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B4574" w14:textId="0A9E4585" w:rsidR="00A6643F" w:rsidRPr="00A6643F" w:rsidRDefault="00A6643F" w:rsidP="00A6643F">
      <w:pPr>
        <w:pStyle w:val="ListParagraph"/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A6643F">
        <w:rPr>
          <w:rFonts w:ascii="Segoe UI Emoji" w:hAnsi="Segoe UI Emoji" w:cs="Segoe UI Emoji"/>
          <w:b/>
          <w:bCs/>
        </w:rPr>
        <w:t>Hero</w:t>
      </w:r>
    </w:p>
    <w:p w14:paraId="12347991" w14:textId="4463611A" w:rsidR="00A6643F" w:rsidRPr="00A6643F" w:rsidRDefault="00A6643F" w:rsidP="00A6643F">
      <w:pPr>
        <w:pStyle w:val="ListParagraph"/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A6643F">
        <w:rPr>
          <w:rFonts w:ascii="Segoe UI Emoji" w:hAnsi="Segoe UI Emoji" w:cs="Segoe UI Emoji"/>
          <w:b/>
          <w:bCs/>
        </w:rPr>
        <w:t>Services</w:t>
      </w:r>
    </w:p>
    <w:p w14:paraId="02285E0F" w14:textId="4B671F1C" w:rsidR="00A6643F" w:rsidRPr="00A6643F" w:rsidRDefault="00A6643F" w:rsidP="00A6643F">
      <w:pPr>
        <w:pStyle w:val="ListParagraph"/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A6643F">
        <w:rPr>
          <w:rFonts w:ascii="Segoe UI Emoji" w:hAnsi="Segoe UI Emoji" w:cs="Segoe UI Emoji"/>
          <w:b/>
          <w:bCs/>
        </w:rPr>
        <w:t>Case Studies</w:t>
      </w:r>
    </w:p>
    <w:p w14:paraId="61AD29A2" w14:textId="4B72BC38" w:rsidR="00A6643F" w:rsidRPr="00A6643F" w:rsidRDefault="00A6643F" w:rsidP="00A6643F">
      <w:pPr>
        <w:pStyle w:val="ListParagraph"/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A6643F">
        <w:rPr>
          <w:rFonts w:ascii="Segoe UI Emoji" w:hAnsi="Segoe UI Emoji" w:cs="Segoe UI Emoji"/>
          <w:b/>
          <w:bCs/>
        </w:rPr>
        <w:t>Why Choose Us</w:t>
      </w:r>
    </w:p>
    <w:p w14:paraId="5ED0DC7A" w14:textId="70A4C0BC" w:rsidR="00A6643F" w:rsidRDefault="00A6643F" w:rsidP="00A6643F">
      <w:pPr>
        <w:pStyle w:val="ListParagraph"/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A6643F">
        <w:rPr>
          <w:rFonts w:ascii="Segoe UI Emoji" w:hAnsi="Segoe UI Emoji" w:cs="Segoe UI Emoji"/>
          <w:b/>
          <w:bCs/>
        </w:rPr>
        <w:t>Leadership</w:t>
      </w:r>
      <w:r>
        <w:rPr>
          <w:rFonts w:ascii="Segoe UI Emoji" w:hAnsi="Segoe UI Emoji" w:cs="Segoe UI Emoji"/>
          <w:b/>
          <w:bCs/>
        </w:rPr>
        <w:t xml:space="preserve"> &amp; </w:t>
      </w:r>
      <w:r w:rsidRPr="00A6643F">
        <w:rPr>
          <w:rFonts w:ascii="Segoe UI Emoji" w:hAnsi="Segoe UI Emoji" w:cs="Segoe UI Emoji"/>
          <w:b/>
          <w:bCs/>
        </w:rPr>
        <w:t>Engineering Team</w:t>
      </w:r>
    </w:p>
    <w:p w14:paraId="1B4D6C94" w14:textId="39391B16" w:rsidR="00A6643F" w:rsidRPr="00A6643F" w:rsidRDefault="00A6643F" w:rsidP="00A6643F">
      <w:pPr>
        <w:pStyle w:val="ListParagraph"/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A6643F">
        <w:rPr>
          <w:rFonts w:ascii="Segoe UI Emoji" w:hAnsi="Segoe UI Emoji" w:cs="Segoe UI Emoji"/>
          <w:b/>
          <w:bCs/>
        </w:rPr>
        <w:t>CTA</w:t>
      </w:r>
    </w:p>
    <w:p w14:paraId="11172E7D" w14:textId="77777777" w:rsidR="00A6643F" w:rsidRDefault="00A6643F" w:rsidP="00A6643F">
      <w:pPr>
        <w:rPr>
          <w:rFonts w:ascii="Segoe UI Emoji" w:hAnsi="Segoe UI Emoji" w:cs="Segoe UI Emoji"/>
          <w:b/>
          <w:bCs/>
        </w:rPr>
      </w:pPr>
    </w:p>
    <w:p w14:paraId="1AF014BA" w14:textId="54CE8027" w:rsidR="00A6643F" w:rsidRPr="00A6643F" w:rsidRDefault="00A6643F" w:rsidP="00A6643F">
      <w:pPr>
        <w:rPr>
          <w:b/>
          <w:bCs/>
        </w:rPr>
      </w:pPr>
      <w:r w:rsidRPr="00A6643F">
        <w:rPr>
          <w:rFonts w:ascii="Segoe UI Emoji" w:hAnsi="Segoe UI Emoji" w:cs="Segoe UI Emoji"/>
          <w:b/>
          <w:bCs/>
        </w:rPr>
        <w:t>🔷</w:t>
      </w:r>
      <w:r w:rsidRPr="00A6643F">
        <w:rPr>
          <w:b/>
          <w:bCs/>
        </w:rPr>
        <w:t xml:space="preserve"> Brand Identity – </w:t>
      </w:r>
      <w:proofErr w:type="spellStart"/>
      <w:r w:rsidRPr="00A6643F">
        <w:rPr>
          <w:b/>
          <w:bCs/>
        </w:rPr>
        <w:t>ExeCode</w:t>
      </w:r>
      <w:proofErr w:type="spellEnd"/>
    </w:p>
    <w:p w14:paraId="0757F6F8" w14:textId="77777777" w:rsidR="00A6643F" w:rsidRPr="00A6643F" w:rsidRDefault="00A6643F" w:rsidP="00A6643F">
      <w:pPr>
        <w:rPr>
          <w:b/>
          <w:bCs/>
        </w:rPr>
      </w:pPr>
      <w:r w:rsidRPr="00A6643F">
        <w:rPr>
          <w:b/>
          <w:bCs/>
        </w:rPr>
        <w:t>Positioning Statement (</w:t>
      </w:r>
      <w:proofErr w:type="spellStart"/>
      <w:r w:rsidRPr="00A6643F">
        <w:rPr>
          <w:b/>
          <w:bCs/>
        </w:rPr>
        <w:t>الرسالة</w:t>
      </w:r>
      <w:proofErr w:type="spellEnd"/>
      <w:r w:rsidRPr="00A6643F">
        <w:rPr>
          <w:b/>
          <w:bCs/>
        </w:rPr>
        <w:t xml:space="preserve"> </w:t>
      </w:r>
      <w:proofErr w:type="spellStart"/>
      <w:r w:rsidRPr="00A6643F">
        <w:rPr>
          <w:b/>
          <w:bCs/>
        </w:rPr>
        <w:t>الأساسية</w:t>
      </w:r>
      <w:proofErr w:type="spellEnd"/>
      <w:r w:rsidRPr="00A6643F">
        <w:rPr>
          <w:b/>
          <w:bCs/>
        </w:rPr>
        <w:t>)</w:t>
      </w:r>
    </w:p>
    <w:p w14:paraId="54AA41F0" w14:textId="77777777" w:rsidR="00A6643F" w:rsidRPr="00A6643F" w:rsidRDefault="00A6643F" w:rsidP="00A6643F">
      <w:proofErr w:type="spellStart"/>
      <w:r w:rsidRPr="00A6643F">
        <w:t>ExeCode</w:t>
      </w:r>
      <w:proofErr w:type="spellEnd"/>
      <w:r w:rsidRPr="00A6643F">
        <w:t xml:space="preserve"> is a digital engineering agency delivering scalable, high-performance web solutions for modern businesses.</w:t>
      </w:r>
    </w:p>
    <w:p w14:paraId="22B076B8" w14:textId="77777777" w:rsidR="00A6643F" w:rsidRPr="00A6643F" w:rsidRDefault="00A6643F" w:rsidP="00A6643F">
      <w:proofErr w:type="spellStart"/>
      <w:r w:rsidRPr="00A6643F">
        <w:t>ما</w:t>
      </w:r>
      <w:proofErr w:type="spellEnd"/>
      <w:r w:rsidRPr="00A6643F">
        <w:t xml:space="preserve"> </w:t>
      </w:r>
      <w:proofErr w:type="spellStart"/>
      <w:r w:rsidRPr="00A6643F">
        <w:t>تقول</w:t>
      </w:r>
      <w:proofErr w:type="spellEnd"/>
      <w:r w:rsidRPr="00A6643F">
        <w:t xml:space="preserve"> Startup</w:t>
      </w:r>
      <w:r w:rsidRPr="00A6643F">
        <w:br/>
      </w:r>
      <w:proofErr w:type="spellStart"/>
      <w:r w:rsidRPr="00A6643F">
        <w:t>ما</w:t>
      </w:r>
      <w:proofErr w:type="spellEnd"/>
      <w:r w:rsidRPr="00A6643F">
        <w:t xml:space="preserve"> </w:t>
      </w:r>
      <w:proofErr w:type="spellStart"/>
      <w:r w:rsidRPr="00A6643F">
        <w:t>تقول</w:t>
      </w:r>
      <w:proofErr w:type="spellEnd"/>
      <w:r w:rsidRPr="00A6643F">
        <w:t xml:space="preserve"> Freelancers</w:t>
      </w:r>
      <w:r w:rsidRPr="00A6643F">
        <w:br/>
      </w:r>
      <w:proofErr w:type="spellStart"/>
      <w:r w:rsidRPr="00A6643F">
        <w:t>ما</w:t>
      </w:r>
      <w:proofErr w:type="spellEnd"/>
      <w:r w:rsidRPr="00A6643F">
        <w:t xml:space="preserve"> </w:t>
      </w:r>
      <w:proofErr w:type="spellStart"/>
      <w:r w:rsidRPr="00A6643F">
        <w:t>تقول</w:t>
      </w:r>
      <w:proofErr w:type="spellEnd"/>
      <w:r w:rsidRPr="00A6643F">
        <w:t xml:space="preserve"> Team </w:t>
      </w:r>
      <w:proofErr w:type="spellStart"/>
      <w:r w:rsidRPr="00A6643F">
        <w:t>صغير</w:t>
      </w:r>
      <w:proofErr w:type="spellEnd"/>
    </w:p>
    <w:p w14:paraId="66C74536" w14:textId="77777777" w:rsidR="00A6643F" w:rsidRPr="00A6643F" w:rsidRDefault="00A6643F" w:rsidP="00A6643F">
      <w:proofErr w:type="spellStart"/>
      <w:r w:rsidRPr="00A6643F">
        <w:t>أنت</w:t>
      </w:r>
      <w:proofErr w:type="spellEnd"/>
      <w:r w:rsidRPr="00A6643F">
        <w:t>:</w:t>
      </w:r>
    </w:p>
    <w:p w14:paraId="05B716B1" w14:textId="77777777" w:rsidR="00A6643F" w:rsidRPr="00A6643F" w:rsidRDefault="00A6643F" w:rsidP="00A6643F">
      <w:r w:rsidRPr="00A6643F">
        <w:t>Digital Engineering Agency</w:t>
      </w:r>
    </w:p>
    <w:p w14:paraId="5BEE3142" w14:textId="77777777" w:rsidR="00A6643F" w:rsidRPr="00A6643F" w:rsidRDefault="00A6643F" w:rsidP="00A6643F">
      <w:r w:rsidRPr="00A6643F">
        <w:pict w14:anchorId="68DE8C13">
          <v:rect id="_x0000_i1091" style="width:0;height:1.5pt" o:hralign="center" o:hrstd="t" o:hr="t" fillcolor="#a0a0a0" stroked="f"/>
        </w:pict>
      </w:r>
    </w:p>
    <w:p w14:paraId="5BE48A37" w14:textId="77777777" w:rsidR="00A6643F" w:rsidRPr="00A6643F" w:rsidRDefault="00A6643F" w:rsidP="00A6643F">
      <w:pPr>
        <w:rPr>
          <w:b/>
          <w:bCs/>
        </w:rPr>
      </w:pPr>
      <w:r w:rsidRPr="00A6643F">
        <w:rPr>
          <w:rFonts w:ascii="Segoe UI Emoji" w:hAnsi="Segoe UI Emoji" w:cs="Segoe UI Emoji"/>
          <w:b/>
          <w:bCs/>
        </w:rPr>
        <w:t>🔷</w:t>
      </w:r>
      <w:r w:rsidRPr="00A6643F">
        <w:rPr>
          <w:b/>
          <w:bCs/>
        </w:rPr>
        <w:t xml:space="preserve"> Tone of Voice</w:t>
      </w:r>
    </w:p>
    <w:p w14:paraId="699746A1" w14:textId="77777777" w:rsidR="00A6643F" w:rsidRPr="00A6643F" w:rsidRDefault="00A6643F" w:rsidP="00A6643F">
      <w:pPr>
        <w:numPr>
          <w:ilvl w:val="0"/>
          <w:numId w:val="1"/>
        </w:numPr>
      </w:pPr>
      <w:proofErr w:type="spellStart"/>
      <w:r w:rsidRPr="00A6643F">
        <w:t>رسمي</w:t>
      </w:r>
      <w:proofErr w:type="spellEnd"/>
      <w:r w:rsidRPr="00A6643F">
        <w:t xml:space="preserve"> </w:t>
      </w:r>
      <w:proofErr w:type="spellStart"/>
      <w:r w:rsidRPr="00A6643F">
        <w:t>لكن</w:t>
      </w:r>
      <w:proofErr w:type="spellEnd"/>
      <w:r w:rsidRPr="00A6643F">
        <w:t xml:space="preserve"> </w:t>
      </w:r>
      <w:proofErr w:type="spellStart"/>
      <w:r w:rsidRPr="00A6643F">
        <w:t>قوي</w:t>
      </w:r>
      <w:proofErr w:type="spellEnd"/>
    </w:p>
    <w:p w14:paraId="6B7D88D8" w14:textId="77777777" w:rsidR="00A6643F" w:rsidRPr="00A6643F" w:rsidRDefault="00A6643F" w:rsidP="00A6643F">
      <w:pPr>
        <w:numPr>
          <w:ilvl w:val="0"/>
          <w:numId w:val="1"/>
        </w:numPr>
      </w:pPr>
      <w:proofErr w:type="spellStart"/>
      <w:r w:rsidRPr="00A6643F">
        <w:t>واثق</w:t>
      </w:r>
      <w:proofErr w:type="spellEnd"/>
    </w:p>
    <w:p w14:paraId="49F7B80F" w14:textId="77777777" w:rsidR="00A6643F" w:rsidRPr="00A6643F" w:rsidRDefault="00A6643F" w:rsidP="00A6643F">
      <w:pPr>
        <w:numPr>
          <w:ilvl w:val="0"/>
          <w:numId w:val="1"/>
        </w:numPr>
      </w:pPr>
      <w:proofErr w:type="spellStart"/>
      <w:r w:rsidRPr="00A6643F">
        <w:t>مباشر</w:t>
      </w:r>
      <w:proofErr w:type="spellEnd"/>
    </w:p>
    <w:p w14:paraId="3F5CFF60" w14:textId="77777777" w:rsidR="00A6643F" w:rsidRPr="00A6643F" w:rsidRDefault="00A6643F" w:rsidP="00A6643F">
      <w:pPr>
        <w:numPr>
          <w:ilvl w:val="0"/>
          <w:numId w:val="1"/>
        </w:numPr>
      </w:pPr>
      <w:proofErr w:type="spellStart"/>
      <w:r w:rsidRPr="00A6643F">
        <w:t>بدون</w:t>
      </w:r>
      <w:proofErr w:type="spellEnd"/>
      <w:r w:rsidRPr="00A6643F">
        <w:t xml:space="preserve"> </w:t>
      </w:r>
      <w:proofErr w:type="spellStart"/>
      <w:r w:rsidRPr="00A6643F">
        <w:t>مبالغة</w:t>
      </w:r>
      <w:proofErr w:type="spellEnd"/>
    </w:p>
    <w:p w14:paraId="6DBDDD3D" w14:textId="77777777" w:rsidR="00A6643F" w:rsidRPr="00A6643F" w:rsidRDefault="00A6643F" w:rsidP="00A6643F">
      <w:proofErr w:type="spellStart"/>
      <w:r w:rsidRPr="00A6643F">
        <w:t>ما</w:t>
      </w:r>
      <w:proofErr w:type="spellEnd"/>
      <w:r w:rsidRPr="00A6643F">
        <w:t xml:space="preserve"> </w:t>
      </w:r>
      <w:proofErr w:type="spellStart"/>
      <w:r w:rsidRPr="00A6643F">
        <w:t>تستخدم</w:t>
      </w:r>
      <w:proofErr w:type="spellEnd"/>
      <w:r w:rsidRPr="00A6643F">
        <w:t>:</w:t>
      </w:r>
    </w:p>
    <w:p w14:paraId="27DD656C" w14:textId="77777777" w:rsidR="00A6643F" w:rsidRPr="00A6643F" w:rsidRDefault="00A6643F" w:rsidP="00A6643F">
      <w:pPr>
        <w:numPr>
          <w:ilvl w:val="0"/>
          <w:numId w:val="2"/>
        </w:numPr>
      </w:pPr>
      <w:r w:rsidRPr="00A6643F">
        <w:t>Passionate</w:t>
      </w:r>
    </w:p>
    <w:p w14:paraId="7388A83D" w14:textId="77777777" w:rsidR="00A6643F" w:rsidRPr="00A6643F" w:rsidRDefault="00A6643F" w:rsidP="00A6643F">
      <w:pPr>
        <w:numPr>
          <w:ilvl w:val="0"/>
          <w:numId w:val="2"/>
        </w:numPr>
      </w:pPr>
      <w:r w:rsidRPr="00A6643F">
        <w:t>Creative minds</w:t>
      </w:r>
    </w:p>
    <w:p w14:paraId="5CAB1B5A" w14:textId="77777777" w:rsidR="00A6643F" w:rsidRPr="00A6643F" w:rsidRDefault="00A6643F" w:rsidP="00A6643F">
      <w:pPr>
        <w:numPr>
          <w:ilvl w:val="0"/>
          <w:numId w:val="2"/>
        </w:numPr>
      </w:pPr>
      <w:r w:rsidRPr="00A6643F">
        <w:t>We love coding</w:t>
      </w:r>
    </w:p>
    <w:p w14:paraId="2B453AD1" w14:textId="77777777" w:rsidR="00A6643F" w:rsidRPr="00A6643F" w:rsidRDefault="00A6643F" w:rsidP="00A6643F">
      <w:proofErr w:type="spellStart"/>
      <w:r w:rsidRPr="00A6643F">
        <w:t>استخدم</w:t>
      </w:r>
      <w:proofErr w:type="spellEnd"/>
      <w:r w:rsidRPr="00A6643F">
        <w:t>:</w:t>
      </w:r>
    </w:p>
    <w:p w14:paraId="19EE25B7" w14:textId="77777777" w:rsidR="00A6643F" w:rsidRPr="00A6643F" w:rsidRDefault="00A6643F" w:rsidP="00A6643F">
      <w:pPr>
        <w:numPr>
          <w:ilvl w:val="0"/>
          <w:numId w:val="3"/>
        </w:numPr>
      </w:pPr>
      <w:r w:rsidRPr="00A6643F">
        <w:t>Engineered</w:t>
      </w:r>
    </w:p>
    <w:p w14:paraId="6029A363" w14:textId="77777777" w:rsidR="00A6643F" w:rsidRPr="00A6643F" w:rsidRDefault="00A6643F" w:rsidP="00A6643F">
      <w:pPr>
        <w:numPr>
          <w:ilvl w:val="0"/>
          <w:numId w:val="3"/>
        </w:numPr>
      </w:pPr>
      <w:r w:rsidRPr="00A6643F">
        <w:lastRenderedPageBreak/>
        <w:t>Scalable</w:t>
      </w:r>
    </w:p>
    <w:p w14:paraId="386DF8DD" w14:textId="77777777" w:rsidR="00A6643F" w:rsidRPr="00A6643F" w:rsidRDefault="00A6643F" w:rsidP="00A6643F">
      <w:pPr>
        <w:numPr>
          <w:ilvl w:val="0"/>
          <w:numId w:val="3"/>
        </w:numPr>
      </w:pPr>
      <w:r w:rsidRPr="00A6643F">
        <w:t>Performance-driven</w:t>
      </w:r>
    </w:p>
    <w:p w14:paraId="6DF0FF56" w14:textId="77777777" w:rsidR="00A6643F" w:rsidRPr="00A6643F" w:rsidRDefault="00A6643F" w:rsidP="00A6643F">
      <w:pPr>
        <w:numPr>
          <w:ilvl w:val="0"/>
          <w:numId w:val="3"/>
        </w:numPr>
      </w:pPr>
      <w:r w:rsidRPr="00A6643F">
        <w:t>Business-focused</w:t>
      </w:r>
    </w:p>
    <w:p w14:paraId="51808A44" w14:textId="77777777" w:rsidR="00A6643F" w:rsidRPr="00A6643F" w:rsidRDefault="00A6643F" w:rsidP="00A6643F">
      <w:r w:rsidRPr="00A6643F">
        <w:pict w14:anchorId="3CB0A226">
          <v:rect id="_x0000_i1092" style="width:0;height:1.5pt" o:hralign="center" o:hrstd="t" o:hr="t" fillcolor="#a0a0a0" stroked="f"/>
        </w:pict>
      </w:r>
    </w:p>
    <w:p w14:paraId="4B452EA4" w14:textId="77777777" w:rsidR="00A6643F" w:rsidRPr="00A6643F" w:rsidRDefault="00A6643F" w:rsidP="00A6643F">
      <w:pPr>
        <w:rPr>
          <w:b/>
          <w:bCs/>
        </w:rPr>
      </w:pPr>
      <w:r w:rsidRPr="00A6643F">
        <w:rPr>
          <w:rFonts w:ascii="Segoe UI Emoji" w:hAnsi="Segoe UI Emoji" w:cs="Segoe UI Emoji"/>
          <w:b/>
          <w:bCs/>
        </w:rPr>
        <w:t>🔷</w:t>
      </w:r>
      <w:r w:rsidRPr="00A6643F">
        <w:rPr>
          <w:b/>
          <w:bCs/>
        </w:rPr>
        <w:t xml:space="preserve"> Website Structure (</w:t>
      </w:r>
      <w:proofErr w:type="spellStart"/>
      <w:r w:rsidRPr="00A6643F">
        <w:rPr>
          <w:b/>
          <w:bCs/>
        </w:rPr>
        <w:t>نسخة</w:t>
      </w:r>
      <w:proofErr w:type="spellEnd"/>
      <w:r w:rsidRPr="00A6643F">
        <w:rPr>
          <w:b/>
          <w:bCs/>
        </w:rPr>
        <w:t xml:space="preserve"> </w:t>
      </w:r>
      <w:proofErr w:type="spellStart"/>
      <w:r w:rsidRPr="00A6643F">
        <w:rPr>
          <w:b/>
          <w:bCs/>
        </w:rPr>
        <w:t>نهائية</w:t>
      </w:r>
      <w:proofErr w:type="spellEnd"/>
      <w:r w:rsidRPr="00A6643F">
        <w:rPr>
          <w:b/>
          <w:bCs/>
        </w:rPr>
        <w:t xml:space="preserve"> </w:t>
      </w:r>
      <w:proofErr w:type="spellStart"/>
      <w:r w:rsidRPr="00A6643F">
        <w:rPr>
          <w:b/>
          <w:bCs/>
        </w:rPr>
        <w:t>احترافية</w:t>
      </w:r>
      <w:proofErr w:type="spellEnd"/>
      <w:r w:rsidRPr="00A6643F">
        <w:rPr>
          <w:b/>
          <w:bCs/>
        </w:rPr>
        <w:t>)</w:t>
      </w:r>
    </w:p>
    <w:p w14:paraId="381B1E8C" w14:textId="77777777" w:rsidR="00A6643F" w:rsidRPr="00A6643F" w:rsidRDefault="00A6643F" w:rsidP="00A6643F">
      <w:pPr>
        <w:rPr>
          <w:b/>
          <w:bCs/>
        </w:rPr>
      </w:pPr>
      <w:r w:rsidRPr="00A6643F">
        <w:rPr>
          <w:b/>
          <w:bCs/>
        </w:rPr>
        <w:t>1️</w:t>
      </w:r>
      <w:r w:rsidRPr="00A6643F">
        <w:rPr>
          <w:rFonts w:ascii="Segoe UI Symbol" w:hAnsi="Segoe UI Symbol" w:cs="Segoe UI Symbol"/>
          <w:b/>
          <w:bCs/>
        </w:rPr>
        <w:t>⃣</w:t>
      </w:r>
      <w:r w:rsidRPr="00A6643F">
        <w:rPr>
          <w:b/>
          <w:bCs/>
        </w:rPr>
        <w:t xml:space="preserve"> Hero Section</w:t>
      </w:r>
    </w:p>
    <w:p w14:paraId="036FB9F4" w14:textId="77777777" w:rsidR="00A6643F" w:rsidRPr="00A6643F" w:rsidRDefault="00A6643F" w:rsidP="00A6643F">
      <w:r w:rsidRPr="00A6643F">
        <w:rPr>
          <w:b/>
          <w:bCs/>
        </w:rPr>
        <w:t>Headline:</w:t>
      </w:r>
    </w:p>
    <w:p w14:paraId="703D77FD" w14:textId="77777777" w:rsidR="00A6643F" w:rsidRPr="00A6643F" w:rsidRDefault="00A6643F" w:rsidP="00A6643F">
      <w:r w:rsidRPr="00A6643F">
        <w:t>Engineering Scalable Web Solutions for Growing Businesses</w:t>
      </w:r>
    </w:p>
    <w:p w14:paraId="01312784" w14:textId="77777777" w:rsidR="00A6643F" w:rsidRPr="00A6643F" w:rsidRDefault="00A6643F" w:rsidP="00A6643F">
      <w:proofErr w:type="spellStart"/>
      <w:r w:rsidRPr="00A6643F">
        <w:rPr>
          <w:b/>
          <w:bCs/>
        </w:rPr>
        <w:t>Subheadline</w:t>
      </w:r>
      <w:proofErr w:type="spellEnd"/>
      <w:r w:rsidRPr="00A6643F">
        <w:rPr>
          <w:b/>
          <w:bCs/>
        </w:rPr>
        <w:t>:</w:t>
      </w:r>
    </w:p>
    <w:p w14:paraId="55C59724" w14:textId="77777777" w:rsidR="00A6643F" w:rsidRPr="00A6643F" w:rsidRDefault="00A6643F" w:rsidP="00A6643F">
      <w:r w:rsidRPr="00A6643F">
        <w:t>We design and build high-performance websites and web applications that drive measurable results.</w:t>
      </w:r>
    </w:p>
    <w:p w14:paraId="18443605" w14:textId="77777777" w:rsidR="00A6643F" w:rsidRPr="00A6643F" w:rsidRDefault="00A6643F" w:rsidP="00A6643F">
      <w:r w:rsidRPr="00A6643F">
        <w:t>Buttons:</w:t>
      </w:r>
    </w:p>
    <w:p w14:paraId="0BD91903" w14:textId="77777777" w:rsidR="00A6643F" w:rsidRPr="00A6643F" w:rsidRDefault="00A6643F" w:rsidP="00A6643F">
      <w:pPr>
        <w:numPr>
          <w:ilvl w:val="0"/>
          <w:numId w:val="4"/>
        </w:numPr>
      </w:pPr>
      <w:r w:rsidRPr="00A6643F">
        <w:t>View Our Work</w:t>
      </w:r>
    </w:p>
    <w:p w14:paraId="22A14E99" w14:textId="77777777" w:rsidR="00A6643F" w:rsidRPr="00A6643F" w:rsidRDefault="00A6643F" w:rsidP="00A6643F">
      <w:pPr>
        <w:numPr>
          <w:ilvl w:val="0"/>
          <w:numId w:val="4"/>
        </w:numPr>
      </w:pPr>
      <w:r w:rsidRPr="00A6643F">
        <w:t>Request a Proposal</w:t>
      </w:r>
    </w:p>
    <w:p w14:paraId="21511A80" w14:textId="77777777" w:rsidR="00A6643F" w:rsidRPr="00A6643F" w:rsidRDefault="00A6643F" w:rsidP="00A6643F">
      <w:r w:rsidRPr="00A6643F">
        <w:pict w14:anchorId="5F495F33">
          <v:rect id="_x0000_i1093" style="width:0;height:1.5pt" o:hralign="center" o:hrstd="t" o:hr="t" fillcolor="#a0a0a0" stroked="f"/>
        </w:pict>
      </w:r>
    </w:p>
    <w:p w14:paraId="3F726EF3" w14:textId="77777777" w:rsidR="00A6643F" w:rsidRPr="00A6643F" w:rsidRDefault="00A6643F" w:rsidP="00A6643F">
      <w:pPr>
        <w:rPr>
          <w:b/>
          <w:bCs/>
        </w:rPr>
      </w:pPr>
      <w:r w:rsidRPr="00A6643F">
        <w:rPr>
          <w:b/>
          <w:bCs/>
        </w:rPr>
        <w:t>2️</w:t>
      </w:r>
      <w:r w:rsidRPr="00A6643F">
        <w:rPr>
          <w:rFonts w:ascii="Segoe UI Symbol" w:hAnsi="Segoe UI Symbol" w:cs="Segoe UI Symbol"/>
          <w:b/>
          <w:bCs/>
        </w:rPr>
        <w:t>⃣</w:t>
      </w:r>
      <w:r w:rsidRPr="00A6643F">
        <w:rPr>
          <w:b/>
          <w:bCs/>
        </w:rPr>
        <w:t xml:space="preserve"> Clients / Trust Section</w:t>
      </w:r>
    </w:p>
    <w:p w14:paraId="241740F0" w14:textId="77777777" w:rsidR="00A6643F" w:rsidRPr="00A6643F" w:rsidRDefault="00A6643F" w:rsidP="00A6643F">
      <w:proofErr w:type="spellStart"/>
      <w:r w:rsidRPr="00A6643F">
        <w:t>حتى</w:t>
      </w:r>
      <w:proofErr w:type="spellEnd"/>
      <w:r w:rsidRPr="00A6643F">
        <w:t xml:space="preserve"> </w:t>
      </w:r>
      <w:proofErr w:type="spellStart"/>
      <w:r w:rsidRPr="00A6643F">
        <w:t>لو</w:t>
      </w:r>
      <w:proofErr w:type="spellEnd"/>
      <w:r w:rsidRPr="00A6643F">
        <w:t xml:space="preserve"> </w:t>
      </w:r>
      <w:proofErr w:type="spellStart"/>
      <w:r w:rsidRPr="00A6643F">
        <w:t>ما</w:t>
      </w:r>
      <w:proofErr w:type="spellEnd"/>
      <w:r w:rsidRPr="00A6643F">
        <w:t xml:space="preserve"> </w:t>
      </w:r>
      <w:proofErr w:type="spellStart"/>
      <w:r w:rsidRPr="00A6643F">
        <w:t>عندك</w:t>
      </w:r>
      <w:proofErr w:type="spellEnd"/>
      <w:r w:rsidRPr="00A6643F">
        <w:t xml:space="preserve"> </w:t>
      </w:r>
      <w:proofErr w:type="spellStart"/>
      <w:r w:rsidRPr="00A6643F">
        <w:t>عملاء</w:t>
      </w:r>
      <w:proofErr w:type="spellEnd"/>
      <w:r w:rsidRPr="00A6643F">
        <w:t xml:space="preserve"> </w:t>
      </w:r>
      <w:proofErr w:type="spellStart"/>
      <w:r w:rsidRPr="00A6643F">
        <w:t>كبار</w:t>
      </w:r>
      <w:proofErr w:type="spellEnd"/>
      <w:r w:rsidRPr="00A6643F">
        <w:t xml:space="preserve">، </w:t>
      </w:r>
      <w:proofErr w:type="spellStart"/>
      <w:r w:rsidRPr="00A6643F">
        <w:t>اعملها</w:t>
      </w:r>
      <w:proofErr w:type="spellEnd"/>
      <w:r w:rsidRPr="00A6643F">
        <w:t xml:space="preserve"> </w:t>
      </w:r>
      <w:proofErr w:type="spellStart"/>
      <w:r w:rsidRPr="00A6643F">
        <w:t>بالشكل</w:t>
      </w:r>
      <w:proofErr w:type="spellEnd"/>
      <w:r w:rsidRPr="00A6643F">
        <w:t xml:space="preserve"> </w:t>
      </w:r>
      <w:proofErr w:type="spellStart"/>
      <w:r w:rsidRPr="00A6643F">
        <w:t>دا</w:t>
      </w:r>
      <w:proofErr w:type="spellEnd"/>
      <w:r w:rsidRPr="00A6643F">
        <w:t>:</w:t>
      </w:r>
    </w:p>
    <w:p w14:paraId="2B22F6CE" w14:textId="77777777" w:rsidR="00A6643F" w:rsidRPr="00A6643F" w:rsidRDefault="00A6643F" w:rsidP="00A6643F">
      <w:r w:rsidRPr="00A6643F">
        <w:t>Technologies We Work With</w:t>
      </w:r>
    </w:p>
    <w:p w14:paraId="7762F87A" w14:textId="77777777" w:rsidR="00A6643F" w:rsidRPr="00A6643F" w:rsidRDefault="00A6643F" w:rsidP="00A6643F">
      <w:r w:rsidRPr="00A6643F">
        <w:t>React – Node.js – MySQL – REST APIs – Cloud Deployment</w:t>
      </w:r>
    </w:p>
    <w:p w14:paraId="2AE350A4" w14:textId="77777777" w:rsidR="00A6643F" w:rsidRPr="00A6643F" w:rsidRDefault="00A6643F" w:rsidP="00A6643F">
      <w:proofErr w:type="spellStart"/>
      <w:r w:rsidRPr="00A6643F">
        <w:t>دا</w:t>
      </w:r>
      <w:proofErr w:type="spellEnd"/>
      <w:r w:rsidRPr="00A6643F">
        <w:t xml:space="preserve"> </w:t>
      </w:r>
      <w:proofErr w:type="spellStart"/>
      <w:r w:rsidRPr="00A6643F">
        <w:t>يعطي</w:t>
      </w:r>
      <w:proofErr w:type="spellEnd"/>
      <w:r w:rsidRPr="00A6643F">
        <w:t xml:space="preserve"> </w:t>
      </w:r>
      <w:proofErr w:type="spellStart"/>
      <w:r w:rsidRPr="00A6643F">
        <w:t>إحساس</w:t>
      </w:r>
      <w:proofErr w:type="spellEnd"/>
      <w:r w:rsidRPr="00A6643F">
        <w:t xml:space="preserve"> </w:t>
      </w:r>
      <w:proofErr w:type="spellStart"/>
      <w:r w:rsidRPr="00A6643F">
        <w:t>مؤسسة</w:t>
      </w:r>
      <w:proofErr w:type="spellEnd"/>
      <w:r w:rsidRPr="00A6643F">
        <w:t>.</w:t>
      </w:r>
    </w:p>
    <w:p w14:paraId="6D9961D7" w14:textId="77777777" w:rsidR="00A6643F" w:rsidRPr="00A6643F" w:rsidRDefault="00A6643F" w:rsidP="00A6643F">
      <w:r w:rsidRPr="00A6643F">
        <w:pict w14:anchorId="1CD607BD">
          <v:rect id="_x0000_i1094" style="width:0;height:1.5pt" o:hralign="center" o:hrstd="t" o:hr="t" fillcolor="#a0a0a0" stroked="f"/>
        </w:pict>
      </w:r>
    </w:p>
    <w:p w14:paraId="304B7323" w14:textId="77777777" w:rsidR="00A6643F" w:rsidRPr="00A6643F" w:rsidRDefault="00A6643F" w:rsidP="00A6643F">
      <w:pPr>
        <w:rPr>
          <w:b/>
          <w:bCs/>
        </w:rPr>
      </w:pPr>
      <w:r w:rsidRPr="00A6643F">
        <w:rPr>
          <w:b/>
          <w:bCs/>
        </w:rPr>
        <w:t>3️</w:t>
      </w:r>
      <w:r w:rsidRPr="00A6643F">
        <w:rPr>
          <w:rFonts w:ascii="Segoe UI Symbol" w:hAnsi="Segoe UI Symbol" w:cs="Segoe UI Symbol"/>
          <w:b/>
          <w:bCs/>
        </w:rPr>
        <w:t>⃣</w:t>
      </w:r>
      <w:r w:rsidRPr="00A6643F">
        <w:rPr>
          <w:b/>
          <w:bCs/>
        </w:rPr>
        <w:t xml:space="preserve"> Services Section</w:t>
      </w:r>
    </w:p>
    <w:p w14:paraId="598CCD45" w14:textId="77777777" w:rsidR="00A6643F" w:rsidRPr="00A6643F" w:rsidRDefault="00A6643F" w:rsidP="00A6643F">
      <w:proofErr w:type="spellStart"/>
      <w:r w:rsidRPr="00A6643F">
        <w:t>العنوان</w:t>
      </w:r>
      <w:proofErr w:type="spellEnd"/>
      <w:r w:rsidRPr="00A6643F">
        <w:t>:</w:t>
      </w:r>
    </w:p>
    <w:p w14:paraId="09ABBBD1" w14:textId="77777777" w:rsidR="00A6643F" w:rsidRPr="00A6643F" w:rsidRDefault="00A6643F" w:rsidP="00A6643F">
      <w:r w:rsidRPr="00A6643F">
        <w:t>Our Core Services</w:t>
      </w:r>
    </w:p>
    <w:p w14:paraId="1C50FC0C" w14:textId="77777777" w:rsidR="00A6643F" w:rsidRPr="00A6643F" w:rsidRDefault="00A6643F" w:rsidP="00A6643F">
      <w:pPr>
        <w:rPr>
          <w:b/>
          <w:bCs/>
        </w:rPr>
      </w:pPr>
      <w:r w:rsidRPr="00A6643F">
        <w:rPr>
          <w:b/>
          <w:bCs/>
        </w:rPr>
        <w:t>Custom Web Development</w:t>
      </w:r>
    </w:p>
    <w:p w14:paraId="69E217E5" w14:textId="77777777" w:rsidR="00A6643F" w:rsidRPr="00A6643F" w:rsidRDefault="00A6643F" w:rsidP="00A6643F">
      <w:r w:rsidRPr="00A6643F">
        <w:t>Enterprise-grade websites tailored to your business goals.</w:t>
      </w:r>
    </w:p>
    <w:p w14:paraId="21BBAD98" w14:textId="77777777" w:rsidR="00A6643F" w:rsidRPr="00A6643F" w:rsidRDefault="00A6643F" w:rsidP="00A6643F">
      <w:pPr>
        <w:rPr>
          <w:b/>
          <w:bCs/>
        </w:rPr>
      </w:pPr>
      <w:r w:rsidRPr="00A6643F">
        <w:rPr>
          <w:b/>
          <w:bCs/>
        </w:rPr>
        <w:lastRenderedPageBreak/>
        <w:t>Web Applications</w:t>
      </w:r>
    </w:p>
    <w:p w14:paraId="37FF6E4B" w14:textId="77777777" w:rsidR="00A6643F" w:rsidRPr="00A6643F" w:rsidRDefault="00A6643F" w:rsidP="00A6643F">
      <w:r w:rsidRPr="00A6643F">
        <w:t>Scalable platforms, dashboards, and SaaS systems.</w:t>
      </w:r>
    </w:p>
    <w:p w14:paraId="5D37176C" w14:textId="77777777" w:rsidR="00A6643F" w:rsidRPr="00A6643F" w:rsidRDefault="00A6643F" w:rsidP="00A6643F">
      <w:pPr>
        <w:rPr>
          <w:b/>
          <w:bCs/>
        </w:rPr>
      </w:pPr>
      <w:r w:rsidRPr="00A6643F">
        <w:rPr>
          <w:b/>
          <w:bCs/>
        </w:rPr>
        <w:t>UI/UX Engineering</w:t>
      </w:r>
    </w:p>
    <w:p w14:paraId="258A84D2" w14:textId="77777777" w:rsidR="00A6643F" w:rsidRPr="00A6643F" w:rsidRDefault="00A6643F" w:rsidP="00A6643F">
      <w:r w:rsidRPr="00A6643F">
        <w:t>User-centered interfaces designed for conversion.</w:t>
      </w:r>
    </w:p>
    <w:p w14:paraId="4E16260F" w14:textId="77777777" w:rsidR="00A6643F" w:rsidRPr="00A6643F" w:rsidRDefault="00A6643F" w:rsidP="00A6643F">
      <w:pPr>
        <w:rPr>
          <w:b/>
          <w:bCs/>
        </w:rPr>
      </w:pPr>
      <w:r w:rsidRPr="00A6643F">
        <w:rPr>
          <w:b/>
          <w:bCs/>
        </w:rPr>
        <w:t>Performance Optimization</w:t>
      </w:r>
    </w:p>
    <w:p w14:paraId="42BEE903" w14:textId="77777777" w:rsidR="00A6643F" w:rsidRPr="00A6643F" w:rsidRDefault="00A6643F" w:rsidP="00A6643F">
      <w:r w:rsidRPr="00A6643F">
        <w:t>Speed, SEO structure, and clean architecture.</w:t>
      </w:r>
    </w:p>
    <w:p w14:paraId="30FDF095" w14:textId="77777777" w:rsidR="00A6643F" w:rsidRPr="00A6643F" w:rsidRDefault="00A6643F" w:rsidP="00A6643F">
      <w:r w:rsidRPr="00A6643F">
        <w:pict w14:anchorId="59F399D4">
          <v:rect id="_x0000_i1095" style="width:0;height:1.5pt" o:hralign="center" o:hrstd="t" o:hr="t" fillcolor="#a0a0a0" stroked="f"/>
        </w:pict>
      </w:r>
    </w:p>
    <w:p w14:paraId="19034B77" w14:textId="77777777" w:rsidR="00A6643F" w:rsidRPr="00A6643F" w:rsidRDefault="00A6643F" w:rsidP="00A6643F">
      <w:pPr>
        <w:rPr>
          <w:b/>
          <w:bCs/>
        </w:rPr>
      </w:pPr>
      <w:r w:rsidRPr="00A6643F">
        <w:rPr>
          <w:b/>
          <w:bCs/>
        </w:rPr>
        <w:t>4️</w:t>
      </w:r>
      <w:r w:rsidRPr="00A6643F">
        <w:rPr>
          <w:rFonts w:ascii="Segoe UI Symbol" w:hAnsi="Segoe UI Symbol" w:cs="Segoe UI Symbol"/>
          <w:b/>
          <w:bCs/>
        </w:rPr>
        <w:t>⃣</w:t>
      </w:r>
      <w:r w:rsidRPr="00A6643F">
        <w:rPr>
          <w:b/>
          <w:bCs/>
        </w:rPr>
        <w:t xml:space="preserve"> Case Studies (</w:t>
      </w:r>
      <w:proofErr w:type="spellStart"/>
      <w:r w:rsidRPr="00A6643F">
        <w:rPr>
          <w:b/>
          <w:bCs/>
        </w:rPr>
        <w:t>مهم</w:t>
      </w:r>
      <w:proofErr w:type="spellEnd"/>
      <w:r w:rsidRPr="00A6643F">
        <w:rPr>
          <w:b/>
          <w:bCs/>
        </w:rPr>
        <w:t xml:space="preserve"> </w:t>
      </w:r>
      <w:proofErr w:type="spellStart"/>
      <w:r w:rsidRPr="00A6643F">
        <w:rPr>
          <w:b/>
          <w:bCs/>
        </w:rPr>
        <w:t>جداً</w:t>
      </w:r>
      <w:proofErr w:type="spellEnd"/>
      <w:r w:rsidRPr="00A6643F">
        <w:rPr>
          <w:b/>
          <w:bCs/>
        </w:rPr>
        <w:t>)</w:t>
      </w:r>
    </w:p>
    <w:p w14:paraId="2E72C4B6" w14:textId="77777777" w:rsidR="00A6643F" w:rsidRPr="00A6643F" w:rsidRDefault="00A6643F" w:rsidP="00A6643F">
      <w:proofErr w:type="spellStart"/>
      <w:r w:rsidRPr="00A6643F">
        <w:t>العنوان</w:t>
      </w:r>
      <w:proofErr w:type="spellEnd"/>
      <w:r w:rsidRPr="00A6643F">
        <w:t>:</w:t>
      </w:r>
    </w:p>
    <w:p w14:paraId="03F1419A" w14:textId="77777777" w:rsidR="00A6643F" w:rsidRPr="00A6643F" w:rsidRDefault="00A6643F" w:rsidP="00A6643F">
      <w:r w:rsidRPr="00A6643F">
        <w:t>Case Studies</w:t>
      </w:r>
    </w:p>
    <w:p w14:paraId="596E6F5C" w14:textId="77777777" w:rsidR="00A6643F" w:rsidRPr="00A6643F" w:rsidRDefault="00A6643F" w:rsidP="00A6643F">
      <w:proofErr w:type="spellStart"/>
      <w:r w:rsidRPr="00A6643F">
        <w:t>لكل</w:t>
      </w:r>
      <w:proofErr w:type="spellEnd"/>
      <w:r w:rsidRPr="00A6643F">
        <w:t xml:space="preserve"> </w:t>
      </w:r>
      <w:proofErr w:type="spellStart"/>
      <w:r w:rsidRPr="00A6643F">
        <w:t>مشروع</w:t>
      </w:r>
      <w:proofErr w:type="spellEnd"/>
      <w:r w:rsidRPr="00A6643F">
        <w:t>:</w:t>
      </w:r>
    </w:p>
    <w:p w14:paraId="7CB30205" w14:textId="77777777" w:rsidR="00A6643F" w:rsidRPr="00A6643F" w:rsidRDefault="00A6643F" w:rsidP="00A6643F">
      <w:r w:rsidRPr="00A6643F">
        <w:t>Problem</w:t>
      </w:r>
      <w:r w:rsidRPr="00A6643F">
        <w:br/>
        <w:t>Solution</w:t>
      </w:r>
      <w:r w:rsidRPr="00A6643F">
        <w:br/>
        <w:t>Impact</w:t>
      </w:r>
    </w:p>
    <w:p w14:paraId="7A6185B4" w14:textId="77777777" w:rsidR="00A6643F" w:rsidRPr="00A6643F" w:rsidRDefault="00A6643F" w:rsidP="00A6643F">
      <w:proofErr w:type="spellStart"/>
      <w:r w:rsidRPr="00A6643F">
        <w:t>مثال</w:t>
      </w:r>
      <w:proofErr w:type="spellEnd"/>
      <w:r w:rsidRPr="00A6643F">
        <w:t xml:space="preserve"> (</w:t>
      </w:r>
      <w:proofErr w:type="spellStart"/>
      <w:r w:rsidRPr="00A6643F">
        <w:t>بدون</w:t>
      </w:r>
      <w:proofErr w:type="spellEnd"/>
      <w:r w:rsidRPr="00A6643F">
        <w:t xml:space="preserve"> </w:t>
      </w:r>
      <w:proofErr w:type="spellStart"/>
      <w:r w:rsidRPr="00A6643F">
        <w:t>ذكر</w:t>
      </w:r>
      <w:proofErr w:type="spellEnd"/>
      <w:r w:rsidRPr="00A6643F">
        <w:t xml:space="preserve"> </w:t>
      </w:r>
      <w:proofErr w:type="spellStart"/>
      <w:r w:rsidRPr="00A6643F">
        <w:t>تفاصيل</w:t>
      </w:r>
      <w:proofErr w:type="spellEnd"/>
      <w:r w:rsidRPr="00A6643F">
        <w:t xml:space="preserve"> </w:t>
      </w:r>
      <w:proofErr w:type="spellStart"/>
      <w:r w:rsidRPr="00A6643F">
        <w:t>صغيرة</w:t>
      </w:r>
      <w:proofErr w:type="spellEnd"/>
      <w:r w:rsidRPr="00A6643F">
        <w:t>):</w:t>
      </w:r>
    </w:p>
    <w:p w14:paraId="0A534F64" w14:textId="77777777" w:rsidR="00A6643F" w:rsidRPr="00A6643F" w:rsidRDefault="00A6643F" w:rsidP="00A6643F">
      <w:r w:rsidRPr="00A6643F">
        <w:t>Developed a real-time medicine search platform connecting pharmacies with end users across Kigali.</w:t>
      </w:r>
    </w:p>
    <w:p w14:paraId="391972B0" w14:textId="77777777" w:rsidR="00A6643F" w:rsidRPr="00A6643F" w:rsidRDefault="00A6643F" w:rsidP="00A6643F">
      <w:proofErr w:type="spellStart"/>
      <w:r w:rsidRPr="00A6643F">
        <w:t>خلي</w:t>
      </w:r>
      <w:proofErr w:type="spellEnd"/>
      <w:r w:rsidRPr="00A6643F">
        <w:t xml:space="preserve"> </w:t>
      </w:r>
      <w:proofErr w:type="spellStart"/>
      <w:r w:rsidRPr="00A6643F">
        <w:t>العرض</w:t>
      </w:r>
      <w:proofErr w:type="spellEnd"/>
      <w:r w:rsidRPr="00A6643F">
        <w:t xml:space="preserve"> </w:t>
      </w:r>
      <w:proofErr w:type="spellStart"/>
      <w:r w:rsidRPr="00A6643F">
        <w:t>احترافي</w:t>
      </w:r>
      <w:proofErr w:type="spellEnd"/>
      <w:r w:rsidRPr="00A6643F">
        <w:t xml:space="preserve">، </w:t>
      </w:r>
      <w:proofErr w:type="spellStart"/>
      <w:r w:rsidRPr="00A6643F">
        <w:t>ما</w:t>
      </w:r>
      <w:proofErr w:type="spellEnd"/>
      <w:r w:rsidRPr="00A6643F">
        <w:t xml:space="preserve"> </w:t>
      </w:r>
      <w:proofErr w:type="spellStart"/>
      <w:r w:rsidRPr="00A6643F">
        <w:t>تكتب</w:t>
      </w:r>
      <w:proofErr w:type="spellEnd"/>
      <w:r w:rsidRPr="00A6643F">
        <w:t xml:space="preserve"> "</w:t>
      </w:r>
      <w:proofErr w:type="spellStart"/>
      <w:r w:rsidRPr="00A6643F">
        <w:t>أنا</w:t>
      </w:r>
      <w:proofErr w:type="spellEnd"/>
      <w:r w:rsidRPr="00A6643F">
        <w:t xml:space="preserve"> </w:t>
      </w:r>
      <w:proofErr w:type="spellStart"/>
      <w:r w:rsidRPr="00A6643F">
        <w:t>عملت</w:t>
      </w:r>
      <w:proofErr w:type="spellEnd"/>
      <w:r w:rsidRPr="00A6643F">
        <w:t>".</w:t>
      </w:r>
    </w:p>
    <w:p w14:paraId="2051AF18" w14:textId="77777777" w:rsidR="00A6643F" w:rsidRPr="00A6643F" w:rsidRDefault="00A6643F" w:rsidP="00A6643F">
      <w:r w:rsidRPr="00A6643F">
        <w:pict w14:anchorId="71612E62">
          <v:rect id="_x0000_i1096" style="width:0;height:1.5pt" o:hralign="center" o:hrstd="t" o:hr="t" fillcolor="#a0a0a0" stroked="f"/>
        </w:pict>
      </w:r>
    </w:p>
    <w:p w14:paraId="78B6E76F" w14:textId="77777777" w:rsidR="00A6643F" w:rsidRPr="00A6643F" w:rsidRDefault="00A6643F" w:rsidP="00A6643F">
      <w:pPr>
        <w:rPr>
          <w:b/>
          <w:bCs/>
        </w:rPr>
      </w:pPr>
      <w:r w:rsidRPr="00A6643F">
        <w:rPr>
          <w:b/>
          <w:bCs/>
        </w:rPr>
        <w:t>5️</w:t>
      </w:r>
      <w:r w:rsidRPr="00A6643F">
        <w:rPr>
          <w:rFonts w:ascii="Segoe UI Symbol" w:hAnsi="Segoe UI Symbol" w:cs="Segoe UI Symbol"/>
          <w:b/>
          <w:bCs/>
        </w:rPr>
        <w:t>⃣</w:t>
      </w:r>
      <w:r w:rsidRPr="00A6643F">
        <w:rPr>
          <w:b/>
          <w:bCs/>
        </w:rPr>
        <w:t xml:space="preserve"> Why </w:t>
      </w:r>
      <w:proofErr w:type="spellStart"/>
      <w:r w:rsidRPr="00A6643F">
        <w:rPr>
          <w:b/>
          <w:bCs/>
        </w:rPr>
        <w:t>ExeCode</w:t>
      </w:r>
      <w:proofErr w:type="spellEnd"/>
    </w:p>
    <w:p w14:paraId="1BD9849D" w14:textId="77777777" w:rsidR="00A6643F" w:rsidRPr="00A6643F" w:rsidRDefault="00A6643F" w:rsidP="00A6643F">
      <w:proofErr w:type="spellStart"/>
      <w:r w:rsidRPr="00A6643F">
        <w:t>العنوان</w:t>
      </w:r>
      <w:proofErr w:type="spellEnd"/>
      <w:r w:rsidRPr="00A6643F">
        <w:t>:</w:t>
      </w:r>
    </w:p>
    <w:p w14:paraId="02C1351C" w14:textId="77777777" w:rsidR="00A6643F" w:rsidRPr="00A6643F" w:rsidRDefault="00A6643F" w:rsidP="00A6643F">
      <w:r w:rsidRPr="00A6643F">
        <w:t xml:space="preserve">Why Businesses Choose </w:t>
      </w:r>
      <w:proofErr w:type="spellStart"/>
      <w:r w:rsidRPr="00A6643F">
        <w:t>ExeCode</w:t>
      </w:r>
      <w:proofErr w:type="spellEnd"/>
    </w:p>
    <w:p w14:paraId="491F1DE1" w14:textId="77777777" w:rsidR="00A6643F" w:rsidRPr="00A6643F" w:rsidRDefault="00A6643F" w:rsidP="00A6643F">
      <w:pPr>
        <w:numPr>
          <w:ilvl w:val="0"/>
          <w:numId w:val="5"/>
        </w:numPr>
      </w:pPr>
      <w:r w:rsidRPr="00A6643F">
        <w:t>Structured development methodology</w:t>
      </w:r>
    </w:p>
    <w:p w14:paraId="49CA2F1C" w14:textId="77777777" w:rsidR="00A6643F" w:rsidRPr="00A6643F" w:rsidRDefault="00A6643F" w:rsidP="00A6643F">
      <w:pPr>
        <w:numPr>
          <w:ilvl w:val="0"/>
          <w:numId w:val="5"/>
        </w:numPr>
      </w:pPr>
      <w:r w:rsidRPr="00A6643F">
        <w:t>Clean, scalable architecture</w:t>
      </w:r>
    </w:p>
    <w:p w14:paraId="6C7E2501" w14:textId="77777777" w:rsidR="00A6643F" w:rsidRPr="00A6643F" w:rsidRDefault="00A6643F" w:rsidP="00A6643F">
      <w:pPr>
        <w:numPr>
          <w:ilvl w:val="0"/>
          <w:numId w:val="5"/>
        </w:numPr>
      </w:pPr>
      <w:r w:rsidRPr="00A6643F">
        <w:t>Transparent project communication</w:t>
      </w:r>
    </w:p>
    <w:p w14:paraId="3E5E7D6B" w14:textId="77777777" w:rsidR="00A6643F" w:rsidRPr="00A6643F" w:rsidRDefault="00A6643F" w:rsidP="00A6643F">
      <w:pPr>
        <w:numPr>
          <w:ilvl w:val="0"/>
          <w:numId w:val="5"/>
        </w:numPr>
      </w:pPr>
      <w:r w:rsidRPr="00A6643F">
        <w:t>Long-term technical partnership</w:t>
      </w:r>
    </w:p>
    <w:p w14:paraId="49FE34A2" w14:textId="77777777" w:rsidR="00A6643F" w:rsidRPr="00A6643F" w:rsidRDefault="00A6643F" w:rsidP="00A6643F">
      <w:r w:rsidRPr="00A6643F">
        <w:pict w14:anchorId="383D53AC">
          <v:rect id="_x0000_i1097" style="width:0;height:1.5pt" o:hralign="center" o:hrstd="t" o:hr="t" fillcolor="#a0a0a0" stroked="f"/>
        </w:pict>
      </w:r>
    </w:p>
    <w:p w14:paraId="3835FE9F" w14:textId="77777777" w:rsidR="00A6643F" w:rsidRPr="00A6643F" w:rsidRDefault="00A6643F" w:rsidP="00A6643F">
      <w:pPr>
        <w:rPr>
          <w:b/>
          <w:bCs/>
        </w:rPr>
      </w:pPr>
      <w:r w:rsidRPr="00A6643F">
        <w:rPr>
          <w:b/>
          <w:bCs/>
        </w:rPr>
        <w:lastRenderedPageBreak/>
        <w:t>6️</w:t>
      </w:r>
      <w:r w:rsidRPr="00A6643F">
        <w:rPr>
          <w:rFonts w:ascii="Segoe UI Symbol" w:hAnsi="Segoe UI Symbol" w:cs="Segoe UI Symbol"/>
          <w:b/>
          <w:bCs/>
        </w:rPr>
        <w:t>⃣</w:t>
      </w:r>
      <w:r w:rsidRPr="00A6643F">
        <w:rPr>
          <w:b/>
          <w:bCs/>
        </w:rPr>
        <w:t xml:space="preserve"> Development Process</w:t>
      </w:r>
    </w:p>
    <w:p w14:paraId="0A75F674" w14:textId="77777777" w:rsidR="00A6643F" w:rsidRPr="00A6643F" w:rsidRDefault="00A6643F" w:rsidP="00A6643F">
      <w:proofErr w:type="spellStart"/>
      <w:r w:rsidRPr="00A6643F">
        <w:t>العنوان</w:t>
      </w:r>
      <w:proofErr w:type="spellEnd"/>
      <w:r w:rsidRPr="00A6643F">
        <w:t>:</w:t>
      </w:r>
    </w:p>
    <w:p w14:paraId="6A7C67B3" w14:textId="77777777" w:rsidR="00A6643F" w:rsidRPr="00A6643F" w:rsidRDefault="00A6643F" w:rsidP="00A6643F">
      <w:r w:rsidRPr="00A6643F">
        <w:t>Our Execution Framework</w:t>
      </w:r>
    </w:p>
    <w:p w14:paraId="41A33AA2" w14:textId="77777777" w:rsidR="00A6643F" w:rsidRPr="00A6643F" w:rsidRDefault="00A6643F" w:rsidP="00A6643F">
      <w:pPr>
        <w:numPr>
          <w:ilvl w:val="0"/>
          <w:numId w:val="6"/>
        </w:numPr>
      </w:pPr>
      <w:r w:rsidRPr="00A6643F">
        <w:t>Strategic Discovery</w:t>
      </w:r>
    </w:p>
    <w:p w14:paraId="2E0D3551" w14:textId="77777777" w:rsidR="00A6643F" w:rsidRPr="00A6643F" w:rsidRDefault="00A6643F" w:rsidP="00A6643F">
      <w:pPr>
        <w:numPr>
          <w:ilvl w:val="0"/>
          <w:numId w:val="6"/>
        </w:numPr>
      </w:pPr>
      <w:r w:rsidRPr="00A6643F">
        <w:t>System Architecture</w:t>
      </w:r>
    </w:p>
    <w:p w14:paraId="4BC31D72" w14:textId="77777777" w:rsidR="00A6643F" w:rsidRPr="00A6643F" w:rsidRDefault="00A6643F" w:rsidP="00A6643F">
      <w:pPr>
        <w:numPr>
          <w:ilvl w:val="0"/>
          <w:numId w:val="6"/>
        </w:numPr>
      </w:pPr>
      <w:r w:rsidRPr="00A6643F">
        <w:t>UI/UX Prototyping</w:t>
      </w:r>
    </w:p>
    <w:p w14:paraId="174D8106" w14:textId="77777777" w:rsidR="00A6643F" w:rsidRPr="00A6643F" w:rsidRDefault="00A6643F" w:rsidP="00A6643F">
      <w:pPr>
        <w:numPr>
          <w:ilvl w:val="0"/>
          <w:numId w:val="6"/>
        </w:numPr>
      </w:pPr>
      <w:r w:rsidRPr="00A6643F">
        <w:t>Agile Development</w:t>
      </w:r>
    </w:p>
    <w:p w14:paraId="135B7828" w14:textId="77777777" w:rsidR="00A6643F" w:rsidRPr="00A6643F" w:rsidRDefault="00A6643F" w:rsidP="00A6643F">
      <w:pPr>
        <w:numPr>
          <w:ilvl w:val="0"/>
          <w:numId w:val="6"/>
        </w:numPr>
      </w:pPr>
      <w:r w:rsidRPr="00A6643F">
        <w:t>Testing &amp; Optimization</w:t>
      </w:r>
    </w:p>
    <w:p w14:paraId="371D5A1E" w14:textId="77777777" w:rsidR="00A6643F" w:rsidRPr="00A6643F" w:rsidRDefault="00A6643F" w:rsidP="00A6643F">
      <w:pPr>
        <w:numPr>
          <w:ilvl w:val="0"/>
          <w:numId w:val="6"/>
        </w:numPr>
      </w:pPr>
      <w:r w:rsidRPr="00A6643F">
        <w:t>Launch &amp; Continuous Support</w:t>
      </w:r>
    </w:p>
    <w:p w14:paraId="7C170497" w14:textId="77777777" w:rsidR="00A6643F" w:rsidRPr="00A6643F" w:rsidRDefault="00A6643F" w:rsidP="00A6643F">
      <w:proofErr w:type="spellStart"/>
      <w:r w:rsidRPr="00A6643F">
        <w:t>دا</w:t>
      </w:r>
      <w:proofErr w:type="spellEnd"/>
      <w:r w:rsidRPr="00A6643F">
        <w:t xml:space="preserve"> </w:t>
      </w:r>
      <w:proofErr w:type="spellStart"/>
      <w:r w:rsidRPr="00A6643F">
        <w:t>بيديك</w:t>
      </w:r>
      <w:proofErr w:type="spellEnd"/>
      <w:r w:rsidRPr="00A6643F">
        <w:t xml:space="preserve"> </w:t>
      </w:r>
      <w:proofErr w:type="spellStart"/>
      <w:r w:rsidRPr="00A6643F">
        <w:t>شكل</w:t>
      </w:r>
      <w:proofErr w:type="spellEnd"/>
      <w:r w:rsidRPr="00A6643F">
        <w:t xml:space="preserve"> </w:t>
      </w:r>
      <w:proofErr w:type="spellStart"/>
      <w:r w:rsidRPr="00A6643F">
        <w:t>شركة</w:t>
      </w:r>
      <w:proofErr w:type="spellEnd"/>
      <w:r w:rsidRPr="00A6643F">
        <w:t xml:space="preserve"> </w:t>
      </w:r>
      <w:proofErr w:type="spellStart"/>
      <w:r w:rsidRPr="00A6643F">
        <w:t>منظمة</w:t>
      </w:r>
      <w:proofErr w:type="spellEnd"/>
      <w:r w:rsidRPr="00A6643F">
        <w:t>.</w:t>
      </w:r>
    </w:p>
    <w:p w14:paraId="1A1810F0" w14:textId="77777777" w:rsidR="00A6643F" w:rsidRPr="00A6643F" w:rsidRDefault="00A6643F" w:rsidP="00A6643F">
      <w:r w:rsidRPr="00A6643F">
        <w:pict w14:anchorId="23BFC0E2">
          <v:rect id="_x0000_i1098" style="width:0;height:1.5pt" o:hralign="center" o:hrstd="t" o:hr="t" fillcolor="#a0a0a0" stroked="f"/>
        </w:pict>
      </w:r>
    </w:p>
    <w:p w14:paraId="284E993C" w14:textId="77777777" w:rsidR="00A6643F" w:rsidRPr="00A6643F" w:rsidRDefault="00A6643F" w:rsidP="00A6643F">
      <w:pPr>
        <w:rPr>
          <w:b/>
          <w:bCs/>
        </w:rPr>
      </w:pPr>
      <w:r w:rsidRPr="00A6643F">
        <w:rPr>
          <w:b/>
          <w:bCs/>
        </w:rPr>
        <w:t>7️</w:t>
      </w:r>
      <w:r w:rsidRPr="00A6643F">
        <w:rPr>
          <w:rFonts w:ascii="Segoe UI Symbol" w:hAnsi="Segoe UI Symbol" w:cs="Segoe UI Symbol"/>
          <w:b/>
          <w:bCs/>
        </w:rPr>
        <w:t>⃣</w:t>
      </w:r>
      <w:r w:rsidRPr="00A6643F">
        <w:rPr>
          <w:b/>
          <w:bCs/>
        </w:rPr>
        <w:t xml:space="preserve"> CTA </w:t>
      </w:r>
      <w:proofErr w:type="spellStart"/>
      <w:r w:rsidRPr="00A6643F">
        <w:rPr>
          <w:b/>
          <w:bCs/>
        </w:rPr>
        <w:t>قوي</w:t>
      </w:r>
      <w:proofErr w:type="spellEnd"/>
    </w:p>
    <w:p w14:paraId="6A5968AA" w14:textId="77777777" w:rsidR="00A6643F" w:rsidRPr="00A6643F" w:rsidRDefault="00A6643F" w:rsidP="00A6643F">
      <w:r w:rsidRPr="00A6643F">
        <w:t>Let’s Build Something That Scales</w:t>
      </w:r>
    </w:p>
    <w:p w14:paraId="031121BF" w14:textId="77777777" w:rsidR="00A6643F" w:rsidRPr="00A6643F" w:rsidRDefault="00A6643F" w:rsidP="00A6643F">
      <w:r w:rsidRPr="00A6643F">
        <w:t>Button:</w:t>
      </w:r>
    </w:p>
    <w:p w14:paraId="434843A6" w14:textId="77777777" w:rsidR="00A6643F" w:rsidRPr="00A6643F" w:rsidRDefault="00A6643F" w:rsidP="00A6643F">
      <w:r w:rsidRPr="00A6643F">
        <w:t>Schedule a Strategy Call</w:t>
      </w:r>
    </w:p>
    <w:p w14:paraId="4658180A" w14:textId="77777777" w:rsidR="00A6643F" w:rsidRPr="00A6643F" w:rsidRDefault="00A6643F" w:rsidP="00A6643F">
      <w:r w:rsidRPr="00A6643F">
        <w:pict w14:anchorId="0E5757F3">
          <v:rect id="_x0000_i1099" style="width:0;height:1.5pt" o:hralign="center" o:hrstd="t" o:hr="t" fillcolor="#a0a0a0" stroked="f"/>
        </w:pict>
      </w:r>
    </w:p>
    <w:p w14:paraId="3C9F1538" w14:textId="77777777" w:rsidR="00A6643F" w:rsidRPr="00A6643F" w:rsidRDefault="00A6643F" w:rsidP="00A6643F">
      <w:pPr>
        <w:rPr>
          <w:b/>
          <w:bCs/>
        </w:rPr>
      </w:pPr>
      <w:r w:rsidRPr="00A6643F">
        <w:rPr>
          <w:rFonts w:ascii="Segoe UI Emoji" w:hAnsi="Segoe UI Emoji" w:cs="Segoe UI Emoji"/>
          <w:b/>
          <w:bCs/>
        </w:rPr>
        <w:t>🔷</w:t>
      </w:r>
      <w:r w:rsidRPr="00A6643F">
        <w:rPr>
          <w:b/>
          <w:bCs/>
        </w:rPr>
        <w:t xml:space="preserve"> About Page (Agency Style)</w:t>
      </w:r>
    </w:p>
    <w:p w14:paraId="3DFDDA2A" w14:textId="77777777" w:rsidR="00A6643F" w:rsidRPr="00A6643F" w:rsidRDefault="00A6643F" w:rsidP="00A6643F">
      <w:proofErr w:type="spellStart"/>
      <w:r w:rsidRPr="00A6643F">
        <w:t>ما</w:t>
      </w:r>
      <w:proofErr w:type="spellEnd"/>
      <w:r w:rsidRPr="00A6643F">
        <w:t xml:space="preserve"> </w:t>
      </w:r>
      <w:proofErr w:type="spellStart"/>
      <w:r w:rsidRPr="00A6643F">
        <w:t>تقول</w:t>
      </w:r>
      <w:proofErr w:type="spellEnd"/>
      <w:r w:rsidRPr="00A6643F">
        <w:t>:</w:t>
      </w:r>
    </w:p>
    <w:p w14:paraId="4EA74869" w14:textId="77777777" w:rsidR="00A6643F" w:rsidRPr="00A6643F" w:rsidRDefault="00A6643F" w:rsidP="00A6643F">
      <w:r w:rsidRPr="00A6643F">
        <w:t>We started in Kigali...</w:t>
      </w:r>
    </w:p>
    <w:p w14:paraId="0291C51B" w14:textId="77777777" w:rsidR="00A6643F" w:rsidRPr="00A6643F" w:rsidRDefault="00A6643F" w:rsidP="00A6643F">
      <w:proofErr w:type="spellStart"/>
      <w:r w:rsidRPr="00A6643F">
        <w:t>قول</w:t>
      </w:r>
      <w:proofErr w:type="spellEnd"/>
      <w:r w:rsidRPr="00A6643F">
        <w:t>:</w:t>
      </w:r>
    </w:p>
    <w:p w14:paraId="2D4351EF" w14:textId="77777777" w:rsidR="00A6643F" w:rsidRPr="00A6643F" w:rsidRDefault="00A6643F" w:rsidP="00A6643F">
      <w:proofErr w:type="spellStart"/>
      <w:r w:rsidRPr="00A6643F">
        <w:t>ExeCode</w:t>
      </w:r>
      <w:proofErr w:type="spellEnd"/>
      <w:r w:rsidRPr="00A6643F">
        <w:t xml:space="preserve"> was founded to deliver structured, scalable digital solutions in markets where quality engineering is often overlooked.</w:t>
      </w:r>
      <w:r w:rsidRPr="00A6643F">
        <w:br/>
        <w:t>We combine technical precision with business awareness to build systems that grow with our clients.</w:t>
      </w:r>
    </w:p>
    <w:p w14:paraId="0AAB0F5A" w14:textId="77777777" w:rsidR="00A6643F" w:rsidRPr="00A6643F" w:rsidRDefault="00A6643F" w:rsidP="00A6643F">
      <w:r w:rsidRPr="00A6643F">
        <w:pict w14:anchorId="47D5C172">
          <v:rect id="_x0000_i1100" style="width:0;height:1.5pt" o:hralign="center" o:hrstd="t" o:hr="t" fillcolor="#a0a0a0" stroked="f"/>
        </w:pict>
      </w:r>
    </w:p>
    <w:p w14:paraId="5F78ABC9" w14:textId="77777777" w:rsidR="00A6643F" w:rsidRPr="00A6643F" w:rsidRDefault="00A6643F" w:rsidP="00A6643F">
      <w:pPr>
        <w:rPr>
          <w:b/>
          <w:bCs/>
        </w:rPr>
      </w:pPr>
      <w:r w:rsidRPr="00A6643F">
        <w:rPr>
          <w:rFonts w:ascii="Segoe UI Emoji" w:hAnsi="Segoe UI Emoji" w:cs="Segoe UI Emoji"/>
          <w:b/>
          <w:bCs/>
        </w:rPr>
        <w:t>🔷</w:t>
      </w:r>
      <w:r w:rsidRPr="00A6643F">
        <w:rPr>
          <w:b/>
          <w:bCs/>
        </w:rPr>
        <w:t xml:space="preserve"> Visual Direction (</w:t>
      </w:r>
      <w:proofErr w:type="spellStart"/>
      <w:r w:rsidRPr="00A6643F">
        <w:rPr>
          <w:b/>
          <w:bCs/>
        </w:rPr>
        <w:t>مهم</w:t>
      </w:r>
      <w:proofErr w:type="spellEnd"/>
      <w:r w:rsidRPr="00A6643F">
        <w:rPr>
          <w:b/>
          <w:bCs/>
        </w:rPr>
        <w:t>)</w:t>
      </w:r>
    </w:p>
    <w:p w14:paraId="336331C9" w14:textId="77777777" w:rsidR="00A6643F" w:rsidRPr="00A6643F" w:rsidRDefault="00A6643F" w:rsidP="00A6643F">
      <w:proofErr w:type="spellStart"/>
      <w:r w:rsidRPr="00A6643F">
        <w:t>لو</w:t>
      </w:r>
      <w:proofErr w:type="spellEnd"/>
      <w:r w:rsidRPr="00A6643F">
        <w:t xml:space="preserve"> </w:t>
      </w:r>
      <w:proofErr w:type="spellStart"/>
      <w:r w:rsidRPr="00A6643F">
        <w:t>داير</w:t>
      </w:r>
      <w:proofErr w:type="spellEnd"/>
      <w:r w:rsidRPr="00A6643F">
        <w:t xml:space="preserve"> </w:t>
      </w:r>
      <w:proofErr w:type="spellStart"/>
      <w:r w:rsidRPr="00A6643F">
        <w:t>شكل</w:t>
      </w:r>
      <w:proofErr w:type="spellEnd"/>
      <w:r w:rsidRPr="00A6643F">
        <w:t xml:space="preserve"> Agency </w:t>
      </w:r>
      <w:proofErr w:type="spellStart"/>
      <w:r w:rsidRPr="00A6643F">
        <w:t>كبيرة</w:t>
      </w:r>
      <w:proofErr w:type="spellEnd"/>
      <w:r w:rsidRPr="00A6643F">
        <w:t>:</w:t>
      </w:r>
    </w:p>
    <w:p w14:paraId="7F79B7D8" w14:textId="77777777" w:rsidR="00A6643F" w:rsidRPr="00A6643F" w:rsidRDefault="00A6643F" w:rsidP="00A6643F">
      <w:pPr>
        <w:numPr>
          <w:ilvl w:val="0"/>
          <w:numId w:val="7"/>
        </w:numPr>
      </w:pPr>
      <w:r w:rsidRPr="00A6643F">
        <w:lastRenderedPageBreak/>
        <w:t xml:space="preserve">Dark theme </w:t>
      </w:r>
      <w:proofErr w:type="spellStart"/>
      <w:r w:rsidRPr="00A6643F">
        <w:t>أو</w:t>
      </w:r>
      <w:proofErr w:type="spellEnd"/>
      <w:r w:rsidRPr="00A6643F">
        <w:t xml:space="preserve"> Navy + Neutral Gray</w:t>
      </w:r>
    </w:p>
    <w:p w14:paraId="7B8ED2C6" w14:textId="77777777" w:rsidR="00A6643F" w:rsidRPr="00A6643F" w:rsidRDefault="00A6643F" w:rsidP="00A6643F">
      <w:pPr>
        <w:numPr>
          <w:ilvl w:val="0"/>
          <w:numId w:val="7"/>
        </w:numPr>
      </w:pPr>
      <w:r w:rsidRPr="00A6643F">
        <w:t>Large bold headlines</w:t>
      </w:r>
    </w:p>
    <w:p w14:paraId="3138F921" w14:textId="77777777" w:rsidR="00A6643F" w:rsidRPr="00A6643F" w:rsidRDefault="00A6643F" w:rsidP="00A6643F">
      <w:pPr>
        <w:numPr>
          <w:ilvl w:val="0"/>
          <w:numId w:val="7"/>
        </w:numPr>
      </w:pPr>
      <w:r w:rsidRPr="00A6643F">
        <w:t>Minimal icons</w:t>
      </w:r>
    </w:p>
    <w:p w14:paraId="71BA42EC" w14:textId="77777777" w:rsidR="00A6643F" w:rsidRPr="00A6643F" w:rsidRDefault="00A6643F" w:rsidP="00A6643F">
      <w:pPr>
        <w:numPr>
          <w:ilvl w:val="0"/>
          <w:numId w:val="7"/>
        </w:numPr>
      </w:pPr>
      <w:r w:rsidRPr="00A6643F">
        <w:t>Professional grid layout</w:t>
      </w:r>
    </w:p>
    <w:p w14:paraId="11A65312" w14:textId="77777777" w:rsidR="00A6643F" w:rsidRPr="00A6643F" w:rsidRDefault="00A6643F" w:rsidP="00A6643F">
      <w:pPr>
        <w:numPr>
          <w:ilvl w:val="0"/>
          <w:numId w:val="7"/>
        </w:numPr>
      </w:pPr>
      <w:r w:rsidRPr="00A6643F">
        <w:t>Real UI mockups</w:t>
      </w:r>
    </w:p>
    <w:p w14:paraId="34CD8C6B" w14:textId="77777777" w:rsidR="00A6643F" w:rsidRPr="00A6643F" w:rsidRDefault="00A6643F" w:rsidP="00A6643F">
      <w:pPr>
        <w:numPr>
          <w:ilvl w:val="0"/>
          <w:numId w:val="7"/>
        </w:numPr>
      </w:pPr>
      <w:r w:rsidRPr="00A6643F">
        <w:t>No random stock photos</w:t>
      </w:r>
    </w:p>
    <w:p w14:paraId="4C90A529" w14:textId="77777777" w:rsidR="00A6643F" w:rsidRPr="00A6643F" w:rsidRDefault="00A6643F" w:rsidP="00A6643F">
      <w:r w:rsidRPr="00A6643F">
        <w:pict w14:anchorId="6E6B06C8">
          <v:rect id="_x0000_i1101" style="width:0;height:1.5pt" o:hralign="center" o:hrstd="t" o:hr="t" fillcolor="#a0a0a0" stroked="f"/>
        </w:pict>
      </w:r>
    </w:p>
    <w:p w14:paraId="641CE9E3" w14:textId="77777777" w:rsidR="00A6643F" w:rsidRPr="00A6643F" w:rsidRDefault="00A6643F" w:rsidP="00A6643F">
      <w:pPr>
        <w:rPr>
          <w:b/>
          <w:bCs/>
        </w:rPr>
      </w:pPr>
      <w:r w:rsidRPr="00A6643F">
        <w:rPr>
          <w:rFonts w:ascii="Segoe UI Emoji" w:hAnsi="Segoe UI Emoji" w:cs="Segoe UI Emoji"/>
          <w:b/>
          <w:bCs/>
        </w:rPr>
        <w:t>🔷</w:t>
      </w:r>
      <w:r w:rsidRPr="00A6643F">
        <w:rPr>
          <w:b/>
          <w:bCs/>
        </w:rPr>
        <w:t xml:space="preserve"> Domain &amp; Email</w:t>
      </w:r>
    </w:p>
    <w:p w14:paraId="44459B0E" w14:textId="77777777" w:rsidR="00A6643F" w:rsidRPr="00A6643F" w:rsidRDefault="00A6643F" w:rsidP="00A6643F">
      <w:proofErr w:type="spellStart"/>
      <w:r w:rsidRPr="00A6643F">
        <w:t>لا</w:t>
      </w:r>
      <w:proofErr w:type="spellEnd"/>
      <w:r w:rsidRPr="00A6643F">
        <w:t xml:space="preserve"> </w:t>
      </w:r>
      <w:proofErr w:type="spellStart"/>
      <w:r w:rsidRPr="00A6643F">
        <w:t>تستخدم</w:t>
      </w:r>
      <w:proofErr w:type="spellEnd"/>
      <w:r w:rsidRPr="00A6643F">
        <w:t xml:space="preserve"> Gmail.</w:t>
      </w:r>
    </w:p>
    <w:p w14:paraId="3D5A5003" w14:textId="77777777" w:rsidR="00A6643F" w:rsidRPr="00A6643F" w:rsidRDefault="00A6643F" w:rsidP="00A6643F">
      <w:proofErr w:type="spellStart"/>
      <w:r w:rsidRPr="00A6643F">
        <w:t>لازم</w:t>
      </w:r>
      <w:proofErr w:type="spellEnd"/>
      <w:r w:rsidRPr="00A6643F">
        <w:t>:</w:t>
      </w:r>
      <w:r w:rsidRPr="00A6643F">
        <w:br/>
      </w:r>
      <w:proofErr w:type="spellStart"/>
      <w:r w:rsidRPr="00A6643F">
        <w:t>info@execode.studio</w:t>
      </w:r>
      <w:proofErr w:type="spellEnd"/>
      <w:r w:rsidRPr="00A6643F">
        <w:br/>
      </w:r>
      <w:proofErr w:type="spellStart"/>
      <w:r w:rsidRPr="00A6643F">
        <w:t>contact@execode.agency</w:t>
      </w:r>
      <w:proofErr w:type="spellEnd"/>
    </w:p>
    <w:p w14:paraId="4CBC5A75" w14:textId="77777777" w:rsidR="00A6643F" w:rsidRPr="00A6643F" w:rsidRDefault="00A6643F" w:rsidP="00A6643F">
      <w:proofErr w:type="spellStart"/>
      <w:r w:rsidRPr="00A6643F">
        <w:t>حتى</w:t>
      </w:r>
      <w:proofErr w:type="spellEnd"/>
      <w:r w:rsidRPr="00A6643F">
        <w:t xml:space="preserve"> </w:t>
      </w:r>
      <w:proofErr w:type="spellStart"/>
      <w:r w:rsidRPr="00A6643F">
        <w:t>لو</w:t>
      </w:r>
      <w:proofErr w:type="spellEnd"/>
      <w:r w:rsidRPr="00A6643F">
        <w:t xml:space="preserve"> </w:t>
      </w:r>
      <w:proofErr w:type="spellStart"/>
      <w:r w:rsidRPr="00A6643F">
        <w:t>البداية</w:t>
      </w:r>
      <w:proofErr w:type="spellEnd"/>
      <w:r w:rsidRPr="00A6643F">
        <w:t xml:space="preserve"> </w:t>
      </w:r>
      <w:proofErr w:type="spellStart"/>
      <w:r w:rsidRPr="00A6643F">
        <w:t>بسيطة</w:t>
      </w:r>
      <w:proofErr w:type="spellEnd"/>
      <w:r w:rsidRPr="00A6643F">
        <w:t>.</w:t>
      </w:r>
    </w:p>
    <w:p w14:paraId="1A7F2FA6" w14:textId="77777777" w:rsidR="008A372D" w:rsidRDefault="008A372D"/>
    <w:sectPr w:rsidR="008A37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553B3"/>
    <w:multiLevelType w:val="multilevel"/>
    <w:tmpl w:val="9104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75913"/>
    <w:multiLevelType w:val="multilevel"/>
    <w:tmpl w:val="D0B6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E4E33"/>
    <w:multiLevelType w:val="multilevel"/>
    <w:tmpl w:val="9C807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651DA0"/>
    <w:multiLevelType w:val="hybridMultilevel"/>
    <w:tmpl w:val="62A235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191E46"/>
    <w:multiLevelType w:val="multilevel"/>
    <w:tmpl w:val="3B58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7E07ED"/>
    <w:multiLevelType w:val="multilevel"/>
    <w:tmpl w:val="606E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8926CD"/>
    <w:multiLevelType w:val="hybridMultilevel"/>
    <w:tmpl w:val="97CE5BB2"/>
    <w:lvl w:ilvl="0" w:tplc="5490B40A">
      <w:numFmt w:val="bullet"/>
      <w:lvlText w:val="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7C7EF7"/>
    <w:multiLevelType w:val="multilevel"/>
    <w:tmpl w:val="6136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CC7E28"/>
    <w:multiLevelType w:val="multilevel"/>
    <w:tmpl w:val="3AA8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819200">
    <w:abstractNumId w:val="5"/>
  </w:num>
  <w:num w:numId="2" w16cid:durableId="708455029">
    <w:abstractNumId w:val="4"/>
  </w:num>
  <w:num w:numId="3" w16cid:durableId="528224392">
    <w:abstractNumId w:val="0"/>
  </w:num>
  <w:num w:numId="4" w16cid:durableId="574319198">
    <w:abstractNumId w:val="8"/>
  </w:num>
  <w:num w:numId="5" w16cid:durableId="618998550">
    <w:abstractNumId w:val="7"/>
  </w:num>
  <w:num w:numId="6" w16cid:durableId="918295196">
    <w:abstractNumId w:val="2"/>
  </w:num>
  <w:num w:numId="7" w16cid:durableId="1952205897">
    <w:abstractNumId w:val="1"/>
  </w:num>
  <w:num w:numId="8" w16cid:durableId="1820613092">
    <w:abstractNumId w:val="3"/>
  </w:num>
  <w:num w:numId="9" w16cid:durableId="21318263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43F"/>
    <w:rsid w:val="008A372D"/>
    <w:rsid w:val="009B5FFA"/>
    <w:rsid w:val="00A05FF6"/>
    <w:rsid w:val="00A6643F"/>
    <w:rsid w:val="00F82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3903C"/>
  <w15:chartTrackingRefBased/>
  <w15:docId w15:val="{98731E0C-2BB3-4417-8F7F-AB9D7A151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4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4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4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4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4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4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4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4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4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4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4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394</Words>
  <Characters>2249</Characters>
  <Application>Microsoft Office Word</Application>
  <DocSecurity>0</DocSecurity>
  <Lines>18</Lines>
  <Paragraphs>5</Paragraphs>
  <ScaleCrop>false</ScaleCrop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Mustfa Khamis</dc:creator>
  <cp:keywords/>
  <dc:description/>
  <cp:lastModifiedBy>Mustfa Khamis</cp:lastModifiedBy>
  <cp:revision>1</cp:revision>
  <dcterms:created xsi:type="dcterms:W3CDTF">2026-02-24T08:15:00Z</dcterms:created>
  <dcterms:modified xsi:type="dcterms:W3CDTF">2026-02-24T08:21:00Z</dcterms:modified>
</cp:coreProperties>
</file>