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B1B9" w14:textId="77777777" w:rsidR="00C27735" w:rsidRPr="00656C25" w:rsidRDefault="00C27735" w:rsidP="00C27735">
      <w:pPr>
        <w:pStyle w:val="Heading4"/>
        <w:shd w:val="clear" w:color="auto" w:fill="F5F5F5"/>
        <w:spacing w:before="150" w:after="150"/>
        <w:jc w:val="center"/>
        <w:rPr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</w:pPr>
      <w:r w:rsidRPr="00656C25">
        <w:rPr>
          <w:rFonts w:asciiTheme="minorHAnsi" w:hAnsiTheme="minorHAnsi" w:cstheme="minorHAnsi"/>
          <w:b/>
          <w:bCs/>
          <w:i w:val="0"/>
          <w:iCs w:val="0"/>
          <w:color w:val="333333"/>
          <w:sz w:val="28"/>
          <w:szCs w:val="28"/>
          <w:u w:val="single"/>
        </w:rPr>
        <w:t>Database Design and Applications (S2-23_SSZG518)</w:t>
      </w:r>
    </w:p>
    <w:p w14:paraId="7E82E323" w14:textId="77777777" w:rsidR="00C27735" w:rsidRPr="00656C25" w:rsidRDefault="00C2773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4BB44866" w14:textId="2BA89C5A" w:rsidR="002F1319" w:rsidRPr="00656C25" w:rsidRDefault="002F1319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t>### Module 1: Introduction to Database Management Systems (DBMS) Concepts and Architecture</w:t>
      </w:r>
    </w:p>
    <w:p w14:paraId="5B71D38A" w14:textId="77777777" w:rsidR="002F1319" w:rsidRPr="00656C25" w:rsidRDefault="002F1319" w:rsidP="00D2295A">
      <w:pPr>
        <w:spacing w:line="240" w:lineRule="auto"/>
        <w:jc w:val="both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656C2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Recorded Lecture 1.1:</w:t>
      </w:r>
      <w:r w:rsidRPr="00656C25">
        <w:rPr>
          <w:rFonts w:cstheme="minorHAnsi"/>
          <w:color w:val="1D2125"/>
          <w:sz w:val="24"/>
          <w:szCs w:val="24"/>
          <w:shd w:val="clear" w:color="auto" w:fill="FFFFFF"/>
        </w:rPr>
        <w:t xml:space="preserve"> What is DBMS </w:t>
      </w:r>
    </w:p>
    <w:p w14:paraId="0CAF9D06" w14:textId="77777777" w:rsidR="002F1319" w:rsidRPr="00656C25" w:rsidRDefault="002F1319" w:rsidP="00D2295A">
      <w:p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4827AF65" w14:textId="77777777" w:rsidR="002F1319" w:rsidRPr="00656C25" w:rsidRDefault="002F1319" w:rsidP="00D2295A">
      <w:pPr>
        <w:numPr>
          <w:ilvl w:val="0"/>
          <w:numId w:val="3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Database Systems</w:t>
      </w:r>
    </w:p>
    <w:p w14:paraId="358082B8" w14:textId="77777777" w:rsidR="002F1319" w:rsidRPr="00656C25" w:rsidRDefault="002F1319" w:rsidP="00D2295A">
      <w:pPr>
        <w:numPr>
          <w:ilvl w:val="0"/>
          <w:numId w:val="3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DBMS</w:t>
      </w:r>
    </w:p>
    <w:p w14:paraId="1E239C32" w14:textId="66D1B6FE" w:rsidR="002F1319" w:rsidRPr="00656C25" w:rsidRDefault="002F1319" w:rsidP="00D2295A">
      <w:pPr>
        <w:numPr>
          <w:ilvl w:val="0"/>
          <w:numId w:val="3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Database System Environment</w:t>
      </w:r>
    </w:p>
    <w:p w14:paraId="572BEB5A" w14:textId="77777777" w:rsidR="002F1319" w:rsidRPr="00656C25" w:rsidRDefault="002F1319" w:rsidP="00D2295A">
      <w:pPr>
        <w:numPr>
          <w:ilvl w:val="0"/>
          <w:numId w:val="3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Traditional File Systems</w:t>
      </w:r>
    </w:p>
    <w:p w14:paraId="4AF0B695" w14:textId="77777777" w:rsidR="002F1319" w:rsidRPr="00656C25" w:rsidRDefault="002F1319" w:rsidP="00D2295A">
      <w:pPr>
        <w:numPr>
          <w:ilvl w:val="0"/>
          <w:numId w:val="3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Advantages of DBMS over File Systems</w:t>
      </w:r>
    </w:p>
    <w:p w14:paraId="0F9958A2" w14:textId="77777777" w:rsidR="002F1319" w:rsidRPr="00656C25" w:rsidRDefault="002F1319" w:rsidP="00D2295A">
      <w:pPr>
        <w:numPr>
          <w:ilvl w:val="0"/>
          <w:numId w:val="3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Disadvantages of DBMS</w:t>
      </w:r>
    </w:p>
    <w:p w14:paraId="6AB57762" w14:textId="41B528DB" w:rsidR="007E796A" w:rsidRPr="00656C25" w:rsidRDefault="00000000" w:rsidP="00D2295A">
      <w:pPr>
        <w:spacing w:line="240" w:lineRule="auto"/>
        <w:jc w:val="both"/>
        <w:rPr>
          <w:rFonts w:cstheme="minorHAnsi"/>
          <w:sz w:val="24"/>
          <w:szCs w:val="24"/>
        </w:rPr>
      </w:pPr>
      <w:hyperlink r:id="rId5" w:history="1">
        <w:r w:rsidR="002F1319" w:rsidRPr="00656C25">
          <w:rPr>
            <w:rStyle w:val="Hyperlink"/>
            <w:rFonts w:cstheme="minorHAnsi"/>
            <w:sz w:val="24"/>
            <w:szCs w:val="24"/>
          </w:rPr>
          <w:t>https://www.youtube.com/watch?v=uHFoxX0-8k4&amp;t=1s</w:t>
        </w:r>
      </w:hyperlink>
    </w:p>
    <w:p w14:paraId="6E36760E" w14:textId="7E232CF6" w:rsidR="002F1319" w:rsidRPr="00656C25" w:rsidRDefault="002F1319" w:rsidP="00D2295A">
      <w:pPr>
        <w:spacing w:line="240" w:lineRule="auto"/>
        <w:jc w:val="both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656C2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Recorded Lecture 1.2:</w:t>
      </w:r>
      <w:r w:rsidRPr="00656C25">
        <w:rPr>
          <w:rFonts w:cstheme="minorHAnsi"/>
          <w:color w:val="1D2125"/>
          <w:sz w:val="24"/>
          <w:szCs w:val="24"/>
          <w:shd w:val="clear" w:color="auto" w:fill="FFFFFF"/>
        </w:rPr>
        <w:t> DBMS concepts</w:t>
      </w:r>
    </w:p>
    <w:p w14:paraId="1BBED3F8" w14:textId="77777777" w:rsidR="002F1319" w:rsidRPr="00656C25" w:rsidRDefault="002F1319" w:rsidP="00D2295A">
      <w:p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02D69150" w14:textId="77777777" w:rsidR="002F1319" w:rsidRPr="00656C25" w:rsidRDefault="002F1319" w:rsidP="00D2295A">
      <w:pPr>
        <w:numPr>
          <w:ilvl w:val="0"/>
          <w:numId w:val="2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Describing and Storing data in DBMS</w:t>
      </w:r>
    </w:p>
    <w:p w14:paraId="7C9150B9" w14:textId="77777777" w:rsidR="002F1319" w:rsidRPr="00656C25" w:rsidRDefault="002F1319" w:rsidP="00D2295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Three Schema Architecture</w:t>
      </w:r>
    </w:p>
    <w:p w14:paraId="6DD2BEEB" w14:textId="77777777" w:rsidR="002F1319" w:rsidRPr="00656C25" w:rsidRDefault="002F1319" w:rsidP="00D2295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Data Independence</w:t>
      </w:r>
    </w:p>
    <w:p w14:paraId="48F33BED" w14:textId="77777777" w:rsidR="002F1319" w:rsidRPr="00656C25" w:rsidRDefault="002F1319" w:rsidP="00D2295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Queries</w:t>
      </w:r>
    </w:p>
    <w:p w14:paraId="364EC4FF" w14:textId="77777777" w:rsidR="002F1319" w:rsidRPr="00656C25" w:rsidRDefault="002F1319" w:rsidP="00D2295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Transactions</w:t>
      </w:r>
    </w:p>
    <w:p w14:paraId="06E83292" w14:textId="77777777" w:rsidR="002F1319" w:rsidRPr="00656C25" w:rsidRDefault="002F1319" w:rsidP="00D2295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Structure of DBMS</w:t>
      </w:r>
    </w:p>
    <w:p w14:paraId="1DD483C3" w14:textId="7FD641BE" w:rsidR="002F1319" w:rsidRPr="00656C25" w:rsidRDefault="002F1319" w:rsidP="00D2295A">
      <w:pPr>
        <w:numPr>
          <w:ilvl w:val="0"/>
          <w:numId w:val="2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Users of DBMS</w:t>
      </w:r>
    </w:p>
    <w:p w14:paraId="4223D29F" w14:textId="3E67DE5A" w:rsidR="002F1319" w:rsidRPr="00656C25" w:rsidRDefault="00000000" w:rsidP="00D2295A">
      <w:pPr>
        <w:spacing w:line="240" w:lineRule="auto"/>
        <w:jc w:val="both"/>
        <w:rPr>
          <w:rFonts w:cstheme="minorHAnsi"/>
          <w:sz w:val="24"/>
          <w:szCs w:val="24"/>
        </w:rPr>
      </w:pPr>
      <w:hyperlink r:id="rId6" w:history="1">
        <w:r w:rsidR="002F1319" w:rsidRPr="00656C25">
          <w:rPr>
            <w:rStyle w:val="Hyperlink"/>
            <w:rFonts w:cstheme="minorHAnsi"/>
            <w:sz w:val="24"/>
            <w:szCs w:val="24"/>
          </w:rPr>
          <w:t>https://www.youtube.com/watch?v=hr85TAWSbRg&amp;t=1s</w:t>
        </w:r>
      </w:hyperlink>
    </w:p>
    <w:p w14:paraId="3ED498FF" w14:textId="0853EE4E" w:rsidR="002F1319" w:rsidRPr="00656C25" w:rsidRDefault="002F1319" w:rsidP="00D2295A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AD1429B" w14:textId="02E7DAAA" w:rsidR="002F1319" w:rsidRPr="00656C25" w:rsidRDefault="002F1319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t>### Module 2: Conceptual Database Design (ER Modelling)</w:t>
      </w:r>
    </w:p>
    <w:p w14:paraId="71DDDFA3" w14:textId="73CE5E46" w:rsidR="0009096B" w:rsidRPr="00656C25" w:rsidRDefault="0009096B" w:rsidP="00D2295A">
      <w:pPr>
        <w:spacing w:line="240" w:lineRule="auto"/>
        <w:jc w:val="both"/>
        <w:rPr>
          <w:rFonts w:cstheme="minorHAnsi"/>
          <w:color w:val="1D2125"/>
          <w:sz w:val="24"/>
          <w:szCs w:val="24"/>
          <w:shd w:val="clear" w:color="auto" w:fill="FFFFFF"/>
        </w:rPr>
      </w:pPr>
      <w:r w:rsidRPr="00656C2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Recorded Lecture 2.1:</w:t>
      </w:r>
      <w:r w:rsidRPr="00656C25">
        <w:rPr>
          <w:rFonts w:cstheme="minorHAnsi"/>
          <w:color w:val="1D2125"/>
          <w:sz w:val="24"/>
          <w:szCs w:val="24"/>
          <w:shd w:val="clear" w:color="auto" w:fill="FFFFFF"/>
        </w:rPr>
        <w:t> Conceptual Database Design</w:t>
      </w:r>
    </w:p>
    <w:p w14:paraId="67D96134" w14:textId="77777777" w:rsidR="0009096B" w:rsidRPr="00656C25" w:rsidRDefault="0009096B" w:rsidP="00D2295A">
      <w:p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0ADC17FA" w14:textId="77777777" w:rsidR="0009096B" w:rsidRPr="00656C25" w:rsidRDefault="0009096B" w:rsidP="00D2295A">
      <w:pPr>
        <w:numPr>
          <w:ilvl w:val="0"/>
          <w:numId w:val="5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Steps in database Design Process</w:t>
      </w:r>
    </w:p>
    <w:p w14:paraId="38909734" w14:textId="77777777" w:rsidR="0009096B" w:rsidRPr="00656C25" w:rsidRDefault="0009096B" w:rsidP="00D2295A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ER Concepts and Notations</w:t>
      </w:r>
    </w:p>
    <w:p w14:paraId="1E058760" w14:textId="77777777" w:rsidR="0009096B" w:rsidRPr="00656C25" w:rsidRDefault="0009096B" w:rsidP="00D2295A">
      <w:pPr>
        <w:numPr>
          <w:ilvl w:val="0"/>
          <w:numId w:val="5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Class Hierarchies</w:t>
      </w:r>
    </w:p>
    <w:p w14:paraId="1B8996D2" w14:textId="56B70EB4" w:rsidR="002F1319" w:rsidRPr="00656C25" w:rsidRDefault="00000000" w:rsidP="00D2295A">
      <w:pPr>
        <w:spacing w:line="240" w:lineRule="auto"/>
        <w:jc w:val="both"/>
        <w:rPr>
          <w:rFonts w:cstheme="minorHAnsi"/>
          <w:sz w:val="24"/>
          <w:szCs w:val="24"/>
        </w:rPr>
      </w:pPr>
      <w:hyperlink r:id="rId7" w:history="1">
        <w:r w:rsidR="0009096B" w:rsidRPr="00656C25">
          <w:rPr>
            <w:rStyle w:val="Hyperlink"/>
            <w:rFonts w:cstheme="minorHAnsi"/>
            <w:sz w:val="24"/>
            <w:szCs w:val="24"/>
          </w:rPr>
          <w:t>https://www.youtube.com/watch?v=AKLuBSBdigw&amp;t=2s</w:t>
        </w:r>
      </w:hyperlink>
    </w:p>
    <w:p w14:paraId="7962D1E7" w14:textId="1FCADD2D" w:rsidR="0009096B" w:rsidRPr="00656C25" w:rsidRDefault="00000000" w:rsidP="00D2295A">
      <w:pPr>
        <w:spacing w:line="240" w:lineRule="auto"/>
        <w:jc w:val="both"/>
        <w:rPr>
          <w:rFonts w:cstheme="minorHAnsi"/>
          <w:color w:val="1D2125"/>
          <w:sz w:val="24"/>
          <w:szCs w:val="24"/>
          <w:shd w:val="clear" w:color="auto" w:fill="FFFFFF"/>
        </w:rPr>
      </w:pPr>
      <w:hyperlink r:id="rId8" w:tooltip="Recorded Lecture 2.1" w:history="1">
        <w:r w:rsidR="0009096B" w:rsidRPr="00656C25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Recorded Lecture 2.</w:t>
        </w:r>
      </w:hyperlink>
      <w:r w:rsidR="0009096B" w:rsidRPr="00656C25">
        <w:rPr>
          <w:rFonts w:cstheme="minorHAnsi"/>
          <w:b/>
          <w:bCs/>
          <w:sz w:val="24"/>
          <w:szCs w:val="24"/>
          <w:shd w:val="clear" w:color="auto" w:fill="FFFFFF"/>
        </w:rPr>
        <w:t>2</w:t>
      </w:r>
      <w:r w:rsidR="0009096B" w:rsidRPr="00656C2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: </w:t>
      </w:r>
      <w:r w:rsidR="0009096B" w:rsidRPr="00656C25">
        <w:rPr>
          <w:rFonts w:cstheme="minorHAnsi"/>
          <w:color w:val="1D2125"/>
          <w:sz w:val="24"/>
          <w:szCs w:val="24"/>
          <w:shd w:val="clear" w:color="auto" w:fill="FFFFFF"/>
        </w:rPr>
        <w:t>Relational Data Model and Relational Constraints</w:t>
      </w:r>
    </w:p>
    <w:p w14:paraId="0BECB677" w14:textId="77777777" w:rsidR="0009096B" w:rsidRPr="00656C25" w:rsidRDefault="0009096B" w:rsidP="00D2295A">
      <w:p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13209AB9" w14:textId="77777777" w:rsidR="0009096B" w:rsidRPr="00656C25" w:rsidRDefault="0009096B" w:rsidP="004F0326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  <w:t>Relational data model fundamentals</w:t>
      </w:r>
    </w:p>
    <w:p w14:paraId="64DC541E" w14:textId="77777777" w:rsidR="0009096B" w:rsidRPr="00656C25" w:rsidRDefault="0009096B" w:rsidP="00D2295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  <w:t>Constraints in Relational data model</w:t>
      </w:r>
    </w:p>
    <w:p w14:paraId="1817A8C5" w14:textId="40760CFE" w:rsidR="0009096B" w:rsidRPr="00656C25" w:rsidRDefault="0009096B" w:rsidP="00D2295A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  <w:t>Representation of schemas</w:t>
      </w:r>
    </w:p>
    <w:p w14:paraId="7AA94FCF" w14:textId="51E33A8F" w:rsidR="0009096B" w:rsidRPr="00656C25" w:rsidRDefault="00000000" w:rsidP="00D2295A">
      <w:pPr>
        <w:spacing w:line="240" w:lineRule="auto"/>
        <w:jc w:val="both"/>
        <w:rPr>
          <w:rFonts w:cstheme="minorHAnsi"/>
          <w:sz w:val="24"/>
          <w:szCs w:val="24"/>
        </w:rPr>
      </w:pPr>
      <w:hyperlink r:id="rId9" w:history="1">
        <w:r w:rsidR="0009096B" w:rsidRPr="00656C25">
          <w:rPr>
            <w:rStyle w:val="Hyperlink"/>
            <w:rFonts w:cstheme="minorHAnsi"/>
            <w:sz w:val="24"/>
            <w:szCs w:val="24"/>
          </w:rPr>
          <w:t>https://www.youtube.com/watch?v=6r5SSL01Qr8</w:t>
        </w:r>
      </w:hyperlink>
    </w:p>
    <w:p w14:paraId="2931CE54" w14:textId="097D7248" w:rsidR="0009096B" w:rsidRPr="00656C25" w:rsidRDefault="00000000" w:rsidP="00D2295A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0" w:tooltip="Recorded Lecture 2.1" w:history="1">
        <w:r w:rsidR="0009096B" w:rsidRPr="00656C25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Recorded Lecture 2.</w:t>
        </w:r>
      </w:hyperlink>
      <w:r w:rsidR="0009096B" w:rsidRPr="00656C25">
        <w:rPr>
          <w:rFonts w:cstheme="minorHAnsi"/>
          <w:b/>
          <w:bCs/>
          <w:sz w:val="24"/>
          <w:szCs w:val="24"/>
          <w:shd w:val="clear" w:color="auto" w:fill="FFFFFF"/>
        </w:rPr>
        <w:t>3</w:t>
      </w:r>
      <w:r w:rsidR="0009096B" w:rsidRPr="00656C2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: </w:t>
      </w:r>
      <w:r w:rsidR="0009096B" w:rsidRPr="00656C25">
        <w:rPr>
          <w:rFonts w:cstheme="minorHAnsi"/>
          <w:color w:val="1D2125"/>
          <w:sz w:val="24"/>
          <w:szCs w:val="24"/>
          <w:shd w:val="clear" w:color="auto" w:fill="FFFFFF"/>
        </w:rPr>
        <w:t>ER to Relational Mapping</w:t>
      </w:r>
    </w:p>
    <w:p w14:paraId="28C6E22C" w14:textId="77777777" w:rsidR="0009096B" w:rsidRPr="00656C25" w:rsidRDefault="0009096B" w:rsidP="00D2295A">
      <w:p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70DF8B39" w14:textId="77777777" w:rsidR="0009096B" w:rsidRPr="00656C25" w:rsidRDefault="0009096B" w:rsidP="004F0326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  <w:t>Mapping rules/guidelines for mapping ER constructs</w:t>
      </w:r>
    </w:p>
    <w:p w14:paraId="4AECF05C" w14:textId="33E602AE" w:rsidR="0009096B" w:rsidRPr="00656C25" w:rsidRDefault="0009096B" w:rsidP="00D2295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  <w:t>Mapping rules/guidelines for mapping hierarchies</w:t>
      </w:r>
    </w:p>
    <w:p w14:paraId="08A725A5" w14:textId="15145267" w:rsidR="0009096B" w:rsidRPr="00656C25" w:rsidRDefault="0009096B" w:rsidP="00D2295A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EEEEEE"/>
          <w:lang w:eastAsia="en-IN"/>
          <w14:ligatures w14:val="none"/>
        </w:rPr>
        <w:t>Examples</w:t>
      </w:r>
    </w:p>
    <w:p w14:paraId="63ABE990" w14:textId="2007F8B2" w:rsidR="0009096B" w:rsidRPr="00656C25" w:rsidRDefault="00000000" w:rsidP="00D2295A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="0009096B" w:rsidRPr="00656C25">
          <w:rPr>
            <w:rStyle w:val="Hyperlink"/>
            <w:rFonts w:cstheme="minorHAnsi"/>
            <w:sz w:val="24"/>
            <w:szCs w:val="24"/>
          </w:rPr>
          <w:t>https://www.youtube.com/watch?v=wVkQclixnME&amp;t=1s</w:t>
        </w:r>
      </w:hyperlink>
    </w:p>
    <w:p w14:paraId="004EA6C7" w14:textId="77777777" w:rsidR="0009096B" w:rsidRPr="00656C25" w:rsidRDefault="0009096B" w:rsidP="00D2295A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317C20E" w14:textId="77777777" w:rsid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36105054" w14:textId="77777777" w:rsid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0300D1D3" w14:textId="77777777" w:rsid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2BACFBD2" w14:textId="0A192DDB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lastRenderedPageBreak/>
        <w:t>### Module 3: Relational Data Model Languages</w:t>
      </w:r>
    </w:p>
    <w:p w14:paraId="424F0A95" w14:textId="580D344C" w:rsidR="004F0326" w:rsidRPr="00656C25" w:rsidRDefault="004F0326" w:rsidP="004F0326">
      <w:pPr>
        <w:pStyle w:val="Heading3"/>
        <w:shd w:val="clear" w:color="auto" w:fill="FFFFFF"/>
        <w:spacing w:before="0" w:beforeAutospacing="0" w:after="240" w:afterAutospacing="0"/>
        <w:jc w:val="both"/>
        <w:rPr>
          <w:rStyle w:val="instancename"/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3.1: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 </w:t>
      </w:r>
      <w:r w:rsidRPr="00656C25">
        <w:rPr>
          <w:rStyle w:val="instancename"/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Relational Algebra</w:t>
      </w:r>
    </w:p>
    <w:p w14:paraId="68EB0C01" w14:textId="77777777" w:rsidR="004F0326" w:rsidRPr="00656C25" w:rsidRDefault="004F0326" w:rsidP="004F032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F8F9FA"/>
          <w:lang w:eastAsia="en-IN"/>
          <w14:ligatures w14:val="none"/>
        </w:rPr>
        <w:t>Contents</w:t>
      </w:r>
    </w:p>
    <w:p w14:paraId="1C3862E0" w14:textId="7777777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Relational Query Languages</w:t>
      </w:r>
    </w:p>
    <w:p w14:paraId="3A35DD0E" w14:textId="7777777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Formal Query Languages</w:t>
      </w:r>
    </w:p>
    <w:p w14:paraId="3F6E25F9" w14:textId="7777777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relational algebra</w:t>
      </w:r>
    </w:p>
    <w:p w14:paraId="7FB38AA9" w14:textId="7777777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Relational operators</w:t>
      </w:r>
    </w:p>
    <w:p w14:paraId="25DB60FE" w14:textId="7777777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Set Operators</w:t>
      </w:r>
    </w:p>
    <w:p w14:paraId="6C24C3D1" w14:textId="7777777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Join operator</w:t>
      </w:r>
    </w:p>
    <w:p w14:paraId="59791712" w14:textId="59A95AC2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Aggregate functions</w:t>
      </w:r>
    </w:p>
    <w:p w14:paraId="1576E7FB" w14:textId="7777777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Grouping</w:t>
      </w:r>
    </w:p>
    <w:p w14:paraId="21FCE16A" w14:textId="03DBBDA7" w:rsidR="004F0326" w:rsidRPr="00656C25" w:rsidRDefault="004F0326" w:rsidP="004F0326">
      <w:pPr>
        <w:numPr>
          <w:ilvl w:val="0"/>
          <w:numId w:val="22"/>
        </w:numPr>
        <w:shd w:val="clear" w:color="auto" w:fill="F8F9FA"/>
        <w:spacing w:after="0" w:line="240" w:lineRule="auto"/>
        <w:rPr>
          <w:rStyle w:val="instancename"/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Relational Calculus concepts</w:t>
      </w:r>
    </w:p>
    <w:p w14:paraId="51070344" w14:textId="6954B4CA" w:rsidR="004F0326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Style w:val="instancename"/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hyperlink r:id="rId12" w:history="1">
        <w:r w:rsidR="004F0326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shd w:val="clear" w:color="auto" w:fill="FFFFFF"/>
          </w:rPr>
          <w:t>https://www.youtube.com/watch?v=ZHZCAaDE_QA&amp;t=1s</w:t>
        </w:r>
      </w:hyperlink>
    </w:p>
    <w:p w14:paraId="50F1FF65" w14:textId="77777777" w:rsidR="004F0326" w:rsidRPr="00656C25" w:rsidRDefault="004F0326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Style w:val="instancename"/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</w:pPr>
    </w:p>
    <w:p w14:paraId="2712BACC" w14:textId="5DFB2824" w:rsidR="004F0326" w:rsidRPr="00656C25" w:rsidRDefault="004F0326" w:rsidP="004F0326">
      <w:pPr>
        <w:pStyle w:val="Heading3"/>
        <w:shd w:val="clear" w:color="auto" w:fill="FFFFFF"/>
        <w:spacing w:before="0" w:beforeAutospacing="0" w:after="240" w:afterAutospacing="0"/>
        <w:jc w:val="both"/>
        <w:rPr>
          <w:rStyle w:val="instancename"/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3.2: </w:t>
      </w:r>
      <w:r w:rsidRPr="00656C25">
        <w:rPr>
          <w:rStyle w:val="instancename"/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Structured Query Language (SQL)</w:t>
      </w:r>
    </w:p>
    <w:p w14:paraId="47BCC584" w14:textId="77777777" w:rsidR="004F0326" w:rsidRPr="00656C25" w:rsidRDefault="004F0326" w:rsidP="004F032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F8F9FA"/>
          <w:lang w:eastAsia="en-IN"/>
          <w14:ligatures w14:val="none"/>
        </w:rPr>
        <w:t>Contents</w:t>
      </w:r>
    </w:p>
    <w:p w14:paraId="2FF22AC7" w14:textId="77777777" w:rsidR="004F0326" w:rsidRPr="00656C25" w:rsidRDefault="004F0326" w:rsidP="004F0326">
      <w:pPr>
        <w:numPr>
          <w:ilvl w:val="0"/>
          <w:numId w:val="23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Structured Query Language (SQL)</w:t>
      </w:r>
    </w:p>
    <w:p w14:paraId="785FD541" w14:textId="77777777" w:rsidR="004F0326" w:rsidRPr="00656C25" w:rsidRDefault="004F0326" w:rsidP="004F0326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Features of SQL</w:t>
      </w:r>
    </w:p>
    <w:p w14:paraId="0F850AF6" w14:textId="77777777" w:rsidR="004F0326" w:rsidRPr="00656C25" w:rsidRDefault="004F0326" w:rsidP="004F0326">
      <w:pPr>
        <w:numPr>
          <w:ilvl w:val="0"/>
          <w:numId w:val="23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DDL Statements</w:t>
      </w:r>
    </w:p>
    <w:p w14:paraId="49884FC6" w14:textId="60A237F4" w:rsidR="004F0326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13" w:history="1">
        <w:r w:rsidR="004F0326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https://www.youtube.com/watch?v=rS0yVyG9LWc</w:t>
        </w:r>
      </w:hyperlink>
    </w:p>
    <w:p w14:paraId="7C04ED9B" w14:textId="77777777" w:rsidR="004F0326" w:rsidRPr="00656C25" w:rsidRDefault="004F0326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0A54F163" w14:textId="50FAF443" w:rsidR="004F0326" w:rsidRPr="00656C25" w:rsidRDefault="004F0326" w:rsidP="004F0326">
      <w:pPr>
        <w:pStyle w:val="Heading3"/>
        <w:shd w:val="clear" w:color="auto" w:fill="FFFFFF"/>
        <w:spacing w:before="0" w:beforeAutospacing="0" w:after="240" w:afterAutospacing="0"/>
        <w:jc w:val="both"/>
        <w:rPr>
          <w:rStyle w:val="instancename"/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3.3: </w:t>
      </w:r>
      <w:r w:rsidRPr="00656C25">
        <w:rPr>
          <w:rStyle w:val="instancename"/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Structured Query Language (SQL) 2</w:t>
      </w:r>
    </w:p>
    <w:p w14:paraId="1DD63C85" w14:textId="77777777" w:rsidR="004F0326" w:rsidRPr="00656C25" w:rsidRDefault="004F0326" w:rsidP="004F032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F8F9FA"/>
          <w:lang w:eastAsia="en-IN"/>
          <w14:ligatures w14:val="none"/>
        </w:rPr>
        <w:t>Contents</w:t>
      </w:r>
    </w:p>
    <w:p w14:paraId="3EDC70F1" w14:textId="77777777" w:rsidR="004F0326" w:rsidRPr="00656C25" w:rsidRDefault="004F0326" w:rsidP="004F0326">
      <w:pPr>
        <w:numPr>
          <w:ilvl w:val="0"/>
          <w:numId w:val="24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Nested queries and correlated nested queries</w:t>
      </w:r>
    </w:p>
    <w:p w14:paraId="29E590FD" w14:textId="77777777" w:rsidR="004F0326" w:rsidRPr="00656C25" w:rsidRDefault="004F0326" w:rsidP="004F032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Use of EXISTS and NOT EXISTS</w:t>
      </w:r>
    </w:p>
    <w:p w14:paraId="66F7FFAB" w14:textId="77777777" w:rsidR="004F0326" w:rsidRPr="00656C25" w:rsidRDefault="004F0326" w:rsidP="004F032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Explicit join operations</w:t>
      </w:r>
    </w:p>
    <w:p w14:paraId="53182115" w14:textId="77777777" w:rsidR="004F0326" w:rsidRPr="00656C25" w:rsidRDefault="004F0326" w:rsidP="004F032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Aggregate functions</w:t>
      </w:r>
    </w:p>
    <w:p w14:paraId="5FB9F3ED" w14:textId="77777777" w:rsidR="004F0326" w:rsidRPr="00656C25" w:rsidRDefault="004F0326" w:rsidP="004F032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Group by and Having clauses</w:t>
      </w:r>
    </w:p>
    <w:p w14:paraId="7BCFA801" w14:textId="77777777" w:rsidR="004F0326" w:rsidRPr="00656C25" w:rsidRDefault="004F0326" w:rsidP="004F032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Insert / Update / Delete operations</w:t>
      </w:r>
    </w:p>
    <w:p w14:paraId="686D378E" w14:textId="77777777" w:rsidR="004F0326" w:rsidRPr="00656C25" w:rsidRDefault="004F0326" w:rsidP="004F0326">
      <w:pPr>
        <w:numPr>
          <w:ilvl w:val="0"/>
          <w:numId w:val="24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Views</w:t>
      </w:r>
    </w:p>
    <w:p w14:paraId="5FFD5696" w14:textId="60B39095" w:rsidR="004F0326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14" w:history="1">
        <w:r w:rsidR="004F0326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https://www.youtube.com/watch?v=ukyCD1hOsEY&amp;t=1s</w:t>
        </w:r>
      </w:hyperlink>
    </w:p>
    <w:p w14:paraId="072728FB" w14:textId="77777777" w:rsidR="00B2405D" w:rsidRPr="00656C25" w:rsidRDefault="00B2405D" w:rsidP="004F0326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40A0D9C4" w14:textId="77777777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t>### Module 4: Schema Refinement and Normal Forms</w:t>
      </w:r>
    </w:p>
    <w:p w14:paraId="57EF46E0" w14:textId="38552E13" w:rsidR="004F0326" w:rsidRPr="00656C25" w:rsidRDefault="004F0326" w:rsidP="006A794E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4.1: 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 xml:space="preserve">Schema Refinement </w:t>
      </w:r>
      <w:r w:rsidR="006A794E"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–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 xml:space="preserve"> 1</w:t>
      </w:r>
    </w:p>
    <w:p w14:paraId="0108C945" w14:textId="77777777" w:rsidR="006A794E" w:rsidRPr="00656C25" w:rsidRDefault="006A794E" w:rsidP="006A794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F8F9FA"/>
          <w:lang w:eastAsia="en-IN"/>
          <w14:ligatures w14:val="none"/>
        </w:rPr>
        <w:t>Contents</w:t>
      </w:r>
    </w:p>
    <w:p w14:paraId="491E13E3" w14:textId="77777777" w:rsidR="006A794E" w:rsidRPr="00656C25" w:rsidRDefault="006A794E" w:rsidP="006A794E">
      <w:pPr>
        <w:numPr>
          <w:ilvl w:val="0"/>
          <w:numId w:val="26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Schema Refinement</w:t>
      </w:r>
    </w:p>
    <w:p w14:paraId="21EDD1AC" w14:textId="77777777" w:rsidR="006A794E" w:rsidRPr="00656C25" w:rsidRDefault="006A794E" w:rsidP="006A794E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Functional Dependencies</w:t>
      </w:r>
    </w:p>
    <w:p w14:paraId="3B916922" w14:textId="77777777" w:rsidR="006A794E" w:rsidRPr="00656C25" w:rsidRDefault="006A794E" w:rsidP="006A794E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Inference Rules</w:t>
      </w:r>
    </w:p>
    <w:p w14:paraId="547B194A" w14:textId="77777777" w:rsidR="006A794E" w:rsidRPr="00656C25" w:rsidRDefault="006A794E" w:rsidP="006A794E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Normalization</w:t>
      </w:r>
    </w:p>
    <w:p w14:paraId="59FC5FD2" w14:textId="0713056D" w:rsidR="006A794E" w:rsidRPr="00656C25" w:rsidRDefault="006A794E" w:rsidP="006A794E">
      <w:pPr>
        <w:numPr>
          <w:ilvl w:val="0"/>
          <w:numId w:val="26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Normal Forms (1NF and 2NF)</w:t>
      </w:r>
    </w:p>
    <w:p w14:paraId="414D9829" w14:textId="64A51002" w:rsidR="006A794E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15" w:history="1">
        <w:r w:rsidR="006A794E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https://www.youtube.com/watch?v=ybWHPrGYAlk&amp;t=1s</w:t>
        </w:r>
      </w:hyperlink>
    </w:p>
    <w:p w14:paraId="653F0AFB" w14:textId="77777777" w:rsidR="006A794E" w:rsidRPr="00656C25" w:rsidRDefault="006A794E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75AF93A4" w14:textId="4D2A139F" w:rsidR="004F0326" w:rsidRPr="00656C25" w:rsidRDefault="004F0326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4.2: 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Schema Refinement - 2</w:t>
      </w:r>
    </w:p>
    <w:p w14:paraId="55C48F4C" w14:textId="77777777" w:rsidR="004F0326" w:rsidRPr="00656C25" w:rsidRDefault="004F0326" w:rsidP="004F0326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shd w:val="clear" w:color="auto" w:fill="F8F9FA"/>
          <w:lang w:eastAsia="en-IN"/>
          <w14:ligatures w14:val="none"/>
        </w:rPr>
        <w:t>Contents</w:t>
      </w:r>
    </w:p>
    <w:p w14:paraId="70BA31CB" w14:textId="77777777" w:rsidR="004F0326" w:rsidRPr="00656C25" w:rsidRDefault="004F0326" w:rsidP="004F0326">
      <w:pPr>
        <w:numPr>
          <w:ilvl w:val="0"/>
          <w:numId w:val="25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3NF and BCNF</w:t>
      </w:r>
    </w:p>
    <w:p w14:paraId="32153B1F" w14:textId="77777777" w:rsidR="004F0326" w:rsidRPr="00656C25" w:rsidRDefault="004F0326" w:rsidP="004F032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Decomposition requirements</w:t>
      </w:r>
    </w:p>
    <w:p w14:paraId="7389F032" w14:textId="77777777" w:rsidR="004F0326" w:rsidRPr="00656C25" w:rsidRDefault="004F0326" w:rsidP="004F032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Lossless join decomposition</w:t>
      </w:r>
    </w:p>
    <w:p w14:paraId="0DD0A980" w14:textId="77777777" w:rsidR="004F0326" w:rsidRPr="00656C25" w:rsidRDefault="004F0326" w:rsidP="004F032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Dependency preserving decomposition</w:t>
      </w:r>
    </w:p>
    <w:p w14:paraId="19034661" w14:textId="77777777" w:rsidR="004F0326" w:rsidRPr="00656C25" w:rsidRDefault="004F0326" w:rsidP="004F0326">
      <w:pPr>
        <w:numPr>
          <w:ilvl w:val="0"/>
          <w:numId w:val="25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Examples</w:t>
      </w:r>
    </w:p>
    <w:p w14:paraId="2242FB55" w14:textId="5CD2800C" w:rsidR="004F0326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16" w:history="1">
        <w:r w:rsidR="004F0326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https://www.youtube.com/watch?v=C81dvhbq8MA</w:t>
        </w:r>
      </w:hyperlink>
    </w:p>
    <w:p w14:paraId="23C73C8E" w14:textId="77777777" w:rsidR="004F0326" w:rsidRPr="00656C25" w:rsidRDefault="004F0326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0807D31B" w14:textId="77777777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t>### Module 5: Disk Storage, Hashing and Indexing</w:t>
      </w:r>
    </w:p>
    <w:p w14:paraId="43071D0E" w14:textId="59B1CBC9" w:rsidR="00526C74" w:rsidRPr="00656C25" w:rsidRDefault="00526C74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5.1: 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Data Storage</w:t>
      </w:r>
    </w:p>
    <w:p w14:paraId="6FE09F2E" w14:textId="77777777" w:rsidR="00526C74" w:rsidRPr="00656C25" w:rsidRDefault="00526C74" w:rsidP="00526C7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17479988" w14:textId="77777777" w:rsidR="00526C74" w:rsidRPr="00656C25" w:rsidRDefault="00526C74" w:rsidP="00526C74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Disk pack features</w:t>
      </w:r>
    </w:p>
    <w:p w14:paraId="30D9A696" w14:textId="77777777" w:rsidR="00526C74" w:rsidRPr="00656C25" w:rsidRDefault="00526C74" w:rsidP="00526C74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Records and Files</w:t>
      </w:r>
    </w:p>
    <w:p w14:paraId="28D89A77" w14:textId="77777777" w:rsidR="00526C74" w:rsidRPr="00656C25" w:rsidRDefault="00526C74" w:rsidP="00526C74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File operations</w:t>
      </w:r>
    </w:p>
    <w:p w14:paraId="18AA9622" w14:textId="77777777" w:rsidR="00526C74" w:rsidRPr="00656C25" w:rsidRDefault="00526C74" w:rsidP="00526C74">
      <w:pPr>
        <w:numPr>
          <w:ilvl w:val="0"/>
          <w:numId w:val="27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Ordered and Unordered features</w:t>
      </w:r>
    </w:p>
    <w:p w14:paraId="1FAE32D3" w14:textId="52E57CAB" w:rsidR="00526C74" w:rsidRPr="00656C25" w:rsidRDefault="00000000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hyperlink r:id="rId17" w:history="1">
        <w:r w:rsidR="00526C7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shd w:val="clear" w:color="auto" w:fill="FFFFFF"/>
          </w:rPr>
          <w:t>https://www.youtube.com/watch?v=GvJjQhp0ECc</w:t>
        </w:r>
      </w:hyperlink>
    </w:p>
    <w:p w14:paraId="5215ED3D" w14:textId="60FE87D7" w:rsidR="00526C74" w:rsidRPr="00656C25" w:rsidRDefault="00526C74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5.2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: Hashing Techniques</w:t>
      </w:r>
    </w:p>
    <w:p w14:paraId="2E13EA73" w14:textId="77777777" w:rsidR="00526C74" w:rsidRPr="00656C25" w:rsidRDefault="00526C74" w:rsidP="00526C7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4D15F945" w14:textId="77777777" w:rsidR="00526C74" w:rsidRPr="00656C25" w:rsidRDefault="00526C74" w:rsidP="00526C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Hashing</w:t>
      </w:r>
    </w:p>
    <w:p w14:paraId="5F08AE72" w14:textId="77777777" w:rsidR="00526C74" w:rsidRPr="00656C25" w:rsidRDefault="00526C74" w:rsidP="00526C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Internal hashing</w:t>
      </w:r>
    </w:p>
    <w:p w14:paraId="6B193835" w14:textId="77777777" w:rsidR="00526C74" w:rsidRPr="00656C25" w:rsidRDefault="00526C74" w:rsidP="00526C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Collision</w:t>
      </w:r>
    </w:p>
    <w:p w14:paraId="418E3F91" w14:textId="77777777" w:rsidR="00526C74" w:rsidRPr="00656C25" w:rsidRDefault="00526C74" w:rsidP="00526C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External hashing</w:t>
      </w:r>
    </w:p>
    <w:p w14:paraId="09297053" w14:textId="77777777" w:rsidR="00526C74" w:rsidRPr="00656C25" w:rsidRDefault="00526C74" w:rsidP="00526C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Static hashing</w:t>
      </w:r>
    </w:p>
    <w:p w14:paraId="15C6E10B" w14:textId="77777777" w:rsidR="00526C74" w:rsidRPr="00656C25" w:rsidRDefault="00526C74" w:rsidP="00526C74">
      <w:pPr>
        <w:numPr>
          <w:ilvl w:val="0"/>
          <w:numId w:val="28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Dynamic hashing</w:t>
      </w:r>
    </w:p>
    <w:p w14:paraId="438F13C4" w14:textId="34AA98C9" w:rsidR="00526C74" w:rsidRPr="00656C25" w:rsidRDefault="00000000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hyperlink r:id="rId18" w:history="1">
        <w:r w:rsidR="00526C7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shd w:val="clear" w:color="auto" w:fill="FFFFFF"/>
          </w:rPr>
          <w:t>https://www.youtube.com/watch?v=f5HbEuya1Gg</w:t>
        </w:r>
      </w:hyperlink>
    </w:p>
    <w:p w14:paraId="04D4A673" w14:textId="2788BB88" w:rsidR="00526C74" w:rsidRPr="00656C25" w:rsidRDefault="00526C74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5.3: 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Indexing - 1</w:t>
      </w:r>
    </w:p>
    <w:p w14:paraId="6A59D2CD" w14:textId="77777777" w:rsidR="00526C74" w:rsidRPr="00656C25" w:rsidRDefault="00526C74" w:rsidP="00526C7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12F900E1" w14:textId="77777777" w:rsidR="00526C74" w:rsidRPr="00656C25" w:rsidRDefault="00526C74" w:rsidP="00526C74">
      <w:pPr>
        <w:numPr>
          <w:ilvl w:val="0"/>
          <w:numId w:val="29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Indexing</w:t>
      </w:r>
    </w:p>
    <w:p w14:paraId="75A37B9F" w14:textId="77777777" w:rsidR="00526C74" w:rsidRPr="00656C25" w:rsidRDefault="00526C74" w:rsidP="00526C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Primary and Secondary indexes</w:t>
      </w:r>
    </w:p>
    <w:p w14:paraId="1BCA7255" w14:textId="77777777" w:rsidR="00526C74" w:rsidRPr="00656C25" w:rsidRDefault="00526C74" w:rsidP="00526C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Dense and Sparse indexing</w:t>
      </w:r>
    </w:p>
    <w:p w14:paraId="4090EC30" w14:textId="77777777" w:rsidR="00526C74" w:rsidRPr="00656C25" w:rsidRDefault="00526C74" w:rsidP="00526C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Multilevel indexing</w:t>
      </w:r>
    </w:p>
    <w:p w14:paraId="12C1C7F4" w14:textId="77777777" w:rsidR="00526C74" w:rsidRPr="00656C25" w:rsidRDefault="00526C74" w:rsidP="00526C74">
      <w:pPr>
        <w:numPr>
          <w:ilvl w:val="0"/>
          <w:numId w:val="29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Designing Primary and Multilevel indexes</w:t>
      </w:r>
    </w:p>
    <w:p w14:paraId="57A04518" w14:textId="46D54720" w:rsidR="00526C74" w:rsidRPr="00656C25" w:rsidRDefault="00000000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hyperlink r:id="rId19" w:history="1">
        <w:r w:rsidR="00526C7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shd w:val="clear" w:color="auto" w:fill="FFFFFF"/>
          </w:rPr>
          <w:t>https://www.youtube.com/watch?v=r8lovwIXceU&amp;t=1s</w:t>
        </w:r>
      </w:hyperlink>
    </w:p>
    <w:p w14:paraId="64192A8D" w14:textId="29F28335" w:rsidR="00526C74" w:rsidRPr="00656C25" w:rsidRDefault="00526C74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5.4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: B+ Tree Indexing</w:t>
      </w:r>
    </w:p>
    <w:p w14:paraId="6586BCBE" w14:textId="77777777" w:rsidR="00526C74" w:rsidRPr="00656C25" w:rsidRDefault="00526C74" w:rsidP="00526C7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7D03A1A2" w14:textId="77777777" w:rsidR="00526C74" w:rsidRPr="00656C25" w:rsidRDefault="00526C74" w:rsidP="00526C74">
      <w:pPr>
        <w:numPr>
          <w:ilvl w:val="0"/>
          <w:numId w:val="30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Tree indexing</w:t>
      </w:r>
    </w:p>
    <w:p w14:paraId="0F5CB12D" w14:textId="77777777" w:rsidR="00526C74" w:rsidRPr="00656C25" w:rsidRDefault="00526C74" w:rsidP="00526C74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B+ Tree</w:t>
      </w:r>
    </w:p>
    <w:p w14:paraId="7205BF6C" w14:textId="77777777" w:rsidR="00526C74" w:rsidRPr="00656C25" w:rsidRDefault="00526C74" w:rsidP="00526C74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Inserting and Deleting keys into B+ trees</w:t>
      </w:r>
    </w:p>
    <w:p w14:paraId="618D754A" w14:textId="77777777" w:rsidR="00526C74" w:rsidRPr="00656C25" w:rsidRDefault="00526C74" w:rsidP="00526C74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Constructing a B+ tree</w:t>
      </w:r>
    </w:p>
    <w:p w14:paraId="0AD976D2" w14:textId="77777777" w:rsidR="00526C74" w:rsidRPr="00656C25" w:rsidRDefault="00526C74" w:rsidP="00526C74">
      <w:pPr>
        <w:numPr>
          <w:ilvl w:val="0"/>
          <w:numId w:val="30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Designing a B+ tree node structure</w:t>
      </w:r>
    </w:p>
    <w:p w14:paraId="5131F876" w14:textId="3BB9F6C8" w:rsidR="00526C74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0" w:history="1">
        <w:r w:rsidR="00526C7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https://www.youtube.com/watch?v=Q3F_wJKiGXY&amp;t=1s</w:t>
        </w:r>
      </w:hyperlink>
    </w:p>
    <w:p w14:paraId="2349D16D" w14:textId="2F3A76FF" w:rsidR="00B2405D" w:rsidRPr="00656C25" w:rsidRDefault="00B2405D" w:rsidP="00526C74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3EF95772" w14:textId="77777777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t>### Module 6: Transaction Management and Concurrency Control</w:t>
      </w:r>
    </w:p>
    <w:p w14:paraId="0445FD47" w14:textId="65AD481F" w:rsidR="007B4D34" w:rsidRPr="00656C25" w:rsidRDefault="007B4D34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6.1: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 xml:space="preserve"> Transaction Processing</w:t>
      </w:r>
    </w:p>
    <w:p w14:paraId="7D1DD1DF" w14:textId="77777777" w:rsidR="007B4D34" w:rsidRPr="00656C25" w:rsidRDefault="007B4D34" w:rsidP="007B4D3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7C094015" w14:textId="77777777" w:rsidR="007B4D34" w:rsidRPr="00656C25" w:rsidRDefault="007B4D34" w:rsidP="007B4D3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Transaction Model</w:t>
      </w:r>
    </w:p>
    <w:p w14:paraId="09EC7160" w14:textId="77777777" w:rsidR="007B4D34" w:rsidRPr="00656C25" w:rsidRDefault="007B4D34" w:rsidP="007B4D3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Significance of Transaction Model</w:t>
      </w:r>
    </w:p>
    <w:p w14:paraId="4EC61A35" w14:textId="77777777" w:rsidR="007B4D34" w:rsidRPr="00656C25" w:rsidRDefault="007B4D34" w:rsidP="007B4D3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States of a transaction</w:t>
      </w:r>
    </w:p>
    <w:p w14:paraId="5080E93E" w14:textId="542AECCD" w:rsidR="007B4D34" w:rsidRPr="00656C25" w:rsidRDefault="007B4D34" w:rsidP="007B4D34">
      <w:pPr>
        <w:numPr>
          <w:ilvl w:val="0"/>
          <w:numId w:val="19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ACID properties</w:t>
      </w:r>
    </w:p>
    <w:p w14:paraId="4A56D5F7" w14:textId="30F4EB2E" w:rsidR="007B4D34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1" w:history="1">
        <w:r w:rsidR="007B4D3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https://www.youtube.com/watch?v=qBLAe-Hf-eM</w:t>
        </w:r>
      </w:hyperlink>
    </w:p>
    <w:p w14:paraId="2DE1CCFB" w14:textId="77777777" w:rsidR="007B4D34" w:rsidRPr="00656C25" w:rsidRDefault="007B4D34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3109AE75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</w:pPr>
    </w:p>
    <w:p w14:paraId="6F57BE4B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</w:pPr>
    </w:p>
    <w:p w14:paraId="004FAE19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</w:pPr>
    </w:p>
    <w:p w14:paraId="308409EF" w14:textId="142C3DE8" w:rsidR="007B4D34" w:rsidRPr="00656C25" w:rsidRDefault="007B4D34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6.2: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 Concurrent Transactions and Schedules</w:t>
      </w:r>
    </w:p>
    <w:p w14:paraId="6D179530" w14:textId="77777777" w:rsidR="007B4D34" w:rsidRPr="00656C25" w:rsidRDefault="007B4D34" w:rsidP="007B4D3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3CC356C3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Concurrent Transactions</w:t>
      </w:r>
    </w:p>
    <w:p w14:paraId="2CE4484A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Transaction Schedule</w:t>
      </w:r>
    </w:p>
    <w:p w14:paraId="4CB6035E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Serial and Concurrent Schedules</w:t>
      </w:r>
    </w:p>
    <w:p w14:paraId="7DAC07BC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Need for Concurrency Control</w:t>
      </w:r>
    </w:p>
    <w:p w14:paraId="4BB1A84A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Conflicting Operations</w:t>
      </w:r>
    </w:p>
    <w:p w14:paraId="7991F56C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Conflict Equivalent Schedule</w:t>
      </w:r>
    </w:p>
    <w:p w14:paraId="6F812891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Test for Conflict Serializability</w:t>
      </w:r>
    </w:p>
    <w:p w14:paraId="48FE3817" w14:textId="7777777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View Equivalent Schedule</w:t>
      </w:r>
    </w:p>
    <w:p w14:paraId="4DB8AB84" w14:textId="3F2C7CA7" w:rsidR="007B4D34" w:rsidRPr="00656C25" w:rsidRDefault="007B4D34" w:rsidP="007B4D34">
      <w:pPr>
        <w:numPr>
          <w:ilvl w:val="0"/>
          <w:numId w:val="20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View Serializability</w:t>
      </w:r>
    </w:p>
    <w:p w14:paraId="24B71ADA" w14:textId="6B849BDC" w:rsidR="007B4D34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2" w:history="1">
        <w:r w:rsidR="007B4D3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https://www.youtube.com/watch?v=GspaLqbj9jI&amp;t=1s</w:t>
        </w:r>
      </w:hyperlink>
    </w:p>
    <w:p w14:paraId="5964ED61" w14:textId="77777777" w:rsidR="007B4D34" w:rsidRPr="00656C25" w:rsidRDefault="007B4D34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20B84F77" w14:textId="60071DE1" w:rsidR="007B4D34" w:rsidRPr="00656C25" w:rsidRDefault="007B4D34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6.3: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 Concurrency Control</w:t>
      </w:r>
    </w:p>
    <w:p w14:paraId="4F7E360B" w14:textId="77777777" w:rsidR="007B4D34" w:rsidRPr="00656C25" w:rsidRDefault="007B4D34" w:rsidP="007B4D3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37EC1DD6" w14:textId="77777777" w:rsidR="007B4D34" w:rsidRPr="00656C25" w:rsidRDefault="007B4D34" w:rsidP="007B4D3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Concurrency Control</w:t>
      </w:r>
    </w:p>
    <w:p w14:paraId="78416C69" w14:textId="77777777" w:rsidR="007B4D34" w:rsidRPr="00656C25" w:rsidRDefault="007B4D34" w:rsidP="007B4D3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Implementing Serializability</w:t>
      </w:r>
    </w:p>
    <w:p w14:paraId="00E8F7E7" w14:textId="77777777" w:rsidR="007B4D34" w:rsidRPr="00656C25" w:rsidRDefault="007B4D34" w:rsidP="007B4D3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Lock-based protocols</w:t>
      </w:r>
    </w:p>
    <w:p w14:paraId="047B00DC" w14:textId="77777777" w:rsidR="007B4D34" w:rsidRPr="00656C25" w:rsidRDefault="007B4D34" w:rsidP="007B4D3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Deadlock condition</w:t>
      </w:r>
    </w:p>
    <w:p w14:paraId="7DDCA447" w14:textId="77777777" w:rsidR="007B4D34" w:rsidRPr="00656C25" w:rsidRDefault="007B4D34" w:rsidP="007B4D3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Two-phase locking protocol</w:t>
      </w:r>
    </w:p>
    <w:p w14:paraId="0CCCE6B4" w14:textId="04AA18F2" w:rsidR="007B4D34" w:rsidRPr="00656C25" w:rsidRDefault="007B4D34" w:rsidP="007B4D34">
      <w:pPr>
        <w:numPr>
          <w:ilvl w:val="0"/>
          <w:numId w:val="21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stamp based</w:t>
      </w:r>
      <w:proofErr w:type="gramEnd"/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 xml:space="preserve"> protocols</w:t>
      </w:r>
    </w:p>
    <w:p w14:paraId="04A2840A" w14:textId="45FFB11B" w:rsidR="007B4D34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hyperlink r:id="rId23" w:history="1">
        <w:r w:rsidR="007B4D3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shd w:val="clear" w:color="auto" w:fill="FFFFFF"/>
          </w:rPr>
          <w:t>https://www.youtube.com/watch?v=NKsBwABSfwY</w:t>
        </w:r>
      </w:hyperlink>
    </w:p>
    <w:p w14:paraId="48822657" w14:textId="77777777" w:rsidR="007B4D34" w:rsidRPr="00656C25" w:rsidRDefault="007B4D34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1D44BB06" w14:textId="3AE983D2" w:rsidR="007B4D34" w:rsidRPr="00656C25" w:rsidRDefault="007B4D34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6.4: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 Database Recovery</w:t>
      </w:r>
    </w:p>
    <w:p w14:paraId="5F729A43" w14:textId="77777777" w:rsidR="007B4D34" w:rsidRPr="00656C25" w:rsidRDefault="007B4D34" w:rsidP="007B4D34">
      <w:p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4A94ED42" w14:textId="77777777" w:rsidR="007B4D34" w:rsidRPr="00656C25" w:rsidRDefault="007B4D34" w:rsidP="007B4D3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Recovery</w:t>
      </w:r>
    </w:p>
    <w:p w14:paraId="4E5ECC8D" w14:textId="77777777" w:rsidR="007B4D34" w:rsidRPr="00656C25" w:rsidRDefault="007B4D34" w:rsidP="007B4D3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Recovery strategies</w:t>
      </w:r>
    </w:p>
    <w:p w14:paraId="25DA1351" w14:textId="77777777" w:rsidR="007B4D34" w:rsidRPr="00656C25" w:rsidRDefault="007B4D34" w:rsidP="007B4D3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Log-based recovery</w:t>
      </w:r>
    </w:p>
    <w:p w14:paraId="3A23D8F4" w14:textId="77777777" w:rsidR="007B4D34" w:rsidRPr="00656C25" w:rsidRDefault="007B4D34" w:rsidP="007B4D3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Check-pointing</w:t>
      </w:r>
    </w:p>
    <w:p w14:paraId="59098FCB" w14:textId="46867431" w:rsidR="007B4D34" w:rsidRPr="00656C25" w:rsidRDefault="007B4D34" w:rsidP="007B4D34">
      <w:pPr>
        <w:numPr>
          <w:ilvl w:val="0"/>
          <w:numId w:val="18"/>
        </w:numPr>
        <w:shd w:val="clear" w:color="auto" w:fill="F8F9FA"/>
        <w:spacing w:after="0" w:line="240" w:lineRule="auto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Shadow paging</w:t>
      </w:r>
    </w:p>
    <w:p w14:paraId="1DEB1DCA" w14:textId="480A5F3C" w:rsidR="007B4D34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4" w:history="1">
        <w:r w:rsidR="007B4D34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https://www.youtube.com/watch?v=zlI43kov6SQ&amp;t=1s</w:t>
        </w:r>
      </w:hyperlink>
    </w:p>
    <w:p w14:paraId="4CD77751" w14:textId="77777777" w:rsidR="004F0326" w:rsidRPr="00656C25" w:rsidRDefault="004F0326" w:rsidP="004F0326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0F3BA595" w14:textId="77777777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t>### Module 7: Database Security</w:t>
      </w:r>
    </w:p>
    <w:p w14:paraId="0DE50D0F" w14:textId="0470A968" w:rsidR="00B2405D" w:rsidRPr="00656C25" w:rsidRDefault="00B2405D" w:rsidP="00D2295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7.1: 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Database Security</w:t>
      </w:r>
    </w:p>
    <w:p w14:paraId="2D1EA4FC" w14:textId="77777777" w:rsidR="00B2405D" w:rsidRPr="00656C25" w:rsidRDefault="00B2405D" w:rsidP="00D2295A">
      <w:p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0BAC1B23" w14:textId="77777777" w:rsidR="00B2405D" w:rsidRPr="00656C25" w:rsidRDefault="00B2405D" w:rsidP="00D2295A">
      <w:pPr>
        <w:numPr>
          <w:ilvl w:val="0"/>
          <w:numId w:val="12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Introduction to Database Security</w:t>
      </w:r>
    </w:p>
    <w:p w14:paraId="6499BB0B" w14:textId="77777777" w:rsidR="00B2405D" w:rsidRPr="00656C25" w:rsidRDefault="00B2405D" w:rsidP="00D2295A">
      <w:pPr>
        <w:numPr>
          <w:ilvl w:val="0"/>
          <w:numId w:val="12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Access Control</w:t>
      </w:r>
    </w:p>
    <w:p w14:paraId="78A99113" w14:textId="77777777" w:rsidR="00B2405D" w:rsidRPr="00656C25" w:rsidRDefault="00B2405D" w:rsidP="00D2295A">
      <w:pPr>
        <w:numPr>
          <w:ilvl w:val="0"/>
          <w:numId w:val="12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Statistical Database Security</w:t>
      </w:r>
    </w:p>
    <w:p w14:paraId="1C2F7E51" w14:textId="77777777" w:rsidR="00B2405D" w:rsidRPr="00656C25" w:rsidRDefault="00B2405D" w:rsidP="00D2295A">
      <w:pPr>
        <w:numPr>
          <w:ilvl w:val="0"/>
          <w:numId w:val="12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Flow Control</w:t>
      </w:r>
    </w:p>
    <w:p w14:paraId="650D9901" w14:textId="77777777" w:rsidR="00B2405D" w:rsidRPr="00656C25" w:rsidRDefault="00B2405D" w:rsidP="00D2295A">
      <w:pPr>
        <w:numPr>
          <w:ilvl w:val="0"/>
          <w:numId w:val="12"/>
        </w:numPr>
        <w:shd w:val="clear" w:color="auto" w:fill="F8F9FA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Other Challenges</w:t>
      </w:r>
    </w:p>
    <w:p w14:paraId="095903DF" w14:textId="0A985985" w:rsidR="00B2405D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5" w:history="1">
        <w:r w:rsidR="00B2405D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https://www.youtube.com/watch?v=oKPugAySd5E&amp;t=1s</w:t>
        </w:r>
      </w:hyperlink>
    </w:p>
    <w:p w14:paraId="3BD07B6B" w14:textId="7E4C00C5" w:rsidR="00B2405D" w:rsidRPr="00656C25" w:rsidRDefault="00B2405D" w:rsidP="004F0326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45BC9FBC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3241E5EC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16EA0BC1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2641BB8F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226679F9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59FF35D7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4A4A1791" w14:textId="77777777" w:rsidR="00656C25" w:rsidRPr="00656C25" w:rsidRDefault="00656C25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14:paraId="2A48C248" w14:textId="2EC15797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56C25">
        <w:rPr>
          <w:rFonts w:asciiTheme="minorHAnsi" w:hAnsiTheme="minorHAnsi" w:cstheme="minorHAnsi"/>
          <w:color w:val="FF0000"/>
          <w:sz w:val="24"/>
          <w:szCs w:val="24"/>
        </w:rPr>
        <w:t>### Module 8: Additional Topics</w:t>
      </w:r>
    </w:p>
    <w:p w14:paraId="11DD334D" w14:textId="77777777" w:rsidR="00B2405D" w:rsidRPr="00656C25" w:rsidRDefault="00B2405D" w:rsidP="00D2295A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i w:val="0"/>
          <w:i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b/>
          <w:bCs/>
          <w:i w:val="0"/>
          <w:iCs w:val="0"/>
          <w:color w:val="1D2125"/>
          <w:sz w:val="24"/>
          <w:szCs w:val="24"/>
        </w:rPr>
        <w:t>8.1: Query Processing, Query Optimization and Database Tuning</w:t>
      </w:r>
    </w:p>
    <w:p w14:paraId="70706E31" w14:textId="4083C462" w:rsidR="00B2405D" w:rsidRPr="00656C25" w:rsidRDefault="00B2405D" w:rsidP="00D2295A">
      <w:pPr>
        <w:pStyle w:val="Heading3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8.1.1: 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Query Processing</w:t>
      </w:r>
    </w:p>
    <w:p w14:paraId="066FCB1A" w14:textId="77777777" w:rsidR="00B2405D" w:rsidRPr="00656C25" w:rsidRDefault="00B2405D" w:rsidP="00D2295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09CF4ABD" w14:textId="77777777" w:rsidR="00B2405D" w:rsidRPr="00656C25" w:rsidRDefault="00B2405D" w:rsidP="00D2295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Steps in query processing</w:t>
      </w:r>
    </w:p>
    <w:p w14:paraId="7072E12A" w14:textId="77777777" w:rsidR="00B2405D" w:rsidRPr="00656C25" w:rsidRDefault="00B2405D" w:rsidP="00D2295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SQL to relational expressions</w:t>
      </w:r>
    </w:p>
    <w:p w14:paraId="43F5F340" w14:textId="28AD05F7" w:rsidR="00B2405D" w:rsidRPr="00656C25" w:rsidRDefault="00B2405D" w:rsidP="00D2295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Algorithms for various operations</w:t>
      </w:r>
    </w:p>
    <w:p w14:paraId="6DC383E0" w14:textId="100CC95E" w:rsidR="00B2405D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6" w:history="1">
        <w:r w:rsidR="00B2405D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https://www.youtube.com/watch?v=7wREp73A1pw&amp;t=1s</w:t>
        </w:r>
      </w:hyperlink>
    </w:p>
    <w:p w14:paraId="12140D58" w14:textId="77777777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7FED17CB" w14:textId="50F0BF89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8.1.2: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 Query Optimization</w:t>
      </w:r>
    </w:p>
    <w:p w14:paraId="6B86593F" w14:textId="77777777" w:rsidR="00B2405D" w:rsidRPr="00656C25" w:rsidRDefault="00B2405D" w:rsidP="00D2295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1C1ABB01" w14:textId="61BA9502" w:rsidR="00B2405D" w:rsidRPr="00656C25" w:rsidRDefault="00B2405D" w:rsidP="00D2295A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Query Optimization using Heuristics</w:t>
      </w:r>
    </w:p>
    <w:p w14:paraId="4884C53E" w14:textId="77777777" w:rsidR="00B2405D" w:rsidRPr="00656C25" w:rsidRDefault="00B2405D" w:rsidP="00D2295A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Cost Estimation</w:t>
      </w:r>
    </w:p>
    <w:p w14:paraId="63D20BAF" w14:textId="78AE9C3C" w:rsidR="00B2405D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7" w:history="1">
        <w:r w:rsidR="00B2405D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https://www.youtube.com/watch?v=dBhPZ3jmDVA&amp;t=1s</w:t>
        </w:r>
      </w:hyperlink>
    </w:p>
    <w:p w14:paraId="3F11CD81" w14:textId="77777777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7076CA86" w14:textId="7F0B16F2" w:rsidR="00B2405D" w:rsidRPr="00656C25" w:rsidRDefault="00B2405D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</w:pPr>
      <w:r w:rsidRPr="00656C25">
        <w:rPr>
          <w:rFonts w:asciiTheme="minorHAnsi" w:hAnsiTheme="minorHAnsi" w:cstheme="minorHAnsi"/>
          <w:color w:val="1D2125"/>
          <w:sz w:val="24"/>
          <w:szCs w:val="24"/>
          <w:shd w:val="clear" w:color="auto" w:fill="FFFFFF"/>
        </w:rPr>
        <w:t>Recorded Lecture 8.1.3:</w:t>
      </w:r>
      <w:r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  <w:shd w:val="clear" w:color="auto" w:fill="FFFFFF"/>
        </w:rPr>
        <w:t> Database Tuning</w:t>
      </w:r>
    </w:p>
    <w:p w14:paraId="080E19E5" w14:textId="77777777" w:rsidR="00B2405D" w:rsidRPr="00656C25" w:rsidRDefault="00B2405D" w:rsidP="00D2295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2004200A" w14:textId="77777777" w:rsidR="00B2405D" w:rsidRPr="00656C25" w:rsidRDefault="00B2405D" w:rsidP="00D2295A">
      <w:pPr>
        <w:numPr>
          <w:ilvl w:val="0"/>
          <w:numId w:val="15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Database Tuning Concepts</w:t>
      </w:r>
    </w:p>
    <w:p w14:paraId="3A488E92" w14:textId="4E4D2E47" w:rsidR="00B2405D" w:rsidRPr="00656C25" w:rsidRDefault="00B2405D" w:rsidP="00D2295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Approaches</w:t>
      </w:r>
    </w:p>
    <w:p w14:paraId="4465B7C9" w14:textId="46F219A2" w:rsidR="00B2405D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28" w:history="1">
        <w:r w:rsidR="00D2295A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https://www.youtube.com/watch?v=Gm_Ryd7RiEo&amp;t=2s</w:t>
        </w:r>
      </w:hyperlink>
    </w:p>
    <w:p w14:paraId="4BF222A0" w14:textId="77777777" w:rsidR="00D2295A" w:rsidRPr="00656C25" w:rsidRDefault="00D2295A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4A4C30EF" w14:textId="77777777" w:rsidR="00B2405D" w:rsidRPr="00656C25" w:rsidRDefault="00B2405D" w:rsidP="00D2295A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i w:val="0"/>
          <w:i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b/>
          <w:bCs/>
          <w:i w:val="0"/>
          <w:iCs w:val="0"/>
          <w:color w:val="1D2125"/>
          <w:sz w:val="24"/>
          <w:szCs w:val="24"/>
        </w:rPr>
        <w:t>8.2: Database Design and Usage of UML</w:t>
      </w:r>
    </w:p>
    <w:p w14:paraId="43EE7CC9" w14:textId="076CED32" w:rsidR="00B2405D" w:rsidRPr="00656C25" w:rsidRDefault="00B2405D" w:rsidP="00D2295A">
      <w:pPr>
        <w:jc w:val="both"/>
        <w:rPr>
          <w:rFonts w:cstheme="minorHAnsi"/>
          <w:sz w:val="24"/>
          <w:szCs w:val="24"/>
        </w:rPr>
      </w:pPr>
      <w:r w:rsidRPr="00656C2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>Recorded Lecture 8.2:</w:t>
      </w:r>
      <w:r w:rsidRPr="00656C25">
        <w:rPr>
          <w:rFonts w:cstheme="minorHAnsi"/>
          <w:color w:val="1D2125"/>
          <w:sz w:val="24"/>
          <w:szCs w:val="24"/>
          <w:shd w:val="clear" w:color="auto" w:fill="FFFFFF"/>
        </w:rPr>
        <w:t> Database Design and Usage of UML</w:t>
      </w:r>
    </w:p>
    <w:p w14:paraId="23A7591E" w14:textId="77777777" w:rsidR="00B2405D" w:rsidRPr="00656C25" w:rsidRDefault="00B2405D" w:rsidP="00D2295A">
      <w:p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6612A8A4" w14:textId="77777777" w:rsidR="00B2405D" w:rsidRPr="00656C25" w:rsidRDefault="00B2405D" w:rsidP="00D2295A">
      <w:pPr>
        <w:numPr>
          <w:ilvl w:val="0"/>
          <w:numId w:val="9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Role of Information Systems</w:t>
      </w:r>
    </w:p>
    <w:p w14:paraId="74DC8620" w14:textId="77777777" w:rsidR="00B2405D" w:rsidRPr="00656C25" w:rsidRDefault="00B2405D" w:rsidP="00D2295A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Database Design and Implementation Process</w:t>
      </w:r>
    </w:p>
    <w:p w14:paraId="4B125EB4" w14:textId="77777777" w:rsidR="00B2405D" w:rsidRPr="00656C25" w:rsidRDefault="00B2405D" w:rsidP="00D2295A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UML Diagrams for Database Design</w:t>
      </w:r>
    </w:p>
    <w:p w14:paraId="1AC7FA95" w14:textId="77777777" w:rsidR="00B2405D" w:rsidRPr="00656C25" w:rsidRDefault="00B2405D" w:rsidP="00D2295A">
      <w:pPr>
        <w:numPr>
          <w:ilvl w:val="0"/>
          <w:numId w:val="9"/>
        </w:numPr>
        <w:shd w:val="clear" w:color="auto" w:fill="F8F9FA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Tools</w:t>
      </w:r>
    </w:p>
    <w:p w14:paraId="3BB3865A" w14:textId="10E73E0A" w:rsidR="00D2295A" w:rsidRPr="00656C25" w:rsidRDefault="00000000" w:rsidP="00D2295A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i w:val="0"/>
          <w:iCs w:val="0"/>
          <w:color w:val="1D2125"/>
          <w:sz w:val="24"/>
          <w:szCs w:val="24"/>
        </w:rPr>
      </w:pPr>
      <w:hyperlink r:id="rId29" w:history="1">
        <w:r w:rsidR="00D2295A" w:rsidRPr="00656C25">
          <w:rPr>
            <w:rStyle w:val="Hyperlink"/>
            <w:rFonts w:asciiTheme="minorHAnsi" w:hAnsiTheme="minorHAnsi" w:cstheme="minorHAnsi"/>
            <w:i w:val="0"/>
            <w:iCs w:val="0"/>
            <w:sz w:val="24"/>
            <w:szCs w:val="24"/>
          </w:rPr>
          <w:t>https://www.youtube.com/watch?v=5N75WtG6DLM&amp;t=1s</w:t>
        </w:r>
      </w:hyperlink>
    </w:p>
    <w:p w14:paraId="681EA79B" w14:textId="77777777" w:rsidR="00D2295A" w:rsidRPr="00656C25" w:rsidRDefault="00D2295A" w:rsidP="00D2295A">
      <w:pPr>
        <w:jc w:val="both"/>
        <w:rPr>
          <w:rFonts w:cstheme="minorHAnsi"/>
          <w:sz w:val="24"/>
          <w:szCs w:val="24"/>
        </w:rPr>
      </w:pPr>
    </w:p>
    <w:p w14:paraId="790AD584" w14:textId="29B6256C" w:rsidR="00B2405D" w:rsidRPr="00656C25" w:rsidRDefault="00B2405D" w:rsidP="00D2295A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i w:val="0"/>
          <w:iCs w:val="0"/>
          <w:color w:val="1D2125"/>
          <w:sz w:val="24"/>
          <w:szCs w:val="24"/>
        </w:rPr>
      </w:pPr>
      <w:r w:rsidRPr="00656C25">
        <w:rPr>
          <w:rFonts w:asciiTheme="minorHAnsi" w:hAnsiTheme="minorHAnsi" w:cstheme="minorHAnsi"/>
          <w:b/>
          <w:bCs/>
          <w:i w:val="0"/>
          <w:iCs w:val="0"/>
          <w:color w:val="1D2125"/>
          <w:sz w:val="24"/>
          <w:szCs w:val="24"/>
        </w:rPr>
        <w:t>8.3: XML Databases</w:t>
      </w:r>
    </w:p>
    <w:p w14:paraId="2BED62E8" w14:textId="77777777" w:rsidR="00D2295A" w:rsidRPr="00656C25" w:rsidRDefault="00D2295A" w:rsidP="00D229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b/>
          <w:bCs/>
          <w:color w:val="1D2125"/>
          <w:kern w:val="0"/>
          <w:sz w:val="24"/>
          <w:szCs w:val="24"/>
          <w:lang w:eastAsia="en-IN"/>
          <w14:ligatures w14:val="none"/>
        </w:rPr>
        <w:t>Recorded Lecture 8.3.1:</w:t>
      </w: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 XML - 1 (Extended Markup Language)</w:t>
      </w:r>
    </w:p>
    <w:p w14:paraId="4CF82144" w14:textId="77777777" w:rsidR="00D2295A" w:rsidRPr="00656C25" w:rsidRDefault="00D2295A" w:rsidP="00D2295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66211660" w14:textId="77777777" w:rsidR="00D2295A" w:rsidRPr="00656C25" w:rsidRDefault="00D2295A" w:rsidP="00D2295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XML Data Model</w:t>
      </w:r>
    </w:p>
    <w:p w14:paraId="1E645790" w14:textId="77777777" w:rsidR="00D2295A" w:rsidRPr="00656C25" w:rsidRDefault="00D2295A" w:rsidP="00D2295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Significance, Structure and Features</w:t>
      </w:r>
    </w:p>
    <w:p w14:paraId="0A7FFE5E" w14:textId="77777777" w:rsidR="00D2295A" w:rsidRPr="00656C25" w:rsidRDefault="00D2295A" w:rsidP="00D2295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XML DTD and XML Schema</w:t>
      </w:r>
    </w:p>
    <w:p w14:paraId="0F9DEBAC" w14:textId="24AE538D" w:rsidR="00B2405D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30" w:history="1">
        <w:r w:rsidR="00D2295A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https://www.youtube.com/watch?v=2E1PgSzoBQw&amp;t=1s</w:t>
        </w:r>
      </w:hyperlink>
    </w:p>
    <w:p w14:paraId="5B7E10DB" w14:textId="77777777" w:rsidR="00D2295A" w:rsidRPr="00656C25" w:rsidRDefault="00D2295A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</w:p>
    <w:p w14:paraId="6D28F834" w14:textId="77777777" w:rsidR="00D2295A" w:rsidRPr="00656C25" w:rsidRDefault="00D2295A" w:rsidP="00D229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b/>
          <w:bCs/>
          <w:color w:val="1D2125"/>
          <w:kern w:val="0"/>
          <w:sz w:val="24"/>
          <w:szCs w:val="24"/>
          <w:lang w:eastAsia="en-IN"/>
          <w14:ligatures w14:val="none"/>
        </w:rPr>
        <w:t>Recorded Lecture 8.3.2:</w:t>
      </w: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 XML - 2 (Extended Markup Language)</w:t>
      </w:r>
    </w:p>
    <w:p w14:paraId="57C6D12F" w14:textId="77777777" w:rsidR="00D2295A" w:rsidRPr="00656C25" w:rsidRDefault="00D2295A" w:rsidP="00D2295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Contents</w:t>
      </w:r>
    </w:p>
    <w:p w14:paraId="0153E04E" w14:textId="017F0E97" w:rsidR="00D2295A" w:rsidRPr="00656C25" w:rsidRDefault="00D2295A" w:rsidP="00D2295A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XML Documents and Databases</w:t>
      </w:r>
    </w:p>
    <w:p w14:paraId="09D0B6DA" w14:textId="025F7640" w:rsidR="00D2295A" w:rsidRPr="00656C25" w:rsidRDefault="00D2295A" w:rsidP="00D2295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Storing XML Data</w:t>
      </w:r>
    </w:p>
    <w:p w14:paraId="27038A9C" w14:textId="23481BFE" w:rsidR="00D2295A" w:rsidRPr="00656C25" w:rsidRDefault="00D2295A" w:rsidP="00D2295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XML Querying</w:t>
      </w:r>
    </w:p>
    <w:p w14:paraId="4DE9579A" w14:textId="0CA2CDE0" w:rsidR="00D2295A" w:rsidRPr="00656C25" w:rsidRDefault="00D2295A" w:rsidP="00D2295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</w:pPr>
      <w:r w:rsidRPr="00656C25">
        <w:rPr>
          <w:rFonts w:eastAsia="Times New Roman" w:cstheme="minorHAnsi"/>
          <w:color w:val="1D2125"/>
          <w:kern w:val="0"/>
          <w:sz w:val="24"/>
          <w:szCs w:val="24"/>
          <w:lang w:eastAsia="en-IN"/>
          <w14:ligatures w14:val="none"/>
        </w:rPr>
        <w:t>Sample XML Applications</w:t>
      </w:r>
    </w:p>
    <w:p w14:paraId="3FB3F2FE" w14:textId="1C8956B3" w:rsidR="00D2295A" w:rsidRPr="00656C25" w:rsidRDefault="00000000" w:rsidP="00D2295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hyperlink r:id="rId31" w:history="1">
        <w:r w:rsidR="00D2295A" w:rsidRPr="00656C2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https://www.youtube.com/watch?v=7xeqXOevtzM&amp;t=2</w:t>
        </w:r>
      </w:hyperlink>
      <w:r w:rsidR="00D2295A" w:rsidRPr="00656C25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</w:t>
      </w:r>
    </w:p>
    <w:p w14:paraId="38779A5C" w14:textId="77777777" w:rsidR="00B2405D" w:rsidRPr="00656C25" w:rsidRDefault="00B2405D" w:rsidP="00D2295A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B2405D" w:rsidRPr="00656C25" w:rsidSect="00FE5F7D">
      <w:pgSz w:w="11906" w:h="16838"/>
      <w:pgMar w:top="18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709"/>
    <w:multiLevelType w:val="multilevel"/>
    <w:tmpl w:val="2888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213"/>
    <w:multiLevelType w:val="multilevel"/>
    <w:tmpl w:val="6A0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70512"/>
    <w:multiLevelType w:val="multilevel"/>
    <w:tmpl w:val="54B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665EB"/>
    <w:multiLevelType w:val="multilevel"/>
    <w:tmpl w:val="64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C42AA"/>
    <w:multiLevelType w:val="hybridMultilevel"/>
    <w:tmpl w:val="87AE8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46038"/>
    <w:multiLevelType w:val="multilevel"/>
    <w:tmpl w:val="1BE8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5205A"/>
    <w:multiLevelType w:val="multilevel"/>
    <w:tmpl w:val="C95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9C573F"/>
    <w:multiLevelType w:val="multilevel"/>
    <w:tmpl w:val="C5A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473FCE"/>
    <w:multiLevelType w:val="multilevel"/>
    <w:tmpl w:val="F7C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044A0"/>
    <w:multiLevelType w:val="multilevel"/>
    <w:tmpl w:val="F48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6D1A9D"/>
    <w:multiLevelType w:val="multilevel"/>
    <w:tmpl w:val="6F3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082096"/>
    <w:multiLevelType w:val="multilevel"/>
    <w:tmpl w:val="A16E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A207E7"/>
    <w:multiLevelType w:val="multilevel"/>
    <w:tmpl w:val="CE5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A930FF"/>
    <w:multiLevelType w:val="multilevel"/>
    <w:tmpl w:val="EC7E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B51F8F"/>
    <w:multiLevelType w:val="multilevel"/>
    <w:tmpl w:val="D47A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BE52B6"/>
    <w:multiLevelType w:val="multilevel"/>
    <w:tmpl w:val="C38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D27F7"/>
    <w:multiLevelType w:val="multilevel"/>
    <w:tmpl w:val="EC2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6B4206"/>
    <w:multiLevelType w:val="multilevel"/>
    <w:tmpl w:val="445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F90DF6"/>
    <w:multiLevelType w:val="multilevel"/>
    <w:tmpl w:val="9734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5E786B"/>
    <w:multiLevelType w:val="multilevel"/>
    <w:tmpl w:val="FFD8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B76ECA"/>
    <w:multiLevelType w:val="multilevel"/>
    <w:tmpl w:val="218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112FC"/>
    <w:multiLevelType w:val="multilevel"/>
    <w:tmpl w:val="F1A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947FCF"/>
    <w:multiLevelType w:val="multilevel"/>
    <w:tmpl w:val="F1F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C17589"/>
    <w:multiLevelType w:val="multilevel"/>
    <w:tmpl w:val="D38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784B16"/>
    <w:multiLevelType w:val="multilevel"/>
    <w:tmpl w:val="BF26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C4CDF"/>
    <w:multiLevelType w:val="multilevel"/>
    <w:tmpl w:val="978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641077"/>
    <w:multiLevelType w:val="multilevel"/>
    <w:tmpl w:val="C29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7565A4"/>
    <w:multiLevelType w:val="multilevel"/>
    <w:tmpl w:val="228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93E65"/>
    <w:multiLevelType w:val="multilevel"/>
    <w:tmpl w:val="C2D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934368"/>
    <w:multiLevelType w:val="multilevel"/>
    <w:tmpl w:val="711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836086">
    <w:abstractNumId w:val="4"/>
  </w:num>
  <w:num w:numId="2" w16cid:durableId="937785778">
    <w:abstractNumId w:val="9"/>
  </w:num>
  <w:num w:numId="3" w16cid:durableId="29036188">
    <w:abstractNumId w:val="10"/>
  </w:num>
  <w:num w:numId="4" w16cid:durableId="425810437">
    <w:abstractNumId w:val="24"/>
  </w:num>
  <w:num w:numId="5" w16cid:durableId="969018233">
    <w:abstractNumId w:val="26"/>
  </w:num>
  <w:num w:numId="6" w16cid:durableId="1963681203">
    <w:abstractNumId w:val="2"/>
  </w:num>
  <w:num w:numId="7" w16cid:durableId="24254390">
    <w:abstractNumId w:val="16"/>
  </w:num>
  <w:num w:numId="8" w16cid:durableId="2124497971">
    <w:abstractNumId w:val="12"/>
  </w:num>
  <w:num w:numId="9" w16cid:durableId="1557547825">
    <w:abstractNumId w:val="13"/>
  </w:num>
  <w:num w:numId="10" w16cid:durableId="123742954">
    <w:abstractNumId w:val="14"/>
  </w:num>
  <w:num w:numId="11" w16cid:durableId="1508442591">
    <w:abstractNumId w:val="1"/>
  </w:num>
  <w:num w:numId="12" w16cid:durableId="194973164">
    <w:abstractNumId w:val="17"/>
  </w:num>
  <w:num w:numId="13" w16cid:durableId="870264824">
    <w:abstractNumId w:val="0"/>
  </w:num>
  <w:num w:numId="14" w16cid:durableId="2062172837">
    <w:abstractNumId w:val="27"/>
  </w:num>
  <w:num w:numId="15" w16cid:durableId="1487933223">
    <w:abstractNumId w:val="20"/>
  </w:num>
  <w:num w:numId="16" w16cid:durableId="423917170">
    <w:abstractNumId w:val="8"/>
  </w:num>
  <w:num w:numId="17" w16cid:durableId="1623876913">
    <w:abstractNumId w:val="29"/>
  </w:num>
  <w:num w:numId="18" w16cid:durableId="1472090985">
    <w:abstractNumId w:val="22"/>
  </w:num>
  <w:num w:numId="19" w16cid:durableId="1211112686">
    <w:abstractNumId w:val="15"/>
  </w:num>
  <w:num w:numId="20" w16cid:durableId="495803071">
    <w:abstractNumId w:val="6"/>
  </w:num>
  <w:num w:numId="21" w16cid:durableId="1980065559">
    <w:abstractNumId w:val="23"/>
  </w:num>
  <w:num w:numId="22" w16cid:durableId="872546671">
    <w:abstractNumId w:val="18"/>
  </w:num>
  <w:num w:numId="23" w16cid:durableId="1856382630">
    <w:abstractNumId w:val="7"/>
  </w:num>
  <w:num w:numId="24" w16cid:durableId="1964189370">
    <w:abstractNumId w:val="19"/>
  </w:num>
  <w:num w:numId="25" w16cid:durableId="745225752">
    <w:abstractNumId w:val="3"/>
  </w:num>
  <w:num w:numId="26" w16cid:durableId="1263101117">
    <w:abstractNumId w:val="11"/>
  </w:num>
  <w:num w:numId="27" w16cid:durableId="1619336020">
    <w:abstractNumId w:val="5"/>
  </w:num>
  <w:num w:numId="28" w16cid:durableId="500051287">
    <w:abstractNumId w:val="28"/>
  </w:num>
  <w:num w:numId="29" w16cid:durableId="517938026">
    <w:abstractNumId w:val="25"/>
  </w:num>
  <w:num w:numId="30" w16cid:durableId="141610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19"/>
    <w:rsid w:val="0009096B"/>
    <w:rsid w:val="002F1319"/>
    <w:rsid w:val="004F0326"/>
    <w:rsid w:val="00526C74"/>
    <w:rsid w:val="005655CC"/>
    <w:rsid w:val="005D4BFA"/>
    <w:rsid w:val="00656C25"/>
    <w:rsid w:val="006A794E"/>
    <w:rsid w:val="007B4D34"/>
    <w:rsid w:val="007E796A"/>
    <w:rsid w:val="009C5201"/>
    <w:rsid w:val="00A13E13"/>
    <w:rsid w:val="00B2405D"/>
    <w:rsid w:val="00C27735"/>
    <w:rsid w:val="00D2295A"/>
    <w:rsid w:val="00DF3BCA"/>
    <w:rsid w:val="00EB3D79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63E"/>
  <w15:chartTrackingRefBased/>
  <w15:docId w15:val="{19D12430-4D81-4ED8-A33A-B78D1135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1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13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activity">
    <w:name w:val="activity"/>
    <w:basedOn w:val="Normal"/>
    <w:rsid w:val="002F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24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nstancename">
    <w:name w:val="instancename"/>
    <w:basedOn w:val="DefaultParagraphFont"/>
    <w:rsid w:val="004F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11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8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4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33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8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36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42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1070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3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2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81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6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5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4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48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4491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8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4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49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63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9597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0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3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9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7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18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2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0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8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2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46199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0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3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4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69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8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8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1219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3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7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0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1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21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5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70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0274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7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7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1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69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8457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1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3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72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3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3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1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80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949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0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0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48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411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0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0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99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9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5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4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4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8024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58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30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90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31991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8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7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28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7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9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28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7028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7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53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3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8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9096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9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3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83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1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3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9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1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442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86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2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2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74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237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39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9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05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9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5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8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89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0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2238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8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7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76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7860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9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2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8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28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04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7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8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2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5435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6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2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6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58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0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5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6459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9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51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02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06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1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8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0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2303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0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63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9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2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83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7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57648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6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5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0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8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12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8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8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4811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2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6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4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98639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5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68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88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47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8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59143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9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2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0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44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47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2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9579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3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55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34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17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61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54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2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6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12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9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40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2400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8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5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8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5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2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67603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7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2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8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2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6214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8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8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86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62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7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4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2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2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7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6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85789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2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7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7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64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33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39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57477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8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3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50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9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6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52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2994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2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45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1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18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624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7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37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83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2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16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17788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0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2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1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9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3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0065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0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5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20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26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5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44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36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9153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9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3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0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21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5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4760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9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2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6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30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43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7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4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4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66212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2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51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2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5399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1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7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6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46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4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2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0533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18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26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0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228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3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97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1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07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34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57620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8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07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64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8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1111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7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8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8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66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8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0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0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5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9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0227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41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68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401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8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9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7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54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33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3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7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19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10510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0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7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7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0865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3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95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2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S0yVyG9LWc" TargetMode="External"/><Relationship Id="rId18" Type="http://schemas.openxmlformats.org/officeDocument/2006/relationships/hyperlink" Target="https://www.youtube.com/watch?v=f5HbEuya1Gg" TargetMode="External"/><Relationship Id="rId26" Type="http://schemas.openxmlformats.org/officeDocument/2006/relationships/hyperlink" Target="https://www.youtube.com/watch?v=7wREp73A1pw&amp;t=1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BLAe-Hf-eM" TargetMode="External"/><Relationship Id="rId7" Type="http://schemas.openxmlformats.org/officeDocument/2006/relationships/hyperlink" Target="https://www.youtube.com/watch?v=AKLuBSBdigw&amp;t=2s" TargetMode="External"/><Relationship Id="rId12" Type="http://schemas.openxmlformats.org/officeDocument/2006/relationships/hyperlink" Target="https://www.youtube.com/watch?v=ZHZCAaDE_QA&amp;t=1s" TargetMode="External"/><Relationship Id="rId17" Type="http://schemas.openxmlformats.org/officeDocument/2006/relationships/hyperlink" Target="https://www.youtube.com/watch?v=GvJjQhp0ECc" TargetMode="External"/><Relationship Id="rId25" Type="http://schemas.openxmlformats.org/officeDocument/2006/relationships/hyperlink" Target="https://www.youtube.com/watch?v=oKPugAySd5E&amp;t=1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81dvhbq8MA" TargetMode="External"/><Relationship Id="rId20" Type="http://schemas.openxmlformats.org/officeDocument/2006/relationships/hyperlink" Target="https://www.youtube.com/watch?v=Q3F_wJKiGXY&amp;t=1s" TargetMode="External"/><Relationship Id="rId29" Type="http://schemas.openxmlformats.org/officeDocument/2006/relationships/hyperlink" Target="https://www.youtube.com/watch?v=5N75WtG6DLM&amp;t=1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r85TAWSbRg&amp;t=1s" TargetMode="External"/><Relationship Id="rId11" Type="http://schemas.openxmlformats.org/officeDocument/2006/relationships/hyperlink" Target="https://www.youtube.com/watch?v=wVkQclixnME&amp;t=1s" TargetMode="External"/><Relationship Id="rId24" Type="http://schemas.openxmlformats.org/officeDocument/2006/relationships/hyperlink" Target="https://www.youtube.com/watch?v=zlI43kov6SQ&amp;t=1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uHFoxX0-8k4&amp;t=1s" TargetMode="External"/><Relationship Id="rId15" Type="http://schemas.openxmlformats.org/officeDocument/2006/relationships/hyperlink" Target="https://www.youtube.com/watch?v=ybWHPrGYAlk&amp;t=1s" TargetMode="External"/><Relationship Id="rId23" Type="http://schemas.openxmlformats.org/officeDocument/2006/relationships/hyperlink" Target="https://www.youtube.com/watch?v=NKsBwABSfwY" TargetMode="External"/><Relationship Id="rId28" Type="http://schemas.openxmlformats.org/officeDocument/2006/relationships/hyperlink" Target="https://www.youtube.com/watch?v=Gm_Ryd7RiEo&amp;t=2s" TargetMode="External"/><Relationship Id="rId10" Type="http://schemas.openxmlformats.org/officeDocument/2006/relationships/hyperlink" Target="https://taxila-aws.bits-pilani.ac.in/mod/page/view.php?id=54294" TargetMode="External"/><Relationship Id="rId19" Type="http://schemas.openxmlformats.org/officeDocument/2006/relationships/hyperlink" Target="https://www.youtube.com/watch?v=r8lovwIXceU&amp;t=1s" TargetMode="External"/><Relationship Id="rId31" Type="http://schemas.openxmlformats.org/officeDocument/2006/relationships/hyperlink" Target="https://www.youtube.com/watch?v=7xeqXOevtzM&amp;t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r5SSL01Qr8" TargetMode="External"/><Relationship Id="rId14" Type="http://schemas.openxmlformats.org/officeDocument/2006/relationships/hyperlink" Target="https://www.youtube.com/watch?v=ukyCD1hOsEY&amp;t=1s" TargetMode="External"/><Relationship Id="rId22" Type="http://schemas.openxmlformats.org/officeDocument/2006/relationships/hyperlink" Target="https://www.youtube.com/watch?v=GspaLqbj9jI&amp;t=1s" TargetMode="External"/><Relationship Id="rId27" Type="http://schemas.openxmlformats.org/officeDocument/2006/relationships/hyperlink" Target="https://www.youtube.com/watch?v=dBhPZ3jmDVA&amp;t=1s" TargetMode="External"/><Relationship Id="rId30" Type="http://schemas.openxmlformats.org/officeDocument/2006/relationships/hyperlink" Target="https://www.youtube.com/watch?v=2E1PgSzoBQw&amp;t=1s" TargetMode="External"/><Relationship Id="rId8" Type="http://schemas.openxmlformats.org/officeDocument/2006/relationships/hyperlink" Target="https://taxila-aws.bits-pilani.ac.in/mod/page/view.php?id=54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Chothani</dc:creator>
  <cp:keywords/>
  <dc:description/>
  <cp:lastModifiedBy>Sagar Chothani</cp:lastModifiedBy>
  <cp:revision>10</cp:revision>
  <dcterms:created xsi:type="dcterms:W3CDTF">2024-01-13T16:13:00Z</dcterms:created>
  <dcterms:modified xsi:type="dcterms:W3CDTF">2024-01-14T04:44:00Z</dcterms:modified>
</cp:coreProperties>
</file>