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F835B" w14:textId="10C815EA" w:rsidR="00EB427D" w:rsidRDefault="00C05557" w:rsidP="00C05557">
      <w:pPr>
        <w:jc w:val="center"/>
        <w:rPr>
          <w:b/>
          <w:bCs/>
          <w:sz w:val="52"/>
          <w:szCs w:val="52"/>
        </w:rPr>
      </w:pPr>
      <w:r w:rsidRPr="00C05557">
        <w:rPr>
          <w:b/>
          <w:bCs/>
          <w:sz w:val="52"/>
          <w:szCs w:val="52"/>
        </w:rPr>
        <w:t>Autoscaling in AWS</w:t>
      </w:r>
    </w:p>
    <w:p w14:paraId="58EBF46E" w14:textId="77777777" w:rsidR="00C05557" w:rsidRDefault="00C05557" w:rsidP="00C05557">
      <w:pPr>
        <w:jc w:val="center"/>
        <w:rPr>
          <w:b/>
          <w:bCs/>
          <w:sz w:val="52"/>
          <w:szCs w:val="52"/>
        </w:rPr>
      </w:pPr>
    </w:p>
    <w:p w14:paraId="3EE40C96" w14:textId="052ADAAD" w:rsidR="00C05557" w:rsidRPr="00C05557" w:rsidRDefault="00C05557" w:rsidP="00C05557">
      <w:pPr>
        <w:numPr>
          <w:ilvl w:val="0"/>
          <w:numId w:val="1"/>
        </w:numPr>
        <w:rPr>
          <w:sz w:val="20"/>
          <w:szCs w:val="20"/>
        </w:rPr>
      </w:pPr>
      <w:r w:rsidRPr="00C055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C05557">
        <w:rPr>
          <w:b/>
          <w:bCs/>
          <w:sz w:val="20"/>
          <w:szCs w:val="20"/>
        </w:rPr>
        <w:t>Auto Scaling Groups (ASGs)</w:t>
      </w:r>
    </w:p>
    <w:p w14:paraId="4DC3A88A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sz w:val="20"/>
          <w:szCs w:val="20"/>
        </w:rPr>
        <w:t>A logical group of Amazon EC2 instances managed together.</w:t>
      </w:r>
    </w:p>
    <w:p w14:paraId="66258C00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sz w:val="20"/>
          <w:szCs w:val="20"/>
        </w:rPr>
        <w:t>Specifies a minimum, maximum, and desired number of instances.</w:t>
      </w:r>
    </w:p>
    <w:p w14:paraId="4978BBFC" w14:textId="77777777" w:rsidR="00C05557" w:rsidRPr="00C05557" w:rsidRDefault="00C05557" w:rsidP="00C05557">
      <w:pPr>
        <w:numPr>
          <w:ilvl w:val="0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Scaling Policies</w:t>
      </w:r>
    </w:p>
    <w:p w14:paraId="37D0802C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Target Tracking Scaling:</w:t>
      </w:r>
      <w:r w:rsidRPr="00C05557">
        <w:rPr>
          <w:sz w:val="20"/>
          <w:szCs w:val="20"/>
        </w:rPr>
        <w:t xml:space="preserve"> Adjusts capacity to maintain a target metric (e.g., CPU utilization at 50%).</w:t>
      </w:r>
    </w:p>
    <w:p w14:paraId="54D1F8B7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Step Scaling:</w:t>
      </w:r>
      <w:r w:rsidRPr="00C05557">
        <w:rPr>
          <w:sz w:val="20"/>
          <w:szCs w:val="20"/>
        </w:rPr>
        <w:t xml:space="preserve"> Adjusts capacity in steps based on alarm thresholds.</w:t>
      </w:r>
    </w:p>
    <w:p w14:paraId="163F716E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Scheduled Scaling:</w:t>
      </w:r>
      <w:r w:rsidRPr="00C05557">
        <w:rPr>
          <w:sz w:val="20"/>
          <w:szCs w:val="20"/>
        </w:rPr>
        <w:t xml:space="preserve"> Changes capacity at specified times.</w:t>
      </w:r>
    </w:p>
    <w:p w14:paraId="1AEF407C" w14:textId="77777777" w:rsidR="00C05557" w:rsidRPr="00C05557" w:rsidRDefault="00C05557" w:rsidP="00C05557">
      <w:pPr>
        <w:numPr>
          <w:ilvl w:val="0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Launch Configuration or Launch Template</w:t>
      </w:r>
    </w:p>
    <w:p w14:paraId="67899F60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sz w:val="20"/>
          <w:szCs w:val="20"/>
        </w:rPr>
        <w:t>Defines the instance type, AMI, key pair, and other instance settings used by the Auto Scaling Group.</w:t>
      </w:r>
    </w:p>
    <w:p w14:paraId="25B406E9" w14:textId="77777777" w:rsidR="00C05557" w:rsidRPr="00C05557" w:rsidRDefault="00C05557" w:rsidP="00C05557">
      <w:pPr>
        <w:numPr>
          <w:ilvl w:val="0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Health Checks</w:t>
      </w:r>
    </w:p>
    <w:p w14:paraId="0679D4BE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sz w:val="20"/>
          <w:szCs w:val="20"/>
        </w:rPr>
        <w:t>Ensures instances are replaced if they fail. You can configure EC2 and Elastic Load Balancer (ELB) health checks.</w:t>
      </w:r>
    </w:p>
    <w:p w14:paraId="0AE32411" w14:textId="77777777" w:rsidR="00C05557" w:rsidRPr="00C05557" w:rsidRDefault="00C05557" w:rsidP="00C05557">
      <w:pPr>
        <w:numPr>
          <w:ilvl w:val="0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Termination Policy</w:t>
      </w:r>
    </w:p>
    <w:p w14:paraId="46EB45A4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sz w:val="20"/>
          <w:szCs w:val="20"/>
        </w:rPr>
        <w:t>Determines which instance to terminate during a scale-in action.</w:t>
      </w:r>
    </w:p>
    <w:p w14:paraId="4ADB7786" w14:textId="77777777" w:rsidR="00C05557" w:rsidRPr="00C05557" w:rsidRDefault="00C05557" w:rsidP="00C05557">
      <w:pPr>
        <w:numPr>
          <w:ilvl w:val="0"/>
          <w:numId w:val="1"/>
        </w:num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Lifecycle Hooks</w:t>
      </w:r>
    </w:p>
    <w:p w14:paraId="60852C70" w14:textId="77777777" w:rsidR="00C05557" w:rsidRPr="00C05557" w:rsidRDefault="00C05557" w:rsidP="00C05557">
      <w:pPr>
        <w:numPr>
          <w:ilvl w:val="1"/>
          <w:numId w:val="1"/>
        </w:numPr>
        <w:rPr>
          <w:sz w:val="20"/>
          <w:szCs w:val="20"/>
        </w:rPr>
      </w:pPr>
      <w:r w:rsidRPr="00C05557">
        <w:rPr>
          <w:sz w:val="20"/>
          <w:szCs w:val="20"/>
        </w:rPr>
        <w:t>Add custom actions when instances are launched or terminated.</w:t>
      </w:r>
    </w:p>
    <w:p w14:paraId="366DA616" w14:textId="77777777" w:rsidR="00C05557" w:rsidRPr="00C05557" w:rsidRDefault="00C05557" w:rsidP="00C05557">
      <w:pPr>
        <w:rPr>
          <w:sz w:val="20"/>
          <w:szCs w:val="20"/>
        </w:rPr>
      </w:pPr>
      <w:r w:rsidRPr="00C05557">
        <w:rPr>
          <w:b/>
          <w:bCs/>
          <w:sz w:val="20"/>
          <w:szCs w:val="20"/>
        </w:rPr>
        <w:t>Create a Launch Template:</w:t>
      </w:r>
    </w:p>
    <w:p w14:paraId="27896AC4" w14:textId="77777777" w:rsidR="00C05557" w:rsidRPr="00C05557" w:rsidRDefault="00C05557" w:rsidP="00C05557">
      <w:pPr>
        <w:numPr>
          <w:ilvl w:val="0"/>
          <w:numId w:val="2"/>
        </w:numPr>
        <w:rPr>
          <w:sz w:val="20"/>
          <w:szCs w:val="20"/>
        </w:rPr>
      </w:pPr>
      <w:r w:rsidRPr="00C05557">
        <w:rPr>
          <w:sz w:val="20"/>
          <w:szCs w:val="20"/>
        </w:rPr>
        <w:t xml:space="preserve">Go to </w:t>
      </w:r>
      <w:r w:rsidRPr="00C05557">
        <w:rPr>
          <w:b/>
          <w:bCs/>
          <w:sz w:val="20"/>
          <w:szCs w:val="20"/>
        </w:rPr>
        <w:t>EC2 Console</w:t>
      </w:r>
      <w:r w:rsidRPr="00C05557">
        <w:rPr>
          <w:sz w:val="20"/>
          <w:szCs w:val="20"/>
        </w:rPr>
        <w:t xml:space="preserve"> → </w:t>
      </w:r>
      <w:r w:rsidRPr="00C05557">
        <w:rPr>
          <w:b/>
          <w:bCs/>
          <w:sz w:val="20"/>
          <w:szCs w:val="20"/>
        </w:rPr>
        <w:t>Launch Templates</w:t>
      </w:r>
      <w:r w:rsidRPr="00C05557">
        <w:rPr>
          <w:sz w:val="20"/>
          <w:szCs w:val="20"/>
        </w:rPr>
        <w:t xml:space="preserve"> → </w:t>
      </w:r>
      <w:r w:rsidRPr="00C05557">
        <w:rPr>
          <w:b/>
          <w:bCs/>
          <w:sz w:val="20"/>
          <w:szCs w:val="20"/>
        </w:rPr>
        <w:t>Create Launch Template</w:t>
      </w:r>
      <w:r w:rsidRPr="00C05557">
        <w:rPr>
          <w:sz w:val="20"/>
          <w:szCs w:val="20"/>
        </w:rPr>
        <w:t>.</w:t>
      </w:r>
    </w:p>
    <w:p w14:paraId="5DD1B3B3" w14:textId="77777777" w:rsidR="00C05557" w:rsidRPr="00C05557" w:rsidRDefault="00C05557" w:rsidP="00C05557">
      <w:pPr>
        <w:numPr>
          <w:ilvl w:val="0"/>
          <w:numId w:val="2"/>
        </w:numPr>
        <w:rPr>
          <w:sz w:val="20"/>
          <w:szCs w:val="20"/>
        </w:rPr>
      </w:pPr>
      <w:r w:rsidRPr="00C05557">
        <w:rPr>
          <w:sz w:val="20"/>
          <w:szCs w:val="20"/>
        </w:rPr>
        <w:t>Specify the AMI, instance type, key pair, and security group.</w:t>
      </w:r>
    </w:p>
    <w:p w14:paraId="61702CC7" w14:textId="7006BFF1" w:rsidR="00C05557" w:rsidRDefault="00C05557" w:rsidP="00C05557">
      <w:pPr>
        <w:rPr>
          <w:sz w:val="20"/>
          <w:szCs w:val="20"/>
        </w:rPr>
      </w:pPr>
    </w:p>
    <w:p w14:paraId="071AAE76" w14:textId="77777777" w:rsidR="00D67456" w:rsidRDefault="00D67456" w:rsidP="00C05557">
      <w:pPr>
        <w:rPr>
          <w:sz w:val="20"/>
          <w:szCs w:val="20"/>
        </w:rPr>
      </w:pPr>
    </w:p>
    <w:p w14:paraId="11B34726" w14:textId="77777777" w:rsidR="00D67456" w:rsidRDefault="00D67456" w:rsidP="00C05557">
      <w:pPr>
        <w:rPr>
          <w:sz w:val="20"/>
          <w:szCs w:val="20"/>
        </w:rPr>
      </w:pPr>
    </w:p>
    <w:p w14:paraId="22A59E78" w14:textId="77777777" w:rsidR="00D67456" w:rsidRDefault="00D67456" w:rsidP="00C05557">
      <w:pPr>
        <w:rPr>
          <w:sz w:val="20"/>
          <w:szCs w:val="20"/>
        </w:rPr>
      </w:pPr>
    </w:p>
    <w:p w14:paraId="628CFACA" w14:textId="77777777" w:rsidR="00D67456" w:rsidRDefault="00D67456" w:rsidP="00C05557">
      <w:pPr>
        <w:rPr>
          <w:sz w:val="20"/>
          <w:szCs w:val="20"/>
        </w:rPr>
      </w:pPr>
    </w:p>
    <w:p w14:paraId="5FF17775" w14:textId="77777777" w:rsidR="00D67456" w:rsidRDefault="00D67456" w:rsidP="00C05557">
      <w:pPr>
        <w:rPr>
          <w:sz w:val="20"/>
          <w:szCs w:val="20"/>
        </w:rPr>
      </w:pPr>
    </w:p>
    <w:p w14:paraId="5D2367FB" w14:textId="77777777" w:rsidR="00D67456" w:rsidRDefault="00D67456" w:rsidP="00C05557">
      <w:pPr>
        <w:rPr>
          <w:sz w:val="20"/>
          <w:szCs w:val="20"/>
        </w:rPr>
      </w:pPr>
    </w:p>
    <w:p w14:paraId="2E9FFE19" w14:textId="6DDBEAC4" w:rsidR="00D67456" w:rsidRDefault="00D67456" w:rsidP="00C05557">
      <w:pPr>
        <w:rPr>
          <w:sz w:val="20"/>
          <w:szCs w:val="20"/>
        </w:rPr>
      </w:pPr>
      <w:r w:rsidRPr="00D67456">
        <w:rPr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C406901" wp14:editId="51E4F931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5282565" cy="3895090"/>
            <wp:effectExtent l="0" t="0" r="0" b="0"/>
            <wp:wrapSquare wrapText="bothSides"/>
            <wp:docPr id="959913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323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794CA" w14:textId="77777777" w:rsidR="00820029" w:rsidRDefault="00820029" w:rsidP="00C05557">
      <w:pPr>
        <w:rPr>
          <w:sz w:val="20"/>
          <w:szCs w:val="20"/>
        </w:rPr>
      </w:pPr>
    </w:p>
    <w:p w14:paraId="5AD27406" w14:textId="77777777" w:rsidR="00820029" w:rsidRDefault="00820029" w:rsidP="00C05557">
      <w:pPr>
        <w:rPr>
          <w:sz w:val="20"/>
          <w:szCs w:val="20"/>
        </w:rPr>
      </w:pPr>
    </w:p>
    <w:p w14:paraId="3772A2B3" w14:textId="77777777" w:rsidR="00820029" w:rsidRDefault="00820029" w:rsidP="00C05557">
      <w:pPr>
        <w:rPr>
          <w:sz w:val="20"/>
          <w:szCs w:val="20"/>
        </w:rPr>
      </w:pPr>
    </w:p>
    <w:p w14:paraId="6541DE3D" w14:textId="7545F454" w:rsidR="00820029" w:rsidRDefault="00820029">
      <w:pPr>
        <w:rPr>
          <w:sz w:val="20"/>
          <w:szCs w:val="20"/>
        </w:rPr>
      </w:pPr>
      <w:r w:rsidRPr="00D67456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8D6CFD" wp14:editId="2E1320F6">
            <wp:simplePos x="0" y="0"/>
            <wp:positionH relativeFrom="margin">
              <wp:align>left</wp:align>
            </wp:positionH>
            <wp:positionV relativeFrom="paragraph">
              <wp:posOffset>2904515</wp:posOffset>
            </wp:positionV>
            <wp:extent cx="5640705" cy="4880313"/>
            <wp:effectExtent l="0" t="0" r="0" b="0"/>
            <wp:wrapSquare wrapText="bothSides"/>
            <wp:docPr id="85966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119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880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br w:type="page"/>
      </w:r>
    </w:p>
    <w:p w14:paraId="1DF8ABE7" w14:textId="6B910151" w:rsidR="00820029" w:rsidRDefault="00820029" w:rsidP="00C05557">
      <w:pPr>
        <w:rPr>
          <w:sz w:val="20"/>
          <w:szCs w:val="20"/>
        </w:rPr>
      </w:pPr>
      <w:r w:rsidRPr="00820029">
        <w:rPr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34EC76D0" wp14:editId="0692CD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26130"/>
            <wp:effectExtent l="0" t="0" r="2540" b="7620"/>
            <wp:wrapSquare wrapText="bothSides"/>
            <wp:docPr id="156788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879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77094" w14:textId="77777777" w:rsidR="00820029" w:rsidRDefault="00820029" w:rsidP="00C05557">
      <w:pPr>
        <w:rPr>
          <w:sz w:val="20"/>
          <w:szCs w:val="20"/>
        </w:rPr>
      </w:pPr>
    </w:p>
    <w:p w14:paraId="3BD339EB" w14:textId="70E41717" w:rsidR="00820029" w:rsidRDefault="00820029" w:rsidP="00C05557">
      <w:pPr>
        <w:rPr>
          <w:sz w:val="20"/>
          <w:szCs w:val="20"/>
        </w:rPr>
      </w:pPr>
      <w:r w:rsidRPr="00820029"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956B8E0" wp14:editId="7FF574E7">
            <wp:simplePos x="0" y="0"/>
            <wp:positionH relativeFrom="column">
              <wp:posOffset>0</wp:posOffset>
            </wp:positionH>
            <wp:positionV relativeFrom="paragraph">
              <wp:posOffset>-239</wp:posOffset>
            </wp:positionV>
            <wp:extent cx="5731510" cy="3162935"/>
            <wp:effectExtent l="0" t="0" r="2540" b="0"/>
            <wp:wrapSquare wrapText="bothSides"/>
            <wp:docPr id="923362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235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C449A" w14:textId="4D23E646" w:rsidR="00820029" w:rsidRDefault="00820029" w:rsidP="00C05557">
      <w:pPr>
        <w:rPr>
          <w:sz w:val="20"/>
          <w:szCs w:val="20"/>
        </w:rPr>
      </w:pPr>
    </w:p>
    <w:p w14:paraId="53ED2B31" w14:textId="5ECA61C5" w:rsidR="00820029" w:rsidRDefault="00820029" w:rsidP="00C05557">
      <w:pPr>
        <w:rPr>
          <w:sz w:val="20"/>
          <w:szCs w:val="20"/>
        </w:rPr>
      </w:pPr>
    </w:p>
    <w:p w14:paraId="0779E9EE" w14:textId="77777777" w:rsidR="00820029" w:rsidRDefault="00820029" w:rsidP="00C05557">
      <w:pPr>
        <w:rPr>
          <w:sz w:val="20"/>
          <w:szCs w:val="20"/>
        </w:rPr>
      </w:pPr>
    </w:p>
    <w:p w14:paraId="605062BA" w14:textId="77777777" w:rsidR="00820029" w:rsidRDefault="00820029" w:rsidP="00C05557">
      <w:pPr>
        <w:rPr>
          <w:sz w:val="20"/>
          <w:szCs w:val="20"/>
        </w:rPr>
      </w:pPr>
    </w:p>
    <w:p w14:paraId="4C7C368C" w14:textId="77777777" w:rsidR="00820029" w:rsidRDefault="00820029" w:rsidP="00C05557">
      <w:pPr>
        <w:rPr>
          <w:sz w:val="20"/>
          <w:szCs w:val="20"/>
        </w:rPr>
      </w:pPr>
    </w:p>
    <w:p w14:paraId="06AFF5D1" w14:textId="77777777" w:rsidR="00820029" w:rsidRDefault="00820029" w:rsidP="00C05557">
      <w:pPr>
        <w:rPr>
          <w:sz w:val="20"/>
          <w:szCs w:val="20"/>
        </w:rPr>
      </w:pPr>
    </w:p>
    <w:p w14:paraId="57F028D0" w14:textId="77777777" w:rsidR="00820029" w:rsidRDefault="00820029" w:rsidP="00C05557">
      <w:pPr>
        <w:rPr>
          <w:sz w:val="20"/>
          <w:szCs w:val="20"/>
        </w:rPr>
      </w:pPr>
    </w:p>
    <w:p w14:paraId="754815F1" w14:textId="7665D289" w:rsidR="00820029" w:rsidRDefault="00820029" w:rsidP="00C05557">
      <w:pPr>
        <w:rPr>
          <w:sz w:val="20"/>
          <w:szCs w:val="20"/>
        </w:rPr>
      </w:pPr>
      <w:r w:rsidRPr="00820029"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B4AC922" wp14:editId="70AB8AB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698500"/>
            <wp:effectExtent l="0" t="0" r="2540" b="6350"/>
            <wp:wrapSquare wrapText="bothSides"/>
            <wp:docPr id="4519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79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029">
        <w:rPr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885D1CE" wp14:editId="2B3A214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377565"/>
            <wp:effectExtent l="0" t="0" r="2540" b="0"/>
            <wp:wrapSquare wrapText="bothSides"/>
            <wp:docPr id="115972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2890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029">
        <w:rPr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95EBF4B" wp14:editId="4EE620B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4297045"/>
            <wp:effectExtent l="0" t="0" r="2540" b="8255"/>
            <wp:wrapSquare wrapText="bothSides"/>
            <wp:docPr id="9292323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2322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7FA5D" w14:textId="77777777" w:rsidR="00820029" w:rsidRDefault="00820029" w:rsidP="00C05557">
      <w:pPr>
        <w:rPr>
          <w:sz w:val="20"/>
          <w:szCs w:val="20"/>
        </w:rPr>
      </w:pPr>
    </w:p>
    <w:p w14:paraId="78006075" w14:textId="77777777" w:rsidR="00820029" w:rsidRDefault="00820029" w:rsidP="00C05557">
      <w:pPr>
        <w:rPr>
          <w:sz w:val="20"/>
          <w:szCs w:val="20"/>
        </w:rPr>
      </w:pPr>
    </w:p>
    <w:p w14:paraId="1B0E0B5A" w14:textId="77777777" w:rsidR="00820029" w:rsidRDefault="00820029" w:rsidP="00C05557">
      <w:pPr>
        <w:rPr>
          <w:sz w:val="20"/>
          <w:szCs w:val="20"/>
        </w:rPr>
      </w:pPr>
    </w:p>
    <w:p w14:paraId="27D3DD0C" w14:textId="77777777" w:rsidR="00820029" w:rsidRDefault="00820029" w:rsidP="00C05557">
      <w:pPr>
        <w:rPr>
          <w:sz w:val="20"/>
          <w:szCs w:val="20"/>
        </w:rPr>
      </w:pPr>
    </w:p>
    <w:p w14:paraId="2A9596DA" w14:textId="77777777" w:rsidR="00820029" w:rsidRDefault="00820029" w:rsidP="00C05557">
      <w:pPr>
        <w:rPr>
          <w:sz w:val="20"/>
          <w:szCs w:val="20"/>
        </w:rPr>
      </w:pPr>
    </w:p>
    <w:p w14:paraId="04FF2806" w14:textId="77777777" w:rsidR="00820029" w:rsidRDefault="00820029" w:rsidP="00C05557">
      <w:pPr>
        <w:rPr>
          <w:sz w:val="20"/>
          <w:szCs w:val="20"/>
        </w:rPr>
      </w:pPr>
    </w:p>
    <w:p w14:paraId="18E19940" w14:textId="77777777" w:rsidR="00820029" w:rsidRDefault="00820029" w:rsidP="00C05557">
      <w:pPr>
        <w:rPr>
          <w:sz w:val="20"/>
          <w:szCs w:val="20"/>
        </w:rPr>
      </w:pPr>
    </w:p>
    <w:p w14:paraId="7F0617BB" w14:textId="77777777" w:rsidR="00820029" w:rsidRDefault="00820029" w:rsidP="00C05557">
      <w:pPr>
        <w:rPr>
          <w:sz w:val="20"/>
          <w:szCs w:val="20"/>
        </w:rPr>
      </w:pPr>
    </w:p>
    <w:p w14:paraId="72FC74E8" w14:textId="77777777" w:rsidR="00820029" w:rsidRDefault="00820029" w:rsidP="00C05557">
      <w:pPr>
        <w:rPr>
          <w:sz w:val="20"/>
          <w:szCs w:val="20"/>
        </w:rPr>
      </w:pPr>
    </w:p>
    <w:p w14:paraId="456771A8" w14:textId="77777777" w:rsidR="00820029" w:rsidRDefault="00820029" w:rsidP="00C05557">
      <w:pPr>
        <w:rPr>
          <w:sz w:val="20"/>
          <w:szCs w:val="20"/>
        </w:rPr>
      </w:pPr>
    </w:p>
    <w:p w14:paraId="49F43342" w14:textId="77777777" w:rsidR="00820029" w:rsidRDefault="00820029" w:rsidP="00C05557">
      <w:pPr>
        <w:rPr>
          <w:sz w:val="20"/>
          <w:szCs w:val="20"/>
        </w:rPr>
      </w:pPr>
    </w:p>
    <w:p w14:paraId="3BDCA0B5" w14:textId="77777777" w:rsidR="00820029" w:rsidRDefault="00820029" w:rsidP="00C05557">
      <w:pPr>
        <w:rPr>
          <w:sz w:val="20"/>
          <w:szCs w:val="20"/>
        </w:rPr>
      </w:pPr>
    </w:p>
    <w:p w14:paraId="29D34F93" w14:textId="77777777" w:rsidR="00820029" w:rsidRDefault="00820029" w:rsidP="00C05557">
      <w:pPr>
        <w:rPr>
          <w:sz w:val="20"/>
          <w:szCs w:val="20"/>
        </w:rPr>
      </w:pPr>
    </w:p>
    <w:p w14:paraId="69DA68EE" w14:textId="77777777" w:rsidR="00820029" w:rsidRDefault="00820029" w:rsidP="00C05557">
      <w:pPr>
        <w:rPr>
          <w:sz w:val="20"/>
          <w:szCs w:val="20"/>
        </w:rPr>
      </w:pPr>
    </w:p>
    <w:p w14:paraId="2753E0F1" w14:textId="77777777" w:rsidR="00820029" w:rsidRDefault="00820029" w:rsidP="00C05557">
      <w:pPr>
        <w:rPr>
          <w:sz w:val="20"/>
          <w:szCs w:val="20"/>
        </w:rPr>
      </w:pPr>
    </w:p>
    <w:p w14:paraId="2B3546BF" w14:textId="77777777" w:rsidR="00820029" w:rsidRDefault="00820029" w:rsidP="00C05557">
      <w:pPr>
        <w:rPr>
          <w:sz w:val="20"/>
          <w:szCs w:val="20"/>
        </w:rPr>
      </w:pPr>
    </w:p>
    <w:p w14:paraId="1ADE01EB" w14:textId="77777777" w:rsidR="00820029" w:rsidRDefault="00820029" w:rsidP="00C05557">
      <w:pPr>
        <w:rPr>
          <w:sz w:val="20"/>
          <w:szCs w:val="20"/>
        </w:rPr>
      </w:pPr>
    </w:p>
    <w:p w14:paraId="7829804C" w14:textId="77777777" w:rsidR="00820029" w:rsidRDefault="00820029" w:rsidP="00C05557">
      <w:pPr>
        <w:rPr>
          <w:sz w:val="20"/>
          <w:szCs w:val="20"/>
        </w:rPr>
      </w:pPr>
    </w:p>
    <w:p w14:paraId="0E9E6B00" w14:textId="77777777" w:rsidR="00820029" w:rsidRDefault="00820029" w:rsidP="00C05557">
      <w:pPr>
        <w:rPr>
          <w:sz w:val="20"/>
          <w:szCs w:val="20"/>
        </w:rPr>
      </w:pPr>
    </w:p>
    <w:p w14:paraId="18330707" w14:textId="32B4E3AE" w:rsidR="00820029" w:rsidRDefault="00820029" w:rsidP="00C05557">
      <w:pPr>
        <w:rPr>
          <w:sz w:val="20"/>
          <w:szCs w:val="20"/>
        </w:rPr>
      </w:pPr>
    </w:p>
    <w:p w14:paraId="1E206CA1" w14:textId="4649633D" w:rsidR="00D67456" w:rsidRPr="00C05557" w:rsidRDefault="00D67456" w:rsidP="00C05557">
      <w:pPr>
        <w:rPr>
          <w:sz w:val="20"/>
          <w:szCs w:val="20"/>
        </w:rPr>
      </w:pPr>
      <w:r w:rsidRPr="00D67456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EA07A65" wp14:editId="347714EA">
            <wp:simplePos x="0" y="0"/>
            <wp:positionH relativeFrom="margin">
              <wp:align>left</wp:align>
            </wp:positionH>
            <wp:positionV relativeFrom="paragraph">
              <wp:posOffset>5391150</wp:posOffset>
            </wp:positionV>
            <wp:extent cx="6167755" cy="3465195"/>
            <wp:effectExtent l="0" t="0" r="4445" b="1905"/>
            <wp:wrapSquare wrapText="bothSides"/>
            <wp:docPr id="153690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059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610" cy="346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7456" w:rsidRPr="00C0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4D3D"/>
    <w:multiLevelType w:val="multilevel"/>
    <w:tmpl w:val="A120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D6D45"/>
    <w:multiLevelType w:val="multilevel"/>
    <w:tmpl w:val="8A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143681">
    <w:abstractNumId w:val="1"/>
  </w:num>
  <w:num w:numId="2" w16cid:durableId="62844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7"/>
    <w:rsid w:val="007159B4"/>
    <w:rsid w:val="00820029"/>
    <w:rsid w:val="00A94936"/>
    <w:rsid w:val="00C05557"/>
    <w:rsid w:val="00D4343E"/>
    <w:rsid w:val="00D67456"/>
    <w:rsid w:val="00E72ED5"/>
    <w:rsid w:val="00E94E9E"/>
    <w:rsid w:val="00E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39A"/>
  <w15:chartTrackingRefBased/>
  <w15:docId w15:val="{37ACA017-B1A8-4CE9-9508-0D39D778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55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Lalge, Sagar</dc:creator>
  <cp:keywords/>
  <dc:description/>
  <cp:lastModifiedBy>Dattatraya Lalge, Sagar</cp:lastModifiedBy>
  <cp:revision>1</cp:revision>
  <dcterms:created xsi:type="dcterms:W3CDTF">2024-11-26T07:23:00Z</dcterms:created>
  <dcterms:modified xsi:type="dcterms:W3CDTF">2024-11-26T07:53:00Z</dcterms:modified>
</cp:coreProperties>
</file>