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Salp Swarm Algorithm (SSA) source codes version 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R2016a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Main paper: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S. Mirjalili, A.H. Gandomi, S.Z. Mirjalili, S. Saremi, H. Faris, S.M. Mirjalili,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Salp Swarm Algorithm: A bio-inspired optimizer for engineering design problems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Advances in Engineering Software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DOI: http://dx.doi.org/10.1016/j.advengsoft.2017.07.002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[FoodFitness,FoodPosition,Convergence_curve]=SSA(N,Max_iter,lb,ub,dim,fobj)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size(ub,1)==1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ub=ones(dim,1)*ub;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lb=ones(dim,1)*lb;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Convergence_curve = zeros(1,Max_iter);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%Initialize the positions of salps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SalpPositions=initialization(N,dim,ub,lb);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FoodPosition=zeros(1,dim);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FoodFitness=inf;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%calculate the fitness of initial salps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i=1:size(SalpPositions,1)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SalpFitness(1,i)=fobj(SalpPositions(i,:));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[sorted_salps_fitness,sorted_indexes]=sort(SalpFitness);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newindex=1:N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Sorted_salps(newindex,:)=SalpPositions(sorted_indexes(newindex),:);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FoodPosition=Sorted_salps(1,:);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FoodFitness=sorted_salps_fitness(1);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%Main loop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l=2; % start from the second iteration since the first iteration was dedicated to calculating the fitness of salps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while l&lt;Max_iter+1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c1 = 2*exp(-(4*l/Max_iter)^2); % Eq. (3.2) in the paper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for i=1:size(SalpPositions,1)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SalpPositions= SalpPositions';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if i&lt;=N/2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for j=1:1:dim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c2=rand();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c3=rand();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%%%%%%%%%%%%% % Eq. (3.1) in the paper %%%%%%%%%%%%%%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if c3&lt;0.5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SalpPositions(j,i)=FoodPosition(j)+c1*((ub(j)-lb(j))*c2+lb(j));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else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SalpPositions(j,i)=FoodPosition(j)-c1*((ub(j)-lb(j))*c2+lb(j));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end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%%%%%%%%%%%%%%%%%%%%%%%%%%%%%%%%%%%%%%%%%%%%%%%%%%%%%%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end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elseif i&gt;N/2 &amp;&amp; i&lt;N+1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point1=SalpPositions(:,i-1);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point2=SalpPositions(:,i);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SalpPositions(:,i)=(point2+point1)/2; % % Eq. (3.4) in the paper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end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SalpPositions= SalpPositions';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end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for i=1:size(SalpPositions,1)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Tp=SalpPositions(i,:)&gt;ub';Tm=SalpPositions(i,:)&lt;lb';SalpPositions(i,:)=(SalpPositions(i,:).*(~(Tp+Tm)))+ub'.*Tp+lb'.*Tm;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SalpFitness(1,i)=fobj(SalpPositions(i,:));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if SalpFitness(1,i)&lt;FoodFitness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FoodPosition=SalpPositions(i,:);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FoodFitness=SalpFitness(1,i);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end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end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Convergence_curve(l)=FoodFitness;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l = l + 1;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%MY CODE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[FoodFitness, FoodPosition, Convergence_curve] = SSA(N, Max_iter, lb, ub, dim, fobj)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Ensure ub and lb are row vectors with length equal to dim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length(ub) ~= dim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ub = repmat(ub(1), 1, dim); % Expand ub to match dimension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length(lb) ~= dim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lb = repmat(lb(1), 1, dim); % Expand lb to match dimension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Convergence_curve = zeros(1, Max_iter);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the positions of salps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SalpPositions = initialization(N, dim, ub, lb);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FoodPosition = zeros(1, dim);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FoodFitness = inf;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Calculate the fitness of initial salps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1:size(SalpPositions, 1)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SalpFitness(1, i) = fobj(SalpPositions(i, :));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[sorted_salps_fitness, sorted_indexes] = sort(SalpFitness);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newindex = 1:N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Sorted_salps(newindex, :) = SalpPositions(sorted_indexes(newindex), :);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FoodPosition = Sorted_salps(1, :);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FoodFitness = sorted_salps_fitness(1);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Main loop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= 2; % Start from the second iteration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l &lt; Max_iter + 1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c1 = 2 * exp(-(4 * l / Max_iter) ^ 2); % Eq. (3.2) in the paper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1:size(SalpPositions, 1)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 &lt;= N / 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j = 1:dim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c2 = rand();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c3 = rand();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% Eq. (3.1) in the paper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c3 &lt; 0.5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SalpPositions(i, j) = FoodPosition(j) + c1 * ((ub(j) - lb(j)) * c2 + lb(j));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SalpPositions(i, j) = FoodPosition(j) - c1 * ((ub(j) - lb(j)) * c2 + lb(j));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elseif i &gt; N / 2 &amp;&amp; i &lt;= 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point1 = SalpPositions(i - 1, :);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point2 = SalpPositions(i, :);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SalpPositions(i, :) = (point2 + point1) / 2; % Eq. (3.4) in the paper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Boundary condition check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Tp = SalpPositions(i, :) &gt; ub;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Tm = SalpPositions(i, :) &lt; lb;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SalpPositions(i, :) = (SalpPositions(i, :) .* (~(Tp + Tm))) + ub .* Tp + lb .* Tm;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Fitness evaluation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SalpFitness(1, i) = fobj(SalpPositions(i, :));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SalpFitness(1, i) &lt; FoodFitness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FoodPosition = SalpPositions(i, :);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FoodFitness = SalpFitness(1, i);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Convergence_curve(l) = FoodFitness;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 = l + 1;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