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DF04" w14:textId="10BCB9D6" w:rsidR="00C232CA" w:rsidRDefault="00C232CA" w:rsidP="00C232CA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C232CA">
        <w:rPr>
          <w:rFonts w:ascii="Calibri" w:hAnsi="Calibri" w:cs="Calibri"/>
          <w:b/>
          <w:bCs/>
          <w:sz w:val="36"/>
          <w:szCs w:val="36"/>
        </w:rPr>
        <w:t>VLAN Concepts Theory</w:t>
      </w:r>
    </w:p>
    <w:p w14:paraId="1E7E91D9" w14:textId="77777777" w:rsidR="00C232CA" w:rsidRDefault="00C232CA" w:rsidP="00C232CA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0EE1D0C" w14:textId="7146AD3A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 w:rsidRPr="00C232CA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C232CA">
        <w:rPr>
          <w:rFonts w:ascii="Calibri" w:hAnsi="Calibri" w:cs="Calibri"/>
          <w:b/>
          <w:bCs/>
          <w:sz w:val="32"/>
          <w:szCs w:val="32"/>
        </w:rPr>
        <w:t>On a Cisco Packet Tracer switch, create two VLANs named 'Engineering' (VLAN 10) and 'Marketing' (VLAN 20) using the CLI commands</w:t>
      </w:r>
      <w:r w:rsidRPr="00C232CA">
        <w:rPr>
          <w:rFonts w:ascii="Calibri" w:hAnsi="Calibri" w:cs="Calibri"/>
          <w:b/>
          <w:bCs/>
          <w:sz w:val="32"/>
          <w:szCs w:val="32"/>
        </w:rPr>
        <w:t>?</w:t>
      </w:r>
    </w:p>
    <w:p w14:paraId="5C4A279B" w14:textId="77777777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216E37DD" w14:textId="2B9369D6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0137ED4" w14:textId="77777777" w:rsidR="00C232CA" w:rsidRPr="00C232CA" w:rsidRDefault="00C232CA" w:rsidP="00C232CA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>I opened Cisco Packet Tracer and selected a 2960 switch. I used the CLI to create two VLANs.</w:t>
      </w:r>
    </w:p>
    <w:p w14:paraId="06F529BD" w14:textId="77777777" w:rsidR="00C232CA" w:rsidRPr="00C232CA" w:rsidRDefault="00C232CA" w:rsidP="00C232CA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>VLAN 10 — Engineering</w:t>
      </w:r>
    </w:p>
    <w:p w14:paraId="064EFD46" w14:textId="77777777" w:rsidR="00C232CA" w:rsidRPr="00C232CA" w:rsidRDefault="00C232CA" w:rsidP="00C232CA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>VLAN 20 — Marketing</w:t>
      </w:r>
    </w:p>
    <w:p w14:paraId="1F571DBF" w14:textId="77777777" w:rsidR="00C232CA" w:rsidRPr="00C232CA" w:rsidRDefault="00C232CA" w:rsidP="00C232CA">
      <w:pPr>
        <w:ind w:left="720"/>
        <w:rPr>
          <w:rFonts w:ascii="Aptos" w:hAnsi="Aptos" w:cs="Calibri"/>
          <w:sz w:val="28"/>
          <w:szCs w:val="28"/>
        </w:rPr>
      </w:pPr>
      <w:r w:rsidRPr="00C232CA">
        <w:rPr>
          <w:rFonts w:ascii="Aptos" w:hAnsi="Aptos" w:cs="Calibri"/>
          <w:sz w:val="28"/>
          <w:szCs w:val="28"/>
        </w:rPr>
        <w:t xml:space="preserve">After creating both VLANs, I used the show </w:t>
      </w:r>
      <w:proofErr w:type="spellStart"/>
      <w:r w:rsidRPr="00C232CA">
        <w:rPr>
          <w:rFonts w:ascii="Aptos" w:hAnsi="Aptos" w:cs="Calibri"/>
          <w:sz w:val="28"/>
          <w:szCs w:val="28"/>
        </w:rPr>
        <w:t>vlan</w:t>
      </w:r>
      <w:proofErr w:type="spellEnd"/>
      <w:r w:rsidRPr="00C232CA">
        <w:rPr>
          <w:rFonts w:ascii="Aptos" w:hAnsi="Aptos" w:cs="Calibri"/>
          <w:sz w:val="28"/>
          <w:szCs w:val="28"/>
        </w:rPr>
        <w:t xml:space="preserve"> brief command to verify the configuration.</w:t>
      </w:r>
    </w:p>
    <w:p w14:paraId="6C1CFC53" w14:textId="77777777" w:rsidR="00C232CA" w:rsidRPr="00C232CA" w:rsidRDefault="00C232CA" w:rsidP="00C232C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C232CA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C232CA">
        <w:rPr>
          <w:rFonts w:ascii="Aptos" w:hAnsi="Aptos" w:cs="Calibri"/>
          <w:sz w:val="28"/>
          <w:szCs w:val="28"/>
        </w:rPr>
        <w:t>Both VLANs were created successfully on the switch.</w:t>
      </w:r>
    </w:p>
    <w:p w14:paraId="6CC39E31" w14:textId="1CF8C73B" w:rsidR="00C232CA" w:rsidRP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EFFDD41" wp14:editId="5CACC743">
            <wp:extent cx="5731510" cy="3582035"/>
            <wp:effectExtent l="0" t="0" r="2540" b="0"/>
            <wp:docPr id="213943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9764" name="Picture 2139439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FBF5" w14:textId="77777777" w:rsidR="00C232CA" w:rsidRP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5C8BA3B2" w14:textId="45E54CF7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 w:rsidRPr="00C232CA">
        <w:rPr>
          <w:rFonts w:ascii="Calibri" w:hAnsi="Calibri" w:cs="Calibri"/>
          <w:b/>
          <w:bCs/>
          <w:sz w:val="32"/>
          <w:szCs w:val="32"/>
        </w:rPr>
        <w:t xml:space="preserve">Q2.  </w:t>
      </w:r>
      <w:r w:rsidRPr="00C232CA">
        <w:rPr>
          <w:rFonts w:ascii="Calibri" w:hAnsi="Calibri" w:cs="Calibri"/>
          <w:b/>
          <w:bCs/>
          <w:sz w:val="32"/>
          <w:szCs w:val="32"/>
        </w:rPr>
        <w:t>Assign ports FastEthernet0/1 and FastEthernet0/2 to VLAN 10, and ports FastEthernet0/3 and FastEthernet0/4 to VLAN 20 on your switch</w:t>
      </w:r>
      <w:r w:rsidRPr="00C232CA">
        <w:rPr>
          <w:rFonts w:ascii="Calibri" w:hAnsi="Calibri" w:cs="Calibri"/>
          <w:b/>
          <w:bCs/>
          <w:sz w:val="32"/>
          <w:szCs w:val="32"/>
        </w:rPr>
        <w:t>?</w:t>
      </w:r>
    </w:p>
    <w:p w14:paraId="10B6D239" w14:textId="77777777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61ADCC8F" w14:textId="59FC2AE1" w:rsidR="00C232CA" w:rsidRDefault="00C232CA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78C5FA5" w14:textId="77777777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>I configured the switch ports using CLI commands in Cisco Packet Tracer.</w:t>
      </w:r>
    </w:p>
    <w:p w14:paraId="1F3E0241" w14:textId="77777777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>I assigned FastEthernet0/1 and FastEthernet0/2 to VLAN 10 (Engineering), and FastEthernet0/3 and FastEthernet0/4 to VLAN 20 (Marketing).</w:t>
      </w:r>
    </w:p>
    <w:p w14:paraId="28E92BC4" w14:textId="77777777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 xml:space="preserve">I used the switchport mode access and switchport access </w:t>
      </w:r>
      <w:proofErr w:type="spellStart"/>
      <w:r w:rsidRPr="00A42560">
        <w:rPr>
          <w:rFonts w:ascii="Aptos" w:hAnsi="Aptos" w:cs="Calibri"/>
          <w:sz w:val="28"/>
          <w:szCs w:val="28"/>
        </w:rPr>
        <w:t>vlan</w:t>
      </w:r>
      <w:proofErr w:type="spellEnd"/>
      <w:r w:rsidRPr="00A42560">
        <w:rPr>
          <w:rFonts w:ascii="Aptos" w:hAnsi="Aptos" w:cs="Calibri"/>
          <w:sz w:val="28"/>
          <w:szCs w:val="28"/>
        </w:rPr>
        <w:t xml:space="preserve"> commands to assign the ports.</w:t>
      </w:r>
    </w:p>
    <w:p w14:paraId="1440C1DE" w14:textId="3BC0D9CE" w:rsidR="00A42560" w:rsidRPr="00A42560" w:rsidRDefault="00A42560" w:rsidP="00A42560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42560">
        <w:rPr>
          <w:rFonts w:ascii="Aptos" w:hAnsi="Aptos" w:cs="Calibri"/>
          <w:sz w:val="28"/>
          <w:szCs w:val="28"/>
        </w:rPr>
        <w:t xml:space="preserve">After configuration, I verified the </w:t>
      </w:r>
      <w:proofErr w:type="gramStart"/>
      <w:r w:rsidRPr="00A42560">
        <w:rPr>
          <w:rFonts w:ascii="Aptos" w:hAnsi="Aptos" w:cs="Calibri"/>
          <w:sz w:val="28"/>
          <w:szCs w:val="28"/>
        </w:rPr>
        <w:t>VLAN  using</w:t>
      </w:r>
      <w:proofErr w:type="gramEnd"/>
      <w:r w:rsidRPr="00A42560">
        <w:rPr>
          <w:rFonts w:ascii="Aptos" w:hAnsi="Aptos" w:cs="Calibri"/>
          <w:sz w:val="28"/>
          <w:szCs w:val="28"/>
        </w:rPr>
        <w:t xml:space="preserve"> the show </w:t>
      </w:r>
      <w:proofErr w:type="spellStart"/>
      <w:r w:rsidRPr="00A42560">
        <w:rPr>
          <w:rFonts w:ascii="Aptos" w:hAnsi="Aptos" w:cs="Calibri"/>
          <w:sz w:val="28"/>
          <w:szCs w:val="28"/>
        </w:rPr>
        <w:t>vlan</w:t>
      </w:r>
      <w:proofErr w:type="spellEnd"/>
      <w:r w:rsidRPr="00A42560">
        <w:rPr>
          <w:rFonts w:ascii="Aptos" w:hAnsi="Aptos" w:cs="Calibri"/>
          <w:sz w:val="28"/>
          <w:szCs w:val="28"/>
        </w:rPr>
        <w:t xml:space="preserve"> brief command.</w:t>
      </w:r>
    </w:p>
    <w:p w14:paraId="135A15F4" w14:textId="77777777" w:rsidR="00A42560" w:rsidRPr="00A42560" w:rsidRDefault="00A42560" w:rsidP="00A4256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A42560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A42560">
        <w:rPr>
          <w:rFonts w:ascii="Aptos" w:hAnsi="Aptos" w:cs="Calibri"/>
          <w:sz w:val="28"/>
          <w:szCs w:val="28"/>
        </w:rPr>
        <w:t>All four ports were successfully assigned to their respective VLANs.</w:t>
      </w:r>
    </w:p>
    <w:p w14:paraId="108F1888" w14:textId="269C52AE" w:rsidR="00C232CA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61CA5AA" wp14:editId="49CA42FE">
            <wp:extent cx="5731510" cy="3582035"/>
            <wp:effectExtent l="0" t="0" r="2540" b="0"/>
            <wp:docPr id="85997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6854" name="Picture 859976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348D" w14:textId="77777777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762DEAB4" w14:textId="1730DF2C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A42560">
        <w:rPr>
          <w:rFonts w:ascii="Calibri" w:hAnsi="Calibri" w:cs="Calibri"/>
          <w:b/>
          <w:bCs/>
          <w:sz w:val="32"/>
          <w:szCs w:val="32"/>
        </w:rPr>
        <w:t>Write a short document (in a text file) listing the VLAN IDs, names, and the ports assigned to each VLAN from your configuration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31DA0464" w14:textId="77777777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</w:p>
    <w:p w14:paraId="593D2E60" w14:textId="4AD6E9F4" w:rsidR="00A42560" w:rsidRDefault="00A42560" w:rsidP="00C232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78700E9" w14:textId="77777777" w:rsidR="00D124F5" w:rsidRPr="00F7599C" w:rsidRDefault="00D124F5" w:rsidP="00F7599C">
      <w:pPr>
        <w:pStyle w:val="ListParagraph"/>
        <w:numPr>
          <w:ilvl w:val="0"/>
          <w:numId w:val="8"/>
        </w:numPr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I created a text file containing the VLAN IDs, VLAN names, and assigned ports from my Cisco Packet Tracer configuration.</w:t>
      </w:r>
    </w:p>
    <w:p w14:paraId="113AD51F" w14:textId="77777777" w:rsidR="00D124F5" w:rsidRPr="00F7599C" w:rsidRDefault="00D124F5" w:rsidP="00F7599C">
      <w:pPr>
        <w:pStyle w:val="ListParagraph"/>
        <w:numPr>
          <w:ilvl w:val="0"/>
          <w:numId w:val="8"/>
        </w:numPr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The file includes VLAN 10 (Engineering) with ports Fa0/1 and Fa0/2, and VLAN 20 (Marketing) with ports Fa0/3 and Fa0/4.</w:t>
      </w:r>
    </w:p>
    <w:p w14:paraId="549C6FFE" w14:textId="77777777" w:rsidR="00F7599C" w:rsidRPr="00F7599C" w:rsidRDefault="00F7599C" w:rsidP="00F7599C">
      <w:pPr>
        <w:pStyle w:val="ListParagraph"/>
        <w:ind w:left="1440"/>
        <w:rPr>
          <w:rFonts w:cs="Calibri"/>
          <w:sz w:val="28"/>
          <w:szCs w:val="28"/>
        </w:rPr>
      </w:pPr>
    </w:p>
    <w:p w14:paraId="190EBE16" w14:textId="77777777" w:rsidR="00D124F5" w:rsidRPr="00F7599C" w:rsidRDefault="00D124F5" w:rsidP="00F7599C">
      <w:pPr>
        <w:pStyle w:val="ListParagraph"/>
        <w:numPr>
          <w:ilvl w:val="0"/>
          <w:numId w:val="3"/>
        </w:numPr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Result: The VLAN configuration details were successfully documented in a text file.</w:t>
      </w:r>
    </w:p>
    <w:p w14:paraId="216DA1A6" w14:textId="310BA9C9" w:rsidR="00D124F5" w:rsidRDefault="00F7599C" w:rsidP="00D124F5">
      <w:pPr>
        <w:rPr>
          <w:rFonts w:cs="Calibri"/>
          <w:sz w:val="28"/>
          <w:szCs w:val="28"/>
        </w:rPr>
      </w:pPr>
      <w:r w:rsidRPr="00D124F5">
        <w:rPr>
          <w:rFonts w:cs="Calibri"/>
          <w:sz w:val="28"/>
          <w:szCs w:val="28"/>
        </w:rPr>
        <w:object w:dxaOrig="2700" w:dyaOrig="816" w14:anchorId="6A711C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73.35pt;height:52pt" o:ole="">
            <v:imagedata r:id="rId7" o:title=""/>
          </v:shape>
          <o:OLEObject Type="Embed" ProgID="Package" ShapeID="_x0000_i1031" DrawAspect="Content" ObjectID="_1853067193" r:id="rId8"/>
        </w:object>
      </w:r>
    </w:p>
    <w:p w14:paraId="26BFF998" w14:textId="77777777" w:rsidR="00D124F5" w:rsidRDefault="00D124F5" w:rsidP="00D124F5">
      <w:pPr>
        <w:rPr>
          <w:rFonts w:cs="Calibri"/>
          <w:sz w:val="28"/>
          <w:szCs w:val="28"/>
        </w:rPr>
      </w:pPr>
    </w:p>
    <w:p w14:paraId="2CEC6C5A" w14:textId="0CA7E4CD" w:rsid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  <w:r w:rsidRPr="00D124F5"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D124F5">
        <w:rPr>
          <w:rFonts w:ascii="Calibri" w:hAnsi="Calibri" w:cs="Calibri"/>
          <w:b/>
          <w:bCs/>
          <w:sz w:val="32"/>
          <w:szCs w:val="32"/>
        </w:rPr>
        <w:t>Explain, in your own words, two benefits of using VLANs in a college campus network that has separate labs for coding and networking</w:t>
      </w:r>
      <w:r w:rsidRPr="00D124F5">
        <w:rPr>
          <w:rFonts w:ascii="Calibri" w:hAnsi="Calibri" w:cs="Calibri"/>
          <w:b/>
          <w:bCs/>
          <w:sz w:val="32"/>
          <w:szCs w:val="32"/>
        </w:rPr>
        <w:t>?</w:t>
      </w:r>
    </w:p>
    <w:p w14:paraId="7926EC73" w14:textId="77777777" w:rsid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</w:p>
    <w:p w14:paraId="60623973" w14:textId="78C3B6D7" w:rsid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93D2D9D" w14:textId="77777777" w:rsidR="00F7599C" w:rsidRPr="00F7599C" w:rsidRDefault="00F7599C" w:rsidP="00F7599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VLAN (Virtual Local Area Network) is used to divide a physical network into separate logical networks.</w:t>
      </w:r>
    </w:p>
    <w:p w14:paraId="7B0BBB98" w14:textId="42FF3B27" w:rsidR="00F7599C" w:rsidRPr="00F7599C" w:rsidRDefault="00F7599C" w:rsidP="00F7599C">
      <w:p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1. Improved Security</w:t>
      </w:r>
    </w:p>
    <w:p w14:paraId="0C28B513" w14:textId="77777777" w:rsidR="00F7599C" w:rsidRPr="00F7599C" w:rsidRDefault="00F7599C" w:rsidP="00F7599C">
      <w:pPr>
        <w:ind w:left="720"/>
        <w:rPr>
          <w:rFonts w:cs="Calibri"/>
          <w:sz w:val="28"/>
          <w:szCs w:val="28"/>
        </w:rPr>
      </w:pPr>
      <w:r w:rsidRPr="00F7599C">
        <w:rPr>
          <w:rFonts w:cs="Calibri"/>
          <w:sz w:val="28"/>
          <w:szCs w:val="28"/>
        </w:rPr>
        <w:t>VLANs provide better security by separating different departments or labs into different networks.</w:t>
      </w:r>
    </w:p>
    <w:p w14:paraId="10B76150" w14:textId="77777777" w:rsidR="00F7599C" w:rsidRPr="00F7599C" w:rsidRDefault="00F7599C" w:rsidP="00F7599C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lastRenderedPageBreak/>
        <w:t xml:space="preserve">Example: </w:t>
      </w:r>
      <w:r w:rsidRPr="00F7599C">
        <w:rPr>
          <w:rFonts w:cs="Calibri"/>
          <w:sz w:val="28"/>
          <w:szCs w:val="28"/>
        </w:rPr>
        <w:t>In a college, the Coding Lab can use VLAN 10 and the Networking Lab can use VLAN 20. This helps prevent unauthorized communication between the two labs.</w:t>
      </w:r>
    </w:p>
    <w:p w14:paraId="661CF182" w14:textId="77777777" w:rsidR="00F7599C" w:rsidRPr="00F7599C" w:rsidRDefault="00F7599C" w:rsidP="00F7599C">
      <w:p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2. Reduced Network Traffic</w:t>
      </w:r>
    </w:p>
    <w:p w14:paraId="7F69F1F2" w14:textId="77777777" w:rsidR="00F7599C" w:rsidRPr="00F7599C" w:rsidRDefault="00F7599C" w:rsidP="00F7599C">
      <w:pPr>
        <w:ind w:left="720"/>
        <w:rPr>
          <w:rFonts w:ascii="Aptos" w:hAnsi="Aptos" w:cs="Calibri"/>
          <w:sz w:val="28"/>
          <w:szCs w:val="28"/>
        </w:rPr>
      </w:pPr>
      <w:r w:rsidRPr="00F7599C">
        <w:rPr>
          <w:rFonts w:ascii="Aptos" w:hAnsi="Aptos" w:cs="Calibri"/>
          <w:sz w:val="28"/>
          <w:szCs w:val="28"/>
        </w:rPr>
        <w:t>VLANs reduce unnecessary broadcast traffic by dividing a large network into smaller broadcast domains.</w:t>
      </w:r>
    </w:p>
    <w:p w14:paraId="1E73DC6F" w14:textId="77777777" w:rsidR="00F7599C" w:rsidRPr="00F7599C" w:rsidRDefault="00F7599C" w:rsidP="00F7599C">
      <w:pPr>
        <w:ind w:left="720"/>
        <w:rPr>
          <w:rFonts w:ascii="Aptos" w:hAnsi="Aptos" w:cs="Calibri"/>
          <w:sz w:val="28"/>
          <w:szCs w:val="28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 xml:space="preserve">Example: </w:t>
      </w:r>
      <w:r w:rsidRPr="00F7599C">
        <w:rPr>
          <w:rFonts w:ascii="Aptos" w:hAnsi="Aptos" w:cs="Calibri"/>
          <w:sz w:val="28"/>
          <w:szCs w:val="28"/>
        </w:rPr>
        <w:t>If students in the Coding Lab are using the network, their broadcast traffic will not disturb the Networking Lab because both labs are in separate VLANs.</w:t>
      </w:r>
    </w:p>
    <w:p w14:paraId="5DDC4A31" w14:textId="77777777" w:rsidR="00F7599C" w:rsidRPr="00F7599C" w:rsidRDefault="00F7599C" w:rsidP="00F7599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7599C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671718A8" w14:textId="77777777" w:rsidR="00F7599C" w:rsidRPr="00F7599C" w:rsidRDefault="00F7599C" w:rsidP="00F7599C">
      <w:pPr>
        <w:ind w:left="1080"/>
        <w:rPr>
          <w:rFonts w:ascii="Aptos" w:hAnsi="Aptos" w:cs="Calibri"/>
          <w:sz w:val="28"/>
          <w:szCs w:val="28"/>
        </w:rPr>
      </w:pPr>
      <w:r w:rsidRPr="00F7599C">
        <w:rPr>
          <w:rFonts w:ascii="Aptos" w:hAnsi="Aptos" w:cs="Calibri"/>
          <w:sz w:val="28"/>
          <w:szCs w:val="28"/>
        </w:rPr>
        <w:t>VLANs help improve network security, reduce unnecessary traffic, and make college networks easier to manage.</w:t>
      </w:r>
    </w:p>
    <w:p w14:paraId="46ECC854" w14:textId="77777777" w:rsidR="00D124F5" w:rsidRPr="00D124F5" w:rsidRDefault="00D124F5" w:rsidP="00D124F5">
      <w:pPr>
        <w:rPr>
          <w:rFonts w:ascii="Calibri" w:hAnsi="Calibri" w:cs="Calibri"/>
          <w:b/>
          <w:bCs/>
          <w:sz w:val="32"/>
          <w:szCs w:val="32"/>
        </w:rPr>
      </w:pPr>
    </w:p>
    <w:sectPr w:rsidR="00D124F5" w:rsidRPr="00D12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42A"/>
    <w:multiLevelType w:val="multilevel"/>
    <w:tmpl w:val="C7021C8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70E82"/>
    <w:multiLevelType w:val="multilevel"/>
    <w:tmpl w:val="F494618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56148"/>
    <w:multiLevelType w:val="multilevel"/>
    <w:tmpl w:val="DCB00B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86FA5"/>
    <w:multiLevelType w:val="multilevel"/>
    <w:tmpl w:val="9490C80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E7ACB"/>
    <w:multiLevelType w:val="hybridMultilevel"/>
    <w:tmpl w:val="FDCE85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F29C2"/>
    <w:multiLevelType w:val="multilevel"/>
    <w:tmpl w:val="DCB00B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72185"/>
    <w:multiLevelType w:val="multilevel"/>
    <w:tmpl w:val="DCB00B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66EA"/>
    <w:multiLevelType w:val="hybridMultilevel"/>
    <w:tmpl w:val="409E63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2856046">
    <w:abstractNumId w:val="4"/>
  </w:num>
  <w:num w:numId="2" w16cid:durableId="174003475">
    <w:abstractNumId w:val="1"/>
  </w:num>
  <w:num w:numId="3" w16cid:durableId="1513229465">
    <w:abstractNumId w:val="7"/>
  </w:num>
  <w:num w:numId="4" w16cid:durableId="207307141">
    <w:abstractNumId w:val="3"/>
  </w:num>
  <w:num w:numId="5" w16cid:durableId="546524439">
    <w:abstractNumId w:val="2"/>
  </w:num>
  <w:num w:numId="6" w16cid:durableId="722220357">
    <w:abstractNumId w:val="5"/>
  </w:num>
  <w:num w:numId="7" w16cid:durableId="1637373188">
    <w:abstractNumId w:val="6"/>
  </w:num>
  <w:num w:numId="8" w16cid:durableId="77695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CA"/>
    <w:rsid w:val="00375B71"/>
    <w:rsid w:val="00A42560"/>
    <w:rsid w:val="00C232CA"/>
    <w:rsid w:val="00D124F5"/>
    <w:rsid w:val="00F7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2FCD"/>
  <w15:chartTrackingRefBased/>
  <w15:docId w15:val="{A2A57D6D-3B87-4058-8B66-568F04CD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2026-10-09T09:58:00Z</dcterms:created>
  <dcterms:modified xsi:type="dcterms:W3CDTF">2026-10-09T10:37:00Z</dcterms:modified>
</cp:coreProperties>
</file>