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594F28">
      <w:r>
        <w:t>Numbers Tricks</w:t>
      </w:r>
    </w:p>
    <w:p w:rsidR="00594F28" w:rsidRDefault="00594F28">
      <w:r w:rsidRPr="00594F28">
        <w:t>https://www.facebook.com/events/215612902331135/</w:t>
      </w:r>
    </w:p>
    <w:p w:rsidR="00594F28" w:rsidRDefault="00594F28"/>
    <w:p w:rsidR="00073777" w:rsidRDefault="00073777" w:rsidP="0007377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CAT </w:t>
      </w:r>
      <w:proofErr w:type="spellStart"/>
      <w:r>
        <w:rPr>
          <w:rFonts w:ascii="Helvetica" w:hAnsi="Helvetica"/>
          <w:color w:val="1D2129"/>
          <w:sz w:val="21"/>
          <w:szCs w:val="21"/>
        </w:rPr>
        <w:t>favourite</w:t>
      </w:r>
      <w:proofErr w:type="spellEnd"/>
      <w:r>
        <w:rPr>
          <w:rFonts w:ascii="Helvetica" w:hAnsi="Helvetica"/>
          <w:color w:val="1D2129"/>
          <w:sz w:val="21"/>
          <w:szCs w:val="21"/>
        </w:rPr>
        <w:t>. Take your time. Conceptual.</w:t>
      </w:r>
    </w:p>
    <w:p w:rsidR="00073777" w:rsidRDefault="00073777" w:rsidP="0007377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gramStart"/>
      <w:r>
        <w:rPr>
          <w:rFonts w:ascii="Helvetica" w:hAnsi="Helvetica"/>
          <w:color w:val="1D2129"/>
          <w:sz w:val="21"/>
          <w:szCs w:val="21"/>
        </w:rPr>
        <w:t>Ps :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Jinko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samajh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na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aye wo example se </w:t>
      </w:r>
      <w:proofErr w:type="spellStart"/>
      <w:r>
        <w:rPr>
          <w:rFonts w:ascii="Helvetica" w:hAnsi="Helvetica"/>
          <w:color w:val="1D2129"/>
          <w:sz w:val="21"/>
          <w:szCs w:val="21"/>
        </w:rPr>
        <w:t>samajh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jaynge</w:t>
      </w:r>
      <w:proofErr w:type="spellEnd"/>
    </w:p>
    <w:p w:rsidR="00073777" w:rsidRDefault="00073777" w:rsidP="0007377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[X] is </w:t>
      </w:r>
      <w:proofErr w:type="gramStart"/>
      <w:r>
        <w:rPr>
          <w:rFonts w:ascii="Helvetica" w:hAnsi="Helvetica"/>
          <w:color w:val="1D2129"/>
          <w:sz w:val="21"/>
          <w:szCs w:val="21"/>
        </w:rPr>
        <w:t>GIF ,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means [1.3]=1 or [5/2]=2</w:t>
      </w:r>
    </w:p>
    <w:p w:rsidR="00594F28" w:rsidRDefault="00594F28"/>
    <w:p w:rsidR="00073777" w:rsidRDefault="00073777"/>
    <w:p w:rsidR="00073777" w:rsidRDefault="00DF22A9">
      <w:r>
        <w:rPr>
          <w:noProof/>
        </w:rPr>
        <w:drawing>
          <wp:inline distT="0" distB="0" distL="0" distR="0">
            <wp:extent cx="5943600" cy="3652838"/>
            <wp:effectExtent l="0" t="0" r="0" b="508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A9" w:rsidRDefault="00DF22A9"/>
    <w:p w:rsidR="001D62E6" w:rsidRDefault="001D62E6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D62E6" w:rsidRDefault="001D62E6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No. of zeroes in 100!</w:t>
      </w:r>
    </w:p>
    <w:p w:rsidR="00DF22A9" w:rsidRDefault="00620764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When nothing mentioned it's decimal base. It's our base.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Now all got it correct by dividing 5 continuously.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Why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5 ?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Coz the Base 10 = 2*5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5 is the greater prime hence the value it will give on dividing will be lesser and hence this value will be the answer.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( 2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obviously will give larger value so we will ignore it 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[100/5]+[100/5^2] = 20+4=24.</w:t>
      </w:r>
    </w:p>
    <w:p w:rsidR="00620764" w:rsidRDefault="00620764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620764" w:rsidRDefault="00911BF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Number of zeroes in 124! In Base 21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911BF7" w:rsidRDefault="00911BF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11BF7" w:rsidRDefault="00F27AAC">
      <w:pPr>
        <w:rPr>
          <w:rFonts w:ascii="inherit" w:hAnsi="inherit"/>
          <w:color w:val="1D2129"/>
          <w:sz w:val="20"/>
          <w:shd w:val="clear" w:color="auto" w:fill="FFFFFF"/>
        </w:rPr>
      </w:pP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Oa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19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Solution : Base = 21=3*7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So 7 will be the limiting prime clearly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[124/7]+[124/7^2]= 17+2=19</w:t>
      </w:r>
    </w:p>
    <w:p w:rsidR="00F27AAC" w:rsidRDefault="00F27AAC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Number of zeroes in 100! in base 24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24 = 2^3 * 3 = 8 * 3 (limiting prime becomes 8)</w:t>
      </w:r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100/8 + 100/8^2 = 12 + 1 = 13</w:t>
      </w:r>
    </w:p>
    <w:p w:rsidR="00F27AAC" w:rsidRDefault="00F27AA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E00348" w:rsidRPr="00E00348" w:rsidRDefault="00E00348" w:rsidP="00E00348">
      <w:pPr>
        <w:rPr>
          <w:rFonts w:ascii="Times New Roman" w:hAnsi="Times New Roman"/>
          <w:sz w:val="24"/>
          <w:szCs w:val="24"/>
          <w:lang w:val="en-US"/>
        </w:rPr>
      </w:pP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t>24= 2^3*3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By checking with both primes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Which ever gives lesser 0 will be limiting prime.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Number of 2's in 100 is [100/</w:t>
      </w:r>
      <w:proofErr w:type="gramStart"/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t>2]+</w:t>
      </w:r>
      <w:proofErr w:type="gramEnd"/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t>[100/4]...[100/64] = 97 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So Number of 2^3 will be [97/3] = 32 .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Number of 3's 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[100/3]+[100/9]+[100/27]+[100/81]= 48</w:t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E00348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32 is lesser so the answer is 32. </w:t>
      </w:r>
      <w:r w:rsidRPr="00E00348">
        <w:rPr>
          <w:rFonts w:ascii="inherit" w:hAnsi="inherit"/>
          <w:noProof/>
          <w:color w:val="1D2129"/>
          <w:sz w:val="20"/>
          <w:shd w:val="clear" w:color="auto" w:fill="FFFFFF"/>
          <w:lang w:val="en-US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e40/1/16/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e40/1/16/LI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348">
        <w:rPr>
          <w:rFonts w:ascii="inherit" w:hAnsi="inherit"/>
          <w:color w:val="1D2129"/>
          <w:sz w:val="2"/>
          <w:szCs w:val="2"/>
          <w:shd w:val="clear" w:color="auto" w:fill="FFFFFF"/>
          <w:lang w:val="en-US"/>
        </w:rPr>
        <w:t>(Y)</w:t>
      </w:r>
    </w:p>
    <w:p w:rsidR="00E00348" w:rsidRPr="00E00348" w:rsidRDefault="00E00348" w:rsidP="00E00348">
      <w:pPr>
        <w:shd w:val="clear" w:color="auto" w:fill="FFFFFF"/>
        <w:spacing w:line="165" w:lineRule="atLeast"/>
        <w:rPr>
          <w:rFonts w:ascii="inherit" w:hAnsi="inherit"/>
          <w:color w:val="365899"/>
          <w:sz w:val="17"/>
          <w:szCs w:val="17"/>
          <w:lang w:val="en-US"/>
        </w:rPr>
      </w:pPr>
      <w:r w:rsidRPr="00E00348">
        <w:rPr>
          <w:rFonts w:ascii="Helvetica" w:hAnsi="Helvetica"/>
          <w:color w:val="90949C"/>
          <w:sz w:val="17"/>
          <w:szCs w:val="17"/>
          <w:lang w:val="en-US"/>
        </w:rPr>
        <w:fldChar w:fldCharType="begin"/>
      </w:r>
      <w:r w:rsidRPr="00E00348">
        <w:rPr>
          <w:rFonts w:ascii="Helvetica" w:hAnsi="Helvetica"/>
          <w:color w:val="90949C"/>
          <w:sz w:val="17"/>
          <w:szCs w:val="17"/>
          <w:lang w:val="en-US"/>
        </w:rPr>
        <w:instrText xml:space="preserve"> HYPERLINK "https://www.facebook.com/ufi/reaction/profile/browser/?ft_ent_identifier=215642685661490_215643985661360&amp;av=100000727300176" </w:instrText>
      </w:r>
      <w:r w:rsidRPr="00E00348">
        <w:rPr>
          <w:rFonts w:ascii="Helvetica" w:hAnsi="Helvetica"/>
          <w:color w:val="90949C"/>
          <w:sz w:val="17"/>
          <w:szCs w:val="17"/>
          <w:lang w:val="en-US"/>
        </w:rPr>
        <w:fldChar w:fldCharType="separate"/>
      </w:r>
    </w:p>
    <w:p w:rsidR="00E00348" w:rsidRPr="00E00348" w:rsidRDefault="00E00348" w:rsidP="00E00348">
      <w:pPr>
        <w:shd w:val="clear" w:color="auto" w:fill="FFFFFF"/>
        <w:spacing w:line="165" w:lineRule="atLeast"/>
        <w:rPr>
          <w:rFonts w:ascii="Times New Roman" w:hAnsi="Times New Roman"/>
          <w:color w:val="898F9C"/>
          <w:sz w:val="24"/>
          <w:szCs w:val="24"/>
          <w:lang w:val="en-US"/>
        </w:rPr>
      </w:pPr>
      <w:r w:rsidRPr="00E00348">
        <w:rPr>
          <w:rFonts w:ascii="inherit" w:hAnsi="inherit"/>
          <w:color w:val="898F9C"/>
          <w:sz w:val="17"/>
          <w:szCs w:val="17"/>
          <w:shd w:val="clear" w:color="auto" w:fill="F2F3F5"/>
          <w:lang w:val="en-US"/>
        </w:rPr>
        <w:br/>
      </w:r>
    </w:p>
    <w:p w:rsidR="00E00348" w:rsidRDefault="00E00348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 w:rsidRPr="00E00348">
        <w:rPr>
          <w:rFonts w:ascii="Helvetica" w:hAnsi="Helvetica"/>
          <w:color w:val="90949C"/>
          <w:sz w:val="17"/>
          <w:szCs w:val="17"/>
          <w:lang w:val="en-US"/>
        </w:rPr>
        <w:fldChar w:fldCharType="end"/>
      </w:r>
      <w:r w:rsidR="00DF3D8B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Number of zeroes in 1000! In base 10. </w:t>
      </w:r>
      <w:proofErr w:type="gramStart"/>
      <w:r w:rsidR="00DF3D8B">
        <w:rPr>
          <w:rFonts w:ascii="Helvetica" w:hAnsi="Helvetica"/>
          <w:color w:val="1D2129"/>
          <w:sz w:val="36"/>
          <w:szCs w:val="36"/>
          <w:shd w:val="clear" w:color="auto" w:fill="FFFFFF"/>
        </w:rPr>
        <w:t>( Cat</w:t>
      </w:r>
      <w:proofErr w:type="gramEnd"/>
      <w:r w:rsidR="00DF3D8B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2014)</w:t>
      </w:r>
    </w:p>
    <w:p w:rsidR="00DF3D8B" w:rsidRDefault="00DF3D8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F3D8B" w:rsidRDefault="00DF3D8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[1000/</w:t>
      </w: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5]+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>[1000/25]+[1000/125]+[1000/625]=200+40+8+1=249</w:t>
      </w:r>
    </w:p>
    <w:p w:rsidR="00DF3D8B" w:rsidRDefault="00DF3D8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F3D8B" w:rsidRDefault="00DF3D8B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665220"/>
            <wp:effectExtent l="0" t="0" r="0" b="0"/>
            <wp:docPr id="3" name="Picture 3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8B" w:rsidRDefault="00DF3D8B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DF3D8B" w:rsidRDefault="00C11E25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Last non zero digit of 24!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C11E25" w:rsidRDefault="00C11E25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11E25" w:rsidRDefault="00556BE1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</w:t>
      </w:r>
      <w:proofErr w:type="gramStart"/>
      <w:r w:rsidR="00070D0C">
        <w:rPr>
          <w:rFonts w:ascii="inherit" w:hAnsi="inherit"/>
          <w:color w:val="1D2129"/>
          <w:sz w:val="20"/>
          <w:shd w:val="clear" w:color="auto" w:fill="FFFFFF"/>
        </w:rPr>
        <w:t>OA :</w:t>
      </w:r>
      <w:proofErr w:type="gramEnd"/>
      <w:r w:rsidR="00070D0C">
        <w:rPr>
          <w:rFonts w:ascii="inherit" w:hAnsi="inherit"/>
          <w:color w:val="1D2129"/>
          <w:sz w:val="20"/>
          <w:shd w:val="clear" w:color="auto" w:fill="FFFFFF"/>
        </w:rPr>
        <w:t xml:space="preserve"> 6 </w:t>
      </w:r>
      <w:r w:rsidR="00070D0C">
        <w:rPr>
          <w:rFonts w:ascii="Helvetica" w:hAnsi="Helvetica"/>
          <w:color w:val="1D2129"/>
          <w:sz w:val="20"/>
          <w:shd w:val="clear" w:color="auto" w:fill="FFFFFF"/>
        </w:rPr>
        <w:br/>
      </w:r>
      <w:r w:rsidR="00070D0C">
        <w:rPr>
          <w:rFonts w:ascii="Helvetica" w:hAnsi="Helvetica"/>
          <w:color w:val="1D2129"/>
          <w:sz w:val="20"/>
          <w:shd w:val="clear" w:color="auto" w:fill="FFFFFF"/>
        </w:rPr>
        <w:br/>
      </w:r>
      <w:r w:rsidR="00070D0C">
        <w:rPr>
          <w:rFonts w:ascii="inherit" w:hAnsi="inherit"/>
          <w:color w:val="1D2129"/>
          <w:sz w:val="20"/>
          <w:shd w:val="clear" w:color="auto" w:fill="FFFFFF"/>
        </w:rPr>
        <w:t>Solution : 24= 5a+b=5*4+4</w:t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  <w:t>a=4, b=4</w:t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  <w:t>Last non zero digit = 2^4*4!4! = </w:t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  <w:t xml:space="preserve">Keep multiplying last non zero digits of above </w:t>
      </w:r>
      <w:proofErr w:type="gramStart"/>
      <w:r w:rsidR="00070D0C">
        <w:rPr>
          <w:rFonts w:ascii="inherit" w:hAnsi="inherit"/>
          <w:color w:val="1D2129"/>
          <w:sz w:val="20"/>
          <w:shd w:val="clear" w:color="auto" w:fill="FFFFFF"/>
        </w:rPr>
        <w:t>term :</w:t>
      </w:r>
      <w:proofErr w:type="gramEnd"/>
      <w:r w:rsidR="00070D0C">
        <w:rPr>
          <w:rFonts w:ascii="inherit" w:hAnsi="inherit"/>
          <w:color w:val="1D2129"/>
          <w:sz w:val="20"/>
          <w:shd w:val="clear" w:color="auto" w:fill="FFFFFF"/>
        </w:rPr>
        <w:t xml:space="preserve"> =&gt; </w:t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</w:r>
      <w:r w:rsidR="00070D0C">
        <w:rPr>
          <w:rFonts w:ascii="inherit" w:hAnsi="inherit"/>
          <w:color w:val="1D2129"/>
          <w:sz w:val="20"/>
          <w:shd w:val="clear" w:color="auto" w:fill="FFFFFF"/>
        </w:rPr>
        <w:br/>
        <w:t>6*4*4 = 6 .</w:t>
      </w:r>
    </w:p>
    <w:p w:rsidR="00070D0C" w:rsidRDefault="00070D0C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070D0C" w:rsidRDefault="00840814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Last non zero digit of 32!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840814" w:rsidRDefault="00840814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840814" w:rsidRDefault="009E1A12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32 = 5x6 + 2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2^6 * 6! * 2!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4 * 2 *2 = 6</w:t>
      </w:r>
    </w:p>
    <w:p w:rsidR="009E1A12" w:rsidRDefault="009E1A12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E1A12" w:rsidRDefault="00056DB5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(consider 6! ka non-zero)</w:t>
      </w:r>
    </w:p>
    <w:p w:rsidR="0062047B" w:rsidRDefault="0062047B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always consider non-zero only.</w:t>
      </w:r>
    </w:p>
    <w:p w:rsidR="00056DB5" w:rsidRDefault="00056DB5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056DB5" w:rsidRDefault="0034710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Last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non zero</w:t>
      </w:r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digit of 43!</w:t>
      </w:r>
    </w:p>
    <w:p w:rsidR="0034710B" w:rsidRDefault="008171DF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43 = 5x8 + 3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2^8 * 8! *3!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6 * 2 *6 = 2</w:t>
      </w:r>
    </w:p>
    <w:p w:rsidR="008171DF" w:rsidRDefault="008171DF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171DF" w:rsidRDefault="00762C05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Last two </w:t>
      </w:r>
      <w:proofErr w:type="spellStart"/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non zero</w:t>
      </w:r>
      <w:proofErr w:type="spellEnd"/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digits of 21!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762C05" w:rsidRDefault="00762C05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62C05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consider only last 2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digits..</w:t>
      </w:r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even during each multiplication</w:t>
      </w: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21 = 5*4 + 1</w:t>
      </w: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 = 4 b =1</w:t>
      </w: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12^4 * 4! * 21=</w:t>
      </w: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= 44</w:t>
      </w:r>
    </w:p>
    <w:p w:rsidR="006B13F9" w:rsidRDefault="006B13F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6B13F9" w:rsidRDefault="001A7921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44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Solution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As 21 = 5*4+1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12^4*4!*21 = keep multiplying last two digits of each term only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12^4 ka last two digit :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144^2 = 44^2=(50-6)^2 same as 6^2 = 36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36*24*21 =:44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You get 44,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Let me tell you 99.9% of the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janta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doesnt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know this formula.</w:t>
      </w:r>
    </w:p>
    <w:p w:rsidR="001A7921" w:rsidRDefault="001A7921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0F0B" w:rsidRDefault="00960F0B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0F0B" w:rsidRDefault="00960F0B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0F0B" w:rsidRDefault="00960F0B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 xml:space="preserve">Remember </w:t>
      </w:r>
      <w:proofErr w:type="gramStart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>it !!</w:t>
      </w:r>
      <w:proofErr w:type="gramEnd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>Kaam</w:t>
      </w:r>
      <w:proofErr w:type="spellEnd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>ki</w:t>
      </w:r>
      <w:proofErr w:type="spellEnd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>cheez</w:t>
      </w:r>
      <w:proofErr w:type="spellEnd"/>
      <w:r>
        <w:rPr>
          <w:rStyle w:val="hascaption"/>
          <w:rFonts w:ascii="inherit" w:hAnsi="inherit"/>
          <w:color w:val="1D2129"/>
          <w:sz w:val="21"/>
          <w:szCs w:val="21"/>
          <w:shd w:val="clear" w:color="auto" w:fill="FFFFFF"/>
        </w:rPr>
        <w:t>. Also include 76 in the list</w:t>
      </w:r>
    </w:p>
    <w:p w:rsidR="001A7921" w:rsidRDefault="00960F0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042886"/>
            <wp:effectExtent l="0" t="0" r="0" b="0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0B" w:rsidRDefault="00960F0B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4710B" w:rsidRDefault="0040141A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Q) If a 3 digit number on squaring still contains the number as it's last digits, what is the sum of its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digits ?</w:t>
      </w:r>
      <w:proofErr w:type="gramEnd"/>
    </w:p>
    <w:p w:rsidR="0040141A" w:rsidRDefault="0040141A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40141A" w:rsidRDefault="00A845B1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number will be 376/625</w:t>
      </w:r>
    </w:p>
    <w:p w:rsidR="00A845B1" w:rsidRDefault="00A845B1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sum will be 16/13</w:t>
      </w:r>
    </w:p>
    <w:p w:rsidR="00A845B1" w:rsidRDefault="00A845B1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A845B1" w:rsidRDefault="002975AF" w:rsidP="00E00348">
      <w:pPr>
        <w:rPr>
          <w:rFonts w:ascii="Cambria" w:hAnsi="Cambria" w:cs="Cambria"/>
          <w:color w:val="1D2129"/>
          <w:sz w:val="20"/>
          <w:shd w:val="clear" w:color="auto" w:fill="FFFFFF"/>
        </w:rPr>
      </w:pP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Oa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CBD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16 or 13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376 and 625 both satisfies.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 this was a Mock cat question last year and almost all answered it wrong or left it except few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iQuanta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students.</w:t>
      </w:r>
      <w:r>
        <w:rPr>
          <w:rFonts w:ascii="Cambria" w:hAnsi="Cambria" w:cs="Cambria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ce/1/16/1f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ce/1/16/1f6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AF" w:rsidRDefault="002975AF" w:rsidP="00E00348">
      <w:pPr>
        <w:rPr>
          <w:rFonts w:ascii="Cambria" w:hAnsi="Cambria" w:cs="Cambria"/>
          <w:color w:val="1D2129"/>
          <w:sz w:val="20"/>
          <w:shd w:val="clear" w:color="auto" w:fill="FFFFFF"/>
        </w:rPr>
      </w:pPr>
    </w:p>
    <w:p w:rsidR="002975AF" w:rsidRDefault="002975AF" w:rsidP="00E00348">
      <w:pPr>
        <w:rPr>
          <w:rFonts w:ascii="Cambria" w:hAnsi="Cambria" w:cs="Cambria"/>
          <w:color w:val="1D2129"/>
          <w:sz w:val="20"/>
          <w:shd w:val="clear" w:color="auto" w:fill="FFFFFF"/>
        </w:rPr>
      </w:pPr>
    </w:p>
    <w:p w:rsidR="002975AF" w:rsidRDefault="00F5111E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92805"/>
            <wp:effectExtent l="0" t="0" r="0" b="0"/>
            <wp:docPr id="6" name="Picture 6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1E" w:rsidRDefault="00F5111E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F5111E" w:rsidRDefault="007E0D9C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logic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sum of any 2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consecutuve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number is always odd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as even + odd = odd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it depends on its odd number of factors</w:t>
      </w:r>
    </w:p>
    <w:p w:rsidR="007E0D9C" w:rsidRDefault="007E0D9C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E0D9C" w:rsidRDefault="001413CE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Q. How many ways 540 can be written as sum of two or more consecutive </w:t>
      </w:r>
      <w:r w:rsidRPr="00D415A0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 xml:space="preserve">natural </w:t>
      </w:r>
      <w:proofErr w:type="gramStart"/>
      <w:r w:rsidRPr="00D415A0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numbers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?</w:t>
      </w:r>
      <w:proofErr w:type="gramEnd"/>
    </w:p>
    <w:p w:rsidR="001413CE" w:rsidRDefault="001413CE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1413CE" w:rsidRDefault="00CC7436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Oa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7 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Number of odd factors of 540 = 8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8-1 = 7.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Note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the Common method is very uncommon. And takes 5 mins.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Just remember it depends upon odd factors.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Why odd numbers? Coz sum of two consecutive number Is always odd.</w:t>
      </w:r>
    </w:p>
    <w:p w:rsidR="00CC7436" w:rsidRDefault="00CC7436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C7436" w:rsidRDefault="00374694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How many ways 720 can be written as sum of two or more consecutive </w:t>
      </w:r>
      <w:proofErr w:type="gramStart"/>
      <w:r w:rsidRPr="00AE2431">
        <w:rPr>
          <w:rFonts w:ascii="Helvetica" w:hAnsi="Helvetica"/>
          <w:b/>
          <w:color w:val="1D2129"/>
          <w:sz w:val="36"/>
          <w:szCs w:val="36"/>
          <w:shd w:val="clear" w:color="auto" w:fill="FFFFFF"/>
        </w:rPr>
        <w:t>integers</w:t>
      </w: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?</w:t>
      </w:r>
      <w:proofErr w:type="gramEnd"/>
    </w:p>
    <w:p w:rsidR="00374694" w:rsidRDefault="00374694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74694" w:rsidRDefault="00D00784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720 = </w:t>
      </w:r>
      <w:r w:rsidR="00AE2431">
        <w:rPr>
          <w:rFonts w:ascii="Helvetica" w:hAnsi="Helvetica"/>
          <w:color w:val="1D2129"/>
          <w:sz w:val="36"/>
          <w:szCs w:val="36"/>
          <w:shd w:val="clear" w:color="auto" w:fill="FFFFFF"/>
        </w:rPr>
        <w:t>2^4 * 3^2 * 5</w:t>
      </w:r>
    </w:p>
    <w:p w:rsidR="00AE2431" w:rsidRDefault="00AE2431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E2431" w:rsidRDefault="00AE2431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lastRenderedPageBreak/>
        <w:t>odd factors = 3*2 = 6</w:t>
      </w:r>
    </w:p>
    <w:p w:rsidR="00AE2431" w:rsidRDefault="00AE2431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ans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= 2*6 - 1 =11 (because integers)</w:t>
      </w:r>
    </w:p>
    <w:p w:rsidR="00AE2431" w:rsidRDefault="00AE2431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E2431" w:rsidRDefault="00CC5BE0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E0" w:rsidRDefault="00CC5BE0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CC5BE0" w:rsidRDefault="00CC5BE0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Q. Smallest number to be added to 17*20*23*26 such that it becomes a perfect square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is ?</w:t>
      </w:r>
      <w:proofErr w:type="gramEnd"/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ab/>
        <w:t xml:space="preserve">17,20,23,26 in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ap</w:t>
      </w:r>
      <w:proofErr w:type="spellEnd"/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ab/>
        <w:t>we know x*y*z*w + d^4 makes it perfect square.</w:t>
      </w:r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ab/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add d^4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ie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3^4 = 81.</w:t>
      </w:r>
    </w:p>
    <w:p w:rsidR="00CE4B02" w:rsidRDefault="00CE4B02" w:rsidP="00E0034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E4B02" w:rsidRDefault="00C96899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17*20*23*26 so common difference 3 then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17*20*23*26+3^4 = perfect square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and 3^4 = 81 so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its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the least number</w:t>
      </w:r>
    </w:p>
    <w:p w:rsidR="00C96899" w:rsidRDefault="00C96899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96899" w:rsidRDefault="00C96899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96899" w:rsidRDefault="0027036A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49466"/>
            <wp:effectExtent l="0" t="0" r="0" b="3810"/>
            <wp:docPr id="8" name="Picture 8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6A" w:rsidRDefault="0027036A" w:rsidP="00E00348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27036A" w:rsidRDefault="00DD309F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 666....80 digits mod 17</w:t>
      </w:r>
    </w:p>
    <w:p w:rsidR="00DD309F" w:rsidRDefault="00DD309F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11CCF" w:rsidRDefault="00CA29CE" w:rsidP="00E00348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proofErr w:type="gramStart"/>
      <w:r>
        <w:rPr>
          <w:rStyle w:val="uficommentbody"/>
          <w:rFonts w:ascii="inherit" w:hAnsi="inherit"/>
          <w:color w:val="1D2129"/>
          <w:sz w:val="20"/>
        </w:rPr>
        <w:t>E(</w:t>
      </w:r>
      <w:proofErr w:type="gramEnd"/>
      <w:r>
        <w:rPr>
          <w:rStyle w:val="uficommentbody"/>
          <w:rFonts w:ascii="inherit" w:hAnsi="inherit"/>
          <w:color w:val="1D2129"/>
          <w:sz w:val="20"/>
        </w:rPr>
        <w:t>17)= 16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80 mod 16 = 0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divisible</w:t>
      </w:r>
    </w:p>
    <w:p w:rsidR="00CA29CE" w:rsidRDefault="00CA29CE" w:rsidP="00E00348">
      <w:pPr>
        <w:rPr>
          <w:rStyle w:val="uficommentbody"/>
          <w:rFonts w:ascii="inherit" w:hAnsi="inherit"/>
          <w:color w:val="1D2129"/>
          <w:sz w:val="20"/>
        </w:rPr>
      </w:pPr>
    </w:p>
    <w:p w:rsidR="00CA29CE" w:rsidRDefault="00CA29CE" w:rsidP="00E00348">
      <w:pPr>
        <w:rPr>
          <w:rStyle w:val="uficommentbody"/>
          <w:rFonts w:ascii="inherit" w:hAnsi="inherit"/>
          <w:color w:val="1D2129"/>
          <w:sz w:val="20"/>
        </w:rPr>
      </w:pPr>
    </w:p>
    <w:p w:rsidR="008D5817" w:rsidRDefault="0022414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777... 56 digits mod 19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= ?</w:t>
      </w:r>
      <w:proofErr w:type="gramEnd"/>
    </w:p>
    <w:p w:rsidR="00224149" w:rsidRDefault="0022414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24149" w:rsidRDefault="00EA231E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Oa:1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E(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19) =18,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So 54 digits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tak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remainder 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56 mod 18 =2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check last two digits ,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77 mod 19 = 1 </w:t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ANS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Remember : In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a^n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type ,</w:t>
      </w:r>
      <w:r>
        <w:rPr>
          <w:rFonts w:ascii="Cambria" w:hAnsi="Cambria" w:cs="Cambria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we do ... n mod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euler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in aa...... n times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 xml:space="preserve">n mod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euler</w:t>
      </w:r>
      <w:proofErr w:type="spellEnd"/>
    </w:p>
    <w:p w:rsidR="00EA231E" w:rsidRDefault="00EA231E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EA231E" w:rsidRDefault="00ED2F40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 55555... 302 digits mod 21 =?</w:t>
      </w:r>
    </w:p>
    <w:p w:rsidR="00ED2F40" w:rsidRDefault="00ED2F40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ED2F40" w:rsidRDefault="00ED2F40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e(</w:t>
      </w:r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21) = 12</w:t>
      </w:r>
    </w:p>
    <w:p w:rsidR="00ED2F40" w:rsidRDefault="00ED2F40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302 mod 12 = 2</w:t>
      </w:r>
    </w:p>
    <w:p w:rsidR="00ED2F40" w:rsidRDefault="00ED2F40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last 2 digits left</w:t>
      </w:r>
    </w:p>
    <w:p w:rsidR="007D6172" w:rsidRDefault="0052418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hence 55 mod 21 = 13</w:t>
      </w:r>
    </w:p>
    <w:p w:rsidR="00524189" w:rsidRDefault="00524189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D6172" w:rsidRDefault="00790ACC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Method 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E(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21)= 12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302 mod 12 = 2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now 55 mod 21 = 13</w:t>
      </w:r>
    </w:p>
    <w:p w:rsidR="00790ACC" w:rsidRDefault="00790ACC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90ACC" w:rsidRDefault="00276DC2" w:rsidP="00E0034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General method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21 = 3*7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N mod 3 = 5*302 mod 3 =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1 .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( sum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of digits 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 mod 7 =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We know E(7)=6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So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upto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300 digits it will be divisible by 7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Left with 55 mod 7 = 6.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3a+1 = 7b+ 6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a=4, b=1 satisfies to give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R = 13</w:t>
      </w:r>
    </w:p>
    <w:p w:rsidR="00276DC2" w:rsidRDefault="00276DC2" w:rsidP="00E0034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020978" w:rsidRDefault="00020978" w:rsidP="0002097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Euler gives the cyclicity whether power or repeating digits</w:t>
      </w:r>
    </w:p>
    <w:p w:rsidR="00020978" w:rsidRDefault="00020978" w:rsidP="0002097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Cyclicity about </w:t>
      </w:r>
      <w:proofErr w:type="spellStart"/>
      <w:r>
        <w:rPr>
          <w:rFonts w:ascii="Helvetica" w:hAnsi="Helvetica"/>
          <w:color w:val="1D2129"/>
          <w:sz w:val="21"/>
          <w:szCs w:val="21"/>
        </w:rPr>
        <w:t>divisiblity</w:t>
      </w:r>
      <w:proofErr w:type="spellEnd"/>
      <w:r>
        <w:rPr>
          <w:rFonts w:ascii="Helvetica" w:hAnsi="Helvetica"/>
          <w:color w:val="1D2129"/>
          <w:sz w:val="21"/>
          <w:szCs w:val="21"/>
        </w:rPr>
        <w:t>.</w:t>
      </w:r>
    </w:p>
    <w:p w:rsidR="00020978" w:rsidRDefault="00020978" w:rsidP="0002097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So </w:t>
      </w:r>
      <w:proofErr w:type="spellStart"/>
      <w:r>
        <w:rPr>
          <w:rFonts w:ascii="Helvetica" w:hAnsi="Helvetica"/>
          <w:color w:val="1D2129"/>
          <w:sz w:val="21"/>
          <w:szCs w:val="21"/>
        </w:rPr>
        <w:t>euler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gives till that power or </w:t>
      </w:r>
      <w:proofErr w:type="spellStart"/>
      <w:r>
        <w:rPr>
          <w:rFonts w:ascii="Helvetica" w:hAnsi="Helvetica"/>
          <w:color w:val="1D2129"/>
          <w:sz w:val="21"/>
          <w:szCs w:val="21"/>
        </w:rPr>
        <w:t>repition</w:t>
      </w:r>
      <w:proofErr w:type="spellEnd"/>
      <w:r>
        <w:rPr>
          <w:rFonts w:ascii="Helvetica" w:hAnsi="Helvetica"/>
          <w:color w:val="1D2129"/>
          <w:sz w:val="21"/>
          <w:szCs w:val="21"/>
        </w:rPr>
        <w:t>, its divisible</w:t>
      </w:r>
    </w:p>
    <w:p w:rsidR="00020978" w:rsidRDefault="00020978" w:rsidP="0002097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Then whatever left we find manually.</w:t>
      </w:r>
    </w:p>
    <w:p w:rsidR="00020978" w:rsidRDefault="00020978" w:rsidP="0002097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proofErr w:type="gramStart"/>
      <w:r>
        <w:rPr>
          <w:rFonts w:ascii="Helvetica" w:hAnsi="Helvetica"/>
          <w:color w:val="1D2129"/>
          <w:sz w:val="21"/>
          <w:szCs w:val="21"/>
        </w:rPr>
        <w:t>Agreed ?</w:t>
      </w:r>
      <w:proofErr w:type="gramEnd"/>
    </w:p>
    <w:p w:rsidR="00276DC2" w:rsidRDefault="00276DC2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20978" w:rsidRDefault="00020978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20978" w:rsidRDefault="00020978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bookmarkStart w:id="0" w:name="_GoBack"/>
      <w:bookmarkEnd w:id="0"/>
    </w:p>
    <w:p w:rsidR="008D5817" w:rsidRPr="00711CCF" w:rsidRDefault="008D5817" w:rsidP="00E003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sectPr w:rsidR="008D5817" w:rsidRPr="0071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28"/>
    <w:rsid w:val="00020978"/>
    <w:rsid w:val="00056DB5"/>
    <w:rsid w:val="00070D0C"/>
    <w:rsid w:val="00073777"/>
    <w:rsid w:val="000B4269"/>
    <w:rsid w:val="001413CE"/>
    <w:rsid w:val="001A7921"/>
    <w:rsid w:val="001D62E6"/>
    <w:rsid w:val="001E68CE"/>
    <w:rsid w:val="00224149"/>
    <w:rsid w:val="0027036A"/>
    <w:rsid w:val="00276DC2"/>
    <w:rsid w:val="002975AF"/>
    <w:rsid w:val="0034710B"/>
    <w:rsid w:val="00374694"/>
    <w:rsid w:val="0040141A"/>
    <w:rsid w:val="004034A7"/>
    <w:rsid w:val="00524189"/>
    <w:rsid w:val="00556BE1"/>
    <w:rsid w:val="00594F28"/>
    <w:rsid w:val="0062047B"/>
    <w:rsid w:val="00620764"/>
    <w:rsid w:val="00631184"/>
    <w:rsid w:val="006B13F9"/>
    <w:rsid w:val="006E73B2"/>
    <w:rsid w:val="00711CCF"/>
    <w:rsid w:val="00762C05"/>
    <w:rsid w:val="00790ACC"/>
    <w:rsid w:val="007D6172"/>
    <w:rsid w:val="007E0D9C"/>
    <w:rsid w:val="008171DF"/>
    <w:rsid w:val="00840814"/>
    <w:rsid w:val="008D5817"/>
    <w:rsid w:val="00911BF7"/>
    <w:rsid w:val="00960F0B"/>
    <w:rsid w:val="009E1A12"/>
    <w:rsid w:val="00A451B4"/>
    <w:rsid w:val="00A845B1"/>
    <w:rsid w:val="00A93EC0"/>
    <w:rsid w:val="00AE2431"/>
    <w:rsid w:val="00B2450D"/>
    <w:rsid w:val="00C11E25"/>
    <w:rsid w:val="00C96899"/>
    <w:rsid w:val="00CA29CE"/>
    <w:rsid w:val="00CC5BE0"/>
    <w:rsid w:val="00CC7436"/>
    <w:rsid w:val="00CE4B02"/>
    <w:rsid w:val="00D00784"/>
    <w:rsid w:val="00D415A0"/>
    <w:rsid w:val="00DD309F"/>
    <w:rsid w:val="00DF22A9"/>
    <w:rsid w:val="00DF3D8B"/>
    <w:rsid w:val="00E00348"/>
    <w:rsid w:val="00E47F88"/>
    <w:rsid w:val="00EA231E"/>
    <w:rsid w:val="00ED2F40"/>
    <w:rsid w:val="00F14D1D"/>
    <w:rsid w:val="00F27AAC"/>
    <w:rsid w:val="00F5111E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FB35"/>
  <w15:chartTrackingRefBased/>
  <w15:docId w15:val="{6C048D3F-EBB6-4133-AC62-E50B914E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0737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uficommentbody">
    <w:name w:val="uficommentbody"/>
    <w:basedOn w:val="DefaultParagraphFont"/>
    <w:rsid w:val="00E00348"/>
  </w:style>
  <w:style w:type="character" w:customStyle="1" w:styleId="7oe">
    <w:name w:val="_7oe"/>
    <w:basedOn w:val="DefaultParagraphFont"/>
    <w:rsid w:val="00E00348"/>
  </w:style>
  <w:style w:type="character" w:styleId="Hyperlink">
    <w:name w:val="Hyperlink"/>
    <w:basedOn w:val="DefaultParagraphFont"/>
    <w:uiPriority w:val="99"/>
    <w:semiHidden/>
    <w:unhideWhenUsed/>
    <w:rsid w:val="00E00348"/>
    <w:rPr>
      <w:color w:val="0000FF"/>
      <w:u w:val="single"/>
    </w:rPr>
  </w:style>
  <w:style w:type="character" w:customStyle="1" w:styleId="hascaption">
    <w:name w:val="hascaption"/>
    <w:basedOn w:val="DefaultParagraphFont"/>
    <w:rsid w:val="0096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034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47</cp:revision>
  <dcterms:created xsi:type="dcterms:W3CDTF">2018-02-12T16:31:00Z</dcterms:created>
  <dcterms:modified xsi:type="dcterms:W3CDTF">2018-02-12T18:44:00Z</dcterms:modified>
</cp:coreProperties>
</file>