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15" w:rsidRDefault="00D21715" w:rsidP="001C53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3C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Hello World </w:t>
      </w:r>
      <w:proofErr w:type="spellStart"/>
      <w:r w:rsidRPr="001C53C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RESTful</w:t>
      </w:r>
      <w:proofErr w:type="spellEnd"/>
      <w:r w:rsidRPr="001C53C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Web Service</w:t>
      </w:r>
      <w:r w:rsidRPr="001C53C2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7D5A0F" w:rsidRPr="001C53C2" w:rsidRDefault="007D5A0F" w:rsidP="001C53C2">
      <w:pPr>
        <w:rPr>
          <w:u w:val="single"/>
        </w:rPr>
      </w:pPr>
    </w:p>
    <w:p w:rsidR="00D21715" w:rsidRPr="001C53C2" w:rsidRDefault="00D21715" w:rsidP="001C53C2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t>Code:</w:t>
      </w: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Pom.xml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5E2347" w:rsidRDefault="005E2347">
      <w:pPr>
        <w:rPr>
          <w:b/>
          <w:sz w:val="28"/>
        </w:rPr>
      </w:pPr>
    </w:p>
    <w:p w:rsidR="005E2347" w:rsidRDefault="005E2347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SpringRestDemoApllication.java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SpringRestDemoApplication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SpringRestDemoApplication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HelloController.java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HelloController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HelloController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"/hello"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"START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message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"Hello World!!</w:t>
      </w:r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proofErr w:type="gram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"END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Optional: Run on specific port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D21715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8083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Pr="001C53C2" w:rsidRDefault="00D21715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lastRenderedPageBreak/>
        <w:t>Output:</w:t>
      </w:r>
    </w:p>
    <w:p w:rsidR="00D21715" w:rsidRDefault="00D21715">
      <w:pPr>
        <w:rPr>
          <w:b/>
          <w:sz w:val="28"/>
        </w:rPr>
      </w:pPr>
      <w:r w:rsidRPr="00D21715">
        <w:rPr>
          <w:b/>
          <w:noProof/>
          <w:sz w:val="28"/>
          <w:lang w:val="en-IN" w:eastAsia="en-IN"/>
        </w:rPr>
        <w:drawing>
          <wp:inline distT="0" distB="0" distL="0" distR="0" wp14:anchorId="4F048B05" wp14:editId="5BD84877">
            <wp:extent cx="6696075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695" cy="4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1C53C2" w:rsidRDefault="001C53C2" w:rsidP="006007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1C53C2" w:rsidRDefault="001C53C2" w:rsidP="006007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1C53C2" w:rsidRDefault="001C53C2" w:rsidP="006007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60071B" w:rsidRDefault="0060071B" w:rsidP="001C53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3C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lastRenderedPageBreak/>
        <w:t>REST - Country Web Service</w:t>
      </w:r>
      <w:r w:rsidRPr="001C53C2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0071B" w:rsidRDefault="0060071B" w:rsidP="00600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D21715" w:rsidRPr="001C53C2" w:rsidRDefault="0060071B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t>Code:</w:t>
      </w:r>
    </w:p>
    <w:p w:rsidR="0060071B" w:rsidRDefault="0060071B">
      <w:pPr>
        <w:rPr>
          <w:b/>
          <w:sz w:val="28"/>
        </w:rPr>
      </w:pPr>
      <w:r>
        <w:rPr>
          <w:b/>
          <w:sz w:val="28"/>
        </w:rPr>
        <w:t>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>
      <w:pPr>
        <w:rPr>
          <w:b/>
          <w:sz w:val="28"/>
        </w:rPr>
      </w:pPr>
    </w:p>
    <w:p w:rsidR="0060071B" w:rsidRDefault="0060071B">
      <w:pPr>
        <w:rPr>
          <w:b/>
          <w:sz w:val="28"/>
        </w:rPr>
      </w:pPr>
      <w:r>
        <w:rPr>
          <w:b/>
          <w:sz w:val="28"/>
        </w:rPr>
        <w:t>Country.xml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 w:rsidP="00D21715">
      <w:pPr>
        <w:rPr>
          <w:b/>
          <w:sz w:val="28"/>
        </w:rPr>
      </w:pPr>
    </w:p>
    <w:p w:rsidR="0060071B" w:rsidRDefault="0060071B" w:rsidP="00D21715">
      <w:pPr>
        <w:rPr>
          <w:b/>
          <w:sz w:val="28"/>
        </w:rPr>
      </w:pPr>
      <w:r>
        <w:rPr>
          <w:b/>
          <w:sz w:val="28"/>
        </w:rPr>
        <w:t>ControllerCountry.java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 w:rsidP="00D21715">
      <w:pPr>
        <w:rPr>
          <w:sz w:val="28"/>
        </w:rPr>
      </w:pPr>
    </w:p>
    <w:p w:rsidR="0060071B" w:rsidRPr="001C53C2" w:rsidRDefault="0060071B" w:rsidP="00D21715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t>Output:</w:t>
      </w:r>
    </w:p>
    <w:p w:rsidR="0060071B" w:rsidRDefault="0060071B" w:rsidP="00D21715">
      <w:pPr>
        <w:rPr>
          <w:b/>
          <w:sz w:val="28"/>
        </w:rPr>
      </w:pPr>
      <w:r w:rsidRPr="0060071B">
        <w:rPr>
          <w:b/>
          <w:noProof/>
          <w:sz w:val="28"/>
          <w:lang w:val="en-IN" w:eastAsia="en-IN"/>
        </w:rPr>
        <w:drawing>
          <wp:inline distT="0" distB="0" distL="0" distR="0" wp14:anchorId="09F98385" wp14:editId="6E7C15D4">
            <wp:extent cx="6739678" cy="496540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795" cy="4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1C53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53C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lastRenderedPageBreak/>
        <w:t>REST - Get country based on country code</w:t>
      </w:r>
      <w:r w:rsidRPr="001C53C2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5E2347" w:rsidRDefault="005E2347" w:rsidP="005E2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347" w:rsidRPr="001C53C2" w:rsidRDefault="005E2347" w:rsidP="00D21715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t>Code:</w:t>
      </w: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CountryService.java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class wrapper added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stream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equalsIgnoreCase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findFirst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orElseThrow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found: "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CountryController.java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hardcoded for /country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if you've added this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"/countries/{code}"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getCountryByCode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PathVariable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CountryNotFoundException.java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HttpStatus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NOT_FOUND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reason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Country.xml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https://www.springframework.org/schema/beans/spring-beans.xsd"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java.util.ArrayList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ref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"United States"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"JP"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"Japan"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"DE"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"Germany"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default constructor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fix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Pr="001C53C2" w:rsidRDefault="005E2347" w:rsidP="00D21715">
      <w:pPr>
        <w:rPr>
          <w:b/>
          <w:sz w:val="28"/>
          <w:u w:val="single"/>
        </w:rPr>
      </w:pPr>
      <w:r w:rsidRPr="001C53C2">
        <w:rPr>
          <w:b/>
          <w:sz w:val="28"/>
          <w:u w:val="single"/>
        </w:rPr>
        <w:lastRenderedPageBreak/>
        <w:t>Output:</w:t>
      </w:r>
    </w:p>
    <w:p w:rsidR="005E2347" w:rsidRPr="0060071B" w:rsidRDefault="005E2347" w:rsidP="00D21715">
      <w:pPr>
        <w:rPr>
          <w:b/>
          <w:sz w:val="28"/>
        </w:rPr>
      </w:pPr>
      <w:r w:rsidRPr="005E2347">
        <w:rPr>
          <w:b/>
          <w:noProof/>
          <w:sz w:val="28"/>
          <w:lang w:val="en-IN" w:eastAsia="en-IN"/>
        </w:rPr>
        <w:drawing>
          <wp:inline distT="0" distB="0" distL="0" distR="0" wp14:anchorId="6763B477" wp14:editId="79E9ABF2">
            <wp:extent cx="6686831" cy="57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914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1C53C2">
      <w:pPr>
        <w:rPr>
          <w:sz w:val="28"/>
        </w:rPr>
      </w:pPr>
      <w:bookmarkStart w:id="0" w:name="_GoBack"/>
      <w:bookmarkEnd w:id="0"/>
    </w:p>
    <w:p w:rsidR="00D21715" w:rsidRPr="00D21715" w:rsidRDefault="00D21715" w:rsidP="00D21715">
      <w:pPr>
        <w:jc w:val="right"/>
        <w:rPr>
          <w:sz w:val="28"/>
        </w:rPr>
      </w:pPr>
    </w:p>
    <w:sectPr w:rsidR="00D21715" w:rsidRPr="00D2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15"/>
    <w:rsid w:val="001C53C2"/>
    <w:rsid w:val="005E2347"/>
    <w:rsid w:val="0060071B"/>
    <w:rsid w:val="007D5A0F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2025-07-12T18:01:00Z</dcterms:created>
  <dcterms:modified xsi:type="dcterms:W3CDTF">2025-07-12T18:01:00Z</dcterms:modified>
</cp:coreProperties>
</file>