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C7371" w14:textId="77777777" w:rsidR="00621CD5" w:rsidRPr="00621CD5" w:rsidRDefault="00621CD5" w:rsidP="00621CD5">
      <w:pPr>
        <w:bidi w:val="0"/>
        <w:jc w:val="center"/>
        <w:rPr>
          <w:sz w:val="40"/>
          <w:szCs w:val="40"/>
        </w:rPr>
      </w:pPr>
      <w:bookmarkStart w:id="0" w:name="_GoBack"/>
      <w:bookmarkEnd w:id="0"/>
      <w:commentRangeStart w:id="1"/>
      <w:r w:rsidRPr="00C5342D">
        <w:rPr>
          <w:sz w:val="40"/>
          <w:szCs w:val="40"/>
        </w:rPr>
        <w:t>Ex01</w:t>
      </w:r>
      <w:commentRangeEnd w:id="1"/>
      <w:r w:rsidR="00F663DF">
        <w:rPr>
          <w:rStyle w:val="CommentReference"/>
        </w:rPr>
        <w:commentReference w:id="1"/>
      </w:r>
      <w:r w:rsidRPr="00C5342D">
        <w:rPr>
          <w:sz w:val="40"/>
          <w:szCs w:val="40"/>
        </w:rPr>
        <w:t xml:space="preserve"> UML:</w:t>
      </w:r>
    </w:p>
    <w:p w14:paraId="3F95864D" w14:textId="77777777" w:rsidR="00621CD5" w:rsidRDefault="00621CD5" w:rsidP="00621CD5">
      <w:pPr>
        <w:bidi w:val="0"/>
      </w:pPr>
      <w:r>
        <w:t>Use Case Diagram:</w:t>
      </w:r>
    </w:p>
    <w:p w14:paraId="664E000D" w14:textId="77777777" w:rsidR="00621CD5" w:rsidRDefault="00D06C00">
      <w:r>
        <w:rPr>
          <w:noProof/>
        </w:rPr>
        <w:pict w14:anchorId="2F093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75pt;margin-top:7.95pt;width:331.5pt;height:377.45pt;z-index:-251657216;mso-position-horizontal-relative:text;mso-position-vertical-relative:text;mso-width-relative:page;mso-height-relative:page">
            <v:imagedata r:id="rId8" o:title="Use Case Diagram"/>
          </v:shape>
        </w:pict>
      </w:r>
    </w:p>
    <w:p w14:paraId="5964E8E2" w14:textId="77777777" w:rsidR="00621CD5" w:rsidRDefault="00621CD5"/>
    <w:p w14:paraId="0F47111A" w14:textId="77777777" w:rsidR="00621CD5" w:rsidRDefault="00621CD5"/>
    <w:p w14:paraId="3467D49C" w14:textId="77777777" w:rsidR="00621CD5" w:rsidRDefault="00F663DF">
      <w:r>
        <w:rPr>
          <w:rStyle w:val="CommentReference"/>
          <w:rtl/>
        </w:rPr>
        <w:commentReference w:id="2"/>
      </w:r>
    </w:p>
    <w:p w14:paraId="0E542710" w14:textId="77777777" w:rsidR="00621CD5" w:rsidRDefault="00621CD5"/>
    <w:p w14:paraId="4D6B41BD" w14:textId="77777777" w:rsidR="00621CD5" w:rsidRDefault="00621CD5"/>
    <w:p w14:paraId="26C5E0F4" w14:textId="77777777" w:rsidR="00621CD5" w:rsidRDefault="00621CD5"/>
    <w:p w14:paraId="1053BCB2" w14:textId="77777777" w:rsidR="00621CD5" w:rsidRDefault="00621CD5"/>
    <w:p w14:paraId="777ABA26" w14:textId="77777777" w:rsidR="00621CD5" w:rsidRDefault="00621CD5"/>
    <w:p w14:paraId="3A443A91" w14:textId="77777777" w:rsidR="00621CD5" w:rsidRDefault="00621CD5"/>
    <w:p w14:paraId="6687A2C4" w14:textId="77777777" w:rsidR="00621CD5" w:rsidRDefault="00621CD5"/>
    <w:p w14:paraId="7C7C2E17" w14:textId="77777777" w:rsidR="00621CD5" w:rsidRDefault="00621CD5"/>
    <w:p w14:paraId="43010FFB" w14:textId="77777777" w:rsidR="00621CD5" w:rsidRDefault="00621CD5"/>
    <w:p w14:paraId="1ACEF21E" w14:textId="77777777" w:rsidR="00621CD5" w:rsidRDefault="00621CD5"/>
    <w:p w14:paraId="102B2BE3" w14:textId="77777777" w:rsidR="00621CD5" w:rsidRDefault="00621CD5"/>
    <w:p w14:paraId="633F65C6" w14:textId="77777777" w:rsidR="00621CD5" w:rsidRDefault="00621CD5"/>
    <w:p w14:paraId="1230539F" w14:textId="77777777" w:rsidR="00621CD5" w:rsidRDefault="00621CD5"/>
    <w:p w14:paraId="6304A372" w14:textId="77777777" w:rsidR="00621CD5" w:rsidRDefault="00621CD5"/>
    <w:p w14:paraId="43FF3E74" w14:textId="77777777" w:rsidR="00621CD5" w:rsidRDefault="00621CD5"/>
    <w:p w14:paraId="320BD384" w14:textId="77777777" w:rsidR="00621CD5" w:rsidRDefault="00621CD5" w:rsidP="00621CD5">
      <w:pPr>
        <w:bidi w:val="0"/>
      </w:pPr>
      <w:r>
        <w:t>Class Diagram:</w:t>
      </w:r>
    </w:p>
    <w:p w14:paraId="0ABE2D99" w14:textId="77777777" w:rsidR="00621CD5" w:rsidRDefault="00621CD5"/>
    <w:p w14:paraId="3CE7F45D" w14:textId="77777777" w:rsidR="00621CD5" w:rsidRDefault="00D06C00">
      <w:commentRangeStart w:id="3"/>
      <w:r>
        <w:pict w14:anchorId="0FF7D0B0">
          <v:shape id="_x0000_i1025" type="#_x0000_t75" style="width:769.5pt;height:285.75pt">
            <v:imagedata r:id="rId9" o:title="Class Diagram"/>
          </v:shape>
        </w:pict>
      </w:r>
      <w:commentRangeEnd w:id="3"/>
      <w:r w:rsidR="00F663DF">
        <w:rPr>
          <w:rStyle w:val="CommentReference"/>
          <w:rtl/>
        </w:rPr>
        <w:commentReference w:id="3"/>
      </w:r>
    </w:p>
    <w:p w14:paraId="29966CF4" w14:textId="77777777" w:rsidR="00621CD5" w:rsidRDefault="00621CD5"/>
    <w:p w14:paraId="0ADE85F7" w14:textId="77777777" w:rsidR="00621CD5" w:rsidRDefault="00621CD5"/>
    <w:p w14:paraId="15C6067C" w14:textId="77777777" w:rsidR="00621CD5" w:rsidRDefault="00621CD5">
      <w:pPr>
        <w:rPr>
          <w:rtl/>
        </w:rPr>
      </w:pPr>
    </w:p>
    <w:p w14:paraId="68F38DE6" w14:textId="77777777" w:rsidR="00621CD5" w:rsidRDefault="00621CD5">
      <w:pPr>
        <w:rPr>
          <w:rtl/>
        </w:rPr>
      </w:pPr>
    </w:p>
    <w:p w14:paraId="62979C00" w14:textId="77777777" w:rsidR="00621CD5" w:rsidRDefault="00621CD5">
      <w:pPr>
        <w:rPr>
          <w:rtl/>
        </w:rPr>
      </w:pPr>
    </w:p>
    <w:p w14:paraId="6D4897F8" w14:textId="77777777" w:rsidR="00621CD5" w:rsidRDefault="00621CD5">
      <w:pPr>
        <w:rPr>
          <w:rtl/>
        </w:rPr>
      </w:pPr>
    </w:p>
    <w:p w14:paraId="14FAFB7C" w14:textId="77777777" w:rsidR="00621CD5" w:rsidRDefault="00621CD5" w:rsidP="00621CD5">
      <w:pPr>
        <w:tabs>
          <w:tab w:val="left" w:pos="2723"/>
        </w:tabs>
        <w:bidi w:val="0"/>
      </w:pPr>
      <w:r>
        <w:t>Sequence Diagram:</w:t>
      </w:r>
      <w:r>
        <w:tab/>
      </w:r>
    </w:p>
    <w:p w14:paraId="7B8E7738" w14:textId="77777777" w:rsidR="00621CD5" w:rsidRPr="00DE12CA" w:rsidRDefault="00D06C00" w:rsidP="00621CD5">
      <w:pPr>
        <w:tabs>
          <w:tab w:val="left" w:pos="2723"/>
        </w:tabs>
        <w:bidi w:val="0"/>
      </w:pPr>
      <w:r>
        <w:rPr>
          <w:noProof/>
        </w:rPr>
        <w:pict w14:anchorId="310DB40C">
          <v:shape id="_x0000_s1027" type="#_x0000_t75" style="position:absolute;margin-left:19.5pt;margin-top:14.85pt;width:627.45pt;height:507.05pt;z-index:-251655168;mso-position-horizontal-relative:text;mso-position-vertical-relative:text;mso-width-relative:page;mso-height-relative:page">
            <v:imagedata r:id="rId10" o:title="Auto Greetings Sequence Diagram"/>
          </v:shape>
        </w:pict>
      </w:r>
      <w:r w:rsidR="00621CD5">
        <w:t xml:space="preserve">This sequence presents a new feature who posted an automatically </w:t>
      </w:r>
      <w:r w:rsidR="00621CD5" w:rsidRPr="00621CD5">
        <w:rPr>
          <w:b/>
          <w:bCs/>
        </w:rPr>
        <w:t>personalized</w:t>
      </w:r>
      <w:r w:rsidR="00621CD5">
        <w:t xml:space="preserve"> happy birthday greeting for friends who have birthday.</w:t>
      </w:r>
    </w:p>
    <w:p w14:paraId="2380A1DF" w14:textId="77777777" w:rsidR="00621CD5" w:rsidRDefault="00621CD5"/>
    <w:p w14:paraId="18CEABAD" w14:textId="77777777" w:rsidR="00621CD5" w:rsidRDefault="00621CD5"/>
    <w:p w14:paraId="4B9CC026" w14:textId="77777777" w:rsidR="00621CD5" w:rsidRDefault="00621CD5">
      <w:pPr>
        <w:rPr>
          <w:rtl/>
        </w:rPr>
      </w:pPr>
    </w:p>
    <w:p w14:paraId="57844367" w14:textId="77777777" w:rsidR="00621CD5" w:rsidRDefault="00621CD5">
      <w:pPr>
        <w:rPr>
          <w:rtl/>
        </w:rPr>
      </w:pPr>
    </w:p>
    <w:p w14:paraId="081A98D8" w14:textId="77777777" w:rsidR="00621CD5" w:rsidRDefault="00F663DF">
      <w:pPr>
        <w:rPr>
          <w:rtl/>
        </w:rPr>
      </w:pPr>
      <w:r>
        <w:rPr>
          <w:rStyle w:val="CommentReference"/>
          <w:rtl/>
        </w:rPr>
        <w:commentReference w:id="4"/>
      </w:r>
    </w:p>
    <w:p w14:paraId="7F664273" w14:textId="77777777" w:rsidR="00621CD5" w:rsidRDefault="00621CD5">
      <w:pPr>
        <w:rPr>
          <w:rtl/>
        </w:rPr>
      </w:pPr>
    </w:p>
    <w:p w14:paraId="11102786" w14:textId="77777777" w:rsidR="00621CD5" w:rsidRDefault="00621CD5">
      <w:pPr>
        <w:rPr>
          <w:rtl/>
        </w:rPr>
      </w:pPr>
    </w:p>
    <w:p w14:paraId="33C8E8F7" w14:textId="77777777" w:rsidR="00621CD5" w:rsidRDefault="00621CD5">
      <w:pPr>
        <w:rPr>
          <w:rtl/>
        </w:rPr>
      </w:pPr>
    </w:p>
    <w:p w14:paraId="3D9E28CB" w14:textId="77777777" w:rsidR="00621CD5" w:rsidRDefault="00621CD5">
      <w:pPr>
        <w:rPr>
          <w:rtl/>
        </w:rPr>
      </w:pPr>
    </w:p>
    <w:p w14:paraId="778FBE26" w14:textId="77777777" w:rsidR="00621CD5" w:rsidRDefault="00621CD5">
      <w:pPr>
        <w:rPr>
          <w:rtl/>
        </w:rPr>
      </w:pPr>
    </w:p>
    <w:p w14:paraId="607E9FCE" w14:textId="77777777" w:rsidR="00621CD5" w:rsidRDefault="00621CD5">
      <w:pPr>
        <w:rPr>
          <w:rtl/>
        </w:rPr>
      </w:pPr>
    </w:p>
    <w:p w14:paraId="74C5802B" w14:textId="77777777" w:rsidR="00621CD5" w:rsidRDefault="00621CD5">
      <w:pPr>
        <w:rPr>
          <w:rtl/>
        </w:rPr>
      </w:pPr>
    </w:p>
    <w:p w14:paraId="57D2E5C2" w14:textId="77777777" w:rsidR="00621CD5" w:rsidRDefault="00621CD5">
      <w:pPr>
        <w:rPr>
          <w:rtl/>
        </w:rPr>
      </w:pPr>
    </w:p>
    <w:p w14:paraId="50C5324B" w14:textId="77777777" w:rsidR="00621CD5" w:rsidRDefault="00621CD5">
      <w:pPr>
        <w:rPr>
          <w:rtl/>
        </w:rPr>
      </w:pPr>
    </w:p>
    <w:p w14:paraId="382759E3" w14:textId="77777777" w:rsidR="00621CD5" w:rsidRDefault="00621CD5">
      <w:pPr>
        <w:rPr>
          <w:rtl/>
        </w:rPr>
      </w:pPr>
    </w:p>
    <w:p w14:paraId="58B02FDB" w14:textId="77777777" w:rsidR="00621CD5" w:rsidRDefault="00621CD5">
      <w:pPr>
        <w:rPr>
          <w:rtl/>
        </w:rPr>
      </w:pPr>
    </w:p>
    <w:p w14:paraId="7A28CEF4" w14:textId="77777777" w:rsidR="00621CD5" w:rsidRDefault="00621CD5">
      <w:pPr>
        <w:rPr>
          <w:rtl/>
        </w:rPr>
      </w:pPr>
    </w:p>
    <w:p w14:paraId="0A986426" w14:textId="77777777" w:rsidR="00621CD5" w:rsidRDefault="00621CD5">
      <w:pPr>
        <w:rPr>
          <w:rtl/>
        </w:rPr>
      </w:pPr>
    </w:p>
    <w:p w14:paraId="1346C2E0" w14:textId="77777777" w:rsidR="00621CD5" w:rsidRDefault="00621CD5">
      <w:pPr>
        <w:rPr>
          <w:rtl/>
        </w:rPr>
      </w:pPr>
    </w:p>
    <w:p w14:paraId="1CAEC047" w14:textId="77777777" w:rsidR="00621CD5" w:rsidRDefault="00621CD5" w:rsidP="00621CD5">
      <w:pPr>
        <w:bidi w:val="0"/>
      </w:pPr>
      <w:r>
        <w:t>This sequence presents a new feature who look after the m</w:t>
      </w:r>
      <w:r w:rsidRPr="00621CD5">
        <w:t xml:space="preserve">ost </w:t>
      </w:r>
      <w:r>
        <w:t>c</w:t>
      </w:r>
      <w:r w:rsidRPr="00621CD5">
        <w:t xml:space="preserve">ommentable </w:t>
      </w:r>
      <w:r>
        <w:t>p</w:t>
      </w:r>
      <w:r w:rsidRPr="00621CD5">
        <w:t>hotos</w:t>
      </w:r>
      <w:r>
        <w:t xml:space="preserve"> by a specific target audience (by age, gender and relationship status).</w:t>
      </w:r>
    </w:p>
    <w:p w14:paraId="77132068" w14:textId="77777777" w:rsidR="00621CD5" w:rsidRDefault="00D06C00" w:rsidP="00621CD5">
      <w:pPr>
        <w:bidi w:val="0"/>
      </w:pPr>
      <w:commentRangeStart w:id="5"/>
      <w:r>
        <w:rPr>
          <w:noProof/>
        </w:rPr>
        <w:pict w14:anchorId="75C10E77">
          <v:shape id="_x0000_s1028" type="#_x0000_t75" style="position:absolute;margin-left:50pt;margin-top:.2pt;width:557.75pt;height:522.8pt;z-index:-251653120;mso-position-horizontal-relative:text;mso-position-vertical-relative:text;mso-width-relative:page;mso-height-relative:page">
            <v:imagedata r:id="rId11" o:title="Most Commentable Photos Sequence Diagram"/>
          </v:shape>
        </w:pict>
      </w:r>
      <w:commentRangeEnd w:id="5"/>
      <w:r w:rsidR="00F663DF">
        <w:rPr>
          <w:rStyle w:val="CommentReference"/>
          <w:rtl/>
        </w:rPr>
        <w:commentReference w:id="5"/>
      </w:r>
    </w:p>
    <w:p w14:paraId="33CF33F6" w14:textId="77777777" w:rsidR="00EA6308" w:rsidRPr="00621CD5" w:rsidRDefault="00D06C00" w:rsidP="00621CD5">
      <w:pPr>
        <w:bidi w:val="0"/>
      </w:pPr>
    </w:p>
    <w:sectPr w:rsidR="00EA6308" w:rsidRPr="00621CD5" w:rsidSect="00621C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hor" w:initials="A">
    <w:p w14:paraId="2551B7E8" w14:textId="77777777" w:rsidR="00F663DF" w:rsidRDefault="00F663DF" w:rsidP="00F663D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נדרש לפרט על שני הפיצרים שמימשתם (15-)</w:t>
      </w:r>
    </w:p>
  </w:comment>
  <w:comment w:id="2" w:author="Author" w:initials="A">
    <w:p w14:paraId="4B0916CC" w14:textId="77777777" w:rsidR="00F663DF" w:rsidRDefault="00F663D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t>Login/Logout</w:t>
      </w:r>
      <w:r>
        <w:rPr>
          <w:rFonts w:hint="cs"/>
          <w:rtl/>
        </w:rPr>
        <w:t xml:space="preserve"> לא נחשבים כ </w:t>
      </w:r>
      <w:r>
        <w:t xml:space="preserve">  use case </w:t>
      </w:r>
      <w:r>
        <w:rPr>
          <w:rFonts w:hint="cs"/>
          <w:rtl/>
        </w:rPr>
        <w:t xml:space="preserve"> (3-)</w:t>
      </w:r>
    </w:p>
    <w:p w14:paraId="36BC6FF2" w14:textId="77777777" w:rsidR="00F663DF" w:rsidRDefault="00F663DF">
      <w:pPr>
        <w:pStyle w:val="CommentText"/>
        <w:rPr>
          <w:rtl/>
        </w:rPr>
      </w:pPr>
    </w:p>
    <w:p w14:paraId="761F569A" w14:textId="77777777" w:rsidR="00F663DF" w:rsidRDefault="00F663DF" w:rsidP="00F663DF">
      <w:pPr>
        <w:pStyle w:val="CommentText"/>
        <w:rPr>
          <w:sz w:val="16"/>
          <w:szCs w:val="16"/>
          <w:rtl/>
        </w:rPr>
      </w:pPr>
      <w:r>
        <w:rPr>
          <w:rFonts w:cs="Arial"/>
          <w:sz w:val="16"/>
          <w:szCs w:val="16"/>
          <w:rtl/>
        </w:rPr>
        <w:t>נדרש לתת</w:t>
      </w:r>
      <w:r>
        <w:rPr>
          <w:rFonts w:cs="Arial" w:hint="cs"/>
          <w:sz w:val="16"/>
          <w:szCs w:val="16"/>
          <w:rtl/>
        </w:rPr>
        <w:t xml:space="preserve"> שם</w:t>
      </w:r>
      <w:r w:rsidRPr="0093379D">
        <w:rPr>
          <w:rFonts w:cs="Arial"/>
          <w:sz w:val="16"/>
          <w:szCs w:val="16"/>
          <w:rtl/>
        </w:rPr>
        <w:t xml:space="preserve"> למשתמש המערכת</w:t>
      </w:r>
      <w:r>
        <w:rPr>
          <w:rFonts w:cs="Arial" w:hint="cs"/>
          <w:sz w:val="16"/>
          <w:szCs w:val="16"/>
          <w:rtl/>
        </w:rPr>
        <w:t>(2-)</w:t>
      </w:r>
    </w:p>
    <w:p w14:paraId="2B4A3AEC" w14:textId="77777777" w:rsidR="00F663DF" w:rsidRDefault="00F663DF" w:rsidP="00F663DF">
      <w:pPr>
        <w:pStyle w:val="CommentText"/>
        <w:rPr>
          <w:sz w:val="16"/>
          <w:szCs w:val="16"/>
          <w:rtl/>
        </w:rPr>
      </w:pPr>
    </w:p>
    <w:p w14:paraId="59C335A4" w14:textId="77777777" w:rsidR="00F663DF" w:rsidRDefault="00F663DF" w:rsidP="00F663DF">
      <w:pPr>
        <w:pStyle w:val="CommentText"/>
        <w:rPr>
          <w:rtl/>
        </w:rPr>
      </w:pPr>
      <w:r w:rsidRPr="0093379D">
        <w:rPr>
          <w:rFonts w:cs="Arial"/>
          <w:sz w:val="16"/>
          <w:szCs w:val="16"/>
          <w:rtl/>
        </w:rPr>
        <w:t>המערכת עושה שימוש בשרתי הפייסבוק ולכן יש לציינם כמערכת חיצונית</w:t>
      </w:r>
      <w:r>
        <w:rPr>
          <w:rFonts w:cs="Arial" w:hint="cs"/>
          <w:sz w:val="16"/>
          <w:szCs w:val="16"/>
          <w:rtl/>
        </w:rPr>
        <w:t>(3-)</w:t>
      </w:r>
    </w:p>
  </w:comment>
  <w:comment w:id="3" w:author="Author" w:initials="A">
    <w:p w14:paraId="30EDC07A" w14:textId="77777777" w:rsidR="00F663DF" w:rsidRDefault="00F663DF">
      <w:pPr>
        <w:pStyle w:val="CommentText"/>
        <w:rPr>
          <w:rStyle w:val="CommentReference"/>
          <w:rtl/>
        </w:rPr>
      </w:pPr>
      <w:r>
        <w:rPr>
          <w:rStyle w:val="CommentReference"/>
        </w:rPr>
        <w:annotationRef/>
      </w:r>
    </w:p>
    <w:p w14:paraId="2BFDD160" w14:textId="77777777" w:rsidR="00F663DF" w:rsidRDefault="00F663DF">
      <w:pPr>
        <w:pStyle w:val="CommentText"/>
        <w:rPr>
          <w:rtl/>
        </w:rPr>
      </w:pPr>
      <w:r w:rsidRPr="00F663DF">
        <w:rPr>
          <w:rFonts w:cs="Arial"/>
          <w:rtl/>
        </w:rPr>
        <w:t xml:space="preserve">נדרש לציין מצייני תפקיד, שימוש וכמות </w:t>
      </w:r>
      <w:r w:rsidRPr="00F663DF">
        <w:t>(roles, usages, multiplicity)</w:t>
      </w:r>
      <w:r w:rsidRPr="00F663DF">
        <w:rPr>
          <w:rFonts w:cs="Arial"/>
          <w:rtl/>
        </w:rPr>
        <w:t>. (6-).</w:t>
      </w:r>
    </w:p>
    <w:p w14:paraId="43562D89" w14:textId="77777777" w:rsidR="00F663DF" w:rsidRDefault="00F663DF">
      <w:pPr>
        <w:pStyle w:val="CommentText"/>
        <w:rPr>
          <w:rtl/>
        </w:rPr>
      </w:pPr>
    </w:p>
    <w:p w14:paraId="5C1DBC8E" w14:textId="77777777" w:rsidR="00F663DF" w:rsidRDefault="00F663DF">
      <w:pPr>
        <w:pStyle w:val="CommentText"/>
        <w:rPr>
          <w:rtl/>
        </w:rPr>
      </w:pPr>
      <w:r>
        <w:rPr>
          <w:rFonts w:hint="cs"/>
          <w:rtl/>
        </w:rPr>
        <w:t xml:space="preserve">לא ציינתם ירושה מ </w:t>
      </w:r>
      <w:r>
        <w:t>Form</w:t>
      </w:r>
      <w:r>
        <w:rPr>
          <w:rFonts w:hint="cs"/>
          <w:rtl/>
        </w:rPr>
        <w:t xml:space="preserve"> (2-)</w:t>
      </w:r>
    </w:p>
    <w:p w14:paraId="7BD780FA" w14:textId="77777777" w:rsidR="00F663DF" w:rsidRDefault="00F663DF">
      <w:pPr>
        <w:pStyle w:val="CommentText"/>
        <w:rPr>
          <w:rtl/>
        </w:rPr>
      </w:pPr>
    </w:p>
    <w:p w14:paraId="157BFE85" w14:textId="77777777" w:rsidR="00F663DF" w:rsidRDefault="00F663DF">
      <w:pPr>
        <w:pStyle w:val="CommentText"/>
        <w:rPr>
          <w:rtl/>
        </w:rPr>
      </w:pPr>
      <w:r>
        <w:rPr>
          <w:rFonts w:hint="cs"/>
          <w:rtl/>
        </w:rPr>
        <w:t>ש להמנע מלציין את כל השדות של המחלקות ת ולציין רק את השדות והמטודות הרלוונטים להבנת הדיאגרמהת יתר אינפורמציה פוגע בריאות (2-)</w:t>
      </w:r>
    </w:p>
    <w:p w14:paraId="50DFE5FE" w14:textId="77777777" w:rsidR="00F663DF" w:rsidRDefault="00F663DF">
      <w:pPr>
        <w:pStyle w:val="CommentText"/>
      </w:pPr>
    </w:p>
  </w:comment>
  <w:comment w:id="4" w:author="Author" w:initials="A">
    <w:p w14:paraId="38872B86" w14:textId="77777777" w:rsidR="00F663DF" w:rsidRDefault="00F663DF" w:rsidP="00F663DF">
      <w:pPr>
        <w:pStyle w:val="CommentText"/>
        <w:rPr>
          <w:rtl/>
        </w:rPr>
      </w:pPr>
      <w:r>
        <w:rPr>
          <w:rStyle w:val="CommentReference"/>
        </w:rPr>
        <w:annotationRef/>
      </w:r>
      <w:r w:rsidRPr="0093379D">
        <w:rPr>
          <w:rFonts w:cs="Arial"/>
          <w:rtl/>
        </w:rPr>
        <w:t>תהליך שמתבצע מול שרתי הפייסבוק לוקח זמן, לכן יש לציין זאת ע"י חץ אלכסוני</w:t>
      </w:r>
      <w:r>
        <w:rPr>
          <w:rFonts w:hint="cs"/>
          <w:rtl/>
        </w:rPr>
        <w:t>(3-)</w:t>
      </w:r>
    </w:p>
    <w:p w14:paraId="349D7CE3" w14:textId="77777777" w:rsidR="00F663DF" w:rsidRDefault="00F663DF" w:rsidP="00F663DF">
      <w:pPr>
        <w:pStyle w:val="CommentText"/>
        <w:rPr>
          <w:rtl/>
        </w:rPr>
      </w:pPr>
    </w:p>
    <w:p w14:paraId="18CCD5B4" w14:textId="77777777" w:rsidR="00F663DF" w:rsidRDefault="00F663DF" w:rsidP="00F663DF">
      <w:pPr>
        <w:pStyle w:val="CommentText"/>
      </w:pPr>
      <w:r w:rsidRPr="00DE2EC1">
        <w:rPr>
          <w:rFonts w:cs="Arial"/>
          <w:rtl/>
        </w:rPr>
        <w:t>יש לציין מה הוחזר בהודעות ה-</w:t>
      </w:r>
      <w:r w:rsidRPr="00DE2EC1">
        <w:t>return</w:t>
      </w:r>
      <w:r w:rsidRPr="00DE2EC1">
        <w:rPr>
          <w:rFonts w:cs="Arial"/>
          <w:rtl/>
        </w:rPr>
        <w:t xml:space="preserve">. במידה ולא מוחזר כלום יש לכתוב </w:t>
      </w:r>
      <w:r w:rsidRPr="00DE2EC1">
        <w:t>void</w:t>
      </w:r>
      <w:r w:rsidRPr="00DE2EC1">
        <w:rPr>
          <w:rFonts w:cs="Arial"/>
          <w:rtl/>
        </w:rPr>
        <w:t xml:space="preserve"> או לציין את התוצאה שהמשתמש רואה. (2-)</w:t>
      </w:r>
    </w:p>
  </w:comment>
  <w:comment w:id="5" w:author="Author" w:initials="A">
    <w:p w14:paraId="052F0794" w14:textId="77777777" w:rsidR="00F663DF" w:rsidRDefault="00F663DF" w:rsidP="00F663DF">
      <w:pPr>
        <w:pStyle w:val="CommentText"/>
        <w:rPr>
          <w:rtl/>
        </w:rPr>
      </w:pPr>
      <w:r>
        <w:rPr>
          <w:rStyle w:val="CommentReference"/>
        </w:rPr>
        <w:annotationRef/>
      </w:r>
      <w:r w:rsidRPr="0093379D">
        <w:rPr>
          <w:rFonts w:cs="Arial"/>
          <w:rtl/>
        </w:rPr>
        <w:t>תהליך שמתבצע מול שרתי הפייסבוק לוקח זמן, לכן יש לציין זאת ע"י חץ אלכסוני</w:t>
      </w:r>
      <w:r>
        <w:rPr>
          <w:rFonts w:hint="cs"/>
          <w:rtl/>
        </w:rPr>
        <w:t>(3-)</w:t>
      </w:r>
    </w:p>
    <w:p w14:paraId="78425A2E" w14:textId="77777777" w:rsidR="00F663DF" w:rsidRDefault="00F663DF" w:rsidP="00F663DF">
      <w:pPr>
        <w:pStyle w:val="CommentText"/>
        <w:rPr>
          <w:rtl/>
        </w:rPr>
      </w:pPr>
    </w:p>
    <w:p w14:paraId="248A975D" w14:textId="77777777" w:rsidR="00F663DF" w:rsidRDefault="00F663DF" w:rsidP="00F663DF">
      <w:pPr>
        <w:pStyle w:val="CommentText"/>
      </w:pPr>
      <w:r w:rsidRPr="00DE2EC1">
        <w:rPr>
          <w:rFonts w:cs="Arial"/>
          <w:rtl/>
        </w:rPr>
        <w:t>יש לציין מה הוחזר בהודעות ה-</w:t>
      </w:r>
      <w:r w:rsidRPr="00DE2EC1">
        <w:t>return</w:t>
      </w:r>
      <w:r w:rsidRPr="00DE2EC1">
        <w:rPr>
          <w:rFonts w:cs="Arial"/>
          <w:rtl/>
        </w:rPr>
        <w:t xml:space="preserve">. במידה ולא מוחזר כלום יש לכתוב </w:t>
      </w:r>
      <w:r w:rsidRPr="00DE2EC1">
        <w:t>void</w:t>
      </w:r>
      <w:r w:rsidRPr="00DE2EC1">
        <w:rPr>
          <w:rFonts w:cs="Arial"/>
          <w:rtl/>
        </w:rPr>
        <w:t xml:space="preserve"> או לציין את התוצאה שהמשתמש רואה. (2-)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51B7E8" w15:done="0"/>
  <w15:commentEx w15:paraId="59C335A4" w15:done="0"/>
  <w15:commentEx w15:paraId="50DFE5FE" w15:done="0"/>
  <w15:commentEx w15:paraId="18CCD5B4" w15:done="0"/>
  <w15:commentEx w15:paraId="248A97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56802" w14:textId="77777777" w:rsidR="00D06C00" w:rsidRDefault="00D06C00" w:rsidP="00B1491B">
      <w:pPr>
        <w:spacing w:after="0" w:line="240" w:lineRule="auto"/>
      </w:pPr>
      <w:r>
        <w:separator/>
      </w:r>
    </w:p>
  </w:endnote>
  <w:endnote w:type="continuationSeparator" w:id="0">
    <w:p w14:paraId="66253D51" w14:textId="77777777" w:rsidR="00D06C00" w:rsidRDefault="00D06C00" w:rsidP="00B1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88242" w14:textId="77777777" w:rsidR="00B1491B" w:rsidRDefault="00B14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668B" w14:textId="77777777" w:rsidR="00B1491B" w:rsidRDefault="00B149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02243" w14:textId="77777777" w:rsidR="00B1491B" w:rsidRDefault="00B14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B95A6" w14:textId="77777777" w:rsidR="00D06C00" w:rsidRDefault="00D06C00" w:rsidP="00B1491B">
      <w:pPr>
        <w:spacing w:after="0" w:line="240" w:lineRule="auto"/>
      </w:pPr>
      <w:r>
        <w:separator/>
      </w:r>
    </w:p>
  </w:footnote>
  <w:footnote w:type="continuationSeparator" w:id="0">
    <w:p w14:paraId="5D31970C" w14:textId="77777777" w:rsidR="00D06C00" w:rsidRDefault="00D06C00" w:rsidP="00B1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11292" w14:textId="77777777" w:rsidR="00B1491B" w:rsidRDefault="00B149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CC5B" w14:textId="77777777" w:rsidR="00B1491B" w:rsidRDefault="00B149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3BC93" w14:textId="77777777" w:rsidR="00B1491B" w:rsidRDefault="00B14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70"/>
    <w:rsid w:val="00553970"/>
    <w:rsid w:val="00621CD5"/>
    <w:rsid w:val="00B1491B"/>
    <w:rsid w:val="00D06C00"/>
    <w:rsid w:val="00D27357"/>
    <w:rsid w:val="00F52590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AF2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D5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6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4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1B"/>
  </w:style>
  <w:style w:type="paragraph" w:styleId="Footer">
    <w:name w:val="footer"/>
    <w:basedOn w:val="Normal"/>
    <w:link w:val="FooterChar"/>
    <w:uiPriority w:val="99"/>
    <w:unhideWhenUsed/>
    <w:rsid w:val="00B14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337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2019-12-15T23:51:00Z</dcterms:created>
  <dcterms:modified xsi:type="dcterms:W3CDTF">2019-12-15T23:51:00Z</dcterms:modified>
</cp:coreProperties>
</file>