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CA64E" w14:textId="6870CDA5" w:rsidR="00EA2591" w:rsidRDefault="00EA2591" w:rsidP="00EA2591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EA2591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MaintainCMSAccount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 xml:space="preserve"> Test Document:</w:t>
      </w:r>
    </w:p>
    <w:p w14:paraId="1554B736" w14:textId="77777777" w:rsidR="00EA2591" w:rsidRDefault="00EA2591" w:rsidP="00EA2591">
      <w:pPr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</w:p>
    <w:p w14:paraId="6E0540EC" w14:textId="12CD4D39" w:rsidR="00EA2591" w:rsidRPr="00113CE4" w:rsidRDefault="00EA2591" w:rsidP="00EA2591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EA259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MaintainCMSAccount 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Success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EA2591" w:rsidRPr="00113CE4" w14:paraId="1D439BF3" w14:textId="77777777" w:rsidTr="00392F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988150" w14:textId="77777777" w:rsidR="00EA2591" w:rsidRPr="00113CE4" w:rsidRDefault="00EA2591" w:rsidP="00392F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5C357" w14:textId="77777777" w:rsidR="00EA2591" w:rsidRPr="00113CE4" w:rsidRDefault="00EA2591" w:rsidP="00392F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EA2591" w:rsidRPr="00113CE4" w14:paraId="17CB6D4E" w14:textId="77777777" w:rsidTr="00392F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28DB9" w14:textId="77777777" w:rsidR="00EA2591" w:rsidRPr="00113CE4" w:rsidRDefault="00EA2591" w:rsidP="00392F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3C0E1" w14:textId="77777777" w:rsidR="00EA2591" w:rsidRPr="00113CE4" w:rsidRDefault="00EA2591" w:rsidP="00392F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EA2591" w:rsidRPr="00113CE4" w14:paraId="16295E98" w14:textId="77777777" w:rsidTr="00392F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2CFC96" w14:textId="77777777" w:rsidR="00EA2591" w:rsidRPr="00113CE4" w:rsidRDefault="00EA2591" w:rsidP="00392F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E2E99F" w14:textId="77777777" w:rsidR="00EA2591" w:rsidRPr="00113CE4" w:rsidRDefault="00EA2591" w:rsidP="00392F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(Status: 200 OK )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4C1E9AED" w14:textId="77777777" w:rsidR="00EA2591" w:rsidRDefault="00EA2591" w:rsidP="00EA2591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4530"/>
      </w:tblGrid>
      <w:tr w:rsidR="00EA2591" w:rsidRPr="00113CE4" w14:paraId="74F239CE" w14:textId="77777777" w:rsidTr="00392F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33DFEA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6321F9AF" w14:textId="31200FAB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CMSRequest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29749B12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requestMode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96DDBF9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"28297858645231",</w:t>
            </w:r>
          </w:p>
          <w:p w14:paraId="069CE8E1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omniAccountNumber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"41435461824356",</w:t>
            </w:r>
          </w:p>
          <w:p w14:paraId="4C9EB84F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englishNickName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0118DDD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arabicNickName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C7BFEA0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"currency": "",</w:t>
            </w:r>
          </w:p>
          <w:p w14:paraId="7BE40176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omniMappedCode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5190253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"externalLinkCode1": "string",</w:t>
            </w:r>
          </w:p>
          <w:p w14:paraId="5B7B3119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"externalLinkCode2": "string",</w:t>
            </w:r>
          </w:p>
          <w:p w14:paraId="20176B2B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"referenceNumber1": "string",</w:t>
            </w:r>
          </w:p>
          <w:p w14:paraId="3D77175B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"referenceNumber2": "string",</w:t>
            </w:r>
          </w:p>
          <w:p w14:paraId="1CC7C385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"notes1": "string",</w:t>
            </w:r>
          </w:p>
          <w:p w14:paraId="36A48767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"notes2": "string",</w:t>
            </w:r>
          </w:p>
          <w:p w14:paraId="60EB5C33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remitterId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403CEBF1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blockedTransactions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C34471A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transactionNotificationFlag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7C98A661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debitFlag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733D3D9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creditFlag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A52E201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minimumAccountBalanceLimit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0,</w:t>
            </w:r>
          </w:p>
          <w:p w14:paraId="08B526B8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maximumAccountBalanceLimit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0,</w:t>
            </w:r>
          </w:p>
          <w:p w14:paraId="289B18F8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subscriptionFlag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61199771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accountResetFlag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DD3B07B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uniqueReference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D261DC6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skipCapLimit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</w:t>
            </w:r>
          </w:p>
          <w:p w14:paraId="2A510C86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535346ED" w14:textId="025A311F" w:rsidR="00EA2591" w:rsidRPr="00113CE4" w:rsidRDefault="00EA2591" w:rsidP="00EA259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A9CB4A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31E8C766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"CMSAccountMaintenanceResponse": {</w:t>
            </w:r>
          </w:p>
          <w:p w14:paraId="4A367503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</w:t>
            </w:r>
          </w:p>
          <w:p w14:paraId="2633CF94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statusCode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"1113",</w:t>
            </w:r>
          </w:p>
          <w:p w14:paraId="2CAF324A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statusDescription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"Account Approved Successfully",</w:t>
            </w:r>
          </w:p>
          <w:p w14:paraId="58290C56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"notes": "Account Approved Successfully",</w:t>
            </w:r>
          </w:p>
          <w:p w14:paraId="39CB15B6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"account": [</w:t>
            </w:r>
          </w:p>
          <w:p w14:paraId="3F0CB21F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{</w:t>
            </w:r>
          </w:p>
          <w:p w14:paraId="651A2248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"79212000419001",</w:t>
            </w:r>
          </w:p>
          <w:p w14:paraId="36A207E3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ibanAccountNumber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"SA3810000079212000419001",</w:t>
            </w:r>
          </w:p>
          <w:p w14:paraId="0115603E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remitterId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"0",</w:t>
            </w:r>
          </w:p>
          <w:p w14:paraId="2C19D6A8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blockedTransactions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64CC458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minimumAccountBalanceLimit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0,</w:t>
            </w:r>
          </w:p>
          <w:p w14:paraId="7A155D16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maximumAccountBalanceLimit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1000,</w:t>
            </w:r>
          </w:p>
          <w:p w14:paraId="20A119FE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subscriptionFlag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"N",</w:t>
            </w:r>
          </w:p>
          <w:p w14:paraId="5F6EE8A2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debitFlag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"Y",</w:t>
            </w:r>
          </w:p>
          <w:p w14:paraId="3CDF7401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creditFlag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"Y",</w:t>
            </w:r>
          </w:p>
          <w:p w14:paraId="63722C71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"</w:t>
            </w:r>
            <w:proofErr w:type="spellStart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accountResetFlag</w:t>
            </w:r>
            <w:proofErr w:type="spellEnd"/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</w:t>
            </w:r>
          </w:p>
          <w:p w14:paraId="2E1FE257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}</w:t>
            </w:r>
          </w:p>
          <w:p w14:paraId="183ADDAD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]</w:t>
            </w:r>
          </w:p>
          <w:p w14:paraId="255706EC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16B153BE" w14:textId="77777777" w:rsidR="00EA2591" w:rsidRPr="00EA2591" w:rsidRDefault="00EA2591" w:rsidP="00EA2591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0CCB791E" w14:textId="2BE668DB" w:rsidR="00EA2591" w:rsidRPr="00113CE4" w:rsidRDefault="00EA2591" w:rsidP="00EA259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A259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0BA07FBC" w14:textId="77777777" w:rsidR="00EA2591" w:rsidRDefault="00EA2591" w:rsidP="00EA2591"/>
    <w:p w14:paraId="2A048680" w14:textId="356EBD81" w:rsidR="000E6ED0" w:rsidRPr="00113CE4" w:rsidRDefault="000E6ED0" w:rsidP="000E6ED0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EA2591">
        <w:rPr>
          <w:rFonts w:ascii="Calibri" w:eastAsia="Times New Roman" w:hAnsi="Calibri" w:cs="Calibri"/>
          <w:kern w:val="0"/>
          <w:lang w:val="en-US" w:eastAsia="en-IN"/>
          <w14:ligatures w14:val="none"/>
        </w:rPr>
        <w:t>MaintainCMSAccount</w:t>
      </w:r>
      <w:proofErr w:type="spellEnd"/>
      <w:r w:rsidRPr="00EA2591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Fault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0E6ED0" w:rsidRPr="00113CE4" w14:paraId="5B59C4CB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8B8AA" w14:textId="77777777" w:rsidR="000E6ED0" w:rsidRPr="00113CE4" w:rsidRDefault="000E6ED0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11546" w14:textId="77777777" w:rsidR="000E6ED0" w:rsidRPr="00113CE4" w:rsidRDefault="000E6ED0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E6ED0" w:rsidRPr="00113CE4" w14:paraId="6BF8C1A5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F7996" w14:textId="77777777" w:rsidR="000E6ED0" w:rsidRPr="00113CE4" w:rsidRDefault="000E6ED0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48412B" w14:textId="77777777" w:rsidR="000E6ED0" w:rsidRPr="00113CE4" w:rsidRDefault="000E6ED0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0E6ED0" w:rsidRPr="00113CE4" w14:paraId="5C7DACDF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29CB88" w14:textId="77777777" w:rsidR="000E6ED0" w:rsidRPr="00113CE4" w:rsidRDefault="000E6ED0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71EC28" w14:textId="77777777" w:rsidR="000E6ED0" w:rsidRPr="00113CE4" w:rsidRDefault="000E6ED0" w:rsidP="006F7E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(Status: 200 OK )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C5DC80B" w14:textId="77777777" w:rsidR="000E6ED0" w:rsidRDefault="000E6ED0" w:rsidP="000E6ED0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475"/>
      </w:tblGrid>
      <w:tr w:rsidR="000E6ED0" w:rsidRPr="00113CE4" w14:paraId="75A005EA" w14:textId="77777777" w:rsidTr="006F7E58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201746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00298DA2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CMSAccountsRequest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552B31FA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requestMode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5293184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accountNumber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85D7A2E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omniAccountNumber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45251FD6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englishNickName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3C432883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arabicNickName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"",</w:t>
            </w:r>
          </w:p>
          <w:p w14:paraId="77760646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"currency": "",</w:t>
            </w:r>
          </w:p>
          <w:p w14:paraId="05DB9FB9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omniMappedCode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58B2C16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"externalLinkCode1": "string",</w:t>
            </w:r>
          </w:p>
          <w:p w14:paraId="57272474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"externalLinkCode2": "string",</w:t>
            </w:r>
          </w:p>
          <w:p w14:paraId="13AE5587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"referenceNumber1": "string",</w:t>
            </w:r>
          </w:p>
          <w:p w14:paraId="2213D84A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"referenceNumber2": "string",</w:t>
            </w:r>
          </w:p>
          <w:p w14:paraId="6E5D43DB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"notes1": "string",</w:t>
            </w:r>
          </w:p>
          <w:p w14:paraId="0B011283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"notes2": "string",</w:t>
            </w:r>
          </w:p>
          <w:p w14:paraId="432FD912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remitterId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DA76B32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blockedTransactions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AC826F8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transactionNotificationFlag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B8BCEB6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debitFlag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2D85F50F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creditFlag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07170B3B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minimumAccountBalanceLimit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0,</w:t>
            </w:r>
          </w:p>
          <w:p w14:paraId="1A16948D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maximumAccountBalanceLimit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0,</w:t>
            </w:r>
          </w:p>
          <w:p w14:paraId="6F4DAEF3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subscriptionFlag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123D964B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accountResetFlag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5FBB7204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uniqueReference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"string",</w:t>
            </w:r>
          </w:p>
          <w:p w14:paraId="3511FB31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skipCapLimit</w:t>
            </w:r>
            <w:proofErr w:type="spellEnd"/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"string"</w:t>
            </w:r>
          </w:p>
          <w:p w14:paraId="0DDE4452" w14:textId="77777777" w:rsidR="000E6ED0" w:rsidRPr="000E6ED0" w:rsidRDefault="000E6ED0" w:rsidP="000E6ED0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6BEBB08D" w14:textId="22EFB623" w:rsidR="000E6ED0" w:rsidRPr="00113CE4" w:rsidRDefault="000E6ED0" w:rsidP="000E6ED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E6ED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D0406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64401958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</w:t>
            </w:r>
            <w:proofErr w:type="spellStart"/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CMSAccountsResponse</w:t>
            </w:r>
            <w:proofErr w:type="spellEnd"/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{</w:t>
            </w:r>
          </w:p>
          <w:p w14:paraId="0A192388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0174D4BA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670,</w:t>
            </w:r>
          </w:p>
          <w:p w14:paraId="7A119F82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"CMS Error",</w:t>
            </w:r>
          </w:p>
          <w:p w14:paraId="11214A6C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        "system": "CMS",</w:t>
            </w:r>
          </w:p>
          <w:p w14:paraId="4530CA8E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nativeError</w:t>
            </w:r>
            <w:proofErr w:type="spellEnd"/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"1114",</w:t>
            </w:r>
          </w:p>
          <w:p w14:paraId="7BD781B3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</w:t>
            </w:r>
            <w:proofErr w:type="spellStart"/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nativeDescription</w:t>
            </w:r>
            <w:proofErr w:type="spellEnd"/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": "Account Failed"</w:t>
            </w:r>
          </w:p>
          <w:p w14:paraId="1597A13F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7511B30B" w14:textId="77777777" w:rsidR="00DB616E" w:rsidRPr="00DB616E" w:rsidRDefault="00DB616E" w:rsidP="00DB616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42DB6434" w14:textId="430E9FF0" w:rsidR="000E6ED0" w:rsidRPr="00113CE4" w:rsidRDefault="00DB616E" w:rsidP="00DB616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B616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170FD8D9" w14:textId="77777777" w:rsidR="000E6ED0" w:rsidRDefault="000E6ED0" w:rsidP="000E6ED0"/>
    <w:p w14:paraId="57F9ECF6" w14:textId="77777777" w:rsidR="000E6ED0" w:rsidRDefault="000E6ED0" w:rsidP="00EA2591"/>
    <w:sectPr w:rsidR="000E6ED0" w:rsidSect="00EA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A5CFA"/>
    <w:multiLevelType w:val="multilevel"/>
    <w:tmpl w:val="6EAA0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BC0327"/>
    <w:multiLevelType w:val="multilevel"/>
    <w:tmpl w:val="4CF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553076">
    <w:abstractNumId w:val="1"/>
  </w:num>
  <w:num w:numId="2" w16cid:durableId="53061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91"/>
    <w:rsid w:val="000E6ED0"/>
    <w:rsid w:val="003C659E"/>
    <w:rsid w:val="004504CD"/>
    <w:rsid w:val="004F66AA"/>
    <w:rsid w:val="007266AD"/>
    <w:rsid w:val="009E2712"/>
    <w:rsid w:val="00D1210F"/>
    <w:rsid w:val="00DB616E"/>
    <w:rsid w:val="00EA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010C"/>
  <w15:chartTrackingRefBased/>
  <w15:docId w15:val="{A9806249-1E04-4888-B2FE-1410089B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A2591"/>
  </w:style>
  <w:style w:type="character" w:customStyle="1" w:styleId="eop">
    <w:name w:val="eop"/>
    <w:basedOn w:val="DefaultParagraphFont"/>
    <w:rsid w:val="00EA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3</cp:revision>
  <dcterms:created xsi:type="dcterms:W3CDTF">2024-06-11T18:06:00Z</dcterms:created>
  <dcterms:modified xsi:type="dcterms:W3CDTF">2024-07-09T06:35:00Z</dcterms:modified>
</cp:coreProperties>
</file>