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34"/>
          <w:szCs w:val="34"/>
          <w:highlight w:val="white"/>
        </w:rPr>
      </w:pPr>
      <w:r w:rsidDel="00000000" w:rsidR="00000000" w:rsidRPr="00000000">
        <w:rPr>
          <w:color w:val="222222"/>
          <w:sz w:val="34"/>
          <w:szCs w:val="34"/>
          <w:highlight w:val="white"/>
          <w:rtl w:val="0"/>
        </w:rPr>
        <w:t xml:space="preserve">Analytics REST API Design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High level System Design: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Loads csv data to both mongo db and to elastic search 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while querying data for analysis purpose we can take data  from Elastic search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Technology Stack Used :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1.Node js  and express framework for for Api implementation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2.MongoDb datastore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3.Elastic search for Aggregation queries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#for running app you will need node js installed,elastic search and mongo db installed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You start app by running -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Npm install for installing dependencies.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Npm start for starting the app.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Api Endpoints: 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http://locahost:8080/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load - reads csv file and bulk insert into mongoDb - GET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http://locahost:8080/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loadCsvToEdb -reads csv file and bulk insert intoElastic search - POST API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http://localhost:8080/getbySession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- return docs by taking action ,from_date,to_date,brand on mongoDb - GET API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Body parameters: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"action"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"SESSION_INIT"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"from_time"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"2019-03-05T19:07:02Z"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"to_time"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"2019-03-05T19:20:04Z"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"brand"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"unilever"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121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4.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http://localhost:8080/searchbySession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- GET API</w:t>
      </w:r>
    </w:p>
    <w:p w:rsidR="00000000" w:rsidDel="00000000" w:rsidP="00000000" w:rsidRDefault="00000000" w:rsidRPr="00000000" w14:paraId="00000024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212121"/>
          <w:highlight w:val="white"/>
          <w:rtl w:val="0"/>
        </w:rPr>
        <w:t xml:space="preserve"> return </w:t>
      </w:r>
      <w:r w:rsidDel="00000000" w:rsidR="00000000" w:rsidRPr="00000000">
        <w:rPr>
          <w:rtl w:val="0"/>
        </w:rPr>
        <w:t xml:space="preserve">UNIQUE shoppers with action SESSION_INIT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date range -on Elastic search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Body parameters example: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"brand"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"unilever"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"date_fro"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"2019-03-05T02:03:02Z"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"date_to"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"2019-03-05T02:09:10Z"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color w:val="212121"/>
          <w:highlight w:val="white"/>
        </w:rPr>
      </w:pPr>
      <w:r w:rsidDel="00000000" w:rsidR="00000000" w:rsidRPr="00000000">
        <w:rPr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http://localhost:8080/getuniqueinitUsers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: GET API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212121"/>
          <w:highlight w:val="white"/>
          <w:rtl w:val="0"/>
        </w:rPr>
        <w:t xml:space="preserve"> return </w:t>
      </w:r>
      <w:r w:rsidDel="00000000" w:rsidR="00000000" w:rsidRPr="00000000">
        <w:rPr>
          <w:rtl w:val="0"/>
        </w:rPr>
        <w:t xml:space="preserve">UNIQUE shoppers with action SESSION_INIT for given date range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-on mongo db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Body parameters :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"from_time"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"2019-03-05T02:03:02Z"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"to_time"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"2019-03-05T02:09:10Z"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"brand"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"unilever"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  <w:t xml:space="preserve">6.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http://localhost:8080/addShopperlog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- POST API :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Add single schema to both mongoDb and ElasticSearch 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Body :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"indexName"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"users_session_logs3"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"action"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"CAMPAIGN_VIEW"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"time_stamp"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"2019-03-05T00:01:47Z"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"campaign_id"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"13405"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"publisher_id"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"molto"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"product_id"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"NULL"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"shopper_id"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"622561272487DF849B12222836968EE6"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"hashed_ip"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"19FBC651BB14FF59DF79AA20E08A2E65"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"user_agent"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"Mozilla/5.0 (Linux; Android 8.1.0; SAMSUNG SM-J730G Build/M1AJQ) AppleWebKit/537.36 (KHTML, like Gecko) SamsungBrowser/8.2 Chrome/63.0.3239.111 Mobile Safari/537.36"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"aff_source"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"ULTRA_YouTube"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"aff_medium"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"Video"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"aff_term"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"Trueview"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"aff_campaign"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"Skippable-15s"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"aff_content"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"L_Tiffany_Jan2019_ID1922"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"parent_org"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"unilever"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080/getuniqueinitUsers" TargetMode="External"/><Relationship Id="rId10" Type="http://schemas.openxmlformats.org/officeDocument/2006/relationships/hyperlink" Target="http://localhost:8080/searchbySession" TargetMode="External"/><Relationship Id="rId12" Type="http://schemas.openxmlformats.org/officeDocument/2006/relationships/hyperlink" Target="http://localhost:8080/addShopperlog" TargetMode="External"/><Relationship Id="rId9" Type="http://schemas.openxmlformats.org/officeDocument/2006/relationships/hyperlink" Target="http://localhost:8080/getbySessio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host:8080/" TargetMode="External"/><Relationship Id="rId8" Type="http://schemas.openxmlformats.org/officeDocument/2006/relationships/hyperlink" Target="http://loca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