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5D42" w:rsidRPr="00006561" w:rsidRDefault="00965D42" w:rsidP="00965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</w:pPr>
      <w:bookmarkStart w:id="0" w:name="_GoBack"/>
      <w:r w:rsidRPr="00006561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1.</w:t>
      </w:r>
      <w:r w:rsidRPr="00006561">
        <w:rPr>
          <w:rFonts w:ascii="Times New Roman" w:hAnsi="Times New Roman" w:cs="Times New Roman"/>
          <w:sz w:val="26"/>
          <w:szCs w:val="26"/>
        </w:rPr>
        <w:t xml:space="preserve"> </w:t>
      </w:r>
      <w:r w:rsidRPr="00006561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What are the key features of Wi-Fi 6, 6E and 7 and how do they differ from previous standards like Wi-Fi 5 (802.11ac)?</w:t>
      </w:r>
    </w:p>
    <w:p w:rsidR="00965D42" w:rsidRPr="00006561" w:rsidRDefault="00965D42" w:rsidP="00965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Wi-Fi 6 (802.11ax)</w:t>
      </w:r>
    </w:p>
    <w:p w:rsidR="00965D42" w:rsidRPr="00006561" w:rsidRDefault="00965D42" w:rsidP="00965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Wi-Fi 6 is designed to improve performance, especially in places with many connected devices like colleges or offices. It introduces technologies like </w:t>
      </w:r>
      <w:r w:rsidRPr="00006561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OFDMA</w:t>
      </w: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, which allows multiple users to share the channel at the same time, and </w:t>
      </w:r>
      <w:r w:rsidRPr="00006561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MU-MIMO</w:t>
      </w: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, which supports multiple devices simultaneously in both uplink and downlink. It also uses </w:t>
      </w:r>
      <w:r w:rsidRPr="00006561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1024-QAM</w:t>
      </w: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>, which increases data speed, and includes better power-saving features.</w:t>
      </w:r>
    </w:p>
    <w:p w:rsidR="00965D42" w:rsidRPr="00006561" w:rsidRDefault="00965D42" w:rsidP="00965D42">
      <w:pPr>
        <w:pStyle w:val="Heading3"/>
        <w:rPr>
          <w:sz w:val="26"/>
          <w:szCs w:val="26"/>
        </w:rPr>
      </w:pPr>
      <w:r w:rsidRPr="00006561">
        <w:rPr>
          <w:rStyle w:val="Strong"/>
          <w:b/>
          <w:bCs/>
          <w:sz w:val="26"/>
          <w:szCs w:val="26"/>
        </w:rPr>
        <w:t>Wi-Fi 6E</w:t>
      </w:r>
    </w:p>
    <w:p w:rsidR="00965D42" w:rsidRPr="00006561" w:rsidRDefault="00965D42" w:rsidP="00965D42">
      <w:pPr>
        <w:pStyle w:val="NormalWeb"/>
        <w:rPr>
          <w:sz w:val="26"/>
          <w:szCs w:val="26"/>
        </w:rPr>
      </w:pPr>
      <w:r w:rsidRPr="00006561">
        <w:rPr>
          <w:sz w:val="26"/>
          <w:szCs w:val="26"/>
        </w:rPr>
        <w:t xml:space="preserve">Wi-Fi 6E is an extension of Wi-Fi 6 that adds support for the </w:t>
      </w:r>
      <w:r w:rsidRPr="00006561">
        <w:rPr>
          <w:rStyle w:val="Strong"/>
          <w:b w:val="0"/>
          <w:sz w:val="26"/>
          <w:szCs w:val="26"/>
        </w:rPr>
        <w:t>6 GHz frequency band</w:t>
      </w:r>
      <w:r w:rsidRPr="00006561">
        <w:rPr>
          <w:b/>
          <w:sz w:val="26"/>
          <w:szCs w:val="26"/>
        </w:rPr>
        <w:t>.</w:t>
      </w:r>
      <w:r w:rsidRPr="00006561">
        <w:rPr>
          <w:sz w:val="26"/>
          <w:szCs w:val="26"/>
        </w:rPr>
        <w:t xml:space="preserve"> This new band provides more channels and less interference, leading to faster speeds and smoother connections.</w:t>
      </w:r>
    </w:p>
    <w:p w:rsidR="00965D42" w:rsidRPr="00006561" w:rsidRDefault="00965D42" w:rsidP="00965D42">
      <w:pPr>
        <w:pStyle w:val="Heading3"/>
        <w:rPr>
          <w:sz w:val="26"/>
          <w:szCs w:val="26"/>
        </w:rPr>
      </w:pPr>
      <w:r w:rsidRPr="00006561">
        <w:rPr>
          <w:rStyle w:val="Strong"/>
          <w:b/>
          <w:bCs/>
          <w:sz w:val="26"/>
          <w:szCs w:val="26"/>
        </w:rPr>
        <w:t>Wi-Fi 7 (802.11be)</w:t>
      </w:r>
    </w:p>
    <w:p w:rsidR="00965D42" w:rsidRPr="00006561" w:rsidRDefault="00965D42" w:rsidP="00965D42">
      <w:pPr>
        <w:pStyle w:val="NormalWeb"/>
        <w:rPr>
          <w:sz w:val="26"/>
          <w:szCs w:val="26"/>
        </w:rPr>
      </w:pPr>
      <w:r w:rsidRPr="00006561">
        <w:rPr>
          <w:sz w:val="26"/>
          <w:szCs w:val="26"/>
        </w:rPr>
        <w:t xml:space="preserve">Wi-Fi 7 is the latest generation and focuses on extremely high speed and low latency. It introduces features like </w:t>
      </w:r>
      <w:r w:rsidRPr="00006561">
        <w:rPr>
          <w:rStyle w:val="Strong"/>
          <w:b w:val="0"/>
          <w:sz w:val="26"/>
          <w:szCs w:val="26"/>
        </w:rPr>
        <w:t>320 MHz channel width</w:t>
      </w:r>
      <w:r w:rsidRPr="00006561">
        <w:rPr>
          <w:b/>
          <w:sz w:val="26"/>
          <w:szCs w:val="26"/>
        </w:rPr>
        <w:t xml:space="preserve">, </w:t>
      </w:r>
      <w:r w:rsidRPr="00006561">
        <w:rPr>
          <w:rStyle w:val="Strong"/>
          <w:b w:val="0"/>
          <w:sz w:val="26"/>
          <w:szCs w:val="26"/>
        </w:rPr>
        <w:t>4096-QAM</w:t>
      </w:r>
      <w:r w:rsidRPr="00006561">
        <w:rPr>
          <w:sz w:val="26"/>
          <w:szCs w:val="26"/>
        </w:rPr>
        <w:t>, and</w:t>
      </w:r>
      <w:r w:rsidRPr="00006561">
        <w:rPr>
          <w:b/>
          <w:sz w:val="26"/>
          <w:szCs w:val="26"/>
        </w:rPr>
        <w:t xml:space="preserve"> </w:t>
      </w:r>
      <w:r w:rsidRPr="00006561">
        <w:rPr>
          <w:rStyle w:val="Strong"/>
          <w:b w:val="0"/>
          <w:sz w:val="26"/>
          <w:szCs w:val="26"/>
        </w:rPr>
        <w:t>Multi-Link Operation (MLO)</w:t>
      </w:r>
      <w:r w:rsidRPr="00006561">
        <w:rPr>
          <w:b/>
          <w:sz w:val="26"/>
          <w:szCs w:val="26"/>
        </w:rPr>
        <w:t>,</w:t>
      </w:r>
      <w:r w:rsidRPr="00006561">
        <w:rPr>
          <w:sz w:val="26"/>
          <w:szCs w:val="26"/>
        </w:rPr>
        <w:t xml:space="preserve"> which allows devices to use multiple frequency bands at the same time.</w:t>
      </w:r>
    </w:p>
    <w:p w:rsidR="00965D42" w:rsidRPr="00006561" w:rsidRDefault="00965D42" w:rsidP="00965D42">
      <w:pPr>
        <w:pStyle w:val="NormalWeb"/>
        <w:rPr>
          <w:b/>
          <w:sz w:val="26"/>
          <w:szCs w:val="26"/>
        </w:rPr>
      </w:pPr>
      <w:r w:rsidRPr="00006561">
        <w:rPr>
          <w:b/>
          <w:sz w:val="26"/>
          <w:szCs w:val="26"/>
        </w:rPr>
        <w:t>Differences</w:t>
      </w:r>
    </w:p>
    <w:p w:rsidR="00965D42" w:rsidRPr="00006561" w:rsidRDefault="00965D42" w:rsidP="00965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Wi-Fi 5 mainly focuses on high speed but supports fewer users efficiently. It uses </w:t>
      </w:r>
      <w:r w:rsidRPr="00006561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256-QAM</w:t>
      </w: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, supports </w:t>
      </w:r>
      <w:r w:rsidRPr="00006561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MU-MIMO only in downlink</w:t>
      </w: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>, and does not have OFDMA. This makes it less efficient in crowded environments.</w:t>
      </w:r>
    </w:p>
    <w:p w:rsidR="00965D42" w:rsidRPr="00006561" w:rsidRDefault="00965D42" w:rsidP="00965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>In comparison:</w:t>
      </w:r>
    </w:p>
    <w:p w:rsidR="00965D42" w:rsidRPr="00006561" w:rsidRDefault="00965D42" w:rsidP="00965D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Wi-Fi 6 and above support </w:t>
      </w:r>
      <w:r w:rsidRPr="00006561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multiple users at the same time</w:t>
      </w: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</w:p>
    <w:p w:rsidR="00965D42" w:rsidRPr="00006561" w:rsidRDefault="00965D42" w:rsidP="00965D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They provide </w:t>
      </w:r>
      <w:r w:rsidRPr="00006561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better speed and efficiency</w:t>
      </w: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</w:p>
    <w:p w:rsidR="00965D42" w:rsidRPr="00006561" w:rsidRDefault="00965D42" w:rsidP="00965D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They work better in </w:t>
      </w:r>
      <w:r w:rsidRPr="00006561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high-density environments</w:t>
      </w: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</w:p>
    <w:p w:rsidR="00965D42" w:rsidRPr="00006561" w:rsidRDefault="00965D42" w:rsidP="00965D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Wi-Fi 6E and Wi-Fi 7 offer </w:t>
      </w:r>
      <w:r w:rsidRPr="00006561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more spectrum and higher performance</w:t>
      </w:r>
    </w:p>
    <w:p w:rsidR="00965D42" w:rsidRPr="00006561" w:rsidRDefault="00965D42" w:rsidP="00965D42">
      <w:pPr>
        <w:rPr>
          <w:rFonts w:ascii="Times New Roman" w:hAnsi="Times New Roman" w:cs="Times New Roman"/>
          <w:sz w:val="26"/>
          <w:szCs w:val="26"/>
        </w:rPr>
      </w:pPr>
      <w:r w:rsidRPr="00006561">
        <w:rPr>
          <w:rFonts w:ascii="Times New Roman" w:hAnsi="Times New Roman" w:cs="Times New Roman"/>
          <w:sz w:val="26"/>
          <w:szCs w:val="26"/>
        </w:rPr>
        <w:t>2. Explain the role of OFDMA in Wi-Fi 6 and how it improves network efficiency.</w:t>
      </w:r>
    </w:p>
    <w:p w:rsidR="00965D42" w:rsidRPr="00006561" w:rsidRDefault="00965D42" w:rsidP="00965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OFDMA (Orthogonal Frequency Division Multiple Access)</w:t>
      </w: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is one of the most important features of Wi-Fi 6. It allows the Wi-Fi channel to be divided into smaller parts called </w:t>
      </w:r>
      <w:r w:rsidRPr="00006561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sub-channels</w:t>
      </w: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>, and each part can be assigned to different users at the same time.</w:t>
      </w:r>
    </w:p>
    <w:p w:rsidR="00965D42" w:rsidRPr="00006561" w:rsidRDefault="00965D42" w:rsidP="00965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lastRenderedPageBreak/>
        <w:t>In older Wi-Fi (like Wi-Fi 5), only one device could use the channel at a time, so others had to wait. But with OFDMA, multiple devices can transmit or receive data simultaneously.</w:t>
      </w:r>
    </w:p>
    <w:p w:rsidR="00965D42" w:rsidRPr="00006561" w:rsidRDefault="00965D42" w:rsidP="00965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Benefit:</w:t>
      </w:r>
    </w:p>
    <w:p w:rsidR="00965D42" w:rsidRPr="00006561" w:rsidRDefault="00965D42" w:rsidP="00965D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Reduces delay </w:t>
      </w:r>
    </w:p>
    <w:p w:rsidR="00965D42" w:rsidRPr="00006561" w:rsidRDefault="00965D42" w:rsidP="00965D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Improves efficiency </w:t>
      </w:r>
    </w:p>
    <w:p w:rsidR="00965D42" w:rsidRPr="00006561" w:rsidRDefault="00965D42" w:rsidP="00965D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>Works better in crowded networks</w:t>
      </w:r>
    </w:p>
    <w:p w:rsidR="00965D42" w:rsidRPr="00006561" w:rsidRDefault="00965D42" w:rsidP="00965D42">
      <w:pPr>
        <w:rPr>
          <w:rFonts w:ascii="Times New Roman" w:hAnsi="Times New Roman" w:cs="Times New Roman"/>
          <w:sz w:val="26"/>
          <w:szCs w:val="26"/>
        </w:rPr>
      </w:pPr>
      <w:r w:rsidRPr="00006561">
        <w:rPr>
          <w:rFonts w:ascii="Times New Roman" w:hAnsi="Times New Roman" w:cs="Times New Roman"/>
          <w:sz w:val="26"/>
          <w:szCs w:val="26"/>
        </w:rPr>
        <w:t>3. Discuss the benefits of Target Wake Time (TWT) in Wi-Fi 6 for lot devices.</w:t>
      </w:r>
    </w:p>
    <w:p w:rsidR="00965D42" w:rsidRPr="00006561" w:rsidRDefault="00965D42" w:rsidP="00965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Target Wake Time (TWT</w:t>
      </w:r>
      <w:r w:rsidRPr="00006561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)</w:t>
      </w: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is a feature in Wi-Fi 6 that helps devices save battery power. It allows devices to </w:t>
      </w:r>
      <w:r w:rsidRPr="00006561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schedule when they wake up to send or receive data</w:t>
      </w: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instead of staying active all the time.</w:t>
      </w:r>
    </w:p>
    <w:p w:rsidR="00965D42" w:rsidRPr="00006561" w:rsidRDefault="00965D42" w:rsidP="00965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iCs/>
          <w:sz w:val="26"/>
          <w:szCs w:val="26"/>
          <w:lang w:eastAsia="en-IN"/>
        </w:rPr>
        <w:t>Example:</w:t>
      </w: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A smart sensor wakes up only at specific times instead of being active continuously.</w:t>
      </w:r>
    </w:p>
    <w:p w:rsidR="00965D42" w:rsidRPr="00006561" w:rsidRDefault="00965D42" w:rsidP="00965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Benefits:</w:t>
      </w:r>
    </w:p>
    <w:p w:rsidR="00965D42" w:rsidRPr="00006561" w:rsidRDefault="00965D42" w:rsidP="00965D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Saves battery life </w:t>
      </w:r>
    </w:p>
    <w:p w:rsidR="00965D42" w:rsidRPr="00006561" w:rsidRDefault="00965D42" w:rsidP="00965D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Reduces unnecessary communication </w:t>
      </w:r>
    </w:p>
    <w:p w:rsidR="00965D42" w:rsidRPr="00006561" w:rsidRDefault="00965D42" w:rsidP="00965D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Improves overall network efficiency </w:t>
      </w:r>
    </w:p>
    <w:p w:rsidR="00965D42" w:rsidRPr="00006561" w:rsidRDefault="00965D42" w:rsidP="00965D42">
      <w:pPr>
        <w:rPr>
          <w:rFonts w:ascii="Times New Roman" w:hAnsi="Times New Roman" w:cs="Times New Roman"/>
          <w:sz w:val="26"/>
          <w:szCs w:val="26"/>
        </w:rPr>
      </w:pPr>
      <w:r w:rsidRPr="00006561">
        <w:rPr>
          <w:rFonts w:ascii="Times New Roman" w:hAnsi="Times New Roman" w:cs="Times New Roman"/>
          <w:sz w:val="26"/>
          <w:szCs w:val="26"/>
        </w:rPr>
        <w:t>4. Explain the significance of the 6 GHz frequency band in Wi-Fi 6E.</w:t>
      </w:r>
    </w:p>
    <w:p w:rsidR="00965D42" w:rsidRPr="00006561" w:rsidRDefault="00965D42" w:rsidP="00965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Wi-Fi 6E introduces a new </w:t>
      </w:r>
      <w:r w:rsidRPr="00006561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6 GHz frequency band</w:t>
      </w: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>, which is less crowded compared to 2.4 GHz and 5 GHz bands.</w:t>
      </w:r>
    </w:p>
    <w:p w:rsidR="00965D42" w:rsidRPr="00006561" w:rsidRDefault="000B0BFA" w:rsidP="00965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It is important because,</w:t>
      </w:r>
    </w:p>
    <w:p w:rsidR="00965D42" w:rsidRPr="00006561" w:rsidRDefault="00965D42" w:rsidP="00965D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More available channels </w:t>
      </w:r>
    </w:p>
    <w:p w:rsidR="00965D42" w:rsidRPr="00006561" w:rsidRDefault="00965D42" w:rsidP="00965D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Less interference from other devices </w:t>
      </w:r>
    </w:p>
    <w:p w:rsidR="00965D42" w:rsidRPr="00006561" w:rsidRDefault="00965D42" w:rsidP="00965D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Higher speed and better performance </w:t>
      </w:r>
    </w:p>
    <w:p w:rsidR="00965D42" w:rsidRPr="00006561" w:rsidRDefault="00965D42" w:rsidP="00965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>Eg</w:t>
      </w:r>
      <w:proofErr w:type="gramStart"/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>:It’s</w:t>
      </w:r>
      <w:proofErr w:type="spellEnd"/>
      <w:proofErr w:type="gramEnd"/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like a new empty highway with less traffic, so data can travel faster.</w:t>
      </w:r>
    </w:p>
    <w:p w:rsidR="00F344B1" w:rsidRPr="00006561" w:rsidRDefault="00965D42" w:rsidP="00965D42">
      <w:pPr>
        <w:rPr>
          <w:rFonts w:ascii="Times New Roman" w:hAnsi="Times New Roman" w:cs="Times New Roman"/>
          <w:sz w:val="26"/>
          <w:szCs w:val="26"/>
        </w:rPr>
      </w:pPr>
      <w:r w:rsidRPr="00006561">
        <w:rPr>
          <w:rFonts w:ascii="Times New Roman" w:hAnsi="Times New Roman" w:cs="Times New Roman"/>
          <w:sz w:val="26"/>
          <w:szCs w:val="26"/>
        </w:rPr>
        <w:t>5. Compare and contrast Wi-Fi 6 and Wi-Fi 6E in terms of range, bandwidth, and interference.</w:t>
      </w:r>
    </w:p>
    <w:p w:rsidR="00965D42" w:rsidRPr="00006561" w:rsidRDefault="00965D42" w:rsidP="00965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>Wi-Fi 6 and Wi-Fi 6E are very similar in technology, but they differ mainly in the frequency band they use.</w:t>
      </w:r>
    </w:p>
    <w:p w:rsidR="00965D42" w:rsidRPr="00006561" w:rsidRDefault="00965D42" w:rsidP="00965D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Range:</w:t>
      </w: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  <w:t>Wi-Fi 6 (2.4 &amp; 5 GHz) has better range</w:t>
      </w: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  <w:t xml:space="preserve">Wi-Fi 6E (6 GHz) has shorter range </w:t>
      </w:r>
    </w:p>
    <w:p w:rsidR="00965D42" w:rsidRPr="00006561" w:rsidRDefault="00965D42" w:rsidP="00965D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Bandwidth:</w:t>
      </w: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  <w:t xml:space="preserve">Wi-Fi 6E offers more bandwidth due to additional spectrum </w:t>
      </w:r>
    </w:p>
    <w:p w:rsidR="00965D42" w:rsidRPr="00006561" w:rsidRDefault="00965D42" w:rsidP="00DD6B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Interference</w:t>
      </w:r>
      <w:proofErr w:type="gramStart"/>
      <w:r w:rsidRPr="00006561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:</w:t>
      </w:r>
      <w:proofErr w:type="gramEnd"/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  <w:t>Wi-Fi 6E has much less interference because the 6 GHz band is less crowded</w:t>
      </w: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</w:r>
      <w:proofErr w:type="spellStart"/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>Eg:Wi-Fi</w:t>
      </w:r>
      <w:proofErr w:type="spellEnd"/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6 improves performance, while Wi-Fi 6E improves performance even more by using a new, cleaner frequency band.</w:t>
      </w:r>
    </w:p>
    <w:p w:rsidR="00965D42" w:rsidRPr="00006561" w:rsidRDefault="00965D42" w:rsidP="00965D42">
      <w:pPr>
        <w:rPr>
          <w:rFonts w:ascii="Times New Roman" w:hAnsi="Times New Roman" w:cs="Times New Roman"/>
          <w:sz w:val="26"/>
          <w:szCs w:val="26"/>
        </w:rPr>
      </w:pPr>
      <w:r w:rsidRPr="00006561">
        <w:rPr>
          <w:rFonts w:ascii="Times New Roman" w:hAnsi="Times New Roman" w:cs="Times New Roman"/>
          <w:sz w:val="26"/>
          <w:szCs w:val="26"/>
        </w:rPr>
        <w:t>6. What are the major innovations introduced in Wi-Fi 7 (802.11be)?</w:t>
      </w:r>
    </w:p>
    <w:p w:rsidR="00965D42" w:rsidRPr="00006561" w:rsidRDefault="00965D42" w:rsidP="00965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Wi-Fi 7 is the latest generation of Wi-Fi that focuses on </w:t>
      </w:r>
      <w:r w:rsidRPr="00006561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very high speed, low delay, and better performance</w:t>
      </w: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>.</w:t>
      </w:r>
    </w:p>
    <w:p w:rsidR="00965D42" w:rsidRPr="00006561" w:rsidRDefault="00965D42" w:rsidP="00965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>Some major innovations include:</w:t>
      </w:r>
    </w:p>
    <w:p w:rsidR="00965D42" w:rsidRPr="00006561" w:rsidRDefault="00965D42" w:rsidP="00965D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Wider channels (up to 320 MHz)</w:t>
      </w: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for faster data transfer </w:t>
      </w:r>
    </w:p>
    <w:p w:rsidR="00965D42" w:rsidRPr="00006561" w:rsidRDefault="00965D42" w:rsidP="00965D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Higher modulation (4096-QAM)</w:t>
      </w: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to send more data at once </w:t>
      </w:r>
    </w:p>
    <w:p w:rsidR="00965D42" w:rsidRPr="00006561" w:rsidRDefault="00965D42" w:rsidP="00965D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Multi-Link Operation (MLO)</w:t>
      </w: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to use multiple bands together </w:t>
      </w:r>
    </w:p>
    <w:p w:rsidR="00965D42" w:rsidRPr="00006561" w:rsidRDefault="00965D42" w:rsidP="00965D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Improved OFDMA and MU-MIMO</w:t>
      </w: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for better multi-user performance </w:t>
      </w:r>
    </w:p>
    <w:p w:rsidR="00965D42" w:rsidRPr="00006561" w:rsidRDefault="00965D42" w:rsidP="00965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>Ex</w:t>
      </w:r>
      <w:proofErr w:type="gramStart"/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>:Wi</w:t>
      </w:r>
      <w:proofErr w:type="gramEnd"/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>-Fi</w:t>
      </w:r>
      <w:proofErr w:type="spellEnd"/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7 is designed to provide extremely fast and smooth connections, especially for gaming, AR/VR, and high-quality streaming.</w:t>
      </w:r>
    </w:p>
    <w:p w:rsidR="00965D42" w:rsidRPr="00006561" w:rsidRDefault="00965D42" w:rsidP="00965D42">
      <w:pPr>
        <w:rPr>
          <w:rFonts w:ascii="Times New Roman" w:hAnsi="Times New Roman" w:cs="Times New Roman"/>
          <w:sz w:val="26"/>
          <w:szCs w:val="26"/>
        </w:rPr>
      </w:pPr>
      <w:r w:rsidRPr="00006561">
        <w:rPr>
          <w:rFonts w:ascii="Times New Roman" w:hAnsi="Times New Roman" w:cs="Times New Roman"/>
          <w:sz w:val="26"/>
          <w:szCs w:val="26"/>
        </w:rPr>
        <w:t>7. Explain the concept of Multi-Link Operation (MLO) and its impact on throughput and latency.</w:t>
      </w:r>
    </w:p>
    <w:p w:rsidR="000B0BFA" w:rsidRPr="00006561" w:rsidRDefault="000B0BFA" w:rsidP="000B0B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MLO</w:t>
      </w: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allows a device to </w:t>
      </w:r>
      <w:r w:rsidRPr="00006561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use multiple frequency bands (like 2.4 GHz, 5 GHz, and 6 GHz) at the same time</w:t>
      </w: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instead of using only one.</w:t>
      </w:r>
    </w:p>
    <w:p w:rsidR="000B0BFA" w:rsidRPr="00006561" w:rsidRDefault="000B0BFA" w:rsidP="000B0B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Higher throughput</w:t>
      </w: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→ more data can be sent at once </w:t>
      </w:r>
    </w:p>
    <w:p w:rsidR="000B0BFA" w:rsidRPr="00006561" w:rsidRDefault="000B0BFA" w:rsidP="000B0B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Lower latency</w:t>
      </w: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→ faster response time </w:t>
      </w:r>
    </w:p>
    <w:p w:rsidR="000B0BFA" w:rsidRPr="00006561" w:rsidRDefault="000B0BFA" w:rsidP="000B0B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Better reliability</w:t>
      </w: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→ if one link is weak, others can support </w:t>
      </w:r>
    </w:p>
    <w:p w:rsidR="000B0BFA" w:rsidRPr="00006561" w:rsidRDefault="000B0BFA" w:rsidP="000B0B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>Ex</w:t>
      </w:r>
      <w:proofErr w:type="gramStart"/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>:It’s</w:t>
      </w:r>
      <w:proofErr w:type="spellEnd"/>
      <w:proofErr w:type="gramEnd"/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like using multiple roads at the same time instead of just one.</w:t>
      </w:r>
    </w:p>
    <w:p w:rsidR="00965D42" w:rsidRPr="00006561" w:rsidRDefault="00965D42" w:rsidP="00965D42">
      <w:pPr>
        <w:rPr>
          <w:rFonts w:ascii="Times New Roman" w:hAnsi="Times New Roman" w:cs="Times New Roman"/>
          <w:sz w:val="26"/>
          <w:szCs w:val="26"/>
        </w:rPr>
      </w:pPr>
      <w:r w:rsidRPr="00006561">
        <w:rPr>
          <w:rFonts w:ascii="Times New Roman" w:hAnsi="Times New Roman" w:cs="Times New Roman"/>
          <w:sz w:val="26"/>
          <w:szCs w:val="26"/>
        </w:rPr>
        <w:t>8. What is the purpose of 802.11k and v, and how does it aid in roaming?</w:t>
      </w:r>
    </w:p>
    <w:p w:rsidR="000B0BFA" w:rsidRPr="00006561" w:rsidRDefault="000B0BFA" w:rsidP="000B0B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Both </w:t>
      </w:r>
      <w:r w:rsidRPr="00006561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802.11k and 802.11v</w:t>
      </w: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help devices move smoothly from one Access Point (AP) to another.</w:t>
      </w:r>
    </w:p>
    <w:p w:rsidR="000B0BFA" w:rsidRPr="00006561" w:rsidRDefault="000B0BFA" w:rsidP="000B0B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802.11k</w:t>
      </w: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provides information about nearby APs (like signal strength and channels) </w:t>
      </w:r>
    </w:p>
    <w:p w:rsidR="000B0BFA" w:rsidRPr="00006561" w:rsidRDefault="000B0BFA" w:rsidP="000B0B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802.11v</w:t>
      </w: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helps guide the device to switch to a better AP </w:t>
      </w:r>
    </w:p>
    <w:p w:rsidR="000B0BFA" w:rsidRPr="00006561" w:rsidRDefault="000B0BFA" w:rsidP="000B0B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>802.11k = gives information</w:t>
      </w:r>
      <w:r w:rsidR="00006561"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using </w:t>
      </w:r>
      <w:proofErr w:type="spellStart"/>
      <w:r w:rsidR="00006561"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>neighbor</w:t>
      </w:r>
      <w:proofErr w:type="spellEnd"/>
      <w:r w:rsidR="00006561"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report</w:t>
      </w: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</w:p>
    <w:p w:rsidR="000B0BFA" w:rsidRPr="00006561" w:rsidRDefault="000B0BFA" w:rsidP="000B0B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>802.11v = suggests where to move</w:t>
      </w:r>
    </w:p>
    <w:p w:rsidR="00965D42" w:rsidRPr="00006561" w:rsidRDefault="00965D42" w:rsidP="00965D42">
      <w:pPr>
        <w:rPr>
          <w:rFonts w:ascii="Times New Roman" w:hAnsi="Times New Roman" w:cs="Times New Roman"/>
          <w:sz w:val="26"/>
          <w:szCs w:val="26"/>
        </w:rPr>
      </w:pPr>
      <w:r w:rsidRPr="00006561">
        <w:rPr>
          <w:rFonts w:ascii="Times New Roman" w:hAnsi="Times New Roman" w:cs="Times New Roman"/>
          <w:sz w:val="26"/>
          <w:szCs w:val="26"/>
        </w:rPr>
        <w:t>9. Explain the concept of Fast BSS Transition (802.11r) and its benefit in mobile environments.</w:t>
      </w:r>
    </w:p>
    <w:p w:rsidR="000B0BFA" w:rsidRPr="00006561" w:rsidRDefault="000B0BFA" w:rsidP="000B0B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802.11r</w:t>
      </w: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is used to make roaming </w:t>
      </w:r>
      <w:r w:rsidRPr="00006561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faster and smoother</w:t>
      </w: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>.</w:t>
      </w:r>
    </w:p>
    <w:p w:rsidR="000B0BFA" w:rsidRPr="00006561" w:rsidRDefault="000B0BFA" w:rsidP="000B0B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>Normally, when a device moves to a new AP, it has to go through authentication again, which takes time.</w:t>
      </w: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  <w:t xml:space="preserve">With 802.11r, this process is </w:t>
      </w:r>
      <w:r w:rsidRPr="00006561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pre-prepared</w:t>
      </w: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>, so switching happens quickly.</w:t>
      </w:r>
    </w:p>
    <w:p w:rsidR="000B0BFA" w:rsidRPr="00006561" w:rsidRDefault="000B0BFA" w:rsidP="000B0B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iCs/>
          <w:sz w:val="26"/>
          <w:szCs w:val="26"/>
          <w:lang w:eastAsia="en-IN"/>
        </w:rPr>
        <w:t>Benefits are,</w:t>
      </w:r>
    </w:p>
    <w:p w:rsidR="000B0BFA" w:rsidRPr="00006561" w:rsidRDefault="000B0BFA" w:rsidP="000B0B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Reduces delay during roaming </w:t>
      </w:r>
    </w:p>
    <w:p w:rsidR="000B0BFA" w:rsidRPr="00006561" w:rsidRDefault="000B0BFA" w:rsidP="000B0B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Important for real-time apps like voice calls and video </w:t>
      </w:r>
    </w:p>
    <w:p w:rsidR="00965D42" w:rsidRPr="00006561" w:rsidRDefault="000B0BFA" w:rsidP="000B0B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>Ex</w:t>
      </w:r>
      <w:proofErr w:type="gramStart"/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>:It</w:t>
      </w:r>
      <w:proofErr w:type="spellEnd"/>
      <w:proofErr w:type="gramEnd"/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allows quick switching between APs without interruption.</w:t>
      </w:r>
    </w:p>
    <w:p w:rsidR="00965D42" w:rsidRPr="00006561" w:rsidRDefault="00965D42" w:rsidP="00965D42">
      <w:pPr>
        <w:rPr>
          <w:rFonts w:ascii="Times New Roman" w:hAnsi="Times New Roman" w:cs="Times New Roman"/>
          <w:sz w:val="26"/>
          <w:szCs w:val="26"/>
        </w:rPr>
      </w:pPr>
      <w:r w:rsidRPr="00006561">
        <w:rPr>
          <w:rFonts w:ascii="Times New Roman" w:hAnsi="Times New Roman" w:cs="Times New Roman"/>
          <w:sz w:val="26"/>
          <w:szCs w:val="26"/>
        </w:rPr>
        <w:t>10. How do 802.11k/v/r work together to provide seamless roaming in enterprise networks?</w:t>
      </w:r>
    </w:p>
    <w:p w:rsidR="000B0BFA" w:rsidRPr="00006561" w:rsidRDefault="000B0BFA" w:rsidP="000B0B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These three standards work together to provide </w:t>
      </w:r>
      <w:r w:rsidRPr="00006561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seamless roaming</w:t>
      </w: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>:</w:t>
      </w:r>
    </w:p>
    <w:p w:rsidR="000B0BFA" w:rsidRPr="00006561" w:rsidRDefault="000B0BFA" w:rsidP="000B0B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802.11k</w:t>
      </w: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gives information about nearby APs </w:t>
      </w:r>
    </w:p>
    <w:p w:rsidR="000B0BFA" w:rsidRPr="00006561" w:rsidRDefault="000B0BFA" w:rsidP="000B0B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802.11v</w:t>
      </w: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guides the device to the best AP </w:t>
      </w:r>
    </w:p>
    <w:p w:rsidR="000B0BFA" w:rsidRPr="00006561" w:rsidRDefault="000B0BFA" w:rsidP="000B0B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802.11r</w:t>
      </w: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makes the switching fast and smooth </w:t>
      </w:r>
    </w:p>
    <w:p w:rsidR="000B0BFA" w:rsidRPr="00006561" w:rsidRDefault="000B0BFA" w:rsidP="000B0B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  <w:r w:rsidRPr="00006561">
        <w:rPr>
          <w:rFonts w:ascii="Times New Roman" w:eastAsia="Times New Roman" w:hAnsi="Times New Roman" w:cs="Times New Roman"/>
          <w:iCs/>
          <w:sz w:val="26"/>
          <w:szCs w:val="26"/>
          <w:lang w:eastAsia="en-IN"/>
        </w:rPr>
        <w:t>Combined together they provide,</w:t>
      </w:r>
    </w:p>
    <w:p w:rsidR="000B0BFA" w:rsidRPr="00006561" w:rsidRDefault="000B0BFA" w:rsidP="000B0B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Faster roaming </w:t>
      </w:r>
    </w:p>
    <w:p w:rsidR="000B0BFA" w:rsidRPr="00006561" w:rsidRDefault="000B0BFA" w:rsidP="000B0B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Less delay </w:t>
      </w:r>
    </w:p>
    <w:p w:rsidR="000B0BFA" w:rsidRPr="00006561" w:rsidRDefault="000B0BFA" w:rsidP="000B0B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Better user experience </w:t>
      </w:r>
    </w:p>
    <w:p w:rsidR="000B0BFA" w:rsidRPr="00006561" w:rsidRDefault="000B0BFA" w:rsidP="000B0B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>Ex</w:t>
      </w:r>
      <w:proofErr w:type="gramStart"/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>:They</w:t>
      </w:r>
      <w:proofErr w:type="spellEnd"/>
      <w:proofErr w:type="gramEnd"/>
      <w:r w:rsidRPr="00006561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act like a guide system where one gives information, one suggests the best option, and one ensures fast movement.</w:t>
      </w:r>
    </w:p>
    <w:bookmarkEnd w:id="0"/>
    <w:p w:rsidR="000B0BFA" w:rsidRPr="00006561" w:rsidRDefault="000B0BFA" w:rsidP="00965D42">
      <w:pPr>
        <w:rPr>
          <w:rFonts w:ascii="Times New Roman" w:hAnsi="Times New Roman" w:cs="Times New Roman"/>
          <w:sz w:val="26"/>
          <w:szCs w:val="26"/>
        </w:rPr>
      </w:pPr>
    </w:p>
    <w:sectPr w:rsidR="000B0BFA" w:rsidRPr="000065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650CD7"/>
    <w:multiLevelType w:val="multilevel"/>
    <w:tmpl w:val="AA2A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401DED"/>
    <w:multiLevelType w:val="multilevel"/>
    <w:tmpl w:val="8C28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F36950"/>
    <w:multiLevelType w:val="multilevel"/>
    <w:tmpl w:val="F58C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FC74FA"/>
    <w:multiLevelType w:val="multilevel"/>
    <w:tmpl w:val="D454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F04CCE"/>
    <w:multiLevelType w:val="multilevel"/>
    <w:tmpl w:val="6B4A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AC2A83"/>
    <w:multiLevelType w:val="multilevel"/>
    <w:tmpl w:val="37BE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FB62529"/>
    <w:multiLevelType w:val="multilevel"/>
    <w:tmpl w:val="A4E0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6657C17"/>
    <w:multiLevelType w:val="multilevel"/>
    <w:tmpl w:val="A010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AFD398D"/>
    <w:multiLevelType w:val="multilevel"/>
    <w:tmpl w:val="42A0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72518B"/>
    <w:multiLevelType w:val="multilevel"/>
    <w:tmpl w:val="31D8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7240289"/>
    <w:multiLevelType w:val="multilevel"/>
    <w:tmpl w:val="C0D4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CF0601E"/>
    <w:multiLevelType w:val="multilevel"/>
    <w:tmpl w:val="5D58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0"/>
  </w:num>
  <w:num w:numId="5">
    <w:abstractNumId w:val="8"/>
  </w:num>
  <w:num w:numId="6">
    <w:abstractNumId w:val="10"/>
  </w:num>
  <w:num w:numId="7">
    <w:abstractNumId w:val="1"/>
  </w:num>
  <w:num w:numId="8">
    <w:abstractNumId w:val="9"/>
  </w:num>
  <w:num w:numId="9">
    <w:abstractNumId w:val="6"/>
  </w:num>
  <w:num w:numId="10">
    <w:abstractNumId w:val="3"/>
  </w:num>
  <w:num w:numId="11">
    <w:abstractNumId w:val="5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D42"/>
    <w:rsid w:val="00006561"/>
    <w:rsid w:val="000B0BFA"/>
    <w:rsid w:val="00965D42"/>
    <w:rsid w:val="00F34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42641C-3ABC-4527-B4D3-FCB6FF1FC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65D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5D4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65D4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5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965D4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9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2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875</Words>
  <Characters>4993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    1. What are the key features of Wi-Fi 6, 6E and 7 and how do they differ from pr</vt:lpstr>
      <vt:lpstr>        Wi-Fi 6 (802.11ax)</vt:lpstr>
      <vt:lpstr>        Wi-Fi 6E</vt:lpstr>
      <vt:lpstr>        Wi-Fi 7 (802.11be)</vt:lpstr>
    </vt:vector>
  </TitlesOfParts>
  <Company/>
  <LinksUpToDate>false</LinksUpToDate>
  <CharactersWithSpaces>5857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2026-04-28T07:54:00Z</dcterms:created>
  <dcterms:modified xsi:type="dcterms:W3CDTF">2026-04-28T07:54:00Z</dcterms:modified>
</cp:coreProperties>
</file>