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14"/>
        <w:gridCol w:w="4760"/>
        <w:gridCol w:w="28"/>
      </w:tblGrid>
      <w:tr w:rsidR="001823DD" w:rsidTr="00C72AF8">
        <w:trPr>
          <w:gridAfter w:val="1"/>
          <w:wAfter w:w="28" w:type="dxa"/>
          <w:trHeight w:val="165"/>
        </w:trPr>
        <w:tc>
          <w:tcPr>
            <w:tcW w:w="4774" w:type="dxa"/>
          </w:tcPr>
          <w:p w:rsidR="0011399F" w:rsidRPr="0011399F" w:rsidRDefault="0011399F" w:rsidP="0011399F">
            <w:pPr>
              <w:rPr>
                <w:rFonts w:cs="Raavi"/>
              </w:rPr>
            </w:pPr>
          </w:p>
          <w:p w:rsidR="0011399F" w:rsidRPr="0011399F" w:rsidRDefault="0011399F" w:rsidP="0011399F">
            <w:pPr>
              <w:jc w:val="center"/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ਰਾਗੁ ਜੈਜਾਵੰਤੀ ਮਹਲਾ ੯ ॥</w:t>
            </w:r>
          </w:p>
          <w:p w:rsidR="0011399F" w:rsidRPr="0011399F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ਰਾਮੁ ਸਿਮਰਿ ਰਾਮੁ ਸਿਮਰਿ ਇਹੈ ਤੇਰੈ ਕਾਜਿ ਹੈ॥ ਮਾਇਆ ਕੋ ਸੰਗੁ ਤਿਆਗੁ</w:t>
            </w:r>
            <w:r>
              <w:rPr>
                <w:rFonts w:cs="Raavi"/>
              </w:rPr>
              <w:t xml:space="preserve"> </w:t>
            </w:r>
            <w:r w:rsidRPr="0011399F">
              <w:rPr>
                <w:rFonts w:cs="Raavi"/>
                <w:cs/>
                <w:lang w:bidi="pa-IN"/>
              </w:rPr>
              <w:t>ਪ੍ਰਭ ਜੂ ਕੀ ਸਰਨਿ ਲਾਗੁ ॥ ਜਗਤ ਸੁਖ ਮਾਨੁ ਮਿਥਿਆ ਝੂਠੋ ਸਭ ਸਾਜੁ ਹੈ॥੧॥</w:t>
            </w:r>
          </w:p>
          <w:p w:rsidR="0011399F" w:rsidRDefault="0011399F" w:rsidP="0011399F">
            <w:pPr>
              <w:rPr>
                <w:rFonts w:cs="Raavi"/>
                <w:lang w:bidi="pa-IN"/>
              </w:rPr>
            </w:pPr>
            <w:r w:rsidRPr="0011399F">
              <w:rPr>
                <w:rFonts w:cs="Raavi"/>
                <w:cs/>
                <w:lang w:bidi="pa-IN"/>
              </w:rPr>
              <w:t>ਰਹਾਉ ॥ ਸੁਪਨੇ ਜਿਉ ਧਨੁ ਪਛਾਨੁ ਕਾਹੇ ਪਰਿ ਕਰਤ ਮਾਨੁ ॥ ਬਾਰੂ ਕੀ ਭੀਤਿ ਜੈਸੇ ਬਸੁਧਾ ਕੋ ਰਾਜੁ ਹੈ ॥੧॥ ਨਾਨਕੁ ਜਨੁ ਕਹਤੁ ਬਾਤ ਬਿਨਸਿ ਜੈਹੈ ਤੇਰੋ ਗਾਤੁ ॥ ਛਿਨੁ ਛਿਨੁ ਕਰਿ ਗਇਓ ਕਾਲੁ ਤੈਸੇ ਜਾਤੁ ਆਜੁ ਹੈ ॥੨॥੧॥</w:t>
            </w: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Pr="0011399F" w:rsidRDefault="00E64CCF" w:rsidP="0011399F">
            <w:pPr>
              <w:rPr>
                <w:rFonts w:cs="Raavi"/>
              </w:rPr>
            </w:pPr>
          </w:p>
          <w:p w:rsidR="0011399F" w:rsidRPr="0011399F" w:rsidRDefault="0011399F" w:rsidP="0011399F">
            <w:pPr>
              <w:jc w:val="center"/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ਜੈਜਾਵੰਤੀ ਮਹਲਾ ੯ ॥</w:t>
            </w:r>
          </w:p>
          <w:p w:rsidR="0011399F" w:rsidRDefault="0011399F" w:rsidP="0011399F">
            <w:pPr>
              <w:rPr>
                <w:rFonts w:cs="Raavi"/>
                <w:lang w:bidi="pa-IN"/>
              </w:rPr>
            </w:pPr>
            <w:r w:rsidRPr="0011399F">
              <w:rPr>
                <w:rFonts w:cs="Raavi"/>
                <w:cs/>
                <w:lang w:bidi="pa-IN"/>
              </w:rPr>
              <w:t>ਰਾਮੁ ਭਜੁ ਰਾਮੁ ਭਜੁ ਜਨਮੁ ਸਿਰਾਤੁ ਹੈ॥ ਕਹਉ ਕਹਾ ਬਾਰ ਬਾਰ ਸਮਝਤ ਨਹ ਕਿਉ ਗਵਾਰ ॥ ਬਿਨਤ ਨਹ ਲਗੈ ਬਾਰ ਓਰੇ ਸਮ ਗਾਤੁ ਹੈ ॥੧॥ ਰਹਾਉ ॥ ਸਗਲ ਭਰਮ ਡਾਰਿ ਦੇਹਿ</w:t>
            </w:r>
            <w:r>
              <w:rPr>
                <w:rFonts w:cs="Raavi"/>
                <w:lang w:bidi="pa-IN"/>
              </w:rPr>
              <w:t xml:space="preserve"> </w:t>
            </w:r>
            <w:r w:rsidRPr="0011399F">
              <w:rPr>
                <w:rFonts w:cs="Raavi"/>
                <w:cs/>
                <w:lang w:bidi="pa-IN"/>
              </w:rPr>
              <w:t>ਗੋਬਿੰਦ ਕੋ ਨਾਮੁ ਲੇਹਿ ॥ ਅੰਤਿ ਬਾਰ ਸੰਗਿ ਤੇਰੈ ਇਹੈ ਏਕੁ ਜਾਤੁ ਹੈ ॥੧॥ ਬਿਖਿਆ ਬਿਖੁ ਜਿਉ ਬਿਸਾਰਿ ਪ੍ਰਭ ਕੌ ਜਸੁ ਹੀਏ ਧਾਰਿ ॥ ਨਾਨਕ ਜਨ ਕਹਿ ਪੁਕਾਰਿ ਅਉਸਰੁ ਬਿਹਾਤੁ ਹੈ ॥੨॥੨॥</w:t>
            </w: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E64CCF" w:rsidRDefault="00E64CCF" w:rsidP="0011399F">
            <w:pPr>
              <w:rPr>
                <w:rFonts w:cs="Raavi"/>
                <w:lang w:bidi="pa-IN"/>
              </w:rPr>
            </w:pPr>
          </w:p>
          <w:p w:rsidR="0011399F" w:rsidRPr="0011399F" w:rsidRDefault="0011399F" w:rsidP="0011399F">
            <w:pPr>
              <w:jc w:val="center"/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ਜੈਜਾਵੰਤੀ ਮਹਲਾ ੯ ॥</w:t>
            </w:r>
          </w:p>
          <w:p w:rsidR="0011399F" w:rsidRPr="0011399F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 xml:space="preserve">ਰੇ ਮਨ ਕਉਨ ਗਤਿ ਹੋਇ ਹੈ ਤੇਰੀ ॥ ਇਹ ਜਗ ਮਹਿ ਰਾਮ </w:t>
            </w:r>
            <w:r w:rsidRPr="0011399F">
              <w:rPr>
                <w:rFonts w:cs="Raavi"/>
                <w:cs/>
                <w:lang w:bidi="pa-IN"/>
              </w:rPr>
              <w:lastRenderedPageBreak/>
              <w:t>ਨਾਮੁ ਸੋ ਤਉ ਨਹੀ ਸੁਨਿਓ ਕਾਨਿ ॥ ਬਿਖਿਅਨ ਸਿਉ ਅਤਿ ਸੁਭਾਨਿ ਮਤਿ ਨਾਹਿਨ ਫੇਰੀ ॥੧॥ ਰਹਾਉ ॥ ਮਾਨਸ ਕੋ ਜਨਮੁ ਲੀਨੁ ਸਿਮਰਨੁ ਨਹ ਨਿਮਖ ਕੀਨੁ ॥ ਦਾਰਾ ਸੁਖ ਭਇਓ ਦੀਨੁ ਪਗਹੁ ਪਰੀ ਬੇਰੀ॥੧॥ ਨਾਨਕ ਜਨ ਕਹਿ ਪੁਕਾਰਿ</w:t>
            </w:r>
            <w:r>
              <w:rPr>
                <w:rFonts w:cs="Raavi"/>
              </w:rPr>
              <w:t xml:space="preserve"> </w:t>
            </w:r>
            <w:r w:rsidRPr="0011399F">
              <w:rPr>
                <w:rFonts w:cs="Raavi"/>
                <w:cs/>
                <w:lang w:bidi="pa-IN"/>
              </w:rPr>
              <w:t>ਸੁਪਨੈ ਜਿਉ ਜਗ ਪਸਾਰੁ ॥ ਸਿਮਰਤ ਨਹ ਕਿਉ ਮੁਰਾਰਿ ਮਾਇਆ ਜਾ ਕੀ ਚੇਰੀ ॥੨॥੩॥</w:t>
            </w:r>
          </w:p>
          <w:p w:rsidR="0011399F" w:rsidRPr="0011399F" w:rsidRDefault="0011399F" w:rsidP="0011399F">
            <w:pPr>
              <w:jc w:val="center"/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ਜੈਜਾਵੰਤੀ ਮਹਲਾ ੯ ॥</w:t>
            </w:r>
          </w:p>
          <w:p w:rsidR="0011399F" w:rsidRPr="0011399F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ਬੀਤ ਜੈਹੈ ਬੀਤ ਜੈਹੈ ਜਨਮੁ ਅਕਾਜੁ ਰੇ ॥ ਨਿਸਿ ਦਿਨੁ ਸੁਨਿ ਕੈ ਪੁਰਾਨ ਸ</w:t>
            </w:r>
            <w:r w:rsidR="002B60D5">
              <w:rPr>
                <w:rFonts w:cs="Raavi"/>
                <w:cs/>
                <w:lang w:bidi="pa-IN"/>
              </w:rPr>
              <w:t>ਮਝਤ</w:t>
            </w:r>
            <w:r w:rsidRPr="0011399F">
              <w:rPr>
                <w:rFonts w:cs="Mangal"/>
                <w:cs/>
                <w:lang w:bidi="hi-IN"/>
              </w:rPr>
              <w:t xml:space="preserve"> </w:t>
            </w:r>
            <w:r w:rsidRPr="0011399F">
              <w:rPr>
                <w:rFonts w:cs="Raavi"/>
                <w:cs/>
                <w:lang w:bidi="pa-IN"/>
              </w:rPr>
              <w:t>ਨਹ ਰੇ ਅਜਾਨ ॥ ਕਾਲੁ ਤਉ ਪਹੂਚਿਓ ਆਨਿ ਕਹਾ ਜੈਹੈ ਭਾਜਿ ਰੇ ॥੧॥ ਰਹਾਉ॥</w:t>
            </w:r>
          </w:p>
          <w:p w:rsidR="001823DD" w:rsidRPr="0084030A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ਅਸਥਿਰੁ ਜੋ ਮਾਨਿਓ ਦੇਹ ਸੋ ਤਉ ਤੇਰਉ ਹੋਇ ਹੈ</w:t>
            </w:r>
            <w:r>
              <w:rPr>
                <w:rFonts w:cs="Raavi"/>
                <w:cs/>
                <w:lang w:bidi="pa-IN"/>
              </w:rPr>
              <w:t xml:space="preserve"> ਖੇਹ ॥ ਕਿਉ ਨ ਹਰਿ ਕੋ ਨਾਮੁ</w:t>
            </w:r>
            <w:r w:rsidRPr="0011399F">
              <w:rPr>
                <w:rFonts w:cs="Raavi"/>
                <w:cs/>
                <w:lang w:bidi="pa-IN"/>
              </w:rPr>
              <w:t xml:space="preserve"> ਲੇਹਿ ਮੂਰਖ ਨਿਲਾਜ ਰੇ ॥੧॥ ਰਾਮ ਭਗਤਿ ਹੀਏ ਆਨਿ ਛਾਡਿ ਦੇ ਤੈ ਮਨ ਕੋ ਮਾਨੁ ॥ ਨਾਨਕ ਜਨ ਇਹ ਬਖਾਨਿ ਜਗ ਮਹਿ ਬਿਰਾਜੁ ਰੇ ॥੨॥੪॥</w:t>
            </w:r>
          </w:p>
        </w:tc>
        <w:tc>
          <w:tcPr>
            <w:tcW w:w="4774" w:type="dxa"/>
            <w:gridSpan w:val="2"/>
          </w:tcPr>
          <w:p w:rsidR="0011399F" w:rsidRDefault="0011399F" w:rsidP="0011399F">
            <w:pPr>
              <w:rPr>
                <w:rFonts w:cs="Raavi"/>
                <w:lang w:bidi="pa-IN"/>
              </w:rPr>
            </w:pPr>
          </w:p>
          <w:p w:rsidR="0011399F" w:rsidRDefault="0011399F" w:rsidP="0011399F">
            <w:pPr>
              <w:rPr>
                <w:rFonts w:cs="Raavi"/>
                <w:lang w:bidi="pa-IN"/>
              </w:rPr>
            </w:pPr>
          </w:p>
          <w:p w:rsidR="0011399F" w:rsidRPr="0011399F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ਤੂੰ ਆਪਣੇ ਸਾਹਿਬ ਦਾ ਸਿਮਰਨ ਕਰ</w:t>
            </w:r>
            <w:r w:rsidRPr="0011399F">
              <w:rPr>
                <w:rFonts w:cs="Raavi"/>
              </w:rPr>
              <w:t xml:space="preserve">, </w:t>
            </w:r>
            <w:r w:rsidRPr="0011399F">
              <w:rPr>
                <w:rFonts w:cs="Raavi"/>
                <w:cs/>
                <w:lang w:bidi="pa-IN"/>
              </w:rPr>
              <w:t>ਹਾਂ</w:t>
            </w:r>
            <w:r w:rsidRPr="0011399F">
              <w:rPr>
                <w:rFonts w:cs="Raavi"/>
              </w:rPr>
              <w:t xml:space="preserve">, </w:t>
            </w:r>
            <w:r w:rsidRPr="0011399F">
              <w:rPr>
                <w:rFonts w:cs="Raavi"/>
                <w:cs/>
                <w:lang w:bidi="pa-IN"/>
              </w:rPr>
              <w:t>ਤੂੰ ਆਪਣੇ ਸਾਹਿਬ ਦਾ ਸਿਮਰਨ ਕਰ । ਕੇਵਲ ਇਹ ਹੀ ਤੇਰੇ ਕੰਮ ਆਊਗਾ।</w:t>
            </w:r>
          </w:p>
          <w:p w:rsidR="0011399F" w:rsidRPr="0011399F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ਤੂੰ</w:t>
            </w:r>
            <w:r w:rsidR="00375CA0">
              <w:rPr>
                <w:rFonts w:cs="Raavi"/>
                <w:cs/>
                <w:lang w:bidi="pa-IN"/>
              </w:rPr>
              <w:t xml:space="preserve"> ਸੰਸਾਰੀ ਪਦਾਰਥਾਂ ਦ</w:t>
            </w:r>
            <w:r w:rsidR="00375CA0">
              <w:rPr>
                <w:rFonts w:cs="Raavi" w:hint="cs"/>
                <w:cs/>
                <w:lang w:bidi="pa-IN"/>
              </w:rPr>
              <w:t>ਾ ਮੋਹ</w:t>
            </w:r>
            <w:r>
              <w:rPr>
                <w:rFonts w:cs="Raavi"/>
                <w:cs/>
                <w:lang w:bidi="pa-IN"/>
              </w:rPr>
              <w:t xml:space="preserve"> ਛਡ</w:t>
            </w:r>
            <w:r w:rsidRPr="0011399F">
              <w:rPr>
                <w:rFonts w:cs="Raavi"/>
                <w:cs/>
                <w:lang w:bidi="pa-IN"/>
              </w:rPr>
              <w:t xml:space="preserve"> ਦੇ ਅਤੇ ਪੂਜਯ ਪ੍ਰਭੂ ਦੀ ਪਨਾਹ ਲੈ।</w:t>
            </w:r>
          </w:p>
          <w:p w:rsidR="0011399F" w:rsidRPr="0011399F" w:rsidRDefault="0011399F" w:rsidP="0011399F">
            <w:pPr>
              <w:rPr>
                <w:rFonts w:cs="Raavi"/>
              </w:rPr>
            </w:pPr>
            <w:r w:rsidRPr="0011399F">
              <w:rPr>
                <w:rFonts w:cs="Raavi"/>
                <w:cs/>
                <w:lang w:bidi="pa-IN"/>
              </w:rPr>
              <w:t>ਤੂੰ ਜਾਨ ਲੈ ਕਿ ਸੰਸਾਰ ਦੀਆਂ ਰੰਗ-ਰਲੀਆਂ ਕੂੜੀਆਂ ਹ</w:t>
            </w:r>
            <w:r w:rsidR="00375CA0">
              <w:rPr>
                <w:rFonts w:cs="Raavi"/>
                <w:cs/>
                <w:lang w:bidi="pa-IN"/>
              </w:rPr>
              <w:t xml:space="preserve">ਨ ਅਤੇ ਸਮੂਹ ਅਡੰਬਰ" ਨਿਰਾ ਪੁਰਾ </w:t>
            </w:r>
            <w:r w:rsidRPr="0011399F">
              <w:rPr>
                <w:rFonts w:cs="Raavi"/>
                <w:cs/>
                <w:lang w:bidi="pa-IN"/>
              </w:rPr>
              <w:t xml:space="preserve"> ਧੋਖਾ ਹੀ ਹੈ । ਠਹਿਰਾਉ ।</w:t>
            </w:r>
          </w:p>
          <w:p w:rsidR="0011399F" w:rsidRPr="0011399F" w:rsidRDefault="00375CA0" w:rsidP="0011399F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ਆਪਣੀ ਦੌਲਤ ਨੂੰ ਕੇਵਲ ਸ</w:t>
            </w:r>
            <w:r>
              <w:rPr>
                <w:rFonts w:cs="Raavi" w:hint="cs"/>
                <w:cs/>
                <w:lang w:bidi="pa-IN"/>
              </w:rPr>
              <w:t>ੁਪਨੇ</w:t>
            </w:r>
            <w:r w:rsidR="0011399F" w:rsidRPr="0011399F">
              <w:rPr>
                <w:rFonts w:cs="Raavi"/>
                <w:cs/>
                <w:lang w:bidi="pa-IN"/>
              </w:rPr>
              <w:t xml:space="preserve"> ਦੀ ਤਰ੍ਹਾਂ</w:t>
            </w:r>
            <w:r w:rsidR="0011399F">
              <w:rPr>
                <w:rFonts w:cs="Raavi"/>
                <w:lang w:bidi="pa-IN"/>
              </w:rPr>
              <w:t xml:space="preserve"> </w:t>
            </w:r>
            <w:r w:rsidR="00121DF0" w:rsidRPr="00121DF0">
              <w:rPr>
                <w:rFonts w:cs="Raavi"/>
                <w:cs/>
                <w:lang w:bidi="pa-IN"/>
              </w:rPr>
              <w:t>ਜਾਨ</w:t>
            </w:r>
            <w:r w:rsidR="00121DF0" w:rsidRPr="0011399F">
              <w:rPr>
                <w:rFonts w:cs="Mangal"/>
                <w:cs/>
                <w:lang w:bidi="hi-IN"/>
              </w:rPr>
              <w:t xml:space="preserve"> ।</w:t>
            </w:r>
          </w:p>
          <w:p w:rsidR="0011399F" w:rsidRDefault="00375CA0" w:rsidP="0011399F">
            <w:pPr>
              <w:rPr>
                <w:rFonts w:cs="Raavi"/>
                <w:lang w:bidi="pa-IN"/>
              </w:rPr>
            </w:pPr>
            <w:r>
              <w:rPr>
                <w:rFonts w:cs="Raavi"/>
                <w:cs/>
                <w:lang w:bidi="pa-IN"/>
              </w:rPr>
              <w:t>ਤੂੰ ਕਾਹਦੇ</w:t>
            </w:r>
            <w:r w:rsidR="0011399F" w:rsidRPr="0011399F">
              <w:rPr>
                <w:rFonts w:cs="Raavi"/>
                <w:cs/>
                <w:lang w:bidi="pa-IN"/>
              </w:rPr>
              <w:t xml:space="preserve"> ਉਤੇ ਹੰਕਾਰ ਕਰਦਾ ਹੈਂ</w:t>
            </w:r>
            <w:r w:rsidR="00121DF0">
              <w:rPr>
                <w:rFonts w:cs="Raavi"/>
                <w:lang w:bidi="pa-IN"/>
              </w:rPr>
              <w:t xml:space="preserve"> </w:t>
            </w:r>
            <w:r w:rsidR="0011399F" w:rsidRPr="0011399F">
              <w:rPr>
                <w:rFonts w:cs="Mangal"/>
                <w:cs/>
                <w:lang w:bidi="hi-IN"/>
              </w:rPr>
              <w:t>।</w:t>
            </w:r>
          </w:p>
          <w:p w:rsidR="00121DF0" w:rsidRPr="00121DF0" w:rsidRDefault="00375CA0" w:rsidP="00121DF0">
            <w:pPr>
              <w:rPr>
                <w:rFonts w:cs="Raavi"/>
                <w:lang w:bidi="pa-IN"/>
              </w:rPr>
            </w:pPr>
            <w:r>
              <w:rPr>
                <w:rFonts w:cs="Raavi" w:hint="cs"/>
                <w:cs/>
                <w:lang w:bidi="pa-IN"/>
              </w:rPr>
              <w:t>ਦੁਨੀਆ</w:t>
            </w:r>
            <w:r w:rsidR="00121DF0">
              <w:rPr>
                <w:rFonts w:cs="Raavi"/>
                <w:cs/>
                <w:lang w:bidi="pa-IN"/>
              </w:rPr>
              <w:t xml:space="preserve"> ਦੀ ਪਾਤਿਸ਼ਾਹੀ </w:t>
            </w:r>
            <w:r w:rsidR="00121DF0" w:rsidRPr="00121DF0">
              <w:rPr>
                <w:rFonts w:cs="Raavi"/>
                <w:cs/>
                <w:lang w:bidi="pa-IN"/>
              </w:rPr>
              <w:t xml:space="preserve">ਰੇਤੇ ਦੀ ਕੰਧ ਦੀ </w:t>
            </w:r>
            <w:r>
              <w:rPr>
                <w:rFonts w:cs="Raavi" w:hint="cs"/>
                <w:cs/>
                <w:lang w:bidi="pa-IN"/>
              </w:rPr>
              <w:t>ਨਿਆਈ</w:t>
            </w:r>
            <w:r w:rsidR="00121DF0" w:rsidRPr="00121DF0">
              <w:rPr>
                <w:rFonts w:cs="Raavi"/>
                <w:cs/>
                <w:lang w:bidi="pa-IN"/>
              </w:rPr>
              <w:t xml:space="preserve"> ਹੈ । ਨਾਨਕ ਸੱਚੀ</w:t>
            </w:r>
            <w:r w:rsidR="00121DF0">
              <w:rPr>
                <w:rFonts w:cs="Raavi"/>
                <w:cs/>
                <w:lang w:bidi="pa-IN"/>
              </w:rPr>
              <w:t xml:space="preserve"> ਗੱਲ ਆਖਦਾ ਹੈ । ਤੇਰੀ ਦੇਹ</w:t>
            </w:r>
            <w:r w:rsidR="00121DF0" w:rsidRPr="00121DF0">
              <w:rPr>
                <w:rFonts w:cs="Raavi"/>
                <w:cs/>
                <w:lang w:bidi="pa-IN"/>
              </w:rPr>
              <w:t xml:space="preserve"> ਅੰਤ ਨੂੰ ਨਾਸ ਹੋ ਜਾਵੇਗੀ</w:t>
            </w:r>
            <w:r w:rsidR="00121DF0" w:rsidRPr="00121DF0">
              <w:rPr>
                <w:rFonts w:cs="Raavi"/>
              </w:rPr>
              <w:t xml:space="preserve">, </w:t>
            </w:r>
            <w:r>
              <w:rPr>
                <w:rFonts w:cs="Raavi"/>
                <w:cs/>
                <w:lang w:bidi="pa-IN"/>
              </w:rPr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 w:rsidR="00121DF0" w:rsidRPr="00121DF0">
              <w:rPr>
                <w:rFonts w:cs="Raavi"/>
                <w:cs/>
                <w:lang w:bidi="pa-IN"/>
              </w:rPr>
              <w:t xml:space="preserve"> ਬੰਦੇ !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ਕਰ ਕੇ ਕਲ੍ਹ ਬੀਤ ਗਿਆ ਹੈ । ਏਸੇ ਤਰ੍ਹਾਂ ਹੀ ਬੀਤ ਜਾਊਗਾ</w:t>
            </w:r>
            <w:r w:rsidRPr="00121DF0"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ਅੱਜ ਭੀ</w:t>
            </w:r>
          </w:p>
          <w:p w:rsidR="00121DF0" w:rsidRPr="00121DF0" w:rsidRDefault="00121DF0" w:rsidP="00121DF0">
            <w:pPr>
              <w:jc w:val="center"/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ਜੈਜਾਵੰਤੀ ਨੌਵੀਂ ਪਾਤਿਸ਼ਾਹੀ।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ਤੂੰ ਆਪਣੇ ਪ੍ਰਭੂ ਦਾ ਚਿੰਤਨ ਕਰ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>ਹਾਂ ਤੂੰ ਆਪਣੇ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ਵਿਆਪਕ ਵਾਹਿਗੁਰੂ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ਦਾ ਚਿੰਤਨ ਕਰ ।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ਤੇਰੀ</w:t>
            </w:r>
            <w:r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ਜ਼ਿੰਦਗੀ ਉਡਦੀ ਜਾ ਰਹੀ ਹੈ । ਮੈਂ ਤੈਨੂੰ ਮੁੜ ਮੁੜ ਕੇ ਕਿਉਂ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 xml:space="preserve">ਖ਼ਬਰਦਾਰ ਕਰਾਂ </w:t>
            </w:r>
            <w:r w:rsidRPr="00121DF0">
              <w:rPr>
                <w:rFonts w:cs="Raavi"/>
              </w:rPr>
              <w:t>?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ਤੂੰ ਕਿਉਂ ਸਮਝਦਾ</w:t>
            </w:r>
            <w:r w:rsidRPr="00121DF0"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ਨਹੀਂ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 xml:space="preserve">ਹੇ ਮੂਰਖ </w:t>
            </w:r>
            <w:r w:rsidRPr="00121DF0">
              <w:rPr>
                <w:rFonts w:cs="Raavi"/>
              </w:rPr>
              <w:t>?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ਤੇਰੀ ਦੇਹ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ਗੜੇ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 xml:space="preserve">ਦੀ </w:t>
            </w:r>
            <w:r w:rsidR="00375CA0">
              <w:rPr>
                <w:rFonts w:cs="Raavi" w:hint="cs"/>
                <w:cs/>
                <w:lang w:bidi="pa-IN"/>
              </w:rPr>
              <w:t xml:space="preserve">ਭਰਮ </w:t>
            </w:r>
            <w:r w:rsidRPr="00121DF0">
              <w:rPr>
                <w:rFonts w:cs="Raavi"/>
                <w:cs/>
                <w:lang w:bidi="pa-IN"/>
              </w:rPr>
              <w:t>ਹੈ ।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ਅਲੋਪ</w:t>
            </w:r>
            <w:r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ਹੁੰਦਿਆਂ ਇਸ ਨੂੰ ਦੇਰੀ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ਨਹੀਂ ਲਗਣੀ । ਠਹਿਰਾਉ।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ਤੂੰ ਆਪਣੇ ਸਾਰੇ ਸੰਦੇਹ</w:t>
            </w:r>
            <w:r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ਨਵਿਰਤ ਕਰ ਦੇ ਅਤੇ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ਆਪਣੇ ਪ੍ਰਭੂ ਦੇ ਨਾਮ ਦਾ ਉਚਾਰਨ</w:t>
            </w:r>
            <w:r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ਕਰ ।</w:t>
            </w:r>
          </w:p>
          <w:p w:rsidR="00121DF0" w:rsidRPr="00121DF0" w:rsidRDefault="00121DF0" w:rsidP="00121DF0">
            <w:pPr>
              <w:rPr>
                <w:rFonts w:cs="Raavi" w:hint="cs"/>
                <w:lang w:bidi="pa-IN"/>
              </w:rPr>
            </w:pPr>
            <w:r w:rsidRPr="00121DF0">
              <w:rPr>
                <w:rFonts w:cs="Raavi"/>
                <w:cs/>
                <w:lang w:bidi="pa-IN"/>
              </w:rPr>
              <w:t>ਅਖ਼ੀਰ ਦੇ ਵ</w:t>
            </w:r>
            <w:r w:rsidR="00375CA0">
              <w:rPr>
                <w:rFonts w:cs="Raavi"/>
                <w:cs/>
                <w:lang w:bidi="pa-IN"/>
              </w:rPr>
              <w:t>ੇਲੇ ਕੇਵਲ ਇਹ ਹੀ ਤੇਰੇ ਨਾਲ ਜਾਊਂਗਾ</w:t>
            </w:r>
          </w:p>
          <w:p w:rsidR="00121DF0" w:rsidRPr="00121DF0" w:rsidRDefault="00375CA0" w:rsidP="00121DF0">
            <w:pPr>
              <w:rPr>
                <w:rFonts w:cs="Raavi"/>
              </w:rPr>
            </w:pPr>
            <w:r>
              <w:rPr>
                <w:rFonts w:cs="Raavi" w:hint="cs"/>
                <w:cs/>
                <w:lang w:bidi="pa-IN"/>
              </w:rPr>
              <w:t>ਤੂੰ ਮਾਇਆ ਦੇ ਮੋਹ ਨੂੰ ਆਪਣੇ ਅੰਦਰੋਂ ਜਹਿਰ ਵਾਂਗ ਭੁਲਾ</w:t>
            </w:r>
            <w:r w:rsidR="00121DF0" w:rsidRPr="00121DF0">
              <w:rPr>
                <w:rFonts w:cs="Raavi"/>
                <w:cs/>
                <w:lang w:bidi="pa-IN"/>
              </w:rPr>
              <w:t xml:space="preserve"> ਦੇ</w:t>
            </w:r>
            <w:r w:rsidR="00121DF0" w:rsidRPr="00121DF0">
              <w:rPr>
                <w:rFonts w:cs="Raavi"/>
              </w:rPr>
              <w:t xml:space="preserve">, </w:t>
            </w:r>
            <w:r w:rsidR="00121DF0" w:rsidRPr="00121DF0">
              <w:rPr>
                <w:rFonts w:cs="Raavi"/>
                <w:cs/>
                <w:lang w:bidi="pa-IN"/>
              </w:rPr>
              <w:t>ਤੇ ਆਪਣੇ ਸਾਹ</w:t>
            </w:r>
            <w:r w:rsidR="00121DF0">
              <w:rPr>
                <w:rFonts w:cs="Raavi"/>
                <w:cs/>
                <w:lang w:bidi="pa-IN"/>
              </w:rPr>
              <w:t>ਿਬ ਦੀ ਸਿਫ਼ਤ ਸ਼ਲਾਘਾ ਨੂੰ ਆਪਣੇ ਮਨ</w:t>
            </w:r>
            <w:r w:rsidR="00121DF0" w:rsidRPr="00121DF0">
              <w:rPr>
                <w:rFonts w:cs="Raavi"/>
                <w:cs/>
                <w:lang w:bidi="pa-IN"/>
              </w:rPr>
              <w:t xml:space="preserve"> ਅੰਦਰ ਟਿਕਾ ਲੈ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 xml:space="preserve"> ਨਾਨਕ </w:t>
            </w:r>
            <w:r w:rsidRPr="00121DF0">
              <w:rPr>
                <w:rFonts w:cs="Raavi"/>
                <w:cs/>
                <w:lang w:bidi="pa-IN"/>
              </w:rPr>
              <w:t>ਪੁਕਾਰਦਾ ਹੈ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>ਤੇਰਾ ਮੌਕਾ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ਬੀਤਦਾ ਜਾ ਰਿਹਾ ਹੈ ।</w:t>
            </w:r>
          </w:p>
          <w:p w:rsidR="00121DF0" w:rsidRPr="00121DF0" w:rsidRDefault="00121DF0" w:rsidP="00E64CCF">
            <w:pPr>
              <w:jc w:val="center"/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ਜੈਜਾਵੰਤੀ ਨੌਵੀਂ ਪਾਤਿਸ਼ਾਹੀ ॥</w:t>
            </w:r>
          </w:p>
          <w:p w:rsidR="00121DF0" w:rsidRPr="00121DF0" w:rsidRDefault="00375CA0" w:rsidP="00121DF0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lastRenderedPageBreak/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 w:rsidR="00121DF0" w:rsidRPr="00121DF0">
              <w:rPr>
                <w:rFonts w:cs="Raavi"/>
                <w:cs/>
                <w:lang w:bidi="pa-IN"/>
              </w:rPr>
              <w:t xml:space="preserve"> ਬੰਦੇ ! ਤੇਰੀ ਕੀ ਦਸ਼ਾ ਹੋਵੇਗੀ </w:t>
            </w:r>
            <w:r w:rsidR="00121DF0" w:rsidRPr="00121DF0">
              <w:rPr>
                <w:rFonts w:cs="Raavi"/>
              </w:rPr>
              <w:t>?</w:t>
            </w:r>
          </w:p>
          <w:p w:rsidR="00121DF0" w:rsidRDefault="00121DF0" w:rsidP="00121DF0">
            <w:pPr>
              <w:rPr>
                <w:rFonts w:cs="Raavi"/>
                <w:lang w:bidi="pa-IN"/>
              </w:rPr>
            </w:pPr>
            <w:r w:rsidRPr="00121DF0">
              <w:rPr>
                <w:rFonts w:cs="Raavi"/>
                <w:cs/>
                <w:lang w:bidi="pa-IN"/>
              </w:rPr>
              <w:t>ਇਹ ਜਹਾਨ ਅੰਦਰ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>ਕੇਵਲ ਸੁਆਮੀ ਦਾ ਨਾਮ ਹੀ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 xml:space="preserve">ਅਮੋਲਕ ਹੈ ਤੇ ਉਸ ਨੂੰ ਤੂੰ ਆਪਣਿਆਂ ਕੰਨਾਂ ਨਾਲ ਨਹੀਂ ਸੁਣਿਆ 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 xml:space="preserve">ਤੂੰ </w:t>
            </w:r>
            <w:r w:rsidR="002B60D5">
              <w:rPr>
                <w:rFonts w:cs="Raavi" w:hint="cs"/>
                <w:cs/>
                <w:lang w:bidi="pa-IN"/>
              </w:rPr>
              <w:t>ਵਿਸ਼ਿਆ ਵਿਕਾਰਾਂ ਅਤੇ</w:t>
            </w:r>
            <w:r w:rsidRPr="00121DF0">
              <w:rPr>
                <w:rFonts w:cs="Raavi"/>
                <w:cs/>
                <w:lang w:bidi="pa-IN"/>
              </w:rPr>
              <w:t xml:space="preserve"> ਪਾਪਾਂ ਨਾਲ</w:t>
            </w:r>
            <w:r w:rsidRPr="00121DF0">
              <w:rPr>
                <w:rFonts w:cs="Raavi"/>
              </w:rPr>
              <w:t xml:space="preserve">” </w:t>
            </w:r>
            <w:r w:rsidRPr="00121DF0">
              <w:rPr>
                <w:rFonts w:cs="Raavi"/>
                <w:cs/>
                <w:lang w:bidi="pa-IN"/>
              </w:rPr>
              <w:t>ਅਤਿਅੰਤ</w:t>
            </w:r>
            <w:r>
              <w:rPr>
                <w:rFonts w:cs="Raavi"/>
                <w:cs/>
                <w:lang w:bidi="pa-IN"/>
              </w:rPr>
              <w:t xml:space="preserve"> ਚਿਮੜਿਆ ਹੋਇਆ ਹੈਂ ਤੇ ਤੈਂ ਆਪਣੇ ਮਨ</w:t>
            </w:r>
            <w:r>
              <w:rPr>
                <w:rFonts w:cs="Raavi"/>
                <w:lang w:bidi="pa-IN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ਨੂੰ</w:t>
            </w:r>
            <w:r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ਉਨ੍ਹਾਂ ਵਲੋਂ ਨਹੀਂ ਮੋੜਿਆ । ਠਹਿਰਾਉਂ ।</w:t>
            </w:r>
          </w:p>
          <w:p w:rsidR="00121DF0" w:rsidRDefault="00121DF0" w:rsidP="00121DF0">
            <w:pPr>
              <w:rPr>
                <w:rFonts w:cs="Raavi"/>
                <w:lang w:bidi="pa-IN"/>
              </w:rPr>
            </w:pP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ਤੈਨੂੰ ਮਨੁੱਖੀ-ਜੀਵਨ ਪਰਾਪਤ ਹੋਇਆ ਹੈ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>ਪ੍ਰੰਤੂ ਤੂੰ ਇਕ ਮੁ</w:t>
            </w:r>
            <w:r>
              <w:rPr>
                <w:rFonts w:cs="Raavi"/>
                <w:cs/>
                <w:lang w:bidi="pa-IN"/>
              </w:rPr>
              <w:t>ਹਤ ਭਰ ਲਈ ਭੀ ਆਪਣੇ ਪ੍ਰਭੂ ਦਾ ਆਰਾਧਨ</w:t>
            </w:r>
            <w:r w:rsidRPr="00121DF0">
              <w:rPr>
                <w:rFonts w:cs="Raavi"/>
                <w:cs/>
                <w:lang w:bidi="pa-IN"/>
              </w:rPr>
              <w:t xml:space="preserve"> ਨਹੀਂ ਕੀਤਾ।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ਕਾਮ ਦੇ ਸੁਆਦ ਦੀ ਖ਼ਾਤਰ</w:t>
            </w:r>
            <w:r w:rsidRPr="00121DF0">
              <w:rPr>
                <w:rFonts w:cs="Raavi"/>
              </w:rPr>
              <w:t xml:space="preserve">, </w:t>
            </w:r>
            <w:r w:rsidR="006F7502">
              <w:rPr>
                <w:rFonts w:cs="Raavi"/>
                <w:cs/>
                <w:lang w:bidi="pa-IN"/>
              </w:rPr>
              <w:t>ਤੂੰ ਔਰਤ</w:t>
            </w:r>
            <w:r w:rsidRPr="00121DF0">
              <w:rPr>
                <w:rFonts w:cs="Raavi"/>
                <w:cs/>
                <w:lang w:bidi="pa-IN"/>
              </w:rPr>
              <w:t xml:space="preserve"> ਦੇ ਅਧੀਨ ਹੋ ਗਿਆ ਹੈਂ ਅਤੇ ਤੇਰੇ ਪੈਰੀਂ</w:t>
            </w:r>
            <w:r w:rsidRPr="00121DF0"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ਬੇੜੀ ਪੈ ਗਈ ਹੈ ।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ਨਾਨਕ ਕੂਕਦਾ ਹੈ</w:t>
            </w:r>
            <w:r w:rsidRPr="00121DF0">
              <w:rPr>
                <w:rFonts w:cs="Raavi"/>
              </w:rPr>
              <w:t xml:space="preserve">, </w:t>
            </w:r>
            <w:r w:rsidR="002B60D5">
              <w:rPr>
                <w:rFonts w:cs="Raavi"/>
                <w:cs/>
                <w:lang w:bidi="pa-IN"/>
              </w:rPr>
              <w:t>ਕਿ ਜਗਤਾਂ ਦਾ ਖਿਲਾਰਾ ਸੁ</w:t>
            </w:r>
            <w:r w:rsidR="002B60D5">
              <w:rPr>
                <w:rFonts w:cs="Raavi" w:hint="cs"/>
                <w:cs/>
                <w:lang w:bidi="pa-IN"/>
              </w:rPr>
              <w:t>ਪਨੇ</w:t>
            </w:r>
            <w:r w:rsidR="002B60D5">
              <w:rPr>
                <w:rFonts w:cs="Raavi"/>
                <w:cs/>
                <w:lang w:bidi="pa-IN"/>
              </w:rPr>
              <w:t xml:space="preserve"> ਦੀ</w:t>
            </w:r>
            <w:r w:rsidRPr="00121DF0">
              <w:rPr>
                <w:rFonts w:cs="Raavi"/>
                <w:cs/>
                <w:lang w:bidi="pa-IN"/>
              </w:rPr>
              <w:t xml:space="preserve"> ਹੈ ।</w:t>
            </w:r>
          </w:p>
          <w:p w:rsidR="00121DF0" w:rsidRDefault="00121DF0" w:rsidP="00121DF0">
            <w:pPr>
              <w:rPr>
                <w:rFonts w:cs="Raavi"/>
                <w:lang w:bidi="pa-IN"/>
              </w:rPr>
            </w:pPr>
            <w:r w:rsidRPr="00121DF0">
              <w:rPr>
                <w:rFonts w:cs="Raavi"/>
                <w:cs/>
                <w:lang w:bidi="pa-IN"/>
              </w:rPr>
              <w:t xml:space="preserve">ਤੂੰ </w:t>
            </w:r>
            <w:r w:rsidR="002B60D5">
              <w:rPr>
                <w:rFonts w:cs="Raavi" w:hint="cs"/>
                <w:cs/>
                <w:lang w:bidi="pa-IN"/>
              </w:rPr>
              <w:t>ਮਾਇਆ ਜਿਸਦੀ ਦਾਸੀ ਹੈ</w:t>
            </w:r>
            <w:r w:rsidRPr="00121DF0">
              <w:rPr>
                <w:rFonts w:cs="Raavi"/>
                <w:cs/>
                <w:lang w:bidi="pa-IN"/>
              </w:rPr>
              <w:t xml:space="preserve"> ਵਾਹਿਗੁਰੂ ਦਾ ਕਿਉਂ ਭਜਨ ਨਹੀਂ ਕਰਦਾ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>ਮੋਹਨੀ ਜਿਸ ਦੀ ਗੋਲੀ ਹੈ ।</w:t>
            </w:r>
          </w:p>
          <w:p w:rsidR="006F7502" w:rsidRPr="00121DF0" w:rsidRDefault="006F7502" w:rsidP="00121DF0">
            <w:pPr>
              <w:rPr>
                <w:rFonts w:cs="Raavi"/>
              </w:rPr>
            </w:pPr>
          </w:p>
          <w:p w:rsidR="00121DF0" w:rsidRPr="00121DF0" w:rsidRDefault="00121DF0" w:rsidP="006F7502">
            <w:pPr>
              <w:jc w:val="center"/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ਜੈਜਾਵੰਤੀ ਨੌਵੀਂ ਪਾਤਿਸ਼ਾਹੀ</w:t>
            </w:r>
          </w:p>
          <w:p w:rsidR="00121DF0" w:rsidRPr="00121DF0" w:rsidRDefault="006F7502" w:rsidP="00121DF0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ਹੋ ਬੰਦੇ ! ਤੇਰਾ ਜੀਵਨ</w:t>
            </w:r>
            <w:r w:rsidR="002B60D5">
              <w:rPr>
                <w:rFonts w:cs="Raavi"/>
                <w:cs/>
                <w:lang w:bidi="pa-IN"/>
              </w:rPr>
              <w:t xml:space="preserve"> ਵਿਅਰਥ</w:t>
            </w:r>
            <w:r w:rsidR="00121DF0" w:rsidRPr="00121DF0">
              <w:rPr>
                <w:rFonts w:cs="Raavi"/>
                <w:cs/>
                <w:lang w:bidi="pa-IN"/>
              </w:rPr>
              <w:t xml:space="preserve"> ਹੀ ਗੁਜ਼ਰਦਾ ਜਾ ਰਿਹਾ ਹੈ</w:t>
            </w:r>
            <w:r w:rsidR="00121DF0" w:rsidRPr="00121DF0">
              <w:rPr>
                <w:rFonts w:cs="Raavi"/>
              </w:rPr>
              <w:t xml:space="preserve">, </w:t>
            </w:r>
            <w:r w:rsidR="00121DF0" w:rsidRPr="00121DF0">
              <w:rPr>
                <w:rFonts w:cs="Raavi"/>
                <w:cs/>
                <w:lang w:bidi="pa-IN"/>
              </w:rPr>
              <w:t>ਹਾਂ ਬਿਲਕੁਲ ਵਿਅਰਥ ਗੁਜ਼ਰਦਾ ਜਾ ਰਿਹਾ ਹੈ ।</w:t>
            </w:r>
          </w:p>
          <w:p w:rsidR="00121DF0" w:rsidRPr="00121DF0" w:rsidRDefault="002B60D5" w:rsidP="00121DF0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ਰ</w:t>
            </w:r>
            <w:r>
              <w:rPr>
                <w:rFonts w:cs="Raavi" w:hint="cs"/>
                <w:cs/>
                <w:lang w:bidi="pa-IN"/>
              </w:rPr>
              <w:t>ਾਤ</w:t>
            </w:r>
            <w:r>
              <w:rPr>
                <w:rFonts w:cs="Raavi"/>
                <w:cs/>
                <w:lang w:bidi="pa-IN"/>
              </w:rPr>
              <w:t xml:space="preserve"> ਅਤੇ ਦਿਨ </w:t>
            </w:r>
            <w:r w:rsidR="006F7502" w:rsidRPr="006F7502">
              <w:rPr>
                <w:rFonts w:cs="Raavi"/>
                <w:cs/>
                <w:lang w:bidi="pa-IN"/>
              </w:rPr>
              <w:t>ਪੁਰਾਨਾਂ</w:t>
            </w:r>
            <w:r>
              <w:rPr>
                <w:rFonts w:cs="Raavi" w:hint="cs"/>
                <w:cs/>
                <w:lang w:bidi="pa-IN"/>
              </w:rPr>
              <w:t xml:space="preserve"> ਧਾਰਮਿਕ ਪੁਸਤਕਾਂ</w:t>
            </w:r>
            <w:r w:rsidR="006F7502">
              <w:rPr>
                <w:rFonts w:cs="Raavi"/>
                <w:lang w:bidi="pa-IN"/>
              </w:rPr>
              <w:t xml:space="preserve"> </w:t>
            </w:r>
            <w:r w:rsidR="006F7502" w:rsidRPr="00121DF0">
              <w:rPr>
                <w:rFonts w:cs="Raavi"/>
                <w:cs/>
                <w:lang w:bidi="pa-IN"/>
              </w:rPr>
              <w:t>ਨੂੰ</w:t>
            </w:r>
            <w:r w:rsidR="006F7502" w:rsidRPr="006F7502">
              <w:rPr>
                <w:rFonts w:cs="Raavi"/>
                <w:cs/>
                <w:lang w:bidi="pa-IN"/>
              </w:rPr>
              <w:t xml:space="preserve"> ਸ੍ਰਵਣ</w:t>
            </w:r>
            <w:r w:rsidR="00121DF0" w:rsidRPr="00121DF0">
              <w:rPr>
                <w:rFonts w:cs="Raavi"/>
                <w:cs/>
                <w:lang w:bidi="pa-IN"/>
              </w:rPr>
              <w:t xml:space="preserve"> ਕਰ</w:t>
            </w:r>
            <w:r w:rsidR="00121DF0" w:rsidRPr="00121DF0">
              <w:rPr>
                <w:rFonts w:cs="Raavi"/>
              </w:rPr>
              <w:t xml:space="preserve">, </w:t>
            </w:r>
            <w:r w:rsidR="00121DF0" w:rsidRPr="00121DF0">
              <w:rPr>
                <w:rFonts w:cs="Raavi"/>
                <w:cs/>
                <w:lang w:bidi="pa-IN"/>
              </w:rPr>
              <w:t>ਤੂੰ ਸਮਝਦਾ</w:t>
            </w:r>
            <w:r w:rsidR="00121DF0" w:rsidRPr="00121DF0">
              <w:rPr>
                <w:rFonts w:cs="Raavi"/>
              </w:rPr>
              <w:t xml:space="preserve">” </w:t>
            </w:r>
            <w:r w:rsidR="00121DF0" w:rsidRPr="00121DF0">
              <w:rPr>
                <w:rFonts w:cs="Raavi"/>
                <w:cs/>
                <w:lang w:bidi="pa-IN"/>
              </w:rPr>
              <w:t>ਨਹੀਂ</w:t>
            </w:r>
            <w:r w:rsidR="00121DF0" w:rsidRPr="00121DF0">
              <w:rPr>
                <w:rFonts w:cs="Raavi"/>
              </w:rPr>
              <w:t xml:space="preserve">, </w:t>
            </w:r>
            <w:r>
              <w:rPr>
                <w:rFonts w:cs="Raavi"/>
                <w:cs/>
                <w:lang w:bidi="pa-IN"/>
              </w:rPr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>
              <w:rPr>
                <w:rFonts w:cs="Raavi"/>
                <w:cs/>
                <w:lang w:bidi="pa-IN"/>
              </w:rPr>
              <w:t xml:space="preserve"> ਬ</w:t>
            </w:r>
            <w:r>
              <w:rPr>
                <w:rFonts w:cs="Raavi" w:hint="cs"/>
                <w:cs/>
                <w:lang w:bidi="pa-IN"/>
              </w:rPr>
              <w:t>ੇ</w:t>
            </w:r>
            <w:r w:rsidR="00121DF0" w:rsidRPr="00121DF0">
              <w:rPr>
                <w:rFonts w:cs="Raavi"/>
                <w:cs/>
                <w:lang w:bidi="pa-IN"/>
              </w:rPr>
              <w:t>ਸਮਝ ਬੰਦੇ" !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ਮੌਤ ਆਣ ਪਹੁੰਚੀ ਹੈ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 xml:space="preserve">ਓ ਬੰਦੇ ਹੁਣ ਤੂੰ ਨੱਸ ਕੇ ਕਿਥੇ ਜਾਵੇਂਗਾ </w:t>
            </w:r>
            <w:r w:rsidRPr="00121DF0">
              <w:rPr>
                <w:rFonts w:cs="Raavi"/>
              </w:rPr>
              <w:t xml:space="preserve">? </w:t>
            </w:r>
            <w:r w:rsidRPr="00121DF0">
              <w:rPr>
                <w:rFonts w:cs="Raavi"/>
                <w:cs/>
                <w:lang w:bidi="pa-IN"/>
              </w:rPr>
              <w:t>ਠਹਿਰਾਉ ।</w:t>
            </w:r>
          </w:p>
          <w:p w:rsidR="00121DF0" w:rsidRPr="00121DF0" w:rsidRDefault="00121DF0" w:rsidP="00121DF0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ਉਹ</w:t>
            </w:r>
            <w:r w:rsidR="002B60D5">
              <w:rPr>
                <w:rFonts w:cs="Raavi"/>
                <w:cs/>
                <w:lang w:bidi="pa-IN"/>
              </w:rPr>
              <w:t xml:space="preserve"> ਸਰੀਰ</w:t>
            </w:r>
            <w:r w:rsidRPr="00121DF0">
              <w:rPr>
                <w:rFonts w:cs="Raavi"/>
              </w:rPr>
              <w:t xml:space="preserve"> </w:t>
            </w:r>
            <w:r w:rsidRPr="00121DF0">
              <w:rPr>
                <w:rFonts w:cs="Raavi"/>
                <w:cs/>
                <w:lang w:bidi="pa-IN"/>
              </w:rPr>
              <w:t>ਜਿਸ ਨੂੰ ਤੂੰ ਸਦੀਵੀ ਸਥਿਰ ਮੰਨਦਾ ਹੈ</w:t>
            </w:r>
            <w:r w:rsidRPr="00121DF0">
              <w:rPr>
                <w:rFonts w:cs="Raavi"/>
              </w:rPr>
              <w:t xml:space="preserve">, </w:t>
            </w:r>
            <w:r w:rsidRPr="00121DF0">
              <w:rPr>
                <w:rFonts w:cs="Raavi"/>
                <w:cs/>
                <w:lang w:bidi="pa-IN"/>
              </w:rPr>
              <w:t>ਮਿੱਟੀ ਹੋ ਜਾਊਗਾ ।</w:t>
            </w:r>
          </w:p>
          <w:p w:rsidR="006F7502" w:rsidRPr="00121DF0" w:rsidRDefault="002B60D5" w:rsidP="006F7502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ਤੂੰ ਕਿਉਂ ਸੁਆਮੀ ਦੇ ਨਾਮ ਦਾ ਉਚਾਰਨ</w:t>
            </w:r>
            <w:r w:rsidR="00121DF0" w:rsidRPr="00121DF0">
              <w:rPr>
                <w:rFonts w:cs="Raavi"/>
                <w:cs/>
                <w:lang w:bidi="pa-IN"/>
              </w:rPr>
              <w:t xml:space="preserve"> ਨਹੀਂ </w:t>
            </w:r>
            <w:r w:rsidR="006F7502" w:rsidRPr="00121DF0">
              <w:rPr>
                <w:rFonts w:cs="Raavi"/>
                <w:cs/>
                <w:lang w:bidi="pa-IN"/>
              </w:rPr>
              <w:t>ਕਰਦਾ</w:t>
            </w:r>
            <w:r w:rsidR="006F7502" w:rsidRPr="00121DF0">
              <w:rPr>
                <w:rFonts w:cs="Raavi"/>
              </w:rPr>
              <w:t>,</w:t>
            </w:r>
          </w:p>
          <w:p w:rsidR="00121DF0" w:rsidRPr="00121DF0" w:rsidRDefault="006F7502" w:rsidP="00121DF0">
            <w:pPr>
              <w:rPr>
                <w:rFonts w:cs="Raavi"/>
              </w:rPr>
            </w:pPr>
            <w:r>
              <w:rPr>
                <w:rFonts w:cs="Raavi"/>
                <w:lang w:bidi="pa-IN"/>
              </w:rPr>
              <w:t xml:space="preserve"> </w:t>
            </w:r>
            <w:r w:rsidR="002B60D5">
              <w:rPr>
                <w:rFonts w:cs="Raavi"/>
                <w:cs/>
                <w:lang w:bidi="pa-IN"/>
              </w:rPr>
              <w:t>ਹ</w:t>
            </w:r>
            <w:r w:rsidR="002B60D5">
              <w:rPr>
                <w:rFonts w:cs="Raavi" w:hint="cs"/>
                <w:cs/>
                <w:lang w:bidi="pa-IN"/>
              </w:rPr>
              <w:t>ੇ</w:t>
            </w:r>
            <w:r w:rsidR="002B60D5">
              <w:rPr>
                <w:rFonts w:cs="Raavi"/>
                <w:cs/>
                <w:lang w:bidi="pa-IN"/>
              </w:rPr>
              <w:t xml:space="preserve"> ਬੇਸਮਝ</w:t>
            </w:r>
            <w:r>
              <w:rPr>
                <w:rFonts w:cs="Raavi"/>
                <w:cs/>
                <w:lang w:bidi="pa-IN"/>
              </w:rPr>
              <w:t xml:space="preserve"> ਬੇਵਕੂਫ਼</w:t>
            </w:r>
            <w:r w:rsidR="00121DF0" w:rsidRPr="00121DF0">
              <w:rPr>
                <w:rFonts w:cs="Raavi"/>
                <w:cs/>
                <w:lang w:bidi="pa-IN"/>
              </w:rPr>
              <w:t xml:space="preserve"> </w:t>
            </w:r>
          </w:p>
          <w:p w:rsidR="006F7502" w:rsidRPr="006F7502" w:rsidRDefault="00121DF0" w:rsidP="006F7502">
            <w:pPr>
              <w:rPr>
                <w:rFonts w:cs="Raavi"/>
              </w:rPr>
            </w:pPr>
            <w:r w:rsidRPr="00121DF0">
              <w:rPr>
                <w:rFonts w:cs="Raavi"/>
                <w:cs/>
                <w:lang w:bidi="pa-IN"/>
              </w:rPr>
              <w:t>ਪ੍ਰਭੂ ਦੀ ਪ੍ਰੇਮਮਈ ਸੇਵਾ ਨੂੰ ਤੂੰ ਆਪਣੇ ਮਨ ਅੰਦਰ</w:t>
            </w:r>
            <w:r w:rsidR="006F7502">
              <w:rPr>
                <w:rFonts w:cs="Raavi"/>
                <w:lang w:bidi="pa-IN"/>
              </w:rPr>
              <w:t xml:space="preserve"> </w:t>
            </w:r>
            <w:r w:rsidR="006F7502" w:rsidRPr="006F7502">
              <w:rPr>
                <w:rFonts w:cs="Raavi"/>
                <w:cs/>
                <w:lang w:bidi="pa-IN"/>
              </w:rPr>
              <w:t>ਲਿਆ</w:t>
            </w:r>
            <w:r w:rsidR="002B60D5">
              <w:rPr>
                <w:rFonts w:cs="Raavi" w:hint="cs"/>
                <w:cs/>
                <w:lang w:bidi="pa-IN"/>
              </w:rPr>
              <w:t xml:space="preserve"> ਕੇ</w:t>
            </w:r>
            <w:r w:rsidR="002B60D5">
              <w:rPr>
                <w:rFonts w:cs="Raavi"/>
                <w:cs/>
                <w:lang w:bidi="pa-IN"/>
              </w:rPr>
              <w:t xml:space="preserve"> ਆਪਣੇ ਮਨੂ</w:t>
            </w:r>
            <w:r w:rsidR="006F7502" w:rsidRPr="006F7502">
              <w:rPr>
                <w:rFonts w:cs="Raavi"/>
                <w:cs/>
                <w:lang w:bidi="pa-IN"/>
              </w:rPr>
              <w:t xml:space="preserve"> ਦੀ ਹੰਗਤਾ ਨੂੰ ਤਿਆਗ</w:t>
            </w:r>
            <w:r w:rsidR="006F7502">
              <w:rPr>
                <w:rFonts w:cs="Raavi"/>
              </w:rPr>
              <w:t xml:space="preserve"> </w:t>
            </w:r>
            <w:r w:rsidR="006F7502" w:rsidRPr="006F7502">
              <w:rPr>
                <w:rFonts w:cs="Raavi"/>
                <w:cs/>
                <w:lang w:bidi="pa-IN"/>
              </w:rPr>
              <w:t>ਦੇ</w:t>
            </w:r>
          </w:p>
          <w:p w:rsidR="00121DF0" w:rsidRDefault="006F7502" w:rsidP="006F7502">
            <w:pPr>
              <w:rPr>
                <w:rFonts w:cs="Raavi"/>
              </w:rPr>
            </w:pPr>
            <w:r w:rsidRPr="006F7502">
              <w:rPr>
                <w:rFonts w:cs="Raavi"/>
              </w:rPr>
              <w:t xml:space="preserve"> </w:t>
            </w:r>
            <w:r w:rsidRPr="006F7502">
              <w:rPr>
                <w:rFonts w:cs="Raavi"/>
                <w:cs/>
                <w:lang w:bidi="pa-IN"/>
              </w:rPr>
              <w:t>ਨਾਨਕ ਆਖਦਾ ਹੈ</w:t>
            </w:r>
            <w:r w:rsidR="002B60D5">
              <w:rPr>
                <w:rFonts w:cs="Raavi" w:hint="cs"/>
                <w:cs/>
                <w:lang w:bidi="pa-IN"/>
              </w:rPr>
              <w:t xml:space="preserve"> ਹੇ ਪ੍ਰਾਣੀ </w:t>
            </w:r>
            <w:r w:rsidRPr="006F7502">
              <w:rPr>
                <w:rFonts w:cs="Raavi"/>
                <w:cs/>
                <w:lang w:bidi="pa-IN"/>
              </w:rPr>
              <w:t>ਇਸ ਤਰ੍ਹਾਂ</w:t>
            </w:r>
            <w:r>
              <w:rPr>
                <w:rFonts w:cs="Raavi"/>
              </w:rPr>
              <w:t xml:space="preserve"> </w:t>
            </w:r>
            <w:r w:rsidRPr="006F7502">
              <w:rPr>
                <w:rFonts w:cs="Raavi"/>
                <w:cs/>
                <w:lang w:bidi="pa-IN"/>
              </w:rPr>
              <w:t>ਤੂੰ ਇਸ</w:t>
            </w:r>
            <w:r>
              <w:rPr>
                <w:rFonts w:cs="Raavi"/>
              </w:rPr>
              <w:t xml:space="preserve"> </w:t>
            </w:r>
            <w:r w:rsidRPr="006F7502">
              <w:rPr>
                <w:rFonts w:cs="Raavi"/>
                <w:cs/>
                <w:lang w:bidi="pa-IN"/>
              </w:rPr>
              <w:t>ਸੰਸਾਰ ਅੰਦਰ ਆਪਣੀ ਦਿਨ ਕਟੀ ਕਰ</w:t>
            </w:r>
            <w:bookmarkStart w:id="0" w:name="_GoBack"/>
            <w:bookmarkEnd w:id="0"/>
            <w:r w:rsidRPr="006F7502">
              <w:rPr>
                <w:rFonts w:cs="Raavi"/>
                <w:cs/>
                <w:lang w:bidi="pa-IN"/>
              </w:rPr>
              <w:t xml:space="preserve"> !</w:t>
            </w:r>
          </w:p>
          <w:p w:rsidR="0011399F" w:rsidRDefault="0011399F" w:rsidP="0011399F">
            <w:pPr>
              <w:rPr>
                <w:rFonts w:cs="Raavi"/>
              </w:rPr>
            </w:pPr>
          </w:p>
          <w:p w:rsidR="0011399F" w:rsidRDefault="0011399F" w:rsidP="0011399F">
            <w:pPr>
              <w:rPr>
                <w:rFonts w:cs="Raavi"/>
              </w:rPr>
            </w:pPr>
          </w:p>
          <w:p w:rsidR="00601F58" w:rsidRPr="0011399F" w:rsidRDefault="00601F58" w:rsidP="0011399F">
            <w:pPr>
              <w:ind w:firstLine="720"/>
              <w:rPr>
                <w:rFonts w:cs="Raavi"/>
              </w:rPr>
            </w:pPr>
          </w:p>
        </w:tc>
      </w:tr>
      <w:tr w:rsidR="001823DD" w:rsidTr="00C72AF8">
        <w:tc>
          <w:tcPr>
            <w:tcW w:w="4788" w:type="dxa"/>
            <w:gridSpan w:val="2"/>
          </w:tcPr>
          <w:p w:rsidR="001823DD" w:rsidRDefault="001823DD" w:rsidP="001823DD"/>
        </w:tc>
        <w:tc>
          <w:tcPr>
            <w:tcW w:w="4788" w:type="dxa"/>
            <w:gridSpan w:val="2"/>
          </w:tcPr>
          <w:p w:rsidR="001823DD" w:rsidRDefault="001823DD" w:rsidP="001823DD"/>
        </w:tc>
      </w:tr>
    </w:tbl>
    <w:p w:rsidR="00E005AE" w:rsidRPr="006C201F" w:rsidRDefault="00E005AE" w:rsidP="006C201F"/>
    <w:sectPr w:rsidR="00E005AE" w:rsidRPr="006C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01F"/>
    <w:rsid w:val="0011399F"/>
    <w:rsid w:val="00121DF0"/>
    <w:rsid w:val="001823DD"/>
    <w:rsid w:val="002B0803"/>
    <w:rsid w:val="002B60D5"/>
    <w:rsid w:val="002F184C"/>
    <w:rsid w:val="00375CA0"/>
    <w:rsid w:val="003F3CB0"/>
    <w:rsid w:val="004156CA"/>
    <w:rsid w:val="004B5BA7"/>
    <w:rsid w:val="00601F58"/>
    <w:rsid w:val="006C201F"/>
    <w:rsid w:val="006F7502"/>
    <w:rsid w:val="0081620F"/>
    <w:rsid w:val="0084030A"/>
    <w:rsid w:val="00970819"/>
    <w:rsid w:val="009D243E"/>
    <w:rsid w:val="00AD59F4"/>
    <w:rsid w:val="00C72AF8"/>
    <w:rsid w:val="00CE635B"/>
    <w:rsid w:val="00E005AE"/>
    <w:rsid w:val="00E64CCF"/>
    <w:rsid w:val="00F1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C647F-D506-44E4-881E-16038CFC9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 gill</dc:creator>
  <cp:lastModifiedBy>Religion</cp:lastModifiedBy>
  <cp:revision>6</cp:revision>
  <dcterms:created xsi:type="dcterms:W3CDTF">2025-11-25T09:19:00Z</dcterms:created>
  <dcterms:modified xsi:type="dcterms:W3CDTF">2025-12-08T04:47:00Z</dcterms:modified>
</cp:coreProperties>
</file>