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78F0" w14:textId="71EB8BD5" w:rsidR="00F042F1" w:rsidRDefault="00F042F1" w:rsidP="00F042F1">
      <w:pPr>
        <w:rPr>
          <w:sz w:val="36"/>
          <w:szCs w:val="36"/>
        </w:rPr>
      </w:pPr>
      <w:r>
        <w:rPr>
          <w:sz w:val="36"/>
          <w:szCs w:val="36"/>
        </w:rPr>
        <w:t>Student Number: 041052919</w:t>
      </w:r>
    </w:p>
    <w:p w14:paraId="6A739109" w14:textId="77777777" w:rsidR="00F042F1" w:rsidRDefault="00F042F1" w:rsidP="00F042F1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6E8FFE3A" w14:textId="77777777" w:rsidR="00F042F1" w:rsidRDefault="00F042F1" w:rsidP="00F042F1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2518EFDB" w14:textId="77777777" w:rsidR="00F042F1" w:rsidRDefault="00F042F1" w:rsidP="00F042F1">
      <w:pPr>
        <w:rPr>
          <w:sz w:val="36"/>
          <w:szCs w:val="36"/>
        </w:rPr>
      </w:pPr>
    </w:p>
    <w:p w14:paraId="48B676E8" w14:textId="77777777" w:rsidR="00F042F1" w:rsidRDefault="00F042F1" w:rsidP="00F042F1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1AFC6DA9" w14:textId="6E5FB017" w:rsidR="00F042F1" w:rsidRDefault="006B3941" w:rsidP="00F042F1">
      <w:pPr>
        <w:rPr>
          <w:sz w:val="36"/>
          <w:szCs w:val="36"/>
        </w:rPr>
      </w:pPr>
      <w:hyperlink r:id="rId4" w:history="1">
        <w:r w:rsidRPr="0082325B">
          <w:rPr>
            <w:rStyle w:val="Hyperlink"/>
            <w:sz w:val="36"/>
            <w:szCs w:val="36"/>
          </w:rPr>
          <w:t>https://sahilk.sgedu.site/Lab3/index.html</w:t>
        </w:r>
      </w:hyperlink>
    </w:p>
    <w:p w14:paraId="399F6CE4" w14:textId="77777777" w:rsidR="002B7415" w:rsidRDefault="002B7415"/>
    <w:sectPr w:rsidR="002B7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F1"/>
    <w:rsid w:val="00126029"/>
    <w:rsid w:val="002B7415"/>
    <w:rsid w:val="006B3941"/>
    <w:rsid w:val="00B818EE"/>
    <w:rsid w:val="00B91EE8"/>
    <w:rsid w:val="00F0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23C4"/>
  <w15:chartTrackingRefBased/>
  <w15:docId w15:val="{D56CB3ED-3FEE-498F-8D74-937B530C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Lab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4</cp:revision>
  <dcterms:created xsi:type="dcterms:W3CDTF">2023-01-28T03:57:00Z</dcterms:created>
  <dcterms:modified xsi:type="dcterms:W3CDTF">2023-01-28T03:57:00Z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07d5620f-b4f6-48e8-aa1f-a450e74f6e4c</vt:lpwstr>
  </property>
</Properties>
</file>