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0C759B" w:rsidTr="006A3CE9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DDCB27A9C8374CA7848EF2A6B583F0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759B" w:rsidRDefault="000C759B" w:rsidP="006A3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0C759B" w:rsidTr="006A3CE9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I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759B" w:rsidRDefault="000C759B" w:rsidP="006A3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Review:</w:t>
                    </w:r>
                    <w:r w:rsidR="00653BE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Q</w:t>
                    </w:r>
                    <w:r w:rsidR="00653BE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uality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A</w:t>
                    </w:r>
                    <w:r w:rsidR="00653BE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ssurance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P</w:t>
                    </w:r>
                    <w:r w:rsidR="00653BE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lan v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</w:p>
                </w:sdtContent>
              </w:sdt>
            </w:tc>
          </w:tr>
          <w:tr w:rsidR="000C759B" w:rsidTr="006A3CE9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759B" w:rsidRDefault="000C759B" w:rsidP="006A3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</w:t>
                    </w:r>
                    <w:r w:rsidR="00A544E7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 April 8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, 2013</w:t>
                    </w:r>
                  </w:p>
                </w:tc>
              </w:sdtContent>
            </w:sdt>
          </w:tr>
        </w:tbl>
        <w:p w:rsidR="000C759B" w:rsidRDefault="000C759B" w:rsidP="000C759B"/>
        <w:p w:rsidR="000C759B" w:rsidRDefault="000C759B" w:rsidP="000C759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C759B" w:rsidTr="006A3CE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759B" w:rsidRDefault="000C759B" w:rsidP="006A3CE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C759B" w:rsidRDefault="000C759B" w:rsidP="000C759B"/>
        <w:p w:rsidR="000C759B" w:rsidRPr="005F06A0" w:rsidRDefault="000C759B" w:rsidP="000C759B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0C759B" w:rsidRDefault="000C759B" w:rsidP="000C759B">
      <w:pPr>
        <w:rPr>
          <w:rFonts w:ascii="Arial" w:hAnsi="Arial" w:cs="Arial"/>
          <w:b/>
          <w:sz w:val="32"/>
        </w:rPr>
      </w:pPr>
    </w:p>
    <w:p w:rsidR="000C759B" w:rsidRDefault="000C759B" w:rsidP="000C759B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0C759B" w:rsidRDefault="000C759B" w:rsidP="000C759B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0C759B" w:rsidTr="006A3CE9">
        <w:trPr>
          <w:trHeight w:val="432"/>
        </w:trPr>
        <w:tc>
          <w:tcPr>
            <w:tcW w:w="2358" w:type="dxa"/>
          </w:tcPr>
          <w:p w:rsidR="000C759B" w:rsidRPr="001D5D49" w:rsidRDefault="000C759B" w:rsidP="006A3CE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0C759B" w:rsidRPr="001D5D49" w:rsidRDefault="000C759B" w:rsidP="006A3C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0C759B" w:rsidRPr="001D5D49" w:rsidRDefault="000C759B" w:rsidP="006A3C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0C759B" w:rsidTr="006A3CE9">
        <w:trPr>
          <w:trHeight w:val="432"/>
        </w:trPr>
        <w:tc>
          <w:tcPr>
            <w:tcW w:w="2358" w:type="dxa"/>
          </w:tcPr>
          <w:p w:rsidR="000C759B" w:rsidRDefault="00C72CCB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</w:t>
            </w:r>
          </w:p>
        </w:tc>
        <w:tc>
          <w:tcPr>
            <w:tcW w:w="4320" w:type="dxa"/>
          </w:tcPr>
          <w:p w:rsidR="000C759B" w:rsidRDefault="00587035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Surbhi Singhal</w:t>
            </w:r>
          </w:p>
        </w:tc>
        <w:tc>
          <w:tcPr>
            <w:tcW w:w="2586" w:type="dxa"/>
          </w:tcPr>
          <w:p w:rsidR="000C759B" w:rsidRDefault="00441641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1,</w:t>
            </w:r>
            <w:r w:rsidR="000C759B">
              <w:rPr>
                <w:rFonts w:ascii="Arial" w:hAnsi="Arial" w:cs="Arial"/>
              </w:rPr>
              <w:t xml:space="preserve"> 2013</w:t>
            </w:r>
          </w:p>
        </w:tc>
      </w:tr>
      <w:tr w:rsidR="000C759B" w:rsidTr="006A3CE9">
        <w:trPr>
          <w:trHeight w:val="432"/>
        </w:trPr>
        <w:tc>
          <w:tcPr>
            <w:tcW w:w="2358" w:type="dxa"/>
          </w:tcPr>
          <w:p w:rsidR="000C759B" w:rsidRDefault="00C72CCB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0C759B" w:rsidRDefault="00587035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Rutvik Jhala</w:t>
            </w:r>
          </w:p>
        </w:tc>
        <w:tc>
          <w:tcPr>
            <w:tcW w:w="2586" w:type="dxa"/>
          </w:tcPr>
          <w:p w:rsidR="000C759B" w:rsidRDefault="00441641" w:rsidP="006A3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8</w:t>
            </w:r>
            <w:r w:rsidR="00425255">
              <w:rPr>
                <w:rFonts w:ascii="Arial" w:hAnsi="Arial" w:cs="Arial"/>
              </w:rPr>
              <w:t>, 2013</w:t>
            </w:r>
          </w:p>
        </w:tc>
      </w:tr>
    </w:tbl>
    <w:p w:rsidR="000C759B" w:rsidRPr="001D5D49" w:rsidRDefault="000C759B" w:rsidP="000C759B">
      <w:pPr>
        <w:rPr>
          <w:rFonts w:ascii="Arial" w:hAnsi="Arial" w:cs="Arial"/>
        </w:rPr>
      </w:pPr>
    </w:p>
    <w:p w:rsidR="000C759B" w:rsidRPr="005F06A0" w:rsidRDefault="000C759B" w:rsidP="000C759B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b/>
          <w:sz w:val="32"/>
          <w:szCs w:val="32"/>
        </w:rPr>
      </w:pPr>
    </w:p>
    <w:p w:rsidR="000C759B" w:rsidRDefault="000C759B" w:rsidP="000C759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Accepted as it is.</w:t>
      </w:r>
    </w:p>
    <w:p w:rsidR="000C759B" w:rsidRPr="00A642BB" w:rsidRDefault="000C759B" w:rsidP="000C759B">
      <w:pPr>
        <w:rPr>
          <w:rFonts w:ascii="Arial" w:hAnsi="Arial" w:cs="Arial"/>
          <w:b/>
          <w:sz w:val="6"/>
          <w:szCs w:val="32"/>
        </w:rPr>
      </w:pPr>
    </w:p>
    <w:p w:rsidR="003A789F" w:rsidRDefault="00AB5DC5"/>
    <w:sectPr w:rsidR="003A789F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DC5" w:rsidRDefault="00AB5DC5">
      <w:pPr>
        <w:spacing w:after="0" w:line="240" w:lineRule="auto"/>
      </w:pPr>
      <w:r>
        <w:separator/>
      </w:r>
    </w:p>
  </w:endnote>
  <w:endnote w:type="continuationSeparator" w:id="0">
    <w:p w:rsidR="00AB5DC5" w:rsidRDefault="00AB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0C759B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544E7" w:rsidRPr="00A544E7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AB5DC5">
          <w:pPr>
            <w:pStyle w:val="Footer"/>
            <w:rPr>
              <w:color w:val="4F81BD" w:themeColor="accent1"/>
            </w:rPr>
          </w:pPr>
        </w:p>
      </w:tc>
    </w:tr>
  </w:tbl>
  <w:p w:rsidR="005F06A0" w:rsidRDefault="00AB5D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DC5" w:rsidRDefault="00AB5DC5">
      <w:pPr>
        <w:spacing w:after="0" w:line="240" w:lineRule="auto"/>
      </w:pPr>
      <w:r>
        <w:separator/>
      </w:r>
    </w:p>
  </w:footnote>
  <w:footnote w:type="continuationSeparator" w:id="0">
    <w:p w:rsidR="00AB5DC5" w:rsidRDefault="00AB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AB5DC5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653BEF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Quality Assurance Plan v1.0</w:t>
              </w:r>
            </w:p>
          </w:tc>
        </w:sdtContent>
      </w:sdt>
    </w:tr>
  </w:tbl>
  <w:p w:rsidR="005F06A0" w:rsidRDefault="00AB5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9B"/>
    <w:rsid w:val="000C759B"/>
    <w:rsid w:val="0039609D"/>
    <w:rsid w:val="003D5546"/>
    <w:rsid w:val="00425255"/>
    <w:rsid w:val="00441641"/>
    <w:rsid w:val="00587035"/>
    <w:rsid w:val="00653BEF"/>
    <w:rsid w:val="006C4C39"/>
    <w:rsid w:val="00912432"/>
    <w:rsid w:val="009F2623"/>
    <w:rsid w:val="00A544E7"/>
    <w:rsid w:val="00AB5DC5"/>
    <w:rsid w:val="00C72CCB"/>
    <w:rsid w:val="00E679FA"/>
    <w:rsid w:val="00E8139E"/>
    <w:rsid w:val="00F44656"/>
    <w:rsid w:val="00F9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272DF-D4F8-4AF4-90B5-ACC51B95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75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759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  <w:rPr>
      <w:lang w:val="en-US"/>
    </w:rPr>
  </w:style>
  <w:style w:type="table" w:styleId="TableGrid">
    <w:name w:val="Table Grid"/>
    <w:basedOn w:val="TableNormal"/>
    <w:uiPriority w:val="59"/>
    <w:rsid w:val="000C75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CB27A9C8374CA7848EF2A6B583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99673-0369-43FB-A904-98146D865268}"/>
      </w:docPartPr>
      <w:docPartBody>
        <w:p w:rsidR="00EB6E32" w:rsidRDefault="006A044D" w:rsidP="006A044D">
          <w:pPr>
            <w:pStyle w:val="DDCB27A9C8374CA7848EF2A6B583F0A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4D"/>
    <w:rsid w:val="001F0882"/>
    <w:rsid w:val="0065007F"/>
    <w:rsid w:val="00660835"/>
    <w:rsid w:val="006A044D"/>
    <w:rsid w:val="0083287E"/>
    <w:rsid w:val="00EB6E32"/>
    <w:rsid w:val="00F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B27A9C8374CA7848EF2A6B583F0AE">
    <w:name w:val="DDCB27A9C8374CA7848EF2A6B583F0AE"/>
    <w:rsid w:val="006A044D"/>
  </w:style>
  <w:style w:type="paragraph" w:customStyle="1" w:styleId="9568EA55004E47498032802E47105742">
    <w:name w:val="9568EA55004E47498032802E47105742"/>
    <w:rsid w:val="006A0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</Words>
  <Characters>294</Characters>
  <Application>Microsoft Office Word</Application>
  <DocSecurity>0</DocSecurity>
  <Lines>2</Lines>
  <Paragraphs>1</Paragraphs>
  <ScaleCrop>false</ScaleCrop>
  <Company>E-Gram Seva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Quality Assurance Plan v1.0</dc:title>
  <dc:subject>Team 22                                                                                         April 8, 2013</dc:subject>
  <dc:creator>Krish Mahajan</dc:creator>
  <cp:lastModifiedBy>Surbhi</cp:lastModifiedBy>
  <cp:revision>11</cp:revision>
  <dcterms:created xsi:type="dcterms:W3CDTF">2013-04-09T11:06:00Z</dcterms:created>
  <dcterms:modified xsi:type="dcterms:W3CDTF">2013-04-09T20:23:00Z</dcterms:modified>
</cp:coreProperties>
</file>