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909C06" w:rsidP="65C824C9" w:rsidRDefault="5A909C06" w14:paraId="5F2C02D7" w14:textId="1231A791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65C824C9" w:rsidR="5A909C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DevOPS</w:t>
      </w:r>
      <w:r w:rsidRPr="65C824C9" w:rsidR="5A909C0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 docker swarm</w:t>
      </w:r>
    </w:p>
    <w:p w:rsidR="5A909C06" w:rsidP="65C824C9" w:rsidRDefault="5A909C06" w14:paraId="53469CCA" w14:textId="0397C60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5C824C9" w:rsidR="5A909C0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Docker swarm commands that are being placed for reference -</w:t>
      </w:r>
    </w:p>
    <w:tbl>
      <w:tblPr>
        <w:tblStyle w:val="TableGrid"/>
        <w:tblW w:w="0" w:type="auto"/>
        <w:tblInd w:w="72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910"/>
        <w:gridCol w:w="5730"/>
      </w:tblGrid>
      <w:tr w:rsidR="65C824C9" w:rsidTr="65C824C9" w14:paraId="4804BEC6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785BEDB7" w14:textId="00B4BCC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docker swarm init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22F0E41E" w14:textId="5D61DB06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The instance where this is run becomes the manager node</w:t>
            </w:r>
          </w:p>
        </w:tc>
      </w:tr>
      <w:tr w:rsidR="65C824C9" w:rsidTr="65C824C9" w14:paraId="08C5CCD1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6E53E1AB" w14:textId="7C17881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Docker swarm join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43902B91" w14:textId="3AD1ACBD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Joins the instance as a worker node</w:t>
            </w:r>
          </w:p>
        </w:tc>
      </w:tr>
      <w:tr w:rsidR="65C824C9" w:rsidTr="65C824C9" w14:paraId="360179EE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28424E24" w14:textId="2637A508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docker info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094738C0" w14:textId="2C85DC07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Gives information about the swarm</w:t>
            </w:r>
          </w:p>
        </w:tc>
      </w:tr>
      <w:tr w:rsidR="65C824C9" w:rsidTr="65C824C9" w14:paraId="08B16B6D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3E38D6D5" w14:textId="6C358F9F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docker node ls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51090E22" w14:textId="22221DF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Gives list of connected nodes</w:t>
            </w:r>
          </w:p>
        </w:tc>
      </w:tr>
      <w:tr w:rsidR="65C824C9" w:rsidTr="65C824C9" w14:paraId="5E66BCC1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1E3FF714" w14:textId="504695DB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docker swarm leave --force 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3A70A162" w14:textId="08A417D4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 leave the swarm</w:t>
            </w:r>
          </w:p>
        </w:tc>
      </w:tr>
      <w:tr w:rsidR="65C824C9" w:rsidTr="65C824C9" w14:paraId="44458F25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6D50E70E" w:rsidP="65C824C9" w:rsidRDefault="6D50E70E" w14:paraId="095667FF" w14:textId="152DB701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D50E70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</w:t>
            </w: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ocker node rm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26806A9B" w14:textId="2E15894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65C824C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This can be used in manager node terminal to remove a node</w:t>
            </w:r>
          </w:p>
        </w:tc>
      </w:tr>
      <w:tr w:rsidR="65C824C9" w:rsidTr="65C824C9" w14:paraId="549E8F29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1D0D5C99" w:rsidP="65C824C9" w:rsidRDefault="1D0D5C99" w14:paraId="42A590FE" w14:textId="0D690E5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1D0D5C9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</w:t>
            </w:r>
            <w:r w:rsidRPr="65C824C9" w:rsidR="0A2876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ocker </w:t>
            </w:r>
            <w:r w:rsidRPr="65C824C9" w:rsidR="1D18F0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service create -- name &lt;name&gt;</w:t>
            </w:r>
            <w:r w:rsidRPr="65C824C9" w:rsidR="5B2588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--replicas 3 –p 80:80 &lt;image&gt;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5B258826" w:rsidP="65C824C9" w:rsidRDefault="5B258826" w14:paraId="4576F6EE" w14:textId="69F9EFE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5B25882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Command to create a service</w:t>
            </w:r>
          </w:p>
        </w:tc>
      </w:tr>
      <w:tr w:rsidR="65C824C9" w:rsidTr="65C824C9" w14:paraId="1A1DBF2A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389504F9" w:rsidP="65C824C9" w:rsidRDefault="389504F9" w14:paraId="6A840E91" w14:textId="7FD2A9B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389504F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</w:t>
            </w:r>
            <w:r w:rsidRPr="65C824C9" w:rsidR="099520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ocker service ls  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0995205F" w:rsidP="65C824C9" w:rsidRDefault="0995205F" w14:paraId="4797A0A7" w14:textId="76F5F0F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0995205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List all services</w:t>
            </w:r>
          </w:p>
        </w:tc>
      </w:tr>
      <w:tr w:rsidR="65C824C9" w:rsidTr="65C824C9" w14:paraId="073675AF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2C3D4A39" w:rsidP="65C824C9" w:rsidRDefault="2C3D4A39" w14:paraId="24C14A40" w14:textId="4B97C356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2C3D4A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docker service rm &lt;id&gt; 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2C3D4A39" w:rsidP="65C824C9" w:rsidRDefault="2C3D4A39" w14:paraId="53A5917C" w14:textId="1839EB2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2C3D4A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 remove the service</w:t>
            </w:r>
          </w:p>
        </w:tc>
      </w:tr>
      <w:tr w:rsidR="65C824C9" w:rsidTr="65C824C9" w14:paraId="12232984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2C3D4A39" w:rsidP="65C824C9" w:rsidRDefault="2C3D4A39" w14:paraId="56CA25CE" w14:textId="234DC12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2C3D4A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docker service inspect –pretty &lt;id&gt;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2C3D4A39" w:rsidP="65C824C9" w:rsidRDefault="2C3D4A39" w14:paraId="04E77456" w14:textId="39E5029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2C3D4A3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 obtain information about the service</w:t>
            </w:r>
          </w:p>
        </w:tc>
      </w:tr>
      <w:tr w:rsidR="65C824C9" w:rsidTr="65C824C9" w14:paraId="01AEA867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446AA32A" w:rsidP="65C824C9" w:rsidRDefault="446AA32A" w14:paraId="158C7F52" w14:textId="35E63DE2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446AA3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docker service </w:t>
            </w:r>
            <w:r w:rsidRPr="65C824C9" w:rsidR="446AA3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ps</w:t>
            </w:r>
            <w:r w:rsidRPr="65C824C9" w:rsidR="446AA3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&lt;service_name&gt;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446AA32A" w:rsidP="65C824C9" w:rsidRDefault="446AA32A" w14:paraId="10D4963E" w14:textId="5688DA79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446AA32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Check which nodes are running a service</w:t>
            </w:r>
          </w:p>
        </w:tc>
      </w:tr>
      <w:tr w:rsidR="65C824C9" w:rsidTr="65C824C9" w14:paraId="2687493C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2B047598" w14:textId="21269C5A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65C824C9" w:rsidP="65C824C9" w:rsidRDefault="65C824C9" w14:paraId="1698C964" w14:textId="59520595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</w:p>
        </w:tc>
      </w:tr>
      <w:tr w:rsidR="65C824C9" w:rsidTr="65C824C9" w14:paraId="448E76EF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1690E691" w:rsidP="65C824C9" w:rsidRDefault="1690E691" w14:paraId="21917CAE" w14:textId="6D45A80F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1690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docker stack deploy –c &lt;</w:t>
            </w:r>
            <w:r w:rsidRPr="65C824C9" w:rsidR="1690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yaml_Filme</w:t>
            </w:r>
            <w:r w:rsidRPr="65C824C9" w:rsidR="1690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&gt;.</w:t>
            </w:r>
            <w:r w:rsidRPr="65C824C9" w:rsidR="1690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yml</w:t>
            </w:r>
            <w:r w:rsidRPr="65C824C9" w:rsidR="1690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&lt;stack-name&gt;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1690E691" w:rsidP="65C824C9" w:rsidRDefault="1690E691" w14:paraId="2D139907" w14:textId="59D9A73E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1690E6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Makes us of YAML files to deploy multiple services at once.</w:t>
            </w:r>
          </w:p>
        </w:tc>
      </w:tr>
      <w:tr w:rsidR="65C824C9" w:rsidTr="65C824C9" w14:paraId="4AC3BE97">
        <w:trPr>
          <w:trHeight w:val="300"/>
        </w:trPr>
        <w:tc>
          <w:tcPr>
            <w:tcW w:w="2910" w:type="dxa"/>
            <w:tcMar>
              <w:left w:w="105" w:type="dxa"/>
              <w:right w:w="105" w:type="dxa"/>
            </w:tcMar>
            <w:vAlign w:val="top"/>
          </w:tcPr>
          <w:p w:rsidR="25F48E01" w:rsidP="65C824C9" w:rsidRDefault="25F48E01" w14:paraId="17A5DC4B" w14:textId="40DCD643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25F48E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docker service scale &lt;</w:t>
            </w:r>
            <w:r w:rsidRPr="65C824C9" w:rsidR="25F48E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service_id</w:t>
            </w:r>
            <w:r w:rsidRPr="65C824C9" w:rsidR="25F48E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&gt;=&lt;replica _count&gt;</w:t>
            </w:r>
          </w:p>
        </w:tc>
        <w:tc>
          <w:tcPr>
            <w:tcW w:w="5730" w:type="dxa"/>
            <w:tcMar>
              <w:left w:w="105" w:type="dxa"/>
              <w:right w:w="105" w:type="dxa"/>
            </w:tcMar>
            <w:vAlign w:val="top"/>
          </w:tcPr>
          <w:p w:rsidR="25F48E01" w:rsidP="65C824C9" w:rsidRDefault="25F48E01" w14:paraId="1E8E8AA3" w14:textId="0A1431AC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25F48E0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To scale up or down your service to desired number of replicas.</w:t>
            </w:r>
          </w:p>
        </w:tc>
      </w:tr>
    </w:tbl>
    <w:p w:rsidR="65C824C9" w:rsidP="65C824C9" w:rsidRDefault="65C824C9" w14:paraId="57B142E1" w14:textId="578BF953">
      <w:pPr>
        <w:pStyle w:val="Normal"/>
      </w:pPr>
    </w:p>
    <w:p w:rsidR="65C824C9" w:rsidP="65C824C9" w:rsidRDefault="65C824C9" w14:paraId="57F9F996" w14:textId="7EFAC21A">
      <w:pPr>
        <w:pStyle w:val="Normal"/>
      </w:pPr>
    </w:p>
    <w:p w:rsidR="22A6858D" w:rsidP="65C824C9" w:rsidRDefault="22A6858D" w14:paraId="3464A3E9" w14:textId="0C0F9F30">
      <w:pPr>
        <w:pStyle w:val="ListParagraph"/>
        <w:numPr>
          <w:ilvl w:val="0"/>
          <w:numId w:val="5"/>
        </w:numPr>
        <w:rPr/>
      </w:pPr>
      <w:r w:rsidR="22A6858D">
        <w:rPr/>
        <w:t>Rolling Updates</w:t>
      </w:r>
      <w:r>
        <w:br/>
      </w:r>
      <w:r w:rsidR="7810FBA0">
        <w:rPr/>
        <w:t>Rolling updates are used to update an image in the service while it is being run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290"/>
        <w:gridCol w:w="4350"/>
      </w:tblGrid>
      <w:tr w:rsidR="65C824C9" w:rsidTr="65C824C9" w14:paraId="6F9ED63C">
        <w:trPr>
          <w:trHeight w:val="300"/>
        </w:trPr>
        <w:tc>
          <w:tcPr>
            <w:tcW w:w="4290" w:type="dxa"/>
            <w:tcMar/>
          </w:tcPr>
          <w:p w:rsidR="7810FBA0" w:rsidP="65C824C9" w:rsidRDefault="7810FBA0" w14:paraId="1FAF3B1E" w14:textId="6CA3CFC4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7810FBA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docker service create -- replicas 3 --name &lt;name&gt; --update-delay 10s &lt;image&gt;:&lt;tag&gt; </w:t>
            </w:r>
          </w:p>
        </w:tc>
        <w:tc>
          <w:tcPr>
            <w:tcW w:w="4350" w:type="dxa"/>
            <w:tcMar/>
          </w:tcPr>
          <w:p w:rsidR="65C824C9" w:rsidP="65C824C9" w:rsidRDefault="65C824C9" w14:paraId="51219C67" w14:textId="0648D5D2">
            <w:pPr>
              <w:pStyle w:val="Normal"/>
            </w:pPr>
          </w:p>
        </w:tc>
      </w:tr>
      <w:tr w:rsidR="65C824C9" w:rsidTr="65C824C9" w14:paraId="629B4DD8">
        <w:trPr>
          <w:trHeight w:val="300"/>
        </w:trPr>
        <w:tc>
          <w:tcPr>
            <w:tcW w:w="4290" w:type="dxa"/>
            <w:tcMar/>
          </w:tcPr>
          <w:p w:rsidR="25D2B432" w:rsidP="65C824C9" w:rsidRDefault="25D2B432" w14:paraId="551DDEE4" w14:textId="40E5C1D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</w:pPr>
            <w:r w:rsidRPr="65C824C9" w:rsidR="25D2B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docker service update --image &lt;image</w:t>
            </w:r>
            <w:r w:rsidRPr="65C824C9" w:rsidR="25D2B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&gt;:tag</w:t>
            </w:r>
            <w:r w:rsidRPr="65C824C9" w:rsidR="25D2B4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 xml:space="preserve"> &lt;serivice_name&gt;</w:t>
            </w:r>
          </w:p>
        </w:tc>
        <w:tc>
          <w:tcPr>
            <w:tcW w:w="4350" w:type="dxa"/>
            <w:tcMar/>
          </w:tcPr>
          <w:p w:rsidR="65C824C9" w:rsidP="65C824C9" w:rsidRDefault="65C824C9" w14:paraId="47186E67" w14:textId="0648D5D2">
            <w:pPr>
              <w:pStyle w:val="Normal"/>
            </w:pPr>
          </w:p>
        </w:tc>
      </w:tr>
    </w:tbl>
    <w:p w:rsidR="65C824C9" w:rsidRDefault="65C824C9" w14:paraId="1D1F863D" w14:textId="35F2ECA5"/>
    <w:p w:rsidR="5B0F6BAD" w:rsidP="65C824C9" w:rsidRDefault="5B0F6BAD" w14:paraId="133E3EE0" w14:textId="10EC1D29">
      <w:pPr>
        <w:pStyle w:val="ListParagraph"/>
        <w:numPr>
          <w:ilvl w:val="0"/>
          <w:numId w:val="5"/>
        </w:numPr>
        <w:rPr/>
      </w:pPr>
      <w:r w:rsidR="5B0F6BAD">
        <w:rPr/>
        <w:t>Draining nodes</w:t>
      </w:r>
      <w:r>
        <w:br/>
      </w:r>
      <w:r w:rsidR="18BD02AC">
        <w:rPr/>
        <w:t xml:space="preserve">Drain status prevents the nodes </w:t>
      </w:r>
      <w:r w:rsidR="18BD02AC">
        <w:rPr/>
        <w:t>for</w:t>
      </w:r>
      <w:r w:rsidR="18BD02AC">
        <w:rPr/>
        <w:t xml:space="preserve"> receiving new tasks.</w:t>
      </w:r>
      <w:r w:rsidR="2355CCBB">
        <w:rPr/>
        <w:t xml:space="preserve"> Used for </w:t>
      </w:r>
      <w:r w:rsidR="2355CCBB">
        <w:rPr/>
        <w:t>maintenance</w:t>
      </w:r>
      <w:r w:rsidR="2355CCBB">
        <w:rPr/>
        <w:t xml:space="preserve"> or such things.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65C824C9" w:rsidTr="65C824C9" w14:paraId="5B510EC1">
        <w:trPr>
          <w:trHeight w:val="300"/>
        </w:trPr>
        <w:tc>
          <w:tcPr>
            <w:tcW w:w="8640" w:type="dxa"/>
            <w:tcMar/>
          </w:tcPr>
          <w:p w:rsidR="61760211" w:rsidP="65C824C9" w:rsidRDefault="61760211" w14:paraId="3A0E1A1E" w14:textId="57F665C3">
            <w:pPr>
              <w:pStyle w:val="Normal"/>
            </w:pPr>
            <w:r w:rsidR="61760211">
              <w:rPr/>
              <w:t xml:space="preserve">docker node update --availability drain </w:t>
            </w:r>
            <w:r w:rsidR="77607893">
              <w:rPr/>
              <w:t>&lt;workednodeid&gt;</w:t>
            </w:r>
          </w:p>
        </w:tc>
      </w:tr>
      <w:tr w:rsidR="65C824C9" w:rsidTr="65C824C9" w14:paraId="2367AF62">
        <w:trPr>
          <w:trHeight w:val="300"/>
        </w:trPr>
        <w:tc>
          <w:tcPr>
            <w:tcW w:w="8640" w:type="dxa"/>
            <w:tcMar/>
          </w:tcPr>
          <w:p w:rsidR="77607893" w:rsidP="65C824C9" w:rsidRDefault="77607893" w14:paraId="378936A8" w14:textId="08EE32FE">
            <w:pPr>
              <w:pStyle w:val="Normal"/>
            </w:pPr>
            <w:r w:rsidR="77607893">
              <w:rPr/>
              <w:t>docker node update --availability active &lt;w</w:t>
            </w:r>
            <w:r w:rsidR="77607893">
              <w:rPr/>
              <w:t>orkednodeid&gt;</w:t>
            </w:r>
          </w:p>
        </w:tc>
      </w:tr>
    </w:tbl>
    <w:p w:rsidR="65C824C9" w:rsidP="65C824C9" w:rsidRDefault="65C824C9" w14:paraId="547A40AA" w14:textId="6F82D0F2">
      <w:pPr>
        <w:pStyle w:val="Normal"/>
      </w:pPr>
    </w:p>
    <w:p w:rsidR="1D736879" w:rsidP="65C824C9" w:rsidRDefault="1D736879" w14:paraId="2ADAD9F2" w14:textId="45F10DE6">
      <w:pPr>
        <w:pStyle w:val="ListParagraph"/>
        <w:numPr>
          <w:ilvl w:val="0"/>
          <w:numId w:val="6"/>
        </w:numPr>
        <w:rPr/>
      </w:pPr>
      <w:r w:rsidR="1D736879">
        <w:rPr/>
        <w:t>Connecting to a Network</w:t>
      </w:r>
      <w:r>
        <w:br/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320"/>
        <w:gridCol w:w="4320"/>
      </w:tblGrid>
      <w:tr w:rsidR="65C824C9" w:rsidTr="65C824C9" w14:paraId="20326A59">
        <w:trPr>
          <w:trHeight w:val="300"/>
        </w:trPr>
        <w:tc>
          <w:tcPr>
            <w:tcW w:w="4320" w:type="dxa"/>
            <w:tcMar/>
          </w:tcPr>
          <w:p w:rsidR="68EAAE80" w:rsidP="65C824C9" w:rsidRDefault="68EAAE80" w14:paraId="745B65A4" w14:textId="11428F39">
            <w:pPr>
              <w:pStyle w:val="Normal"/>
            </w:pPr>
            <w:r w:rsidR="68EAAE80">
              <w:rPr/>
              <w:t>docker network create --driver &lt;type&gt; &lt;name&gt;</w:t>
            </w:r>
          </w:p>
        </w:tc>
        <w:tc>
          <w:tcPr>
            <w:tcW w:w="4320" w:type="dxa"/>
            <w:tcMar/>
          </w:tcPr>
          <w:p w:rsidR="68EAAE80" w:rsidP="65C824C9" w:rsidRDefault="68EAAE80" w14:paraId="30D26E0D" w14:textId="39846B70">
            <w:pPr>
              <w:pStyle w:val="Normal"/>
            </w:pPr>
            <w:r w:rsidR="68EAAE80">
              <w:rPr/>
              <w:t>To create a network</w:t>
            </w:r>
          </w:p>
        </w:tc>
      </w:tr>
      <w:tr w:rsidR="65C824C9" w:rsidTr="65C824C9" w14:paraId="4B472CEE">
        <w:trPr>
          <w:trHeight w:val="300"/>
        </w:trPr>
        <w:tc>
          <w:tcPr>
            <w:tcW w:w="4320" w:type="dxa"/>
            <w:tcMar/>
          </w:tcPr>
          <w:p w:rsidR="68EAAE80" w:rsidP="65C824C9" w:rsidRDefault="68EAAE80" w14:paraId="40C68679" w14:textId="6AE23FC7">
            <w:pPr>
              <w:pStyle w:val="Normal"/>
            </w:pPr>
            <w:r w:rsidR="68EAAE80">
              <w:rPr/>
              <w:t>docker service create --replicas 3                --network &lt;</w:t>
            </w:r>
            <w:r w:rsidR="68EAAE80">
              <w:rPr/>
              <w:t>network_name</w:t>
            </w:r>
            <w:r w:rsidR="68EAAE80">
              <w:rPr/>
              <w:t>&gt; --name &lt;</w:t>
            </w:r>
            <w:r w:rsidR="68EAAE80">
              <w:rPr/>
              <w:t>service_name</w:t>
            </w:r>
            <w:r w:rsidR="68EAAE80">
              <w:rPr/>
              <w:t xml:space="preserve">&gt; </w:t>
            </w:r>
            <w:r w:rsidR="47B3BAE9">
              <w:rPr/>
              <w:t>image:tag</w:t>
            </w:r>
          </w:p>
        </w:tc>
        <w:tc>
          <w:tcPr>
            <w:tcW w:w="4320" w:type="dxa"/>
            <w:tcMar/>
          </w:tcPr>
          <w:p w:rsidR="47B3BAE9" w:rsidP="65C824C9" w:rsidRDefault="47B3BAE9" w14:paraId="7735B47F" w14:textId="380DD0EB">
            <w:pPr>
              <w:pStyle w:val="Normal"/>
            </w:pPr>
            <w:r w:rsidR="47B3BAE9">
              <w:rPr/>
              <w:t>To start</w:t>
            </w:r>
            <w:r w:rsidR="47B3BAE9">
              <w:rPr/>
              <w:t xml:space="preserve"> a service with network</w:t>
            </w:r>
          </w:p>
        </w:tc>
      </w:tr>
      <w:tr w:rsidR="65C824C9" w:rsidTr="65C824C9" w14:paraId="0952BDC5">
        <w:trPr>
          <w:trHeight w:val="300"/>
        </w:trPr>
        <w:tc>
          <w:tcPr>
            <w:tcW w:w="4320" w:type="dxa"/>
            <w:tcMar/>
          </w:tcPr>
          <w:p w:rsidR="79CCD9A1" w:rsidP="65C824C9" w:rsidRDefault="79CCD9A1" w14:paraId="2AAEB83B" w14:textId="4E42AA56">
            <w:pPr>
              <w:pStyle w:val="Normal"/>
            </w:pPr>
            <w:r w:rsidR="79CCD9A1">
              <w:rPr/>
              <w:t>docker service update --network-add &lt;</w:t>
            </w:r>
            <w:r w:rsidR="79CCD9A1">
              <w:rPr/>
              <w:t>network_name</w:t>
            </w:r>
            <w:r w:rsidR="79CCD9A1">
              <w:rPr/>
              <w:t>&gt; &lt;</w:t>
            </w:r>
            <w:r w:rsidR="79CCD9A1">
              <w:rPr/>
              <w:t>service_name</w:t>
            </w:r>
            <w:r w:rsidR="79CCD9A1">
              <w:rPr/>
              <w:t>&gt;</w:t>
            </w:r>
          </w:p>
        </w:tc>
        <w:tc>
          <w:tcPr>
            <w:tcW w:w="4320" w:type="dxa"/>
            <w:tcMar/>
          </w:tcPr>
          <w:p w:rsidR="79CCD9A1" w:rsidP="65C824C9" w:rsidRDefault="79CCD9A1" w14:paraId="49BDC128" w14:textId="0C7C3E6F">
            <w:pPr>
              <w:pStyle w:val="Normal"/>
            </w:pPr>
            <w:r w:rsidR="79CCD9A1">
              <w:rPr/>
              <w:t>To add network to an existing service</w:t>
            </w:r>
          </w:p>
        </w:tc>
      </w:tr>
      <w:tr w:rsidR="65C824C9" w:rsidTr="65C824C9" w14:paraId="2F29FDDB">
        <w:trPr>
          <w:trHeight w:val="300"/>
        </w:trPr>
        <w:tc>
          <w:tcPr>
            <w:tcW w:w="4320" w:type="dxa"/>
            <w:tcMar/>
          </w:tcPr>
          <w:p w:rsidR="79CCD9A1" w:rsidP="65C824C9" w:rsidRDefault="79CCD9A1" w14:paraId="7E9CCD5A" w14:textId="5F8D087E">
            <w:pPr>
              <w:pStyle w:val="Normal"/>
            </w:pPr>
            <w:r w:rsidR="79CCD9A1">
              <w:rPr/>
              <w:t>docker service update --network-rm &lt;</w:t>
            </w:r>
            <w:r w:rsidR="79CCD9A1">
              <w:rPr/>
              <w:t>network_name</w:t>
            </w:r>
            <w:r w:rsidR="79CCD9A1">
              <w:rPr/>
              <w:t>&gt; &lt;</w:t>
            </w:r>
            <w:r w:rsidR="79CCD9A1">
              <w:rPr/>
              <w:t>service_name</w:t>
            </w:r>
            <w:r w:rsidR="79CCD9A1">
              <w:rPr/>
              <w:t>&gt;</w:t>
            </w:r>
          </w:p>
          <w:p w:rsidR="65C824C9" w:rsidP="65C824C9" w:rsidRDefault="65C824C9" w14:paraId="2B9CE091" w14:textId="0CA6A892">
            <w:pPr>
              <w:pStyle w:val="Normal"/>
            </w:pPr>
          </w:p>
        </w:tc>
        <w:tc>
          <w:tcPr>
            <w:tcW w:w="4320" w:type="dxa"/>
            <w:tcMar/>
          </w:tcPr>
          <w:p w:rsidR="79CCD9A1" w:rsidP="65C824C9" w:rsidRDefault="79CCD9A1" w14:paraId="4D53FF59" w14:textId="77D7157C">
            <w:pPr>
              <w:pStyle w:val="Normal"/>
            </w:pPr>
            <w:r w:rsidR="79CCD9A1">
              <w:rPr/>
              <w:t>To remove network from an existing service</w:t>
            </w:r>
          </w:p>
          <w:p w:rsidR="65C824C9" w:rsidP="65C824C9" w:rsidRDefault="65C824C9" w14:paraId="043A0FCD" w14:textId="202F7405">
            <w:pPr>
              <w:pStyle w:val="Normal"/>
            </w:pPr>
          </w:p>
        </w:tc>
      </w:tr>
    </w:tbl>
    <w:p w:rsidR="65C824C9" w:rsidP="65C824C9" w:rsidRDefault="65C824C9" w14:paraId="102E7807" w14:textId="1C6244B8">
      <w:pPr>
        <w:pStyle w:val="ListParagraph"/>
        <w:numPr>
          <w:ilvl w:val="0"/>
          <w:numId w:val="6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0415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8e223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82e79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431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a9aed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a728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A1AD99"/>
    <w:rsid w:val="00A0D67B"/>
    <w:rsid w:val="03D8773D"/>
    <w:rsid w:val="03D8773D"/>
    <w:rsid w:val="071017FF"/>
    <w:rsid w:val="0725DACA"/>
    <w:rsid w:val="0725DACA"/>
    <w:rsid w:val="0851AEF8"/>
    <w:rsid w:val="0995205F"/>
    <w:rsid w:val="0A2876C7"/>
    <w:rsid w:val="0C6E9A5D"/>
    <w:rsid w:val="0C6E9A5D"/>
    <w:rsid w:val="0CB63632"/>
    <w:rsid w:val="0FA63B1F"/>
    <w:rsid w:val="1189A755"/>
    <w:rsid w:val="119E3C2B"/>
    <w:rsid w:val="129692A5"/>
    <w:rsid w:val="1500D799"/>
    <w:rsid w:val="1690E691"/>
    <w:rsid w:val="17F8E8D9"/>
    <w:rsid w:val="18BD02AC"/>
    <w:rsid w:val="1AC028C1"/>
    <w:rsid w:val="1B30899B"/>
    <w:rsid w:val="1B30899B"/>
    <w:rsid w:val="1BA7610A"/>
    <w:rsid w:val="1CEA0A4D"/>
    <w:rsid w:val="1D0D5C99"/>
    <w:rsid w:val="1D18F0B8"/>
    <w:rsid w:val="1D736879"/>
    <w:rsid w:val="210C5287"/>
    <w:rsid w:val="22A6858D"/>
    <w:rsid w:val="2355CCBB"/>
    <w:rsid w:val="25D2B432"/>
    <w:rsid w:val="25F48E01"/>
    <w:rsid w:val="28321AC4"/>
    <w:rsid w:val="2ADE3A11"/>
    <w:rsid w:val="2C3D4A39"/>
    <w:rsid w:val="2DCB543E"/>
    <w:rsid w:val="2F67249F"/>
    <w:rsid w:val="2F67249F"/>
    <w:rsid w:val="3115CF01"/>
    <w:rsid w:val="3115CF01"/>
    <w:rsid w:val="3567660F"/>
    <w:rsid w:val="389504F9"/>
    <w:rsid w:val="3920E0E6"/>
    <w:rsid w:val="3B6946A9"/>
    <w:rsid w:val="40F1DCC4"/>
    <w:rsid w:val="428DAD25"/>
    <w:rsid w:val="428DAD25"/>
    <w:rsid w:val="446AA32A"/>
    <w:rsid w:val="472147C0"/>
    <w:rsid w:val="47820BF2"/>
    <w:rsid w:val="47B3BAE9"/>
    <w:rsid w:val="4C95172F"/>
    <w:rsid w:val="4C95172F"/>
    <w:rsid w:val="5080E0CA"/>
    <w:rsid w:val="5080E0CA"/>
    <w:rsid w:val="56EB8EC7"/>
    <w:rsid w:val="56EB8EC7"/>
    <w:rsid w:val="5A909C06"/>
    <w:rsid w:val="5B0F6BAD"/>
    <w:rsid w:val="5B258826"/>
    <w:rsid w:val="61760211"/>
    <w:rsid w:val="62219A1E"/>
    <w:rsid w:val="625614EC"/>
    <w:rsid w:val="63B57CF9"/>
    <w:rsid w:val="64F08928"/>
    <w:rsid w:val="64F08928"/>
    <w:rsid w:val="65C824C9"/>
    <w:rsid w:val="672CB7D5"/>
    <w:rsid w:val="67FC331F"/>
    <w:rsid w:val="68AF5541"/>
    <w:rsid w:val="68EAAE80"/>
    <w:rsid w:val="6C8E3A23"/>
    <w:rsid w:val="6D50E70E"/>
    <w:rsid w:val="6DA1AD99"/>
    <w:rsid w:val="6F001D26"/>
    <w:rsid w:val="7082C52A"/>
    <w:rsid w:val="754CCB07"/>
    <w:rsid w:val="75E14788"/>
    <w:rsid w:val="77607893"/>
    <w:rsid w:val="7810FBA0"/>
    <w:rsid w:val="79CCD9A1"/>
    <w:rsid w:val="7A42C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AD99"/>
  <w15:chartTrackingRefBased/>
  <w15:docId w15:val="{864FAECD-1797-412C-9C5D-E2C31643E1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533abc4b8994c4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2023-06-15T10:02:19.2142932Z</dcterms:created>
  <dcterms:modified xsi:type="dcterms:W3CDTF">2023-06-15T11:12:06.4060466Z</dcterms:modified>
  <dc:creator>Sahith Palika | CloudAngles</dc:creator>
  <lastModifiedBy>Sahith Palika | CloudAngles</lastModifiedBy>
</coreProperties>
</file>