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:M-SAHITHI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ROLLNO-16072575470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DATE:16/04/2026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1.Implement DEQueue using arrays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deque[MAX];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front = -1, rear = -1;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isFull()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(front == 0 &amp;&amp; rear == MAX - 1);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isEmpty()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(front == -1);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insertFront(int value)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(isFull())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printf("Deque is full\n");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front = rear =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 else if (front == 0)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printf("No space at front\n");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front--;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deque[front] = value;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insertRear(int value)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(isFull())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printf("Deque is full\n");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front = rear =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 else if (rear == MAX - 1)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printf("No space at rear\n");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rear++;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deque[rear] = value;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deleteFront()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printf("Deque is empty\n");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printf("Deleted: %d\n", deque[front]);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(front == rear)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front = rear = -1;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front++;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 deleteRear()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printf("Deque is empty\n");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printf("Deleted: %d\n", deque[rear]);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(front == rear)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front = rear = -1;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rear--;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printf("Deque is empty\n");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printf("Deque elements: 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 (int i = front; i &lt;= rear; i++)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printf("%d ", deque[i]);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insertRear(10);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insertRear(22);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insertFront(8);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insertRear(33);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deleteFront();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deleteRear();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 space at front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Deque elements: 12 38 21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Deleted: 12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Deleted: 21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Deque elements:38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Implement DEQueue using linked list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struct node *prev;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struct node *front = NULL;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struct node *rear = NULL;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insertFront(int x)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struct node *temp = (struct node*)malloc(sizeof(struct node));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temp-&gt;prev = NULL;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temp-&gt;next = front;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(front == NULL)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front = rear = temp;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front-&gt;prev = temp;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front = temp;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printf("%d inserted at front\n", x);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void insertRear(int x)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struct node *temp = (struct node*)malloc(sizeof(struct node));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temp-&gt;next = NULL;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temp-&gt;prev = rear;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(rear == NULL)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front = rear = temp;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rear-&gt;next = temp;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rear = temp;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printf("%d inserted at rear\n", x);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void deleteFront()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(front == NULL)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printf("Deque is empty\n");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struct node *temp = front;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printf("Deleted from front: %d\n", temp-&gt;data);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front = front-&gt;next;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(front == NULL)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rear = NULL;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front-&gt;prev = NULL;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void deleteRear()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if (rear == NULL)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printf("Deque is empty\n");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struct node *temp = rear;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printf("Deleted from rear: %d\n", temp-&gt;data);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rear = rear-&gt;prev;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(rear == NULL)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front = NULL;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rear-&gt;next = NULL;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struct node *temp = front;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if (temp == NULL)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printf("Deque is empty\n");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printf("Deque elements: ");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printf("%d ", temp-&gt;data);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insertRear(10);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insertRear(22);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insertFront(45);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insertRear(7);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deleteFront();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deleteRear();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16 inserted at rear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22 inserted at rear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42 inserted at front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inserted at rear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Deque elements: 42 16 22 72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Deleted from front: 42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Deleted from rear: 72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Deque elements: 16 22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