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87E44" w14:textId="77777777" w:rsidR="00A84991" w:rsidRDefault="00A84991" w:rsidP="00A84991">
      <w:pPr>
        <w:pStyle w:val="Heading1"/>
      </w:pPr>
      <w:r>
        <w:t>Practical Test: Full Stack Software Developer</w:t>
      </w:r>
    </w:p>
    <w:p w14:paraId="3430D962" w14:textId="77777777" w:rsidR="00A84991" w:rsidRDefault="00A84991" w:rsidP="00A84991"/>
    <w:p w14:paraId="511066E8" w14:textId="157FD5EE" w:rsidR="00A84991" w:rsidRDefault="00A84991" w:rsidP="00A84991">
      <w:pPr>
        <w:pStyle w:val="Heading2"/>
      </w:pPr>
      <w:r>
        <w:t>Java Classes and Design Patterns (60 minutes)</w:t>
      </w:r>
    </w:p>
    <w:p w14:paraId="7D48B81B" w14:textId="77777777" w:rsidR="00A84991" w:rsidRDefault="00A84991" w:rsidP="00A84991"/>
    <w:p w14:paraId="69CBDE3D" w14:textId="77777777" w:rsidR="00A84991" w:rsidRDefault="00A84991" w:rsidP="007B497A">
      <w:pPr>
        <w:pStyle w:val="Heading3"/>
      </w:pPr>
      <w:r>
        <w:t>Task:</w:t>
      </w:r>
    </w:p>
    <w:p w14:paraId="4D19C2DF" w14:textId="77777777" w:rsidR="00A84991" w:rsidRDefault="00A84991" w:rsidP="007B497A">
      <w:pPr>
        <w:spacing w:line="276" w:lineRule="auto"/>
        <w:jc w:val="both"/>
      </w:pPr>
      <w:r>
        <w:t>Implement a Java application that simulates a simple banking system. The application should include the following components:</w:t>
      </w:r>
    </w:p>
    <w:p w14:paraId="7055B063" w14:textId="77777777" w:rsidR="00A84991" w:rsidRDefault="00A84991" w:rsidP="007B497A">
      <w:pPr>
        <w:spacing w:line="276" w:lineRule="auto"/>
        <w:jc w:val="both"/>
      </w:pPr>
    </w:p>
    <w:p w14:paraId="225CBBD4" w14:textId="77777777" w:rsidR="00A84991" w:rsidRDefault="00A84991" w:rsidP="00802D2E">
      <w:pPr>
        <w:pStyle w:val="ListParagraph"/>
        <w:numPr>
          <w:ilvl w:val="0"/>
          <w:numId w:val="1"/>
        </w:numPr>
        <w:spacing w:line="276" w:lineRule="auto"/>
        <w:jc w:val="both"/>
      </w:pPr>
      <w:r>
        <w:t>Bank class with methods for creating customer accounts and performing transactions.</w:t>
      </w:r>
    </w:p>
    <w:p w14:paraId="5A9E8337" w14:textId="77777777" w:rsidR="00A84991" w:rsidRDefault="00A84991" w:rsidP="00802D2E">
      <w:pPr>
        <w:pStyle w:val="ListParagraph"/>
        <w:numPr>
          <w:ilvl w:val="0"/>
          <w:numId w:val="1"/>
        </w:numPr>
        <w:spacing w:line="276" w:lineRule="auto"/>
        <w:jc w:val="both"/>
      </w:pPr>
      <w:r>
        <w:t>Customer class with attributes like name, account number, and balance.</w:t>
      </w:r>
    </w:p>
    <w:p w14:paraId="0E1CAE99" w14:textId="77777777" w:rsidR="00A84991" w:rsidRDefault="00A84991" w:rsidP="00802D2E">
      <w:pPr>
        <w:pStyle w:val="ListParagraph"/>
        <w:numPr>
          <w:ilvl w:val="0"/>
          <w:numId w:val="1"/>
        </w:numPr>
        <w:spacing w:line="276" w:lineRule="auto"/>
        <w:jc w:val="both"/>
      </w:pPr>
      <w:r>
        <w:t>Account class with methods for depositing and withdrawing funds.</w:t>
      </w:r>
    </w:p>
    <w:p w14:paraId="15332E4A" w14:textId="77777777" w:rsidR="007B497A" w:rsidRDefault="007B497A" w:rsidP="00A84991"/>
    <w:p w14:paraId="55459C15" w14:textId="01A7EC30" w:rsidR="00A84991" w:rsidRDefault="00A84991" w:rsidP="007B497A">
      <w:pPr>
        <w:pStyle w:val="Heading3"/>
      </w:pPr>
      <w:r>
        <w:t>Requirements:</w:t>
      </w:r>
    </w:p>
    <w:p w14:paraId="6A81C53E" w14:textId="77777777" w:rsidR="00A84991" w:rsidRDefault="00A84991" w:rsidP="007B497A">
      <w:pPr>
        <w:spacing w:line="276" w:lineRule="auto"/>
        <w:jc w:val="both"/>
      </w:pPr>
      <w:r>
        <w:t>Utilize high hierarchy Java classes, inheritance, and design patterns where appropriate.</w:t>
      </w:r>
    </w:p>
    <w:p w14:paraId="0F78BFC8" w14:textId="77777777" w:rsidR="00A84991" w:rsidRDefault="00A84991" w:rsidP="007B497A">
      <w:pPr>
        <w:spacing w:line="276" w:lineRule="auto"/>
        <w:jc w:val="both"/>
      </w:pPr>
      <w:r>
        <w:t>Implement a Singleton pattern to ensure there is only one instance of the Bank class.</w:t>
      </w:r>
    </w:p>
    <w:p w14:paraId="2662107C" w14:textId="77777777" w:rsidR="00A84991" w:rsidRDefault="00A84991" w:rsidP="007B497A">
      <w:pPr>
        <w:spacing w:line="276" w:lineRule="auto"/>
        <w:jc w:val="both"/>
      </w:pPr>
      <w:r>
        <w:t>Create sample customer accounts and demonstrate transactions (deposits and withdrawals).</w:t>
      </w:r>
    </w:p>
    <w:p w14:paraId="34A6EE9A" w14:textId="77777777" w:rsidR="00A84991" w:rsidRDefault="00A84991" w:rsidP="00A84991"/>
    <w:p w14:paraId="29AF1115" w14:textId="2AD48828" w:rsidR="00A84991" w:rsidRDefault="007B497A" w:rsidP="007B497A">
      <w:pPr>
        <w:pStyle w:val="Heading3"/>
      </w:pPr>
      <w:r>
        <w:t>Results:</w:t>
      </w:r>
    </w:p>
    <w:p w14:paraId="3C2F1311" w14:textId="77777777" w:rsidR="00A84991" w:rsidRDefault="00A84991" w:rsidP="007B497A">
      <w:pPr>
        <w:spacing w:line="276" w:lineRule="auto"/>
        <w:jc w:val="both"/>
      </w:pPr>
      <w:r>
        <w:t>Provide a zip file containing the source code and any necessary instructions for each part of the practical test.</w:t>
      </w:r>
    </w:p>
    <w:p w14:paraId="01C47253" w14:textId="64A2CDF5" w:rsidR="00A84991" w:rsidRDefault="00A84991" w:rsidP="007B497A">
      <w:pPr>
        <w:spacing w:line="276" w:lineRule="auto"/>
        <w:jc w:val="both"/>
      </w:pPr>
      <w:r>
        <w:t>Include a README file with an overview of your approach, technologies used, and any additional explanations.</w:t>
      </w:r>
    </w:p>
    <w:p w14:paraId="68627A98" w14:textId="77777777" w:rsidR="00A84991" w:rsidRDefault="00A84991" w:rsidP="007B497A">
      <w:pPr>
        <w:spacing w:line="276" w:lineRule="auto"/>
        <w:jc w:val="both"/>
      </w:pPr>
      <w:r>
        <w:t>Candidates are encouraged to focus on code quality, readability, and maintainability.</w:t>
      </w:r>
    </w:p>
    <w:p w14:paraId="32B8CBEA" w14:textId="25060C03" w:rsidR="00766BD2" w:rsidRDefault="00A84991" w:rsidP="007B497A">
      <w:pPr>
        <w:spacing w:line="276" w:lineRule="auto"/>
        <w:jc w:val="both"/>
      </w:pPr>
      <w:r>
        <w:t>Prioritize functionality and core requirements over advanced features.</w:t>
      </w:r>
    </w:p>
    <w:sectPr w:rsidR="00F60473" w:rsidSect="00F61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00A9E"/>
    <w:multiLevelType w:val="hybridMultilevel"/>
    <w:tmpl w:val="2326E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068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91"/>
    <w:rsid w:val="003717D6"/>
    <w:rsid w:val="00487715"/>
    <w:rsid w:val="00517219"/>
    <w:rsid w:val="005C4BD1"/>
    <w:rsid w:val="007B497A"/>
    <w:rsid w:val="00802D2E"/>
    <w:rsid w:val="009A2A47"/>
    <w:rsid w:val="009A619A"/>
    <w:rsid w:val="00A84991"/>
    <w:rsid w:val="00F61D32"/>
    <w:rsid w:val="00F8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D1F98"/>
  <w15:chartTrackingRefBased/>
  <w15:docId w15:val="{55BC8987-AF96-1D42-B785-40ED69F5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9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9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9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9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97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802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Orozco</dc:creator>
  <cp:keywords/>
  <dc:description/>
  <cp:lastModifiedBy>Javier Orozco</cp:lastModifiedBy>
  <cp:revision>2</cp:revision>
  <dcterms:created xsi:type="dcterms:W3CDTF">2023-08-11T19:16:00Z</dcterms:created>
  <dcterms:modified xsi:type="dcterms:W3CDTF">2023-08-11T19:16:00Z</dcterms:modified>
</cp:coreProperties>
</file>