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D0A2E7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Tell me about your technical skills and roles and responsibilities?</w:t>
      </w:r>
    </w:p>
    <w:p w14:paraId="7D5D9F3B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Explain your roles and responsibilities?</w:t>
      </w:r>
    </w:p>
    <w:p w14:paraId="0620BE11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We have multiple services and interacted to each other. If one service fails how to handle this without effecting user experience?</w:t>
      </w:r>
    </w:p>
    <w:p w14:paraId="407060DC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We have one POST API, In UI integration done and by mistake user click 2 times to save same object how to prevent this?</w:t>
      </w:r>
    </w:p>
    <w:p w14:paraId="272BB4CC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How we can estimate the task?</w:t>
      </w:r>
    </w:p>
    <w:p w14:paraId="56D85301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How you can check code clean?</w:t>
      </w:r>
    </w:p>
    <w:p w14:paraId="0062470A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Explain about current project?</w:t>
      </w:r>
    </w:p>
    <w:p w14:paraId="4201EA00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Explain about module you</w:t>
      </w:r>
      <w:r>
        <w:rPr>
          <w:rFonts w:hint="default"/>
          <w:lang w:val="en-US"/>
        </w:rPr>
        <w:t>r</w:t>
      </w:r>
      <w:r>
        <w:rPr>
          <w:rFonts w:hint="default"/>
        </w:rPr>
        <w:t xml:space="preserve"> worked on current project from scratch?</w:t>
      </w:r>
    </w:p>
    <w:p w14:paraId="5E0E79F8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How TDD works in your project?</w:t>
      </w:r>
    </w:p>
    <w:p w14:paraId="59552FFC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Scenario : We have three microservices like upstream and downstream. If one downstream application is slow how can solve this problem?</w:t>
      </w:r>
    </w:p>
    <w:p w14:paraId="07227405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Are directly connected with Stackholders /clients?</w:t>
      </w:r>
    </w:p>
    <w:p w14:paraId="2384B7ED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If we have two microservices and try to update same DB operation and how to stop/prevent that?</w:t>
      </w:r>
    </w:p>
    <w:p w14:paraId="5F70EBDF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If we have service and it generally takes 10ms suddenly it takes 3sec how to debug that?</w:t>
      </w:r>
    </w:p>
    <w:p w14:paraId="6B469E1A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We have three service customer, tax and Notification service each one takes one second. How we can optimize this?</w:t>
      </w:r>
    </w:p>
    <w:p w14:paraId="2ECB69A8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When we go through asynchronous and synchronous communication?</w:t>
      </w:r>
    </w:p>
    <w:p w14:paraId="7FE3A9F7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In single spring Boot operation we have to process data. Data process completed and failed in DB update. How to handle?</w:t>
      </w:r>
    </w:p>
    <w:p w14:paraId="3EA7B815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are the challenges you faced recently?</w:t>
      </w:r>
    </w:p>
    <w:p w14:paraId="255BD79F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Scenario1:</w:t>
      </w:r>
    </w:p>
    <w:p w14:paraId="0D5E5505">
      <w:pPr>
        <w:numPr>
          <w:ilvl w:val="0"/>
          <w:numId w:val="0"/>
        </w:numPr>
        <w:ind w:firstLine="400" w:firstLineChars="200"/>
        <w:rPr>
          <w:rFonts w:hint="default"/>
        </w:rPr>
      </w:pPr>
      <w:r>
        <w:rPr>
          <w:rFonts w:hint="default"/>
        </w:rPr>
        <w:t>We have multiple services and interacted to each other. If one service fails/down how to handle this without effecting user experience and application performance?</w:t>
      </w:r>
    </w:p>
    <w:p w14:paraId="12D66BE8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 xml:space="preserve"> Scenario2:</w:t>
      </w:r>
    </w:p>
    <w:p w14:paraId="108249DF">
      <w:pPr>
        <w:numPr>
          <w:ilvl w:val="0"/>
          <w:numId w:val="0"/>
        </w:numPr>
        <w:ind w:firstLine="500" w:firstLineChars="250"/>
        <w:rPr>
          <w:rFonts w:hint="default"/>
        </w:rPr>
      </w:pPr>
      <w:r>
        <w:rPr>
          <w:rFonts w:hint="default"/>
        </w:rPr>
        <w:t>A ReactJS screen calls a Spring Boot API. In UAT everything works, but in Production users get intermittent errors. How would you debug?</w:t>
      </w:r>
    </w:p>
    <w:p w14:paraId="103BD54A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Scenario:</w:t>
      </w:r>
    </w:p>
    <w:p w14:paraId="154CA0E5">
      <w:pPr>
        <w:numPr>
          <w:ilvl w:val="0"/>
          <w:numId w:val="0"/>
        </w:numPr>
        <w:ind w:firstLine="400" w:firstLineChars="200"/>
        <w:rPr>
          <w:rFonts w:hint="default"/>
        </w:rPr>
      </w:pPr>
      <w:r>
        <w:rPr>
          <w:rFonts w:hint="default"/>
        </w:rPr>
        <w:t>We have 1000 records sands at a time and we have 5 consumers. Here how many partitions required. If we increase partitions how it works?</w:t>
      </w:r>
    </w:p>
    <w:p w14:paraId="1EB1F40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Scenario: We have batch process with million of records. How we can process of those records. Those million of records in DB?</w:t>
      </w:r>
    </w:p>
    <w:p w14:paraId="46B29B0C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* How containers are using?</w:t>
      </w:r>
    </w:p>
    <w:p w14:paraId="159CF25F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* If we have two containers why can't use both for better performance?</w:t>
      </w:r>
    </w:p>
    <w:p w14:paraId="48F93DC4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* In DB million of records how to retrieve those records?</w:t>
      </w:r>
    </w:p>
    <w:p w14:paraId="53B90B8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Explain how to migrate Monolithic to Micro service?</w:t>
      </w:r>
    </w:p>
    <w:p w14:paraId="3C3E63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Once started to implement Micro Service where we can start and when we stop and what is the best best practice, why?</w:t>
      </w:r>
    </w:p>
    <w:p w14:paraId="58B5B30C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Who will give estimations?</w:t>
      </w:r>
    </w:p>
    <w:p w14:paraId="5AF3085C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is your developemnt contribution percentage?</w:t>
      </w:r>
    </w:p>
    <w:p w14:paraId="29D7724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Explain recent you added or provided estimation for the project?</w:t>
      </w:r>
    </w:p>
    <w:p w14:paraId="28F152E1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is meant by LLD and HLD?</w:t>
      </w:r>
    </w:p>
    <w:p w14:paraId="55708A6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How you can provide the estimations?</w:t>
      </w:r>
    </w:p>
    <w:p w14:paraId="64B221E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We have two iterfaces A, B . Both containscolor class.</w:t>
      </w:r>
    </w:p>
    <w:p w14:paraId="0D3208AF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How to call B interface color method?</w:t>
      </w:r>
    </w:p>
    <w:p w14:paraId="5DDA09B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supporting production releases?</w:t>
      </w:r>
    </w:p>
    <w:p w14:paraId="738596E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How you can tell our application is secure and how you can provide security for that any real time experience?</w:t>
      </w:r>
    </w:p>
    <w:p w14:paraId="0D487C6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is the use of var and is it able to reinitialize the Var like below?</w:t>
      </w:r>
    </w:p>
    <w:p w14:paraId="05EBFDA9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Var I=20;</w:t>
      </w:r>
    </w:p>
    <w:p w14:paraId="5B2F7859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I=”SAI”-- is it applicable?</w:t>
      </w:r>
      <w:bookmarkStart w:id="0" w:name="_GoBack"/>
      <w:bookmarkEnd w:id="0"/>
    </w:p>
    <w:p w14:paraId="20D91617">
      <w:pPr>
        <w:rPr>
          <w:rFonts w:hint="default"/>
        </w:rPr>
      </w:pPr>
    </w:p>
    <w:p w14:paraId="178C1DB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A557E5"/>
    <w:multiLevelType w:val="singleLevel"/>
    <w:tmpl w:val="FBA557E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647342"/>
    <w:rsid w:val="05083AA8"/>
    <w:rsid w:val="0897772C"/>
    <w:rsid w:val="092C729B"/>
    <w:rsid w:val="0B3867EA"/>
    <w:rsid w:val="0E2C734E"/>
    <w:rsid w:val="18AD6B08"/>
    <w:rsid w:val="220E3C6C"/>
    <w:rsid w:val="22B66D05"/>
    <w:rsid w:val="267A619D"/>
    <w:rsid w:val="271E783C"/>
    <w:rsid w:val="289F6A33"/>
    <w:rsid w:val="2CC032E9"/>
    <w:rsid w:val="2DA77776"/>
    <w:rsid w:val="2EB628BB"/>
    <w:rsid w:val="37031C33"/>
    <w:rsid w:val="374C2A45"/>
    <w:rsid w:val="3C7E52C9"/>
    <w:rsid w:val="484807A5"/>
    <w:rsid w:val="49E33EC9"/>
    <w:rsid w:val="4A17561C"/>
    <w:rsid w:val="4AFB4DFA"/>
    <w:rsid w:val="4B766C25"/>
    <w:rsid w:val="50E111E1"/>
    <w:rsid w:val="54906835"/>
    <w:rsid w:val="5AFC3A2E"/>
    <w:rsid w:val="653231E0"/>
    <w:rsid w:val="69BD10B7"/>
    <w:rsid w:val="6BF44EAF"/>
    <w:rsid w:val="6C2446F9"/>
    <w:rsid w:val="77222583"/>
    <w:rsid w:val="7CE11653"/>
    <w:rsid w:val="7D281503"/>
    <w:rsid w:val="7E780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364</Words>
  <Characters>1817</Characters>
  <Lines>0</Lines>
  <Paragraphs>0</Paragraphs>
  <TotalTime>11</TotalTime>
  <ScaleCrop>false</ScaleCrop>
  <LinksUpToDate>false</LinksUpToDate>
  <CharactersWithSpaces>2157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2026-06-26T01:37:00Z</dcterms:created>
  <dc:creator>user</dc:creator>
  <cp:lastModifiedBy>user</cp:lastModifiedBy>
  <dcterms:modified xsi:type="dcterms:W3CDTF">2026-06-26T13:31:02Z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D0BAFD391C07463ABC19C2ECEFE23884_12</vt:lpwstr>
  </property>
</Properties>
</file>