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E36D" w14:textId="556CE573" w:rsidR="00DE6F9C" w:rsidRDefault="00DE6F9C" w:rsidP="00DE6F9C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3FF19F5D" w14:textId="438AEA13" w:rsidR="00DE6F9C" w:rsidRDefault="00DE6F9C" w:rsidP="00DE6F9C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7D99A5FC" w14:textId="6189D120" w:rsidR="00E912F6" w:rsidRPr="00DE6F9C" w:rsidRDefault="00DE6F9C" w:rsidP="00DE6F9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="00E912F6" w:rsidRPr="00DE6F9C">
        <w:rPr>
          <w:b/>
          <w:bCs/>
          <w:sz w:val="32"/>
          <w:szCs w:val="32"/>
        </w:rPr>
        <w:t>SIMATS ENGINEERING</w:t>
      </w:r>
    </w:p>
    <w:p w14:paraId="0A81C277" w14:textId="3C05E707" w:rsidR="00E912F6" w:rsidRPr="00DE6F9C" w:rsidRDefault="00E912F6" w:rsidP="00E912F6">
      <w:pPr>
        <w:jc w:val="center"/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 xml:space="preserve">ASSESSMENT TOOL </w:t>
      </w:r>
      <w:r w:rsidR="005D724D">
        <w:rPr>
          <w:b/>
          <w:bCs/>
          <w:sz w:val="32"/>
          <w:szCs w:val="32"/>
        </w:rPr>
        <w:t>9</w:t>
      </w:r>
    </w:p>
    <w:p w14:paraId="2F0E03E8" w14:textId="77777777" w:rsidR="00E912F6" w:rsidRPr="00E912F6" w:rsidRDefault="00E912F6" w:rsidP="00E912F6"/>
    <w:p w14:paraId="47B8A95B" w14:textId="625B6310" w:rsidR="00E912F6" w:rsidRPr="00E912F6" w:rsidRDefault="00E912F6" w:rsidP="00E912F6">
      <w:pPr>
        <w:rPr>
          <w:sz w:val="28"/>
          <w:szCs w:val="28"/>
        </w:rPr>
      </w:pPr>
      <w:r w:rsidRPr="00E912F6">
        <w:rPr>
          <w:b/>
          <w:bCs/>
          <w:sz w:val="28"/>
          <w:szCs w:val="28"/>
        </w:rPr>
        <w:t xml:space="preserve">COURSE NAME: Artificial Intelligence </w:t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  <w:t>COURSE CODE:</w:t>
      </w:r>
      <w:r w:rsidRPr="00E912F6">
        <w:rPr>
          <w:sz w:val="28"/>
          <w:szCs w:val="28"/>
        </w:rPr>
        <w:t xml:space="preserve"> </w:t>
      </w:r>
      <w:r w:rsidRPr="00E912F6">
        <w:rPr>
          <w:b/>
          <w:bCs/>
          <w:sz w:val="28"/>
          <w:szCs w:val="28"/>
        </w:rPr>
        <w:t>CSA17</w:t>
      </w:r>
      <w:r w:rsidR="00DE6F9C">
        <w:rPr>
          <w:b/>
          <w:bCs/>
          <w:sz w:val="28"/>
          <w:szCs w:val="28"/>
        </w:rPr>
        <w:t>15</w:t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</w:p>
    <w:p w14:paraId="4108CD5F" w14:textId="7B8A8151" w:rsidR="00E912F6" w:rsidRPr="00E912F6" w:rsidRDefault="00E912F6" w:rsidP="00E912F6">
      <w:pPr>
        <w:rPr>
          <w:sz w:val="28"/>
          <w:szCs w:val="28"/>
        </w:rPr>
      </w:pPr>
      <w:r w:rsidRPr="00E912F6">
        <w:rPr>
          <w:b/>
          <w:bCs/>
          <w:sz w:val="28"/>
          <w:szCs w:val="28"/>
        </w:rPr>
        <w:t>COURSE OUTCOME COVERED</w:t>
      </w:r>
    </w:p>
    <w:p w14:paraId="09BB9114" w14:textId="77777777" w:rsidR="00E912F6" w:rsidRPr="00E912F6" w:rsidRDefault="00E912F6" w:rsidP="00E912F6">
      <w:pPr>
        <w:rPr>
          <w:sz w:val="28"/>
          <w:szCs w:val="28"/>
        </w:rPr>
      </w:pPr>
    </w:p>
    <w:p w14:paraId="7BB95E64" w14:textId="41B0988A" w:rsidR="00E912F6" w:rsidRPr="00E912F6" w:rsidRDefault="00E912F6" w:rsidP="00E912F6">
      <w:pPr>
        <w:rPr>
          <w:sz w:val="28"/>
          <w:szCs w:val="28"/>
        </w:rPr>
      </w:pPr>
      <w:r w:rsidRPr="00E912F6">
        <w:rPr>
          <w:b/>
          <w:bCs/>
          <w:i/>
          <w:iCs/>
          <w:sz w:val="28"/>
          <w:szCs w:val="28"/>
        </w:rPr>
        <w:t xml:space="preserve">CO3: </w:t>
      </w:r>
      <w:r w:rsidR="00DE6F9C" w:rsidRPr="00E912F6">
        <w:rPr>
          <w:i/>
          <w:iCs/>
          <w:sz w:val="28"/>
          <w:szCs w:val="28"/>
        </w:rPr>
        <w:t>Analyse</w:t>
      </w:r>
      <w:r w:rsidRPr="00E912F6">
        <w:rPr>
          <w:i/>
          <w:iCs/>
          <w:sz w:val="28"/>
          <w:szCs w:val="28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39DE8D06" w14:textId="77777777" w:rsidR="00E912F6" w:rsidRPr="00E912F6" w:rsidRDefault="00E912F6" w:rsidP="00E912F6">
      <w:pPr>
        <w:rPr>
          <w:sz w:val="28"/>
          <w:szCs w:val="28"/>
        </w:rPr>
      </w:pPr>
      <w:r w:rsidRPr="00E912F6">
        <w:rPr>
          <w:i/>
          <w:iCs/>
          <w:sz w:val="28"/>
          <w:szCs w:val="28"/>
        </w:rPr>
        <w:t>Assessment Tool Weightage: 20%</w:t>
      </w:r>
    </w:p>
    <w:p w14:paraId="29D4E6AA" w14:textId="77777777" w:rsidR="00E912F6" w:rsidRPr="00E912F6" w:rsidRDefault="00E912F6" w:rsidP="00E912F6">
      <w:pPr>
        <w:rPr>
          <w:sz w:val="28"/>
          <w:szCs w:val="28"/>
        </w:rPr>
      </w:pPr>
    </w:p>
    <w:p w14:paraId="67A1C62C" w14:textId="2ED8B8DB" w:rsidR="00E912F6" w:rsidRPr="00E912F6" w:rsidRDefault="00E912F6" w:rsidP="00E912F6">
      <w:pPr>
        <w:rPr>
          <w:sz w:val="28"/>
          <w:szCs w:val="28"/>
        </w:rPr>
      </w:pP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>Time Duration: 1 Hour</w:t>
      </w:r>
    </w:p>
    <w:p w14:paraId="443C6B96" w14:textId="525DD31B" w:rsidR="00E912F6" w:rsidRPr="00E912F6" w:rsidRDefault="00E912F6" w:rsidP="00E912F6">
      <w:pPr>
        <w:rPr>
          <w:sz w:val="28"/>
          <w:szCs w:val="28"/>
        </w:rPr>
      </w:pPr>
      <w:r w:rsidRPr="00E912F6">
        <w:rPr>
          <w:b/>
          <w:bCs/>
          <w:sz w:val="28"/>
          <w:szCs w:val="28"/>
        </w:rPr>
        <w:t>QUESTIONS: 5</w:t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</w:r>
      <w:r w:rsidRPr="00E912F6">
        <w:rPr>
          <w:b/>
          <w:bCs/>
          <w:sz w:val="28"/>
          <w:szCs w:val="28"/>
        </w:rPr>
        <w:tab/>
        <w:t>Total Marks:30</w:t>
      </w:r>
    </w:p>
    <w:p w14:paraId="5CF83F05" w14:textId="77777777" w:rsidR="00E912F6" w:rsidRPr="00E912F6" w:rsidRDefault="00E912F6" w:rsidP="00E912F6">
      <w:pPr>
        <w:rPr>
          <w:sz w:val="28"/>
          <w:szCs w:val="28"/>
        </w:rPr>
      </w:pPr>
    </w:p>
    <w:p w14:paraId="3A968160" w14:textId="77777777" w:rsidR="00E912F6" w:rsidRPr="00E912F6" w:rsidRDefault="00E912F6" w:rsidP="00DE6F9C">
      <w:pPr>
        <w:jc w:val="center"/>
        <w:rPr>
          <w:sz w:val="28"/>
          <w:szCs w:val="28"/>
        </w:rPr>
      </w:pPr>
      <w:r w:rsidRPr="00E912F6">
        <w:rPr>
          <w:sz w:val="28"/>
          <w:szCs w:val="28"/>
        </w:rPr>
        <w:t>Annexure A</w:t>
      </w:r>
    </w:p>
    <w:p w14:paraId="5CB083E4" w14:textId="5AC453ED" w:rsidR="00E912F6" w:rsidRPr="00E912F6" w:rsidRDefault="00DE6F9C" w:rsidP="00DE6F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E912F6" w:rsidRPr="00E912F6">
        <w:rPr>
          <w:b/>
          <w:bCs/>
          <w:sz w:val="28"/>
          <w:szCs w:val="28"/>
        </w:rPr>
        <w:t>Resolution Algorithm Implementation</w:t>
      </w:r>
    </w:p>
    <w:p w14:paraId="519333CA" w14:textId="77777777" w:rsidR="00E912F6" w:rsidRPr="00E912F6" w:rsidRDefault="00E912F6" w:rsidP="00E912F6">
      <w:pPr>
        <w:rPr>
          <w:sz w:val="28"/>
          <w:szCs w:val="28"/>
        </w:rPr>
      </w:pPr>
      <w:r w:rsidRPr="00E912F6">
        <w:rPr>
          <w:b/>
          <w:bCs/>
          <w:i/>
          <w:iCs/>
          <w:sz w:val="28"/>
          <w:szCs w:val="28"/>
        </w:rPr>
        <w:t>Code of Conduct:</w:t>
      </w:r>
    </w:p>
    <w:p w14:paraId="73BA17BF" w14:textId="656ADFF8" w:rsidR="00E912F6" w:rsidRPr="00E912F6" w:rsidRDefault="00E912F6" w:rsidP="00E912F6">
      <w:pPr>
        <w:rPr>
          <w:sz w:val="28"/>
          <w:szCs w:val="28"/>
        </w:rPr>
      </w:pPr>
      <w:r w:rsidRPr="00E912F6">
        <w:rPr>
          <w:i/>
          <w:iCs/>
          <w:sz w:val="28"/>
          <w:szCs w:val="28"/>
        </w:rPr>
        <w:t xml:space="preserve">I </w:t>
      </w:r>
      <w:r w:rsidR="00DE6F9C" w:rsidRPr="00DE6F9C">
        <w:rPr>
          <w:i/>
          <w:iCs/>
          <w:sz w:val="28"/>
          <w:szCs w:val="28"/>
          <w:u w:val="single"/>
        </w:rPr>
        <w:t>SAISHRUTHIKA M</w:t>
      </w:r>
      <w:r w:rsidR="00DE6F9C">
        <w:rPr>
          <w:i/>
          <w:iCs/>
          <w:sz w:val="28"/>
          <w:szCs w:val="28"/>
          <w:u w:val="single"/>
        </w:rPr>
        <w:t xml:space="preserve"> </w:t>
      </w:r>
      <w:r w:rsidR="00DE6F9C" w:rsidRPr="00DE6F9C">
        <w:rPr>
          <w:i/>
          <w:iCs/>
          <w:sz w:val="28"/>
          <w:szCs w:val="28"/>
          <w:u w:val="single"/>
        </w:rPr>
        <w:t>(192572154)</w:t>
      </w:r>
      <w:r w:rsidRPr="00E912F6">
        <w:rPr>
          <w:i/>
          <w:iCs/>
          <w:sz w:val="28"/>
          <w:szCs w:val="28"/>
        </w:rPr>
        <w:t xml:space="preserve"> (Name / Reg No) certify that this submission is my original work and that I have adhered to the guidelines specified for this </w:t>
      </w:r>
      <w:r w:rsidR="00DE6F9C" w:rsidRPr="00E912F6">
        <w:rPr>
          <w:i/>
          <w:iCs/>
          <w:sz w:val="28"/>
          <w:szCs w:val="28"/>
        </w:rPr>
        <w:t>assessment. I</w:t>
      </w:r>
      <w:r w:rsidRPr="00E912F6">
        <w:rPr>
          <w:i/>
          <w:iCs/>
          <w:sz w:val="28"/>
          <w:szCs w:val="28"/>
        </w:rPr>
        <w:t xml:space="preserve"> understand that any violation of academic integrity rules will result in disciplinary action.</w:t>
      </w:r>
    </w:p>
    <w:p w14:paraId="0EDF5105" w14:textId="77777777" w:rsidR="00E912F6" w:rsidRPr="00E912F6" w:rsidRDefault="00E912F6" w:rsidP="00E912F6">
      <w:pPr>
        <w:rPr>
          <w:sz w:val="28"/>
          <w:szCs w:val="28"/>
        </w:rPr>
      </w:pPr>
      <w:r w:rsidRPr="00E912F6">
        <w:rPr>
          <w:b/>
          <w:bCs/>
          <w:i/>
          <w:iCs/>
          <w:sz w:val="28"/>
          <w:szCs w:val="28"/>
        </w:rPr>
        <w:t>Signature of the student:</w:t>
      </w:r>
    </w:p>
    <w:p w14:paraId="453AE355" w14:textId="77777777" w:rsidR="00DE6F9C" w:rsidRDefault="00DE6F9C" w:rsidP="00DE6F9C">
      <w:pPr>
        <w:rPr>
          <w:sz w:val="28"/>
          <w:szCs w:val="28"/>
        </w:rPr>
      </w:pPr>
      <w:r>
        <w:rPr>
          <w:sz w:val="28"/>
          <w:szCs w:val="28"/>
        </w:rPr>
        <w:t xml:space="preserve">SAISHRUTHIKA M </w:t>
      </w:r>
    </w:p>
    <w:p w14:paraId="4F74F4E6" w14:textId="77777777" w:rsidR="00DE6F9C" w:rsidRDefault="00DE6F9C" w:rsidP="00DE6F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</w:t>
      </w:r>
    </w:p>
    <w:p w14:paraId="2833F2CD" w14:textId="38D49C17" w:rsidR="00E912F6" w:rsidRPr="00E912F6" w:rsidRDefault="00E912F6" w:rsidP="00DE6F9C">
      <w:pPr>
        <w:rPr>
          <w:sz w:val="28"/>
          <w:szCs w:val="28"/>
        </w:rPr>
      </w:pPr>
      <w:r w:rsidRPr="00E912F6">
        <w:rPr>
          <w:sz w:val="28"/>
          <w:szCs w:val="28"/>
        </w:rPr>
        <w:lastRenderedPageBreak/>
        <w:t>Annexure A</w:t>
      </w:r>
    </w:p>
    <w:p w14:paraId="680C31C1" w14:textId="4EE3D78C" w:rsidR="00E912F6" w:rsidRPr="00E912F6" w:rsidRDefault="00E912F6" w:rsidP="00E912F6">
      <w:r w:rsidRPr="00E912F6">
        <w:rPr>
          <w:b/>
          <w:bCs/>
        </w:rPr>
        <w:t>Resolution Algorithm Implementation</w:t>
      </w:r>
    </w:p>
    <w:p w14:paraId="6DFC6511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Question 1 – Rain and Wet Ground</w:t>
      </w:r>
    </w:p>
    <w:p w14:paraId="06BE3C55" w14:textId="77777777" w:rsidR="00E912F6" w:rsidRPr="00E912F6" w:rsidRDefault="00E912F6" w:rsidP="00E912F6">
      <w:pPr>
        <w:rPr>
          <w:b/>
          <w:bCs/>
        </w:rPr>
      </w:pPr>
      <w:r w:rsidRPr="00E912F6">
        <w:t>Knowledge Base</w:t>
      </w:r>
    </w:p>
    <w:p w14:paraId="4B1D45CC" w14:textId="77777777" w:rsidR="00E912F6" w:rsidRPr="00E912F6" w:rsidRDefault="00E912F6" w:rsidP="00E912F6">
      <w:pPr>
        <w:numPr>
          <w:ilvl w:val="0"/>
          <w:numId w:val="17"/>
        </w:numPr>
      </w:pPr>
      <w:r w:rsidRPr="00E912F6">
        <w:t>If it rains, then the ground becomes wet.</w:t>
      </w:r>
    </w:p>
    <w:p w14:paraId="3D0B7070" w14:textId="77777777" w:rsidR="00E912F6" w:rsidRPr="00E912F6" w:rsidRDefault="00E912F6" w:rsidP="00E912F6">
      <w:pPr>
        <w:numPr>
          <w:ilvl w:val="0"/>
          <w:numId w:val="17"/>
        </w:numPr>
      </w:pPr>
      <w:r w:rsidRPr="00E912F6">
        <w:t>It is raining.</w:t>
      </w:r>
    </w:p>
    <w:p w14:paraId="7AE53D8B" w14:textId="77777777" w:rsidR="00E912F6" w:rsidRPr="00E912F6" w:rsidRDefault="00E912F6" w:rsidP="00E912F6">
      <w:r w:rsidRPr="00E912F6">
        <w:rPr>
          <w:b/>
          <w:bCs/>
        </w:rPr>
        <w:t>Goal</w:t>
      </w:r>
    </w:p>
    <w:p w14:paraId="4776FAED" w14:textId="77777777" w:rsidR="00E912F6" w:rsidRPr="00E912F6" w:rsidRDefault="00E912F6" w:rsidP="00E912F6">
      <w:r w:rsidRPr="00E912F6">
        <w:t xml:space="preserve">Prove that </w:t>
      </w:r>
      <w:r w:rsidRPr="00E912F6">
        <w:rPr>
          <w:b/>
          <w:bCs/>
        </w:rPr>
        <w:t>the ground is wet</w:t>
      </w:r>
      <w:r w:rsidRPr="00E912F6">
        <w:t xml:space="preserve"> using the Resolution Algorithm.</w:t>
      </w:r>
    </w:p>
    <w:p w14:paraId="3A8532A2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Tasks</w:t>
      </w:r>
    </w:p>
    <w:p w14:paraId="22F45735" w14:textId="77777777" w:rsidR="00E912F6" w:rsidRPr="00E912F6" w:rsidRDefault="00E912F6" w:rsidP="00E912F6">
      <w:pPr>
        <w:numPr>
          <w:ilvl w:val="0"/>
          <w:numId w:val="18"/>
        </w:numPr>
      </w:pPr>
      <w:r w:rsidRPr="00E912F6">
        <w:t>Represent the statements in propositional logic.</w:t>
      </w:r>
    </w:p>
    <w:p w14:paraId="12C24461" w14:textId="77777777" w:rsidR="00E912F6" w:rsidRPr="00E912F6" w:rsidRDefault="00E912F6" w:rsidP="00E912F6">
      <w:pPr>
        <w:numPr>
          <w:ilvl w:val="0"/>
          <w:numId w:val="18"/>
        </w:numPr>
      </w:pPr>
      <w:r w:rsidRPr="00E912F6">
        <w:t>Convert all statements into CNF.</w:t>
      </w:r>
    </w:p>
    <w:p w14:paraId="41C5F296" w14:textId="77777777" w:rsidR="00E912F6" w:rsidRPr="00E912F6" w:rsidRDefault="00E912F6" w:rsidP="00E912F6">
      <w:r w:rsidRPr="00E912F6">
        <w:rPr>
          <w:b/>
          <w:bCs/>
        </w:rPr>
        <w:t>Negate the goal.</w:t>
      </w:r>
    </w:p>
    <w:p w14:paraId="61F84AEB" w14:textId="77777777" w:rsidR="00E912F6" w:rsidRPr="00E912F6" w:rsidRDefault="00E912F6" w:rsidP="00E912F6">
      <w:pPr>
        <w:numPr>
          <w:ilvl w:val="0"/>
          <w:numId w:val="19"/>
        </w:numPr>
      </w:pPr>
      <w:r w:rsidRPr="00E912F6">
        <w:t>Apply the Resolution Algorithm step by step.</w:t>
      </w:r>
    </w:p>
    <w:p w14:paraId="0D5EFED4" w14:textId="77777777" w:rsidR="00E912F6" w:rsidRPr="00E912F6" w:rsidRDefault="00E912F6" w:rsidP="00E912F6">
      <w:pPr>
        <w:numPr>
          <w:ilvl w:val="0"/>
          <w:numId w:val="19"/>
        </w:numPr>
      </w:pPr>
      <w:r w:rsidRPr="00E912F6">
        <w:t>Show the Empty Clause (□) if the goal is proved.</w:t>
      </w:r>
    </w:p>
    <w:p w14:paraId="1062BC3F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Question 2 – Student Assignment Submission</w:t>
      </w:r>
    </w:p>
    <w:p w14:paraId="36DC7D53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Knowledge Base</w:t>
      </w:r>
    </w:p>
    <w:p w14:paraId="43C0BB15" w14:textId="77777777" w:rsidR="00E912F6" w:rsidRPr="00E912F6" w:rsidRDefault="00E912F6" w:rsidP="00E912F6">
      <w:pPr>
        <w:numPr>
          <w:ilvl w:val="0"/>
          <w:numId w:val="20"/>
        </w:numPr>
      </w:pPr>
      <w:r w:rsidRPr="00E912F6">
        <w:t>If a student submits the assignment, then the student receives internal marks</w:t>
      </w:r>
    </w:p>
    <w:p w14:paraId="53D5FDFA" w14:textId="77777777" w:rsidR="00E912F6" w:rsidRPr="00E912F6" w:rsidRDefault="00E912F6" w:rsidP="00E912F6">
      <w:pPr>
        <w:numPr>
          <w:ilvl w:val="0"/>
          <w:numId w:val="20"/>
        </w:numPr>
      </w:pPr>
      <w:r w:rsidRPr="00E912F6">
        <w:t>Rahul submitted the assignment.</w:t>
      </w:r>
    </w:p>
    <w:p w14:paraId="537D487F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Goal</w:t>
      </w:r>
    </w:p>
    <w:p w14:paraId="08530077" w14:textId="77777777" w:rsidR="00E912F6" w:rsidRPr="00E912F6" w:rsidRDefault="00E912F6" w:rsidP="00E912F6">
      <w:r w:rsidRPr="00E912F6">
        <w:t xml:space="preserve">Prove that </w:t>
      </w:r>
      <w:r w:rsidRPr="00E912F6">
        <w:rPr>
          <w:b/>
          <w:bCs/>
        </w:rPr>
        <w:t>Rahul receives internal marks</w:t>
      </w:r>
      <w:r w:rsidRPr="00E912F6">
        <w:t xml:space="preserve"> using the Resolution Algorithm.</w:t>
      </w:r>
    </w:p>
    <w:p w14:paraId="73457DEA" w14:textId="77777777" w:rsidR="00E912F6" w:rsidRPr="00E912F6" w:rsidRDefault="00E912F6" w:rsidP="00E912F6">
      <w:pPr>
        <w:rPr>
          <w:b/>
          <w:bCs/>
        </w:rPr>
      </w:pPr>
      <w:r w:rsidRPr="00E912F6">
        <w:t>Tasks</w:t>
      </w:r>
    </w:p>
    <w:p w14:paraId="4BFC6C0C" w14:textId="77777777" w:rsidR="00E912F6" w:rsidRPr="00E912F6" w:rsidRDefault="00E912F6" w:rsidP="00E912F6">
      <w:pPr>
        <w:numPr>
          <w:ilvl w:val="0"/>
          <w:numId w:val="21"/>
        </w:numPr>
        <w:rPr>
          <w:b/>
          <w:bCs/>
        </w:rPr>
      </w:pPr>
      <w:r w:rsidRPr="00E912F6">
        <w:t>Write the propositional logic expressions.</w:t>
      </w:r>
    </w:p>
    <w:p w14:paraId="2DC9F3E2" w14:textId="77777777" w:rsidR="00E912F6" w:rsidRPr="00E912F6" w:rsidRDefault="00E912F6" w:rsidP="00E912F6">
      <w:pPr>
        <w:numPr>
          <w:ilvl w:val="0"/>
          <w:numId w:val="21"/>
        </w:numPr>
        <w:rPr>
          <w:b/>
          <w:bCs/>
        </w:rPr>
      </w:pPr>
      <w:r w:rsidRPr="00E912F6">
        <w:t>Convert the premises into CNF.</w:t>
      </w:r>
    </w:p>
    <w:p w14:paraId="379DF1AE" w14:textId="77777777" w:rsidR="00E912F6" w:rsidRPr="00E912F6" w:rsidRDefault="00E912F6" w:rsidP="00E912F6">
      <w:r w:rsidRPr="00E912F6">
        <w:rPr>
          <w:b/>
          <w:bCs/>
        </w:rPr>
        <w:t>Negate the goal.</w:t>
      </w:r>
    </w:p>
    <w:p w14:paraId="414D6C1D" w14:textId="77777777" w:rsidR="00E912F6" w:rsidRPr="00E912F6" w:rsidRDefault="00E912F6" w:rsidP="00E912F6">
      <w:pPr>
        <w:numPr>
          <w:ilvl w:val="0"/>
          <w:numId w:val="22"/>
        </w:numPr>
      </w:pPr>
      <w:r w:rsidRPr="00E912F6">
        <w:t>Apply the Resolution Algorithm.</w:t>
      </w:r>
    </w:p>
    <w:p w14:paraId="52396E73" w14:textId="77777777" w:rsidR="00E912F6" w:rsidRPr="00E912F6" w:rsidRDefault="00E912F6" w:rsidP="00E912F6">
      <w:pPr>
        <w:numPr>
          <w:ilvl w:val="0"/>
          <w:numId w:val="22"/>
        </w:numPr>
      </w:pPr>
      <w:r w:rsidRPr="00E912F6">
        <w:t>Conclude whether the goal is proved.</w:t>
      </w:r>
    </w:p>
    <w:p w14:paraId="004F0A6C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Question 3 – Library Membership</w:t>
      </w:r>
    </w:p>
    <w:p w14:paraId="734F8023" w14:textId="77777777" w:rsidR="00E912F6" w:rsidRPr="00E912F6" w:rsidRDefault="00E912F6" w:rsidP="00E912F6">
      <w:pPr>
        <w:rPr>
          <w:b/>
          <w:bCs/>
        </w:rPr>
      </w:pPr>
      <w:r w:rsidRPr="00E912F6">
        <w:t>Knowledge Base</w:t>
      </w:r>
    </w:p>
    <w:p w14:paraId="4BF3B3AE" w14:textId="77777777" w:rsidR="00E912F6" w:rsidRPr="00E912F6" w:rsidRDefault="00E912F6" w:rsidP="00E912F6">
      <w:pPr>
        <w:numPr>
          <w:ilvl w:val="0"/>
          <w:numId w:val="23"/>
        </w:numPr>
        <w:rPr>
          <w:b/>
          <w:bCs/>
        </w:rPr>
      </w:pPr>
      <w:r w:rsidRPr="00E912F6">
        <w:t>If a person is a library member, then the person can borrow books.</w:t>
      </w:r>
    </w:p>
    <w:p w14:paraId="5F40F0E7" w14:textId="77777777" w:rsidR="00E912F6" w:rsidRPr="00E912F6" w:rsidRDefault="00E912F6" w:rsidP="00E912F6">
      <w:pPr>
        <w:numPr>
          <w:ilvl w:val="0"/>
          <w:numId w:val="23"/>
        </w:numPr>
        <w:rPr>
          <w:b/>
          <w:bCs/>
        </w:rPr>
      </w:pPr>
      <w:r w:rsidRPr="00E912F6">
        <w:t>Priya is a library member.</w:t>
      </w:r>
    </w:p>
    <w:p w14:paraId="5966ADD3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Goal</w:t>
      </w:r>
    </w:p>
    <w:p w14:paraId="532764AC" w14:textId="77777777" w:rsidR="00E912F6" w:rsidRPr="00E912F6" w:rsidRDefault="00E912F6" w:rsidP="00E912F6">
      <w:pPr>
        <w:numPr>
          <w:ilvl w:val="0"/>
          <w:numId w:val="24"/>
        </w:numPr>
      </w:pPr>
      <w:r w:rsidRPr="00E912F6">
        <w:lastRenderedPageBreak/>
        <w:t xml:space="preserve">Prove that </w:t>
      </w:r>
      <w:r w:rsidRPr="00E912F6">
        <w:rPr>
          <w:b/>
          <w:bCs/>
        </w:rPr>
        <w:t>Priya can borrow books</w:t>
      </w:r>
      <w:r w:rsidRPr="00E912F6">
        <w:t xml:space="preserve"> using the Resolution Algorithm.</w:t>
      </w:r>
    </w:p>
    <w:p w14:paraId="294DFF57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Tasks</w:t>
      </w:r>
    </w:p>
    <w:p w14:paraId="304972D1" w14:textId="77777777" w:rsidR="00E912F6" w:rsidRPr="00E912F6" w:rsidRDefault="00E912F6" w:rsidP="00E912F6">
      <w:pPr>
        <w:numPr>
          <w:ilvl w:val="0"/>
          <w:numId w:val="25"/>
        </w:numPr>
        <w:rPr>
          <w:b/>
          <w:bCs/>
        </w:rPr>
      </w:pPr>
      <w:r w:rsidRPr="00E912F6">
        <w:t>Represent the knowledge base using propositional logic.</w:t>
      </w:r>
    </w:p>
    <w:p w14:paraId="0CC676F9" w14:textId="77777777" w:rsidR="00E912F6" w:rsidRPr="00E912F6" w:rsidRDefault="00E912F6" w:rsidP="00E912F6">
      <w:pPr>
        <w:numPr>
          <w:ilvl w:val="0"/>
          <w:numId w:val="25"/>
        </w:numPr>
        <w:rPr>
          <w:b/>
          <w:bCs/>
        </w:rPr>
      </w:pPr>
      <w:r w:rsidRPr="00E912F6">
        <w:t>Convert each statement into CNF.</w:t>
      </w:r>
    </w:p>
    <w:p w14:paraId="34CEE707" w14:textId="77777777" w:rsidR="00E912F6" w:rsidRPr="00E912F6" w:rsidRDefault="00E912F6" w:rsidP="00E912F6">
      <w:r w:rsidRPr="00E912F6">
        <w:t>Negate the goal.</w:t>
      </w:r>
    </w:p>
    <w:p w14:paraId="0081D6B5" w14:textId="77777777" w:rsidR="00E912F6" w:rsidRPr="00E912F6" w:rsidRDefault="00E912F6" w:rsidP="00E912F6">
      <w:pPr>
        <w:numPr>
          <w:ilvl w:val="0"/>
          <w:numId w:val="26"/>
        </w:numPr>
      </w:pPr>
      <w:r w:rsidRPr="00E912F6">
        <w:t>Perform resolution until no new clauses can be generated.</w:t>
      </w:r>
    </w:p>
    <w:p w14:paraId="10168518" w14:textId="77777777" w:rsidR="00E912F6" w:rsidRPr="00E912F6" w:rsidRDefault="00E912F6" w:rsidP="00E912F6">
      <w:pPr>
        <w:numPr>
          <w:ilvl w:val="0"/>
          <w:numId w:val="26"/>
        </w:numPr>
      </w:pPr>
      <w:r w:rsidRPr="00E912F6">
        <w:t>State the final conclusion.</w:t>
      </w:r>
    </w:p>
    <w:p w14:paraId="4AFCAB0F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Question 4 – Placement Eligibility</w:t>
      </w:r>
    </w:p>
    <w:p w14:paraId="5A3B2C69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Knowledge Base</w:t>
      </w:r>
    </w:p>
    <w:p w14:paraId="2B23A518" w14:textId="77777777" w:rsidR="00E912F6" w:rsidRPr="00E912F6" w:rsidRDefault="00E912F6" w:rsidP="00E912F6">
      <w:pPr>
        <w:numPr>
          <w:ilvl w:val="0"/>
          <w:numId w:val="27"/>
        </w:numPr>
        <w:rPr>
          <w:b/>
          <w:bCs/>
        </w:rPr>
      </w:pPr>
      <w:r w:rsidRPr="00E912F6">
        <w:t>If a student clears the aptitude test, then the student is eligible for placement.</w:t>
      </w:r>
    </w:p>
    <w:p w14:paraId="1181413E" w14:textId="77777777" w:rsidR="00E912F6" w:rsidRPr="00E912F6" w:rsidRDefault="00E912F6" w:rsidP="00E912F6">
      <w:pPr>
        <w:numPr>
          <w:ilvl w:val="0"/>
          <w:numId w:val="27"/>
        </w:numPr>
        <w:rPr>
          <w:b/>
          <w:bCs/>
        </w:rPr>
      </w:pPr>
      <w:r w:rsidRPr="00E912F6">
        <w:t>Arun cleared the aptitude test.</w:t>
      </w:r>
    </w:p>
    <w:p w14:paraId="26B0B1DB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Goal</w:t>
      </w:r>
    </w:p>
    <w:p w14:paraId="63A3D93A" w14:textId="77777777" w:rsidR="00E912F6" w:rsidRPr="00E912F6" w:rsidRDefault="00E912F6" w:rsidP="00E912F6">
      <w:pPr>
        <w:numPr>
          <w:ilvl w:val="0"/>
          <w:numId w:val="28"/>
        </w:numPr>
        <w:rPr>
          <w:b/>
          <w:bCs/>
        </w:rPr>
      </w:pPr>
      <w:r w:rsidRPr="00E912F6">
        <w:t xml:space="preserve">Prove that </w:t>
      </w:r>
      <w:r w:rsidRPr="00E912F6">
        <w:rPr>
          <w:b/>
          <w:bCs/>
        </w:rPr>
        <w:t>Arun is eligible for placement</w:t>
      </w:r>
      <w:r w:rsidRPr="00E912F6">
        <w:t xml:space="preserve"> using the Resolution Algorithm.</w:t>
      </w:r>
    </w:p>
    <w:p w14:paraId="1FD16887" w14:textId="77777777" w:rsidR="00E912F6" w:rsidRPr="00E912F6" w:rsidRDefault="00E912F6" w:rsidP="00E912F6">
      <w:pPr>
        <w:rPr>
          <w:b/>
          <w:bCs/>
        </w:rPr>
      </w:pPr>
      <w:r w:rsidRPr="00E912F6">
        <w:t>Tasks</w:t>
      </w:r>
    </w:p>
    <w:p w14:paraId="3FA3D072" w14:textId="77777777" w:rsidR="00E912F6" w:rsidRPr="00E912F6" w:rsidRDefault="00E912F6" w:rsidP="00E912F6">
      <w:pPr>
        <w:numPr>
          <w:ilvl w:val="0"/>
          <w:numId w:val="29"/>
        </w:numPr>
        <w:rPr>
          <w:b/>
          <w:bCs/>
        </w:rPr>
      </w:pPr>
      <w:r w:rsidRPr="00E912F6">
        <w:t>Convert the statements into propositional logic.</w:t>
      </w:r>
    </w:p>
    <w:p w14:paraId="0A80713F" w14:textId="77777777" w:rsidR="00E912F6" w:rsidRPr="00E912F6" w:rsidRDefault="00E912F6" w:rsidP="00E912F6">
      <w:pPr>
        <w:numPr>
          <w:ilvl w:val="0"/>
          <w:numId w:val="29"/>
        </w:numPr>
        <w:rPr>
          <w:b/>
          <w:bCs/>
        </w:rPr>
      </w:pPr>
      <w:r w:rsidRPr="00E912F6">
        <w:t>Write the CNF clauses.</w:t>
      </w:r>
    </w:p>
    <w:p w14:paraId="7C852A77" w14:textId="77777777" w:rsidR="00E912F6" w:rsidRPr="00E912F6" w:rsidRDefault="00E912F6" w:rsidP="00E912F6">
      <w:pPr>
        <w:numPr>
          <w:ilvl w:val="0"/>
          <w:numId w:val="29"/>
        </w:numPr>
        <w:rPr>
          <w:b/>
          <w:bCs/>
        </w:rPr>
      </w:pPr>
      <w:r w:rsidRPr="00E912F6">
        <w:t>Negate the goal.</w:t>
      </w:r>
    </w:p>
    <w:p w14:paraId="1BBB1A5C" w14:textId="77777777" w:rsidR="00E912F6" w:rsidRPr="00E912F6" w:rsidRDefault="00E912F6" w:rsidP="00E912F6">
      <w:pPr>
        <w:numPr>
          <w:ilvl w:val="0"/>
          <w:numId w:val="29"/>
        </w:numPr>
        <w:rPr>
          <w:b/>
          <w:bCs/>
        </w:rPr>
      </w:pPr>
      <w:r w:rsidRPr="00E912F6">
        <w:t>Apply the Resolution Algorithm step by step.</w:t>
      </w:r>
    </w:p>
    <w:p w14:paraId="73EEEA19" w14:textId="77777777" w:rsidR="00E912F6" w:rsidRPr="00E912F6" w:rsidRDefault="00E912F6" w:rsidP="00E912F6">
      <w:pPr>
        <w:numPr>
          <w:ilvl w:val="0"/>
          <w:numId w:val="29"/>
        </w:numPr>
        <w:rPr>
          <w:b/>
          <w:bCs/>
        </w:rPr>
      </w:pPr>
      <w:r w:rsidRPr="00E912F6">
        <w:t>Draw the resolution tree and conclude.</w:t>
      </w:r>
    </w:p>
    <w:p w14:paraId="2F97C781" w14:textId="77777777" w:rsidR="00E912F6" w:rsidRPr="00E912F6" w:rsidRDefault="00E912F6" w:rsidP="00E912F6"/>
    <w:p w14:paraId="6CCD749B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Question 5 – Access Control System</w:t>
      </w:r>
    </w:p>
    <w:p w14:paraId="20FF48DC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Knowledge Base</w:t>
      </w:r>
    </w:p>
    <w:p w14:paraId="7C9ADEC9" w14:textId="77777777" w:rsidR="00E912F6" w:rsidRPr="00E912F6" w:rsidRDefault="00E912F6" w:rsidP="00E912F6">
      <w:pPr>
        <w:numPr>
          <w:ilvl w:val="0"/>
          <w:numId w:val="30"/>
        </w:numPr>
        <w:rPr>
          <w:b/>
          <w:bCs/>
        </w:rPr>
      </w:pPr>
      <w:r w:rsidRPr="00E912F6">
        <w:t>If a user enters the correct password, then the user is authenticated.</w:t>
      </w:r>
    </w:p>
    <w:p w14:paraId="5C61AE11" w14:textId="77777777" w:rsidR="00E912F6" w:rsidRPr="00E912F6" w:rsidRDefault="00E912F6" w:rsidP="00E912F6">
      <w:pPr>
        <w:numPr>
          <w:ilvl w:val="0"/>
          <w:numId w:val="30"/>
        </w:numPr>
        <w:rPr>
          <w:b/>
          <w:bCs/>
        </w:rPr>
      </w:pPr>
      <w:r w:rsidRPr="00E912F6">
        <w:t>If a user is authenticated, then the user is granted access.</w:t>
      </w:r>
    </w:p>
    <w:p w14:paraId="2A5FB57E" w14:textId="77777777" w:rsidR="00E912F6" w:rsidRPr="00E912F6" w:rsidRDefault="00E912F6" w:rsidP="00E912F6">
      <w:pPr>
        <w:numPr>
          <w:ilvl w:val="0"/>
          <w:numId w:val="30"/>
        </w:numPr>
        <w:rPr>
          <w:b/>
          <w:bCs/>
        </w:rPr>
      </w:pPr>
      <w:r w:rsidRPr="00E912F6">
        <w:t>The user entered the correct password.</w:t>
      </w:r>
    </w:p>
    <w:p w14:paraId="34C26B28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Goal</w:t>
      </w:r>
    </w:p>
    <w:p w14:paraId="2195A2D8" w14:textId="77777777" w:rsidR="00E912F6" w:rsidRPr="00E912F6" w:rsidRDefault="00E912F6" w:rsidP="00E912F6">
      <w:r w:rsidRPr="00E912F6">
        <w:t xml:space="preserve">Prove that </w:t>
      </w:r>
      <w:r w:rsidRPr="00E912F6">
        <w:rPr>
          <w:b/>
          <w:bCs/>
        </w:rPr>
        <w:t>the user is granted access</w:t>
      </w:r>
      <w:r w:rsidRPr="00E912F6">
        <w:t xml:space="preserve"> using the Resolution Algorithm.</w:t>
      </w:r>
    </w:p>
    <w:p w14:paraId="0494EC9F" w14:textId="77777777" w:rsidR="00E912F6" w:rsidRPr="00E912F6" w:rsidRDefault="00E912F6" w:rsidP="00E912F6">
      <w:pPr>
        <w:rPr>
          <w:b/>
          <w:bCs/>
        </w:rPr>
      </w:pPr>
      <w:r w:rsidRPr="00E912F6">
        <w:rPr>
          <w:b/>
          <w:bCs/>
        </w:rPr>
        <w:t>Tasks</w:t>
      </w:r>
    </w:p>
    <w:p w14:paraId="6046536C" w14:textId="77777777" w:rsidR="00E912F6" w:rsidRPr="00E912F6" w:rsidRDefault="00E912F6" w:rsidP="00E912F6">
      <w:pPr>
        <w:numPr>
          <w:ilvl w:val="0"/>
          <w:numId w:val="31"/>
        </w:numPr>
        <w:rPr>
          <w:b/>
          <w:bCs/>
        </w:rPr>
      </w:pPr>
      <w:r w:rsidRPr="00E912F6">
        <w:t>Represent the knowledge base in propositional logic.</w:t>
      </w:r>
    </w:p>
    <w:p w14:paraId="04FB30E7" w14:textId="77777777" w:rsidR="00E912F6" w:rsidRPr="00E912F6" w:rsidRDefault="00E912F6" w:rsidP="00E912F6">
      <w:pPr>
        <w:numPr>
          <w:ilvl w:val="0"/>
          <w:numId w:val="31"/>
        </w:numPr>
        <w:rPr>
          <w:b/>
          <w:bCs/>
        </w:rPr>
      </w:pPr>
      <w:r w:rsidRPr="00E912F6">
        <w:t>Convert all implications into CNF.</w:t>
      </w:r>
    </w:p>
    <w:p w14:paraId="338FB927" w14:textId="77777777" w:rsidR="00E912F6" w:rsidRPr="00E912F6" w:rsidRDefault="00E912F6" w:rsidP="00E912F6">
      <w:pPr>
        <w:numPr>
          <w:ilvl w:val="0"/>
          <w:numId w:val="31"/>
        </w:numPr>
        <w:rPr>
          <w:b/>
          <w:bCs/>
        </w:rPr>
      </w:pPr>
      <w:r w:rsidRPr="00E912F6">
        <w:t>Negate the goal.</w:t>
      </w:r>
    </w:p>
    <w:p w14:paraId="2BBEDF97" w14:textId="77777777" w:rsidR="00E912F6" w:rsidRPr="00E912F6" w:rsidRDefault="00E912F6" w:rsidP="00E912F6">
      <w:pPr>
        <w:numPr>
          <w:ilvl w:val="0"/>
          <w:numId w:val="31"/>
        </w:numPr>
        <w:rPr>
          <w:b/>
          <w:bCs/>
        </w:rPr>
      </w:pPr>
      <w:r w:rsidRPr="00E912F6">
        <w:lastRenderedPageBreak/>
        <w:t>Apply the Resolution Algorithm to derive the Empty Clause (□).</w:t>
      </w:r>
    </w:p>
    <w:p w14:paraId="54947633" w14:textId="77777777" w:rsidR="00E912F6" w:rsidRPr="00E912F6" w:rsidRDefault="00E912F6" w:rsidP="00E912F6">
      <w:pPr>
        <w:numPr>
          <w:ilvl w:val="0"/>
          <w:numId w:val="31"/>
        </w:numPr>
        <w:rPr>
          <w:b/>
          <w:bCs/>
        </w:rPr>
      </w:pPr>
      <w:r w:rsidRPr="00E912F6">
        <w:t>Explain each resolution step and write the final conclusion.</w:t>
      </w:r>
    </w:p>
    <w:p w14:paraId="5E877444" w14:textId="77777777" w:rsidR="00E912F6" w:rsidRPr="00E912F6" w:rsidRDefault="00E912F6" w:rsidP="00E912F6">
      <w:pPr>
        <w:ind w:left="720"/>
      </w:pPr>
    </w:p>
    <w:p w14:paraId="781FBBCD" w14:textId="77777777" w:rsidR="00DE6F9C" w:rsidRPr="00DE6F9C" w:rsidRDefault="00DE6F9C" w:rsidP="00DE6F9C"/>
    <w:p w14:paraId="74749923" w14:textId="77777777" w:rsidR="00DE6F9C" w:rsidRPr="00DE6F9C" w:rsidRDefault="00DE6F9C" w:rsidP="00DE6F9C">
      <w:r w:rsidRPr="00DE6F9C">
        <w:rPr>
          <w:b/>
          <w:bCs/>
        </w:rPr>
        <w:t>RUBRICS FOR CALCULATION</w:t>
      </w:r>
    </w:p>
    <w:p w14:paraId="3823C2AF" w14:textId="77777777" w:rsidR="00DE6F9C" w:rsidRPr="00DE6F9C" w:rsidRDefault="00DE6F9C" w:rsidP="00DE6F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203"/>
        <w:gridCol w:w="1730"/>
        <w:gridCol w:w="1481"/>
        <w:gridCol w:w="1582"/>
        <w:gridCol w:w="1482"/>
      </w:tblGrid>
      <w:tr w:rsidR="00DE6F9C" w:rsidRPr="00DE6F9C" w14:paraId="7D7F2C66" w14:textId="77777777">
        <w:trPr>
          <w:trHeight w:val="885"/>
        </w:trPr>
        <w:tc>
          <w:tcPr>
            <w:tcW w:w="0" w:type="auto"/>
            <w:gridSpan w:val="6"/>
            <w:tcBorders>
              <w:bottom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F08DDD" w14:textId="77777777" w:rsidR="00DE6F9C" w:rsidRPr="00DE6F9C" w:rsidRDefault="00DE6F9C" w:rsidP="00DE6F9C">
            <w:r w:rsidRPr="00DE6F9C">
              <w:rPr>
                <w:b/>
                <w:bCs/>
              </w:rPr>
              <w:t>Numerical Problems</w:t>
            </w:r>
          </w:p>
        </w:tc>
      </w:tr>
      <w:tr w:rsidR="00DE6F9C" w:rsidRPr="00DE6F9C" w14:paraId="6512C9C8" w14:textId="77777777">
        <w:trPr>
          <w:trHeight w:val="8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D75273" w14:textId="77777777" w:rsidR="00DE6F9C" w:rsidRPr="00DE6F9C" w:rsidRDefault="00DE6F9C" w:rsidP="00DE6F9C">
            <w:r w:rsidRPr="00DE6F9C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2AFF6" w14:textId="77777777" w:rsidR="00DE6F9C" w:rsidRPr="00DE6F9C" w:rsidRDefault="00DE6F9C" w:rsidP="00DE6F9C">
            <w:r w:rsidRPr="00DE6F9C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A55452" w14:textId="77777777" w:rsidR="00DE6F9C" w:rsidRPr="00DE6F9C" w:rsidRDefault="00DE6F9C" w:rsidP="00DE6F9C">
            <w:r w:rsidRPr="00DE6F9C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A0B378" w14:textId="77777777" w:rsidR="00DE6F9C" w:rsidRPr="00DE6F9C" w:rsidRDefault="00DE6F9C" w:rsidP="00DE6F9C">
            <w:r w:rsidRPr="00DE6F9C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11C8BA" w14:textId="77777777" w:rsidR="00DE6F9C" w:rsidRPr="00DE6F9C" w:rsidRDefault="00DE6F9C" w:rsidP="00DE6F9C">
            <w:r w:rsidRPr="00DE6F9C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E6203" w14:textId="77777777" w:rsidR="00DE6F9C" w:rsidRPr="00DE6F9C" w:rsidRDefault="00DE6F9C" w:rsidP="00DE6F9C">
            <w:r w:rsidRPr="00DE6F9C">
              <w:rPr>
                <w:b/>
                <w:bCs/>
              </w:rPr>
              <w:t>Level 1 (Beginning)</w:t>
            </w:r>
          </w:p>
        </w:tc>
      </w:tr>
      <w:tr w:rsidR="00DE6F9C" w:rsidRPr="00DE6F9C" w14:paraId="7FEECDD7" w14:textId="77777777">
        <w:trPr>
          <w:trHeight w:val="1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D3DC71" w14:textId="77777777" w:rsidR="00DE6F9C" w:rsidRPr="00DE6F9C" w:rsidRDefault="00DE6F9C" w:rsidP="00DE6F9C">
            <w:r w:rsidRPr="00DE6F9C"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CAC47" w14:textId="77777777" w:rsidR="00DE6F9C" w:rsidRPr="00DE6F9C" w:rsidRDefault="00DE6F9C" w:rsidP="00DE6F9C">
            <w:r w:rsidRPr="00DE6F9C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29CF60" w14:textId="77777777" w:rsidR="00DE6F9C" w:rsidRPr="00DE6F9C" w:rsidRDefault="00DE6F9C" w:rsidP="00DE6F9C">
            <w:r w:rsidRPr="00DE6F9C"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55676" w14:textId="77777777" w:rsidR="00DE6F9C" w:rsidRPr="00DE6F9C" w:rsidRDefault="00DE6F9C" w:rsidP="00DE6F9C">
            <w:r w:rsidRPr="00DE6F9C"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2DCBC" w14:textId="77777777" w:rsidR="00DE6F9C" w:rsidRPr="00DE6F9C" w:rsidRDefault="00DE6F9C" w:rsidP="00DE6F9C">
            <w:r w:rsidRPr="00DE6F9C">
              <w:t>Partial understanding; misses key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6AF968" w14:textId="77777777" w:rsidR="00DE6F9C" w:rsidRPr="00DE6F9C" w:rsidRDefault="00DE6F9C" w:rsidP="00DE6F9C">
            <w:r w:rsidRPr="00DE6F9C">
              <w:t>Misinterprets or unable to understand problem</w:t>
            </w:r>
          </w:p>
        </w:tc>
      </w:tr>
      <w:tr w:rsidR="00DE6F9C" w:rsidRPr="00DE6F9C" w14:paraId="30C6302F" w14:textId="77777777">
        <w:trPr>
          <w:trHeight w:val="14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5BA0C1" w14:textId="77777777" w:rsidR="00DE6F9C" w:rsidRPr="00DE6F9C" w:rsidRDefault="00DE6F9C" w:rsidP="00DE6F9C">
            <w:r w:rsidRPr="00DE6F9C">
              <w:t>Method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32BD7D" w14:textId="77777777" w:rsidR="00DE6F9C" w:rsidRPr="00DE6F9C" w:rsidRDefault="00DE6F9C" w:rsidP="00DE6F9C">
            <w:r w:rsidRPr="00DE6F9C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9C5925" w14:textId="77777777" w:rsidR="00DE6F9C" w:rsidRPr="00DE6F9C" w:rsidRDefault="00DE6F9C" w:rsidP="00DE6F9C">
            <w:r w:rsidRPr="00DE6F9C">
              <w:t>Selects most appropriate method/formula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14E07E" w14:textId="77777777" w:rsidR="00DE6F9C" w:rsidRPr="00DE6F9C" w:rsidRDefault="00DE6F9C" w:rsidP="00DE6F9C">
            <w:r w:rsidRPr="00DE6F9C">
              <w:t>Selects correct method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F52BF3" w14:textId="77777777" w:rsidR="00DE6F9C" w:rsidRPr="00DE6F9C" w:rsidRDefault="00DE6F9C" w:rsidP="00DE6F9C">
            <w:r w:rsidRPr="00DE6F9C">
              <w:t>Inappropriate or partially correct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A3CB98" w14:textId="77777777" w:rsidR="00DE6F9C" w:rsidRPr="00DE6F9C" w:rsidRDefault="00DE6F9C" w:rsidP="00DE6F9C">
            <w:r w:rsidRPr="00DE6F9C">
              <w:t>Unable to select method</w:t>
            </w:r>
          </w:p>
        </w:tc>
      </w:tr>
      <w:tr w:rsidR="00DE6F9C" w:rsidRPr="00DE6F9C" w14:paraId="3E1C7D31" w14:textId="77777777">
        <w:trPr>
          <w:trHeight w:val="14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33AC4" w14:textId="77777777" w:rsidR="00DE6F9C" w:rsidRPr="00DE6F9C" w:rsidRDefault="00DE6F9C" w:rsidP="00DE6F9C">
            <w:r w:rsidRPr="00DE6F9C">
              <w:t>Solution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6233D0" w14:textId="77777777" w:rsidR="00DE6F9C" w:rsidRPr="00DE6F9C" w:rsidRDefault="00DE6F9C" w:rsidP="00DE6F9C">
            <w:r w:rsidRPr="00DE6F9C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6A9EC3" w14:textId="77777777" w:rsidR="00DE6F9C" w:rsidRPr="00DE6F9C" w:rsidRDefault="00DE6F9C" w:rsidP="00DE6F9C">
            <w:r w:rsidRPr="00DE6F9C">
              <w:t>Logical, systematic steps with correct approach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595D68" w14:textId="77777777" w:rsidR="00DE6F9C" w:rsidRPr="00DE6F9C" w:rsidRDefault="00DE6F9C" w:rsidP="00DE6F9C">
            <w:r w:rsidRPr="00DE6F9C">
              <w:t>Mostly correct steps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612BF6" w14:textId="77777777" w:rsidR="00DE6F9C" w:rsidRPr="00DE6F9C" w:rsidRDefault="00DE6F9C" w:rsidP="00DE6F9C">
            <w:r w:rsidRPr="00DE6F9C">
              <w:t>Disorganized steps; multiple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E0334B" w14:textId="77777777" w:rsidR="00DE6F9C" w:rsidRPr="00DE6F9C" w:rsidRDefault="00DE6F9C" w:rsidP="00DE6F9C">
            <w:r w:rsidRPr="00DE6F9C">
              <w:t>No clear process</w:t>
            </w:r>
          </w:p>
        </w:tc>
      </w:tr>
      <w:tr w:rsidR="00DE6F9C" w:rsidRPr="00DE6F9C" w14:paraId="3F6A541F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FB9C70" w14:textId="77777777" w:rsidR="00DE6F9C" w:rsidRPr="00DE6F9C" w:rsidRDefault="00DE6F9C" w:rsidP="00DE6F9C">
            <w:r w:rsidRPr="00DE6F9C">
              <w:t>Accuracy of Calculation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AD5426" w14:textId="77777777" w:rsidR="00DE6F9C" w:rsidRPr="00DE6F9C" w:rsidRDefault="00DE6F9C" w:rsidP="00DE6F9C">
            <w:r w:rsidRPr="00DE6F9C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81F905" w14:textId="77777777" w:rsidR="00DE6F9C" w:rsidRPr="00DE6F9C" w:rsidRDefault="00DE6F9C" w:rsidP="00DE6F9C">
            <w:r w:rsidRPr="00DE6F9C">
              <w:t>All calculations accurate; 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3AE5AB" w14:textId="77777777" w:rsidR="00DE6F9C" w:rsidRPr="00DE6F9C" w:rsidRDefault="00DE6F9C" w:rsidP="00DE6F9C">
            <w:r w:rsidRPr="00DE6F9C">
              <w:t>Minor calculation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89C6F2" w14:textId="77777777" w:rsidR="00DE6F9C" w:rsidRPr="00DE6F9C" w:rsidRDefault="00DE6F9C" w:rsidP="00DE6F9C">
            <w:r w:rsidRPr="00DE6F9C">
              <w:t>Frequent errors; incorrect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A210C7" w14:textId="77777777" w:rsidR="00DE6F9C" w:rsidRPr="00DE6F9C" w:rsidRDefault="00DE6F9C" w:rsidP="00DE6F9C">
            <w:r w:rsidRPr="00DE6F9C">
              <w:t>No valid calculations</w:t>
            </w:r>
          </w:p>
        </w:tc>
      </w:tr>
      <w:tr w:rsidR="00DE6F9C" w:rsidRPr="00DE6F9C" w14:paraId="64354CD4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29FB15" w14:textId="77777777" w:rsidR="00DE6F9C" w:rsidRPr="00DE6F9C" w:rsidRDefault="00DE6F9C" w:rsidP="00DE6F9C">
            <w:r w:rsidRPr="00DE6F9C">
              <w:t>Interpretation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923BF4" w14:textId="77777777" w:rsidR="00DE6F9C" w:rsidRPr="00DE6F9C" w:rsidRDefault="00DE6F9C" w:rsidP="00DE6F9C">
            <w:r w:rsidRPr="00DE6F9C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12EC10" w14:textId="77777777" w:rsidR="00DE6F9C" w:rsidRPr="00DE6F9C" w:rsidRDefault="00DE6F9C" w:rsidP="00DE6F9C">
            <w:r w:rsidRPr="00DE6F9C">
              <w:t>Clearly interprets results with units and engineering relevance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F6F55C" w14:textId="77777777" w:rsidR="00DE6F9C" w:rsidRPr="00DE6F9C" w:rsidRDefault="00DE6F9C" w:rsidP="00DE6F9C">
            <w:r w:rsidRPr="00DE6F9C">
              <w:t>Basic interpretation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2F9234" w14:textId="77777777" w:rsidR="00DE6F9C" w:rsidRPr="00DE6F9C" w:rsidRDefault="00DE6F9C" w:rsidP="00DE6F9C">
            <w:r w:rsidRPr="00DE6F9C">
              <w:t>Limited or unclear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8AF2E" w14:textId="77777777" w:rsidR="00DE6F9C" w:rsidRPr="00DE6F9C" w:rsidRDefault="00DE6F9C" w:rsidP="00DE6F9C">
            <w:r w:rsidRPr="00DE6F9C">
              <w:t>No interpretation</w:t>
            </w:r>
          </w:p>
        </w:tc>
      </w:tr>
    </w:tbl>
    <w:p w14:paraId="471C22F1" w14:textId="77777777" w:rsidR="00DE6F9C" w:rsidRDefault="00DE6F9C" w:rsidP="00D81430">
      <w:pPr>
        <w:rPr>
          <w:lang w:val="en-US"/>
        </w:rPr>
      </w:pPr>
    </w:p>
    <w:p w14:paraId="3A4A0948" w14:textId="77777777" w:rsidR="00DE6F9C" w:rsidRDefault="00DE6F9C" w:rsidP="00D81430">
      <w:pPr>
        <w:rPr>
          <w:lang w:val="en-US"/>
        </w:rPr>
      </w:pPr>
    </w:p>
    <w:p w14:paraId="0BFC4D46" w14:textId="1D755BA8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lastRenderedPageBreak/>
        <w:t>Question 1 – Rain and Wet Ground</w:t>
      </w:r>
    </w:p>
    <w:p w14:paraId="692D36DE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Knowledge Base</w:t>
      </w:r>
    </w:p>
    <w:p w14:paraId="069EC495" w14:textId="77777777" w:rsidR="00D81430" w:rsidRPr="00DE6F9C" w:rsidRDefault="00D81430" w:rsidP="00D81430">
      <w:pPr>
        <w:numPr>
          <w:ilvl w:val="0"/>
          <w:numId w:val="1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If it rains, then the ground becomes wet. </w:t>
      </w:r>
    </w:p>
    <w:p w14:paraId="13E84B1E" w14:textId="77777777" w:rsidR="00D81430" w:rsidRPr="00DE6F9C" w:rsidRDefault="00D81430" w:rsidP="00D81430">
      <w:pPr>
        <w:numPr>
          <w:ilvl w:val="0"/>
          <w:numId w:val="1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It is raining. </w:t>
      </w:r>
    </w:p>
    <w:p w14:paraId="51968036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Goal</w:t>
      </w:r>
    </w:p>
    <w:p w14:paraId="15C167F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Prove that the ground is wet.</w:t>
      </w:r>
    </w:p>
    <w:p w14:paraId="37BD579A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6D46C8B5">
          <v:rect id="_x0000_i1025" style="width:0;height:1.5pt" o:hralign="center" o:hrstd="t" o:hr="t" fillcolor="#a0a0a0" stroked="f"/>
        </w:pict>
      </w:r>
    </w:p>
    <w:p w14:paraId="75D67A9F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1: Represent in Propositional Logic</w:t>
      </w:r>
    </w:p>
    <w:p w14:paraId="402B112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Let</w:t>
      </w:r>
    </w:p>
    <w:p w14:paraId="4F3D2A6E" w14:textId="77777777" w:rsidR="00D81430" w:rsidRPr="00DE6F9C" w:rsidRDefault="00D81430" w:rsidP="00D81430">
      <w:pPr>
        <w:numPr>
          <w:ilvl w:val="0"/>
          <w:numId w:val="2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R</w:t>
      </w:r>
      <w:r w:rsidRPr="00DE6F9C">
        <w:rPr>
          <w:sz w:val="32"/>
          <w:szCs w:val="32"/>
        </w:rPr>
        <w:t xml:space="preserve"> = It is raining. </w:t>
      </w:r>
    </w:p>
    <w:p w14:paraId="78919912" w14:textId="77777777" w:rsidR="00D81430" w:rsidRPr="00DE6F9C" w:rsidRDefault="00D81430" w:rsidP="00D81430">
      <w:pPr>
        <w:numPr>
          <w:ilvl w:val="0"/>
          <w:numId w:val="2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W</w:t>
      </w:r>
      <w:r w:rsidRPr="00DE6F9C">
        <w:rPr>
          <w:sz w:val="32"/>
          <w:szCs w:val="32"/>
        </w:rPr>
        <w:t xml:space="preserve"> = Ground is wet. </w:t>
      </w:r>
    </w:p>
    <w:p w14:paraId="04AA42F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Knowledge Base</w:t>
      </w:r>
    </w:p>
    <w:p w14:paraId="12D71E0D" w14:textId="77777777" w:rsidR="00D81430" w:rsidRPr="00DE6F9C" w:rsidRDefault="00D81430" w:rsidP="00D81430">
      <w:pPr>
        <w:numPr>
          <w:ilvl w:val="0"/>
          <w:numId w:val="3"/>
        </w:numPr>
        <w:rPr>
          <w:sz w:val="32"/>
          <w:szCs w:val="32"/>
        </w:rPr>
      </w:pPr>
    </w:p>
    <w:p w14:paraId="61A88DEC" w14:textId="77777777" w:rsidR="00D81430" w:rsidRPr="00DE6F9C" w:rsidRDefault="00D81430" w:rsidP="00D81430">
      <w:pPr>
        <w:numPr>
          <w:ilvl w:val="0"/>
          <w:numId w:val="3"/>
        </w:numPr>
        <w:rPr>
          <w:sz w:val="32"/>
          <w:szCs w:val="32"/>
        </w:rPr>
      </w:pPr>
    </w:p>
    <w:p w14:paraId="1A596F3A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740CCB66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4F8EB2C0">
          <v:rect id="_x0000_i1026" style="width:0;height:1.5pt" o:hralign="center" o:hrstd="t" o:hr="t" fillcolor="#a0a0a0" stroked="f"/>
        </w:pict>
      </w:r>
    </w:p>
    <w:p w14:paraId="29E40543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2: Convert into CNF</w:t>
      </w:r>
    </w:p>
    <w:p w14:paraId="2BAAA2E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Remove implication.</w:t>
      </w:r>
    </w:p>
    <w:p w14:paraId="4C3816F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CNF Clauses</w:t>
      </w:r>
    </w:p>
    <w:p w14:paraId="1ED4D6AC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663C440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310A7538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306C5847">
          <v:rect id="_x0000_i1027" style="width:0;height:1.5pt" o:hralign="center" o:hrstd="t" o:hr="t" fillcolor="#a0a0a0" stroked="f"/>
        </w:pict>
      </w:r>
    </w:p>
    <w:p w14:paraId="793FB36A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3: Negate the Goal</w:t>
      </w:r>
    </w:p>
    <w:p w14:paraId="1BD2F40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Goal = </w:t>
      </w:r>
    </w:p>
    <w:p w14:paraId="06E96B0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lastRenderedPageBreak/>
        <w:t>Negated Goal</w:t>
      </w:r>
    </w:p>
    <w:p w14:paraId="43BB5F8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064DA208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47835E2E">
          <v:rect id="_x0000_i1028" style="width:0;height:1.5pt" o:hralign="center" o:hrstd="t" o:hr="t" fillcolor="#a0a0a0" stroked="f"/>
        </w:pict>
      </w:r>
    </w:p>
    <w:p w14:paraId="6B4DBF68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4: Resolution</w:t>
      </w:r>
    </w:p>
    <w:p w14:paraId="20B4E2F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5673935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2AE75AC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089146C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4855F22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2437872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Now resolve</w:t>
      </w:r>
    </w:p>
    <w:p w14:paraId="0149AE5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02B286D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15EBBF4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1015A54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(Empty Clause)</w:t>
      </w:r>
    </w:p>
    <w:p w14:paraId="29715803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15C0E201">
          <v:rect id="_x0000_i1029" style="width:0;height:1.5pt" o:hralign="center" o:hrstd="t" o:hr="t" fillcolor="#a0a0a0" stroked="f"/>
        </w:pict>
      </w:r>
    </w:p>
    <w:p w14:paraId="7C4A3F6B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Conclusion</w:t>
      </w:r>
    </w:p>
    <w:p w14:paraId="476FE9A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Since the Empty Clause (□) is obtained, the goal </w:t>
      </w:r>
      <w:r w:rsidRPr="00DE6F9C">
        <w:rPr>
          <w:b/>
          <w:bCs/>
          <w:sz w:val="32"/>
          <w:szCs w:val="32"/>
        </w:rPr>
        <w:t>"Ground is Wet"</w:t>
      </w:r>
      <w:r w:rsidRPr="00DE6F9C">
        <w:rPr>
          <w:sz w:val="32"/>
          <w:szCs w:val="32"/>
        </w:rPr>
        <w:t xml:space="preserve"> is proved.</w:t>
      </w:r>
    </w:p>
    <w:p w14:paraId="2B62FAE4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3AB0B4B">
          <v:rect id="_x0000_i1030" style="width:0;height:1.5pt" o:hralign="center" o:hrstd="t" o:hr="t" fillcolor="#a0a0a0" stroked="f"/>
        </w:pict>
      </w:r>
    </w:p>
    <w:p w14:paraId="0F3FCD28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Question 2 – Student Assignment Submission</w:t>
      </w:r>
    </w:p>
    <w:p w14:paraId="1DAE2038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Knowledge Base</w:t>
      </w:r>
    </w:p>
    <w:p w14:paraId="3C16D006" w14:textId="77777777" w:rsidR="00D81430" w:rsidRPr="00DE6F9C" w:rsidRDefault="00D81430" w:rsidP="00D81430">
      <w:pPr>
        <w:numPr>
          <w:ilvl w:val="0"/>
          <w:numId w:val="4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If a student submits the assignment, then the student receives internal marks. </w:t>
      </w:r>
    </w:p>
    <w:p w14:paraId="52373B30" w14:textId="77777777" w:rsidR="00D81430" w:rsidRPr="00DE6F9C" w:rsidRDefault="00D81430" w:rsidP="00D81430">
      <w:pPr>
        <w:numPr>
          <w:ilvl w:val="0"/>
          <w:numId w:val="4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Rahul submitted the assignment. </w:t>
      </w:r>
    </w:p>
    <w:p w14:paraId="2BE6857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lastRenderedPageBreak/>
        <w:t>Goal</w:t>
      </w:r>
    </w:p>
    <w:p w14:paraId="459A143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Rahul receives internal marks.</w:t>
      </w:r>
    </w:p>
    <w:p w14:paraId="43059B54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73DD084C">
          <v:rect id="_x0000_i1031" style="width:0;height:1.5pt" o:hralign="center" o:hrstd="t" o:hr="t" fillcolor="#a0a0a0" stroked="f"/>
        </w:pict>
      </w:r>
    </w:p>
    <w:p w14:paraId="4924C533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1: Propositional Logic</w:t>
      </w:r>
    </w:p>
    <w:p w14:paraId="22AE0DA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Let</w:t>
      </w:r>
    </w:p>
    <w:p w14:paraId="0A4E3DCC" w14:textId="77777777" w:rsidR="00D81430" w:rsidRPr="00DE6F9C" w:rsidRDefault="00D81430" w:rsidP="00D81430">
      <w:pPr>
        <w:numPr>
          <w:ilvl w:val="0"/>
          <w:numId w:val="5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S</w:t>
      </w:r>
      <w:r w:rsidRPr="00DE6F9C">
        <w:rPr>
          <w:sz w:val="32"/>
          <w:szCs w:val="32"/>
        </w:rPr>
        <w:t xml:space="preserve"> = Rahul submitted assignment. </w:t>
      </w:r>
    </w:p>
    <w:p w14:paraId="76A58031" w14:textId="77777777" w:rsidR="00D81430" w:rsidRPr="00DE6F9C" w:rsidRDefault="00D81430" w:rsidP="00D81430">
      <w:pPr>
        <w:numPr>
          <w:ilvl w:val="0"/>
          <w:numId w:val="5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M</w:t>
      </w:r>
      <w:r w:rsidRPr="00DE6F9C">
        <w:rPr>
          <w:sz w:val="32"/>
          <w:szCs w:val="32"/>
        </w:rPr>
        <w:t xml:space="preserve"> = Rahul receives internal marks. </w:t>
      </w:r>
    </w:p>
    <w:p w14:paraId="4633C3C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Knowledge Base</w:t>
      </w:r>
    </w:p>
    <w:p w14:paraId="4AEA5307" w14:textId="77777777" w:rsidR="00D81430" w:rsidRPr="00DE6F9C" w:rsidRDefault="00D81430" w:rsidP="00D81430">
      <w:pPr>
        <w:numPr>
          <w:ilvl w:val="0"/>
          <w:numId w:val="6"/>
        </w:numPr>
        <w:rPr>
          <w:sz w:val="32"/>
          <w:szCs w:val="32"/>
        </w:rPr>
      </w:pPr>
    </w:p>
    <w:p w14:paraId="1A80140E" w14:textId="77777777" w:rsidR="00D81430" w:rsidRPr="00DE6F9C" w:rsidRDefault="00D81430" w:rsidP="00D81430">
      <w:pPr>
        <w:numPr>
          <w:ilvl w:val="0"/>
          <w:numId w:val="6"/>
        </w:numPr>
        <w:rPr>
          <w:sz w:val="32"/>
          <w:szCs w:val="32"/>
        </w:rPr>
      </w:pPr>
    </w:p>
    <w:p w14:paraId="3E8E0EC4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6AD93916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01943377">
          <v:rect id="_x0000_i1032" style="width:0;height:1.5pt" o:hralign="center" o:hrstd="t" o:hr="t" fillcolor="#a0a0a0" stroked="f"/>
        </w:pict>
      </w:r>
    </w:p>
    <w:p w14:paraId="2A6FF090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2: CNF</w:t>
      </w:r>
    </w:p>
    <w:p w14:paraId="236C89A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Clauses</w:t>
      </w:r>
    </w:p>
    <w:p w14:paraId="15E8734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119B2E7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0951F2CF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D87066B">
          <v:rect id="_x0000_i1033" style="width:0;height:1.5pt" o:hralign="center" o:hrstd="t" o:hr="t" fillcolor="#a0a0a0" stroked="f"/>
        </w:pict>
      </w:r>
    </w:p>
    <w:p w14:paraId="27DC9A6F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3: Negated Goal</w:t>
      </w:r>
    </w:p>
    <w:p w14:paraId="551D66BF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63FB7FB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Negated Goal</w:t>
      </w:r>
    </w:p>
    <w:p w14:paraId="42601AAD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7BEC2E58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300DF477">
          <v:rect id="_x0000_i1034" style="width:0;height:1.5pt" o:hralign="center" o:hrstd="t" o:hr="t" fillcolor="#a0a0a0" stroked="f"/>
        </w:pict>
      </w:r>
    </w:p>
    <w:p w14:paraId="2EBADB75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4: Resolution</w:t>
      </w:r>
    </w:p>
    <w:p w14:paraId="5181EA2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00009B0F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lastRenderedPageBreak/>
        <w:t xml:space="preserve">C1: </w:t>
      </w:r>
    </w:p>
    <w:p w14:paraId="32494D7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412D9ED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0E3409E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7D6CD4A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532726E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200BEE6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04C54BF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1FFF3FAF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268440C">
          <v:rect id="_x0000_i1035" style="width:0;height:1.5pt" o:hralign="center" o:hrstd="t" o:hr="t" fillcolor="#a0a0a0" stroked="f"/>
        </w:pict>
      </w:r>
    </w:p>
    <w:p w14:paraId="1E3ADBF7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Conclusion</w:t>
      </w:r>
    </w:p>
    <w:p w14:paraId="53155FD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The Empty Clause is obtained.</w:t>
      </w:r>
    </w:p>
    <w:p w14:paraId="760A44B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Therefore,</w:t>
      </w:r>
    </w:p>
    <w:p w14:paraId="02FA4419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Rahul receives internal marks is proved.</w:t>
      </w:r>
    </w:p>
    <w:p w14:paraId="5613280E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15075525">
          <v:rect id="_x0000_i1036" style="width:0;height:1.5pt" o:hralign="center" o:hrstd="t" o:hr="t" fillcolor="#a0a0a0" stroked="f"/>
        </w:pict>
      </w:r>
    </w:p>
    <w:p w14:paraId="37F48B0A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Question 3 – Library Membership</w:t>
      </w:r>
    </w:p>
    <w:p w14:paraId="3B86C2F8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Knowledge Base</w:t>
      </w:r>
    </w:p>
    <w:p w14:paraId="3BF270BF" w14:textId="77777777" w:rsidR="00D81430" w:rsidRPr="00DE6F9C" w:rsidRDefault="00D81430" w:rsidP="00D81430">
      <w:pPr>
        <w:numPr>
          <w:ilvl w:val="0"/>
          <w:numId w:val="7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If a person is a library member, then the person can borrow books. </w:t>
      </w:r>
    </w:p>
    <w:p w14:paraId="5EDC2241" w14:textId="77777777" w:rsidR="00D81430" w:rsidRPr="00DE6F9C" w:rsidRDefault="00D81430" w:rsidP="00D81430">
      <w:pPr>
        <w:numPr>
          <w:ilvl w:val="0"/>
          <w:numId w:val="7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Priya is a library member. </w:t>
      </w:r>
    </w:p>
    <w:p w14:paraId="3E1B13C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2FD2459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Priya can borrow books.</w:t>
      </w:r>
    </w:p>
    <w:p w14:paraId="30C436E0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555A20ED">
          <v:rect id="_x0000_i1037" style="width:0;height:1.5pt" o:hralign="center" o:hrstd="t" o:hr="t" fillcolor="#a0a0a0" stroked="f"/>
        </w:pict>
      </w:r>
    </w:p>
    <w:p w14:paraId="727A0FBB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1: Propositional Logic</w:t>
      </w:r>
    </w:p>
    <w:p w14:paraId="4FBA696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Let</w:t>
      </w:r>
    </w:p>
    <w:p w14:paraId="3D6A609F" w14:textId="77777777" w:rsidR="00D81430" w:rsidRPr="00DE6F9C" w:rsidRDefault="00D81430" w:rsidP="00D81430">
      <w:pPr>
        <w:numPr>
          <w:ilvl w:val="0"/>
          <w:numId w:val="8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lastRenderedPageBreak/>
        <w:t>L</w:t>
      </w:r>
      <w:r w:rsidRPr="00DE6F9C">
        <w:rPr>
          <w:sz w:val="32"/>
          <w:szCs w:val="32"/>
        </w:rPr>
        <w:t xml:space="preserve"> = Priya is a library member. </w:t>
      </w:r>
    </w:p>
    <w:p w14:paraId="35098330" w14:textId="77777777" w:rsidR="00D81430" w:rsidRPr="00DE6F9C" w:rsidRDefault="00D81430" w:rsidP="00D81430">
      <w:pPr>
        <w:numPr>
          <w:ilvl w:val="0"/>
          <w:numId w:val="8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B</w:t>
      </w:r>
      <w:r w:rsidRPr="00DE6F9C">
        <w:rPr>
          <w:sz w:val="32"/>
          <w:szCs w:val="32"/>
        </w:rPr>
        <w:t xml:space="preserve"> = Priya can borrow books. </w:t>
      </w:r>
    </w:p>
    <w:p w14:paraId="48FA909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Knowledge Base</w:t>
      </w:r>
    </w:p>
    <w:p w14:paraId="4F89EDFC" w14:textId="77777777" w:rsidR="00D81430" w:rsidRPr="00DE6F9C" w:rsidRDefault="00D81430" w:rsidP="00D81430">
      <w:pPr>
        <w:numPr>
          <w:ilvl w:val="0"/>
          <w:numId w:val="9"/>
        </w:numPr>
        <w:rPr>
          <w:sz w:val="32"/>
          <w:szCs w:val="32"/>
        </w:rPr>
      </w:pPr>
    </w:p>
    <w:p w14:paraId="797BC36C" w14:textId="77777777" w:rsidR="00D81430" w:rsidRPr="00DE6F9C" w:rsidRDefault="00D81430" w:rsidP="00D81430">
      <w:pPr>
        <w:numPr>
          <w:ilvl w:val="0"/>
          <w:numId w:val="9"/>
        </w:numPr>
        <w:rPr>
          <w:sz w:val="32"/>
          <w:szCs w:val="32"/>
        </w:rPr>
      </w:pPr>
    </w:p>
    <w:p w14:paraId="1C04EF2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0456D095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7DAE1A4B">
          <v:rect id="_x0000_i1038" style="width:0;height:1.5pt" o:hralign="center" o:hrstd="t" o:hr="t" fillcolor="#a0a0a0" stroked="f"/>
        </w:pict>
      </w:r>
    </w:p>
    <w:p w14:paraId="118CA6D1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2: CNF</w:t>
      </w:r>
    </w:p>
    <w:p w14:paraId="5BE86CBA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Clauses</w:t>
      </w:r>
    </w:p>
    <w:p w14:paraId="7E9FFC6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5AA1E2CA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0F86393A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1B33B0E0">
          <v:rect id="_x0000_i1039" style="width:0;height:1.5pt" o:hralign="center" o:hrstd="t" o:hr="t" fillcolor="#a0a0a0" stroked="f"/>
        </w:pict>
      </w:r>
    </w:p>
    <w:p w14:paraId="2B4E1161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3: Negate Goal</w:t>
      </w:r>
    </w:p>
    <w:p w14:paraId="6CFD8FA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567BE1B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Negated Goal</w:t>
      </w:r>
    </w:p>
    <w:p w14:paraId="698EF53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2C62CAC7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9153E25">
          <v:rect id="_x0000_i1040" style="width:0;height:1.5pt" o:hralign="center" o:hrstd="t" o:hr="t" fillcolor="#a0a0a0" stroked="f"/>
        </w:pict>
      </w:r>
    </w:p>
    <w:p w14:paraId="6509EECF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4: Resolution</w:t>
      </w:r>
    </w:p>
    <w:p w14:paraId="491B761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3D8DD94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05D51D8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5BD9DE3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502EC39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2D12490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31877A5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lastRenderedPageBreak/>
        <w:t xml:space="preserve">C2: </w:t>
      </w:r>
    </w:p>
    <w:p w14:paraId="356D205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367D8C8F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0986083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No further clauses can be generated because contradiction has been reached.</w:t>
      </w:r>
    </w:p>
    <w:p w14:paraId="75F5FDA5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EFDD0D5">
          <v:rect id="_x0000_i1041" style="width:0;height:1.5pt" o:hralign="center" o:hrstd="t" o:hr="t" fillcolor="#a0a0a0" stroked="f"/>
        </w:pict>
      </w:r>
    </w:p>
    <w:p w14:paraId="791090B5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Final Conclusion</w:t>
      </w:r>
    </w:p>
    <w:p w14:paraId="0B8C740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Since the Empty Clause (□) is obtained,</w:t>
      </w:r>
    </w:p>
    <w:p w14:paraId="264B14C5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Priya can borrow books is proved.</w:t>
      </w:r>
    </w:p>
    <w:p w14:paraId="29688B35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5A41487B">
          <v:rect id="_x0000_i1042" style="width:0;height:1.5pt" o:hralign="center" o:hrstd="t" o:hr="t" fillcolor="#a0a0a0" stroked="f"/>
        </w:pict>
      </w:r>
    </w:p>
    <w:p w14:paraId="2AB1283A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Question 4 – Placement Eligibility</w:t>
      </w:r>
    </w:p>
    <w:p w14:paraId="696106D8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Knowledge Base</w:t>
      </w:r>
    </w:p>
    <w:p w14:paraId="4A507B23" w14:textId="77777777" w:rsidR="00D81430" w:rsidRPr="00DE6F9C" w:rsidRDefault="00D81430" w:rsidP="00D81430">
      <w:pPr>
        <w:numPr>
          <w:ilvl w:val="0"/>
          <w:numId w:val="10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If a student clears the aptitude test, then the student is eligible for placement. </w:t>
      </w:r>
    </w:p>
    <w:p w14:paraId="0C90D26C" w14:textId="77777777" w:rsidR="00D81430" w:rsidRPr="00DE6F9C" w:rsidRDefault="00D81430" w:rsidP="00D81430">
      <w:pPr>
        <w:numPr>
          <w:ilvl w:val="0"/>
          <w:numId w:val="10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Arun cleared the aptitude test. </w:t>
      </w:r>
    </w:p>
    <w:p w14:paraId="2AE5318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35A90B8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Arun is eligible for placement.</w:t>
      </w:r>
    </w:p>
    <w:p w14:paraId="312B7EC7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15866D01">
          <v:rect id="_x0000_i1043" style="width:0;height:1.5pt" o:hralign="center" o:hrstd="t" o:hr="t" fillcolor="#a0a0a0" stroked="f"/>
        </w:pict>
      </w:r>
    </w:p>
    <w:p w14:paraId="6CAB5821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1: Propositional Logic</w:t>
      </w:r>
    </w:p>
    <w:p w14:paraId="0460E0E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Let</w:t>
      </w:r>
    </w:p>
    <w:p w14:paraId="13A0BB96" w14:textId="77777777" w:rsidR="00D81430" w:rsidRPr="00DE6F9C" w:rsidRDefault="00D81430" w:rsidP="00D81430">
      <w:pPr>
        <w:numPr>
          <w:ilvl w:val="0"/>
          <w:numId w:val="11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A</w:t>
      </w:r>
      <w:r w:rsidRPr="00DE6F9C">
        <w:rPr>
          <w:sz w:val="32"/>
          <w:szCs w:val="32"/>
        </w:rPr>
        <w:t xml:space="preserve"> = Arun cleared aptitude. </w:t>
      </w:r>
    </w:p>
    <w:p w14:paraId="18492FC7" w14:textId="77777777" w:rsidR="00D81430" w:rsidRPr="00DE6F9C" w:rsidRDefault="00D81430" w:rsidP="00D81430">
      <w:pPr>
        <w:numPr>
          <w:ilvl w:val="0"/>
          <w:numId w:val="11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P</w:t>
      </w:r>
      <w:r w:rsidRPr="00DE6F9C">
        <w:rPr>
          <w:sz w:val="32"/>
          <w:szCs w:val="32"/>
        </w:rPr>
        <w:t xml:space="preserve"> = Arun is eligible for placement. </w:t>
      </w:r>
    </w:p>
    <w:p w14:paraId="4ABAA74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Knowledge Base</w:t>
      </w:r>
    </w:p>
    <w:p w14:paraId="75B13625" w14:textId="77777777" w:rsidR="00D81430" w:rsidRPr="00DE6F9C" w:rsidRDefault="00D81430" w:rsidP="00D81430">
      <w:pPr>
        <w:numPr>
          <w:ilvl w:val="0"/>
          <w:numId w:val="12"/>
        </w:numPr>
        <w:rPr>
          <w:sz w:val="32"/>
          <w:szCs w:val="32"/>
        </w:rPr>
      </w:pPr>
    </w:p>
    <w:p w14:paraId="2A772F57" w14:textId="77777777" w:rsidR="00D81430" w:rsidRPr="00DE6F9C" w:rsidRDefault="00D81430" w:rsidP="00D81430">
      <w:pPr>
        <w:numPr>
          <w:ilvl w:val="0"/>
          <w:numId w:val="12"/>
        </w:numPr>
        <w:rPr>
          <w:sz w:val="32"/>
          <w:szCs w:val="32"/>
        </w:rPr>
      </w:pPr>
    </w:p>
    <w:p w14:paraId="395FE6DC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2F285FFD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61107C6E">
          <v:rect id="_x0000_i1044" style="width:0;height:1.5pt" o:hralign="center" o:hrstd="t" o:hr="t" fillcolor="#a0a0a0" stroked="f"/>
        </w:pict>
      </w:r>
    </w:p>
    <w:p w14:paraId="3AF72D20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2: CNF</w:t>
      </w:r>
    </w:p>
    <w:p w14:paraId="378AF1A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Clauses</w:t>
      </w:r>
    </w:p>
    <w:p w14:paraId="68656304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1494780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1ECC9941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50826339">
          <v:rect id="_x0000_i1045" style="width:0;height:1.5pt" o:hralign="center" o:hrstd="t" o:hr="t" fillcolor="#a0a0a0" stroked="f"/>
        </w:pict>
      </w:r>
    </w:p>
    <w:p w14:paraId="2A2012C1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3: Negate Goal</w:t>
      </w:r>
    </w:p>
    <w:p w14:paraId="2B7C3C2C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581D3774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Negated Goal</w:t>
      </w:r>
    </w:p>
    <w:p w14:paraId="73E5445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3D7AB5D6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352564B0">
          <v:rect id="_x0000_i1046" style="width:0;height:1.5pt" o:hralign="center" o:hrstd="t" o:hr="t" fillcolor="#a0a0a0" stroked="f"/>
        </w:pict>
      </w:r>
    </w:p>
    <w:p w14:paraId="279EA77D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4: Resolution</w:t>
      </w:r>
    </w:p>
    <w:p w14:paraId="0C8C2A99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784AEE4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6DA4B4B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62B5F24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791B616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2A73C82A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36D2CBE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4FE50BD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21036C4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1B5CC1D9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76948BC0">
          <v:rect id="_x0000_i1047" style="width:0;height:1.5pt" o:hralign="center" o:hrstd="t" o:hr="t" fillcolor="#a0a0a0" stroked="f"/>
        </w:pict>
      </w:r>
    </w:p>
    <w:p w14:paraId="50855934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lastRenderedPageBreak/>
        <w:t>Resolution Tree</w:t>
      </w:r>
    </w:p>
    <w:p w14:paraId="26BC02A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   ¬A </w:t>
      </w:r>
      <w:r w:rsidRPr="00DE6F9C">
        <w:rPr>
          <w:rFonts w:ascii="Cambria Math" w:hAnsi="Cambria Math" w:cs="Cambria Math"/>
          <w:sz w:val="32"/>
          <w:szCs w:val="32"/>
        </w:rPr>
        <w:t>∨</w:t>
      </w:r>
      <w:r w:rsidRPr="00DE6F9C">
        <w:rPr>
          <w:sz w:val="32"/>
          <w:szCs w:val="32"/>
        </w:rPr>
        <w:t xml:space="preserve"> P</w:t>
      </w:r>
    </w:p>
    <w:p w14:paraId="15BE5D3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   /     \</w:t>
      </w:r>
    </w:p>
    <w:p w14:paraId="430AE8B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¬P       A</w:t>
      </w:r>
    </w:p>
    <w:p w14:paraId="148D7C6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 |        |</w:t>
      </w:r>
    </w:p>
    <w:p w14:paraId="12E98A4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¬A        |</w:t>
      </w:r>
    </w:p>
    <w:p w14:paraId="246A94FF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  \      /</w:t>
      </w:r>
    </w:p>
    <w:p w14:paraId="27E2ADE4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             □</w:t>
      </w:r>
    </w:p>
    <w:p w14:paraId="3E35C098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3BC24075">
          <v:rect id="_x0000_i1048" style="width:0;height:1.5pt" o:hralign="center" o:hrstd="t" o:hr="t" fillcolor="#a0a0a0" stroked="f"/>
        </w:pict>
      </w:r>
    </w:p>
    <w:p w14:paraId="2F2A6CF9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Conclusion</w:t>
      </w:r>
    </w:p>
    <w:p w14:paraId="09A3599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The Empty Clause (□) is obtained.</w:t>
      </w:r>
    </w:p>
    <w:p w14:paraId="5AAF9944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Therefore,</w:t>
      </w:r>
    </w:p>
    <w:p w14:paraId="1D97A92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Arun is eligible for placement is proved.</w:t>
      </w:r>
    </w:p>
    <w:p w14:paraId="5E40589D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62F9E26">
          <v:rect id="_x0000_i1049" style="width:0;height:1.5pt" o:hralign="center" o:hrstd="t" o:hr="t" fillcolor="#a0a0a0" stroked="f"/>
        </w:pict>
      </w:r>
    </w:p>
    <w:p w14:paraId="65946203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Question 5 – Access Control System</w:t>
      </w:r>
    </w:p>
    <w:p w14:paraId="08810B46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Knowledge Base</w:t>
      </w:r>
    </w:p>
    <w:p w14:paraId="599A2B69" w14:textId="77777777" w:rsidR="00D81430" w:rsidRPr="00DE6F9C" w:rsidRDefault="00D81430" w:rsidP="00D81430">
      <w:pPr>
        <w:numPr>
          <w:ilvl w:val="0"/>
          <w:numId w:val="13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If a user enters the correct password, then the user is authenticated. </w:t>
      </w:r>
    </w:p>
    <w:p w14:paraId="0A8030B7" w14:textId="77777777" w:rsidR="00D81430" w:rsidRPr="00DE6F9C" w:rsidRDefault="00D81430" w:rsidP="00D81430">
      <w:pPr>
        <w:numPr>
          <w:ilvl w:val="0"/>
          <w:numId w:val="13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If a user is authenticated, then the user is granted access. </w:t>
      </w:r>
    </w:p>
    <w:p w14:paraId="72D9A096" w14:textId="77777777" w:rsidR="00D81430" w:rsidRPr="00DE6F9C" w:rsidRDefault="00D81430" w:rsidP="00D81430">
      <w:pPr>
        <w:numPr>
          <w:ilvl w:val="0"/>
          <w:numId w:val="13"/>
        </w:numPr>
        <w:rPr>
          <w:sz w:val="32"/>
          <w:szCs w:val="32"/>
        </w:rPr>
      </w:pPr>
      <w:r w:rsidRPr="00DE6F9C">
        <w:rPr>
          <w:sz w:val="32"/>
          <w:szCs w:val="32"/>
        </w:rPr>
        <w:t xml:space="preserve">The user entered the correct password. </w:t>
      </w:r>
    </w:p>
    <w:p w14:paraId="21F29EF8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73C948F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The user is granted access.</w:t>
      </w:r>
    </w:p>
    <w:p w14:paraId="0C010067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0BD2E2E3">
          <v:rect id="_x0000_i1050" style="width:0;height:1.5pt" o:hralign="center" o:hrstd="t" o:hr="t" fillcolor="#a0a0a0" stroked="f"/>
        </w:pict>
      </w:r>
    </w:p>
    <w:p w14:paraId="1D792CC9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1: Propositional Logic</w:t>
      </w:r>
    </w:p>
    <w:p w14:paraId="4CB7EBC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lastRenderedPageBreak/>
        <w:t>Let</w:t>
      </w:r>
    </w:p>
    <w:p w14:paraId="46DD9D3E" w14:textId="77777777" w:rsidR="00D81430" w:rsidRPr="00DE6F9C" w:rsidRDefault="00D81430" w:rsidP="00D81430">
      <w:pPr>
        <w:numPr>
          <w:ilvl w:val="0"/>
          <w:numId w:val="14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P</w:t>
      </w:r>
      <w:r w:rsidRPr="00DE6F9C">
        <w:rPr>
          <w:sz w:val="32"/>
          <w:szCs w:val="32"/>
        </w:rPr>
        <w:t xml:space="preserve"> = User entered correct password. </w:t>
      </w:r>
    </w:p>
    <w:p w14:paraId="3EE62CD7" w14:textId="77777777" w:rsidR="00D81430" w:rsidRPr="00DE6F9C" w:rsidRDefault="00D81430" w:rsidP="00D81430">
      <w:pPr>
        <w:numPr>
          <w:ilvl w:val="0"/>
          <w:numId w:val="14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A</w:t>
      </w:r>
      <w:r w:rsidRPr="00DE6F9C">
        <w:rPr>
          <w:sz w:val="32"/>
          <w:szCs w:val="32"/>
        </w:rPr>
        <w:t xml:space="preserve"> = User authenticated. </w:t>
      </w:r>
    </w:p>
    <w:p w14:paraId="1F52FB5D" w14:textId="77777777" w:rsidR="00D81430" w:rsidRPr="00DE6F9C" w:rsidRDefault="00D81430" w:rsidP="00D81430">
      <w:pPr>
        <w:numPr>
          <w:ilvl w:val="0"/>
          <w:numId w:val="14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G</w:t>
      </w:r>
      <w:r w:rsidRPr="00DE6F9C">
        <w:rPr>
          <w:sz w:val="32"/>
          <w:szCs w:val="32"/>
        </w:rPr>
        <w:t xml:space="preserve"> = User granted access. </w:t>
      </w:r>
    </w:p>
    <w:p w14:paraId="4D81EEA9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Knowledge Base</w:t>
      </w:r>
    </w:p>
    <w:p w14:paraId="0CAD9500" w14:textId="77777777" w:rsidR="00D81430" w:rsidRPr="00DE6F9C" w:rsidRDefault="00D81430" w:rsidP="00D81430">
      <w:pPr>
        <w:numPr>
          <w:ilvl w:val="0"/>
          <w:numId w:val="15"/>
        </w:numPr>
        <w:rPr>
          <w:sz w:val="32"/>
          <w:szCs w:val="32"/>
        </w:rPr>
      </w:pPr>
    </w:p>
    <w:p w14:paraId="7A39DF0A" w14:textId="77777777" w:rsidR="00D81430" w:rsidRPr="00DE6F9C" w:rsidRDefault="00D81430" w:rsidP="00D81430">
      <w:pPr>
        <w:numPr>
          <w:ilvl w:val="0"/>
          <w:numId w:val="15"/>
        </w:numPr>
        <w:rPr>
          <w:sz w:val="32"/>
          <w:szCs w:val="32"/>
        </w:rPr>
      </w:pPr>
    </w:p>
    <w:p w14:paraId="192E6BC3" w14:textId="77777777" w:rsidR="00D81430" w:rsidRPr="00DE6F9C" w:rsidRDefault="00D81430" w:rsidP="00D81430">
      <w:pPr>
        <w:numPr>
          <w:ilvl w:val="0"/>
          <w:numId w:val="15"/>
        </w:numPr>
        <w:rPr>
          <w:sz w:val="32"/>
          <w:szCs w:val="32"/>
        </w:rPr>
      </w:pPr>
    </w:p>
    <w:p w14:paraId="24E8C55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10E6BE72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3456D217">
          <v:rect id="_x0000_i1051" style="width:0;height:1.5pt" o:hralign="center" o:hrstd="t" o:hr="t" fillcolor="#a0a0a0" stroked="f"/>
        </w:pict>
      </w:r>
    </w:p>
    <w:p w14:paraId="7F24E537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2: Convert to CNF</w:t>
      </w:r>
    </w:p>
    <w:p w14:paraId="457A6BF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Clauses</w:t>
      </w:r>
    </w:p>
    <w:p w14:paraId="048C955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2048C27B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C2: </w:t>
      </w:r>
    </w:p>
    <w:p w14:paraId="2259A6CD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6460D033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01C69BF8">
          <v:rect id="_x0000_i1052" style="width:0;height:1.5pt" o:hralign="center" o:hrstd="t" o:hr="t" fillcolor="#a0a0a0" stroked="f"/>
        </w:pict>
      </w:r>
    </w:p>
    <w:p w14:paraId="71202A89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3: Negate Goal</w:t>
      </w:r>
    </w:p>
    <w:p w14:paraId="7A0CCD3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Goal</w:t>
      </w:r>
    </w:p>
    <w:p w14:paraId="5828C1B7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Negated Goal</w:t>
      </w:r>
    </w:p>
    <w:p w14:paraId="2E9C7F7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44D3E1D6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3B5A23E1">
          <v:rect id="_x0000_i1053" style="width:0;height:1.5pt" o:hralign="center" o:hrstd="t" o:hr="t" fillcolor="#a0a0a0" stroked="f"/>
        </w:pict>
      </w:r>
    </w:p>
    <w:p w14:paraId="0F8B9926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Step 4: Resolution</w:t>
      </w:r>
    </w:p>
    <w:p w14:paraId="797F0870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Resolution 1</w:t>
      </w:r>
    </w:p>
    <w:p w14:paraId="1973B56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070264D2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lastRenderedPageBreak/>
        <w:t xml:space="preserve">C2: </w:t>
      </w:r>
    </w:p>
    <w:p w14:paraId="01E27534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C4: </w:t>
      </w:r>
    </w:p>
    <w:p w14:paraId="67B7061C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73723F2E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C5:</w:t>
      </w:r>
    </w:p>
    <w:p w14:paraId="00EEC4D8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0C1F3DB8">
          <v:rect id="_x0000_i1054" style="width:0;height:1.5pt" o:hralign="center" o:hrstd="t" o:hr="t" fillcolor="#a0a0a0" stroked="f"/>
        </w:pict>
      </w:r>
    </w:p>
    <w:p w14:paraId="63025321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Resolution 2</w:t>
      </w:r>
    </w:p>
    <w:p w14:paraId="6B3C0FD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7A37FA19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C1: </w:t>
      </w:r>
    </w:p>
    <w:p w14:paraId="5082996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C5: </w:t>
      </w:r>
    </w:p>
    <w:p w14:paraId="3D42E14D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49CA1041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C6:</w:t>
      </w:r>
    </w:p>
    <w:p w14:paraId="67DE59D0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58F7132">
          <v:rect id="_x0000_i1055" style="width:0;height:1.5pt" o:hralign="center" o:hrstd="t" o:hr="t" fillcolor="#a0a0a0" stroked="f"/>
        </w:pict>
      </w:r>
    </w:p>
    <w:p w14:paraId="58287659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Resolution 3</w:t>
      </w:r>
    </w:p>
    <w:p w14:paraId="235122DA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Resolve</w:t>
      </w:r>
    </w:p>
    <w:p w14:paraId="7AB2DBF6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C3: </w:t>
      </w:r>
    </w:p>
    <w:p w14:paraId="3AAD533F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 xml:space="preserve">C6: </w:t>
      </w:r>
    </w:p>
    <w:p w14:paraId="265F5A80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Result</w:t>
      </w:r>
    </w:p>
    <w:p w14:paraId="331FA656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0AF64B3B">
          <v:rect id="_x0000_i1056" style="width:0;height:1.5pt" o:hralign="center" o:hrstd="t" o:hr="t" fillcolor="#a0a0a0" stroked="f"/>
        </w:pict>
      </w:r>
    </w:p>
    <w:p w14:paraId="603CEFCE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t>Explanation of Each Resolution Step</w:t>
      </w:r>
    </w:p>
    <w:p w14:paraId="1CC8A561" w14:textId="5E04E1A7" w:rsidR="00D81430" w:rsidRPr="00DE6F9C" w:rsidRDefault="00D81430" w:rsidP="00D81430">
      <w:pPr>
        <w:numPr>
          <w:ilvl w:val="0"/>
          <w:numId w:val="16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Step 1:</w:t>
      </w:r>
      <w:r w:rsidRPr="00DE6F9C">
        <w:rPr>
          <w:sz w:val="32"/>
          <w:szCs w:val="32"/>
        </w:rPr>
        <w:t xml:space="preserve"> Resolving with </w:t>
      </w:r>
      <w:r w:rsidR="00E912F6" w:rsidRPr="00DE6F9C">
        <w:rPr>
          <w:sz w:val="32"/>
          <w:szCs w:val="32"/>
        </w:rPr>
        <w:t>gives.</w:t>
      </w:r>
      <w:r w:rsidRPr="00DE6F9C">
        <w:rPr>
          <w:sz w:val="32"/>
          <w:szCs w:val="32"/>
        </w:rPr>
        <w:t xml:space="preserve"> </w:t>
      </w:r>
    </w:p>
    <w:p w14:paraId="587D3129" w14:textId="77777777" w:rsidR="00D81430" w:rsidRPr="00DE6F9C" w:rsidRDefault="00D81430" w:rsidP="00D81430">
      <w:pPr>
        <w:numPr>
          <w:ilvl w:val="0"/>
          <w:numId w:val="16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Step 2:</w:t>
      </w:r>
      <w:r w:rsidRPr="00DE6F9C">
        <w:rPr>
          <w:sz w:val="32"/>
          <w:szCs w:val="32"/>
        </w:rPr>
        <w:t xml:space="preserve"> Resolving with gives . </w:t>
      </w:r>
    </w:p>
    <w:p w14:paraId="55D3D134" w14:textId="77777777" w:rsidR="00D81430" w:rsidRPr="00DE6F9C" w:rsidRDefault="00D81430" w:rsidP="00D81430">
      <w:pPr>
        <w:numPr>
          <w:ilvl w:val="0"/>
          <w:numId w:val="16"/>
        </w:num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Step 3:</w:t>
      </w:r>
      <w:r w:rsidRPr="00DE6F9C">
        <w:rPr>
          <w:sz w:val="32"/>
          <w:szCs w:val="32"/>
        </w:rPr>
        <w:t xml:space="preserve"> Resolving with gives the </w:t>
      </w:r>
      <w:r w:rsidRPr="00DE6F9C">
        <w:rPr>
          <w:b/>
          <w:bCs/>
          <w:sz w:val="32"/>
          <w:szCs w:val="32"/>
        </w:rPr>
        <w:t>Empty Clause (□)</w:t>
      </w:r>
      <w:r w:rsidRPr="00DE6F9C">
        <w:rPr>
          <w:sz w:val="32"/>
          <w:szCs w:val="32"/>
        </w:rPr>
        <w:t xml:space="preserve">, indicating a contradiction. </w:t>
      </w:r>
    </w:p>
    <w:p w14:paraId="3A0D9387" w14:textId="77777777" w:rsidR="00D81430" w:rsidRPr="00DE6F9C" w:rsidRDefault="00000000" w:rsidP="00D81430">
      <w:pPr>
        <w:rPr>
          <w:sz w:val="32"/>
          <w:szCs w:val="32"/>
        </w:rPr>
      </w:pPr>
      <w:r>
        <w:rPr>
          <w:sz w:val="32"/>
          <w:szCs w:val="32"/>
        </w:rPr>
        <w:pict w14:anchorId="25B0D586">
          <v:rect id="_x0000_i1057" style="width:0;height:1.5pt" o:hralign="center" o:hrstd="t" o:hr="t" fillcolor="#a0a0a0" stroked="f"/>
        </w:pict>
      </w:r>
    </w:p>
    <w:p w14:paraId="35E18181" w14:textId="77777777" w:rsidR="00D81430" w:rsidRPr="00DE6F9C" w:rsidRDefault="00D81430" w:rsidP="00D81430">
      <w:pPr>
        <w:rPr>
          <w:b/>
          <w:bCs/>
          <w:sz w:val="32"/>
          <w:szCs w:val="32"/>
        </w:rPr>
      </w:pPr>
      <w:r w:rsidRPr="00DE6F9C">
        <w:rPr>
          <w:b/>
          <w:bCs/>
          <w:sz w:val="32"/>
          <w:szCs w:val="32"/>
        </w:rPr>
        <w:lastRenderedPageBreak/>
        <w:t>Final Conclusion</w:t>
      </w:r>
    </w:p>
    <w:p w14:paraId="2731F513" w14:textId="77777777" w:rsidR="00D81430" w:rsidRPr="00DE6F9C" w:rsidRDefault="00D81430" w:rsidP="00D81430">
      <w:pPr>
        <w:rPr>
          <w:sz w:val="32"/>
          <w:szCs w:val="32"/>
        </w:rPr>
      </w:pPr>
      <w:r w:rsidRPr="00DE6F9C">
        <w:rPr>
          <w:sz w:val="32"/>
          <w:szCs w:val="32"/>
        </w:rPr>
        <w:t>Since the Empty Clause (□) is obtained,</w:t>
      </w:r>
    </w:p>
    <w:p w14:paraId="7B053B53" w14:textId="24A63E7B" w:rsidR="00D81430" w:rsidRPr="00DE6F9C" w:rsidRDefault="00D81430">
      <w:pPr>
        <w:rPr>
          <w:sz w:val="32"/>
          <w:szCs w:val="32"/>
        </w:rPr>
      </w:pPr>
      <w:r w:rsidRPr="00DE6F9C">
        <w:rPr>
          <w:b/>
          <w:bCs/>
          <w:sz w:val="32"/>
          <w:szCs w:val="32"/>
        </w:rPr>
        <w:t>The user is granted access is successfully proved using the Resolution Algorithm.</w:t>
      </w:r>
    </w:p>
    <w:sectPr w:rsidR="00D81430" w:rsidRPr="00DE6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D59"/>
    <w:multiLevelType w:val="multilevel"/>
    <w:tmpl w:val="7A64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6D6D"/>
    <w:multiLevelType w:val="multilevel"/>
    <w:tmpl w:val="8824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937A6"/>
    <w:multiLevelType w:val="multilevel"/>
    <w:tmpl w:val="0E54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7DA"/>
    <w:multiLevelType w:val="multilevel"/>
    <w:tmpl w:val="A52A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5E30"/>
    <w:multiLevelType w:val="multilevel"/>
    <w:tmpl w:val="3AAA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E5FE0"/>
    <w:multiLevelType w:val="multilevel"/>
    <w:tmpl w:val="9A52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E5809"/>
    <w:multiLevelType w:val="multilevel"/>
    <w:tmpl w:val="4408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25432"/>
    <w:multiLevelType w:val="multilevel"/>
    <w:tmpl w:val="980A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F630D"/>
    <w:multiLevelType w:val="multilevel"/>
    <w:tmpl w:val="7612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50AE8"/>
    <w:multiLevelType w:val="multilevel"/>
    <w:tmpl w:val="364C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76161"/>
    <w:multiLevelType w:val="multilevel"/>
    <w:tmpl w:val="33B0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44F0C"/>
    <w:multiLevelType w:val="multilevel"/>
    <w:tmpl w:val="665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E0FAA"/>
    <w:multiLevelType w:val="multilevel"/>
    <w:tmpl w:val="48D2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606FB"/>
    <w:multiLevelType w:val="multilevel"/>
    <w:tmpl w:val="0F6C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C7B7A"/>
    <w:multiLevelType w:val="multilevel"/>
    <w:tmpl w:val="B8E8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930E4"/>
    <w:multiLevelType w:val="multilevel"/>
    <w:tmpl w:val="D12C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478C4"/>
    <w:multiLevelType w:val="multilevel"/>
    <w:tmpl w:val="9A54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CD1D24"/>
    <w:multiLevelType w:val="multilevel"/>
    <w:tmpl w:val="6F88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D0EC3"/>
    <w:multiLevelType w:val="multilevel"/>
    <w:tmpl w:val="199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5702B"/>
    <w:multiLevelType w:val="multilevel"/>
    <w:tmpl w:val="019E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D1254D"/>
    <w:multiLevelType w:val="multilevel"/>
    <w:tmpl w:val="4AB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355C5"/>
    <w:multiLevelType w:val="multilevel"/>
    <w:tmpl w:val="6B92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EA5B86"/>
    <w:multiLevelType w:val="multilevel"/>
    <w:tmpl w:val="B51C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C4111"/>
    <w:multiLevelType w:val="multilevel"/>
    <w:tmpl w:val="D91E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275674"/>
    <w:multiLevelType w:val="multilevel"/>
    <w:tmpl w:val="BB60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865F40"/>
    <w:multiLevelType w:val="multilevel"/>
    <w:tmpl w:val="C66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12B06"/>
    <w:multiLevelType w:val="multilevel"/>
    <w:tmpl w:val="74AC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683A86"/>
    <w:multiLevelType w:val="multilevel"/>
    <w:tmpl w:val="AF14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75229"/>
    <w:multiLevelType w:val="multilevel"/>
    <w:tmpl w:val="573C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A63D3"/>
    <w:multiLevelType w:val="multilevel"/>
    <w:tmpl w:val="B5C0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63C7F"/>
    <w:multiLevelType w:val="multilevel"/>
    <w:tmpl w:val="404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B0575"/>
    <w:multiLevelType w:val="multilevel"/>
    <w:tmpl w:val="3556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772941">
    <w:abstractNumId w:val="6"/>
  </w:num>
  <w:num w:numId="2" w16cid:durableId="503323772">
    <w:abstractNumId w:val="30"/>
  </w:num>
  <w:num w:numId="3" w16cid:durableId="1004355300">
    <w:abstractNumId w:val="27"/>
  </w:num>
  <w:num w:numId="4" w16cid:durableId="1228997792">
    <w:abstractNumId w:val="31"/>
  </w:num>
  <w:num w:numId="5" w16cid:durableId="1191454324">
    <w:abstractNumId w:val="11"/>
  </w:num>
  <w:num w:numId="6" w16cid:durableId="589503687">
    <w:abstractNumId w:val="29"/>
  </w:num>
  <w:num w:numId="7" w16cid:durableId="83766637">
    <w:abstractNumId w:val="10"/>
  </w:num>
  <w:num w:numId="8" w16cid:durableId="1360620995">
    <w:abstractNumId w:val="20"/>
  </w:num>
  <w:num w:numId="9" w16cid:durableId="1313948616">
    <w:abstractNumId w:val="8"/>
  </w:num>
  <w:num w:numId="10" w16cid:durableId="1268075036">
    <w:abstractNumId w:val="9"/>
  </w:num>
  <w:num w:numId="11" w16cid:durableId="1580794981">
    <w:abstractNumId w:val="18"/>
  </w:num>
  <w:num w:numId="12" w16cid:durableId="1203126856">
    <w:abstractNumId w:val="17"/>
  </w:num>
  <w:num w:numId="13" w16cid:durableId="1325426538">
    <w:abstractNumId w:val="0"/>
  </w:num>
  <w:num w:numId="14" w16cid:durableId="409666109">
    <w:abstractNumId w:val="7"/>
  </w:num>
  <w:num w:numId="15" w16cid:durableId="919020085">
    <w:abstractNumId w:val="2"/>
  </w:num>
  <w:num w:numId="16" w16cid:durableId="131874043">
    <w:abstractNumId w:val="25"/>
  </w:num>
  <w:num w:numId="17" w16cid:durableId="769006601">
    <w:abstractNumId w:val="5"/>
  </w:num>
  <w:num w:numId="18" w16cid:durableId="1839543147">
    <w:abstractNumId w:val="13"/>
  </w:num>
  <w:num w:numId="19" w16cid:durableId="506676084">
    <w:abstractNumId w:val="21"/>
  </w:num>
  <w:num w:numId="20" w16cid:durableId="1300453633">
    <w:abstractNumId w:val="3"/>
  </w:num>
  <w:num w:numId="21" w16cid:durableId="1789397094">
    <w:abstractNumId w:val="15"/>
  </w:num>
  <w:num w:numId="22" w16cid:durableId="1844081715">
    <w:abstractNumId w:val="19"/>
  </w:num>
  <w:num w:numId="23" w16cid:durableId="1514996675">
    <w:abstractNumId w:val="4"/>
  </w:num>
  <w:num w:numId="24" w16cid:durableId="756823459">
    <w:abstractNumId w:val="1"/>
  </w:num>
  <w:num w:numId="25" w16cid:durableId="1824854983">
    <w:abstractNumId w:val="24"/>
  </w:num>
  <w:num w:numId="26" w16cid:durableId="450323031">
    <w:abstractNumId w:val="22"/>
  </w:num>
  <w:num w:numId="27" w16cid:durableId="1990285996">
    <w:abstractNumId w:val="23"/>
  </w:num>
  <w:num w:numId="28" w16cid:durableId="1029723029">
    <w:abstractNumId w:val="14"/>
  </w:num>
  <w:num w:numId="29" w16cid:durableId="1528445181">
    <w:abstractNumId w:val="16"/>
  </w:num>
  <w:num w:numId="30" w16cid:durableId="1748964939">
    <w:abstractNumId w:val="28"/>
  </w:num>
  <w:num w:numId="31" w16cid:durableId="644772395">
    <w:abstractNumId w:val="26"/>
  </w:num>
  <w:num w:numId="32" w16cid:durableId="10609822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30"/>
    <w:rsid w:val="004E0FAE"/>
    <w:rsid w:val="004E76D6"/>
    <w:rsid w:val="005230EA"/>
    <w:rsid w:val="005D724D"/>
    <w:rsid w:val="006F4A49"/>
    <w:rsid w:val="009D6702"/>
    <w:rsid w:val="00C15C9B"/>
    <w:rsid w:val="00D81430"/>
    <w:rsid w:val="00DE6F9C"/>
    <w:rsid w:val="00E9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CFAC"/>
  <w15:chartTrackingRefBased/>
  <w15:docId w15:val="{30BF2810-F086-4D7D-BDA6-ED9CDDDF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2026-08-17T13:08:00Z</dcterms:created>
  <dcterms:modified xsi:type="dcterms:W3CDTF">2026-08-19T14:14:00Z</dcterms:modified>
</cp:coreProperties>
</file>