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7C39" w14:textId="77777777" w:rsidR="00697A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8F67B43" w14:textId="77777777" w:rsidR="00697A8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2E3A10B" w14:textId="77777777" w:rsidR="00697A8C" w:rsidRDefault="00697A8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7A8C" w14:paraId="78AB0102" w14:textId="77777777">
        <w:tc>
          <w:tcPr>
            <w:tcW w:w="4508" w:type="dxa"/>
          </w:tcPr>
          <w:p w14:paraId="61A5E575" w14:textId="77777777" w:rsidR="00697A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46097C4" w14:textId="76603EA5" w:rsidR="00697A8C" w:rsidRDefault="001C71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</w:t>
            </w:r>
            <w:r w:rsidR="00315E2A" w:rsidRPr="00315E2A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697A8C" w14:paraId="1C86A451" w14:textId="77777777">
        <w:tc>
          <w:tcPr>
            <w:tcW w:w="4508" w:type="dxa"/>
          </w:tcPr>
          <w:p w14:paraId="53529C84" w14:textId="77777777" w:rsidR="00697A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4B5849" w14:textId="14C375D7" w:rsidR="00697A8C" w:rsidRDefault="00315E2A">
            <w:pPr>
              <w:rPr>
                <w:rFonts w:ascii="Calibri" w:eastAsia="Calibri" w:hAnsi="Calibri" w:cs="Calibri"/>
              </w:rPr>
            </w:pPr>
            <w:r w:rsidRPr="00315E2A">
              <w:rPr>
                <w:rFonts w:ascii="Calibri" w:eastAsia="Calibri" w:hAnsi="Calibri" w:cs="Calibri"/>
              </w:rPr>
              <w:t>LTVIP2026TMIDS42033</w:t>
            </w:r>
          </w:p>
        </w:tc>
      </w:tr>
      <w:tr w:rsidR="00315E2A" w14:paraId="03F14617" w14:textId="77777777">
        <w:tc>
          <w:tcPr>
            <w:tcW w:w="4508" w:type="dxa"/>
          </w:tcPr>
          <w:p w14:paraId="745A68F3" w14:textId="77777777" w:rsidR="00315E2A" w:rsidRDefault="00315E2A" w:rsidP="00315E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B7934F4" w14:textId="27AB8822" w:rsidR="00315E2A" w:rsidRDefault="00315E2A" w:rsidP="00315E2A">
            <w:pPr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697A8C" w14:paraId="7131C54A" w14:textId="77777777">
        <w:tc>
          <w:tcPr>
            <w:tcW w:w="4508" w:type="dxa"/>
          </w:tcPr>
          <w:p w14:paraId="5A1AA4D7" w14:textId="77777777" w:rsidR="00697A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32A6B2" w14:textId="77777777" w:rsidR="00697A8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D6AA4CA" w14:textId="77777777" w:rsidR="00697A8C" w:rsidRDefault="00697A8C">
      <w:pPr>
        <w:spacing w:after="160" w:line="259" w:lineRule="auto"/>
        <w:rPr>
          <w:rFonts w:ascii="Calibri" w:eastAsia="Calibri" w:hAnsi="Calibri" w:cs="Calibri"/>
          <w:b/>
        </w:rPr>
      </w:pPr>
    </w:p>
    <w:p w14:paraId="1F40AB6E" w14:textId="77777777" w:rsidR="00697A8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EFD70D5" w14:textId="77777777" w:rsidR="00697A8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97A8C" w14:paraId="52F1C8BF" w14:textId="77777777">
        <w:trPr>
          <w:trHeight w:val="557"/>
        </w:trPr>
        <w:tc>
          <w:tcPr>
            <w:tcW w:w="735" w:type="dxa"/>
          </w:tcPr>
          <w:p w14:paraId="2BDE5500" w14:textId="77777777" w:rsidR="00697A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B6FAEA1" w14:textId="77777777" w:rsidR="00697A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68B10DB" w14:textId="77777777" w:rsidR="00697A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0128E81" w14:textId="77777777" w:rsidR="00697A8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A686E" w14:paraId="5F931C55" w14:textId="77777777">
        <w:trPr>
          <w:trHeight w:val="817"/>
        </w:trPr>
        <w:tc>
          <w:tcPr>
            <w:tcW w:w="735" w:type="dxa"/>
          </w:tcPr>
          <w:p w14:paraId="20AF3815" w14:textId="77777777" w:rsidR="002A686E" w:rsidRDefault="002A68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D07384B" w14:textId="77777777" w:rsidR="002A686E" w:rsidRDefault="002A68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19079E11" w14:textId="77777777" w:rsidR="002A686E" w:rsidRDefault="002A68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  <w:vMerge w:val="restart"/>
          </w:tcPr>
          <w:p w14:paraId="5447BFBA" w14:textId="5B701129" w:rsidR="002A686E" w:rsidRDefault="002A68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54F426F" wp14:editId="22B8911C">
                  <wp:extent cx="1672590" cy="1508760"/>
                  <wp:effectExtent l="0" t="0" r="3810" b="0"/>
                  <wp:docPr id="148310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105790" name="Picture 148310579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686E" w14:paraId="11621B75" w14:textId="77777777">
        <w:trPr>
          <w:trHeight w:val="817"/>
        </w:trPr>
        <w:tc>
          <w:tcPr>
            <w:tcW w:w="735" w:type="dxa"/>
          </w:tcPr>
          <w:p w14:paraId="29B2D9F3" w14:textId="77777777" w:rsidR="002A686E" w:rsidRDefault="002A68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D5FF66D" w14:textId="77777777" w:rsidR="002A686E" w:rsidRDefault="002A68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57D8172" w14:textId="77777777" w:rsidR="002A686E" w:rsidRDefault="002A68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  <w:vMerge/>
          </w:tcPr>
          <w:p w14:paraId="6ADBE80D" w14:textId="77777777" w:rsidR="002A686E" w:rsidRDefault="002A686E">
            <w:pPr>
              <w:rPr>
                <w:rFonts w:ascii="Calibri" w:eastAsia="Calibri" w:hAnsi="Calibri" w:cs="Calibri"/>
              </w:rPr>
            </w:pPr>
          </w:p>
        </w:tc>
      </w:tr>
    </w:tbl>
    <w:p w14:paraId="7BC41E28" w14:textId="77777777" w:rsidR="00697A8C" w:rsidRDefault="00697A8C">
      <w:pPr>
        <w:spacing w:after="160" w:line="259" w:lineRule="auto"/>
        <w:rPr>
          <w:rFonts w:ascii="Calibri" w:eastAsia="Calibri" w:hAnsi="Calibri" w:cs="Calibri"/>
        </w:rPr>
      </w:pPr>
    </w:p>
    <w:p w14:paraId="2DC5EFC0" w14:textId="77777777" w:rsidR="00697A8C" w:rsidRDefault="00697A8C"/>
    <w:sectPr w:rsidR="00697A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D51"/>
    <w:multiLevelType w:val="multilevel"/>
    <w:tmpl w:val="4C282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364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8C"/>
    <w:rsid w:val="001C7191"/>
    <w:rsid w:val="002A686E"/>
    <w:rsid w:val="00315973"/>
    <w:rsid w:val="00315E2A"/>
    <w:rsid w:val="00697A8C"/>
    <w:rsid w:val="00A8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FBD5"/>
  <w15:docId w15:val="{0CE76E91-C890-49E6-A3D6-287EBDFA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3</cp:revision>
  <dcterms:created xsi:type="dcterms:W3CDTF">2026-02-25T10:51:00Z</dcterms:created>
  <dcterms:modified xsi:type="dcterms:W3CDTF">2026-02-26T13:12:00Z</dcterms:modified>
</cp:coreProperties>
</file>