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91F27" w14:textId="77777777" w:rsidR="00DA44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21D0172" w14:textId="77777777" w:rsidR="00DA44B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DCD49EF" w14:textId="77777777" w:rsidR="00DA44B8" w:rsidRDefault="00DA44B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A44B8" w14:paraId="4E17CA95" w14:textId="77777777">
        <w:tc>
          <w:tcPr>
            <w:tcW w:w="4508" w:type="dxa"/>
          </w:tcPr>
          <w:p w14:paraId="679A0F4B" w14:textId="77777777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49964D" w14:textId="5EB7F49C" w:rsidR="00DA44B8" w:rsidRDefault="00B36EF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22</w:t>
            </w:r>
            <w:r w:rsidR="00AC15F4" w:rsidRPr="00AC15F4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DA44B8" w14:paraId="651605CE" w14:textId="77777777">
        <w:tc>
          <w:tcPr>
            <w:tcW w:w="4508" w:type="dxa"/>
          </w:tcPr>
          <w:p w14:paraId="01C3A254" w14:textId="77777777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9372F15" w14:textId="0FC39D21" w:rsidR="00DA44B8" w:rsidRDefault="00AC15F4">
            <w:pPr>
              <w:rPr>
                <w:rFonts w:ascii="Calibri" w:eastAsia="Calibri" w:hAnsi="Calibri" w:cs="Calibri"/>
              </w:rPr>
            </w:pPr>
            <w:r w:rsidRPr="00AC15F4">
              <w:rPr>
                <w:rFonts w:ascii="Calibri" w:eastAsia="Calibri" w:hAnsi="Calibri" w:cs="Calibri"/>
              </w:rPr>
              <w:t>LTVIP2026TMIDS42033</w:t>
            </w:r>
          </w:p>
        </w:tc>
      </w:tr>
      <w:tr w:rsidR="00AC15F4" w14:paraId="7801621B" w14:textId="77777777">
        <w:tc>
          <w:tcPr>
            <w:tcW w:w="4508" w:type="dxa"/>
          </w:tcPr>
          <w:p w14:paraId="18E9A421" w14:textId="77777777" w:rsidR="00AC15F4" w:rsidRDefault="00AC15F4" w:rsidP="00AC15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4A35DE" w14:textId="1F1D420E" w:rsidR="00AC15F4" w:rsidRDefault="00AC15F4" w:rsidP="00AC15F4">
            <w:pPr>
              <w:rPr>
                <w:rFonts w:ascii="Calibri" w:eastAsia="Calibri" w:hAnsi="Calibri" w:cs="Calibri"/>
              </w:rPr>
            </w:pPr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DA44B8" w14:paraId="44469802" w14:textId="77777777">
        <w:tc>
          <w:tcPr>
            <w:tcW w:w="4508" w:type="dxa"/>
          </w:tcPr>
          <w:p w14:paraId="681DAB8E" w14:textId="77777777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54B4944" w14:textId="77777777" w:rsidR="00DA44B8" w:rsidRDefault="00DA44B8">
            <w:pPr>
              <w:rPr>
                <w:rFonts w:ascii="Calibri" w:eastAsia="Calibri" w:hAnsi="Calibri" w:cs="Calibri"/>
              </w:rPr>
            </w:pPr>
          </w:p>
        </w:tc>
      </w:tr>
    </w:tbl>
    <w:p w14:paraId="63426A8D" w14:textId="77777777" w:rsidR="00DA44B8" w:rsidRDefault="00DA44B8">
      <w:pPr>
        <w:spacing w:after="160" w:line="259" w:lineRule="auto"/>
        <w:rPr>
          <w:rFonts w:ascii="Calibri" w:eastAsia="Calibri" w:hAnsi="Calibri" w:cs="Calibri"/>
          <w:b/>
        </w:rPr>
      </w:pPr>
    </w:p>
    <w:p w14:paraId="05FE9DA9" w14:textId="77777777" w:rsidR="00DA44B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3F3083B" w14:textId="77777777" w:rsidR="00DA44B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DA44B8" w14:paraId="64740CFD" w14:textId="77777777">
        <w:trPr>
          <w:trHeight w:val="557"/>
        </w:trPr>
        <w:tc>
          <w:tcPr>
            <w:tcW w:w="735" w:type="dxa"/>
          </w:tcPr>
          <w:p w14:paraId="6D8F7CDF" w14:textId="77777777" w:rsidR="00DA44B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4B6751E" w14:textId="77777777" w:rsidR="00DA44B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56B7CE59" w14:textId="77777777" w:rsidR="00DA44B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DA44B8" w14:paraId="28359B33" w14:textId="77777777">
        <w:trPr>
          <w:trHeight w:val="817"/>
        </w:trPr>
        <w:tc>
          <w:tcPr>
            <w:tcW w:w="735" w:type="dxa"/>
          </w:tcPr>
          <w:p w14:paraId="53232BE3" w14:textId="77777777" w:rsidR="00DA44B8" w:rsidRDefault="00DA44B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0757857A" w14:textId="77777777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43A83CE9" w14:textId="387B3A06" w:rsidR="00DA44B8" w:rsidRDefault="00A05D16">
            <w:pPr>
              <w:rPr>
                <w:rFonts w:ascii="Calibri" w:eastAsia="Calibri" w:hAnsi="Calibri" w:cs="Calibri"/>
              </w:rPr>
            </w:pPr>
            <w:r w:rsidRPr="00A05D16">
              <w:rPr>
                <w:rFonts w:ascii="Calibri" w:eastAsia="Calibri" w:hAnsi="Calibri" w:cs="Calibri"/>
              </w:rPr>
              <w:t>Weather dataset containing: Wind Speed, Wind Direction, Temperature, Pressure, Humidity, and Predicted Energy Output (kW). Total Records: 1000</w:t>
            </w:r>
          </w:p>
        </w:tc>
      </w:tr>
      <w:tr w:rsidR="00DA44B8" w14:paraId="228975B3" w14:textId="77777777">
        <w:trPr>
          <w:trHeight w:val="817"/>
        </w:trPr>
        <w:tc>
          <w:tcPr>
            <w:tcW w:w="735" w:type="dxa"/>
          </w:tcPr>
          <w:p w14:paraId="2B8FC43A" w14:textId="77777777" w:rsidR="00DA44B8" w:rsidRDefault="00DA44B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567B099" w14:textId="77777777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5EEBB05" w14:textId="255F3592" w:rsidR="00DA44B8" w:rsidRDefault="00A05D16">
            <w:pPr>
              <w:rPr>
                <w:rFonts w:ascii="Calibri" w:eastAsia="Calibri" w:hAnsi="Calibri" w:cs="Calibri"/>
              </w:rPr>
            </w:pPr>
            <w:r w:rsidRPr="00A05D16">
              <w:rPr>
                <w:rFonts w:ascii="Calibri" w:eastAsia="Calibri" w:hAnsi="Calibri" w:cs="Calibri"/>
              </w:rPr>
              <w:t>Missing values handled, feature scaling applied, energy output calculated from ML model predictions</w:t>
            </w:r>
          </w:p>
        </w:tc>
      </w:tr>
      <w:tr w:rsidR="00DA44B8" w14:paraId="44A39F80" w14:textId="77777777">
        <w:trPr>
          <w:trHeight w:val="817"/>
        </w:trPr>
        <w:tc>
          <w:tcPr>
            <w:tcW w:w="735" w:type="dxa"/>
          </w:tcPr>
          <w:p w14:paraId="0E75276D" w14:textId="77777777" w:rsidR="00DA44B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3F763A71" w14:textId="77777777" w:rsidR="00DA44B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35ACE395" w14:textId="36BDF0DE" w:rsidR="00DA44B8" w:rsidRDefault="00A05D16">
            <w:pPr>
              <w:rPr>
                <w:rFonts w:ascii="Calibri" w:eastAsia="Calibri" w:hAnsi="Calibri" w:cs="Calibri"/>
              </w:rPr>
            </w:pPr>
            <w:r w:rsidRPr="00A05D16">
              <w:rPr>
                <w:rFonts w:ascii="Calibri" w:eastAsia="Calibri" w:hAnsi="Calibri" w:cs="Calibri"/>
              </w:rPr>
              <w:t>Filters used: City, Date Range, Wind Speed Range, Temperature Range</w:t>
            </w:r>
          </w:p>
        </w:tc>
      </w:tr>
      <w:tr w:rsidR="00DA44B8" w14:paraId="78705B3A" w14:textId="77777777">
        <w:trPr>
          <w:trHeight w:val="817"/>
        </w:trPr>
        <w:tc>
          <w:tcPr>
            <w:tcW w:w="735" w:type="dxa"/>
          </w:tcPr>
          <w:p w14:paraId="542AB935" w14:textId="77777777" w:rsidR="00DA44B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60FF994" w14:textId="77777777" w:rsidR="00DA44B8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DE655A5" w14:textId="1CE02F2B" w:rsidR="00DA44B8" w:rsidRDefault="00A05D16">
            <w:pPr>
              <w:rPr>
                <w:rFonts w:ascii="Calibri" w:eastAsia="Calibri" w:hAnsi="Calibri" w:cs="Calibri"/>
              </w:rPr>
            </w:pPr>
            <w:r w:rsidRPr="00A05D16">
              <w:rPr>
                <w:rFonts w:ascii="Calibri" w:eastAsia="Calibri" w:hAnsi="Calibri" w:cs="Calibri"/>
              </w:rPr>
              <w:t xml:space="preserve">Calculated Fields: </w:t>
            </w:r>
            <w:r w:rsidRPr="00A05D16">
              <w:rPr>
                <w:rFonts w:ascii="Calibri" w:eastAsia="Calibri" w:hAnsi="Calibri" w:cs="Calibri"/>
              </w:rPr>
              <w:br/>
              <w:t xml:space="preserve">Efficiency % = (Predicted Output / Max Output) × 100 </w:t>
            </w:r>
            <w:r w:rsidRPr="00A05D16">
              <w:rPr>
                <w:rFonts w:ascii="Calibri" w:eastAsia="Calibri" w:hAnsi="Calibri" w:cs="Calibri"/>
              </w:rPr>
              <w:br/>
              <w:t xml:space="preserve">Average Energy Output </w:t>
            </w:r>
            <w:r w:rsidRPr="00A05D16">
              <w:rPr>
                <w:rFonts w:ascii="Calibri" w:eastAsia="Calibri" w:hAnsi="Calibri" w:cs="Calibri"/>
              </w:rPr>
              <w:br/>
              <w:t>Peak Wind Speed</w:t>
            </w:r>
          </w:p>
        </w:tc>
      </w:tr>
      <w:tr w:rsidR="00DA44B8" w14:paraId="0A27A70C" w14:textId="77777777">
        <w:trPr>
          <w:trHeight w:val="817"/>
        </w:trPr>
        <w:tc>
          <w:tcPr>
            <w:tcW w:w="735" w:type="dxa"/>
          </w:tcPr>
          <w:p w14:paraId="0968BA6F" w14:textId="77777777" w:rsidR="00DA44B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1C4D944" w14:textId="77777777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7CFCE3C" w14:textId="7189EEE3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A05D16">
              <w:rPr>
                <w:rFonts w:ascii="Calibri" w:eastAsia="Calibri" w:hAnsi="Calibri" w:cs="Calibri"/>
              </w:rPr>
              <w:t>6</w:t>
            </w:r>
          </w:p>
        </w:tc>
      </w:tr>
      <w:tr w:rsidR="00DA44B8" w14:paraId="682B9D4C" w14:textId="77777777">
        <w:trPr>
          <w:trHeight w:val="817"/>
        </w:trPr>
        <w:tc>
          <w:tcPr>
            <w:tcW w:w="735" w:type="dxa"/>
          </w:tcPr>
          <w:p w14:paraId="2E402345" w14:textId="77777777" w:rsidR="00DA44B8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6D95D279" w14:textId="77777777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7B865F1" w14:textId="539E646A" w:rsidR="00DA44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A05D16">
              <w:rPr>
                <w:rFonts w:ascii="Calibri" w:eastAsia="Calibri" w:hAnsi="Calibri" w:cs="Calibri"/>
              </w:rPr>
              <w:t>4</w:t>
            </w:r>
          </w:p>
        </w:tc>
      </w:tr>
    </w:tbl>
    <w:p w14:paraId="6C3E6923" w14:textId="77777777" w:rsidR="00DA44B8" w:rsidRDefault="00DA44B8">
      <w:pPr>
        <w:spacing w:after="160" w:line="259" w:lineRule="auto"/>
        <w:rPr>
          <w:rFonts w:ascii="Calibri" w:eastAsia="Calibri" w:hAnsi="Calibri" w:cs="Calibri"/>
        </w:rPr>
      </w:pPr>
    </w:p>
    <w:p w14:paraId="31545F93" w14:textId="77777777" w:rsidR="00DA44B8" w:rsidRDefault="00DA44B8"/>
    <w:p w14:paraId="0CE3479F" w14:textId="77777777" w:rsidR="00DA44B8" w:rsidRDefault="00DA44B8"/>
    <w:p w14:paraId="063F619A" w14:textId="46D21D8B" w:rsidR="00DA44B8" w:rsidRDefault="00B15847">
      <w:r>
        <w:rPr>
          <w:noProof/>
        </w:rPr>
        <w:lastRenderedPageBreak/>
        <w:drawing>
          <wp:inline distT="0" distB="0" distL="0" distR="0" wp14:anchorId="05C42AD3" wp14:editId="1A9C974A">
            <wp:extent cx="5943600" cy="3962400"/>
            <wp:effectExtent l="0" t="0" r="0" b="0"/>
            <wp:docPr id="89866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63938" name="Picture 8986639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5329D"/>
    <w:multiLevelType w:val="multilevel"/>
    <w:tmpl w:val="CFE8860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5221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4B8"/>
    <w:rsid w:val="006124DF"/>
    <w:rsid w:val="00A05D16"/>
    <w:rsid w:val="00A84C18"/>
    <w:rsid w:val="00AC15F4"/>
    <w:rsid w:val="00B15847"/>
    <w:rsid w:val="00B36EF5"/>
    <w:rsid w:val="00DA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7425"/>
  <w15:docId w15:val="{0CE76E91-C890-49E6-A3D6-287EBDFA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krishna</cp:lastModifiedBy>
  <cp:revision>33</cp:revision>
  <dcterms:created xsi:type="dcterms:W3CDTF">2026-02-25T11:23:00Z</dcterms:created>
  <dcterms:modified xsi:type="dcterms:W3CDTF">2026-02-26T13:12:00Z</dcterms:modified>
</cp:coreProperties>
</file>