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3495845" w:displacedByCustomXml="next"/>
    <w:bookmarkEnd w:id="0" w:displacedByCustomXml="next"/>
    <w:sdt>
      <w:sdtPr>
        <w:id w:val="-2066558026"/>
        <w:docPartObj>
          <w:docPartGallery w:val="Cover Pages"/>
          <w:docPartUnique/>
        </w:docPartObj>
      </w:sdtPr>
      <w:sdtContent>
        <w:p w14:paraId="4B4325F8" w14:textId="65B741F1" w:rsidR="00860EAC" w:rsidRDefault="00860E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147408" wp14:editId="2DB448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D48AF7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3CD8D6" wp14:editId="515779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3026A11" w14:textId="64FAED59" w:rsidR="00091F38" w:rsidRDefault="00091F3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Sai Aditya Varma Vuppalapati</w:t>
                                    </w:r>
                                  </w:p>
                                </w:sdtContent>
                              </w:sdt>
                              <w:p w14:paraId="3EAC0DC7" w14:textId="21EE115B" w:rsidR="00091F38" w:rsidRDefault="00091F3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vuppalsa@mail.uc.edu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83CD8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3026A11" w14:textId="64FAED59" w:rsidR="00091F38" w:rsidRDefault="00091F3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Sai Aditya Varma Vuppalapati</w:t>
                              </w:r>
                            </w:p>
                          </w:sdtContent>
                        </w:sdt>
                        <w:p w14:paraId="3EAC0DC7" w14:textId="21EE115B" w:rsidR="00091F38" w:rsidRDefault="00091F3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vuppalsa@mail.uc.edu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E9D665" wp14:editId="5CD297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B804C8" w14:textId="77777777" w:rsidR="00091F38" w:rsidRDefault="00091F3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49C33C4" w14:textId="38FAC5C9" w:rsidR="00091F38" w:rsidRDefault="00091F3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860EAC">
                                      <w:rPr>
                                        <w:b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report guides through the design choices I have made in building appropriate deep neural net for the data set </w:t>
                                    </w:r>
                                    <w:r>
                                      <w:rPr>
                                        <w:b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“</w:t>
                                    </w:r>
                                    <w:r w:rsidRPr="00860EAC">
                                      <w:rPr>
                                        <w:b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Optical Recognition of Handwritten Digits</w:t>
                                    </w:r>
                                    <w:r>
                                      <w:rPr>
                                        <w:b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”</w:t>
                                    </w:r>
                                    <w:r w:rsidRPr="00860EAC">
                                      <w:rPr>
                                        <w:b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3E9D665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EB804C8" w14:textId="77777777" w:rsidR="00091F38" w:rsidRDefault="00091F3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b/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49C33C4" w14:textId="38FAC5C9" w:rsidR="00091F38" w:rsidRDefault="00091F3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860EAC"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report guides through the design choices I have made in building appropriate deep neural net for the data set </w:t>
                              </w:r>
                              <w:r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“</w:t>
                              </w:r>
                              <w:r w:rsidRPr="00860EAC"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Optical Recognition of Handwritten Digits</w:t>
                              </w:r>
                              <w:r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”</w:t>
                              </w:r>
                              <w:r w:rsidRPr="00860EAC"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06A1BC" wp14:editId="17776A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9140EC" w14:textId="6CB26A34" w:rsidR="00091F38" w:rsidRDefault="00091F3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Experimental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color w:val="333333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A748164" w14:textId="345EA5C5" w:rsidR="00091F38" w:rsidRDefault="00091F3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3B6087"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36"/>
                                        <w:szCs w:val="36"/>
                                      </w:rPr>
                                      <w:t>Success Hub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36"/>
                                        <w:szCs w:val="36"/>
                                      </w:rPr>
                                      <w:t xml:space="preserve"> interview task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606A1B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79140EC" w14:textId="6CB26A34" w:rsidR="00091F38" w:rsidRDefault="00091F3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Experimental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eastAsia="Times New Roman" w:hAnsi="Arial" w:cs="Arial"/>
                              <w:color w:val="333333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A748164" w14:textId="345EA5C5" w:rsidR="00091F38" w:rsidRDefault="00091F3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3B6087">
                                <w:rPr>
                                  <w:rFonts w:ascii="Arial" w:eastAsia="Times New Roman" w:hAnsi="Arial" w:cs="Arial"/>
                                  <w:color w:val="333333"/>
                                  <w:sz w:val="36"/>
                                  <w:szCs w:val="36"/>
                                </w:rPr>
                                <w:t>Success Hub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36"/>
                                  <w:szCs w:val="36"/>
                                </w:rPr>
                                <w:t xml:space="preserve"> interview task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2EC0FC3" w14:textId="5B4E3128" w:rsidR="00860EAC" w:rsidRDefault="00860EAC">
          <w:r>
            <w:br w:type="page"/>
          </w:r>
        </w:p>
      </w:sdtContent>
    </w:sdt>
    <w:p w14:paraId="68D5DF86" w14:textId="23E552CC" w:rsidR="000F0004" w:rsidRDefault="00860EAC">
      <w:pPr>
        <w:rPr>
          <w:b/>
          <w:bCs/>
          <w:color w:val="000000"/>
          <w:sz w:val="27"/>
          <w:szCs w:val="27"/>
          <w:shd w:val="clear" w:color="auto" w:fill="FFFFFF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lastRenderedPageBreak/>
        <w:t>1. Introduction</w:t>
      </w:r>
    </w:p>
    <w:p w14:paraId="2FA62BC2" w14:textId="191093E0" w:rsidR="00860EAC" w:rsidRDefault="00860EAC" w:rsidP="001B7A62">
      <w:pPr>
        <w:spacing w:line="360" w:lineRule="auto"/>
        <w:ind w:left="720"/>
      </w:pPr>
      <w:r>
        <w:t xml:space="preserve">This is a classification task </w:t>
      </w:r>
      <w:r w:rsidR="004F7878">
        <w:t xml:space="preserve">of </w:t>
      </w:r>
      <w:r w:rsidR="004F7878" w:rsidRPr="00860EAC">
        <w:t>handwritten</w:t>
      </w:r>
      <w:r w:rsidRPr="00860EAC">
        <w:t xml:space="preserve"> digits</w:t>
      </w:r>
      <w:r w:rsidR="004F7878">
        <w:t xml:space="preserve">. most of the postal addresses we write on postcards/couriers </w:t>
      </w:r>
      <w:proofErr w:type="gramStart"/>
      <w:r w:rsidR="004F7878">
        <w:t>have to</w:t>
      </w:r>
      <w:proofErr w:type="gramEnd"/>
      <w:r w:rsidR="004F7878">
        <w:t xml:space="preserve"> go through optical recognition in order to identify hand written addresses. there is a need to classify area codes with high </w:t>
      </w:r>
      <w:r w:rsidR="001B7A62">
        <w:t>precessions. This deep learning system I have build serves a great purpose for this task.</w:t>
      </w:r>
    </w:p>
    <w:p w14:paraId="2C05BFEF" w14:textId="312D2BBC" w:rsidR="001B7A62" w:rsidRDefault="001B7A62" w:rsidP="001B7A62">
      <w:pPr>
        <w:spacing w:line="360" w:lineRule="auto"/>
        <w:ind w:left="720"/>
      </w:pPr>
      <w:r>
        <w:t xml:space="preserve">They were many Machine learning models </w:t>
      </w:r>
      <w:r w:rsidR="00BE0659">
        <w:t>that have</w:t>
      </w:r>
      <w:r>
        <w:t xml:space="preserve"> been built over this dataset, they primarily used basic ML models such as svm,</w:t>
      </w:r>
      <w:r w:rsidR="00BE0659">
        <w:t xml:space="preserve"> knn etc. Although they gave pretty good accuracies in detecting numbers</w:t>
      </w:r>
      <w:r w:rsidR="003B6087">
        <w:t xml:space="preserve"> with </w:t>
      </w:r>
      <w:r w:rsidR="0050489C">
        <w:t>moderate</w:t>
      </w:r>
      <w:r w:rsidR="003B6087">
        <w:t xml:space="preserve"> computational resources</w:t>
      </w:r>
      <w:r w:rsidR="00BE0659">
        <w:t>, but they could only give accuracies in the range 0f 85-9</w:t>
      </w:r>
      <w:r w:rsidR="00A862B1">
        <w:t>2</w:t>
      </w:r>
      <w:r w:rsidR="00BE0659">
        <w:t>%.</w:t>
      </w:r>
    </w:p>
    <w:p w14:paraId="1480EF39" w14:textId="20DF6D7E" w:rsidR="00BE0659" w:rsidRDefault="00BE0659" w:rsidP="001B7A62">
      <w:pPr>
        <w:spacing w:line="360" w:lineRule="auto"/>
        <w:ind w:left="720"/>
      </w:pPr>
      <w:r>
        <w:t xml:space="preserve">With the availability of </w:t>
      </w:r>
      <w:r w:rsidRPr="00BE0659">
        <w:t>economically feasible</w:t>
      </w:r>
      <w:r>
        <w:t xml:space="preserve"> computational devices such as gpu’s and cloud services which offer this service at affordable prices there is a need in upgrading ML systems to deep learning models to enjoy high accuracies.</w:t>
      </w:r>
    </w:p>
    <w:p w14:paraId="36785091" w14:textId="010CB9D5" w:rsidR="00BE0659" w:rsidRDefault="00BE0659" w:rsidP="001B7A62">
      <w:pPr>
        <w:spacing w:line="360" w:lineRule="auto"/>
        <w:ind w:left="720"/>
      </w:pPr>
      <w:r>
        <w:t xml:space="preserve">In this report I am going to summarize </w:t>
      </w:r>
      <w:r w:rsidR="003B6087">
        <w:t xml:space="preserve">the results of deep learning model and </w:t>
      </w:r>
      <w:r w:rsidR="004214DA">
        <w:t>draw a</w:t>
      </w:r>
      <w:r w:rsidR="003B6087">
        <w:t xml:space="preserve"> </w:t>
      </w:r>
      <w:r w:rsidR="004214DA">
        <w:t>comparison on</w:t>
      </w:r>
      <w:r w:rsidR="003B6087">
        <w:t xml:space="preserve"> using Sum-of-squares error vs. cross-entropy error function and a comparison of Logistical sigmoid vs. tanh vs. ReLU activation for hidden units.</w:t>
      </w:r>
    </w:p>
    <w:p w14:paraId="4B6CFCE8" w14:textId="5B427D63" w:rsidR="00BE0659" w:rsidRDefault="00BE0659" w:rsidP="003B6087">
      <w:pPr>
        <w:spacing w:line="360" w:lineRule="auto"/>
      </w:pPr>
    </w:p>
    <w:p w14:paraId="20D113DC" w14:textId="4823EF52" w:rsidR="003B6087" w:rsidRDefault="003B6087" w:rsidP="003B6087">
      <w:pPr>
        <w:spacing w:line="360" w:lineRule="auto"/>
        <w:rPr>
          <w:color w:val="000000"/>
          <w:sz w:val="27"/>
          <w:szCs w:val="27"/>
          <w:shd w:val="clear" w:color="auto" w:fill="FFFFFF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>2. Problem Definition and Algorithm</w:t>
      </w:r>
      <w:r>
        <w:rPr>
          <w:color w:val="000000"/>
          <w:sz w:val="27"/>
          <w:szCs w:val="27"/>
          <w:shd w:val="clear" w:color="auto" w:fill="FFFFFF"/>
        </w:rPr>
        <w:t> </w:t>
      </w:r>
    </w:p>
    <w:p w14:paraId="107CBE82" w14:textId="77777777" w:rsidR="003B6087" w:rsidRDefault="003B6087" w:rsidP="003B608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2.1 Task Definition</w:t>
      </w:r>
    </w:p>
    <w:p w14:paraId="25A109E3" w14:textId="2160254D" w:rsidR="003B6087" w:rsidRDefault="003B6087" w:rsidP="003B6087">
      <w:pPr>
        <w:spacing w:line="360" w:lineRule="auto"/>
        <w:ind w:left="720"/>
        <w:jc w:val="both"/>
      </w:pPr>
      <w:r>
        <w:t xml:space="preserve">This system is built for recognizing handwritten digits with high accuracy. </w:t>
      </w:r>
      <w:r w:rsidR="00B86922">
        <w:t>T</w:t>
      </w:r>
      <w:r>
        <w:t>he input to the system will be</w:t>
      </w:r>
      <w:r w:rsidR="00B86922">
        <w:t xml:space="preserve"> a preprocessed</w:t>
      </w:r>
      <w:r>
        <w:t xml:space="preserve"> </w:t>
      </w:r>
      <w:r w:rsidR="00B86922" w:rsidRPr="00B86922">
        <w:t>input matrix of 8x8</w:t>
      </w:r>
      <w:r w:rsidR="00B86922">
        <w:t xml:space="preserve"> </w:t>
      </w:r>
      <w:r w:rsidR="00B86922" w:rsidRPr="00B86922">
        <w:t>bitmaps</w:t>
      </w:r>
      <w:r w:rsidR="00B86922">
        <w:t xml:space="preserve"> and the output will be a predicted number from 0 to 9.</w:t>
      </w:r>
    </w:p>
    <w:p w14:paraId="13DEAE5B" w14:textId="77777777" w:rsidR="00B86922" w:rsidRDefault="00B86922" w:rsidP="00B8692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2.2 Algorithm Definition</w:t>
      </w:r>
    </w:p>
    <w:p w14:paraId="6F586192" w14:textId="3CC159A9" w:rsidR="004214DA" w:rsidRDefault="00B86922" w:rsidP="003B6087">
      <w:pPr>
        <w:spacing w:line="360" w:lineRule="auto"/>
        <w:ind w:left="720"/>
        <w:jc w:val="both"/>
      </w:pPr>
      <w:r>
        <w:t>The algorithm I have used is fully connected neural net.</w:t>
      </w:r>
      <w:r w:rsidR="00033ADA">
        <w:t xml:space="preserve"> The 8*8 bitmap which we take as input has 64 intensity levels as inputs. </w:t>
      </w:r>
      <w:r w:rsidR="00FA1B75">
        <w:t>this input</w:t>
      </w:r>
      <w:r w:rsidR="00033ADA">
        <w:t xml:space="preserve"> </w:t>
      </w:r>
      <w:r w:rsidR="00A862B1">
        <w:t>was</w:t>
      </w:r>
      <w:r w:rsidR="00033ADA">
        <w:t xml:space="preserve"> given to </w:t>
      </w:r>
      <w:r w:rsidR="007A2AFD">
        <w:t>64</w:t>
      </w:r>
      <w:r w:rsidR="00033ADA">
        <w:t xml:space="preserve"> nodes in the input layer</w:t>
      </w:r>
      <w:r w:rsidR="004214DA">
        <w:t xml:space="preserve">, these are connected to </w:t>
      </w:r>
      <w:proofErr w:type="gramStart"/>
      <w:r w:rsidR="004214DA">
        <w:t>a 4 dense layers</w:t>
      </w:r>
      <w:proofErr w:type="gramEnd"/>
      <w:r w:rsidR="004214DA">
        <w:t xml:space="preserve"> with variable node size.</w:t>
      </w:r>
    </w:p>
    <w:p w14:paraId="458A418E" w14:textId="337ACC6D" w:rsidR="004214DA" w:rsidRDefault="004214DA" w:rsidP="004214DA">
      <w:pPr>
        <w:spacing w:line="360" w:lineRule="auto"/>
        <w:rPr>
          <w:color w:val="000000"/>
          <w:sz w:val="27"/>
          <w:szCs w:val="27"/>
          <w:shd w:val="clear" w:color="auto" w:fill="FFFFFF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lastRenderedPageBreak/>
        <w:t>3. Experimental Evaluation</w:t>
      </w:r>
      <w:r>
        <w:rPr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3.1 </w:t>
      </w:r>
      <w:proofErr w:type="gramStart"/>
      <w:r>
        <w:rPr>
          <w:color w:val="000000"/>
          <w:sz w:val="27"/>
          <w:szCs w:val="27"/>
          <w:shd w:val="clear" w:color="auto" w:fill="FFFFFF"/>
        </w:rPr>
        <w:t>Methodology</w:t>
      </w:r>
      <w:r w:rsidR="005B1513">
        <w:rPr>
          <w:color w:val="000000"/>
          <w:sz w:val="27"/>
          <w:szCs w:val="27"/>
          <w:shd w:val="clear" w:color="auto" w:fill="FFFFFF"/>
        </w:rPr>
        <w:t>(</w:t>
      </w:r>
      <w:proofErr w:type="gramEnd"/>
      <w:r w:rsidR="005B1513">
        <w:rPr>
          <w:color w:val="000000"/>
          <w:sz w:val="27"/>
          <w:szCs w:val="27"/>
          <w:shd w:val="clear" w:color="auto" w:fill="FFFFFF"/>
        </w:rPr>
        <w:t xml:space="preserve">3.1  is </w:t>
      </w:r>
      <w:proofErr w:type="spellStart"/>
      <w:r w:rsidR="005B1513">
        <w:rPr>
          <w:color w:val="000000"/>
          <w:sz w:val="27"/>
          <w:szCs w:val="27"/>
          <w:shd w:val="clear" w:color="auto" w:fill="FFFFFF"/>
        </w:rPr>
        <w:t>a</w:t>
      </w:r>
      <w:proofErr w:type="spellEnd"/>
      <w:r w:rsidR="005B1513">
        <w:rPr>
          <w:color w:val="000000"/>
          <w:sz w:val="27"/>
          <w:szCs w:val="27"/>
          <w:shd w:val="clear" w:color="auto" w:fill="FFFFFF"/>
        </w:rPr>
        <w:t xml:space="preserve"> Experimental documentation but not a demonstration, for findings please look at 3.2)  </w:t>
      </w:r>
    </w:p>
    <w:p w14:paraId="57D3D0F5" w14:textId="781F2122" w:rsidR="004214DA" w:rsidRDefault="00FA1B75" w:rsidP="00FA1B75">
      <w:pPr>
        <w:spacing w:line="360" w:lineRule="auto"/>
        <w:ind w:left="720"/>
        <w:jc w:val="both"/>
        <w:rPr>
          <w:color w:val="000000"/>
          <w:shd w:val="clear" w:color="auto" w:fill="FFFFFF"/>
        </w:rPr>
      </w:pPr>
      <w:r w:rsidRPr="00FA1B75">
        <w:rPr>
          <w:color w:val="000000"/>
          <w:shd w:val="clear" w:color="auto" w:fill="FFFFFF"/>
        </w:rPr>
        <w:t>This criteria for evaluation</w:t>
      </w:r>
      <w:r>
        <w:rPr>
          <w:color w:val="000000"/>
          <w:shd w:val="clear" w:color="auto" w:fill="FFFFFF"/>
        </w:rPr>
        <w:t xml:space="preserve"> of </w:t>
      </w:r>
      <w:r w:rsidRPr="00FA1B75">
        <w:rPr>
          <w:color w:val="000000"/>
          <w:shd w:val="clear" w:color="auto" w:fill="FFFFFF"/>
        </w:rPr>
        <w:t>this architecture is based on validation loss, validation accuracies</w:t>
      </w:r>
      <w:r>
        <w:rPr>
          <w:color w:val="000000"/>
          <w:shd w:val="clear" w:color="auto" w:fill="FFFFFF"/>
        </w:rPr>
        <w:t xml:space="preserve">, test accuracies and convergence speed. </w:t>
      </w:r>
    </w:p>
    <w:p w14:paraId="3F1D9517" w14:textId="5326D017" w:rsidR="00FA1B75" w:rsidRDefault="00FA1B75" w:rsidP="00FA1B75">
      <w:pPr>
        <w:spacing w:line="360" w:lineRule="auto"/>
        <w:ind w:left="72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This experiment</w:t>
      </w:r>
      <w:r w:rsidR="00A862B1">
        <w:rPr>
          <w:color w:val="000000"/>
          <w:shd w:val="clear" w:color="auto" w:fill="FFFFFF"/>
        </w:rPr>
        <w:t xml:space="preserve"> mainly</w:t>
      </w:r>
      <w:r>
        <w:rPr>
          <w:color w:val="000000"/>
          <w:shd w:val="clear" w:color="auto" w:fill="FFFFFF"/>
        </w:rPr>
        <w:t xml:space="preserve"> tests the hypothesis that</w:t>
      </w:r>
      <w:r w:rsidR="00092CFC">
        <w:rPr>
          <w:color w:val="000000"/>
          <w:shd w:val="clear" w:color="auto" w:fill="FFFFFF"/>
        </w:rPr>
        <w:t>-</w:t>
      </w:r>
    </w:p>
    <w:p w14:paraId="5D470CDC" w14:textId="6CED188A" w:rsidR="00FA1B75" w:rsidRPr="00FA1B75" w:rsidRDefault="00FA1B75" w:rsidP="00FA1B75">
      <w:pPr>
        <w:spacing w:line="360" w:lineRule="auto"/>
        <w:ind w:left="72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1. cross entropy outperforms sum of squared error.</w:t>
      </w:r>
    </w:p>
    <w:p w14:paraId="0083C24F" w14:textId="2A4ABA6B" w:rsidR="00B86922" w:rsidRDefault="004214DA" w:rsidP="004214DA">
      <w:pPr>
        <w:spacing w:line="360" w:lineRule="auto"/>
      </w:pPr>
      <w:r>
        <w:tab/>
      </w:r>
      <w:r w:rsidR="00FA1B75">
        <w:t>2.Relu out performs Logistical sigmoid and tanh activation functions.</w:t>
      </w:r>
    </w:p>
    <w:p w14:paraId="73F47AFD" w14:textId="3DDF596F" w:rsidR="00092CFC" w:rsidRPr="00C26CB0" w:rsidRDefault="00092CFC" w:rsidP="004214DA">
      <w:pPr>
        <w:spacing w:line="360" w:lineRule="auto"/>
        <w:rPr>
          <w:b/>
        </w:rPr>
      </w:pPr>
      <w:r w:rsidRPr="00C26CB0">
        <w:rPr>
          <w:b/>
        </w:rPr>
        <w:t>Systematic experimentation is conducted to prove the hypothesis</w:t>
      </w:r>
      <w:r w:rsidR="00C26CB0">
        <w:rPr>
          <w:b/>
        </w:rPr>
        <w:t>:</w:t>
      </w:r>
    </w:p>
    <w:p w14:paraId="366430A3" w14:textId="5EF1DF16" w:rsidR="00C26CB0" w:rsidRPr="00C26CB0" w:rsidRDefault="00C26CB0" w:rsidP="004214DA">
      <w:pPr>
        <w:spacing w:line="360" w:lineRule="auto"/>
        <w:rPr>
          <w:b/>
        </w:rPr>
      </w:pPr>
      <w:r>
        <w:rPr>
          <w:b/>
        </w:rPr>
        <w:t>1.</w:t>
      </w:r>
      <w:r w:rsidRPr="00C26CB0">
        <w:rPr>
          <w:b/>
        </w:rPr>
        <w:t>Preprocessing of data:</w:t>
      </w:r>
    </w:p>
    <w:p w14:paraId="547A7BEE" w14:textId="6F6CB96C" w:rsidR="00092CFC" w:rsidRDefault="00092CFC" w:rsidP="00C26CB0">
      <w:pPr>
        <w:spacing w:line="360" w:lineRule="auto"/>
        <w:ind w:left="720"/>
      </w:pPr>
      <w:r>
        <w:t xml:space="preserve">I skipped image data preprocessing because the images were well </w:t>
      </w:r>
      <w:r w:rsidR="00C26CB0">
        <w:t>centered, and the data is not skewed.</w:t>
      </w:r>
      <w:r>
        <w:t xml:space="preserve">  </w:t>
      </w:r>
    </w:p>
    <w:p w14:paraId="0B0CD476" w14:textId="77777777" w:rsidR="00C26CB0" w:rsidRDefault="00C26CB0" w:rsidP="004214DA">
      <w:pPr>
        <w:spacing w:line="360" w:lineRule="auto"/>
        <w:rPr>
          <w:b/>
        </w:rPr>
      </w:pPr>
      <w:r>
        <w:rPr>
          <w:b/>
        </w:rPr>
        <w:t>2.</w:t>
      </w:r>
      <w:r w:rsidRPr="00C26CB0">
        <w:rPr>
          <w:b/>
        </w:rPr>
        <w:t>Controlling for variance:</w:t>
      </w:r>
    </w:p>
    <w:p w14:paraId="22EB68A5" w14:textId="15F858F9" w:rsidR="00C26CB0" w:rsidRPr="00C26CB0" w:rsidRDefault="00C26CB0" w:rsidP="00C26CB0">
      <w:pPr>
        <w:spacing w:line="360" w:lineRule="auto"/>
        <w:ind w:firstLine="720"/>
        <w:rPr>
          <w:b/>
        </w:rPr>
      </w:pPr>
      <w:r w:rsidRPr="00C26CB0">
        <w:rPr>
          <w:b/>
        </w:rPr>
        <w:t xml:space="preserve">Variance in the </w:t>
      </w:r>
      <w:r>
        <w:rPr>
          <w:b/>
        </w:rPr>
        <w:t>data</w:t>
      </w:r>
    </w:p>
    <w:p w14:paraId="391262CA" w14:textId="19B8333D" w:rsidR="00C26CB0" w:rsidRPr="00C26CB0" w:rsidRDefault="00C26CB0" w:rsidP="00C26CB0">
      <w:pPr>
        <w:spacing w:line="360" w:lineRule="auto"/>
        <w:ind w:left="720"/>
      </w:pPr>
      <w:r>
        <w:t>the dataset already came with training/test split, I have used 20%</w:t>
      </w:r>
      <w:r w:rsidRPr="00C26CB0">
        <w:rPr>
          <w:b/>
        </w:rPr>
        <w:t xml:space="preserve"> </w:t>
      </w:r>
      <w:r>
        <w:t>of training data as validation set</w:t>
      </w:r>
      <w:r w:rsidR="000F61E9">
        <w:t xml:space="preserve"> picked randomly</w:t>
      </w:r>
      <w:r>
        <w:t>.</w:t>
      </w:r>
    </w:p>
    <w:p w14:paraId="3226CDC1" w14:textId="09146217" w:rsidR="00C26CB0" w:rsidRPr="00C26CB0" w:rsidRDefault="00C26CB0" w:rsidP="00C26CB0">
      <w:pPr>
        <w:spacing w:line="360" w:lineRule="auto"/>
        <w:ind w:firstLine="720"/>
        <w:rPr>
          <w:b/>
        </w:rPr>
      </w:pPr>
      <w:r w:rsidRPr="00C26CB0">
        <w:rPr>
          <w:b/>
        </w:rPr>
        <w:t>Variance in the model</w:t>
      </w:r>
    </w:p>
    <w:p w14:paraId="576E36DF" w14:textId="4A927976" w:rsidR="0050489C" w:rsidRDefault="00C26CB0" w:rsidP="00755128">
      <w:pPr>
        <w:spacing w:line="360" w:lineRule="auto"/>
        <w:ind w:left="720"/>
      </w:pPr>
      <w:r>
        <w:t>Variance in this system is perfectly maintained as I choose to use Keras which initializes random weights in each experiment</w:t>
      </w:r>
      <w:r w:rsidR="0050489C">
        <w:t xml:space="preserve"> </w:t>
      </w:r>
      <w:proofErr w:type="gramStart"/>
      <w:r w:rsidR="0050489C">
        <w:t>and</w:t>
      </w:r>
      <w:r>
        <w:t xml:space="preserve"> </w:t>
      </w:r>
      <w:r w:rsidR="0050489C">
        <w:t>also</w:t>
      </w:r>
      <w:proofErr w:type="gramEnd"/>
      <w:r w:rsidR="0050489C">
        <w:t xml:space="preserve"> make sure shuffled data is given to input layer in each epoch. </w:t>
      </w:r>
    </w:p>
    <w:p w14:paraId="129ABBA0" w14:textId="0BEB46D8" w:rsidR="00755128" w:rsidRPr="00755128" w:rsidRDefault="00755128" w:rsidP="00755128">
      <w:pPr>
        <w:spacing w:line="360" w:lineRule="auto"/>
        <w:rPr>
          <w:b/>
        </w:rPr>
      </w:pPr>
      <w:r w:rsidRPr="00755128">
        <w:rPr>
          <w:b/>
        </w:rPr>
        <w:t>3.Model and Architecture based Experiments</w:t>
      </w:r>
    </w:p>
    <w:p w14:paraId="764DFE35" w14:textId="15A3B9C8" w:rsidR="00BE0659" w:rsidRPr="00755128" w:rsidRDefault="00B81D0E" w:rsidP="001B7A62">
      <w:pPr>
        <w:spacing w:line="360" w:lineRule="auto"/>
        <w:ind w:left="720"/>
        <w:rPr>
          <w:b/>
        </w:rPr>
      </w:pPr>
      <w:r>
        <w:rPr>
          <w:b/>
        </w:rPr>
        <w:t xml:space="preserve">A. </w:t>
      </w:r>
      <w:r w:rsidR="00755128" w:rsidRPr="00755128">
        <w:rPr>
          <w:b/>
        </w:rPr>
        <w:t>Experimenting to discover the best architecture for given dataset.</w:t>
      </w:r>
    </w:p>
    <w:p w14:paraId="22354FD7" w14:textId="6454AA3A" w:rsidR="001B7A62" w:rsidRDefault="00755128" w:rsidP="001B7A62">
      <w:pPr>
        <w:spacing w:line="360" w:lineRule="auto"/>
        <w:ind w:left="720"/>
      </w:pPr>
      <w:r>
        <w:lastRenderedPageBreak/>
        <w:t xml:space="preserve">I choose to experiment for finding best architecture assuming cross entropy is the best error function and </w:t>
      </w:r>
      <w:proofErr w:type="spellStart"/>
      <w:r w:rsidR="00C215C0">
        <w:t>R</w:t>
      </w:r>
      <w:r>
        <w:t>elu</w:t>
      </w:r>
      <w:proofErr w:type="spellEnd"/>
      <w:r>
        <w:t xml:space="preserve"> </w:t>
      </w:r>
      <w:r w:rsidR="00C215C0">
        <w:t>is the best activation function, once I find the best architecture ill cross check weather this architecture gives best results with other loss/activations.</w:t>
      </w:r>
    </w:p>
    <w:p w14:paraId="1F134E43" w14:textId="3D36E9B6" w:rsidR="002D18B8" w:rsidRDefault="002D18B8" w:rsidP="001B7A62">
      <w:pPr>
        <w:spacing w:line="360" w:lineRule="auto"/>
        <w:ind w:left="720"/>
      </w:pPr>
      <w:r w:rsidRPr="00AF104C">
        <w:rPr>
          <w:b/>
        </w:rPr>
        <w:t>Trail</w:t>
      </w:r>
      <w:r w:rsidR="000F61E9">
        <w:rPr>
          <w:b/>
        </w:rPr>
        <w:t>-1</w:t>
      </w:r>
    </w:p>
    <w:p w14:paraId="71F4F7C9" w14:textId="726C5BD7" w:rsidR="002D18B8" w:rsidRDefault="004B5B1E" w:rsidP="001B7A62">
      <w:pPr>
        <w:spacing w:line="360" w:lineRule="auto"/>
        <w:ind w:left="720"/>
      </w:pPr>
      <w:r>
        <w:t>Architecture-</w:t>
      </w:r>
      <w:r w:rsidR="00AF104C">
        <w:t xml:space="preserve"> </w:t>
      </w:r>
      <w:r>
        <w:t xml:space="preserve">input layer with 64 </w:t>
      </w:r>
      <w:proofErr w:type="gramStart"/>
      <w:r>
        <w:t xml:space="preserve">nodes </w:t>
      </w:r>
      <w:r w:rsidR="00AF104C">
        <w:t>,</w:t>
      </w:r>
      <w:r>
        <w:t>hidden</w:t>
      </w:r>
      <w:proofErr w:type="gramEnd"/>
      <w:r>
        <w:t xml:space="preserve"> layer with 200 </w:t>
      </w:r>
      <w:proofErr w:type="spellStart"/>
      <w:r>
        <w:t>nodes</w:t>
      </w:r>
      <w:r w:rsidR="00AF104C">
        <w:t>,o</w:t>
      </w:r>
      <w:proofErr w:type="spellEnd"/>
      <w:r w:rsidR="00AF104C">
        <w:t>/p layer with 10 nodes</w:t>
      </w:r>
      <w:r>
        <w:t>.</w:t>
      </w:r>
    </w:p>
    <w:p w14:paraId="0EC1E3BE" w14:textId="5E2A0B9C" w:rsidR="002D18B8" w:rsidRDefault="002D18B8" w:rsidP="001B7A62">
      <w:pPr>
        <w:spacing w:line="360" w:lineRule="auto"/>
        <w:ind w:left="720"/>
      </w:pPr>
      <w:r>
        <w:rPr>
          <w:noProof/>
        </w:rPr>
        <w:drawing>
          <wp:inline distT="0" distB="0" distL="0" distR="0" wp14:anchorId="23D4B0CC" wp14:editId="318F367C">
            <wp:extent cx="57435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5457" w14:textId="3DEE87CE" w:rsidR="002D18B8" w:rsidRDefault="001D3414" w:rsidP="001B7A62">
      <w:pPr>
        <w:spacing w:line="360" w:lineRule="auto"/>
        <w:ind w:left="720"/>
      </w:pPr>
      <w:r>
        <w:rPr>
          <w:noProof/>
        </w:rPr>
        <w:drawing>
          <wp:inline distT="0" distB="0" distL="0" distR="0" wp14:anchorId="02DCAEED" wp14:editId="672F5957">
            <wp:extent cx="3400425" cy="18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827E" w14:textId="615713AF" w:rsidR="004B5B1E" w:rsidRDefault="004B5B1E" w:rsidP="001B7A62">
      <w:pPr>
        <w:spacing w:line="360" w:lineRule="auto"/>
        <w:ind w:left="720"/>
      </w:pPr>
      <w:proofErr w:type="spellStart"/>
      <w:r>
        <w:t>Val_accu</w:t>
      </w:r>
      <w:proofErr w:type="spellEnd"/>
      <w:r>
        <w:t>=98.</w:t>
      </w:r>
      <w:r w:rsidR="001D3414">
        <w:t>82</w:t>
      </w:r>
      <w:r>
        <w:t xml:space="preserve">         </w:t>
      </w:r>
      <w:proofErr w:type="spellStart"/>
      <w:r>
        <w:t>val_loss</w:t>
      </w:r>
      <w:proofErr w:type="spellEnd"/>
      <w:r>
        <w:t>=0.0</w:t>
      </w:r>
      <w:r w:rsidR="001D3414">
        <w:t>5041</w:t>
      </w:r>
      <w:r>
        <w:t>,</w:t>
      </w:r>
    </w:p>
    <w:p w14:paraId="532FC570" w14:textId="4751FB7E" w:rsidR="001B7A62" w:rsidRDefault="004B5B1E" w:rsidP="001D3414">
      <w:pPr>
        <w:ind w:left="720"/>
      </w:pPr>
      <w:r>
        <w:t xml:space="preserve">This architecture can be verified by loading </w:t>
      </w:r>
      <w:r w:rsidR="00AF104C" w:rsidRPr="00AF104C">
        <w:rPr>
          <w:b/>
          <w:u w:val="single"/>
        </w:rPr>
        <w:t>archtrail1.hdf5</w:t>
      </w:r>
      <w:r w:rsidR="00AF104C">
        <w:t xml:space="preserve"> file</w:t>
      </w:r>
    </w:p>
    <w:p w14:paraId="2F29FCE5" w14:textId="27DB4990" w:rsidR="00AF104C" w:rsidRDefault="00AF104C" w:rsidP="00860EAC">
      <w:pPr>
        <w:ind w:left="720" w:hanging="720"/>
        <w:rPr>
          <w:b/>
        </w:rPr>
      </w:pPr>
      <w:r>
        <w:t xml:space="preserve"> </w:t>
      </w:r>
      <w:r>
        <w:tab/>
      </w:r>
      <w:r w:rsidRPr="00AF104C">
        <w:rPr>
          <w:b/>
        </w:rPr>
        <w:t>Trail</w:t>
      </w:r>
      <w:r w:rsidR="000F61E9">
        <w:rPr>
          <w:b/>
        </w:rPr>
        <w:t>-2</w:t>
      </w:r>
    </w:p>
    <w:p w14:paraId="6B52FCFA" w14:textId="7ACF206A" w:rsidR="001D3414" w:rsidRDefault="001D3414" w:rsidP="001D3414">
      <w:pPr>
        <w:spacing w:line="360" w:lineRule="auto"/>
        <w:ind w:left="720"/>
      </w:pPr>
      <w:r>
        <w:t xml:space="preserve">Architecture- input layer with 64 nodes ,2 hidden layer with 200 </w:t>
      </w:r>
      <w:proofErr w:type="gramStart"/>
      <w:r>
        <w:t>nodes ,</w:t>
      </w:r>
      <w:proofErr w:type="gramEnd"/>
      <w:r>
        <w:t xml:space="preserve"> o/p layer with 10 nodes.</w:t>
      </w:r>
    </w:p>
    <w:p w14:paraId="2DD24924" w14:textId="6666D8F0" w:rsidR="001D3414" w:rsidRDefault="000F61E9" w:rsidP="00860EAC">
      <w:pPr>
        <w:ind w:left="720" w:hanging="720"/>
      </w:pPr>
      <w:r>
        <w:t xml:space="preserve">            </w:t>
      </w:r>
      <w:r>
        <w:rPr>
          <w:noProof/>
        </w:rPr>
        <w:drawing>
          <wp:inline distT="0" distB="0" distL="0" distR="0" wp14:anchorId="47878247" wp14:editId="349DB66F">
            <wp:extent cx="541020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B650" w14:textId="2979BC17" w:rsidR="001D3414" w:rsidRDefault="000F61E9" w:rsidP="00860EAC">
      <w:pPr>
        <w:ind w:left="720" w:hanging="720"/>
      </w:pPr>
      <w:r>
        <w:t xml:space="preserve">              </w:t>
      </w:r>
      <w:r>
        <w:rPr>
          <w:noProof/>
        </w:rPr>
        <w:drawing>
          <wp:inline distT="0" distB="0" distL="0" distR="0" wp14:anchorId="0CA99E02" wp14:editId="621F75A3">
            <wp:extent cx="3124200" cy="15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55C4" w14:textId="4BF19483" w:rsidR="000F61E9" w:rsidRPr="001D3414" w:rsidRDefault="000F61E9" w:rsidP="00860EAC">
      <w:pPr>
        <w:ind w:left="720" w:hanging="720"/>
      </w:pPr>
      <w:r>
        <w:tab/>
      </w:r>
      <w:proofErr w:type="spellStart"/>
      <w:r>
        <w:t>Val_loss</w:t>
      </w:r>
      <w:proofErr w:type="spellEnd"/>
      <w:r>
        <w:t>=</w:t>
      </w:r>
      <w:r w:rsidRPr="000F61E9">
        <w:t xml:space="preserve"> </w:t>
      </w:r>
      <w:proofErr w:type="gramStart"/>
      <w:r w:rsidRPr="000F61E9">
        <w:t>0.04426</w:t>
      </w:r>
      <w:r>
        <w:t xml:space="preserve">  </w:t>
      </w:r>
      <w:proofErr w:type="spellStart"/>
      <w:r>
        <w:t>val</w:t>
      </w:r>
      <w:proofErr w:type="gramEnd"/>
      <w:r>
        <w:t>_accuracy</w:t>
      </w:r>
      <w:proofErr w:type="spellEnd"/>
      <w:r>
        <w:t>=98.69</w:t>
      </w:r>
    </w:p>
    <w:p w14:paraId="78E41802" w14:textId="50150346" w:rsidR="000F61E9" w:rsidRDefault="000F61E9" w:rsidP="000F61E9">
      <w:pPr>
        <w:ind w:firstLine="720"/>
      </w:pPr>
      <w:r>
        <w:t xml:space="preserve">This architecture can be verified by loading </w:t>
      </w:r>
      <w:r w:rsidRPr="00AF104C">
        <w:rPr>
          <w:b/>
          <w:u w:val="single"/>
        </w:rPr>
        <w:t>archtrail</w:t>
      </w:r>
      <w:r>
        <w:rPr>
          <w:b/>
          <w:u w:val="single"/>
        </w:rPr>
        <w:t>2</w:t>
      </w:r>
      <w:r w:rsidRPr="00AF104C">
        <w:rPr>
          <w:b/>
          <w:u w:val="single"/>
        </w:rPr>
        <w:t>.hdf5</w:t>
      </w:r>
      <w:r>
        <w:t xml:space="preserve"> file</w:t>
      </w:r>
    </w:p>
    <w:p w14:paraId="6D23C757" w14:textId="2CD2CB04" w:rsidR="00AF104C" w:rsidRDefault="000F61E9" w:rsidP="00860EAC">
      <w:pPr>
        <w:ind w:left="720" w:hanging="720"/>
        <w:rPr>
          <w:b/>
        </w:rPr>
      </w:pPr>
      <w:r>
        <w:rPr>
          <w:b/>
        </w:rPr>
        <w:tab/>
        <w:t>Trail-3</w:t>
      </w:r>
    </w:p>
    <w:p w14:paraId="536CBA3A" w14:textId="15DC90E2" w:rsidR="000F61E9" w:rsidRDefault="000F61E9" w:rsidP="000F61E9">
      <w:pPr>
        <w:spacing w:line="360" w:lineRule="auto"/>
        <w:ind w:left="720"/>
      </w:pPr>
      <w:r>
        <w:t>Architecture- input layer with 64 nodes ,</w:t>
      </w:r>
      <w:r w:rsidR="00A862B1">
        <w:t>3</w:t>
      </w:r>
      <w:r>
        <w:t xml:space="preserve"> hidden layer with 200 </w:t>
      </w:r>
      <w:proofErr w:type="gramStart"/>
      <w:r>
        <w:t>nodes ,</w:t>
      </w:r>
      <w:proofErr w:type="gramEnd"/>
      <w:r>
        <w:t xml:space="preserve"> o/p layer with 10 nodes.</w:t>
      </w:r>
    </w:p>
    <w:p w14:paraId="2DC32E8C" w14:textId="32C0D0E6" w:rsidR="000F61E9" w:rsidRDefault="00A862B1" w:rsidP="00860EAC">
      <w:pPr>
        <w:ind w:left="720" w:hanging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b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the test accuracy is 95.93767390094602</w:t>
      </w:r>
    </w:p>
    <w:p w14:paraId="42C92D81" w14:textId="1309D348" w:rsidR="00A862B1" w:rsidRDefault="00A862B1" w:rsidP="00A862B1">
      <w:pPr>
        <w:ind w:firstLine="720"/>
      </w:pPr>
      <w:r>
        <w:t xml:space="preserve">This architecture can be verified by loading </w:t>
      </w:r>
      <w:r w:rsidRPr="00AF104C">
        <w:rPr>
          <w:b/>
          <w:u w:val="single"/>
        </w:rPr>
        <w:t>archtrail</w:t>
      </w:r>
      <w:r>
        <w:rPr>
          <w:b/>
          <w:u w:val="single"/>
        </w:rPr>
        <w:t>3</w:t>
      </w:r>
      <w:r w:rsidRPr="00AF104C">
        <w:rPr>
          <w:b/>
          <w:u w:val="single"/>
        </w:rPr>
        <w:t>.hdf5</w:t>
      </w:r>
      <w:r>
        <w:t xml:space="preserve"> file</w:t>
      </w:r>
    </w:p>
    <w:p w14:paraId="6FBA91A2" w14:textId="77777777" w:rsidR="00A862B1" w:rsidRDefault="00A862B1" w:rsidP="00A862B1">
      <w:pPr>
        <w:ind w:left="720" w:hanging="720"/>
        <w:rPr>
          <w:b/>
        </w:rPr>
      </w:pPr>
    </w:p>
    <w:p w14:paraId="2367E8F5" w14:textId="77777777" w:rsidR="00A862B1" w:rsidRDefault="00A862B1" w:rsidP="00A862B1">
      <w:pPr>
        <w:ind w:left="720" w:hanging="720"/>
        <w:rPr>
          <w:b/>
        </w:rPr>
      </w:pPr>
    </w:p>
    <w:p w14:paraId="71AB10CD" w14:textId="77777777" w:rsidR="00A862B1" w:rsidRDefault="00A862B1" w:rsidP="00A862B1">
      <w:pPr>
        <w:ind w:left="720" w:hanging="720"/>
        <w:rPr>
          <w:b/>
        </w:rPr>
      </w:pPr>
    </w:p>
    <w:p w14:paraId="6FDD0C4A" w14:textId="77777777" w:rsidR="005B0FFA" w:rsidRDefault="00A862B1" w:rsidP="00A862B1">
      <w:pPr>
        <w:ind w:left="720"/>
      </w:pPr>
      <w:r>
        <w:rPr>
          <w:b/>
        </w:rPr>
        <w:t>Trail-4</w:t>
      </w:r>
      <w:r w:rsidRPr="00A862B1">
        <w:t xml:space="preserve"> </w:t>
      </w:r>
    </w:p>
    <w:p w14:paraId="120823BE" w14:textId="62D228E5" w:rsidR="00A862B1" w:rsidRDefault="005B0FFA" w:rsidP="00A862B1">
      <w:pPr>
        <w:ind w:left="720"/>
      </w:pPr>
      <w:r>
        <w:t xml:space="preserve">Architecture- input layer with 64 nodes,2 </w:t>
      </w:r>
      <w:r w:rsidR="00A862B1">
        <w:t xml:space="preserve">hidden layer with 200 nodes,1 hidden layer with 100 </w:t>
      </w:r>
      <w:proofErr w:type="gramStart"/>
      <w:r w:rsidR="00A862B1">
        <w:t>nodes ,</w:t>
      </w:r>
      <w:proofErr w:type="gramEnd"/>
      <w:r w:rsidR="00A862B1">
        <w:t xml:space="preserve"> o/p layer with 10 nodes.</w:t>
      </w:r>
    </w:p>
    <w:p w14:paraId="5D4FFCD3" w14:textId="100333D7" w:rsidR="00A862B1" w:rsidRDefault="00A862B1" w:rsidP="00A862B1">
      <w:pPr>
        <w:ind w:left="720" w:hanging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b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the test accuracy is </w:t>
      </w:r>
      <w:r w:rsidR="005B0FF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96.88369504730106</w:t>
      </w:r>
    </w:p>
    <w:p w14:paraId="60A30B75" w14:textId="1657BAD3" w:rsidR="00A862B1" w:rsidRDefault="00A862B1" w:rsidP="00A862B1">
      <w:pPr>
        <w:ind w:firstLine="720"/>
      </w:pPr>
      <w:r>
        <w:t xml:space="preserve">This architecture can be verified by loading </w:t>
      </w:r>
      <w:r w:rsidRPr="00AF104C">
        <w:rPr>
          <w:b/>
          <w:u w:val="single"/>
        </w:rPr>
        <w:t>archtrail</w:t>
      </w:r>
      <w:r w:rsidR="005B0FFA">
        <w:rPr>
          <w:b/>
          <w:u w:val="single"/>
        </w:rPr>
        <w:t>4</w:t>
      </w:r>
      <w:r w:rsidRPr="00AF104C">
        <w:rPr>
          <w:b/>
          <w:u w:val="single"/>
        </w:rPr>
        <w:t>.hdf5</w:t>
      </w:r>
      <w:r>
        <w:t xml:space="preserve"> file</w:t>
      </w:r>
    </w:p>
    <w:p w14:paraId="20DCB72D" w14:textId="77777777" w:rsidR="005B0FFA" w:rsidRDefault="005B0FFA" w:rsidP="00A862B1">
      <w:pPr>
        <w:ind w:firstLine="720"/>
      </w:pPr>
    </w:p>
    <w:p w14:paraId="169FFF58" w14:textId="77777777" w:rsidR="005B0FFA" w:rsidRDefault="005B0FFA" w:rsidP="005B0FFA">
      <w:pPr>
        <w:ind w:left="720"/>
      </w:pPr>
      <w:r>
        <w:rPr>
          <w:b/>
        </w:rPr>
        <w:t>Trail-5</w:t>
      </w:r>
      <w:r w:rsidRPr="00A862B1">
        <w:t xml:space="preserve"> </w:t>
      </w:r>
    </w:p>
    <w:p w14:paraId="68CBE2A8" w14:textId="77777777" w:rsidR="005B0FFA" w:rsidRDefault="005B0FFA" w:rsidP="005B0FFA">
      <w:pPr>
        <w:ind w:left="720"/>
      </w:pPr>
      <w:r>
        <w:t>Architecture- input layer with 64 nodes</w:t>
      </w:r>
    </w:p>
    <w:p w14:paraId="7CC53E35" w14:textId="77777777" w:rsidR="005B0FFA" w:rsidRDefault="005B0FFA" w:rsidP="005B0FFA">
      <w:pPr>
        <w:ind w:left="1440"/>
      </w:pPr>
      <w:r>
        <w:t xml:space="preserve">           1 hidden layer with 200 </w:t>
      </w:r>
      <w:proofErr w:type="gramStart"/>
      <w:r>
        <w:t>nodes ,</w:t>
      </w:r>
      <w:proofErr w:type="gramEnd"/>
    </w:p>
    <w:p w14:paraId="6006EA15" w14:textId="77777777" w:rsidR="005B0FFA" w:rsidRDefault="005B0FFA" w:rsidP="005B0FFA">
      <w:pPr>
        <w:ind w:left="1440"/>
      </w:pPr>
      <w:r>
        <w:t xml:space="preserve">           1 hidden layer with 150 </w:t>
      </w:r>
      <w:proofErr w:type="gramStart"/>
      <w:r>
        <w:t>nodes ,</w:t>
      </w:r>
      <w:proofErr w:type="gramEnd"/>
      <w:r>
        <w:t xml:space="preserve"> </w:t>
      </w:r>
    </w:p>
    <w:p w14:paraId="58698011" w14:textId="6E8858B4" w:rsidR="005B0FFA" w:rsidRDefault="005B0FFA" w:rsidP="005B0FFA">
      <w:pPr>
        <w:ind w:left="1440"/>
      </w:pPr>
      <w:r>
        <w:t xml:space="preserve">           o/p layer with 10 nodes.</w:t>
      </w:r>
    </w:p>
    <w:p w14:paraId="6262EDE2" w14:textId="20CD6EAA" w:rsidR="005B0FFA" w:rsidRDefault="005B0FFA" w:rsidP="005B0FFA">
      <w:pPr>
        <w:ind w:left="720" w:hanging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b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the test accuracy is 97.60712298274903</w:t>
      </w:r>
    </w:p>
    <w:p w14:paraId="041B3200" w14:textId="57FD616A" w:rsidR="005B0FFA" w:rsidRDefault="005B0FFA" w:rsidP="005B0FFA">
      <w:pPr>
        <w:ind w:left="720" w:hanging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=0.04267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=98.82</w:t>
      </w:r>
    </w:p>
    <w:p w14:paraId="084CD703" w14:textId="34CECB93" w:rsidR="005B0FFA" w:rsidRDefault="005B0FFA" w:rsidP="005B0FFA">
      <w:pPr>
        <w:ind w:firstLine="720"/>
      </w:pPr>
      <w:r>
        <w:t xml:space="preserve">This architecture can be verified by loading </w:t>
      </w:r>
      <w:r w:rsidRPr="00AF104C">
        <w:rPr>
          <w:b/>
          <w:u w:val="single"/>
        </w:rPr>
        <w:t>archtrail</w:t>
      </w:r>
      <w:r>
        <w:rPr>
          <w:b/>
          <w:u w:val="single"/>
        </w:rPr>
        <w:t>5</w:t>
      </w:r>
      <w:r w:rsidRPr="00AF104C">
        <w:rPr>
          <w:b/>
          <w:u w:val="single"/>
        </w:rPr>
        <w:t>.hdf5</w:t>
      </w:r>
      <w:r>
        <w:t xml:space="preserve"> </w:t>
      </w:r>
      <w:proofErr w:type="gramStart"/>
      <w:r>
        <w:t>file</w:t>
      </w:r>
      <w:r w:rsidR="00AC1840">
        <w:t>(</w:t>
      </w:r>
      <w:proofErr w:type="gramEnd"/>
      <w:r w:rsidR="00AC1840">
        <w:t xml:space="preserve">1 </w:t>
      </w:r>
      <w:proofErr w:type="spellStart"/>
      <w:r w:rsidR="00AC1840">
        <w:t>relu</w:t>
      </w:r>
      <w:proofErr w:type="spellEnd"/>
      <w:r w:rsidR="00AC1840">
        <w:t xml:space="preserve"> + 1 sigmoid)</w:t>
      </w:r>
    </w:p>
    <w:p w14:paraId="79146EF7" w14:textId="1AF4EA85" w:rsidR="00B05BD6" w:rsidRDefault="00B05BD6" w:rsidP="005B0FFA">
      <w:pPr>
        <w:ind w:firstLine="720"/>
      </w:pPr>
      <w:r>
        <w:rPr>
          <w:noProof/>
        </w:rPr>
        <w:drawing>
          <wp:inline distT="0" distB="0" distL="0" distR="0" wp14:anchorId="40D5A298" wp14:editId="5ECB767C">
            <wp:extent cx="5029200" cy="2152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2B39" w14:textId="6FA15924" w:rsidR="00A862B1" w:rsidRDefault="00B81D0E" w:rsidP="00A862B1">
      <w:pPr>
        <w:ind w:firstLine="720"/>
        <w:rPr>
          <w:b/>
        </w:rPr>
      </w:pPr>
      <w:r w:rsidRPr="00B81D0E">
        <w:rPr>
          <w:b/>
        </w:rPr>
        <w:t>Trail-6</w:t>
      </w:r>
    </w:p>
    <w:p w14:paraId="57700A98" w14:textId="77777777" w:rsidR="00B81D0E" w:rsidRDefault="00B81D0E" w:rsidP="00B81D0E">
      <w:pPr>
        <w:ind w:left="720"/>
      </w:pPr>
      <w:r>
        <w:t>Architecture- input layer with 64 nodes</w:t>
      </w:r>
    </w:p>
    <w:p w14:paraId="00534EAD" w14:textId="77777777" w:rsidR="00B81D0E" w:rsidRDefault="00B81D0E" w:rsidP="00B81D0E">
      <w:pPr>
        <w:ind w:left="1440"/>
      </w:pPr>
      <w:r>
        <w:t xml:space="preserve">           1 hidden layer with 200 </w:t>
      </w:r>
      <w:proofErr w:type="gramStart"/>
      <w:r>
        <w:t>nodes ,</w:t>
      </w:r>
      <w:proofErr w:type="gramEnd"/>
    </w:p>
    <w:p w14:paraId="16FDF414" w14:textId="4532E2FC" w:rsidR="00B81D0E" w:rsidRDefault="00B81D0E" w:rsidP="00B81D0E">
      <w:pPr>
        <w:ind w:left="1440"/>
      </w:pPr>
      <w:r>
        <w:t xml:space="preserve">           1 hidden layer with 100 </w:t>
      </w:r>
      <w:proofErr w:type="gramStart"/>
      <w:r>
        <w:t>nodes ,</w:t>
      </w:r>
      <w:proofErr w:type="gramEnd"/>
      <w:r>
        <w:t xml:space="preserve"> </w:t>
      </w:r>
    </w:p>
    <w:p w14:paraId="278963B5" w14:textId="77777777" w:rsidR="00B81D0E" w:rsidRDefault="00B81D0E" w:rsidP="00B81D0E">
      <w:pPr>
        <w:ind w:left="1440"/>
      </w:pPr>
      <w:r>
        <w:lastRenderedPageBreak/>
        <w:t xml:space="preserve">           o/p layer with 10 nodes.</w:t>
      </w:r>
    </w:p>
    <w:p w14:paraId="4B4066C6" w14:textId="01889306" w:rsidR="00B81D0E" w:rsidRDefault="00B81D0E" w:rsidP="00B81D0E">
      <w:pPr>
        <w:ind w:left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the test accuracy is 97.32888146911519</w:t>
      </w:r>
    </w:p>
    <w:p w14:paraId="00B38EAE" w14:textId="5152B4B3" w:rsidR="00B81D0E" w:rsidRDefault="00B81D0E" w:rsidP="00B81D0E">
      <w:pPr>
        <w:ind w:firstLine="720"/>
      </w:pPr>
      <w:r>
        <w:t xml:space="preserve">This architecture can be verified by loading </w:t>
      </w:r>
      <w:r w:rsidRPr="00AF104C">
        <w:rPr>
          <w:b/>
          <w:u w:val="single"/>
        </w:rPr>
        <w:t>archtrail</w:t>
      </w:r>
      <w:r>
        <w:rPr>
          <w:b/>
          <w:u w:val="single"/>
        </w:rPr>
        <w:t>6.</w:t>
      </w:r>
      <w:r w:rsidRPr="00AF104C">
        <w:rPr>
          <w:b/>
          <w:u w:val="single"/>
        </w:rPr>
        <w:t>hdf5</w:t>
      </w:r>
      <w:r>
        <w:t xml:space="preserve"> file</w:t>
      </w:r>
    </w:p>
    <w:p w14:paraId="6CEB2060" w14:textId="3986AA62" w:rsidR="00B81D0E" w:rsidRDefault="00B81D0E" w:rsidP="00B81D0E">
      <w:pPr>
        <w:ind w:firstLine="720"/>
      </w:pPr>
    </w:p>
    <w:p w14:paraId="7E433256" w14:textId="758449C4" w:rsidR="00CC21E2" w:rsidRDefault="00CC21E2" w:rsidP="00CC21E2">
      <w:pPr>
        <w:ind w:left="720"/>
      </w:pPr>
      <w:r>
        <w:t xml:space="preserve">The best architecture so far was trail-5. proceeding </w:t>
      </w:r>
      <w:proofErr w:type="gramStart"/>
      <w:r>
        <w:t>with  trail</w:t>
      </w:r>
      <w:proofErr w:type="gramEnd"/>
      <w:r>
        <w:t xml:space="preserve"> 5 architecture for further experimenting.</w:t>
      </w:r>
    </w:p>
    <w:p w14:paraId="0B76B254" w14:textId="77777777" w:rsidR="00CC21E2" w:rsidRDefault="00CC21E2" w:rsidP="00B81D0E">
      <w:pPr>
        <w:ind w:firstLine="720"/>
      </w:pPr>
    </w:p>
    <w:p w14:paraId="69FFC17F" w14:textId="77777777" w:rsidR="00CC21E2" w:rsidRDefault="00CC21E2" w:rsidP="00CC21E2">
      <w:pPr>
        <w:ind w:firstLine="720"/>
        <w:rPr>
          <w:b/>
        </w:rPr>
      </w:pPr>
    </w:p>
    <w:p w14:paraId="4080548E" w14:textId="77777777" w:rsidR="00CC21E2" w:rsidRDefault="00CC21E2" w:rsidP="00CC21E2">
      <w:pPr>
        <w:ind w:firstLine="720"/>
        <w:rPr>
          <w:b/>
        </w:rPr>
      </w:pPr>
    </w:p>
    <w:p w14:paraId="1565E153" w14:textId="77777777" w:rsidR="00CC21E2" w:rsidRDefault="00CC21E2" w:rsidP="00CC21E2">
      <w:pPr>
        <w:ind w:firstLine="720"/>
        <w:rPr>
          <w:b/>
        </w:rPr>
      </w:pPr>
    </w:p>
    <w:p w14:paraId="147EB08A" w14:textId="77777777" w:rsidR="00CC21E2" w:rsidRDefault="00CC21E2" w:rsidP="00CC21E2">
      <w:pPr>
        <w:ind w:firstLine="720"/>
        <w:rPr>
          <w:b/>
        </w:rPr>
      </w:pPr>
    </w:p>
    <w:p w14:paraId="5A68E6F7" w14:textId="77777777" w:rsidR="00CC21E2" w:rsidRDefault="00CC21E2" w:rsidP="00CC21E2">
      <w:pPr>
        <w:ind w:firstLine="720"/>
        <w:rPr>
          <w:b/>
        </w:rPr>
      </w:pPr>
    </w:p>
    <w:p w14:paraId="6B78E4B2" w14:textId="0F13C828" w:rsidR="00CC21E2" w:rsidRDefault="00DA28EB" w:rsidP="00A862B1">
      <w:pPr>
        <w:ind w:firstLine="720"/>
        <w:rPr>
          <w:b/>
        </w:rPr>
      </w:pPr>
      <w:proofErr w:type="spellStart"/>
      <w:proofErr w:type="gramStart"/>
      <w:r>
        <w:rPr>
          <w:b/>
        </w:rPr>
        <w:t>B.</w:t>
      </w:r>
      <w:r w:rsidRPr="00DA28EB">
        <w:rPr>
          <w:b/>
        </w:rPr>
        <w:t>Tune</w:t>
      </w:r>
      <w:proofErr w:type="spellEnd"/>
      <w:proofErr w:type="gramEnd"/>
      <w:r w:rsidRPr="00DA28EB">
        <w:rPr>
          <w:b/>
        </w:rPr>
        <w:t>-Model Experiments</w:t>
      </w:r>
      <w:r>
        <w:rPr>
          <w:b/>
        </w:rPr>
        <w:t>(Task 1 and Task 2)</w:t>
      </w:r>
    </w:p>
    <w:p w14:paraId="1A9EA409" w14:textId="2757B9A0" w:rsidR="00B81D0E" w:rsidRDefault="00CC21E2" w:rsidP="00A862B1">
      <w:pPr>
        <w:ind w:firstLine="720"/>
        <w:rPr>
          <w:b/>
        </w:rPr>
      </w:pPr>
      <w:r>
        <w:rPr>
          <w:b/>
        </w:rPr>
        <w:t>Experimenting with independent variables (hyper parameters)</w:t>
      </w:r>
    </w:p>
    <w:p w14:paraId="43005D3B" w14:textId="45A1060B" w:rsidR="00CC21E2" w:rsidRDefault="00CC21E2" w:rsidP="00A862B1">
      <w:pPr>
        <w:ind w:firstLine="720"/>
        <w:rPr>
          <w:b/>
        </w:rPr>
      </w:pPr>
      <w:r w:rsidRPr="00CC21E2">
        <w:rPr>
          <w:b/>
        </w:rPr>
        <w:t>Sum-of-squares error vs. cross-entropy error function</w:t>
      </w:r>
    </w:p>
    <w:p w14:paraId="4D71AC69" w14:textId="04F27163" w:rsidR="00CC21E2" w:rsidRDefault="00CC21E2" w:rsidP="00A862B1">
      <w:pPr>
        <w:ind w:firstLine="720"/>
        <w:rPr>
          <w:b/>
        </w:rPr>
      </w:pPr>
      <w:r>
        <w:rPr>
          <w:b/>
        </w:rPr>
        <w:t>Trail-1</w:t>
      </w:r>
      <w:r w:rsidR="00DA28EB">
        <w:rPr>
          <w:b/>
        </w:rPr>
        <w:t>a</w:t>
      </w:r>
    </w:p>
    <w:p w14:paraId="00DBB7DB" w14:textId="63F4A80C" w:rsidR="00CC21E2" w:rsidRDefault="00CC21E2" w:rsidP="00A862B1">
      <w:pPr>
        <w:ind w:firstLine="720"/>
        <w:rPr>
          <w:b/>
        </w:rPr>
      </w:pPr>
      <w:r>
        <w:rPr>
          <w:b/>
        </w:rPr>
        <w:t>Using trail 5 arch (</w:t>
      </w:r>
      <w:proofErr w:type="spellStart"/>
      <w:r>
        <w:rPr>
          <w:b/>
        </w:rPr>
        <w:t>cross_entropy</w:t>
      </w:r>
      <w:proofErr w:type="spellEnd"/>
      <w:r>
        <w:rPr>
          <w:b/>
        </w:rPr>
        <w:t>) with sigmoid activation functions.</w:t>
      </w:r>
    </w:p>
    <w:p w14:paraId="3BDFC055" w14:textId="153E9593" w:rsidR="00DA28EB" w:rsidRDefault="00DA28EB" w:rsidP="00A862B1">
      <w:pPr>
        <w:ind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the test accuracy is 96.43850862548692</w:t>
      </w:r>
    </w:p>
    <w:p w14:paraId="1CFCF6A1" w14:textId="7EFAA2DD" w:rsidR="00DA28EB" w:rsidRPr="00B81D0E" w:rsidRDefault="00DA28EB" w:rsidP="00A862B1">
      <w:pPr>
        <w:ind w:firstLine="720"/>
        <w:rPr>
          <w:b/>
        </w:rPr>
      </w:pPr>
      <w:r>
        <w:rPr>
          <w:noProof/>
        </w:rPr>
        <w:drawing>
          <wp:inline distT="0" distB="0" distL="0" distR="0" wp14:anchorId="5279909B" wp14:editId="3BF700F7">
            <wp:extent cx="4381500" cy="272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4904" b="18472"/>
                    <a:stretch/>
                  </pic:blipFill>
                  <pic:spPr bwMode="auto">
                    <a:xfrm>
                      <a:off x="0" y="0"/>
                      <a:ext cx="438150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7D98">
        <w:rPr>
          <w:b/>
        </w:rPr>
        <w:t>tm_exp1a.hdf5</w:t>
      </w:r>
    </w:p>
    <w:p w14:paraId="51DC0352" w14:textId="77777777" w:rsidR="00B05BD6" w:rsidRDefault="00B05BD6" w:rsidP="00CB7D98">
      <w:pPr>
        <w:ind w:firstLine="720"/>
        <w:rPr>
          <w:b/>
        </w:rPr>
      </w:pPr>
    </w:p>
    <w:p w14:paraId="3B7291F9" w14:textId="3E8D6803" w:rsidR="00CB7D98" w:rsidRDefault="00CB7D98" w:rsidP="00CB7D98">
      <w:pPr>
        <w:ind w:firstLine="720"/>
        <w:rPr>
          <w:b/>
        </w:rPr>
      </w:pPr>
      <w:r>
        <w:rPr>
          <w:b/>
        </w:rPr>
        <w:lastRenderedPageBreak/>
        <w:t>Trail-2a</w:t>
      </w:r>
    </w:p>
    <w:p w14:paraId="35DE93E3" w14:textId="36DC45E7" w:rsidR="00CB7D98" w:rsidRDefault="00CB7D98" w:rsidP="00CB7D98">
      <w:pPr>
        <w:ind w:firstLine="720"/>
        <w:rPr>
          <w:b/>
        </w:rPr>
      </w:pPr>
      <w:r>
        <w:rPr>
          <w:b/>
        </w:rPr>
        <w:t>Using trail 5 arch (</w:t>
      </w:r>
      <w:proofErr w:type="spellStart"/>
      <w:r>
        <w:rPr>
          <w:b/>
        </w:rPr>
        <w:t>cross_entropy</w:t>
      </w:r>
      <w:proofErr w:type="spellEnd"/>
      <w:r>
        <w:rPr>
          <w:b/>
        </w:rPr>
        <w:t>) with sigmoid activation functions.</w:t>
      </w:r>
    </w:p>
    <w:p w14:paraId="7A708992" w14:textId="403F1CBD" w:rsidR="00A862B1" w:rsidRDefault="00CB7D98" w:rsidP="00CB7D98">
      <w:pPr>
        <w:ind w:left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the test accuracy is 96.60545353366722</w:t>
      </w:r>
    </w:p>
    <w:p w14:paraId="503E5BF2" w14:textId="7046FC75" w:rsidR="00CB7D98" w:rsidRDefault="00CB7D98" w:rsidP="00CB7D98">
      <w:pPr>
        <w:ind w:left="720"/>
        <w:rPr>
          <w:b/>
        </w:rPr>
      </w:pPr>
      <w:r>
        <w:rPr>
          <w:noProof/>
        </w:rPr>
        <w:drawing>
          <wp:inline distT="0" distB="0" distL="0" distR="0" wp14:anchorId="72ECDBCA" wp14:editId="412E2BEC">
            <wp:extent cx="3429000" cy="2762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5545" b="17332"/>
                    <a:stretch/>
                  </pic:blipFill>
                  <pic:spPr bwMode="auto">
                    <a:xfrm>
                      <a:off x="0" y="0"/>
                      <a:ext cx="342900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B7D98">
        <w:t xml:space="preserve"> </w:t>
      </w:r>
      <w:r w:rsidRPr="00CB7D98">
        <w:rPr>
          <w:b/>
        </w:rPr>
        <w:t>tm_exp2a</w:t>
      </w:r>
      <w:r>
        <w:rPr>
          <w:b/>
        </w:rPr>
        <w:t>.hdf5</w:t>
      </w:r>
    </w:p>
    <w:p w14:paraId="4F2AF6B2" w14:textId="7B66E507" w:rsidR="00CB7D98" w:rsidRDefault="00CB7D98" w:rsidP="00CB7D98">
      <w:pPr>
        <w:ind w:left="720"/>
        <w:rPr>
          <w:b/>
        </w:rPr>
      </w:pPr>
      <w:r>
        <w:rPr>
          <w:b/>
        </w:rPr>
        <w:t>Trail_3a:</w:t>
      </w:r>
    </w:p>
    <w:p w14:paraId="356D44A4" w14:textId="6B1FCA87" w:rsidR="00CB7D98" w:rsidRDefault="00CB7D98" w:rsidP="00CB7D98">
      <w:pPr>
        <w:ind w:left="720"/>
      </w:pPr>
      <w:r>
        <w:t>tanh + cross entropy</w:t>
      </w:r>
    </w:p>
    <w:p w14:paraId="570BA4E3" w14:textId="6F497494" w:rsidR="00CB7D98" w:rsidRDefault="00CB7D98" w:rsidP="00CB7D98">
      <w:pPr>
        <w:ind w:left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the test accuracy is 96</w:t>
      </w:r>
      <w:r w:rsidR="005B151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.4941569282137</w:t>
      </w:r>
    </w:p>
    <w:p w14:paraId="073D4E40" w14:textId="700A460D" w:rsidR="00CB7D98" w:rsidRDefault="00CB7D98" w:rsidP="00CB7D98">
      <w:pPr>
        <w:ind w:left="720"/>
        <w:rPr>
          <w:b/>
        </w:rPr>
      </w:pPr>
      <w:r>
        <w:rPr>
          <w:noProof/>
        </w:rPr>
        <w:drawing>
          <wp:inline distT="0" distB="0" distL="0" distR="0" wp14:anchorId="2438EA5F" wp14:editId="630E1BF7">
            <wp:extent cx="5676900" cy="2819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66314" b="15622"/>
                    <a:stretch/>
                  </pic:blipFill>
                  <pic:spPr bwMode="auto">
                    <a:xfrm>
                      <a:off x="0" y="0"/>
                      <a:ext cx="56769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5D7E6" w14:textId="77777777" w:rsidR="00A526C2" w:rsidRDefault="00A526C2" w:rsidP="005B1513">
      <w:pPr>
        <w:pStyle w:val="NormalWeb"/>
        <w:rPr>
          <w:color w:val="000000"/>
          <w:sz w:val="27"/>
          <w:szCs w:val="27"/>
        </w:rPr>
      </w:pPr>
    </w:p>
    <w:p w14:paraId="78DE8A7C" w14:textId="77777777" w:rsidR="00A526C2" w:rsidRDefault="00A526C2" w:rsidP="005B1513">
      <w:pPr>
        <w:pStyle w:val="NormalWeb"/>
        <w:rPr>
          <w:color w:val="000000"/>
          <w:sz w:val="27"/>
          <w:szCs w:val="27"/>
        </w:rPr>
      </w:pPr>
    </w:p>
    <w:p w14:paraId="4C7DF8B0" w14:textId="77777777" w:rsidR="00A526C2" w:rsidRDefault="00A526C2" w:rsidP="005B1513">
      <w:pPr>
        <w:pStyle w:val="NormalWeb"/>
        <w:rPr>
          <w:color w:val="000000"/>
          <w:sz w:val="27"/>
          <w:szCs w:val="27"/>
        </w:rPr>
      </w:pPr>
    </w:p>
    <w:p w14:paraId="5527C6AD" w14:textId="2208BCFA" w:rsidR="00720D06" w:rsidRDefault="00720D06" w:rsidP="005B1513">
      <w:pPr>
        <w:pStyle w:val="NormalWeb"/>
        <w:rPr>
          <w:color w:val="000000"/>
          <w:sz w:val="27"/>
          <w:szCs w:val="27"/>
        </w:rPr>
      </w:pPr>
    </w:p>
    <w:p w14:paraId="078D466F" w14:textId="18321A4D" w:rsidR="005B1513" w:rsidRDefault="005B1513" w:rsidP="005B151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3.2 Results</w:t>
      </w:r>
    </w:p>
    <w:p w14:paraId="552E5D54" w14:textId="7BD0F80E" w:rsidR="005B1513" w:rsidRDefault="00A526C2" w:rsidP="00CB7D98">
      <w:pPr>
        <w:ind w:left="720"/>
        <w:rPr>
          <w:b/>
        </w:rPr>
      </w:pPr>
      <w:r>
        <w:rPr>
          <w:b/>
        </w:rPr>
        <w:t>Best architecture</w:t>
      </w:r>
    </w:p>
    <w:tbl>
      <w:tblPr>
        <w:tblStyle w:val="TableGrid"/>
        <w:tblW w:w="4514" w:type="dxa"/>
        <w:tblInd w:w="720" w:type="dxa"/>
        <w:tblLook w:val="04A0" w:firstRow="1" w:lastRow="0" w:firstColumn="1" w:lastColumn="0" w:noHBand="0" w:noVBand="1"/>
      </w:tblPr>
      <w:tblGrid>
        <w:gridCol w:w="1330"/>
        <w:gridCol w:w="1264"/>
        <w:gridCol w:w="1920"/>
      </w:tblGrid>
      <w:tr w:rsidR="00474DC7" w14:paraId="413A064D" w14:textId="77777777" w:rsidTr="00474DC7">
        <w:trPr>
          <w:trHeight w:val="421"/>
        </w:trPr>
        <w:tc>
          <w:tcPr>
            <w:tcW w:w="1330" w:type="dxa"/>
          </w:tcPr>
          <w:p w14:paraId="3181141A" w14:textId="3A08A454" w:rsidR="00474DC7" w:rsidRDefault="00474DC7" w:rsidP="00CB7D98">
            <w:pPr>
              <w:rPr>
                <w:b/>
              </w:rPr>
            </w:pPr>
            <w:r>
              <w:rPr>
                <w:b/>
              </w:rPr>
              <w:t>architecture</w:t>
            </w:r>
          </w:p>
        </w:tc>
        <w:tc>
          <w:tcPr>
            <w:tcW w:w="1264" w:type="dxa"/>
          </w:tcPr>
          <w:p w14:paraId="0150A875" w14:textId="767888A4" w:rsidR="00474DC7" w:rsidRDefault="00474DC7" w:rsidP="00CB7D98">
            <w:pPr>
              <w:rPr>
                <w:b/>
              </w:rPr>
            </w:pPr>
            <w:r>
              <w:rPr>
                <w:b/>
              </w:rPr>
              <w:t>Val-loss</w:t>
            </w:r>
          </w:p>
        </w:tc>
        <w:tc>
          <w:tcPr>
            <w:tcW w:w="1920" w:type="dxa"/>
          </w:tcPr>
          <w:p w14:paraId="0E5B3718" w14:textId="729DF5D3" w:rsidR="00474DC7" w:rsidRDefault="00474DC7" w:rsidP="00CB7D98">
            <w:pPr>
              <w:rPr>
                <w:b/>
              </w:rPr>
            </w:pPr>
            <w:r>
              <w:rPr>
                <w:b/>
              </w:rPr>
              <w:t>Test</w:t>
            </w:r>
            <w:r w:rsidR="00563AA9">
              <w:rPr>
                <w:b/>
              </w:rPr>
              <w:t xml:space="preserve"> </w:t>
            </w:r>
            <w:r>
              <w:rPr>
                <w:b/>
              </w:rPr>
              <w:t>accuracy</w:t>
            </w:r>
          </w:p>
        </w:tc>
      </w:tr>
      <w:tr w:rsidR="00474DC7" w14:paraId="2DD0AB7E" w14:textId="77777777" w:rsidTr="00474DC7">
        <w:trPr>
          <w:trHeight w:val="421"/>
        </w:trPr>
        <w:tc>
          <w:tcPr>
            <w:tcW w:w="1330" w:type="dxa"/>
          </w:tcPr>
          <w:p w14:paraId="527A5432" w14:textId="78503DBD" w:rsidR="00474DC7" w:rsidRDefault="00474DC7" w:rsidP="00CB7D98">
            <w:pPr>
              <w:rPr>
                <w:b/>
              </w:rPr>
            </w:pPr>
            <w:r>
              <w:rPr>
                <w:b/>
              </w:rPr>
              <w:t>Test1</w:t>
            </w:r>
          </w:p>
        </w:tc>
        <w:tc>
          <w:tcPr>
            <w:tcW w:w="1264" w:type="dxa"/>
          </w:tcPr>
          <w:p w14:paraId="37DB1E25" w14:textId="78454064" w:rsidR="00474DC7" w:rsidRDefault="00474DC7" w:rsidP="00CB7D98">
            <w:pPr>
              <w:rPr>
                <w:b/>
              </w:rPr>
            </w:pPr>
            <w:r>
              <w:rPr>
                <w:b/>
              </w:rPr>
              <w:t>0.05041</w:t>
            </w:r>
          </w:p>
        </w:tc>
        <w:tc>
          <w:tcPr>
            <w:tcW w:w="1920" w:type="dxa"/>
          </w:tcPr>
          <w:p w14:paraId="6C20389F" w14:textId="1493E875" w:rsidR="00474DC7" w:rsidRDefault="00474DC7" w:rsidP="00CB7D98">
            <w:pPr>
              <w:rPr>
                <w:b/>
              </w:rPr>
            </w:pPr>
            <w:r>
              <w:rPr>
                <w:b/>
              </w:rPr>
              <w:t xml:space="preserve"> 96.54</w:t>
            </w:r>
          </w:p>
        </w:tc>
      </w:tr>
      <w:tr w:rsidR="00474DC7" w14:paraId="5F49225A" w14:textId="77777777" w:rsidTr="00474DC7">
        <w:trPr>
          <w:trHeight w:val="398"/>
        </w:trPr>
        <w:tc>
          <w:tcPr>
            <w:tcW w:w="1330" w:type="dxa"/>
          </w:tcPr>
          <w:p w14:paraId="394FC329" w14:textId="6C65D6A2" w:rsidR="00474DC7" w:rsidRDefault="00474DC7" w:rsidP="00CB7D98">
            <w:pPr>
              <w:rPr>
                <w:b/>
              </w:rPr>
            </w:pPr>
            <w:r>
              <w:rPr>
                <w:b/>
              </w:rPr>
              <w:t>Test2</w:t>
            </w:r>
          </w:p>
        </w:tc>
        <w:tc>
          <w:tcPr>
            <w:tcW w:w="1264" w:type="dxa"/>
          </w:tcPr>
          <w:p w14:paraId="21F8A35E" w14:textId="5AACA6FD" w:rsidR="00474DC7" w:rsidRDefault="00474DC7" w:rsidP="00CB7D98">
            <w:pPr>
              <w:rPr>
                <w:b/>
              </w:rPr>
            </w:pPr>
            <w:r>
              <w:rPr>
                <w:b/>
              </w:rPr>
              <w:t>0.044</w:t>
            </w:r>
          </w:p>
        </w:tc>
        <w:tc>
          <w:tcPr>
            <w:tcW w:w="1920" w:type="dxa"/>
          </w:tcPr>
          <w:p w14:paraId="5AA01933" w14:textId="04C6B17D" w:rsidR="00474DC7" w:rsidRDefault="00474DC7" w:rsidP="00CB7D98">
            <w:pPr>
              <w:rPr>
                <w:b/>
              </w:rPr>
            </w:pPr>
            <w:r>
              <w:rPr>
                <w:b/>
              </w:rPr>
              <w:t>97.16</w:t>
            </w:r>
          </w:p>
        </w:tc>
      </w:tr>
      <w:tr w:rsidR="00474DC7" w14:paraId="70A14022" w14:textId="77777777" w:rsidTr="00474DC7">
        <w:trPr>
          <w:trHeight w:val="398"/>
        </w:trPr>
        <w:tc>
          <w:tcPr>
            <w:tcW w:w="1330" w:type="dxa"/>
          </w:tcPr>
          <w:p w14:paraId="13B7C272" w14:textId="5AC17CBA" w:rsidR="00474DC7" w:rsidRDefault="00474DC7" w:rsidP="00CB7D98">
            <w:pPr>
              <w:rPr>
                <w:b/>
              </w:rPr>
            </w:pPr>
            <w:r>
              <w:rPr>
                <w:b/>
              </w:rPr>
              <w:t>Test3</w:t>
            </w:r>
          </w:p>
        </w:tc>
        <w:tc>
          <w:tcPr>
            <w:tcW w:w="1264" w:type="dxa"/>
          </w:tcPr>
          <w:p w14:paraId="4557294F" w14:textId="77777777" w:rsidR="00474DC7" w:rsidRDefault="00474DC7" w:rsidP="00CB7D98">
            <w:pPr>
              <w:rPr>
                <w:b/>
              </w:rPr>
            </w:pPr>
          </w:p>
        </w:tc>
        <w:tc>
          <w:tcPr>
            <w:tcW w:w="1920" w:type="dxa"/>
          </w:tcPr>
          <w:p w14:paraId="3BD896BD" w14:textId="02037360" w:rsidR="00474DC7" w:rsidRDefault="00474DC7" w:rsidP="00CB7D98">
            <w:pPr>
              <w:rPr>
                <w:b/>
              </w:rPr>
            </w:pPr>
            <w:r>
              <w:rPr>
                <w:b/>
              </w:rPr>
              <w:t>95.93</w:t>
            </w:r>
          </w:p>
        </w:tc>
      </w:tr>
      <w:tr w:rsidR="00474DC7" w14:paraId="0B07CF15" w14:textId="77777777" w:rsidTr="00474DC7">
        <w:trPr>
          <w:trHeight w:val="398"/>
        </w:trPr>
        <w:tc>
          <w:tcPr>
            <w:tcW w:w="1330" w:type="dxa"/>
          </w:tcPr>
          <w:p w14:paraId="3D45EBDF" w14:textId="744F2793" w:rsidR="00474DC7" w:rsidRDefault="00474DC7" w:rsidP="00CB7D98">
            <w:pPr>
              <w:rPr>
                <w:b/>
              </w:rPr>
            </w:pPr>
            <w:r>
              <w:rPr>
                <w:b/>
              </w:rPr>
              <w:t>Test4</w:t>
            </w:r>
          </w:p>
        </w:tc>
        <w:tc>
          <w:tcPr>
            <w:tcW w:w="1264" w:type="dxa"/>
          </w:tcPr>
          <w:p w14:paraId="695EA985" w14:textId="77777777" w:rsidR="00474DC7" w:rsidRDefault="00474DC7" w:rsidP="00CB7D98">
            <w:pPr>
              <w:rPr>
                <w:b/>
              </w:rPr>
            </w:pPr>
          </w:p>
        </w:tc>
        <w:tc>
          <w:tcPr>
            <w:tcW w:w="1920" w:type="dxa"/>
          </w:tcPr>
          <w:p w14:paraId="6F9A3C4A" w14:textId="1153E6D8" w:rsidR="00474DC7" w:rsidRDefault="00474DC7" w:rsidP="00CB7D98">
            <w:pPr>
              <w:rPr>
                <w:b/>
              </w:rPr>
            </w:pPr>
            <w:r>
              <w:rPr>
                <w:b/>
              </w:rPr>
              <w:t>96.88</w:t>
            </w:r>
          </w:p>
        </w:tc>
      </w:tr>
      <w:tr w:rsidR="00474DC7" w14:paraId="671926A9" w14:textId="77777777" w:rsidTr="00474DC7">
        <w:trPr>
          <w:trHeight w:val="398"/>
        </w:trPr>
        <w:tc>
          <w:tcPr>
            <w:tcW w:w="1330" w:type="dxa"/>
          </w:tcPr>
          <w:p w14:paraId="1BD84B86" w14:textId="35BA7523" w:rsidR="00474DC7" w:rsidRDefault="00474DC7" w:rsidP="00720D06">
            <w:pPr>
              <w:rPr>
                <w:b/>
              </w:rPr>
            </w:pPr>
            <w:r>
              <w:rPr>
                <w:b/>
              </w:rPr>
              <w:t>Test5</w:t>
            </w:r>
          </w:p>
        </w:tc>
        <w:tc>
          <w:tcPr>
            <w:tcW w:w="1264" w:type="dxa"/>
          </w:tcPr>
          <w:p w14:paraId="5461C0C3" w14:textId="1E94B007" w:rsidR="00474DC7" w:rsidRDefault="00474DC7" w:rsidP="00720D06">
            <w:pPr>
              <w:rPr>
                <w:b/>
              </w:rPr>
            </w:pPr>
            <w:r>
              <w:rPr>
                <w:b/>
              </w:rPr>
              <w:t>0.04267</w:t>
            </w:r>
          </w:p>
        </w:tc>
        <w:tc>
          <w:tcPr>
            <w:tcW w:w="1920" w:type="dxa"/>
          </w:tcPr>
          <w:p w14:paraId="452CE9FB" w14:textId="6D52C45F" w:rsidR="00474DC7" w:rsidRDefault="00474DC7" w:rsidP="00720D06">
            <w:pPr>
              <w:rPr>
                <w:b/>
              </w:rPr>
            </w:pPr>
            <w:r>
              <w:rPr>
                <w:b/>
              </w:rPr>
              <w:t>97.60</w:t>
            </w:r>
          </w:p>
        </w:tc>
      </w:tr>
      <w:tr w:rsidR="00474DC7" w14:paraId="4EF86901" w14:textId="77777777" w:rsidTr="00474DC7">
        <w:trPr>
          <w:trHeight w:val="398"/>
        </w:trPr>
        <w:tc>
          <w:tcPr>
            <w:tcW w:w="1330" w:type="dxa"/>
          </w:tcPr>
          <w:p w14:paraId="7AFC6B45" w14:textId="029C91F5" w:rsidR="00474DC7" w:rsidRDefault="00474DC7" w:rsidP="00720D06">
            <w:pPr>
              <w:rPr>
                <w:b/>
              </w:rPr>
            </w:pPr>
            <w:r>
              <w:rPr>
                <w:b/>
              </w:rPr>
              <w:t>Test6</w:t>
            </w:r>
          </w:p>
        </w:tc>
        <w:tc>
          <w:tcPr>
            <w:tcW w:w="1264" w:type="dxa"/>
          </w:tcPr>
          <w:p w14:paraId="2A573F0E" w14:textId="77777777" w:rsidR="00474DC7" w:rsidRDefault="00474DC7" w:rsidP="00720D06">
            <w:pPr>
              <w:rPr>
                <w:b/>
              </w:rPr>
            </w:pPr>
          </w:p>
        </w:tc>
        <w:tc>
          <w:tcPr>
            <w:tcW w:w="1920" w:type="dxa"/>
          </w:tcPr>
          <w:p w14:paraId="701ACB5C" w14:textId="02A9F81B" w:rsidR="00474DC7" w:rsidRDefault="00474DC7" w:rsidP="00720D06">
            <w:pPr>
              <w:rPr>
                <w:b/>
              </w:rPr>
            </w:pPr>
            <w:r>
              <w:rPr>
                <w:b/>
              </w:rPr>
              <w:t>97.32</w:t>
            </w:r>
          </w:p>
        </w:tc>
      </w:tr>
    </w:tbl>
    <w:p w14:paraId="1AC91C76" w14:textId="4D9FDEC7" w:rsidR="00A526C2" w:rsidRDefault="00A526C2" w:rsidP="00CB7D98">
      <w:pPr>
        <w:ind w:left="720"/>
        <w:rPr>
          <w:b/>
        </w:rPr>
      </w:pPr>
    </w:p>
    <w:p w14:paraId="09325044" w14:textId="6368E34C" w:rsidR="00720D06" w:rsidRDefault="00720D06" w:rsidP="00CB7D98">
      <w:pPr>
        <w:ind w:left="720"/>
        <w:rPr>
          <w:b/>
        </w:rPr>
      </w:pPr>
      <w:r>
        <w:rPr>
          <w:b/>
        </w:rPr>
        <w:t>Refer 3.1 for detailed test architecture.</w:t>
      </w:r>
    </w:p>
    <w:p w14:paraId="5BB246A9" w14:textId="444690E5" w:rsidR="00720D06" w:rsidRPr="00474DC7" w:rsidRDefault="00720D06" w:rsidP="00CB7D98">
      <w:pPr>
        <w:ind w:left="720"/>
      </w:pPr>
      <w:r w:rsidRPr="00474DC7">
        <w:t>The best result is obtained at test5.</w:t>
      </w:r>
    </w:p>
    <w:p w14:paraId="6231855E" w14:textId="2B5EAD49" w:rsidR="00720D06" w:rsidRDefault="00474DC7" w:rsidP="00CB7D98">
      <w:pPr>
        <w:ind w:left="720"/>
        <w:rPr>
          <w:b/>
        </w:rPr>
      </w:pPr>
      <w:r>
        <w:rPr>
          <w:b/>
        </w:rPr>
        <w:t>Brief experimenting summary:(activation=</w:t>
      </w:r>
      <w:proofErr w:type="spellStart"/>
      <w:proofErr w:type="gramStart"/>
      <w:r>
        <w:rPr>
          <w:b/>
        </w:rPr>
        <w:t>relu,loss</w:t>
      </w:r>
      <w:proofErr w:type="spellEnd"/>
      <w:proofErr w:type="gramEnd"/>
      <w:r>
        <w:rPr>
          <w:b/>
        </w:rPr>
        <w:t>=cross entropy)</w:t>
      </w:r>
    </w:p>
    <w:p w14:paraId="6A2A8888" w14:textId="1FA63B5C" w:rsidR="00474DC7" w:rsidRPr="00474DC7" w:rsidRDefault="00474DC7" w:rsidP="00CB7D98">
      <w:pPr>
        <w:ind w:left="720"/>
      </w:pPr>
      <w:r w:rsidRPr="00474DC7">
        <w:t xml:space="preserve">1.started with 1 hidden layer </w:t>
      </w:r>
      <w:r>
        <w:t>with 200 nodes-got test accuracy of 96.54</w:t>
      </w:r>
    </w:p>
    <w:p w14:paraId="6782FBA2" w14:textId="0619DA16" w:rsidR="00474DC7" w:rsidRDefault="00474DC7" w:rsidP="00CB7D98">
      <w:pPr>
        <w:ind w:left="720"/>
      </w:pPr>
      <w:r>
        <w:t xml:space="preserve">2.tried increasing depth of neural net. (2 hidden layers with 200 nodes each), it performs well </w:t>
      </w:r>
    </w:p>
    <w:p w14:paraId="28D01EBD" w14:textId="44E3BE5B" w:rsidR="00474DC7" w:rsidRDefault="00474DC7" w:rsidP="00CB7D98">
      <w:pPr>
        <w:ind w:left="720"/>
      </w:pPr>
      <w:r>
        <w:t xml:space="preserve">And got </w:t>
      </w:r>
      <w:proofErr w:type="gramStart"/>
      <w:r>
        <w:t>a</w:t>
      </w:r>
      <w:proofErr w:type="gramEnd"/>
      <w:r>
        <w:t xml:space="preserve"> accuracy of 97.16.</w:t>
      </w:r>
    </w:p>
    <w:p w14:paraId="1FBE06C0" w14:textId="203C0C0D" w:rsidR="00474DC7" w:rsidRDefault="00474DC7" w:rsidP="00474DC7">
      <w:pPr>
        <w:ind w:left="720"/>
      </w:pPr>
      <w:r>
        <w:t xml:space="preserve">3.added 1 more hidden </w:t>
      </w:r>
      <w:proofErr w:type="gramStart"/>
      <w:r>
        <w:t>layer(</w:t>
      </w:r>
      <w:proofErr w:type="gramEnd"/>
      <w:r>
        <w:t>3 hidden layers with 200 nodes each),model started over fitting.</w:t>
      </w:r>
    </w:p>
    <w:p w14:paraId="3AA71023" w14:textId="04086345" w:rsidR="00474DC7" w:rsidRDefault="00474DC7" w:rsidP="00474DC7">
      <w:pPr>
        <w:ind w:left="720"/>
      </w:pPr>
      <w:r>
        <w:t>4.added regularization(dropout) to test 3 model, that did not help,</w:t>
      </w:r>
    </w:p>
    <w:p w14:paraId="50D508A9" w14:textId="10CE240B" w:rsidR="00474DC7" w:rsidRDefault="00474DC7" w:rsidP="00474DC7">
      <w:pPr>
        <w:ind w:left="720"/>
      </w:pPr>
      <w:r>
        <w:t xml:space="preserve">    Till this point test 2 was the best result</w:t>
      </w:r>
      <w:r w:rsidR="00563AA9">
        <w:t>.</w:t>
      </w:r>
    </w:p>
    <w:p w14:paraId="4F4971D1" w14:textId="704B6E1D" w:rsidR="00563AA9" w:rsidRDefault="00563AA9" w:rsidP="00474DC7">
      <w:pPr>
        <w:ind w:left="720"/>
      </w:pPr>
      <w:r>
        <w:t>5.i tried checking weather model 2 overfits or not by decreasing the number of nodes in last hidden layer and it turned out that’s true.</w:t>
      </w:r>
    </w:p>
    <w:p w14:paraId="18CC4779" w14:textId="0D2FE5CB" w:rsidR="00563AA9" w:rsidRDefault="00563AA9" w:rsidP="00474DC7">
      <w:pPr>
        <w:ind w:left="720"/>
      </w:pPr>
      <w:r>
        <w:t>Got the best accuracy till now.</w:t>
      </w:r>
    </w:p>
    <w:p w14:paraId="18437E27" w14:textId="472556DF" w:rsidR="00563AA9" w:rsidRDefault="00563AA9" w:rsidP="00563AA9">
      <w:pPr>
        <w:ind w:left="720"/>
      </w:pPr>
      <w:r>
        <w:t>6.checked even if model 5 overfits by decreasing nodes, it did not work.</w:t>
      </w:r>
    </w:p>
    <w:p w14:paraId="241C4A76" w14:textId="0C52F87B" w:rsidR="00563AA9" w:rsidRDefault="00563AA9" w:rsidP="00563AA9">
      <w:pPr>
        <w:ind w:left="720"/>
      </w:pPr>
      <w:r>
        <w:t>So, concluded that test5 architecture works best for this dataset.</w:t>
      </w:r>
    </w:p>
    <w:p w14:paraId="7ACB5749" w14:textId="77777777" w:rsidR="00563AA9" w:rsidRDefault="00563AA9" w:rsidP="00563AA9">
      <w:pPr>
        <w:ind w:left="720"/>
      </w:pPr>
    </w:p>
    <w:p w14:paraId="073668CA" w14:textId="77777777" w:rsidR="00ED18B0" w:rsidRDefault="00ED18B0" w:rsidP="00CB7D98">
      <w:pPr>
        <w:ind w:left="720"/>
      </w:pPr>
    </w:p>
    <w:p w14:paraId="0354C8B7" w14:textId="77777777" w:rsidR="000679C9" w:rsidRDefault="000679C9" w:rsidP="00CB7D98">
      <w:pPr>
        <w:ind w:left="720"/>
      </w:pPr>
    </w:p>
    <w:p w14:paraId="69DAA5F1" w14:textId="38AA964D" w:rsidR="00ED18B0" w:rsidRDefault="00563AA9" w:rsidP="00CB7D98">
      <w:pPr>
        <w:ind w:left="720"/>
      </w:pPr>
      <w:r>
        <w:lastRenderedPageBreak/>
        <w:t>Task-1:</w:t>
      </w:r>
    </w:p>
    <w:p w14:paraId="296E0FA7" w14:textId="5C39E608" w:rsidR="00ED18B0" w:rsidRDefault="00563AA9" w:rsidP="00ED18B0">
      <w:pPr>
        <w:ind w:left="720"/>
      </w:pPr>
      <w:r>
        <w:t xml:space="preserve">using the above architecture </w:t>
      </w:r>
      <w:r w:rsidR="00ED18B0">
        <w:t>with sigmoid as activation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9"/>
        <w:gridCol w:w="2280"/>
      </w:tblGrid>
      <w:tr w:rsidR="00ED18B0" w14:paraId="7FBA4973" w14:textId="77777777" w:rsidTr="00ED18B0">
        <w:trPr>
          <w:trHeight w:val="485"/>
        </w:trPr>
        <w:tc>
          <w:tcPr>
            <w:tcW w:w="2279" w:type="dxa"/>
          </w:tcPr>
          <w:p w14:paraId="08D444A0" w14:textId="2677C7D4" w:rsidR="00ED18B0" w:rsidRDefault="00ED18B0" w:rsidP="00CB7D98">
            <w:r>
              <w:t>Error function</w:t>
            </w:r>
          </w:p>
        </w:tc>
        <w:tc>
          <w:tcPr>
            <w:tcW w:w="2280" w:type="dxa"/>
          </w:tcPr>
          <w:p w14:paraId="52597455" w14:textId="3EBB6E37" w:rsidR="00ED18B0" w:rsidRDefault="00ED18B0" w:rsidP="00CB7D98">
            <w:r>
              <w:t>Test accuracy</w:t>
            </w:r>
          </w:p>
        </w:tc>
      </w:tr>
      <w:tr w:rsidR="00ED18B0" w14:paraId="51AD2AAE" w14:textId="77777777" w:rsidTr="00ED18B0">
        <w:trPr>
          <w:trHeight w:val="460"/>
        </w:trPr>
        <w:tc>
          <w:tcPr>
            <w:tcW w:w="2279" w:type="dxa"/>
          </w:tcPr>
          <w:p w14:paraId="28A0C64D" w14:textId="26D74647" w:rsidR="00ED18B0" w:rsidRDefault="00ED18B0" w:rsidP="00CB7D98">
            <w:r>
              <w:t>Cross-entropy</w:t>
            </w:r>
          </w:p>
        </w:tc>
        <w:tc>
          <w:tcPr>
            <w:tcW w:w="2280" w:type="dxa"/>
          </w:tcPr>
          <w:p w14:paraId="3AE445D3" w14:textId="28B94D7C" w:rsidR="00ED18B0" w:rsidRDefault="00ED18B0" w:rsidP="00CB7D98">
            <w:r>
              <w:t>96.43</w:t>
            </w:r>
          </w:p>
        </w:tc>
      </w:tr>
      <w:tr w:rsidR="00ED18B0" w14:paraId="42B2CCB7" w14:textId="77777777" w:rsidTr="00ED18B0">
        <w:trPr>
          <w:trHeight w:val="460"/>
        </w:trPr>
        <w:tc>
          <w:tcPr>
            <w:tcW w:w="2279" w:type="dxa"/>
          </w:tcPr>
          <w:p w14:paraId="7B4B3437" w14:textId="02BB8A82" w:rsidR="00ED18B0" w:rsidRDefault="00ED18B0" w:rsidP="00CB7D98">
            <w:r>
              <w:t>Sum of squared error</w:t>
            </w:r>
          </w:p>
        </w:tc>
        <w:tc>
          <w:tcPr>
            <w:tcW w:w="2280" w:type="dxa"/>
          </w:tcPr>
          <w:p w14:paraId="0F1F2E79" w14:textId="6B2BF1A8" w:rsidR="00ED18B0" w:rsidRDefault="00ED18B0" w:rsidP="00CB7D98">
            <w:r>
              <w:t>96.60</w:t>
            </w:r>
          </w:p>
        </w:tc>
      </w:tr>
    </w:tbl>
    <w:p w14:paraId="766AE7E5" w14:textId="30FCCC2A" w:rsidR="00474DC7" w:rsidRDefault="00563AA9" w:rsidP="00CB7D98">
      <w:pPr>
        <w:ind w:left="720"/>
      </w:pPr>
      <w:r>
        <w:t xml:space="preserve">   </w:t>
      </w:r>
    </w:p>
    <w:p w14:paraId="6D31448B" w14:textId="5B6D898A" w:rsidR="00ED18B0" w:rsidRDefault="00ED18B0" w:rsidP="00ED18B0">
      <w:r>
        <w:tab/>
        <w:t xml:space="preserve">Both the models gave similar results, but </w:t>
      </w:r>
      <w:proofErr w:type="spellStart"/>
      <w:r>
        <w:t>sse</w:t>
      </w:r>
      <w:proofErr w:type="spellEnd"/>
      <w:r>
        <w:t xml:space="preserve"> outperformed.</w:t>
      </w:r>
    </w:p>
    <w:p w14:paraId="66967DB0" w14:textId="24BDAAEE" w:rsidR="00ED18B0" w:rsidRDefault="00ED18B0" w:rsidP="00CB7D98">
      <w:pPr>
        <w:ind w:left="720"/>
      </w:pPr>
      <w:r>
        <w:rPr>
          <w:noProof/>
        </w:rPr>
        <w:drawing>
          <wp:inline distT="0" distB="0" distL="0" distR="0" wp14:anchorId="35515275" wp14:editId="7B605938">
            <wp:extent cx="2277374" cy="27241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4904" b="18472"/>
                    <a:stretch/>
                  </pic:blipFill>
                  <pic:spPr bwMode="auto">
                    <a:xfrm>
                      <a:off x="0" y="0"/>
                      <a:ext cx="2302093" cy="2753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A05FB" wp14:editId="7013D7A3">
            <wp:extent cx="2294626" cy="2762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5545" b="17332"/>
                    <a:stretch/>
                  </pic:blipFill>
                  <pic:spPr bwMode="auto">
                    <a:xfrm>
                      <a:off x="0" y="0"/>
                      <a:ext cx="2304006" cy="2773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326AF" w14:textId="2C120A69" w:rsidR="00ED18B0" w:rsidRDefault="00ED18B0" w:rsidP="00CB7D98">
      <w:pPr>
        <w:ind w:left="720"/>
      </w:pPr>
      <w:r>
        <w:t xml:space="preserve">Both the models converged before 20 </w:t>
      </w:r>
      <w:proofErr w:type="spellStart"/>
      <w:r>
        <w:t>th</w:t>
      </w:r>
      <w:proofErr w:type="spellEnd"/>
      <w:r>
        <w:t xml:space="preserve"> epoch and continued to descent until 30 </w:t>
      </w:r>
      <w:proofErr w:type="spellStart"/>
      <w:r>
        <w:t>th</w:t>
      </w:r>
      <w:proofErr w:type="spellEnd"/>
      <w:r>
        <w:t xml:space="preserve"> epoch</w:t>
      </w:r>
      <w:bookmarkStart w:id="1" w:name="_GoBack"/>
      <w:bookmarkEnd w:id="1"/>
      <w:r>
        <w:t xml:space="preserve"> and reached their global minima.</w:t>
      </w:r>
    </w:p>
    <w:p w14:paraId="41459CB6" w14:textId="48183E9C" w:rsidR="00091F38" w:rsidRDefault="00091F38" w:rsidP="00CB7D98">
      <w:pPr>
        <w:ind w:left="720"/>
      </w:pPr>
      <w:r>
        <w:t xml:space="preserve">Tried different learning rates and the best result was given by 0.01, as we increase the </w:t>
      </w:r>
      <w:proofErr w:type="spellStart"/>
      <w:r>
        <w:t>lr</w:t>
      </w:r>
      <w:proofErr w:type="spellEnd"/>
      <w:r>
        <w:t xml:space="preserve"> there may be chances of missing minima.</w:t>
      </w:r>
    </w:p>
    <w:p w14:paraId="6526D364" w14:textId="011F1B54" w:rsidR="00091F38" w:rsidRDefault="00091F38" w:rsidP="00CB7D98">
      <w:pPr>
        <w:ind w:left="720"/>
      </w:pPr>
      <w:r>
        <w:t xml:space="preserve">Coming to momentum Adam comes with </w:t>
      </w:r>
      <w:proofErr w:type="spellStart"/>
      <w:r w:rsidRPr="00091F38">
        <w:t>nesterov</w:t>
      </w:r>
      <w:proofErr w:type="spellEnd"/>
      <w:r>
        <w:t xml:space="preserve"> momentum so no need to tune it.</w:t>
      </w:r>
    </w:p>
    <w:p w14:paraId="2855FD21" w14:textId="1D07C021" w:rsidR="00ED18B0" w:rsidRDefault="00091F38" w:rsidP="00CB7D98">
      <w:pPr>
        <w:ind w:left="720"/>
      </w:pPr>
      <w:r>
        <w:t>Task-2: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0"/>
        <w:gridCol w:w="3021"/>
      </w:tblGrid>
      <w:tr w:rsidR="000679C9" w14:paraId="0600D67E" w14:textId="77777777" w:rsidTr="000679C9">
        <w:tc>
          <w:tcPr>
            <w:tcW w:w="2860" w:type="dxa"/>
          </w:tcPr>
          <w:p w14:paraId="7EF3EA79" w14:textId="1F96F803" w:rsidR="000679C9" w:rsidRDefault="000679C9" w:rsidP="00CB7D98">
            <w:r>
              <w:t>activation</w:t>
            </w:r>
          </w:p>
        </w:tc>
        <w:tc>
          <w:tcPr>
            <w:tcW w:w="3021" w:type="dxa"/>
          </w:tcPr>
          <w:p w14:paraId="6E771CE4" w14:textId="3F713CF7" w:rsidR="000679C9" w:rsidRDefault="000679C9" w:rsidP="00CB7D98">
            <w:r>
              <w:t>Test accuracy</w:t>
            </w:r>
          </w:p>
        </w:tc>
      </w:tr>
      <w:tr w:rsidR="000679C9" w14:paraId="2CB46E73" w14:textId="77777777" w:rsidTr="000679C9">
        <w:trPr>
          <w:trHeight w:val="440"/>
        </w:trPr>
        <w:tc>
          <w:tcPr>
            <w:tcW w:w="2860" w:type="dxa"/>
          </w:tcPr>
          <w:p w14:paraId="69314862" w14:textId="682BA110" w:rsidR="000679C9" w:rsidRDefault="000679C9" w:rsidP="00CB7D98">
            <w:r>
              <w:t>sigmoid</w:t>
            </w:r>
          </w:p>
        </w:tc>
        <w:tc>
          <w:tcPr>
            <w:tcW w:w="3021" w:type="dxa"/>
          </w:tcPr>
          <w:p w14:paraId="22B2C2AD" w14:textId="348C492B" w:rsidR="000679C9" w:rsidRDefault="000679C9" w:rsidP="00CB7D9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96.43850862548692</w:t>
            </w:r>
          </w:p>
        </w:tc>
      </w:tr>
      <w:tr w:rsidR="000679C9" w14:paraId="0FCBCFCF" w14:textId="77777777" w:rsidTr="000679C9">
        <w:trPr>
          <w:trHeight w:val="431"/>
        </w:trPr>
        <w:tc>
          <w:tcPr>
            <w:tcW w:w="2860" w:type="dxa"/>
          </w:tcPr>
          <w:p w14:paraId="20FE0972" w14:textId="6A054BB5" w:rsidR="000679C9" w:rsidRDefault="000679C9" w:rsidP="00CB7D98">
            <w:r>
              <w:t>tanh</w:t>
            </w:r>
          </w:p>
        </w:tc>
        <w:tc>
          <w:tcPr>
            <w:tcW w:w="3021" w:type="dxa"/>
          </w:tcPr>
          <w:p w14:paraId="4CBD21D2" w14:textId="258E89A7" w:rsidR="000679C9" w:rsidRDefault="000679C9" w:rsidP="00CB7D9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96.4941569282137</w:t>
            </w:r>
          </w:p>
        </w:tc>
      </w:tr>
      <w:tr w:rsidR="000679C9" w14:paraId="10964C9A" w14:textId="77777777" w:rsidTr="000679C9">
        <w:trPr>
          <w:trHeight w:val="422"/>
        </w:trPr>
        <w:tc>
          <w:tcPr>
            <w:tcW w:w="2860" w:type="dxa"/>
          </w:tcPr>
          <w:p w14:paraId="18EFF6FE" w14:textId="58D0E2CF" w:rsidR="000679C9" w:rsidRDefault="000679C9" w:rsidP="00CB7D98">
            <w:proofErr w:type="spellStart"/>
            <w:r>
              <w:t>relu</w:t>
            </w:r>
            <w:proofErr w:type="spellEnd"/>
          </w:p>
        </w:tc>
        <w:tc>
          <w:tcPr>
            <w:tcW w:w="3021" w:type="dxa"/>
          </w:tcPr>
          <w:p w14:paraId="48E329FE" w14:textId="0B171EE1" w:rsidR="000679C9" w:rsidRDefault="000679C9" w:rsidP="00CB7D98">
            <w:r>
              <w:t>97.60(test5)</w:t>
            </w:r>
          </w:p>
        </w:tc>
      </w:tr>
    </w:tbl>
    <w:p w14:paraId="4D627B1E" w14:textId="6144B48C" w:rsidR="00091F38" w:rsidRDefault="00091F38" w:rsidP="00CB7D98">
      <w:pPr>
        <w:ind w:left="720"/>
      </w:pPr>
    </w:p>
    <w:p w14:paraId="23CF3F4B" w14:textId="6EC38873" w:rsidR="000679C9" w:rsidRDefault="000679C9" w:rsidP="00CB7D98">
      <w:pPr>
        <w:ind w:left="720"/>
      </w:pPr>
      <w:r>
        <w:t xml:space="preserve">On tuning parameters </w:t>
      </w:r>
      <w:proofErr w:type="spellStart"/>
      <w:r>
        <w:t>relu</w:t>
      </w:r>
      <w:proofErr w:type="spellEnd"/>
      <w:r>
        <w:t xml:space="preserve"> was found to be giving best results.</w:t>
      </w:r>
    </w:p>
    <w:p w14:paraId="5E5687F4" w14:textId="77777777" w:rsidR="000679C9" w:rsidRDefault="000679C9" w:rsidP="00CB7D98">
      <w:pPr>
        <w:ind w:left="720"/>
      </w:pPr>
    </w:p>
    <w:p w14:paraId="0EAFA9D2" w14:textId="77777777" w:rsidR="000679C9" w:rsidRPr="00474DC7" w:rsidRDefault="000679C9" w:rsidP="00CB7D98">
      <w:pPr>
        <w:ind w:left="720"/>
      </w:pPr>
    </w:p>
    <w:sectPr w:rsidR="000679C9" w:rsidRPr="00474DC7" w:rsidSect="00860EA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F3E40" w14:textId="77777777" w:rsidR="00636381" w:rsidRDefault="00636381" w:rsidP="004F7878">
      <w:pPr>
        <w:spacing w:after="0" w:line="240" w:lineRule="auto"/>
      </w:pPr>
      <w:r>
        <w:separator/>
      </w:r>
    </w:p>
  </w:endnote>
  <w:endnote w:type="continuationSeparator" w:id="0">
    <w:p w14:paraId="512F9019" w14:textId="77777777" w:rsidR="00636381" w:rsidRDefault="00636381" w:rsidP="004F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54EE5" w14:textId="77777777" w:rsidR="00636381" w:rsidRDefault="00636381" w:rsidP="004F7878">
      <w:pPr>
        <w:spacing w:after="0" w:line="240" w:lineRule="auto"/>
      </w:pPr>
      <w:r>
        <w:separator/>
      </w:r>
    </w:p>
  </w:footnote>
  <w:footnote w:type="continuationSeparator" w:id="0">
    <w:p w14:paraId="3FE40BFF" w14:textId="77777777" w:rsidR="00636381" w:rsidRDefault="00636381" w:rsidP="004F78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43"/>
    <w:rsid w:val="00033ADA"/>
    <w:rsid w:val="000679C9"/>
    <w:rsid w:val="00091F38"/>
    <w:rsid w:val="00092CFC"/>
    <w:rsid w:val="000F0004"/>
    <w:rsid w:val="000F61E9"/>
    <w:rsid w:val="001B7A62"/>
    <w:rsid w:val="001D3414"/>
    <w:rsid w:val="00243A43"/>
    <w:rsid w:val="002D18B8"/>
    <w:rsid w:val="003B6087"/>
    <w:rsid w:val="004214DA"/>
    <w:rsid w:val="00474DC7"/>
    <w:rsid w:val="00475350"/>
    <w:rsid w:val="004B5B1E"/>
    <w:rsid w:val="004F7878"/>
    <w:rsid w:val="0050489C"/>
    <w:rsid w:val="00563AA9"/>
    <w:rsid w:val="005B0FFA"/>
    <w:rsid w:val="005B1513"/>
    <w:rsid w:val="00615A1B"/>
    <w:rsid w:val="00636381"/>
    <w:rsid w:val="006B3ABC"/>
    <w:rsid w:val="00720D06"/>
    <w:rsid w:val="00755128"/>
    <w:rsid w:val="007A2AFD"/>
    <w:rsid w:val="00860EAC"/>
    <w:rsid w:val="00A526C2"/>
    <w:rsid w:val="00A862B1"/>
    <w:rsid w:val="00AC1840"/>
    <w:rsid w:val="00AF104C"/>
    <w:rsid w:val="00B05BD6"/>
    <w:rsid w:val="00B81D0E"/>
    <w:rsid w:val="00B86922"/>
    <w:rsid w:val="00BE0659"/>
    <w:rsid w:val="00C215C0"/>
    <w:rsid w:val="00C26CB0"/>
    <w:rsid w:val="00CB7D98"/>
    <w:rsid w:val="00CC21E2"/>
    <w:rsid w:val="00DA28EB"/>
    <w:rsid w:val="00ED18B0"/>
    <w:rsid w:val="00FA1B75"/>
    <w:rsid w:val="00FE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0E35"/>
  <w15:chartTrackingRefBased/>
  <w15:docId w15:val="{430AA906-DABC-4432-82E7-8F19F6D3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0EA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60EA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60E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7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878"/>
  </w:style>
  <w:style w:type="paragraph" w:styleId="Footer">
    <w:name w:val="footer"/>
    <w:basedOn w:val="Normal"/>
    <w:link w:val="FooterChar"/>
    <w:uiPriority w:val="99"/>
    <w:unhideWhenUsed/>
    <w:rsid w:val="004F7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878"/>
  </w:style>
  <w:style w:type="paragraph" w:styleId="NormalWeb">
    <w:name w:val="Normal (Web)"/>
    <w:basedOn w:val="Normal"/>
    <w:uiPriority w:val="99"/>
    <w:semiHidden/>
    <w:unhideWhenUsed/>
    <w:rsid w:val="003B6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1D0E"/>
    <w:rPr>
      <w:b/>
      <w:bCs/>
    </w:rPr>
  </w:style>
  <w:style w:type="table" w:styleId="TableGrid">
    <w:name w:val="Table Grid"/>
    <w:basedOn w:val="TableNormal"/>
    <w:uiPriority w:val="39"/>
    <w:rsid w:val="00A52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report guides through the design choices I have made in building appropriate deep neural net for the data set “Optical Recognition of Handwritten Digits” </Abstract>
  <CompanyAddress/>
  <CompanyPhone/>
  <CompanyFax/>
  <CompanyEmail>vuppalsa@mail.uc.edu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10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Experimental report</dc:title>
  <dc:subject>Success Hub interview task</dc:subject>
  <dc:creator>Sai Aditya Varma Vuppalapati</dc:creator>
  <cp:keywords/>
  <dc:description/>
  <cp:lastModifiedBy>Sai Aditya Varma Vuppalapati</cp:lastModifiedBy>
  <cp:revision>3</cp:revision>
  <dcterms:created xsi:type="dcterms:W3CDTF">2019-07-08T04:45:00Z</dcterms:created>
  <dcterms:modified xsi:type="dcterms:W3CDTF">2019-07-09T03:50:00Z</dcterms:modified>
</cp:coreProperties>
</file>