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334B" w14:textId="77777777" w:rsidR="00A07535" w:rsidRDefault="00A07535"/>
    <w:p w14:paraId="787D8A13" w14:textId="77777777" w:rsidR="00A07535" w:rsidRDefault="00A07535"/>
    <w:p w14:paraId="44050A79" w14:textId="106F90C3" w:rsidR="00723A5A" w:rsidRPr="00B15AFD" w:rsidRDefault="00000000" w:rsidP="00723A5A">
      <w:pPr>
        <w:jc w:val="center"/>
        <w:rPr>
          <w:rFonts w:ascii="Times New Roman" w:hAnsi="Times New Roman" w:cs="Times New Roman"/>
          <w:sz w:val="76"/>
          <w:szCs w:val="76"/>
        </w:rPr>
      </w:pPr>
      <w:r w:rsidRPr="00B15AFD">
        <w:rPr>
          <w:rFonts w:ascii="Times New Roman" w:hAnsi="Times New Roman" w:cs="Times New Roman"/>
          <w:sz w:val="76"/>
          <w:szCs w:val="76"/>
        </w:rPr>
        <w:t>Software Requirements Specification</w:t>
      </w:r>
    </w:p>
    <w:p w14:paraId="0B25796B" w14:textId="324E0E38" w:rsidR="00A07535" w:rsidRDefault="00723A5A">
      <w:pPr>
        <w:jc w:val="center"/>
        <w:rPr>
          <w:rFonts w:ascii="Times New Roman" w:hAnsi="Times New Roman" w:cs="Times New Roman"/>
          <w:sz w:val="36"/>
          <w:szCs w:val="36"/>
        </w:rPr>
      </w:pPr>
      <w:r w:rsidRPr="00723A5A">
        <w:rPr>
          <w:rFonts w:ascii="Times New Roman" w:hAnsi="Times New Roman" w:cs="Times New Roman"/>
          <w:sz w:val="36"/>
          <w:szCs w:val="36"/>
        </w:rPr>
        <w:t>F</w:t>
      </w:r>
      <w:r w:rsidR="00000000" w:rsidRPr="00723A5A">
        <w:rPr>
          <w:rFonts w:ascii="Times New Roman" w:hAnsi="Times New Roman" w:cs="Times New Roman"/>
          <w:sz w:val="36"/>
          <w:szCs w:val="36"/>
        </w:rPr>
        <w:t>or</w:t>
      </w:r>
    </w:p>
    <w:p w14:paraId="29DAE98B" w14:textId="77777777" w:rsidR="00723A5A" w:rsidRPr="00723A5A" w:rsidRDefault="00723A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7AFBBC4" w14:textId="0AD868CF" w:rsidR="00A07535" w:rsidRPr="00723A5A" w:rsidRDefault="00B15AFD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723A5A">
        <w:rPr>
          <w:rFonts w:ascii="Times New Roman" w:hAnsi="Times New Roman" w:cs="Times New Roman"/>
          <w:sz w:val="36"/>
          <w:szCs w:val="36"/>
        </w:rPr>
        <w:t>ProConnect</w:t>
      </w:r>
      <w:proofErr w:type="spellEnd"/>
      <w:r w:rsidR="00000000" w:rsidRPr="00723A5A">
        <w:rPr>
          <w:rFonts w:ascii="Times New Roman" w:hAnsi="Times New Roman" w:cs="Times New Roman"/>
          <w:sz w:val="36"/>
          <w:szCs w:val="36"/>
        </w:rPr>
        <w:t xml:space="preserve">- </w:t>
      </w:r>
      <w:r w:rsidRPr="00723A5A">
        <w:rPr>
          <w:rFonts w:ascii="Times New Roman" w:hAnsi="Times New Roman" w:cs="Times New Roman"/>
          <w:sz w:val="36"/>
          <w:szCs w:val="36"/>
        </w:rPr>
        <w:t>AI- Powered</w:t>
      </w:r>
      <w:r w:rsidR="00000000" w:rsidRPr="00723A5A">
        <w:rPr>
          <w:rFonts w:ascii="Times New Roman" w:hAnsi="Times New Roman" w:cs="Times New Roman"/>
          <w:sz w:val="36"/>
          <w:szCs w:val="36"/>
        </w:rPr>
        <w:t xml:space="preserve"> </w:t>
      </w:r>
      <w:r w:rsidRPr="00723A5A">
        <w:rPr>
          <w:rFonts w:ascii="Times New Roman" w:hAnsi="Times New Roman" w:cs="Times New Roman"/>
          <w:sz w:val="36"/>
          <w:szCs w:val="36"/>
        </w:rPr>
        <w:t xml:space="preserve">Content </w:t>
      </w:r>
      <w:r w:rsidR="00000000" w:rsidRPr="00723A5A">
        <w:rPr>
          <w:rFonts w:ascii="Times New Roman" w:hAnsi="Times New Roman" w:cs="Times New Roman"/>
          <w:sz w:val="36"/>
          <w:szCs w:val="36"/>
        </w:rPr>
        <w:t>Sharing Platform</w:t>
      </w:r>
    </w:p>
    <w:p w14:paraId="6BC31A05" w14:textId="77777777" w:rsidR="00A07535" w:rsidRPr="00723A5A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 w:rsidRPr="00723A5A">
        <w:rPr>
          <w:rFonts w:ascii="Times New Roman" w:hAnsi="Times New Roman" w:cs="Times New Roman"/>
          <w:sz w:val="36"/>
          <w:szCs w:val="36"/>
        </w:rPr>
        <w:t>Version 1.0</w:t>
      </w:r>
    </w:p>
    <w:p w14:paraId="029AE1D9" w14:textId="77777777" w:rsidR="00A07535" w:rsidRPr="00723A5A" w:rsidRDefault="00A07535">
      <w:pPr>
        <w:rPr>
          <w:sz w:val="36"/>
          <w:szCs w:val="36"/>
        </w:rPr>
      </w:pPr>
    </w:p>
    <w:p w14:paraId="0AD6F40A" w14:textId="77777777" w:rsidR="00A07535" w:rsidRPr="00723A5A" w:rsidRDefault="00000000" w:rsidP="00723A5A">
      <w:pPr>
        <w:spacing w:line="360" w:lineRule="auto"/>
        <w:jc w:val="center"/>
        <w:rPr>
          <w:rFonts w:ascii="Times New Roman" w:hAnsi="Times New Roman" w:cs="Times New Roman"/>
        </w:rPr>
      </w:pPr>
      <w:r w:rsidRPr="00723A5A">
        <w:rPr>
          <w:rFonts w:ascii="Times New Roman" w:hAnsi="Times New Roman" w:cs="Times New Roman"/>
          <w:b/>
          <w:bCs/>
        </w:rPr>
        <w:t>Prepared by</w:t>
      </w:r>
    </w:p>
    <w:p w14:paraId="735CCB92" w14:textId="77777777" w:rsidR="00A07535" w:rsidRPr="00723A5A" w:rsidRDefault="00A07535" w:rsidP="00723A5A">
      <w:pPr>
        <w:spacing w:line="360" w:lineRule="auto"/>
        <w:rPr>
          <w:rFonts w:ascii="Times New Roman" w:hAnsi="Times New Roman" w:cs="Times New Roman"/>
        </w:rPr>
      </w:pPr>
    </w:p>
    <w:p w14:paraId="49FA89C1" w14:textId="155FD5AA" w:rsidR="00A07535" w:rsidRPr="00723A5A" w:rsidRDefault="00000000" w:rsidP="00723A5A">
      <w:pPr>
        <w:spacing w:line="360" w:lineRule="auto"/>
        <w:jc w:val="center"/>
        <w:rPr>
          <w:rFonts w:ascii="Times New Roman" w:hAnsi="Times New Roman" w:cs="Times New Roman"/>
        </w:rPr>
      </w:pPr>
      <w:r w:rsidRPr="00723A5A">
        <w:rPr>
          <w:rFonts w:ascii="Times New Roman" w:hAnsi="Times New Roman" w:cs="Times New Roman"/>
          <w:b/>
          <w:bCs/>
        </w:rPr>
        <w:t>Team Number:</w:t>
      </w:r>
      <w:r w:rsidRPr="00723A5A">
        <w:rPr>
          <w:rFonts w:ascii="Times New Roman" w:hAnsi="Times New Roman" w:cs="Times New Roman"/>
        </w:rPr>
        <w:t xml:space="preserve"> </w:t>
      </w:r>
      <w:r w:rsidR="00B15AFD" w:rsidRPr="00723A5A">
        <w:rPr>
          <w:rFonts w:ascii="Times New Roman" w:hAnsi="Times New Roman" w:cs="Times New Roman"/>
        </w:rPr>
        <w:t>D08</w:t>
      </w:r>
    </w:p>
    <w:p w14:paraId="2B83870F" w14:textId="77777777" w:rsidR="00A07535" w:rsidRPr="00723A5A" w:rsidRDefault="00A07535" w:rsidP="00723A5A">
      <w:pPr>
        <w:spacing w:line="360" w:lineRule="auto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7"/>
        <w:gridCol w:w="5119"/>
      </w:tblGrid>
      <w:tr w:rsidR="00A07535" w:rsidRPr="00364193" w14:paraId="3FE94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10B09" w14:textId="2AC545AA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K Devi Aakash</w:t>
            </w:r>
          </w:p>
        </w:tc>
        <w:tc>
          <w:tcPr>
            <w:tcW w:w="0" w:type="auto"/>
          </w:tcPr>
          <w:p w14:paraId="27714824" w14:textId="064106EB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CB.SC.U4AIE23311</w:t>
            </w:r>
          </w:p>
        </w:tc>
      </w:tr>
      <w:tr w:rsidR="00A07535" w:rsidRPr="00364193" w14:paraId="706B2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780C95" w14:textId="33AF06B8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N Tarun Reddy</w:t>
            </w:r>
          </w:p>
        </w:tc>
        <w:tc>
          <w:tcPr>
            <w:tcW w:w="0" w:type="auto"/>
          </w:tcPr>
          <w:p w14:paraId="5F879BA6" w14:textId="7DABEBE2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CB.SC.U4AIE233</w:t>
            </w:r>
            <w:r w:rsidRPr="00364193">
              <w:t>20</w:t>
            </w:r>
          </w:p>
        </w:tc>
      </w:tr>
      <w:tr w:rsidR="00A07535" w:rsidRPr="00364193" w14:paraId="41175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1076A9" w14:textId="1BF5860E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V Sai Kartikeya</w:t>
            </w:r>
          </w:p>
        </w:tc>
        <w:tc>
          <w:tcPr>
            <w:tcW w:w="0" w:type="auto"/>
          </w:tcPr>
          <w:p w14:paraId="67A50756" w14:textId="2380EBA1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CB.SC.U4AIE233</w:t>
            </w:r>
            <w:r w:rsidRPr="00364193">
              <w:t>45</w:t>
            </w:r>
          </w:p>
        </w:tc>
      </w:tr>
      <w:tr w:rsidR="00A07535" w:rsidRPr="00364193" w14:paraId="726BD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2C28AB" w14:textId="46468C7B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Y Sai Akhilesh</w:t>
            </w:r>
          </w:p>
        </w:tc>
        <w:tc>
          <w:tcPr>
            <w:tcW w:w="0" w:type="auto"/>
          </w:tcPr>
          <w:p w14:paraId="3421093B" w14:textId="2D96A701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CB.SC.U4AIE233</w:t>
            </w:r>
            <w:r w:rsidRPr="00364193">
              <w:t>48</w:t>
            </w:r>
          </w:p>
        </w:tc>
      </w:tr>
    </w:tbl>
    <w:p w14:paraId="4AE788A8" w14:textId="77777777" w:rsidR="00A07535" w:rsidRPr="00364193" w:rsidRDefault="00A07535" w:rsidP="00723A5A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6162"/>
      </w:tblGrid>
      <w:tr w:rsidR="00A07535" w:rsidRPr="00364193" w14:paraId="1BEA5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AB596" w14:textId="77777777" w:rsidR="00A07535" w:rsidRPr="00364193" w:rsidRDefault="00000000" w:rsidP="00723A5A">
            <w:pPr>
              <w:spacing w:line="360" w:lineRule="auto"/>
              <w:jc w:val="center"/>
              <w:rPr>
                <w:b/>
                <w:bCs/>
              </w:rPr>
            </w:pPr>
            <w:r w:rsidRPr="00364193">
              <w:rPr>
                <w:b/>
                <w:bCs/>
              </w:rPr>
              <w:t>Project Manager:</w:t>
            </w:r>
          </w:p>
          <w:p w14:paraId="2F7274DE" w14:textId="78451D7F" w:rsidR="00B15AFD" w:rsidRPr="00364193" w:rsidRDefault="00B15AFD" w:rsidP="00723A5A">
            <w:pPr>
              <w:spacing w:line="360" w:lineRule="auto"/>
              <w:jc w:val="center"/>
            </w:pPr>
            <w:r w:rsidRPr="00364193">
              <w:rPr>
                <w:b/>
                <w:bCs/>
              </w:rPr>
              <w:t>Project Client:</w:t>
            </w:r>
          </w:p>
        </w:tc>
        <w:tc>
          <w:tcPr>
            <w:tcW w:w="0" w:type="auto"/>
          </w:tcPr>
          <w:p w14:paraId="7AEA852A" w14:textId="77777777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Dr. T. Keerthika</w:t>
            </w:r>
          </w:p>
          <w:p w14:paraId="54FA2856" w14:textId="490EDE0E" w:rsidR="00B15AFD" w:rsidRPr="00364193" w:rsidRDefault="00B15AFD" w:rsidP="00723A5A">
            <w:pPr>
              <w:spacing w:line="360" w:lineRule="auto"/>
              <w:jc w:val="center"/>
            </w:pPr>
            <w:r w:rsidRPr="00364193">
              <w:t>D08</w:t>
            </w:r>
          </w:p>
        </w:tc>
      </w:tr>
      <w:tr w:rsidR="00A07535" w:rsidRPr="00364193" w14:paraId="2F409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9E2F7C" w14:textId="77777777" w:rsidR="00A07535" w:rsidRPr="00364193" w:rsidRDefault="00000000" w:rsidP="00723A5A">
            <w:pPr>
              <w:spacing w:line="360" w:lineRule="auto"/>
              <w:jc w:val="center"/>
            </w:pPr>
            <w:r w:rsidRPr="00364193">
              <w:rPr>
                <w:b/>
                <w:bCs/>
              </w:rPr>
              <w:t>Course:</w:t>
            </w:r>
          </w:p>
        </w:tc>
        <w:tc>
          <w:tcPr>
            <w:tcW w:w="0" w:type="auto"/>
          </w:tcPr>
          <w:p w14:paraId="72909211" w14:textId="77777777" w:rsidR="00A07535" w:rsidRPr="00364193" w:rsidRDefault="00000000" w:rsidP="00723A5A">
            <w:pPr>
              <w:spacing w:line="360" w:lineRule="auto"/>
              <w:jc w:val="center"/>
            </w:pPr>
            <w:r w:rsidRPr="00364193">
              <w:t>22AIE311 SOFTWARE ENGINEERING</w:t>
            </w:r>
          </w:p>
        </w:tc>
      </w:tr>
      <w:tr w:rsidR="00A07535" w:rsidRPr="00364193" w14:paraId="4BB91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F8576F" w14:textId="77777777" w:rsidR="00A07535" w:rsidRPr="00364193" w:rsidRDefault="00000000" w:rsidP="00723A5A">
            <w:pPr>
              <w:spacing w:line="360" w:lineRule="auto"/>
              <w:jc w:val="center"/>
            </w:pPr>
            <w:r w:rsidRPr="00364193">
              <w:rPr>
                <w:b/>
                <w:bCs/>
              </w:rPr>
              <w:t>Date:</w:t>
            </w:r>
          </w:p>
        </w:tc>
        <w:tc>
          <w:tcPr>
            <w:tcW w:w="0" w:type="auto"/>
          </w:tcPr>
          <w:p w14:paraId="613F1297" w14:textId="13E06FE0" w:rsidR="00A07535" w:rsidRPr="00364193" w:rsidRDefault="00B15AFD" w:rsidP="00723A5A">
            <w:pPr>
              <w:spacing w:line="360" w:lineRule="auto"/>
              <w:jc w:val="center"/>
            </w:pPr>
            <w:r w:rsidRPr="00364193">
              <w:t>09/02/2026</w:t>
            </w:r>
          </w:p>
        </w:tc>
      </w:tr>
    </w:tbl>
    <w:p w14:paraId="18068386" w14:textId="77777777" w:rsidR="00A07535" w:rsidRPr="00364193" w:rsidRDefault="00A07535" w:rsidP="00723A5A">
      <w:pPr>
        <w:spacing w:line="360" w:lineRule="auto"/>
      </w:pPr>
    </w:p>
    <w:p w14:paraId="3B848561" w14:textId="029B3F4F" w:rsidR="00CB2AEF" w:rsidRPr="00723A5A" w:rsidRDefault="00B15AFD" w:rsidP="00723A5A">
      <w:pPr>
        <w:spacing w:line="360" w:lineRule="auto"/>
        <w:jc w:val="center"/>
      </w:pPr>
      <w:r w:rsidRPr="00364193">
        <w:t>Amrita Vishwa Vidyapeetham</w:t>
      </w:r>
      <w:r w:rsidR="00000000">
        <w:br w:type="page"/>
      </w:r>
    </w:p>
    <w:tbl>
      <w:tblPr>
        <w:tblStyle w:val="PlainTable2"/>
        <w:tblW w:w="9923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2"/>
        <w:gridCol w:w="241"/>
      </w:tblGrid>
      <w:tr w:rsidR="00CB2AEF" w:rsidRPr="00CB2AEF" w14:paraId="564314B1" w14:textId="77777777" w:rsidTr="0072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bottom w:val="none" w:sz="0" w:space="0" w:color="auto"/>
            </w:tcBorders>
            <w:hideMark/>
          </w:tcPr>
          <w:p w14:paraId="699DFCDA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lastRenderedPageBreak/>
              <w:t>1 Introduction</w:t>
            </w:r>
          </w:p>
        </w:tc>
        <w:tc>
          <w:tcPr>
            <w:tcW w:w="241" w:type="dxa"/>
            <w:tcBorders>
              <w:bottom w:val="none" w:sz="0" w:space="0" w:color="auto"/>
            </w:tcBorders>
            <w:hideMark/>
          </w:tcPr>
          <w:p w14:paraId="6CFA37FF" w14:textId="77777777" w:rsidR="00CB2AEF" w:rsidRPr="00CB2AEF" w:rsidRDefault="00CB2AEF" w:rsidP="0072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CB2AEF"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</w:tr>
      <w:tr w:rsidR="00CB2AEF" w:rsidRPr="00CB2AEF" w14:paraId="063921B5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67DA93C" w14:textId="63DB1426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1.1 Document Purpose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DD241F4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4</w:t>
            </w:r>
          </w:p>
        </w:tc>
      </w:tr>
      <w:tr w:rsidR="00CB2AEF" w:rsidRPr="00CB2AEF" w14:paraId="621F89DC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58CEDE2A" w14:textId="1C58A3FE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1.2 Product Scope</w:t>
            </w:r>
          </w:p>
        </w:tc>
        <w:tc>
          <w:tcPr>
            <w:tcW w:w="241" w:type="dxa"/>
            <w:hideMark/>
          </w:tcPr>
          <w:p w14:paraId="132DE10E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4</w:t>
            </w:r>
          </w:p>
        </w:tc>
      </w:tr>
      <w:tr w:rsidR="00CB2AEF" w:rsidRPr="00CB2AEF" w14:paraId="1324AC4D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EF8AA77" w14:textId="08D55DE1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1.3 Intended Audience and Document Overview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4B08680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4</w:t>
            </w:r>
          </w:p>
        </w:tc>
      </w:tr>
      <w:tr w:rsidR="00CB2AEF" w:rsidRPr="00CB2AEF" w14:paraId="081BC822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00F2CA9C" w14:textId="2C851A4F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1.4 Definitions, Acronyms and Abbreviations</w:t>
            </w:r>
          </w:p>
        </w:tc>
        <w:tc>
          <w:tcPr>
            <w:tcW w:w="241" w:type="dxa"/>
            <w:hideMark/>
          </w:tcPr>
          <w:p w14:paraId="7D5384D5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4</w:t>
            </w:r>
          </w:p>
        </w:tc>
      </w:tr>
      <w:tr w:rsidR="00CB2AEF" w:rsidRPr="00CB2AEF" w14:paraId="5741A535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CD97CD2" w14:textId="00B1DFDE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1.5 Document Conventions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E964E2B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4</w:t>
            </w:r>
          </w:p>
        </w:tc>
      </w:tr>
      <w:tr w:rsidR="00CB2AEF" w:rsidRPr="00CB2AEF" w14:paraId="11C33D0C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0C6BB714" w14:textId="4539AC9E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1.6 References and Acknowledgments</w:t>
            </w:r>
          </w:p>
        </w:tc>
        <w:tc>
          <w:tcPr>
            <w:tcW w:w="241" w:type="dxa"/>
            <w:hideMark/>
          </w:tcPr>
          <w:p w14:paraId="1B5B1F0F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5</w:t>
            </w:r>
          </w:p>
        </w:tc>
      </w:tr>
      <w:tr w:rsidR="00CB2AEF" w:rsidRPr="00CB2AEF" w14:paraId="78C7347D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A09AA7D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t>2 Overall Description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FDE2892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5</w:t>
            </w:r>
          </w:p>
        </w:tc>
      </w:tr>
      <w:tr w:rsidR="00CB2AEF" w:rsidRPr="00CB2AEF" w14:paraId="108DEACF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0D359C3E" w14:textId="39DEF235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2.1 Product Overview</w:t>
            </w:r>
          </w:p>
        </w:tc>
        <w:tc>
          <w:tcPr>
            <w:tcW w:w="241" w:type="dxa"/>
            <w:hideMark/>
          </w:tcPr>
          <w:p w14:paraId="5CB7C1AD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5</w:t>
            </w:r>
          </w:p>
        </w:tc>
      </w:tr>
      <w:tr w:rsidR="00CB2AEF" w:rsidRPr="00CB2AEF" w14:paraId="2635F14D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F75BC53" w14:textId="2C4D6EDE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2.2 Product Functionality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2C68DAC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5</w:t>
            </w:r>
          </w:p>
        </w:tc>
      </w:tr>
      <w:tr w:rsidR="00CB2AEF" w:rsidRPr="00CB2AEF" w14:paraId="49D0932E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7E76ED70" w14:textId="5E6321A8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2.3 Design and Implementation Constraints</w:t>
            </w:r>
          </w:p>
        </w:tc>
        <w:tc>
          <w:tcPr>
            <w:tcW w:w="241" w:type="dxa"/>
            <w:hideMark/>
          </w:tcPr>
          <w:p w14:paraId="337FD30E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5</w:t>
            </w:r>
          </w:p>
        </w:tc>
      </w:tr>
      <w:tr w:rsidR="00CB2AEF" w:rsidRPr="00CB2AEF" w14:paraId="110432FC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1AB3668" w14:textId="58FD1134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2.4 Assumptions and Dependencies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05326CD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6</w:t>
            </w:r>
          </w:p>
        </w:tc>
      </w:tr>
      <w:tr w:rsidR="00CB2AEF" w:rsidRPr="00CB2AEF" w14:paraId="6F3F41B5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69249CFA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t>3 Specific Requirements</w:t>
            </w:r>
          </w:p>
        </w:tc>
        <w:tc>
          <w:tcPr>
            <w:tcW w:w="241" w:type="dxa"/>
            <w:hideMark/>
          </w:tcPr>
          <w:p w14:paraId="3CA70A34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6</w:t>
            </w:r>
          </w:p>
        </w:tc>
      </w:tr>
      <w:tr w:rsidR="00CB2AEF" w:rsidRPr="00CB2AEF" w14:paraId="24D6978A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8C8AE45" w14:textId="4C9996F9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Pr="00CB2AEF">
              <w:rPr>
                <w:b w:val="0"/>
                <w:bCs w:val="0"/>
              </w:rPr>
              <w:t>3.1 External Interface Requirements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5D26E18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6</w:t>
            </w:r>
          </w:p>
        </w:tc>
      </w:tr>
      <w:tr w:rsidR="00CB2AEF" w:rsidRPr="00CB2AEF" w14:paraId="625F414F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578056AF" w14:textId="737EFC95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      </w:t>
            </w:r>
            <w:r w:rsidR="00CB2AEF" w:rsidRPr="00CB2AEF">
              <w:rPr>
                <w:b w:val="0"/>
                <w:bCs w:val="0"/>
              </w:rPr>
              <w:t>3.1.1 User Interfaces</w:t>
            </w:r>
          </w:p>
        </w:tc>
        <w:tc>
          <w:tcPr>
            <w:tcW w:w="241" w:type="dxa"/>
            <w:hideMark/>
          </w:tcPr>
          <w:p w14:paraId="718A5156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6</w:t>
            </w:r>
          </w:p>
        </w:tc>
      </w:tr>
      <w:tr w:rsidR="00CB2AEF" w:rsidRPr="00CB2AEF" w14:paraId="32E7FEC2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B595148" w14:textId="00F223CA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      </w:t>
            </w:r>
            <w:r w:rsidR="00CB2AEF" w:rsidRPr="00CB2AEF">
              <w:rPr>
                <w:b w:val="0"/>
                <w:bCs w:val="0"/>
              </w:rPr>
              <w:t>3.1.2 Hardware Interfaces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C903257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6</w:t>
            </w:r>
          </w:p>
        </w:tc>
      </w:tr>
      <w:tr w:rsidR="00CB2AEF" w:rsidRPr="00CB2AEF" w14:paraId="05BF2717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09253970" w14:textId="6F3A2462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      </w:t>
            </w:r>
            <w:r w:rsidR="00CB2AEF" w:rsidRPr="00CB2AEF">
              <w:rPr>
                <w:b w:val="0"/>
                <w:bCs w:val="0"/>
              </w:rPr>
              <w:t>3.1.3 Software Interfaces</w:t>
            </w:r>
          </w:p>
        </w:tc>
        <w:tc>
          <w:tcPr>
            <w:tcW w:w="241" w:type="dxa"/>
            <w:hideMark/>
          </w:tcPr>
          <w:p w14:paraId="741932CF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6</w:t>
            </w:r>
          </w:p>
        </w:tc>
      </w:tr>
      <w:tr w:rsidR="00CB2AEF" w:rsidRPr="00CB2AEF" w14:paraId="47BFDA1B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14B4273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t>3.2 Functional Requirements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F40E5E2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7</w:t>
            </w:r>
          </w:p>
        </w:tc>
      </w:tr>
      <w:tr w:rsidR="00CB2AEF" w:rsidRPr="00CB2AEF" w14:paraId="68860828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261F10D5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t>3.3 Use Case Model</w:t>
            </w:r>
          </w:p>
        </w:tc>
        <w:tc>
          <w:tcPr>
            <w:tcW w:w="241" w:type="dxa"/>
            <w:hideMark/>
          </w:tcPr>
          <w:p w14:paraId="10D578C0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7</w:t>
            </w:r>
          </w:p>
        </w:tc>
      </w:tr>
      <w:tr w:rsidR="00CB2AEF" w:rsidRPr="00CB2AEF" w14:paraId="79FCF932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8F3DF63" w14:textId="2B05A678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   </w:t>
            </w:r>
            <w:r w:rsidR="00CB2AEF" w:rsidRPr="00CB2AEF">
              <w:rPr>
                <w:b w:val="0"/>
                <w:bCs w:val="0"/>
              </w:rPr>
              <w:t>3.3.1 Use Case #1 (Use case name and unique identifier – U1)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ECDD8A5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7</w:t>
            </w:r>
          </w:p>
        </w:tc>
      </w:tr>
      <w:tr w:rsidR="00CB2AEF" w:rsidRPr="00CB2AEF" w14:paraId="4D42C409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78F0E966" w14:textId="5DC012A4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   </w:t>
            </w:r>
            <w:r w:rsidR="00CB2AEF" w:rsidRPr="00CB2AEF">
              <w:rPr>
                <w:b w:val="0"/>
                <w:bCs w:val="0"/>
              </w:rPr>
              <w:t>3.3.2 Use Case #2</w:t>
            </w:r>
          </w:p>
        </w:tc>
        <w:tc>
          <w:tcPr>
            <w:tcW w:w="241" w:type="dxa"/>
            <w:hideMark/>
          </w:tcPr>
          <w:p w14:paraId="4D36E02C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8</w:t>
            </w:r>
          </w:p>
        </w:tc>
      </w:tr>
      <w:tr w:rsidR="00CB2AEF" w:rsidRPr="00CB2AEF" w14:paraId="0277876B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5677520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t>4 Other Non-functional Requirements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D04F6A9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8</w:t>
            </w:r>
          </w:p>
        </w:tc>
      </w:tr>
      <w:tr w:rsidR="00CB2AEF" w:rsidRPr="00CB2AEF" w14:paraId="3189F06F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3E92B511" w14:textId="5282E4E4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="00CB2AEF" w:rsidRPr="00CB2AEF">
              <w:rPr>
                <w:b w:val="0"/>
                <w:bCs w:val="0"/>
              </w:rPr>
              <w:t>4.1 Performance Requirements</w:t>
            </w:r>
          </w:p>
        </w:tc>
        <w:tc>
          <w:tcPr>
            <w:tcW w:w="241" w:type="dxa"/>
            <w:hideMark/>
          </w:tcPr>
          <w:p w14:paraId="1D391290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8</w:t>
            </w:r>
          </w:p>
        </w:tc>
      </w:tr>
      <w:tr w:rsidR="00CB2AEF" w:rsidRPr="00CB2AEF" w14:paraId="202E477B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3D9AF2A" w14:textId="730E5289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="00CB2AEF" w:rsidRPr="00CB2AEF">
              <w:rPr>
                <w:b w:val="0"/>
                <w:bCs w:val="0"/>
              </w:rPr>
              <w:t>4.2 Safety and Security Requirements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12193C2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8</w:t>
            </w:r>
          </w:p>
        </w:tc>
      </w:tr>
      <w:tr w:rsidR="00CB2AEF" w:rsidRPr="00CB2AEF" w14:paraId="16D5A426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2A78F088" w14:textId="25D0C9BC" w:rsidR="00CB2AEF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  <w:r w:rsidRPr="00364193">
              <w:rPr>
                <w:b w:val="0"/>
                <w:bCs w:val="0"/>
              </w:rPr>
              <w:t xml:space="preserve">   </w:t>
            </w:r>
            <w:r w:rsidR="00CB2AEF" w:rsidRPr="00CB2AEF">
              <w:rPr>
                <w:b w:val="0"/>
                <w:bCs w:val="0"/>
              </w:rPr>
              <w:t>4.3 Software Quality Attributes</w:t>
            </w:r>
          </w:p>
        </w:tc>
        <w:tc>
          <w:tcPr>
            <w:tcW w:w="241" w:type="dxa"/>
            <w:hideMark/>
          </w:tcPr>
          <w:p w14:paraId="7CB069BE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9</w:t>
            </w:r>
          </w:p>
        </w:tc>
      </w:tr>
      <w:tr w:rsidR="00CB2AEF" w:rsidRPr="00CB2AEF" w14:paraId="2EDE3689" w14:textId="77777777" w:rsidTr="00723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D06FEAD" w14:textId="77777777" w:rsidR="00CB2AEF" w:rsidRPr="00CB2AEF" w:rsidRDefault="00CB2AEF" w:rsidP="00723A5A">
            <w:pPr>
              <w:spacing w:line="360" w:lineRule="auto"/>
              <w:rPr>
                <w:b w:val="0"/>
                <w:bCs w:val="0"/>
              </w:rPr>
            </w:pPr>
            <w:r w:rsidRPr="00CB2AEF">
              <w:rPr>
                <w:b w:val="0"/>
                <w:bCs w:val="0"/>
              </w:rPr>
              <w:t>5 Other Requirements</w:t>
            </w:r>
          </w:p>
        </w:tc>
        <w:tc>
          <w:tcPr>
            <w:tcW w:w="24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0650785" w14:textId="77777777" w:rsidR="00CB2AEF" w:rsidRPr="00CB2AEF" w:rsidRDefault="00CB2AEF" w:rsidP="00723A5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9</w:t>
            </w:r>
          </w:p>
        </w:tc>
      </w:tr>
      <w:tr w:rsidR="00CB2AEF" w:rsidRPr="00CB2AEF" w14:paraId="6F946DEC" w14:textId="77777777" w:rsidTr="00723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2" w:type="dxa"/>
            <w:hideMark/>
          </w:tcPr>
          <w:p w14:paraId="040238C8" w14:textId="77777777" w:rsidR="00CB2AEF" w:rsidRPr="00364193" w:rsidRDefault="00CB2AEF" w:rsidP="00723A5A">
            <w:pPr>
              <w:spacing w:line="360" w:lineRule="auto"/>
            </w:pPr>
            <w:r w:rsidRPr="00CB2AEF">
              <w:rPr>
                <w:b w:val="0"/>
                <w:bCs w:val="0"/>
              </w:rPr>
              <w:t>Appendix A Activity Log</w:t>
            </w:r>
          </w:p>
          <w:p w14:paraId="1DDEE89C" w14:textId="77777777" w:rsidR="00723A5A" w:rsidRPr="00CB2AEF" w:rsidRDefault="00723A5A" w:rsidP="00723A5A">
            <w:pPr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241" w:type="dxa"/>
            <w:hideMark/>
          </w:tcPr>
          <w:p w14:paraId="0B8E5D0D" w14:textId="77777777" w:rsidR="00CB2AEF" w:rsidRPr="00CB2AEF" w:rsidRDefault="00CB2AEF" w:rsidP="0072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AEF">
              <w:rPr>
                <w:rFonts w:ascii="Times New Roman" w:hAnsi="Times New Roman" w:cs="Times New Roman"/>
              </w:rPr>
              <w:t>9</w:t>
            </w:r>
          </w:p>
        </w:tc>
      </w:tr>
    </w:tbl>
    <w:p w14:paraId="38B2C7D6" w14:textId="6448FB70" w:rsidR="00723A5A" w:rsidRPr="00723A5A" w:rsidRDefault="00723A5A" w:rsidP="00723A5A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4C4C4C"/>
        <w:spacing w:before="120" w:after="240"/>
        <w:jc w:val="center"/>
        <w:rPr>
          <w:b/>
          <w:color w:val="FFFFFF"/>
          <w:sz w:val="36"/>
          <w:szCs w:val="36"/>
        </w:rPr>
      </w:pPr>
      <w:r>
        <w:rPr>
          <w:b/>
          <w:color w:val="FFFFFF"/>
          <w:sz w:val="36"/>
          <w:szCs w:val="36"/>
        </w:rPr>
        <w:t>Revisions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"/>
        <w:gridCol w:w="2995"/>
        <w:gridCol w:w="3628"/>
        <w:gridCol w:w="1566"/>
      </w:tblGrid>
      <w:tr w:rsidR="00C132E8" w14:paraId="75F7939B" w14:textId="77777777" w:rsidTr="00C132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9262C" w14:textId="77777777" w:rsidR="00723A5A" w:rsidRDefault="00723A5A" w:rsidP="00723A5A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1661" w:type="pct"/>
          </w:tcPr>
          <w:p w14:paraId="1D2A4020" w14:textId="77777777" w:rsidR="00723A5A" w:rsidRDefault="00723A5A" w:rsidP="00723A5A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Primary Author(s)</w:t>
            </w:r>
          </w:p>
        </w:tc>
        <w:tc>
          <w:tcPr>
            <w:tcW w:w="2012" w:type="pct"/>
          </w:tcPr>
          <w:p w14:paraId="78EAD2CE" w14:textId="77777777" w:rsidR="00723A5A" w:rsidRDefault="00723A5A" w:rsidP="00723A5A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Description of Version</w:t>
            </w:r>
          </w:p>
        </w:tc>
        <w:tc>
          <w:tcPr>
            <w:tcW w:w="0" w:type="auto"/>
          </w:tcPr>
          <w:p w14:paraId="63A6181A" w14:textId="77777777" w:rsidR="00723A5A" w:rsidRDefault="00723A5A" w:rsidP="00723A5A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Date Completed</w:t>
            </w:r>
          </w:p>
        </w:tc>
      </w:tr>
      <w:tr w:rsidR="00C132E8" w14:paraId="52ABCA38" w14:textId="77777777" w:rsidTr="00C132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E68C4F" w14:textId="77777777" w:rsidR="00723A5A" w:rsidRDefault="00723A5A" w:rsidP="00723A5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661" w:type="pct"/>
          </w:tcPr>
          <w:p w14:paraId="68A174DC" w14:textId="5A5E4523" w:rsidR="00723A5A" w:rsidRDefault="00723A5A" w:rsidP="00723A5A">
            <w:pPr>
              <w:spacing w:line="360" w:lineRule="auto"/>
              <w:jc w:val="center"/>
            </w:pPr>
            <w:r>
              <w:t>K Aakash, N Tarun, V Sai Kartikeya, Y Sai Akhilesh</w:t>
            </w:r>
          </w:p>
        </w:tc>
        <w:tc>
          <w:tcPr>
            <w:tcW w:w="2012" w:type="pct"/>
          </w:tcPr>
          <w:p w14:paraId="150D04AD" w14:textId="0C8BD67D" w:rsidR="00723A5A" w:rsidRDefault="00C132E8" w:rsidP="00723A5A">
            <w:pPr>
              <w:spacing w:line="360" w:lineRule="auto"/>
              <w:jc w:val="center"/>
            </w:pPr>
            <w:r w:rsidRPr="00C132E8">
              <w:rPr>
                <w:sz w:val="22"/>
                <w:szCs w:val="22"/>
              </w:rPr>
              <w:t xml:space="preserve">Incorporated AI-powered features and non-functional requirements. </w:t>
            </w:r>
          </w:p>
        </w:tc>
        <w:tc>
          <w:tcPr>
            <w:tcW w:w="0" w:type="auto"/>
          </w:tcPr>
          <w:p w14:paraId="2F7911C7" w14:textId="7688AD9A" w:rsidR="00723A5A" w:rsidRDefault="00A320BB" w:rsidP="00723A5A">
            <w:pPr>
              <w:spacing w:line="360" w:lineRule="auto"/>
              <w:jc w:val="center"/>
            </w:pPr>
            <w:r>
              <w:t>09/02/2026</w:t>
            </w:r>
          </w:p>
        </w:tc>
      </w:tr>
    </w:tbl>
    <w:p w14:paraId="60F37C79" w14:textId="2379B8C3" w:rsidR="00A07535" w:rsidRDefault="00A07535" w:rsidP="00723A5A">
      <w:pPr>
        <w:spacing w:line="360" w:lineRule="auto"/>
      </w:pPr>
    </w:p>
    <w:p w14:paraId="7602E105" w14:textId="444B4857" w:rsidR="00A07535" w:rsidRPr="000C6504" w:rsidRDefault="00000000" w:rsidP="000C650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br w:type="page"/>
      </w:r>
      <w:r w:rsidRPr="000C6504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677F75D3" w14:textId="411A562C" w:rsidR="00A07535" w:rsidRPr="00364193" w:rsidRDefault="00000000" w:rsidP="00C132E8">
      <w:pPr>
        <w:spacing w:line="360" w:lineRule="auto"/>
      </w:pPr>
      <w:proofErr w:type="spellStart"/>
      <w:r w:rsidRPr="00364193">
        <w:t>P</w:t>
      </w:r>
      <w:r w:rsidR="00A320BB" w:rsidRPr="00364193">
        <w:t>roConnect</w:t>
      </w:r>
      <w:proofErr w:type="spellEnd"/>
      <w:r w:rsidR="00A320BB" w:rsidRPr="00364193">
        <w:t xml:space="preserve"> </w:t>
      </w:r>
      <w:r w:rsidRPr="00364193">
        <w:t xml:space="preserve">is a comprehensive </w:t>
      </w:r>
      <w:r w:rsidR="00C132E8" w:rsidRPr="00364193">
        <w:t xml:space="preserve">content </w:t>
      </w:r>
      <w:r w:rsidRPr="00364193">
        <w:t xml:space="preserve">sharing platform designed for photographers, artists, and content creators to share, discover, and engage with visual content. This Software Requirements Specification (SRS) document provides a complete description of the </w:t>
      </w:r>
      <w:proofErr w:type="spellStart"/>
      <w:r w:rsidRPr="00364193">
        <w:t>P</w:t>
      </w:r>
      <w:r w:rsidR="00C132E8" w:rsidRPr="00364193">
        <w:t>roConnect</w:t>
      </w:r>
      <w:proofErr w:type="spellEnd"/>
      <w:r w:rsidRPr="00364193">
        <w:t xml:space="preserve"> system, detailing its functional requirements, non-functional requirements, system features, and design constraints.</w:t>
      </w:r>
    </w:p>
    <w:p w14:paraId="1FD806FB" w14:textId="77777777" w:rsidR="00A07535" w:rsidRPr="00364193" w:rsidRDefault="00A07535" w:rsidP="00C132E8">
      <w:pPr>
        <w:spacing w:line="360" w:lineRule="auto"/>
      </w:pPr>
    </w:p>
    <w:p w14:paraId="3D90912B" w14:textId="77777777" w:rsidR="00A07535" w:rsidRPr="00364193" w:rsidRDefault="00000000" w:rsidP="00C132E8">
      <w:pPr>
        <w:spacing w:line="360" w:lineRule="auto"/>
      </w:pPr>
      <w:r w:rsidRPr="00364193">
        <w:t>This document serves as a foundational reference for the development team, project stakeholders, and quality assurance testers. It outlines the system's capabilities including multi-provider authentication, AI-powered image analysis, social interaction features, real-time notifications, and comprehensive analytics dashboard.</w:t>
      </w:r>
    </w:p>
    <w:p w14:paraId="6E1DEB1F" w14:textId="77777777" w:rsidR="00A07535" w:rsidRPr="00C068A5" w:rsidRDefault="00A07535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CD1EF90" w14:textId="77777777" w:rsidR="00A07535" w:rsidRPr="00C068A5" w:rsidRDefault="00000000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C068A5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1.1 Document Purpose</w:t>
      </w:r>
    </w:p>
    <w:p w14:paraId="6CE01EFB" w14:textId="77777777" w:rsidR="00A07535" w:rsidRDefault="00A07535"/>
    <w:p w14:paraId="6D1181CF" w14:textId="5243B043" w:rsidR="00A07535" w:rsidRPr="00364193" w:rsidRDefault="00000000" w:rsidP="00C068A5">
      <w:pPr>
        <w:spacing w:line="360" w:lineRule="auto"/>
      </w:pPr>
      <w:r w:rsidRPr="00364193">
        <w:t xml:space="preserve">This Software Requirements Specification document describes the complete requirements for the </w:t>
      </w:r>
      <w:proofErr w:type="spellStart"/>
      <w:r w:rsidRPr="00364193">
        <w:t>P</w:t>
      </w:r>
      <w:r w:rsidR="00C068A5" w:rsidRPr="00364193">
        <w:t>roConnect</w:t>
      </w:r>
      <w:proofErr w:type="spellEnd"/>
      <w:r w:rsidRPr="00364193">
        <w:t xml:space="preserve"> </w:t>
      </w:r>
      <w:r w:rsidR="00C068A5" w:rsidRPr="00364193">
        <w:t>Content</w:t>
      </w:r>
      <w:r w:rsidRPr="00364193">
        <w:t xml:space="preserve"> Sharing Platform, Version 1.0. It covers all aspects of the system including user authentication, image management, social features, AI-powered capabilities, and administrative functions.</w:t>
      </w:r>
    </w:p>
    <w:p w14:paraId="53ADE180" w14:textId="77777777" w:rsidR="00A07535" w:rsidRPr="00364193" w:rsidRDefault="00A07535" w:rsidP="00C068A5">
      <w:pPr>
        <w:spacing w:line="360" w:lineRule="auto"/>
      </w:pPr>
    </w:p>
    <w:p w14:paraId="50B0DCB7" w14:textId="726FEA66" w:rsidR="00A07535" w:rsidRPr="00364193" w:rsidRDefault="00000000" w:rsidP="00C068A5">
      <w:pPr>
        <w:spacing w:line="360" w:lineRule="auto"/>
      </w:pPr>
      <w:r w:rsidRPr="00364193">
        <w:t xml:space="preserve">The scope of this SRS encompasses the entire </w:t>
      </w:r>
      <w:proofErr w:type="spellStart"/>
      <w:r w:rsidRPr="00364193">
        <w:t>P</w:t>
      </w:r>
      <w:r w:rsidR="00C068A5" w:rsidRPr="00364193">
        <w:t>roConnect</w:t>
      </w:r>
      <w:proofErr w:type="spellEnd"/>
      <w:r w:rsidRPr="00364193">
        <w:t xml:space="preserve"> ecosystem, including the Next.js frontend application, Express.js backend API, MongoDB database integration, </w:t>
      </w:r>
      <w:proofErr w:type="spellStart"/>
      <w:r w:rsidRPr="00364193">
        <w:t>Cloudinary</w:t>
      </w:r>
      <w:proofErr w:type="spellEnd"/>
      <w:r w:rsidRPr="00364193">
        <w:t xml:space="preserve"> media management, and Google Gemini AI services. This document serves as the primary reference for design, implementation, and testing activities.</w:t>
      </w:r>
    </w:p>
    <w:p w14:paraId="2C1043EE" w14:textId="77777777" w:rsidR="00A07535" w:rsidRDefault="00A07535"/>
    <w:p w14:paraId="070AC713" w14:textId="77777777" w:rsidR="00A07535" w:rsidRDefault="00000000">
      <w:pPr>
        <w:pStyle w:val="Heading2"/>
        <w:rPr>
          <w:b/>
          <w:bCs/>
          <w:color w:val="000000" w:themeColor="text1"/>
        </w:rPr>
      </w:pPr>
      <w:r w:rsidRPr="00C068A5">
        <w:rPr>
          <w:b/>
          <w:bCs/>
          <w:color w:val="000000" w:themeColor="text1"/>
        </w:rPr>
        <w:t>1.2 Product Scope</w:t>
      </w:r>
    </w:p>
    <w:p w14:paraId="590DE07F" w14:textId="77777777" w:rsidR="00C068A5" w:rsidRPr="00364193" w:rsidRDefault="00C068A5">
      <w:pPr>
        <w:pStyle w:val="Heading2"/>
        <w:rPr>
          <w:color w:val="000000" w:themeColor="text1"/>
        </w:rPr>
      </w:pPr>
    </w:p>
    <w:p w14:paraId="3271E6DA" w14:textId="7BCBC20E" w:rsidR="00A07535" w:rsidRPr="00364193" w:rsidRDefault="00C068A5" w:rsidP="00C068A5">
      <w:pPr>
        <w:spacing w:line="360" w:lineRule="auto"/>
      </w:pPr>
      <w:proofErr w:type="spellStart"/>
      <w:r w:rsidRPr="00364193">
        <w:t>ProConnect</w:t>
      </w:r>
      <w:proofErr w:type="spellEnd"/>
      <w:r w:rsidR="00000000" w:rsidRPr="00364193">
        <w:t xml:space="preserve"> is a modern web-based </w:t>
      </w:r>
      <w:r w:rsidRPr="00364193">
        <w:t xml:space="preserve">Content </w:t>
      </w:r>
      <w:r w:rsidR="00000000" w:rsidRPr="00364193">
        <w:t>sharing platform that enables users to upload, share, and discover visual content including images and short-form videos (Reels). The platform combines social networking features with AI-powered tools to enhance the user experience and content discoverability.</w:t>
      </w:r>
    </w:p>
    <w:p w14:paraId="56B2155B" w14:textId="77777777" w:rsidR="00A07535" w:rsidRPr="00C068A5" w:rsidRDefault="00A07535" w:rsidP="00C068A5">
      <w:pPr>
        <w:spacing w:line="360" w:lineRule="auto"/>
        <w:rPr>
          <w:rFonts w:ascii="Times New Roman" w:hAnsi="Times New Roman" w:cs="Times New Roman"/>
        </w:rPr>
      </w:pPr>
    </w:p>
    <w:p w14:paraId="08EA2DF0" w14:textId="729E018D" w:rsidR="00A07535" w:rsidRPr="00C068A5" w:rsidRDefault="00000000" w:rsidP="00C068A5">
      <w:pPr>
        <w:spacing w:line="360" w:lineRule="auto"/>
        <w:rPr>
          <w:rFonts w:ascii="Times New Roman" w:hAnsi="Times New Roman" w:cs="Times New Roman"/>
          <w:b/>
          <w:bCs/>
        </w:rPr>
      </w:pPr>
      <w:r w:rsidRPr="00C068A5">
        <w:rPr>
          <w:rFonts w:ascii="Times New Roman" w:hAnsi="Times New Roman" w:cs="Times New Roman"/>
          <w:b/>
          <w:bCs/>
        </w:rPr>
        <w:t xml:space="preserve">Key benefits of </w:t>
      </w:r>
      <w:proofErr w:type="spellStart"/>
      <w:r w:rsidRPr="00C068A5">
        <w:rPr>
          <w:rFonts w:ascii="Times New Roman" w:hAnsi="Times New Roman" w:cs="Times New Roman"/>
          <w:b/>
          <w:bCs/>
        </w:rPr>
        <w:t>P</w:t>
      </w:r>
      <w:r w:rsidR="00C068A5" w:rsidRPr="00C068A5">
        <w:rPr>
          <w:rFonts w:ascii="Times New Roman" w:hAnsi="Times New Roman" w:cs="Times New Roman"/>
          <w:b/>
          <w:bCs/>
        </w:rPr>
        <w:t>roConnect</w:t>
      </w:r>
      <w:proofErr w:type="spellEnd"/>
      <w:r w:rsidRPr="00C068A5">
        <w:rPr>
          <w:rFonts w:ascii="Times New Roman" w:hAnsi="Times New Roman" w:cs="Times New Roman"/>
          <w:b/>
          <w:bCs/>
        </w:rPr>
        <w:t xml:space="preserve"> include:</w:t>
      </w:r>
    </w:p>
    <w:p w14:paraId="1AF0F68E" w14:textId="429F638E" w:rsidR="00A07535" w:rsidRPr="00364193" w:rsidRDefault="00000000" w:rsidP="00C068A5">
      <w:pPr>
        <w:pStyle w:val="ListParagraph"/>
        <w:numPr>
          <w:ilvl w:val="0"/>
          <w:numId w:val="3"/>
        </w:numPr>
        <w:spacing w:line="360" w:lineRule="auto"/>
      </w:pPr>
      <w:r w:rsidRPr="00364193">
        <w:t>Seamless content sharing with automatic AI-generated metadata (titles, descriptions, tags)</w:t>
      </w:r>
    </w:p>
    <w:p w14:paraId="292F5910" w14:textId="3A3AE71D" w:rsidR="00A07535" w:rsidRPr="00364193" w:rsidRDefault="00000000" w:rsidP="00C068A5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64193">
        <w:rPr>
          <w:sz w:val="22"/>
          <w:szCs w:val="22"/>
        </w:rPr>
        <w:lastRenderedPageBreak/>
        <w:t>Rich social interactions through likes, comments, follows, and direct messaging</w:t>
      </w:r>
    </w:p>
    <w:p w14:paraId="18788C7D" w14:textId="648FB8FF" w:rsidR="00A07535" w:rsidRPr="00364193" w:rsidRDefault="00000000" w:rsidP="00C068A5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64193">
        <w:rPr>
          <w:sz w:val="22"/>
          <w:szCs w:val="22"/>
        </w:rPr>
        <w:t>AI-powered chat assistant for personalized growth tips and content suggestions</w:t>
      </w:r>
    </w:p>
    <w:p w14:paraId="63B24A6F" w14:textId="05607184" w:rsidR="00A07535" w:rsidRPr="00364193" w:rsidRDefault="00000000" w:rsidP="00C068A5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64193">
        <w:rPr>
          <w:sz w:val="22"/>
          <w:szCs w:val="22"/>
        </w:rPr>
        <w:t>Comprehensive analytics dashboard for tracking engagement and performance</w:t>
      </w:r>
    </w:p>
    <w:p w14:paraId="49DE78EA" w14:textId="7C8BA2D6" w:rsidR="00A07535" w:rsidRPr="00364193" w:rsidRDefault="00000000" w:rsidP="00C068A5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64193">
        <w:rPr>
          <w:sz w:val="22"/>
          <w:szCs w:val="22"/>
        </w:rPr>
        <w:t>TikTok-style Reels feature for short video content (up to 60 seconds)</w:t>
      </w:r>
    </w:p>
    <w:p w14:paraId="76D174C2" w14:textId="7C89E78D" w:rsidR="00A07535" w:rsidRPr="00364193" w:rsidRDefault="00000000" w:rsidP="00C068A5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364193">
        <w:rPr>
          <w:sz w:val="22"/>
          <w:szCs w:val="22"/>
        </w:rPr>
        <w:t>Responsive design supporting mobile, tablet, and desktop with dark/light themes</w:t>
      </w:r>
    </w:p>
    <w:p w14:paraId="5C7928D1" w14:textId="77777777" w:rsidR="00A07535" w:rsidRPr="00C068A5" w:rsidRDefault="00A07535">
      <w:pPr>
        <w:rPr>
          <w:color w:val="000000" w:themeColor="text1"/>
        </w:rPr>
      </w:pPr>
    </w:p>
    <w:p w14:paraId="2F1FBAF6" w14:textId="77777777" w:rsidR="00A07535" w:rsidRPr="0036419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4193">
        <w:rPr>
          <w:rFonts w:ascii="Times New Roman" w:hAnsi="Times New Roman" w:cs="Times New Roman"/>
          <w:b/>
          <w:bCs/>
          <w:color w:val="000000" w:themeColor="text1"/>
        </w:rPr>
        <w:t>1.3 Intended Audience and Document Overview</w:t>
      </w:r>
    </w:p>
    <w:p w14:paraId="6F542B75" w14:textId="77777777" w:rsidR="00A07535" w:rsidRPr="00C068A5" w:rsidRDefault="00A07535" w:rsidP="00C068A5">
      <w:pPr>
        <w:spacing w:line="360" w:lineRule="auto"/>
      </w:pPr>
    </w:p>
    <w:p w14:paraId="0B141B46" w14:textId="77777777" w:rsidR="00A07535" w:rsidRPr="00C068A5" w:rsidRDefault="00000000" w:rsidP="00C068A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C068A5">
        <w:rPr>
          <w:b/>
          <w:bCs/>
        </w:rPr>
        <w:t>This document is intended for the following audiences:</w:t>
      </w:r>
    </w:p>
    <w:p w14:paraId="1D66F1F9" w14:textId="53A8E0FA" w:rsidR="00A07535" w:rsidRPr="00C068A5" w:rsidRDefault="00000000" w:rsidP="00C068A5">
      <w:pPr>
        <w:pStyle w:val="ListParagraph"/>
        <w:numPr>
          <w:ilvl w:val="0"/>
          <w:numId w:val="4"/>
        </w:numPr>
        <w:spacing w:line="360" w:lineRule="auto"/>
      </w:pPr>
      <w:r w:rsidRPr="00C068A5">
        <w:rPr>
          <w:b/>
          <w:bCs/>
        </w:rPr>
        <w:t>Development Team:</w:t>
      </w:r>
      <w:r w:rsidRPr="00C068A5">
        <w:t xml:space="preserve"> To understand functional requirements and implement features accordingly</w:t>
      </w:r>
    </w:p>
    <w:p w14:paraId="115D9103" w14:textId="2AF2FB47" w:rsidR="00A07535" w:rsidRPr="00C068A5" w:rsidRDefault="00000000" w:rsidP="00C068A5">
      <w:pPr>
        <w:pStyle w:val="ListParagraph"/>
        <w:numPr>
          <w:ilvl w:val="0"/>
          <w:numId w:val="4"/>
        </w:numPr>
        <w:spacing w:line="360" w:lineRule="auto"/>
      </w:pPr>
      <w:r w:rsidRPr="00C068A5">
        <w:rPr>
          <w:b/>
          <w:bCs/>
        </w:rPr>
        <w:t>Project Managers:</w:t>
      </w:r>
      <w:r w:rsidRPr="00C068A5">
        <w:t xml:space="preserve"> To track project scope and ensure deliverables meet specifications</w:t>
      </w:r>
    </w:p>
    <w:p w14:paraId="4D90D25E" w14:textId="77951ABF" w:rsidR="00A07535" w:rsidRPr="00C068A5" w:rsidRDefault="00000000" w:rsidP="00C068A5">
      <w:pPr>
        <w:pStyle w:val="ListParagraph"/>
        <w:numPr>
          <w:ilvl w:val="0"/>
          <w:numId w:val="4"/>
        </w:numPr>
        <w:spacing w:line="360" w:lineRule="auto"/>
      </w:pPr>
      <w:r w:rsidRPr="00C068A5">
        <w:rPr>
          <w:b/>
          <w:bCs/>
        </w:rPr>
        <w:t>Quality Assurance Testers:</w:t>
      </w:r>
      <w:r w:rsidRPr="00C068A5">
        <w:t xml:space="preserve"> To develop test cases based on specified requirements</w:t>
      </w:r>
    </w:p>
    <w:p w14:paraId="0B07CDEB" w14:textId="4E8A96C1" w:rsidR="00C068A5" w:rsidRDefault="00000000" w:rsidP="00C068A5">
      <w:pPr>
        <w:pStyle w:val="ListParagraph"/>
        <w:numPr>
          <w:ilvl w:val="0"/>
          <w:numId w:val="4"/>
        </w:numPr>
        <w:spacing w:line="360" w:lineRule="auto"/>
      </w:pPr>
      <w:r w:rsidRPr="00C068A5">
        <w:rPr>
          <w:b/>
          <w:bCs/>
        </w:rPr>
        <w:t>Academic Evaluators:</w:t>
      </w:r>
      <w:r w:rsidRPr="00C068A5">
        <w:t xml:space="preserve"> To assess project completeness and technical implementation</w:t>
      </w:r>
      <w:r w:rsidR="00C068A5">
        <w:t>.</w:t>
      </w:r>
    </w:p>
    <w:p w14:paraId="14D01ACB" w14:textId="77777777" w:rsidR="00C068A5" w:rsidRDefault="00C068A5" w:rsidP="00C068A5">
      <w:pPr>
        <w:pStyle w:val="ListParagraph"/>
        <w:spacing w:line="360" w:lineRule="auto"/>
        <w:ind w:left="720"/>
      </w:pPr>
    </w:p>
    <w:p w14:paraId="1EF81FD1" w14:textId="77777777" w:rsidR="00A07535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C068A5">
        <w:rPr>
          <w:rFonts w:ascii="Times New Roman" w:hAnsi="Times New Roman" w:cs="Times New Roman"/>
          <w:b/>
          <w:bCs/>
          <w:color w:val="000000" w:themeColor="text1"/>
        </w:rPr>
        <w:t>1.4 Definitions, Acronyms and Abbreviations</w:t>
      </w:r>
    </w:p>
    <w:p w14:paraId="0DFA7A06" w14:textId="77777777" w:rsidR="00364193" w:rsidRPr="00C068A5" w:rsidRDefault="00364193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FE95ECE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A07535" w14:paraId="6152CA3D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26E6E26C" w14:textId="77777777" w:rsidR="00A07535" w:rsidRPr="00364193" w:rsidRDefault="00000000" w:rsidP="00C068A5">
            <w:pPr>
              <w:spacing w:line="360" w:lineRule="auto"/>
              <w:jc w:val="center"/>
              <w:rPr>
                <w:b/>
                <w:bCs/>
              </w:rPr>
            </w:pPr>
            <w:r w:rsidRPr="00364193">
              <w:rPr>
                <w:b/>
                <w:bCs/>
              </w:rPr>
              <w:t>Term</w:t>
            </w:r>
          </w:p>
        </w:tc>
        <w:tc>
          <w:tcPr>
            <w:tcW w:w="4295" w:type="pct"/>
          </w:tcPr>
          <w:p w14:paraId="02891E0F" w14:textId="77777777" w:rsidR="00A07535" w:rsidRPr="00364193" w:rsidRDefault="00000000" w:rsidP="00C068A5">
            <w:pPr>
              <w:spacing w:line="360" w:lineRule="auto"/>
              <w:jc w:val="center"/>
              <w:rPr>
                <w:b/>
                <w:bCs/>
              </w:rPr>
            </w:pPr>
            <w:r w:rsidRPr="00364193">
              <w:rPr>
                <w:b/>
                <w:bCs/>
              </w:rPr>
              <w:t>Definition</w:t>
            </w:r>
          </w:p>
        </w:tc>
      </w:tr>
      <w:tr w:rsidR="00A07535" w14:paraId="5AA0B0C8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4025671F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API</w:t>
            </w:r>
          </w:p>
        </w:tc>
        <w:tc>
          <w:tcPr>
            <w:tcW w:w="4295" w:type="pct"/>
          </w:tcPr>
          <w:p w14:paraId="75F1DC63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Application Programming Interface</w:t>
            </w:r>
          </w:p>
        </w:tc>
      </w:tr>
      <w:tr w:rsidR="00A07535" w14:paraId="3191594A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61AADB5F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CDN</w:t>
            </w:r>
          </w:p>
        </w:tc>
        <w:tc>
          <w:tcPr>
            <w:tcW w:w="4295" w:type="pct"/>
          </w:tcPr>
          <w:p w14:paraId="72AEA8DF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Content Delivery Network</w:t>
            </w:r>
          </w:p>
        </w:tc>
      </w:tr>
      <w:tr w:rsidR="00A07535" w14:paraId="737E7768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301B437A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CRUD</w:t>
            </w:r>
          </w:p>
        </w:tc>
        <w:tc>
          <w:tcPr>
            <w:tcW w:w="4295" w:type="pct"/>
          </w:tcPr>
          <w:p w14:paraId="20F85FC3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Create, Read, Update, Delete operations</w:t>
            </w:r>
          </w:p>
        </w:tc>
      </w:tr>
      <w:tr w:rsidR="00A07535" w14:paraId="4E9745D2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55B7BA21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JWT</w:t>
            </w:r>
          </w:p>
        </w:tc>
        <w:tc>
          <w:tcPr>
            <w:tcW w:w="4295" w:type="pct"/>
          </w:tcPr>
          <w:p w14:paraId="046C6CD1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JSON Web Token - A compact, URL-safe means of representing claims</w:t>
            </w:r>
          </w:p>
        </w:tc>
      </w:tr>
      <w:tr w:rsidR="00A07535" w14:paraId="08B57694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1C5E7676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NoSQL</w:t>
            </w:r>
          </w:p>
        </w:tc>
        <w:tc>
          <w:tcPr>
            <w:tcW w:w="4295" w:type="pct"/>
          </w:tcPr>
          <w:p w14:paraId="6EF3594B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Non-relational database</w:t>
            </w:r>
          </w:p>
        </w:tc>
      </w:tr>
      <w:tr w:rsidR="00A07535" w14:paraId="184DCE4F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3492C7A2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OAuth</w:t>
            </w:r>
          </w:p>
        </w:tc>
        <w:tc>
          <w:tcPr>
            <w:tcW w:w="4295" w:type="pct"/>
          </w:tcPr>
          <w:p w14:paraId="7E0170B5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Open Authorization - An open standard for access delegation</w:t>
            </w:r>
          </w:p>
        </w:tc>
      </w:tr>
      <w:tr w:rsidR="00A07535" w14:paraId="22D038D1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7BF07E98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Reel</w:t>
            </w:r>
          </w:p>
        </w:tc>
        <w:tc>
          <w:tcPr>
            <w:tcW w:w="4295" w:type="pct"/>
          </w:tcPr>
          <w:p w14:paraId="54357B83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Short-form video content (maximum 60 seconds)</w:t>
            </w:r>
          </w:p>
        </w:tc>
      </w:tr>
      <w:tr w:rsidR="00A07535" w14:paraId="3F4A26AE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292076CE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REST</w:t>
            </w:r>
          </w:p>
        </w:tc>
        <w:tc>
          <w:tcPr>
            <w:tcW w:w="4295" w:type="pct"/>
          </w:tcPr>
          <w:p w14:paraId="5D7A7E3F" w14:textId="77777777" w:rsidR="00A07535" w:rsidRPr="00364193" w:rsidRDefault="00000000" w:rsidP="00C068A5">
            <w:pPr>
              <w:spacing w:line="360" w:lineRule="auto"/>
              <w:jc w:val="center"/>
            </w:pPr>
            <w:r w:rsidRPr="00364193">
              <w:t>Representational State Transfer</w:t>
            </w:r>
          </w:p>
        </w:tc>
      </w:tr>
      <w:tr w:rsidR="00A07535" w14:paraId="3756AAA5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1ABABB5A" w14:textId="77777777" w:rsidR="00A07535" w:rsidRPr="00C068A5" w:rsidRDefault="00000000" w:rsidP="00C068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68A5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4295" w:type="pct"/>
          </w:tcPr>
          <w:p w14:paraId="08B232E2" w14:textId="77777777" w:rsidR="00A07535" w:rsidRPr="00C068A5" w:rsidRDefault="00000000" w:rsidP="00C068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68A5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A07535" w14:paraId="4F07B7AA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12DD4BAB" w14:textId="77777777" w:rsidR="00A07535" w:rsidRPr="00C068A5" w:rsidRDefault="00000000" w:rsidP="00C068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68A5">
              <w:rPr>
                <w:rFonts w:ascii="Times New Roman" w:hAnsi="Times New Roman" w:cs="Times New Roman"/>
              </w:rPr>
              <w:t>SSR</w:t>
            </w:r>
          </w:p>
        </w:tc>
        <w:tc>
          <w:tcPr>
            <w:tcW w:w="4295" w:type="pct"/>
          </w:tcPr>
          <w:p w14:paraId="4EAC9CC9" w14:textId="77777777" w:rsidR="00A07535" w:rsidRPr="00C068A5" w:rsidRDefault="00000000" w:rsidP="00C068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68A5">
              <w:rPr>
                <w:rFonts w:ascii="Times New Roman" w:hAnsi="Times New Roman" w:cs="Times New Roman"/>
              </w:rPr>
              <w:t>Server-Side Rendering</w:t>
            </w:r>
          </w:p>
        </w:tc>
      </w:tr>
      <w:tr w:rsidR="00A07535" w14:paraId="4745F6CB" w14:textId="77777777" w:rsidTr="00364193">
        <w:tblPrEx>
          <w:tblCellMar>
            <w:top w:w="0" w:type="dxa"/>
            <w:bottom w:w="0" w:type="dxa"/>
          </w:tblCellMar>
        </w:tblPrEx>
        <w:tc>
          <w:tcPr>
            <w:tcW w:w="705" w:type="pct"/>
          </w:tcPr>
          <w:p w14:paraId="761DDD21" w14:textId="77777777" w:rsidR="00A07535" w:rsidRPr="00C068A5" w:rsidRDefault="00000000" w:rsidP="00C068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68A5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4295" w:type="pct"/>
          </w:tcPr>
          <w:p w14:paraId="72B93C29" w14:textId="77777777" w:rsidR="00A07535" w:rsidRPr="00C068A5" w:rsidRDefault="00000000" w:rsidP="00C068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68A5">
              <w:rPr>
                <w:rFonts w:ascii="Times New Roman" w:hAnsi="Times New Roman" w:cs="Times New Roman"/>
              </w:rPr>
              <w:t>User Interface / User Experience</w:t>
            </w:r>
          </w:p>
        </w:tc>
      </w:tr>
    </w:tbl>
    <w:p w14:paraId="62199400" w14:textId="77777777" w:rsidR="00A07535" w:rsidRDefault="00A07535"/>
    <w:p w14:paraId="44991F38" w14:textId="77777777" w:rsidR="00C068A5" w:rsidRDefault="00C068A5">
      <w:pPr>
        <w:pStyle w:val="Heading2"/>
        <w:rPr>
          <w:b/>
          <w:bCs/>
        </w:rPr>
      </w:pPr>
    </w:p>
    <w:p w14:paraId="21EDBBD1" w14:textId="77777777" w:rsidR="00C068A5" w:rsidRDefault="00C068A5">
      <w:pPr>
        <w:pStyle w:val="Heading2"/>
        <w:rPr>
          <w:b/>
          <w:bCs/>
        </w:rPr>
      </w:pPr>
    </w:p>
    <w:p w14:paraId="6D62E303" w14:textId="77777777" w:rsidR="00C068A5" w:rsidRDefault="00C068A5">
      <w:pPr>
        <w:pStyle w:val="Heading2"/>
        <w:rPr>
          <w:b/>
          <w:bCs/>
        </w:rPr>
      </w:pPr>
    </w:p>
    <w:p w14:paraId="0A4F9E11" w14:textId="2A89392B" w:rsidR="00A07535" w:rsidRPr="0036419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4193">
        <w:rPr>
          <w:rFonts w:ascii="Times New Roman" w:hAnsi="Times New Roman" w:cs="Times New Roman"/>
          <w:b/>
          <w:bCs/>
          <w:color w:val="000000" w:themeColor="text1"/>
        </w:rPr>
        <w:t>1.5 Document Conventions</w:t>
      </w:r>
    </w:p>
    <w:p w14:paraId="2B6FB264" w14:textId="77777777" w:rsidR="00A07535" w:rsidRDefault="00A07535"/>
    <w:p w14:paraId="771B735A" w14:textId="77777777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This document follows IEEE formatting requirements and uses the following conventions:</w:t>
      </w:r>
    </w:p>
    <w:p w14:paraId="73253968" w14:textId="05417887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Arial font size 11-12 throughout the document</w:t>
      </w:r>
    </w:p>
    <w:p w14:paraId="76183267" w14:textId="76CF8934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Bold text for section headings and emphasis</w:t>
      </w:r>
    </w:p>
    <w:p w14:paraId="1952A1B7" w14:textId="500D2FA9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Italics for comments and notes</w:t>
      </w:r>
    </w:p>
    <w:p w14:paraId="1212AC8B" w14:textId="54637DB8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Functional requirements are prefixed with 'F' (e.g., F1, F2)</w:t>
      </w:r>
    </w:p>
    <w:p w14:paraId="717219C6" w14:textId="40C0C94D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Use cases are prefixed with 'U' (e.g., U1, U2)</w:t>
      </w:r>
    </w:p>
    <w:p w14:paraId="4153B37F" w14:textId="7F0140CE" w:rsidR="00A07535" w:rsidRPr="00364193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t>Tables are used for structured data representation</w:t>
      </w:r>
    </w:p>
    <w:p w14:paraId="4319DEA3" w14:textId="77777777" w:rsidR="00A07535" w:rsidRDefault="00A07535"/>
    <w:p w14:paraId="527EE257" w14:textId="77777777" w:rsidR="00A07535" w:rsidRPr="0036419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64193">
        <w:rPr>
          <w:rFonts w:ascii="Times New Roman" w:hAnsi="Times New Roman" w:cs="Times New Roman"/>
          <w:b/>
          <w:bCs/>
          <w:color w:val="000000" w:themeColor="text1"/>
        </w:rPr>
        <w:t>1.6 References and Acknowledgments</w:t>
      </w:r>
    </w:p>
    <w:p w14:paraId="68BDF640" w14:textId="77777777" w:rsidR="00A07535" w:rsidRDefault="00A07535"/>
    <w:p w14:paraId="5A9CDC80" w14:textId="3AEA36B6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rPr>
          <w:sz w:val="22"/>
          <w:szCs w:val="22"/>
        </w:rPr>
        <w:t>IEEE Std 830-1998 - IEEE Recommended Practice for Software Requirements Specifications</w:t>
      </w:r>
    </w:p>
    <w:p w14:paraId="4EC3FFE1" w14:textId="613E5247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rPr>
          <w:b/>
          <w:bCs/>
          <w:sz w:val="22"/>
          <w:szCs w:val="22"/>
        </w:rPr>
        <w:t>Next.js Documentation:</w:t>
      </w:r>
      <w:r w:rsidRPr="00364193">
        <w:rPr>
          <w:sz w:val="22"/>
          <w:szCs w:val="22"/>
        </w:rPr>
        <w:t xml:space="preserve"> </w:t>
      </w:r>
      <w:hyperlink r:id="rId7" w:history="1">
        <w:r w:rsidRPr="00364193">
          <w:rPr>
            <w:rStyle w:val="Hyperlink"/>
            <w:sz w:val="22"/>
            <w:szCs w:val="22"/>
          </w:rPr>
          <w:t>https://nextjs.org/docs</w:t>
        </w:r>
      </w:hyperlink>
    </w:p>
    <w:p w14:paraId="503C2B5C" w14:textId="7533E30A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rPr>
          <w:b/>
          <w:bCs/>
          <w:sz w:val="22"/>
          <w:szCs w:val="22"/>
        </w:rPr>
        <w:t>MongoDB Documentation:</w:t>
      </w:r>
      <w:r w:rsidRPr="00364193">
        <w:rPr>
          <w:sz w:val="22"/>
          <w:szCs w:val="22"/>
        </w:rPr>
        <w:t xml:space="preserve"> </w:t>
      </w:r>
      <w:hyperlink r:id="rId8" w:history="1">
        <w:r w:rsidRPr="00364193">
          <w:rPr>
            <w:rStyle w:val="Hyperlink"/>
            <w:sz w:val="22"/>
            <w:szCs w:val="22"/>
          </w:rPr>
          <w:t>https://docs.mongodb.com</w:t>
        </w:r>
      </w:hyperlink>
    </w:p>
    <w:p w14:paraId="2F585359" w14:textId="1C6BE2BC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proofErr w:type="spellStart"/>
      <w:r w:rsidRPr="00364193">
        <w:rPr>
          <w:b/>
          <w:bCs/>
          <w:sz w:val="22"/>
          <w:szCs w:val="22"/>
        </w:rPr>
        <w:t>Cloudinary</w:t>
      </w:r>
      <w:proofErr w:type="spellEnd"/>
      <w:r w:rsidRPr="00364193">
        <w:rPr>
          <w:b/>
          <w:bCs/>
          <w:sz w:val="22"/>
          <w:szCs w:val="22"/>
        </w:rPr>
        <w:t xml:space="preserve"> API Reference:</w:t>
      </w:r>
      <w:r w:rsidRPr="00364193">
        <w:rPr>
          <w:sz w:val="22"/>
          <w:szCs w:val="22"/>
        </w:rPr>
        <w:t xml:space="preserve"> </w:t>
      </w:r>
      <w:hyperlink r:id="rId9" w:history="1">
        <w:r w:rsidRPr="00A83F52">
          <w:rPr>
            <w:rStyle w:val="Hyperlink"/>
            <w:sz w:val="22"/>
            <w:szCs w:val="22"/>
          </w:rPr>
          <w:t>https://cloudinary.com/documentation</w:t>
        </w:r>
      </w:hyperlink>
    </w:p>
    <w:p w14:paraId="6A823886" w14:textId="5AE03BDE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rPr>
          <w:b/>
          <w:bCs/>
          <w:sz w:val="22"/>
          <w:szCs w:val="22"/>
        </w:rPr>
        <w:t>Google Gemini AI Documentation:</w:t>
      </w:r>
      <w:r w:rsidRPr="00364193">
        <w:rPr>
          <w:sz w:val="22"/>
          <w:szCs w:val="22"/>
        </w:rPr>
        <w:t xml:space="preserve"> </w:t>
      </w:r>
      <w:hyperlink r:id="rId10" w:history="1">
        <w:r w:rsidRPr="00A83F52">
          <w:rPr>
            <w:rStyle w:val="Hyperlink"/>
            <w:sz w:val="22"/>
            <w:szCs w:val="22"/>
          </w:rPr>
          <w:t>https://ai.google.dev/docs</w:t>
        </w:r>
      </w:hyperlink>
    </w:p>
    <w:p w14:paraId="20BF598D" w14:textId="22DDE59A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rPr>
          <w:b/>
          <w:bCs/>
          <w:sz w:val="22"/>
          <w:szCs w:val="22"/>
        </w:rPr>
        <w:t>NextAuth.js Documentation:</w:t>
      </w:r>
      <w:r w:rsidRPr="00364193">
        <w:rPr>
          <w:sz w:val="22"/>
          <w:szCs w:val="22"/>
        </w:rPr>
        <w:t xml:space="preserve"> </w:t>
      </w:r>
      <w:hyperlink r:id="rId11" w:history="1">
        <w:r w:rsidRPr="00A83F52">
          <w:rPr>
            <w:rStyle w:val="Hyperlink"/>
            <w:sz w:val="22"/>
            <w:szCs w:val="22"/>
          </w:rPr>
          <w:t>https://next-auth.js.org</w:t>
        </w:r>
      </w:hyperlink>
    </w:p>
    <w:p w14:paraId="67DB4D23" w14:textId="1F6B8594" w:rsidR="00A07535" w:rsidRDefault="00000000" w:rsidP="00364193">
      <w:pPr>
        <w:pStyle w:val="ListParagraph"/>
        <w:numPr>
          <w:ilvl w:val="0"/>
          <w:numId w:val="5"/>
        </w:numPr>
        <w:spacing w:line="360" w:lineRule="auto"/>
      </w:pPr>
      <w:r w:rsidRPr="00364193">
        <w:rPr>
          <w:b/>
          <w:bCs/>
          <w:sz w:val="22"/>
          <w:szCs w:val="22"/>
        </w:rPr>
        <w:t>Tailwind CSS Documentation:</w:t>
      </w:r>
      <w:r w:rsidRPr="00364193">
        <w:rPr>
          <w:sz w:val="22"/>
          <w:szCs w:val="22"/>
        </w:rPr>
        <w:t xml:space="preserve"> </w:t>
      </w:r>
      <w:hyperlink r:id="rId12" w:history="1">
        <w:r w:rsidRPr="00A83F52">
          <w:rPr>
            <w:rStyle w:val="Hyperlink"/>
            <w:sz w:val="22"/>
            <w:szCs w:val="22"/>
          </w:rPr>
          <w:t>https://tailwindcss.com/docs</w:t>
        </w:r>
      </w:hyperlink>
    </w:p>
    <w:p w14:paraId="632B2C87" w14:textId="77777777" w:rsidR="00A07535" w:rsidRDefault="00000000">
      <w:r>
        <w:br w:type="page"/>
      </w:r>
    </w:p>
    <w:p w14:paraId="0A5817B4" w14:textId="5EADD404" w:rsidR="00A07535" w:rsidRPr="00A83F52" w:rsidRDefault="000C6504" w:rsidP="000C6504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="00000000" w:rsidRPr="00A83F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Overall Description</w:t>
      </w:r>
    </w:p>
    <w:p w14:paraId="70921401" w14:textId="77777777" w:rsidR="00A07535" w:rsidRPr="00A83F52" w:rsidRDefault="00A07535">
      <w:pPr>
        <w:rPr>
          <w:rFonts w:ascii="Times New Roman" w:hAnsi="Times New Roman" w:cs="Times New Roman"/>
        </w:rPr>
      </w:pPr>
    </w:p>
    <w:p w14:paraId="2F164C5F" w14:textId="77777777" w:rsidR="00A07535" w:rsidRPr="00A83F5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83F52">
        <w:rPr>
          <w:rFonts w:ascii="Times New Roman" w:hAnsi="Times New Roman" w:cs="Times New Roman"/>
          <w:b/>
          <w:bCs/>
          <w:color w:val="000000" w:themeColor="text1"/>
        </w:rPr>
        <w:t>2.1 Product Overview</w:t>
      </w:r>
    </w:p>
    <w:p w14:paraId="057CA278" w14:textId="77777777" w:rsidR="00A07535" w:rsidRDefault="00A07535" w:rsidP="00A83F52">
      <w:pPr>
        <w:spacing w:line="360" w:lineRule="auto"/>
      </w:pPr>
    </w:p>
    <w:p w14:paraId="197193C9" w14:textId="34FBFE8D" w:rsidR="00A07535" w:rsidRDefault="00000000" w:rsidP="00A83F52">
      <w:pPr>
        <w:spacing w:line="360" w:lineRule="auto"/>
      </w:pPr>
      <w:proofErr w:type="spellStart"/>
      <w:r>
        <w:rPr>
          <w:sz w:val="22"/>
          <w:szCs w:val="22"/>
        </w:rPr>
        <w:t>P</w:t>
      </w:r>
      <w:r w:rsidR="00A83F52">
        <w:rPr>
          <w:sz w:val="22"/>
          <w:szCs w:val="22"/>
        </w:rPr>
        <w:t>roConnect</w:t>
      </w:r>
      <w:proofErr w:type="spellEnd"/>
      <w:r w:rsidR="00A83F5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is a new, self-contained web application designed as a comprehensive </w:t>
      </w:r>
      <w:r w:rsidR="00A83F52">
        <w:rPr>
          <w:sz w:val="22"/>
          <w:szCs w:val="22"/>
        </w:rPr>
        <w:t>content</w:t>
      </w:r>
      <w:r>
        <w:rPr>
          <w:sz w:val="22"/>
          <w:szCs w:val="22"/>
        </w:rPr>
        <w:t xml:space="preserve"> sharing platform. It combines the visual content sharing capabilities of platforms like Instagram and Pinterest with AI-powered features for enhanced user experience. The system follows a modern client-server architecture with the following major components:</w:t>
      </w:r>
    </w:p>
    <w:p w14:paraId="353F56B8" w14:textId="77777777" w:rsidR="00A07535" w:rsidRPr="000C6504" w:rsidRDefault="00A07535">
      <w:pPr>
        <w:rPr>
          <w:rFonts w:ascii="Times New Roman" w:hAnsi="Times New Roman" w:cs="Times New Roman"/>
          <w:sz w:val="28"/>
          <w:szCs w:val="28"/>
        </w:rPr>
      </w:pPr>
    </w:p>
    <w:p w14:paraId="59EE9C5F" w14:textId="6F6D12DB" w:rsidR="00A07535" w:rsidRPr="000C6504" w:rsidRDefault="00A83F52">
      <w:pPr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eastAsia="Courier New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138F86" wp14:editId="29C0A0A4">
            <wp:simplePos x="0" y="0"/>
            <wp:positionH relativeFrom="column">
              <wp:posOffset>922020</wp:posOffset>
            </wp:positionH>
            <wp:positionV relativeFrom="paragraph">
              <wp:posOffset>291465</wp:posOffset>
            </wp:positionV>
            <wp:extent cx="3322320" cy="2214880"/>
            <wp:effectExtent l="0" t="0" r="0" b="0"/>
            <wp:wrapTopAndBottom/>
            <wp:docPr id="78052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21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C6504">
        <w:rPr>
          <w:rFonts w:ascii="Times New Roman" w:hAnsi="Times New Roman" w:cs="Times New Roman"/>
          <w:b/>
          <w:bCs/>
          <w:sz w:val="28"/>
          <w:szCs w:val="28"/>
        </w:rPr>
        <w:t>System Architecture:</w:t>
      </w:r>
    </w:p>
    <w:p w14:paraId="74D237A9" w14:textId="45D74B35" w:rsidR="00A07535" w:rsidRDefault="00A07535"/>
    <w:p w14:paraId="3FAE3D4A" w14:textId="77777777" w:rsidR="00A07535" w:rsidRDefault="00000000" w:rsidP="00A83F52">
      <w:pPr>
        <w:spacing w:line="360" w:lineRule="auto"/>
      </w:pPr>
      <w:r>
        <w:rPr>
          <w:sz w:val="22"/>
          <w:szCs w:val="22"/>
        </w:rPr>
        <w:t xml:space="preserve">The frontend communicates with the backend via RESTful APIs. Authentication is handled through NextAuth.js with JWT tokens. Media files are stored and optimized through </w:t>
      </w:r>
      <w:proofErr w:type="spellStart"/>
      <w:r>
        <w:rPr>
          <w:sz w:val="22"/>
          <w:szCs w:val="22"/>
        </w:rPr>
        <w:t>Cloudinary</w:t>
      </w:r>
      <w:proofErr w:type="spellEnd"/>
      <w:r>
        <w:rPr>
          <w:sz w:val="22"/>
          <w:szCs w:val="22"/>
        </w:rPr>
        <w:t xml:space="preserve"> CDN. AI features are powered by Google Gemini API for image analysis, chat assistance, and content moderation.</w:t>
      </w:r>
    </w:p>
    <w:p w14:paraId="1A721321" w14:textId="77777777" w:rsidR="00A07535" w:rsidRPr="00A83F52" w:rsidRDefault="00A07535">
      <w:pPr>
        <w:rPr>
          <w:color w:val="000000" w:themeColor="text1"/>
        </w:rPr>
      </w:pPr>
    </w:p>
    <w:p w14:paraId="2554AB43" w14:textId="77777777" w:rsidR="00A07535" w:rsidRPr="000C6504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Product Functionality</w:t>
      </w:r>
    </w:p>
    <w:p w14:paraId="3C3AEDC0" w14:textId="77777777" w:rsidR="00A07535" w:rsidRDefault="00A07535" w:rsidP="00A83F52">
      <w:pPr>
        <w:spacing w:line="360" w:lineRule="auto"/>
      </w:pPr>
    </w:p>
    <w:p w14:paraId="442AB543" w14:textId="2C187346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 xml:space="preserve">Major functions of the </w:t>
      </w:r>
      <w:proofErr w:type="spellStart"/>
      <w:r w:rsidRPr="000C6504">
        <w:t>P</w:t>
      </w:r>
      <w:r w:rsidR="00A83F52" w:rsidRPr="000C6504">
        <w:t>roConnect</w:t>
      </w:r>
      <w:proofErr w:type="spellEnd"/>
      <w:r w:rsidRPr="000C6504">
        <w:t xml:space="preserve"> platform:</w:t>
      </w:r>
    </w:p>
    <w:p w14:paraId="3578A182" w14:textId="72C5A58F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User Authentication (Email/Password and Google OAuth)</w:t>
      </w:r>
    </w:p>
    <w:p w14:paraId="6FD8CDB8" w14:textId="114C07FF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Image Upload with AI-generated metadata (title, description, tags, category)</w:t>
      </w:r>
    </w:p>
    <w:p w14:paraId="6B58EF59" w14:textId="65FE4747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Reels/Short Video Upload (up to 60 seconds)</w:t>
      </w:r>
    </w:p>
    <w:p w14:paraId="4DE30B90" w14:textId="216714B7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 xml:space="preserve">Social Interactions (Likes, Comments, Follows, </w:t>
      </w:r>
      <w:r w:rsidR="00A83F52" w:rsidRPr="000C6504">
        <w:t>Favourites</w:t>
      </w:r>
      <w:r w:rsidRPr="000C6504">
        <w:t>)</w:t>
      </w:r>
    </w:p>
    <w:p w14:paraId="1A3F7240" w14:textId="1076F1EA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Collection Management for organizing images</w:t>
      </w:r>
    </w:p>
    <w:p w14:paraId="0F0EBA0D" w14:textId="69AFACDA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Search and Discovery with filters</w:t>
      </w:r>
    </w:p>
    <w:p w14:paraId="43042C0F" w14:textId="30B5D2C7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Direct Messaging between users</w:t>
      </w:r>
    </w:p>
    <w:p w14:paraId="121B2327" w14:textId="15FD4DF7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Real-time Notifications</w:t>
      </w:r>
    </w:p>
    <w:p w14:paraId="362051A1" w14:textId="45C2BDB8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AI Chat Assistant for personalized assistance</w:t>
      </w:r>
    </w:p>
    <w:p w14:paraId="10E86BC0" w14:textId="025CE908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lastRenderedPageBreak/>
        <w:t>AI Content Moderation for comments</w:t>
      </w:r>
    </w:p>
    <w:p w14:paraId="3F7A6B8F" w14:textId="5D6109A4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User Dashboard with Analytics</w:t>
      </w:r>
    </w:p>
    <w:p w14:paraId="6B35190B" w14:textId="2591DAA9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Admin Panel for platform management</w:t>
      </w:r>
    </w:p>
    <w:p w14:paraId="6F0EB93F" w14:textId="77777777" w:rsidR="00A07535" w:rsidRPr="000C6504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Design and Implementation Constraints</w:t>
      </w:r>
    </w:p>
    <w:p w14:paraId="22E5A8A4" w14:textId="77777777" w:rsidR="00A07535" w:rsidRDefault="00A07535"/>
    <w:p w14:paraId="4B48E016" w14:textId="45015E5F" w:rsidR="00A07535" w:rsidRPr="000C6504" w:rsidRDefault="00000000" w:rsidP="00A83F52">
      <w:pPr>
        <w:spacing w:line="360" w:lineRule="auto"/>
      </w:pPr>
      <w:r w:rsidRPr="000C6504">
        <w:t xml:space="preserve">The following constraints apply to the development and implementation of </w:t>
      </w:r>
      <w:proofErr w:type="spellStart"/>
      <w:r w:rsidRPr="000C6504">
        <w:t>P</w:t>
      </w:r>
      <w:r w:rsidR="00A83F52" w:rsidRPr="000C6504">
        <w:t>roConnect</w:t>
      </w:r>
      <w:proofErr w:type="spellEnd"/>
      <w:r w:rsidRPr="000C6504">
        <w:t>:</w:t>
      </w:r>
    </w:p>
    <w:p w14:paraId="45C982D6" w14:textId="77777777" w:rsidR="00A07535" w:rsidRPr="000C6504" w:rsidRDefault="00000000" w:rsidP="00A83F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Technology Constraints:</w:t>
      </w:r>
    </w:p>
    <w:p w14:paraId="5EAD1339" w14:textId="18C48D3E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Frontend must be built using Next.js 15 with React 19</w:t>
      </w:r>
    </w:p>
    <w:p w14:paraId="30C7567D" w14:textId="7EC5C7E3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Backend must use Express.js with Node.js 18+</w:t>
      </w:r>
    </w:p>
    <w:p w14:paraId="6A4DB8A6" w14:textId="4FED3950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Database must be MongoDB (NoSQL)</w:t>
      </w:r>
    </w:p>
    <w:p w14:paraId="3300D2F1" w14:textId="316A4835" w:rsidR="00A07535" w:rsidRPr="000C6504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0C6504">
        <w:t>Styling must use Tailwind CSS with CSS variables for theming</w:t>
      </w:r>
    </w:p>
    <w:p w14:paraId="41A923DE" w14:textId="77777777" w:rsidR="00A07535" w:rsidRPr="000C6504" w:rsidRDefault="00000000" w:rsidP="00A83F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External Service Constraints:</w:t>
      </w:r>
    </w:p>
    <w:p w14:paraId="10D1DDF5" w14:textId="0D293C7C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 xml:space="preserve">Image/Video storage must use </w:t>
      </w:r>
      <w:proofErr w:type="spellStart"/>
      <w:r w:rsidRPr="00A83F52">
        <w:rPr>
          <w:sz w:val="22"/>
          <w:szCs w:val="22"/>
        </w:rPr>
        <w:t>Cloudinary</w:t>
      </w:r>
      <w:proofErr w:type="spellEnd"/>
      <w:r w:rsidRPr="00A83F52">
        <w:rPr>
          <w:sz w:val="22"/>
          <w:szCs w:val="22"/>
        </w:rPr>
        <w:t xml:space="preserve"> CDN</w:t>
      </w:r>
    </w:p>
    <w:p w14:paraId="5E3CBF77" w14:textId="76CBDB57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>AI features must use Google Gemini API</w:t>
      </w:r>
    </w:p>
    <w:p w14:paraId="5FC675F4" w14:textId="51147840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>Authentication must support both credentials and Google OAuth</w:t>
      </w:r>
    </w:p>
    <w:p w14:paraId="5BA7F572" w14:textId="77777777" w:rsidR="00A07535" w:rsidRPr="000C6504" w:rsidRDefault="00000000" w:rsidP="00A83F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Content Constraints:</w:t>
      </w:r>
    </w:p>
    <w:p w14:paraId="557FEE27" w14:textId="0283532A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>Maximum image size: 10MB</w:t>
      </w:r>
    </w:p>
    <w:p w14:paraId="27E042E8" w14:textId="46B96845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>Maximum video duration: 60 seconds</w:t>
      </w:r>
    </w:p>
    <w:p w14:paraId="617397F8" w14:textId="7137C9A6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>Maximum video size: 100MB</w:t>
      </w:r>
    </w:p>
    <w:p w14:paraId="2A99EF32" w14:textId="5E30F2E2" w:rsidR="00A07535" w:rsidRDefault="00000000" w:rsidP="00A83F52">
      <w:pPr>
        <w:pStyle w:val="ListParagraph"/>
        <w:numPr>
          <w:ilvl w:val="0"/>
          <w:numId w:val="7"/>
        </w:numPr>
        <w:spacing w:line="360" w:lineRule="auto"/>
      </w:pPr>
      <w:r w:rsidRPr="00A83F52">
        <w:rPr>
          <w:sz w:val="22"/>
          <w:szCs w:val="22"/>
        </w:rPr>
        <w:t xml:space="preserve">Supported image formats: JPEG, PNG, </w:t>
      </w:r>
      <w:proofErr w:type="spellStart"/>
      <w:r w:rsidRPr="00A83F52">
        <w:rPr>
          <w:sz w:val="22"/>
          <w:szCs w:val="22"/>
        </w:rPr>
        <w:t>Web</w:t>
      </w:r>
      <w:r w:rsidR="000C6504">
        <w:rPr>
          <w:sz w:val="22"/>
          <w:szCs w:val="22"/>
        </w:rPr>
        <w:t>P</w:t>
      </w:r>
      <w:proofErr w:type="spellEnd"/>
      <w:r w:rsidRPr="00A83F52">
        <w:rPr>
          <w:sz w:val="22"/>
          <w:szCs w:val="22"/>
        </w:rPr>
        <w:t>, GIF</w:t>
      </w:r>
    </w:p>
    <w:p w14:paraId="6E7A0C6E" w14:textId="77777777" w:rsidR="00A07535" w:rsidRPr="00A83F52" w:rsidRDefault="00A07535">
      <w:pPr>
        <w:rPr>
          <w:color w:val="000000" w:themeColor="text1"/>
        </w:rPr>
      </w:pPr>
    </w:p>
    <w:p w14:paraId="5B3BCBCC" w14:textId="77777777" w:rsidR="00A07535" w:rsidRPr="000C6504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Assumptions and Dependencies</w:t>
      </w:r>
    </w:p>
    <w:p w14:paraId="20064A6C" w14:textId="77777777" w:rsidR="00A07535" w:rsidRPr="000C6504" w:rsidRDefault="00A07535">
      <w:pPr>
        <w:rPr>
          <w:rFonts w:ascii="Times New Roman" w:hAnsi="Times New Roman" w:cs="Times New Roman"/>
          <w:sz w:val="28"/>
          <w:szCs w:val="28"/>
        </w:rPr>
      </w:pPr>
    </w:p>
    <w:p w14:paraId="2C61C7A2" w14:textId="77777777" w:rsidR="00A07535" w:rsidRPr="000C6504" w:rsidRDefault="00000000" w:rsidP="00A83F5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Assumptions:</w:t>
      </w:r>
    </w:p>
    <w:p w14:paraId="3E3466BF" w14:textId="08E30FE5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</w:pPr>
      <w:r w:rsidRPr="000C6504">
        <w:t>Users have access to modern web browsers (Chrome, Firefox, Edge)</w:t>
      </w:r>
    </w:p>
    <w:p w14:paraId="7B567F81" w14:textId="57D99262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</w:pPr>
      <w:r w:rsidRPr="000C6504">
        <w:t>Users have stable internet connectivity for media uploads</w:t>
      </w:r>
    </w:p>
    <w:p w14:paraId="40667B10" w14:textId="4080C405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</w:pPr>
      <w:r w:rsidRPr="000C6504">
        <w:t>Users consent to AI-powered content analysis</w:t>
      </w:r>
    </w:p>
    <w:p w14:paraId="694543C9" w14:textId="3D10E69B" w:rsidR="00A83F52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</w:pPr>
      <w:r w:rsidRPr="000C6504">
        <w:t>JavaScript is enabled in user browsers</w:t>
      </w:r>
    </w:p>
    <w:p w14:paraId="5A30CDEF" w14:textId="77777777" w:rsidR="00A07535" w:rsidRPr="000C6504" w:rsidRDefault="00000000" w:rsidP="00A83F52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C6504">
        <w:rPr>
          <w:b/>
          <w:bCs/>
          <w:sz w:val="28"/>
          <w:szCs w:val="28"/>
        </w:rPr>
        <w:t>Dependencies:</w:t>
      </w:r>
    </w:p>
    <w:p w14:paraId="1D59228B" w14:textId="4ABDBFAF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  <w:rPr>
          <w:sz w:val="22"/>
          <w:szCs w:val="22"/>
        </w:rPr>
      </w:pPr>
      <w:proofErr w:type="spellStart"/>
      <w:r w:rsidRPr="000C6504">
        <w:rPr>
          <w:sz w:val="22"/>
          <w:szCs w:val="22"/>
        </w:rPr>
        <w:t>Cloudinary</w:t>
      </w:r>
      <w:proofErr w:type="spellEnd"/>
      <w:r w:rsidRPr="000C6504">
        <w:rPr>
          <w:sz w:val="22"/>
          <w:szCs w:val="22"/>
        </w:rPr>
        <w:t xml:space="preserve"> API for image/video storage and optimization</w:t>
      </w:r>
    </w:p>
    <w:p w14:paraId="7F8EE45E" w14:textId="27502DA7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  <w:rPr>
          <w:sz w:val="22"/>
          <w:szCs w:val="22"/>
        </w:rPr>
      </w:pPr>
      <w:r w:rsidRPr="000C6504">
        <w:rPr>
          <w:sz w:val="22"/>
          <w:szCs w:val="22"/>
        </w:rPr>
        <w:t>MongoDB Atlas for cloud database hosting</w:t>
      </w:r>
    </w:p>
    <w:p w14:paraId="27DBDAFE" w14:textId="79349E6E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  <w:rPr>
          <w:sz w:val="22"/>
          <w:szCs w:val="22"/>
        </w:rPr>
      </w:pPr>
      <w:r w:rsidRPr="000C6504">
        <w:rPr>
          <w:sz w:val="22"/>
          <w:szCs w:val="22"/>
        </w:rPr>
        <w:t>Google Gemini API for AI features (captioning, chat, moderation)</w:t>
      </w:r>
    </w:p>
    <w:p w14:paraId="386D0B08" w14:textId="48059A39" w:rsidR="00A07535" w:rsidRPr="000C6504" w:rsidRDefault="00000000" w:rsidP="000C6504">
      <w:pPr>
        <w:pStyle w:val="ListParagraph"/>
        <w:numPr>
          <w:ilvl w:val="1"/>
          <w:numId w:val="8"/>
        </w:numPr>
        <w:spacing w:line="360" w:lineRule="auto"/>
        <w:rPr>
          <w:sz w:val="22"/>
          <w:szCs w:val="22"/>
        </w:rPr>
      </w:pPr>
      <w:r w:rsidRPr="000C6504">
        <w:rPr>
          <w:sz w:val="22"/>
          <w:szCs w:val="22"/>
        </w:rPr>
        <w:t>Google OAuth for social authentication</w:t>
      </w:r>
    </w:p>
    <w:p w14:paraId="4A4CF3B1" w14:textId="6C46D9E3" w:rsidR="00A07535" w:rsidRPr="000C6504" w:rsidRDefault="00A83F52" w:rsidP="000C6504">
      <w:pPr>
        <w:pStyle w:val="ListParagraph"/>
        <w:numPr>
          <w:ilvl w:val="1"/>
          <w:numId w:val="8"/>
        </w:numPr>
        <w:spacing w:line="360" w:lineRule="auto"/>
        <w:rPr>
          <w:sz w:val="22"/>
          <w:szCs w:val="22"/>
        </w:rPr>
      </w:pPr>
      <w:proofErr w:type="spellStart"/>
      <w:r w:rsidRPr="000C6504">
        <w:rPr>
          <w:sz w:val="22"/>
          <w:szCs w:val="22"/>
        </w:rPr>
        <w:t>Nodemailer</w:t>
      </w:r>
      <w:proofErr w:type="spellEnd"/>
      <w:r w:rsidR="00000000" w:rsidRPr="000C6504">
        <w:rPr>
          <w:sz w:val="22"/>
          <w:szCs w:val="22"/>
        </w:rPr>
        <w:t xml:space="preserve"> with SMTP for email notifications</w:t>
      </w:r>
    </w:p>
    <w:p w14:paraId="463501F0" w14:textId="4192314C" w:rsidR="00A07535" w:rsidRPr="00783497" w:rsidRDefault="00000000" w:rsidP="0078349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br w:type="page"/>
      </w: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Specific Requirements</w:t>
      </w:r>
    </w:p>
    <w:p w14:paraId="7A981D3D" w14:textId="77777777" w:rsidR="00A07535" w:rsidRPr="000C6504" w:rsidRDefault="00A07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6B12F" w14:textId="77777777" w:rsidR="00A07535" w:rsidRPr="000C6504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External Interface Requirements</w:t>
      </w:r>
    </w:p>
    <w:p w14:paraId="6DE83402" w14:textId="77777777" w:rsidR="00A07535" w:rsidRPr="000C6504" w:rsidRDefault="00A07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202C10" w14:textId="77777777" w:rsidR="00A07535" w:rsidRPr="000C650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3.1.1 User Interfaces</w:t>
      </w:r>
    </w:p>
    <w:p w14:paraId="6D4714B0" w14:textId="77777777" w:rsidR="00A07535" w:rsidRDefault="00A07535"/>
    <w:p w14:paraId="5AF18A97" w14:textId="5D54486D" w:rsidR="00A07535" w:rsidRPr="000C6504" w:rsidRDefault="00000000" w:rsidP="000C6504">
      <w:pPr>
        <w:spacing w:line="360" w:lineRule="auto"/>
      </w:pPr>
      <w:r w:rsidRPr="000C6504">
        <w:t xml:space="preserve">The </w:t>
      </w:r>
      <w:proofErr w:type="spellStart"/>
      <w:r w:rsidRPr="000C6504">
        <w:t>P</w:t>
      </w:r>
      <w:r w:rsidR="000C6504">
        <w:t>roConnect</w:t>
      </w:r>
      <w:proofErr w:type="spellEnd"/>
      <w:r w:rsidRPr="000C6504">
        <w:t xml:space="preserve"> user interface provides the following screens:</w:t>
      </w:r>
    </w:p>
    <w:p w14:paraId="7F5EA53C" w14:textId="08D332E9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Landing Page:</w:t>
      </w:r>
      <w:r w:rsidRPr="000C6504">
        <w:t xml:space="preserve"> Hero section, features, and benefits for guests</w:t>
      </w:r>
    </w:p>
    <w:p w14:paraId="6CF5DB97" w14:textId="700CE9E0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Login/Register:</w:t>
      </w:r>
      <w:r w:rsidRPr="000C6504">
        <w:t xml:space="preserve"> Authentication forms with OAuth options</w:t>
      </w:r>
    </w:p>
    <w:p w14:paraId="2EF6262B" w14:textId="0F6A0450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Dashboard:</w:t>
      </w:r>
      <w:r w:rsidRPr="000C6504">
        <w:t xml:space="preserve"> Personal stats, trending content, activity feed</w:t>
      </w:r>
    </w:p>
    <w:p w14:paraId="34231245" w14:textId="23087C5C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Feed:</w:t>
      </w:r>
      <w:r w:rsidRPr="000C6504">
        <w:t xml:space="preserve"> Infinite scroll image grid with category filters</w:t>
      </w:r>
    </w:p>
    <w:p w14:paraId="4080A1F4" w14:textId="171AB526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Image Detail:</w:t>
      </w:r>
      <w:r w:rsidRPr="000C6504">
        <w:t xml:space="preserve"> Full image view with metadata, comments, like/save actions</w:t>
      </w:r>
    </w:p>
    <w:p w14:paraId="21D1F305" w14:textId="4712CB33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Profile:</w:t>
      </w:r>
      <w:r w:rsidRPr="000C6504">
        <w:t xml:space="preserve"> User info, images, collections, followers/following tabs</w:t>
      </w:r>
    </w:p>
    <w:p w14:paraId="0E64D771" w14:textId="2BDDC059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Upload Image:</w:t>
      </w:r>
      <w:r w:rsidRPr="000C6504">
        <w:t xml:space="preserve"> Multi-step wizard with AI assistance</w:t>
      </w:r>
    </w:p>
    <w:p w14:paraId="4DA9CE9C" w14:textId="3E63B15C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 xml:space="preserve">Reels: </w:t>
      </w:r>
      <w:r w:rsidRPr="000C6504">
        <w:t>Vertical scrolling video player</w:t>
      </w:r>
    </w:p>
    <w:p w14:paraId="0668183B" w14:textId="6884AC1D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Messages:</w:t>
      </w:r>
      <w:r w:rsidRPr="000C6504">
        <w:t xml:space="preserve"> Conversation list and chat interface</w:t>
      </w:r>
    </w:p>
    <w:p w14:paraId="627655F0" w14:textId="476514EE" w:rsidR="00A07535" w:rsidRPr="000C6504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Settings:</w:t>
      </w:r>
      <w:r w:rsidRPr="000C6504">
        <w:t xml:space="preserve"> Profile, account, and security settings</w:t>
      </w:r>
    </w:p>
    <w:p w14:paraId="70CBD577" w14:textId="2A685396" w:rsidR="00A07535" w:rsidRDefault="00000000" w:rsidP="000C6504">
      <w:pPr>
        <w:pStyle w:val="ListParagraph"/>
        <w:numPr>
          <w:ilvl w:val="0"/>
          <w:numId w:val="13"/>
        </w:numPr>
        <w:spacing w:line="360" w:lineRule="auto"/>
      </w:pPr>
      <w:r w:rsidRPr="000C6504">
        <w:rPr>
          <w:b/>
          <w:bCs/>
        </w:rPr>
        <w:t>Admin Dashboard:</w:t>
      </w:r>
      <w:r w:rsidRPr="000C6504">
        <w:t xml:space="preserve"> Platform management interface (admin only</w:t>
      </w:r>
      <w:r w:rsidRPr="000C6504">
        <w:rPr>
          <w:sz w:val="22"/>
          <w:szCs w:val="22"/>
        </w:rPr>
        <w:t>)</w:t>
      </w:r>
    </w:p>
    <w:p w14:paraId="56C92B0B" w14:textId="77777777" w:rsidR="00A07535" w:rsidRDefault="00A07535"/>
    <w:p w14:paraId="7E8525BA" w14:textId="77777777" w:rsidR="00A07535" w:rsidRPr="000C650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3.1.2 Hardware Interfaces</w:t>
      </w:r>
    </w:p>
    <w:p w14:paraId="55053D84" w14:textId="77777777" w:rsidR="00A07535" w:rsidRDefault="00A07535"/>
    <w:p w14:paraId="4515CEFD" w14:textId="35200E5E" w:rsidR="00A07535" w:rsidRDefault="00000000" w:rsidP="000C6504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0C6504">
        <w:rPr>
          <w:sz w:val="22"/>
          <w:szCs w:val="22"/>
        </w:rPr>
        <w:t>P</w:t>
      </w:r>
      <w:r w:rsidR="000C6504">
        <w:rPr>
          <w:sz w:val="22"/>
          <w:szCs w:val="22"/>
        </w:rPr>
        <w:t>roConnect</w:t>
      </w:r>
      <w:proofErr w:type="spellEnd"/>
      <w:r w:rsidRPr="000C6504">
        <w:rPr>
          <w:sz w:val="22"/>
          <w:szCs w:val="22"/>
        </w:rPr>
        <w:t xml:space="preserve"> is a web-based application and does not directly interface with specific hardware. However, it utilizes browser APIs to access:</w:t>
      </w:r>
    </w:p>
    <w:p w14:paraId="70B2982C" w14:textId="5D14CA83" w:rsidR="00A07535" w:rsidRDefault="00000000" w:rsidP="000C6504">
      <w:pPr>
        <w:pStyle w:val="ListParagraph"/>
        <w:numPr>
          <w:ilvl w:val="1"/>
          <w:numId w:val="15"/>
        </w:numPr>
        <w:spacing w:line="360" w:lineRule="auto"/>
      </w:pPr>
      <w:r w:rsidRPr="000C6504">
        <w:rPr>
          <w:b/>
          <w:bCs/>
          <w:sz w:val="22"/>
          <w:szCs w:val="22"/>
        </w:rPr>
        <w:t>File System:</w:t>
      </w:r>
      <w:r w:rsidRPr="000C6504">
        <w:rPr>
          <w:sz w:val="22"/>
          <w:szCs w:val="22"/>
        </w:rPr>
        <w:t xml:space="preserve"> HTML5 File API for image/video uploads</w:t>
      </w:r>
      <w:r w:rsidR="000C6504">
        <w:rPr>
          <w:sz w:val="22"/>
          <w:szCs w:val="22"/>
        </w:rPr>
        <w:t>.</w:t>
      </w:r>
    </w:p>
    <w:p w14:paraId="0E84CF24" w14:textId="62A7DEA2" w:rsidR="00A07535" w:rsidRDefault="00000000" w:rsidP="000C6504">
      <w:pPr>
        <w:pStyle w:val="ListParagraph"/>
        <w:numPr>
          <w:ilvl w:val="1"/>
          <w:numId w:val="15"/>
        </w:numPr>
        <w:spacing w:line="360" w:lineRule="auto"/>
      </w:pPr>
      <w:r w:rsidRPr="000C6504">
        <w:rPr>
          <w:b/>
          <w:bCs/>
          <w:sz w:val="22"/>
          <w:szCs w:val="22"/>
        </w:rPr>
        <w:t>Camera:</w:t>
      </w:r>
      <w:r w:rsidRPr="000C6504">
        <w:rPr>
          <w:sz w:val="22"/>
          <w:szCs w:val="22"/>
        </w:rPr>
        <w:t xml:space="preserve"> HTML5 Media Capture API for profile pictures</w:t>
      </w:r>
      <w:r w:rsidR="000C6504">
        <w:rPr>
          <w:sz w:val="22"/>
          <w:szCs w:val="22"/>
        </w:rPr>
        <w:t>.</w:t>
      </w:r>
    </w:p>
    <w:p w14:paraId="180B54FF" w14:textId="77777777" w:rsidR="00A07535" w:rsidRDefault="00A07535"/>
    <w:p w14:paraId="05C887F7" w14:textId="77777777" w:rsidR="00A07535" w:rsidRPr="000C650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3.1.3 Software Interfaces</w:t>
      </w:r>
    </w:p>
    <w:p w14:paraId="7914D396" w14:textId="77777777" w:rsidR="00A07535" w:rsidRPr="000C6504" w:rsidRDefault="00A0753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2571"/>
        <w:gridCol w:w="3582"/>
      </w:tblGrid>
      <w:tr w:rsidR="00A07535" w14:paraId="0BDA3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061EEC" w14:textId="77777777" w:rsidR="00A07535" w:rsidRPr="000C6504" w:rsidRDefault="00000000" w:rsidP="000C65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5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External System</w:t>
            </w:r>
          </w:p>
        </w:tc>
        <w:tc>
          <w:tcPr>
            <w:tcW w:w="0" w:type="auto"/>
          </w:tcPr>
          <w:p w14:paraId="18DD2046" w14:textId="77777777" w:rsidR="00A07535" w:rsidRPr="000C6504" w:rsidRDefault="00000000" w:rsidP="000C65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5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Interface Type</w:t>
            </w:r>
          </w:p>
        </w:tc>
        <w:tc>
          <w:tcPr>
            <w:tcW w:w="0" w:type="auto"/>
          </w:tcPr>
          <w:p w14:paraId="762BDD6A" w14:textId="77777777" w:rsidR="00A07535" w:rsidRPr="000C6504" w:rsidRDefault="00000000" w:rsidP="000C65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5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A07535" w14:paraId="1508B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7DEED8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MongoDB Atlas</w:t>
            </w:r>
          </w:p>
        </w:tc>
        <w:tc>
          <w:tcPr>
            <w:tcW w:w="0" w:type="auto"/>
          </w:tcPr>
          <w:p w14:paraId="1640C1DE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Mongoose ODM</w:t>
            </w:r>
          </w:p>
        </w:tc>
        <w:tc>
          <w:tcPr>
            <w:tcW w:w="0" w:type="auto"/>
          </w:tcPr>
          <w:p w14:paraId="4D5A1C9E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Data persistence</w:t>
            </w:r>
          </w:p>
        </w:tc>
      </w:tr>
      <w:tr w:rsidR="00A07535" w14:paraId="64F72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892012" w14:textId="77777777" w:rsidR="00A07535" w:rsidRPr="000C6504" w:rsidRDefault="00000000" w:rsidP="000C6504">
            <w:pPr>
              <w:spacing w:line="360" w:lineRule="auto"/>
              <w:jc w:val="center"/>
            </w:pPr>
            <w:proofErr w:type="spellStart"/>
            <w:r w:rsidRPr="000C6504">
              <w:t>Cloudinary</w:t>
            </w:r>
            <w:proofErr w:type="spellEnd"/>
          </w:p>
        </w:tc>
        <w:tc>
          <w:tcPr>
            <w:tcW w:w="0" w:type="auto"/>
          </w:tcPr>
          <w:p w14:paraId="6C9FF980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REST API</w:t>
            </w:r>
          </w:p>
        </w:tc>
        <w:tc>
          <w:tcPr>
            <w:tcW w:w="0" w:type="auto"/>
          </w:tcPr>
          <w:p w14:paraId="50338EB9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Image/video CDN</w:t>
            </w:r>
          </w:p>
        </w:tc>
      </w:tr>
      <w:tr w:rsidR="00A07535" w14:paraId="58853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8707AF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Google OAuth</w:t>
            </w:r>
          </w:p>
        </w:tc>
        <w:tc>
          <w:tcPr>
            <w:tcW w:w="0" w:type="auto"/>
          </w:tcPr>
          <w:p w14:paraId="6F3EBF3B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OAuth 2.0</w:t>
            </w:r>
          </w:p>
        </w:tc>
        <w:tc>
          <w:tcPr>
            <w:tcW w:w="0" w:type="auto"/>
          </w:tcPr>
          <w:p w14:paraId="553B219C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Social authentication</w:t>
            </w:r>
          </w:p>
        </w:tc>
      </w:tr>
      <w:tr w:rsidR="00A07535" w14:paraId="13407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61A63F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Google Gemini</w:t>
            </w:r>
          </w:p>
        </w:tc>
        <w:tc>
          <w:tcPr>
            <w:tcW w:w="0" w:type="auto"/>
          </w:tcPr>
          <w:p w14:paraId="5F337EF3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REST API</w:t>
            </w:r>
          </w:p>
        </w:tc>
        <w:tc>
          <w:tcPr>
            <w:tcW w:w="0" w:type="auto"/>
          </w:tcPr>
          <w:p w14:paraId="559A15BB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AI image analysis, chat</w:t>
            </w:r>
          </w:p>
        </w:tc>
      </w:tr>
      <w:tr w:rsidR="00A07535" w14:paraId="10B3D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42C17C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Perspective API</w:t>
            </w:r>
          </w:p>
        </w:tc>
        <w:tc>
          <w:tcPr>
            <w:tcW w:w="0" w:type="auto"/>
          </w:tcPr>
          <w:p w14:paraId="18056D9E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REST API</w:t>
            </w:r>
          </w:p>
        </w:tc>
        <w:tc>
          <w:tcPr>
            <w:tcW w:w="0" w:type="auto"/>
          </w:tcPr>
          <w:p w14:paraId="234B0963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Content moderation</w:t>
            </w:r>
          </w:p>
        </w:tc>
      </w:tr>
      <w:tr w:rsidR="00A07535" w14:paraId="5A35E303" w14:textId="77777777" w:rsidTr="000C6504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0" w:type="auto"/>
          </w:tcPr>
          <w:p w14:paraId="5F3CBD1D" w14:textId="77777777" w:rsidR="00A07535" w:rsidRPr="000C6504" w:rsidRDefault="00000000" w:rsidP="000C6504">
            <w:pPr>
              <w:spacing w:line="360" w:lineRule="auto"/>
              <w:jc w:val="center"/>
            </w:pPr>
            <w:proofErr w:type="spellStart"/>
            <w:r w:rsidRPr="000C6504">
              <w:t>Nodemailer</w:t>
            </w:r>
            <w:proofErr w:type="spellEnd"/>
          </w:p>
        </w:tc>
        <w:tc>
          <w:tcPr>
            <w:tcW w:w="0" w:type="auto"/>
          </w:tcPr>
          <w:p w14:paraId="382FF6F3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SMTP</w:t>
            </w:r>
          </w:p>
        </w:tc>
        <w:tc>
          <w:tcPr>
            <w:tcW w:w="0" w:type="auto"/>
          </w:tcPr>
          <w:p w14:paraId="232193F5" w14:textId="77777777" w:rsidR="00A07535" w:rsidRPr="000C6504" w:rsidRDefault="00000000" w:rsidP="000C6504">
            <w:pPr>
              <w:spacing w:line="360" w:lineRule="auto"/>
              <w:jc w:val="center"/>
            </w:pPr>
            <w:r w:rsidRPr="000C6504">
              <w:t>Email notifications</w:t>
            </w:r>
          </w:p>
        </w:tc>
      </w:tr>
    </w:tbl>
    <w:p w14:paraId="1107A3D2" w14:textId="77777777" w:rsidR="000C6504" w:rsidRDefault="000C6504">
      <w:pPr>
        <w:pStyle w:val="Heading2"/>
        <w:rPr>
          <w:b/>
          <w:bCs/>
        </w:rPr>
      </w:pPr>
    </w:p>
    <w:p w14:paraId="63DF9FDD" w14:textId="4A78A2BA" w:rsidR="00A07535" w:rsidRPr="000C6504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 Functional Requirements</w:t>
      </w:r>
    </w:p>
    <w:p w14:paraId="1504BA74" w14:textId="77777777" w:rsidR="00A07535" w:rsidRPr="000C6504" w:rsidRDefault="00A07535">
      <w:pPr>
        <w:rPr>
          <w:rFonts w:ascii="Times New Roman" w:hAnsi="Times New Roman" w:cs="Times New Roman"/>
          <w:sz w:val="28"/>
          <w:szCs w:val="28"/>
        </w:rPr>
      </w:pPr>
    </w:p>
    <w:p w14:paraId="7171AD75" w14:textId="77777777" w:rsidR="00A07535" w:rsidRPr="000C6504" w:rsidRDefault="00000000" w:rsidP="000C65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Authentication Requirements:</w:t>
      </w:r>
    </w:p>
    <w:p w14:paraId="31185FFC" w14:textId="77777777" w:rsidR="00A07535" w:rsidRPr="000C6504" w:rsidRDefault="00000000" w:rsidP="000C6504">
      <w:pPr>
        <w:spacing w:line="360" w:lineRule="auto"/>
      </w:pPr>
      <w:r w:rsidRPr="000C6504">
        <w:t>F1: The system shall allow user registration with email and password</w:t>
      </w:r>
    </w:p>
    <w:p w14:paraId="0F271167" w14:textId="77777777" w:rsidR="00A07535" w:rsidRPr="000C6504" w:rsidRDefault="00000000" w:rsidP="000C6504">
      <w:pPr>
        <w:spacing w:line="360" w:lineRule="auto"/>
      </w:pPr>
      <w:r w:rsidRPr="000C6504">
        <w:t>F2: The system shall validate email format and uniqueness</w:t>
      </w:r>
    </w:p>
    <w:p w14:paraId="68D36180" w14:textId="77777777" w:rsidR="00A07535" w:rsidRPr="000C6504" w:rsidRDefault="00000000" w:rsidP="000C6504">
      <w:pPr>
        <w:spacing w:line="360" w:lineRule="auto"/>
      </w:pPr>
      <w:r w:rsidRPr="000C6504">
        <w:t>F3: The system shall enforce password minimum length of 6 characters</w:t>
      </w:r>
    </w:p>
    <w:p w14:paraId="1050577A" w14:textId="77777777" w:rsidR="00A07535" w:rsidRPr="000C6504" w:rsidRDefault="00000000" w:rsidP="000C6504">
      <w:pPr>
        <w:spacing w:line="360" w:lineRule="auto"/>
      </w:pPr>
      <w:r w:rsidRPr="000C6504">
        <w:t xml:space="preserve">F4: The system shall hash passwords using </w:t>
      </w:r>
      <w:proofErr w:type="spellStart"/>
      <w:r w:rsidRPr="000C6504">
        <w:t>bcrypt</w:t>
      </w:r>
      <w:proofErr w:type="spellEnd"/>
      <w:r w:rsidRPr="000C6504">
        <w:t xml:space="preserve"> before storage</w:t>
      </w:r>
    </w:p>
    <w:p w14:paraId="75388CFA" w14:textId="77777777" w:rsidR="00A07535" w:rsidRPr="000C6504" w:rsidRDefault="00000000" w:rsidP="000C6504">
      <w:pPr>
        <w:spacing w:line="360" w:lineRule="auto"/>
      </w:pPr>
      <w:r w:rsidRPr="000C6504">
        <w:t>F5: The system shall support Google OAuth authentication</w:t>
      </w:r>
    </w:p>
    <w:p w14:paraId="158552BA" w14:textId="77777777" w:rsidR="00A07535" w:rsidRPr="000C6504" w:rsidRDefault="00000000" w:rsidP="000C6504">
      <w:pPr>
        <w:spacing w:line="360" w:lineRule="auto"/>
      </w:pPr>
      <w:r w:rsidRPr="000C6504">
        <w:t>F6: The system shall issue JWT tokens upon successful login</w:t>
      </w:r>
    </w:p>
    <w:p w14:paraId="36C35F72" w14:textId="77777777" w:rsidR="00A07535" w:rsidRPr="000C6504" w:rsidRDefault="00000000" w:rsidP="000C6504">
      <w:pPr>
        <w:spacing w:line="360" w:lineRule="auto"/>
      </w:pPr>
      <w:r w:rsidRPr="000C6504">
        <w:t>F7: The system shall allow password reset via email</w:t>
      </w:r>
    </w:p>
    <w:p w14:paraId="003162E6" w14:textId="77777777" w:rsidR="00A07535" w:rsidRDefault="00A07535"/>
    <w:p w14:paraId="01ABB3CD" w14:textId="77777777" w:rsidR="00A07535" w:rsidRPr="000C6504" w:rsidRDefault="00000000" w:rsidP="000C65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Image Management Requirements:</w:t>
      </w:r>
    </w:p>
    <w:p w14:paraId="331D7353" w14:textId="77777777" w:rsidR="00A07535" w:rsidRPr="000C6504" w:rsidRDefault="00000000" w:rsidP="000C6504">
      <w:pPr>
        <w:spacing w:line="360" w:lineRule="auto"/>
      </w:pPr>
      <w:r w:rsidRPr="000C6504">
        <w:t>F8: The system shall support drag-and-drop image upload</w:t>
      </w:r>
    </w:p>
    <w:p w14:paraId="0BDE13AE" w14:textId="77777777" w:rsidR="00A07535" w:rsidRPr="000C6504" w:rsidRDefault="00000000" w:rsidP="000C6504">
      <w:pPr>
        <w:spacing w:line="360" w:lineRule="auto"/>
      </w:pPr>
      <w:r w:rsidRPr="000C6504">
        <w:t xml:space="preserve">F9: The system shall accept JPEG, PNG, </w:t>
      </w:r>
      <w:proofErr w:type="spellStart"/>
      <w:r w:rsidRPr="000C6504">
        <w:t>WebP</w:t>
      </w:r>
      <w:proofErr w:type="spellEnd"/>
      <w:r w:rsidRPr="000C6504">
        <w:t>, GIF formats</w:t>
      </w:r>
    </w:p>
    <w:p w14:paraId="61A5BA4F" w14:textId="77777777" w:rsidR="00A07535" w:rsidRPr="000C6504" w:rsidRDefault="00000000" w:rsidP="000C6504">
      <w:pPr>
        <w:spacing w:line="360" w:lineRule="auto"/>
      </w:pPr>
      <w:r w:rsidRPr="000C6504">
        <w:t>F10: The system shall limit image size to 10MB</w:t>
      </w:r>
    </w:p>
    <w:p w14:paraId="2DE964D2" w14:textId="77777777" w:rsidR="00A07535" w:rsidRPr="000C6504" w:rsidRDefault="00000000" w:rsidP="000C6504">
      <w:pPr>
        <w:spacing w:line="360" w:lineRule="auto"/>
      </w:pPr>
      <w:r w:rsidRPr="000C6504">
        <w:t>F11: The system shall generate AI metadata (title, description, tags, category)</w:t>
      </w:r>
    </w:p>
    <w:p w14:paraId="6DCD8EAC" w14:textId="77777777" w:rsidR="00A07535" w:rsidRPr="000C6504" w:rsidRDefault="00000000" w:rsidP="000C6504">
      <w:pPr>
        <w:spacing w:line="360" w:lineRule="auto"/>
      </w:pPr>
      <w:r w:rsidRPr="000C6504">
        <w:t>F12: The system shall allow manual editing of image metadata</w:t>
      </w:r>
    </w:p>
    <w:p w14:paraId="01E75A25" w14:textId="77777777" w:rsidR="00A07535" w:rsidRPr="000C6504" w:rsidRDefault="00000000" w:rsidP="000C6504">
      <w:pPr>
        <w:spacing w:line="360" w:lineRule="auto"/>
      </w:pPr>
      <w:r w:rsidRPr="000C6504">
        <w:t>F13: The system shall support image visibility settings (public/private/followers)</w:t>
      </w:r>
    </w:p>
    <w:p w14:paraId="2379E215" w14:textId="77777777" w:rsidR="00A07535" w:rsidRPr="000C6504" w:rsidRDefault="00000000" w:rsidP="000C6504">
      <w:pPr>
        <w:spacing w:line="360" w:lineRule="auto"/>
      </w:pPr>
      <w:r w:rsidRPr="000C6504">
        <w:t xml:space="preserve">F14: The system shall support image deletion with </w:t>
      </w:r>
      <w:proofErr w:type="spellStart"/>
      <w:r w:rsidRPr="000C6504">
        <w:t>Cloudinary</w:t>
      </w:r>
      <w:proofErr w:type="spellEnd"/>
      <w:r w:rsidRPr="000C6504">
        <w:t xml:space="preserve"> cleanup</w:t>
      </w:r>
    </w:p>
    <w:p w14:paraId="15E312A8" w14:textId="77777777" w:rsidR="00A07535" w:rsidRDefault="00A07535"/>
    <w:p w14:paraId="434F650A" w14:textId="77777777" w:rsidR="00A07535" w:rsidRPr="000C6504" w:rsidRDefault="00000000" w:rsidP="000C65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Reels Requirements:</w:t>
      </w:r>
    </w:p>
    <w:p w14:paraId="57E3F857" w14:textId="77777777" w:rsidR="00A07535" w:rsidRPr="000C6504" w:rsidRDefault="00000000" w:rsidP="000C6504">
      <w:pPr>
        <w:spacing w:line="360" w:lineRule="auto"/>
      </w:pPr>
      <w:r w:rsidRPr="000C6504">
        <w:t>F15: The system shall support video upload up to 60 seconds</w:t>
      </w:r>
    </w:p>
    <w:p w14:paraId="5FBAF4ED" w14:textId="77777777" w:rsidR="00A07535" w:rsidRPr="000C6504" w:rsidRDefault="00000000" w:rsidP="000C6504">
      <w:pPr>
        <w:spacing w:line="360" w:lineRule="auto"/>
      </w:pPr>
      <w:r w:rsidRPr="000C6504">
        <w:t>F16: The system shall generate video thumbnails automatically</w:t>
      </w:r>
    </w:p>
    <w:p w14:paraId="22530157" w14:textId="77777777" w:rsidR="00A07535" w:rsidRPr="000C6504" w:rsidRDefault="00000000" w:rsidP="000C6504">
      <w:pPr>
        <w:spacing w:line="360" w:lineRule="auto"/>
      </w:pPr>
      <w:r w:rsidRPr="000C6504">
        <w:t>F17: The system shall support reel likes, comments, and saves</w:t>
      </w:r>
    </w:p>
    <w:p w14:paraId="656726E4" w14:textId="77777777" w:rsidR="00A07535" w:rsidRPr="000C6504" w:rsidRDefault="00000000" w:rsidP="000C6504">
      <w:pPr>
        <w:spacing w:line="360" w:lineRule="auto"/>
      </w:pPr>
      <w:r w:rsidRPr="000C6504">
        <w:t>F18: The system shall display reels in vertical scrolling format</w:t>
      </w:r>
    </w:p>
    <w:p w14:paraId="414BF330" w14:textId="77777777" w:rsidR="00A07535" w:rsidRDefault="00A07535"/>
    <w:p w14:paraId="19BD43AB" w14:textId="77777777" w:rsidR="00A07535" w:rsidRPr="000C6504" w:rsidRDefault="00000000" w:rsidP="000C65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t>Social Interaction Requirements:</w:t>
      </w:r>
    </w:p>
    <w:p w14:paraId="0CD9B8B0" w14:textId="77777777" w:rsidR="00A07535" w:rsidRPr="000C6504" w:rsidRDefault="00000000" w:rsidP="000C6504">
      <w:pPr>
        <w:spacing w:line="360" w:lineRule="auto"/>
      </w:pPr>
      <w:r w:rsidRPr="000C6504">
        <w:t>F19: The system shall allow users to like and unlike images</w:t>
      </w:r>
    </w:p>
    <w:p w14:paraId="178EE8F2" w14:textId="77777777" w:rsidR="00A07535" w:rsidRPr="000C6504" w:rsidRDefault="00000000" w:rsidP="000C6504">
      <w:pPr>
        <w:spacing w:line="360" w:lineRule="auto"/>
      </w:pPr>
      <w:r w:rsidRPr="000C6504">
        <w:t>F20: The system shall allow users to comment on images</w:t>
      </w:r>
    </w:p>
    <w:p w14:paraId="608B3772" w14:textId="77777777" w:rsidR="00A07535" w:rsidRPr="000C6504" w:rsidRDefault="00000000" w:rsidP="000C6504">
      <w:pPr>
        <w:spacing w:line="360" w:lineRule="auto"/>
      </w:pPr>
      <w:r w:rsidRPr="000C6504">
        <w:t>F21: The system shall moderate comments using AI</w:t>
      </w:r>
    </w:p>
    <w:p w14:paraId="57DAFEB5" w14:textId="77777777" w:rsidR="00A07535" w:rsidRPr="000C6504" w:rsidRDefault="00000000" w:rsidP="000C6504">
      <w:pPr>
        <w:spacing w:line="360" w:lineRule="auto"/>
      </w:pPr>
      <w:r w:rsidRPr="000C6504">
        <w:t>F22: The system shall allow users to follow/unfollow other users</w:t>
      </w:r>
    </w:p>
    <w:p w14:paraId="076A4DFC" w14:textId="77777777" w:rsidR="00A07535" w:rsidRPr="000C6504" w:rsidRDefault="00000000" w:rsidP="000C6504">
      <w:pPr>
        <w:spacing w:line="360" w:lineRule="auto"/>
      </w:pPr>
      <w:r w:rsidRPr="000C6504">
        <w:t xml:space="preserve">F23: The system shall allow users to save images to </w:t>
      </w:r>
      <w:proofErr w:type="spellStart"/>
      <w:r w:rsidRPr="000C6504">
        <w:t>favorites</w:t>
      </w:r>
      <w:proofErr w:type="spellEnd"/>
    </w:p>
    <w:p w14:paraId="143E6310" w14:textId="77777777" w:rsidR="00A07535" w:rsidRPr="000C6504" w:rsidRDefault="00000000" w:rsidP="000C6504">
      <w:pPr>
        <w:spacing w:line="360" w:lineRule="auto"/>
      </w:pPr>
      <w:r w:rsidRPr="000C6504">
        <w:t>F24: The system shall send notifications for social interactions</w:t>
      </w:r>
    </w:p>
    <w:p w14:paraId="386B1E3A" w14:textId="77777777" w:rsidR="00A07535" w:rsidRDefault="00A07535"/>
    <w:p w14:paraId="3BC7D1BD" w14:textId="77777777" w:rsidR="000C6504" w:rsidRDefault="000C6504">
      <w:pPr>
        <w:rPr>
          <w:b/>
          <w:bCs/>
          <w:sz w:val="22"/>
          <w:szCs w:val="22"/>
        </w:rPr>
      </w:pPr>
    </w:p>
    <w:p w14:paraId="00736081" w14:textId="080826DE" w:rsidR="00A07535" w:rsidRPr="000C6504" w:rsidRDefault="00000000" w:rsidP="000C65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50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Collection Requirements:</w:t>
      </w:r>
    </w:p>
    <w:p w14:paraId="6549E8A3" w14:textId="77777777" w:rsidR="00A07535" w:rsidRPr="000C6504" w:rsidRDefault="00000000" w:rsidP="000C6504">
      <w:pPr>
        <w:spacing w:line="360" w:lineRule="auto"/>
      </w:pPr>
      <w:r w:rsidRPr="000C6504">
        <w:t>F25: The system shall allow creation of image collections</w:t>
      </w:r>
    </w:p>
    <w:p w14:paraId="5F6EA2C2" w14:textId="77777777" w:rsidR="00A07535" w:rsidRPr="000C6504" w:rsidRDefault="00000000" w:rsidP="000C6504">
      <w:pPr>
        <w:spacing w:line="360" w:lineRule="auto"/>
      </w:pPr>
      <w:r w:rsidRPr="000C6504">
        <w:t>F26: The system shall allow adding/removing images from collections</w:t>
      </w:r>
    </w:p>
    <w:p w14:paraId="3266E736" w14:textId="77777777" w:rsidR="00A07535" w:rsidRPr="000C6504" w:rsidRDefault="00000000" w:rsidP="000C6504">
      <w:pPr>
        <w:spacing w:line="360" w:lineRule="auto"/>
      </w:pPr>
      <w:r w:rsidRPr="000C6504">
        <w:t>F27: The system shall support collection visibility (public/private)</w:t>
      </w:r>
    </w:p>
    <w:p w14:paraId="30C0CA53" w14:textId="77777777" w:rsidR="00A07535" w:rsidRPr="00276C89" w:rsidRDefault="00A07535">
      <w:pPr>
        <w:rPr>
          <w:rFonts w:ascii="Times New Roman" w:hAnsi="Times New Roman" w:cs="Times New Roman"/>
          <w:sz w:val="28"/>
          <w:szCs w:val="28"/>
        </w:rPr>
      </w:pPr>
    </w:p>
    <w:p w14:paraId="6F1EA578" w14:textId="77777777" w:rsidR="00A07535" w:rsidRPr="00276C89" w:rsidRDefault="00000000" w:rsidP="00276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sz w:val="28"/>
          <w:szCs w:val="28"/>
        </w:rPr>
        <w:t>AI Features Requirements:</w:t>
      </w:r>
    </w:p>
    <w:p w14:paraId="05BEEC33" w14:textId="77777777" w:rsidR="00A07535" w:rsidRPr="00276C89" w:rsidRDefault="00000000" w:rsidP="00276C89">
      <w:pPr>
        <w:spacing w:line="360" w:lineRule="auto"/>
      </w:pPr>
      <w:r w:rsidRPr="00276C89">
        <w:t>F28: The system shall provide AI chat assistant for user queries</w:t>
      </w:r>
    </w:p>
    <w:p w14:paraId="087820E5" w14:textId="77777777" w:rsidR="00A07535" w:rsidRPr="00276C89" w:rsidRDefault="00000000" w:rsidP="00276C89">
      <w:pPr>
        <w:spacing w:line="360" w:lineRule="auto"/>
      </w:pPr>
      <w:r w:rsidRPr="00276C89">
        <w:t>F29: The system shall suggest captions and growth tips via AI</w:t>
      </w:r>
    </w:p>
    <w:p w14:paraId="0392A5CC" w14:textId="77777777" w:rsidR="00A07535" w:rsidRPr="00276C89" w:rsidRDefault="00000000" w:rsidP="00276C89">
      <w:pPr>
        <w:spacing w:line="360" w:lineRule="auto"/>
      </w:pPr>
      <w:r w:rsidRPr="00276C89">
        <w:t>F30: The system shall detect hate speech and spam in comments</w:t>
      </w:r>
    </w:p>
    <w:p w14:paraId="2BEF23DB" w14:textId="77777777" w:rsidR="00A07535" w:rsidRPr="00276C89" w:rsidRDefault="00000000" w:rsidP="00276C89">
      <w:pPr>
        <w:spacing w:line="360" w:lineRule="auto"/>
      </w:pPr>
      <w:r w:rsidRPr="00276C89">
        <w:t>F31: The system shall generate AI reports for administrators</w:t>
      </w:r>
    </w:p>
    <w:p w14:paraId="103F4A80" w14:textId="77777777" w:rsidR="00A07535" w:rsidRPr="00276C89" w:rsidRDefault="00A07535">
      <w:pPr>
        <w:rPr>
          <w:rFonts w:ascii="Times New Roman" w:hAnsi="Times New Roman" w:cs="Times New Roman"/>
          <w:sz w:val="28"/>
          <w:szCs w:val="28"/>
        </w:rPr>
      </w:pPr>
    </w:p>
    <w:p w14:paraId="6719BDFB" w14:textId="77777777" w:rsidR="00A07535" w:rsidRPr="00276C89" w:rsidRDefault="00000000" w:rsidP="00276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sz w:val="28"/>
          <w:szCs w:val="28"/>
        </w:rPr>
        <w:t>Messaging Requirements:</w:t>
      </w:r>
    </w:p>
    <w:p w14:paraId="619A29D6" w14:textId="77777777" w:rsidR="00A07535" w:rsidRPr="00276C89" w:rsidRDefault="00000000" w:rsidP="00276C89">
      <w:pPr>
        <w:spacing w:line="360" w:lineRule="auto"/>
      </w:pPr>
      <w:r w:rsidRPr="00276C89">
        <w:t>F32: The system shall allow sending direct messages between users</w:t>
      </w:r>
    </w:p>
    <w:p w14:paraId="7243E6E8" w14:textId="77777777" w:rsidR="00A07535" w:rsidRPr="00276C89" w:rsidRDefault="00000000" w:rsidP="00276C89">
      <w:pPr>
        <w:spacing w:line="360" w:lineRule="auto"/>
      </w:pPr>
      <w:r w:rsidRPr="00276C89">
        <w:t>F33: The system shall display conversation threads</w:t>
      </w:r>
    </w:p>
    <w:p w14:paraId="31FE4F43" w14:textId="77777777" w:rsidR="00A07535" w:rsidRPr="00276C89" w:rsidRDefault="00000000" w:rsidP="00276C89">
      <w:pPr>
        <w:spacing w:line="360" w:lineRule="auto"/>
      </w:pPr>
      <w:r w:rsidRPr="00276C89">
        <w:t>F34: The system shall show unread message count</w:t>
      </w:r>
    </w:p>
    <w:p w14:paraId="04339649" w14:textId="77777777" w:rsidR="00A07535" w:rsidRDefault="00A07535"/>
    <w:p w14:paraId="4A1912EF" w14:textId="77777777" w:rsidR="00A07535" w:rsidRPr="00276C89" w:rsidRDefault="00000000" w:rsidP="00276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sz w:val="28"/>
          <w:szCs w:val="28"/>
        </w:rPr>
        <w:t>Admin Requirements:</w:t>
      </w:r>
    </w:p>
    <w:p w14:paraId="3EF83F4E" w14:textId="77777777" w:rsidR="00A07535" w:rsidRPr="00276C89" w:rsidRDefault="00000000" w:rsidP="00276C89">
      <w:pPr>
        <w:spacing w:line="360" w:lineRule="auto"/>
      </w:pPr>
      <w:r w:rsidRPr="00276C89">
        <w:t>F35: The system shall provide admin dashboard with platform statistics</w:t>
      </w:r>
    </w:p>
    <w:p w14:paraId="54A15D10" w14:textId="77777777" w:rsidR="00A07535" w:rsidRPr="00276C89" w:rsidRDefault="00000000" w:rsidP="00276C89">
      <w:pPr>
        <w:spacing w:line="360" w:lineRule="auto"/>
      </w:pPr>
      <w:r w:rsidRPr="00276C89">
        <w:t>F36: The system shall allow admin to ban/unban users</w:t>
      </w:r>
    </w:p>
    <w:p w14:paraId="4D7C24D3" w14:textId="77777777" w:rsidR="00A07535" w:rsidRPr="00276C89" w:rsidRDefault="00000000" w:rsidP="00276C89">
      <w:pPr>
        <w:spacing w:line="360" w:lineRule="auto"/>
      </w:pPr>
      <w:r w:rsidRPr="00276C89">
        <w:t>F37: The system shall allow admin to view and manage reported content</w:t>
      </w:r>
    </w:p>
    <w:p w14:paraId="6D9F29E2" w14:textId="2025588C" w:rsidR="00A07535" w:rsidRPr="00783497" w:rsidRDefault="00000000" w:rsidP="00783497">
      <w:pPr>
        <w:spacing w:line="360" w:lineRule="auto"/>
      </w:pPr>
      <w:r w:rsidRPr="00276C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Use Case Model</w:t>
      </w:r>
    </w:p>
    <w:p w14:paraId="0E16AB1B" w14:textId="77777777" w:rsidR="00A07535" w:rsidRDefault="00A07535"/>
    <w:p w14:paraId="16AEE2C8" w14:textId="230AD59E" w:rsidR="00A07535" w:rsidRDefault="00000000">
      <w:r>
        <w:rPr>
          <w:sz w:val="22"/>
          <w:szCs w:val="22"/>
        </w:rPr>
        <w:t xml:space="preserve">The following use case diagram represents the </w:t>
      </w:r>
      <w:proofErr w:type="spellStart"/>
      <w:r>
        <w:rPr>
          <w:sz w:val="22"/>
          <w:szCs w:val="22"/>
        </w:rPr>
        <w:t>P</w:t>
      </w:r>
      <w:r w:rsidR="00276C89">
        <w:rPr>
          <w:sz w:val="22"/>
          <w:szCs w:val="22"/>
        </w:rPr>
        <w:t>roConnect</w:t>
      </w:r>
      <w:proofErr w:type="spellEnd"/>
      <w:r>
        <w:rPr>
          <w:sz w:val="22"/>
          <w:szCs w:val="22"/>
        </w:rPr>
        <w:t xml:space="preserve"> system:</w:t>
      </w:r>
    </w:p>
    <w:p w14:paraId="784C16A4" w14:textId="71B1D414" w:rsidR="00A07535" w:rsidRDefault="00783497">
      <w:r>
        <w:rPr>
          <w:noProof/>
        </w:rPr>
        <w:drawing>
          <wp:anchor distT="0" distB="0" distL="114300" distR="114300" simplePos="0" relativeHeight="251659264" behindDoc="0" locked="0" layoutInCell="1" allowOverlap="1" wp14:anchorId="3DC10352" wp14:editId="4E22009F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3474720" cy="2316480"/>
            <wp:effectExtent l="0" t="0" r="0" b="7620"/>
            <wp:wrapTopAndBottom/>
            <wp:docPr id="2106653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6AB542" w14:textId="06BB7A83" w:rsidR="00783497" w:rsidRDefault="00783497"/>
    <w:p w14:paraId="1A0D77C8" w14:textId="1B187F8C" w:rsidR="00A07535" w:rsidRPr="00276C89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3.3.1 Use Case #1: User Registration (U1)</w:t>
      </w:r>
    </w:p>
    <w:p w14:paraId="11B90435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6187"/>
      </w:tblGrid>
      <w:tr w:rsidR="00A07535" w14:paraId="3C0BDDF1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01E322D9" w14:textId="77777777" w:rsidR="00A07535" w:rsidRPr="00276C89" w:rsidRDefault="00000000" w:rsidP="00276C8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6C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3431" w:type="pct"/>
          </w:tcPr>
          <w:p w14:paraId="01BC9E27" w14:textId="20D1F463" w:rsidR="00A07535" w:rsidRPr="00276C89" w:rsidRDefault="00276C89" w:rsidP="00276C8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6C89">
              <w:rPr>
                <w:rFonts w:ascii="Times New Roman" w:hAnsi="Times New Roman" w:cs="Times New Roman"/>
                <w:sz w:val="28"/>
                <w:szCs w:val="28"/>
              </w:rPr>
              <w:t>K Aakash</w:t>
            </w:r>
          </w:p>
        </w:tc>
      </w:tr>
      <w:tr w:rsidR="00A07535" w14:paraId="12568257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2E4E31A0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Purpose</w:t>
            </w:r>
          </w:p>
        </w:tc>
        <w:tc>
          <w:tcPr>
            <w:tcW w:w="3431" w:type="pct"/>
          </w:tcPr>
          <w:p w14:paraId="08D2997A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 xml:space="preserve">Allow new users to create an account on </w:t>
            </w:r>
            <w:proofErr w:type="spellStart"/>
            <w:r w:rsidRPr="00276C89">
              <w:t>Pixora</w:t>
            </w:r>
            <w:proofErr w:type="spellEnd"/>
            <w:r w:rsidRPr="00276C89">
              <w:t xml:space="preserve"> platform</w:t>
            </w:r>
          </w:p>
        </w:tc>
      </w:tr>
      <w:tr w:rsidR="00A07535" w14:paraId="3E98F873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1BD2ECBE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Requirements Traceability</w:t>
            </w:r>
          </w:p>
        </w:tc>
        <w:tc>
          <w:tcPr>
            <w:tcW w:w="3431" w:type="pct"/>
          </w:tcPr>
          <w:p w14:paraId="05D10427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F1, F2, F3, F4, F5</w:t>
            </w:r>
          </w:p>
        </w:tc>
      </w:tr>
      <w:tr w:rsidR="00A07535" w14:paraId="4B440E5B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0D803B08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Priority</w:t>
            </w:r>
          </w:p>
        </w:tc>
        <w:tc>
          <w:tcPr>
            <w:tcW w:w="3431" w:type="pct"/>
          </w:tcPr>
          <w:p w14:paraId="0B6560ED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High</w:t>
            </w:r>
          </w:p>
        </w:tc>
      </w:tr>
      <w:tr w:rsidR="00A07535" w14:paraId="3D6B0088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0CE7A3FC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Preconditions</w:t>
            </w:r>
          </w:p>
        </w:tc>
        <w:tc>
          <w:tcPr>
            <w:tcW w:w="3431" w:type="pct"/>
          </w:tcPr>
          <w:p w14:paraId="2D8AB5BE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User is not logged in and has a valid email address</w:t>
            </w:r>
          </w:p>
        </w:tc>
      </w:tr>
      <w:tr w:rsidR="00A07535" w14:paraId="1907729B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4D003853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Post conditions</w:t>
            </w:r>
          </w:p>
        </w:tc>
        <w:tc>
          <w:tcPr>
            <w:tcW w:w="3431" w:type="pct"/>
          </w:tcPr>
          <w:p w14:paraId="1C7D969B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User account is created and stored in database; User receives verification email</w:t>
            </w:r>
          </w:p>
        </w:tc>
      </w:tr>
      <w:tr w:rsidR="00A07535" w14:paraId="0E52E0FB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4DC463EC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Actors</w:t>
            </w:r>
          </w:p>
        </w:tc>
        <w:tc>
          <w:tcPr>
            <w:tcW w:w="3431" w:type="pct"/>
          </w:tcPr>
          <w:p w14:paraId="023A36BF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Guest User</w:t>
            </w:r>
          </w:p>
        </w:tc>
      </w:tr>
      <w:tr w:rsidR="00A07535" w14:paraId="145FA53B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1C8DBB61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Extends</w:t>
            </w:r>
          </w:p>
        </w:tc>
        <w:tc>
          <w:tcPr>
            <w:tcW w:w="3431" w:type="pct"/>
          </w:tcPr>
          <w:p w14:paraId="045A3994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None</w:t>
            </w:r>
          </w:p>
        </w:tc>
      </w:tr>
      <w:tr w:rsidR="00A07535" w14:paraId="3A24435D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34528055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Includes</w:t>
            </w:r>
          </w:p>
        </w:tc>
        <w:tc>
          <w:tcPr>
            <w:tcW w:w="3431" w:type="pct"/>
          </w:tcPr>
          <w:p w14:paraId="5C1203AF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None</w:t>
            </w:r>
          </w:p>
        </w:tc>
      </w:tr>
      <w:tr w:rsidR="00A07535" w14:paraId="71A73330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569" w:type="pct"/>
          </w:tcPr>
          <w:p w14:paraId="1C392B1E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Notes/Issues</w:t>
            </w:r>
          </w:p>
        </w:tc>
        <w:tc>
          <w:tcPr>
            <w:tcW w:w="3431" w:type="pct"/>
          </w:tcPr>
          <w:p w14:paraId="5837D9B1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Google OAuth registration creates account automatically</w:t>
            </w:r>
          </w:p>
        </w:tc>
      </w:tr>
    </w:tbl>
    <w:p w14:paraId="4CEC8EAB" w14:textId="77777777" w:rsidR="00276C89" w:rsidRDefault="0027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0D981" w14:textId="77777777" w:rsidR="00276C89" w:rsidRDefault="0027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E18FC" w14:textId="2A2A14E8" w:rsidR="00A07535" w:rsidRPr="00276C89" w:rsidRDefault="00000000">
      <w:pPr>
        <w:rPr>
          <w:rFonts w:ascii="Times New Roman" w:hAnsi="Times New Roman" w:cs="Times New Roman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sz w:val="28"/>
          <w:szCs w:val="28"/>
        </w:rPr>
        <w:t>Flow of Events:</w:t>
      </w:r>
    </w:p>
    <w:p w14:paraId="56E14008" w14:textId="77777777" w:rsidR="00A07535" w:rsidRDefault="00A07535"/>
    <w:p w14:paraId="1B49EB55" w14:textId="77777777" w:rsidR="00AF7ED9" w:rsidRDefault="00AF7ED9"/>
    <w:p w14:paraId="086E6936" w14:textId="47A7D5CE" w:rsidR="00276C89" w:rsidRPr="00AF7ED9" w:rsidRDefault="00000000" w:rsidP="00AF7ED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Basic 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5619"/>
      </w:tblGrid>
      <w:tr w:rsidR="00A07535" w14:paraId="7C76155B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884" w:type="pct"/>
          </w:tcPr>
          <w:p w14:paraId="4843CBC4" w14:textId="77777777" w:rsidR="00A07535" w:rsidRPr="00276C89" w:rsidRDefault="00000000" w:rsidP="00276C89">
            <w:pPr>
              <w:spacing w:line="360" w:lineRule="auto"/>
            </w:pPr>
            <w:r w:rsidRPr="00276C89">
              <w:rPr>
                <w:b/>
                <w:bCs/>
              </w:rPr>
              <w:t>Actor's Action</w:t>
            </w:r>
          </w:p>
        </w:tc>
        <w:tc>
          <w:tcPr>
            <w:tcW w:w="3116" w:type="pct"/>
          </w:tcPr>
          <w:p w14:paraId="6BECF4BE" w14:textId="77777777" w:rsidR="00A07535" w:rsidRPr="00276C89" w:rsidRDefault="00000000" w:rsidP="00276C89">
            <w:pPr>
              <w:spacing w:line="360" w:lineRule="auto"/>
            </w:pPr>
            <w:r w:rsidRPr="00276C89">
              <w:rPr>
                <w:b/>
                <w:bCs/>
              </w:rPr>
              <w:t>System's Response</w:t>
            </w:r>
          </w:p>
        </w:tc>
      </w:tr>
      <w:tr w:rsidR="00A07535" w14:paraId="5C61EC18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884" w:type="pct"/>
          </w:tcPr>
          <w:p w14:paraId="591E3978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1. User navigates to registration page</w:t>
            </w:r>
          </w:p>
        </w:tc>
        <w:tc>
          <w:tcPr>
            <w:tcW w:w="3116" w:type="pct"/>
          </w:tcPr>
          <w:p w14:paraId="778FA2B5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1. System displays registration form</w:t>
            </w:r>
          </w:p>
        </w:tc>
      </w:tr>
      <w:tr w:rsidR="00A07535" w14:paraId="2AB463A8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884" w:type="pct"/>
          </w:tcPr>
          <w:p w14:paraId="33AB35C1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2. User enters full name, email, username, password</w:t>
            </w:r>
          </w:p>
        </w:tc>
        <w:tc>
          <w:tcPr>
            <w:tcW w:w="3116" w:type="pct"/>
          </w:tcPr>
          <w:p w14:paraId="4A39E935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2. System validates input in real-time</w:t>
            </w:r>
          </w:p>
        </w:tc>
      </w:tr>
      <w:tr w:rsidR="00A07535" w14:paraId="03922A6A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884" w:type="pct"/>
          </w:tcPr>
          <w:p w14:paraId="655FEFDB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3. User clicks Register button</w:t>
            </w:r>
          </w:p>
        </w:tc>
        <w:tc>
          <w:tcPr>
            <w:tcW w:w="3116" w:type="pct"/>
          </w:tcPr>
          <w:p w14:paraId="2C819DDE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3. System hashes password, creates account, sends verification email</w:t>
            </w:r>
          </w:p>
        </w:tc>
      </w:tr>
      <w:tr w:rsidR="00A07535" w14:paraId="7F88E0F2" w14:textId="77777777" w:rsidTr="00276C89">
        <w:tblPrEx>
          <w:tblCellMar>
            <w:top w:w="0" w:type="dxa"/>
            <w:bottom w:w="0" w:type="dxa"/>
          </w:tblCellMar>
        </w:tblPrEx>
        <w:tc>
          <w:tcPr>
            <w:tcW w:w="1884" w:type="pct"/>
          </w:tcPr>
          <w:p w14:paraId="1971D30A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4. User receives success message</w:t>
            </w:r>
          </w:p>
        </w:tc>
        <w:tc>
          <w:tcPr>
            <w:tcW w:w="3116" w:type="pct"/>
          </w:tcPr>
          <w:p w14:paraId="3EB9F8C1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4. System redirects to login page</w:t>
            </w:r>
          </w:p>
        </w:tc>
      </w:tr>
    </w:tbl>
    <w:p w14:paraId="412AA624" w14:textId="77777777" w:rsidR="00A07535" w:rsidRDefault="00A07535"/>
    <w:p w14:paraId="5B30061E" w14:textId="77777777" w:rsidR="00783497" w:rsidRDefault="00783497"/>
    <w:p w14:paraId="0BEAC3DA" w14:textId="77777777" w:rsidR="00783497" w:rsidRDefault="00783497"/>
    <w:p w14:paraId="60A09C00" w14:textId="77777777" w:rsidR="00783497" w:rsidRDefault="00783497"/>
    <w:p w14:paraId="2E59C380" w14:textId="77777777" w:rsidR="00783497" w:rsidRDefault="00783497"/>
    <w:p w14:paraId="5B5E354C" w14:textId="77777777" w:rsidR="00783497" w:rsidRDefault="00783497"/>
    <w:p w14:paraId="61B3CC35" w14:textId="77777777" w:rsidR="00783497" w:rsidRDefault="00783497"/>
    <w:p w14:paraId="2F5F1734" w14:textId="77777777" w:rsidR="00783497" w:rsidRDefault="00783497"/>
    <w:p w14:paraId="1C34813B" w14:textId="6EEF0DE0" w:rsidR="00A07535" w:rsidRPr="00276C89" w:rsidRDefault="00000000" w:rsidP="00276C8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Alternative Flow (Google OAuth):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6"/>
        <w:gridCol w:w="4850"/>
      </w:tblGrid>
      <w:tr w:rsidR="00A07535" w14:paraId="187BB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4E7938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Actor's Action</w:t>
            </w:r>
          </w:p>
        </w:tc>
        <w:tc>
          <w:tcPr>
            <w:tcW w:w="0" w:type="auto"/>
          </w:tcPr>
          <w:p w14:paraId="4E8D2971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System's Response</w:t>
            </w:r>
          </w:p>
        </w:tc>
      </w:tr>
      <w:tr w:rsidR="00A07535" w14:paraId="18E5A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CAA9FD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1. User clicks 'Continue with Google'</w:t>
            </w:r>
          </w:p>
        </w:tc>
        <w:tc>
          <w:tcPr>
            <w:tcW w:w="0" w:type="auto"/>
          </w:tcPr>
          <w:p w14:paraId="65E83928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1. System redirects to Google OAuth</w:t>
            </w:r>
          </w:p>
        </w:tc>
      </w:tr>
      <w:tr w:rsidR="00A07535" w14:paraId="5EDB1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AEE1AE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2. User authorizes with Google account</w:t>
            </w:r>
          </w:p>
        </w:tc>
        <w:tc>
          <w:tcPr>
            <w:tcW w:w="0" w:type="auto"/>
          </w:tcPr>
          <w:p w14:paraId="1C14A3C2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2. System receives user info from Google</w:t>
            </w:r>
          </w:p>
        </w:tc>
      </w:tr>
      <w:tr w:rsidR="00A07535" w14:paraId="30F7B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31EB45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3. User is redirected back</w:t>
            </w:r>
          </w:p>
        </w:tc>
        <w:tc>
          <w:tcPr>
            <w:tcW w:w="0" w:type="auto"/>
          </w:tcPr>
          <w:p w14:paraId="371B64D3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3. System creates account if new, logs in user</w:t>
            </w:r>
          </w:p>
        </w:tc>
      </w:tr>
    </w:tbl>
    <w:p w14:paraId="29A6FAE7" w14:textId="77777777" w:rsidR="00A07535" w:rsidRDefault="00A07535"/>
    <w:p w14:paraId="05F4268B" w14:textId="77777777" w:rsidR="00A07535" w:rsidRPr="00276C89" w:rsidRDefault="00000000" w:rsidP="00276C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sz w:val="28"/>
          <w:szCs w:val="28"/>
        </w:rPr>
        <w:t>3. Exceptions: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0"/>
        <w:gridCol w:w="5576"/>
      </w:tblGrid>
      <w:tr w:rsidR="00A07535" w14:paraId="225CF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7765F0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Actor's Action</w:t>
            </w:r>
          </w:p>
        </w:tc>
        <w:tc>
          <w:tcPr>
            <w:tcW w:w="0" w:type="auto"/>
          </w:tcPr>
          <w:p w14:paraId="398E4795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rPr>
                <w:b/>
                <w:bCs/>
              </w:rPr>
              <w:t>System's Response</w:t>
            </w:r>
          </w:p>
        </w:tc>
      </w:tr>
      <w:tr w:rsidR="00A07535" w14:paraId="6CBE1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6643A7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User enters existing email/username</w:t>
            </w:r>
          </w:p>
        </w:tc>
        <w:tc>
          <w:tcPr>
            <w:tcW w:w="0" w:type="auto"/>
          </w:tcPr>
          <w:p w14:paraId="423E57E0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System displays 'Email/Username already exists' error</w:t>
            </w:r>
          </w:p>
        </w:tc>
      </w:tr>
      <w:tr w:rsidR="00A07535" w14:paraId="4E233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79CCB6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User enters password &lt; 6 characters</w:t>
            </w:r>
          </w:p>
        </w:tc>
        <w:tc>
          <w:tcPr>
            <w:tcW w:w="0" w:type="auto"/>
          </w:tcPr>
          <w:p w14:paraId="25AF38D0" w14:textId="77777777" w:rsidR="00A07535" w:rsidRPr="00276C89" w:rsidRDefault="00000000" w:rsidP="00276C89">
            <w:pPr>
              <w:spacing w:line="360" w:lineRule="auto"/>
              <w:jc w:val="center"/>
            </w:pPr>
            <w:r w:rsidRPr="00276C89">
              <w:t>System displays 'Password must be at least 6 characters' error</w:t>
            </w:r>
          </w:p>
        </w:tc>
      </w:tr>
    </w:tbl>
    <w:p w14:paraId="3B001264" w14:textId="77777777" w:rsidR="00AF7ED9" w:rsidRDefault="00AF7ED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242546" w14:textId="77777777" w:rsidR="00AF7ED9" w:rsidRDefault="00AF7ED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DAA6DE" w14:textId="3896E6E1" w:rsidR="00A07535" w:rsidRPr="00276C89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6C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3.3.2 Use Case #2: Upload Image (U2)</w:t>
      </w:r>
    </w:p>
    <w:p w14:paraId="40407F38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6044"/>
      </w:tblGrid>
      <w:tr w:rsidR="00A07535" w14:paraId="6BBE54BB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055D68C1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3352" w:type="pct"/>
          </w:tcPr>
          <w:p w14:paraId="6B886CAF" w14:textId="7B4BE728" w:rsidR="00A07535" w:rsidRPr="00276C89" w:rsidRDefault="00276C89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 Tarun</w:t>
            </w:r>
          </w:p>
        </w:tc>
      </w:tr>
      <w:tr w:rsidR="00A07535" w14:paraId="52078ACB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7FC57E25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3352" w:type="pct"/>
          </w:tcPr>
          <w:p w14:paraId="56854727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sz w:val="22"/>
                <w:szCs w:val="22"/>
              </w:rPr>
              <w:t>Allow users to upload images with AI-generated metadata</w:t>
            </w:r>
          </w:p>
        </w:tc>
      </w:tr>
      <w:tr w:rsidR="00A07535" w14:paraId="497BE1F3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06646F9B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b/>
                <w:bCs/>
                <w:sz w:val="22"/>
                <w:szCs w:val="22"/>
              </w:rPr>
              <w:t>Requirements Traceability</w:t>
            </w:r>
          </w:p>
        </w:tc>
        <w:tc>
          <w:tcPr>
            <w:tcW w:w="3352" w:type="pct"/>
          </w:tcPr>
          <w:p w14:paraId="561A4953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sz w:val="22"/>
                <w:szCs w:val="22"/>
              </w:rPr>
              <w:t>F8, F9, F10, F11, F12, F13, F14</w:t>
            </w:r>
          </w:p>
        </w:tc>
      </w:tr>
      <w:tr w:rsidR="00A07535" w14:paraId="4513F9DC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3097F73A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3352" w:type="pct"/>
          </w:tcPr>
          <w:p w14:paraId="50F43EA4" w14:textId="77777777" w:rsidR="00A07535" w:rsidRPr="00276C89" w:rsidRDefault="00000000" w:rsidP="00AF7E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76C89">
              <w:rPr>
                <w:sz w:val="22"/>
                <w:szCs w:val="22"/>
              </w:rPr>
              <w:t>High</w:t>
            </w:r>
          </w:p>
        </w:tc>
      </w:tr>
      <w:tr w:rsidR="00A07535" w14:paraId="06908622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2A65566C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3352" w:type="pct"/>
          </w:tcPr>
          <w:p w14:paraId="0CB13D7C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User is logged in; User has image file ready</w:t>
            </w:r>
          </w:p>
        </w:tc>
      </w:tr>
      <w:tr w:rsidR="00A07535" w14:paraId="341C4AFB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71766FC9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Post conditions</w:t>
            </w:r>
          </w:p>
        </w:tc>
        <w:tc>
          <w:tcPr>
            <w:tcW w:w="3352" w:type="pct"/>
          </w:tcPr>
          <w:p w14:paraId="67AB5D04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 xml:space="preserve">Image is stored in </w:t>
            </w:r>
            <w:proofErr w:type="spellStart"/>
            <w:r>
              <w:rPr>
                <w:sz w:val="22"/>
                <w:szCs w:val="22"/>
              </w:rPr>
              <w:t>Cloudinary</w:t>
            </w:r>
            <w:proofErr w:type="spellEnd"/>
            <w:r>
              <w:rPr>
                <w:sz w:val="22"/>
                <w:szCs w:val="22"/>
              </w:rPr>
              <w:t>; Metadata saved to database; Image appears in user's profile</w:t>
            </w:r>
          </w:p>
        </w:tc>
      </w:tr>
      <w:tr w:rsidR="00A07535" w14:paraId="261368CF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3C754192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Actors</w:t>
            </w:r>
          </w:p>
        </w:tc>
        <w:tc>
          <w:tcPr>
            <w:tcW w:w="3352" w:type="pct"/>
          </w:tcPr>
          <w:p w14:paraId="79615554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Registered User, System (AI)</w:t>
            </w:r>
          </w:p>
        </w:tc>
      </w:tr>
      <w:tr w:rsidR="00A07535" w14:paraId="066BF9D9" w14:textId="77777777" w:rsidTr="00AF7ED9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1648" w:type="pct"/>
          </w:tcPr>
          <w:p w14:paraId="51A89940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Extends</w:t>
            </w:r>
          </w:p>
        </w:tc>
        <w:tc>
          <w:tcPr>
            <w:tcW w:w="3352" w:type="pct"/>
          </w:tcPr>
          <w:p w14:paraId="4C0C141A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</w:tr>
      <w:tr w:rsidR="00A07535" w14:paraId="5A75DA8D" w14:textId="77777777" w:rsidTr="00AF7ED9">
        <w:tblPrEx>
          <w:tblCellMar>
            <w:top w:w="0" w:type="dxa"/>
            <w:bottom w:w="0" w:type="dxa"/>
          </w:tblCellMar>
        </w:tblPrEx>
        <w:tc>
          <w:tcPr>
            <w:tcW w:w="1648" w:type="pct"/>
          </w:tcPr>
          <w:p w14:paraId="775CA97C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Includes</w:t>
            </w:r>
          </w:p>
        </w:tc>
        <w:tc>
          <w:tcPr>
            <w:tcW w:w="3352" w:type="pct"/>
          </w:tcPr>
          <w:p w14:paraId="38DEE7F8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AI Image Analysis (automatic)</w:t>
            </w:r>
          </w:p>
        </w:tc>
      </w:tr>
    </w:tbl>
    <w:p w14:paraId="5F303DCD" w14:textId="77777777" w:rsidR="00AF7ED9" w:rsidRDefault="00AF7ED9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91C3C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E9D45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1B5EE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70C51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110CB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D6730" w14:textId="6F77BA3A" w:rsidR="00A07535" w:rsidRDefault="00000000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 of Events:</w:t>
      </w:r>
    </w:p>
    <w:p w14:paraId="63AE0A67" w14:textId="77777777" w:rsidR="00AF7ED9" w:rsidRPr="00AF7ED9" w:rsidRDefault="00AF7ED9" w:rsidP="00AF7E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3C9453" w14:textId="77777777" w:rsidR="00A07535" w:rsidRPr="00AF7ED9" w:rsidRDefault="00000000" w:rsidP="00AF7E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1. Basic 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387"/>
      </w:tblGrid>
      <w:tr w:rsidR="00A07535" w14:paraId="2ED1A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2FF9B" w14:textId="77777777" w:rsidR="00A07535" w:rsidRPr="00AF7ED9" w:rsidRDefault="00000000" w:rsidP="00AF7ED9">
            <w:pPr>
              <w:spacing w:line="360" w:lineRule="auto"/>
            </w:pPr>
            <w:r w:rsidRPr="00AF7ED9">
              <w:rPr>
                <w:b/>
                <w:bCs/>
              </w:rPr>
              <w:t>Actor's Action</w:t>
            </w:r>
          </w:p>
        </w:tc>
        <w:tc>
          <w:tcPr>
            <w:tcW w:w="0" w:type="auto"/>
          </w:tcPr>
          <w:p w14:paraId="26E4B3C7" w14:textId="77777777" w:rsidR="00A07535" w:rsidRPr="00AF7ED9" w:rsidRDefault="00000000" w:rsidP="00AF7ED9">
            <w:pPr>
              <w:spacing w:line="360" w:lineRule="auto"/>
            </w:pPr>
            <w:r w:rsidRPr="00AF7ED9">
              <w:rPr>
                <w:b/>
                <w:bCs/>
              </w:rPr>
              <w:t>System's Response</w:t>
            </w:r>
          </w:p>
        </w:tc>
      </w:tr>
      <w:tr w:rsidR="00A07535" w14:paraId="44384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98CAA1" w14:textId="77777777" w:rsidR="00A07535" w:rsidRPr="00AF7ED9" w:rsidRDefault="00000000" w:rsidP="00AF7ED9">
            <w:pPr>
              <w:spacing w:line="360" w:lineRule="auto"/>
            </w:pPr>
            <w:r w:rsidRPr="00AF7ED9">
              <w:t>1. User clicks Upload button</w:t>
            </w:r>
          </w:p>
        </w:tc>
        <w:tc>
          <w:tcPr>
            <w:tcW w:w="0" w:type="auto"/>
          </w:tcPr>
          <w:p w14:paraId="6FA26637" w14:textId="77777777" w:rsidR="00A07535" w:rsidRPr="00AF7ED9" w:rsidRDefault="00000000" w:rsidP="00AF7ED9">
            <w:pPr>
              <w:spacing w:line="360" w:lineRule="auto"/>
            </w:pPr>
            <w:r w:rsidRPr="00AF7ED9">
              <w:t>1. System displays upload interface</w:t>
            </w:r>
          </w:p>
        </w:tc>
      </w:tr>
      <w:tr w:rsidR="00A07535" w14:paraId="73035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73A88B" w14:textId="77777777" w:rsidR="00A07535" w:rsidRPr="00AF7ED9" w:rsidRDefault="00000000" w:rsidP="00AF7ED9">
            <w:pPr>
              <w:spacing w:line="360" w:lineRule="auto"/>
            </w:pPr>
            <w:r w:rsidRPr="00AF7ED9">
              <w:t>2. User drags/drops or selects image file</w:t>
            </w:r>
          </w:p>
        </w:tc>
        <w:tc>
          <w:tcPr>
            <w:tcW w:w="0" w:type="auto"/>
          </w:tcPr>
          <w:p w14:paraId="1915C3C0" w14:textId="77777777" w:rsidR="00A07535" w:rsidRPr="00AF7ED9" w:rsidRDefault="00000000" w:rsidP="00AF7ED9">
            <w:pPr>
              <w:spacing w:line="360" w:lineRule="auto"/>
            </w:pPr>
            <w:r w:rsidRPr="00AF7ED9">
              <w:t>2. System validates file type and size, shows preview</w:t>
            </w:r>
          </w:p>
        </w:tc>
      </w:tr>
      <w:tr w:rsidR="00A07535" w14:paraId="7FA15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E43ED3" w14:textId="77777777" w:rsidR="00A07535" w:rsidRPr="00AF7ED9" w:rsidRDefault="00000000" w:rsidP="00AF7ED9">
            <w:pPr>
              <w:spacing w:line="360" w:lineRule="auto"/>
            </w:pPr>
            <w:r w:rsidRPr="00AF7ED9">
              <w:t>3. User clicks 'Generate with AI'</w:t>
            </w:r>
          </w:p>
        </w:tc>
        <w:tc>
          <w:tcPr>
            <w:tcW w:w="0" w:type="auto"/>
          </w:tcPr>
          <w:p w14:paraId="694B0F93" w14:textId="77777777" w:rsidR="00A07535" w:rsidRPr="00AF7ED9" w:rsidRDefault="00000000" w:rsidP="00AF7ED9">
            <w:pPr>
              <w:spacing w:line="360" w:lineRule="auto"/>
            </w:pPr>
            <w:r w:rsidRPr="00AF7ED9">
              <w:t>3. System sends image to Gemini AI, receives metadata</w:t>
            </w:r>
          </w:p>
        </w:tc>
      </w:tr>
      <w:tr w:rsidR="00A07535" w14:paraId="08F57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51B2DF" w14:textId="77777777" w:rsidR="00A07535" w:rsidRPr="00AF7ED9" w:rsidRDefault="00000000" w:rsidP="00AF7ED9">
            <w:pPr>
              <w:spacing w:line="360" w:lineRule="auto"/>
            </w:pPr>
            <w:r w:rsidRPr="00AF7ED9">
              <w:t>4. User reviews/edits metadata</w:t>
            </w:r>
          </w:p>
        </w:tc>
        <w:tc>
          <w:tcPr>
            <w:tcW w:w="0" w:type="auto"/>
          </w:tcPr>
          <w:p w14:paraId="1548125F" w14:textId="77777777" w:rsidR="00A07535" w:rsidRPr="00AF7ED9" w:rsidRDefault="00000000" w:rsidP="00AF7ED9">
            <w:pPr>
              <w:spacing w:line="360" w:lineRule="auto"/>
            </w:pPr>
            <w:r w:rsidRPr="00AF7ED9">
              <w:t>4. System displays editable fields with AI suggestions</w:t>
            </w:r>
          </w:p>
        </w:tc>
      </w:tr>
      <w:tr w:rsidR="00A07535" w14:paraId="72831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AEF815" w14:textId="77777777" w:rsidR="00A07535" w:rsidRPr="00AF7ED9" w:rsidRDefault="00000000" w:rsidP="00AF7ED9">
            <w:pPr>
              <w:spacing w:line="360" w:lineRule="auto"/>
            </w:pPr>
            <w:r w:rsidRPr="00AF7ED9">
              <w:t>5. User sets visibility and clicks Publish</w:t>
            </w:r>
          </w:p>
        </w:tc>
        <w:tc>
          <w:tcPr>
            <w:tcW w:w="0" w:type="auto"/>
          </w:tcPr>
          <w:p w14:paraId="12701FDD" w14:textId="77777777" w:rsidR="00A07535" w:rsidRPr="00AF7ED9" w:rsidRDefault="00000000" w:rsidP="00AF7ED9">
            <w:pPr>
              <w:spacing w:line="360" w:lineRule="auto"/>
            </w:pPr>
            <w:r w:rsidRPr="00AF7ED9">
              <w:t xml:space="preserve">5. System uploads to </w:t>
            </w:r>
            <w:proofErr w:type="spellStart"/>
            <w:r w:rsidRPr="00AF7ED9">
              <w:t>Cloudinary</w:t>
            </w:r>
            <w:proofErr w:type="spellEnd"/>
            <w:r w:rsidRPr="00AF7ED9">
              <w:t>, saves to DB, shows success</w:t>
            </w:r>
          </w:p>
        </w:tc>
      </w:tr>
    </w:tbl>
    <w:p w14:paraId="5BE98B7A" w14:textId="77777777" w:rsidR="00AF7ED9" w:rsidRDefault="00AF7ED9">
      <w:pPr>
        <w:pStyle w:val="Heading3"/>
        <w:rPr>
          <w:b/>
          <w:bCs/>
          <w:color w:val="000000" w:themeColor="text1"/>
        </w:rPr>
      </w:pPr>
    </w:p>
    <w:p w14:paraId="6214B4EA" w14:textId="77777777" w:rsidR="00AF7ED9" w:rsidRDefault="00AF7ED9">
      <w:pPr>
        <w:pStyle w:val="Heading3"/>
        <w:rPr>
          <w:b/>
          <w:bCs/>
          <w:color w:val="000000" w:themeColor="text1"/>
        </w:rPr>
      </w:pPr>
    </w:p>
    <w:p w14:paraId="2DFE87BB" w14:textId="2998B2EB" w:rsidR="00A07535" w:rsidRPr="00AF7ED9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3.3.3 Use Case #3: Like Image (U3)</w:t>
      </w:r>
    </w:p>
    <w:p w14:paraId="18A9D8DE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6329"/>
      </w:tblGrid>
      <w:tr w:rsidR="00A07535" w14:paraId="45DCA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F17E83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398F3478" w14:textId="733635E0" w:rsidR="00A07535" w:rsidRPr="00AF7ED9" w:rsidRDefault="00AF7ED9" w:rsidP="00AF7ED9">
            <w:pPr>
              <w:spacing w:line="360" w:lineRule="auto"/>
              <w:jc w:val="center"/>
            </w:pPr>
            <w:r>
              <w:t>V Sai Karthikeya</w:t>
            </w:r>
          </w:p>
        </w:tc>
      </w:tr>
      <w:tr w:rsidR="00A07535" w14:paraId="7BAA7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19932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3C2F3FAC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Allow users to express appreciation for images</w:t>
            </w:r>
          </w:p>
        </w:tc>
      </w:tr>
      <w:tr w:rsidR="00A07535" w14:paraId="634C8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B11907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Requirements Traceability</w:t>
            </w:r>
          </w:p>
        </w:tc>
        <w:tc>
          <w:tcPr>
            <w:tcW w:w="0" w:type="auto"/>
          </w:tcPr>
          <w:p w14:paraId="2919F15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F19, F24</w:t>
            </w:r>
          </w:p>
        </w:tc>
      </w:tr>
      <w:tr w:rsidR="00A07535" w14:paraId="77BE3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4D979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FE7B957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High</w:t>
            </w:r>
          </w:p>
        </w:tc>
      </w:tr>
      <w:tr w:rsidR="00A07535" w14:paraId="44B9D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AA15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Preconditions</w:t>
            </w:r>
          </w:p>
        </w:tc>
        <w:tc>
          <w:tcPr>
            <w:tcW w:w="0" w:type="auto"/>
          </w:tcPr>
          <w:p w14:paraId="10AC8011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User is logged in; Image exists and is visible to user</w:t>
            </w:r>
          </w:p>
        </w:tc>
      </w:tr>
      <w:tr w:rsidR="00A07535" w14:paraId="7C3FE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80FE3E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Post conditions</w:t>
            </w:r>
          </w:p>
        </w:tc>
        <w:tc>
          <w:tcPr>
            <w:tcW w:w="0" w:type="auto"/>
          </w:tcPr>
          <w:p w14:paraId="1AA66366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Like is recorded; Like count incremented; Notification sent to image owner</w:t>
            </w:r>
          </w:p>
        </w:tc>
      </w:tr>
      <w:tr w:rsidR="00A07535" w14:paraId="20AE524F" w14:textId="77777777" w:rsidTr="00AF7ED9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0" w:type="auto"/>
          </w:tcPr>
          <w:p w14:paraId="3BD34110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3273D48F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Registered User</w:t>
            </w:r>
          </w:p>
        </w:tc>
      </w:tr>
    </w:tbl>
    <w:p w14:paraId="5A986ACD" w14:textId="77777777" w:rsidR="00A07535" w:rsidRDefault="00A07535"/>
    <w:p w14:paraId="111CFFFA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EE864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4697F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467F5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0631D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8864B" w14:textId="77777777" w:rsidR="00783497" w:rsidRDefault="00783497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3A095" w14:textId="6E970F72" w:rsidR="00AF7ED9" w:rsidRDefault="00AF7ED9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 of Events:</w:t>
      </w:r>
    </w:p>
    <w:p w14:paraId="2C44EA77" w14:textId="77777777" w:rsidR="00AF7ED9" w:rsidRPr="00AF7ED9" w:rsidRDefault="00AF7ED9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62CF7" w14:textId="7B48A092" w:rsidR="00A07535" w:rsidRPr="00AF7ED9" w:rsidRDefault="00000000" w:rsidP="00AF7E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1. Basic 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5482"/>
      </w:tblGrid>
      <w:tr w:rsidR="00A07535" w14:paraId="066D33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37C830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Actor's Action</w:t>
            </w:r>
          </w:p>
        </w:tc>
        <w:tc>
          <w:tcPr>
            <w:tcW w:w="0" w:type="auto"/>
          </w:tcPr>
          <w:p w14:paraId="7E07A5B6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System's Response</w:t>
            </w:r>
          </w:p>
        </w:tc>
      </w:tr>
      <w:tr w:rsidR="00A07535" w14:paraId="10AD6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6BDC7D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1. User clicks heart icon on image</w:t>
            </w:r>
          </w:p>
        </w:tc>
        <w:tc>
          <w:tcPr>
            <w:tcW w:w="0" w:type="auto"/>
          </w:tcPr>
          <w:p w14:paraId="12F65F29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1. System records like, updates count, fills heart icon</w:t>
            </w:r>
          </w:p>
        </w:tc>
      </w:tr>
      <w:tr w:rsidR="00A07535" w14:paraId="49B5C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6613DF" w14:textId="77777777" w:rsidR="00A07535" w:rsidRPr="00AF7ED9" w:rsidRDefault="00A07535" w:rsidP="00AF7ED9">
            <w:pPr>
              <w:spacing w:line="360" w:lineRule="auto"/>
              <w:jc w:val="center"/>
            </w:pPr>
          </w:p>
        </w:tc>
        <w:tc>
          <w:tcPr>
            <w:tcW w:w="0" w:type="auto"/>
          </w:tcPr>
          <w:p w14:paraId="75153597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2. System sends notification to image owner</w:t>
            </w:r>
          </w:p>
        </w:tc>
      </w:tr>
    </w:tbl>
    <w:p w14:paraId="5E3BB2D3" w14:textId="77777777" w:rsidR="00A07535" w:rsidRDefault="00A07535"/>
    <w:p w14:paraId="33482138" w14:textId="77777777" w:rsidR="00A07535" w:rsidRPr="00AF7ED9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3.3.4 Use Case #4: Follow User (U4)</w:t>
      </w:r>
    </w:p>
    <w:p w14:paraId="712F2FA4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6"/>
        <w:gridCol w:w="6430"/>
      </w:tblGrid>
      <w:tr w:rsidR="00A07535" w14:paraId="722AD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439FAA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4F51049D" w14:textId="3E1C5EDB" w:rsidR="00A07535" w:rsidRPr="00AF7ED9" w:rsidRDefault="00AF7ED9" w:rsidP="00AF7ED9">
            <w:pPr>
              <w:spacing w:line="360" w:lineRule="auto"/>
              <w:jc w:val="center"/>
            </w:pPr>
            <w:r>
              <w:t>Y Sai Akhilesh</w:t>
            </w:r>
          </w:p>
        </w:tc>
      </w:tr>
      <w:tr w:rsidR="00A07535" w14:paraId="42784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51FA3E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70FA03FF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Allow users to subscribe to another user's content</w:t>
            </w:r>
          </w:p>
        </w:tc>
      </w:tr>
      <w:tr w:rsidR="00A07535" w14:paraId="4891B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6ECCF1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Requirements Traceability</w:t>
            </w:r>
          </w:p>
        </w:tc>
        <w:tc>
          <w:tcPr>
            <w:tcW w:w="0" w:type="auto"/>
          </w:tcPr>
          <w:p w14:paraId="04B90216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F22, F24</w:t>
            </w:r>
          </w:p>
        </w:tc>
      </w:tr>
      <w:tr w:rsidR="00A07535" w14:paraId="75980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80DA6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36805DB7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High</w:t>
            </w:r>
          </w:p>
        </w:tc>
      </w:tr>
      <w:tr w:rsidR="00A07535" w14:paraId="54F87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A1F931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Preconditions</w:t>
            </w:r>
          </w:p>
        </w:tc>
        <w:tc>
          <w:tcPr>
            <w:tcW w:w="0" w:type="auto"/>
          </w:tcPr>
          <w:p w14:paraId="34E1C96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User is logged in; Target user exists; User is not already following</w:t>
            </w:r>
          </w:p>
        </w:tc>
      </w:tr>
      <w:tr w:rsidR="00A07535" w14:paraId="209FB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0364E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Post conditions</w:t>
            </w:r>
          </w:p>
        </w:tc>
        <w:tc>
          <w:tcPr>
            <w:tcW w:w="0" w:type="auto"/>
          </w:tcPr>
          <w:p w14:paraId="2C42FAE3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Follow relationship created; Follower/following counts updated; Notification sent</w:t>
            </w:r>
          </w:p>
        </w:tc>
      </w:tr>
      <w:tr w:rsidR="00A07535" w14:paraId="7548E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74EF6C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Actors</w:t>
            </w:r>
          </w:p>
        </w:tc>
        <w:tc>
          <w:tcPr>
            <w:tcW w:w="0" w:type="auto"/>
          </w:tcPr>
          <w:p w14:paraId="0611D5EF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Registered User</w:t>
            </w:r>
          </w:p>
        </w:tc>
      </w:tr>
    </w:tbl>
    <w:p w14:paraId="07F373C3" w14:textId="77777777" w:rsidR="00A07535" w:rsidRDefault="00A07535"/>
    <w:p w14:paraId="6A01D435" w14:textId="77777777" w:rsidR="00AF7ED9" w:rsidRDefault="00AF7ED9">
      <w:pPr>
        <w:rPr>
          <w:b/>
          <w:bCs/>
          <w:sz w:val="22"/>
          <w:szCs w:val="22"/>
        </w:rPr>
      </w:pPr>
    </w:p>
    <w:p w14:paraId="4CE0ED48" w14:textId="77777777" w:rsidR="00AF7ED9" w:rsidRDefault="00AF7ED9">
      <w:pPr>
        <w:rPr>
          <w:b/>
          <w:bCs/>
          <w:sz w:val="22"/>
          <w:szCs w:val="22"/>
        </w:rPr>
      </w:pPr>
    </w:p>
    <w:p w14:paraId="33B69280" w14:textId="77777777" w:rsidR="00AF7ED9" w:rsidRDefault="00AF7ED9">
      <w:pPr>
        <w:rPr>
          <w:b/>
          <w:bCs/>
          <w:sz w:val="22"/>
          <w:szCs w:val="22"/>
        </w:rPr>
      </w:pPr>
    </w:p>
    <w:p w14:paraId="760FFB32" w14:textId="77777777" w:rsidR="00AF7ED9" w:rsidRDefault="00AF7ED9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Flow of Events:</w:t>
      </w:r>
    </w:p>
    <w:p w14:paraId="0618876C" w14:textId="77777777" w:rsidR="00AF7ED9" w:rsidRPr="00AF7ED9" w:rsidRDefault="00AF7E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ACAF6C" w14:textId="7E1EFE8E" w:rsidR="00A07535" w:rsidRPr="00AF7ED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1. Basic Flow:</w:t>
      </w:r>
    </w:p>
    <w:p w14:paraId="17EB0CD6" w14:textId="77777777" w:rsidR="00AF7ED9" w:rsidRDefault="00AF7ED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6"/>
        <w:gridCol w:w="4900"/>
      </w:tblGrid>
      <w:tr w:rsidR="00A07535" w14:paraId="56E6B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D282D2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Actor's Action</w:t>
            </w:r>
          </w:p>
        </w:tc>
        <w:tc>
          <w:tcPr>
            <w:tcW w:w="0" w:type="auto"/>
          </w:tcPr>
          <w:p w14:paraId="3EF1A22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System's Response</w:t>
            </w:r>
          </w:p>
        </w:tc>
      </w:tr>
      <w:tr w:rsidR="00A07535" w14:paraId="7F8CA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6F6B82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1. User clicks Follow button on profile</w:t>
            </w:r>
          </w:p>
        </w:tc>
        <w:tc>
          <w:tcPr>
            <w:tcW w:w="0" w:type="auto"/>
          </w:tcPr>
          <w:p w14:paraId="097C45C1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1. System creates follow record</w:t>
            </w:r>
          </w:p>
        </w:tc>
      </w:tr>
      <w:tr w:rsidR="00A07535" w14:paraId="19E64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5794A" w14:textId="77777777" w:rsidR="00A07535" w:rsidRPr="00AF7ED9" w:rsidRDefault="00A07535" w:rsidP="00AF7ED9">
            <w:pPr>
              <w:spacing w:line="360" w:lineRule="auto"/>
              <w:jc w:val="center"/>
            </w:pPr>
          </w:p>
        </w:tc>
        <w:tc>
          <w:tcPr>
            <w:tcW w:w="0" w:type="auto"/>
          </w:tcPr>
          <w:p w14:paraId="3CEAE1D3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2. System updates follower/following counts</w:t>
            </w:r>
          </w:p>
        </w:tc>
      </w:tr>
      <w:tr w:rsidR="00A07535" w14:paraId="717B8A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5FDD1" w14:textId="77777777" w:rsidR="00A07535" w:rsidRPr="00AF7ED9" w:rsidRDefault="00A07535" w:rsidP="00AF7ED9">
            <w:pPr>
              <w:spacing w:line="360" w:lineRule="auto"/>
              <w:jc w:val="center"/>
            </w:pPr>
          </w:p>
        </w:tc>
        <w:tc>
          <w:tcPr>
            <w:tcW w:w="0" w:type="auto"/>
          </w:tcPr>
          <w:p w14:paraId="6236F5AB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3. System changes button to 'Following'</w:t>
            </w:r>
          </w:p>
        </w:tc>
      </w:tr>
      <w:tr w:rsidR="00A07535" w14:paraId="146FB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EE624" w14:textId="77777777" w:rsidR="00A07535" w:rsidRPr="00AF7ED9" w:rsidRDefault="00A07535" w:rsidP="00AF7ED9">
            <w:pPr>
              <w:spacing w:line="360" w:lineRule="auto"/>
              <w:jc w:val="center"/>
            </w:pPr>
          </w:p>
        </w:tc>
        <w:tc>
          <w:tcPr>
            <w:tcW w:w="0" w:type="auto"/>
          </w:tcPr>
          <w:p w14:paraId="3E4FBF6E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4. System sends notification to followed user</w:t>
            </w:r>
          </w:p>
        </w:tc>
      </w:tr>
    </w:tbl>
    <w:p w14:paraId="1D987C12" w14:textId="77777777" w:rsidR="00A07535" w:rsidRDefault="00A07535"/>
    <w:p w14:paraId="3C6FA452" w14:textId="77777777" w:rsidR="00783497" w:rsidRDefault="007834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BF14FE" w14:textId="77777777" w:rsidR="00783497" w:rsidRDefault="007834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DC6FB0" w14:textId="21FFA08D" w:rsidR="00A07535" w:rsidRPr="00AF7ED9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3.3.5 Use Case #5: AI Chat Assistant (U5)</w:t>
      </w:r>
    </w:p>
    <w:p w14:paraId="0CB5B923" w14:textId="77777777" w:rsidR="00A07535" w:rsidRDefault="00A07535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6420"/>
      </w:tblGrid>
      <w:tr w:rsidR="00A07535" w14:paraId="5679556A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28C337B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0" w:type="auto"/>
          </w:tcPr>
          <w:p w14:paraId="479FBF43" w14:textId="2C5709F1" w:rsidR="00A07535" w:rsidRDefault="00AF7ED9" w:rsidP="00AF7ED9">
            <w:pPr>
              <w:spacing w:line="360" w:lineRule="auto"/>
              <w:jc w:val="center"/>
            </w:pPr>
            <w:r>
              <w:t>Y Sai Akhilesh</w:t>
            </w:r>
          </w:p>
        </w:tc>
      </w:tr>
      <w:tr w:rsidR="00A07535" w14:paraId="0BB51607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7CEA8D1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</w:tcPr>
          <w:p w14:paraId="1E2EFD38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Provide AI-powered assistance for content creation and platform guidance</w:t>
            </w:r>
          </w:p>
        </w:tc>
      </w:tr>
      <w:tr w:rsidR="00A07535" w14:paraId="23CCF916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D1AC55D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Requirements Traceability</w:t>
            </w:r>
          </w:p>
        </w:tc>
        <w:tc>
          <w:tcPr>
            <w:tcW w:w="0" w:type="auto"/>
          </w:tcPr>
          <w:p w14:paraId="47124AD0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F28, F29</w:t>
            </w:r>
          </w:p>
        </w:tc>
      </w:tr>
      <w:tr w:rsidR="00A07535" w14:paraId="36352877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97C8D93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</w:tcPr>
          <w:p w14:paraId="0A4FE5F2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A07535" w14:paraId="6A7D75C1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05E35DF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</w:tcPr>
          <w:p w14:paraId="29458148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User is logged in; Gemini AI API is available</w:t>
            </w:r>
          </w:p>
        </w:tc>
      </w:tr>
      <w:tr w:rsidR="00A07535" w14:paraId="4EDDFA2A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A1B5BB5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Post conditions</w:t>
            </w:r>
          </w:p>
        </w:tc>
        <w:tc>
          <w:tcPr>
            <w:tcW w:w="0" w:type="auto"/>
          </w:tcPr>
          <w:p w14:paraId="369A0C7D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User receives personalized AI response</w:t>
            </w:r>
          </w:p>
        </w:tc>
      </w:tr>
      <w:tr w:rsidR="00A07535" w14:paraId="253639FB" w14:textId="77777777" w:rsidTr="00AF7ED9">
        <w:tblPrEx>
          <w:tblCellMar>
            <w:top w:w="0" w:type="dxa"/>
            <w:bottom w:w="0" w:type="dxa"/>
          </w:tblCellMar>
        </w:tblPrEx>
        <w:trPr>
          <w:trHeight w:val="58"/>
          <w:jc w:val="center"/>
        </w:trPr>
        <w:tc>
          <w:tcPr>
            <w:tcW w:w="0" w:type="auto"/>
          </w:tcPr>
          <w:p w14:paraId="34D30688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Actors</w:t>
            </w:r>
          </w:p>
        </w:tc>
        <w:tc>
          <w:tcPr>
            <w:tcW w:w="0" w:type="auto"/>
          </w:tcPr>
          <w:p w14:paraId="1EAE711D" w14:textId="77777777" w:rsidR="00A07535" w:rsidRDefault="00000000" w:rsidP="00AF7ED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Registered User, System (Gemini AI)</w:t>
            </w:r>
          </w:p>
        </w:tc>
      </w:tr>
    </w:tbl>
    <w:p w14:paraId="2C5B20DC" w14:textId="77777777" w:rsidR="00A07535" w:rsidRDefault="00A07535"/>
    <w:p w14:paraId="50690BB8" w14:textId="77777777" w:rsidR="00AF7ED9" w:rsidRDefault="00AF7ED9" w:rsidP="00AF7E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Flow of Events:</w:t>
      </w:r>
    </w:p>
    <w:p w14:paraId="1DB55420" w14:textId="77777777" w:rsidR="00AF7ED9" w:rsidRPr="00AF7ED9" w:rsidRDefault="00AF7E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8671F" w14:textId="12C80004" w:rsidR="00A07535" w:rsidRPr="00AF7ED9" w:rsidRDefault="00000000" w:rsidP="00AF7E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sz w:val="28"/>
          <w:szCs w:val="28"/>
        </w:rPr>
        <w:t>1. Basic 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5476"/>
      </w:tblGrid>
      <w:tr w:rsidR="00A07535" w14:paraId="3D9C4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68E9E0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Actor's Action</w:t>
            </w:r>
          </w:p>
        </w:tc>
        <w:tc>
          <w:tcPr>
            <w:tcW w:w="0" w:type="auto"/>
          </w:tcPr>
          <w:p w14:paraId="13E11982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System's Response</w:t>
            </w:r>
          </w:p>
        </w:tc>
      </w:tr>
      <w:tr w:rsidR="00A07535" w14:paraId="68E0F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72D80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1. User clicks AI Assistant button</w:t>
            </w:r>
          </w:p>
        </w:tc>
        <w:tc>
          <w:tcPr>
            <w:tcW w:w="0" w:type="auto"/>
          </w:tcPr>
          <w:p w14:paraId="18895DD2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1. System opens chat interface</w:t>
            </w:r>
          </w:p>
        </w:tc>
      </w:tr>
      <w:tr w:rsidR="00A07535" w14:paraId="357F3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AC453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2. User types question or request</w:t>
            </w:r>
          </w:p>
        </w:tc>
        <w:tc>
          <w:tcPr>
            <w:tcW w:w="0" w:type="auto"/>
          </w:tcPr>
          <w:p w14:paraId="589A60C5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2. System gathers user context (stats, recent posts)</w:t>
            </w:r>
          </w:p>
        </w:tc>
      </w:tr>
      <w:tr w:rsidR="00A07535" w14:paraId="14DE4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2ADF1" w14:textId="77777777" w:rsidR="00A07535" w:rsidRPr="00AF7ED9" w:rsidRDefault="00A07535" w:rsidP="00AF7ED9">
            <w:pPr>
              <w:spacing w:line="360" w:lineRule="auto"/>
              <w:jc w:val="center"/>
            </w:pPr>
          </w:p>
        </w:tc>
        <w:tc>
          <w:tcPr>
            <w:tcW w:w="0" w:type="auto"/>
          </w:tcPr>
          <w:p w14:paraId="7DB7F27B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3. System sends query to Gemini AI with context</w:t>
            </w:r>
          </w:p>
        </w:tc>
      </w:tr>
      <w:tr w:rsidR="00A07535" w14:paraId="137B7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C8F375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3. User views AI response</w:t>
            </w:r>
          </w:p>
        </w:tc>
        <w:tc>
          <w:tcPr>
            <w:tcW w:w="0" w:type="auto"/>
          </w:tcPr>
          <w:p w14:paraId="1130AD7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4. System displays personalized response</w:t>
            </w:r>
          </w:p>
        </w:tc>
      </w:tr>
    </w:tbl>
    <w:p w14:paraId="03D83AF5" w14:textId="77777777" w:rsidR="00A07535" w:rsidRDefault="00000000">
      <w:r>
        <w:br w:type="page"/>
      </w:r>
    </w:p>
    <w:p w14:paraId="195A8579" w14:textId="5578BC38" w:rsidR="00A07535" w:rsidRPr="00AF7ED9" w:rsidRDefault="00000000" w:rsidP="00783497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Non-functional Requirements</w:t>
      </w:r>
    </w:p>
    <w:p w14:paraId="40BF3CD6" w14:textId="77777777" w:rsidR="00A07535" w:rsidRPr="00AF7ED9" w:rsidRDefault="00A07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8DBB55" w14:textId="77777777" w:rsidR="00A07535" w:rsidRPr="00AF7ED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Performance Requirements</w:t>
      </w:r>
    </w:p>
    <w:p w14:paraId="6F585A55" w14:textId="77777777" w:rsidR="00A07535" w:rsidRDefault="00A07535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8"/>
        <w:gridCol w:w="5718"/>
      </w:tblGrid>
      <w:tr w:rsidR="00A07535" w:rsidRPr="00AF7ED9" w14:paraId="0C7112AB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B8E6066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Requirement</w:t>
            </w:r>
          </w:p>
        </w:tc>
        <w:tc>
          <w:tcPr>
            <w:tcW w:w="0" w:type="auto"/>
          </w:tcPr>
          <w:p w14:paraId="1014E3BA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rPr>
                <w:b/>
                <w:bCs/>
              </w:rPr>
              <w:t>Target</w:t>
            </w:r>
          </w:p>
        </w:tc>
      </w:tr>
      <w:tr w:rsidR="00A07535" w:rsidRPr="00AF7ED9" w14:paraId="3767D527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8E5D128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Page Load Time</w:t>
            </w:r>
          </w:p>
        </w:tc>
        <w:tc>
          <w:tcPr>
            <w:tcW w:w="0" w:type="auto"/>
          </w:tcPr>
          <w:p w14:paraId="5395DDB9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&lt; 3 seconds on 3G network</w:t>
            </w:r>
          </w:p>
        </w:tc>
      </w:tr>
      <w:tr w:rsidR="00A07535" w:rsidRPr="00AF7ED9" w14:paraId="4D95152E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56915EE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API Response Time</w:t>
            </w:r>
          </w:p>
        </w:tc>
        <w:tc>
          <w:tcPr>
            <w:tcW w:w="0" w:type="auto"/>
          </w:tcPr>
          <w:p w14:paraId="4B7B205B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&lt; 500ms for standard requests</w:t>
            </w:r>
          </w:p>
        </w:tc>
      </w:tr>
      <w:tr w:rsidR="00A07535" w:rsidRPr="00AF7ED9" w14:paraId="1E88375C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B5A628B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Image Upload Time</w:t>
            </w:r>
          </w:p>
        </w:tc>
        <w:tc>
          <w:tcPr>
            <w:tcW w:w="0" w:type="auto"/>
          </w:tcPr>
          <w:p w14:paraId="058370BA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&lt; 10 seconds for 10MB file</w:t>
            </w:r>
          </w:p>
        </w:tc>
      </w:tr>
      <w:tr w:rsidR="00A07535" w:rsidRPr="00AF7ED9" w14:paraId="339B0B34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AC08934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Search Results</w:t>
            </w:r>
          </w:p>
        </w:tc>
        <w:tc>
          <w:tcPr>
            <w:tcW w:w="0" w:type="auto"/>
          </w:tcPr>
          <w:p w14:paraId="775C8659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&lt; 1 second</w:t>
            </w:r>
          </w:p>
        </w:tc>
      </w:tr>
      <w:tr w:rsidR="00A07535" w:rsidRPr="00AF7ED9" w14:paraId="42323C53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E09A1EE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Concurrent Users</w:t>
            </w:r>
          </w:p>
        </w:tc>
        <w:tc>
          <w:tcPr>
            <w:tcW w:w="0" w:type="auto"/>
          </w:tcPr>
          <w:p w14:paraId="329611B6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Support 1000+ simultaneous users</w:t>
            </w:r>
          </w:p>
        </w:tc>
      </w:tr>
      <w:tr w:rsidR="00A07535" w:rsidRPr="00AF7ED9" w14:paraId="7B09975E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C410163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AI Analysis Time</w:t>
            </w:r>
          </w:p>
        </w:tc>
        <w:tc>
          <w:tcPr>
            <w:tcW w:w="0" w:type="auto"/>
          </w:tcPr>
          <w:p w14:paraId="04DF0684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&lt; 5 seconds per image</w:t>
            </w:r>
          </w:p>
        </w:tc>
      </w:tr>
      <w:tr w:rsidR="00A07535" w:rsidRPr="00AF7ED9" w14:paraId="7C90D9C0" w14:textId="77777777" w:rsidTr="00AF7E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A00F1CD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CDN Delivery</w:t>
            </w:r>
          </w:p>
        </w:tc>
        <w:tc>
          <w:tcPr>
            <w:tcW w:w="0" w:type="auto"/>
          </w:tcPr>
          <w:p w14:paraId="51491AAA" w14:textId="77777777" w:rsidR="00A07535" w:rsidRPr="00AF7ED9" w:rsidRDefault="00000000" w:rsidP="00AF7ED9">
            <w:pPr>
              <w:spacing w:line="360" w:lineRule="auto"/>
              <w:jc w:val="center"/>
            </w:pPr>
            <w:r w:rsidRPr="00AF7ED9">
              <w:t>&lt; 100ms from edge locations</w:t>
            </w:r>
          </w:p>
        </w:tc>
      </w:tr>
    </w:tbl>
    <w:p w14:paraId="5BFE8D77" w14:textId="77777777" w:rsidR="00A07535" w:rsidRDefault="00A07535"/>
    <w:p w14:paraId="4F85EBAA" w14:textId="77777777" w:rsidR="00A07535" w:rsidRPr="00AF7ED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Safety and Security Requirements</w:t>
      </w:r>
    </w:p>
    <w:p w14:paraId="5FAEC600" w14:textId="77777777" w:rsidR="00A07535" w:rsidRDefault="00A07535"/>
    <w:p w14:paraId="4EEEE7C2" w14:textId="77777777" w:rsidR="00A07535" w:rsidRPr="00783497" w:rsidRDefault="00000000" w:rsidP="007834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sz w:val="28"/>
          <w:szCs w:val="28"/>
        </w:rPr>
        <w:t>Data Protection:</w:t>
      </w:r>
    </w:p>
    <w:p w14:paraId="3E3DDDAF" w14:textId="6D830705" w:rsidR="00A07535" w:rsidRPr="00783497" w:rsidRDefault="00000000" w:rsidP="00783497">
      <w:pPr>
        <w:pStyle w:val="ListParagraph"/>
        <w:numPr>
          <w:ilvl w:val="0"/>
          <w:numId w:val="15"/>
        </w:numPr>
        <w:spacing w:line="360" w:lineRule="auto"/>
      </w:pPr>
      <w:r w:rsidRPr="00783497">
        <w:t>All communications shall use HTTPS with TLS 1.3</w:t>
      </w:r>
    </w:p>
    <w:p w14:paraId="666E651A" w14:textId="31165F94" w:rsidR="00A07535" w:rsidRPr="00783497" w:rsidRDefault="00000000" w:rsidP="00783497">
      <w:pPr>
        <w:pStyle w:val="ListParagraph"/>
        <w:numPr>
          <w:ilvl w:val="0"/>
          <w:numId w:val="15"/>
        </w:numPr>
        <w:spacing w:line="360" w:lineRule="auto"/>
      </w:pPr>
      <w:r w:rsidRPr="00783497">
        <w:t xml:space="preserve">Passwords shall be hashed using </w:t>
      </w:r>
      <w:proofErr w:type="spellStart"/>
      <w:r w:rsidRPr="00783497">
        <w:t>bcrypt</w:t>
      </w:r>
      <w:proofErr w:type="spellEnd"/>
      <w:r w:rsidRPr="00783497">
        <w:t xml:space="preserve"> with 10+ rounds</w:t>
      </w:r>
    </w:p>
    <w:p w14:paraId="3429912E" w14:textId="29F63E36" w:rsidR="00A07535" w:rsidRPr="00783497" w:rsidRDefault="00000000" w:rsidP="00783497">
      <w:pPr>
        <w:pStyle w:val="ListParagraph"/>
        <w:numPr>
          <w:ilvl w:val="0"/>
          <w:numId w:val="15"/>
        </w:numPr>
        <w:spacing w:line="360" w:lineRule="auto"/>
      </w:pPr>
      <w:r w:rsidRPr="00783497">
        <w:t>JWTs shall expire after reasonable time period</w:t>
      </w:r>
    </w:p>
    <w:p w14:paraId="39B3596B" w14:textId="62AA3110" w:rsidR="00A07535" w:rsidRPr="00783497" w:rsidRDefault="00000000" w:rsidP="00783497">
      <w:pPr>
        <w:pStyle w:val="ListParagraph"/>
        <w:numPr>
          <w:ilvl w:val="0"/>
          <w:numId w:val="15"/>
        </w:numPr>
        <w:spacing w:line="360" w:lineRule="auto"/>
      </w:pPr>
      <w:r w:rsidRPr="00783497">
        <w:t>Session tokens shall be secure and http</w:t>
      </w:r>
      <w:r w:rsidR="00783497">
        <w:t xml:space="preserve"> </w:t>
      </w:r>
      <w:r w:rsidRPr="00783497">
        <w:t>Only</w:t>
      </w:r>
    </w:p>
    <w:p w14:paraId="307A3131" w14:textId="77777777" w:rsidR="00A07535" w:rsidRDefault="00A07535" w:rsidP="00783497">
      <w:pPr>
        <w:spacing w:line="360" w:lineRule="auto"/>
      </w:pPr>
    </w:p>
    <w:p w14:paraId="5ABDFE0A" w14:textId="77777777" w:rsidR="00A07535" w:rsidRPr="00783497" w:rsidRDefault="00000000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sz w:val="28"/>
          <w:szCs w:val="28"/>
        </w:rPr>
        <w:t>Input Validation:</w:t>
      </w:r>
    </w:p>
    <w:p w14:paraId="45C7AC49" w14:textId="581B6114" w:rsidR="00A07535" w:rsidRPr="00783497" w:rsidRDefault="00000000" w:rsidP="00783497">
      <w:pPr>
        <w:pStyle w:val="ListParagraph"/>
        <w:numPr>
          <w:ilvl w:val="0"/>
          <w:numId w:val="17"/>
        </w:numPr>
        <w:spacing w:line="360" w:lineRule="auto"/>
      </w:pPr>
      <w:r w:rsidRPr="00783497">
        <w:t>All user inputs shall be validated and sanitized</w:t>
      </w:r>
    </w:p>
    <w:p w14:paraId="18294084" w14:textId="1E0899CA" w:rsidR="00A07535" w:rsidRPr="00783497" w:rsidRDefault="00000000" w:rsidP="00783497">
      <w:pPr>
        <w:pStyle w:val="ListParagraph"/>
        <w:numPr>
          <w:ilvl w:val="0"/>
          <w:numId w:val="17"/>
        </w:numPr>
        <w:spacing w:line="360" w:lineRule="auto"/>
      </w:pPr>
      <w:r w:rsidRPr="00783497">
        <w:t>File uploads shall be validated for type and size</w:t>
      </w:r>
    </w:p>
    <w:p w14:paraId="019CD32F" w14:textId="4AC4B675" w:rsidR="00A07535" w:rsidRPr="00783497" w:rsidRDefault="00000000" w:rsidP="00783497">
      <w:pPr>
        <w:pStyle w:val="ListParagraph"/>
        <w:numPr>
          <w:ilvl w:val="0"/>
          <w:numId w:val="17"/>
        </w:numPr>
        <w:spacing w:line="360" w:lineRule="auto"/>
      </w:pPr>
      <w:r w:rsidRPr="00783497">
        <w:t>SQL/NoSQL injection shall be prevented</w:t>
      </w:r>
    </w:p>
    <w:p w14:paraId="785E73A2" w14:textId="04FE98CA" w:rsidR="00A07535" w:rsidRPr="00783497" w:rsidRDefault="00000000" w:rsidP="00783497">
      <w:pPr>
        <w:pStyle w:val="ListParagraph"/>
        <w:numPr>
          <w:ilvl w:val="0"/>
          <w:numId w:val="17"/>
        </w:numPr>
        <w:spacing w:line="360" w:lineRule="auto"/>
      </w:pPr>
      <w:r w:rsidRPr="00783497">
        <w:t>XSS attacks shall be prevented through content sanitization</w:t>
      </w:r>
    </w:p>
    <w:p w14:paraId="5A870B95" w14:textId="77777777" w:rsidR="00A07535" w:rsidRPr="00783497" w:rsidRDefault="00A07535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D43091" w14:textId="77777777" w:rsidR="00A07535" w:rsidRPr="00783497" w:rsidRDefault="00000000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sz w:val="28"/>
          <w:szCs w:val="28"/>
        </w:rPr>
        <w:t>Access Control:</w:t>
      </w:r>
    </w:p>
    <w:p w14:paraId="2C57F18F" w14:textId="466C1B9A" w:rsidR="00A07535" w:rsidRDefault="00000000" w:rsidP="00783497">
      <w:pPr>
        <w:pStyle w:val="ListParagraph"/>
        <w:numPr>
          <w:ilvl w:val="0"/>
          <w:numId w:val="18"/>
        </w:numPr>
        <w:spacing w:line="360" w:lineRule="auto"/>
      </w:pPr>
      <w:r w:rsidRPr="00783497">
        <w:rPr>
          <w:sz w:val="22"/>
          <w:szCs w:val="22"/>
        </w:rPr>
        <w:t>API endpoints shall validate authentication tokens</w:t>
      </w:r>
    </w:p>
    <w:p w14:paraId="44DACE58" w14:textId="2BEBDBA1" w:rsidR="00A07535" w:rsidRDefault="00000000" w:rsidP="00783497">
      <w:pPr>
        <w:pStyle w:val="ListParagraph"/>
        <w:numPr>
          <w:ilvl w:val="0"/>
          <w:numId w:val="18"/>
        </w:numPr>
        <w:spacing w:line="360" w:lineRule="auto"/>
      </w:pPr>
      <w:r w:rsidRPr="00783497">
        <w:rPr>
          <w:sz w:val="22"/>
          <w:szCs w:val="22"/>
        </w:rPr>
        <w:t>Admin functions shall require elevated privileges</w:t>
      </w:r>
    </w:p>
    <w:p w14:paraId="192AE62E" w14:textId="00FDDD62" w:rsidR="00A07535" w:rsidRDefault="00000000" w:rsidP="00783497">
      <w:pPr>
        <w:pStyle w:val="ListParagraph"/>
        <w:numPr>
          <w:ilvl w:val="0"/>
          <w:numId w:val="18"/>
        </w:numPr>
        <w:spacing w:line="360" w:lineRule="auto"/>
      </w:pPr>
      <w:r w:rsidRPr="00783497">
        <w:rPr>
          <w:sz w:val="22"/>
          <w:szCs w:val="22"/>
        </w:rPr>
        <w:t>Rate limiting shall be implemented to prevent abuse</w:t>
      </w:r>
    </w:p>
    <w:p w14:paraId="1DCD2EE1" w14:textId="04259F7B" w:rsidR="00A07535" w:rsidRDefault="00000000" w:rsidP="00783497">
      <w:pPr>
        <w:pStyle w:val="ListParagraph"/>
        <w:numPr>
          <w:ilvl w:val="0"/>
          <w:numId w:val="18"/>
        </w:numPr>
        <w:spacing w:line="360" w:lineRule="auto"/>
      </w:pPr>
      <w:r w:rsidRPr="00783497">
        <w:rPr>
          <w:sz w:val="22"/>
          <w:szCs w:val="22"/>
        </w:rPr>
        <w:t>CORS shall be configured to allow only trusted origins</w:t>
      </w:r>
    </w:p>
    <w:p w14:paraId="638C421B" w14:textId="77777777" w:rsidR="00A07535" w:rsidRDefault="00A07535" w:rsidP="00783497">
      <w:pPr>
        <w:spacing w:line="360" w:lineRule="auto"/>
      </w:pPr>
    </w:p>
    <w:p w14:paraId="17BF3647" w14:textId="77777777" w:rsidR="00783497" w:rsidRDefault="00783497" w:rsidP="00783497">
      <w:pPr>
        <w:spacing w:line="360" w:lineRule="auto"/>
      </w:pPr>
    </w:p>
    <w:p w14:paraId="031F2DE1" w14:textId="77777777" w:rsidR="00783497" w:rsidRDefault="00783497" w:rsidP="00783497">
      <w:pPr>
        <w:spacing w:line="360" w:lineRule="auto"/>
      </w:pPr>
    </w:p>
    <w:p w14:paraId="16D0F3E2" w14:textId="77777777" w:rsidR="00A07535" w:rsidRPr="00783497" w:rsidRDefault="00000000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Content Safety:</w:t>
      </w:r>
    </w:p>
    <w:p w14:paraId="6928D20E" w14:textId="6F46942D" w:rsidR="00A07535" w:rsidRPr="00783497" w:rsidRDefault="00000000" w:rsidP="00783497">
      <w:pPr>
        <w:pStyle w:val="ListParagraph"/>
        <w:numPr>
          <w:ilvl w:val="0"/>
          <w:numId w:val="19"/>
        </w:numPr>
        <w:spacing w:line="360" w:lineRule="auto"/>
      </w:pPr>
      <w:r w:rsidRPr="00783497">
        <w:t>AI content moderation shall filter hate speech and spam</w:t>
      </w:r>
    </w:p>
    <w:p w14:paraId="5E0F62B0" w14:textId="6C42411F" w:rsidR="00A07535" w:rsidRPr="00783497" w:rsidRDefault="00000000" w:rsidP="00783497">
      <w:pPr>
        <w:pStyle w:val="ListParagraph"/>
        <w:numPr>
          <w:ilvl w:val="0"/>
          <w:numId w:val="19"/>
        </w:numPr>
        <w:spacing w:line="360" w:lineRule="auto"/>
      </w:pPr>
      <w:r w:rsidRPr="00783497">
        <w:t>Users shall be able to report inappropriate content</w:t>
      </w:r>
    </w:p>
    <w:p w14:paraId="0F49E098" w14:textId="64C44DBA" w:rsidR="00A07535" w:rsidRPr="00783497" w:rsidRDefault="00000000" w:rsidP="00783497">
      <w:pPr>
        <w:pStyle w:val="ListParagraph"/>
        <w:numPr>
          <w:ilvl w:val="0"/>
          <w:numId w:val="19"/>
        </w:numPr>
        <w:spacing w:line="360" w:lineRule="auto"/>
      </w:pPr>
      <w:r w:rsidRPr="00783497">
        <w:t>Admins shall review and act on reported content</w:t>
      </w:r>
    </w:p>
    <w:p w14:paraId="2039D4DA" w14:textId="77777777" w:rsidR="00A07535" w:rsidRDefault="00A07535"/>
    <w:p w14:paraId="65A77A6C" w14:textId="77777777" w:rsidR="00A07535" w:rsidRPr="00783497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Software Quality Attributes</w:t>
      </w:r>
    </w:p>
    <w:p w14:paraId="65106928" w14:textId="77777777" w:rsidR="00A07535" w:rsidRPr="00783497" w:rsidRDefault="00A075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9F2143" w14:textId="77777777" w:rsidR="00A07535" w:rsidRPr="00783497" w:rsidRDefault="00000000" w:rsidP="00783497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4.3.1 Reliability</w:t>
      </w:r>
    </w:p>
    <w:p w14:paraId="10CBD93D" w14:textId="77777777" w:rsidR="00A07535" w:rsidRPr="00783497" w:rsidRDefault="00A07535" w:rsidP="00783497">
      <w:pPr>
        <w:spacing w:line="360" w:lineRule="auto"/>
      </w:pPr>
    </w:p>
    <w:p w14:paraId="7759C117" w14:textId="77777777" w:rsidR="00A07535" w:rsidRPr="00783497" w:rsidRDefault="00000000" w:rsidP="00783497">
      <w:pPr>
        <w:spacing w:line="360" w:lineRule="auto"/>
      </w:pPr>
      <w:r w:rsidRPr="00783497">
        <w:t>The system shall maintain 99.5% uptime with a Mean Time Between Failures (MTBF) of greater than 720 hours. This is achieved through:</w:t>
      </w:r>
    </w:p>
    <w:p w14:paraId="49517795" w14:textId="5FF8E3CA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Cloud-based hosting with auto-scaling (</w:t>
      </w:r>
      <w:proofErr w:type="spellStart"/>
      <w:r w:rsidRPr="00783497">
        <w:t>Vercel</w:t>
      </w:r>
      <w:proofErr w:type="spellEnd"/>
      <w:r w:rsidRPr="00783497">
        <w:t xml:space="preserve"> for frontend)</w:t>
      </w:r>
    </w:p>
    <w:p w14:paraId="55655C14" w14:textId="01FC55C0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MongoDB Atlas with automated backups and failover</w:t>
      </w:r>
    </w:p>
    <w:p w14:paraId="2C8A5A03" w14:textId="40C31E1B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proofErr w:type="spellStart"/>
      <w:r w:rsidRPr="00783497">
        <w:t>Cloudinary</w:t>
      </w:r>
      <w:proofErr w:type="spellEnd"/>
      <w:r w:rsidRPr="00783497">
        <w:t xml:space="preserve"> CDN with global edge distribution</w:t>
      </w:r>
    </w:p>
    <w:p w14:paraId="52ABEA66" w14:textId="222A0BB6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Error logging and monitoring for proactive issue detection</w:t>
      </w:r>
    </w:p>
    <w:p w14:paraId="284C2592" w14:textId="77777777" w:rsidR="00A07535" w:rsidRPr="00783497" w:rsidRDefault="00A07535" w:rsidP="0078349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4A15B4" w14:textId="77777777" w:rsidR="00A07535" w:rsidRPr="00783497" w:rsidRDefault="00000000" w:rsidP="00783497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4.3.2 Usability</w:t>
      </w:r>
    </w:p>
    <w:p w14:paraId="112F4EB2" w14:textId="77777777" w:rsidR="00A07535" w:rsidRDefault="00A07535" w:rsidP="00783497">
      <w:pPr>
        <w:spacing w:line="360" w:lineRule="auto"/>
      </w:pPr>
    </w:p>
    <w:p w14:paraId="5EEAADE5" w14:textId="77777777" w:rsidR="00A07535" w:rsidRPr="00783497" w:rsidRDefault="00000000" w:rsidP="00783497">
      <w:pPr>
        <w:spacing w:line="360" w:lineRule="auto"/>
      </w:pPr>
      <w:r w:rsidRPr="00783497">
        <w:t>The system shall provide an intuitive user experience with:</w:t>
      </w:r>
    </w:p>
    <w:p w14:paraId="6C1E22F9" w14:textId="25792C77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Responsive design supporting screen sizes from 320px to 4K</w:t>
      </w:r>
    </w:p>
    <w:p w14:paraId="5B30A32A" w14:textId="0F3B096F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Dark and light theme support with automatic system detection</w:t>
      </w:r>
    </w:p>
    <w:p w14:paraId="73F07412" w14:textId="5E83E825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Loading skeletons and feedback for all user actions</w:t>
      </w:r>
    </w:p>
    <w:p w14:paraId="6AA1D35E" w14:textId="75297458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Toast notifications for success/error states</w:t>
      </w:r>
    </w:p>
    <w:p w14:paraId="5D36AEAA" w14:textId="3A8C9488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AI assistance to simplify content creation (auto-captioning)</w:t>
      </w:r>
    </w:p>
    <w:p w14:paraId="15D790B8" w14:textId="74BD012B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Clear navigation with consistent design language</w:t>
      </w:r>
    </w:p>
    <w:p w14:paraId="09D797F9" w14:textId="77777777" w:rsidR="00A07535" w:rsidRDefault="00A07535" w:rsidP="00783497">
      <w:pPr>
        <w:spacing w:line="360" w:lineRule="auto"/>
      </w:pPr>
    </w:p>
    <w:p w14:paraId="2EEDD69E" w14:textId="77777777" w:rsidR="00A07535" w:rsidRPr="00783497" w:rsidRDefault="00000000" w:rsidP="00783497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4.3.3 Maintainability</w:t>
      </w:r>
    </w:p>
    <w:p w14:paraId="754F36D9" w14:textId="77777777" w:rsidR="00A07535" w:rsidRDefault="00A07535" w:rsidP="00783497">
      <w:pPr>
        <w:spacing w:line="360" w:lineRule="auto"/>
      </w:pPr>
    </w:p>
    <w:p w14:paraId="7AF81FA9" w14:textId="77777777" w:rsidR="00A07535" w:rsidRPr="00783497" w:rsidRDefault="00000000" w:rsidP="00783497">
      <w:pPr>
        <w:spacing w:line="360" w:lineRule="auto"/>
      </w:pPr>
      <w:r w:rsidRPr="00783497">
        <w:t>The system shall be designed for easy maintenance through:</w:t>
      </w:r>
    </w:p>
    <w:p w14:paraId="1BE387EA" w14:textId="08471C14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Modular architecture with separation of concerns (controllers, models, routes)</w:t>
      </w:r>
    </w:p>
    <w:p w14:paraId="02E1D6AE" w14:textId="71D70541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Component-based frontend with reusable UI components</w:t>
      </w:r>
    </w:p>
    <w:p w14:paraId="2CF58D4E" w14:textId="1B2A0323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RESTful API design with clear endpoint conventions</w:t>
      </w:r>
    </w:p>
    <w:p w14:paraId="5E81537D" w14:textId="4FD3E7AD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Version control using Git with conventional commits</w:t>
      </w:r>
    </w:p>
    <w:p w14:paraId="43DA2E41" w14:textId="387EFC15" w:rsidR="00A07535" w:rsidRPr="00783497" w:rsidRDefault="00000000" w:rsidP="0078349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78349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Other Requirements</w:t>
      </w:r>
    </w:p>
    <w:p w14:paraId="242D486F" w14:textId="77777777" w:rsidR="00A07535" w:rsidRPr="00783497" w:rsidRDefault="00A07535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409579" w14:textId="77777777" w:rsidR="00A07535" w:rsidRPr="00783497" w:rsidRDefault="00000000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sz w:val="28"/>
          <w:szCs w:val="28"/>
        </w:rPr>
        <w:t>Legal and Compliance:</w:t>
      </w:r>
    </w:p>
    <w:p w14:paraId="60B34A47" w14:textId="080E4F92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Users must accept Terms of Service before registration</w:t>
      </w:r>
    </w:p>
    <w:p w14:paraId="5935616E" w14:textId="4D302757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Privacy Policy clearly discloses data collection and usage</w:t>
      </w:r>
    </w:p>
    <w:p w14:paraId="6FE7986B" w14:textId="38E1C064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Users retain rights to their uploaded content</w:t>
      </w:r>
    </w:p>
    <w:p w14:paraId="22CF2A72" w14:textId="20EF0E69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Copyright reporting mechanism for violations</w:t>
      </w:r>
    </w:p>
    <w:p w14:paraId="009C2EB6" w14:textId="77777777" w:rsidR="00A07535" w:rsidRDefault="00A07535" w:rsidP="00783497">
      <w:pPr>
        <w:spacing w:line="360" w:lineRule="auto"/>
      </w:pPr>
    </w:p>
    <w:p w14:paraId="02B8A0B0" w14:textId="77777777" w:rsidR="00A07535" w:rsidRPr="00783497" w:rsidRDefault="00000000" w:rsidP="007834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sz w:val="28"/>
          <w:szCs w:val="28"/>
        </w:rPr>
        <w:t>Internationalization:</w:t>
      </w:r>
    </w:p>
    <w:p w14:paraId="7FF925A0" w14:textId="3FD1D209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English as primary language</w:t>
      </w:r>
    </w:p>
    <w:p w14:paraId="14255E7A" w14:textId="618B7FDF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>UTF-8 encoding for all text content</w:t>
      </w:r>
    </w:p>
    <w:p w14:paraId="78A63679" w14:textId="068D3A75" w:rsidR="00A07535" w:rsidRPr="00783497" w:rsidRDefault="00000000" w:rsidP="00783497">
      <w:pPr>
        <w:pStyle w:val="ListParagraph"/>
        <w:numPr>
          <w:ilvl w:val="0"/>
          <w:numId w:val="21"/>
        </w:numPr>
        <w:spacing w:line="360" w:lineRule="auto"/>
      </w:pPr>
      <w:r w:rsidRPr="00783497">
        <w:t xml:space="preserve">Date/time displayed in user's local </w:t>
      </w:r>
      <w:r w:rsidR="00783497" w:rsidRPr="00783497">
        <w:t>time zone</w:t>
      </w:r>
    </w:p>
    <w:p w14:paraId="1B84BD17" w14:textId="77777777" w:rsidR="00A07535" w:rsidRPr="00783497" w:rsidRDefault="00A07535">
      <w:pPr>
        <w:rPr>
          <w:rFonts w:ascii="Times New Roman" w:hAnsi="Times New Roman" w:cs="Times New Roman"/>
          <w:color w:val="000000" w:themeColor="text1"/>
        </w:rPr>
      </w:pPr>
    </w:p>
    <w:p w14:paraId="4E56DC05" w14:textId="77777777" w:rsidR="00A07535" w:rsidRPr="0078349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Appendix A - Activity Log</w:t>
      </w:r>
    </w:p>
    <w:p w14:paraId="75437C49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216"/>
        <w:gridCol w:w="4951"/>
        <w:gridCol w:w="2035"/>
      </w:tblGrid>
      <w:tr w:rsidR="00A07535" w14:paraId="2C93B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03FFDF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697BD185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rPr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4E21CE68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rPr>
                <w:b/>
                <w:bCs/>
              </w:rPr>
              <w:t>Activity</w:t>
            </w:r>
          </w:p>
        </w:tc>
        <w:tc>
          <w:tcPr>
            <w:tcW w:w="0" w:type="auto"/>
          </w:tcPr>
          <w:p w14:paraId="01F845A0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rPr>
                <w:b/>
                <w:bCs/>
              </w:rPr>
              <w:t>Members Present</w:t>
            </w:r>
          </w:p>
        </w:tc>
      </w:tr>
      <w:tr w:rsidR="00A07535" w14:paraId="69C23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A99B7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&lt;Date&gt;</w:t>
            </w:r>
          </w:p>
        </w:tc>
        <w:tc>
          <w:tcPr>
            <w:tcW w:w="0" w:type="auto"/>
          </w:tcPr>
          <w:p w14:paraId="2C77E6B6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&lt;Duration&gt;</w:t>
            </w:r>
          </w:p>
        </w:tc>
        <w:tc>
          <w:tcPr>
            <w:tcW w:w="0" w:type="auto"/>
          </w:tcPr>
          <w:p w14:paraId="0EDA96CF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Project Planning and Requirements Gathering</w:t>
            </w:r>
          </w:p>
        </w:tc>
        <w:tc>
          <w:tcPr>
            <w:tcW w:w="0" w:type="auto"/>
          </w:tcPr>
          <w:p w14:paraId="72D829A2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All</w:t>
            </w:r>
          </w:p>
        </w:tc>
      </w:tr>
      <w:tr w:rsidR="00A07535" w14:paraId="2B263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2C3ABB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&lt;Date&gt;</w:t>
            </w:r>
          </w:p>
        </w:tc>
        <w:tc>
          <w:tcPr>
            <w:tcW w:w="0" w:type="auto"/>
          </w:tcPr>
          <w:p w14:paraId="6DD5F1B2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&lt;Duration&gt;</w:t>
            </w:r>
          </w:p>
        </w:tc>
        <w:tc>
          <w:tcPr>
            <w:tcW w:w="0" w:type="auto"/>
          </w:tcPr>
          <w:p w14:paraId="43A62ABB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Backend Development - User Authentication</w:t>
            </w:r>
          </w:p>
        </w:tc>
        <w:tc>
          <w:tcPr>
            <w:tcW w:w="0" w:type="auto"/>
          </w:tcPr>
          <w:p w14:paraId="58C22585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&lt;Names&gt;</w:t>
            </w:r>
          </w:p>
        </w:tc>
      </w:tr>
      <w:tr w:rsidR="00A07535" w14:paraId="4CB46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AAEDDD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&lt;Date&gt;</w:t>
            </w:r>
          </w:p>
        </w:tc>
        <w:tc>
          <w:tcPr>
            <w:tcW w:w="0" w:type="auto"/>
          </w:tcPr>
          <w:p w14:paraId="7F743E9A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&lt;Duration&gt;</w:t>
            </w:r>
          </w:p>
        </w:tc>
        <w:tc>
          <w:tcPr>
            <w:tcW w:w="0" w:type="auto"/>
          </w:tcPr>
          <w:p w14:paraId="29929BF3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Frontend Development - UI Components</w:t>
            </w:r>
          </w:p>
        </w:tc>
        <w:tc>
          <w:tcPr>
            <w:tcW w:w="0" w:type="auto"/>
          </w:tcPr>
          <w:p w14:paraId="78757272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&lt;Names&gt;</w:t>
            </w:r>
          </w:p>
        </w:tc>
      </w:tr>
      <w:tr w:rsidR="00A07535" w14:paraId="3B573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37DD40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&lt;Date&gt;</w:t>
            </w:r>
          </w:p>
        </w:tc>
        <w:tc>
          <w:tcPr>
            <w:tcW w:w="0" w:type="auto"/>
          </w:tcPr>
          <w:p w14:paraId="172FB286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&lt;Duration&gt;</w:t>
            </w:r>
          </w:p>
        </w:tc>
        <w:tc>
          <w:tcPr>
            <w:tcW w:w="0" w:type="auto"/>
          </w:tcPr>
          <w:p w14:paraId="1BE08317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AI Integration - Gemini API</w:t>
            </w:r>
          </w:p>
        </w:tc>
        <w:tc>
          <w:tcPr>
            <w:tcW w:w="0" w:type="auto"/>
          </w:tcPr>
          <w:p w14:paraId="0F11DCFB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&lt;Names&gt;</w:t>
            </w:r>
          </w:p>
        </w:tc>
      </w:tr>
      <w:tr w:rsidR="00A07535" w14:paraId="266A8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158436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&lt;Date&gt;</w:t>
            </w:r>
          </w:p>
        </w:tc>
        <w:tc>
          <w:tcPr>
            <w:tcW w:w="0" w:type="auto"/>
          </w:tcPr>
          <w:p w14:paraId="237DBAC0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&lt;Duration&gt;</w:t>
            </w:r>
          </w:p>
        </w:tc>
        <w:tc>
          <w:tcPr>
            <w:tcW w:w="0" w:type="auto"/>
          </w:tcPr>
          <w:p w14:paraId="297214E5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SRS Document Preparation</w:t>
            </w:r>
          </w:p>
        </w:tc>
        <w:tc>
          <w:tcPr>
            <w:tcW w:w="0" w:type="auto"/>
          </w:tcPr>
          <w:p w14:paraId="18985110" w14:textId="77777777" w:rsidR="00A07535" w:rsidRPr="00783497" w:rsidRDefault="00000000" w:rsidP="00783497">
            <w:pPr>
              <w:spacing w:line="360" w:lineRule="auto"/>
              <w:jc w:val="center"/>
            </w:pPr>
            <w:r w:rsidRPr="00783497">
              <w:t>All</w:t>
            </w:r>
          </w:p>
        </w:tc>
      </w:tr>
    </w:tbl>
    <w:p w14:paraId="606F2DE3" w14:textId="77777777" w:rsidR="00A07535" w:rsidRDefault="00A07535"/>
    <w:p w14:paraId="244055A7" w14:textId="77777777" w:rsidR="00A07535" w:rsidRDefault="00A07535"/>
    <w:p w14:paraId="5322A8A1" w14:textId="77777777" w:rsidR="00A07535" w:rsidRPr="00783497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34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Team Member Contributions:</w:t>
      </w:r>
    </w:p>
    <w:p w14:paraId="73AC14D5" w14:textId="77777777" w:rsidR="00A07535" w:rsidRDefault="00A075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5"/>
        <w:gridCol w:w="4500"/>
        <w:gridCol w:w="1831"/>
      </w:tblGrid>
      <w:tr w:rsidR="00A07535" w14:paraId="6CA83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A8223F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Member</w:t>
            </w:r>
          </w:p>
        </w:tc>
        <w:tc>
          <w:tcPr>
            <w:tcW w:w="0" w:type="auto"/>
          </w:tcPr>
          <w:p w14:paraId="6C368FE5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Sections Contributed</w:t>
            </w:r>
          </w:p>
        </w:tc>
        <w:tc>
          <w:tcPr>
            <w:tcW w:w="0" w:type="auto"/>
          </w:tcPr>
          <w:p w14:paraId="043B2933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Use Cases</w:t>
            </w:r>
          </w:p>
        </w:tc>
      </w:tr>
      <w:tr w:rsidR="00A07535" w14:paraId="23A66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5EAADE" w14:textId="29A25447" w:rsidR="00A07535" w:rsidRDefault="00783497" w:rsidP="00783497">
            <w:pPr>
              <w:spacing w:line="360" w:lineRule="auto"/>
              <w:jc w:val="center"/>
            </w:pPr>
            <w:r>
              <w:t>K Aakash</w:t>
            </w:r>
          </w:p>
        </w:tc>
        <w:tc>
          <w:tcPr>
            <w:tcW w:w="0" w:type="auto"/>
          </w:tcPr>
          <w:p w14:paraId="26CDC01F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Section 1, 2, Overall Review</w:t>
            </w:r>
          </w:p>
        </w:tc>
        <w:tc>
          <w:tcPr>
            <w:tcW w:w="0" w:type="auto"/>
          </w:tcPr>
          <w:p w14:paraId="3E5024F4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U1, U2</w:t>
            </w:r>
          </w:p>
        </w:tc>
      </w:tr>
      <w:tr w:rsidR="00A07535" w14:paraId="46404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D3EE72" w14:textId="34B6E05A" w:rsidR="00A07535" w:rsidRDefault="00783497" w:rsidP="00783497">
            <w:pPr>
              <w:spacing w:line="360" w:lineRule="auto"/>
              <w:jc w:val="center"/>
            </w:pPr>
            <w:r>
              <w:t>N Tarun</w:t>
            </w:r>
          </w:p>
        </w:tc>
        <w:tc>
          <w:tcPr>
            <w:tcW w:w="0" w:type="auto"/>
          </w:tcPr>
          <w:p w14:paraId="7A6F7057" w14:textId="3C403D42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Section 3.1, 3.2</w:t>
            </w:r>
            <w:r w:rsidR="00EB1A79">
              <w:rPr>
                <w:sz w:val="22"/>
                <w:szCs w:val="22"/>
              </w:rPr>
              <w:t>, 3.3</w:t>
            </w:r>
          </w:p>
        </w:tc>
        <w:tc>
          <w:tcPr>
            <w:tcW w:w="0" w:type="auto"/>
          </w:tcPr>
          <w:p w14:paraId="2035AD26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U3, U4</w:t>
            </w:r>
          </w:p>
        </w:tc>
      </w:tr>
      <w:tr w:rsidR="00A07535" w14:paraId="4171C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AF092C" w14:textId="2F46EE29" w:rsidR="00A07535" w:rsidRDefault="00EB1A79" w:rsidP="00783497">
            <w:pPr>
              <w:spacing w:line="360" w:lineRule="auto"/>
              <w:jc w:val="center"/>
            </w:pPr>
            <w:r>
              <w:t>V Sai Kartikeya</w:t>
            </w:r>
          </w:p>
        </w:tc>
        <w:tc>
          <w:tcPr>
            <w:tcW w:w="0" w:type="auto"/>
          </w:tcPr>
          <w:p w14:paraId="09FFA4B2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Section 4</w:t>
            </w:r>
          </w:p>
        </w:tc>
        <w:tc>
          <w:tcPr>
            <w:tcW w:w="0" w:type="auto"/>
          </w:tcPr>
          <w:p w14:paraId="2F5DED9F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U7, U8</w:t>
            </w:r>
          </w:p>
        </w:tc>
      </w:tr>
      <w:tr w:rsidR="00A07535" w14:paraId="3058A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C5D4A7" w14:textId="1D43E0D2" w:rsidR="00A07535" w:rsidRDefault="00EB1A79" w:rsidP="00783497">
            <w:pPr>
              <w:spacing w:line="360" w:lineRule="auto"/>
              <w:jc w:val="center"/>
            </w:pPr>
            <w:r>
              <w:t>Y Sai Akhilesh</w:t>
            </w:r>
          </w:p>
        </w:tc>
        <w:tc>
          <w:tcPr>
            <w:tcW w:w="0" w:type="auto"/>
          </w:tcPr>
          <w:p w14:paraId="747BDEA9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Section 5, Appendix</w:t>
            </w:r>
          </w:p>
        </w:tc>
        <w:tc>
          <w:tcPr>
            <w:tcW w:w="0" w:type="auto"/>
          </w:tcPr>
          <w:p w14:paraId="4F19EAFC" w14:textId="77777777" w:rsidR="00A07535" w:rsidRDefault="00000000" w:rsidP="007834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U9, U10</w:t>
            </w:r>
          </w:p>
        </w:tc>
      </w:tr>
    </w:tbl>
    <w:p w14:paraId="5503D253" w14:textId="77777777" w:rsidR="007B494C" w:rsidRDefault="007B494C"/>
    <w:sectPr w:rsidR="007B494C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A065" w14:textId="77777777" w:rsidR="007B494C" w:rsidRDefault="007B494C" w:rsidP="00B15AFD">
      <w:r>
        <w:separator/>
      </w:r>
    </w:p>
  </w:endnote>
  <w:endnote w:type="continuationSeparator" w:id="0">
    <w:p w14:paraId="10133ADF" w14:textId="77777777" w:rsidR="007B494C" w:rsidRDefault="007B494C" w:rsidP="00B15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0004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12E66" w14:textId="130CB1F0" w:rsidR="00B15AFD" w:rsidRDefault="00B15A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0B75F9" w14:textId="77777777" w:rsidR="00B15AFD" w:rsidRDefault="00B15A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784F" w14:textId="77777777" w:rsidR="007B494C" w:rsidRDefault="007B494C" w:rsidP="00B15AFD">
      <w:r>
        <w:separator/>
      </w:r>
    </w:p>
  </w:footnote>
  <w:footnote w:type="continuationSeparator" w:id="0">
    <w:p w14:paraId="258C35C6" w14:textId="77777777" w:rsidR="007B494C" w:rsidRDefault="007B494C" w:rsidP="00B15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ACC"/>
    <w:multiLevelType w:val="hybridMultilevel"/>
    <w:tmpl w:val="DDFED7FC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0FA7"/>
    <w:multiLevelType w:val="hybridMultilevel"/>
    <w:tmpl w:val="68A2738E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50FB0"/>
    <w:multiLevelType w:val="hybridMultilevel"/>
    <w:tmpl w:val="E5FA54B2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92617"/>
    <w:multiLevelType w:val="hybridMultilevel"/>
    <w:tmpl w:val="055C1016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C1D90"/>
    <w:multiLevelType w:val="hybridMultilevel"/>
    <w:tmpl w:val="7C66E376"/>
    <w:lvl w:ilvl="0" w:tplc="690EB7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E4C4F"/>
    <w:multiLevelType w:val="hybridMultilevel"/>
    <w:tmpl w:val="705E638C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F5FAB"/>
    <w:multiLevelType w:val="hybridMultilevel"/>
    <w:tmpl w:val="B5B455F8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02989"/>
    <w:multiLevelType w:val="hybridMultilevel"/>
    <w:tmpl w:val="421EDA66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F54AD"/>
    <w:multiLevelType w:val="hybridMultilevel"/>
    <w:tmpl w:val="6A7EE2F6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87105"/>
    <w:multiLevelType w:val="hybridMultilevel"/>
    <w:tmpl w:val="489E5E30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930AC"/>
    <w:multiLevelType w:val="hybridMultilevel"/>
    <w:tmpl w:val="F60853E4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2734F"/>
    <w:multiLevelType w:val="hybridMultilevel"/>
    <w:tmpl w:val="A61AE114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A74E5"/>
    <w:multiLevelType w:val="hybridMultilevel"/>
    <w:tmpl w:val="6E808256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353DD"/>
    <w:multiLevelType w:val="hybridMultilevel"/>
    <w:tmpl w:val="29B8E2C4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35FC9"/>
    <w:multiLevelType w:val="hybridMultilevel"/>
    <w:tmpl w:val="9EA47FC8"/>
    <w:lvl w:ilvl="0" w:tplc="A87C2BE6">
      <w:start w:val="1"/>
      <w:numFmt w:val="bullet"/>
      <w:lvlText w:val="●"/>
      <w:lvlJc w:val="left"/>
      <w:pPr>
        <w:ind w:left="720" w:hanging="360"/>
      </w:pPr>
    </w:lvl>
    <w:lvl w:ilvl="1" w:tplc="7A1879B8">
      <w:start w:val="1"/>
      <w:numFmt w:val="bullet"/>
      <w:lvlText w:val="○"/>
      <w:lvlJc w:val="left"/>
      <w:pPr>
        <w:ind w:left="1440" w:hanging="360"/>
      </w:pPr>
    </w:lvl>
    <w:lvl w:ilvl="2" w:tplc="1BDC4B9E">
      <w:start w:val="1"/>
      <w:numFmt w:val="bullet"/>
      <w:lvlText w:val="■"/>
      <w:lvlJc w:val="left"/>
      <w:pPr>
        <w:ind w:left="2160" w:hanging="360"/>
      </w:pPr>
    </w:lvl>
    <w:lvl w:ilvl="3" w:tplc="41943C62">
      <w:start w:val="1"/>
      <w:numFmt w:val="bullet"/>
      <w:lvlText w:val="●"/>
      <w:lvlJc w:val="left"/>
      <w:pPr>
        <w:ind w:left="2880" w:hanging="360"/>
      </w:pPr>
    </w:lvl>
    <w:lvl w:ilvl="4" w:tplc="EC5AF7D0">
      <w:start w:val="1"/>
      <w:numFmt w:val="bullet"/>
      <w:lvlText w:val="○"/>
      <w:lvlJc w:val="left"/>
      <w:pPr>
        <w:ind w:left="3600" w:hanging="360"/>
      </w:pPr>
    </w:lvl>
    <w:lvl w:ilvl="5" w:tplc="A1AA78D0">
      <w:start w:val="1"/>
      <w:numFmt w:val="bullet"/>
      <w:lvlText w:val="■"/>
      <w:lvlJc w:val="left"/>
      <w:pPr>
        <w:ind w:left="4320" w:hanging="360"/>
      </w:pPr>
    </w:lvl>
    <w:lvl w:ilvl="6" w:tplc="24A42BE6">
      <w:start w:val="1"/>
      <w:numFmt w:val="bullet"/>
      <w:lvlText w:val="●"/>
      <w:lvlJc w:val="left"/>
      <w:pPr>
        <w:ind w:left="5040" w:hanging="360"/>
      </w:pPr>
    </w:lvl>
    <w:lvl w:ilvl="7" w:tplc="61FC6DB8">
      <w:start w:val="1"/>
      <w:numFmt w:val="bullet"/>
      <w:lvlText w:val="●"/>
      <w:lvlJc w:val="left"/>
      <w:pPr>
        <w:ind w:left="5760" w:hanging="360"/>
      </w:pPr>
    </w:lvl>
    <w:lvl w:ilvl="8" w:tplc="C446298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6AF42DC"/>
    <w:multiLevelType w:val="hybridMultilevel"/>
    <w:tmpl w:val="D3C26CDC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36C36"/>
    <w:multiLevelType w:val="hybridMultilevel"/>
    <w:tmpl w:val="3BFA69FA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451DC"/>
    <w:multiLevelType w:val="hybridMultilevel"/>
    <w:tmpl w:val="62283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87883"/>
    <w:multiLevelType w:val="hybridMultilevel"/>
    <w:tmpl w:val="21E4ACE4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025C9"/>
    <w:multiLevelType w:val="hybridMultilevel"/>
    <w:tmpl w:val="89946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75802"/>
    <w:multiLevelType w:val="hybridMultilevel"/>
    <w:tmpl w:val="40FA0F38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8037A"/>
    <w:multiLevelType w:val="hybridMultilevel"/>
    <w:tmpl w:val="396C61A2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25F2E"/>
    <w:multiLevelType w:val="hybridMultilevel"/>
    <w:tmpl w:val="4AE24966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408C8"/>
    <w:multiLevelType w:val="hybridMultilevel"/>
    <w:tmpl w:val="15E2E35A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439CA"/>
    <w:multiLevelType w:val="hybridMultilevel"/>
    <w:tmpl w:val="7E3EA02C"/>
    <w:lvl w:ilvl="0" w:tplc="4AC61362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664395">
    <w:abstractNumId w:val="14"/>
    <w:lvlOverride w:ilvl="0">
      <w:startOverride w:val="1"/>
    </w:lvlOverride>
  </w:num>
  <w:num w:numId="2" w16cid:durableId="230431631">
    <w:abstractNumId w:val="19"/>
  </w:num>
  <w:num w:numId="3" w16cid:durableId="440691286">
    <w:abstractNumId w:val="7"/>
  </w:num>
  <w:num w:numId="4" w16cid:durableId="1938098951">
    <w:abstractNumId w:val="10"/>
  </w:num>
  <w:num w:numId="5" w16cid:durableId="507645678">
    <w:abstractNumId w:val="23"/>
  </w:num>
  <w:num w:numId="6" w16cid:durableId="1393381780">
    <w:abstractNumId w:val="16"/>
  </w:num>
  <w:num w:numId="7" w16cid:durableId="1056469117">
    <w:abstractNumId w:val="9"/>
  </w:num>
  <w:num w:numId="8" w16cid:durableId="1467623935">
    <w:abstractNumId w:val="15"/>
  </w:num>
  <w:num w:numId="9" w16cid:durableId="1304233968">
    <w:abstractNumId w:val="8"/>
  </w:num>
  <w:num w:numId="10" w16cid:durableId="912860235">
    <w:abstractNumId w:val="2"/>
  </w:num>
  <w:num w:numId="11" w16cid:durableId="1363937287">
    <w:abstractNumId w:val="5"/>
  </w:num>
  <w:num w:numId="12" w16cid:durableId="573202325">
    <w:abstractNumId w:val="6"/>
  </w:num>
  <w:num w:numId="13" w16cid:durableId="1591888678">
    <w:abstractNumId w:val="3"/>
  </w:num>
  <w:num w:numId="14" w16cid:durableId="795373866">
    <w:abstractNumId w:val="4"/>
  </w:num>
  <w:num w:numId="15" w16cid:durableId="1016154525">
    <w:abstractNumId w:val="11"/>
  </w:num>
  <w:num w:numId="16" w16cid:durableId="607346811">
    <w:abstractNumId w:val="17"/>
  </w:num>
  <w:num w:numId="17" w16cid:durableId="638917192">
    <w:abstractNumId w:val="21"/>
  </w:num>
  <w:num w:numId="18" w16cid:durableId="791943906">
    <w:abstractNumId w:val="0"/>
  </w:num>
  <w:num w:numId="19" w16cid:durableId="1432815592">
    <w:abstractNumId w:val="22"/>
  </w:num>
  <w:num w:numId="20" w16cid:durableId="1822694002">
    <w:abstractNumId w:val="12"/>
  </w:num>
  <w:num w:numId="21" w16cid:durableId="1070153913">
    <w:abstractNumId w:val="13"/>
  </w:num>
  <w:num w:numId="22" w16cid:durableId="1243372122">
    <w:abstractNumId w:val="24"/>
  </w:num>
  <w:num w:numId="23" w16cid:durableId="2095126354">
    <w:abstractNumId w:val="18"/>
  </w:num>
  <w:num w:numId="24" w16cid:durableId="119806149">
    <w:abstractNumId w:val="20"/>
  </w:num>
  <w:num w:numId="25" w16cid:durableId="88213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535"/>
    <w:rsid w:val="000C6504"/>
    <w:rsid w:val="00276C89"/>
    <w:rsid w:val="00364193"/>
    <w:rsid w:val="006D1B34"/>
    <w:rsid w:val="00723A5A"/>
    <w:rsid w:val="00783497"/>
    <w:rsid w:val="007B494C"/>
    <w:rsid w:val="0083226A"/>
    <w:rsid w:val="00A07535"/>
    <w:rsid w:val="00A320BB"/>
    <w:rsid w:val="00A83F52"/>
    <w:rsid w:val="00AF7ED9"/>
    <w:rsid w:val="00B15AFD"/>
    <w:rsid w:val="00C068A5"/>
    <w:rsid w:val="00C132E8"/>
    <w:rsid w:val="00CB2AEF"/>
    <w:rsid w:val="00EB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5A24"/>
  <w15:docId w15:val="{A3F6A3D4-394E-4562-969C-9804D259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ED9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5A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AFD"/>
  </w:style>
  <w:style w:type="paragraph" w:styleId="Footer">
    <w:name w:val="footer"/>
    <w:basedOn w:val="Normal"/>
    <w:link w:val="FooterChar"/>
    <w:uiPriority w:val="99"/>
    <w:unhideWhenUsed/>
    <w:rsid w:val="00B15A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AFD"/>
  </w:style>
  <w:style w:type="table" w:styleId="PlainTable4">
    <w:name w:val="Plain Table 4"/>
    <w:basedOn w:val="TableNormal"/>
    <w:uiPriority w:val="44"/>
    <w:rsid w:val="00CB2AE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B2A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23A5A"/>
    <w:rPr>
      <w:color w:val="2E74B5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64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ongodb.com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nextjs.org/docs" TargetMode="External"/><Relationship Id="rId12" Type="http://schemas.openxmlformats.org/officeDocument/2006/relationships/hyperlink" Target="https://tailwindcss.com/do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xt-auth.js.or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i.google.dev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inary.com/documentatio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18</Pages>
  <Words>2987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Akhilesh Yepuri</cp:lastModifiedBy>
  <cp:revision>2</cp:revision>
  <dcterms:created xsi:type="dcterms:W3CDTF">2026-02-08T15:29:00Z</dcterms:created>
  <dcterms:modified xsi:type="dcterms:W3CDTF">2026-02-08T18:20:00Z</dcterms:modified>
</cp:coreProperties>
</file>