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5004F" w14:textId="3B191125" w:rsidR="00D036BE" w:rsidRDefault="00D036BE">
      <w:r>
        <w:t xml:space="preserve">Agenda- understanding the Log Level settings </w:t>
      </w:r>
      <w:r w:rsidR="00706A5F">
        <w:t xml:space="preserve">and configuring log level settings </w:t>
      </w:r>
    </w:p>
    <w:p w14:paraId="4BB39CFF" w14:textId="50E0A2A2" w:rsidR="00706A5F" w:rsidRDefault="00EF0EA1">
      <w:r>
        <w:t>Previously they were in Dev Studio but in 8.7 they are moved to the Admin Studio</w:t>
      </w:r>
      <w:r w:rsidR="00650016">
        <w:t>.</w:t>
      </w:r>
    </w:p>
    <w:p w14:paraId="54CBF1D9" w14:textId="006A91BA" w:rsidR="00650016" w:rsidRDefault="00650016">
      <w:r>
        <w:t xml:space="preserve">To create Log </w:t>
      </w:r>
      <w:proofErr w:type="gramStart"/>
      <w:r>
        <w:t>Categories</w:t>
      </w:r>
      <w:proofErr w:type="gramEnd"/>
      <w:r>
        <w:t xml:space="preserve"> navigate to the Admin Studio</w:t>
      </w:r>
      <w:r w:rsidR="000A6F1D">
        <w:t>.</w:t>
      </w:r>
    </w:p>
    <w:p w14:paraId="13652F1E" w14:textId="6085C23B" w:rsidR="000A6F1D" w:rsidRDefault="000A6F1D">
      <w:r>
        <w:rPr>
          <w:noProof/>
        </w:rPr>
        <w:drawing>
          <wp:inline distT="0" distB="0" distL="0" distR="0" wp14:anchorId="1F7CC95C" wp14:editId="7F00E60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31188" w14:textId="2E529765" w:rsidR="00716103" w:rsidRDefault="00716103">
      <w:r>
        <w:t>Click on the Log Categories</w:t>
      </w:r>
    </w:p>
    <w:p w14:paraId="3186D3DC" w14:textId="05F25BD6" w:rsidR="00D50804" w:rsidRDefault="00AE0058">
      <w:r>
        <w:t xml:space="preserve">And then go for the </w:t>
      </w:r>
      <w:r w:rsidR="00EC2EE3">
        <w:rPr>
          <w:noProof/>
        </w:rPr>
        <w:drawing>
          <wp:inline distT="0" distB="0" distL="0" distR="0" wp14:anchorId="3DB9DA96" wp14:editId="5FD49AC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3F0F" w14:textId="5DE2665A" w:rsidR="000A6F1D" w:rsidRDefault="000A6F1D">
      <w:r>
        <w:t xml:space="preserve">And now we can go for the </w:t>
      </w:r>
      <w:r w:rsidR="00716103">
        <w:t>creation of the log categories.</w:t>
      </w:r>
    </w:p>
    <w:p w14:paraId="517D729F" w14:textId="13EFAD26" w:rsidR="00EC2EE3" w:rsidRDefault="002A1042">
      <w:r>
        <w:rPr>
          <w:noProof/>
        </w:rPr>
        <w:lastRenderedPageBreak/>
        <w:drawing>
          <wp:inline distT="0" distB="0" distL="0" distR="0" wp14:anchorId="69945893" wp14:editId="2D14D9A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24279" w14:textId="6A218C56" w:rsidR="002A1042" w:rsidRDefault="002A1042">
      <w:r>
        <w:t xml:space="preserve">And now we </w:t>
      </w:r>
      <w:proofErr w:type="gramStart"/>
      <w:r>
        <w:t>have to</w:t>
      </w:r>
      <w:proofErr w:type="gramEnd"/>
      <w:r>
        <w:t xml:space="preserve"> go for the </w:t>
      </w:r>
      <w:r w:rsidR="00945FCF">
        <w:t>mentioning the log type and class and the operator and the rule for which this log category will apply.</w:t>
      </w:r>
    </w:p>
    <w:p w14:paraId="2411BE79" w14:textId="410A81E6" w:rsidR="00945FCF" w:rsidRDefault="00DA65F4">
      <w:r w:rsidRPr="00DA65F4">
        <w:drawing>
          <wp:inline distT="0" distB="0" distL="0" distR="0" wp14:anchorId="41BE755E" wp14:editId="1693D978">
            <wp:extent cx="5731510" cy="27228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1BF6" w14:textId="77D3BF53" w:rsidR="00DA65F4" w:rsidRDefault="00DA65F4">
      <w:r>
        <w:t xml:space="preserve">And </w:t>
      </w:r>
      <w:r w:rsidR="00BC6FEF">
        <w:t xml:space="preserve">point to be noted that only for the INFO </w:t>
      </w:r>
      <w:proofErr w:type="gramStart"/>
      <w:r w:rsidR="00BC6FEF">
        <w:t>an</w:t>
      </w:r>
      <w:proofErr w:type="gramEnd"/>
      <w:r w:rsidR="00BC6FEF">
        <w:t xml:space="preserve"> DEBUG we</w:t>
      </w:r>
      <w:r w:rsidR="00045263">
        <w:t xml:space="preserve"> will have filters for others we wo’t have filter options to be specified.</w:t>
      </w:r>
    </w:p>
    <w:p w14:paraId="115FD921" w14:textId="7C275D51" w:rsidR="00045263" w:rsidRDefault="00045263">
      <w:r>
        <w:t xml:space="preserve">And once we submit log category gets created and then </w:t>
      </w:r>
      <w:r w:rsidR="00DC4CB7">
        <w:t>we can check in the log files.</w:t>
      </w:r>
    </w:p>
    <w:p w14:paraId="0D33F506" w14:textId="508BEE24" w:rsidR="00DC4CB7" w:rsidRDefault="00DC4CB7">
      <w:r>
        <w:t>As shown below.</w:t>
      </w:r>
    </w:p>
    <w:p w14:paraId="06F1117D" w14:textId="77777777" w:rsidR="00D036BE" w:rsidRDefault="00D036BE"/>
    <w:p w14:paraId="00483EE2" w14:textId="233BB0CC" w:rsidR="007E03C7" w:rsidRDefault="00EB2E72">
      <w:r w:rsidRPr="00EB2E72">
        <w:lastRenderedPageBreak/>
        <w:drawing>
          <wp:inline distT="0" distB="0" distL="0" distR="0" wp14:anchorId="2409FC20" wp14:editId="1BFDBD74">
            <wp:extent cx="5731510" cy="26244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5428" w14:textId="757B5865" w:rsidR="00DC4CB7" w:rsidRDefault="00DC4CB7"/>
    <w:p w14:paraId="131CFBCC" w14:textId="532026BA" w:rsidR="00DC4CB7" w:rsidRDefault="00DC4CB7">
      <w:r>
        <w:t xml:space="preserve">And </w:t>
      </w:r>
      <w:proofErr w:type="gramStart"/>
      <w:r>
        <w:t>also</w:t>
      </w:r>
      <w:proofErr w:type="gramEnd"/>
      <w:r>
        <w:t xml:space="preserve"> we can reflect record this log message with the help of the activity</w:t>
      </w:r>
      <w:r w:rsidR="00DF2EA4">
        <w:t>.</w:t>
      </w:r>
    </w:p>
    <w:p w14:paraId="137A86E4" w14:textId="5E9590B9" w:rsidR="00DF2EA4" w:rsidRDefault="00DF2EA4"/>
    <w:p w14:paraId="2ADDF661" w14:textId="5636CDAC" w:rsidR="00DF2EA4" w:rsidRDefault="00DF2EA4">
      <w:r>
        <w:t>The activity would be like this</w:t>
      </w:r>
    </w:p>
    <w:p w14:paraId="0F7D1714" w14:textId="35F1ED8A" w:rsidR="00DF2EA4" w:rsidRDefault="0086095A">
      <w:r>
        <w:rPr>
          <w:noProof/>
        </w:rPr>
        <w:drawing>
          <wp:inline distT="0" distB="0" distL="0" distR="0" wp14:anchorId="7F97281A" wp14:editId="0A8379B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8A32" w14:textId="00DAF5BD" w:rsidR="008A384B" w:rsidRDefault="008A384B">
      <w:r>
        <w:rPr>
          <w:noProof/>
        </w:rPr>
        <w:lastRenderedPageBreak/>
        <w:drawing>
          <wp:inline distT="0" distB="0" distL="0" distR="0" wp14:anchorId="6B11FA19" wp14:editId="5DD4883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7572" w14:textId="36BAB4E5" w:rsidR="00F50467" w:rsidRDefault="0086095A">
      <w:r>
        <w:t xml:space="preserve">And </w:t>
      </w:r>
      <w:r w:rsidR="002547E3">
        <w:t xml:space="preserve">when we run the </w:t>
      </w:r>
      <w:proofErr w:type="gramStart"/>
      <w:r w:rsidR="002547E3">
        <w:t>activity</w:t>
      </w:r>
      <w:proofErr w:type="gramEnd"/>
      <w:r w:rsidR="002547E3">
        <w:t xml:space="preserve"> the logs would be shown in log viewer.</w:t>
      </w:r>
    </w:p>
    <w:p w14:paraId="3DAAA84E" w14:textId="7FB55226" w:rsidR="00EB2E72" w:rsidRDefault="008C5694">
      <w:r w:rsidRPr="008C5694">
        <w:drawing>
          <wp:inline distT="0" distB="0" distL="0" distR="0" wp14:anchorId="134471C9" wp14:editId="486A12B9">
            <wp:extent cx="5731510" cy="30365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76E9" w14:textId="77777777" w:rsidR="00F50467" w:rsidRDefault="00F50467"/>
    <w:p w14:paraId="1527DE71" w14:textId="77777777" w:rsidR="008C5694" w:rsidRDefault="008C5694"/>
    <w:sectPr w:rsidR="008C56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409"/>
    <w:rsid w:val="00045263"/>
    <w:rsid w:val="000A6F1D"/>
    <w:rsid w:val="002547E3"/>
    <w:rsid w:val="002A1042"/>
    <w:rsid w:val="00650016"/>
    <w:rsid w:val="00706A5F"/>
    <w:rsid w:val="00716103"/>
    <w:rsid w:val="007E03C7"/>
    <w:rsid w:val="0086095A"/>
    <w:rsid w:val="008A384B"/>
    <w:rsid w:val="008C5694"/>
    <w:rsid w:val="00945FCF"/>
    <w:rsid w:val="00AE0058"/>
    <w:rsid w:val="00BC6FEF"/>
    <w:rsid w:val="00D036BE"/>
    <w:rsid w:val="00D50804"/>
    <w:rsid w:val="00DA65F4"/>
    <w:rsid w:val="00DC4CB7"/>
    <w:rsid w:val="00DF2EA4"/>
    <w:rsid w:val="00EB2E72"/>
    <w:rsid w:val="00EC2EE3"/>
    <w:rsid w:val="00EF0EA1"/>
    <w:rsid w:val="00F50467"/>
    <w:rsid w:val="00FE3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DE013"/>
  <w15:chartTrackingRefBased/>
  <w15:docId w15:val="{BAD5FB6C-98EA-43AF-911C-83C22711C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132</Words>
  <Characters>758</Characters>
  <Application>Microsoft Office Word</Application>
  <DocSecurity>0</DocSecurity>
  <Lines>6</Lines>
  <Paragraphs>1</Paragraphs>
  <ScaleCrop>false</ScaleCrop>
  <Company>Omnicom</Company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23</cp:revision>
  <dcterms:created xsi:type="dcterms:W3CDTF">2023-01-16T09:53:00Z</dcterms:created>
  <dcterms:modified xsi:type="dcterms:W3CDTF">2023-01-16T11:01:00Z</dcterms:modified>
</cp:coreProperties>
</file>