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8832" w14:textId="77777777" w:rsidR="00C73614" w:rsidRDefault="00C73614" w:rsidP="00C73614">
      <w:pPr>
        <w:numPr>
          <w:ilvl w:val="0"/>
          <w:numId w:val="2"/>
        </w:numPr>
        <w:rPr>
          <w:lang w:val="en-US"/>
        </w:rPr>
      </w:pPr>
      <w:r w:rsidRPr="00C73614">
        <w:rPr>
          <w:lang w:val="en-US"/>
        </w:rPr>
        <w:t>What is the heading under the University of Windsor logo?  (1 mark)</w:t>
      </w:r>
    </w:p>
    <w:p w14:paraId="76CE868B" w14:textId="77777777" w:rsidR="00C73614" w:rsidRPr="00C73614" w:rsidRDefault="00C73614" w:rsidP="00C7361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C736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Learning Web Page Design</w:t>
      </w:r>
    </w:p>
    <w:p w14:paraId="350D0B9E" w14:textId="77777777" w:rsidR="00C73614" w:rsidRDefault="00C73614" w:rsidP="00C73614">
      <w:pPr>
        <w:ind w:left="720"/>
        <w:rPr>
          <w:lang w:val="en-US"/>
        </w:rPr>
      </w:pPr>
    </w:p>
    <w:p w14:paraId="289B1EC2" w14:textId="77777777" w:rsidR="00C73614" w:rsidRPr="00C73614" w:rsidRDefault="00C73614" w:rsidP="00C73614">
      <w:pPr>
        <w:ind w:left="720"/>
        <w:rPr>
          <w:lang w:val="en-US"/>
        </w:rPr>
      </w:pPr>
    </w:p>
    <w:p w14:paraId="42FBCB51" w14:textId="77777777" w:rsidR="00C73614" w:rsidRDefault="00C73614" w:rsidP="00C73614">
      <w:pPr>
        <w:numPr>
          <w:ilvl w:val="0"/>
          <w:numId w:val="2"/>
        </w:numPr>
        <w:rPr>
          <w:lang w:val="en-US"/>
        </w:rPr>
      </w:pPr>
      <w:r w:rsidRPr="00C73614">
        <w:rPr>
          <w:lang w:val="en-US"/>
        </w:rPr>
        <w:t>How do you view the HTML tags/code of web pages in your browser? (2 marks)</w:t>
      </w:r>
    </w:p>
    <w:p w14:paraId="5C88D475" w14:textId="6DB9158D" w:rsidR="00C73614" w:rsidRDefault="00C73614" w:rsidP="005B4136">
      <w:pPr>
        <w:pStyle w:val="ListParagraph"/>
        <w:rPr>
          <w:lang w:val="en-US"/>
        </w:rPr>
      </w:pPr>
      <w:r w:rsidRPr="00C73614">
        <w:rPr>
          <w:lang w:val="en-US"/>
        </w:rPr>
        <w:t>Right-click on the web page and select “View Page Source”</w:t>
      </w:r>
      <w:r>
        <w:rPr>
          <w:lang w:val="en-US"/>
        </w:rPr>
        <w:t xml:space="preserve"> or </w:t>
      </w:r>
      <w:proofErr w:type="spellStart"/>
      <w:r>
        <w:rPr>
          <w:lang w:val="en-US"/>
        </w:rPr>
        <w:t>Ctrl+U</w:t>
      </w:r>
      <w:proofErr w:type="spellEnd"/>
    </w:p>
    <w:p w14:paraId="45552370" w14:textId="77777777" w:rsidR="00C73614" w:rsidRPr="00C73614" w:rsidRDefault="00C73614" w:rsidP="00C73614">
      <w:pPr>
        <w:ind w:left="720"/>
        <w:rPr>
          <w:lang w:val="en-US"/>
        </w:rPr>
      </w:pPr>
    </w:p>
    <w:p w14:paraId="50B3C482" w14:textId="77777777" w:rsidR="00C73614" w:rsidRPr="00C73614" w:rsidRDefault="00C73614" w:rsidP="00C73614">
      <w:pPr>
        <w:numPr>
          <w:ilvl w:val="0"/>
          <w:numId w:val="2"/>
        </w:numPr>
      </w:pPr>
      <w:r w:rsidRPr="00C73614">
        <w:rPr>
          <w:lang w:val="en-US"/>
        </w:rPr>
        <w:t xml:space="preserve">How many sample web pages are there? </w:t>
      </w:r>
      <w:r w:rsidRPr="00C73614">
        <w:t>(2 marks)</w:t>
      </w:r>
    </w:p>
    <w:p w14:paraId="23205E41" w14:textId="35C6784B" w:rsidR="00C73614" w:rsidRDefault="00C73614" w:rsidP="00C73614">
      <w:pPr>
        <w:ind w:left="720"/>
        <w:rPr>
          <w:lang w:val="en-US"/>
        </w:rPr>
      </w:pPr>
      <w:r w:rsidRPr="00C73614">
        <w:t>11 sample web pages</w:t>
      </w:r>
    </w:p>
    <w:p w14:paraId="76A1F060" w14:textId="77777777" w:rsidR="00C73614" w:rsidRPr="00C73614" w:rsidRDefault="00C73614" w:rsidP="00C73614">
      <w:pPr>
        <w:ind w:left="720"/>
        <w:rPr>
          <w:lang w:val="en-US"/>
        </w:rPr>
      </w:pPr>
    </w:p>
    <w:p w14:paraId="1B868027" w14:textId="77777777" w:rsidR="00C73614" w:rsidRPr="00C73614" w:rsidRDefault="00C73614" w:rsidP="00C73614">
      <w:pPr>
        <w:numPr>
          <w:ilvl w:val="0"/>
          <w:numId w:val="2"/>
        </w:numPr>
      </w:pPr>
      <w:r w:rsidRPr="00C73614">
        <w:rPr>
          <w:lang w:val="en-US"/>
        </w:rPr>
        <w:t xml:space="preserve">On “The Basics” sample web page, what HTML tags are demonstrated? </w:t>
      </w:r>
      <w:r w:rsidRPr="00C73614">
        <w:t>(20 marks)</w:t>
      </w:r>
    </w:p>
    <w:p w14:paraId="7A054323" w14:textId="74617428" w:rsidR="00C73614" w:rsidRDefault="00480971" w:rsidP="00C73614">
      <w:pPr>
        <w:ind w:left="720"/>
        <w:rPr>
          <w:lang w:val="en-US"/>
        </w:rPr>
      </w:pPr>
      <w:r w:rsidRPr="00480971">
        <w:rPr>
          <w:lang w:val="en-US"/>
        </w:rPr>
        <w:t>&lt;!DOCTYPE&gt; &lt;html&gt; &lt;head&gt; &lt;title&gt; &lt;meta&gt; &lt;body&gt; &lt;div&gt; &lt;</w:t>
      </w:r>
      <w:proofErr w:type="spellStart"/>
      <w:r w:rsidRPr="00480971">
        <w:rPr>
          <w:lang w:val="en-US"/>
        </w:rPr>
        <w:t>img</w:t>
      </w:r>
      <w:proofErr w:type="spellEnd"/>
      <w:r w:rsidRPr="00480971">
        <w:rPr>
          <w:lang w:val="en-US"/>
        </w:rPr>
        <w:t xml:space="preserve"> /&gt; &lt;h1&gt; &lt;h3&gt; &lt;h4&gt; &lt;h5&gt; &lt;</w:t>
      </w:r>
      <w:proofErr w:type="spellStart"/>
      <w:r w:rsidRPr="00480971">
        <w:rPr>
          <w:lang w:val="en-US"/>
        </w:rPr>
        <w:t>hr</w:t>
      </w:r>
      <w:proofErr w:type="spellEnd"/>
      <w:r w:rsidRPr="00480971">
        <w:rPr>
          <w:lang w:val="en-US"/>
        </w:rPr>
        <w:t xml:space="preserve"> /&gt; &lt;p&gt; &lt;</w:t>
      </w:r>
      <w:proofErr w:type="spellStart"/>
      <w:r w:rsidRPr="00480971">
        <w:rPr>
          <w:lang w:val="en-US"/>
        </w:rPr>
        <w:t>br</w:t>
      </w:r>
      <w:proofErr w:type="spellEnd"/>
      <w:r w:rsidRPr="00480971">
        <w:rPr>
          <w:lang w:val="en-US"/>
        </w:rPr>
        <w:t xml:space="preserve"> /&gt; &lt;</w:t>
      </w:r>
      <w:proofErr w:type="gramStart"/>
      <w:r w:rsidRPr="00480971">
        <w:rPr>
          <w:lang w:val="en-US"/>
        </w:rPr>
        <w:t>blockquote&gt; &lt;b</w:t>
      </w:r>
      <w:proofErr w:type="gramEnd"/>
      <w:r w:rsidRPr="00480971">
        <w:rPr>
          <w:lang w:val="en-US"/>
        </w:rPr>
        <w:t>&gt; &lt;</w:t>
      </w:r>
      <w:proofErr w:type="spellStart"/>
      <w:r w:rsidRPr="00480971">
        <w:rPr>
          <w:lang w:val="en-US"/>
        </w:rPr>
        <w:t>i</w:t>
      </w:r>
      <w:proofErr w:type="spellEnd"/>
      <w:r w:rsidRPr="00480971">
        <w:rPr>
          <w:lang w:val="en-US"/>
        </w:rPr>
        <w:t>&gt; &lt;u&gt; &lt;</w:t>
      </w:r>
      <w:proofErr w:type="gramStart"/>
      <w:r w:rsidRPr="00480971">
        <w:rPr>
          <w:lang w:val="en-US"/>
        </w:rPr>
        <w:t>strong</w:t>
      </w:r>
      <w:proofErr w:type="gramEnd"/>
      <w:r w:rsidRPr="00480971">
        <w:rPr>
          <w:lang w:val="en-US"/>
        </w:rPr>
        <w:t>&gt; &lt;</w:t>
      </w:r>
      <w:proofErr w:type="spellStart"/>
      <w:proofErr w:type="gramStart"/>
      <w:r w:rsidRPr="00480971">
        <w:rPr>
          <w:lang w:val="en-US"/>
        </w:rPr>
        <w:t>em</w:t>
      </w:r>
      <w:proofErr w:type="spellEnd"/>
      <w:proofErr w:type="gramEnd"/>
      <w:r w:rsidRPr="00480971">
        <w:rPr>
          <w:lang w:val="en-US"/>
        </w:rPr>
        <w:t>&gt; &lt;a&gt; &lt;address&gt;</w:t>
      </w:r>
    </w:p>
    <w:p w14:paraId="1E7E9F91" w14:textId="77777777" w:rsidR="00480971" w:rsidRPr="00C73614" w:rsidRDefault="00480971" w:rsidP="00C73614">
      <w:pPr>
        <w:ind w:left="720"/>
        <w:rPr>
          <w:lang w:val="en-US"/>
        </w:rPr>
      </w:pPr>
    </w:p>
    <w:p w14:paraId="11EF123E" w14:textId="77777777" w:rsidR="00C73614" w:rsidRPr="00480971" w:rsidRDefault="00C73614" w:rsidP="00C73614">
      <w:pPr>
        <w:numPr>
          <w:ilvl w:val="0"/>
          <w:numId w:val="2"/>
        </w:numPr>
      </w:pPr>
      <w:r w:rsidRPr="00C73614">
        <w:rPr>
          <w:lang w:val="en-US"/>
        </w:rPr>
        <w:t>On “The Basics” sample web page, click on the “To My HTML Template”.  What is the title of this web page?  What is the first tag demonstrated?  </w:t>
      </w:r>
      <w:r w:rsidRPr="00C73614">
        <w:t>What is the second tag demonstrated? (3 marks)</w:t>
      </w:r>
    </w:p>
    <w:p w14:paraId="21600F36" w14:textId="5E88FBA4" w:rsidR="00480971" w:rsidRDefault="00480971" w:rsidP="00480971">
      <w:pPr>
        <w:ind w:left="720"/>
        <w:rPr>
          <w:lang w:val="en-US"/>
        </w:rPr>
      </w:pPr>
      <w:r>
        <w:rPr>
          <w:lang w:val="en-US"/>
        </w:rPr>
        <w:t xml:space="preserve">Title: </w:t>
      </w:r>
      <w:r w:rsidRPr="00480971">
        <w:t>…title goes here…</w:t>
      </w:r>
    </w:p>
    <w:p w14:paraId="603312DB" w14:textId="45971E6E" w:rsidR="00480971" w:rsidRDefault="00480971" w:rsidP="00480971">
      <w:pPr>
        <w:ind w:left="720"/>
        <w:rPr>
          <w:lang w:val="en-US"/>
        </w:rPr>
      </w:pPr>
      <w:r>
        <w:rPr>
          <w:lang w:val="en-US"/>
        </w:rPr>
        <w:t xml:space="preserve">First tag: </w:t>
      </w:r>
      <w:r w:rsidRPr="00480971">
        <w:t>&lt;h1&gt;</w:t>
      </w:r>
    </w:p>
    <w:p w14:paraId="0E361981" w14:textId="1D71E4ED" w:rsidR="00480971" w:rsidRDefault="00480971" w:rsidP="00480971">
      <w:pPr>
        <w:ind w:left="720"/>
        <w:rPr>
          <w:lang w:val="en-US"/>
        </w:rPr>
      </w:pPr>
      <w:r>
        <w:rPr>
          <w:lang w:val="en-US"/>
        </w:rPr>
        <w:t>Second tag: &lt;p&gt;</w:t>
      </w:r>
    </w:p>
    <w:p w14:paraId="73C7759D" w14:textId="77777777" w:rsidR="00480971" w:rsidRPr="00C73614" w:rsidRDefault="00480971" w:rsidP="00480971">
      <w:pPr>
        <w:ind w:left="720"/>
        <w:rPr>
          <w:lang w:val="en-US"/>
        </w:rPr>
      </w:pPr>
    </w:p>
    <w:p w14:paraId="1B9B7F3C" w14:textId="77777777" w:rsidR="00C73614" w:rsidRPr="00C73614" w:rsidRDefault="00C73614" w:rsidP="00C73614">
      <w:pPr>
        <w:numPr>
          <w:ilvl w:val="0"/>
          <w:numId w:val="2"/>
        </w:numPr>
        <w:rPr>
          <w:lang w:val="en-US"/>
        </w:rPr>
      </w:pPr>
      <w:r w:rsidRPr="00C73614">
        <w:rPr>
          <w:lang w:val="en-US"/>
        </w:rPr>
        <w:t>On the “Lists and Links” sample web page, how many types of lists are demonstrated, and where does the external link take you? (2 marks)</w:t>
      </w:r>
    </w:p>
    <w:p w14:paraId="16D177AA" w14:textId="77777777" w:rsidR="00C449CE" w:rsidRDefault="00C449CE" w:rsidP="00480971">
      <w:pPr>
        <w:ind w:left="708"/>
        <w:rPr>
          <w:lang w:val="en-US"/>
        </w:rPr>
      </w:pPr>
      <w:r>
        <w:rPr>
          <w:lang w:val="en-US"/>
        </w:rPr>
        <w:t>3 types of lists are demonstrated: unordered, ordered and definition lists</w:t>
      </w:r>
    </w:p>
    <w:p w14:paraId="5EC402D6" w14:textId="6DBA34BA" w:rsidR="00FB67F0" w:rsidRPr="00480971" w:rsidRDefault="00C449CE" w:rsidP="00480971">
      <w:pPr>
        <w:ind w:left="708"/>
        <w:rPr>
          <w:lang w:val="en-US"/>
        </w:rPr>
      </w:pPr>
      <w:r>
        <w:rPr>
          <w:lang w:val="en-US"/>
        </w:rPr>
        <w:br/>
      </w:r>
      <w:r w:rsidRPr="00C73614">
        <w:rPr>
          <w:lang w:val="en-US"/>
        </w:rPr>
        <w:t>the external link take</w:t>
      </w:r>
      <w:r>
        <w:rPr>
          <w:lang w:val="en-US"/>
        </w:rPr>
        <w:t>s to Yahoo!</w:t>
      </w:r>
    </w:p>
    <w:sectPr w:rsidR="00FB67F0" w:rsidRPr="00480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46DDB"/>
    <w:multiLevelType w:val="multilevel"/>
    <w:tmpl w:val="8C8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01287C"/>
    <w:multiLevelType w:val="multilevel"/>
    <w:tmpl w:val="FC3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1663280">
    <w:abstractNumId w:val="1"/>
  </w:num>
  <w:num w:numId="2" w16cid:durableId="100494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2A"/>
    <w:rsid w:val="001B0ADD"/>
    <w:rsid w:val="00372B23"/>
    <w:rsid w:val="00480971"/>
    <w:rsid w:val="004C1615"/>
    <w:rsid w:val="005B4136"/>
    <w:rsid w:val="00AD452A"/>
    <w:rsid w:val="00AD5536"/>
    <w:rsid w:val="00C449CE"/>
    <w:rsid w:val="00C73614"/>
    <w:rsid w:val="00DD1B1E"/>
    <w:rsid w:val="00F66D5A"/>
    <w:rsid w:val="00FB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CA7A"/>
  <w15:chartTrackingRefBased/>
  <w15:docId w15:val="{55803D0E-E97B-4EB0-8D91-72E5F889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182</Words>
  <Characters>846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Saidjon Nozimboev</dc:creator>
  <cp:keywords/>
  <dc:description/>
  <cp:lastModifiedBy>Saidjon Nozimboev</cp:lastModifiedBy>
  <cp:revision>4</cp:revision>
  <dcterms:created xsi:type="dcterms:W3CDTF">2026-01-13T15:53:00Z</dcterms:created>
  <dcterms:modified xsi:type="dcterms:W3CDTF">2026-01-13T16:39:00Z</dcterms:modified>
</cp:coreProperties>
</file>