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B499B" w14:textId="1B32C591" w:rsidR="004C014D" w:rsidRPr="004C014D" w:rsidRDefault="004C014D" w:rsidP="00227917">
      <w:pPr>
        <w:tabs>
          <w:tab w:val="num" w:pos="720"/>
        </w:tabs>
        <w:ind w:left="720" w:hanging="360"/>
        <w:rPr>
          <w:sz w:val="36"/>
          <w:szCs w:val="36"/>
          <w:lang w:val="en-US"/>
        </w:rPr>
      </w:pPr>
      <w:r w:rsidRPr="004C014D">
        <w:rPr>
          <w:sz w:val="36"/>
          <w:szCs w:val="36"/>
          <w:lang w:val="en-US"/>
        </w:rPr>
        <w:t>Student Name: Saidjon Nozimboev</w:t>
      </w:r>
    </w:p>
    <w:p w14:paraId="645BAB28" w14:textId="2E2C7C91" w:rsidR="004C014D" w:rsidRPr="004C014D" w:rsidRDefault="004C014D" w:rsidP="00227917">
      <w:pPr>
        <w:tabs>
          <w:tab w:val="num" w:pos="720"/>
        </w:tabs>
        <w:ind w:left="720" w:hanging="360"/>
        <w:rPr>
          <w:sz w:val="36"/>
          <w:szCs w:val="36"/>
          <w:lang w:val="en-US"/>
        </w:rPr>
      </w:pPr>
      <w:r w:rsidRPr="004C014D">
        <w:rPr>
          <w:sz w:val="36"/>
          <w:szCs w:val="36"/>
          <w:lang w:val="en-US"/>
        </w:rPr>
        <w:t>Student</w:t>
      </w:r>
      <w:r>
        <w:rPr>
          <w:sz w:val="36"/>
          <w:szCs w:val="36"/>
          <w:lang w:val="en-US"/>
        </w:rPr>
        <w:t xml:space="preserve"> </w:t>
      </w:r>
      <w:r w:rsidRPr="004C014D">
        <w:rPr>
          <w:sz w:val="36"/>
          <w:szCs w:val="36"/>
          <w:lang w:val="en-US"/>
        </w:rPr>
        <w:t>ID: 110186060</w:t>
      </w:r>
    </w:p>
    <w:p w14:paraId="05A173B2" w14:textId="77777777" w:rsidR="004C014D" w:rsidRPr="004C014D" w:rsidRDefault="004C014D" w:rsidP="00227917">
      <w:pPr>
        <w:tabs>
          <w:tab w:val="num" w:pos="720"/>
        </w:tabs>
        <w:ind w:left="720" w:hanging="360"/>
        <w:rPr>
          <w:lang w:val="en-US"/>
        </w:rPr>
      </w:pPr>
    </w:p>
    <w:p w14:paraId="6A3B20AD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Information System: A set of components that collect, process, store, and distribute information to support decision-making and control in an organization.</w:t>
      </w:r>
    </w:p>
    <w:p w14:paraId="796169FB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Organization: A structured group of people working together to achieve common goals.</w:t>
      </w:r>
    </w:p>
    <w:p w14:paraId="292BB9EC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Accounting: The process of recording, summarizing, and analyzing financial transactions.</w:t>
      </w:r>
    </w:p>
    <w:p w14:paraId="0D885067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Marketing: Activities to promote and sell products or services to customers.</w:t>
      </w:r>
    </w:p>
    <w:p w14:paraId="418145B3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Human Resources: The department managing employee recruitment, training, and welfare.</w:t>
      </w:r>
    </w:p>
    <w:p w14:paraId="175BCC68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Production: The process of creating goods or services for sale.</w:t>
      </w:r>
    </w:p>
    <w:p w14:paraId="37BD663B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Research: Investigation to discover new knowledge or improve existing solutions.</w:t>
      </w:r>
    </w:p>
    <w:p w14:paraId="7807C4F7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Information/Data Workers: Employees who handle, process, or analyze data and information.</w:t>
      </w:r>
    </w:p>
    <w:p w14:paraId="5D1C2845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Project Managers: Individuals responsible for planning, executing, and completing projects.</w:t>
      </w:r>
    </w:p>
    <w:p w14:paraId="1C41D8AD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Top Management: Senior executives who set organizational goals and strategies.</w:t>
      </w:r>
    </w:p>
    <w:p w14:paraId="2522371F" w14:textId="3521B9A0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 xml:space="preserve">Middle Management: Managers who implement top </w:t>
      </w:r>
      <w:r w:rsidR="004C014D" w:rsidRPr="00227917">
        <w:rPr>
          <w:lang w:val="en-US"/>
        </w:rPr>
        <w:t>management</w:t>
      </w:r>
      <w:r w:rsidRPr="00227917">
        <w:rPr>
          <w:lang w:val="en-US"/>
        </w:rPr>
        <w:t xml:space="preserve"> plans and </w:t>
      </w:r>
      <w:proofErr w:type="gramStart"/>
      <w:r w:rsidRPr="00227917">
        <w:rPr>
          <w:lang w:val="en-US"/>
        </w:rPr>
        <w:t>oversee</w:t>
      </w:r>
      <w:proofErr w:type="gramEnd"/>
      <w:r w:rsidRPr="00227917">
        <w:rPr>
          <w:lang w:val="en-US"/>
        </w:rPr>
        <w:t xml:space="preserve"> supervisors.</w:t>
      </w:r>
    </w:p>
    <w:p w14:paraId="2CA964AC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Supervisors: Front-line managers who direct daily operations and employees.</w:t>
      </w:r>
    </w:p>
    <w:p w14:paraId="7987EE1A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Transaction Processing System (TPS): A system that processes routine business transactions.</w:t>
      </w:r>
    </w:p>
    <w:p w14:paraId="6EC6508E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CAD/CAM: Computer-aided design (CAD) and manufacturing (CAM) for product creation.</w:t>
      </w:r>
    </w:p>
    <w:p w14:paraId="490D5431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Management Information System (MIS): A system providing managers with data for decision-making.</w:t>
      </w:r>
    </w:p>
    <w:p w14:paraId="1F63B857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Periodic Report: A scheduled report summarizing regular activities.</w:t>
      </w:r>
    </w:p>
    <w:p w14:paraId="4FA3A198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Exception Report: A report highlighting deviations from normal operations.</w:t>
      </w:r>
    </w:p>
    <w:p w14:paraId="537B22B4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Decision Support System (DSS): A system aiding complex decision-making with data analysis.</w:t>
      </w:r>
    </w:p>
    <w:p w14:paraId="35EF2F1B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Expert System: An AI system mimicking human expertise in specific domains.</w:t>
      </w:r>
    </w:p>
    <w:p w14:paraId="40DECE49" w14:textId="77777777" w:rsidR="00227917" w:rsidRPr="00227917" w:rsidRDefault="00227917" w:rsidP="00227917">
      <w:pPr>
        <w:numPr>
          <w:ilvl w:val="0"/>
          <w:numId w:val="1"/>
        </w:numPr>
        <w:rPr>
          <w:lang w:val="en-US"/>
        </w:rPr>
      </w:pPr>
      <w:r w:rsidRPr="00227917">
        <w:rPr>
          <w:lang w:val="en-US"/>
        </w:rPr>
        <w:t>Demand Report: A report generated on request for specific information.</w:t>
      </w:r>
    </w:p>
    <w:p w14:paraId="1D440AD3" w14:textId="1A758732" w:rsidR="00227917" w:rsidRPr="00227917" w:rsidRDefault="00227917" w:rsidP="00227917">
      <w:pPr>
        <w:ind w:left="360"/>
        <w:rPr>
          <w:sz w:val="24"/>
          <w:szCs w:val="24"/>
          <w:lang w:val="en-US"/>
        </w:rPr>
      </w:pPr>
      <w:r w:rsidRPr="00227917">
        <w:rPr>
          <w:sz w:val="24"/>
          <w:szCs w:val="24"/>
        </w:rPr>
        <w:t xml:space="preserve">Ecommerce Examples </w:t>
      </w:r>
    </w:p>
    <w:p w14:paraId="5660012A" w14:textId="77777777" w:rsidR="00227917" w:rsidRPr="00227917" w:rsidRDefault="00227917" w:rsidP="00227917">
      <w:pPr>
        <w:numPr>
          <w:ilvl w:val="0"/>
          <w:numId w:val="2"/>
        </w:numPr>
        <w:rPr>
          <w:lang w:val="en-US"/>
        </w:rPr>
      </w:pPr>
      <w:r w:rsidRPr="00227917">
        <w:rPr>
          <w:lang w:val="en-US"/>
        </w:rPr>
        <w:t>B2C (Business-to-Consumer): Amazon, Walmart</w:t>
      </w:r>
    </w:p>
    <w:p w14:paraId="3C199128" w14:textId="77777777" w:rsidR="00227917" w:rsidRPr="00227917" w:rsidRDefault="00227917" w:rsidP="00227917">
      <w:pPr>
        <w:numPr>
          <w:ilvl w:val="0"/>
          <w:numId w:val="2"/>
        </w:numPr>
        <w:rPr>
          <w:lang w:val="en-US"/>
        </w:rPr>
      </w:pPr>
      <w:r w:rsidRPr="00227917">
        <w:rPr>
          <w:lang w:val="en-US"/>
        </w:rPr>
        <w:t>B2B (Business-to-Business): Alibaba, Salesforce</w:t>
      </w:r>
    </w:p>
    <w:p w14:paraId="25F1252A" w14:textId="77777777" w:rsidR="00227917" w:rsidRPr="00227917" w:rsidRDefault="00227917" w:rsidP="00227917">
      <w:pPr>
        <w:numPr>
          <w:ilvl w:val="0"/>
          <w:numId w:val="2"/>
        </w:numPr>
        <w:rPr>
          <w:lang w:val="en-US"/>
        </w:rPr>
      </w:pPr>
      <w:r w:rsidRPr="00227917">
        <w:rPr>
          <w:lang w:val="en-US"/>
        </w:rPr>
        <w:t>C2C (Consumer-to-Consumer): eBay, Etsy</w:t>
      </w:r>
    </w:p>
    <w:p w14:paraId="6DD646D8" w14:textId="3698FB65" w:rsidR="00227917" w:rsidRPr="00227917" w:rsidRDefault="00227917" w:rsidP="00227917">
      <w:pPr>
        <w:ind w:left="360"/>
        <w:rPr>
          <w:sz w:val="24"/>
          <w:szCs w:val="24"/>
        </w:rPr>
      </w:pPr>
      <w:r w:rsidRPr="00227917">
        <w:rPr>
          <w:sz w:val="24"/>
          <w:szCs w:val="24"/>
        </w:rPr>
        <w:t>System and SLC Questions</w:t>
      </w:r>
    </w:p>
    <w:p w14:paraId="5068AD5A" w14:textId="4C965E7E" w:rsidR="00227917" w:rsidRPr="00227917" w:rsidRDefault="00227917" w:rsidP="00227917">
      <w:pPr>
        <w:numPr>
          <w:ilvl w:val="0"/>
          <w:numId w:val="3"/>
        </w:numPr>
        <w:rPr>
          <w:lang w:val="en-US"/>
        </w:rPr>
      </w:pPr>
      <w:r w:rsidRPr="00227917">
        <w:rPr>
          <w:lang w:val="en-US"/>
        </w:rPr>
        <w:t xml:space="preserve">What is </w:t>
      </w:r>
      <w:proofErr w:type="gramStart"/>
      <w:r w:rsidRPr="00227917">
        <w:rPr>
          <w:lang w:val="en-US"/>
        </w:rPr>
        <w:t>a system</w:t>
      </w:r>
      <w:proofErr w:type="gramEnd"/>
      <w:r w:rsidRPr="00227917">
        <w:rPr>
          <w:lang w:val="en-US"/>
        </w:rPr>
        <w:t xml:space="preserve">? </w:t>
      </w:r>
      <w:r w:rsidRPr="00227917">
        <w:rPr>
          <w:lang w:val="en-US"/>
        </w:rPr>
        <w:br/>
        <w:t>A system is a set of interrelated components working together toward a common goal.</w:t>
      </w:r>
    </w:p>
    <w:p w14:paraId="5ACF2A4A" w14:textId="75727838" w:rsidR="00227917" w:rsidRPr="00227917" w:rsidRDefault="00227917" w:rsidP="00227917">
      <w:pPr>
        <w:numPr>
          <w:ilvl w:val="0"/>
          <w:numId w:val="3"/>
        </w:numPr>
        <w:rPr>
          <w:lang w:val="en-US"/>
        </w:rPr>
      </w:pPr>
      <w:r w:rsidRPr="00227917">
        <w:rPr>
          <w:lang w:val="en-US"/>
        </w:rPr>
        <w:lastRenderedPageBreak/>
        <w:t xml:space="preserve">Six phases of the SLC (Systems Life Cycle) </w:t>
      </w:r>
      <w:r w:rsidRPr="00227917">
        <w:rPr>
          <w:lang w:val="en-US"/>
        </w:rPr>
        <w:br/>
        <w:t>Preliminary Investigation, Systems Analysis, Systems Design, Systems Development, Systems Implementation, Maintenance.</w:t>
      </w:r>
    </w:p>
    <w:p w14:paraId="5896357E" w14:textId="437AE937" w:rsidR="00227917" w:rsidRPr="00227917" w:rsidRDefault="00227917" w:rsidP="00227917">
      <w:pPr>
        <w:numPr>
          <w:ilvl w:val="0"/>
          <w:numId w:val="3"/>
        </w:numPr>
        <w:rPr>
          <w:lang w:val="en-US"/>
        </w:rPr>
      </w:pPr>
      <w:r w:rsidRPr="00227917">
        <w:rPr>
          <w:lang w:val="en-US"/>
        </w:rPr>
        <w:t xml:space="preserve">Three tasks during preliminary investigation </w:t>
      </w:r>
    </w:p>
    <w:p w14:paraId="158F1019" w14:textId="77777777" w:rsidR="00227917" w:rsidRPr="00227917" w:rsidRDefault="00227917" w:rsidP="004C014D">
      <w:pPr>
        <w:ind w:left="1080"/>
      </w:pPr>
      <w:r w:rsidRPr="00227917">
        <w:t>Define the problem.</w:t>
      </w:r>
    </w:p>
    <w:p w14:paraId="2C694315" w14:textId="77777777" w:rsidR="00227917" w:rsidRPr="00227917" w:rsidRDefault="00227917" w:rsidP="004C014D">
      <w:pPr>
        <w:ind w:left="1080"/>
      </w:pPr>
      <w:r w:rsidRPr="00227917">
        <w:t>Gather initial data.</w:t>
      </w:r>
    </w:p>
    <w:p w14:paraId="5D3F58B7" w14:textId="77777777" w:rsidR="00227917" w:rsidRPr="00227917" w:rsidRDefault="00227917" w:rsidP="004C014D">
      <w:pPr>
        <w:ind w:left="1080"/>
      </w:pPr>
      <w:r w:rsidRPr="00227917">
        <w:t>Assess feasibility.</w:t>
      </w:r>
    </w:p>
    <w:p w14:paraId="623B4762" w14:textId="23585AE1" w:rsidR="00227917" w:rsidRPr="00227917" w:rsidRDefault="00227917" w:rsidP="00227917">
      <w:pPr>
        <w:numPr>
          <w:ilvl w:val="0"/>
          <w:numId w:val="3"/>
        </w:numPr>
        <w:rPr>
          <w:lang w:val="en-US"/>
        </w:rPr>
      </w:pPr>
      <w:r w:rsidRPr="00227917">
        <w:rPr>
          <w:lang w:val="en-US"/>
        </w:rPr>
        <w:t>Three tasks during systems analysis</w:t>
      </w:r>
    </w:p>
    <w:p w14:paraId="172E71D1" w14:textId="77777777" w:rsidR="00227917" w:rsidRPr="00227917" w:rsidRDefault="00227917" w:rsidP="004C014D">
      <w:pPr>
        <w:ind w:left="1080"/>
      </w:pPr>
      <w:r w:rsidRPr="00227917">
        <w:t>Analyze current system.</w:t>
      </w:r>
    </w:p>
    <w:p w14:paraId="6BD11206" w14:textId="77777777" w:rsidR="00227917" w:rsidRPr="00227917" w:rsidRDefault="00227917" w:rsidP="004C014D">
      <w:pPr>
        <w:ind w:left="1080"/>
      </w:pPr>
      <w:r w:rsidRPr="00227917">
        <w:t>Identify requirements.</w:t>
      </w:r>
    </w:p>
    <w:p w14:paraId="4EAD6BBC" w14:textId="77777777" w:rsidR="00227917" w:rsidRPr="00227917" w:rsidRDefault="00227917" w:rsidP="004C014D">
      <w:pPr>
        <w:ind w:left="1080"/>
      </w:pPr>
      <w:r w:rsidRPr="00227917">
        <w:t>Document findings.</w:t>
      </w:r>
    </w:p>
    <w:p w14:paraId="6E0AF95D" w14:textId="0FA31FEA" w:rsidR="00227917" w:rsidRPr="00227917" w:rsidRDefault="00227917" w:rsidP="00227917">
      <w:pPr>
        <w:numPr>
          <w:ilvl w:val="0"/>
          <w:numId w:val="3"/>
        </w:numPr>
        <w:rPr>
          <w:lang w:val="en-US"/>
        </w:rPr>
      </w:pPr>
      <w:r w:rsidRPr="00227917">
        <w:rPr>
          <w:lang w:val="en-US"/>
        </w:rPr>
        <w:t xml:space="preserve">How are alternate systems compared during systems design? </w:t>
      </w:r>
      <w:r w:rsidRPr="00227917">
        <w:rPr>
          <w:lang w:val="en-US"/>
        </w:rPr>
        <w:br/>
        <w:t>Alternate systems are compared based on cost, efficiency, scalability, usability, and alignment with organizational goals.</w:t>
      </w:r>
    </w:p>
    <w:p w14:paraId="360D5E78" w14:textId="000C1400" w:rsidR="00227917" w:rsidRPr="00227917" w:rsidRDefault="00227917" w:rsidP="00227917">
      <w:pPr>
        <w:numPr>
          <w:ilvl w:val="0"/>
          <w:numId w:val="3"/>
        </w:numPr>
        <w:rPr>
          <w:lang w:val="en-US"/>
        </w:rPr>
      </w:pPr>
      <w:r w:rsidRPr="00227917">
        <w:rPr>
          <w:lang w:val="en-US"/>
        </w:rPr>
        <w:t xml:space="preserve">Activities in systems development phase </w:t>
      </w:r>
    </w:p>
    <w:p w14:paraId="39EDFAD6" w14:textId="77777777" w:rsidR="00227917" w:rsidRPr="00227917" w:rsidRDefault="00227917" w:rsidP="004C014D">
      <w:pPr>
        <w:ind w:left="1080"/>
      </w:pPr>
      <w:r w:rsidRPr="00227917">
        <w:t>Coding, testing, debugging.</w:t>
      </w:r>
    </w:p>
    <w:p w14:paraId="79BCA407" w14:textId="32400CFA" w:rsidR="00227917" w:rsidRPr="00227917" w:rsidRDefault="00227917" w:rsidP="00227917">
      <w:pPr>
        <w:numPr>
          <w:ilvl w:val="0"/>
          <w:numId w:val="3"/>
        </w:numPr>
        <w:rPr>
          <w:lang w:val="en-US"/>
        </w:rPr>
      </w:pPr>
      <w:r w:rsidRPr="00227917">
        <w:rPr>
          <w:lang w:val="en-US"/>
        </w:rPr>
        <w:t>Systems implementation phase and four types of testing</w:t>
      </w:r>
    </w:p>
    <w:p w14:paraId="54ED9AE6" w14:textId="3E4E9602" w:rsidR="00227917" w:rsidRPr="00227917" w:rsidRDefault="00227917" w:rsidP="004C014D">
      <w:pPr>
        <w:ind w:left="372" w:firstLine="708"/>
        <w:rPr>
          <w:lang w:val="en-US"/>
        </w:rPr>
      </w:pPr>
      <w:r w:rsidRPr="00227917">
        <w:rPr>
          <w:lang w:val="en-US"/>
        </w:rPr>
        <w:t>Definition: The phase where the system is installed and made operational.</w:t>
      </w:r>
    </w:p>
    <w:p w14:paraId="3A5C5B39" w14:textId="77777777" w:rsidR="00227917" w:rsidRPr="00227917" w:rsidRDefault="00227917" w:rsidP="004C014D">
      <w:pPr>
        <w:ind w:left="1080"/>
        <w:rPr>
          <w:lang w:val="en-US"/>
        </w:rPr>
      </w:pPr>
      <w:r w:rsidRPr="00227917">
        <w:rPr>
          <w:lang w:val="en-US"/>
        </w:rPr>
        <w:t>Testing Types: Unit testing (individual components), integration testing (combined components), system testing (entire system), acceptance testing (user validation).</w:t>
      </w:r>
    </w:p>
    <w:p w14:paraId="0424623E" w14:textId="5E3EA085" w:rsidR="00227917" w:rsidRPr="00227917" w:rsidRDefault="00227917" w:rsidP="00227917">
      <w:pPr>
        <w:numPr>
          <w:ilvl w:val="0"/>
          <w:numId w:val="3"/>
        </w:numPr>
        <w:rPr>
          <w:lang w:val="en-US"/>
        </w:rPr>
      </w:pPr>
      <w:r w:rsidRPr="00227917">
        <w:rPr>
          <w:lang w:val="en-US"/>
        </w:rPr>
        <w:t xml:space="preserve">Purpose of the maintenance phase </w:t>
      </w:r>
      <w:r w:rsidRPr="00227917">
        <w:rPr>
          <w:lang w:val="en-US"/>
        </w:rPr>
        <w:br/>
        <w:t>To monitor, update, and fix the system to ensure ongoing performance.</w:t>
      </w:r>
    </w:p>
    <w:p w14:paraId="02D99169" w14:textId="23A0F605" w:rsidR="00227917" w:rsidRPr="00227917" w:rsidRDefault="00227917" w:rsidP="00227917">
      <w:pPr>
        <w:numPr>
          <w:ilvl w:val="0"/>
          <w:numId w:val="3"/>
        </w:numPr>
        <w:rPr>
          <w:lang w:val="en-US"/>
        </w:rPr>
      </w:pPr>
      <w:r w:rsidRPr="00227917">
        <w:rPr>
          <w:lang w:val="en-US"/>
        </w:rPr>
        <w:t xml:space="preserve">What is prototyping? </w:t>
      </w:r>
      <w:r w:rsidRPr="00227917">
        <w:rPr>
          <w:lang w:val="en-US"/>
        </w:rPr>
        <w:br/>
        <w:t>Prototyping is creating a working model of a system for testing and feedback.</w:t>
      </w:r>
    </w:p>
    <w:p w14:paraId="513F5400" w14:textId="710AE046" w:rsidR="00FB67F0" w:rsidRPr="00227917" w:rsidRDefault="00227917" w:rsidP="00227917">
      <w:pPr>
        <w:numPr>
          <w:ilvl w:val="0"/>
          <w:numId w:val="3"/>
        </w:numPr>
        <w:rPr>
          <w:lang w:val="en-US"/>
        </w:rPr>
      </w:pPr>
      <w:r w:rsidRPr="00227917">
        <w:rPr>
          <w:lang w:val="en-US"/>
        </w:rPr>
        <w:t xml:space="preserve">What is RAD? </w:t>
      </w:r>
      <w:r w:rsidRPr="00227917">
        <w:rPr>
          <w:lang w:val="en-US"/>
        </w:rPr>
        <w:br/>
        <w:t>Rapid Application Development (RAD) is a fast, iterative approach to system development.</w:t>
      </w:r>
    </w:p>
    <w:sectPr w:rsidR="00FB67F0" w:rsidRPr="00227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32BA2" w14:textId="77777777" w:rsidR="00C03498" w:rsidRDefault="00C03498" w:rsidP="004C014D">
      <w:pPr>
        <w:spacing w:after="0" w:line="240" w:lineRule="auto"/>
      </w:pPr>
      <w:r>
        <w:separator/>
      </w:r>
    </w:p>
  </w:endnote>
  <w:endnote w:type="continuationSeparator" w:id="0">
    <w:p w14:paraId="75B6673E" w14:textId="77777777" w:rsidR="00C03498" w:rsidRDefault="00C03498" w:rsidP="004C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2CE56" w14:textId="77777777" w:rsidR="00C03498" w:rsidRDefault="00C03498" w:rsidP="004C014D">
      <w:pPr>
        <w:spacing w:after="0" w:line="240" w:lineRule="auto"/>
      </w:pPr>
      <w:r>
        <w:separator/>
      </w:r>
    </w:p>
  </w:footnote>
  <w:footnote w:type="continuationSeparator" w:id="0">
    <w:p w14:paraId="452C9B92" w14:textId="77777777" w:rsidR="00C03498" w:rsidRDefault="00C03498" w:rsidP="004C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941F7"/>
    <w:multiLevelType w:val="multilevel"/>
    <w:tmpl w:val="B948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24B6A"/>
    <w:multiLevelType w:val="multilevel"/>
    <w:tmpl w:val="D25E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6049E"/>
    <w:multiLevelType w:val="multilevel"/>
    <w:tmpl w:val="9304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5023BC"/>
    <w:multiLevelType w:val="multilevel"/>
    <w:tmpl w:val="3298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754249">
    <w:abstractNumId w:val="0"/>
  </w:num>
  <w:num w:numId="2" w16cid:durableId="1448043373">
    <w:abstractNumId w:val="2"/>
  </w:num>
  <w:num w:numId="3" w16cid:durableId="1527673949">
    <w:abstractNumId w:val="1"/>
  </w:num>
  <w:num w:numId="4" w16cid:durableId="151299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29"/>
    <w:rsid w:val="001B0ADD"/>
    <w:rsid w:val="00227917"/>
    <w:rsid w:val="004C014D"/>
    <w:rsid w:val="00860D29"/>
    <w:rsid w:val="00AD5536"/>
    <w:rsid w:val="00BB57B6"/>
    <w:rsid w:val="00C03498"/>
    <w:rsid w:val="00CA2502"/>
    <w:rsid w:val="00F66D5A"/>
    <w:rsid w:val="00FB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1703"/>
  <w15:chartTrackingRefBased/>
  <w15:docId w15:val="{7C460D8A-24F8-4752-B951-D76919CA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D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14D"/>
  </w:style>
  <w:style w:type="paragraph" w:styleId="Footer">
    <w:name w:val="footer"/>
    <w:basedOn w:val="Normal"/>
    <w:link w:val="FooterChar"/>
    <w:uiPriority w:val="99"/>
    <w:unhideWhenUsed/>
    <w:rsid w:val="004C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 Nozimboev</dc:creator>
  <cp:keywords/>
  <dc:description/>
  <cp:lastModifiedBy>Saidjon Nozimboev</cp:lastModifiedBy>
  <cp:revision>3</cp:revision>
  <dcterms:created xsi:type="dcterms:W3CDTF">2025-03-19T10:43:00Z</dcterms:created>
  <dcterms:modified xsi:type="dcterms:W3CDTF">2025-03-19T16:14:00Z</dcterms:modified>
</cp:coreProperties>
</file>