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27A3" w14:textId="77777777" w:rsidR="006C7242" w:rsidRPr="006C7242" w:rsidRDefault="006C7242" w:rsidP="006C7242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AH — ENTERPRISE SUPPORT MODEL (FINAL)</w:t>
      </w:r>
    </w:p>
    <w:p w14:paraId="4DB165B1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29970A19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9B6ED4">
          <v:rect id="_x0000_i1025" style="width:0;height:.75pt" o:hralign="center" o:hrstd="t" o:hr="t" fillcolor="#a0a0a0" stroked="f"/>
        </w:pict>
      </w:r>
    </w:p>
    <w:p w14:paraId="226B2FE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9312"/>
      </w:tblGrid>
      <w:tr w:rsidR="006C7242" w:rsidRPr="006C7242" w14:paraId="03FFB46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9B4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B3E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C7242" w:rsidRPr="006C7242" w14:paraId="27DD329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8B2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666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AH</w:t>
            </w:r>
          </w:p>
        </w:tc>
      </w:tr>
      <w:tr w:rsidR="006C7242" w:rsidRPr="006C7242" w14:paraId="5563D00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A8B1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5FE9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6C7242" w:rsidRPr="006C7242" w14:paraId="00E7C3D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05D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8A9D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6C7242" w:rsidRPr="006C7242" w14:paraId="0EA5E52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1E8A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804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Enterprise Support Model Standard</w:t>
            </w:r>
          </w:p>
        </w:tc>
      </w:tr>
      <w:tr w:rsidR="006C7242" w:rsidRPr="006C7242" w14:paraId="2BC743C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5E89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871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6C7242" w:rsidRPr="006C7242" w14:paraId="2385F83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EEE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05E7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AG (Monitoring &amp; Observability), AF (Operational Runbooks), Z-PRE, Z0, Z, Z1-Z7, ZA-ZR, Document X (Functional Requirements), Document X.1 (Traceability Matrix), Document Y (UI/UX Specification)</w:t>
            </w:r>
          </w:p>
        </w:tc>
      </w:tr>
      <w:tr w:rsidR="006C7242" w:rsidRPr="006C7242" w14:paraId="547AE8E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12E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7852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 (Change Management), AJ (Training &amp; Adoption)</w:t>
            </w:r>
          </w:p>
        </w:tc>
      </w:tr>
      <w:tr w:rsidR="006C7242" w:rsidRPr="006C7242" w14:paraId="70414F3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5BC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60D1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6C7242" w:rsidRPr="006C7242" w14:paraId="2E42ADA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9211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6374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6C7242" w:rsidRPr="006C7242" w14:paraId="6F43454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CAF0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314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6C7242" w:rsidRPr="006C7242" w14:paraId="64CE937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48EC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548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63FBC751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EF7655A">
          <v:rect id="_x0000_i1026" style="width:0;height:.75pt" o:hralign="center" o:hrstd="t" o:hr="t" fillcolor="#a0a0a0" stroked="f"/>
        </w:pict>
      </w:r>
    </w:p>
    <w:p w14:paraId="4D1A6A2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9163"/>
      </w:tblGrid>
      <w:tr w:rsidR="006C7242" w:rsidRPr="006C7242" w14:paraId="72EF6093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66F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074D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6C7242" w:rsidRPr="006C7242" w14:paraId="1A157C9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ECF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8EDB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Support Authority</w:t>
            </w:r>
          </w:p>
        </w:tc>
      </w:tr>
      <w:tr w:rsidR="006C7242" w:rsidRPr="006C7242" w14:paraId="377DDC2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8D21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1A4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6C7242" w:rsidRPr="006C7242" w14:paraId="6AB8ED4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2E4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4449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6C7242" w:rsidRPr="006C7242" w14:paraId="6B5438E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4EB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4EA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6C7242" w:rsidRPr="006C7242" w14:paraId="7672A06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846B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EC9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Support Principles</w:t>
            </w:r>
          </w:p>
        </w:tc>
      </w:tr>
      <w:tr w:rsidR="006C7242" w:rsidRPr="006C7242" w14:paraId="2DD0824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1C6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0405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Governance Model</w:t>
            </w:r>
          </w:p>
        </w:tc>
      </w:tr>
      <w:tr w:rsidR="006C7242" w:rsidRPr="006C7242" w14:paraId="77B418A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2944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ED09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6C7242" w:rsidRPr="006C7242" w14:paraId="28EB922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382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151C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Lifecycle</w:t>
            </w:r>
          </w:p>
        </w:tc>
      </w:tr>
      <w:tr w:rsidR="006C7242" w:rsidRPr="006C7242" w14:paraId="6BDB40B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24E2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D67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Ownership</w:t>
            </w:r>
          </w:p>
        </w:tc>
      </w:tr>
      <w:tr w:rsidR="006C7242" w:rsidRPr="006C7242" w14:paraId="4DCC15C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F2E6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3478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6C7242" w:rsidRPr="006C7242" w14:paraId="04AC6CC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B75C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296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Service Catalog</w:t>
            </w:r>
          </w:p>
        </w:tc>
      </w:tr>
      <w:tr w:rsidR="006C7242" w:rsidRPr="006C7242" w14:paraId="0255346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6E6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61AF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Catalog Registry</w:t>
            </w:r>
          </w:p>
        </w:tc>
      </w:tr>
      <w:tr w:rsidR="006C7242" w:rsidRPr="006C7242" w14:paraId="4A49940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6F4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4B89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Ownership Matrix</w:t>
            </w:r>
          </w:p>
        </w:tc>
      </w:tr>
      <w:tr w:rsidR="006C7242" w:rsidRPr="006C7242" w14:paraId="54A7F94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1216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B71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 Classification</w:t>
            </w:r>
          </w:p>
        </w:tc>
      </w:tr>
      <w:tr w:rsidR="006C7242" w:rsidRPr="006C7242" w14:paraId="3C70F5C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347D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74F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Tiers &amp; Escalation</w:t>
            </w:r>
          </w:p>
        </w:tc>
      </w:tr>
      <w:tr w:rsidR="006C7242" w:rsidRPr="006C7242" w14:paraId="6260B59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0BF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81D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Tiers</w:t>
            </w:r>
          </w:p>
        </w:tc>
      </w:tr>
      <w:tr w:rsidR="006C7242" w:rsidRPr="006C7242" w14:paraId="4E98AC7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3C9A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D18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Responsibilities</w:t>
            </w:r>
          </w:p>
        </w:tc>
      </w:tr>
      <w:tr w:rsidR="006C7242" w:rsidRPr="006C7242" w14:paraId="46C6348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C265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6E54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Matrix</w:t>
            </w:r>
          </w:p>
        </w:tc>
      </w:tr>
      <w:tr w:rsidR="006C7242" w:rsidRPr="006C7242" w14:paraId="781C8A4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E15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90A4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Triggers</w:t>
            </w:r>
          </w:p>
        </w:tc>
      </w:tr>
      <w:tr w:rsidR="006C7242" w:rsidRPr="006C7242" w14:paraId="272B1A4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C37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897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Support Governance</w:t>
            </w:r>
          </w:p>
        </w:tc>
      </w:tr>
      <w:tr w:rsidR="006C7242" w:rsidRPr="006C7242" w14:paraId="79B5026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ABFC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D7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Roles &amp; Responsibilities</w:t>
            </w:r>
          </w:p>
        </w:tc>
      </w:tr>
      <w:tr w:rsidR="006C7242" w:rsidRPr="006C7242" w14:paraId="4704DC3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B138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9B6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Roles</w:t>
            </w:r>
          </w:p>
        </w:tc>
      </w:tr>
      <w:tr w:rsidR="006C7242" w:rsidRPr="006C7242" w14:paraId="09C40A7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1C6A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E10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Responsibilities</w:t>
            </w:r>
          </w:p>
        </w:tc>
      </w:tr>
      <w:tr w:rsidR="006C7242" w:rsidRPr="006C7242" w14:paraId="6CEE3B2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2EDE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D42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</w:tr>
      <w:tr w:rsidR="006C7242" w:rsidRPr="006C7242" w14:paraId="4876F18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0997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D4B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Ownership Matrix</w:t>
            </w:r>
          </w:p>
        </w:tc>
      </w:tr>
      <w:tr w:rsidR="006C7242" w:rsidRPr="006C7242" w14:paraId="4AE914C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BA09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C28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&amp; Request Management</w:t>
            </w:r>
          </w:p>
        </w:tc>
      </w:tr>
      <w:tr w:rsidR="006C7242" w:rsidRPr="006C7242" w14:paraId="1A9E4E9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1C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D6D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Management</w:t>
            </w:r>
          </w:p>
        </w:tc>
      </w:tr>
      <w:tr w:rsidR="006C7242" w:rsidRPr="006C7242" w14:paraId="595F0E0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9C4C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F02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Management</w:t>
            </w:r>
          </w:p>
        </w:tc>
      </w:tr>
      <w:tr w:rsidR="006C7242" w:rsidRPr="006C7242" w14:paraId="699D53A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98E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98A5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Problem Management</w:t>
            </w:r>
          </w:p>
        </w:tc>
      </w:tr>
      <w:tr w:rsidR="006C7242" w:rsidRPr="006C7242" w14:paraId="5AAC7A8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FB11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8D33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Major Incident Management (MIM)</w:t>
            </w:r>
          </w:p>
        </w:tc>
      </w:tr>
      <w:tr w:rsidR="006C7242" w:rsidRPr="006C7242" w14:paraId="2D6ED1A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4EC0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E91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Command Structure</w:t>
            </w:r>
          </w:p>
        </w:tc>
      </w:tr>
      <w:tr w:rsidR="006C7242" w:rsidRPr="006C7242" w14:paraId="6AC98DA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D01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E860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Swarming Support Model</w:t>
            </w:r>
          </w:p>
        </w:tc>
      </w:tr>
      <w:tr w:rsidR="006C7242" w:rsidRPr="006C7242" w14:paraId="6193E3F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CB7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592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Request Catalog</w:t>
            </w:r>
          </w:p>
        </w:tc>
      </w:tr>
      <w:tr w:rsidR="006C7242" w:rsidRPr="006C7242" w14:paraId="5A313F1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E3F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D21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Fulfillment Automation</w:t>
            </w:r>
          </w:p>
        </w:tc>
      </w:tr>
      <w:tr w:rsidR="006C7242" w:rsidRPr="006C7242" w14:paraId="55AC156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D390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13B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Problem Management Enhancement</w:t>
            </w:r>
          </w:p>
        </w:tc>
      </w:tr>
      <w:tr w:rsidR="006C7242" w:rsidRPr="006C7242" w14:paraId="3CA6458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EB07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3C19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Post Incident Review Governance</w:t>
            </w:r>
          </w:p>
        </w:tc>
      </w:tr>
      <w:tr w:rsidR="006C7242" w:rsidRPr="006C7242" w14:paraId="69A393A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507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4F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Level Agreements (SLAs)</w:t>
            </w:r>
          </w:p>
        </w:tc>
      </w:tr>
      <w:tr w:rsidR="006C7242" w:rsidRPr="006C7242" w14:paraId="2EE70F3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3E1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4686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Definitions</w:t>
            </w:r>
          </w:p>
        </w:tc>
      </w:tr>
      <w:tr w:rsidR="006C7242" w:rsidRPr="006C7242" w14:paraId="78CEE13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E8C5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BA32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Targets</w:t>
            </w:r>
          </w:p>
        </w:tc>
      </w:tr>
      <w:tr w:rsidR="006C7242" w:rsidRPr="006C7242" w14:paraId="25EC834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2D0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2F4F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Monitoring</w:t>
            </w:r>
          </w:p>
        </w:tc>
      </w:tr>
      <w:tr w:rsidR="006C7242" w:rsidRPr="006C7242" w14:paraId="4837081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5AC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095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Reporting</w:t>
            </w:r>
          </w:p>
        </w:tc>
      </w:tr>
      <w:tr w:rsidR="006C7242" w:rsidRPr="006C7242" w14:paraId="40E9930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F2E6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3240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Communication &amp; Channels</w:t>
            </w:r>
          </w:p>
        </w:tc>
      </w:tr>
      <w:tr w:rsidR="006C7242" w:rsidRPr="006C7242" w14:paraId="577EA45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B7C9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88E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Channels</w:t>
            </w:r>
          </w:p>
        </w:tc>
      </w:tr>
      <w:tr w:rsidR="006C7242" w:rsidRPr="006C7242" w14:paraId="1CE1431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331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C98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Standards</w:t>
            </w:r>
          </w:p>
        </w:tc>
      </w:tr>
      <w:tr w:rsidR="006C7242" w:rsidRPr="006C7242" w14:paraId="3926E6D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7E7E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870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Requirements</w:t>
            </w:r>
          </w:p>
        </w:tc>
      </w:tr>
      <w:tr w:rsidR="006C7242" w:rsidRPr="006C7242" w14:paraId="5D206B8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3C58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D1D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Communication Governance</w:t>
            </w:r>
          </w:p>
        </w:tc>
      </w:tr>
      <w:tr w:rsidR="006C7242" w:rsidRPr="006C7242" w14:paraId="7E7FBB7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8E5C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368F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Tools &amp; Systems</w:t>
            </w:r>
          </w:p>
        </w:tc>
      </w:tr>
      <w:tr w:rsidR="006C7242" w:rsidRPr="006C7242" w14:paraId="57FF676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824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B830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Ticketing System</w:t>
            </w:r>
          </w:p>
        </w:tc>
      </w:tr>
      <w:tr w:rsidR="006C7242" w:rsidRPr="006C7242" w14:paraId="0BD6A7C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DF6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2215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</w:t>
            </w:r>
          </w:p>
        </w:tc>
      </w:tr>
      <w:tr w:rsidR="006C7242" w:rsidRPr="006C7242" w14:paraId="439B092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6F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835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Integration</w:t>
            </w:r>
          </w:p>
        </w:tc>
      </w:tr>
      <w:tr w:rsidR="006C7242" w:rsidRPr="006C7242" w14:paraId="70E92E3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C3B4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BA9A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Tools</w:t>
            </w:r>
          </w:p>
        </w:tc>
      </w:tr>
      <w:tr w:rsidR="006C7242" w:rsidRPr="006C7242" w14:paraId="670F3CE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F8C3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2DA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Queue Governance</w:t>
            </w:r>
          </w:p>
        </w:tc>
      </w:tr>
      <w:tr w:rsidR="006C7242" w:rsidRPr="006C7242" w14:paraId="7148D1A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63E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389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Knowledge Management</w:t>
            </w:r>
          </w:p>
        </w:tc>
      </w:tr>
      <w:tr w:rsidR="006C7242" w:rsidRPr="006C7242" w14:paraId="59B0118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10A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243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Requirements</w:t>
            </w:r>
          </w:p>
        </w:tc>
      </w:tr>
      <w:tr w:rsidR="006C7242" w:rsidRPr="006C7242" w14:paraId="37591A9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CEC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720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Creation</w:t>
            </w:r>
          </w:p>
        </w:tc>
      </w:tr>
      <w:tr w:rsidR="006C7242" w:rsidRPr="006C7242" w14:paraId="6528688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F0CA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4E95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Maintenance</w:t>
            </w:r>
          </w:p>
        </w:tc>
      </w:tr>
      <w:tr w:rsidR="006C7242" w:rsidRPr="006C7242" w14:paraId="4B897F7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EC62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5A2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Accessibility</w:t>
            </w:r>
          </w:p>
        </w:tc>
      </w:tr>
      <w:tr w:rsidR="006C7242" w:rsidRPr="006C7242" w14:paraId="6657399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B2E9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6A86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Quality Governance</w:t>
            </w:r>
          </w:p>
        </w:tc>
      </w:tr>
      <w:tr w:rsidR="006C7242" w:rsidRPr="006C7242" w14:paraId="7AD6CBB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8CB9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3E1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Capacity &amp; On-Call</w:t>
            </w:r>
          </w:p>
        </w:tc>
      </w:tr>
      <w:tr w:rsidR="006C7242" w:rsidRPr="006C7242" w14:paraId="34BBF38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1AB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3C7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Requirements</w:t>
            </w:r>
          </w:p>
        </w:tc>
      </w:tr>
      <w:tr w:rsidR="006C7242" w:rsidRPr="006C7242" w14:paraId="4469CBB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3C5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7BB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Onboarding Requirements</w:t>
            </w:r>
          </w:p>
        </w:tc>
      </w:tr>
      <w:tr w:rsidR="006C7242" w:rsidRPr="006C7242" w14:paraId="2FC66AD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A36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C9D9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Training</w:t>
            </w:r>
          </w:p>
        </w:tc>
      </w:tr>
      <w:tr w:rsidR="006C7242" w:rsidRPr="006C7242" w14:paraId="78AEDAC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C0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909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Capacity Management</w:t>
            </w:r>
          </w:p>
        </w:tc>
      </w:tr>
      <w:tr w:rsidR="006C7242" w:rsidRPr="006C7242" w14:paraId="45CA313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B228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7D3E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On-call Governance</w:t>
            </w:r>
          </w:p>
        </w:tc>
      </w:tr>
      <w:tr w:rsidR="006C7242" w:rsidRPr="006C7242" w14:paraId="75F7FC1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F106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612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Shift Handover Governance</w:t>
            </w:r>
          </w:p>
        </w:tc>
      </w:tr>
      <w:tr w:rsidR="006C7242" w:rsidRPr="006C7242" w14:paraId="162DDEB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019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73D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Risk &amp; Resilience</w:t>
            </w:r>
          </w:p>
        </w:tc>
      </w:tr>
      <w:tr w:rsidR="006C7242" w:rsidRPr="006C7242" w14:paraId="64AFF99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AE6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1824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Risk Register</w:t>
            </w:r>
          </w:p>
        </w:tc>
      </w:tr>
      <w:tr w:rsidR="006C7242" w:rsidRPr="006C7242" w14:paraId="5DEC143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21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854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Resilience</w:t>
            </w:r>
          </w:p>
        </w:tc>
      </w:tr>
      <w:tr w:rsidR="006C7242" w:rsidRPr="006C7242" w14:paraId="5CAE1EF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FBCA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5EB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Data &amp; Financial Governance</w:t>
            </w:r>
          </w:p>
        </w:tc>
      </w:tr>
      <w:tr w:rsidR="006C7242" w:rsidRPr="006C7242" w14:paraId="0E3E7B0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7A8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8BF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Data Governance</w:t>
            </w:r>
          </w:p>
        </w:tc>
      </w:tr>
      <w:tr w:rsidR="006C7242" w:rsidRPr="006C7242" w14:paraId="02335BD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2A7E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FA2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Financial Governance</w:t>
            </w:r>
          </w:p>
        </w:tc>
      </w:tr>
      <w:tr w:rsidR="006C7242" w:rsidRPr="006C7242" w14:paraId="00BADD9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6189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A7D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Quality &amp; Analytics</w:t>
            </w:r>
          </w:p>
        </w:tc>
      </w:tr>
      <w:tr w:rsidR="006C7242" w:rsidRPr="006C7242" w14:paraId="5E83CED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4C14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7B3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Quality Assurance</w:t>
            </w:r>
          </w:p>
        </w:tc>
      </w:tr>
      <w:tr w:rsidR="006C7242" w:rsidRPr="006C7242" w14:paraId="66B13E6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82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035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Analytics</w:t>
            </w:r>
          </w:p>
        </w:tc>
      </w:tr>
      <w:tr w:rsidR="006C7242" w:rsidRPr="006C7242" w14:paraId="084F6E2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E1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A50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Metrics</w:t>
            </w:r>
          </w:p>
        </w:tc>
      </w:tr>
      <w:tr w:rsidR="006C7242" w:rsidRPr="006C7242" w14:paraId="6C82493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29CC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61FE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 Review</w:t>
            </w:r>
          </w:p>
        </w:tc>
      </w:tr>
      <w:tr w:rsidR="006C7242" w:rsidRPr="006C7242" w14:paraId="17ECAE1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09A1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3C0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 Assisted Support Governance</w:t>
            </w:r>
          </w:p>
        </w:tc>
      </w:tr>
      <w:tr w:rsidR="006C7242" w:rsidRPr="006C7242" w14:paraId="3DF2928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EB2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3AF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Maturity Model</w:t>
            </w:r>
          </w:p>
        </w:tc>
      </w:tr>
      <w:tr w:rsidR="006C7242" w:rsidRPr="006C7242" w14:paraId="27F94E1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D45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B8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KPIs</w:t>
            </w:r>
          </w:p>
        </w:tc>
      </w:tr>
      <w:tr w:rsidR="006C7242" w:rsidRPr="006C7242" w14:paraId="331CF11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533E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4E8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Architecture Diagram</w:t>
            </w:r>
          </w:p>
        </w:tc>
      </w:tr>
      <w:tr w:rsidR="006C7242" w:rsidRPr="006C7242" w14:paraId="7E6188E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94C2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C58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Traceability</w:t>
            </w:r>
          </w:p>
        </w:tc>
      </w:tr>
      <w:tr w:rsidR="006C7242" w:rsidRPr="006C7242" w14:paraId="5644A23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EBF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2723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Mandate</w:t>
            </w:r>
          </w:p>
        </w:tc>
      </w:tr>
      <w:tr w:rsidR="006C7242" w:rsidRPr="006C7242" w14:paraId="73CD2C4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EEF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7358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Rules</w:t>
            </w:r>
          </w:p>
        </w:tc>
      </w:tr>
      <w:tr w:rsidR="006C7242" w:rsidRPr="006C7242" w14:paraId="3F1F785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38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B441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6C7242" w:rsidRPr="006C7242" w14:paraId="37B64CF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8DA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BB25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6C7242" w:rsidRPr="006C7242" w14:paraId="1E20D51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355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505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6C7242" w:rsidRPr="006C7242" w14:paraId="56E3035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F9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FA46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Tier Responsibilities Matrix</w:t>
            </w:r>
          </w:p>
        </w:tc>
      </w:tr>
      <w:tr w:rsidR="006C7242" w:rsidRPr="006C7242" w14:paraId="464C44E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33CF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202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Matrix</w:t>
            </w:r>
          </w:p>
        </w:tc>
      </w:tr>
      <w:tr w:rsidR="006C7242" w:rsidRPr="006C7242" w14:paraId="4437924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BDF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807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Targets Reference</w:t>
            </w:r>
          </w:p>
        </w:tc>
      </w:tr>
      <w:tr w:rsidR="006C7242" w:rsidRPr="006C7242" w14:paraId="225BEFD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496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E70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RACI Matrix</w:t>
            </w:r>
          </w:p>
        </w:tc>
      </w:tr>
      <w:tr w:rsidR="006C7242" w:rsidRPr="006C7242" w14:paraId="3E9248C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BFEC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976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Management Workflow</w:t>
            </w:r>
          </w:p>
        </w:tc>
      </w:tr>
      <w:tr w:rsidR="006C7242" w:rsidRPr="006C7242" w14:paraId="30C6C07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E556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028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Management Workflow</w:t>
            </w:r>
          </w:p>
        </w:tc>
      </w:tr>
      <w:tr w:rsidR="006C7242" w:rsidRPr="006C7242" w14:paraId="1EAF5DB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229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A8F7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Compliance Checklist</w:t>
            </w:r>
          </w:p>
        </w:tc>
      </w:tr>
      <w:tr w:rsidR="006C7242" w:rsidRPr="006C7242" w14:paraId="0D7AF1A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A1A6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2D53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Traceability Matrix</w:t>
            </w:r>
          </w:p>
        </w:tc>
      </w:tr>
      <w:tr w:rsidR="006C7242" w:rsidRPr="006C7242" w14:paraId="7CE0FEC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6715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7A5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Knowledge Base Template</w:t>
            </w:r>
          </w:p>
        </w:tc>
      </w:tr>
      <w:tr w:rsidR="006C7242" w:rsidRPr="006C7242" w14:paraId="1DCC2DE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A6E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797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Metrics Dashboard</w:t>
            </w:r>
          </w:p>
        </w:tc>
      </w:tr>
      <w:tr w:rsidR="006C7242" w:rsidRPr="006C7242" w14:paraId="7B155E0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9719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7D8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Communication Templates</w:t>
            </w:r>
          </w:p>
        </w:tc>
      </w:tr>
      <w:tr w:rsidR="006C7242" w:rsidRPr="006C7242" w14:paraId="0F52853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FDD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95C9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Onboarding Checklist</w:t>
            </w:r>
          </w:p>
        </w:tc>
      </w:tr>
      <w:tr w:rsidR="006C7242" w:rsidRPr="006C7242" w14:paraId="5E7EBA3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E7AA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559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Major Incident Playbook</w:t>
            </w:r>
          </w:p>
        </w:tc>
      </w:tr>
      <w:tr w:rsidR="006C7242" w:rsidRPr="006C7242" w14:paraId="31D4308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A4CC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8F9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Catalog Registry</w:t>
            </w:r>
          </w:p>
        </w:tc>
      </w:tr>
      <w:tr w:rsidR="006C7242" w:rsidRPr="006C7242" w14:paraId="037CCAA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780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790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Ownership Registry</w:t>
            </w:r>
          </w:p>
        </w:tc>
      </w:tr>
      <w:tr w:rsidR="006C7242" w:rsidRPr="006C7242" w14:paraId="2607E09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5FD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AF72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Queue Definitions</w:t>
            </w:r>
          </w:p>
        </w:tc>
      </w:tr>
      <w:tr w:rsidR="006C7242" w:rsidRPr="006C7242" w14:paraId="63CA3A8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FE9D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A563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On-call Rotation Template</w:t>
            </w:r>
          </w:p>
        </w:tc>
      </w:tr>
      <w:tr w:rsidR="006C7242" w:rsidRPr="006C7242" w14:paraId="3FC0EEE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4DA0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D68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Post Incident Review Template</w:t>
            </w:r>
          </w:p>
        </w:tc>
      </w:tr>
      <w:tr w:rsidR="006C7242" w:rsidRPr="006C7242" w14:paraId="3CE8D18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9A2D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87E7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Risk Register</w:t>
            </w:r>
          </w:p>
        </w:tc>
      </w:tr>
      <w:tr w:rsidR="006C7242" w:rsidRPr="006C7242" w14:paraId="5DDE2F2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B259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F2F1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KEDB Template</w:t>
            </w:r>
          </w:p>
        </w:tc>
      </w:tr>
      <w:tr w:rsidR="006C7242" w:rsidRPr="006C7242" w14:paraId="7205559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445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4113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 Checklist</w:t>
            </w:r>
          </w:p>
        </w:tc>
      </w:tr>
      <w:tr w:rsidR="006C7242" w:rsidRPr="006C7242" w14:paraId="21ED90D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E0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1476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Maturity Assessment</w:t>
            </w:r>
          </w:p>
        </w:tc>
      </w:tr>
    </w:tbl>
    <w:p w14:paraId="31DB4295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3F7F93A">
          <v:rect id="_x0000_i1027" style="width:0;height:.75pt" o:hralign="center" o:hrstd="t" o:hr="t" fillcolor="#a0a0a0" stroked="f"/>
        </w:pict>
      </w:r>
    </w:p>
    <w:p w14:paraId="43960EDE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SUPPORT AUTHORITY</w:t>
      </w:r>
    </w:p>
    <w:p w14:paraId="6EC53216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1E1F7539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enterprise support model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37E0CFAB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9387"/>
      </w:tblGrid>
      <w:tr w:rsidR="006C7242" w:rsidRPr="006C7242" w14:paraId="203F9C21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BA34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45B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495C05D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562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F6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support principles and governance</w:t>
            </w:r>
          </w:p>
        </w:tc>
      </w:tr>
      <w:tr w:rsidR="006C7242" w:rsidRPr="006C7242" w14:paraId="4A884F3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7F85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F24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Service Catalog and service ownership</w:t>
            </w:r>
          </w:p>
        </w:tc>
      </w:tr>
      <w:tr w:rsidR="006C7242" w:rsidRPr="006C7242" w14:paraId="50177AF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3CF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AE3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Incident, request, problem, and major incident management</w:t>
            </w:r>
          </w:p>
        </w:tc>
      </w:tr>
      <w:tr w:rsidR="006C7242" w:rsidRPr="006C7242" w14:paraId="0B61259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5AE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B8B0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Level Agreements (SLAs), tiers, and escalation</w:t>
            </w:r>
          </w:p>
        </w:tc>
      </w:tr>
      <w:tr w:rsidR="006C7242" w:rsidRPr="006C7242" w14:paraId="576029F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D00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27F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roles, responsibilities, RACI, and ownership</w:t>
            </w:r>
          </w:p>
        </w:tc>
      </w:tr>
      <w:tr w:rsidR="006C7242" w:rsidRPr="006C7242" w14:paraId="08A4CB6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692B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65F5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communication, channels, tools, and knowledge management</w:t>
            </w:r>
          </w:p>
        </w:tc>
      </w:tr>
      <w:tr w:rsidR="006C7242" w:rsidRPr="006C7242" w14:paraId="13EC4CF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AE6E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851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traceability to requirements via ZA</w:t>
            </w:r>
          </w:p>
        </w:tc>
      </w:tr>
      <w:tr w:rsidR="006C7242" w:rsidRPr="006C7242" w14:paraId="4686B98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105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88F8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On-call governance, capacity management, and continuous improvement</w:t>
            </w:r>
          </w:p>
        </w:tc>
      </w:tr>
    </w:tbl>
    <w:p w14:paraId="3987820D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support activity may proceed without conforming to this specification.</w:t>
      </w:r>
    </w:p>
    <w:p w14:paraId="1E94EDB0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526F3EEB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8171"/>
      </w:tblGrid>
      <w:tr w:rsidR="006C7242" w:rsidRPr="006C7242" w14:paraId="0F0B4BC2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DB03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ED9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6C7242" w:rsidRPr="006C7242" w14:paraId="58DBE4B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6036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C79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6C7242" w:rsidRPr="006C7242" w14:paraId="5BE63DD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3601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ADB2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6C7242" w:rsidRPr="006C7242" w14:paraId="2696E82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000D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CB20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6C7242" w:rsidRPr="006C7242" w14:paraId="43504EB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3D9F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E61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</w:t>
            </w:r>
          </w:p>
        </w:tc>
      </w:tr>
      <w:tr w:rsidR="006C7242" w:rsidRPr="006C7242" w14:paraId="71783C9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9623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951E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Risk governance</w:t>
            </w:r>
          </w:p>
        </w:tc>
      </w:tr>
      <w:tr w:rsidR="006C7242" w:rsidRPr="006C7242" w14:paraId="758730C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8A0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52B3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&amp; Observability</w:t>
            </w:r>
          </w:p>
        </w:tc>
      </w:tr>
      <w:tr w:rsidR="006C7242" w:rsidRPr="006C7242" w14:paraId="237442D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EF5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823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Runbooks</w:t>
            </w:r>
          </w:p>
        </w:tc>
      </w:tr>
      <w:tr w:rsidR="006C7242" w:rsidRPr="006C7242" w14:paraId="245685C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468E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92DF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2657CE2F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118DAA35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2C7718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AG (Monitoring &amp; Observability)</w:t>
      </w:r>
    </w:p>
    <w:p w14:paraId="385AD2F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F5CD4F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762897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AH (Enterprise Support Model) ← YOU ARE HERE</w:t>
      </w:r>
    </w:p>
    <w:p w14:paraId="1A4007C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578033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AI (Change Management)</w:t>
      </w:r>
    </w:p>
    <w:p w14:paraId="082104B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AJ (Training &amp; Adoption)</w:t>
      </w:r>
    </w:p>
    <w:p w14:paraId="75BFAEB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AF (Operational Runbooks)</w:t>
      </w:r>
    </w:p>
    <w:p w14:paraId="559F479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A8AA89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472E4A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16B9AF4F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Constitutional Support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7"/>
        <w:gridCol w:w="6843"/>
      </w:tblGrid>
      <w:tr w:rsidR="006C7242" w:rsidRPr="006C7242" w14:paraId="1AD22F5F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733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852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74FDFEB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022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3DF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Supportability is designed into every service</w:t>
            </w:r>
          </w:p>
        </w:tc>
      </w:tr>
      <w:tr w:rsidR="006C7242" w:rsidRPr="006C7242" w14:paraId="6798E6E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137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B09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All support activities produce immutable evidence</w:t>
            </w:r>
          </w:p>
        </w:tc>
      </w:tr>
      <w:tr w:rsidR="006C7242" w:rsidRPr="006C7242" w14:paraId="56A4123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CD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with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0D6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requires human approval gates</w:t>
            </w:r>
          </w:p>
        </w:tc>
      </w:tr>
      <w:tr w:rsidR="006C7242" w:rsidRPr="006C7242" w14:paraId="4752BDD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F0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219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Users are informed throughout the support lifecycle</w:t>
            </w:r>
          </w:p>
        </w:tc>
      </w:tr>
      <w:tr w:rsidR="006C7242" w:rsidRPr="006C7242" w14:paraId="17BE274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A243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C51E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is the primary resolution channel</w:t>
            </w:r>
          </w:p>
        </w:tc>
      </w:tr>
      <w:tr w:rsidR="006C7242" w:rsidRPr="006C7242" w14:paraId="7EA0F29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51F3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Root Cause Before Workaround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B4DB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 resolution is preferred over temporary fixes</w:t>
            </w:r>
          </w:p>
        </w:tc>
      </w:tr>
      <w:tr w:rsidR="006C7242" w:rsidRPr="006C7242" w14:paraId="0E6A026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782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81E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Capability is moved to the lowest possible tier</w:t>
            </w:r>
          </w:p>
        </w:tc>
      </w:tr>
      <w:tr w:rsidR="006C7242" w:rsidRPr="006C7242" w14:paraId="49F1A39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B1EC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7BD3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are never bypassed for convenience</w:t>
            </w:r>
          </w:p>
        </w:tc>
      </w:tr>
      <w:tr w:rsidR="006C7242" w:rsidRPr="006C7242" w14:paraId="27C85BC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CD6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646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is never compromised for speed</w:t>
            </w:r>
          </w:p>
        </w:tc>
      </w:tr>
      <w:tr w:rsidR="006C7242" w:rsidRPr="006C7242" w14:paraId="4CB6F0B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5726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1B69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Every incident improves the support model</w:t>
            </w:r>
          </w:p>
        </w:tc>
      </w:tr>
    </w:tbl>
    <w:p w14:paraId="213E3E61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B20DD25">
          <v:rect id="_x0000_i1028" style="width:0;height:.75pt" o:hralign="center" o:hrstd="t" o:hr="t" fillcolor="#a0a0a0" stroked="f"/>
        </w:pict>
      </w:r>
    </w:p>
    <w:p w14:paraId="6BEBE02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SUPPORT GOVERNANCE MODEL</w:t>
      </w:r>
    </w:p>
    <w:p w14:paraId="53036554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Governance Philosophy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6638"/>
      </w:tblGrid>
      <w:tr w:rsidR="006C7242" w:rsidRPr="006C7242" w14:paraId="0CB6F102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318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600B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6C7242" w:rsidRPr="006C7242" w14:paraId="2354591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8A2D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903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responds within defined SLAs</w:t>
            </w:r>
          </w:p>
        </w:tc>
      </w:tr>
      <w:tr w:rsidR="006C7242" w:rsidRPr="006C7242" w14:paraId="1E02661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B283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2A3C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teams have required skills</w:t>
            </w:r>
          </w:p>
        </w:tc>
      </w:tr>
      <w:tr w:rsidR="006C7242" w:rsidRPr="006C7242" w14:paraId="37C2DDB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3FE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Empathetic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9057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treats users with empathy</w:t>
            </w:r>
          </w:p>
        </w:tc>
      </w:tr>
      <w:tr w:rsidR="006C7242" w:rsidRPr="006C7242" w14:paraId="24E7E48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FFC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50BF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resolves issues correctly</w:t>
            </w:r>
          </w:p>
        </w:tc>
      </w:tr>
      <w:tr w:rsidR="006C7242" w:rsidRPr="006C7242" w14:paraId="7AAC9B5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80AC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Efficient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2636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resolves issues quickly</w:t>
            </w:r>
          </w:p>
        </w:tc>
      </w:tr>
      <w:tr w:rsidR="006C7242" w:rsidRPr="006C7242" w14:paraId="06A6C33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158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8B5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traces to requirements via ZA</w:t>
            </w:r>
          </w:p>
        </w:tc>
      </w:tr>
      <w:tr w:rsidR="006C7242" w:rsidRPr="006C7242" w14:paraId="44F7594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271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658B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activities logged</w:t>
            </w:r>
          </w:p>
        </w:tc>
      </w:tr>
      <w:tr w:rsidR="006C7242" w:rsidRPr="006C7242" w14:paraId="6AE180D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7B92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5E86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continuously improved</w:t>
            </w:r>
          </w:p>
        </w:tc>
      </w:tr>
      <w:tr w:rsidR="006C7242" w:rsidRPr="006C7242" w14:paraId="2530E55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8DEF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EBD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protects user data per Z4</w:t>
            </w:r>
          </w:p>
        </w:tc>
      </w:tr>
      <w:tr w:rsidR="006C7242" w:rsidRPr="006C7242" w14:paraId="2D0A4D3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B9F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8FAC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data remains within Bangladesh</w:t>
            </w:r>
          </w:p>
        </w:tc>
      </w:tr>
    </w:tbl>
    <w:p w14:paraId="7F41CA90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Support Lifecycle</w:t>
      </w:r>
    </w:p>
    <w:p w14:paraId="1A04F95D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BDF32C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REQUEST → TRIAGE → ASSIGN → WORK → RESOLVE → VERIFY → CLOSE → REVIEW</w:t>
      </w:r>
    </w:p>
    <w:p w14:paraId="4CAC263B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03437DC7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0"/>
        <w:gridCol w:w="5630"/>
      </w:tblGrid>
      <w:tr w:rsidR="006C7242" w:rsidRPr="006C7242" w14:paraId="0EA93AEB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CF4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E30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6C7242" w:rsidRPr="006C7242" w14:paraId="015CEB2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605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AD2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Overall support authority</w:t>
            </w:r>
          </w:p>
        </w:tc>
      </w:tr>
      <w:tr w:rsidR="006C7242" w:rsidRPr="006C7242" w14:paraId="7143CE2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54C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7FF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operations and execution</w:t>
            </w:r>
          </w:p>
        </w:tc>
      </w:tr>
      <w:tr w:rsidR="006C7242" w:rsidRPr="006C7242" w14:paraId="6704476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E82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Support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33A6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2/3 technical support</w:t>
            </w:r>
          </w:p>
        </w:tc>
      </w:tr>
      <w:tr w:rsidR="006C7242" w:rsidRPr="006C7242" w14:paraId="25F58E2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406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Support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A50A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 support</w:t>
            </w:r>
          </w:p>
        </w:tc>
      </w:tr>
      <w:tr w:rsidR="006C7242" w:rsidRPr="006C7242" w14:paraId="5E34A8C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B6CC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9A6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quality validation</w:t>
            </w:r>
          </w:p>
        </w:tc>
      </w:tr>
    </w:tbl>
    <w:p w14:paraId="253B0733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6600"/>
      </w:tblGrid>
      <w:tr w:rsidR="006C7242" w:rsidRPr="006C7242" w14:paraId="09153C4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FF8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69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6C7242" w:rsidRPr="006C7242" w14:paraId="5B0AF76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65CD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3936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ticket open</w:t>
            </w:r>
          </w:p>
        </w:tc>
      </w:tr>
      <w:tr w:rsidR="006C7242" w:rsidRPr="006C7242" w14:paraId="5106457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1FA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169D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ticket assigned</w:t>
            </w:r>
          </w:p>
        </w:tc>
      </w:tr>
      <w:tr w:rsidR="006C7242" w:rsidRPr="006C7242" w14:paraId="6AF69E1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5A7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IN_PROGRESS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0B0A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ticket in progress</w:t>
            </w:r>
          </w:p>
        </w:tc>
      </w:tr>
      <w:tr w:rsidR="006C7242" w:rsidRPr="006C7242" w14:paraId="45074A4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C7A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2411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ticket resolved</w:t>
            </w:r>
          </w:p>
        </w:tc>
      </w:tr>
      <w:tr w:rsidR="006C7242" w:rsidRPr="006C7242" w14:paraId="16755B8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9272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F3D0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ticket closed</w:t>
            </w:r>
          </w:p>
        </w:tc>
      </w:tr>
      <w:tr w:rsidR="006C7242" w:rsidRPr="006C7242" w14:paraId="171F668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470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B3BB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ticket escalated</w:t>
            </w:r>
          </w:p>
        </w:tc>
      </w:tr>
      <w:tr w:rsidR="006C7242" w:rsidRPr="006C7242" w14:paraId="0A05C5B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D0A9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REOPENED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CB3A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ticket reopened</w:t>
            </w:r>
          </w:p>
        </w:tc>
      </w:tr>
    </w:tbl>
    <w:p w14:paraId="1A7FF852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6D09B53">
          <v:rect id="_x0000_i1029" style="width:0;height:.75pt" o:hralign="center" o:hrstd="t" o:hr="t" fillcolor="#a0a0a0" stroked="f"/>
        </w:pict>
      </w:r>
    </w:p>
    <w:p w14:paraId="3A6623A7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ENTERPRISE SERVICE CATALOG</w:t>
      </w:r>
    </w:p>
    <w:p w14:paraId="7B728A8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Service Catalog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410"/>
        <w:gridCol w:w="1100"/>
        <w:gridCol w:w="1168"/>
        <w:gridCol w:w="1033"/>
        <w:gridCol w:w="1100"/>
        <w:gridCol w:w="1187"/>
        <w:gridCol w:w="1246"/>
        <w:gridCol w:w="1458"/>
      </w:tblGrid>
      <w:tr w:rsidR="006C7242" w:rsidRPr="006C7242" w14:paraId="64FEECD4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9DE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0EC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E6E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F0CD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C13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52AA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Window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347D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4C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Applicable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4C0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</w:t>
            </w:r>
          </w:p>
        </w:tc>
      </w:tr>
      <w:tr w:rsidR="006C7242" w:rsidRPr="006C7242" w14:paraId="69EE0FB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0630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A72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A7E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93FF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84B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D79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D20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ED3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1B65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</w:tr>
      <w:tr w:rsidR="006C7242" w:rsidRPr="006C7242" w14:paraId="64194E6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D919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7D5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5E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1DE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AB7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E39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CF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323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BDC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</w:tr>
      <w:tr w:rsidR="006C7242" w:rsidRPr="006C7242" w14:paraId="517A455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1102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52F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246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849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406C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5AD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C6EA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BA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CB50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</w:tr>
      <w:tr w:rsidR="006C7242" w:rsidRPr="006C7242" w14:paraId="0CF9DFE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29BA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A44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7B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BD18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2D1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469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BD0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DAA8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403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6C7242" w:rsidRPr="006C7242" w14:paraId="0C99410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0207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SVC-005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981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Mobile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61F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D31E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0814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D2FA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9FA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9473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E41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</w:tr>
      <w:tr w:rsidR="006C7242" w:rsidRPr="006C7242" w14:paraId="7E36BC5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DBF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7792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FF1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6779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771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01BC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6B3B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D76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BA00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</w:tr>
      <w:tr w:rsidR="006C7242" w:rsidRPr="006C7242" w14:paraId="1E54488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4AF0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C3DF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22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F95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73E9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85DF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917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F7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940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</w:tr>
      <w:tr w:rsidR="006C7242" w:rsidRPr="006C7242" w14:paraId="55D0BB8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E54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0D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847B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386B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77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4768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40B1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A10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4B5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</w:tr>
      <w:tr w:rsidR="006C7242" w:rsidRPr="006C7242" w14:paraId="764B589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6436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33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5D23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E061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D25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B1A9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7BC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7ED7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ED7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</w:tr>
    </w:tbl>
    <w:p w14:paraId="4391A1A5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Service Ownership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131"/>
        <w:gridCol w:w="1203"/>
        <w:gridCol w:w="1122"/>
        <w:gridCol w:w="1346"/>
        <w:gridCol w:w="1132"/>
        <w:gridCol w:w="1326"/>
        <w:gridCol w:w="1244"/>
        <w:gridCol w:w="1173"/>
      </w:tblGrid>
      <w:tr w:rsidR="006C7242" w:rsidRPr="006C7242" w14:paraId="694F96FF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311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8D9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Service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EDD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Service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AB0B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Platform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86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0AF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3807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4F3C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823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Owner</w:t>
            </w:r>
          </w:p>
        </w:tc>
      </w:tr>
      <w:tr w:rsidR="006C7242" w:rsidRPr="006C7242" w14:paraId="27E68DF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09B3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F5A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CCE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968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D9A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4C1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FBC5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A037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4CC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C7242" w:rsidRPr="006C7242" w14:paraId="37D2B87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0D6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7BF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3AC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37F7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EDC2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022F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98C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2E5F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D74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C7242" w:rsidRPr="006C7242" w14:paraId="7B1DC25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A90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598D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49DD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7E3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527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FB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2E6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67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4F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C7242" w:rsidRPr="006C7242" w14:paraId="795ED9B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66A9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3DF9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6BC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E10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8AC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AE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9F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A69E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D973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C7242" w:rsidRPr="006C7242" w14:paraId="5BEDA5B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33F4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FAC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7F5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79F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BBBF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C26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E04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8B46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CAED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C7242" w:rsidRPr="006C7242" w14:paraId="6CF4B22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B04F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SVC-006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A6D5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8F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0D7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91EA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AC2C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FA7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818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F66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 + CTO</w:t>
            </w:r>
          </w:p>
        </w:tc>
      </w:tr>
    </w:tbl>
    <w:p w14:paraId="02627D8D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Business Impact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048"/>
        <w:gridCol w:w="1675"/>
        <w:gridCol w:w="1464"/>
        <w:gridCol w:w="1963"/>
      </w:tblGrid>
      <w:tr w:rsidR="006C7242" w:rsidRPr="006C7242" w14:paraId="18FACDEC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72A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6EEC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4586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08C7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A50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</w:t>
            </w:r>
          </w:p>
        </w:tc>
      </w:tr>
      <w:tr w:rsidR="006C7242" w:rsidRPr="006C7242" w14:paraId="24EABBF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A9D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7CA0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Safety, regulatory, 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3D2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A2C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3149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6C7242" w:rsidRPr="006C7242" w14:paraId="2A0A51B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94F3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C71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Core business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F2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E273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3979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 + CTO</w:t>
            </w:r>
          </w:p>
        </w:tc>
      </w:tr>
      <w:tr w:rsidR="006C7242" w:rsidRPr="006C7242" w14:paraId="06C46EA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CE0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DEF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7D87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8A09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61D7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C7242" w:rsidRPr="006C7242" w14:paraId="321F62B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637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Facing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02E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142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0F3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913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6C7242" w:rsidRPr="006C7242" w14:paraId="3350D62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A0D9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9671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obligations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12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E72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871C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6C7242" w:rsidRPr="006C7242" w14:paraId="7DA4929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546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1BB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D731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4E0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28DB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6C7242" w:rsidRPr="006C7242" w14:paraId="2DA4CEB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9235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CC0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Safety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3D1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20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1422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269BA49E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BE3928D">
          <v:rect id="_x0000_i1030" style="width:0;height:.75pt" o:hralign="center" o:hrstd="t" o:hr="t" fillcolor="#a0a0a0" stroked="f"/>
        </w:pict>
      </w:r>
    </w:p>
    <w:p w14:paraId="3C06FC38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SUPPORT TIERS &amp; ESCALATION</w:t>
      </w:r>
    </w:p>
    <w:p w14:paraId="7306BA5F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Support Tiers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288"/>
        <w:gridCol w:w="3553"/>
        <w:gridCol w:w="2020"/>
      </w:tblGrid>
      <w:tr w:rsidR="006C7242" w:rsidRPr="006C7242" w14:paraId="0914D177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BA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5B7E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DAB9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D2F1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Target</w:t>
            </w:r>
          </w:p>
        </w:tc>
      </w:tr>
      <w:tr w:rsidR="006C7242" w:rsidRPr="006C7242" w14:paraId="5BB18A8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46D9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E0B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B28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base, FAQs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0087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6C7242" w:rsidRPr="006C7242" w14:paraId="313C634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D54C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B60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First-Level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8ED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Initial triage, basic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C63C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6C7242" w:rsidRPr="006C7242" w14:paraId="7757B11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A0F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51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0E9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issues, troubleshooting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E44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  <w:tr w:rsidR="006C7242" w:rsidRPr="006C7242" w14:paraId="1095F7C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163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662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Expert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343C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Complex technical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C1B0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6C7242" w:rsidRPr="006C7242" w14:paraId="65B067D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F0F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CB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1EA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vendor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132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</w:tr>
    </w:tbl>
    <w:p w14:paraId="3B8C67A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Tier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9552"/>
      </w:tblGrid>
      <w:tr w:rsidR="006C7242" w:rsidRPr="006C7242" w14:paraId="6C55C2BD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1C65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1D7E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Responsibilities</w:t>
            </w:r>
          </w:p>
        </w:tc>
      </w:tr>
      <w:tr w:rsidR="006C7242" w:rsidRPr="006C7242" w14:paraId="58C78FE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CC17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71FB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base, FAQs, documentation</w:t>
            </w:r>
          </w:p>
        </w:tc>
      </w:tr>
      <w:tr w:rsidR="006C7242" w:rsidRPr="006C7242" w14:paraId="6097073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7AE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EA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Initial triage, password reset, basic questions</w:t>
            </w:r>
          </w:p>
        </w:tc>
      </w:tr>
      <w:tr w:rsidR="006C7242" w:rsidRPr="006C7242" w14:paraId="6DBE4F1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BC5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B426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troubleshooting, configuration issues</w:t>
            </w:r>
          </w:p>
        </w:tc>
      </w:tr>
      <w:tr w:rsidR="006C7242" w:rsidRPr="006C7242" w14:paraId="75CC8F5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C122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0230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Complex technical issues, system failures</w:t>
            </w:r>
          </w:p>
        </w:tc>
      </w:tr>
      <w:tr w:rsidR="006C7242" w:rsidRPr="006C7242" w14:paraId="652B287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502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C1F5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Vendor-related issues, third-party escalations</w:t>
            </w:r>
          </w:p>
        </w:tc>
      </w:tr>
    </w:tbl>
    <w:p w14:paraId="43BC5198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Escalation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464"/>
        <w:gridCol w:w="1464"/>
        <w:gridCol w:w="1464"/>
        <w:gridCol w:w="1224"/>
      </w:tblGrid>
      <w:tr w:rsidR="006C7242" w:rsidRPr="006C7242" w14:paraId="5D019FA0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311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0814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D46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F530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0AD9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</w:tr>
      <w:tr w:rsidR="006C7242" w:rsidRPr="006C7242" w14:paraId="396B00E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A86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B15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BD0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25A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5F4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6C7242" w:rsidRPr="006C7242" w14:paraId="5E05CCF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D5A5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2BB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B44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5CE0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EAD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  <w:tr w:rsidR="006C7242" w:rsidRPr="006C7242" w14:paraId="5E2E3EE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54D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F63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AA1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29F9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03F0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6C7242" w:rsidRPr="006C7242" w14:paraId="1C26154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075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F9ED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EC3C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A73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961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</w:tr>
      <w:tr w:rsidR="006C7242" w:rsidRPr="006C7242" w14:paraId="01CFD85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10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590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3A25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7A99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1D25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</w:tbl>
    <w:p w14:paraId="1DABF91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Escalation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2"/>
        <w:gridCol w:w="5598"/>
      </w:tblGrid>
      <w:tr w:rsidR="006C7242" w:rsidRPr="006C7242" w14:paraId="1F92B7BF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FE5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6E4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6C7242" w:rsidRPr="006C7242" w14:paraId="2B8321A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FE19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Missed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D66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to next tier</w:t>
            </w:r>
          </w:p>
        </w:tc>
      </w:tr>
      <w:tr w:rsidR="006C7242" w:rsidRPr="006C7242" w14:paraId="08C0930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E4E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C8D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immediately</w:t>
            </w:r>
          </w:p>
        </w:tc>
      </w:tr>
      <w:tr w:rsidR="006C7242" w:rsidRPr="006C7242" w14:paraId="1E82C93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41B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Unresolved After 3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DEA5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to next tier</w:t>
            </w:r>
          </w:p>
        </w:tc>
      </w:tr>
      <w:tr w:rsidR="006C7242" w:rsidRPr="006C7242" w14:paraId="114775B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229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FF21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User requests escalation</w:t>
            </w:r>
          </w:p>
        </w:tc>
      </w:tr>
      <w:tr w:rsidR="006C7242" w:rsidRPr="006C7242" w14:paraId="3EE8069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C802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DC76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triggers escalation</w:t>
            </w:r>
          </w:p>
        </w:tc>
      </w:tr>
    </w:tbl>
    <w:p w14:paraId="6651F44C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Vendor Support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7"/>
        <w:gridCol w:w="6783"/>
      </w:tblGrid>
      <w:tr w:rsidR="006C7242" w:rsidRPr="006C7242" w14:paraId="040EB3D2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5E3D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C6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10FF87C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5412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Vendor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42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SLAs defined and monitored</w:t>
            </w:r>
          </w:p>
        </w:tc>
      </w:tr>
      <w:tr w:rsidR="006C7242" w:rsidRPr="006C7242" w14:paraId="1B2E127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8805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Vendor 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123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KPIs tracked</w:t>
            </w:r>
          </w:p>
        </w:tc>
      </w:tr>
      <w:tr w:rsidR="006C7242" w:rsidRPr="006C7242" w14:paraId="05923EA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85B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Vendor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F44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escalation paths defined</w:t>
            </w:r>
          </w:p>
        </w:tc>
      </w:tr>
      <w:tr w:rsidR="006C7242" w:rsidRPr="006C7242" w14:paraId="7AAB624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A7A2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Contract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C790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Contracts referenced</w:t>
            </w:r>
          </w:p>
        </w:tc>
      </w:tr>
      <w:tr w:rsidR="006C7242" w:rsidRPr="006C7242" w14:paraId="16FE8C9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6E14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Obligations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CB7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support obligations defined</w:t>
            </w:r>
          </w:p>
        </w:tc>
      </w:tr>
      <w:tr w:rsidR="006C7242" w:rsidRPr="006C7242" w14:paraId="7509C9F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427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Response Commitments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04E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response commitments defined</w:t>
            </w:r>
          </w:p>
        </w:tc>
      </w:tr>
      <w:tr w:rsidR="006C7242" w:rsidRPr="006C7242" w14:paraId="21AAFCD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55C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B543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performance reviewed quarterly</w:t>
            </w:r>
          </w:p>
        </w:tc>
      </w:tr>
    </w:tbl>
    <w:p w14:paraId="37B3117C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479E511">
          <v:rect id="_x0000_i1031" style="width:0;height:.75pt" o:hralign="center" o:hrstd="t" o:hr="t" fillcolor="#a0a0a0" stroked="f"/>
        </w:pict>
      </w:r>
    </w:p>
    <w:p w14:paraId="6BB2972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SUPPORT ROLES &amp; RESPONSIBILITIES</w:t>
      </w:r>
    </w:p>
    <w:p w14:paraId="3D5E0D4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4"/>
        <w:gridCol w:w="6366"/>
      </w:tblGrid>
      <w:tr w:rsidR="006C7242" w:rsidRPr="006C7242" w14:paraId="6C6F51AA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07A1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C22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69BCB8C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CD3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13F0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Overall support operations</w:t>
            </w:r>
          </w:p>
        </w:tc>
      </w:tr>
      <w:tr w:rsidR="006C7242" w:rsidRPr="006C7242" w14:paraId="35EC862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989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2553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First-level support</w:t>
            </w:r>
          </w:p>
        </w:tc>
      </w:tr>
      <w:tr w:rsidR="006C7242" w:rsidRPr="006C7242" w14:paraId="65C0700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2AE2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EF1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support</w:t>
            </w:r>
          </w:p>
        </w:tc>
      </w:tr>
      <w:tr w:rsidR="006C7242" w:rsidRPr="006C7242" w14:paraId="5268DAF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5EA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3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948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Expert support</w:t>
            </w:r>
          </w:p>
        </w:tc>
      </w:tr>
      <w:tr w:rsidR="006C7242" w:rsidRPr="006C7242" w14:paraId="7442D1A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519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A142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 support</w:t>
            </w:r>
          </w:p>
        </w:tc>
      </w:tr>
      <w:tr w:rsidR="006C7242" w:rsidRPr="006C7242" w14:paraId="4A2A227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135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C2D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management</w:t>
            </w:r>
          </w:p>
        </w:tc>
      </w:tr>
      <w:tr w:rsidR="006C7242" w:rsidRPr="006C7242" w14:paraId="1F18D3C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8428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Commander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C5FE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Major incident leadership</w:t>
            </w:r>
          </w:p>
        </w:tc>
      </w:tr>
      <w:tr w:rsidR="006C7242" w:rsidRPr="006C7242" w14:paraId="42BDFC9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3FA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58C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leadership</w:t>
            </w:r>
          </w:p>
        </w:tc>
      </w:tr>
    </w:tbl>
    <w:p w14:paraId="0D9071B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7564"/>
      </w:tblGrid>
      <w:tr w:rsidR="006C7242" w:rsidRPr="006C7242" w14:paraId="619DCEB3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673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FE47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Responsibilities</w:t>
            </w:r>
          </w:p>
        </w:tc>
      </w:tr>
      <w:tr w:rsidR="006C7242" w:rsidRPr="006C7242" w14:paraId="69DA7C7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F9ED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C801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compliance, team management, reporting</w:t>
            </w:r>
          </w:p>
        </w:tc>
      </w:tr>
      <w:tr w:rsidR="006C7242" w:rsidRPr="006C7242" w14:paraId="4702F0E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5F56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5AE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Initial triage, basic resolution, ticket management</w:t>
            </w:r>
          </w:p>
        </w:tc>
      </w:tr>
      <w:tr w:rsidR="006C7242" w:rsidRPr="006C7242" w14:paraId="1967AEE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0E0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EEC9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troubleshooting, root cause analysis</w:t>
            </w:r>
          </w:p>
        </w:tc>
      </w:tr>
      <w:tr w:rsidR="006C7242" w:rsidRPr="006C7242" w14:paraId="0EC8E25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CCC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3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D61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Complex issue resolution, system design</w:t>
            </w:r>
          </w:p>
        </w:tc>
      </w:tr>
      <w:tr w:rsidR="006C7242" w:rsidRPr="006C7242" w14:paraId="73D5F76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FFE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B85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 response, investigation</w:t>
            </w:r>
          </w:p>
        </w:tc>
      </w:tr>
      <w:tr w:rsidR="006C7242" w:rsidRPr="006C7242" w14:paraId="0C50E43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010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C2E1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creation, maintenance</w:t>
            </w:r>
          </w:p>
        </w:tc>
      </w:tr>
      <w:tr w:rsidR="006C7242" w:rsidRPr="006C7242" w14:paraId="5D72057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03D9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Commander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6BB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Major incident coordination</w:t>
            </w:r>
          </w:p>
        </w:tc>
      </w:tr>
      <w:tr w:rsidR="006C7242" w:rsidRPr="006C7242" w14:paraId="5D12A17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8B3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B2A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 decisions</w:t>
            </w:r>
          </w:p>
        </w:tc>
      </w:tr>
    </w:tbl>
    <w:p w14:paraId="2ECA580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084"/>
        <w:gridCol w:w="1036"/>
        <w:gridCol w:w="1036"/>
        <w:gridCol w:w="1036"/>
        <w:gridCol w:w="1247"/>
      </w:tblGrid>
      <w:tr w:rsidR="006C7242" w:rsidRPr="006C7242" w14:paraId="66274C10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F1A8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939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943A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317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B2C2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A04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</w:tr>
      <w:tr w:rsidR="006C7242" w:rsidRPr="006C7242" w14:paraId="02BEBB1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DF4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Ticket Triage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7DC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37C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B0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B4A2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98BA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4D3C000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D2BA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Ticket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FFD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63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B46A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14C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DA12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41496FF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9E27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95F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1478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01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1F36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3087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3954780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A08D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0ED7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39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367A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A6F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127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61620A4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E47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7CB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765E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94A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E8BF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CC51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2816643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20A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C25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037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76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BC9F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01F1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6C7242" w:rsidRPr="006C7242" w14:paraId="598792A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F732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1DC4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C80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31A9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457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85A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</w:tbl>
    <w:p w14:paraId="4112A681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5.4 Service Ownership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569"/>
        <w:gridCol w:w="2658"/>
        <w:gridCol w:w="1996"/>
        <w:gridCol w:w="2046"/>
      </w:tblGrid>
      <w:tr w:rsidR="006C7242" w:rsidRPr="006C7242" w14:paraId="3B4C3C5D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6A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1769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Service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06C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Service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DD9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237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Owner</w:t>
            </w:r>
          </w:p>
        </w:tc>
      </w:tr>
      <w:tr w:rsidR="006C7242" w:rsidRPr="006C7242" w14:paraId="2797A9F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4A0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FA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A4DF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CD49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48D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C7242" w:rsidRPr="006C7242" w14:paraId="354E012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FD2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4AE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FB4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572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1EE4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C7242" w:rsidRPr="006C7242" w14:paraId="5F597F3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F820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EA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EBD9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FDE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4BCB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C7242" w:rsidRPr="006C7242" w14:paraId="69D02E6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34C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BE38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4C85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6E6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7C8D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C7242" w:rsidRPr="006C7242" w14:paraId="5562817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1FB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605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93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0E21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D98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C7242" w:rsidRPr="006C7242" w14:paraId="59946B0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E34C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BCF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52C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690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57A6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 + CTO</w:t>
            </w:r>
          </w:p>
        </w:tc>
      </w:tr>
      <w:tr w:rsidR="006C7242" w:rsidRPr="006C7242" w14:paraId="3DC75E9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91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1D19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2DC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7FF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010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6C7242" w:rsidRPr="006C7242" w14:paraId="36C478B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4D40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6A5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179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809F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365C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6C7242" w:rsidRPr="006C7242" w14:paraId="7929F96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7836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9FE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EE7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29D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530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5A51E2E5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3559FB4">
          <v:rect id="_x0000_i1032" style="width:0;height:.75pt" o:hralign="center" o:hrstd="t" o:hr="t" fillcolor="#a0a0a0" stroked="f"/>
        </w:pict>
      </w:r>
    </w:p>
    <w:p w14:paraId="127A5C6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INCIDENT &amp; REQUEST MANAGEMENT</w:t>
      </w:r>
    </w:p>
    <w:p w14:paraId="7B37ED3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Incident Management</w:t>
      </w:r>
    </w:p>
    <w:p w14:paraId="2B94B60B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318941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DETECT → TRIAGE → ASSIGN → INVESTIGATE → RESOLVE → VERIFY → CLOSE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5004"/>
        <w:gridCol w:w="3665"/>
      </w:tblGrid>
      <w:tr w:rsidR="006C7242" w:rsidRPr="006C7242" w14:paraId="6A735EBC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63D3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B21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DD6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628E22A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63E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0EC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6A03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</w:t>
            </w:r>
          </w:p>
        </w:tc>
      </w:tr>
      <w:tr w:rsidR="006C7242" w:rsidRPr="006C7242" w14:paraId="1F610C9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3EF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Triage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DC0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Severity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F3E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</w:tr>
      <w:tr w:rsidR="006C7242" w:rsidRPr="006C7242" w14:paraId="1A1D902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C67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7C4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AB2E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0D060DD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0BC6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Investigate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996A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4BA9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2/3</w:t>
            </w:r>
          </w:p>
        </w:tc>
      </w:tr>
      <w:tr w:rsidR="006C7242" w:rsidRPr="006C7242" w14:paraId="29A4141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EB2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6287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C097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2/3</w:t>
            </w:r>
          </w:p>
        </w:tc>
      </w:tr>
      <w:tr w:rsidR="006C7242" w:rsidRPr="006C7242" w14:paraId="5FE90A0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90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1185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ED6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</w:tr>
      <w:tr w:rsidR="006C7242" w:rsidRPr="006C7242" w14:paraId="25EC96C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29A9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69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67F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</w:tbl>
    <w:p w14:paraId="00618373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Request Management</w:t>
      </w:r>
    </w:p>
    <w:p w14:paraId="37FC91DE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F74C93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REQUEST → TRIAGE → ASSIGN → FULFILL → VERIFY → CLOSE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356"/>
        <w:gridCol w:w="3797"/>
      </w:tblGrid>
      <w:tr w:rsidR="006C7242" w:rsidRPr="006C7242" w14:paraId="3513848E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91E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E19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E20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338B139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1D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7DAF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User request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773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User</w:t>
            </w:r>
          </w:p>
        </w:tc>
      </w:tr>
      <w:tr w:rsidR="006C7242" w:rsidRPr="006C7242" w14:paraId="3785054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C4EB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Triage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C24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0FF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</w:tr>
      <w:tr w:rsidR="006C7242" w:rsidRPr="006C7242" w14:paraId="7248EDB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915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181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D328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51F094D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3680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Fulfill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BC9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fulfilled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6CF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1/2</w:t>
            </w:r>
          </w:p>
        </w:tc>
      </w:tr>
      <w:tr w:rsidR="006C7242" w:rsidRPr="006C7242" w14:paraId="4DC8DA5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A9B3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0DB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Fulfillment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3E79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User</w:t>
            </w:r>
          </w:p>
        </w:tc>
      </w:tr>
      <w:tr w:rsidR="006C7242" w:rsidRPr="006C7242" w14:paraId="49F3C39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DD17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8A39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95D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</w:tbl>
    <w:p w14:paraId="27A27794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Problem Management</w:t>
      </w:r>
    </w:p>
    <w:p w14:paraId="1ED243CE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38003E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DETECT → CLASSIFY → INVESTIGATE → ROOT CAUSE → RESOLVE → CLOSE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5192"/>
        <w:gridCol w:w="3492"/>
      </w:tblGrid>
      <w:tr w:rsidR="006C7242" w:rsidRPr="006C7242" w14:paraId="75ABA100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E5D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A3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682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18D9B44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C7C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E07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Problem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A805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</w:t>
            </w:r>
          </w:p>
        </w:tc>
      </w:tr>
      <w:tr w:rsidR="006C7242" w:rsidRPr="006C7242" w14:paraId="16F64FE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54C7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2B7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Problem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3C2D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</w:tr>
      <w:tr w:rsidR="006C7242" w:rsidRPr="006C7242" w14:paraId="7BE925B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51C2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Investigate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C5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214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</w:tr>
      <w:tr w:rsidR="006C7242" w:rsidRPr="006C7242" w14:paraId="128639F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85C4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Root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139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175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</w:tr>
      <w:tr w:rsidR="006C7242" w:rsidRPr="006C7242" w14:paraId="1CA57E4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B8D0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F2C6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633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</w:tr>
      <w:tr w:rsidR="006C7242" w:rsidRPr="006C7242" w14:paraId="0C9C635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B20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8926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Problem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53C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</w:tbl>
    <w:p w14:paraId="669AF863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Major Incident Management (MIM)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4765"/>
        <w:gridCol w:w="3842"/>
      </w:tblGrid>
      <w:tr w:rsidR="006C7242" w:rsidRPr="006C7242" w14:paraId="2590A795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7CA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A867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44A3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16A1B1D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9B30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Declare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6F5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Major incident declared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9B2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Commander</w:t>
            </w:r>
          </w:p>
        </w:tc>
      </w:tr>
      <w:tr w:rsidR="006C7242" w:rsidRPr="006C7242" w14:paraId="01E7B6A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0887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Assemble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FB3F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War room assembled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6EA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Commander</w:t>
            </w:r>
          </w:p>
        </w:tc>
      </w:tr>
      <w:tr w:rsidR="006C7242" w:rsidRPr="006C7242" w14:paraId="5D93551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742B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65D3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2DA7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Communications Lead</w:t>
            </w:r>
          </w:p>
        </w:tc>
      </w:tr>
      <w:tr w:rsidR="006C7242" w:rsidRPr="006C7242" w14:paraId="033CA6F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4B2C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Investigate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BE2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3764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</w:tr>
      <w:tr w:rsidR="006C7242" w:rsidRPr="006C7242" w14:paraId="01306D9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EBF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D2A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553E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</w:tr>
      <w:tr w:rsidR="006C7242" w:rsidRPr="006C7242" w14:paraId="17B5E33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99EF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514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06BD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Lead</w:t>
            </w:r>
          </w:p>
        </w:tc>
      </w:tr>
      <w:tr w:rsidR="006C7242" w:rsidRPr="006C7242" w14:paraId="3A156DD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B3D4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B2E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Post-incident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0AB3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Commander</w:t>
            </w:r>
          </w:p>
        </w:tc>
      </w:tr>
    </w:tbl>
    <w:p w14:paraId="6322C90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Incident Command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2"/>
        <w:gridCol w:w="6808"/>
      </w:tblGrid>
      <w:tr w:rsidR="006C7242" w:rsidRPr="006C7242" w14:paraId="091E0EFD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73D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F52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6C7242" w:rsidRPr="006C7242" w14:paraId="6B8A483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1C2B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Commander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8F42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Overall incident coordination</w:t>
            </w:r>
          </w:p>
        </w:tc>
      </w:tr>
      <w:tr w:rsidR="006C7242" w:rsidRPr="006C7242" w14:paraId="624C2F5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04E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10E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investigation and resolution</w:t>
            </w:r>
          </w:p>
        </w:tc>
      </w:tr>
      <w:tr w:rsidR="006C7242" w:rsidRPr="006C7242" w14:paraId="6117F99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1467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93AF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 decisions</w:t>
            </w:r>
          </w:p>
        </w:tc>
      </w:tr>
      <w:tr w:rsidR="006C7242" w:rsidRPr="006C7242" w14:paraId="7616F4B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FB46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7DD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and external communications</w:t>
            </w:r>
          </w:p>
        </w:tc>
      </w:tr>
      <w:tr w:rsidR="006C7242" w:rsidRPr="006C7242" w14:paraId="58D8B22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3E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D66A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 management</w:t>
            </w:r>
          </w:p>
        </w:tc>
      </w:tr>
      <w:tr w:rsidR="006C7242" w:rsidRPr="006C7242" w14:paraId="1536759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11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CCB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approval</w:t>
            </w:r>
          </w:p>
        </w:tc>
      </w:tr>
    </w:tbl>
    <w:p w14:paraId="6548ED47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6.6 Swarming Support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7026"/>
      </w:tblGrid>
      <w:tr w:rsidR="006C7242" w:rsidRPr="006C7242" w14:paraId="6A218A4A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3A01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Participant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0C6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</w:tr>
      <w:tr w:rsidR="006C7242" w:rsidRPr="006C7242" w14:paraId="207E4F3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3365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7777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investigation</w:t>
            </w:r>
          </w:p>
        </w:tc>
      </w:tr>
      <w:tr w:rsidR="006C7242" w:rsidRPr="006C7242" w14:paraId="43304AD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0F1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EA3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assessment</w:t>
            </w:r>
          </w:p>
        </w:tc>
      </w:tr>
      <w:tr w:rsidR="006C7242" w:rsidRPr="006C7242" w14:paraId="213504B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3B5A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DA80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investigation</w:t>
            </w:r>
          </w:p>
        </w:tc>
      </w:tr>
      <w:tr w:rsidR="006C7242" w:rsidRPr="006C7242" w14:paraId="7DA354C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B6D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9B9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investigation</w:t>
            </w:r>
          </w:p>
        </w:tc>
      </w:tr>
      <w:tr w:rsidR="006C7242" w:rsidRPr="006C7242" w14:paraId="2AA52D7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8BA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8B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Network investigation</w:t>
            </w:r>
          </w:p>
        </w:tc>
      </w:tr>
      <w:tr w:rsidR="006C7242" w:rsidRPr="006C7242" w14:paraId="02F0339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16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22D4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assessment</w:t>
            </w:r>
          </w:p>
        </w:tc>
      </w:tr>
      <w:tr w:rsidR="006C7242" w:rsidRPr="006C7242" w14:paraId="4101DF6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916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EFE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coordination</w:t>
            </w:r>
          </w:p>
        </w:tc>
      </w:tr>
    </w:tbl>
    <w:p w14:paraId="7FE4382C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6.7 Service Request Catalog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086"/>
        <w:gridCol w:w="915"/>
        <w:gridCol w:w="1579"/>
      </w:tblGrid>
      <w:tr w:rsidR="006C7242" w:rsidRPr="006C7242" w14:paraId="2C64057A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F4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84C2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125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35B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</w:t>
            </w:r>
          </w:p>
        </w:tc>
      </w:tr>
      <w:tr w:rsidR="006C7242" w:rsidRPr="006C7242" w14:paraId="6CE18E3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2F03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Password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229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Reset user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79B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ECB7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C7242" w:rsidRPr="006C7242" w14:paraId="0C843DD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AC8D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71A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Grant system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5DC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AFE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C7242" w:rsidRPr="006C7242" w14:paraId="3346B3D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53A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0A9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Change 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5883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6AFE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C7242" w:rsidRPr="006C7242" w14:paraId="0484372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E1C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B68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Create new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2962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8410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C7242" w:rsidRPr="006C7242" w14:paraId="51C33A0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402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License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41E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software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C6B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9DE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6C7242" w:rsidRPr="006C7242" w14:paraId="3E60E2B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5B5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2D4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environment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9E3E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9F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C7242" w:rsidRPr="006C7242" w14:paraId="4A61561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670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C9F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Restore data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6E36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F796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6C7242" w:rsidRPr="006C7242" w14:paraId="24FE2C5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052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AB1E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API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8A35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037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C7242" w:rsidRPr="006C7242" w14:paraId="039709D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86DC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 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9745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Renew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0F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EEA1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54621BC8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6.8 Request Fulfillment Automation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5287"/>
        <w:gridCol w:w="2827"/>
      </w:tblGrid>
      <w:tr w:rsidR="006C7242" w:rsidRPr="006C7242" w14:paraId="3989B69F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09F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Automation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119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02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6C7242" w:rsidRPr="006C7242" w14:paraId="2A0AC18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FBE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2FBA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Human execution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C7A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Full approval</w:t>
            </w:r>
          </w:p>
        </w:tc>
      </w:tr>
      <w:tr w:rsidR="006C7242" w:rsidRPr="006C7242" w14:paraId="52CA2AB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EBDB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Semi-Automatic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2053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Human-initiated, automated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F6EC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approval</w:t>
            </w:r>
          </w:p>
        </w:tc>
      </w:tr>
      <w:tr w:rsidR="006C7242" w:rsidRPr="006C7242" w14:paraId="0FCB042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5F8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202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D17E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 approval</w:t>
            </w:r>
          </w:p>
        </w:tc>
      </w:tr>
      <w:tr w:rsidR="006C7242" w:rsidRPr="006C7242" w14:paraId="1900D54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A78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DD7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 for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35F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Per type</w:t>
            </w:r>
          </w:p>
        </w:tc>
      </w:tr>
    </w:tbl>
    <w:p w14:paraId="5001C5F3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6.9 Problem Management Enhancement (KEDB)</w:t>
      </w:r>
    </w:p>
    <w:p w14:paraId="6F13E2FA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Known Error Database (KEDB)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7"/>
        <w:gridCol w:w="6543"/>
      </w:tblGrid>
      <w:tr w:rsidR="006C7242" w:rsidRPr="006C7242" w14:paraId="71F2AA91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79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8D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17B09FC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6B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6B37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</w:tr>
      <w:tr w:rsidR="006C7242" w:rsidRPr="006C7242" w14:paraId="2A75026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E2E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7EB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 of error</w:t>
            </w:r>
          </w:p>
        </w:tc>
      </w:tr>
      <w:tr w:rsidR="006C7242" w:rsidRPr="006C7242" w14:paraId="411591C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9294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Workaround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1E4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Known workaround</w:t>
            </w:r>
          </w:p>
        </w:tc>
      </w:tr>
      <w:tr w:rsidR="006C7242" w:rsidRPr="006C7242" w14:paraId="583B2A6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7E0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Root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139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Identified root cause</w:t>
            </w:r>
          </w:p>
        </w:tc>
      </w:tr>
      <w:tr w:rsidR="006C7242" w:rsidRPr="006C7242" w14:paraId="47E1DF8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381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0AA4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Active/Resolved/Closed</w:t>
            </w:r>
          </w:p>
        </w:tc>
      </w:tr>
      <w:tr w:rsidR="006C7242" w:rsidRPr="006C7242" w14:paraId="3FF49A7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9278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ECFB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37367C7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6BD8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Related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2501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Related incident count</w:t>
            </w:r>
          </w:p>
        </w:tc>
      </w:tr>
      <w:tr w:rsidR="006C7242" w:rsidRPr="006C7242" w14:paraId="075F9B1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17E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Permanent 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BBC9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 fix (if available)</w:t>
            </w:r>
          </w:p>
        </w:tc>
      </w:tr>
    </w:tbl>
    <w:p w14:paraId="79CE9DB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6.10 Post Incident Review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6700"/>
      </w:tblGrid>
      <w:tr w:rsidR="006C7242" w:rsidRPr="006C7242" w14:paraId="0D172F20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4A0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45B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6C7242" w:rsidRPr="006C7242" w14:paraId="4D9F650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78F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B05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 of resolution</w:t>
            </w:r>
          </w:p>
        </w:tc>
      </w:tr>
      <w:tr w:rsidR="006C7242" w:rsidRPr="006C7242" w14:paraId="1CB6D64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2BF4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Root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151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identified (Five Whys)</w:t>
            </w:r>
          </w:p>
        </w:tc>
      </w:tr>
      <w:tr w:rsidR="006C7242" w:rsidRPr="006C7242" w14:paraId="0D35F4F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7F7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Contributing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DE3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Contributing factors identified</w:t>
            </w:r>
          </w:p>
        </w:tc>
      </w:tr>
      <w:tr w:rsidR="006C7242" w:rsidRPr="006C7242" w14:paraId="43A6586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3621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746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 assessed</w:t>
            </w:r>
          </w:p>
        </w:tc>
      </w:tr>
      <w:tr w:rsidR="006C7242" w:rsidRPr="006C7242" w14:paraId="71385C7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B3E4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17D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impact assessed</w:t>
            </w:r>
          </w:p>
        </w:tc>
      </w:tr>
      <w:tr w:rsidR="006C7242" w:rsidRPr="006C7242" w14:paraId="50EE4E0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00E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E28C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Action items defined</w:t>
            </w:r>
          </w:p>
        </w:tc>
      </w:tr>
      <w:tr w:rsidR="006C7242" w:rsidRPr="006C7242" w14:paraId="4B23B19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43B2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F4F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 assigned</w:t>
            </w:r>
          </w:p>
        </w:tc>
      </w:tr>
      <w:tr w:rsidR="006C7242" w:rsidRPr="006C7242" w14:paraId="1D47A53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FF6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792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completed</w:t>
            </w:r>
          </w:p>
        </w:tc>
      </w:tr>
      <w:tr w:rsidR="006C7242" w:rsidRPr="006C7242" w14:paraId="791B114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A8B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090A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Review closed</w:t>
            </w:r>
          </w:p>
        </w:tc>
      </w:tr>
      <w:tr w:rsidR="006C7242" w:rsidRPr="006C7242" w14:paraId="630D5E2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38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B851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Linked to AC-LEDGER-001</w:t>
            </w:r>
          </w:p>
        </w:tc>
      </w:tr>
    </w:tbl>
    <w:p w14:paraId="12E2E59A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6DCB71F">
          <v:rect id="_x0000_i1033" style="width:0;height:.75pt" o:hralign="center" o:hrstd="t" o:hr="t" fillcolor="#a0a0a0" stroked="f"/>
        </w:pict>
      </w:r>
    </w:p>
    <w:p w14:paraId="258F0516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7.0: SERVICE LEVEL AGREEMENTS (SLAS)</w:t>
      </w:r>
    </w:p>
    <w:p w14:paraId="7AC2E30C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SLA 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457"/>
        <w:gridCol w:w="6989"/>
      </w:tblGrid>
      <w:tr w:rsidR="006C7242" w:rsidRPr="006C7242" w14:paraId="0E9E3FF6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D3D3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1682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7FF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14553E1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8854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EB9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C59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Total system outage, data breach</w:t>
            </w:r>
          </w:p>
        </w:tc>
      </w:tr>
      <w:tr w:rsidR="006C7242" w:rsidRPr="006C7242" w14:paraId="53A5B93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ACF0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B9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0BC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degradation, critical feature</w:t>
            </w:r>
          </w:p>
        </w:tc>
      </w:tr>
      <w:tr w:rsidR="006C7242" w:rsidRPr="006C7242" w14:paraId="43E85C7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F062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3F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CD8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Minor feature issue, workaround exists</w:t>
            </w:r>
          </w:p>
        </w:tc>
      </w:tr>
      <w:tr w:rsidR="006C7242" w:rsidRPr="006C7242" w14:paraId="64E49E5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12F4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EB68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C0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Informational, question</w:t>
            </w:r>
          </w:p>
        </w:tc>
      </w:tr>
      <w:tr w:rsidR="006C7242" w:rsidRPr="006C7242" w14:paraId="78F0C67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BA0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95C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Cosmetic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506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Non-critical, enhancement</w:t>
            </w:r>
          </w:p>
        </w:tc>
      </w:tr>
    </w:tbl>
    <w:p w14:paraId="47F9B5B1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SLA Targets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905"/>
        <w:gridCol w:w="2020"/>
        <w:gridCol w:w="1735"/>
      </w:tblGrid>
      <w:tr w:rsidR="006C7242" w:rsidRPr="006C7242" w14:paraId="150E5EF4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1C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3BB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54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735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6C7242" w:rsidRPr="006C7242" w14:paraId="2EAFF6B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64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67B7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C79F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0203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6C7242" w:rsidRPr="006C7242" w14:paraId="5348D8A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9323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FA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88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7E1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6C7242" w:rsidRPr="006C7242" w14:paraId="793492F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D0D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A2C9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CF2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F1FD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  <w:tr w:rsidR="006C7242" w:rsidRPr="006C7242" w14:paraId="1D31446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6886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C18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64F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DCC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6C7242" w:rsidRPr="006C7242" w14:paraId="3100F42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A3A7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214F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C105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CB3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48 hours</w:t>
            </w:r>
          </w:p>
        </w:tc>
      </w:tr>
    </w:tbl>
    <w:p w14:paraId="0CA2498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SLA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8128"/>
      </w:tblGrid>
      <w:tr w:rsidR="006C7242" w:rsidRPr="006C7242" w14:paraId="031EF322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C0BC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C80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3D44BC0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2013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59F1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compliance monitored real-time</w:t>
            </w:r>
          </w:p>
        </w:tc>
      </w:tr>
      <w:tr w:rsidR="006C7242" w:rsidRPr="006C7242" w14:paraId="0DB7D68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E126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442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breaches alerted</w:t>
            </w:r>
          </w:p>
        </w:tc>
      </w:tr>
      <w:tr w:rsidR="006C7242" w:rsidRPr="006C7242" w14:paraId="54EAF8A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D00E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9A4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compliance reports</w:t>
            </w:r>
          </w:p>
        </w:tc>
      </w:tr>
      <w:tr w:rsidR="006C7242" w:rsidRPr="006C7242" w14:paraId="4D79D86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311D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11F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dashboards</w:t>
            </w:r>
          </w:p>
        </w:tc>
      </w:tr>
      <w:tr w:rsidR="006C7242" w:rsidRPr="006C7242" w14:paraId="6B11DF0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F0F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856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compliance audited</w:t>
            </w:r>
          </w:p>
        </w:tc>
      </w:tr>
    </w:tbl>
    <w:p w14:paraId="27A67101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SLA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7"/>
        <w:gridCol w:w="2648"/>
        <w:gridCol w:w="4065"/>
      </w:tblGrid>
      <w:tr w:rsidR="006C7242" w:rsidRPr="006C7242" w14:paraId="2D6D4FCB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9FC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B2C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AD36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6C7242" w:rsidRPr="006C7242" w14:paraId="6DD8467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AE0E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Daily SLA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30D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7C3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4A49D1E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C2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Weekly SLA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BA98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2DD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</w:tr>
      <w:tr w:rsidR="006C7242" w:rsidRPr="006C7242" w14:paraId="25ABE2E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652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SLA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537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E075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COO, Founder Board</w:t>
            </w:r>
          </w:p>
        </w:tc>
      </w:tr>
      <w:tr w:rsidR="006C7242" w:rsidRPr="006C7242" w14:paraId="43EBDEB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D8D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SLA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93DF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B1A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4ACB48C0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6A0E55">
          <v:rect id="_x0000_i1034" style="width:0;height:.75pt" o:hralign="center" o:hrstd="t" o:hr="t" fillcolor="#a0a0a0" stroked="f"/>
        </w:pict>
      </w:r>
    </w:p>
    <w:p w14:paraId="73B2D1C7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SUPPORT COMMUNICATION &amp; CHANNELS</w:t>
      </w:r>
    </w:p>
    <w:p w14:paraId="2E26ABF1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8.1 Support Channels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5693"/>
        <w:gridCol w:w="3451"/>
      </w:tblGrid>
      <w:tr w:rsidR="006C7242" w:rsidRPr="006C7242" w14:paraId="40FFCB7B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EFE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E74D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63F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</w:tr>
      <w:tr w:rsidR="006C7242" w:rsidRPr="006C7242" w14:paraId="598C6BF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DF9B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892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Non-urgent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447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hours</w:t>
            </w:r>
          </w:p>
        </w:tc>
      </w:tr>
      <w:tr w:rsidR="006C7242" w:rsidRPr="006C7242" w14:paraId="4E6892C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7711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A72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Urgent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ED8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 (P0/P1)</w:t>
            </w:r>
          </w:p>
        </w:tc>
      </w:tr>
      <w:tr w:rsidR="006C7242" w:rsidRPr="006C7242" w14:paraId="40E7320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11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7A9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Quick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11D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hours</w:t>
            </w:r>
          </w:p>
        </w:tc>
      </w:tr>
      <w:tr w:rsidR="006C7242" w:rsidRPr="006C7242" w14:paraId="5C5617B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7BB5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EA2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Ticket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2AE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</w:tr>
      <w:tr w:rsidR="006C7242" w:rsidRPr="006C7242" w14:paraId="564C10E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928D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18E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5048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</w:tr>
    </w:tbl>
    <w:p w14:paraId="3F304D0C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Communication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  <w:gridCol w:w="7651"/>
      </w:tblGrid>
      <w:tr w:rsidR="006C7242" w:rsidRPr="006C7242" w14:paraId="33A8EBEF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89F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A180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6C7242" w:rsidRPr="006C7242" w14:paraId="0C83256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0016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35E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Professional and courteous</w:t>
            </w:r>
          </w:p>
        </w:tc>
      </w:tr>
      <w:tr w:rsidR="006C7242" w:rsidRPr="006C7242" w14:paraId="35C8FFA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DC59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30D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SLA targets</w:t>
            </w:r>
          </w:p>
        </w:tc>
      </w:tr>
      <w:tr w:rsidR="006C7242" w:rsidRPr="006C7242" w14:paraId="68D78AB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588D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020D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Clear and concise</w:t>
            </w:r>
          </w:p>
        </w:tc>
      </w:tr>
      <w:tr w:rsidR="006C7242" w:rsidRPr="006C7242" w14:paraId="6D61666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1E0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034A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Actionable information</w:t>
            </w:r>
          </w:p>
        </w:tc>
      </w:tr>
      <w:tr w:rsidR="006C7242" w:rsidRPr="006C7242" w14:paraId="78F0882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3496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Empathetic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4AEB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Empathetic and understanding</w:t>
            </w:r>
          </w:p>
        </w:tc>
      </w:tr>
      <w:tr w:rsidR="006C7242" w:rsidRPr="006C7242" w14:paraId="2A479DF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5791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472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Secure communication per Z4</w:t>
            </w:r>
          </w:p>
        </w:tc>
      </w:tr>
    </w:tbl>
    <w:p w14:paraId="1883CDB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Notification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3848"/>
        <w:gridCol w:w="4070"/>
      </w:tblGrid>
      <w:tr w:rsidR="006C7242" w:rsidRPr="006C7242" w14:paraId="6870FB62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6EB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B0B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C92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6C7242" w:rsidRPr="006C7242" w14:paraId="651E419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8DD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ED9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Email,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B4CC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6C7242" w:rsidRPr="006C7242" w14:paraId="6C1283D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437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479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SMS, Phone, 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27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6C7242" w:rsidRPr="006C7242" w14:paraId="2A7280D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8C00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B75D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Email, 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423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6C7242" w:rsidRPr="006C7242" w14:paraId="308B327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4C7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3F6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Email,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03AC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Upon resolution</w:t>
            </w:r>
          </w:p>
        </w:tc>
      </w:tr>
      <w:tr w:rsidR="006C7242" w:rsidRPr="006C7242" w14:paraId="3E0A0EA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BE11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6EB6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Email,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088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Upon closure</w:t>
            </w:r>
          </w:p>
        </w:tc>
      </w:tr>
      <w:tr w:rsidR="006C7242" w:rsidRPr="006C7242" w14:paraId="31C2D0A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0C8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19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Email,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02B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 every 30 minutes</w:t>
            </w:r>
          </w:p>
        </w:tc>
      </w:tr>
      <w:tr w:rsidR="006C7242" w:rsidRPr="006C7242" w14:paraId="2878761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85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159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806C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 Founder approval</w:t>
            </w:r>
          </w:p>
        </w:tc>
      </w:tr>
    </w:tbl>
    <w:p w14:paraId="3057A8AD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Customer Communication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7037"/>
      </w:tblGrid>
      <w:tr w:rsidR="006C7242" w:rsidRPr="006C7242" w14:paraId="3F3EF4D9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EB7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3CF9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0B6BCC0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3F66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FE75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Updates every 30 minutes</w:t>
            </w:r>
          </w:p>
        </w:tc>
      </w:tr>
      <w:tr w:rsidR="006C7242" w:rsidRPr="006C7242" w14:paraId="194681F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E07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08C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Updates every hour</w:t>
            </w:r>
          </w:p>
        </w:tc>
      </w:tr>
      <w:tr w:rsidR="006C7242" w:rsidRPr="006C7242" w14:paraId="2483DC1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5A0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Executive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937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P0/P1</w:t>
            </w:r>
          </w:p>
        </w:tc>
      </w:tr>
      <w:tr w:rsidR="006C7242" w:rsidRPr="006C7242" w14:paraId="43B5BB3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E1E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66DF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all incidents</w:t>
            </w:r>
          </w:p>
        </w:tc>
      </w:tr>
      <w:tr w:rsidR="006C7242" w:rsidRPr="006C7242" w14:paraId="4CBF962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9A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9535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 required</w:t>
            </w:r>
          </w:p>
        </w:tc>
      </w:tr>
      <w:tr w:rsidR="006C7242" w:rsidRPr="006C7242" w14:paraId="10FBCA2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177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Closure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1587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all incidents</w:t>
            </w:r>
          </w:p>
        </w:tc>
      </w:tr>
      <w:tr w:rsidR="006C7242" w:rsidRPr="006C7242" w14:paraId="58F62DD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72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A98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Communications Lead</w:t>
            </w:r>
          </w:p>
        </w:tc>
      </w:tr>
      <w:tr w:rsidR="006C7242" w:rsidRPr="006C7242" w14:paraId="726E417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9AB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528E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Communications Lead → CTO → Founder</w:t>
            </w:r>
          </w:p>
        </w:tc>
      </w:tr>
    </w:tbl>
    <w:p w14:paraId="0AD14FA4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BB4A633">
          <v:rect id="_x0000_i1035" style="width:0;height:.75pt" o:hralign="center" o:hrstd="t" o:hr="t" fillcolor="#a0a0a0" stroked="f"/>
        </w:pict>
      </w:r>
    </w:p>
    <w:p w14:paraId="1AE8F410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SUPPORT TOOLS &amp; SYSTEMS</w:t>
      </w:r>
    </w:p>
    <w:p w14:paraId="75E7C71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Ticketing System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7"/>
        <w:gridCol w:w="5863"/>
      </w:tblGrid>
      <w:tr w:rsidR="006C7242" w:rsidRPr="006C7242" w14:paraId="5BA3A87A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E209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5FDB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4AF1D01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33D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Ticket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517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All tickets tracked</w:t>
            </w:r>
          </w:p>
        </w:tc>
      </w:tr>
      <w:tr w:rsidR="006C7242" w:rsidRPr="006C7242" w14:paraId="10E1010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4A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Priority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797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All tickets classified</w:t>
            </w:r>
          </w:p>
        </w:tc>
      </w:tr>
      <w:tr w:rsidR="006C7242" w:rsidRPr="006C7242" w14:paraId="1841AC7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09DC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2361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Tickets assigned</w:t>
            </w:r>
          </w:p>
        </w:tc>
      </w:tr>
      <w:tr w:rsidR="006C7242" w:rsidRPr="006C7242" w14:paraId="1001B78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1BC6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823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Ticket status tracked</w:t>
            </w:r>
          </w:p>
        </w:tc>
      </w:tr>
      <w:tr w:rsidR="006C7242" w:rsidRPr="006C7242" w14:paraId="71BB07D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9677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3226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Ticket history maintained</w:t>
            </w:r>
          </w:p>
        </w:tc>
      </w:tr>
      <w:tr w:rsidR="006C7242" w:rsidRPr="006C7242" w14:paraId="1587375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938D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94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Ticket reports available</w:t>
            </w:r>
          </w:p>
        </w:tc>
      </w:tr>
      <w:tr w:rsidR="006C7242" w:rsidRPr="006C7242" w14:paraId="7EF8D95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3524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8852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Ticket audit trail</w:t>
            </w:r>
          </w:p>
        </w:tc>
      </w:tr>
    </w:tbl>
    <w:p w14:paraId="2BB6FD4E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Knowledge Base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7724"/>
      </w:tblGrid>
      <w:tr w:rsidR="006C7242" w:rsidRPr="006C7242" w14:paraId="024EA3F4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068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169A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7A0C162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4864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Articles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04C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articles maintained</w:t>
            </w:r>
          </w:p>
        </w:tc>
      </w:tr>
      <w:tr w:rsidR="006C7242" w:rsidRPr="006C7242" w14:paraId="0789171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A39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43A9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Searchable knowledge base</w:t>
            </w:r>
          </w:p>
        </w:tc>
      </w:tr>
      <w:tr w:rsidR="006C7242" w:rsidRPr="006C7242" w14:paraId="440FB19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78B7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E6A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Articles versioned</w:t>
            </w:r>
          </w:p>
        </w:tc>
      </w:tr>
      <w:tr w:rsidR="006C7242" w:rsidRPr="006C7242" w14:paraId="4DA9C2E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A4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1A5F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Articles approved</w:t>
            </w:r>
          </w:p>
        </w:tc>
      </w:tr>
      <w:tr w:rsidR="006C7242" w:rsidRPr="006C7242" w14:paraId="594AF9A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742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164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Articles reviewed</w:t>
            </w:r>
          </w:p>
        </w:tc>
      </w:tr>
      <w:tr w:rsidR="006C7242" w:rsidRPr="006C7242" w14:paraId="6A538C3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920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4B01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usage tracked</w:t>
            </w:r>
          </w:p>
        </w:tc>
      </w:tr>
    </w:tbl>
    <w:p w14:paraId="2235EBC6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Monitoring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7275"/>
      </w:tblGrid>
      <w:tr w:rsidR="006C7242" w:rsidRPr="006C7242" w14:paraId="57520427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D8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60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6C7242" w:rsidRPr="006C7242" w14:paraId="63C0577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62A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4E41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Alert integration</w:t>
            </w:r>
          </w:p>
        </w:tc>
      </w:tr>
      <w:tr w:rsidR="006C7242" w:rsidRPr="006C7242" w14:paraId="67A8A02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7A2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1C82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Runbook integration</w:t>
            </w:r>
          </w:p>
        </w:tc>
      </w:tr>
      <w:tr w:rsidR="006C7242" w:rsidRPr="006C7242" w14:paraId="3973CB6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4575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7DC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monitoring</w:t>
            </w:r>
          </w:p>
        </w:tc>
      </w:tr>
      <w:tr w:rsidR="006C7242" w:rsidRPr="006C7242" w14:paraId="734E030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009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1614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dashboards</w:t>
            </w:r>
          </w:p>
        </w:tc>
      </w:tr>
    </w:tbl>
    <w:p w14:paraId="12D66D9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Communication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8663"/>
      </w:tblGrid>
      <w:tr w:rsidR="006C7242" w:rsidRPr="006C7242" w14:paraId="610D8967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742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D14A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6C7242" w:rsidRPr="006C7242" w14:paraId="4C0EFE6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D2C9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4F7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communication</w:t>
            </w:r>
          </w:p>
        </w:tc>
      </w:tr>
      <w:tr w:rsidR="006C7242" w:rsidRPr="006C7242" w14:paraId="799E793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2F5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E39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communication</w:t>
            </w:r>
          </w:p>
        </w:tc>
      </w:tr>
      <w:tr w:rsidR="006C7242" w:rsidRPr="006C7242" w14:paraId="6CF7503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D0B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55FC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Urgent communication</w:t>
            </w:r>
          </w:p>
        </w:tc>
      </w:tr>
      <w:tr w:rsidR="006C7242" w:rsidRPr="006C7242" w14:paraId="79098BE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D5DC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317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Self-service communication</w:t>
            </w:r>
          </w:p>
        </w:tc>
      </w:tr>
    </w:tbl>
    <w:p w14:paraId="7E490EB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9.5 Support Queue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6749"/>
      </w:tblGrid>
      <w:tr w:rsidR="006C7242" w:rsidRPr="006C7242" w14:paraId="55F52809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718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C22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3D320CE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DC14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Queue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BA83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Each queue has an owner</w:t>
            </w:r>
          </w:p>
        </w:tc>
      </w:tr>
      <w:tr w:rsidR="006C7242" w:rsidRPr="006C7242" w14:paraId="3E442C4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573C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Assignment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750D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Assignment rules defined</w:t>
            </w:r>
          </w:p>
        </w:tc>
      </w:tr>
      <w:tr w:rsidR="006C7242" w:rsidRPr="006C7242" w14:paraId="240AAC7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29A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38E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Overflow handling defined</w:t>
            </w:r>
          </w:p>
        </w:tc>
      </w:tr>
      <w:tr w:rsidR="006C7242" w:rsidRPr="006C7242" w14:paraId="6818BE6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6D0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Load Balancing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31FD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Load balancing defined</w:t>
            </w:r>
          </w:p>
        </w:tc>
      </w:tr>
      <w:tr w:rsidR="006C7242" w:rsidRPr="006C7242" w14:paraId="7F2A60B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DBD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Regional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DAA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Regional routing defined</w:t>
            </w:r>
          </w:p>
        </w:tc>
      </w:tr>
      <w:tr w:rsidR="006C7242" w:rsidRPr="006C7242" w14:paraId="7E48CD2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E82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Skill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ED0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Skill-based routing defined</w:t>
            </w:r>
          </w:p>
        </w:tc>
      </w:tr>
      <w:tr w:rsidR="006C7242" w:rsidRPr="006C7242" w14:paraId="62AE9D7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3032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Priority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C82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Priority-based routing defined</w:t>
            </w:r>
          </w:p>
        </w:tc>
      </w:tr>
    </w:tbl>
    <w:p w14:paraId="5FDC60A8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C58CBC4">
          <v:rect id="_x0000_i1036" style="width:0;height:.75pt" o:hralign="center" o:hrstd="t" o:hr="t" fillcolor="#a0a0a0" stroked="f"/>
        </w:pict>
      </w:r>
    </w:p>
    <w:p w14:paraId="2474F93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SUPPORT KNOWLEDGE MANAGEMENT</w:t>
      </w:r>
    </w:p>
    <w:p w14:paraId="368A0B00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Knowledge Base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7724"/>
      </w:tblGrid>
      <w:tr w:rsidR="006C7242" w:rsidRPr="006C7242" w14:paraId="77F6A12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CC2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9B7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67494CB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17D8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Articles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9A9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articles maintained</w:t>
            </w:r>
          </w:p>
        </w:tc>
      </w:tr>
      <w:tr w:rsidR="006C7242" w:rsidRPr="006C7242" w14:paraId="4FE8AF2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175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3783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Searchable knowledge base</w:t>
            </w:r>
          </w:p>
        </w:tc>
      </w:tr>
      <w:tr w:rsidR="006C7242" w:rsidRPr="006C7242" w14:paraId="4F826A2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53B3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DC6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Articles versioned</w:t>
            </w:r>
          </w:p>
        </w:tc>
      </w:tr>
      <w:tr w:rsidR="006C7242" w:rsidRPr="006C7242" w14:paraId="2D8E885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F9F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3C9B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Articles approved</w:t>
            </w:r>
          </w:p>
        </w:tc>
      </w:tr>
      <w:tr w:rsidR="006C7242" w:rsidRPr="006C7242" w14:paraId="4E09C94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0313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BED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Articles reviewed</w:t>
            </w:r>
          </w:p>
        </w:tc>
      </w:tr>
      <w:tr w:rsidR="006C7242" w:rsidRPr="006C7242" w14:paraId="118000F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A99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CA5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usage tracked</w:t>
            </w:r>
          </w:p>
        </w:tc>
      </w:tr>
    </w:tbl>
    <w:p w14:paraId="76B2808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10.2 Knowledge Creation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5379"/>
        <w:gridCol w:w="3923"/>
      </w:tblGrid>
      <w:tr w:rsidR="006C7242" w:rsidRPr="006C7242" w14:paraId="01BC265A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A02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BF6C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6E8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5867E80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80EE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B2D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knowledge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EE0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  <w:tr w:rsidR="006C7242" w:rsidRPr="006C7242" w14:paraId="1342508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DFC3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1740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Draft knowledge article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C937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  <w:tr w:rsidR="006C7242" w:rsidRPr="006C7242" w14:paraId="1D7CA51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79D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BCD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Review knowledge article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0182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2AEE42F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5E09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98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Approve knowledge article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F42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60B6BB8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B8E7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44B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Publish knowledge article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1E33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</w:tbl>
    <w:p w14:paraId="5D45F2C0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Knowledge Maintenance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4122"/>
        <w:gridCol w:w="4415"/>
      </w:tblGrid>
      <w:tr w:rsidR="006C7242" w:rsidRPr="006C7242" w14:paraId="32766C91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AA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F1EC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BA5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7174E93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B70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DD59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815B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  <w:tr w:rsidR="006C7242" w:rsidRPr="006C7242" w14:paraId="16A9C46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49D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131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1507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  <w:tr w:rsidR="006C7242" w:rsidRPr="006C7242" w14:paraId="72FB41A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124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67E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 obsolescence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0341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  <w:tr w:rsidR="006C7242" w:rsidRPr="006C7242" w14:paraId="55B5346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281B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AEB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A1BB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</w:tbl>
    <w:p w14:paraId="23A780B3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Knowledge Accessibility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7278"/>
      </w:tblGrid>
      <w:tr w:rsidR="006C7242" w:rsidRPr="006C7242" w14:paraId="25B22B12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1187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35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2FF44C9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B14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24/7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F4C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available 24/7</w:t>
            </w:r>
          </w:p>
        </w:tc>
      </w:tr>
      <w:tr w:rsidR="006C7242" w:rsidRPr="006C7242" w14:paraId="225DEE9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A3C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Searchable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B746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Search functionality</w:t>
            </w:r>
          </w:p>
        </w:tc>
      </w:tr>
      <w:tr w:rsidR="006C7242" w:rsidRPr="006C7242" w14:paraId="6146ABD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6AF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4FE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Categories for organization</w:t>
            </w:r>
          </w:p>
        </w:tc>
      </w:tr>
      <w:tr w:rsidR="006C7242" w:rsidRPr="006C7242" w14:paraId="20E9DE4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C1E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9AB9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Access controlled per Z4</w:t>
            </w:r>
          </w:p>
        </w:tc>
      </w:tr>
    </w:tbl>
    <w:p w14:paraId="4701632C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10.5 Knowledge Quality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2217"/>
        <w:gridCol w:w="4833"/>
      </w:tblGrid>
      <w:tr w:rsidR="006C7242" w:rsidRPr="006C7242" w14:paraId="77A1FCDC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661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4E45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929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6C7242" w:rsidRPr="006C7242" w14:paraId="75AD7CD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E8A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9B4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BCDA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Correct resolution rate</w:t>
            </w:r>
          </w:p>
        </w:tc>
      </w:tr>
      <w:tr w:rsidR="006C7242" w:rsidRPr="006C7242" w14:paraId="3D3D801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C64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EA4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0B49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User rating</w:t>
            </w:r>
          </w:p>
        </w:tc>
      </w:tr>
      <w:tr w:rsidR="006C7242" w:rsidRPr="006C7242" w14:paraId="44802D0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7CD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Usage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0A8F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FE3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Views per article</w:t>
            </w:r>
          </w:p>
        </w:tc>
      </w:tr>
      <w:tr w:rsidR="006C7242" w:rsidRPr="006C7242" w14:paraId="0FD037D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CA3A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Resolution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E773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11C8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First-time resolution</w:t>
            </w:r>
          </w:p>
        </w:tc>
      </w:tr>
      <w:tr w:rsidR="006C7242" w:rsidRPr="006C7242" w14:paraId="6EAE698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A1F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Retirement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4B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3277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Obsolete detection</w:t>
            </w:r>
          </w:p>
        </w:tc>
      </w:tr>
      <w:tr w:rsidR="006C7242" w:rsidRPr="006C7242" w14:paraId="6DB20EE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45E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C2BB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5622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of known issues</w:t>
            </w:r>
          </w:p>
        </w:tc>
      </w:tr>
      <w:tr w:rsidR="006C7242" w:rsidRPr="006C7242" w14:paraId="4E2EAC8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DDB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033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D2D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articles</w:t>
            </w:r>
          </w:p>
        </w:tc>
      </w:tr>
    </w:tbl>
    <w:p w14:paraId="6F9D5F34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58E04DB">
          <v:rect id="_x0000_i1037" style="width:0;height:.75pt" o:hralign="center" o:hrstd="t" o:hr="t" fillcolor="#a0a0a0" stroked="f"/>
        </w:pict>
      </w:r>
    </w:p>
    <w:p w14:paraId="035A3585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11.0: SUPPORT CAPACITY &amp; ON-CALL</w:t>
      </w:r>
    </w:p>
    <w:p w14:paraId="36C3EAE3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Training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3341"/>
        <w:gridCol w:w="3751"/>
      </w:tblGrid>
      <w:tr w:rsidR="006C7242" w:rsidRPr="006C7242" w14:paraId="393AFF4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6C97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297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Initial 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17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Refresher</w:t>
            </w:r>
          </w:p>
        </w:tc>
      </w:tr>
      <w:tr w:rsidR="006C7242" w:rsidRPr="006C7242" w14:paraId="5B5BA04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038D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2EC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16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B60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</w:tr>
      <w:tr w:rsidR="006C7242" w:rsidRPr="006C7242" w14:paraId="36AC06D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FDD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38DC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40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249F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16 hours</w:t>
            </w:r>
          </w:p>
        </w:tc>
      </w:tr>
      <w:tr w:rsidR="006C7242" w:rsidRPr="006C7242" w14:paraId="3C4025F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FEB1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51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80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A2A2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6C7242" w:rsidRPr="006C7242" w14:paraId="3D11E1A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C9C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3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DCA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120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29D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6C7242" w:rsidRPr="006C7242" w14:paraId="632E3B5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B18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0A1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80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124D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16 hours</w:t>
            </w:r>
          </w:p>
        </w:tc>
      </w:tr>
      <w:tr w:rsidR="006C7242" w:rsidRPr="006C7242" w14:paraId="683256A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77B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EA3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40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B1E9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</w:tr>
      <w:tr w:rsidR="006C7242" w:rsidRPr="006C7242" w14:paraId="2E75CE6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455C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Commander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D9A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40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DB8C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16 hours</w:t>
            </w:r>
          </w:p>
        </w:tc>
      </w:tr>
    </w:tbl>
    <w:p w14:paraId="787D37A3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Onboarding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4360"/>
        <w:gridCol w:w="3372"/>
      </w:tblGrid>
      <w:tr w:rsidR="006C7242" w:rsidRPr="006C7242" w14:paraId="0A8C583D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54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A4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7BE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30B95F5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1C2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Pre-Onboarding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C7D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System access,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699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0F794E4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A63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C34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Training, shadowing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8F8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1F1F98D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F70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Post-Onboarding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13C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92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1477EA1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85A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6D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Role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F8C5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</w:tbl>
    <w:p w14:paraId="575BE080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Continuous Training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3183"/>
        <w:gridCol w:w="3993"/>
      </w:tblGrid>
      <w:tr w:rsidR="006C7242" w:rsidRPr="006C7242" w14:paraId="3D997F2E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0632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94C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D29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73983CC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0DC2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B9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FF57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3F6AF86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F9B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37F5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973C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5E7DF53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844D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Process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683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5DF2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497032B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42A7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Soft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E3D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44D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</w:tbl>
    <w:p w14:paraId="7055EF71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11.4 Support Capacity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2"/>
        <w:gridCol w:w="6098"/>
      </w:tblGrid>
      <w:tr w:rsidR="006C7242" w:rsidRPr="006C7242" w14:paraId="527E602F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FA9E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D3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2BF7455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CD0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142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Shifts planned and scheduled</w:t>
            </w:r>
          </w:p>
        </w:tc>
      </w:tr>
      <w:tr w:rsidR="006C7242" w:rsidRPr="006C7242" w14:paraId="576364D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B64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24x7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0240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 coverage for P0/P1</w:t>
            </w:r>
          </w:p>
        </w:tc>
      </w:tr>
      <w:tr w:rsidR="006C7242" w:rsidRPr="006C7242" w14:paraId="2417DFA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0FB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Holiday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D44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Holiday coverage planned</w:t>
            </w:r>
          </w:p>
        </w:tc>
      </w:tr>
      <w:tr w:rsidR="006C7242" w:rsidRPr="006C7242" w14:paraId="7F05B74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B9E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1BC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Backup coverage defined</w:t>
            </w:r>
          </w:p>
        </w:tc>
      </w:tr>
      <w:tr w:rsidR="006C7242" w:rsidRPr="006C7242" w14:paraId="06E3A5F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5D12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Peak Season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67A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Peak season planning</w:t>
            </w:r>
          </w:p>
        </w:tc>
      </w:tr>
      <w:tr w:rsidR="006C7242" w:rsidRPr="006C7242" w14:paraId="30C941F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27A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Maximum Ticket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819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≤ 20 tickets per agent per day</w:t>
            </w:r>
          </w:p>
        </w:tc>
      </w:tr>
      <w:tr w:rsidR="006C7242" w:rsidRPr="006C7242" w14:paraId="5EA61CD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471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Agent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0547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≤ 80% utilization</w:t>
            </w:r>
          </w:p>
        </w:tc>
      </w:tr>
      <w:tr w:rsidR="006C7242" w:rsidRPr="006C7242" w14:paraId="6134C39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D77B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Burnout 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67A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Monitor and prevent burnout</w:t>
            </w:r>
          </w:p>
        </w:tc>
      </w:tr>
    </w:tbl>
    <w:p w14:paraId="40400DA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11.5 On-call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6509"/>
      </w:tblGrid>
      <w:tr w:rsidR="006C7242" w:rsidRPr="006C7242" w14:paraId="524B6C0A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8E0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386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73A8669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C9BD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On-call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369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on-call defined</w:t>
            </w:r>
          </w:p>
        </w:tc>
      </w:tr>
      <w:tr w:rsidR="006C7242" w:rsidRPr="006C7242" w14:paraId="50391CB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4505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Secondary On-call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B47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on-call defined</w:t>
            </w:r>
          </w:p>
        </w:tc>
      </w:tr>
      <w:tr w:rsidR="006C7242" w:rsidRPr="006C7242" w14:paraId="75665B4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FC8A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0F0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paths defined</w:t>
            </w:r>
          </w:p>
        </w:tc>
      </w:tr>
      <w:tr w:rsidR="006C7242" w:rsidRPr="006C7242" w14:paraId="4786173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970C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8CA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Replacement process defined</w:t>
            </w:r>
          </w:p>
        </w:tc>
      </w:tr>
      <w:tr w:rsidR="006C7242" w:rsidRPr="006C7242" w14:paraId="4C0F415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640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Duty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C6D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Handover process defined</w:t>
            </w:r>
          </w:p>
        </w:tc>
      </w:tr>
      <w:tr w:rsidR="006C7242" w:rsidRPr="006C7242" w14:paraId="1E804D0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BB1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A385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6C7242" w:rsidRPr="006C7242" w14:paraId="2FF27F7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8E61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Contact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F7ED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Contacts validated monthly</w:t>
            </w:r>
          </w:p>
        </w:tc>
      </w:tr>
    </w:tbl>
    <w:p w14:paraId="05118F6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11.6 Shift Handover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8"/>
        <w:gridCol w:w="5952"/>
      </w:tblGrid>
      <w:tr w:rsidR="006C7242" w:rsidRPr="006C7242" w14:paraId="1EC1165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7A76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E08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4254F26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2FAD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Handover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E18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Handover notes required</w:t>
            </w:r>
          </w:p>
        </w:tc>
      </w:tr>
      <w:tr w:rsidR="006C7242" w:rsidRPr="006C7242" w14:paraId="228FB6E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3C78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9B69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Open incidents handed over</w:t>
            </w:r>
          </w:p>
        </w:tc>
      </w:tr>
      <w:tr w:rsidR="006C7242" w:rsidRPr="006C7242" w14:paraId="41FA77A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9486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Pending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AD0D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Pending risks handed over</w:t>
            </w:r>
          </w:p>
        </w:tc>
      </w:tr>
      <w:tr w:rsidR="006C7242" w:rsidRPr="006C7242" w14:paraId="7CECC2F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E5B8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Blocked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A138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Blocked tickets handed over</w:t>
            </w:r>
          </w:p>
        </w:tc>
      </w:tr>
      <w:tr w:rsidR="006C7242" w:rsidRPr="006C7242" w14:paraId="11E701A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0672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232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Major incidents handed over</w:t>
            </w:r>
          </w:p>
        </w:tc>
      </w:tr>
      <w:tr w:rsidR="006C7242" w:rsidRPr="006C7242" w14:paraId="08EF731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958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2D7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status handed over</w:t>
            </w:r>
          </w:p>
        </w:tc>
      </w:tr>
      <w:tr w:rsidR="006C7242" w:rsidRPr="006C7242" w14:paraId="50716A1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E98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Outstanding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EAA8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Outstanding changes handed over</w:t>
            </w:r>
          </w:p>
        </w:tc>
      </w:tr>
    </w:tbl>
    <w:p w14:paraId="2A00CFA6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45D19B4">
          <v:rect id="_x0000_i1038" style="width:0;height:.75pt" o:hralign="center" o:hrstd="t" o:hr="t" fillcolor="#a0a0a0" stroked="f"/>
        </w:pict>
      </w:r>
    </w:p>
    <w:p w14:paraId="7C2AE978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SUPPORT RISK &amp; RESILIENCE</w:t>
      </w:r>
    </w:p>
    <w:p w14:paraId="154B9C74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Support Risk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506"/>
        <w:gridCol w:w="1490"/>
        <w:gridCol w:w="1260"/>
        <w:gridCol w:w="2274"/>
        <w:gridCol w:w="2025"/>
      </w:tblGrid>
      <w:tr w:rsidR="006C7242" w:rsidRPr="006C7242" w14:paraId="7B4AE4C0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CB5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4B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6FD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02E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350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A361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6359546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6A16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8A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Skill shortage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9445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0CC3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8D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Cross-training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E36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5B9A907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8C0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EA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8AEF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4FD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BB1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E449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6FE770A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56B9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6BF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Single point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0D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7EC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AF8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Redundancy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3C1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6075EB0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9C09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09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6AA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02A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001E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6D6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  <w:tr w:rsidR="006C7242" w:rsidRPr="006C7242" w14:paraId="01BCC2C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58E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4D5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Tool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0C3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BF89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C02D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Fallback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58C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7625497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8ED3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1A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E51A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E8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BA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Fallback 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EC7D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10D6CAF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0233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3A5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breach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675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CA61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65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922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</w:tbl>
    <w:p w14:paraId="1B34D5B3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Support Resilience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7"/>
        <w:gridCol w:w="5713"/>
      </w:tblGrid>
      <w:tr w:rsidR="006C7242" w:rsidRPr="006C7242" w14:paraId="0100DAF2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EC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C90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1CFE4EC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C36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Ticket System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3BC5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Manual ticket logging</w:t>
            </w:r>
          </w:p>
        </w:tc>
      </w:tr>
      <w:tr w:rsidR="006C7242" w:rsidRPr="006C7242" w14:paraId="1692556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03A2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Portal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39D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Email/phone fallback</w:t>
            </w:r>
          </w:p>
        </w:tc>
      </w:tr>
      <w:tr w:rsidR="006C7242" w:rsidRPr="006C7242" w14:paraId="2370593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A91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Phone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D569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Slack/email fallback</w:t>
            </w:r>
          </w:p>
        </w:tc>
      </w:tr>
      <w:tr w:rsidR="006C7242" w:rsidRPr="006C7242" w14:paraId="7AE3F96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A815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Email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FFC6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Portal/phone fallback</w:t>
            </w:r>
          </w:p>
        </w:tc>
      </w:tr>
      <w:tr w:rsidR="006C7242" w:rsidRPr="006C7242" w14:paraId="0BE95C5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3BE6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C7B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Manual monitoring</w:t>
            </w:r>
          </w:p>
        </w:tc>
      </w:tr>
      <w:tr w:rsidR="006C7242" w:rsidRPr="006C7242" w14:paraId="7834ED4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88D3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D2F8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Offline procedures</w:t>
            </w:r>
          </w:p>
        </w:tc>
      </w:tr>
      <w:tr w:rsidR="006C7242" w:rsidRPr="006C7242" w14:paraId="1A88947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FFFE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940D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Manual ticket creation</w:t>
            </w:r>
          </w:p>
        </w:tc>
      </w:tr>
      <w:tr w:rsidR="006C7242" w:rsidRPr="006C7242" w14:paraId="7072948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3E9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7786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procedures defined</w:t>
            </w:r>
          </w:p>
        </w:tc>
      </w:tr>
      <w:tr w:rsidR="006C7242" w:rsidRPr="006C7242" w14:paraId="5892221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8F71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B93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6C7242" w:rsidRPr="006C7242" w14:paraId="5AE8088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1FD6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2613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</w:tr>
    </w:tbl>
    <w:p w14:paraId="129C919E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2AFE78F">
          <v:rect id="_x0000_i1039" style="width:0;height:.75pt" o:hralign="center" o:hrstd="t" o:hr="t" fillcolor="#a0a0a0" stroked="f"/>
        </w:pict>
      </w:r>
    </w:p>
    <w:p w14:paraId="1B8B1B10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SUPPORT DATA &amp; FINANCIAL GOVERNANCE</w:t>
      </w:r>
    </w:p>
    <w:p w14:paraId="429A054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Support Data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0"/>
        <w:gridCol w:w="5250"/>
      </w:tblGrid>
      <w:tr w:rsidR="006C7242" w:rsidRPr="006C7242" w14:paraId="4A03D384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99E8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A4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7067533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64C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Ticket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17E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6C7242" w:rsidRPr="006C7242" w14:paraId="7727ACA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17A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Call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DAEC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6C7242" w:rsidRPr="006C7242" w14:paraId="5765EA3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C6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Chat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5421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6C7242" w:rsidRPr="006C7242" w14:paraId="10BE769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02B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PII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106C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PII protected per Z4</w:t>
            </w:r>
          </w:p>
        </w:tc>
      </w:tr>
      <w:tr w:rsidR="006C7242" w:rsidRPr="006C7242" w14:paraId="4833ADF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80D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DAE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Per Z2</w:t>
            </w:r>
          </w:p>
        </w:tc>
      </w:tr>
      <w:tr w:rsidR="006C7242" w:rsidRPr="006C7242" w14:paraId="3DAAE83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4A9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4A1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</w:tr>
      <w:tr w:rsidR="006C7242" w:rsidRPr="006C7242" w14:paraId="0371788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C8F9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E709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PII masked</w:t>
            </w:r>
          </w:p>
        </w:tc>
      </w:tr>
      <w:tr w:rsidR="006C7242" w:rsidRPr="006C7242" w14:paraId="6CDE88C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933F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Deletion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ABC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Secure deletion</w:t>
            </w:r>
          </w:p>
        </w:tc>
      </w:tr>
      <w:tr w:rsidR="006C7242" w:rsidRPr="006C7242" w14:paraId="44CEE6F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284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Legal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B8BC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Legal hold capability</w:t>
            </w:r>
          </w:p>
        </w:tc>
      </w:tr>
    </w:tbl>
    <w:p w14:paraId="507FE4CE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Support Financial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1"/>
        <w:gridCol w:w="5909"/>
      </w:tblGrid>
      <w:tr w:rsidR="006C7242" w:rsidRPr="006C7242" w14:paraId="4E5D4D87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980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20F9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33ABA36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411E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Cost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0A1C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Cost center defined</w:t>
            </w:r>
          </w:p>
        </w:tc>
      </w:tr>
      <w:tr w:rsidR="006C7242" w:rsidRPr="006C7242" w14:paraId="162CE42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8FB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00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Annual budget approved</w:t>
            </w:r>
          </w:p>
        </w:tc>
      </w:tr>
      <w:tr w:rsidR="006C7242" w:rsidRPr="006C7242" w14:paraId="63E8A8A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A8BA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C88C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Resources allocated</w:t>
            </w:r>
          </w:p>
        </w:tc>
      </w:tr>
      <w:tr w:rsidR="006C7242" w:rsidRPr="006C7242" w14:paraId="524B223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A6D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Vendor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48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costs tracked</w:t>
            </w:r>
          </w:p>
        </w:tc>
      </w:tr>
      <w:tr w:rsidR="006C7242" w:rsidRPr="006C7242" w14:paraId="7976A1E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CB9A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BFA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Utilization tracked</w:t>
            </w:r>
          </w:p>
        </w:tc>
      </w:tr>
      <w:tr w:rsidR="006C7242" w:rsidRPr="006C7242" w14:paraId="662B0F9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DF72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Cost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F841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 cost reporting</w:t>
            </w:r>
          </w:p>
        </w:tc>
      </w:tr>
    </w:tbl>
    <w:p w14:paraId="1D0103C5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1531246">
          <v:rect id="_x0000_i1040" style="width:0;height:.75pt" o:hralign="center" o:hrstd="t" o:hr="t" fillcolor="#a0a0a0" stroked="f"/>
        </w:pict>
      </w:r>
    </w:p>
    <w:p w14:paraId="4AFA6B17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SUPPORT QUALITY &amp; ANALYTICS</w:t>
      </w:r>
    </w:p>
    <w:p w14:paraId="03EB38FC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Support Quality Assurance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3"/>
        <w:gridCol w:w="2455"/>
        <w:gridCol w:w="3682"/>
      </w:tblGrid>
      <w:tr w:rsidR="006C7242" w:rsidRPr="006C7242" w14:paraId="64915C5B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5D70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Audit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77D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C8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38DDB42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10A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Ticket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C96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701D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077EED5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4EDF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B21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F6CD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7F02E4A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4D54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73CD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4FB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3F1EF2A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9F3C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7D9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142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  <w:tr w:rsidR="006C7242" w:rsidRPr="006C7242" w14:paraId="535E32B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41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Resolution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6012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69EF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466598B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D6CE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Satisfaction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7B7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7A4A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</w:tbl>
    <w:p w14:paraId="42A0F89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Support Analytics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  <w:gridCol w:w="4131"/>
        <w:gridCol w:w="2515"/>
      </w:tblGrid>
      <w:tr w:rsidR="006C7242" w:rsidRPr="006C7242" w14:paraId="7CCB67D7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E0E6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52D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0E1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6C7242" w:rsidRPr="006C7242" w14:paraId="1501C26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BA63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Top Recurring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5116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Most frequent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992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6C7242" w:rsidRPr="006C7242" w14:paraId="45B75B5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B90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Failure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9782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2F0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6C7242" w:rsidRPr="006C7242" w14:paraId="287FD6F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799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Health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EA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AAC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6C7242" w:rsidRPr="006C7242" w14:paraId="6699C61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5A96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A3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Cost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49D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6C7242" w:rsidRPr="006C7242" w14:paraId="3875D6E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2064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Savings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81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EE64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6C7242" w:rsidRPr="006C7242" w14:paraId="035B640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98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77A7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0FB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6C7242" w:rsidRPr="006C7242" w14:paraId="0B4916D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9BF2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Problem Recurrence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2E1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Recurrence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0B41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6C7242" w:rsidRPr="006C7242" w14:paraId="4C87292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D289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MTTR by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17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MTTR per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6D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6C7242" w:rsidRPr="006C7242" w14:paraId="34A3077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3CD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 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60F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5A1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</w:tbl>
    <w:p w14:paraId="6D61DFD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 Experience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7"/>
        <w:gridCol w:w="2459"/>
        <w:gridCol w:w="3564"/>
      </w:tblGrid>
      <w:tr w:rsidR="006C7242" w:rsidRPr="006C7242" w14:paraId="1E3AE0E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5B1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6AC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F9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6C7242" w:rsidRPr="006C7242" w14:paraId="5953357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2E4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Effort Score (CES)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D48C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&lt;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DBD4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Effort rating</w:t>
            </w:r>
          </w:p>
        </w:tc>
      </w:tr>
      <w:tr w:rsidR="006C7242" w:rsidRPr="006C7242" w14:paraId="77689A0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70C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762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794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NPS survey</w:t>
            </w:r>
          </w:p>
        </w:tc>
      </w:tr>
      <w:tr w:rsidR="006C7242" w:rsidRPr="006C7242" w14:paraId="281A934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970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Satisfaction (CSAT)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C0C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E157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 rating</w:t>
            </w:r>
          </w:p>
        </w:tc>
      </w:tr>
      <w:tr w:rsidR="006C7242" w:rsidRPr="006C7242" w14:paraId="68D98D6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1003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 to 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1BC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9E1D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Time to resolution</w:t>
            </w:r>
          </w:p>
        </w:tc>
      </w:tr>
      <w:tr w:rsidR="006C7242" w:rsidRPr="006C7242" w14:paraId="3BEF402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1BCB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Agent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C4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B35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Agent survey</w:t>
            </w:r>
          </w:p>
        </w:tc>
      </w:tr>
      <w:tr w:rsidR="006C7242" w:rsidRPr="006C7242" w14:paraId="310B2F5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C67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2B72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878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First-time resolution</w:t>
            </w:r>
          </w:p>
        </w:tc>
      </w:tr>
    </w:tbl>
    <w:p w14:paraId="1523AD2B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AF0B92E">
          <v:rect id="_x0000_i1041" style="width:0;height:.75pt" o:hralign="center" o:hrstd="t" o:hr="t" fillcolor="#a0a0a0" stroked="f"/>
        </w:pict>
      </w:r>
    </w:p>
    <w:p w14:paraId="14B7039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OPERATIONAL READINESS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4"/>
        <w:gridCol w:w="4831"/>
        <w:gridCol w:w="1905"/>
      </w:tblGrid>
      <w:tr w:rsidR="006C7242" w:rsidRPr="006C7242" w14:paraId="35733A0C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0AD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5B58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198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6C7242" w:rsidRPr="006C7242" w14:paraId="2BB4316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6A25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DF3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AF runbooks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50B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3E73C91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8D9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F9F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AG monitoring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8482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467C025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7676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6BCA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articles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00B3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7E30BDD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1DF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6774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training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AD6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5048B83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F433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Owner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365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owner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AE17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5886864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F3CD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CF1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9B5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7B043E8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AC2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On-call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B2C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On-call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74C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6307CE8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023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Vendor Support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35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support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B02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321E41C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A27B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Go-live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A2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Go-live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A4D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DCF72F9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FFD0AEE">
          <v:rect id="_x0000_i1042" style="width:0;height:.75pt" o:hralign="center" o:hrstd="t" o:hr="t" fillcolor="#a0a0a0" stroked="f"/>
        </w:pict>
      </w:r>
    </w:p>
    <w:p w14:paraId="2A7A8CF4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AI ASSISTED SUPPORT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6737"/>
      </w:tblGrid>
      <w:tr w:rsidR="006C7242" w:rsidRPr="006C7242" w14:paraId="75DACD36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E45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E8F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67D6946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F829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Suggestions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1729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 suggestions require human approval</w:t>
            </w:r>
          </w:p>
        </w:tc>
      </w:tr>
      <w:tr w:rsidR="006C7242" w:rsidRPr="006C7242" w14:paraId="04C66E9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8031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Human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A80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required for AI actions</w:t>
            </w:r>
          </w:p>
        </w:tc>
      </w:tr>
      <w:tr w:rsidR="006C7242" w:rsidRPr="006C7242" w14:paraId="331527D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C72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Generated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A45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 generated KB articles reviewed</w:t>
            </w:r>
          </w:p>
        </w:tc>
      </w:tr>
      <w:tr w:rsidR="006C7242" w:rsidRPr="006C7242" w14:paraId="54E2B66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5DEA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Ticket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CC4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 classification reviewed</w:t>
            </w:r>
          </w:p>
        </w:tc>
      </w:tr>
      <w:tr w:rsidR="006C7242" w:rsidRPr="006C7242" w14:paraId="5B41BAA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5D5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Summarization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1F7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 summaries reviewed</w:t>
            </w:r>
          </w:p>
        </w:tc>
      </w:tr>
      <w:tr w:rsidR="006C7242" w:rsidRPr="006C7242" w14:paraId="150A4DD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1A9C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Response Drafting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AF15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 drafts reviewed before sending</w:t>
            </w:r>
          </w:p>
        </w:tc>
      </w:tr>
      <w:tr w:rsidR="006C7242" w:rsidRPr="006C7242" w14:paraId="139A18C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9B9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Autonomous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E0B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 cannot close tickets</w:t>
            </w:r>
          </w:p>
        </w:tc>
      </w:tr>
      <w:tr w:rsidR="006C7242" w:rsidRPr="006C7242" w14:paraId="71A8319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599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0C1D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All AI actions audited</w:t>
            </w:r>
          </w:p>
        </w:tc>
      </w:tr>
    </w:tbl>
    <w:p w14:paraId="5C8420D6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9991D29">
          <v:rect id="_x0000_i1043" style="width:0;height:.75pt" o:hralign="center" o:hrstd="t" o:hr="t" fillcolor="#a0a0a0" stroked="f"/>
        </w:pict>
      </w:r>
    </w:p>
    <w:p w14:paraId="53EC92A0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SUPPORT MATURITY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3467"/>
        <w:gridCol w:w="3580"/>
      </w:tblGrid>
      <w:tr w:rsidR="006C7242" w:rsidRPr="006C7242" w14:paraId="74CA4B06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1D8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079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CD09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Characteristics</w:t>
            </w:r>
          </w:p>
        </w:tc>
      </w:tr>
      <w:tr w:rsidR="006C7242" w:rsidRPr="006C7242" w14:paraId="4F7DA62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D2B2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1: Reactive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485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Ad-hoc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C1A6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 formal processes</w:t>
            </w:r>
          </w:p>
        </w:tc>
      </w:tr>
      <w:tr w:rsidR="006C7242" w:rsidRPr="006C7242" w14:paraId="07990EF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B14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2: 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7347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537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Processes exist</w:t>
            </w:r>
          </w:p>
        </w:tc>
      </w:tr>
      <w:tr w:rsidR="006C7242" w:rsidRPr="006C7242" w14:paraId="3637C90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F7B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3: Standardized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C8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Standardized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5C37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delivery</w:t>
            </w:r>
          </w:p>
        </w:tc>
      </w:tr>
      <w:tr w:rsidR="006C7242" w:rsidRPr="006C7242" w14:paraId="4A80716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7D8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4: Predictive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980D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capabilities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17A5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Proactive support</w:t>
            </w:r>
          </w:p>
        </w:tc>
      </w:tr>
      <w:tr w:rsidR="006C7242" w:rsidRPr="006C7242" w14:paraId="676B81D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BE6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5: Autonomous Assisted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EFA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AI-assisted autonomy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57D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Self-healing, AI-supported</w:t>
            </w:r>
          </w:p>
        </w:tc>
      </w:tr>
    </w:tbl>
    <w:p w14:paraId="22604802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00796D">
          <v:rect id="_x0000_i1044" style="width:0;height:.75pt" o:hralign="center" o:hrstd="t" o:hr="t" fillcolor="#a0a0a0" stroked="f"/>
        </w:pict>
      </w:r>
    </w:p>
    <w:p w14:paraId="62B72BB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CONSTITUTIONAL KPIS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3"/>
        <w:gridCol w:w="2469"/>
        <w:gridCol w:w="4038"/>
      </w:tblGrid>
      <w:tr w:rsidR="006C7242" w:rsidRPr="006C7242" w14:paraId="2110977F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3E7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AF29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5E2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6C7242" w:rsidRPr="006C7242" w14:paraId="4C491DA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0A5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37C9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F45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</w:t>
            </w:r>
          </w:p>
        </w:tc>
      </w:tr>
      <w:tr w:rsidR="006C7242" w:rsidRPr="006C7242" w14:paraId="56256DD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606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7B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1ECC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Audit findings</w:t>
            </w:r>
          </w:p>
        </w:tc>
      </w:tr>
      <w:tr w:rsidR="006C7242" w:rsidRPr="006C7242" w14:paraId="3EC6D05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3283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9D9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&lt;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0A3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Last review</w:t>
            </w:r>
          </w:p>
        </w:tc>
      </w:tr>
      <w:tr w:rsidR="006C7242" w:rsidRPr="006C7242" w14:paraId="01402D1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49B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52F8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C63D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checklist</w:t>
            </w:r>
          </w:p>
        </w:tc>
      </w:tr>
      <w:tr w:rsidR="006C7242" w:rsidRPr="006C7242" w14:paraId="3E0D622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EA55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Automation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A00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50A6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tickets</w:t>
            </w:r>
          </w:p>
        </w:tc>
      </w:tr>
      <w:tr w:rsidR="006C7242" w:rsidRPr="006C7242" w14:paraId="4BDF0C2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BE76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6E2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95A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audits</w:t>
            </w:r>
          </w:p>
        </w:tc>
      </w:tr>
      <w:tr w:rsidR="006C7242" w:rsidRPr="006C7242" w14:paraId="2A80FA1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2FDA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8D6D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5D4C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attached</w:t>
            </w:r>
          </w:p>
        </w:tc>
      </w:tr>
      <w:tr w:rsidR="006C7242" w:rsidRPr="006C7242" w14:paraId="7438C22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6FA8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Policy Violations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5F36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7482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Violations detected</w:t>
            </w:r>
          </w:p>
        </w:tc>
      </w:tr>
    </w:tbl>
    <w:p w14:paraId="407C7FBF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73F01AC">
          <v:rect id="_x0000_i1045" style="width:0;height:.75pt" o:hralign="center" o:hrstd="t" o:hr="t" fillcolor="#a0a0a0" stroked="f"/>
        </w:pict>
      </w:r>
    </w:p>
    <w:p w14:paraId="033DA3B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SUPPORT ARCHITECTURE DIAGRAM</w:t>
      </w:r>
    </w:p>
    <w:p w14:paraId="6EBEA1CF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252657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E0C040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SUPPORT ARCHITECTURE                    │</w:t>
      </w:r>
    </w:p>
    <w:p w14:paraId="3E02C93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BEF4DC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687A79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USER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→ PORTAL → TICKETING → TIER 1 → TIER 2 → TIER 3     │</w:t>
      </w:r>
    </w:p>
    <w:p w14:paraId="4D35B6C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│         │          │         │        │               │</w:t>
      </w:r>
    </w:p>
    <w:p w14:paraId="20B0F50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│         │          │         │        │               │</w:t>
      </w:r>
    </w:p>
    <w:p w14:paraId="3FB53BD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▼         ▼          ▼         ▼        ▼               │</w:t>
      </w:r>
    </w:p>
    <w:p w14:paraId="26C4FA8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6DCBBD9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KNOWLEDGE BASE                      │   │</w:t>
      </w:r>
    </w:p>
    <w:p w14:paraId="3C35650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Articles  - FAQs  - Runbooks  - KEDB            │   │</w:t>
      </w:r>
    </w:p>
    <w:p w14:paraId="6771C4A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12918E2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50798C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3F7CFAF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MONITORING (AG)                     │   │</w:t>
      </w:r>
    </w:p>
    <w:p w14:paraId="38B5769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Alerts  - Metrics  - Logs  - Traces             │   │</w:t>
      </w:r>
    </w:p>
    <w:p w14:paraId="2492EE3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33C9CE1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FF4D3F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4E75D6F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RUNBOOKS (AF)                         │   │</w:t>
      </w:r>
    </w:p>
    <w:p w14:paraId="19C3DEA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SOPs  - Recovery  - Deployment  - Security      │   │</w:t>
      </w:r>
    </w:p>
    <w:p w14:paraId="0A4267B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3092B62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762864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69C62DA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DASHBOARDS                         │   │</w:t>
      </w:r>
    </w:p>
    <w:p w14:paraId="72D2540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Executive  - Operations  - Service  - Security  │   │</w:t>
      </w:r>
    </w:p>
    <w:p w14:paraId="09EE941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20B51B3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EE2D2E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3EC2607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AUDIT LEDGER (Z2)                     │   │</w:t>
      </w:r>
    </w:p>
    <w:p w14:paraId="41FB2F3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AC-LEDGER-001  - Immutable  - Traceable          │   │</w:t>
      </w:r>
    </w:p>
    <w:p w14:paraId="5C4FFC9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039B21D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16E639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2F05973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72FEA5F">
          <v:rect id="_x0000_i1046" style="width:0;height:.75pt" o:hralign="center" o:hrstd="t" o:hr="t" fillcolor="#a0a0a0" stroked="f"/>
        </w:pict>
      </w:r>
    </w:p>
    <w:p w14:paraId="49A45B55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SUPPORT TRACEABILITY</w:t>
      </w:r>
    </w:p>
    <w:p w14:paraId="41509B74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20.1 Traceability Mandate</w:t>
      </w:r>
    </w:p>
    <w:p w14:paraId="4C68873C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, every support activity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9"/>
        <w:gridCol w:w="3812"/>
        <w:gridCol w:w="2479"/>
      </w:tblGrid>
      <w:tr w:rsidR="006C7242" w:rsidRPr="006C7242" w14:paraId="2B0EB22B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8D75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94C6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605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6C7242" w:rsidRPr="006C7242" w14:paraId="252EF24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5E20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030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742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C7242" w:rsidRPr="006C7242" w14:paraId="5BC709E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0B35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D7AA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850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C7242" w:rsidRPr="006C7242" w14:paraId="410576B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3F62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70D1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DD37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C7242" w:rsidRPr="006C7242" w14:paraId="0F75F26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7E3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Support →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85E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F0D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C7242" w:rsidRPr="006C7242" w14:paraId="1AC0D2D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1C3B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→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E43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902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C7242" w:rsidRPr="006C7242" w14:paraId="22D021A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4CC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 →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3D0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8CF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25A90B5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7470"/>
      </w:tblGrid>
      <w:tr w:rsidR="006C7242" w:rsidRPr="006C7242" w14:paraId="46660FE2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40CF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2918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043AB81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C262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039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Every support activity traces to a requirement</w:t>
            </w:r>
          </w:p>
        </w:tc>
      </w:tr>
      <w:tr w:rsidR="006C7242" w:rsidRPr="006C7242" w14:paraId="0B15F81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54D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47CD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</w:t>
            </w:r>
          </w:p>
        </w:tc>
      </w:tr>
      <w:tr w:rsidR="006C7242" w:rsidRPr="006C7242" w14:paraId="59ECAAE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FFE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D7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</w:tbl>
    <w:p w14:paraId="676645EC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43EEB8C">
          <v:rect id="_x0000_i1047" style="width:0;height:.75pt" o:hralign="center" o:hrstd="t" o:hr="t" fillcolor="#a0a0a0" stroked="f"/>
        </w:pict>
      </w:r>
    </w:p>
    <w:p w14:paraId="59956A4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21.0: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0039"/>
      </w:tblGrid>
      <w:tr w:rsidR="006C7242" w:rsidRPr="006C7242" w14:paraId="381879B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B86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2321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C7242" w:rsidRPr="006C7242" w14:paraId="6937541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247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7B4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tiers must be defined</w:t>
            </w:r>
          </w:p>
        </w:tc>
      </w:tr>
      <w:tr w:rsidR="006C7242" w:rsidRPr="006C7242" w14:paraId="5F087A6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275D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061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SLAs must be defined and monitored</w:t>
            </w:r>
          </w:p>
        </w:tc>
      </w:tr>
      <w:tr w:rsidR="006C7242" w:rsidRPr="006C7242" w14:paraId="093E457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C0C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77A5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activities must be traceable to FR via ZA</w:t>
            </w:r>
          </w:p>
        </w:tc>
      </w:tr>
      <w:tr w:rsidR="006C7242" w:rsidRPr="006C7242" w14:paraId="6D7600C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A92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B0C5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activities must be auditable</w:t>
            </w:r>
          </w:p>
        </w:tc>
      </w:tr>
      <w:tr w:rsidR="006C7242" w:rsidRPr="006C7242" w14:paraId="731C93B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7FC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BB57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data must be secure per Z4</w:t>
            </w:r>
          </w:p>
        </w:tc>
      </w:tr>
      <w:tr w:rsidR="006C7242" w:rsidRPr="006C7242" w14:paraId="6871F77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B50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E54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data must remain within Bangladesh</w:t>
            </w:r>
          </w:p>
        </w:tc>
      </w:tr>
      <w:tr w:rsidR="006C7242" w:rsidRPr="006C7242" w14:paraId="6F58EB4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03D1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39A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must be maintained</w:t>
            </w:r>
          </w:p>
        </w:tc>
      </w:tr>
      <w:tr w:rsidR="006C7242" w:rsidRPr="006C7242" w14:paraId="1BE0B85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658A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5086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metrics must be tracked</w:t>
            </w:r>
          </w:p>
        </w:tc>
      </w:tr>
      <w:tr w:rsidR="006C7242" w:rsidRPr="006C7242" w14:paraId="73E89F7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D397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2BC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continuous improvement required</w:t>
            </w:r>
          </w:p>
        </w:tc>
      </w:tr>
      <w:tr w:rsidR="006C7242" w:rsidRPr="006C7242" w14:paraId="057617F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AE9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E1F5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paths must be defined</w:t>
            </w:r>
          </w:p>
        </w:tc>
      </w:tr>
      <w:tr w:rsidR="006C7242" w:rsidRPr="006C7242" w14:paraId="61C89D1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1346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4CBB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management must follow defined process</w:t>
            </w:r>
          </w:p>
        </w:tc>
      </w:tr>
      <w:tr w:rsidR="006C7242" w:rsidRPr="006C7242" w14:paraId="57C6210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0A67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E4AB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management must follow defined process</w:t>
            </w:r>
          </w:p>
        </w:tc>
      </w:tr>
      <w:tr w:rsidR="006C7242" w:rsidRPr="006C7242" w14:paraId="6A80E62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D163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A9A5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 breaches must be alerted</w:t>
            </w:r>
          </w:p>
        </w:tc>
      </w:tr>
      <w:tr w:rsidR="006C7242" w:rsidRPr="006C7242" w14:paraId="7377D8F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B71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7EF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training required per Section 11.0</w:t>
            </w:r>
          </w:p>
        </w:tc>
      </w:tr>
      <w:tr w:rsidR="006C7242" w:rsidRPr="006C7242" w14:paraId="3E4E02C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B95C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E04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compliance audited quarterly</w:t>
            </w:r>
          </w:p>
        </w:tc>
      </w:tr>
      <w:tr w:rsidR="006C7242" w:rsidRPr="006C7242" w14:paraId="11035FF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E753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E41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Catalog must be maintained</w:t>
            </w:r>
          </w:p>
        </w:tc>
      </w:tr>
      <w:tr w:rsidR="006C7242" w:rsidRPr="006C7242" w14:paraId="202477E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647F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3035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ownership must be defined</w:t>
            </w:r>
          </w:p>
        </w:tc>
      </w:tr>
      <w:tr w:rsidR="006C7242" w:rsidRPr="006C7242" w14:paraId="6784A34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7A09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8C75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Major Incident Management process defined</w:t>
            </w:r>
          </w:p>
        </w:tc>
      </w:tr>
      <w:tr w:rsidR="006C7242" w:rsidRPr="006C7242" w14:paraId="55BD9FF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7F3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409E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On-call governance per Section 11.5</w:t>
            </w:r>
          </w:p>
        </w:tc>
      </w:tr>
      <w:tr w:rsidR="006C7242" w:rsidRPr="006C7242" w14:paraId="3210622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DA8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41F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resilience per Section 12.2</w:t>
            </w:r>
          </w:p>
        </w:tc>
      </w:tr>
      <w:tr w:rsidR="006C7242" w:rsidRPr="006C7242" w14:paraId="4B2CEB8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3D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98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AI assisted support governed per Section 16.0</w:t>
            </w:r>
          </w:p>
        </w:tc>
      </w:tr>
      <w:tr w:rsidR="006C7242" w:rsidRPr="006C7242" w14:paraId="2E6D70D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396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4D5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 Review required per Section 15.0</w:t>
            </w:r>
          </w:p>
        </w:tc>
      </w:tr>
    </w:tbl>
    <w:p w14:paraId="378F0707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CDF13B5">
          <v:rect id="_x0000_i1048" style="width:0;height:.75pt" o:hralign="center" o:hrstd="t" o:hr="t" fillcolor="#a0a0a0" stroked="f"/>
        </w:pict>
      </w:r>
    </w:p>
    <w:p w14:paraId="050D7B5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22.0: FOUNDER LOCK DECLARATION</w:t>
      </w:r>
    </w:p>
    <w:p w14:paraId="7141DD12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AH — Enterprise Support Model (Version 1.0 — Founder Lock Final) is hereby adopted as the authoritative enterprise support model for the Golden Wings Ecosystem.</w:t>
      </w:r>
    </w:p>
    <w:p w14:paraId="06CAF048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3270ADA2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support model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27C1F186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Support tiers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defined per Section 4.0.</w:t>
      </w:r>
    </w:p>
    <w:p w14:paraId="565B7B11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SLAs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defined and monitored per Section 7.0.</w:t>
      </w:r>
    </w:p>
    <w:p w14:paraId="0E8D2FC4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Support activities must be traceable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596E3DF4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Support data must be secure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per Z4.</w:t>
      </w:r>
    </w:p>
    <w:p w14:paraId="754BABFA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Support data must remain within Bangladesh.</w:t>
      </w:r>
    </w:p>
    <w:p w14:paraId="73119D10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Knowledge base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maintained.</w:t>
      </w:r>
    </w:p>
    <w:p w14:paraId="05C369C6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Support metrics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tracked.</w:t>
      </w:r>
    </w:p>
    <w:p w14:paraId="34BD8741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Continuous improvement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required.</w:t>
      </w:r>
    </w:p>
    <w:p w14:paraId="65FA9689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Service Catalog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maintained.</w:t>
      </w:r>
    </w:p>
    <w:p w14:paraId="596E0260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Service ownership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defined.</w:t>
      </w:r>
    </w:p>
    <w:p w14:paraId="6C5DF956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Major Incident Management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process defined.</w:t>
      </w:r>
    </w:p>
    <w:p w14:paraId="6C3337A0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On-call governance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11.5.</w:t>
      </w:r>
    </w:p>
    <w:p w14:paraId="03E9D7CF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Support resilience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12.2.</w:t>
      </w:r>
    </w:p>
    <w:p w14:paraId="3D08DC38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AI assisted support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governed per Section 16.0.</w:t>
      </w:r>
    </w:p>
    <w:p w14:paraId="17F516C7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Operational Readiness Review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required.</w:t>
      </w:r>
    </w:p>
    <w:p w14:paraId="3077A03E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Support compliance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audited quarterly.</w:t>
      </w:r>
    </w:p>
    <w:p w14:paraId="784B3D17" w14:textId="77777777" w:rsidR="006C7242" w:rsidRPr="006C7242" w:rsidRDefault="006C7242" w:rsidP="006C7242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AG, AF, and AI, completes the </w:t>
      </w: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support foundation</w:t>
      </w: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8.</w:t>
      </w:r>
    </w:p>
    <w:p w14:paraId="7973A200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503C2EC">
          <v:rect id="_x0000_i1049" style="width:0;height:.75pt" o:hralign="center" o:hrstd="t" o:hr="t" fillcolor="#a0a0a0" stroked="f"/>
        </w:pict>
      </w:r>
    </w:p>
    <w:p w14:paraId="641AC39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23.0: SIGNATURE &amp; ADOPTION AUTHORITY</w:t>
      </w:r>
    </w:p>
    <w:p w14:paraId="71CDB5B1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6C7242" w:rsidRPr="006C7242" w14:paraId="14F2957A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0389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7EB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9DF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EF0A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6C7242" w:rsidRPr="006C7242" w14:paraId="1CF490F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D314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74C7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B1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3B2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6C7242" w:rsidRPr="006C7242" w14:paraId="556465D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AC75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82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DE64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8CF4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6C7242" w:rsidRPr="006C7242" w14:paraId="4EBD9E6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4499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073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8946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216B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6C7242" w:rsidRPr="006C7242" w14:paraId="1B0889C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3ADC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F15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D00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78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319B5211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C59AC1A">
          <v:rect id="_x0000_i1050" style="width:0;height:.75pt" o:hralign="center" o:hrstd="t" o:hr="t" fillcolor="#a0a0a0" stroked="f"/>
        </w:pict>
      </w:r>
    </w:p>
    <w:p w14:paraId="2EA832C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A: SUPPORT TIER RESPONSIBILITIES MATRIX</w:t>
      </w:r>
    </w:p>
    <w:p w14:paraId="05B13658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Tier Responsibilities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288"/>
        <w:gridCol w:w="4849"/>
        <w:gridCol w:w="2020"/>
      </w:tblGrid>
      <w:tr w:rsidR="006C7242" w:rsidRPr="006C7242" w14:paraId="3B9D283E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E81F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CE32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3EB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E41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Target</w:t>
            </w:r>
          </w:p>
        </w:tc>
      </w:tr>
      <w:tr w:rsidR="006C7242" w:rsidRPr="006C7242" w14:paraId="68377D9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DA8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664D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F72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base, FAQs,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365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6C7242" w:rsidRPr="006C7242" w14:paraId="7CC12EF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9ED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A48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First-Level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2836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Initial triage, basic issues, password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878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6C7242" w:rsidRPr="006C7242" w14:paraId="4478086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472A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E78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999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troubleshooting, configuration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FD91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  <w:tr w:rsidR="006C7242" w:rsidRPr="006C7242" w14:paraId="1EB9C63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6D7A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B9D5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Expert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3E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Complex technical issues, system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C0F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6C7242" w:rsidRPr="006C7242" w14:paraId="01324C7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5BC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79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BDD5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vendor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7F3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</w:tr>
    </w:tbl>
    <w:p w14:paraId="01AB9E84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2C4F84">
          <v:rect id="_x0000_i1051" style="width:0;height:.75pt" o:hralign="center" o:hrstd="t" o:hr="t" fillcolor="#a0a0a0" stroked="f"/>
        </w:pict>
      </w:r>
    </w:p>
    <w:p w14:paraId="2FECCD0D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ESCALATION MATRIX</w:t>
      </w:r>
    </w:p>
    <w:p w14:paraId="2A83394F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Escalation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464"/>
        <w:gridCol w:w="1464"/>
        <w:gridCol w:w="1464"/>
        <w:gridCol w:w="1224"/>
      </w:tblGrid>
      <w:tr w:rsidR="006C7242" w:rsidRPr="006C7242" w14:paraId="3973A8E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A652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6618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7E1D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4E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5A9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</w:tr>
      <w:tr w:rsidR="006C7242" w:rsidRPr="006C7242" w14:paraId="0033CC5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3A9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FDE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4F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76B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CF15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6C7242" w:rsidRPr="006C7242" w14:paraId="2A0C07A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1B88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1E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5A4C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04B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69C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  <w:tr w:rsidR="006C7242" w:rsidRPr="006C7242" w14:paraId="6FC9CCD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F3F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D5E4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748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925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5B1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6C7242" w:rsidRPr="006C7242" w14:paraId="607A9F0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1C9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6B2A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1B7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F07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1AD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</w:tr>
      <w:tr w:rsidR="006C7242" w:rsidRPr="006C7242" w14:paraId="5E4040F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4D0D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085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DBB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16A0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D35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</w:tbl>
    <w:p w14:paraId="62099395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9F34E5A">
          <v:rect id="_x0000_i1052" style="width:0;height:.75pt" o:hralign="center" o:hrstd="t" o:hr="t" fillcolor="#a0a0a0" stroked="f"/>
        </w:pict>
      </w:r>
    </w:p>
    <w:p w14:paraId="246FA707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SLA TARGETS REFERENCE</w:t>
      </w:r>
    </w:p>
    <w:p w14:paraId="6A67809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SLA Targets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905"/>
        <w:gridCol w:w="2020"/>
        <w:gridCol w:w="1735"/>
      </w:tblGrid>
      <w:tr w:rsidR="006C7242" w:rsidRPr="006C7242" w14:paraId="4722F9B0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D4B3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C65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75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3FB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6C7242" w:rsidRPr="006C7242" w14:paraId="70A1BF6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1B85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C96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DA42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E377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6C7242" w:rsidRPr="006C7242" w14:paraId="069870D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85B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1DD9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F22A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051A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6C7242" w:rsidRPr="006C7242" w14:paraId="5E2B5EC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DE2C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139F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8A9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E4E3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  <w:tr w:rsidR="006C7242" w:rsidRPr="006C7242" w14:paraId="0EA8503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F1C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6AC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D77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F5BF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6C7242" w:rsidRPr="006C7242" w14:paraId="4110C9B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A82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5381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598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A18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Within 48 hours</w:t>
            </w:r>
          </w:p>
        </w:tc>
      </w:tr>
    </w:tbl>
    <w:p w14:paraId="3C180FEF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6118C8A">
          <v:rect id="_x0000_i1053" style="width:0;height:.75pt" o:hralign="center" o:hrstd="t" o:hr="t" fillcolor="#a0a0a0" stroked="f"/>
        </w:pict>
      </w:r>
    </w:p>
    <w:p w14:paraId="0228071D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SUPPORT RACI MATRIX</w:t>
      </w:r>
    </w:p>
    <w:p w14:paraId="54A59B5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084"/>
        <w:gridCol w:w="1036"/>
        <w:gridCol w:w="1036"/>
        <w:gridCol w:w="1036"/>
        <w:gridCol w:w="1247"/>
      </w:tblGrid>
      <w:tr w:rsidR="006C7242" w:rsidRPr="006C7242" w14:paraId="43109635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5D8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69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92A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E54B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5216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EA73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</w:tr>
      <w:tr w:rsidR="006C7242" w:rsidRPr="006C7242" w14:paraId="0D7AC68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4AD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Ticket Triage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60C6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72C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A7D9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66A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C934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343BCB8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E60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Ticket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620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51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F29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86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E1DD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4AA8B65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AB3D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2C7E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BBF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8635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7259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911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06FB8AB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7465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2A70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00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208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DAA6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E6A2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4E2342C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4CCC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06F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34A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9B0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E0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A47D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C7242" w:rsidRPr="006C7242" w14:paraId="3831F5C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571D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CD24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C5F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75CB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D66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14DC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6C7242" w:rsidRPr="006C7242" w14:paraId="52C8301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DCF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60E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F1F8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8E67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4E9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C28D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</w:tbl>
    <w:p w14:paraId="64EA276A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496CA9">
          <v:rect id="_x0000_i1054" style="width:0;height:.75pt" o:hralign="center" o:hrstd="t" o:hr="t" fillcolor="#a0a0a0" stroked="f"/>
        </w:pict>
      </w:r>
    </w:p>
    <w:p w14:paraId="05F702C6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INCIDENT MANAGEMENT WORKFLOW</w:t>
      </w:r>
    </w:p>
    <w:p w14:paraId="703223A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Workflow Diagram</w:t>
      </w:r>
    </w:p>
    <w:p w14:paraId="4E8F4ABC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A32F2A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F92C64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INCIDENT MANAGEMENT WORKFLOW                  │</w:t>
      </w:r>
    </w:p>
    <w:p w14:paraId="7CCD900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51BF8A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D1FAFE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53AD286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DETECT    │──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TRIAGE    │──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ASSIGN    │      │</w:t>
      </w:r>
    </w:p>
    <w:p w14:paraId="34F3192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(Monitor)  │   │  (Tier 1)   │   │  (Manager)  │      │</w:t>
      </w:r>
    </w:p>
    <w:p w14:paraId="6D19006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7331465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44641FB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5020AA0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1027E1D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INVESTIGATE │──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RESOLVE   │──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VERIFY    │      │</w:t>
      </w:r>
    </w:p>
    <w:p w14:paraId="6510461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(Tier 2/3) │   │  (Tier 2/3) │   │   (QA)      │      │</w:t>
      </w:r>
    </w:p>
    <w:p w14:paraId="3C5D5DF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64EA610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0E9978B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30B944F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4E97D04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CLOSE    │   │   REVIEW    │   │  LESSONS    │      │</w:t>
      </w:r>
    </w:p>
    <w:p w14:paraId="311E537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(Manager)  │   │  (Manager)  │   │  LEARNED    │      │</w:t>
      </w:r>
    </w:p>
    <w:p w14:paraId="7374D8F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64B55D2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CC40CD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82C91BB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DDA8A20">
          <v:rect id="_x0000_i1055" style="width:0;height:.75pt" o:hralign="center" o:hrstd="t" o:hr="t" fillcolor="#a0a0a0" stroked="f"/>
        </w:pict>
      </w:r>
    </w:p>
    <w:p w14:paraId="50DF8AAD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REQUEST MANAGEMENT WORKFLOW</w:t>
      </w:r>
    </w:p>
    <w:p w14:paraId="2AD7DD39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Workflow Diagram</w:t>
      </w:r>
    </w:p>
    <w:p w14:paraId="364EAD66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35EE5C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AA2580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REQUEST MANAGEMENT WORKFLOW                   │</w:t>
      </w:r>
    </w:p>
    <w:p w14:paraId="71175EE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8A1A34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C00E9E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2A191A7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REQUEST   │──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TRIAGE    │──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ASSIGN    │      │</w:t>
      </w:r>
    </w:p>
    <w:p w14:paraId="2019ADF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(User)    │   │  (Tier 1)   │   │  (Manager)  │      │</w:t>
      </w:r>
    </w:p>
    <w:p w14:paraId="14328E1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7281707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6AC3EE2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79942A1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442022C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FULFILL   │──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VERIFY    │──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CLOSE    │      │</w:t>
      </w:r>
    </w:p>
    <w:p w14:paraId="1FE3058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(Tier 1/2) │   │   (User)    │   │  (Manager)  │      │</w:t>
      </w:r>
    </w:p>
    <w:p w14:paraId="6358190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45C6287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E0A68A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05D4381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pict w14:anchorId="73F1DBD7">
          <v:rect id="_x0000_i1056" style="width:0;height:.75pt" o:hralign="center" o:hrstd="t" o:hr="t" fillcolor="#a0a0a0" stroked="f"/>
        </w:pict>
      </w:r>
    </w:p>
    <w:p w14:paraId="24F3833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SUPPORT COMPLIANCE CHECKLIST</w:t>
      </w:r>
    </w:p>
    <w:p w14:paraId="2CFE4055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402"/>
        <w:gridCol w:w="2330"/>
      </w:tblGrid>
      <w:tr w:rsidR="006C7242" w:rsidRPr="006C7242" w14:paraId="28284CBC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6C4D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921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41F7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6C7242" w:rsidRPr="006C7242" w14:paraId="4AD021E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491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66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tiers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C1B4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60C1591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084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686E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SLAs defined and monitored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1EB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7E2A3AC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4AE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F5BA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traceable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BDF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046835B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E8A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B4F0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data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408F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5998649F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13C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B28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data 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60C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0AB8665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20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40D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4442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2EB76DB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AD1F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2A6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metrics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58F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36314D6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9D3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D8B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C4B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7DF28B5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40C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131D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12EF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147927D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A1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BA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management process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682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14FAA81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9431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E70E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Request management process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D978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0713009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FBEA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27C1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training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E58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3A96A22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A0A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B518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Catalog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453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4F2E00E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736B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BCD9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ownership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A3C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4224951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5086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9F5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On-call governance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D24A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077FBC2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08BCECE">
          <v:rect id="_x0000_i1057" style="width:0;height:.75pt" o:hralign="center" o:hrstd="t" o:hr="t" fillcolor="#a0a0a0" stroked="f"/>
        </w:pict>
      </w:r>
    </w:p>
    <w:p w14:paraId="6601ECA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SUPPORT TRACEABILITY MATRIX</w:t>
      </w:r>
    </w:p>
    <w:p w14:paraId="72DFF4A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Machine-Enforceable Traceability</w:t>
      </w:r>
    </w:p>
    <w:p w14:paraId="14BA1A97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429ADE0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C7242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4A43D3A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C7242">
        <w:rPr>
          <w:rFonts w:ascii="Times New Roman" w:eastAsia="Times New Roman" w:hAnsi="Times New Roman" w:cs="Times New Roman"/>
          <w:color w:val="50A14F"/>
          <w:sz w:val="20"/>
          <w:szCs w:val="20"/>
        </w:rPr>
        <w:t>"AH-TRACEABILITY-LOCK"</w:t>
      </w:r>
    </w:p>
    <w:p w14:paraId="271CBC1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467835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22645B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support_id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SUP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14C942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Incident Management Process</w:t>
      </w:r>
    </w:p>
    <w:p w14:paraId="21DBA75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PROCESS</w:t>
      </w:r>
    </w:p>
    <w:p w14:paraId="02B0212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9F4BFD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0010</w:t>
      </w:r>
    </w:p>
    <w:p w14:paraId="7D71744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048797D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0D92CA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SUPPORT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069223A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F6ED7F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A5F38A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20E35E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6372F8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sla_targets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E26CF2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P0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C7242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"15 min response, </w:t>
      </w:r>
      <w:proofErr w:type="gramStart"/>
      <w:r w:rsidRPr="006C7242">
        <w:rPr>
          <w:rFonts w:ascii="Times New Roman" w:eastAsia="Times New Roman" w:hAnsi="Times New Roman" w:cs="Times New Roman"/>
          <w:color w:val="50A14F"/>
          <w:sz w:val="20"/>
          <w:szCs w:val="20"/>
        </w:rPr>
        <w:t>4 hour</w:t>
      </w:r>
      <w:proofErr w:type="gramEnd"/>
      <w:r w:rsidRPr="006C7242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resolution"</w:t>
      </w:r>
    </w:p>
    <w:p w14:paraId="31E673E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P1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C7242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"30 min response, </w:t>
      </w:r>
      <w:proofErr w:type="gramStart"/>
      <w:r w:rsidRPr="006C7242">
        <w:rPr>
          <w:rFonts w:ascii="Times New Roman" w:eastAsia="Times New Roman" w:hAnsi="Times New Roman" w:cs="Times New Roman"/>
          <w:color w:val="50A14F"/>
          <w:sz w:val="20"/>
          <w:szCs w:val="20"/>
        </w:rPr>
        <w:t>8 hour</w:t>
      </w:r>
      <w:proofErr w:type="gramEnd"/>
      <w:r w:rsidRPr="006C7242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resolution"</w:t>
      </w:r>
    </w:p>
    <w:p w14:paraId="70F8F8E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1A7262A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1408B3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support_id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SUP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142AC82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Knowledge Base Management</w:t>
      </w:r>
    </w:p>
    <w:p w14:paraId="484D58F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PROCESS</w:t>
      </w:r>
    </w:p>
    <w:p w14:paraId="5A5A923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FA7E7F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0010</w:t>
      </w:r>
    </w:p>
    <w:p w14:paraId="477B2AC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0002</w:t>
      </w:r>
    </w:p>
    <w:p w14:paraId="5B25D12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4D6182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SUPPORT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0002</w:t>
      </w:r>
    </w:p>
    <w:p w14:paraId="3469F04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F33B8A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E3F7E8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E548F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B2E3D9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C7242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6C7242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27FCE933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E896684">
          <v:rect id="_x0000_i1058" style="width:0;height:.75pt" o:hralign="center" o:hrstd="t" o:hr="t" fillcolor="#a0a0a0" stroked="f"/>
        </w:pict>
      </w:r>
    </w:p>
    <w:p w14:paraId="2C8B173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SUPPORT KNOWLEDGE BASE TEMPLATE</w:t>
      </w:r>
    </w:p>
    <w:p w14:paraId="6F06F3C5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Knowledge Article Format</w:t>
      </w:r>
    </w:p>
    <w:p w14:paraId="78C2B563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0B59BA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221969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KNOWLEDGE ARTICLE                             │</w:t>
      </w:r>
    </w:p>
    <w:p w14:paraId="4D9BADF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86CFD7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845D02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ARTICLE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KB-001                                   │</w:t>
      </w:r>
    </w:p>
    <w:p w14:paraId="694F019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TITLE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&lt;title&gt;                                  │</w:t>
      </w:r>
    </w:p>
    <w:p w14:paraId="16FC079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CATEGORY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&lt;category&gt;                               │</w:t>
      </w:r>
    </w:p>
    <w:p w14:paraId="5DBD207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TARGET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AUDIENCE: &lt;audience&gt;                               │</w:t>
      </w:r>
    </w:p>
    <w:p w14:paraId="3B93A74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OWNER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&lt;role&gt;                                   │</w:t>
      </w:r>
    </w:p>
    <w:p w14:paraId="2A847EF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APPROVED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&lt;role&gt;                                   │</w:t>
      </w:r>
    </w:p>
    <w:p w14:paraId="3808C55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YYYY-MM-DD                               │</w:t>
      </w:r>
    </w:p>
    <w:p w14:paraId="4386959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X.Y.Z                                   │</w:t>
      </w:r>
    </w:p>
    <w:p w14:paraId="1D264BB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132FD8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OVERVIEW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│</w:t>
      </w:r>
    </w:p>
    <w:p w14:paraId="7C35D6C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&lt;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description of the topic&gt;                                │</w:t>
      </w:r>
    </w:p>
    <w:p w14:paraId="387E426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EC536D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STEPS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 │</w:t>
      </w:r>
    </w:p>
    <w:p w14:paraId="4ED69BE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. &lt;step 1&gt;                                               │</w:t>
      </w:r>
    </w:p>
    <w:p w14:paraId="1A27715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. &lt;step 2&gt;                                               │</w:t>
      </w:r>
    </w:p>
    <w:p w14:paraId="7633E59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. &lt;step 3&gt;                                               │</w:t>
      </w:r>
    </w:p>
    <w:p w14:paraId="3FFB49D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64C865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TROUBLESHOOTING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│</w:t>
      </w:r>
    </w:p>
    <w:p w14:paraId="60C9704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Issue 1: &lt;solution&gt;                                   │</w:t>
      </w:r>
    </w:p>
    <w:p w14:paraId="2AE5E72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Issue 2: &lt;solution&gt;                                   │</w:t>
      </w:r>
    </w:p>
    <w:p w14:paraId="50E1B15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D5C245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RELATED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ARTICLES:                                         │</w:t>
      </w:r>
    </w:p>
    <w:p w14:paraId="52EB65D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KB-002                                                │</w:t>
      </w:r>
    </w:p>
    <w:p w14:paraId="2BADC39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KB-003                                                │</w:t>
      </w:r>
    </w:p>
    <w:p w14:paraId="4435485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B249B8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 YYYY-MM-DD                               │</w:t>
      </w:r>
    </w:p>
    <w:p w14:paraId="566E674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NEXT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REVIEW:     YYYY-MM-DD                               │</w:t>
      </w:r>
    </w:p>
    <w:p w14:paraId="647DBAB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67175E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09C4A37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7C0CF5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ADE5F9F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82E99D6">
          <v:rect id="_x0000_i1059" style="width:0;height:.75pt" o:hralign="center" o:hrstd="t" o:hr="t" fillcolor="#a0a0a0" stroked="f"/>
        </w:pict>
      </w:r>
    </w:p>
    <w:p w14:paraId="600720A4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SUPPORT METRICS DASHBOARD</w:t>
      </w:r>
    </w:p>
    <w:p w14:paraId="0C7C112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Metrics Dashboard</w:t>
      </w:r>
    </w:p>
    <w:p w14:paraId="0EAB4D14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CB8C36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72DC0D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SUPPORT METRICS DASHBOARD                     │</w:t>
      </w:r>
    </w:p>
    <w:p w14:paraId="714B608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├─────────────────────────────────────────────────────────────┤</w:t>
      </w:r>
    </w:p>
    <w:p w14:paraId="73C2066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57BCF6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Q3 2026                                  │</w:t>
      </w:r>
    </w:p>
    <w:p w14:paraId="29D1126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          YYYY-MM-DD                               │</w:t>
      </w:r>
    </w:p>
    <w:p w14:paraId="54BC3E8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4B8A37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4A63792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              TARGET   ACTUAL  STATUS        │   │   │</w:t>
      </w:r>
    </w:p>
    <w:p w14:paraId="652A8E4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2CA00DF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Ticket Resolution Rate   &gt;95%    --      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1345432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Mean Time to Respond   &lt;30m     --      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632D26D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Mean Time to Resolve   &lt;4h      --      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563929B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Ticket Backlog         &lt;50      --      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6A01BF6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SLA Compliance         &gt;99%     --      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601974B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Customer Satisfaction  &gt;4.5     --      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4B9E77B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First Contact Resolution &gt;80%   --      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1963003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Ticket Reopen Rate      &lt;5%     --      </w:t>
      </w:r>
      <w:r w:rsidRPr="006C7242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060C374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1DB1EEA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E1D04D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TICKET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VOLUME:                                            │</w:t>
      </w:r>
    </w:p>
    <w:p w14:paraId="4A4F57D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 Tickets:        XXX                             │</w:t>
      </w:r>
    </w:p>
    <w:p w14:paraId="60EA961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P0:                   XX                              │</w:t>
      </w:r>
    </w:p>
    <w:p w14:paraId="228DFF2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P1:                   XX                              │</w:t>
      </w:r>
    </w:p>
    <w:p w14:paraId="3C813CA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P2:                   XX                              │</w:t>
      </w:r>
    </w:p>
    <w:p w14:paraId="44FFA35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P3:                   XX                              │</w:t>
      </w:r>
    </w:p>
    <w:p w14:paraId="1E29F29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P4:                   XX                              │</w:t>
      </w:r>
    </w:p>
    <w:p w14:paraId="4A4C1DE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5236C8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B0823F5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ED0964F">
          <v:rect id="_x0000_i1060" style="width:0;height:.75pt" o:hralign="center" o:hrstd="t" o:hr="t" fillcolor="#a0a0a0" stroked="f"/>
        </w:pict>
      </w:r>
    </w:p>
    <w:p w14:paraId="22583377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SUPPORT COMMUNICATION TEMPLATES</w:t>
      </w:r>
    </w:p>
    <w:p w14:paraId="2CBB1E52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Acknowledgement Template</w:t>
      </w:r>
    </w:p>
    <w:p w14:paraId="2186EB36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FFA2BA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TO: [User]</w:t>
      </w:r>
    </w:p>
    <w:p w14:paraId="4B6A09A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Support Ticket [ID] - Acknowledged</w:t>
      </w:r>
    </w:p>
    <w:p w14:paraId="3E02016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DFD625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Dear [User],</w:t>
      </w:r>
    </w:p>
    <w:p w14:paraId="2CB1FF0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3920A4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Thank you for contacting support. Your ticket has been acknowledged.</w:t>
      </w:r>
    </w:p>
    <w:p w14:paraId="54A067D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8BC38C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Ticket ID: [ID]</w:t>
      </w:r>
    </w:p>
    <w:p w14:paraId="57DA574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Priority: [Priority]</w:t>
      </w:r>
    </w:p>
    <w:p w14:paraId="6E52E86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Issue: [Issue]</w:t>
      </w:r>
    </w:p>
    <w:p w14:paraId="7DA9A3C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Assigned To: [Agent]</w:t>
      </w:r>
    </w:p>
    <w:p w14:paraId="6FFE1CA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29D440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We will provide an update within [SLA target].</w:t>
      </w:r>
    </w:p>
    <w:p w14:paraId="6646830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A1E556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38BF2C6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Support Team</w:t>
      </w:r>
    </w:p>
    <w:p w14:paraId="191853E7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K.2 Update Template</w:t>
      </w:r>
    </w:p>
    <w:p w14:paraId="55577386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6F7B4C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TO: [User]</w:t>
      </w:r>
    </w:p>
    <w:p w14:paraId="37DEC24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Support Ticket [ID] - Update</w:t>
      </w:r>
    </w:p>
    <w:p w14:paraId="77D0206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6778D2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Dear [User],</w:t>
      </w:r>
    </w:p>
    <w:p w14:paraId="336F99B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B69CFC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We are providing an update on your support ticket.</w:t>
      </w:r>
    </w:p>
    <w:p w14:paraId="0556247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4C1FB7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Ticket ID: [ID]</w:t>
      </w:r>
    </w:p>
    <w:p w14:paraId="30D9D9D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Status: [Status]</w:t>
      </w:r>
    </w:p>
    <w:p w14:paraId="308677A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Update: [Update]</w:t>
      </w:r>
    </w:p>
    <w:p w14:paraId="31AA03A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Next Steps: [Next Steps]</w:t>
      </w:r>
    </w:p>
    <w:p w14:paraId="625A4B3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D05913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19A0E95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Support Team</w:t>
      </w:r>
    </w:p>
    <w:p w14:paraId="4D235EF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K.3 Resolution Template</w:t>
      </w:r>
    </w:p>
    <w:p w14:paraId="60FF9082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757B67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TO: [User]</w:t>
      </w:r>
    </w:p>
    <w:p w14:paraId="0AFF30D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Support Ticket [ID] - Resolved</w:t>
      </w:r>
    </w:p>
    <w:p w14:paraId="7B01AAD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A046BF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Dear [User],</w:t>
      </w:r>
    </w:p>
    <w:p w14:paraId="66AF162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5F2E40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We are pleased to inform you that your support ticket has been resolved.</w:t>
      </w:r>
    </w:p>
    <w:p w14:paraId="32231AB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7C5ACF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Ticket ID: [ID]</w:t>
      </w:r>
    </w:p>
    <w:p w14:paraId="45892D3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Resolution: [Resolution]</w:t>
      </w:r>
    </w:p>
    <w:p w14:paraId="3A98544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Verification: [Verification]</w:t>
      </w:r>
    </w:p>
    <w:p w14:paraId="00E5CB3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AB2936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Please let us know if you have any further questions.</w:t>
      </w:r>
    </w:p>
    <w:p w14:paraId="7FCE227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20C6C0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519A484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Support Team</w:t>
      </w:r>
    </w:p>
    <w:p w14:paraId="26D2A00F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323404D">
          <v:rect id="_x0000_i1061" style="width:0;height:.75pt" o:hralign="center" o:hrstd="t" o:hr="t" fillcolor="#a0a0a0" stroked="f"/>
        </w:pict>
      </w:r>
    </w:p>
    <w:p w14:paraId="79532CFF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SUPPORT ONBOARDING CHECKLIST</w:t>
      </w:r>
    </w:p>
    <w:p w14:paraId="06F232C5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Onboarding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7024"/>
        <w:gridCol w:w="2557"/>
      </w:tblGrid>
      <w:tr w:rsidR="006C7242" w:rsidRPr="006C7242" w14:paraId="2CDC1A43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254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F888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5B56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6C7242" w:rsidRPr="006C7242" w14:paraId="5AC399C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855E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74E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System access granted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885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68F994D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EAE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EE3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Tools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8225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58F4728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0731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B47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E969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2169E402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A840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CC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Shadowing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790C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7E8A3FD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CDFB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04C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940D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3F56B22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082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98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processes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D4C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640A7F9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C54E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330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SLAs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6FE6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5C87147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DE3A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4E8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61D8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1C8B377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8E5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AC1D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channels set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B4D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4497765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BC4D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A780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Onboarding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C09F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1A3BC21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667727">
          <v:rect id="_x0000_i1062" style="width:0;height:.75pt" o:hralign="center" o:hrstd="t" o:hr="t" fillcolor="#a0a0a0" stroked="f"/>
        </w:pict>
      </w:r>
    </w:p>
    <w:p w14:paraId="0174ED46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MAJOR INCIDENT PLAYBOOK</w:t>
      </w:r>
    </w:p>
    <w:p w14:paraId="7DBF3B24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Major Incident Playbook</w:t>
      </w:r>
    </w:p>
    <w:p w14:paraId="2C4CDFEE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C3784C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8ECAB0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MAJOR INCIDENT PLAYBOOK                       │</w:t>
      </w:r>
    </w:p>
    <w:p w14:paraId="4A6A910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54B613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7DD250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INCIDENT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INC-YYYY-MM-DD-XXX                      │</w:t>
      </w:r>
    </w:p>
    <w:p w14:paraId="29E1E08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DECLARED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 &lt;role&gt;                                  │</w:t>
      </w:r>
    </w:p>
    <w:p w14:paraId="5970296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DECLARED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TIME:    HH:MM UTC                               │</w:t>
      </w:r>
    </w:p>
    <w:p w14:paraId="3EF07C3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ADA9EE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1: DECLARE                                           │</w:t>
      </w:r>
    </w:p>
    <w:p w14:paraId="200FCC7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Criteria met                                          │</w:t>
      </w:r>
    </w:p>
    <w:p w14:paraId="1924511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Incident Commander assigned                           │</w:t>
      </w:r>
    </w:p>
    <w:p w14:paraId="2148BBD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Executive notified                                    │</w:t>
      </w:r>
    </w:p>
    <w:p w14:paraId="7E5B466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EA8BDB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2: ASSEMBLE                                          │</w:t>
      </w:r>
    </w:p>
    <w:p w14:paraId="7A82659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War room created                                      │</w:t>
      </w:r>
    </w:p>
    <w:p w14:paraId="77809C2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Team assembled                                        │</w:t>
      </w:r>
    </w:p>
    <w:p w14:paraId="1BF3BB3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Roles assigned                                        │</w:t>
      </w:r>
    </w:p>
    <w:p w14:paraId="7062239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FFC464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3: COMMUNICATE                                       │</w:t>
      </w:r>
    </w:p>
    <w:p w14:paraId="0C21C7E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Executive briefing (30 min)                          │</w:t>
      </w:r>
    </w:p>
    <w:p w14:paraId="06FF7B6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Team updates (15 min)                                 │</w:t>
      </w:r>
    </w:p>
    <w:p w14:paraId="122D1F7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Customer updates (1 hour)                             │</w:t>
      </w:r>
    </w:p>
    <w:p w14:paraId="681DE3C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DB88D0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4: RESOLVE                                           │</w:t>
      </w:r>
    </w:p>
    <w:p w14:paraId="0C064A4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Investigation underway                                 │</w:t>
      </w:r>
    </w:p>
    <w:p w14:paraId="685CB41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Resolution applied                                    │</w:t>
      </w:r>
    </w:p>
    <w:p w14:paraId="477529C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Validation complete                                   │</w:t>
      </w:r>
    </w:p>
    <w:p w14:paraId="74D067D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A2CBE4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5: REVIEW                                            │</w:t>
      </w:r>
    </w:p>
    <w:p w14:paraId="218CB0E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Incident closed                                       │</w:t>
      </w:r>
    </w:p>
    <w:p w14:paraId="2D6AE17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PIR scheduled                                         │</w:t>
      </w:r>
    </w:p>
    <w:p w14:paraId="785936E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Lessons learned                                       │</w:t>
      </w:r>
    </w:p>
    <w:p w14:paraId="119C022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90A671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F225CB7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F60151">
          <v:rect id="_x0000_i1063" style="width:0;height:.75pt" o:hralign="center" o:hrstd="t" o:hr="t" fillcolor="#a0a0a0" stroked="f"/>
        </w:pict>
      </w:r>
    </w:p>
    <w:p w14:paraId="344B8D28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N: SERVICE CATALOG REGISTRY</w:t>
      </w:r>
    </w:p>
    <w:p w14:paraId="5173059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N.1 Service Catalog Registry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152"/>
        <w:gridCol w:w="1132"/>
        <w:gridCol w:w="1203"/>
        <w:gridCol w:w="1061"/>
        <w:gridCol w:w="1112"/>
        <w:gridCol w:w="1224"/>
        <w:gridCol w:w="1285"/>
        <w:gridCol w:w="1508"/>
      </w:tblGrid>
      <w:tr w:rsidR="006C7242" w:rsidRPr="006C7242" w14:paraId="2854A1DD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AEF7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262A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9AA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EA16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A58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47C2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Window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2E7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C24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Applicable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D146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</w:t>
            </w:r>
          </w:p>
        </w:tc>
      </w:tr>
      <w:tr w:rsidR="006C7242" w:rsidRPr="006C7242" w14:paraId="1A7716A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26B3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8AF5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C896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12A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6C11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63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763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7F2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2F03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</w:tr>
      <w:tr w:rsidR="006C7242" w:rsidRPr="006C7242" w14:paraId="0C0F1BC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BB0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F7CD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5CC3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8B1C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8D79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298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F3B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C0E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84FE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</w:tr>
      <w:tr w:rsidR="006C7242" w:rsidRPr="006C7242" w14:paraId="6E7A773D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A661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037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7DB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BAF2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AC8A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F86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792F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D140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6EAC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</w:tr>
      <w:tr w:rsidR="006C7242" w:rsidRPr="006C7242" w14:paraId="17999E3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D44E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924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CD24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CDC7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A5A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7471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E4E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91B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CE9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7B57A0CF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39D4B6E">
          <v:rect id="_x0000_i1064" style="width:0;height:.75pt" o:hralign="center" o:hrstd="t" o:hr="t" fillcolor="#a0a0a0" stroked="f"/>
        </w:pict>
      </w:r>
    </w:p>
    <w:p w14:paraId="6BC11690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O: SERVICE OWNERSHIP REGISTRY</w:t>
      </w:r>
    </w:p>
    <w:p w14:paraId="698B8BC5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O.1 Service Ownership Registry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131"/>
        <w:gridCol w:w="1203"/>
        <w:gridCol w:w="1122"/>
        <w:gridCol w:w="1346"/>
        <w:gridCol w:w="1132"/>
        <w:gridCol w:w="1326"/>
        <w:gridCol w:w="1244"/>
        <w:gridCol w:w="1173"/>
      </w:tblGrid>
      <w:tr w:rsidR="006C7242" w:rsidRPr="006C7242" w14:paraId="592430E6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DEF5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Service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3B03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Service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C6FD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Service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AA1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Platform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DAF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4C2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BE3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C2C8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422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Owner</w:t>
            </w:r>
          </w:p>
        </w:tc>
      </w:tr>
      <w:tr w:rsidR="006C7242" w:rsidRPr="006C7242" w14:paraId="3497809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4CEE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17A1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6A7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34F1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D439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636A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16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7CB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430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C7242" w:rsidRPr="006C7242" w14:paraId="1D6F2D2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C115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SVC-002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323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4BD1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99A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D4F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CE92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8C2A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039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957E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4D2466B8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4638DFC">
          <v:rect id="_x0000_i1065" style="width:0;height:.75pt" o:hralign="center" o:hrstd="t" o:hr="t" fillcolor="#a0a0a0" stroked="f"/>
        </w:pict>
      </w:r>
    </w:p>
    <w:p w14:paraId="08857F1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P: SUPPORT QUEUE DEFINITIONS</w:t>
      </w:r>
    </w:p>
    <w:p w14:paraId="0469F59F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P.1 Queue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282"/>
        <w:gridCol w:w="1557"/>
        <w:gridCol w:w="1344"/>
        <w:gridCol w:w="1394"/>
        <w:gridCol w:w="1294"/>
        <w:gridCol w:w="1207"/>
        <w:gridCol w:w="1207"/>
      </w:tblGrid>
      <w:tr w:rsidR="006C7242" w:rsidRPr="006C7242" w14:paraId="03ABDD01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7AD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Queue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4D4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836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Assignment Rules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D585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Overflow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3E65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Load Balancing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8696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Regional Routing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161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Skill Routing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6872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Routing</w:t>
            </w:r>
          </w:p>
        </w:tc>
      </w:tr>
      <w:tr w:rsidR="006C7242" w:rsidRPr="006C7242" w14:paraId="0C08648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A30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70CC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433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Round-robin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CA5E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0F4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869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F25B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7C54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C7242" w:rsidRPr="006C7242" w14:paraId="19F1886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45A5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9AAC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1D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F8BF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9BB8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1AD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218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50B5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C7242" w:rsidRPr="006C7242" w14:paraId="145CC76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B02A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0B6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2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A8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Skill-based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07E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236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A5B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51F6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A84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C7242" w:rsidRPr="006C7242" w14:paraId="0FC9AC6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7E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B399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CAE7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Skill-based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D109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A3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CA03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C05A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181B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46E7FFB3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4AB9E9">
          <v:rect id="_x0000_i1066" style="width:0;height:.75pt" o:hralign="center" o:hrstd="t" o:hr="t" fillcolor="#a0a0a0" stroked="f"/>
        </w:pict>
      </w:r>
    </w:p>
    <w:p w14:paraId="4D4961C6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Q: ON-CALL ROTATION TEMPLATE</w:t>
      </w:r>
    </w:p>
    <w:p w14:paraId="1338CA6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Q.1 On-call Rotation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969"/>
        <w:gridCol w:w="2198"/>
        <w:gridCol w:w="1521"/>
        <w:gridCol w:w="1681"/>
        <w:gridCol w:w="1905"/>
      </w:tblGrid>
      <w:tr w:rsidR="006C7242" w:rsidRPr="006C7242" w14:paraId="501038DE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A040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A1B6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On-call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9E6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On-call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E64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599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Replacement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812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Duty Handover</w:t>
            </w:r>
          </w:p>
        </w:tc>
      </w:tr>
      <w:tr w:rsidR="006C7242" w:rsidRPr="006C7242" w14:paraId="42753E7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28C3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A059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4D25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50EE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Manager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2EA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BA77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Friday 17:00</w:t>
            </w:r>
          </w:p>
        </w:tc>
      </w:tr>
      <w:tr w:rsidR="006C7242" w:rsidRPr="006C7242" w14:paraId="52E9FC8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9AC0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951B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1F7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352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Manager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12A8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84AC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Friday 17:00</w:t>
            </w:r>
          </w:p>
        </w:tc>
      </w:tr>
      <w:tr w:rsidR="006C7242" w:rsidRPr="006C7242" w14:paraId="2F6BDE89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8A18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988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70D1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FC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Manager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54F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5CD9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Friday 17:00</w:t>
            </w:r>
          </w:p>
        </w:tc>
      </w:tr>
      <w:tr w:rsidR="006C7242" w:rsidRPr="006C7242" w14:paraId="24947E9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503B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Week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441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C300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F7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Manager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389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Engineer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CF94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Friday 17:00</w:t>
            </w:r>
          </w:p>
        </w:tc>
      </w:tr>
    </w:tbl>
    <w:p w14:paraId="6FC990F1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FCB16C8">
          <v:rect id="_x0000_i1067" style="width:0;height:.75pt" o:hralign="center" o:hrstd="t" o:hr="t" fillcolor="#a0a0a0" stroked="f"/>
        </w:pict>
      </w:r>
    </w:p>
    <w:p w14:paraId="22CA53D4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R: POST INCIDENT REVIEW TEMPLATE</w:t>
      </w:r>
    </w:p>
    <w:p w14:paraId="46FEC39B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R.1 Post Incident Review Template</w:t>
      </w:r>
    </w:p>
    <w:p w14:paraId="36A2F81C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5152C1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3849CAC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POST INCIDENT REVIEW                          │</w:t>
      </w:r>
    </w:p>
    <w:p w14:paraId="01F5B66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A641D8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DCEC5F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INCIDENT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INC-YYYY-MM-DD-XXX                      │</w:t>
      </w:r>
    </w:p>
    <w:p w14:paraId="008ED0A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  YYYY-MM-DD                              │</w:t>
      </w:r>
    </w:p>
    <w:p w14:paraId="01E8859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REVIEWER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Name / Role                             │</w:t>
      </w:r>
    </w:p>
    <w:p w14:paraId="5059DEA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2BF881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ROOT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CAUSE:                                                │</w:t>
      </w:r>
    </w:p>
    <w:p w14:paraId="28D5B12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Cause 1:                                              │</w:t>
      </w:r>
    </w:p>
    <w:p w14:paraId="28F9FF3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Cause 2:                                              │</w:t>
      </w:r>
    </w:p>
    <w:p w14:paraId="19C1610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Cause 3:                                              │</w:t>
      </w:r>
    </w:p>
    <w:p w14:paraId="2AB37D1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2D3B73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FIVE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WHYS:                                                 │</w:t>
      </w:r>
    </w:p>
    <w:p w14:paraId="4F29D37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Why 1:                                                │</w:t>
      </w:r>
    </w:p>
    <w:p w14:paraId="12A14A9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Why 2:                                                │</w:t>
      </w:r>
    </w:p>
    <w:p w14:paraId="50B6CFE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Why 3:                                                │</w:t>
      </w:r>
    </w:p>
    <w:p w14:paraId="1052BD5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Why 4:                                                │</w:t>
      </w:r>
    </w:p>
    <w:p w14:paraId="51368613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Why 5:                                                │</w:t>
      </w:r>
    </w:p>
    <w:p w14:paraId="33C26E1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505D3A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CONTRIBUTING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FACTORS:                                      │</w:t>
      </w:r>
    </w:p>
    <w:p w14:paraId="0B96689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Factor 1:                                             │</w:t>
      </w:r>
    </w:p>
    <w:p w14:paraId="2437536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Factor 2:                                             │</w:t>
      </w:r>
    </w:p>
    <w:p w14:paraId="79877B7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D99923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BUSINESS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IMPACT:                                           │</w:t>
      </w:r>
    </w:p>
    <w:p w14:paraId="678C764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Impact:                                               │</w:t>
      </w:r>
    </w:p>
    <w:p w14:paraId="12A2FB4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Customers:                                            │</w:t>
      </w:r>
    </w:p>
    <w:p w14:paraId="118FB3E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0F68E1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ACTION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ITEMS:                                              │</w:t>
      </w:r>
    </w:p>
    <w:p w14:paraId="1DB535D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1:  (Owner:..., Due:...)                       │</w:t>
      </w:r>
    </w:p>
    <w:p w14:paraId="4BE0134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2:  (Owner:..., Due:...)                       │</w:t>
      </w:r>
    </w:p>
    <w:p w14:paraId="6E50B39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907243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VERIFICATION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│</w:t>
      </w:r>
    </w:p>
    <w:p w14:paraId="120522D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Verified:  PASS / FAIL                                │</w:t>
      </w:r>
    </w:p>
    <w:p w14:paraId="6A15F87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Auditor:   Name                                       │</w:t>
      </w:r>
    </w:p>
    <w:p w14:paraId="67EA5BE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4D38E5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63099ED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32061A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C4EDD39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D35C94D">
          <v:rect id="_x0000_i1068" style="width:0;height:.75pt" o:hralign="center" o:hrstd="t" o:hr="t" fillcolor="#a0a0a0" stroked="f"/>
        </w:pict>
      </w:r>
    </w:p>
    <w:p w14:paraId="488984DD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S: SUPPORT RISK REGISTER</w:t>
      </w:r>
    </w:p>
    <w:p w14:paraId="5EBAE2BF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S.1 Support Risk Register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234"/>
        <w:gridCol w:w="1490"/>
        <w:gridCol w:w="1260"/>
        <w:gridCol w:w="2380"/>
        <w:gridCol w:w="2149"/>
      </w:tblGrid>
      <w:tr w:rsidR="006C7242" w:rsidRPr="006C7242" w14:paraId="6FF23EF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9AD7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FFC7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BD2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12B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4A3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52F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C7242" w:rsidRPr="006C7242" w14:paraId="54DF878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692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5794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Skill shortage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AF6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13F8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0162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Cross-training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FDC9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1DEC829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FB9C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7292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20AB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2EB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1441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43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4EED0AB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9F90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464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Single point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AE8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7072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06A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Redundancy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F452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  <w:tr w:rsidR="006C7242" w:rsidRPr="006C7242" w14:paraId="5F70112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0D9A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FCC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6CD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2D3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2E7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8B54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</w:t>
            </w:r>
          </w:p>
        </w:tc>
      </w:tr>
      <w:tr w:rsidR="006C7242" w:rsidRPr="006C7242" w14:paraId="2F74689E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FF31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EA4D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Tool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65E8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5A1D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E501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Fallback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2F81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</w:tr>
    </w:tbl>
    <w:p w14:paraId="1FDE3C35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378763A">
          <v:rect id="_x0000_i1069" style="width:0;height:.75pt" o:hralign="center" o:hrstd="t" o:hr="t" fillcolor="#a0a0a0" stroked="f"/>
        </w:pict>
      </w:r>
    </w:p>
    <w:p w14:paraId="2BB889AF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T: KEDB TEMPLATE</w:t>
      </w:r>
    </w:p>
    <w:p w14:paraId="6186BC8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T.1 KEDB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733"/>
        <w:gridCol w:w="1546"/>
        <w:gridCol w:w="1218"/>
        <w:gridCol w:w="1265"/>
        <w:gridCol w:w="1183"/>
        <w:gridCol w:w="1254"/>
        <w:gridCol w:w="1382"/>
      </w:tblGrid>
      <w:tr w:rsidR="006C7242" w:rsidRPr="006C7242" w14:paraId="66643978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BDC4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Error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EDAC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Error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BA3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Workaround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4ADF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EDF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F112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15CC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Related Incidents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142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 Fix</w:t>
            </w:r>
          </w:p>
        </w:tc>
      </w:tr>
      <w:tr w:rsidR="006C7242" w:rsidRPr="006C7242" w14:paraId="2784833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DA63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KEDB-001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F060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connection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6A67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Restart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CE2F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Network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D1A3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3980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D366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C63F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Patch pending</w:t>
            </w:r>
          </w:p>
        </w:tc>
      </w:tr>
      <w:tr w:rsidR="006C7242" w:rsidRPr="006C7242" w14:paraId="53D8A82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B294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KEDB-002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A6CA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BB1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Retry with new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A10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Session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22F1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5128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5372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10EF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Fixed in v1.2</w:t>
            </w:r>
          </w:p>
        </w:tc>
      </w:tr>
      <w:tr w:rsidR="006C7242" w:rsidRPr="006C7242" w14:paraId="2984CA8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7821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KEDB-003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750E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API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680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Retry with backoff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9B66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Load spike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5F0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9A8A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7DF3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B24EF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Under investigation</w:t>
            </w:r>
          </w:p>
        </w:tc>
      </w:tr>
    </w:tbl>
    <w:p w14:paraId="66597CFF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F5C4E15">
          <v:rect id="_x0000_i1070" style="width:0;height:.75pt" o:hralign="center" o:hrstd="t" o:hr="t" fillcolor="#a0a0a0" stroked="f"/>
        </w:pict>
      </w:r>
    </w:p>
    <w:p w14:paraId="121D1D14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U: OPERATIONAL READINESS CHECKLIST</w:t>
      </w:r>
    </w:p>
    <w:p w14:paraId="01F144F6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U.1 Operational Readiness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6594"/>
        <w:gridCol w:w="2816"/>
      </w:tblGrid>
      <w:tr w:rsidR="006C7242" w:rsidRPr="006C7242" w14:paraId="1EC97980" w14:textId="77777777" w:rsidTr="006C72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F49C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E9B9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764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6C7242" w:rsidRPr="006C7242" w14:paraId="7F7C4C53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6EDD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EBF0C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411D1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4AC3FB76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8FE5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248E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415C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520AF540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2AFFD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659C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DD04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47DB872C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F757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083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9B90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73D75808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902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01A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owner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70D5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353337C4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9292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CE649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B3093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7E0B8ADA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352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79B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On-call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5BCDE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069CB341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AD74A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02BB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Vendor support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F996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606F6AC7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565E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5B74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catalog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B4E8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14E0FBFB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02BD0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8408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Ownership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0CF6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C7242" w:rsidRPr="006C7242" w14:paraId="2D2A8395" w14:textId="77777777" w:rsidTr="006C72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F9205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18862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Times New Roman" w:eastAsia="Times New Roman" w:hAnsi="Times New Roman" w:cs="Times New Roman"/>
                <w:sz w:val="23"/>
                <w:szCs w:val="23"/>
              </w:rPr>
              <w:t>Go-live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9E4C7" w14:textId="77777777" w:rsidR="006C7242" w:rsidRPr="006C7242" w:rsidRDefault="006C7242" w:rsidP="006C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C7242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306A413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32C729D">
          <v:rect id="_x0000_i1071" style="width:0;height:.75pt" o:hralign="center" o:hrstd="t" o:hr="t" fillcolor="#a0a0a0" stroked="f"/>
        </w:pict>
      </w:r>
    </w:p>
    <w:p w14:paraId="40D1488A" w14:textId="77777777" w:rsidR="006C7242" w:rsidRPr="006C7242" w:rsidRDefault="006C7242" w:rsidP="006C7242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V: SUPPORT MATURITY ASSESSMENT</w:t>
      </w:r>
    </w:p>
    <w:p w14:paraId="37D8B598" w14:textId="77777777" w:rsidR="006C7242" w:rsidRPr="006C7242" w:rsidRDefault="006C7242" w:rsidP="006C72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V.1 Maturity Assessment Format</w:t>
      </w:r>
    </w:p>
    <w:p w14:paraId="0FBB4B6F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F49922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479B2A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SUPPORT MATURITY ASSESSMENT                   │</w:t>
      </w:r>
    </w:p>
    <w:p w14:paraId="2BC840A9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C65548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667D32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YYYY-MM-DD                               │</w:t>
      </w:r>
    </w:p>
    <w:p w14:paraId="281C1D1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ASSESSOR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Name / Role                              │</w:t>
      </w:r>
    </w:p>
    <w:p w14:paraId="5993DAD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│</w:t>
      </w:r>
    </w:p>
    <w:p w14:paraId="184000EB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1: Reactive                                          │</w:t>
      </w:r>
    </w:p>
    <w:p w14:paraId="6A6FE66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Support exists:         PASS / FAIL                   │</w:t>
      </w:r>
    </w:p>
    <w:p w14:paraId="61E7C022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Tickets tracked:        PASS / FAIL                   │</w:t>
      </w:r>
    </w:p>
    <w:p w14:paraId="12C2BEB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41ADDE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2: Managed                                            │</w:t>
      </w:r>
    </w:p>
    <w:p w14:paraId="25BEB61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Processes defined:      PASS / FAIL                   │</w:t>
      </w:r>
    </w:p>
    <w:p w14:paraId="205C506C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SLAs defined:           PASS / FAIL                   │</w:t>
      </w:r>
    </w:p>
    <w:p w14:paraId="1085FE5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Knowledge base:         PASS / FAIL                   │</w:t>
      </w:r>
    </w:p>
    <w:p w14:paraId="7F7A8DB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B9C98D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3: Standardized                                       │</w:t>
      </w:r>
    </w:p>
    <w:p w14:paraId="619FB895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SLA monitoring:         PASS / FAIL                   │</w:t>
      </w:r>
    </w:p>
    <w:p w14:paraId="4779157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Escalation defined:     PASS / FAIL                   │</w:t>
      </w:r>
    </w:p>
    <w:p w14:paraId="0B39D20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Training program:       PASS / FAIL                   │</w:t>
      </w:r>
    </w:p>
    <w:p w14:paraId="4439F3F6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E50F36A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4: Predictive                                         │</w:t>
      </w:r>
    </w:p>
    <w:p w14:paraId="02971B8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Analytics:              PASS / FAIL                   │</w:t>
      </w:r>
    </w:p>
    <w:p w14:paraId="7A08B56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Proactive support:      PASS / FAIL                   │</w:t>
      </w:r>
    </w:p>
    <w:p w14:paraId="3B233D2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Self-service:           PASS / FAIL                   │</w:t>
      </w:r>
    </w:p>
    <w:p w14:paraId="51EEF0B1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6948E1E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5: Autonomous Assisted                               │</w:t>
      </w:r>
    </w:p>
    <w:p w14:paraId="1C1CEA3F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AI assistance:          PASS / FAIL                   │</w:t>
      </w:r>
    </w:p>
    <w:p w14:paraId="1C532218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Automation:             PASS / FAIL                   │</w:t>
      </w:r>
    </w:p>
    <w:p w14:paraId="3C4FB6D4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Self-healing:           PASS / FAIL                   │</w:t>
      </w:r>
    </w:p>
    <w:p w14:paraId="5925C12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86EC7DD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OVERALL</w:t>
      </w:r>
      <w:proofErr w:type="gramEnd"/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MATURITY LEVEL:     X                              │</w:t>
      </w:r>
    </w:p>
    <w:p w14:paraId="6CF61797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7F3DF70" w14:textId="77777777" w:rsidR="006C7242" w:rsidRPr="006C7242" w:rsidRDefault="006C7242" w:rsidP="006C7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C724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1CF8E9A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B35DBF6">
          <v:rect id="_x0000_i1072" style="width:0;height:.75pt" o:hralign="center" o:hrstd="t" o:hr="t" fillcolor="#a0a0a0" stroked="f"/>
        </w:pict>
      </w:r>
    </w:p>
    <w:p w14:paraId="329E654A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AH — ENTERPRISE SUPPORT MODEL</w:t>
      </w:r>
    </w:p>
    <w:p w14:paraId="01A09C55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099A1132" w14:textId="77777777" w:rsidR="006C7242" w:rsidRPr="006C7242" w:rsidRDefault="006C7242" w:rsidP="006C7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C72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6FC6595D" w14:textId="77777777" w:rsidR="0050637D" w:rsidRPr="006C7242" w:rsidRDefault="0050637D" w:rsidP="006C7242">
      <w:pPr>
        <w:spacing w:after="0" w:line="240" w:lineRule="auto"/>
        <w:rPr>
          <w:rFonts w:ascii="Times New Roman" w:hAnsi="Times New Roman" w:cs="Times New Roman"/>
        </w:rPr>
      </w:pPr>
    </w:p>
    <w:sectPr w:rsidR="0050637D" w:rsidRPr="006C7242" w:rsidSect="007637F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F56ACF"/>
    <w:multiLevelType w:val="multilevel"/>
    <w:tmpl w:val="A92C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5F"/>
    <w:rsid w:val="00203D66"/>
    <w:rsid w:val="0050637D"/>
    <w:rsid w:val="005E0A5F"/>
    <w:rsid w:val="006C7242"/>
    <w:rsid w:val="007637F0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638181-35F6-44F7-A04F-5BCDE64C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7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7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72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2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72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724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C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C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7242"/>
    <w:rPr>
      <w:b/>
      <w:bCs/>
    </w:rPr>
  </w:style>
  <w:style w:type="character" w:customStyle="1" w:styleId="d813de27">
    <w:name w:val="d813de27"/>
    <w:basedOn w:val="DefaultParagraphFont"/>
    <w:rsid w:val="006C72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24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C7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0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6011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47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38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50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3327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3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35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9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2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034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61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4255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6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9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00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17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00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10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53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79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74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8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9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01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70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18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31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65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0938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2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23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0697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0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1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0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02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446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1841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68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52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95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10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98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20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99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61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84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78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9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91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75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41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38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4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18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96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50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82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03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28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8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71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0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73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63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10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18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38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86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9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17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54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24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01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25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9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0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37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29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60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51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95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6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0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2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24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6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04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6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00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38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9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4345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1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83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23921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4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9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4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6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84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0351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9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25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4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29570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3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0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09376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3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6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9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5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06373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9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7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6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24542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0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6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63515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2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1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6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7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838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8962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8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31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14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601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47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84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03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4910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8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5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6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418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55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05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1432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4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41</Pages>
  <Words>8050</Words>
  <Characters>45890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2026-07-01T11:45:00Z</dcterms:created>
  <dcterms:modified xsi:type="dcterms:W3CDTF">2026-07-01T11:56:00Z</dcterms:modified>
</cp:coreProperties>
</file>