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7D88" w14:textId="77777777" w:rsidR="00034A70" w:rsidRDefault="00034A70" w:rsidP="004366F5">
      <w:pPr>
        <w:ind w:left="360"/>
      </w:pPr>
      <w:r w:rsidRPr="00034A70">
        <w:rPr>
          <w:b/>
          <w:bCs/>
        </w:rPr>
        <w:t>Project Name</w:t>
      </w:r>
      <w:r w:rsidRPr="00034A70">
        <w:rPr>
          <w:b/>
          <w:bCs/>
        </w:rPr>
        <w:br/>
      </w:r>
      <w:r w:rsidRPr="00034A70">
        <w:t>YumBites</w:t>
      </w:r>
    </w:p>
    <w:p w14:paraId="1781E6A9" w14:textId="77777777" w:rsidR="000C1682" w:rsidRPr="00034A70" w:rsidRDefault="000C1682" w:rsidP="004366F5">
      <w:pPr>
        <w:ind w:left="360"/>
      </w:pPr>
    </w:p>
    <w:p w14:paraId="5BAF6980" w14:textId="77777777" w:rsidR="00034A70" w:rsidRDefault="00034A70" w:rsidP="004366F5">
      <w:pPr>
        <w:ind w:left="360"/>
      </w:pPr>
      <w:r w:rsidRPr="00034A70">
        <w:rPr>
          <w:b/>
          <w:bCs/>
        </w:rPr>
        <w:t>Description</w:t>
      </w:r>
      <w:r w:rsidRPr="00034A70">
        <w:br/>
        <w:t>We built YumBites, a mobile app that blends culinary curiosity with useful tech to make cooking joyful. At onboarding we record dietary restrictions and taste preferences so suggestions suit your life. Search and save recipes, see a daily featured dish, and build weekly meal plans with calendar entries for special occasions. Profile settings, privacy controls, and direct support keep your routine simple and reliable. It helps home cooks and busy people eat better everyday.</w:t>
      </w:r>
    </w:p>
    <w:p w14:paraId="77969F53" w14:textId="77777777" w:rsidR="004366F5" w:rsidRPr="00034A70" w:rsidRDefault="004366F5" w:rsidP="004366F5">
      <w:pPr>
        <w:ind w:left="360"/>
      </w:pPr>
    </w:p>
    <w:p w14:paraId="736F3BF3" w14:textId="77777777" w:rsidR="00034A70" w:rsidRDefault="00034A70" w:rsidP="004366F5">
      <w:pPr>
        <w:ind w:left="360"/>
      </w:pPr>
      <w:r w:rsidRPr="00034A70">
        <w:rPr>
          <w:b/>
          <w:bCs/>
        </w:rPr>
        <w:t>Our Approach</w:t>
      </w:r>
      <w:r w:rsidRPr="00034A70">
        <w:br/>
        <w:t>We designed YumBites to learn from each user: a brief onboarding captures dietary limits and flavor likes, then our recommendation engine serves personalized recipes. The app keeps a simple bottom navigation for quick access to Home, Favorites, Planner and Profile. We prioritize privacy, smooth account control, and rapid support, and iterate on feedback. Daily features speed choice.</w:t>
      </w:r>
    </w:p>
    <w:p w14:paraId="749DD038" w14:textId="77777777" w:rsidR="004366F5" w:rsidRPr="00034A70" w:rsidRDefault="004366F5" w:rsidP="004366F5">
      <w:pPr>
        <w:ind w:left="360"/>
      </w:pPr>
    </w:p>
    <w:p w14:paraId="0D5BD211" w14:textId="5672A6AD" w:rsidR="00034A70" w:rsidRDefault="00034A70" w:rsidP="004366F5">
      <w:pPr>
        <w:ind w:left="360"/>
      </w:pPr>
      <w:r w:rsidRPr="00034A70">
        <w:rPr>
          <w:b/>
          <w:bCs/>
        </w:rPr>
        <w:t>Tags</w:t>
      </w:r>
      <w:r w:rsidRPr="00034A70">
        <w:br/>
        <w:t>recipes</w:t>
      </w:r>
      <w:r w:rsidRPr="00034A70">
        <w:br/>
        <w:t>mealplanning</w:t>
      </w:r>
      <w:r w:rsidRPr="00034A70">
        <w:br/>
        <w:t>dietary</w:t>
      </w:r>
      <w:r w:rsidRPr="00034A70">
        <w:br/>
        <w:t>cooking</w:t>
      </w:r>
      <w:r w:rsidRPr="00034A70">
        <w:br/>
      </w:r>
      <w:r w:rsidR="004366F5">
        <w:t>Application</w:t>
      </w:r>
    </w:p>
    <w:p w14:paraId="24A2A00E" w14:textId="77777777" w:rsidR="00F75571" w:rsidRDefault="00F75571" w:rsidP="004366F5">
      <w:pPr>
        <w:ind w:left="360"/>
      </w:pPr>
    </w:p>
    <w:p w14:paraId="6D13CD81" w14:textId="3A8E1E73" w:rsidR="00F75571" w:rsidRPr="00F75571" w:rsidRDefault="00F75571" w:rsidP="00F75571">
      <w:pPr>
        <w:ind w:left="360"/>
      </w:pPr>
      <w:r w:rsidRPr="00F75571">
        <w:rPr>
          <w:b/>
          <w:bCs/>
        </w:rPr>
        <w:t xml:space="preserve">Platform / </w:t>
      </w:r>
      <w:r>
        <w:t xml:space="preserve">Mobile </w:t>
      </w:r>
      <w:r w:rsidRPr="00F75571">
        <w:t xml:space="preserve"> Application</w:t>
      </w:r>
    </w:p>
    <w:p w14:paraId="2BBFC992" w14:textId="588CE095" w:rsidR="00F75571" w:rsidRPr="00F75571" w:rsidRDefault="00F75571" w:rsidP="00F75571">
      <w:pPr>
        <w:ind w:left="360"/>
      </w:pPr>
      <w:r w:rsidRPr="00F75571">
        <w:rPr>
          <w:b/>
          <w:bCs/>
        </w:rPr>
        <w:t>Project /</w:t>
      </w:r>
      <w:r w:rsidRPr="00F75571">
        <w:t xml:space="preserve"> </w:t>
      </w:r>
      <w:r>
        <w:t>YumBites</w:t>
      </w:r>
    </w:p>
    <w:p w14:paraId="77A4BBAE" w14:textId="58D4ABF3" w:rsidR="00F75571" w:rsidRPr="00F75571" w:rsidRDefault="00F75571" w:rsidP="00F75571">
      <w:pPr>
        <w:ind w:left="360"/>
      </w:pPr>
      <w:r w:rsidRPr="00F75571">
        <w:rPr>
          <w:b/>
          <w:bCs/>
        </w:rPr>
        <w:t>Category /</w:t>
      </w:r>
      <w:r w:rsidRPr="00F75571">
        <w:t xml:space="preserve"> </w:t>
      </w:r>
      <w:r>
        <w:t>Food App</w:t>
      </w:r>
    </w:p>
    <w:p w14:paraId="05C0F3A8" w14:textId="77777777" w:rsidR="00F75571" w:rsidRPr="00F75571" w:rsidRDefault="00F75571" w:rsidP="00F75571">
      <w:pPr>
        <w:ind w:left="360"/>
      </w:pPr>
      <w:r w:rsidRPr="00F75571">
        <w:rPr>
          <w:b/>
          <w:bCs/>
        </w:rPr>
        <w:t>Design By /</w:t>
      </w:r>
      <w:r w:rsidRPr="00F75571">
        <w:t xml:space="preserve"> LeadsNite</w:t>
      </w:r>
    </w:p>
    <w:p w14:paraId="565027CE" w14:textId="7BF9D070" w:rsidR="00F75571" w:rsidRPr="00F75571" w:rsidRDefault="00F75571" w:rsidP="00F75571">
      <w:pPr>
        <w:ind w:left="360"/>
      </w:pPr>
      <w:r w:rsidRPr="00F75571">
        <w:rPr>
          <w:b/>
          <w:bCs/>
        </w:rPr>
        <w:t>Date /</w:t>
      </w:r>
      <w:r w:rsidRPr="00F75571">
        <w:t xml:space="preserve"> </w:t>
      </w:r>
      <w:r>
        <w:t>17</w:t>
      </w:r>
      <w:r w:rsidRPr="00F75571">
        <w:t xml:space="preserve">th </w:t>
      </w:r>
      <w:r>
        <w:t>July</w:t>
      </w:r>
      <w:r w:rsidRPr="00F75571">
        <w:t xml:space="preserve"> 2025</w:t>
      </w:r>
    </w:p>
    <w:p w14:paraId="18AC302E" w14:textId="77777777" w:rsidR="004366F5" w:rsidRPr="00034A70" w:rsidRDefault="004366F5" w:rsidP="004366F5">
      <w:pPr>
        <w:ind w:left="360"/>
      </w:pPr>
    </w:p>
    <w:p w14:paraId="16968229" w14:textId="77777777" w:rsidR="00034A70" w:rsidRPr="00034A70" w:rsidRDefault="00034A70" w:rsidP="004366F5">
      <w:pPr>
        <w:ind w:left="360"/>
        <w:rPr>
          <w:b/>
          <w:bCs/>
        </w:rPr>
      </w:pPr>
      <w:r w:rsidRPr="00034A70">
        <w:rPr>
          <w:b/>
          <w:bCs/>
        </w:rPr>
        <w:t>Features</w:t>
      </w:r>
    </w:p>
    <w:p w14:paraId="270C2A46" w14:textId="77777777" w:rsidR="00034A70" w:rsidRPr="004366F5" w:rsidRDefault="00034A70" w:rsidP="004366F5">
      <w:pPr>
        <w:ind w:left="360"/>
      </w:pPr>
      <w:r w:rsidRPr="004366F5">
        <w:t>Smart Personalized Feed</w:t>
      </w:r>
      <w:r w:rsidRPr="004366F5">
        <w:br/>
        <w:t>Our feed learns tastes and suggests daily recipes you'll actually make.</w:t>
      </w:r>
    </w:p>
    <w:p w14:paraId="18BE8EEE" w14:textId="77777777" w:rsidR="00034A70" w:rsidRPr="004366F5" w:rsidRDefault="00034A70" w:rsidP="004366F5">
      <w:pPr>
        <w:ind w:left="360"/>
      </w:pPr>
      <w:r w:rsidRPr="004366F5">
        <w:lastRenderedPageBreak/>
        <w:t>Weekly Meal Planner</w:t>
      </w:r>
      <w:r w:rsidRPr="004366F5">
        <w:br/>
        <w:t>Plan meals on a visual calendar, add recipes to days and save special menus.</w:t>
      </w:r>
    </w:p>
    <w:p w14:paraId="617E0F95" w14:textId="77777777" w:rsidR="00034A70" w:rsidRPr="004366F5" w:rsidRDefault="00034A70" w:rsidP="004366F5">
      <w:pPr>
        <w:ind w:left="360"/>
      </w:pPr>
      <w:r w:rsidRPr="004366F5">
        <w:t>Easy Profile &amp; Privacy</w:t>
      </w:r>
      <w:r w:rsidRPr="004366F5">
        <w:br/>
        <w:t>Manage account, adjust dietary settings, control privacy and reach support.</w:t>
      </w:r>
    </w:p>
    <w:p w14:paraId="5B68D95C" w14:textId="77777777" w:rsidR="00DB0707" w:rsidRDefault="00DB0707" w:rsidP="004366F5"/>
    <w:sectPr w:rsidR="00DB0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4B4D"/>
    <w:multiLevelType w:val="multilevel"/>
    <w:tmpl w:val="00A0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2A1A3D"/>
    <w:multiLevelType w:val="hybridMultilevel"/>
    <w:tmpl w:val="A57616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66270721">
    <w:abstractNumId w:val="0"/>
  </w:num>
  <w:num w:numId="2" w16cid:durableId="145901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D3"/>
    <w:rsid w:val="00034A70"/>
    <w:rsid w:val="000C1682"/>
    <w:rsid w:val="004366F5"/>
    <w:rsid w:val="005527AF"/>
    <w:rsid w:val="006600D3"/>
    <w:rsid w:val="00B05110"/>
    <w:rsid w:val="00C549CF"/>
    <w:rsid w:val="00D5142C"/>
    <w:rsid w:val="00DB0707"/>
    <w:rsid w:val="00DE424D"/>
    <w:rsid w:val="00F7557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7D86"/>
  <w15:chartTrackingRefBased/>
  <w15:docId w15:val="{A123C2A5-3755-41A0-AADE-BECF8936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D3"/>
    <w:rPr>
      <w:rFonts w:eastAsiaTheme="majorEastAsia" w:cstheme="majorBidi"/>
      <w:color w:val="272727" w:themeColor="text1" w:themeTint="D8"/>
    </w:rPr>
  </w:style>
  <w:style w:type="paragraph" w:styleId="Title">
    <w:name w:val="Title"/>
    <w:basedOn w:val="Normal"/>
    <w:next w:val="Normal"/>
    <w:link w:val="TitleChar"/>
    <w:uiPriority w:val="10"/>
    <w:qFormat/>
    <w:rsid w:val="00660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D3"/>
    <w:pPr>
      <w:spacing w:before="160"/>
      <w:jc w:val="center"/>
    </w:pPr>
    <w:rPr>
      <w:i/>
      <w:iCs/>
      <w:color w:val="404040" w:themeColor="text1" w:themeTint="BF"/>
    </w:rPr>
  </w:style>
  <w:style w:type="character" w:customStyle="1" w:styleId="QuoteChar">
    <w:name w:val="Quote Char"/>
    <w:basedOn w:val="DefaultParagraphFont"/>
    <w:link w:val="Quote"/>
    <w:uiPriority w:val="29"/>
    <w:rsid w:val="006600D3"/>
    <w:rPr>
      <w:i/>
      <w:iCs/>
      <w:color w:val="404040" w:themeColor="text1" w:themeTint="BF"/>
    </w:rPr>
  </w:style>
  <w:style w:type="paragraph" w:styleId="ListParagraph">
    <w:name w:val="List Paragraph"/>
    <w:basedOn w:val="Normal"/>
    <w:uiPriority w:val="34"/>
    <w:qFormat/>
    <w:rsid w:val="006600D3"/>
    <w:pPr>
      <w:ind w:left="720"/>
      <w:contextualSpacing/>
    </w:pPr>
  </w:style>
  <w:style w:type="character" w:styleId="IntenseEmphasis">
    <w:name w:val="Intense Emphasis"/>
    <w:basedOn w:val="DefaultParagraphFont"/>
    <w:uiPriority w:val="21"/>
    <w:qFormat/>
    <w:rsid w:val="006600D3"/>
    <w:rPr>
      <w:i/>
      <w:iCs/>
      <w:color w:val="0F4761" w:themeColor="accent1" w:themeShade="BF"/>
    </w:rPr>
  </w:style>
  <w:style w:type="paragraph" w:styleId="IntenseQuote">
    <w:name w:val="Intense Quote"/>
    <w:basedOn w:val="Normal"/>
    <w:next w:val="Normal"/>
    <w:link w:val="IntenseQuoteChar"/>
    <w:uiPriority w:val="30"/>
    <w:qFormat/>
    <w:rsid w:val="00660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0D3"/>
    <w:rPr>
      <w:i/>
      <w:iCs/>
      <w:color w:val="0F4761" w:themeColor="accent1" w:themeShade="BF"/>
    </w:rPr>
  </w:style>
  <w:style w:type="character" w:styleId="IntenseReference">
    <w:name w:val="Intense Reference"/>
    <w:basedOn w:val="DefaultParagraphFont"/>
    <w:uiPriority w:val="32"/>
    <w:qFormat/>
    <w:rsid w:val="00660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210</Words>
  <Characters>1176</Characters>
  <Application>Microsoft Office Word</Application>
  <DocSecurity>0</DocSecurity>
  <Lines>39</Lines>
  <Paragraphs>15</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5</cp:revision>
  <dcterms:created xsi:type="dcterms:W3CDTF">2025-11-01T09:59:00Z</dcterms:created>
  <dcterms:modified xsi:type="dcterms:W3CDTF">2025-11-02T13:54:00Z</dcterms:modified>
</cp:coreProperties>
</file>