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E7F" w:rsidRDefault="00F24E7F" w:rsidP="00F24E7F">
      <w:pPr>
        <w:ind w:left="720" w:firstLine="720"/>
        <w:jc w:val="center"/>
        <w:rPr>
          <w:b/>
          <w:smallCaps/>
          <w:color w:val="000000"/>
          <w:sz w:val="40"/>
          <w:szCs w:val="40"/>
        </w:rPr>
      </w:pPr>
    </w:p>
    <w:p w:rsidR="00E93E5F" w:rsidRPr="00FE69FE" w:rsidRDefault="00F24E7F" w:rsidP="00E93E5F">
      <w:pPr>
        <w:pStyle w:val="Header"/>
        <w:pBdr>
          <w:bottom w:val="single" w:sz="12" w:space="1" w:color="auto"/>
        </w:pBdr>
        <w:jc w:val="center"/>
        <w:rPr>
          <w:rFonts w:asciiTheme="majorHAnsi" w:hAnsiTheme="majorHAnsi"/>
          <w:sz w:val="72"/>
          <w:szCs w:val="72"/>
        </w:rPr>
      </w:pPr>
      <w:r w:rsidRPr="00FE69FE">
        <w:rPr>
          <w:rFonts w:asciiTheme="majorHAnsi" w:hAnsiTheme="majorHAnsi"/>
          <w:sz w:val="72"/>
          <w:szCs w:val="72"/>
        </w:rPr>
        <w:t>System Requirement Specifications</w:t>
      </w:r>
    </w:p>
    <w:p w:rsidR="00F24E7F" w:rsidRDefault="00F24E7F" w:rsidP="00F24E7F">
      <w:pPr>
        <w:spacing w:before="240"/>
        <w:ind w:left="720" w:firstLine="720"/>
        <w:rPr>
          <w:rFonts w:ascii="Cambria" w:eastAsia="Cambria" w:hAnsi="Cambria" w:cs="Cambria"/>
          <w:b/>
          <w:color w:val="366091"/>
          <w:sz w:val="36"/>
          <w:szCs w:val="36"/>
        </w:rPr>
      </w:pPr>
      <w:r w:rsidRPr="00F24E7F">
        <w:rPr>
          <w:rFonts w:ascii="Cambria" w:eastAsia="Cambria" w:hAnsi="Cambria" w:cs="Cambria"/>
          <w:b/>
          <w:color w:val="366091"/>
          <w:sz w:val="36"/>
          <w:szCs w:val="36"/>
        </w:rPr>
        <w:t>Development of TREC Management System</w:t>
      </w:r>
    </w:p>
    <w:p w:rsidR="00090303" w:rsidRDefault="00090303" w:rsidP="00F24E7F">
      <w:pPr>
        <w:spacing w:before="240"/>
        <w:ind w:left="720" w:firstLine="720"/>
        <w:rPr>
          <w:rFonts w:ascii="Cambria" w:eastAsia="Cambria" w:hAnsi="Cambria" w:cs="Cambria"/>
          <w:b/>
          <w:color w:val="366091"/>
          <w:sz w:val="36"/>
          <w:szCs w:val="36"/>
        </w:rPr>
      </w:pPr>
    </w:p>
    <w:p w:rsidR="00090303" w:rsidRDefault="00090303" w:rsidP="00F24E7F">
      <w:pPr>
        <w:spacing w:before="240"/>
        <w:ind w:left="720" w:firstLine="720"/>
        <w:rPr>
          <w:rFonts w:ascii="Cambria" w:eastAsia="Cambria" w:hAnsi="Cambria" w:cs="Cambria"/>
          <w:b/>
          <w:color w:val="366091"/>
          <w:sz w:val="36"/>
          <w:szCs w:val="36"/>
        </w:rPr>
      </w:pPr>
    </w:p>
    <w:p w:rsidR="00F24E7F" w:rsidRDefault="007D7AD8" w:rsidP="007D7AD8">
      <w:pPr>
        <w:spacing w:before="240"/>
        <w:ind w:left="720" w:firstLine="720"/>
        <w:rPr>
          <w:rFonts w:ascii="Cambria" w:eastAsia="Cambria" w:hAnsi="Cambria" w:cs="Cambria"/>
          <w:b/>
          <w:color w:val="366091"/>
          <w:sz w:val="36"/>
          <w:szCs w:val="36"/>
        </w:rPr>
      </w:pPr>
      <w:r>
        <w:rPr>
          <w:rFonts w:ascii="Cambria" w:eastAsia="Cambria" w:hAnsi="Cambria" w:cs="Cambria"/>
          <w:b/>
          <w:color w:val="366091"/>
          <w:sz w:val="36"/>
          <w:szCs w:val="36"/>
        </w:rPr>
        <w:t xml:space="preserve">                  </w:t>
      </w:r>
      <w:bookmarkStart w:id="0" w:name="_GoBack"/>
      <w:bookmarkEnd w:id="0"/>
      <w:r w:rsidR="00090303" w:rsidRPr="00090303">
        <w:rPr>
          <w:rFonts w:ascii="Cambria" w:eastAsia="Cambria" w:hAnsi="Cambria" w:cs="Cambria"/>
          <w:b/>
          <w:noProof/>
          <w:color w:val="366091"/>
          <w:sz w:val="36"/>
          <w:szCs w:val="36"/>
        </w:rPr>
        <w:drawing>
          <wp:inline distT="0" distB="0" distL="0" distR="0">
            <wp:extent cx="2181225" cy="2134870"/>
            <wp:effectExtent l="0" t="0" r="9525" b="0"/>
            <wp:docPr id="1" name="Picture 1" descr="E:\Projects\TREC\SMSWeb\images\login\plc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TREC\SMSWeb\images\login\plc-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947" cy="214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E7F" w:rsidRDefault="00F24E7F" w:rsidP="00F24E7F">
      <w:pPr>
        <w:spacing w:before="240"/>
        <w:ind w:left="720" w:firstLine="720"/>
        <w:jc w:val="center"/>
        <w:rPr>
          <w:rFonts w:ascii="Cambria" w:eastAsia="Cambria" w:hAnsi="Cambria" w:cs="Cambria"/>
          <w:b/>
          <w:color w:val="366091"/>
          <w:sz w:val="36"/>
          <w:szCs w:val="36"/>
        </w:rPr>
      </w:pPr>
    </w:p>
    <w:p w:rsidR="00A70128" w:rsidRDefault="00A70128" w:rsidP="00F24E7F">
      <w:pPr>
        <w:spacing w:before="240"/>
        <w:ind w:left="720" w:firstLine="720"/>
        <w:jc w:val="center"/>
        <w:rPr>
          <w:rFonts w:ascii="Cambria" w:eastAsia="Cambria" w:hAnsi="Cambria" w:cs="Cambria"/>
          <w:b/>
          <w:color w:val="366091"/>
          <w:sz w:val="36"/>
          <w:szCs w:val="36"/>
        </w:rPr>
      </w:pPr>
    </w:p>
    <w:p w:rsidR="004C745A" w:rsidRDefault="004C745A" w:rsidP="00F24E7F">
      <w:pPr>
        <w:spacing w:before="240"/>
        <w:ind w:left="720" w:firstLine="720"/>
        <w:jc w:val="center"/>
        <w:rPr>
          <w:rFonts w:ascii="Cambria" w:eastAsia="Cambria" w:hAnsi="Cambria" w:cs="Cambria"/>
          <w:b/>
          <w:color w:val="366091"/>
          <w:sz w:val="36"/>
          <w:szCs w:val="36"/>
        </w:rPr>
      </w:pPr>
    </w:p>
    <w:p w:rsidR="00F24E7F" w:rsidRPr="00F24E7F" w:rsidRDefault="00F24E7F" w:rsidP="00F24E7F">
      <w:pPr>
        <w:spacing w:after="0"/>
        <w:ind w:left="720" w:firstLine="720"/>
        <w:jc w:val="right"/>
        <w:rPr>
          <w:rFonts w:ascii="Cambria" w:eastAsia="Cambria" w:hAnsi="Cambria" w:cs="Cambria"/>
          <w:b/>
          <w:color w:val="366091"/>
          <w:sz w:val="24"/>
          <w:szCs w:val="24"/>
          <w:u w:val="single"/>
        </w:rPr>
      </w:pPr>
      <w:r w:rsidRPr="00F24E7F">
        <w:rPr>
          <w:rFonts w:ascii="Cambria" w:eastAsia="Cambria" w:hAnsi="Cambria" w:cs="Cambria"/>
          <w:b/>
          <w:color w:val="366091"/>
          <w:sz w:val="24"/>
          <w:szCs w:val="24"/>
          <w:u w:val="single"/>
        </w:rPr>
        <w:t>Submitted By</w:t>
      </w:r>
    </w:p>
    <w:p w:rsidR="00F24E7F" w:rsidRPr="00F24E7F" w:rsidRDefault="00F24E7F" w:rsidP="004C745A">
      <w:pPr>
        <w:spacing w:before="120" w:after="0"/>
        <w:ind w:left="720" w:firstLine="720"/>
        <w:jc w:val="right"/>
        <w:rPr>
          <w:rFonts w:ascii="Cambria" w:eastAsia="Cambria" w:hAnsi="Cambria" w:cs="Cambria"/>
          <w:b/>
          <w:color w:val="366091"/>
          <w:sz w:val="24"/>
          <w:szCs w:val="24"/>
        </w:rPr>
      </w:pPr>
      <w:r w:rsidRPr="00F24E7F">
        <w:rPr>
          <w:rFonts w:ascii="Cambria" w:eastAsia="Cambria" w:hAnsi="Cambria" w:cs="Cambria"/>
          <w:b/>
          <w:color w:val="366091"/>
          <w:sz w:val="24"/>
          <w:szCs w:val="24"/>
        </w:rPr>
        <w:t>ICT Division</w:t>
      </w:r>
    </w:p>
    <w:p w:rsidR="00F24E7F" w:rsidRPr="00F24E7F" w:rsidRDefault="00F24E7F" w:rsidP="00F24E7F">
      <w:pPr>
        <w:spacing w:after="0"/>
        <w:ind w:left="720" w:firstLine="720"/>
        <w:jc w:val="right"/>
        <w:rPr>
          <w:rFonts w:ascii="Cambria" w:eastAsia="Cambria" w:hAnsi="Cambria" w:cs="Cambria"/>
          <w:b/>
          <w:color w:val="366091"/>
          <w:sz w:val="36"/>
          <w:szCs w:val="36"/>
        </w:rPr>
      </w:pPr>
      <w:r w:rsidRPr="00F24E7F">
        <w:rPr>
          <w:rFonts w:ascii="Cambria" w:eastAsia="Cambria" w:hAnsi="Cambria" w:cs="Cambria"/>
          <w:b/>
          <w:color w:val="366091"/>
          <w:sz w:val="24"/>
          <w:szCs w:val="24"/>
        </w:rPr>
        <w:t>Dhaka Stock Exchange PLC.</w:t>
      </w:r>
      <w:r w:rsidRPr="00F24E7F">
        <w:rPr>
          <w:rFonts w:ascii="Cambria" w:eastAsia="Cambria" w:hAnsi="Cambria" w:cs="Cambria"/>
          <w:b/>
          <w:color w:val="366091"/>
          <w:sz w:val="36"/>
          <w:szCs w:val="36"/>
        </w:rPr>
        <w:br w:type="page"/>
      </w:r>
    </w:p>
    <w:p w:rsidR="009F7F60" w:rsidRDefault="009F7F60" w:rsidP="009F7F6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Revision History</w:t>
      </w: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620"/>
        <w:gridCol w:w="2250"/>
        <w:gridCol w:w="2970"/>
        <w:gridCol w:w="1170"/>
      </w:tblGrid>
      <w:tr w:rsidR="009F7F60" w:rsidRPr="009F7F60" w:rsidTr="00E26D15">
        <w:trPr>
          <w:trHeight w:val="47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Version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Prepared By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Approved By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Remarks</w:t>
            </w:r>
          </w:p>
        </w:tc>
      </w:tr>
      <w:tr w:rsidR="009F7F60" w:rsidRPr="009F7F60" w:rsidTr="00E26D15">
        <w:trPr>
          <w:trHeight w:val="167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B04" w:rsidRDefault="006E7B04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9F7F60" w:rsidRDefault="009F7F60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 w:rsidRPr="009F7F60">
              <w:rPr>
                <w:rFonts w:ascii="Cambria" w:eastAsia="Cambria" w:hAnsi="Cambria" w:cs="Cambria"/>
                <w:b/>
                <w:color w:val="366091"/>
              </w:rPr>
              <w:t>Initial</w:t>
            </w:r>
            <w:r>
              <w:rPr>
                <w:rFonts w:ascii="Cambria" w:eastAsia="Cambria" w:hAnsi="Cambria" w:cs="Cambria"/>
                <w:b/>
                <w:color w:val="366091"/>
              </w:rPr>
              <w:t xml:space="preserve"> </w:t>
            </w:r>
            <w:r w:rsidRPr="009F7F60">
              <w:rPr>
                <w:rFonts w:ascii="Cambria" w:eastAsia="Cambria" w:hAnsi="Cambria" w:cs="Cambria"/>
                <w:b/>
                <w:color w:val="366091"/>
              </w:rPr>
              <w:t>draft</w:t>
            </w:r>
          </w:p>
          <w:p w:rsidR="006E7B04" w:rsidRPr="009F7F60" w:rsidRDefault="006E7B04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Pr="009F7F60" w:rsidRDefault="001A4A17" w:rsidP="001A4A17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1</w:t>
            </w:r>
            <w:r w:rsidR="00CB4208">
              <w:rPr>
                <w:rFonts w:ascii="Cambria" w:eastAsia="Cambria" w:hAnsi="Cambria" w:cs="Cambria"/>
                <w:b/>
                <w:color w:val="366091"/>
              </w:rPr>
              <w:t>1</w:t>
            </w:r>
            <w:r>
              <w:rPr>
                <w:rFonts w:ascii="Cambria" w:eastAsia="Cambria" w:hAnsi="Cambria" w:cs="Cambria"/>
                <w:b/>
                <w:color w:val="366091"/>
              </w:rPr>
              <w:t>-Sep</w:t>
            </w:r>
            <w:r w:rsidR="007F7136">
              <w:rPr>
                <w:rFonts w:ascii="Cambria" w:eastAsia="Cambria" w:hAnsi="Cambria" w:cs="Cambria"/>
                <w:b/>
                <w:color w:val="366091"/>
              </w:rPr>
              <w:t>-2024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136" w:rsidRDefault="007F7136" w:rsidP="007F7136">
            <w:pPr>
              <w:spacing w:before="120"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AA7B21" w:rsidRDefault="00AA7B21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9F7F60" w:rsidRDefault="007F7136" w:rsidP="007F7136">
            <w:pPr>
              <w:spacing w:before="120"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Md. Saiful Islam</w:t>
            </w:r>
          </w:p>
          <w:p w:rsidR="007F7136" w:rsidRDefault="007F7136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Senior Executive</w:t>
            </w:r>
            <w:r w:rsidR="00E26D15">
              <w:rPr>
                <w:rFonts w:ascii="Cambria" w:eastAsia="Cambria" w:hAnsi="Cambria" w:cs="Cambria"/>
                <w:b/>
                <w:color w:val="366091"/>
              </w:rPr>
              <w:t>,</w:t>
            </w:r>
          </w:p>
          <w:p w:rsidR="00702C3F" w:rsidRPr="009F7F60" w:rsidRDefault="00702C3F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MIS &amp; Development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136" w:rsidRDefault="007F7136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 w:rsidRPr="007F7136">
              <w:rPr>
                <w:rFonts w:ascii="Cambria" w:eastAsia="Cambria" w:hAnsi="Cambria" w:cs="Cambria"/>
                <w:b/>
                <w:color w:val="366091"/>
              </w:rPr>
              <w:t xml:space="preserve">Mohammad </w:t>
            </w:r>
            <w:proofErr w:type="spellStart"/>
            <w:r w:rsidRPr="007F7136">
              <w:rPr>
                <w:rFonts w:ascii="Cambria" w:eastAsia="Cambria" w:hAnsi="Cambria" w:cs="Cambria"/>
                <w:b/>
                <w:color w:val="366091"/>
              </w:rPr>
              <w:t>Kamruzzaman</w:t>
            </w:r>
            <w:proofErr w:type="spellEnd"/>
          </w:p>
          <w:p w:rsidR="00BA34D3" w:rsidRDefault="007F7136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Senior Manager</w:t>
            </w:r>
            <w:r w:rsidR="00BA34D3">
              <w:rPr>
                <w:rFonts w:ascii="Cambria" w:eastAsia="Cambria" w:hAnsi="Cambria" w:cs="Cambria"/>
                <w:b/>
                <w:color w:val="366091"/>
              </w:rPr>
              <w:t xml:space="preserve">, </w:t>
            </w:r>
          </w:p>
          <w:p w:rsidR="007F7136" w:rsidRPr="009F7F60" w:rsidRDefault="00BA34D3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MIS &amp; Development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7F7136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</w:tc>
      </w:tr>
      <w:tr w:rsidR="009F7F60" w:rsidRPr="009F7F60" w:rsidTr="00E26D15">
        <w:trPr>
          <w:trHeight w:val="486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6E7B04" w:rsidRDefault="006E7B04" w:rsidP="000B15FA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1.0</w:t>
            </w:r>
          </w:p>
          <w:p w:rsidR="006E7B04" w:rsidRPr="009F7F60" w:rsidRDefault="006E7B04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337C" w:rsidRDefault="00FB337C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FB337C" w:rsidRDefault="00FB337C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9F7F60" w:rsidRPr="009F7F60" w:rsidRDefault="001A4A17" w:rsidP="001A4A17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11-Sep</w:t>
            </w:r>
            <w:r w:rsidR="00FB337C">
              <w:rPr>
                <w:rFonts w:ascii="Cambria" w:eastAsia="Cambria" w:hAnsi="Cambria" w:cs="Cambria"/>
                <w:b/>
                <w:color w:val="366091"/>
              </w:rPr>
              <w:t>-2024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136" w:rsidRDefault="007F7136" w:rsidP="007F7136">
            <w:pPr>
              <w:spacing w:before="120"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7F7136" w:rsidRDefault="007F7136" w:rsidP="007F7136">
            <w:pPr>
              <w:spacing w:before="120"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Md. Saiful Islam</w:t>
            </w:r>
          </w:p>
          <w:p w:rsidR="00702C3F" w:rsidRDefault="00702C3F" w:rsidP="00702C3F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Senior Executive</w:t>
            </w:r>
            <w:r w:rsidR="000E177B">
              <w:rPr>
                <w:rFonts w:ascii="Cambria" w:eastAsia="Cambria" w:hAnsi="Cambria" w:cs="Cambria"/>
                <w:b/>
                <w:color w:val="366091"/>
              </w:rPr>
              <w:t>,</w:t>
            </w:r>
          </w:p>
          <w:p w:rsidR="009F7F60" w:rsidRPr="009F7F60" w:rsidRDefault="00702C3F" w:rsidP="00702C3F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MIS &amp; Development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3E" w:rsidRDefault="0046613E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46613E" w:rsidRDefault="0046613E" w:rsidP="00AA7B21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</w:p>
          <w:p w:rsidR="009F7F60" w:rsidRDefault="0046613E" w:rsidP="000B15FA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 w:rsidRPr="0046613E">
              <w:rPr>
                <w:rFonts w:ascii="Cambria" w:eastAsia="Cambria" w:hAnsi="Cambria" w:cs="Cambria"/>
                <w:b/>
                <w:color w:val="366091"/>
              </w:rPr>
              <w:t>Md. Tariqul Islam</w:t>
            </w:r>
          </w:p>
          <w:p w:rsidR="000E177B" w:rsidRDefault="000B15FA" w:rsidP="000E177B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 xml:space="preserve">CTO </w:t>
            </w:r>
            <w:r w:rsidR="000E177B">
              <w:rPr>
                <w:rFonts w:ascii="Cambria" w:eastAsia="Cambria" w:hAnsi="Cambria" w:cs="Cambria"/>
                <w:b/>
                <w:color w:val="366091"/>
              </w:rPr>
              <w:t>In-C</w:t>
            </w:r>
            <w:r>
              <w:rPr>
                <w:rFonts w:ascii="Cambria" w:eastAsia="Cambria" w:hAnsi="Cambria" w:cs="Cambria"/>
                <w:b/>
                <w:color w:val="366091"/>
              </w:rPr>
              <w:t xml:space="preserve">harge, </w:t>
            </w:r>
          </w:p>
          <w:p w:rsidR="000B15FA" w:rsidRPr="009F7F60" w:rsidRDefault="000B15FA" w:rsidP="000C7428">
            <w:pPr>
              <w:spacing w:after="0"/>
              <w:rPr>
                <w:rFonts w:ascii="Cambria" w:eastAsia="Cambria" w:hAnsi="Cambria" w:cs="Cambria"/>
                <w:b/>
                <w:color w:val="366091"/>
              </w:rPr>
            </w:pPr>
            <w:r>
              <w:rPr>
                <w:rFonts w:ascii="Cambria" w:eastAsia="Cambria" w:hAnsi="Cambria" w:cs="Cambria"/>
                <w:b/>
                <w:color w:val="366091"/>
              </w:rPr>
              <w:t>GM, ICT</w:t>
            </w:r>
            <w:r w:rsidR="000E177B">
              <w:rPr>
                <w:rFonts w:ascii="Cambria" w:eastAsia="Cambria" w:hAnsi="Cambria" w:cs="Cambria"/>
                <w:b/>
                <w:color w:val="366091"/>
              </w:rPr>
              <w:t xml:space="preserve"> Division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</w:tr>
      <w:tr w:rsidR="009F7F60" w:rsidRPr="009F7F60" w:rsidTr="00E26D15">
        <w:trPr>
          <w:trHeight w:val="47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6E7B04" w:rsidRPr="009F7F60" w:rsidRDefault="006E7B04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</w:tr>
      <w:tr w:rsidR="009F7F60" w:rsidRPr="009F7F60" w:rsidTr="00E26D15">
        <w:trPr>
          <w:trHeight w:val="47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  <w:p w:rsidR="006E7B04" w:rsidRPr="009F7F60" w:rsidRDefault="006E7B04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F60" w:rsidRPr="009F7F60" w:rsidRDefault="009F7F60" w:rsidP="00F24E7F">
            <w:pPr>
              <w:rPr>
                <w:rFonts w:ascii="Cambria" w:eastAsia="Cambria" w:hAnsi="Cambria" w:cs="Cambria"/>
                <w:b/>
                <w:color w:val="366091"/>
              </w:rPr>
            </w:pPr>
          </w:p>
        </w:tc>
      </w:tr>
    </w:tbl>
    <w:p w:rsidR="00E56443" w:rsidRDefault="009F7F60" w:rsidP="00E56443">
      <w:r>
        <w:br w:type="page"/>
      </w:r>
    </w:p>
    <w:bookmarkStart w:id="1" w:name="_heading=h.gjdgxs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903608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50D33" w:rsidRDefault="00A50D33">
          <w:pPr>
            <w:pStyle w:val="TOCHeading"/>
          </w:pPr>
          <w:r>
            <w:t>Contents</w:t>
          </w:r>
        </w:p>
        <w:p w:rsidR="00803602" w:rsidRDefault="00A50D3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68226" w:history="1">
            <w:r w:rsidR="00803602" w:rsidRPr="000E2C2C">
              <w:rPr>
                <w:rStyle w:val="Hyperlink"/>
                <w:noProof/>
              </w:rPr>
              <w:t>1.</w:t>
            </w:r>
            <w:r w:rsidR="00803602">
              <w:rPr>
                <w:rFonts w:asciiTheme="minorHAnsi" w:hAnsiTheme="minorHAnsi" w:cstheme="minorBidi"/>
                <w:noProof/>
              </w:rPr>
              <w:tab/>
            </w:r>
            <w:r w:rsidR="00803602" w:rsidRPr="000E2C2C">
              <w:rPr>
                <w:rStyle w:val="Hyperlink"/>
                <w:noProof/>
              </w:rPr>
              <w:t>Introduction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_Toc176868226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27" w:history="1">
            <w:r w:rsidR="00803602" w:rsidRPr="000E2C2C">
              <w:rPr>
                <w:rStyle w:val="Hyperlink"/>
                <w:rFonts w:cs="Times New Roman"/>
                <w:noProof/>
              </w:rPr>
              <w:t>1.1 Purpose of the Document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_Toc176868227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28" w:history="1">
            <w:r w:rsidR="00803602" w:rsidRPr="000E2C2C">
              <w:rPr>
                <w:rStyle w:val="Hyperlink"/>
                <w:noProof/>
              </w:rPr>
              <w:t>1.2 Scope of the System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_Toc176868228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29" w:history="1">
            <w:r w:rsidR="00803602" w:rsidRPr="000E2C2C">
              <w:rPr>
                <w:rStyle w:val="Hyperlink"/>
                <w:noProof/>
              </w:rPr>
              <w:t>2.</w:t>
            </w:r>
            <w:r w:rsidR="00803602">
              <w:rPr>
                <w:rFonts w:asciiTheme="minorHAnsi" w:hAnsiTheme="minorHAnsi" w:cstheme="minorBidi"/>
                <w:noProof/>
              </w:rPr>
              <w:tab/>
            </w:r>
            <w:r w:rsidR="00803602" w:rsidRPr="000E2C2C">
              <w:rPr>
                <w:rStyle w:val="Hyperlink"/>
                <w:noProof/>
              </w:rPr>
              <w:t>Overall Description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_Toc176868229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0" w:history="1">
            <w:r w:rsidR="00803602" w:rsidRPr="000E2C2C">
              <w:rPr>
                <w:rStyle w:val="Hyperlink"/>
                <w:noProof/>
              </w:rPr>
              <w:t>2.1 Product Perspective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1" w:history="1">
            <w:r w:rsidR="00803602" w:rsidRPr="000E2C2C">
              <w:rPr>
                <w:rStyle w:val="Hyperlink"/>
                <w:noProof/>
              </w:rPr>
              <w:t>2.2 Product Features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2" w:history="1">
            <w:r w:rsidR="00803602" w:rsidRPr="000E2C2C">
              <w:rPr>
                <w:rStyle w:val="Hyperlink"/>
                <w:noProof/>
              </w:rPr>
              <w:t>2.3 User Classes and Characteristics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3" w:history="1">
            <w:r w:rsidR="00803602" w:rsidRPr="000E2C2C">
              <w:rPr>
                <w:rStyle w:val="Hyperlink"/>
                <w:noProof/>
              </w:rPr>
              <w:t>2.4 Operating Environment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4" w:history="1">
            <w:r w:rsidR="00803602" w:rsidRPr="000E2C2C">
              <w:rPr>
                <w:rStyle w:val="Hyperlink"/>
                <w:noProof/>
              </w:rPr>
              <w:t>2.4 Design and Implementation Constraints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5" w:history="1">
            <w:r w:rsidR="00803602" w:rsidRPr="000E2C2C">
              <w:rPr>
                <w:rStyle w:val="Hyperlink"/>
                <w:noProof/>
              </w:rPr>
              <w:t>2.5 Assumptions and Dependencies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6" w:history="1">
            <w:r w:rsidR="00803602" w:rsidRPr="000E2C2C">
              <w:rPr>
                <w:rStyle w:val="Hyperlink"/>
                <w:noProof/>
              </w:rPr>
              <w:t>3.</w:t>
            </w:r>
            <w:r w:rsidR="00803602">
              <w:rPr>
                <w:rFonts w:asciiTheme="minorHAnsi" w:hAnsiTheme="minorHAnsi" w:cstheme="minorBidi"/>
                <w:noProof/>
              </w:rPr>
              <w:tab/>
            </w:r>
            <w:r w:rsidR="00803602" w:rsidRPr="000E2C2C">
              <w:rPr>
                <w:rStyle w:val="Hyperlink"/>
                <w:noProof/>
              </w:rPr>
              <w:t>System Features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7" w:history="1">
            <w:r w:rsidR="00803602" w:rsidRPr="000E2C2C">
              <w:rPr>
                <w:rStyle w:val="Hyperlink"/>
                <w:noProof/>
              </w:rPr>
              <w:t>3.1 TREC Information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8" w:history="1">
            <w:r w:rsidR="00803602" w:rsidRPr="000E2C2C">
              <w:rPr>
                <w:rStyle w:val="Hyperlink"/>
                <w:noProof/>
              </w:rPr>
              <w:t>3.2 TREC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7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39" w:history="1">
            <w:r w:rsidR="00803602" w:rsidRPr="000E2C2C">
              <w:rPr>
                <w:rStyle w:val="Hyperlink"/>
                <w:noProof/>
              </w:rPr>
              <w:t>3.3 TREC Code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_Toc176868239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8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0" w:history="1">
            <w:r w:rsidR="00803602" w:rsidRPr="000E2C2C">
              <w:rPr>
                <w:rStyle w:val="Hyperlink"/>
                <w:noProof/>
              </w:rPr>
              <w:t>3.4 TREC Name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8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1" w:history="1">
            <w:r w:rsidR="00803602" w:rsidRPr="000E2C2C">
              <w:rPr>
                <w:rStyle w:val="Hyperlink"/>
                <w:noProof/>
              </w:rPr>
              <w:t>3.5 Dual TREC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9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2" w:history="1">
            <w:r w:rsidR="00803602" w:rsidRPr="000E2C2C">
              <w:rPr>
                <w:rStyle w:val="Hyperlink"/>
                <w:noProof/>
              </w:rPr>
              <w:t>3.6 TREC Auditor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9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3" w:history="1">
            <w:r w:rsidR="00803602" w:rsidRPr="000E2C2C">
              <w:rPr>
                <w:rStyle w:val="Hyperlink"/>
                <w:noProof/>
              </w:rPr>
              <w:t>3.7 TREC Parent Company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10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4" w:history="1">
            <w:r w:rsidR="00803602" w:rsidRPr="000E2C2C">
              <w:rPr>
                <w:rStyle w:val="Hyperlink"/>
                <w:noProof/>
              </w:rPr>
              <w:t>3.8 TREC Capital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5" w:history="1">
            <w:r w:rsidR="00803602" w:rsidRPr="000E2C2C">
              <w:rPr>
                <w:rStyle w:val="Hyperlink"/>
                <w:noProof/>
              </w:rPr>
              <w:t>3.9 TREC Document Management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6" w:history="1">
            <w:r w:rsidR="00803602" w:rsidRPr="000E2C2C">
              <w:rPr>
                <w:rStyle w:val="Hyperlink"/>
                <w:noProof/>
              </w:rPr>
              <w:t>3.10 TREC Network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7" w:history="1">
            <w:r w:rsidR="00803602" w:rsidRPr="000E2C2C">
              <w:rPr>
                <w:rStyle w:val="Hyperlink"/>
                <w:noProof/>
              </w:rPr>
              <w:t>3.11 Broker License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13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8" w:history="1">
            <w:r w:rsidR="00803602" w:rsidRPr="000E2C2C">
              <w:rPr>
                <w:rStyle w:val="Hyperlink"/>
                <w:noProof/>
              </w:rPr>
              <w:t>3.12 Renew Broker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13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49" w:history="1">
            <w:r w:rsidR="00803602" w:rsidRPr="000E2C2C">
              <w:rPr>
                <w:rStyle w:val="Hyperlink"/>
                <w:noProof/>
              </w:rPr>
              <w:t>3.13 Broker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_Toc176868249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14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0" w:history="1">
            <w:r w:rsidR="00803602" w:rsidRPr="000E2C2C">
              <w:rPr>
                <w:rStyle w:val="Hyperlink"/>
                <w:noProof/>
              </w:rPr>
              <w:t>3.14 Dealer License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14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1" w:history="1">
            <w:r w:rsidR="00803602" w:rsidRPr="000E2C2C">
              <w:rPr>
                <w:rStyle w:val="Hyperlink"/>
                <w:noProof/>
              </w:rPr>
              <w:t>3.15 Renew Dealer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2" w:history="1">
            <w:r w:rsidR="00803602" w:rsidRPr="000E2C2C">
              <w:rPr>
                <w:rStyle w:val="Hyperlink"/>
                <w:noProof/>
              </w:rPr>
              <w:t>3.16 Dealer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3" w:history="1">
            <w:r w:rsidR="00803602" w:rsidRPr="000E2C2C">
              <w:rPr>
                <w:rStyle w:val="Hyperlink"/>
                <w:noProof/>
              </w:rPr>
              <w:t>3.17 TREC Personnel information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4" w:history="1">
            <w:r w:rsidR="00803602" w:rsidRPr="000E2C2C">
              <w:rPr>
                <w:rStyle w:val="Hyperlink"/>
                <w:noProof/>
              </w:rPr>
              <w:t>3.18 TREC Holder Representative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18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5" w:history="1">
            <w:r w:rsidR="00803602" w:rsidRPr="000E2C2C">
              <w:rPr>
                <w:rStyle w:val="Hyperlink"/>
                <w:noProof/>
              </w:rPr>
              <w:t>3.19 TREC Compliance authority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19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6" w:history="1">
            <w:r w:rsidR="00803602" w:rsidRPr="000E2C2C">
              <w:rPr>
                <w:rStyle w:val="Hyperlink"/>
                <w:noProof/>
              </w:rPr>
              <w:t>3.20 TREC Power of Attorney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19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7" w:history="1">
            <w:r w:rsidR="00803602" w:rsidRPr="000E2C2C">
              <w:rPr>
                <w:rStyle w:val="Hyperlink"/>
                <w:noProof/>
              </w:rPr>
              <w:t>3.21 TREC CAMALCO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20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8" w:history="1">
            <w:r w:rsidR="00803602" w:rsidRPr="000E2C2C">
              <w:rPr>
                <w:rStyle w:val="Hyperlink"/>
                <w:noProof/>
              </w:rPr>
              <w:t>3.22 Authorize Representative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59" w:history="1">
            <w:r w:rsidR="00803602" w:rsidRPr="000E2C2C">
              <w:rPr>
                <w:rStyle w:val="Hyperlink"/>
                <w:noProof/>
              </w:rPr>
              <w:t>3.23 Authorize Representative Renew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_Toc176868259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0" w:history="1">
            <w:r w:rsidR="00803602" w:rsidRPr="000E2C2C">
              <w:rPr>
                <w:rStyle w:val="Hyperlink"/>
                <w:noProof/>
              </w:rPr>
              <w:t>3.24 Authorize Representative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1" w:history="1">
            <w:r w:rsidR="00803602" w:rsidRPr="000E2C2C">
              <w:rPr>
                <w:rStyle w:val="Hyperlink"/>
                <w:noProof/>
              </w:rPr>
              <w:t>3.25 TREC Office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23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2" w:history="1">
            <w:r w:rsidR="00803602" w:rsidRPr="000E2C2C">
              <w:rPr>
                <w:rStyle w:val="Hyperlink"/>
                <w:noProof/>
              </w:rPr>
              <w:t>3.26 Office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24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3" w:history="1">
            <w:r w:rsidR="00803602" w:rsidRPr="000E2C2C">
              <w:rPr>
                <w:rStyle w:val="Hyperlink"/>
                <w:noProof/>
              </w:rPr>
              <w:t>3.27 Office Type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24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4" w:history="1">
            <w:r w:rsidR="00803602" w:rsidRPr="000E2C2C">
              <w:rPr>
                <w:rStyle w:val="Hyperlink"/>
                <w:noProof/>
              </w:rPr>
              <w:t>3.28 Office In-charge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25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5" w:history="1">
            <w:r w:rsidR="00803602" w:rsidRPr="000E2C2C">
              <w:rPr>
                <w:rStyle w:val="Hyperlink"/>
                <w:noProof/>
              </w:rPr>
              <w:t>3.29 Office Compliance Officer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6" w:history="1">
            <w:r w:rsidR="00803602" w:rsidRPr="000E2C2C">
              <w:rPr>
                <w:rStyle w:val="Hyperlink"/>
                <w:noProof/>
              </w:rPr>
              <w:t>3.30 Office Address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26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7" w:history="1">
            <w:r w:rsidR="00803602" w:rsidRPr="000E2C2C">
              <w:rPr>
                <w:rStyle w:val="Hyperlink"/>
                <w:noProof/>
              </w:rPr>
              <w:t>3.31 Office Network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27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8" w:history="1">
            <w:r w:rsidR="00803602" w:rsidRPr="000E2C2C">
              <w:rPr>
                <w:rStyle w:val="Hyperlink"/>
                <w:noProof/>
              </w:rPr>
              <w:t>3.32 Workstations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28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69" w:history="1">
            <w:r w:rsidR="00803602" w:rsidRPr="000E2C2C">
              <w:rPr>
                <w:rStyle w:val="Hyperlink"/>
                <w:noProof/>
              </w:rPr>
              <w:t>3.33 Workstation Status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_Toc176868269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28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0" w:history="1">
            <w:r w:rsidR="00803602" w:rsidRPr="000E2C2C">
              <w:rPr>
                <w:rStyle w:val="Hyperlink"/>
                <w:noProof/>
              </w:rPr>
              <w:t>3.34 Workstation office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29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1" w:history="1">
            <w:r w:rsidR="00803602" w:rsidRPr="000E2C2C">
              <w:rPr>
                <w:rStyle w:val="Hyperlink"/>
                <w:noProof/>
              </w:rPr>
              <w:t>3.35 Workstation AR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30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2" w:history="1">
            <w:r w:rsidR="00803602" w:rsidRPr="000E2C2C">
              <w:rPr>
                <w:rStyle w:val="Hyperlink"/>
                <w:noProof/>
              </w:rPr>
              <w:t>4. External Interface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3" w:history="1">
            <w:r w:rsidR="00803602" w:rsidRPr="000E2C2C">
              <w:rPr>
                <w:rStyle w:val="Hyperlink"/>
                <w:noProof/>
              </w:rPr>
              <w:t>4.1 User Interfaces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4" w:history="1">
            <w:r w:rsidR="00803602" w:rsidRPr="000E2C2C">
              <w:rPr>
                <w:rStyle w:val="Hyperlink"/>
                <w:noProof/>
              </w:rPr>
              <w:t>4.2 Hardware Interfaces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5" w:history="1">
            <w:r w:rsidR="00803602" w:rsidRPr="000E2C2C">
              <w:rPr>
                <w:rStyle w:val="Hyperlink"/>
                <w:noProof/>
              </w:rPr>
              <w:t>4.3 Software Interfaces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6" w:history="1">
            <w:r w:rsidR="00803602" w:rsidRPr="000E2C2C">
              <w:rPr>
                <w:rStyle w:val="Hyperlink"/>
                <w:noProof/>
              </w:rPr>
              <w:t>4.3 Communications Interfaces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_Toc176868276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7" w:history="1">
            <w:r w:rsidR="00803602" w:rsidRPr="000E2C2C">
              <w:rPr>
                <w:rStyle w:val="Hyperlink"/>
                <w:noProof/>
              </w:rPr>
              <w:t>5. Other Nonfunctional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_Toc176868277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8" w:history="1">
            <w:r w:rsidR="00803602" w:rsidRPr="000E2C2C">
              <w:rPr>
                <w:rStyle w:val="Hyperlink"/>
                <w:noProof/>
              </w:rPr>
              <w:t>5.1 Performance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_Toc176868278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31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79" w:history="1">
            <w:r w:rsidR="00803602" w:rsidRPr="000E2C2C">
              <w:rPr>
                <w:rStyle w:val="Hyperlink"/>
                <w:noProof/>
              </w:rPr>
              <w:t>5.2 Safety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_Toc176868279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0" w:history="1">
            <w:r w:rsidR="00803602" w:rsidRPr="000E2C2C">
              <w:rPr>
                <w:rStyle w:val="Hyperlink"/>
                <w:noProof/>
              </w:rPr>
              <w:t>5.3 Security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_Toc176868280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1" w:history="1">
            <w:r w:rsidR="00803602" w:rsidRPr="000E2C2C">
              <w:rPr>
                <w:rStyle w:val="Hyperlink"/>
                <w:noProof/>
              </w:rPr>
              <w:t>5.4 Software Quality Attributes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_Toc176868281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2" w:history="1">
            <w:r w:rsidR="00803602" w:rsidRPr="000E2C2C">
              <w:rPr>
                <w:rStyle w:val="Hyperlink"/>
                <w:noProof/>
              </w:rPr>
              <w:t>5.5 Business Rules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_Toc176868282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3" w:history="1">
            <w:r w:rsidR="00803602" w:rsidRPr="000E2C2C">
              <w:rPr>
                <w:rStyle w:val="Hyperlink"/>
                <w:noProof/>
              </w:rPr>
              <w:t>6. Other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_Toc176868283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4" w:history="1">
            <w:r w:rsidR="00803602" w:rsidRPr="000E2C2C">
              <w:rPr>
                <w:rStyle w:val="Hyperlink"/>
                <w:noProof/>
              </w:rPr>
              <w:t>6.1 Database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_Toc176868284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32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803602" w:rsidRDefault="001671CB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176868285" w:history="1">
            <w:r w:rsidR="00803602" w:rsidRPr="000E2C2C">
              <w:rPr>
                <w:rStyle w:val="Hyperlink"/>
                <w:noProof/>
              </w:rPr>
              <w:t>6.2 Reporting Requirements</w:t>
            </w:r>
            <w:r w:rsidR="00803602">
              <w:rPr>
                <w:noProof/>
                <w:webHidden/>
              </w:rPr>
              <w:tab/>
            </w:r>
            <w:r w:rsidR="00803602">
              <w:rPr>
                <w:noProof/>
                <w:webHidden/>
              </w:rPr>
              <w:fldChar w:fldCharType="begin"/>
            </w:r>
            <w:r w:rsidR="00803602">
              <w:rPr>
                <w:noProof/>
                <w:webHidden/>
              </w:rPr>
              <w:instrText xml:space="preserve"> PAGEREF _Toc176868285 \h </w:instrText>
            </w:r>
            <w:r w:rsidR="00803602">
              <w:rPr>
                <w:noProof/>
                <w:webHidden/>
              </w:rPr>
            </w:r>
            <w:r w:rsidR="00803602">
              <w:rPr>
                <w:noProof/>
                <w:webHidden/>
              </w:rPr>
              <w:fldChar w:fldCharType="separate"/>
            </w:r>
            <w:r w:rsidR="00E43D44">
              <w:rPr>
                <w:noProof/>
                <w:webHidden/>
              </w:rPr>
              <w:t>33</w:t>
            </w:r>
            <w:r w:rsidR="00803602">
              <w:rPr>
                <w:noProof/>
                <w:webHidden/>
              </w:rPr>
              <w:fldChar w:fldCharType="end"/>
            </w:r>
          </w:hyperlink>
        </w:p>
        <w:p w:rsidR="00A50D33" w:rsidRDefault="00A50D33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A23A8" w:rsidRDefault="005A23A8">
      <w:pPr>
        <w:rPr>
          <w:noProof/>
        </w:rPr>
      </w:pPr>
    </w:p>
    <w:p w:rsidR="005A23A8" w:rsidRDefault="005A23A8">
      <w:pPr>
        <w:rPr>
          <w:noProof/>
        </w:rPr>
      </w:pPr>
    </w:p>
    <w:p w:rsidR="005A23A8" w:rsidRDefault="005A23A8">
      <w:pPr>
        <w:rPr>
          <w:noProof/>
        </w:rPr>
      </w:pPr>
    </w:p>
    <w:p w:rsidR="005A23A8" w:rsidRDefault="005A23A8">
      <w:pPr>
        <w:rPr>
          <w:noProof/>
        </w:rPr>
      </w:pPr>
    </w:p>
    <w:p w:rsidR="005A23A8" w:rsidRDefault="005A23A8">
      <w:pPr>
        <w:rPr>
          <w:noProof/>
        </w:rPr>
      </w:pPr>
    </w:p>
    <w:p w:rsidR="00C51575" w:rsidRDefault="00F24E7F" w:rsidP="00A50D33">
      <w:pPr>
        <w:pStyle w:val="Heading1"/>
        <w:numPr>
          <w:ilvl w:val="0"/>
          <w:numId w:val="2"/>
        </w:numPr>
      </w:pPr>
      <w:bookmarkStart w:id="2" w:name="_Toc176868226"/>
      <w:r>
        <w:lastRenderedPageBreak/>
        <w:t>Introduction</w:t>
      </w:r>
      <w:bookmarkEnd w:id="2"/>
    </w:p>
    <w:p w:rsidR="00C51575" w:rsidRPr="000E001A" w:rsidRDefault="0020439D" w:rsidP="00C81A67">
      <w:pPr>
        <w:pStyle w:val="Heading2"/>
        <w:rPr>
          <w:rFonts w:cs="Times New Roman"/>
        </w:rPr>
      </w:pPr>
      <w:bookmarkStart w:id="3" w:name="_Toc176868227"/>
      <w:r w:rsidRPr="000E001A">
        <w:rPr>
          <w:rFonts w:cs="Times New Roman"/>
        </w:rPr>
        <w:t xml:space="preserve">1.1 </w:t>
      </w:r>
      <w:r w:rsidR="00F24E7F" w:rsidRPr="000E001A">
        <w:rPr>
          <w:rFonts w:cs="Times New Roman"/>
        </w:rPr>
        <w:t>Purpose of the Document</w:t>
      </w:r>
      <w:bookmarkEnd w:id="3"/>
      <w:r w:rsidR="00F24E7F" w:rsidRPr="000E001A">
        <w:rPr>
          <w:rFonts w:cs="Times New Roman"/>
        </w:rPr>
        <w:t xml:space="preserve"> </w:t>
      </w:r>
    </w:p>
    <w:p w:rsidR="00A2219B" w:rsidRPr="000E001A" w:rsidRDefault="00A2219B" w:rsidP="00C81A6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E00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document specifies the requirements for the TREC Management System, a web-based application that </w:t>
      </w:r>
      <w:r w:rsidRPr="000E001A">
        <w:rPr>
          <w:rFonts w:ascii="Times New Roman" w:eastAsia="Times New Roman" w:hAnsi="Times New Roman" w:cs="Times New Roman"/>
          <w:sz w:val="24"/>
          <w:szCs w:val="24"/>
        </w:rPr>
        <w:t>designed to manage and maintain TREC-related information efficiently.</w:t>
      </w:r>
      <w:r w:rsidRPr="000E00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intended for use by the development team, project managers, and stakeholders to understand the system’s functionalities and constraints.</w:t>
      </w:r>
    </w:p>
    <w:p w:rsidR="00C51575" w:rsidRPr="0020439D" w:rsidRDefault="0020439D" w:rsidP="00C81A67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4" w:name="_Toc176868228"/>
      <w:r>
        <w:t xml:space="preserve">1.2 </w:t>
      </w:r>
      <w:r w:rsidR="005E617A" w:rsidRPr="005E617A">
        <w:t>Scope</w:t>
      </w:r>
      <w:r w:rsidR="005E617A">
        <w:t xml:space="preserve"> of the System</w:t>
      </w:r>
      <w:bookmarkEnd w:id="4"/>
    </w:p>
    <w:p w:rsidR="00A2219B" w:rsidRPr="002D10EC" w:rsidRDefault="00A2219B" w:rsidP="00EE46F9">
      <w:pPr>
        <w:pBdr>
          <w:top w:val="nil"/>
          <w:left w:val="nil"/>
          <w:bottom w:val="nil"/>
          <w:right w:val="nil"/>
          <w:between w:val="nil"/>
        </w:pBd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0EC">
        <w:rPr>
          <w:rFonts w:ascii="Times New Roman" w:eastAsia="Times New Roman" w:hAnsi="Times New Roman" w:cs="Times New Roman"/>
          <w:sz w:val="24"/>
          <w:szCs w:val="24"/>
        </w:rPr>
        <w:t>The TREC Management System will provide features for managing and maintaining TREC-related information, ensuring scalability, maintainability, and remote accessibility. It includes functionalities for handling TREC information, Broker information, Dealer information, Office information, AR information, Workstations information etc.</w:t>
      </w:r>
    </w:p>
    <w:p w:rsidR="00C51575" w:rsidRDefault="00F24E7F" w:rsidP="00EE46F9">
      <w:pPr>
        <w:pStyle w:val="Heading1"/>
        <w:numPr>
          <w:ilvl w:val="0"/>
          <w:numId w:val="2"/>
        </w:numPr>
        <w:spacing w:before="240"/>
      </w:pPr>
      <w:bookmarkStart w:id="5" w:name="_heading=h.tyjcwt" w:colFirst="0" w:colLast="0"/>
      <w:bookmarkStart w:id="6" w:name="_Toc176868229"/>
      <w:bookmarkEnd w:id="5"/>
      <w:r w:rsidRPr="000731FB">
        <w:t>Overall Description</w:t>
      </w:r>
      <w:bookmarkEnd w:id="6"/>
    </w:p>
    <w:p w:rsidR="00B378FA" w:rsidRDefault="00B378FA" w:rsidP="00B378FA">
      <w:pPr>
        <w:pStyle w:val="Heading2"/>
      </w:pPr>
      <w:bookmarkStart w:id="7" w:name="_Toc176868230"/>
      <w:r>
        <w:t xml:space="preserve">2.1 </w:t>
      </w:r>
      <w:r w:rsidRPr="00B378FA">
        <w:t>Product Perspective</w:t>
      </w:r>
      <w:bookmarkEnd w:id="7"/>
    </w:p>
    <w:p w:rsidR="00B378FA" w:rsidRPr="00592134" w:rsidRDefault="00B378FA" w:rsidP="00B378FA">
      <w:pPr>
        <w:rPr>
          <w:rFonts w:ascii="Times New Roman" w:hAnsi="Times New Roman" w:cs="Times New Roman"/>
          <w:sz w:val="24"/>
          <w:szCs w:val="24"/>
        </w:rPr>
      </w:pPr>
      <w:r w:rsidRPr="00592134">
        <w:rPr>
          <w:rFonts w:ascii="Times New Roman" w:hAnsi="Times New Roman" w:cs="Times New Roman"/>
          <w:sz w:val="24"/>
          <w:szCs w:val="24"/>
        </w:rPr>
        <w:t xml:space="preserve">The TREC Management System is a new web-based application developed to </w:t>
      </w:r>
      <w:r w:rsidR="006B3305" w:rsidRPr="00592134">
        <w:rPr>
          <w:rFonts w:ascii="Times New Roman" w:eastAsia="Times New Roman" w:hAnsi="Times New Roman" w:cs="Times New Roman"/>
          <w:color w:val="000000"/>
          <w:sz w:val="24"/>
          <w:szCs w:val="24"/>
        </w:rPr>
        <w:t>maintain TREC-related information efficiently and provide a single source of truth</w:t>
      </w:r>
      <w:r w:rsidRPr="00592134">
        <w:rPr>
          <w:rFonts w:ascii="Times New Roman" w:hAnsi="Times New Roman" w:cs="Times New Roman"/>
          <w:sz w:val="24"/>
          <w:szCs w:val="24"/>
        </w:rPr>
        <w:t>. It ensures scalability, maintainability, and remote accessibility.</w:t>
      </w:r>
    </w:p>
    <w:p w:rsidR="00C51575" w:rsidRDefault="002D65B6" w:rsidP="00C81A67">
      <w:pPr>
        <w:pStyle w:val="Heading2"/>
      </w:pPr>
      <w:bookmarkStart w:id="8" w:name="_Toc176868231"/>
      <w:r>
        <w:t>2.2</w:t>
      </w:r>
      <w:r w:rsidR="00C81A67">
        <w:t xml:space="preserve"> </w:t>
      </w:r>
      <w:r w:rsidR="00F24E7F">
        <w:t>Product Features</w:t>
      </w:r>
      <w:bookmarkEnd w:id="8"/>
    </w:p>
    <w:p w:rsidR="00B378FA" w:rsidRPr="00B378FA" w:rsidRDefault="00B378FA" w:rsidP="0091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8FA">
        <w:rPr>
          <w:rFonts w:ascii="Times New Roman" w:eastAsia="Times New Roman" w:hAnsi="Times New Roman" w:cs="Times New Roman"/>
          <w:sz w:val="24"/>
          <w:szCs w:val="24"/>
        </w:rPr>
        <w:t>The system provides functionalities for:</w:t>
      </w:r>
    </w:p>
    <w:p w:rsidR="00B378FA" w:rsidRDefault="00B378FA" w:rsidP="009174B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8FA">
        <w:rPr>
          <w:rFonts w:ascii="Times New Roman" w:eastAsia="Times New Roman" w:hAnsi="Times New Roman" w:cs="Times New Roman"/>
          <w:sz w:val="24"/>
          <w:szCs w:val="24"/>
        </w:rPr>
        <w:t>TREC information</w:t>
      </w:r>
    </w:p>
    <w:p w:rsidR="00B378FA" w:rsidRPr="00B378FA" w:rsidRDefault="00B378FA" w:rsidP="00B37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Broker </w:t>
      </w:r>
      <w:r w:rsidRPr="00B378FA">
        <w:rPr>
          <w:rFonts w:ascii="Times New Roman" w:eastAsia="Times New Roman" w:hAnsi="Times New Roman" w:cs="Times New Roman"/>
          <w:sz w:val="24"/>
          <w:szCs w:val="24"/>
        </w:rPr>
        <w:t>information</w:t>
      </w:r>
    </w:p>
    <w:p w:rsidR="00B378FA" w:rsidRDefault="00B378FA" w:rsidP="00B37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Dealer </w:t>
      </w:r>
      <w:r w:rsidRPr="00B378FA">
        <w:rPr>
          <w:rFonts w:ascii="Times New Roman" w:eastAsia="Times New Roman" w:hAnsi="Times New Roman" w:cs="Times New Roman"/>
          <w:sz w:val="24"/>
          <w:szCs w:val="24"/>
        </w:rPr>
        <w:t>information</w:t>
      </w:r>
    </w:p>
    <w:p w:rsidR="00B378FA" w:rsidRDefault="00B378FA" w:rsidP="00B37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Office </w:t>
      </w:r>
      <w:r w:rsidRPr="00B378FA">
        <w:rPr>
          <w:rFonts w:ascii="Times New Roman" w:eastAsia="Times New Roman" w:hAnsi="Times New Roman" w:cs="Times New Roman"/>
          <w:sz w:val="24"/>
          <w:szCs w:val="24"/>
        </w:rPr>
        <w:t>information</w:t>
      </w:r>
    </w:p>
    <w:p w:rsidR="00B378FA" w:rsidRPr="00B378FA" w:rsidRDefault="00B378FA" w:rsidP="00B37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TREC Personnel </w:t>
      </w:r>
    </w:p>
    <w:p w:rsidR="00B378FA" w:rsidRPr="00B378FA" w:rsidRDefault="00B378FA" w:rsidP="00B37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AR </w:t>
      </w:r>
      <w:r w:rsidRPr="00B378FA">
        <w:rPr>
          <w:rFonts w:ascii="Times New Roman" w:eastAsia="Times New Roman" w:hAnsi="Times New Roman" w:cs="Times New Roman"/>
          <w:sz w:val="24"/>
          <w:szCs w:val="24"/>
        </w:rPr>
        <w:t>information</w:t>
      </w:r>
    </w:p>
    <w:p w:rsidR="00B378FA" w:rsidRDefault="00B378FA" w:rsidP="00B44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Workstations</w:t>
      </w:r>
      <w:r w:rsidRPr="00B378FA">
        <w:rPr>
          <w:rFonts w:ascii="Times New Roman" w:eastAsia="Times New Roman" w:hAnsi="Times New Roman" w:cs="Times New Roman"/>
          <w:sz w:val="24"/>
          <w:szCs w:val="24"/>
        </w:rPr>
        <w:t xml:space="preserve"> information</w:t>
      </w:r>
    </w:p>
    <w:p w:rsidR="002D65B6" w:rsidRDefault="002D65B6" w:rsidP="00177A73">
      <w:pPr>
        <w:pStyle w:val="Heading2"/>
      </w:pPr>
      <w:bookmarkStart w:id="9" w:name="_Toc176868232"/>
      <w:r>
        <w:t>2.3 User Classes and Characteristics</w:t>
      </w:r>
      <w:bookmarkEnd w:id="9"/>
    </w:p>
    <w:p w:rsidR="002D65B6" w:rsidRPr="00A3162A" w:rsidRDefault="002D65B6" w:rsidP="002D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 xml:space="preserve">TREC Affairs Department: </w:t>
      </w:r>
      <w:r w:rsidR="00D77B47" w:rsidRPr="00A3162A">
        <w:rPr>
          <w:rFonts w:ascii="Times New Roman" w:hAnsi="Times New Roman" w:cs="Times New Roman"/>
          <w:sz w:val="24"/>
          <w:szCs w:val="24"/>
        </w:rPr>
        <w:t>Access to m</w:t>
      </w:r>
      <w:r w:rsidRPr="00A3162A">
        <w:rPr>
          <w:rFonts w:ascii="Times New Roman" w:hAnsi="Times New Roman" w:cs="Times New Roman"/>
          <w:sz w:val="24"/>
          <w:szCs w:val="24"/>
        </w:rPr>
        <w:t>anage TREC-related information.</w:t>
      </w:r>
    </w:p>
    <w:p w:rsidR="002D65B6" w:rsidRPr="00A3162A" w:rsidRDefault="002D65B6" w:rsidP="002D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 xml:space="preserve">Application Support Department: </w:t>
      </w:r>
      <w:r w:rsidR="00D77B47" w:rsidRPr="00A3162A">
        <w:rPr>
          <w:rFonts w:ascii="Times New Roman" w:hAnsi="Times New Roman" w:cs="Times New Roman"/>
          <w:sz w:val="24"/>
          <w:szCs w:val="24"/>
        </w:rPr>
        <w:t xml:space="preserve">Access to manage </w:t>
      </w:r>
      <w:r w:rsidR="00D7300F" w:rsidRPr="00A3162A">
        <w:rPr>
          <w:rFonts w:ascii="Times New Roman" w:hAnsi="Times New Roman" w:cs="Times New Roman"/>
          <w:sz w:val="24"/>
          <w:szCs w:val="24"/>
        </w:rPr>
        <w:t>Workstation-related information</w:t>
      </w:r>
    </w:p>
    <w:p w:rsidR="002D65B6" w:rsidRPr="00A3162A" w:rsidRDefault="002D65B6" w:rsidP="002D6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 xml:space="preserve">Network Development Team: </w:t>
      </w:r>
      <w:r w:rsidR="00D77B47" w:rsidRPr="00A3162A">
        <w:rPr>
          <w:rFonts w:ascii="Times New Roman" w:hAnsi="Times New Roman" w:cs="Times New Roman"/>
          <w:sz w:val="24"/>
          <w:szCs w:val="24"/>
        </w:rPr>
        <w:t xml:space="preserve">Access to manage </w:t>
      </w:r>
      <w:r w:rsidRPr="00A3162A">
        <w:rPr>
          <w:rFonts w:ascii="Times New Roman" w:hAnsi="Times New Roman" w:cs="Times New Roman"/>
          <w:sz w:val="24"/>
          <w:szCs w:val="24"/>
        </w:rPr>
        <w:t>network-related tasks.</w:t>
      </w:r>
    </w:p>
    <w:p w:rsidR="00A2219B" w:rsidRPr="00A3162A" w:rsidRDefault="00A2219B" w:rsidP="00A221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>MIS Department: Responsible for system</w:t>
      </w:r>
      <w:r w:rsidR="00177A73" w:rsidRPr="00A3162A">
        <w:rPr>
          <w:rFonts w:ascii="Times New Roman" w:hAnsi="Times New Roman" w:cs="Times New Roman"/>
          <w:sz w:val="24"/>
          <w:szCs w:val="24"/>
        </w:rPr>
        <w:t xml:space="preserve"> configuration, </w:t>
      </w:r>
      <w:r w:rsidRPr="00A3162A">
        <w:rPr>
          <w:rFonts w:ascii="Times New Roman" w:hAnsi="Times New Roman" w:cs="Times New Roman"/>
          <w:sz w:val="24"/>
          <w:szCs w:val="24"/>
        </w:rPr>
        <w:t>maintenance</w:t>
      </w:r>
      <w:r w:rsidR="00177A73" w:rsidRPr="00A3162A">
        <w:rPr>
          <w:rFonts w:ascii="Times New Roman" w:hAnsi="Times New Roman" w:cs="Times New Roman"/>
          <w:sz w:val="24"/>
          <w:szCs w:val="24"/>
        </w:rPr>
        <w:t xml:space="preserve"> </w:t>
      </w:r>
      <w:r w:rsidRPr="00A3162A">
        <w:rPr>
          <w:rFonts w:ascii="Times New Roman" w:hAnsi="Times New Roman" w:cs="Times New Roman"/>
          <w:sz w:val="24"/>
          <w:szCs w:val="24"/>
        </w:rPr>
        <w:t xml:space="preserve">and </w:t>
      </w:r>
      <w:r w:rsidR="006E6C13" w:rsidRPr="00A3162A">
        <w:rPr>
          <w:rFonts w:ascii="Times New Roman" w:hAnsi="Times New Roman" w:cs="Times New Roman"/>
          <w:sz w:val="24"/>
          <w:szCs w:val="24"/>
        </w:rPr>
        <w:t>user support</w:t>
      </w:r>
      <w:r w:rsidRPr="00A3162A">
        <w:rPr>
          <w:rFonts w:ascii="Times New Roman" w:hAnsi="Times New Roman" w:cs="Times New Roman"/>
          <w:sz w:val="24"/>
          <w:szCs w:val="24"/>
        </w:rPr>
        <w:t>.</w:t>
      </w:r>
    </w:p>
    <w:p w:rsidR="00547A94" w:rsidRDefault="00547A94" w:rsidP="00547A94">
      <w:pPr>
        <w:pStyle w:val="Heading2"/>
      </w:pPr>
      <w:bookmarkStart w:id="10" w:name="_Toc176868233"/>
      <w:r>
        <w:t xml:space="preserve">2.4 </w:t>
      </w:r>
      <w:r w:rsidRPr="00547A94">
        <w:t>Operating Environment</w:t>
      </w:r>
      <w:bookmarkEnd w:id="10"/>
    </w:p>
    <w:p w:rsidR="00573FB3" w:rsidRPr="00A3162A" w:rsidRDefault="00573FB3" w:rsidP="00573F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>Web Browser: The system will be accessible via modern web browsers.</w:t>
      </w:r>
    </w:p>
    <w:p w:rsidR="00573FB3" w:rsidRPr="00A3162A" w:rsidRDefault="00573FB3" w:rsidP="00573F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162A">
        <w:rPr>
          <w:rFonts w:ascii="Times New Roman" w:hAnsi="Times New Roman" w:cs="Times New Roman"/>
          <w:sz w:val="24"/>
          <w:szCs w:val="24"/>
        </w:rPr>
        <w:t>Server: The application will run on a web server with a backend database server.</w:t>
      </w:r>
    </w:p>
    <w:p w:rsidR="00AC7FD1" w:rsidRDefault="00AC7FD1" w:rsidP="00AC7FD1">
      <w:pPr>
        <w:pStyle w:val="Heading2"/>
      </w:pPr>
      <w:bookmarkStart w:id="11" w:name="_Toc176868234"/>
      <w:r>
        <w:t>2.4 Design and Implementation Constraints</w:t>
      </w:r>
      <w:bookmarkEnd w:id="11"/>
    </w:p>
    <w:p w:rsidR="00F97CA1" w:rsidRPr="00BD7A74" w:rsidRDefault="00F97CA1" w:rsidP="00F97C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D7A74">
        <w:rPr>
          <w:sz w:val="24"/>
          <w:szCs w:val="24"/>
        </w:rPr>
        <w:t>Must be developed using web technologies.</w:t>
      </w:r>
    </w:p>
    <w:p w:rsidR="00AC7FD1" w:rsidRPr="00BD7A74" w:rsidRDefault="00AC7FD1" w:rsidP="00AC7FD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D7A74">
        <w:rPr>
          <w:sz w:val="24"/>
          <w:szCs w:val="24"/>
        </w:rPr>
        <w:t>Data migration from the existing system must be accurate.</w:t>
      </w:r>
    </w:p>
    <w:p w:rsidR="00F97CA1" w:rsidRDefault="00F97CA1" w:rsidP="00F97CA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D7A74">
        <w:rPr>
          <w:sz w:val="24"/>
          <w:szCs w:val="24"/>
        </w:rPr>
        <w:t>Must ensure data security and integrity</w:t>
      </w:r>
    </w:p>
    <w:p w:rsidR="00250C87" w:rsidRPr="00BD7A74" w:rsidRDefault="00250C87" w:rsidP="00250C87">
      <w:pPr>
        <w:pStyle w:val="ListParagraph"/>
        <w:rPr>
          <w:sz w:val="24"/>
          <w:szCs w:val="24"/>
        </w:rPr>
      </w:pPr>
    </w:p>
    <w:p w:rsidR="00B26989" w:rsidRDefault="00CB7E83" w:rsidP="00B26989">
      <w:pPr>
        <w:pStyle w:val="Heading2"/>
      </w:pPr>
      <w:bookmarkStart w:id="12" w:name="_Toc176868235"/>
      <w:r>
        <w:lastRenderedPageBreak/>
        <w:t>2.5</w:t>
      </w:r>
      <w:r w:rsidR="00B26989">
        <w:t xml:space="preserve"> </w:t>
      </w:r>
      <w:r w:rsidR="00B26989" w:rsidRPr="00B26989">
        <w:t>Assumptions and Dependencies</w:t>
      </w:r>
      <w:bookmarkEnd w:id="12"/>
    </w:p>
    <w:p w:rsidR="00B26989" w:rsidRPr="009C6310" w:rsidRDefault="00B26989" w:rsidP="00B269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6310">
        <w:rPr>
          <w:rFonts w:ascii="Times New Roman" w:hAnsi="Times New Roman" w:cs="Times New Roman"/>
          <w:sz w:val="24"/>
          <w:szCs w:val="24"/>
        </w:rPr>
        <w:t>Users will be trained on the new system.</w:t>
      </w:r>
    </w:p>
    <w:p w:rsidR="00B26989" w:rsidRPr="009C6310" w:rsidRDefault="00B26989" w:rsidP="00B269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6310">
        <w:rPr>
          <w:rFonts w:ascii="Times New Roman" w:hAnsi="Times New Roman" w:cs="Times New Roman"/>
          <w:sz w:val="24"/>
          <w:szCs w:val="24"/>
        </w:rPr>
        <w:t>The existing data will be migrated successfully</w:t>
      </w:r>
    </w:p>
    <w:p w:rsidR="00B26989" w:rsidRPr="00B26989" w:rsidRDefault="00B26989" w:rsidP="00B269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9C6310">
        <w:rPr>
          <w:rFonts w:ascii="Times New Roman" w:eastAsia="Times New Roman" w:hAnsi="Times New Roman" w:cs="Times New Roman"/>
          <w:color w:val="000000"/>
          <w:sz w:val="24"/>
          <w:szCs w:val="24"/>
        </w:rPr>
        <w:t>User manual will be delivered along with the software as the user documentation components</w:t>
      </w:r>
      <w:r w:rsidRPr="00B26989">
        <w:rPr>
          <w:rFonts w:ascii="Times New Roman" w:eastAsia="Times New Roman" w:hAnsi="Times New Roman" w:cs="Times New Roman"/>
          <w:color w:val="000000"/>
        </w:rPr>
        <w:t xml:space="preserve">.  </w:t>
      </w:r>
    </w:p>
    <w:p w:rsidR="00796D58" w:rsidRDefault="00B26989" w:rsidP="00796D58">
      <w:pPr>
        <w:pStyle w:val="Heading1"/>
        <w:numPr>
          <w:ilvl w:val="0"/>
          <w:numId w:val="2"/>
        </w:numPr>
      </w:pPr>
      <w:bookmarkStart w:id="13" w:name="_Toc176868236"/>
      <w:r>
        <w:t>System Features</w:t>
      </w:r>
      <w:bookmarkEnd w:id="13"/>
    </w:p>
    <w:p w:rsidR="00796D58" w:rsidRDefault="00796D58" w:rsidP="00796D58">
      <w:pPr>
        <w:pStyle w:val="Heading2"/>
      </w:pPr>
      <w:bookmarkStart w:id="14" w:name="_Toc176868237"/>
      <w:r>
        <w:t xml:space="preserve">3.1 </w:t>
      </w:r>
      <w:r w:rsidRPr="00796D58">
        <w:t xml:space="preserve">TREC </w:t>
      </w:r>
      <w:r w:rsidR="00B2010A" w:rsidRPr="00E43C16">
        <w:t>Information</w:t>
      </w:r>
      <w:bookmarkEnd w:id="14"/>
    </w:p>
    <w:p w:rsidR="00F07D43" w:rsidRDefault="00796D58" w:rsidP="00796D58">
      <w:pPr>
        <w:pStyle w:val="NormalWeb"/>
      </w:pPr>
      <w:r>
        <w:rPr>
          <w:rStyle w:val="Strong"/>
        </w:rPr>
        <w:t>Description:</w:t>
      </w:r>
      <w:r>
        <w:t xml:space="preserve"> The system will allow users to manage TREC information, including creating, updating, and deleting records. </w:t>
      </w:r>
    </w:p>
    <w:p w:rsidR="00796D58" w:rsidRDefault="00796D58" w:rsidP="00F07D43">
      <w:pPr>
        <w:pStyle w:val="NormalWeb"/>
        <w:spacing w:before="0" w:beforeAutospacing="0" w:after="0" w:afterAutospacing="0"/>
      </w:pPr>
      <w:r>
        <w:rPr>
          <w:rStyle w:val="Strong"/>
        </w:rPr>
        <w:t>Functional Requirements:</w:t>
      </w:r>
    </w:p>
    <w:p w:rsidR="00796D58" w:rsidRPr="00190E23" w:rsidRDefault="00796D58" w:rsidP="00F07D43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0E23">
        <w:rPr>
          <w:rFonts w:ascii="Times New Roman" w:hAnsi="Times New Roman" w:cs="Times New Roman"/>
          <w:sz w:val="24"/>
          <w:szCs w:val="24"/>
        </w:rPr>
        <w:t>The system shall provide a form for entering TREC information.</w:t>
      </w:r>
    </w:p>
    <w:p w:rsidR="00796D58" w:rsidRPr="00190E23" w:rsidRDefault="00796D58" w:rsidP="00796D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E23">
        <w:rPr>
          <w:rFonts w:ascii="Times New Roman" w:hAnsi="Times New Roman" w:cs="Times New Roman"/>
          <w:sz w:val="24"/>
          <w:szCs w:val="24"/>
        </w:rPr>
        <w:t>The system shall validate the data entered by the user.</w:t>
      </w:r>
    </w:p>
    <w:p w:rsidR="005F2881" w:rsidRDefault="005F2881" w:rsidP="005F2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12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15"/>
        <w:gridCol w:w="3889"/>
        <w:gridCol w:w="2034"/>
      </w:tblGrid>
      <w:tr w:rsidR="005F2881" w:rsidTr="00011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8D2AD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8D2AD1" w:rsidP="008D2AD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8D2AD1" w:rsidP="008D2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Primary Key</w:t>
            </w:r>
            <w:r w:rsidR="00D66C0D">
              <w:rPr>
                <w:rFonts w:ascii="Times New Roman" w:eastAsia="Times New Roman" w:hAnsi="Times New Roman" w:cs="Times New Roman"/>
                <w:color w:val="000000"/>
              </w:rPr>
              <w:t>, Auto Generated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8D2AD1" w:rsidP="008D2A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8D2AD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6F3C0E" w:rsidP="006F3C0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8D2AD1" w:rsidP="008D2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Unique</w:t>
            </w:r>
            <w:r w:rsidR="00C7094E">
              <w:rPr>
                <w:rFonts w:ascii="Times New Roman" w:eastAsia="Times New Roman" w:hAnsi="Times New Roman" w:cs="Times New Roman"/>
                <w:color w:val="000000"/>
              </w:rPr>
              <w:t xml:space="preserve"> Number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D2AD1" w:rsidRDefault="008D2AD1" w:rsidP="008D2A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B0F0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TREC Code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0A0DDF" w:rsidP="000A0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  <w:r w:rsidR="005F2881">
              <w:rPr>
                <w:rFonts w:ascii="Times New Roman" w:eastAsia="Times New Roman" w:hAnsi="Times New Roman" w:cs="Times New Roman"/>
                <w:color w:val="000000"/>
              </w:rPr>
              <w:t>hree letter code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B0F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 Name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 of the company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E-Tin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Trade License No.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DP Number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 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Category 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Local/Foreign/Foreign and Local/ Others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Is Subsidiary Company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Total Share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F33646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33646" w:rsidRDefault="00F33646" w:rsidP="005F2881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F33646">
              <w:rPr>
                <w:rFonts w:ascii="Times New Roman" w:eastAsia="Times New Roman" w:hAnsi="Times New Roman" w:cs="Times New Roman"/>
                <w:b w:val="0"/>
              </w:rPr>
              <w:t>Face Value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33646" w:rsidRDefault="00F33646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33646" w:rsidRDefault="00F33646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Cost of Acquisition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Amount of Securities deposit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Financial Year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3F1235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TREC </w:t>
            </w:r>
            <w:r w:rsidR="005F2881">
              <w:rPr>
                <w:rFonts w:ascii="Times New Roman" w:eastAsia="Times New Roman" w:hAnsi="Times New Roman" w:cs="Times New Roman"/>
                <w:b w:val="0"/>
                <w:color w:val="000000"/>
              </w:rPr>
              <w:t>Trade Commencement date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Dealer  Trade Commencement date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Number of Male Employees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548DD4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Number of Female Employees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Quorum of Board 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B7451D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7451D" w:rsidRDefault="00B7451D" w:rsidP="005F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Quorum of  AGM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7451D" w:rsidRDefault="00B7451D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7451D" w:rsidRDefault="00B7451D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Phone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Primary Email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Secondary Email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Tertiary Email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Web Address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Fax 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Default Active 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881" w:rsidTr="0001134E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388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881" w:rsidRDefault="005F2881" w:rsidP="005F2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5F2881" w:rsidRPr="005F2881" w:rsidRDefault="005F2881" w:rsidP="005F2881"/>
    <w:p w:rsidR="008714B4" w:rsidRDefault="00B35940" w:rsidP="008714B4">
      <w:pPr>
        <w:pStyle w:val="Heading2"/>
      </w:pPr>
      <w:bookmarkStart w:id="15" w:name="_Toc176868238"/>
      <w:r>
        <w:t>3.2</w:t>
      </w:r>
      <w:r w:rsidR="008714B4">
        <w:t xml:space="preserve"> </w:t>
      </w:r>
      <w:r w:rsidR="008714B4" w:rsidRPr="008714B4">
        <w:t>TREC Status</w:t>
      </w:r>
      <w:bookmarkEnd w:id="15"/>
    </w:p>
    <w:p w:rsidR="00F81517" w:rsidRDefault="008714B4" w:rsidP="0087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 TREC entities over time. </w:t>
      </w:r>
    </w:p>
    <w:p w:rsidR="008714B4" w:rsidRPr="008714B4" w:rsidRDefault="008714B4" w:rsidP="0087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8714B4" w:rsidRPr="008714B4" w:rsidRDefault="008714B4" w:rsidP="0087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 w:rsidR="00CB7E83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713A"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the status of TREC entities.</w:t>
      </w:r>
    </w:p>
    <w:p w:rsidR="008714B4" w:rsidRDefault="008714B4" w:rsidP="0087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changes.</w:t>
      </w:r>
    </w:p>
    <w:p w:rsidR="00B7451D" w:rsidRDefault="00B7451D" w:rsidP="00B74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12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5149"/>
        <w:gridCol w:w="2034"/>
      </w:tblGrid>
      <w:tr w:rsidR="00B7451D" w:rsidTr="004C5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7451D" w:rsidRDefault="00B7451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7451D" w:rsidRDefault="00B7451D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7451D" w:rsidRDefault="00B7451D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C95211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08525D" w:rsidP="00C95211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DD5F92" w:rsidP="00C952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95211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95211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153B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153B0" w:rsidRDefault="006153B0" w:rsidP="006153B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153B0" w:rsidRDefault="006153B0" w:rsidP="00BF0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BF0513" w:rsidRPr="00F16876">
              <w:rPr>
                <w:rFonts w:ascii="Times New Roman" w:eastAsia="Times New Roman" w:hAnsi="Times New Roman" w:cs="Times New Roman"/>
                <w:color w:val="000000"/>
              </w:rPr>
              <w:t>Not In Operation</w:t>
            </w:r>
            <w:r w:rsidR="00BF0513">
              <w:rPr>
                <w:rFonts w:ascii="Times New Roman" w:eastAsia="Times New Roman" w:hAnsi="Times New Roman" w:cs="Times New Roman"/>
                <w:color w:val="000000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Active/</w:t>
            </w:r>
            <w:r w:rsidR="00F16876" w:rsidRPr="00F16876">
              <w:rPr>
                <w:rFonts w:ascii="Times New Roman" w:eastAsia="Times New Roman" w:hAnsi="Times New Roman" w:cs="Times New Roman"/>
                <w:color w:val="000000"/>
              </w:rPr>
              <w:t>Suspended</w:t>
            </w:r>
            <w:r w:rsidR="00F16876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F16876" w:rsidRPr="00F16876">
              <w:rPr>
                <w:rFonts w:ascii="Times New Roman" w:eastAsia="Times New Roman" w:hAnsi="Times New Roman" w:cs="Times New Roman"/>
                <w:color w:val="000000"/>
              </w:rPr>
              <w:t>Cancelled</w:t>
            </w:r>
            <w:r w:rsidR="00F16876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F16876" w:rsidRPr="00F16876">
              <w:rPr>
                <w:rFonts w:ascii="Times New Roman" w:eastAsia="Times New Roman" w:hAnsi="Times New Roman" w:cs="Times New Roman"/>
                <w:color w:val="000000"/>
              </w:rPr>
              <w:t>Non Issued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153B0" w:rsidRDefault="006153B0" w:rsidP="006153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95211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514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95211" w:rsidRDefault="00C95211" w:rsidP="00C952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B51D74" w:rsidRDefault="00B51D74" w:rsidP="00F16876">
      <w:pPr>
        <w:spacing w:before="100" w:beforeAutospacing="1" w:after="100" w:afterAutospacing="1" w:line="240" w:lineRule="auto"/>
      </w:pPr>
    </w:p>
    <w:p w:rsidR="00F16876" w:rsidRDefault="00B1712C" w:rsidP="00F16876">
      <w:pPr>
        <w:spacing w:before="100" w:beforeAutospacing="1" w:after="100" w:afterAutospacing="1" w:line="240" w:lineRule="auto"/>
      </w:pPr>
      <w:r>
        <w:lastRenderedPageBreak/>
        <w:t>TREC</w:t>
      </w:r>
      <w:r w:rsidRPr="00B1712C">
        <w:t xml:space="preserve"> Status Definitions:</w:t>
      </w:r>
    </w:p>
    <w:p w:rsidR="00BF0513" w:rsidRPr="00B51D74" w:rsidRDefault="00BF0513" w:rsidP="00BF05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1D74">
        <w:rPr>
          <w:rFonts w:ascii="Times New Roman" w:hAnsi="Times New Roman" w:cs="Times New Roman"/>
          <w:sz w:val="24"/>
          <w:szCs w:val="24"/>
        </w:rPr>
        <w:t>No</w:t>
      </w:r>
      <w:r w:rsidR="00C74441" w:rsidRPr="00B51D74">
        <w:rPr>
          <w:rFonts w:ascii="Times New Roman" w:hAnsi="Times New Roman" w:cs="Times New Roman"/>
          <w:sz w:val="24"/>
          <w:szCs w:val="24"/>
        </w:rPr>
        <w:t xml:space="preserve">t </w:t>
      </w:r>
      <w:r w:rsidR="00590E2C" w:rsidRPr="00B51D74">
        <w:rPr>
          <w:rFonts w:ascii="Times New Roman" w:hAnsi="Times New Roman" w:cs="Times New Roman"/>
          <w:sz w:val="24"/>
          <w:szCs w:val="24"/>
        </w:rPr>
        <w:t>in</w:t>
      </w:r>
      <w:r w:rsidR="00C74441" w:rsidRPr="00B51D74">
        <w:rPr>
          <w:rFonts w:ascii="Times New Roman" w:hAnsi="Times New Roman" w:cs="Times New Roman"/>
          <w:sz w:val="24"/>
          <w:szCs w:val="24"/>
        </w:rPr>
        <w:t xml:space="preserve"> Operation: The TREC has been issued but not in pentation.</w:t>
      </w:r>
    </w:p>
    <w:p w:rsidR="00F16876" w:rsidRPr="00B51D74" w:rsidRDefault="00F16876" w:rsidP="00BF05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1D74">
        <w:rPr>
          <w:rFonts w:ascii="Times New Roman" w:hAnsi="Times New Roman" w:cs="Times New Roman"/>
          <w:sz w:val="24"/>
          <w:szCs w:val="24"/>
        </w:rPr>
        <w:t>Active: The TREC is currently operational and fully functional.</w:t>
      </w:r>
    </w:p>
    <w:p w:rsidR="00F16876" w:rsidRPr="00B51D74" w:rsidRDefault="00F16876" w:rsidP="00BF051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1D74">
        <w:rPr>
          <w:rFonts w:ascii="Times New Roman" w:hAnsi="Times New Roman" w:cs="Times New Roman"/>
          <w:sz w:val="24"/>
          <w:szCs w:val="24"/>
        </w:rPr>
        <w:t>Suspended: The TREC operations are temporarily halted.</w:t>
      </w:r>
    </w:p>
    <w:p w:rsidR="00F16876" w:rsidRPr="00B51D74" w:rsidRDefault="00F16876" w:rsidP="00E07EC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1D74">
        <w:rPr>
          <w:rFonts w:ascii="Times New Roman" w:hAnsi="Times New Roman" w:cs="Times New Roman"/>
          <w:sz w:val="24"/>
          <w:szCs w:val="24"/>
        </w:rPr>
        <w:t xml:space="preserve">Cancelled: The TREC has been permanently </w:t>
      </w:r>
      <w:r w:rsidR="00E07EC7">
        <w:rPr>
          <w:rFonts w:ascii="Times New Roman" w:hAnsi="Times New Roman" w:cs="Times New Roman"/>
          <w:sz w:val="24"/>
          <w:szCs w:val="24"/>
        </w:rPr>
        <w:t>closed</w:t>
      </w:r>
      <w:r w:rsidRPr="00B51D74">
        <w:rPr>
          <w:rFonts w:ascii="Times New Roman" w:hAnsi="Times New Roman" w:cs="Times New Roman"/>
          <w:sz w:val="24"/>
          <w:szCs w:val="24"/>
        </w:rPr>
        <w:t>.</w:t>
      </w:r>
    </w:p>
    <w:p w:rsidR="00D426E0" w:rsidRDefault="00F16876" w:rsidP="00A64A16">
      <w:pPr>
        <w:pStyle w:val="ListParagraph"/>
        <w:numPr>
          <w:ilvl w:val="0"/>
          <w:numId w:val="35"/>
        </w:numPr>
        <w:tabs>
          <w:tab w:val="left" w:pos="975"/>
        </w:tabs>
        <w:spacing w:before="100" w:beforeAutospacing="1" w:after="100" w:afterAutospacing="1" w:line="240" w:lineRule="auto"/>
      </w:pPr>
      <w:proofErr w:type="spellStart"/>
      <w:r w:rsidRPr="00B51D74">
        <w:rPr>
          <w:rFonts w:ascii="Times New Roman" w:hAnsi="Times New Roman" w:cs="Times New Roman"/>
          <w:sz w:val="24"/>
          <w:szCs w:val="24"/>
        </w:rPr>
        <w:t>Non</w:t>
      </w:r>
      <w:proofErr w:type="spellEnd"/>
      <w:r w:rsidRPr="00B51D74">
        <w:rPr>
          <w:rFonts w:ascii="Times New Roman" w:hAnsi="Times New Roman" w:cs="Times New Roman"/>
          <w:sz w:val="24"/>
          <w:szCs w:val="24"/>
        </w:rPr>
        <w:t xml:space="preserve"> Issued: The TREC was never issued.</w:t>
      </w:r>
      <w:r w:rsidR="00B51D74">
        <w:tab/>
      </w:r>
    </w:p>
    <w:p w:rsidR="00B858B5" w:rsidRDefault="00B35940" w:rsidP="00B858B5">
      <w:pPr>
        <w:pStyle w:val="Heading2"/>
      </w:pPr>
      <w:bookmarkStart w:id="16" w:name="_Toc176868239"/>
      <w:r>
        <w:t>3.3</w:t>
      </w:r>
      <w:r w:rsidR="00B858B5">
        <w:t xml:space="preserve"> </w:t>
      </w:r>
      <w:r w:rsidR="00311F84" w:rsidRPr="00311F84">
        <w:t>TREC Code</w:t>
      </w:r>
      <w:bookmarkEnd w:id="16"/>
    </w:p>
    <w:p w:rsidR="00D426E0" w:rsidRDefault="00B858B5" w:rsidP="00B858B5">
      <w:pPr>
        <w:pStyle w:val="NormalWeb"/>
      </w:pPr>
      <w:r>
        <w:rPr>
          <w:rStyle w:val="Strong"/>
        </w:rPr>
        <w:t>Description:</w:t>
      </w:r>
      <w:r>
        <w:t xml:space="preserve"> The system will manage codes assigned to TREC entities. </w:t>
      </w:r>
    </w:p>
    <w:p w:rsidR="00B858B5" w:rsidRDefault="00B858B5" w:rsidP="00B858B5">
      <w:pPr>
        <w:pStyle w:val="NormalWeb"/>
      </w:pPr>
      <w:r>
        <w:rPr>
          <w:rStyle w:val="Strong"/>
        </w:rPr>
        <w:t>Functional Requirements:</w:t>
      </w:r>
    </w:p>
    <w:p w:rsidR="00B858B5" w:rsidRPr="007344D7" w:rsidRDefault="00B858B5" w:rsidP="00B85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344D7">
        <w:rPr>
          <w:rFonts w:ascii="Times New Roman" w:hAnsi="Times New Roman" w:cs="Times New Roman"/>
          <w:sz w:val="24"/>
          <w:szCs w:val="24"/>
        </w:rPr>
        <w:t xml:space="preserve">The system shall allow users to </w:t>
      </w:r>
      <w:r w:rsidR="0023713A" w:rsidRPr="007344D7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Pr="007344D7">
        <w:rPr>
          <w:rFonts w:ascii="Times New Roman" w:hAnsi="Times New Roman" w:cs="Times New Roman"/>
          <w:sz w:val="24"/>
          <w:szCs w:val="24"/>
        </w:rPr>
        <w:t>and update codes for TREC entities.</w:t>
      </w:r>
    </w:p>
    <w:p w:rsidR="00B858B5" w:rsidRPr="007344D7" w:rsidRDefault="00B858B5" w:rsidP="00B858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344D7">
        <w:rPr>
          <w:rFonts w:ascii="Times New Roman" w:hAnsi="Times New Roman" w:cs="Times New Roman"/>
          <w:sz w:val="24"/>
          <w:szCs w:val="24"/>
        </w:rPr>
        <w:t>The syste</w:t>
      </w:r>
      <w:r w:rsidR="009A38D0" w:rsidRPr="007344D7">
        <w:rPr>
          <w:rFonts w:ascii="Times New Roman" w:hAnsi="Times New Roman" w:cs="Times New Roman"/>
          <w:sz w:val="24"/>
          <w:szCs w:val="24"/>
        </w:rPr>
        <w:t>m shall ensure codes are unique</w:t>
      </w:r>
    </w:p>
    <w:p w:rsidR="00CB7E83" w:rsidRPr="007344D7" w:rsidRDefault="00CB7E83" w:rsidP="004129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4D7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="009A38D0" w:rsidRPr="007344D7">
        <w:rPr>
          <w:rFonts w:ascii="Times New Roman" w:hAnsi="Times New Roman" w:cs="Times New Roman"/>
          <w:sz w:val="24"/>
          <w:szCs w:val="24"/>
        </w:rPr>
        <w:t xml:space="preserve">code </w:t>
      </w:r>
      <w:r w:rsidRPr="007344D7">
        <w:rPr>
          <w:rFonts w:ascii="Times New Roman" w:eastAsia="Times New Roman" w:hAnsi="Times New Roman" w:cs="Times New Roman"/>
          <w:sz w:val="24"/>
          <w:szCs w:val="24"/>
        </w:rPr>
        <w:t>changes.</w:t>
      </w:r>
    </w:p>
    <w:p w:rsidR="007D42E9" w:rsidRDefault="007D42E9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12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4699"/>
        <w:gridCol w:w="2034"/>
      </w:tblGrid>
      <w:tr w:rsidR="007D42E9" w:rsidTr="004C5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1679F" w:rsidP="007D42E9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BB1FB4" w:rsidP="007D4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New Code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D84D91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84D91" w:rsidRDefault="00D84D91" w:rsidP="00D84D9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84D91" w:rsidRDefault="00D84D91" w:rsidP="00D84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84D91" w:rsidRDefault="00D84D91" w:rsidP="00D84D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8714B4" w:rsidRPr="008714B4" w:rsidRDefault="008714B4" w:rsidP="008714B4"/>
    <w:p w:rsidR="00656061" w:rsidRDefault="00B35940" w:rsidP="00656061">
      <w:pPr>
        <w:pStyle w:val="Heading2"/>
      </w:pPr>
      <w:bookmarkStart w:id="17" w:name="_Toc176868240"/>
      <w:r>
        <w:t>3.4</w:t>
      </w:r>
      <w:r w:rsidR="00656061">
        <w:t xml:space="preserve"> </w:t>
      </w:r>
      <w:r w:rsidR="00656061" w:rsidRPr="00656061">
        <w:t>TREC Name</w:t>
      </w:r>
      <w:bookmarkEnd w:id="17"/>
    </w:p>
    <w:p w:rsidR="000B3C65" w:rsidRDefault="000B3C65" w:rsidP="000B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6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B3C65">
        <w:rPr>
          <w:rFonts w:ascii="Times New Roman" w:eastAsia="Times New Roman" w:hAnsi="Times New Roman" w:cs="Times New Roman"/>
          <w:sz w:val="24"/>
          <w:szCs w:val="24"/>
        </w:rPr>
        <w:t xml:space="preserve"> The system will manage names of TREC entities. </w:t>
      </w:r>
    </w:p>
    <w:p w:rsidR="000B3C65" w:rsidRPr="000B3C65" w:rsidRDefault="000B3C65" w:rsidP="00D42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6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B3C65" w:rsidRPr="000B3C65" w:rsidRDefault="000B3C65" w:rsidP="00D426E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65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 w:rsidR="007F4756">
        <w:rPr>
          <w:rFonts w:ascii="Times New Roman" w:eastAsia="Times New Roman" w:hAnsi="Times New Roman" w:cs="Times New Roman"/>
          <w:sz w:val="24"/>
          <w:szCs w:val="24"/>
        </w:rPr>
        <w:t>change</w:t>
      </w:r>
      <w:r w:rsidR="007F4756"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4756">
        <w:t xml:space="preserve">and update </w:t>
      </w:r>
      <w:r w:rsidRPr="000B3C65">
        <w:rPr>
          <w:rFonts w:ascii="Times New Roman" w:eastAsia="Times New Roman" w:hAnsi="Times New Roman" w:cs="Times New Roman"/>
          <w:sz w:val="24"/>
          <w:szCs w:val="24"/>
        </w:rPr>
        <w:t>the names of TREC entities.</w:t>
      </w:r>
    </w:p>
    <w:p w:rsidR="000B3C65" w:rsidRDefault="000B3C65" w:rsidP="00D426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C65">
        <w:rPr>
          <w:rFonts w:ascii="Times New Roman" w:eastAsia="Times New Roman" w:hAnsi="Times New Roman" w:cs="Times New Roman"/>
          <w:sz w:val="24"/>
          <w:szCs w:val="24"/>
        </w:rPr>
        <w:t>The system shall maintain a history of name changes</w:t>
      </w:r>
    </w:p>
    <w:p w:rsidR="007344D7" w:rsidRDefault="007344D7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344D7" w:rsidRDefault="007344D7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344D7" w:rsidRDefault="007344D7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344D7" w:rsidRDefault="007344D7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D42E9" w:rsidRDefault="007D42E9" w:rsidP="007D4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12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4609"/>
        <w:gridCol w:w="2034"/>
      </w:tblGrid>
      <w:tr w:rsidR="007D42E9" w:rsidTr="004C5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D42E9" w:rsidRDefault="007D42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1679F" w:rsidP="007D42E9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BD1959" w:rsidP="007D4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New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AB0CCF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B0CCF" w:rsidRDefault="00AB0CCF" w:rsidP="00AB0CC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B0CCF" w:rsidRDefault="00AB0CCF" w:rsidP="00AB0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B0CCF" w:rsidRDefault="00AB0CCF" w:rsidP="00AB0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D42E9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D42E9" w:rsidRDefault="007D42E9" w:rsidP="007D42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3C5EA6" w:rsidRDefault="005901F7" w:rsidP="003C5EA6">
      <w:pPr>
        <w:pStyle w:val="Heading2"/>
      </w:pPr>
      <w:bookmarkStart w:id="18" w:name="_Toc176868241"/>
      <w:r>
        <w:t>3.5</w:t>
      </w:r>
      <w:r w:rsidR="003C5EA6">
        <w:t xml:space="preserve"> </w:t>
      </w:r>
      <w:r w:rsidR="00E43C16" w:rsidRPr="00E43C16">
        <w:t>Dual TREC</w:t>
      </w:r>
      <w:bookmarkEnd w:id="18"/>
    </w:p>
    <w:p w:rsidR="003C5EA6" w:rsidRDefault="003C5EA6" w:rsidP="003C5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C5EA6">
        <w:rPr>
          <w:rFonts w:ascii="Times New Roman" w:eastAsia="Times New Roman" w:hAnsi="Times New Roman" w:cs="Times New Roman"/>
          <w:sz w:val="24"/>
          <w:szCs w:val="24"/>
        </w:rPr>
        <w:t xml:space="preserve"> The system will manage dual TREC information. </w:t>
      </w:r>
    </w:p>
    <w:p w:rsidR="003C5EA6" w:rsidRPr="003C5EA6" w:rsidRDefault="003C5EA6" w:rsidP="003417BC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3C5EA6" w:rsidRPr="003C5EA6" w:rsidRDefault="003C5EA6" w:rsidP="003417BC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A6">
        <w:rPr>
          <w:rFonts w:ascii="Times New Roman" w:eastAsia="Times New Roman" w:hAnsi="Times New Roman" w:cs="Times New Roman"/>
          <w:sz w:val="24"/>
          <w:szCs w:val="24"/>
        </w:rPr>
        <w:t>The system shall allow users to enter and update dual TREC information.</w:t>
      </w:r>
    </w:p>
    <w:p w:rsidR="003C5EA6" w:rsidRDefault="003C5EA6" w:rsidP="003C5E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EA6">
        <w:rPr>
          <w:rFonts w:ascii="Times New Roman" w:eastAsia="Times New Roman" w:hAnsi="Times New Roman" w:cs="Times New Roman"/>
          <w:sz w:val="24"/>
          <w:szCs w:val="24"/>
        </w:rPr>
        <w:t>The system shall validate and store dual TREC data</w:t>
      </w:r>
    </w:p>
    <w:p w:rsidR="00BC24A5" w:rsidRDefault="00BC24A5" w:rsidP="00BC24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Pr="003C5EA6">
        <w:rPr>
          <w:rFonts w:ascii="Times New Roman" w:eastAsia="Times New Roman" w:hAnsi="Times New Roman" w:cs="Times New Roman"/>
          <w:sz w:val="24"/>
          <w:szCs w:val="24"/>
        </w:rPr>
        <w:t>dual TREC information</w:t>
      </w:r>
      <w:r w:rsidRPr="00EC36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7B2E" w:rsidRPr="00327B2E" w:rsidRDefault="00327B2E" w:rsidP="0032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4609"/>
        <w:gridCol w:w="2034"/>
      </w:tblGrid>
      <w:tr w:rsidR="009B7A10" w:rsidTr="004C5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B7A10" w:rsidRDefault="009B7A10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B7A10" w:rsidRDefault="009B7A1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B7A10" w:rsidRDefault="009B7A1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9B7A1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71679F" w:rsidP="009B7A10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115259" w:rsidP="009B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9B7A1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130BD3" w:rsidP="009B7A1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CSE TREC NO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9B7A1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CSE TREC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9B7A1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CSE TREC Code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F94E68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94E68" w:rsidRDefault="00F94E68" w:rsidP="00F94E6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94E68" w:rsidRDefault="00F94E68" w:rsidP="00F94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94E68" w:rsidRDefault="00F94E68" w:rsidP="00F94E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9B7A10" w:rsidTr="004C5DC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B7A10" w:rsidRDefault="009B7A10" w:rsidP="009B7A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DB2CE7" w:rsidRPr="00DB2CE7" w:rsidRDefault="00DB2CE7" w:rsidP="00DB2CE7"/>
    <w:p w:rsidR="002D0261" w:rsidRDefault="00170425" w:rsidP="002D0261">
      <w:pPr>
        <w:pStyle w:val="Heading2"/>
      </w:pPr>
      <w:bookmarkStart w:id="19" w:name="_Toc176868242"/>
      <w:r>
        <w:t>3.6</w:t>
      </w:r>
      <w:r w:rsidR="002D0261">
        <w:t xml:space="preserve"> </w:t>
      </w:r>
      <w:r w:rsidR="00EB469C">
        <w:t xml:space="preserve">TREC </w:t>
      </w:r>
      <w:r w:rsidR="002D0261" w:rsidRPr="004A70C4">
        <w:t>Auditor</w:t>
      </w:r>
      <w:bookmarkEnd w:id="19"/>
      <w:r w:rsidR="002D0261" w:rsidRPr="004A70C4">
        <w:t xml:space="preserve"> </w:t>
      </w:r>
    </w:p>
    <w:p w:rsidR="002D0261" w:rsidRDefault="002D0261" w:rsidP="00366319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C367F">
        <w:rPr>
          <w:rFonts w:ascii="Times New Roman" w:eastAsia="Times New Roman" w:hAnsi="Times New Roman" w:cs="Times New Roman"/>
          <w:sz w:val="24"/>
          <w:szCs w:val="24"/>
        </w:rPr>
        <w:t xml:space="preserve"> The system will manage information related to auditors of TREC entities. </w:t>
      </w:r>
    </w:p>
    <w:p w:rsidR="002D0261" w:rsidRPr="00EC367F" w:rsidRDefault="002D0261" w:rsidP="00366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D0261" w:rsidRPr="00EC367F" w:rsidRDefault="002D0261" w:rsidP="003417B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sz w:val="24"/>
          <w:szCs w:val="24"/>
        </w:rPr>
        <w:t>The system shall allow users to enter and update auditor information.</w:t>
      </w:r>
    </w:p>
    <w:p w:rsidR="002D0261" w:rsidRDefault="002D0261" w:rsidP="002D0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sz w:val="24"/>
          <w:szCs w:val="24"/>
        </w:rPr>
        <w:t>The system shall maintain a history of auditor changes.</w:t>
      </w:r>
    </w:p>
    <w:p w:rsidR="005F2959" w:rsidRPr="00327B2E" w:rsidRDefault="005F2959" w:rsidP="005F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4969"/>
        <w:gridCol w:w="2034"/>
      </w:tblGrid>
      <w:tr w:rsidR="005F2959" w:rsidTr="008B7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959" w:rsidRDefault="005F295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Column Name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959" w:rsidRDefault="005F295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F2959" w:rsidRDefault="005F295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71679F" w:rsidP="005F2959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AA0CDF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Name 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Address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Phone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5F1B8D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1B8D" w:rsidRDefault="005F1B8D" w:rsidP="005F1B8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1B8D" w:rsidRDefault="005F1B8D" w:rsidP="005F1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1B8D" w:rsidRDefault="005F1B8D" w:rsidP="005F1B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F2959" w:rsidTr="008B7DD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96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F2959" w:rsidRDefault="005F2959" w:rsidP="005F2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:rsidR="005F2959" w:rsidRPr="00364A13" w:rsidRDefault="005F2959" w:rsidP="00364A13"/>
    <w:p w:rsidR="002D0261" w:rsidRDefault="00170425" w:rsidP="002D0261">
      <w:pPr>
        <w:pStyle w:val="Heading2"/>
      </w:pPr>
      <w:bookmarkStart w:id="20" w:name="_Toc176868243"/>
      <w:r>
        <w:t>3.7</w:t>
      </w:r>
      <w:r w:rsidR="002D0261">
        <w:t xml:space="preserve"> </w:t>
      </w:r>
      <w:r w:rsidR="00523312">
        <w:t xml:space="preserve">TREC </w:t>
      </w:r>
      <w:r w:rsidR="002D0261" w:rsidRPr="00A9770F">
        <w:t>Parent Company</w:t>
      </w:r>
      <w:bookmarkEnd w:id="20"/>
      <w:r w:rsidR="002D0261" w:rsidRPr="00A9770F">
        <w:t xml:space="preserve"> </w:t>
      </w:r>
    </w:p>
    <w:p w:rsidR="002D0261" w:rsidRDefault="002D0261" w:rsidP="002D0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0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A9770F">
        <w:rPr>
          <w:rFonts w:ascii="Times New Roman" w:eastAsia="Times New Roman" w:hAnsi="Times New Roman" w:cs="Times New Roman"/>
          <w:sz w:val="24"/>
          <w:szCs w:val="24"/>
        </w:rPr>
        <w:t xml:space="preserve"> The system will manage parent company details for TREC entities. </w:t>
      </w:r>
    </w:p>
    <w:p w:rsidR="002D0261" w:rsidRPr="00A9770F" w:rsidRDefault="002D0261" w:rsidP="002D0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0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D0261" w:rsidRPr="00A9770F" w:rsidRDefault="002D0261" w:rsidP="002D0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0F">
        <w:rPr>
          <w:rFonts w:ascii="Times New Roman" w:eastAsia="Times New Roman" w:hAnsi="Times New Roman" w:cs="Times New Roman"/>
          <w:sz w:val="24"/>
          <w:szCs w:val="24"/>
        </w:rPr>
        <w:t>The system shall allow users to enter and update parent company information.</w:t>
      </w:r>
    </w:p>
    <w:p w:rsidR="002D0261" w:rsidRDefault="002D0261" w:rsidP="002D0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0F">
        <w:rPr>
          <w:rFonts w:ascii="Times New Roman" w:eastAsia="Times New Roman" w:hAnsi="Times New Roman" w:cs="Times New Roman"/>
          <w:sz w:val="24"/>
          <w:szCs w:val="24"/>
        </w:rPr>
        <w:t>The system shall track the relationship between TREC entities and parent companies.</w:t>
      </w:r>
    </w:p>
    <w:p w:rsidR="00D5526F" w:rsidRPr="00327B2E" w:rsidRDefault="00D5526F" w:rsidP="00D55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65"/>
        <w:gridCol w:w="4339"/>
        <w:gridCol w:w="2034"/>
      </w:tblGrid>
      <w:tr w:rsidR="00D5526F" w:rsidTr="00957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5526F" w:rsidRDefault="00D5526F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5526F" w:rsidRDefault="00D5526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5526F" w:rsidRDefault="00D5526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71679F" w:rsidP="00D5526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E51D76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Parent Company Name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Address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Phone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Number of Share Held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Share percentage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07443A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7443A" w:rsidRDefault="0007443A" w:rsidP="000744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7443A" w:rsidRDefault="0007443A" w:rsidP="00074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7443A" w:rsidRDefault="0007443A" w:rsidP="000744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5526F" w:rsidTr="00957D5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3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526F" w:rsidRDefault="00D5526F" w:rsidP="00D552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D5526F" w:rsidRDefault="00D5526F" w:rsidP="002D0261"/>
    <w:p w:rsidR="0001234A" w:rsidRDefault="00170425" w:rsidP="0001234A">
      <w:pPr>
        <w:pStyle w:val="Heading2"/>
      </w:pPr>
      <w:bookmarkStart w:id="21" w:name="_Toc176868244"/>
      <w:r>
        <w:lastRenderedPageBreak/>
        <w:t>3.8</w:t>
      </w:r>
      <w:r w:rsidR="0001234A">
        <w:t xml:space="preserve"> </w:t>
      </w:r>
      <w:r w:rsidR="00D10C30">
        <w:t xml:space="preserve">TREC </w:t>
      </w:r>
      <w:r w:rsidR="0001234A" w:rsidRPr="0090511F">
        <w:t>Capital</w:t>
      </w:r>
      <w:bookmarkEnd w:id="21"/>
      <w:r w:rsidR="0001234A" w:rsidRPr="0090511F">
        <w:t xml:space="preserve"> </w:t>
      </w:r>
    </w:p>
    <w:p w:rsidR="0001234A" w:rsidRDefault="0001234A" w:rsidP="00AF705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47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6047E">
        <w:rPr>
          <w:rFonts w:ascii="Times New Roman" w:eastAsia="Times New Roman" w:hAnsi="Times New Roman" w:cs="Times New Roman"/>
          <w:sz w:val="24"/>
          <w:szCs w:val="24"/>
        </w:rPr>
        <w:t xml:space="preserve"> The system will manage authorized and paid-up capital for TREC entities. </w:t>
      </w:r>
    </w:p>
    <w:p w:rsidR="0001234A" w:rsidRPr="0056047E" w:rsidRDefault="0001234A" w:rsidP="00865D9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47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1234A" w:rsidRPr="0056047E" w:rsidRDefault="0001234A" w:rsidP="00AF7050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47E">
        <w:rPr>
          <w:rFonts w:ascii="Times New Roman" w:eastAsia="Times New Roman" w:hAnsi="Times New Roman" w:cs="Times New Roman"/>
          <w:sz w:val="24"/>
          <w:szCs w:val="24"/>
        </w:rPr>
        <w:t>The system shall track authorized capital details.</w:t>
      </w:r>
    </w:p>
    <w:p w:rsidR="0001234A" w:rsidRDefault="0001234A" w:rsidP="00D42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47E">
        <w:rPr>
          <w:rFonts w:ascii="Times New Roman" w:eastAsia="Times New Roman" w:hAnsi="Times New Roman" w:cs="Times New Roman"/>
          <w:sz w:val="24"/>
          <w:szCs w:val="24"/>
        </w:rPr>
        <w:t>The system shall track paid-up capital details</w:t>
      </w:r>
    </w:p>
    <w:p w:rsidR="00D426E0" w:rsidRDefault="00D426E0" w:rsidP="00D426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67F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Pr="0056047E">
        <w:rPr>
          <w:rFonts w:ascii="Times New Roman" w:eastAsia="Times New Roman" w:hAnsi="Times New Roman" w:cs="Times New Roman"/>
          <w:sz w:val="24"/>
          <w:szCs w:val="24"/>
        </w:rPr>
        <w:t xml:space="preserve">authorized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56047E">
        <w:rPr>
          <w:rFonts w:ascii="Times New Roman" w:eastAsia="Times New Roman" w:hAnsi="Times New Roman" w:cs="Times New Roman"/>
          <w:sz w:val="24"/>
          <w:szCs w:val="24"/>
        </w:rPr>
        <w:t xml:space="preserve">paid-up capital </w:t>
      </w:r>
      <w:r w:rsidRPr="00EC367F">
        <w:rPr>
          <w:rFonts w:ascii="Times New Roman" w:eastAsia="Times New Roman" w:hAnsi="Times New Roman" w:cs="Times New Roman"/>
          <w:sz w:val="24"/>
          <w:szCs w:val="24"/>
        </w:rPr>
        <w:t>changes.</w:t>
      </w:r>
    </w:p>
    <w:p w:rsidR="00A513FB" w:rsidRPr="00327B2E" w:rsidRDefault="00A513FB" w:rsidP="00A5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5"/>
        <w:gridCol w:w="3979"/>
        <w:gridCol w:w="2034"/>
      </w:tblGrid>
      <w:tr w:rsidR="00A513FB" w:rsidTr="00835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513FB" w:rsidRDefault="00A513FB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513FB" w:rsidRDefault="00A513FB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513FB" w:rsidRDefault="00A513FB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71679F" w:rsidP="00A513FB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2B0206" w:rsidP="00A51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Paidup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capital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Paidup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Capital Approve date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Authorised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Capital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Authorised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</w:rPr>
              <w:t xml:space="preserve"> Capital Approve date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E82AB8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82AB8" w:rsidRDefault="00E82AB8" w:rsidP="00E82AB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82AB8" w:rsidRDefault="00E82AB8" w:rsidP="00E8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82AB8" w:rsidRDefault="00E82AB8" w:rsidP="00E82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513FB" w:rsidTr="0083539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39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513FB" w:rsidRDefault="00A513FB" w:rsidP="00A51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E86CFA" w:rsidRPr="00E86CFA" w:rsidRDefault="00E86CFA" w:rsidP="00E86CFA"/>
    <w:p w:rsidR="0001234A" w:rsidRDefault="00170425" w:rsidP="00F20F2F">
      <w:pPr>
        <w:pStyle w:val="Heading2"/>
        <w:spacing w:before="0"/>
      </w:pPr>
      <w:bookmarkStart w:id="22" w:name="_Toc176868245"/>
      <w:r>
        <w:t>3.9</w:t>
      </w:r>
      <w:r w:rsidR="0001234A">
        <w:t xml:space="preserve"> </w:t>
      </w:r>
      <w:r w:rsidR="00694B2B">
        <w:t xml:space="preserve">TREC </w:t>
      </w:r>
      <w:r w:rsidR="0001234A" w:rsidRPr="002D7269">
        <w:t>Document Management</w:t>
      </w:r>
      <w:bookmarkEnd w:id="22"/>
    </w:p>
    <w:p w:rsidR="0001234A" w:rsidRDefault="0001234A" w:rsidP="00F20F2F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269">
        <w:rPr>
          <w:rFonts w:ascii="Times New Roman" w:eastAsia="Times New Roman" w:hAnsi="Times New Roman" w:cs="Times New Roman"/>
          <w:sz w:val="24"/>
          <w:szCs w:val="24"/>
        </w:rPr>
        <w:t xml:space="preserve"> The system will handle documents related to TREC entities. </w:t>
      </w:r>
    </w:p>
    <w:p w:rsidR="0001234A" w:rsidRPr="002D7269" w:rsidRDefault="0001234A" w:rsidP="00F20F2F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1234A" w:rsidRPr="002D7269" w:rsidRDefault="0001234A" w:rsidP="00F20F2F">
      <w:pPr>
        <w:numPr>
          <w:ilvl w:val="0"/>
          <w:numId w:val="14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sz w:val="24"/>
          <w:szCs w:val="24"/>
        </w:rPr>
        <w:t>The system shall allow users to upload and manage documents.</w:t>
      </w:r>
    </w:p>
    <w:p w:rsidR="0001234A" w:rsidRDefault="0001234A" w:rsidP="00F20F2F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sz w:val="24"/>
          <w:szCs w:val="24"/>
        </w:rPr>
        <w:t>The system shall categorize documents based on document types.</w:t>
      </w:r>
    </w:p>
    <w:p w:rsidR="00E752C0" w:rsidRPr="00327B2E" w:rsidRDefault="00E752C0" w:rsidP="00F20F2F">
      <w:pPr>
        <w:spacing w:before="120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4609"/>
        <w:gridCol w:w="2034"/>
      </w:tblGrid>
      <w:tr w:rsidR="00E752C0" w:rsidTr="00011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752C0" w:rsidRDefault="00E752C0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752C0" w:rsidRDefault="00E752C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752C0" w:rsidRDefault="00E752C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E752C0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2216E0" w:rsidP="00E752C0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060D86" w:rsidP="00E75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752C0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7803">
              <w:rPr>
                <w:rFonts w:ascii="Times New Roman" w:eastAsia="Times New Roman" w:hAnsi="Times New Roman" w:cs="Times New Roman"/>
                <w:b w:val="0"/>
                <w:color w:val="000000"/>
              </w:rPr>
              <w:t>Document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4757BD" w:rsidP="00E75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Documents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752C0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rPr>
                <w:rFonts w:ascii="Times New Roman" w:eastAsia="Times New Roman" w:hAnsi="Times New Roman" w:cs="Times New Roman"/>
              </w:rPr>
            </w:pPr>
            <w:r w:rsidRPr="00757803">
              <w:rPr>
                <w:rFonts w:ascii="Times New Roman" w:eastAsia="Times New Roman" w:hAnsi="Times New Roman" w:cs="Times New Roman"/>
                <w:b w:val="0"/>
              </w:rPr>
              <w:t>Issued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E752C0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rPr>
                <w:rFonts w:ascii="Times New Roman" w:eastAsia="Times New Roman" w:hAnsi="Times New Roman" w:cs="Times New Roman"/>
              </w:rPr>
            </w:pPr>
            <w:r w:rsidRPr="00757803">
              <w:rPr>
                <w:rFonts w:ascii="Times New Roman" w:eastAsia="Times New Roman" w:hAnsi="Times New Roman" w:cs="Times New Roman"/>
                <w:b w:val="0"/>
              </w:rPr>
              <w:t>Document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2D7269">
              <w:rPr>
                <w:rFonts w:ascii="Times New Roman" w:eastAsia="Times New Roman" w:hAnsi="Times New Roman" w:cs="Times New Roman"/>
                <w:sz w:val="24"/>
                <w:szCs w:val="24"/>
              </w:rPr>
              <w:t>Upload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d</w:t>
            </w:r>
            <w:r w:rsidRPr="00757803">
              <w:rPr>
                <w:rFonts w:ascii="Times New Roman" w:eastAsia="Times New Roman" w:hAnsi="Times New Roman" w:cs="Times New Roman"/>
              </w:rPr>
              <w:t>ocument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AF6B3D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6B3D" w:rsidRDefault="00AF6B3D" w:rsidP="00AF6B3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6B3D" w:rsidRDefault="00AF6B3D" w:rsidP="00AF6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6B3D" w:rsidRDefault="00AF6B3D" w:rsidP="00AF6B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752C0" w:rsidTr="00011B5A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52C0" w:rsidRDefault="00E752C0" w:rsidP="00E75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1B597A" w:rsidRDefault="001B597A" w:rsidP="001B597A">
      <w:pPr>
        <w:pStyle w:val="Heading2"/>
      </w:pPr>
      <w:bookmarkStart w:id="23" w:name="_Toc176868246"/>
      <w:r>
        <w:lastRenderedPageBreak/>
        <w:t>3.</w:t>
      </w:r>
      <w:r w:rsidR="00A47462">
        <w:t>10</w:t>
      </w:r>
      <w:r>
        <w:t xml:space="preserve"> TREC Network</w:t>
      </w:r>
      <w:bookmarkEnd w:id="23"/>
    </w:p>
    <w:p w:rsidR="001B597A" w:rsidRDefault="001B597A" w:rsidP="001B5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D7269">
        <w:rPr>
          <w:rFonts w:ascii="Times New Roman" w:eastAsia="Times New Roman" w:hAnsi="Times New Roman" w:cs="Times New Roman"/>
          <w:sz w:val="24"/>
          <w:szCs w:val="24"/>
        </w:rPr>
        <w:t xml:space="preserve"> The system will handle </w:t>
      </w:r>
      <w:r w:rsidR="00C057EC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Pr="002D7269">
        <w:rPr>
          <w:rFonts w:ascii="Times New Roman" w:eastAsia="Times New Roman" w:hAnsi="Times New Roman" w:cs="Times New Roman"/>
          <w:sz w:val="24"/>
          <w:szCs w:val="24"/>
        </w:rPr>
        <w:t xml:space="preserve"> related to TREC entities. </w:t>
      </w:r>
    </w:p>
    <w:p w:rsidR="001B597A" w:rsidRPr="002D7269" w:rsidRDefault="001B597A" w:rsidP="001B5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26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C24902" w:rsidRPr="002D7269" w:rsidRDefault="00C24902" w:rsidP="001B5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E44204">
        <w:t>TREC Network</w:t>
      </w:r>
      <w:r w:rsidR="00E44204" w:rsidRPr="002D7269">
        <w:t xml:space="preserve">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>renewal information</w:t>
      </w:r>
    </w:p>
    <w:p w:rsidR="001B597A" w:rsidRDefault="00C00F94" w:rsidP="0060632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validate the data entered by the user. </w:t>
      </w:r>
    </w:p>
    <w:p w:rsidR="00260EE3" w:rsidRPr="00327B2E" w:rsidRDefault="00260EE3" w:rsidP="00260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260EE3" w:rsidTr="007C5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60EE3" w:rsidRDefault="00260EE3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60EE3" w:rsidRDefault="00260EE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60EE3" w:rsidRDefault="00260EE3" w:rsidP="007C5B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216E0" w:rsidP="00260EE3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EF0A72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AA07A3">
              <w:rPr>
                <w:rFonts w:ascii="Times New Roman" w:eastAsia="Times New Roman" w:hAnsi="Times New Roman" w:cs="Times New Roman"/>
                <w:b w:val="0"/>
                <w:color w:val="000000"/>
              </w:rPr>
              <w:t>HUB 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C0650E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Port</w:t>
            </w:r>
            <w: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Floor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IP Addresses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C0650E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Card IP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Old IP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Silo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DLUP 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TMP DLUP 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Host Port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Pr="00512693" w:rsidRDefault="00260EE3" w:rsidP="00260EE3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512693">
              <w:rPr>
                <w:rFonts w:ascii="Times New Roman" w:eastAsia="Times New Roman" w:hAnsi="Times New Roman" w:cs="Times New Roman"/>
                <w:b w:val="0"/>
              </w:rPr>
              <w:t>WAN Connection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543E74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</w:tr>
      <w:tr w:rsidR="003B5C07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5C07" w:rsidRDefault="003B5C07" w:rsidP="003B5C0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5C07" w:rsidRDefault="003B5C07" w:rsidP="003B5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5C07" w:rsidRDefault="003B5C07" w:rsidP="003B5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60EE3" w:rsidTr="007C5BAC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260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60EE3" w:rsidRDefault="00260EE3" w:rsidP="007C5B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260EE3" w:rsidRDefault="00260EE3" w:rsidP="001B597A"/>
    <w:p w:rsidR="00D426E0" w:rsidRDefault="00D426E0" w:rsidP="001B597A"/>
    <w:p w:rsidR="00D426E0" w:rsidRDefault="00D426E0" w:rsidP="001B597A"/>
    <w:p w:rsidR="00D426E0" w:rsidRDefault="00D426E0" w:rsidP="001B597A"/>
    <w:p w:rsidR="00D426E0" w:rsidRDefault="00D426E0" w:rsidP="001B597A"/>
    <w:p w:rsidR="00F81D2C" w:rsidRDefault="006312AF" w:rsidP="00F81D2C">
      <w:pPr>
        <w:pStyle w:val="Heading2"/>
      </w:pPr>
      <w:bookmarkStart w:id="24" w:name="_Toc176868247"/>
      <w:r>
        <w:lastRenderedPageBreak/>
        <w:t>3.11</w:t>
      </w:r>
      <w:r w:rsidR="00F81D2C">
        <w:t xml:space="preserve"> </w:t>
      </w:r>
      <w:r w:rsidR="00F81D2C" w:rsidRPr="00F81D2C">
        <w:t>Broker License</w:t>
      </w:r>
      <w:bookmarkEnd w:id="24"/>
      <w:r w:rsidR="00F81D2C" w:rsidRPr="00F81D2C">
        <w:t xml:space="preserve"> </w:t>
      </w:r>
    </w:p>
    <w:p w:rsidR="0042311C" w:rsidRDefault="0042311C" w:rsidP="00912CA1">
      <w:pPr>
        <w:pStyle w:val="NormalWeb"/>
        <w:spacing w:before="120" w:beforeAutospacing="0" w:after="0" w:afterAutospacing="0"/>
      </w:pPr>
      <w:r>
        <w:rPr>
          <w:rStyle w:val="Strong"/>
        </w:rPr>
        <w:t>Description:</w:t>
      </w:r>
      <w:r>
        <w:t xml:space="preserve"> The system will allow users to manage </w:t>
      </w:r>
      <w:r w:rsidR="00EA6A0A" w:rsidRPr="00EA6A0A">
        <w:t>Broker License Information</w:t>
      </w:r>
      <w:r>
        <w:t xml:space="preserve">, including creating, updating, and deleting records. </w:t>
      </w:r>
    </w:p>
    <w:p w:rsidR="0042311C" w:rsidRDefault="0042311C" w:rsidP="00F12F96">
      <w:pPr>
        <w:pStyle w:val="NormalWeb"/>
        <w:spacing w:before="120" w:beforeAutospacing="0" w:after="120" w:afterAutospacing="0"/>
        <w:rPr>
          <w:rStyle w:val="Strong"/>
        </w:rPr>
      </w:pPr>
      <w:r>
        <w:rPr>
          <w:rStyle w:val="Strong"/>
        </w:rPr>
        <w:t>Functional Requirements:</w:t>
      </w:r>
    </w:p>
    <w:p w:rsidR="0042311C" w:rsidRPr="003F4A99" w:rsidRDefault="0042311C" w:rsidP="0042311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4A99">
        <w:rPr>
          <w:rFonts w:ascii="Times New Roman" w:hAnsi="Times New Roman" w:cs="Times New Roman"/>
          <w:sz w:val="24"/>
          <w:szCs w:val="24"/>
        </w:rPr>
        <w:t xml:space="preserve">The system shall provide a form for entering </w:t>
      </w:r>
      <w:r w:rsidR="00F60744" w:rsidRPr="003F4A99">
        <w:rPr>
          <w:rFonts w:ascii="Times New Roman" w:hAnsi="Times New Roman" w:cs="Times New Roman"/>
          <w:sz w:val="24"/>
          <w:szCs w:val="24"/>
        </w:rPr>
        <w:t>Broker License Information</w:t>
      </w:r>
      <w:r w:rsidRPr="003F4A99">
        <w:rPr>
          <w:rFonts w:ascii="Times New Roman" w:hAnsi="Times New Roman" w:cs="Times New Roman"/>
          <w:sz w:val="24"/>
          <w:szCs w:val="24"/>
        </w:rPr>
        <w:t>.</w:t>
      </w:r>
    </w:p>
    <w:p w:rsidR="00C51575" w:rsidRPr="003F4A99" w:rsidRDefault="0042311C" w:rsidP="004231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4A99">
        <w:rPr>
          <w:rFonts w:ascii="Times New Roman" w:hAnsi="Times New Roman" w:cs="Times New Roman"/>
          <w:sz w:val="24"/>
          <w:szCs w:val="24"/>
        </w:rPr>
        <w:t>The system shall validate the data entered by the user.</w:t>
      </w:r>
    </w:p>
    <w:p w:rsidR="00B45F75" w:rsidRPr="003F4A99" w:rsidRDefault="00B45F75" w:rsidP="000A6A8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A99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upload and manage </w:t>
      </w:r>
      <w:r w:rsidRPr="003F4A99">
        <w:rPr>
          <w:rFonts w:ascii="Times New Roman" w:eastAsia="Times New Roman" w:hAnsi="Times New Roman" w:cs="Times New Roman"/>
          <w:sz w:val="24"/>
          <w:szCs w:val="24"/>
          <w:highlight w:val="white"/>
        </w:rPr>
        <w:t>License Image</w:t>
      </w:r>
      <w:r w:rsidRPr="003F4A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8E9" w:rsidRPr="00327B2E" w:rsidRDefault="003848E9" w:rsidP="00912CA1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3848E9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848E9" w:rsidRDefault="003848E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848E9" w:rsidRDefault="003848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848E9" w:rsidRDefault="003848E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232252" w:rsidP="003848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092A17" w:rsidP="00384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No.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Registration Expiry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48DD4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highlight w:val="white"/>
              </w:rPr>
              <w:t>License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Original/Duplicate/Re-issued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License Image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48DD4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3848E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48E9" w:rsidRDefault="003848E9" w:rsidP="00384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3848E9" w:rsidRPr="003848E9" w:rsidRDefault="003848E9" w:rsidP="003848E9"/>
    <w:p w:rsidR="00F81D2C" w:rsidRDefault="004A4B45" w:rsidP="00241EEA">
      <w:pPr>
        <w:pStyle w:val="Heading2"/>
        <w:spacing w:after="120"/>
      </w:pPr>
      <w:bookmarkStart w:id="25" w:name="_Toc176868248"/>
      <w:r>
        <w:t>3.1</w:t>
      </w:r>
      <w:r w:rsidR="006312AF">
        <w:t>2</w:t>
      </w:r>
      <w:r>
        <w:t xml:space="preserve"> </w:t>
      </w:r>
      <w:r w:rsidR="00F81D2C" w:rsidRPr="00F81D2C">
        <w:t>Renew Broker</w:t>
      </w:r>
      <w:bookmarkEnd w:id="25"/>
    </w:p>
    <w:p w:rsidR="00534499" w:rsidRPr="00534499" w:rsidRDefault="009654B6" w:rsidP="009307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Description:</w:t>
      </w:r>
      <w:r>
        <w:t xml:space="preserve"> </w:t>
      </w:r>
      <w:r w:rsidR="00534499" w:rsidRPr="00534499">
        <w:rPr>
          <w:rFonts w:ascii="Times New Roman" w:eastAsia="Times New Roman" w:hAnsi="Times New Roman" w:cs="Times New Roman"/>
          <w:sz w:val="24"/>
          <w:szCs w:val="24"/>
        </w:rPr>
        <w:t>The system will allow users to manage the renewal of broker entities over time.</w:t>
      </w:r>
    </w:p>
    <w:p w:rsidR="009654B6" w:rsidRDefault="009654B6" w:rsidP="00241EEA">
      <w:pPr>
        <w:spacing w:before="120" w:after="0" w:line="240" w:lineRule="auto"/>
      </w:pPr>
      <w:r>
        <w:rPr>
          <w:rStyle w:val="Strong"/>
        </w:rPr>
        <w:t>Functional Requirements:</w:t>
      </w:r>
    </w:p>
    <w:p w:rsidR="00534499" w:rsidRDefault="00534499" w:rsidP="002E729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broker renewal information. </w:t>
      </w:r>
    </w:p>
    <w:p w:rsidR="00534499" w:rsidRDefault="00534499" w:rsidP="00C057E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validate the data entered by the user. </w:t>
      </w:r>
    </w:p>
    <w:p w:rsidR="003C4717" w:rsidRDefault="00534499" w:rsidP="003C471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>The system shall maintain a history of renewal information.</w:t>
      </w:r>
    </w:p>
    <w:p w:rsidR="00A20274" w:rsidRPr="00327B2E" w:rsidRDefault="00A20274" w:rsidP="00A2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4609"/>
        <w:gridCol w:w="2034"/>
      </w:tblGrid>
      <w:tr w:rsidR="00A20274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20274" w:rsidRDefault="00A20274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20274" w:rsidRDefault="00A20274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20274" w:rsidRDefault="00A20274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A202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Pr="00C81031" w:rsidRDefault="00C81031" w:rsidP="00A20274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C81031">
              <w:rPr>
                <w:rFonts w:ascii="Times New Roman" w:eastAsia="Times New Roman" w:hAnsi="Times New Roman" w:cs="Times New Roman"/>
                <w:b w:val="0"/>
                <w:color w:val="000000"/>
              </w:rPr>
              <w:t>BROKER_ID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2F0456" w:rsidP="002F0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Broker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202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Renewed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202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031A">
              <w:rPr>
                <w:rFonts w:ascii="Times New Roman" w:eastAsia="Times New Roman" w:hAnsi="Times New Roman" w:cs="Times New Roman"/>
                <w:b w:val="0"/>
                <w:color w:val="000000"/>
              </w:rPr>
              <w:t>Registration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Expire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52B1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52B16" w:rsidRDefault="00052B16" w:rsidP="00052B1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52B16" w:rsidRDefault="00052B16" w:rsidP="00052B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52B16" w:rsidRDefault="00052B16" w:rsidP="00052B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202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20274" w:rsidRDefault="00A20274" w:rsidP="00A202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842481" w:rsidRDefault="00842481" w:rsidP="00842481">
      <w:pPr>
        <w:spacing w:before="100" w:beforeAutospacing="1" w:after="100" w:afterAutospacing="1" w:line="240" w:lineRule="auto"/>
      </w:pPr>
    </w:p>
    <w:p w:rsidR="000C3354" w:rsidRPr="00D8495F" w:rsidRDefault="00294D53" w:rsidP="00842481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8495F">
        <w:rPr>
          <w:rFonts w:ascii="Times New Roman" w:hAnsi="Times New Roman" w:cs="Times New Roman"/>
        </w:rPr>
        <w:lastRenderedPageBreak/>
        <w:t>Notes:</w:t>
      </w:r>
    </w:p>
    <w:p w:rsidR="00CA2840" w:rsidRPr="00D8495F" w:rsidRDefault="00CA2840" w:rsidP="002D3CF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8495F">
        <w:rPr>
          <w:rFonts w:ascii="Times New Roman" w:hAnsi="Times New Roman" w:cs="Times New Roman"/>
        </w:rPr>
        <w:t>Application Date: Auto-calculated as 30 days before the Registration Expiry Date.</w:t>
      </w:r>
    </w:p>
    <w:p w:rsidR="00CA2840" w:rsidRPr="00D8495F" w:rsidRDefault="00CA2840" w:rsidP="002D3CF5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8495F">
        <w:rPr>
          <w:rFonts w:ascii="Times New Roman" w:hAnsi="Times New Roman" w:cs="Times New Roman"/>
        </w:rPr>
        <w:t>Reminder Date: Auto-calculated as 60 days before the Registration Expiry Date.</w:t>
      </w:r>
    </w:p>
    <w:p w:rsidR="00F81D2C" w:rsidRDefault="006312AF" w:rsidP="00F81D2C">
      <w:pPr>
        <w:pStyle w:val="Heading2"/>
      </w:pPr>
      <w:bookmarkStart w:id="26" w:name="_Toc176868249"/>
      <w:r>
        <w:t>3.13</w:t>
      </w:r>
      <w:r w:rsidR="00F81D2C">
        <w:t xml:space="preserve"> </w:t>
      </w:r>
      <w:r w:rsidR="00F81D2C" w:rsidRPr="00F81D2C">
        <w:t>Broker Status</w:t>
      </w:r>
      <w:bookmarkEnd w:id="26"/>
    </w:p>
    <w:p w:rsidR="006C0D93" w:rsidRDefault="006C0D93" w:rsidP="006C0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 </w:t>
      </w:r>
      <w:r w:rsidRPr="00F81D2C">
        <w:t xml:space="preserve">Broker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6C0D93" w:rsidRPr="008714B4" w:rsidRDefault="006C0D93" w:rsidP="006C0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6C0D93" w:rsidRDefault="006C0D93" w:rsidP="006C0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status of </w:t>
      </w:r>
      <w:r w:rsidRPr="00F81D2C">
        <w:t xml:space="preserve">Broker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6C0D93" w:rsidRDefault="006C0D93" w:rsidP="006C0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</w:t>
      </w:r>
    </w:p>
    <w:p w:rsidR="00CA16C3" w:rsidRPr="00327B2E" w:rsidRDefault="00CA16C3" w:rsidP="00CA1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CA16C3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16C3" w:rsidRDefault="00CA16C3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16C3" w:rsidRDefault="00CA16C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16C3" w:rsidRDefault="00CA16C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CA16C3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81031" w:rsidP="00CA16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1031">
              <w:rPr>
                <w:rFonts w:ascii="Times New Roman" w:eastAsia="Times New Roman" w:hAnsi="Times New Roman" w:cs="Times New Roman"/>
                <w:b w:val="0"/>
                <w:color w:val="000000"/>
              </w:rPr>
              <w:t>BROKER_ID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7054B3" w:rsidP="00CA1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Broker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A16C3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A16C3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2148C1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48C1" w:rsidRDefault="002148C1" w:rsidP="002148C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48C1" w:rsidRDefault="008D2879" w:rsidP="00214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2148C1">
              <w:rPr>
                <w:rFonts w:ascii="Times New Roman" w:eastAsia="Times New Roman" w:hAnsi="Times New Roman" w:cs="Times New Roman"/>
                <w:color w:val="000000"/>
              </w:rPr>
              <w:t>Not Issued /Active/Suspended/Cancelled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48C1" w:rsidRDefault="002148C1" w:rsidP="00214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A16C3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16C3" w:rsidRDefault="00CA16C3" w:rsidP="00CA16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DD75FE" w:rsidRPr="00815EC6" w:rsidRDefault="002E0FE7" w:rsidP="00DD75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Broker</w:t>
      </w:r>
      <w:r w:rsidRPr="002E0FE7">
        <w:rPr>
          <w:rFonts w:ascii="Times New Roman" w:hAnsi="Times New Roman" w:cs="Times New Roman"/>
          <w:sz w:val="24"/>
          <w:szCs w:val="24"/>
        </w:rPr>
        <w:t xml:space="preserve"> Status Definitions:</w:t>
      </w:r>
    </w:p>
    <w:p w:rsidR="00DD75FE" w:rsidRPr="00815EC6" w:rsidRDefault="00DD75FE" w:rsidP="00DD75F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EC6">
        <w:rPr>
          <w:rFonts w:ascii="Times New Roman" w:hAnsi="Times New Roman" w:cs="Times New Roman"/>
          <w:sz w:val="24"/>
          <w:szCs w:val="24"/>
        </w:rPr>
        <w:t xml:space="preserve">Not </w:t>
      </w:r>
      <w:r w:rsidR="00315B02" w:rsidRPr="00815EC6">
        <w:rPr>
          <w:rFonts w:ascii="Times New Roman" w:hAnsi="Times New Roman" w:cs="Times New Roman"/>
          <w:sz w:val="24"/>
          <w:szCs w:val="24"/>
        </w:rPr>
        <w:t>in</w:t>
      </w:r>
      <w:r w:rsidRPr="00815EC6">
        <w:rPr>
          <w:rFonts w:ascii="Times New Roman" w:hAnsi="Times New Roman" w:cs="Times New Roman"/>
          <w:sz w:val="24"/>
          <w:szCs w:val="24"/>
        </w:rPr>
        <w:t xml:space="preserve"> Operation: The TREC has been issued but not in pentation.</w:t>
      </w:r>
    </w:p>
    <w:p w:rsidR="00DD75FE" w:rsidRPr="00815EC6" w:rsidRDefault="00DD75FE" w:rsidP="00DD75F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EC6">
        <w:rPr>
          <w:rFonts w:ascii="Times New Roman" w:hAnsi="Times New Roman" w:cs="Times New Roman"/>
          <w:sz w:val="24"/>
          <w:szCs w:val="24"/>
        </w:rPr>
        <w:t>Active: The TREC is currently operational and fully functional.</w:t>
      </w:r>
    </w:p>
    <w:p w:rsidR="00DD75FE" w:rsidRPr="00815EC6" w:rsidRDefault="00DD75FE" w:rsidP="00DD75F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EC6">
        <w:rPr>
          <w:rFonts w:ascii="Times New Roman" w:hAnsi="Times New Roman" w:cs="Times New Roman"/>
          <w:sz w:val="24"/>
          <w:szCs w:val="24"/>
        </w:rPr>
        <w:t>Suspended: The TREC operations are temporarily halted.</w:t>
      </w:r>
    </w:p>
    <w:p w:rsidR="00DD75FE" w:rsidRPr="00815EC6" w:rsidRDefault="00DD75FE" w:rsidP="00DD75FE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5EC6">
        <w:rPr>
          <w:rFonts w:ascii="Times New Roman" w:hAnsi="Times New Roman" w:cs="Times New Roman"/>
          <w:sz w:val="24"/>
          <w:szCs w:val="24"/>
        </w:rPr>
        <w:t xml:space="preserve">Cancelled: The TREC has been permanently </w:t>
      </w:r>
      <w:r w:rsidR="00B63258">
        <w:rPr>
          <w:rFonts w:ascii="Times New Roman" w:hAnsi="Times New Roman" w:cs="Times New Roman"/>
          <w:sz w:val="24"/>
          <w:szCs w:val="24"/>
        </w:rPr>
        <w:t>closed</w:t>
      </w:r>
      <w:r w:rsidRPr="00815EC6">
        <w:rPr>
          <w:rFonts w:ascii="Times New Roman" w:hAnsi="Times New Roman" w:cs="Times New Roman"/>
          <w:sz w:val="24"/>
          <w:szCs w:val="24"/>
        </w:rPr>
        <w:t>.</w:t>
      </w:r>
    </w:p>
    <w:p w:rsidR="00F81D2C" w:rsidRDefault="005901F7" w:rsidP="00F81D2C">
      <w:pPr>
        <w:pStyle w:val="Heading2"/>
      </w:pPr>
      <w:bookmarkStart w:id="27" w:name="_Toc176868250"/>
      <w:r>
        <w:t>3.1</w:t>
      </w:r>
      <w:r w:rsidR="006312AF">
        <w:t>4</w:t>
      </w:r>
      <w:r w:rsidR="00F81D2C">
        <w:t xml:space="preserve"> </w:t>
      </w:r>
      <w:r w:rsidR="00F81D2C" w:rsidRPr="00F81D2C">
        <w:t>Dealer License</w:t>
      </w:r>
      <w:bookmarkEnd w:id="27"/>
      <w:r w:rsidR="00F81D2C" w:rsidRPr="00F81D2C">
        <w:t xml:space="preserve"> </w:t>
      </w:r>
    </w:p>
    <w:p w:rsidR="00BD5437" w:rsidRDefault="00BD5437" w:rsidP="00BD5437">
      <w:pPr>
        <w:pStyle w:val="NormalWeb"/>
      </w:pPr>
      <w:r>
        <w:rPr>
          <w:rStyle w:val="Strong"/>
        </w:rPr>
        <w:t>Description:</w:t>
      </w:r>
      <w:r>
        <w:t xml:space="preserve"> The system will allow users to manage Dealer</w:t>
      </w:r>
      <w:r w:rsidRPr="00EA6A0A">
        <w:t xml:space="preserve"> License Information</w:t>
      </w:r>
      <w:r>
        <w:t xml:space="preserve">, including creating, updating, and deleting records. </w:t>
      </w:r>
    </w:p>
    <w:p w:rsidR="00BD5437" w:rsidRDefault="00BD5437" w:rsidP="00BD5437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Functional Requirements:</w:t>
      </w:r>
    </w:p>
    <w:p w:rsidR="00BD5437" w:rsidRDefault="00BD5437" w:rsidP="00BD5437">
      <w:pPr>
        <w:pStyle w:val="NormalWeb"/>
        <w:spacing w:before="0" w:beforeAutospacing="0" w:after="0" w:afterAutospacing="0"/>
      </w:pPr>
    </w:p>
    <w:p w:rsidR="00BD5437" w:rsidRPr="00B9436A" w:rsidRDefault="00BD5437" w:rsidP="00BD543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436A">
        <w:rPr>
          <w:rFonts w:ascii="Times New Roman" w:hAnsi="Times New Roman" w:cs="Times New Roman"/>
          <w:sz w:val="24"/>
          <w:szCs w:val="24"/>
        </w:rPr>
        <w:t xml:space="preserve">The system shall provide a form for entering </w:t>
      </w:r>
      <w:r w:rsidR="009E1101" w:rsidRPr="00B9436A">
        <w:rPr>
          <w:rFonts w:ascii="Times New Roman" w:hAnsi="Times New Roman" w:cs="Times New Roman"/>
          <w:sz w:val="24"/>
          <w:szCs w:val="24"/>
        </w:rPr>
        <w:t>Dealer License Information</w:t>
      </w:r>
      <w:r w:rsidRPr="00B9436A">
        <w:rPr>
          <w:rFonts w:ascii="Times New Roman" w:hAnsi="Times New Roman" w:cs="Times New Roman"/>
          <w:sz w:val="24"/>
          <w:szCs w:val="24"/>
        </w:rPr>
        <w:t>.</w:t>
      </w:r>
    </w:p>
    <w:p w:rsidR="00BD5437" w:rsidRPr="00B9436A" w:rsidRDefault="00BD5437" w:rsidP="00BD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9436A">
        <w:rPr>
          <w:rFonts w:ascii="Times New Roman" w:hAnsi="Times New Roman" w:cs="Times New Roman"/>
          <w:sz w:val="24"/>
          <w:szCs w:val="24"/>
        </w:rPr>
        <w:t>The system shall validate the data entered by the user.</w:t>
      </w:r>
    </w:p>
    <w:p w:rsidR="00C51575" w:rsidRPr="00B9436A" w:rsidRDefault="00BD5437" w:rsidP="00BD5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36A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upload and manage </w:t>
      </w:r>
      <w:r w:rsidRPr="00B9436A">
        <w:rPr>
          <w:rFonts w:ascii="Times New Roman" w:eastAsia="Times New Roman" w:hAnsi="Times New Roman" w:cs="Times New Roman"/>
          <w:sz w:val="24"/>
          <w:szCs w:val="24"/>
          <w:highlight w:val="white"/>
        </w:rPr>
        <w:t>License Image</w:t>
      </w:r>
      <w:r w:rsidRPr="00B94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1E9B" w:rsidRDefault="00B11E9B" w:rsidP="002E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11E9B" w:rsidRDefault="00B11E9B" w:rsidP="002E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4F9E" w:rsidRPr="00327B2E" w:rsidRDefault="002E4F9E" w:rsidP="002E4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2E4F9E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E4F9E" w:rsidRDefault="002E4F9E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E4F9E" w:rsidRDefault="002E4F9E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E4F9E" w:rsidRDefault="002E4F9E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FC318E" w:rsidP="002E4F9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850B71" w:rsidP="002E4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No.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Registration Expiry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48DD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 Automatic email or notification about renewal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highlight w:val="white"/>
              </w:rPr>
              <w:t>License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154D7D" w:rsidP="002E4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2E4F9E">
              <w:rPr>
                <w:rFonts w:ascii="Times New Roman" w:eastAsia="Times New Roman" w:hAnsi="Times New Roman" w:cs="Times New Roman"/>
                <w:color w:val="000000"/>
              </w:rPr>
              <w:t>Original/Duplicate/Re-issued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License Picture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Renewed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48DD4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E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E4F9E" w:rsidRDefault="002E4F9E" w:rsidP="002E4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F81D2C" w:rsidRDefault="005901F7" w:rsidP="0077674A">
      <w:pPr>
        <w:pStyle w:val="Heading2"/>
        <w:spacing w:before="100" w:beforeAutospacing="1" w:after="100" w:afterAutospacing="1"/>
      </w:pPr>
      <w:bookmarkStart w:id="28" w:name="_Toc176868251"/>
      <w:r>
        <w:t>3.1</w:t>
      </w:r>
      <w:r w:rsidR="006312AF">
        <w:t>5</w:t>
      </w:r>
      <w:r w:rsidR="00F81D2C">
        <w:t xml:space="preserve"> </w:t>
      </w:r>
      <w:r w:rsidR="00F81D2C" w:rsidRPr="00F81D2C">
        <w:t>Renew Dealer</w:t>
      </w:r>
      <w:bookmarkEnd w:id="28"/>
    </w:p>
    <w:p w:rsidR="0097799B" w:rsidRPr="00534499" w:rsidRDefault="0097799B" w:rsidP="001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Description:</w:t>
      </w:r>
      <w:r>
        <w:t xml:space="preserve">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will allow users to manage the renewal of </w:t>
      </w:r>
      <w:r w:rsidR="002E1CA5">
        <w:rPr>
          <w:rFonts w:ascii="Times New Roman" w:eastAsia="Times New Roman" w:hAnsi="Times New Roman" w:cs="Times New Roman"/>
          <w:sz w:val="24"/>
          <w:szCs w:val="24"/>
        </w:rPr>
        <w:t>Dealer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 entities over time.</w:t>
      </w:r>
    </w:p>
    <w:p w:rsidR="0097799B" w:rsidRDefault="0097799B" w:rsidP="00D426E0">
      <w:pPr>
        <w:spacing w:after="0" w:line="240" w:lineRule="auto"/>
      </w:pPr>
      <w:r>
        <w:rPr>
          <w:rStyle w:val="Strong"/>
        </w:rPr>
        <w:t>Functional Requirements:</w:t>
      </w:r>
    </w:p>
    <w:p w:rsidR="0097799B" w:rsidRDefault="0097799B" w:rsidP="00D426E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2E1CA5">
        <w:rPr>
          <w:rFonts w:ascii="Times New Roman" w:eastAsia="Times New Roman" w:hAnsi="Times New Roman" w:cs="Times New Roman"/>
          <w:sz w:val="24"/>
          <w:szCs w:val="24"/>
        </w:rPr>
        <w:t>Dealer</w:t>
      </w:r>
      <w:r w:rsidR="002E1CA5" w:rsidRPr="00534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renewal information. </w:t>
      </w:r>
    </w:p>
    <w:p w:rsidR="0097799B" w:rsidRDefault="0097799B" w:rsidP="0097799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validate the data entered by the user. </w:t>
      </w:r>
    </w:p>
    <w:p w:rsidR="0097799B" w:rsidRDefault="0097799B" w:rsidP="0097799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>The system shall maintain a history of renewal information.</w:t>
      </w:r>
    </w:p>
    <w:p w:rsidR="00FA3785" w:rsidRPr="00327B2E" w:rsidRDefault="00FA3785" w:rsidP="00FA3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FA3785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A3785" w:rsidRDefault="00FA378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A3785" w:rsidRDefault="00FA378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A3785" w:rsidRDefault="00FA378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FA378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C81031" w:rsidP="00FA378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81031">
              <w:rPr>
                <w:rFonts w:ascii="Times New Roman" w:eastAsia="Times New Roman" w:hAnsi="Times New Roman" w:cs="Times New Roman"/>
                <w:b w:val="0"/>
                <w:color w:val="000000"/>
              </w:rPr>
              <w:t>DEALER_ID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FA378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Renewed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FA378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031A">
              <w:rPr>
                <w:rFonts w:ascii="Times New Roman" w:eastAsia="Times New Roman" w:hAnsi="Times New Roman" w:cs="Times New Roman"/>
                <w:b w:val="0"/>
                <w:color w:val="000000"/>
              </w:rPr>
              <w:t>Registration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Expire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32D82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2D82" w:rsidRDefault="00732D82" w:rsidP="00732D8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2D82" w:rsidRDefault="00732D82" w:rsidP="00732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2D82" w:rsidRDefault="00732D82" w:rsidP="00732D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FA378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A3785" w:rsidRDefault="00FA3785" w:rsidP="00FA37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171C3B" w:rsidRPr="008E715F" w:rsidRDefault="00171C3B" w:rsidP="00171C3B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Notes:</w:t>
      </w:r>
    </w:p>
    <w:p w:rsidR="00171C3B" w:rsidRPr="008E715F" w:rsidRDefault="00171C3B" w:rsidP="00171C3B">
      <w:pPr>
        <w:pStyle w:val="ListParagraph"/>
        <w:numPr>
          <w:ilvl w:val="0"/>
          <w:numId w:val="4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Application Date: Auto-calculated as 30 days before the Registration Expiry Date.</w:t>
      </w:r>
    </w:p>
    <w:p w:rsidR="00CB2EE8" w:rsidRDefault="00171C3B" w:rsidP="00CB2EE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Reminder Date: Auto-calculated as 60 days before the Registration Expiry Date.</w:t>
      </w:r>
    </w:p>
    <w:p w:rsidR="00061675" w:rsidRDefault="00061675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:rsidR="00F81D2C" w:rsidRDefault="00F81D2C" w:rsidP="00851B46">
      <w:pPr>
        <w:pStyle w:val="Heading2"/>
        <w:spacing w:before="0"/>
      </w:pPr>
      <w:bookmarkStart w:id="29" w:name="_Toc176868252"/>
      <w:r>
        <w:lastRenderedPageBreak/>
        <w:t>3.</w:t>
      </w:r>
      <w:r w:rsidR="006312AF">
        <w:t>16</w:t>
      </w:r>
      <w:r>
        <w:t xml:space="preserve"> </w:t>
      </w:r>
      <w:r w:rsidRPr="00F81D2C">
        <w:t>Dealer Status</w:t>
      </w:r>
      <w:bookmarkEnd w:id="29"/>
    </w:p>
    <w:p w:rsidR="006C0D93" w:rsidRDefault="006C0D93" w:rsidP="006C0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 </w:t>
      </w:r>
      <w:r w:rsidR="00237DF2" w:rsidRPr="00F81D2C">
        <w:t xml:space="preserve">Dealer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6C0D93" w:rsidRPr="008714B4" w:rsidRDefault="006C0D93" w:rsidP="006C0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2536A" w:rsidRDefault="006C0D93" w:rsidP="006C0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status of </w:t>
      </w:r>
      <w:r w:rsidR="00E31FD1" w:rsidRPr="00F81D2C">
        <w:t xml:space="preserve">Dealer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6C0D93" w:rsidRPr="0022536A" w:rsidRDefault="006C0D93" w:rsidP="006C0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536A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</w:t>
      </w:r>
    </w:p>
    <w:p w:rsidR="005B70E5" w:rsidRPr="00327B2E" w:rsidRDefault="005B70E5" w:rsidP="005B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5B70E5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B70E5" w:rsidRDefault="005B70E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B70E5" w:rsidRDefault="005B70E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B70E5" w:rsidRDefault="005B70E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5B70E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7E47B6" w:rsidP="005B70E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7E47B6">
              <w:rPr>
                <w:rFonts w:ascii="Times New Roman" w:eastAsia="Times New Roman" w:hAnsi="Times New Roman" w:cs="Times New Roman"/>
                <w:b w:val="0"/>
                <w:color w:val="000000"/>
              </w:rPr>
              <w:t>DEALER_ID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B70E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B70E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FC318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C318E" w:rsidRDefault="00FC318E" w:rsidP="00FC318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C318E" w:rsidRDefault="00C9593D" w:rsidP="007A6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7A6177">
              <w:rPr>
                <w:rFonts w:ascii="Times New Roman" w:eastAsia="Times New Roman" w:hAnsi="Times New Roman" w:cs="Times New Roman"/>
                <w:color w:val="000000"/>
              </w:rPr>
              <w:t>Not Issued /Active/Suspended/Cancelled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C318E" w:rsidRDefault="00FC318E" w:rsidP="00FC3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B70E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B70E5" w:rsidRDefault="005B70E5" w:rsidP="005B70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3831FD" w:rsidRPr="00BF0544" w:rsidRDefault="00A21A81" w:rsidP="003831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Dealer </w:t>
      </w:r>
      <w:r w:rsidRPr="00A21A81">
        <w:rPr>
          <w:rFonts w:ascii="Times New Roman" w:hAnsi="Times New Roman" w:cs="Times New Roman"/>
          <w:sz w:val="24"/>
          <w:szCs w:val="24"/>
        </w:rPr>
        <w:t xml:space="preserve">Status </w:t>
      </w:r>
      <w:r w:rsidR="00262023" w:rsidRPr="00A21A81">
        <w:rPr>
          <w:rFonts w:ascii="Times New Roman" w:hAnsi="Times New Roman" w:cs="Times New Roman"/>
          <w:sz w:val="24"/>
          <w:szCs w:val="24"/>
        </w:rPr>
        <w:t>Definitions</w:t>
      </w:r>
      <w:r w:rsidR="00262023">
        <w:rPr>
          <w:rFonts w:ascii="Times New Roman" w:hAnsi="Times New Roman" w:cs="Times New Roman"/>
          <w:sz w:val="24"/>
          <w:szCs w:val="24"/>
        </w:rPr>
        <w:t>:</w:t>
      </w:r>
    </w:p>
    <w:p w:rsidR="003831FD" w:rsidRPr="00BF0544" w:rsidRDefault="003831FD" w:rsidP="003831F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F0544">
        <w:rPr>
          <w:rFonts w:ascii="Times New Roman" w:hAnsi="Times New Roman" w:cs="Times New Roman"/>
          <w:sz w:val="24"/>
          <w:szCs w:val="24"/>
        </w:rPr>
        <w:t xml:space="preserve">Not </w:t>
      </w:r>
      <w:r w:rsidR="00713F91" w:rsidRPr="00BF0544">
        <w:rPr>
          <w:rFonts w:ascii="Times New Roman" w:hAnsi="Times New Roman" w:cs="Times New Roman"/>
          <w:sz w:val="24"/>
          <w:szCs w:val="24"/>
        </w:rPr>
        <w:t>in</w:t>
      </w:r>
      <w:r w:rsidRPr="00BF0544">
        <w:rPr>
          <w:rFonts w:ascii="Times New Roman" w:hAnsi="Times New Roman" w:cs="Times New Roman"/>
          <w:sz w:val="24"/>
          <w:szCs w:val="24"/>
        </w:rPr>
        <w:t xml:space="preserve"> Operation: The TREC has been issued but not in pentation.</w:t>
      </w:r>
    </w:p>
    <w:p w:rsidR="003831FD" w:rsidRPr="00BF0544" w:rsidRDefault="003831FD" w:rsidP="003831F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F0544">
        <w:rPr>
          <w:rFonts w:ascii="Times New Roman" w:hAnsi="Times New Roman" w:cs="Times New Roman"/>
          <w:sz w:val="24"/>
          <w:szCs w:val="24"/>
        </w:rPr>
        <w:t>Active: The TREC is currently operational and fully functional.</w:t>
      </w:r>
    </w:p>
    <w:p w:rsidR="003831FD" w:rsidRPr="00BF0544" w:rsidRDefault="003831FD" w:rsidP="003831F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F0544">
        <w:rPr>
          <w:rFonts w:ascii="Times New Roman" w:hAnsi="Times New Roman" w:cs="Times New Roman"/>
          <w:sz w:val="24"/>
          <w:szCs w:val="24"/>
        </w:rPr>
        <w:t>Suspended: The TREC operations are temporarily halted.</w:t>
      </w:r>
    </w:p>
    <w:p w:rsidR="003831FD" w:rsidRPr="00BF0544" w:rsidRDefault="003831FD" w:rsidP="003831F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F0544">
        <w:rPr>
          <w:rFonts w:ascii="Times New Roman" w:hAnsi="Times New Roman" w:cs="Times New Roman"/>
          <w:sz w:val="24"/>
          <w:szCs w:val="24"/>
        </w:rPr>
        <w:t xml:space="preserve">Cancelled: The TREC has been permanently </w:t>
      </w:r>
      <w:r w:rsidR="00305292">
        <w:rPr>
          <w:rFonts w:ascii="Times New Roman" w:hAnsi="Times New Roman" w:cs="Times New Roman"/>
          <w:sz w:val="24"/>
          <w:szCs w:val="24"/>
        </w:rPr>
        <w:t>closed</w:t>
      </w:r>
      <w:r w:rsidRPr="00BF0544">
        <w:rPr>
          <w:rFonts w:ascii="Times New Roman" w:hAnsi="Times New Roman" w:cs="Times New Roman"/>
          <w:sz w:val="24"/>
          <w:szCs w:val="24"/>
        </w:rPr>
        <w:t>.</w:t>
      </w:r>
    </w:p>
    <w:p w:rsidR="00F81D2C" w:rsidRDefault="00F81D2C" w:rsidP="00F81D2C">
      <w:pPr>
        <w:pStyle w:val="Heading2"/>
      </w:pPr>
      <w:bookmarkStart w:id="30" w:name="_Toc176868253"/>
      <w:r>
        <w:t>3.</w:t>
      </w:r>
      <w:r w:rsidR="005901F7">
        <w:t>1</w:t>
      </w:r>
      <w:r w:rsidR="006312AF">
        <w:t>7</w:t>
      </w:r>
      <w:r>
        <w:t xml:space="preserve"> </w:t>
      </w:r>
      <w:r w:rsidRPr="00F81D2C">
        <w:t>TREC Personnel information</w:t>
      </w:r>
      <w:bookmarkEnd w:id="30"/>
    </w:p>
    <w:p w:rsidR="006D7480" w:rsidRDefault="00B60E2A" w:rsidP="00B6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B60E2A" w:rsidRPr="00B60E2A" w:rsidRDefault="00B60E2A" w:rsidP="00B6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sz w:val="24"/>
          <w:szCs w:val="24"/>
        </w:rPr>
        <w:t>The system will allow users to manage Personnel Information, including creating, updating, and deleting records.</w:t>
      </w:r>
    </w:p>
    <w:p w:rsidR="00B60E2A" w:rsidRPr="00B60E2A" w:rsidRDefault="00B60E2A" w:rsidP="00B60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B60E2A" w:rsidRPr="00B60E2A" w:rsidRDefault="00B60E2A" w:rsidP="00941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sz w:val="24"/>
          <w:szCs w:val="24"/>
        </w:rPr>
        <w:t>The system shall provide a form for entering Personnel Information.</w:t>
      </w:r>
    </w:p>
    <w:p w:rsidR="00B60E2A" w:rsidRPr="00B60E2A" w:rsidRDefault="00B60E2A" w:rsidP="00941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B60E2A" w:rsidRDefault="00B60E2A" w:rsidP="00941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sz w:val="24"/>
          <w:szCs w:val="24"/>
        </w:rPr>
        <w:t>The system shall allow users to upload and manage Personnel images.</w:t>
      </w:r>
    </w:p>
    <w:p w:rsidR="00105456" w:rsidRPr="00B60E2A" w:rsidRDefault="00105456" w:rsidP="001054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E2A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upload and manage Personnel </w:t>
      </w:r>
      <w:r>
        <w:rPr>
          <w:rFonts w:ascii="Times New Roman" w:eastAsia="Times New Roman" w:hAnsi="Times New Roman" w:cs="Times New Roman"/>
          <w:sz w:val="24"/>
          <w:szCs w:val="24"/>
        </w:rPr>
        <w:t>signature</w:t>
      </w:r>
      <w:r w:rsidRPr="00B60E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5456" w:rsidRDefault="00105456" w:rsidP="001054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Validate the </w:t>
      </w:r>
      <w:r w:rsidRPr="00105456">
        <w:rPr>
          <w:rFonts w:ascii="Times New Roman" w:eastAsia="Times New Roman" w:hAnsi="Times New Roman" w:cs="Times New Roman"/>
          <w:sz w:val="24"/>
          <w:szCs w:val="24"/>
        </w:rPr>
        <w:t>change in personnel status is properly validated, considering all associated roles and dependencies</w:t>
      </w:r>
    </w:p>
    <w:p w:rsidR="007A778B" w:rsidRDefault="007A778B" w:rsidP="007A77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A778B" w:rsidRPr="00B60E2A" w:rsidRDefault="007A778B" w:rsidP="007A77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F04E7" w:rsidRPr="00327B2E" w:rsidRDefault="004F04E7" w:rsidP="004F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4F04E7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04E7" w:rsidRDefault="004F04E7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04E7" w:rsidRDefault="004F04E7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04E7" w:rsidRDefault="004F04E7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2177BF" w:rsidP="004F04E7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3E08D3" w:rsidP="004F04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Sex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104E2C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CC559F">
              <w:rPr>
                <w:rFonts w:ascii="Times New Roman" w:eastAsia="Times New Roman" w:hAnsi="Times New Roman" w:cs="Times New Roman"/>
                <w:color w:val="000000"/>
              </w:rPr>
              <w:t>Male/F</w:t>
            </w:r>
            <w:r w:rsidR="004F04E7">
              <w:rPr>
                <w:rFonts w:ascii="Times New Roman" w:eastAsia="Times New Roman" w:hAnsi="Times New Roman" w:cs="Times New Roman"/>
                <w:color w:val="000000"/>
              </w:rPr>
              <w:t>emale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Date of Birth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Father's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Mother's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Name of Spouse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Present Address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Permanent Address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NID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ETIN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Designation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Max Educational Qualification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Date of joining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Official Contact 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Personal Contact 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Official Email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Personal Email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Alternative Email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Fax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Residence 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501672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4F04E7">
              <w:rPr>
                <w:rFonts w:ascii="Times New Roman" w:eastAsia="Times New Roman" w:hAnsi="Times New Roman" w:cs="Times New Roman"/>
                <w:color w:val="000000"/>
              </w:rPr>
              <w:t>Native/Foreign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Photo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Signature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7E0E3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E0E3A" w:rsidRDefault="007E0E3A" w:rsidP="007E0E3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E0E3A" w:rsidRDefault="007E0E3A" w:rsidP="007E0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E0E3A" w:rsidRDefault="007E0E3A" w:rsidP="007E0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04E7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04E7" w:rsidRDefault="004F04E7" w:rsidP="004F0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4F04E7" w:rsidRDefault="004F04E7" w:rsidP="004F04E7"/>
    <w:p w:rsidR="00D53A21" w:rsidRPr="000324A5" w:rsidRDefault="00D53A21" w:rsidP="00D53A21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0324A5">
        <w:rPr>
          <w:rFonts w:ascii="Times New Roman" w:hAnsi="Times New Roman" w:cs="Times New Roman"/>
          <w:sz w:val="24"/>
          <w:szCs w:val="24"/>
        </w:rPr>
        <w:lastRenderedPageBreak/>
        <w:t>Notes:</w:t>
      </w:r>
    </w:p>
    <w:p w:rsidR="00D53A21" w:rsidRDefault="00882024" w:rsidP="003261EB">
      <w:pPr>
        <w:spacing w:before="120" w:after="240" w:line="240" w:lineRule="auto"/>
        <w:rPr>
          <w:rFonts w:ascii="Times New Roman" w:hAnsi="Times New Roman" w:cs="Times New Roman"/>
          <w:sz w:val="24"/>
          <w:szCs w:val="24"/>
        </w:rPr>
      </w:pPr>
      <w:r w:rsidRPr="000324A5">
        <w:rPr>
          <w:rFonts w:ascii="Times New Roman" w:hAnsi="Times New Roman" w:cs="Times New Roman"/>
          <w:sz w:val="24"/>
          <w:szCs w:val="24"/>
        </w:rPr>
        <w:t xml:space="preserve">Personnel Status </w:t>
      </w:r>
      <w:r w:rsidR="00D53A21" w:rsidRPr="000324A5">
        <w:rPr>
          <w:rFonts w:ascii="Times New Roman" w:hAnsi="Times New Roman" w:cs="Times New Roman"/>
          <w:sz w:val="24"/>
          <w:szCs w:val="24"/>
        </w:rPr>
        <w:t xml:space="preserve">cannot be set to "Inactive" if the personnel </w:t>
      </w:r>
      <w:proofErr w:type="gramStart"/>
      <w:r w:rsidR="006D7480" w:rsidRPr="000324A5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D53A21" w:rsidRPr="000324A5">
        <w:rPr>
          <w:rFonts w:ascii="Times New Roman" w:hAnsi="Times New Roman" w:cs="Times New Roman"/>
          <w:sz w:val="24"/>
          <w:szCs w:val="24"/>
        </w:rPr>
        <w:t xml:space="preserve"> assigned to any of the following roles:</w:t>
      </w:r>
    </w:p>
    <w:tbl>
      <w:tblPr>
        <w:tblStyle w:val="affff2"/>
        <w:tblW w:w="9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  <w:gridCol w:w="5327"/>
      </w:tblGrid>
      <w:tr w:rsidR="008A39C0" w:rsidRPr="008F6EA3" w:rsidTr="008D3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8A39C0" w:rsidRPr="008F6EA3" w:rsidRDefault="008A39C0" w:rsidP="00A64A1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F6EA3">
              <w:rPr>
                <w:rFonts w:ascii="Times New Roman" w:eastAsia="Times New Roman" w:hAnsi="Times New Roman" w:cs="Times New Roman"/>
                <w:color w:val="000000"/>
              </w:rPr>
              <w:t>Role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8A39C0" w:rsidRPr="008F6EA3" w:rsidRDefault="008A39C0" w:rsidP="000878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8F6EA3">
              <w:rPr>
                <w:rFonts w:ascii="Times New Roman" w:eastAsia="Times New Roman" w:hAnsi="Times New Roman" w:cs="Times New Roman"/>
                <w:color w:val="000000"/>
              </w:rPr>
              <w:t>Table name</w:t>
            </w: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2A797C" w:rsidP="002A797C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TREC</w:t>
            </w:r>
            <w:r w:rsidR="000B17F9">
              <w:rPr>
                <w:rFonts w:ascii="Times New Roman" w:hAnsi="Times New Roman" w:cs="Times New Roman"/>
                <w:b w:val="0"/>
              </w:rPr>
              <w:t xml:space="preserve"> CAMALCO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TREC_CAMALCO</w:t>
            </w: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2A797C" w:rsidP="00D77C18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TREC</w:t>
            </w:r>
            <w:r w:rsidRPr="008F6EA3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77C18" w:rsidRPr="008F6EA3">
              <w:rPr>
                <w:rFonts w:ascii="Times New Roman" w:hAnsi="Times New Roman" w:cs="Times New Roman"/>
                <w:b w:val="0"/>
              </w:rPr>
              <w:t>Power Of Attorneys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TREC_POWER_OF_ATT</w:t>
            </w:r>
          </w:p>
          <w:p w:rsidR="00D77C18" w:rsidRPr="008F6EA3" w:rsidRDefault="00D77C18" w:rsidP="00D7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2A797C" w:rsidP="00D77C18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TREC</w:t>
            </w:r>
            <w:r w:rsidRPr="008F6EA3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77C18" w:rsidRPr="008F6EA3">
              <w:rPr>
                <w:rFonts w:ascii="Times New Roman" w:hAnsi="Times New Roman" w:cs="Times New Roman"/>
                <w:b w:val="0"/>
              </w:rPr>
              <w:t>Compliance Authority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TREC_COMPLIANCE_AUTH</w:t>
            </w:r>
          </w:p>
          <w:p w:rsidR="00D77C18" w:rsidRPr="008F6EA3" w:rsidRDefault="00D77C18" w:rsidP="00D7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2A797C" w:rsidP="00D77C18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TREC</w:t>
            </w:r>
            <w:r w:rsidRPr="008F6EA3">
              <w:rPr>
                <w:rFonts w:ascii="Times New Roman" w:hAnsi="Times New Roman" w:cs="Times New Roman"/>
                <w:b w:val="0"/>
              </w:rPr>
              <w:t xml:space="preserve"> </w:t>
            </w:r>
            <w:r w:rsidR="00D77C18" w:rsidRPr="008F6EA3">
              <w:rPr>
                <w:rFonts w:ascii="Times New Roman" w:hAnsi="Times New Roman" w:cs="Times New Roman"/>
                <w:b w:val="0"/>
              </w:rPr>
              <w:t>Holder Representative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TREC_HLDR_REPRESENT</w:t>
            </w:r>
          </w:p>
          <w:p w:rsidR="00D77C18" w:rsidRPr="008F6EA3" w:rsidRDefault="00D77C18" w:rsidP="00D7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rPr>
                <w:rFonts w:ascii="Times New Roman" w:hAnsi="Times New Roman" w:cs="Times New Roman"/>
                <w:b w:val="0"/>
              </w:rPr>
            </w:pPr>
            <w:r w:rsidRPr="008F6EA3">
              <w:rPr>
                <w:rFonts w:ascii="Times New Roman" w:hAnsi="Times New Roman" w:cs="Times New Roman"/>
                <w:b w:val="0"/>
              </w:rPr>
              <w:t xml:space="preserve">Office </w:t>
            </w:r>
            <w:r w:rsidR="00DF5DFA" w:rsidRPr="008F6EA3">
              <w:rPr>
                <w:rFonts w:ascii="Times New Roman" w:hAnsi="Times New Roman" w:cs="Times New Roman"/>
                <w:b w:val="0"/>
              </w:rPr>
              <w:t>In charge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OFFICE_INCHARGE</w:t>
            </w:r>
          </w:p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7C18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rPr>
                <w:rFonts w:ascii="Times New Roman" w:hAnsi="Times New Roman" w:cs="Times New Roman"/>
                <w:b w:val="0"/>
              </w:rPr>
            </w:pPr>
            <w:r w:rsidRPr="008F6EA3">
              <w:rPr>
                <w:rFonts w:ascii="Times New Roman" w:hAnsi="Times New Roman" w:cs="Times New Roman"/>
                <w:b w:val="0"/>
              </w:rPr>
              <w:t>Office Compl</w:t>
            </w:r>
            <w:r w:rsidR="00DF5DFA" w:rsidRPr="008F6EA3">
              <w:rPr>
                <w:rFonts w:ascii="Times New Roman" w:hAnsi="Times New Roman" w:cs="Times New Roman"/>
                <w:b w:val="0"/>
              </w:rPr>
              <w:t>iance</w:t>
            </w:r>
            <w:r w:rsidRPr="008F6EA3">
              <w:rPr>
                <w:rFonts w:ascii="Times New Roman" w:hAnsi="Times New Roman" w:cs="Times New Roman"/>
                <w:b w:val="0"/>
              </w:rPr>
              <w:t xml:space="preserve"> Officer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77C18" w:rsidRPr="008F6EA3" w:rsidRDefault="00D77C18" w:rsidP="00D77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OFFICE_COMPL_OFFICER</w:t>
            </w:r>
          </w:p>
          <w:p w:rsidR="00D77C18" w:rsidRPr="008F6EA3" w:rsidRDefault="00D77C18" w:rsidP="00D77C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B1366" w:rsidRPr="008F6EA3" w:rsidTr="008D31B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B1366" w:rsidRPr="008F6EA3" w:rsidRDefault="00D77C18" w:rsidP="00A64A16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8F6EA3">
              <w:rPr>
                <w:rFonts w:ascii="Times New Roman" w:eastAsia="Times New Roman" w:hAnsi="Times New Roman" w:cs="Times New Roman"/>
                <w:b w:val="0"/>
              </w:rPr>
              <w:t xml:space="preserve">Authorize </w:t>
            </w:r>
            <w:r w:rsidR="0038306A" w:rsidRPr="008F6EA3">
              <w:rPr>
                <w:rFonts w:ascii="Times New Roman" w:eastAsia="Times New Roman" w:hAnsi="Times New Roman" w:cs="Times New Roman"/>
                <w:b w:val="0"/>
              </w:rPr>
              <w:t>Representative</w:t>
            </w:r>
          </w:p>
        </w:tc>
        <w:tc>
          <w:tcPr>
            <w:tcW w:w="5327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B1366" w:rsidRPr="008F6EA3" w:rsidRDefault="006B1366" w:rsidP="006B1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F6EA3">
              <w:rPr>
                <w:rFonts w:ascii="Times New Roman" w:hAnsi="Times New Roman" w:cs="Times New Roman"/>
              </w:rPr>
              <w:t>AUTH_REP</w:t>
            </w:r>
          </w:p>
          <w:p w:rsidR="006B1366" w:rsidRPr="008F6EA3" w:rsidRDefault="006B1366" w:rsidP="006B1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8A39C0" w:rsidRPr="004F04E7" w:rsidRDefault="008A39C0" w:rsidP="00D53A21"/>
    <w:p w:rsidR="000E3608" w:rsidRDefault="006312AF" w:rsidP="000E3608">
      <w:pPr>
        <w:pStyle w:val="Heading2"/>
      </w:pPr>
      <w:bookmarkStart w:id="31" w:name="_Toc176868254"/>
      <w:r>
        <w:t>3.18</w:t>
      </w:r>
      <w:r w:rsidR="000E3608">
        <w:t xml:space="preserve"> </w:t>
      </w:r>
      <w:r w:rsidR="000E3608" w:rsidRPr="00304CA4">
        <w:t>TREC Holder Representative</w:t>
      </w:r>
      <w:bookmarkEnd w:id="31"/>
    </w:p>
    <w:p w:rsidR="001F5B32" w:rsidRDefault="001F5B32" w:rsidP="0070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will allow users to manage TREC </w:t>
      </w:r>
      <w:r w:rsidR="003C24E1" w:rsidRPr="003C24E1">
        <w:rPr>
          <w:rFonts w:ascii="Times New Roman" w:eastAsia="Times New Roman" w:hAnsi="Times New Roman" w:cs="Times New Roman"/>
          <w:sz w:val="24"/>
          <w:szCs w:val="24"/>
        </w:rPr>
        <w:t>Holder Representative</w:t>
      </w:r>
      <w:r w:rsidRPr="003C24E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 including the creation, updating, and deletion of records, tracking the effective and end dates of representation.</w:t>
      </w:r>
    </w:p>
    <w:p w:rsidR="001F5B32" w:rsidRPr="001111A6" w:rsidRDefault="001F5B32" w:rsidP="001F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1F5B32" w:rsidRPr="001111A6" w:rsidRDefault="001F5B32" w:rsidP="00941C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TREC </w:t>
      </w:r>
      <w:r w:rsidR="003C24E1" w:rsidRPr="003C24E1">
        <w:rPr>
          <w:rFonts w:ascii="Times New Roman" w:eastAsia="Times New Roman" w:hAnsi="Times New Roman" w:cs="Times New Roman"/>
          <w:sz w:val="24"/>
          <w:szCs w:val="24"/>
        </w:rPr>
        <w:t xml:space="preserve">Holder Representative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1F5B32" w:rsidRPr="001111A6" w:rsidRDefault="001F5B32" w:rsidP="00941C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1F5B32" w:rsidRPr="001111A6" w:rsidRDefault="001F5B32" w:rsidP="00941C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maintain a hi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story of </w:t>
      </w:r>
      <w:r w:rsidR="003C24E1" w:rsidRPr="003C24E1">
        <w:rPr>
          <w:rFonts w:ascii="Times New Roman" w:eastAsia="Times New Roman" w:hAnsi="Times New Roman" w:cs="Times New Roman"/>
          <w:sz w:val="24"/>
          <w:szCs w:val="24"/>
        </w:rPr>
        <w:t xml:space="preserve">Holder Representative </w:t>
      </w:r>
      <w:r>
        <w:rPr>
          <w:rFonts w:ascii="Times New Roman" w:eastAsia="Times New Roman" w:hAnsi="Times New Roman" w:cs="Times New Roman"/>
          <w:sz w:val="24"/>
          <w:szCs w:val="24"/>
        </w:rPr>
        <w:t>periods</w:t>
      </w:r>
    </w:p>
    <w:p w:rsidR="001F5B32" w:rsidRDefault="001F5B32" w:rsidP="00941C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50">
        <w:rPr>
          <w:rFonts w:ascii="Times New Roman" w:eastAsia="Times New Roman" w:hAnsi="Times New Roman" w:cs="Times New Roman"/>
          <w:sz w:val="24"/>
          <w:szCs w:val="24"/>
        </w:rPr>
        <w:t xml:space="preserve">The system shall display all active </w:t>
      </w:r>
      <w:r w:rsidR="003C24E1" w:rsidRPr="003C24E1">
        <w:rPr>
          <w:rFonts w:ascii="Times New Roman" w:eastAsia="Times New Roman" w:hAnsi="Times New Roman" w:cs="Times New Roman"/>
          <w:sz w:val="24"/>
          <w:szCs w:val="24"/>
        </w:rPr>
        <w:t xml:space="preserve">Holder Representative </w:t>
      </w:r>
      <w:r w:rsidRPr="00760150">
        <w:rPr>
          <w:rFonts w:ascii="Times New Roman" w:eastAsia="Times New Roman" w:hAnsi="Times New Roman" w:cs="Times New Roman"/>
          <w:sz w:val="24"/>
          <w:szCs w:val="24"/>
        </w:rPr>
        <w:t>for each TREC.</w:t>
      </w:r>
    </w:p>
    <w:p w:rsidR="0001274F" w:rsidRPr="00327B2E" w:rsidRDefault="0001274F" w:rsidP="00012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01274F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2177BF" w:rsidP="0001274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A56CCA" w:rsidP="00012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Choose Person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D678EB" w:rsidP="00A56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A56CCA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A56CCA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A56CCA"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0621F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1FA" w:rsidRDefault="000621FA" w:rsidP="000621F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1FA" w:rsidRDefault="000621FA" w:rsidP="0006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1FA" w:rsidRDefault="000621FA" w:rsidP="000621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012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1F5B32" w:rsidRDefault="006312AF" w:rsidP="001F5B32">
      <w:pPr>
        <w:pStyle w:val="Heading2"/>
      </w:pPr>
      <w:bookmarkStart w:id="32" w:name="_Toc176868255"/>
      <w:r>
        <w:lastRenderedPageBreak/>
        <w:t>3.19</w:t>
      </w:r>
      <w:r w:rsidR="001F5B32">
        <w:t xml:space="preserve"> </w:t>
      </w:r>
      <w:r w:rsidR="001F5B32" w:rsidRPr="004D0EE0">
        <w:t>TREC Compliance authority</w:t>
      </w:r>
      <w:bookmarkEnd w:id="32"/>
    </w:p>
    <w:p w:rsidR="001F5B32" w:rsidRPr="001111A6" w:rsidRDefault="001F5B32" w:rsidP="001F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will allow users to manage TREC </w:t>
      </w:r>
      <w:r w:rsidRPr="00017673">
        <w:rPr>
          <w:rFonts w:ascii="Times New Roman" w:eastAsia="Times New Roman" w:hAnsi="Times New Roman" w:cs="Times New Roman"/>
          <w:sz w:val="24"/>
          <w:szCs w:val="24"/>
        </w:rPr>
        <w:t>Compliance authority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, including the creation, updating, and deletion of records, tracking the effective and end dates of representation.</w:t>
      </w:r>
    </w:p>
    <w:p w:rsidR="001F5B32" w:rsidRPr="001111A6" w:rsidRDefault="001F5B32" w:rsidP="001F5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1F5B32" w:rsidRPr="001111A6" w:rsidRDefault="001F5B32" w:rsidP="00F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TREC </w:t>
      </w:r>
      <w:r w:rsidRPr="00017673">
        <w:rPr>
          <w:rFonts w:ascii="Times New Roman" w:eastAsia="Times New Roman" w:hAnsi="Times New Roman" w:cs="Times New Roman"/>
          <w:sz w:val="24"/>
          <w:szCs w:val="24"/>
        </w:rPr>
        <w:t xml:space="preserve">Compliance authority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1F5B32" w:rsidRPr="001111A6" w:rsidRDefault="001F5B32" w:rsidP="001F5B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1F5B32" w:rsidRPr="001111A6" w:rsidRDefault="001F5B32" w:rsidP="001F5B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maintain a hi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story of </w:t>
      </w:r>
      <w:r w:rsidRPr="007202E3">
        <w:rPr>
          <w:rFonts w:ascii="Times New Roman" w:eastAsia="Times New Roman" w:hAnsi="Times New Roman" w:cs="Times New Roman"/>
          <w:sz w:val="24"/>
          <w:szCs w:val="24"/>
        </w:rPr>
        <w:t xml:space="preserve">Compliance authority </w:t>
      </w:r>
      <w:r>
        <w:rPr>
          <w:rFonts w:ascii="Times New Roman" w:eastAsia="Times New Roman" w:hAnsi="Times New Roman" w:cs="Times New Roman"/>
          <w:sz w:val="24"/>
          <w:szCs w:val="24"/>
        </w:rPr>
        <w:t>periods</w:t>
      </w:r>
    </w:p>
    <w:p w:rsidR="001F5B32" w:rsidRDefault="001F5B32" w:rsidP="001F5B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50">
        <w:rPr>
          <w:rFonts w:ascii="Times New Roman" w:eastAsia="Times New Roman" w:hAnsi="Times New Roman" w:cs="Times New Roman"/>
          <w:sz w:val="24"/>
          <w:szCs w:val="24"/>
        </w:rPr>
        <w:t xml:space="preserve">The system shall display all active </w:t>
      </w:r>
      <w:r w:rsidRPr="007202E3">
        <w:rPr>
          <w:rFonts w:ascii="Times New Roman" w:eastAsia="Times New Roman" w:hAnsi="Times New Roman" w:cs="Times New Roman"/>
          <w:sz w:val="24"/>
          <w:szCs w:val="24"/>
        </w:rPr>
        <w:t xml:space="preserve">Compliance authority </w:t>
      </w:r>
      <w:r w:rsidRPr="00760150">
        <w:rPr>
          <w:rFonts w:ascii="Times New Roman" w:eastAsia="Times New Roman" w:hAnsi="Times New Roman" w:cs="Times New Roman"/>
          <w:sz w:val="24"/>
          <w:szCs w:val="24"/>
        </w:rPr>
        <w:t>for each TREC.</w:t>
      </w:r>
    </w:p>
    <w:p w:rsidR="0001274F" w:rsidRPr="00327B2E" w:rsidRDefault="0001274F" w:rsidP="00012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01274F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2177BF" w:rsidP="00171C3B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DA2505" w:rsidP="00DA2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Choose Person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835430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201F08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201F08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DA2505"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9E46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01274F" w:rsidRDefault="0001274F"/>
    <w:p w:rsidR="00F81D2C" w:rsidRDefault="006312AF" w:rsidP="00F81D2C">
      <w:pPr>
        <w:pStyle w:val="Heading2"/>
      </w:pPr>
      <w:bookmarkStart w:id="33" w:name="_Toc176868256"/>
      <w:r>
        <w:t>3.20</w:t>
      </w:r>
      <w:r w:rsidR="00F81D2C">
        <w:t xml:space="preserve"> </w:t>
      </w:r>
      <w:r w:rsidR="00F81D2C" w:rsidRPr="00F81D2C">
        <w:t>TREC Power of Attorney</w:t>
      </w:r>
      <w:bookmarkEnd w:id="33"/>
    </w:p>
    <w:p w:rsidR="001111A6" w:rsidRPr="001111A6" w:rsidRDefault="001111A6" w:rsidP="00111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  <w:t>The system will allow users to manage TREC Holder Representatives, including the creation, updating, and deletion of records, tracking the effective and end dates of representation.</w:t>
      </w:r>
    </w:p>
    <w:p w:rsidR="001111A6" w:rsidRPr="001111A6" w:rsidRDefault="001111A6" w:rsidP="00111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1111A6" w:rsidRPr="001111A6" w:rsidRDefault="001111A6" w:rsidP="00C70F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provide a form for entering TREC Holder Representative information.</w:t>
      </w:r>
    </w:p>
    <w:p w:rsidR="001111A6" w:rsidRPr="001111A6" w:rsidRDefault="001111A6" w:rsidP="00C70F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1111A6" w:rsidRPr="001111A6" w:rsidRDefault="001111A6" w:rsidP="00C70F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maintain a hi</w:t>
      </w:r>
      <w:r>
        <w:rPr>
          <w:rFonts w:ascii="Times New Roman" w:eastAsia="Times New Roman" w:hAnsi="Times New Roman" w:cs="Times New Roman"/>
          <w:sz w:val="24"/>
          <w:szCs w:val="24"/>
        </w:rPr>
        <w:t>story of representation periods</w:t>
      </w:r>
    </w:p>
    <w:p w:rsidR="00760150" w:rsidRDefault="00760150" w:rsidP="00C70F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50">
        <w:rPr>
          <w:rFonts w:ascii="Times New Roman" w:eastAsia="Times New Roman" w:hAnsi="Times New Roman" w:cs="Times New Roman"/>
          <w:sz w:val="24"/>
          <w:szCs w:val="24"/>
        </w:rPr>
        <w:t>The system shall display all active representatives for each TREC.</w:t>
      </w:r>
    </w:p>
    <w:p w:rsidR="00AE0ED1" w:rsidRDefault="00AE0ED1" w:rsidP="00AE0E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0ED1" w:rsidRDefault="00AE0ED1" w:rsidP="00AE0E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1274F" w:rsidRPr="00327B2E" w:rsidRDefault="0001274F" w:rsidP="00012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01274F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886B3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86B3F" w:rsidP="00886B3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86B3F" w:rsidP="00886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86B3F" w:rsidP="00886B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886B3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86B3F" w:rsidP="00886B3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Choose Person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35430" w:rsidP="0088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</w:t>
            </w:r>
            <w:r w:rsidR="00886B3F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886B3F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886B3F"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86B3F" w:rsidRDefault="00886B3F" w:rsidP="0088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9E4674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4674" w:rsidRDefault="009E4674" w:rsidP="009E4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170528" w:rsidRPr="00170528" w:rsidRDefault="00170528" w:rsidP="00170528"/>
    <w:p w:rsidR="004D0EE0" w:rsidRDefault="004D0EE0" w:rsidP="004D0EE0">
      <w:pPr>
        <w:pStyle w:val="Heading2"/>
      </w:pPr>
      <w:bookmarkStart w:id="34" w:name="_Toc176868257"/>
      <w:r>
        <w:t>3.</w:t>
      </w:r>
      <w:r w:rsidR="00956831">
        <w:t>21</w:t>
      </w:r>
      <w:r>
        <w:t xml:space="preserve"> </w:t>
      </w:r>
      <w:r w:rsidRPr="004D0EE0">
        <w:t>TREC CAMALCO</w:t>
      </w:r>
      <w:bookmarkEnd w:id="34"/>
      <w:r w:rsidRPr="004D0EE0">
        <w:t xml:space="preserve"> </w:t>
      </w:r>
    </w:p>
    <w:p w:rsidR="004257FC" w:rsidRPr="001111A6" w:rsidRDefault="004257FC" w:rsidP="00D4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will allow users to manage TREC </w:t>
      </w:r>
      <w:r w:rsidR="009F65F4" w:rsidRPr="009F65F4">
        <w:rPr>
          <w:rFonts w:ascii="Times New Roman" w:eastAsia="Times New Roman" w:hAnsi="Times New Roman" w:cs="Times New Roman"/>
          <w:sz w:val="24"/>
          <w:szCs w:val="24"/>
        </w:rPr>
        <w:t>CAMALCO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, including the creation, updating, and deletion of records, tracking the effective and end dates of representation.</w:t>
      </w:r>
    </w:p>
    <w:p w:rsidR="004257FC" w:rsidRPr="001111A6" w:rsidRDefault="004257FC" w:rsidP="00425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4257FC" w:rsidRPr="001111A6" w:rsidRDefault="004257FC" w:rsidP="00C261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TREC </w:t>
      </w:r>
      <w:r w:rsidR="009F65F4" w:rsidRPr="009F65F4">
        <w:rPr>
          <w:rFonts w:ascii="Times New Roman" w:eastAsia="Times New Roman" w:hAnsi="Times New Roman" w:cs="Times New Roman"/>
          <w:sz w:val="24"/>
          <w:szCs w:val="24"/>
        </w:rPr>
        <w:t xml:space="preserve">CAMALCO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4257FC" w:rsidRPr="001111A6" w:rsidRDefault="004257FC" w:rsidP="00C261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4257FC" w:rsidRPr="001111A6" w:rsidRDefault="004257FC" w:rsidP="00C261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maintain a hi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story of </w:t>
      </w:r>
      <w:r w:rsidR="009F65F4" w:rsidRPr="009F65F4">
        <w:rPr>
          <w:rFonts w:ascii="Times New Roman" w:eastAsia="Times New Roman" w:hAnsi="Times New Roman" w:cs="Times New Roman"/>
          <w:sz w:val="24"/>
          <w:szCs w:val="24"/>
        </w:rPr>
        <w:t xml:space="preserve">CAMALCO </w:t>
      </w:r>
      <w:r>
        <w:rPr>
          <w:rFonts w:ascii="Times New Roman" w:eastAsia="Times New Roman" w:hAnsi="Times New Roman" w:cs="Times New Roman"/>
          <w:sz w:val="24"/>
          <w:szCs w:val="24"/>
        </w:rPr>
        <w:t>periods</w:t>
      </w:r>
    </w:p>
    <w:p w:rsidR="004257FC" w:rsidRDefault="004257FC" w:rsidP="00C261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50">
        <w:rPr>
          <w:rFonts w:ascii="Times New Roman" w:eastAsia="Times New Roman" w:hAnsi="Times New Roman" w:cs="Times New Roman"/>
          <w:sz w:val="24"/>
          <w:szCs w:val="24"/>
        </w:rPr>
        <w:t xml:space="preserve">The system shall display all active </w:t>
      </w:r>
      <w:r w:rsidR="009D293A" w:rsidRPr="009D293A">
        <w:rPr>
          <w:rFonts w:ascii="Times New Roman" w:eastAsia="Times New Roman" w:hAnsi="Times New Roman" w:cs="Times New Roman"/>
          <w:sz w:val="24"/>
          <w:szCs w:val="24"/>
        </w:rPr>
        <w:t xml:space="preserve">CAMALCO </w:t>
      </w:r>
      <w:r w:rsidRPr="00760150">
        <w:rPr>
          <w:rFonts w:ascii="Times New Roman" w:eastAsia="Times New Roman" w:hAnsi="Times New Roman" w:cs="Times New Roman"/>
          <w:sz w:val="24"/>
          <w:szCs w:val="24"/>
        </w:rPr>
        <w:t>for each TREC.</w:t>
      </w:r>
    </w:p>
    <w:p w:rsidR="0001274F" w:rsidRPr="0001274F" w:rsidRDefault="0001274F" w:rsidP="00012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274F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01274F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E16E9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E16E9F" w:rsidP="00E16E9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E16E9F" w:rsidP="00E16E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E16E9F" w:rsidP="00E16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16E9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E16E9F" w:rsidP="00E16E9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Choose Person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6A5D77" w:rsidP="00E1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E16E9F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E16E9F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E16E9F"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16E9F" w:rsidRDefault="00E16E9F" w:rsidP="00E16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14EEC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14EEC" w:rsidRDefault="00514EEC" w:rsidP="00514EE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14EEC" w:rsidRDefault="00514EEC" w:rsidP="00514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14EEC" w:rsidRDefault="00514EEC" w:rsidP="00514E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1274F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1274F" w:rsidRDefault="0001274F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EF745C" w:rsidRPr="00EF745C" w:rsidRDefault="00EF745C" w:rsidP="00EF745C"/>
    <w:p w:rsidR="00304CA4" w:rsidRPr="00304CA4" w:rsidRDefault="005901F7" w:rsidP="00304CA4">
      <w:pPr>
        <w:pStyle w:val="Heading2"/>
      </w:pPr>
      <w:bookmarkStart w:id="35" w:name="_Toc176868258"/>
      <w:r>
        <w:lastRenderedPageBreak/>
        <w:t>3.2</w:t>
      </w:r>
      <w:r w:rsidR="000E4761">
        <w:t>2</w:t>
      </w:r>
      <w:r w:rsidR="00304CA4">
        <w:t xml:space="preserve"> </w:t>
      </w:r>
      <w:r w:rsidR="00304CA4" w:rsidRPr="00304CA4">
        <w:t>Authorize Representative</w:t>
      </w:r>
      <w:bookmarkEnd w:id="35"/>
      <w:r w:rsidR="0066247E">
        <w:t xml:space="preserve"> </w:t>
      </w:r>
    </w:p>
    <w:p w:rsidR="00661AF1" w:rsidRPr="001111A6" w:rsidRDefault="00090D74" w:rsidP="0009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</w:r>
      <w:r w:rsidR="00661AF1" w:rsidRPr="00B60E2A">
        <w:rPr>
          <w:rFonts w:ascii="Times New Roman" w:eastAsia="Times New Roman" w:hAnsi="Times New Roman" w:cs="Times New Roman"/>
          <w:sz w:val="24"/>
          <w:szCs w:val="24"/>
        </w:rPr>
        <w:t xml:space="preserve">The system will allow users to manage </w:t>
      </w:r>
      <w:r w:rsidR="00661AF1" w:rsidRPr="00090D74"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="00661AF1" w:rsidRPr="00B60E2A">
        <w:rPr>
          <w:rFonts w:ascii="Times New Roman" w:eastAsia="Times New Roman" w:hAnsi="Times New Roman" w:cs="Times New Roman"/>
          <w:sz w:val="24"/>
          <w:szCs w:val="24"/>
        </w:rPr>
        <w:t>, including creating, updating, and deleting records.</w:t>
      </w:r>
    </w:p>
    <w:p w:rsidR="00090D74" w:rsidRPr="001111A6" w:rsidRDefault="00090D74" w:rsidP="0009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90D74" w:rsidRPr="001111A6" w:rsidRDefault="00090D74" w:rsidP="00090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515BFC" w:rsidRPr="00090D74"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="00515BFC" w:rsidRPr="00111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090D74" w:rsidRPr="001111A6" w:rsidRDefault="00090D74" w:rsidP="00090D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C51E23" w:rsidRDefault="00C51E23" w:rsidP="00C5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12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C51575" w:rsidTr="00E5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51575" w:rsidRDefault="0028333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51575" w:rsidRDefault="00F24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51575" w:rsidRDefault="00F24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735439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735439" w:rsidP="00735439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735439" w:rsidP="00735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735439" w:rsidP="007354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35439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735439" w:rsidP="0073543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Choose Person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542BA6" w:rsidP="00735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735439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735439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735439"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35439" w:rsidRDefault="00735439" w:rsidP="00735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16F8C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6F8C" w:rsidRDefault="00216F8C" w:rsidP="00216F8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No.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6F8C" w:rsidRDefault="00216F8C" w:rsidP="00216F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6F8C" w:rsidRDefault="00216F8C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51575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DSE Approval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C51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51575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Registration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C51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51575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highlight w:val="white"/>
              </w:rPr>
              <w:t>Registration Expiry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C51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548DD4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51575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>
            <w:pP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highlight w:val="white"/>
              </w:rPr>
              <w:t>License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2F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F24E7F">
              <w:rPr>
                <w:rFonts w:ascii="Times New Roman" w:eastAsia="Times New Roman" w:hAnsi="Times New Roman" w:cs="Times New Roman"/>
                <w:color w:val="000000"/>
              </w:rPr>
              <w:t xml:space="preserve">Original/Duplicate/Re-issued 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51575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>
            <w:pPr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highlight w:val="white"/>
              </w:rPr>
              <w:t>License pic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C51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575" w:rsidRDefault="00F24E7F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BD1E6E" w:rsidTr="00E53FD5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D1E6E" w:rsidRDefault="00BD1E6E" w:rsidP="00BD1E6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D1E6E" w:rsidRDefault="00BD1E6E" w:rsidP="00BD1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D1E6E" w:rsidRDefault="00BD1E6E" w:rsidP="007714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C51575" w:rsidRDefault="00C51575"/>
    <w:p w:rsidR="00304CA4" w:rsidRDefault="00304CA4" w:rsidP="00737B85">
      <w:pPr>
        <w:pStyle w:val="Heading2"/>
      </w:pPr>
      <w:bookmarkStart w:id="36" w:name="_Toc176868259"/>
      <w:r>
        <w:t>3.</w:t>
      </w:r>
      <w:r w:rsidR="000E4761">
        <w:t>23</w:t>
      </w:r>
      <w:r>
        <w:t xml:space="preserve"> </w:t>
      </w:r>
      <w:r w:rsidR="0066247E">
        <w:t xml:space="preserve">Authorize Representative </w:t>
      </w:r>
      <w:r w:rsidR="00737B85" w:rsidRPr="00737B85">
        <w:t>Renew</w:t>
      </w:r>
      <w:bookmarkEnd w:id="36"/>
    </w:p>
    <w:p w:rsidR="0066247E" w:rsidRPr="00534499" w:rsidRDefault="0066247E" w:rsidP="00662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Description:</w:t>
      </w:r>
      <w:r>
        <w:t xml:space="preserve">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will allow users to manage the renewal of </w:t>
      </w:r>
      <w:r w:rsidR="00E87060" w:rsidRPr="00E87060">
        <w:rPr>
          <w:rFonts w:ascii="Times New Roman" w:eastAsia="Times New Roman" w:hAnsi="Times New Roman" w:cs="Times New Roman"/>
          <w:sz w:val="24"/>
          <w:szCs w:val="24"/>
        </w:rPr>
        <w:t xml:space="preserve">Authorize Representative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>entities over time.</w:t>
      </w:r>
    </w:p>
    <w:p w:rsidR="0066247E" w:rsidRDefault="0066247E" w:rsidP="0066247E">
      <w:pPr>
        <w:spacing w:before="100" w:beforeAutospacing="1" w:after="100" w:afterAutospacing="1" w:line="240" w:lineRule="auto"/>
      </w:pPr>
      <w:r>
        <w:rPr>
          <w:rStyle w:val="Strong"/>
        </w:rPr>
        <w:t>Functional Requirements:</w:t>
      </w:r>
    </w:p>
    <w:p w:rsidR="0066247E" w:rsidRDefault="0066247E" w:rsidP="006624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E87060" w:rsidRPr="00E87060"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="00E87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7060" w:rsidRPr="00534499">
        <w:rPr>
          <w:rFonts w:ascii="Times New Roman" w:eastAsia="Times New Roman" w:hAnsi="Times New Roman" w:cs="Times New Roman"/>
          <w:sz w:val="24"/>
          <w:szCs w:val="24"/>
        </w:rPr>
        <w:t>renewal</w:t>
      </w:r>
      <w:r w:rsidR="00E87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information. </w:t>
      </w:r>
    </w:p>
    <w:p w:rsidR="0066247E" w:rsidRDefault="0066247E" w:rsidP="006624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 xml:space="preserve">The system shall validate the data entered by the user. </w:t>
      </w:r>
    </w:p>
    <w:p w:rsidR="0066247E" w:rsidRDefault="0066247E" w:rsidP="006624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499">
        <w:rPr>
          <w:rFonts w:ascii="Times New Roman" w:eastAsia="Times New Roman" w:hAnsi="Times New Roman" w:cs="Times New Roman"/>
          <w:sz w:val="24"/>
          <w:szCs w:val="24"/>
        </w:rPr>
        <w:t>The system shall maintain a history of renewal information.</w:t>
      </w:r>
    </w:p>
    <w:p w:rsidR="00C16575" w:rsidRPr="008E715F" w:rsidRDefault="00C16575" w:rsidP="00C16575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Notes:</w:t>
      </w:r>
    </w:p>
    <w:p w:rsidR="00C16575" w:rsidRPr="008E715F" w:rsidRDefault="00C16575" w:rsidP="00C16575">
      <w:pPr>
        <w:pStyle w:val="ListParagraph"/>
        <w:numPr>
          <w:ilvl w:val="0"/>
          <w:numId w:val="4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Application Date: Auto-calculated as 30 days before the Registration Expiry Date.</w:t>
      </w:r>
    </w:p>
    <w:p w:rsidR="00C16575" w:rsidRPr="008E715F" w:rsidRDefault="00C16575" w:rsidP="00C16575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E715F">
        <w:rPr>
          <w:rFonts w:ascii="Times New Roman" w:hAnsi="Times New Roman" w:cs="Times New Roman"/>
          <w:sz w:val="24"/>
          <w:szCs w:val="24"/>
        </w:rPr>
        <w:t>Reminder Date: Auto-calculated as 60 days before the Registration Expiry Date.</w:t>
      </w:r>
    </w:p>
    <w:p w:rsidR="00144D87" w:rsidRPr="0001274F" w:rsidRDefault="00144D87" w:rsidP="00144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27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4699"/>
        <w:gridCol w:w="2034"/>
      </w:tblGrid>
      <w:tr w:rsidR="00144D87" w:rsidTr="00973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44D87" w:rsidRDefault="00144D87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44D87" w:rsidRDefault="00144D87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44D87" w:rsidRDefault="00144D87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C519D2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9D2" w:rsidRDefault="00C519D2" w:rsidP="00C519D2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9D2" w:rsidRDefault="00C519D2" w:rsidP="00C51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519D2" w:rsidRDefault="00C519D2" w:rsidP="00C519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F3C91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3C91" w:rsidRPr="004F3C91" w:rsidRDefault="004F3C91" w:rsidP="00171C3B">
            <w:pPr>
              <w:rPr>
                <w:rFonts w:ascii="Times New Roman" w:eastAsia="Times New Roman" w:hAnsi="Times New Roman" w:cs="Times New Roman"/>
                <w:b w:val="0"/>
              </w:rPr>
            </w:pPr>
            <w:r w:rsidRPr="004F3C91">
              <w:rPr>
                <w:rFonts w:ascii="Times New Roman" w:eastAsia="Times New Roman" w:hAnsi="Times New Roman" w:cs="Times New Roman"/>
                <w:b w:val="0"/>
              </w:rPr>
              <w:t>AUTH_REP_ID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3C91" w:rsidRPr="00B57191" w:rsidRDefault="00493886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B25210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B25210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B25210">
              <w:rPr>
                <w:rFonts w:ascii="Times New Roman" w:eastAsia="Times New Roman" w:hAnsi="Times New Roman" w:cs="Times New Roman"/>
                <w:color w:val="000000"/>
              </w:rPr>
              <w:t xml:space="preserve">: TREC </w:t>
            </w:r>
            <w:r w:rsidR="00B25210">
              <w:t>Authorize Representatives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3C91" w:rsidRDefault="00E94EDD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44D87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Renewed Date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44D87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4031A">
              <w:rPr>
                <w:rFonts w:ascii="Times New Roman" w:eastAsia="Times New Roman" w:hAnsi="Times New Roman" w:cs="Times New Roman"/>
                <w:b w:val="0"/>
                <w:color w:val="000000"/>
              </w:rPr>
              <w:t>Registration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Expire Date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711F9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11F9" w:rsidRDefault="00E711F9" w:rsidP="00E711F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11F9" w:rsidRDefault="00E711F9" w:rsidP="00E71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711F9" w:rsidRDefault="00E711F9" w:rsidP="00E711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44D87" w:rsidTr="009733E6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9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44D87" w:rsidRDefault="00144D87" w:rsidP="00144D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C51575" w:rsidRDefault="00C51575"/>
    <w:p w:rsidR="00737B85" w:rsidRPr="00304CA4" w:rsidRDefault="000E4761" w:rsidP="00737B85">
      <w:pPr>
        <w:pStyle w:val="Heading2"/>
      </w:pPr>
      <w:bookmarkStart w:id="37" w:name="_Toc176868260"/>
      <w:r>
        <w:t>3.24</w:t>
      </w:r>
      <w:r w:rsidR="00737B85">
        <w:t xml:space="preserve"> </w:t>
      </w:r>
      <w:r w:rsidR="00AD6D2F">
        <w:t>Authorize Representative</w:t>
      </w:r>
      <w:r w:rsidR="00737B85">
        <w:t xml:space="preserve"> </w:t>
      </w:r>
      <w:r w:rsidR="00737B85" w:rsidRPr="00737B85">
        <w:t>Status</w:t>
      </w:r>
      <w:bookmarkEnd w:id="37"/>
    </w:p>
    <w:p w:rsidR="000C5B9C" w:rsidRDefault="000C5B9C" w:rsidP="000C5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</w:t>
      </w:r>
      <w:r w:rsidR="00AD6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6D2F" w:rsidRPr="00AD6D2F"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Pr="00AD6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0C5B9C" w:rsidRPr="008714B4" w:rsidRDefault="000C5B9C" w:rsidP="000C5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C5B9C" w:rsidRDefault="000C5B9C" w:rsidP="000C5B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status of </w:t>
      </w:r>
      <w:r w:rsidR="009E2246" w:rsidRPr="00AD6D2F"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9C" w:rsidRDefault="000C5B9C" w:rsidP="000C5B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</w:t>
      </w:r>
    </w:p>
    <w:p w:rsidR="003B408C" w:rsidRPr="00327B2E" w:rsidRDefault="003B408C" w:rsidP="00D4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5059"/>
        <w:gridCol w:w="2034"/>
      </w:tblGrid>
      <w:tr w:rsidR="003B408C" w:rsidTr="00066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D53D94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3D94" w:rsidRDefault="00D53D94" w:rsidP="00D53D94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3D94" w:rsidRDefault="00D53D94" w:rsidP="00D53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53D94" w:rsidRDefault="00D53D94" w:rsidP="00D53D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D271C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D271C" w:rsidRDefault="00ED271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F3C91">
              <w:rPr>
                <w:rFonts w:ascii="Times New Roman" w:eastAsia="Times New Roman" w:hAnsi="Times New Roman" w:cs="Times New Roman"/>
                <w:b w:val="0"/>
              </w:rPr>
              <w:t>AUTH_REP_ID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D271C" w:rsidRPr="000D3722" w:rsidRDefault="007E59CF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 </w:t>
            </w:r>
            <w:r w:rsidR="00FA2F16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FA2F16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FA2F16">
              <w:rPr>
                <w:rFonts w:ascii="Times New Roman" w:eastAsia="Times New Roman" w:hAnsi="Times New Roman" w:cs="Times New Roman"/>
                <w:color w:val="000000"/>
              </w:rPr>
              <w:t xml:space="preserve">: TREC </w:t>
            </w:r>
            <w:r w:rsidR="00FA2F16">
              <w:t>Authorize Representatives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D271C" w:rsidRDefault="00806911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B408C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6A596B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B408C">
              <w:rPr>
                <w:rFonts w:ascii="Times New Roman" w:eastAsia="Times New Roman" w:hAnsi="Times New Roman" w:cs="Times New Roman"/>
                <w:color w:val="000000"/>
              </w:rPr>
              <w:t>Active/Suspended/Withdraw/Resumed/Inactive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B408C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B408C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3832CA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32CA" w:rsidRDefault="003832CA" w:rsidP="003832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32CA" w:rsidRDefault="003832CA" w:rsidP="00383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832CA" w:rsidRDefault="003832CA" w:rsidP="003832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B408C" w:rsidTr="000664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408C" w:rsidRDefault="003B408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E8604D" w:rsidRDefault="00E8604D" w:rsidP="00D30E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8604D" w:rsidRDefault="00E8604D" w:rsidP="00D30E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8604D" w:rsidRDefault="00E8604D" w:rsidP="00D30E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30E02" w:rsidRPr="00815EC6" w:rsidRDefault="00BF6DCB" w:rsidP="00D30E0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F6DCB">
        <w:rPr>
          <w:rFonts w:ascii="Times New Roman" w:hAnsi="Times New Roman" w:cs="Times New Roman"/>
          <w:sz w:val="24"/>
          <w:szCs w:val="24"/>
        </w:rPr>
        <w:lastRenderedPageBreak/>
        <w:t xml:space="preserve">Authorize Representative Status </w:t>
      </w:r>
      <w:r w:rsidR="00D30E02" w:rsidRPr="002E0FE7">
        <w:rPr>
          <w:rFonts w:ascii="Times New Roman" w:hAnsi="Times New Roman" w:cs="Times New Roman"/>
          <w:sz w:val="24"/>
          <w:szCs w:val="24"/>
        </w:rPr>
        <w:t>Definitions:</w:t>
      </w:r>
    </w:p>
    <w:p w:rsidR="00FF0991" w:rsidRPr="00770F40" w:rsidRDefault="00FF0991" w:rsidP="00FF09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0F40">
        <w:rPr>
          <w:rFonts w:ascii="Times New Roman" w:hAnsi="Times New Roman" w:cs="Times New Roman"/>
          <w:sz w:val="24"/>
          <w:szCs w:val="24"/>
        </w:rPr>
        <w:t xml:space="preserve">Active: The </w:t>
      </w:r>
      <w:r w:rsidR="00906668" w:rsidRPr="00770F40">
        <w:rPr>
          <w:rFonts w:ascii="Times New Roman" w:hAnsi="Times New Roman" w:cs="Times New Roman"/>
          <w:sz w:val="24"/>
          <w:szCs w:val="24"/>
        </w:rPr>
        <w:t>AR</w:t>
      </w:r>
      <w:r w:rsidRPr="00770F40">
        <w:rPr>
          <w:rFonts w:ascii="Times New Roman" w:hAnsi="Times New Roman" w:cs="Times New Roman"/>
          <w:sz w:val="24"/>
          <w:szCs w:val="24"/>
        </w:rPr>
        <w:t xml:space="preserve"> is currently operational and fully functional.</w:t>
      </w:r>
    </w:p>
    <w:p w:rsidR="00FF0991" w:rsidRPr="00770F40" w:rsidRDefault="00FF0991" w:rsidP="00FF09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0F40">
        <w:rPr>
          <w:rFonts w:ascii="Times New Roman" w:hAnsi="Times New Roman" w:cs="Times New Roman"/>
          <w:sz w:val="24"/>
          <w:szCs w:val="24"/>
        </w:rPr>
        <w:t xml:space="preserve">Suspended: The </w:t>
      </w:r>
      <w:r w:rsidR="00505D2E" w:rsidRPr="00770F40">
        <w:rPr>
          <w:rFonts w:ascii="Times New Roman" w:hAnsi="Times New Roman" w:cs="Times New Roman"/>
          <w:sz w:val="24"/>
          <w:szCs w:val="24"/>
        </w:rPr>
        <w:t xml:space="preserve">AR </w:t>
      </w:r>
      <w:r w:rsidRPr="00770F40">
        <w:rPr>
          <w:rFonts w:ascii="Times New Roman" w:hAnsi="Times New Roman" w:cs="Times New Roman"/>
          <w:sz w:val="24"/>
          <w:szCs w:val="24"/>
        </w:rPr>
        <w:t>operations are temporarily halted.</w:t>
      </w:r>
    </w:p>
    <w:p w:rsidR="006806AD" w:rsidRPr="00770F40" w:rsidRDefault="0040567A" w:rsidP="006806AD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0F40">
        <w:rPr>
          <w:rFonts w:ascii="Times New Roman" w:eastAsia="Times New Roman" w:hAnsi="Times New Roman" w:cs="Times New Roman"/>
          <w:color w:val="000000"/>
          <w:sz w:val="24"/>
          <w:szCs w:val="24"/>
        </w:rPr>
        <w:t>Resumed</w:t>
      </w:r>
      <w:r w:rsidR="00C64190" w:rsidRPr="00770F40">
        <w:rPr>
          <w:rFonts w:ascii="Times New Roman" w:hAnsi="Times New Roman" w:cs="Times New Roman"/>
          <w:sz w:val="24"/>
          <w:szCs w:val="24"/>
        </w:rPr>
        <w:t xml:space="preserve">: </w:t>
      </w:r>
      <w:r w:rsidR="006806AD" w:rsidRPr="00770F40">
        <w:rPr>
          <w:rFonts w:ascii="Times New Roman" w:hAnsi="Times New Roman" w:cs="Times New Roman"/>
          <w:sz w:val="24"/>
          <w:szCs w:val="24"/>
        </w:rPr>
        <w:t xml:space="preserve">The AR is </w:t>
      </w:r>
      <w:r w:rsidR="00F46632" w:rsidRPr="00770F40">
        <w:rPr>
          <w:rFonts w:ascii="Times New Roman" w:hAnsi="Times New Roman" w:cs="Times New Roman"/>
          <w:sz w:val="24"/>
          <w:szCs w:val="24"/>
        </w:rPr>
        <w:t>activated</w:t>
      </w:r>
      <w:r w:rsidR="006806AD" w:rsidRPr="00770F40">
        <w:rPr>
          <w:rFonts w:ascii="Times New Roman" w:hAnsi="Times New Roman" w:cs="Times New Roman"/>
          <w:sz w:val="24"/>
          <w:szCs w:val="24"/>
        </w:rPr>
        <w:t xml:space="preserve"> from Suspension</w:t>
      </w:r>
    </w:p>
    <w:p w:rsidR="006806AD" w:rsidRPr="00770F40" w:rsidRDefault="006806AD" w:rsidP="00171C3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0F40">
        <w:rPr>
          <w:rFonts w:ascii="Times New Roman" w:eastAsia="Times New Roman" w:hAnsi="Times New Roman" w:cs="Times New Roman"/>
          <w:color w:val="000000"/>
          <w:sz w:val="24"/>
          <w:szCs w:val="24"/>
        </w:rPr>
        <w:t>Inactive</w:t>
      </w:r>
      <w:r w:rsidRPr="00770F40">
        <w:rPr>
          <w:rFonts w:ascii="Times New Roman" w:hAnsi="Times New Roman" w:cs="Times New Roman"/>
          <w:sz w:val="24"/>
          <w:szCs w:val="24"/>
        </w:rPr>
        <w:t>: The AR is waiting for release from the company.</w:t>
      </w:r>
    </w:p>
    <w:p w:rsidR="00FF0991" w:rsidRPr="00770F40" w:rsidRDefault="008C6E21" w:rsidP="00FF09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0F40">
        <w:rPr>
          <w:rFonts w:ascii="Times New Roman" w:eastAsia="Times New Roman" w:hAnsi="Times New Roman" w:cs="Times New Roman"/>
          <w:color w:val="000000"/>
          <w:sz w:val="24"/>
          <w:szCs w:val="24"/>
        </w:rPr>
        <w:t>Withdraw</w:t>
      </w:r>
      <w:r w:rsidR="00FF0991" w:rsidRPr="00770F40">
        <w:rPr>
          <w:rFonts w:ascii="Times New Roman" w:hAnsi="Times New Roman" w:cs="Times New Roman"/>
          <w:sz w:val="24"/>
          <w:szCs w:val="24"/>
        </w:rPr>
        <w:t xml:space="preserve">: The </w:t>
      </w:r>
      <w:r w:rsidRPr="00770F40">
        <w:rPr>
          <w:rFonts w:ascii="Times New Roman" w:hAnsi="Times New Roman" w:cs="Times New Roman"/>
          <w:sz w:val="24"/>
          <w:szCs w:val="24"/>
        </w:rPr>
        <w:t xml:space="preserve">AR </w:t>
      </w:r>
      <w:r w:rsidR="00FF0991" w:rsidRPr="00770F40">
        <w:rPr>
          <w:rFonts w:ascii="Times New Roman" w:hAnsi="Times New Roman" w:cs="Times New Roman"/>
          <w:sz w:val="24"/>
          <w:szCs w:val="24"/>
        </w:rPr>
        <w:t xml:space="preserve">has been permanently </w:t>
      </w:r>
      <w:r w:rsidR="00295C79">
        <w:rPr>
          <w:rFonts w:ascii="Times New Roman" w:hAnsi="Times New Roman" w:cs="Times New Roman"/>
          <w:sz w:val="24"/>
          <w:szCs w:val="24"/>
        </w:rPr>
        <w:t>closed</w:t>
      </w:r>
      <w:r w:rsidR="00FF0991" w:rsidRPr="00770F40">
        <w:rPr>
          <w:rFonts w:ascii="Times New Roman" w:hAnsi="Times New Roman" w:cs="Times New Roman"/>
          <w:sz w:val="24"/>
          <w:szCs w:val="24"/>
        </w:rPr>
        <w:t>.</w:t>
      </w:r>
    </w:p>
    <w:p w:rsidR="00E22964" w:rsidRPr="00770F40" w:rsidRDefault="00E2019E" w:rsidP="00B3728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019E">
        <w:rPr>
          <w:rFonts w:ascii="Times New Roman" w:hAnsi="Times New Roman" w:cs="Times New Roman"/>
          <w:sz w:val="24"/>
          <w:szCs w:val="24"/>
        </w:rPr>
        <w:t xml:space="preserve">If </w:t>
      </w:r>
      <w:r w:rsidR="00935956">
        <w:rPr>
          <w:rFonts w:ascii="Times New Roman" w:hAnsi="Times New Roman" w:cs="Times New Roman"/>
          <w:sz w:val="24"/>
          <w:szCs w:val="24"/>
        </w:rPr>
        <w:t>the</w:t>
      </w:r>
      <w:r w:rsidRPr="00E2019E">
        <w:rPr>
          <w:rFonts w:ascii="Times New Roman" w:hAnsi="Times New Roman" w:cs="Times New Roman"/>
          <w:sz w:val="24"/>
          <w:szCs w:val="24"/>
        </w:rPr>
        <w:t xml:space="preserve"> AR is </w:t>
      </w:r>
      <w:r w:rsidR="00636915">
        <w:rPr>
          <w:rFonts w:ascii="Times New Roman" w:hAnsi="Times New Roman" w:cs="Times New Roman"/>
          <w:sz w:val="24"/>
          <w:szCs w:val="24"/>
        </w:rPr>
        <w:t xml:space="preserve">assigned to </w:t>
      </w:r>
      <w:r w:rsidRPr="00E2019E">
        <w:rPr>
          <w:rFonts w:ascii="Times New Roman" w:hAnsi="Times New Roman" w:cs="Times New Roman"/>
          <w:sz w:val="24"/>
          <w:szCs w:val="24"/>
        </w:rPr>
        <w:t>any workstation, the AR will be automatically unassigned from that workstation.</w:t>
      </w:r>
    </w:p>
    <w:p w:rsidR="00953FF6" w:rsidRDefault="00953FF6" w:rsidP="00953FF6">
      <w:pPr>
        <w:pStyle w:val="Heading2"/>
      </w:pPr>
      <w:bookmarkStart w:id="38" w:name="_Toc176868261"/>
      <w:r>
        <w:t>3.</w:t>
      </w:r>
      <w:r w:rsidR="000E4761">
        <w:t>25</w:t>
      </w:r>
      <w:r>
        <w:t xml:space="preserve"> </w:t>
      </w:r>
      <w:r w:rsidRPr="00953FF6">
        <w:t>TREC Office</w:t>
      </w:r>
      <w:bookmarkEnd w:id="38"/>
    </w:p>
    <w:p w:rsidR="00FB4CE2" w:rsidRPr="001111A6" w:rsidRDefault="00FB4CE2" w:rsidP="00FB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</w:r>
      <w:r w:rsidRPr="00B60E2A">
        <w:rPr>
          <w:rFonts w:ascii="Times New Roman" w:eastAsia="Times New Roman" w:hAnsi="Times New Roman" w:cs="Times New Roman"/>
          <w:sz w:val="24"/>
          <w:szCs w:val="24"/>
        </w:rPr>
        <w:t xml:space="preserve">The system will allow users to manage </w:t>
      </w:r>
      <w:r w:rsidR="00D57189"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B60E2A">
        <w:rPr>
          <w:rFonts w:ascii="Times New Roman" w:eastAsia="Times New Roman" w:hAnsi="Times New Roman" w:cs="Times New Roman"/>
          <w:sz w:val="24"/>
          <w:szCs w:val="24"/>
        </w:rPr>
        <w:t>, including creating, updating, and deleting records.</w:t>
      </w:r>
    </w:p>
    <w:p w:rsidR="00FB4CE2" w:rsidRPr="001111A6" w:rsidRDefault="00FB4CE2" w:rsidP="00FB4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FB4CE2" w:rsidRPr="001111A6" w:rsidRDefault="00FB4CE2" w:rsidP="00FB4C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D57189">
        <w:rPr>
          <w:rFonts w:ascii="Times New Roman" w:eastAsia="Times New Roman" w:hAnsi="Times New Roman" w:cs="Times New Roman"/>
          <w:sz w:val="24"/>
          <w:szCs w:val="24"/>
        </w:rPr>
        <w:t>office</w:t>
      </w:r>
      <w:r w:rsidR="00246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FB4CE2" w:rsidRDefault="00FB4CE2" w:rsidP="00FB4C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EE23A0" w:rsidRPr="00EE23A0" w:rsidRDefault="00EE23A0" w:rsidP="00EE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23A0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EE23A0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E23A0" w:rsidRDefault="00EE23A0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E23A0" w:rsidRDefault="00EE23A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EE23A0" w:rsidRDefault="00EE23A0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7469B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469B9" w:rsidRDefault="007469B9" w:rsidP="007469B9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469B9" w:rsidRDefault="007469B9" w:rsidP="00746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469B9" w:rsidRDefault="007469B9" w:rsidP="007469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Office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BSEC Approval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DSE Approval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Office Phone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Office Email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265520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In charge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Compliance officer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5A3F49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5A3F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A3F49" w:rsidRDefault="005A3F49" w:rsidP="00D96C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D276D4" w:rsidRDefault="00D276D4" w:rsidP="00D276D4"/>
    <w:p w:rsidR="009C3C21" w:rsidRDefault="009C3C21" w:rsidP="00D276D4"/>
    <w:p w:rsidR="009C3C21" w:rsidRPr="00D276D4" w:rsidRDefault="009C3C21" w:rsidP="00D276D4"/>
    <w:p w:rsidR="00D426E0" w:rsidRDefault="00D426E0" w:rsidP="00D426E0">
      <w:pPr>
        <w:pStyle w:val="Heading2"/>
      </w:pPr>
      <w:bookmarkStart w:id="39" w:name="_Toc176868262"/>
      <w:r>
        <w:lastRenderedPageBreak/>
        <w:t xml:space="preserve">3.26 </w:t>
      </w:r>
      <w:r w:rsidRPr="00953FF6">
        <w:t>Office Status</w:t>
      </w:r>
      <w:bookmarkEnd w:id="39"/>
    </w:p>
    <w:p w:rsidR="002F3662" w:rsidRDefault="002F3662" w:rsidP="002F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 </w:t>
      </w:r>
      <w:r w:rsidR="00813F79"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2F3662" w:rsidRPr="008714B4" w:rsidRDefault="002F3662" w:rsidP="002F3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F3662" w:rsidRDefault="002F3662" w:rsidP="00D426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status of </w:t>
      </w:r>
      <w:r w:rsidR="00D4263F"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2F3662" w:rsidRPr="006C0D93" w:rsidRDefault="002F3662" w:rsidP="002F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</w:t>
      </w:r>
    </w:p>
    <w:p w:rsidR="00480079" w:rsidRPr="00327B2E" w:rsidRDefault="00480079" w:rsidP="0048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5239"/>
        <w:gridCol w:w="2034"/>
      </w:tblGrid>
      <w:tr w:rsidR="00480079" w:rsidTr="00A21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5248BF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248BF" w:rsidRDefault="005248BF" w:rsidP="005248B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248BF" w:rsidRDefault="005248BF" w:rsidP="00524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248BF" w:rsidRDefault="005248BF" w:rsidP="005248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91BE3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91BE3" w:rsidRPr="00A91BE3" w:rsidRDefault="005F452C" w:rsidP="00171C3B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91BE3" w:rsidRPr="000D3722" w:rsidRDefault="006E73BB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Cascade </w:t>
            </w:r>
            <w:r w:rsidR="008A09E9"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="008A09E9"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 w:rsidR="008A09E9"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91BE3" w:rsidRDefault="002C23CC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80079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80079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3F69A8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F69A8" w:rsidRDefault="003F69A8" w:rsidP="003F69A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Status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F69A8" w:rsidRDefault="00F422C4" w:rsidP="003F6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>ropdown</w:t>
            </w:r>
            <w:r w:rsidR="00F56A3C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3F69A8">
              <w:rPr>
                <w:rFonts w:ascii="Times New Roman" w:eastAsia="Times New Roman" w:hAnsi="Times New Roman" w:cs="Times New Roman"/>
                <w:color w:val="000000"/>
              </w:rPr>
              <w:t>Active/Withdrawn/Suspend/Resumed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F69A8" w:rsidRDefault="003F69A8" w:rsidP="003F69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80079" w:rsidTr="00A219A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523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80079" w:rsidRDefault="00480079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052294" w:rsidRPr="00A611A7" w:rsidRDefault="00C15754" w:rsidP="00D426E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Office</w:t>
      </w:r>
      <w:r w:rsidRPr="00BF6DCB">
        <w:rPr>
          <w:rFonts w:ascii="Times New Roman" w:hAnsi="Times New Roman" w:cs="Times New Roman"/>
          <w:sz w:val="24"/>
          <w:szCs w:val="24"/>
        </w:rPr>
        <w:t xml:space="preserve"> Status </w:t>
      </w:r>
      <w:r w:rsidRPr="002E0FE7">
        <w:rPr>
          <w:rFonts w:ascii="Times New Roman" w:hAnsi="Times New Roman" w:cs="Times New Roman"/>
          <w:sz w:val="24"/>
          <w:szCs w:val="24"/>
        </w:rPr>
        <w:t>Definitions</w:t>
      </w:r>
    </w:p>
    <w:p w:rsidR="00052294" w:rsidRPr="00A611A7" w:rsidRDefault="00052294" w:rsidP="0005229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A611A7">
        <w:rPr>
          <w:rFonts w:ascii="Times New Roman" w:hAnsi="Times New Roman" w:cs="Times New Roman"/>
          <w:sz w:val="24"/>
        </w:rPr>
        <w:t xml:space="preserve">Active: The </w:t>
      </w:r>
      <w:r w:rsidR="00F56A3C" w:rsidRPr="00A611A7">
        <w:rPr>
          <w:rFonts w:ascii="Times New Roman" w:hAnsi="Times New Roman" w:cs="Times New Roman"/>
          <w:sz w:val="24"/>
        </w:rPr>
        <w:t>Office</w:t>
      </w:r>
      <w:r w:rsidRPr="00A611A7">
        <w:rPr>
          <w:rFonts w:ascii="Times New Roman" w:hAnsi="Times New Roman" w:cs="Times New Roman"/>
          <w:sz w:val="24"/>
        </w:rPr>
        <w:t xml:space="preserve"> is currently operational and fully functional.</w:t>
      </w:r>
    </w:p>
    <w:p w:rsidR="00052294" w:rsidRPr="00A611A7" w:rsidRDefault="00052294" w:rsidP="0005229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A611A7">
        <w:rPr>
          <w:rFonts w:ascii="Times New Roman" w:hAnsi="Times New Roman" w:cs="Times New Roman"/>
          <w:sz w:val="24"/>
        </w:rPr>
        <w:t xml:space="preserve">Suspended: The </w:t>
      </w:r>
      <w:r w:rsidR="00F56A3C" w:rsidRPr="00A611A7">
        <w:rPr>
          <w:rFonts w:ascii="Times New Roman" w:hAnsi="Times New Roman" w:cs="Times New Roman"/>
          <w:sz w:val="24"/>
        </w:rPr>
        <w:t>office</w:t>
      </w:r>
      <w:r w:rsidRPr="00A611A7">
        <w:rPr>
          <w:rFonts w:ascii="Times New Roman" w:hAnsi="Times New Roman" w:cs="Times New Roman"/>
          <w:sz w:val="24"/>
        </w:rPr>
        <w:t xml:space="preserve"> operations are temporarily halted.</w:t>
      </w:r>
    </w:p>
    <w:p w:rsidR="00052294" w:rsidRPr="00A611A7" w:rsidRDefault="00052294" w:rsidP="00052294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A611A7">
        <w:rPr>
          <w:rFonts w:ascii="Times New Roman" w:eastAsia="Times New Roman" w:hAnsi="Times New Roman" w:cs="Times New Roman"/>
          <w:color w:val="000000"/>
          <w:sz w:val="24"/>
        </w:rPr>
        <w:t>Resumed</w:t>
      </w:r>
      <w:r w:rsidRPr="00A611A7">
        <w:rPr>
          <w:rFonts w:ascii="Times New Roman" w:hAnsi="Times New Roman" w:cs="Times New Roman"/>
          <w:sz w:val="24"/>
        </w:rPr>
        <w:t xml:space="preserve">: The </w:t>
      </w:r>
      <w:r w:rsidR="00F56A3C" w:rsidRPr="00A611A7">
        <w:rPr>
          <w:rFonts w:ascii="Times New Roman" w:hAnsi="Times New Roman" w:cs="Times New Roman"/>
          <w:sz w:val="24"/>
        </w:rPr>
        <w:t>Office</w:t>
      </w:r>
      <w:r w:rsidRPr="00A611A7">
        <w:rPr>
          <w:rFonts w:ascii="Times New Roman" w:hAnsi="Times New Roman" w:cs="Times New Roman"/>
          <w:sz w:val="24"/>
        </w:rPr>
        <w:t xml:space="preserve"> is </w:t>
      </w:r>
      <w:r w:rsidR="007F7DC1" w:rsidRPr="00A611A7">
        <w:rPr>
          <w:rFonts w:ascii="Times New Roman" w:hAnsi="Times New Roman" w:cs="Times New Roman"/>
          <w:sz w:val="24"/>
        </w:rPr>
        <w:t>activated</w:t>
      </w:r>
      <w:r w:rsidRPr="00A611A7">
        <w:rPr>
          <w:rFonts w:ascii="Times New Roman" w:hAnsi="Times New Roman" w:cs="Times New Roman"/>
          <w:sz w:val="24"/>
        </w:rPr>
        <w:t xml:space="preserve"> from Suspension</w:t>
      </w:r>
    </w:p>
    <w:p w:rsidR="00636915" w:rsidRPr="00636915" w:rsidRDefault="00F56A3C" w:rsidP="008B256A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A611A7">
        <w:rPr>
          <w:rFonts w:ascii="Times New Roman" w:eastAsia="Times New Roman" w:hAnsi="Times New Roman" w:cs="Times New Roman"/>
          <w:color w:val="000000"/>
          <w:sz w:val="24"/>
        </w:rPr>
        <w:t>Withdraw</w:t>
      </w:r>
      <w:r w:rsidRPr="00A611A7">
        <w:rPr>
          <w:rFonts w:ascii="Times New Roman" w:hAnsi="Times New Roman" w:cs="Times New Roman"/>
          <w:sz w:val="24"/>
        </w:rPr>
        <w:t xml:space="preserve">: The </w:t>
      </w:r>
      <w:r w:rsidR="00297E89">
        <w:rPr>
          <w:rFonts w:ascii="Times New Roman" w:hAnsi="Times New Roman" w:cs="Times New Roman"/>
          <w:sz w:val="24"/>
        </w:rPr>
        <w:t>Office</w:t>
      </w:r>
      <w:r w:rsidRPr="00A611A7">
        <w:rPr>
          <w:rFonts w:ascii="Times New Roman" w:hAnsi="Times New Roman" w:cs="Times New Roman"/>
          <w:sz w:val="24"/>
        </w:rPr>
        <w:t xml:space="preserve"> has been permanently </w:t>
      </w:r>
      <w:r w:rsidR="00056913">
        <w:rPr>
          <w:rFonts w:ascii="Times New Roman" w:hAnsi="Times New Roman" w:cs="Times New Roman"/>
          <w:sz w:val="24"/>
          <w:szCs w:val="24"/>
        </w:rPr>
        <w:t>closed</w:t>
      </w:r>
      <w:r w:rsidRPr="00A611A7">
        <w:rPr>
          <w:rFonts w:ascii="Times New Roman" w:hAnsi="Times New Roman" w:cs="Times New Roman"/>
          <w:sz w:val="24"/>
        </w:rPr>
        <w:t>.</w:t>
      </w:r>
      <w:r w:rsidR="008B256A">
        <w:rPr>
          <w:rFonts w:ascii="Times New Roman" w:hAnsi="Times New Roman" w:cs="Times New Roman"/>
          <w:sz w:val="24"/>
        </w:rPr>
        <w:t xml:space="preserve"> </w:t>
      </w:r>
      <w:r w:rsidR="008B256A" w:rsidRPr="008B256A">
        <w:rPr>
          <w:rFonts w:ascii="Times New Roman" w:hAnsi="Times New Roman" w:cs="Times New Roman"/>
          <w:sz w:val="24"/>
        </w:rPr>
        <w:t>When changing the status to "Withdrawn" from any other status, the following actions will be automatically executed:</w:t>
      </w:r>
    </w:p>
    <w:p w:rsidR="00636915" w:rsidRPr="00F663E6" w:rsidRDefault="00FA0E5E" w:rsidP="00FA0E5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A0E5E">
        <w:rPr>
          <w:rFonts w:ascii="Times New Roman" w:hAnsi="Times New Roman" w:cs="Times New Roman"/>
          <w:sz w:val="24"/>
          <w:szCs w:val="24"/>
        </w:rPr>
        <w:t>Workstations assigned to the office will be automatically unassigned.</w:t>
      </w:r>
    </w:p>
    <w:p w:rsidR="007D58ED" w:rsidRPr="007D58ED" w:rsidRDefault="009E66C9" w:rsidP="009E66C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E66C9">
        <w:rPr>
          <w:rFonts w:ascii="Times New Roman" w:hAnsi="Times New Roman" w:cs="Times New Roman"/>
          <w:sz w:val="24"/>
        </w:rPr>
        <w:t>Any In-Charge assigned to the office will be automatically unassigned.</w:t>
      </w:r>
    </w:p>
    <w:p w:rsidR="007D58ED" w:rsidRPr="00A611A7" w:rsidRDefault="00880DB0" w:rsidP="00880DB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80DB0">
        <w:rPr>
          <w:rFonts w:ascii="Times New Roman" w:hAnsi="Times New Roman" w:cs="Times New Roman"/>
          <w:sz w:val="24"/>
        </w:rPr>
        <w:t>Any Compliance Officer assigned to the office will be automatically unassigned.</w:t>
      </w:r>
    </w:p>
    <w:p w:rsidR="00953FF6" w:rsidRDefault="000E4761" w:rsidP="00953FF6">
      <w:pPr>
        <w:pStyle w:val="Heading2"/>
      </w:pPr>
      <w:bookmarkStart w:id="40" w:name="_Toc176868263"/>
      <w:r>
        <w:t>3.27</w:t>
      </w:r>
      <w:r w:rsidR="00953FF6">
        <w:t xml:space="preserve"> </w:t>
      </w:r>
      <w:r w:rsidR="00953FF6" w:rsidRPr="00953FF6">
        <w:t>Office Type</w:t>
      </w:r>
      <w:bookmarkEnd w:id="40"/>
    </w:p>
    <w:p w:rsidR="002D6588" w:rsidRDefault="002D6588" w:rsidP="002D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2D6588" w:rsidRPr="008714B4" w:rsidRDefault="002D6588" w:rsidP="002D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D6588" w:rsidRDefault="002D6588" w:rsidP="002D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2D6588" w:rsidRDefault="002D6588" w:rsidP="002D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D9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E746A5" w:rsidRDefault="00E746A5" w:rsidP="00E74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6A5" w:rsidRDefault="00E746A5" w:rsidP="00E74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1113" w:rsidRDefault="001A1113" w:rsidP="00FE273B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5059"/>
        <w:gridCol w:w="2034"/>
      </w:tblGrid>
      <w:tr w:rsidR="001A1113" w:rsidTr="0023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A1113" w:rsidRDefault="001A1113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A1113" w:rsidRDefault="001A111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1A1113" w:rsidRDefault="001A111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DE796F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796F" w:rsidRDefault="00DE796F" w:rsidP="00DE796F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796F" w:rsidRDefault="00DE796F" w:rsidP="00DE79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796F" w:rsidRDefault="00DE796F" w:rsidP="00DE79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287954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87954" w:rsidRPr="00A91BE3" w:rsidRDefault="00E345CD" w:rsidP="00287954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87954" w:rsidRPr="000D3722" w:rsidRDefault="00161353" w:rsidP="002879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87954" w:rsidRDefault="00287954" w:rsidP="00287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A1113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Type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D22B9" w:rsidP="001D2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1A1113">
              <w:rPr>
                <w:rFonts w:ascii="Times New Roman" w:eastAsia="Times New Roman" w:hAnsi="Times New Roman" w:cs="Times New Roman"/>
                <w:color w:val="000000"/>
              </w:rPr>
              <w:t>Head/Branch/Digital Booth/ Extension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A1113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A1113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204E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204E" w:rsidRDefault="00CF204E" w:rsidP="00CF20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204E" w:rsidRDefault="00CF204E" w:rsidP="00CF20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204E" w:rsidRDefault="00CF204E" w:rsidP="00CF20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1A1113" w:rsidTr="00230D0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505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A1113" w:rsidRDefault="001A1113" w:rsidP="001A11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1A1113" w:rsidRPr="00300780" w:rsidRDefault="001A1113" w:rsidP="00300780"/>
    <w:p w:rsidR="00953FF6" w:rsidRDefault="000E4761" w:rsidP="0073212F">
      <w:pPr>
        <w:pStyle w:val="Heading2"/>
        <w:spacing w:before="100" w:beforeAutospacing="1" w:after="100" w:afterAutospacing="1"/>
      </w:pPr>
      <w:bookmarkStart w:id="41" w:name="_Toc176868264"/>
      <w:r>
        <w:t>3.28</w:t>
      </w:r>
      <w:r w:rsidR="00953FF6">
        <w:t xml:space="preserve"> </w:t>
      </w:r>
      <w:r w:rsidR="00EC4055">
        <w:t>Office In-</w:t>
      </w:r>
      <w:r w:rsidR="00953FF6" w:rsidRPr="00953FF6">
        <w:t>charge</w:t>
      </w:r>
      <w:bookmarkEnd w:id="41"/>
    </w:p>
    <w:p w:rsidR="00EC4055" w:rsidRDefault="00EC4055" w:rsidP="00256A5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>
        <w:t>In-</w:t>
      </w:r>
      <w:r w:rsidRPr="00953FF6">
        <w:t>charge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EC4055" w:rsidRPr="008714B4" w:rsidRDefault="00EC4055" w:rsidP="00256A5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C4055" w:rsidRDefault="00EC4055" w:rsidP="00FE27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t>In-</w:t>
      </w:r>
      <w:r w:rsidRPr="00953FF6">
        <w:t>charge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EC4055" w:rsidRPr="006C0D93" w:rsidRDefault="00EC4055" w:rsidP="00EC40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="001C6528">
        <w:t>In-</w:t>
      </w:r>
      <w:r w:rsidR="001C6528" w:rsidRPr="00953FF6">
        <w:t>charge</w:t>
      </w:r>
      <w:r w:rsidR="001C6528"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D9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A858F3" w:rsidRPr="00327B2E" w:rsidRDefault="00A858F3" w:rsidP="00A85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4879"/>
        <w:gridCol w:w="2034"/>
      </w:tblGrid>
      <w:tr w:rsidR="00A858F3" w:rsidTr="003A6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858F3" w:rsidRDefault="00A858F3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858F3" w:rsidRDefault="00A858F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858F3" w:rsidRDefault="00A858F3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AE6B9D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E6B9D" w:rsidRDefault="00AE6B9D" w:rsidP="00AE6B9D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E6B9D" w:rsidRDefault="00AE6B9D" w:rsidP="00AE6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E6B9D" w:rsidRDefault="00AE6B9D" w:rsidP="00AE6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062C1C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C1C" w:rsidRPr="00A91BE3" w:rsidRDefault="00CE0FC6" w:rsidP="00062C1C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C1C" w:rsidRPr="000D3722" w:rsidRDefault="008F23C4" w:rsidP="00062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062C1C" w:rsidRDefault="0071135A" w:rsidP="00062C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858F3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3C5212" w:rsidP="00A858F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In charge</w:t>
            </w:r>
            <w:r w:rsidR="00A858F3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Name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6322C5" w:rsidP="000D4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2F25E5">
              <w:rPr>
                <w:rFonts w:ascii="Times New Roman" w:eastAsia="Times New Roman" w:hAnsi="Times New Roman" w:cs="Times New Roman"/>
                <w:color w:val="000000"/>
              </w:rPr>
              <w:t>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858F3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858F3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1023A0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A858F3" w:rsidTr="003A60E4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87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858F3" w:rsidRDefault="00A858F3" w:rsidP="00A858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5D401E" w:rsidRDefault="005D401E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:rsidR="00531613" w:rsidRDefault="00531613" w:rsidP="00531613">
      <w:pPr>
        <w:pStyle w:val="Heading2"/>
      </w:pPr>
      <w:bookmarkStart w:id="42" w:name="_Toc176868265"/>
      <w:r>
        <w:lastRenderedPageBreak/>
        <w:t xml:space="preserve">3.29 </w:t>
      </w:r>
      <w:r w:rsidRPr="00953FF6">
        <w:t xml:space="preserve">Office </w:t>
      </w:r>
      <w:r>
        <w:t>C</w:t>
      </w:r>
      <w:r w:rsidRPr="00953FF6">
        <w:t>ompliance Officer</w:t>
      </w:r>
      <w:bookmarkEnd w:id="42"/>
    </w:p>
    <w:p w:rsidR="00531613" w:rsidRDefault="00531613" w:rsidP="00476320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 w:rsidRPr="00CD022B">
        <w:t xml:space="preserve">Compliance Officer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531613" w:rsidRPr="008714B4" w:rsidRDefault="00531613" w:rsidP="00476320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531613" w:rsidRDefault="00531613" w:rsidP="00FE27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6A65">
        <w:t xml:space="preserve">Compliance Officer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531613" w:rsidRPr="006C0D93" w:rsidRDefault="00531613" w:rsidP="00531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Pr="00706A65">
        <w:t xml:space="preserve">Compliance Officer </w:t>
      </w:r>
      <w:r w:rsidRPr="006C0D9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BE11A4" w:rsidRPr="00327B2E" w:rsidRDefault="00BE11A4" w:rsidP="00E8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5"/>
        <w:gridCol w:w="4609"/>
        <w:gridCol w:w="2034"/>
      </w:tblGrid>
      <w:tr w:rsidR="00BE11A4" w:rsidTr="000B1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E11A4" w:rsidRDefault="00BE11A4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E11A4" w:rsidRDefault="00BE11A4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E11A4" w:rsidRDefault="00BE11A4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215BD0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5BD0" w:rsidRDefault="00215BD0" w:rsidP="00215BD0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5BD0" w:rsidRDefault="00215BD0" w:rsidP="00215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5BD0" w:rsidRDefault="00215BD0" w:rsidP="00215B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F72367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72367" w:rsidRPr="00A91BE3" w:rsidRDefault="00514CD9" w:rsidP="00F72367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72367" w:rsidRPr="000D3722" w:rsidRDefault="008D24BF" w:rsidP="00F72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72367" w:rsidRPr="00A91BE3" w:rsidRDefault="00525628" w:rsidP="005256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BE11A4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Compliance Officer Name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AB018C" w:rsidP="00673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Personnel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BE11A4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BE11A4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1023A0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1023A0" w:rsidRDefault="001023A0" w:rsidP="00102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BE11A4" w:rsidTr="000B135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60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E11A4" w:rsidRDefault="00BE11A4" w:rsidP="00BE11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257F8E" w:rsidRDefault="00257F8E" w:rsidP="00257F8E"/>
    <w:p w:rsidR="00953FF6" w:rsidRDefault="005901F7" w:rsidP="00953FF6">
      <w:pPr>
        <w:pStyle w:val="Heading2"/>
      </w:pPr>
      <w:bookmarkStart w:id="43" w:name="_Toc176868266"/>
      <w:r>
        <w:t>3.3</w:t>
      </w:r>
      <w:r w:rsidR="000E4761">
        <w:t>0</w:t>
      </w:r>
      <w:r w:rsidR="00953FF6">
        <w:t xml:space="preserve"> </w:t>
      </w:r>
      <w:r w:rsidR="00953FF6" w:rsidRPr="00953FF6">
        <w:t>Office Address</w:t>
      </w:r>
      <w:bookmarkEnd w:id="43"/>
    </w:p>
    <w:p w:rsidR="00525070" w:rsidRDefault="00525070" w:rsidP="0052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 w:rsidRPr="00525070">
        <w:t>Address</w:t>
      </w:r>
      <w:r w:rsidRPr="00CD022B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525070" w:rsidRPr="008714B4" w:rsidRDefault="00525070" w:rsidP="00525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525070" w:rsidRDefault="00525070" w:rsidP="00525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DD484B" w:rsidRPr="00525070">
        <w:t xml:space="preserve">Address </w:t>
      </w:r>
      <w:r w:rsidR="00DD484B" w:rsidRPr="00CD022B">
        <w:t>of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525070" w:rsidRPr="006C0D93" w:rsidRDefault="00525070" w:rsidP="005250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="00DD484B" w:rsidRPr="00525070">
        <w:t xml:space="preserve">Address </w:t>
      </w:r>
      <w:r w:rsidR="00DD484B" w:rsidRPr="00CD022B">
        <w:t>changes</w:t>
      </w:r>
    </w:p>
    <w:p w:rsidR="006F6BF5" w:rsidRPr="00327B2E" w:rsidRDefault="006F6BF5" w:rsidP="006F6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6F6BF5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6F6BF5" w:rsidRDefault="006F6BF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6F6BF5" w:rsidRDefault="006F6BF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6F6BF5" w:rsidRDefault="006F6BF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450FC8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50FC8" w:rsidRDefault="00450FC8" w:rsidP="00450FC8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50FC8" w:rsidRDefault="00450FC8" w:rsidP="00450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50FC8" w:rsidRDefault="00450FC8" w:rsidP="00450F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77B88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Pr="00A91BE3" w:rsidRDefault="00DF762B" w:rsidP="00677B88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Pr="000D3722" w:rsidRDefault="000128C4" w:rsidP="00677B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Pr="00A91BE3" w:rsidRDefault="00677B88" w:rsidP="00677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77B88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Default="00677B88" w:rsidP="00677B8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Division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Default="00677B88" w:rsidP="00677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77B88" w:rsidRDefault="00677B88" w:rsidP="00677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District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Thana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Union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Area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Location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Operation start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Operation 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Is Panel Broking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Panel broker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Space Size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Rented or not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Rented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Rented To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42633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42633" w:rsidRDefault="00C42633" w:rsidP="00C4263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42633" w:rsidRDefault="00C42633" w:rsidP="00C42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42633" w:rsidRDefault="00C42633" w:rsidP="00C426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6F6BF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F6BF5" w:rsidRDefault="006F6BF5" w:rsidP="006F6B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517A37" w:rsidRPr="00517A37" w:rsidRDefault="00517A37" w:rsidP="00517A37"/>
    <w:p w:rsidR="00953FF6" w:rsidRDefault="00DD2378" w:rsidP="00953FF6">
      <w:pPr>
        <w:pStyle w:val="Heading2"/>
      </w:pPr>
      <w:bookmarkStart w:id="44" w:name="_Toc176868267"/>
      <w:r>
        <w:t>3.31</w:t>
      </w:r>
      <w:r w:rsidR="00953FF6">
        <w:t xml:space="preserve"> </w:t>
      </w:r>
      <w:r w:rsidR="00953FF6" w:rsidRPr="00953FF6">
        <w:t>Office Network</w:t>
      </w:r>
      <w:bookmarkEnd w:id="44"/>
    </w:p>
    <w:p w:rsidR="00B21839" w:rsidRDefault="00B21839" w:rsidP="00B21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 w:rsidR="00C86A25">
        <w:t>Network</w:t>
      </w:r>
      <w:r w:rsidRPr="00CD022B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813F79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B21839" w:rsidRPr="008714B4" w:rsidRDefault="00B21839" w:rsidP="00B21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B21839" w:rsidRDefault="00B21839" w:rsidP="00B21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86A25">
        <w:t>Network</w:t>
      </w:r>
      <w:r w:rsidR="00C86A25" w:rsidRPr="00CD022B">
        <w:t xml:space="preserve"> </w:t>
      </w:r>
      <w:r w:rsidRPr="00CD022B">
        <w:t>of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263F">
        <w:t xml:space="preserve">Office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B21839" w:rsidRPr="006C0D93" w:rsidRDefault="00B21839" w:rsidP="00B218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 w:rsidR="00C86A25">
        <w:t>Network</w:t>
      </w:r>
      <w:r w:rsidR="00C86A25" w:rsidRPr="00CD022B">
        <w:t xml:space="preserve"> </w:t>
      </w:r>
      <w:r w:rsidRPr="00CD022B">
        <w:t>changes</w:t>
      </w:r>
    </w:p>
    <w:p w:rsidR="00B21839" w:rsidRPr="00B21839" w:rsidRDefault="00B21839" w:rsidP="00B21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183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B21839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21839" w:rsidRDefault="00B21839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21839" w:rsidRDefault="00B2183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B21839" w:rsidRDefault="00B21839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B84F3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84F36" w:rsidRDefault="00B84F36" w:rsidP="00B84F36">
            <w:pPr>
              <w:rPr>
                <w:rFonts w:ascii="Times New Roman" w:eastAsia="Times New Roman" w:hAnsi="Times New Roman" w:cs="Times New Roman"/>
              </w:rPr>
            </w:pPr>
            <w:r w:rsidRPr="0008525D">
              <w:rPr>
                <w:rFonts w:ascii="Times New Roman" w:eastAsia="Times New Roman" w:hAnsi="Times New Roman" w:cs="Times New Roman"/>
                <w:b w:val="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84F36" w:rsidRDefault="00B84F36" w:rsidP="00B84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B84F36" w:rsidRDefault="00B84F36" w:rsidP="00B84F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A7028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A7028" w:rsidRPr="00A91BE3" w:rsidRDefault="00271B24" w:rsidP="007A7028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A7028" w:rsidRPr="000D3722" w:rsidRDefault="00B77D25" w:rsidP="007A7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Cascade 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Office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A7028" w:rsidRPr="00A91BE3" w:rsidRDefault="007A7028" w:rsidP="007A7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Connection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Solution Vendor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Address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Gateway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MSA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Yes/No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76516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5165" w:rsidRDefault="00765165" w:rsidP="0076516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5165" w:rsidRDefault="00765165" w:rsidP="00765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5165" w:rsidRDefault="00765165" w:rsidP="0076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F64EA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CF6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F64EA" w:rsidRDefault="00CF64EA" w:rsidP="007A70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B21839" w:rsidRPr="00B21839" w:rsidRDefault="00B21839" w:rsidP="00B21839"/>
    <w:p w:rsidR="00953FF6" w:rsidRPr="00953FF6" w:rsidRDefault="00DD2378" w:rsidP="00953FF6">
      <w:pPr>
        <w:pStyle w:val="Heading2"/>
      </w:pPr>
      <w:bookmarkStart w:id="45" w:name="_Toc176868268"/>
      <w:r>
        <w:t>3.32</w:t>
      </w:r>
      <w:r w:rsidR="00953FF6">
        <w:t xml:space="preserve"> </w:t>
      </w:r>
      <w:r w:rsidR="00953FF6" w:rsidRPr="00953FF6">
        <w:t>Workstations</w:t>
      </w:r>
      <w:bookmarkEnd w:id="45"/>
    </w:p>
    <w:p w:rsidR="003847F9" w:rsidRPr="001111A6" w:rsidRDefault="003847F9" w:rsidP="0038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br/>
      </w:r>
      <w:r w:rsidRPr="00B60E2A">
        <w:rPr>
          <w:rFonts w:ascii="Times New Roman" w:eastAsia="Times New Roman" w:hAnsi="Times New Roman" w:cs="Times New Roman"/>
          <w:sz w:val="24"/>
          <w:szCs w:val="24"/>
        </w:rPr>
        <w:t xml:space="preserve">The system will allow users to manage </w:t>
      </w:r>
      <w:r w:rsidRPr="003847F9">
        <w:rPr>
          <w:rFonts w:ascii="Times New Roman" w:eastAsia="Times New Roman" w:hAnsi="Times New Roman" w:cs="Times New Roman"/>
          <w:sz w:val="24"/>
          <w:szCs w:val="24"/>
        </w:rPr>
        <w:t>Workstations</w:t>
      </w:r>
      <w:r w:rsidRPr="00B60E2A">
        <w:rPr>
          <w:rFonts w:ascii="Times New Roman" w:eastAsia="Times New Roman" w:hAnsi="Times New Roman" w:cs="Times New Roman"/>
          <w:sz w:val="24"/>
          <w:szCs w:val="24"/>
        </w:rPr>
        <w:t>, including creating, updating, and deleting records.</w:t>
      </w:r>
    </w:p>
    <w:p w:rsidR="003847F9" w:rsidRPr="001111A6" w:rsidRDefault="003847F9" w:rsidP="0038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3847F9" w:rsidRPr="001111A6" w:rsidRDefault="003847F9" w:rsidP="00397C3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 xml:space="preserve">The system shall provide a form for entering </w:t>
      </w:r>
      <w:r w:rsidR="00397C3A" w:rsidRPr="00397C3A">
        <w:rPr>
          <w:rFonts w:ascii="Times New Roman" w:eastAsia="Times New Roman" w:hAnsi="Times New Roman" w:cs="Times New Roman"/>
          <w:sz w:val="24"/>
          <w:szCs w:val="24"/>
        </w:rPr>
        <w:t xml:space="preserve">Workstations </w:t>
      </w:r>
      <w:r w:rsidRPr="001111A6">
        <w:rPr>
          <w:rFonts w:ascii="Times New Roman" w:eastAsia="Times New Roman" w:hAnsi="Times New Roman" w:cs="Times New Roman"/>
          <w:sz w:val="24"/>
          <w:szCs w:val="24"/>
        </w:rPr>
        <w:t>information.</w:t>
      </w:r>
    </w:p>
    <w:p w:rsidR="003847F9" w:rsidRPr="001111A6" w:rsidRDefault="003847F9" w:rsidP="003847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1A6">
        <w:rPr>
          <w:rFonts w:ascii="Times New Roman" w:eastAsia="Times New Roman" w:hAnsi="Times New Roman" w:cs="Times New Roman"/>
          <w:sz w:val="24"/>
          <w:szCs w:val="24"/>
        </w:rPr>
        <w:t>The system shall validate the data entered by the user.</w:t>
      </w:r>
    </w:p>
    <w:p w:rsidR="00D426E0" w:rsidRPr="00B21839" w:rsidRDefault="003D5E6B" w:rsidP="00D4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1839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3D5E6B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5E6B" w:rsidRDefault="003D5E6B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5E6B" w:rsidRDefault="003D5E6B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5E6B" w:rsidRDefault="003D5E6B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41E88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E00198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TREC List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TWS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ID Type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TWS Category 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TWS Creation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Expire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3D5E6B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3D5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5E6B" w:rsidRDefault="003D5E6B" w:rsidP="000A77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D426E0" w:rsidRDefault="00D426E0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:rsidR="00D426E0" w:rsidRDefault="00D426E0" w:rsidP="00D426E0">
      <w:pPr>
        <w:pStyle w:val="Heading2"/>
      </w:pPr>
      <w:bookmarkStart w:id="46" w:name="_Toc176868269"/>
      <w:r>
        <w:t xml:space="preserve">3.33 </w:t>
      </w:r>
      <w:r w:rsidRPr="00F815C1">
        <w:t>Workstation Status</w:t>
      </w:r>
      <w:bookmarkEnd w:id="46"/>
    </w:p>
    <w:p w:rsidR="002A0EFA" w:rsidRDefault="002A0EFA" w:rsidP="00D42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status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2A0EFA" w:rsidRPr="008714B4" w:rsidRDefault="002A0EFA" w:rsidP="002A0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A0EFA" w:rsidRDefault="002A0EFA" w:rsidP="002A0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status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2A0EFA" w:rsidRPr="007B1DC6" w:rsidRDefault="002A0EFA" w:rsidP="002A0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>The system shall maintain a history of status changes</w:t>
      </w:r>
    </w:p>
    <w:p w:rsidR="004E18D6" w:rsidRPr="00327B2E" w:rsidRDefault="004E18D6" w:rsidP="004E18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4E18D6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4E18D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28172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C72EC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C72EC" w:rsidRPr="003708C4" w:rsidRDefault="003708C4" w:rsidP="00171C3B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708C4">
              <w:rPr>
                <w:rFonts w:ascii="Times New Roman" w:eastAsia="Times New Roman" w:hAnsi="Times New Roman" w:cs="Times New Roman"/>
                <w:b w:val="0"/>
                <w:color w:val="000000"/>
              </w:rPr>
              <w:t>WORKSTATION_ID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C72EC" w:rsidRPr="000D3722" w:rsidRDefault="003708C4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C72EC" w:rsidRDefault="0041178F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E18D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58059F" w:rsidP="00FF1C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4E18D6">
              <w:rPr>
                <w:rFonts w:ascii="Times New Roman" w:eastAsia="Times New Roman" w:hAnsi="Times New Roman" w:cs="Times New Roman"/>
                <w:color w:val="000000"/>
              </w:rPr>
              <w:t>Ac</w:t>
            </w:r>
            <w:r w:rsidR="00FF1C24">
              <w:rPr>
                <w:rFonts w:ascii="Times New Roman" w:eastAsia="Times New Roman" w:hAnsi="Times New Roman" w:cs="Times New Roman"/>
                <w:color w:val="000000"/>
              </w:rPr>
              <w:t>tive/Suspended/Withdraw/Resumed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E18D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4E18D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4E18D6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E18D6" w:rsidRDefault="004E18D6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7E675D" w:rsidRPr="00B339A7" w:rsidRDefault="007E675D" w:rsidP="007E675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39A7">
        <w:rPr>
          <w:rFonts w:ascii="Times New Roman" w:hAnsi="Times New Roman" w:cs="Times New Roman"/>
          <w:sz w:val="24"/>
          <w:szCs w:val="24"/>
        </w:rPr>
        <w:t xml:space="preserve">Notes on </w:t>
      </w:r>
      <w:r w:rsidRPr="00B339A7">
        <w:rPr>
          <w:rFonts w:ascii="Times New Roman" w:eastAsia="Times New Roman" w:hAnsi="Times New Roman" w:cs="Times New Roman"/>
          <w:color w:val="000000"/>
          <w:sz w:val="24"/>
          <w:szCs w:val="24"/>
        </w:rPr>
        <w:t>Status</w:t>
      </w:r>
      <w:r w:rsidRPr="00B339A7">
        <w:rPr>
          <w:rFonts w:ascii="Times New Roman" w:hAnsi="Times New Roman" w:cs="Times New Roman"/>
          <w:sz w:val="24"/>
          <w:szCs w:val="24"/>
        </w:rPr>
        <w:t>:</w:t>
      </w:r>
    </w:p>
    <w:p w:rsidR="007E675D" w:rsidRPr="00B339A7" w:rsidRDefault="007E675D" w:rsidP="002316A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39A7">
        <w:rPr>
          <w:rFonts w:ascii="Times New Roman" w:hAnsi="Times New Roman" w:cs="Times New Roman"/>
          <w:sz w:val="24"/>
          <w:szCs w:val="24"/>
        </w:rPr>
        <w:t xml:space="preserve">Active: The </w:t>
      </w:r>
      <w:r w:rsidR="00AD0B2C" w:rsidRPr="00B339A7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B339A7">
        <w:rPr>
          <w:rFonts w:ascii="Times New Roman" w:hAnsi="Times New Roman" w:cs="Times New Roman"/>
          <w:sz w:val="24"/>
          <w:szCs w:val="24"/>
        </w:rPr>
        <w:t>is currently operational and fully functional.</w:t>
      </w:r>
    </w:p>
    <w:p w:rsidR="007E675D" w:rsidRPr="00B339A7" w:rsidRDefault="007E675D" w:rsidP="002316A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39A7">
        <w:rPr>
          <w:rFonts w:ascii="Times New Roman" w:hAnsi="Times New Roman" w:cs="Times New Roman"/>
          <w:sz w:val="24"/>
          <w:szCs w:val="24"/>
        </w:rPr>
        <w:t xml:space="preserve">Suspended: The </w:t>
      </w:r>
      <w:r w:rsidR="00AD0B2C" w:rsidRPr="00B339A7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B339A7">
        <w:rPr>
          <w:rFonts w:ascii="Times New Roman" w:hAnsi="Times New Roman" w:cs="Times New Roman"/>
          <w:sz w:val="24"/>
          <w:szCs w:val="24"/>
        </w:rPr>
        <w:t>operations are temporarily halted.</w:t>
      </w:r>
    </w:p>
    <w:p w:rsidR="007E675D" w:rsidRPr="00B339A7" w:rsidRDefault="007E675D" w:rsidP="002316A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39A7">
        <w:rPr>
          <w:rFonts w:ascii="Times New Roman" w:eastAsia="Times New Roman" w:hAnsi="Times New Roman" w:cs="Times New Roman"/>
          <w:color w:val="000000"/>
          <w:sz w:val="24"/>
          <w:szCs w:val="24"/>
        </w:rPr>
        <w:t>Resumed</w:t>
      </w:r>
      <w:r w:rsidRPr="00B339A7">
        <w:rPr>
          <w:rFonts w:ascii="Times New Roman" w:hAnsi="Times New Roman" w:cs="Times New Roman"/>
          <w:sz w:val="24"/>
          <w:szCs w:val="24"/>
        </w:rPr>
        <w:t xml:space="preserve">: The </w:t>
      </w:r>
      <w:r w:rsidR="00AD0B2C" w:rsidRPr="00B339A7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B339A7">
        <w:rPr>
          <w:rFonts w:ascii="Times New Roman" w:hAnsi="Times New Roman" w:cs="Times New Roman"/>
          <w:sz w:val="24"/>
          <w:szCs w:val="24"/>
        </w:rPr>
        <w:t>activated from Suspension</w:t>
      </w:r>
    </w:p>
    <w:p w:rsidR="007E675D" w:rsidRPr="00F158AD" w:rsidRDefault="007E675D" w:rsidP="00F158AD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339A7">
        <w:rPr>
          <w:rFonts w:ascii="Times New Roman" w:eastAsia="Times New Roman" w:hAnsi="Times New Roman" w:cs="Times New Roman"/>
          <w:color w:val="000000"/>
          <w:sz w:val="24"/>
          <w:szCs w:val="24"/>
        </w:rPr>
        <w:t>Withdraw</w:t>
      </w:r>
      <w:r w:rsidRPr="00B339A7">
        <w:rPr>
          <w:rFonts w:ascii="Times New Roman" w:hAnsi="Times New Roman" w:cs="Times New Roman"/>
          <w:sz w:val="24"/>
          <w:szCs w:val="24"/>
        </w:rPr>
        <w:t xml:space="preserve">: The </w:t>
      </w:r>
      <w:r w:rsidR="00076127" w:rsidRPr="00B339A7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B339A7">
        <w:rPr>
          <w:rFonts w:ascii="Times New Roman" w:hAnsi="Times New Roman" w:cs="Times New Roman"/>
          <w:sz w:val="24"/>
          <w:szCs w:val="24"/>
        </w:rPr>
        <w:t xml:space="preserve">has been permanently </w:t>
      </w:r>
      <w:r w:rsidR="00E10ECD">
        <w:rPr>
          <w:rFonts w:ascii="Times New Roman" w:hAnsi="Times New Roman" w:cs="Times New Roman"/>
          <w:sz w:val="24"/>
          <w:szCs w:val="24"/>
        </w:rPr>
        <w:t>closed</w:t>
      </w:r>
      <w:r w:rsidRPr="00B339A7">
        <w:rPr>
          <w:rFonts w:ascii="Times New Roman" w:hAnsi="Times New Roman" w:cs="Times New Roman"/>
          <w:sz w:val="24"/>
          <w:szCs w:val="24"/>
        </w:rPr>
        <w:t>.</w:t>
      </w:r>
      <w:r w:rsidR="00F158AD">
        <w:rPr>
          <w:rFonts w:ascii="Times New Roman" w:hAnsi="Times New Roman" w:cs="Times New Roman"/>
          <w:sz w:val="24"/>
          <w:szCs w:val="24"/>
        </w:rPr>
        <w:t xml:space="preserve"> </w:t>
      </w:r>
      <w:r w:rsidR="00F158AD" w:rsidRPr="00F158AD">
        <w:rPr>
          <w:rFonts w:ascii="Times New Roman" w:hAnsi="Times New Roman" w:cs="Times New Roman"/>
          <w:sz w:val="24"/>
          <w:szCs w:val="24"/>
        </w:rPr>
        <w:t>When changing the status to</w:t>
      </w:r>
      <w:r w:rsidR="00F158AD">
        <w:rPr>
          <w:rFonts w:ascii="Times New Roman" w:hAnsi="Times New Roman" w:cs="Times New Roman"/>
          <w:sz w:val="24"/>
          <w:szCs w:val="24"/>
        </w:rPr>
        <w:t xml:space="preserve"> </w:t>
      </w:r>
      <w:r w:rsidR="00F158AD" w:rsidRPr="00F158AD">
        <w:rPr>
          <w:rFonts w:ascii="Times New Roman" w:hAnsi="Times New Roman" w:cs="Times New Roman"/>
          <w:sz w:val="24"/>
          <w:szCs w:val="24"/>
        </w:rPr>
        <w:t>"Withdrawn" from any other status, the following actions will be automatically executed:</w:t>
      </w:r>
    </w:p>
    <w:p w:rsidR="00B3728C" w:rsidRPr="00843784" w:rsidRDefault="00BA3B0A" w:rsidP="00BA3B0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A3B0A">
        <w:rPr>
          <w:rFonts w:ascii="Times New Roman" w:hAnsi="Times New Roman" w:cs="Times New Roman"/>
          <w:sz w:val="24"/>
          <w:szCs w:val="24"/>
        </w:rPr>
        <w:t>Any Authorized Representative (AR) assigned to the workstation will be automatically unassigned.</w:t>
      </w:r>
    </w:p>
    <w:p w:rsidR="00843784" w:rsidRPr="008929EC" w:rsidRDefault="00BF6AC6" w:rsidP="00BF6AC6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6AC6">
        <w:rPr>
          <w:rFonts w:ascii="Times New Roman" w:hAnsi="Times New Roman" w:cs="Times New Roman"/>
          <w:sz w:val="24"/>
          <w:szCs w:val="24"/>
        </w:rPr>
        <w:t>If an office is assigned to the workstation, it will remain assigned as part of the workstation's historical record</w:t>
      </w:r>
    </w:p>
    <w:p w:rsidR="00511586" w:rsidRDefault="005901F7" w:rsidP="00511586">
      <w:pPr>
        <w:pStyle w:val="Heading2"/>
      </w:pPr>
      <w:bookmarkStart w:id="47" w:name="_Toc176868270"/>
      <w:r>
        <w:t>3.3</w:t>
      </w:r>
      <w:r w:rsidR="00DD2378">
        <w:t>4</w:t>
      </w:r>
      <w:r w:rsidR="00511586">
        <w:t xml:space="preserve"> </w:t>
      </w:r>
      <w:r w:rsidR="00511586" w:rsidRPr="00511586">
        <w:t>Workstation office</w:t>
      </w:r>
      <w:bookmarkEnd w:id="47"/>
      <w:r w:rsidR="00511586" w:rsidRPr="00511586">
        <w:t xml:space="preserve">  </w:t>
      </w:r>
    </w:p>
    <w:p w:rsidR="00D82884" w:rsidRDefault="00D82884" w:rsidP="00D8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D82884" w:rsidRPr="008714B4" w:rsidRDefault="00D82884" w:rsidP="00D8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D82884" w:rsidRDefault="00D82884" w:rsidP="00D82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D82884" w:rsidRPr="007B1DC6" w:rsidRDefault="00D82884" w:rsidP="00D82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D9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C05D45" w:rsidRPr="00327B2E" w:rsidRDefault="00C05D45" w:rsidP="00C0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C05D45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C05D4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FB0870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A1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E24F9E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24F9E" w:rsidRDefault="00E24F9E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708C4">
              <w:rPr>
                <w:rFonts w:ascii="Times New Roman" w:eastAsia="Times New Roman" w:hAnsi="Times New Roman" w:cs="Times New Roman"/>
                <w:b w:val="0"/>
                <w:color w:val="000000"/>
              </w:rPr>
              <w:t>WORKSTATION_ID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24F9E" w:rsidRPr="000D3722" w:rsidRDefault="00E24F9E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24F9E" w:rsidRDefault="00E24F9E" w:rsidP="001A1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5D4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C05D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Office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C05D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A1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05D4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A1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05D4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lastRenderedPageBreak/>
              <w:t>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A1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DD18D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D18DD" w:rsidRDefault="00DD18DD" w:rsidP="00DD18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D18DD" w:rsidRDefault="00DD18DD" w:rsidP="00DD1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D18DD" w:rsidRDefault="00DD18DD" w:rsidP="00DD18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C05D45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05D45" w:rsidRDefault="00C05D45" w:rsidP="001A14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795ADA" w:rsidRDefault="005901F7" w:rsidP="00476B43">
      <w:pPr>
        <w:pStyle w:val="Heading2"/>
        <w:spacing w:before="100" w:beforeAutospacing="1" w:after="100" w:afterAutospacing="1"/>
      </w:pPr>
      <w:bookmarkStart w:id="48" w:name="_Toc176868271"/>
      <w:r>
        <w:t>3.3</w:t>
      </w:r>
      <w:r w:rsidR="00DD2378">
        <w:t>5</w:t>
      </w:r>
      <w:r w:rsidR="00795ADA">
        <w:t xml:space="preserve"> </w:t>
      </w:r>
      <w:r w:rsidR="00795ADA" w:rsidRPr="00795ADA">
        <w:t>Workstation AR</w:t>
      </w:r>
      <w:bookmarkEnd w:id="48"/>
    </w:p>
    <w:p w:rsidR="00D82884" w:rsidRDefault="00D82884" w:rsidP="00E0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The system will track the </w:t>
      </w:r>
      <w:r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entities over time. </w:t>
      </w:r>
    </w:p>
    <w:p w:rsidR="00D82884" w:rsidRPr="008714B4" w:rsidRDefault="00D82884" w:rsidP="00D82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D82884" w:rsidRDefault="00D82884" w:rsidP="00D82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</w:t>
      </w:r>
      <w:r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 update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t>workstation</w:t>
      </w:r>
      <w:r w:rsidRPr="00813F79">
        <w:t xml:space="preserve"> 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>entities.</w:t>
      </w:r>
    </w:p>
    <w:p w:rsidR="00D82884" w:rsidRPr="007B1DC6" w:rsidRDefault="00D82884" w:rsidP="00D828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D93">
        <w:rPr>
          <w:rFonts w:ascii="Times New Roman" w:eastAsia="Times New Roman" w:hAnsi="Times New Roman" w:cs="Times New Roman"/>
          <w:sz w:val="24"/>
          <w:szCs w:val="24"/>
        </w:rPr>
        <w:t xml:space="preserve">The system shall maintain a history of </w:t>
      </w:r>
      <w:r>
        <w:rPr>
          <w:rFonts w:ascii="Times New Roman" w:eastAsia="Times New Roman" w:hAnsi="Times New Roman" w:cs="Times New Roman"/>
          <w:sz w:val="24"/>
          <w:szCs w:val="24"/>
        </w:rPr>
        <w:t>Authorize Representative</w:t>
      </w:r>
      <w:r w:rsidRPr="00871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D93">
        <w:rPr>
          <w:rFonts w:ascii="Times New Roman" w:eastAsia="Times New Roman" w:hAnsi="Times New Roman" w:cs="Times New Roman"/>
          <w:sz w:val="24"/>
          <w:szCs w:val="24"/>
        </w:rPr>
        <w:t>changes</w:t>
      </w:r>
    </w:p>
    <w:p w:rsidR="00D14C6D" w:rsidRPr="00327B2E" w:rsidRDefault="00D14C6D" w:rsidP="00D1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B2E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</w:p>
    <w:tbl>
      <w:tblPr>
        <w:tblStyle w:val="affff2"/>
        <w:tblW w:w="9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4519"/>
        <w:gridCol w:w="2034"/>
      </w:tblGrid>
      <w:tr w:rsidR="00D14C6D" w:rsidTr="00171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Mandatory?</w:t>
            </w:r>
          </w:p>
        </w:tc>
      </w:tr>
      <w:tr w:rsidR="00D14C6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TREC_NO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5C1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57140C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7140C" w:rsidRPr="003708C4" w:rsidRDefault="0057140C" w:rsidP="0057140C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708C4">
              <w:rPr>
                <w:rFonts w:ascii="Times New Roman" w:eastAsia="Times New Roman" w:hAnsi="Times New Roman" w:cs="Times New Roman"/>
                <w:b w:val="0"/>
                <w:color w:val="000000"/>
              </w:rPr>
              <w:t>WORKSTATION_ID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7140C" w:rsidRPr="000D3722" w:rsidRDefault="0057140C" w:rsidP="00571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D3722">
              <w:rPr>
                <w:rFonts w:ascii="Times New Roman" w:eastAsia="Times New Roman" w:hAnsi="Times New Roman" w:cs="Times New Roman"/>
                <w:color w:val="000000"/>
              </w:rPr>
              <w:t>Will be used as a foreign key.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7140C" w:rsidRDefault="0057140C" w:rsidP="005714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14C6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 Name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5C1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14C6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Effective from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5C1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14C6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End date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5C1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  <w:tr w:rsidR="006E1B78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E1B78" w:rsidRDefault="006E1B78" w:rsidP="006E1B7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E1B78" w:rsidRDefault="006E1B78" w:rsidP="006E1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 w:rsidRPr="00B57191">
              <w:rPr>
                <w:rFonts w:ascii="Times New Roman" w:eastAsia="Times New Roman" w:hAnsi="Times New Roman" w:cs="Times New Roman"/>
                <w:color w:val="000000"/>
              </w:rPr>
              <w:t xml:space="preserve">ropdown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Active/Inactive</w:t>
            </w: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E1B78" w:rsidRDefault="006E1B78" w:rsidP="006E1B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Yes</w:t>
            </w:r>
          </w:p>
        </w:tc>
      </w:tr>
      <w:tr w:rsidR="00D14C6D" w:rsidTr="00171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Remarks</w:t>
            </w:r>
          </w:p>
        </w:tc>
        <w:tc>
          <w:tcPr>
            <w:tcW w:w="4519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171C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34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14C6D" w:rsidRDefault="00D14C6D" w:rsidP="005C1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</w:tr>
    </w:tbl>
    <w:p w:rsidR="00540531" w:rsidRDefault="00540531" w:rsidP="00540531"/>
    <w:p w:rsidR="00540531" w:rsidRDefault="00540531" w:rsidP="00540531"/>
    <w:p w:rsidR="002A13C2" w:rsidRDefault="002A13C2">
      <w:r>
        <w:br w:type="page"/>
      </w:r>
    </w:p>
    <w:p w:rsidR="007025BC" w:rsidRDefault="00D426E0" w:rsidP="00D426E0">
      <w:pPr>
        <w:pStyle w:val="Heading1"/>
      </w:pPr>
      <w:bookmarkStart w:id="49" w:name="_Toc176868272"/>
      <w:r>
        <w:lastRenderedPageBreak/>
        <w:t xml:space="preserve">4. </w:t>
      </w:r>
      <w:r w:rsidR="007025BC" w:rsidRPr="007025BC">
        <w:t>External Interface Requirements</w:t>
      </w:r>
      <w:bookmarkEnd w:id="49"/>
    </w:p>
    <w:p w:rsidR="007025BC" w:rsidRDefault="000C17A1" w:rsidP="007025BC">
      <w:pPr>
        <w:pStyle w:val="Heading2"/>
      </w:pPr>
      <w:bookmarkStart w:id="50" w:name="_Toc176868273"/>
      <w:r w:rsidRPr="000C17A1">
        <w:t>4.1 User Interfaces</w:t>
      </w:r>
      <w:bookmarkEnd w:id="50"/>
    </w:p>
    <w:p w:rsidR="000C17A1" w:rsidRPr="000C17A1" w:rsidRDefault="000C17A1" w:rsidP="000C1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7A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0C17A1">
        <w:rPr>
          <w:rFonts w:ascii="Times New Roman" w:eastAsia="Times New Roman" w:hAnsi="Times New Roman" w:cs="Times New Roman"/>
          <w:sz w:val="24"/>
          <w:szCs w:val="24"/>
        </w:rPr>
        <w:t xml:space="preserve"> The system will provide user-friendly interfaces for different user roles. </w:t>
      </w:r>
      <w:r w:rsidRPr="000C17A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0C17A1" w:rsidRPr="000C17A1" w:rsidRDefault="000C17A1" w:rsidP="000C17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7A1">
        <w:rPr>
          <w:rFonts w:ascii="Times New Roman" w:eastAsia="Times New Roman" w:hAnsi="Times New Roman" w:cs="Times New Roman"/>
          <w:sz w:val="24"/>
          <w:szCs w:val="24"/>
        </w:rPr>
        <w:t>The system shall provide a dashboard for administrators.</w:t>
      </w:r>
    </w:p>
    <w:p w:rsidR="000C17A1" w:rsidRPr="000C17A1" w:rsidRDefault="000C17A1" w:rsidP="000C17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7A1">
        <w:rPr>
          <w:rFonts w:ascii="Times New Roman" w:eastAsia="Times New Roman" w:hAnsi="Times New Roman" w:cs="Times New Roman"/>
          <w:sz w:val="24"/>
          <w:szCs w:val="24"/>
        </w:rPr>
        <w:t>The system shall provide forms for data entry and updates.</w:t>
      </w:r>
    </w:p>
    <w:p w:rsidR="000C17A1" w:rsidRDefault="000C17A1" w:rsidP="000C17A1">
      <w:pPr>
        <w:pStyle w:val="Heading2"/>
      </w:pPr>
      <w:bookmarkStart w:id="51" w:name="_Toc176868274"/>
      <w:r w:rsidRPr="000C17A1">
        <w:t>4.2 Hardware Interfaces</w:t>
      </w:r>
      <w:bookmarkEnd w:id="51"/>
    </w:p>
    <w:p w:rsidR="00267F52" w:rsidRDefault="00267F52" w:rsidP="0026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F5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67F52">
        <w:rPr>
          <w:rFonts w:ascii="Times New Roman" w:eastAsia="Times New Roman" w:hAnsi="Times New Roman" w:cs="Times New Roman"/>
          <w:sz w:val="24"/>
          <w:szCs w:val="24"/>
        </w:rPr>
        <w:t xml:space="preserve"> The system will interface with standard hardware components. </w:t>
      </w:r>
    </w:p>
    <w:p w:rsidR="00267F52" w:rsidRPr="00267F52" w:rsidRDefault="00267F52" w:rsidP="00267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F5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67F52" w:rsidRPr="00267F52" w:rsidRDefault="00267F52" w:rsidP="00267F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F52">
        <w:rPr>
          <w:rFonts w:ascii="Times New Roman" w:eastAsia="Times New Roman" w:hAnsi="Times New Roman" w:cs="Times New Roman"/>
          <w:sz w:val="24"/>
          <w:szCs w:val="24"/>
        </w:rPr>
        <w:t>The system shall support standard input devices (keyboard, mouse).</w:t>
      </w:r>
    </w:p>
    <w:p w:rsidR="00934961" w:rsidRDefault="00267F52" w:rsidP="009349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F52">
        <w:rPr>
          <w:rFonts w:ascii="Times New Roman" w:eastAsia="Times New Roman" w:hAnsi="Times New Roman" w:cs="Times New Roman"/>
          <w:sz w:val="24"/>
          <w:szCs w:val="24"/>
        </w:rPr>
        <w:t>The system shall be compatible with standard web servers.</w:t>
      </w:r>
    </w:p>
    <w:p w:rsidR="00F66605" w:rsidRDefault="00F66605" w:rsidP="00F66605">
      <w:pPr>
        <w:pStyle w:val="Heading2"/>
      </w:pPr>
      <w:bookmarkStart w:id="52" w:name="_Toc176868275"/>
      <w:r w:rsidRPr="00F66605">
        <w:t>4.3 Software Interfaces</w:t>
      </w:r>
      <w:bookmarkEnd w:id="52"/>
    </w:p>
    <w:p w:rsidR="00F66605" w:rsidRDefault="00F66605" w:rsidP="00F66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60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66605">
        <w:rPr>
          <w:rFonts w:ascii="Times New Roman" w:eastAsia="Times New Roman" w:hAnsi="Times New Roman" w:cs="Times New Roman"/>
          <w:sz w:val="24"/>
          <w:szCs w:val="24"/>
        </w:rPr>
        <w:t xml:space="preserve"> The system will integrate with existing software systems. </w:t>
      </w:r>
    </w:p>
    <w:p w:rsidR="00F66605" w:rsidRPr="00F66605" w:rsidRDefault="00F66605" w:rsidP="00F66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60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F66605" w:rsidRPr="00F66605" w:rsidRDefault="00F66605" w:rsidP="00F666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605">
        <w:rPr>
          <w:rFonts w:ascii="Times New Roman" w:eastAsia="Times New Roman" w:hAnsi="Times New Roman" w:cs="Times New Roman"/>
          <w:sz w:val="24"/>
          <w:szCs w:val="24"/>
        </w:rPr>
        <w:t>The system shall integrate with the existing ERP system.</w:t>
      </w:r>
    </w:p>
    <w:p w:rsidR="00F66605" w:rsidRPr="00F66605" w:rsidRDefault="00F66605" w:rsidP="00F666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605">
        <w:rPr>
          <w:rFonts w:ascii="Times New Roman" w:eastAsia="Times New Roman" w:hAnsi="Times New Roman" w:cs="Times New Roman"/>
          <w:sz w:val="24"/>
          <w:szCs w:val="24"/>
        </w:rPr>
        <w:t>The system shall support data export in standard formats.</w:t>
      </w:r>
    </w:p>
    <w:p w:rsidR="00ED5584" w:rsidRDefault="00ED5584" w:rsidP="00ED5584">
      <w:pPr>
        <w:pStyle w:val="Heading2"/>
      </w:pPr>
      <w:bookmarkStart w:id="53" w:name="_Toc176868276"/>
      <w:r w:rsidRPr="00F66605">
        <w:t xml:space="preserve">4.3 </w:t>
      </w:r>
      <w:r w:rsidRPr="00ED5584">
        <w:t>Communications Interfaces</w:t>
      </w:r>
      <w:bookmarkEnd w:id="53"/>
    </w:p>
    <w:p w:rsidR="00ED5584" w:rsidRDefault="00ED5584" w:rsidP="00ED5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58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ED5584">
        <w:rPr>
          <w:rFonts w:ascii="Times New Roman" w:eastAsia="Times New Roman" w:hAnsi="Times New Roman" w:cs="Times New Roman"/>
          <w:sz w:val="24"/>
          <w:szCs w:val="24"/>
        </w:rPr>
        <w:t xml:space="preserve"> The system will support standard communication protocols. </w:t>
      </w:r>
    </w:p>
    <w:p w:rsidR="00ED5584" w:rsidRPr="00ED5584" w:rsidRDefault="00ED5584" w:rsidP="00ED5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58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ED5584" w:rsidRPr="00ED5584" w:rsidRDefault="00ED5584" w:rsidP="00ED55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584">
        <w:rPr>
          <w:rFonts w:ascii="Times New Roman" w:eastAsia="Times New Roman" w:hAnsi="Times New Roman" w:cs="Times New Roman"/>
          <w:sz w:val="24"/>
          <w:szCs w:val="24"/>
        </w:rPr>
        <w:t>The system shall use HTTPS for secure communication.</w:t>
      </w:r>
    </w:p>
    <w:p w:rsidR="00ED5584" w:rsidRPr="00ED5584" w:rsidRDefault="00ED5584" w:rsidP="00ED55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584">
        <w:rPr>
          <w:rFonts w:ascii="Times New Roman" w:eastAsia="Times New Roman" w:hAnsi="Times New Roman" w:cs="Times New Roman"/>
          <w:sz w:val="24"/>
          <w:szCs w:val="24"/>
        </w:rPr>
        <w:t>The system shall support email notifications.</w:t>
      </w:r>
    </w:p>
    <w:p w:rsidR="00EF5810" w:rsidRDefault="00051A7E" w:rsidP="00051A7E">
      <w:pPr>
        <w:pStyle w:val="Heading1"/>
      </w:pPr>
      <w:bookmarkStart w:id="54" w:name="_Toc176868277"/>
      <w:r>
        <w:t xml:space="preserve">5. </w:t>
      </w:r>
      <w:r w:rsidR="00EF5810" w:rsidRPr="00EF5810">
        <w:t>Other Nonfunctional Requirements</w:t>
      </w:r>
      <w:bookmarkEnd w:id="54"/>
    </w:p>
    <w:p w:rsidR="00EF5810" w:rsidRDefault="00A576F5" w:rsidP="00EF5810">
      <w:pPr>
        <w:pStyle w:val="Heading2"/>
      </w:pPr>
      <w:bookmarkStart w:id="55" w:name="_Toc176868278"/>
      <w:r>
        <w:t>5</w:t>
      </w:r>
      <w:r w:rsidR="00EF5810">
        <w:t xml:space="preserve">.1 </w:t>
      </w:r>
      <w:r w:rsidRPr="00A576F5">
        <w:t>Performance Requirements</w:t>
      </w:r>
      <w:bookmarkEnd w:id="55"/>
    </w:p>
    <w:p w:rsidR="00A576F5" w:rsidRPr="00A576F5" w:rsidRDefault="00A576F5" w:rsidP="00A57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6F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A576F5">
        <w:rPr>
          <w:rFonts w:ascii="Times New Roman" w:eastAsia="Times New Roman" w:hAnsi="Times New Roman" w:cs="Times New Roman"/>
          <w:sz w:val="24"/>
          <w:szCs w:val="24"/>
        </w:rPr>
        <w:t xml:space="preserve"> The system shall meet performance requirements to ensure usability. </w:t>
      </w:r>
      <w:r w:rsidRPr="00A576F5">
        <w:rPr>
          <w:rFonts w:ascii="Times New Roman" w:eastAsia="Times New Roman" w:hAnsi="Times New Roman" w:cs="Times New Roman"/>
          <w:b/>
          <w:bCs/>
          <w:sz w:val="24"/>
          <w:szCs w:val="24"/>
        </w:rPr>
        <w:t>Nonfunctional Requirements:</w:t>
      </w:r>
    </w:p>
    <w:p w:rsidR="0059581C" w:rsidRDefault="0059581C" w:rsidP="005958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1C">
        <w:rPr>
          <w:rFonts w:ascii="Times New Roman" w:eastAsia="Times New Roman" w:hAnsi="Times New Roman" w:cs="Times New Roman"/>
          <w:sz w:val="24"/>
          <w:szCs w:val="24"/>
        </w:rPr>
        <w:t>The system shall respond to user actions promptly, ensuring minimal delay for an optimal user experience.</w:t>
      </w:r>
    </w:p>
    <w:p w:rsidR="0059581C" w:rsidRPr="0059581C" w:rsidRDefault="0059581C" w:rsidP="005958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1C">
        <w:rPr>
          <w:rFonts w:ascii="Times New Roman" w:eastAsia="Times New Roman" w:hAnsi="Times New Roman" w:cs="Times New Roman"/>
          <w:sz w:val="24"/>
          <w:szCs w:val="24"/>
        </w:rPr>
        <w:t>The system shall be capable of handling a significant number of concurrent users without degradation in performance</w:t>
      </w:r>
    </w:p>
    <w:p w:rsidR="00FD57A6" w:rsidRDefault="00FD57A6" w:rsidP="00FD57A6">
      <w:pPr>
        <w:pStyle w:val="Heading2"/>
      </w:pPr>
      <w:bookmarkStart w:id="56" w:name="_Toc176868279"/>
      <w:r>
        <w:lastRenderedPageBreak/>
        <w:t xml:space="preserve">5.2 </w:t>
      </w:r>
      <w:r w:rsidRPr="00FD57A6">
        <w:t>Safety Requirements</w:t>
      </w:r>
      <w:bookmarkEnd w:id="56"/>
    </w:p>
    <w:p w:rsidR="00FD57A6" w:rsidRDefault="00FD57A6" w:rsidP="00FD57A6">
      <w:pPr>
        <w:pStyle w:val="NormalWeb"/>
      </w:pPr>
      <w:r>
        <w:rPr>
          <w:rStyle w:val="Strong"/>
        </w:rPr>
        <w:t>Description:</w:t>
      </w:r>
      <w:r>
        <w:t xml:space="preserve"> The system shall ensure the safety of data and operations.</w:t>
      </w:r>
    </w:p>
    <w:p w:rsidR="00FD57A6" w:rsidRPr="00C375D6" w:rsidRDefault="00FD57A6" w:rsidP="00FD57A6">
      <w:pPr>
        <w:pStyle w:val="NormalWeb"/>
      </w:pPr>
      <w:r w:rsidRPr="00C375D6">
        <w:rPr>
          <w:rStyle w:val="Strong"/>
        </w:rPr>
        <w:t>Nonfunctional Requirements:</w:t>
      </w:r>
    </w:p>
    <w:p w:rsidR="00FD57A6" w:rsidRPr="00C375D6" w:rsidRDefault="00FD57A6" w:rsidP="00FD5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5D6">
        <w:rPr>
          <w:rFonts w:ascii="Times New Roman" w:hAnsi="Times New Roman" w:cs="Times New Roman"/>
          <w:sz w:val="24"/>
          <w:szCs w:val="24"/>
        </w:rPr>
        <w:t>The system shall include data backup and recovery mechanisms.</w:t>
      </w:r>
    </w:p>
    <w:p w:rsidR="00FD57A6" w:rsidRPr="00C375D6" w:rsidRDefault="00FD57A6" w:rsidP="00FD5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5D6">
        <w:rPr>
          <w:rFonts w:ascii="Times New Roman" w:hAnsi="Times New Roman" w:cs="Times New Roman"/>
          <w:sz w:val="24"/>
          <w:szCs w:val="24"/>
        </w:rPr>
        <w:t>The system shall handle errors gracefully</w:t>
      </w:r>
    </w:p>
    <w:p w:rsidR="006C665B" w:rsidRDefault="00FA5454" w:rsidP="006C665B">
      <w:pPr>
        <w:pStyle w:val="Heading2"/>
      </w:pPr>
      <w:bookmarkStart w:id="57" w:name="_Toc176868280"/>
      <w:r>
        <w:t>5.3</w:t>
      </w:r>
      <w:r w:rsidR="006C665B">
        <w:t xml:space="preserve"> </w:t>
      </w:r>
      <w:r w:rsidR="006C665B" w:rsidRPr="006C665B">
        <w:t>Security Requirements</w:t>
      </w:r>
      <w:bookmarkEnd w:id="57"/>
    </w:p>
    <w:p w:rsidR="006C665B" w:rsidRDefault="006C665B" w:rsidP="006C665B">
      <w:pPr>
        <w:pStyle w:val="NormalWeb"/>
      </w:pPr>
      <w:r>
        <w:rPr>
          <w:rStyle w:val="Strong"/>
        </w:rPr>
        <w:t>Description:</w:t>
      </w:r>
      <w:r>
        <w:t xml:space="preserve"> The system shall ensure data security and user authentication. </w:t>
      </w:r>
    </w:p>
    <w:p w:rsidR="006C665B" w:rsidRPr="00C375D6" w:rsidRDefault="006C665B" w:rsidP="006C665B">
      <w:pPr>
        <w:pStyle w:val="NormalWeb"/>
      </w:pPr>
      <w:r w:rsidRPr="00C375D6">
        <w:rPr>
          <w:rStyle w:val="Strong"/>
        </w:rPr>
        <w:t>Nonfunctional Requirements:</w:t>
      </w:r>
    </w:p>
    <w:p w:rsidR="006C665B" w:rsidRPr="00C375D6" w:rsidRDefault="006C665B" w:rsidP="006C66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5D6">
        <w:rPr>
          <w:rFonts w:ascii="Times New Roman" w:hAnsi="Times New Roman" w:cs="Times New Roman"/>
          <w:sz w:val="24"/>
          <w:szCs w:val="24"/>
        </w:rPr>
        <w:t>The system shall use encryption for sensitive data.</w:t>
      </w:r>
    </w:p>
    <w:p w:rsidR="006C665B" w:rsidRPr="00C375D6" w:rsidRDefault="006C665B" w:rsidP="006C66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5D6">
        <w:rPr>
          <w:rFonts w:ascii="Times New Roman" w:hAnsi="Times New Roman" w:cs="Times New Roman"/>
          <w:sz w:val="24"/>
          <w:szCs w:val="24"/>
        </w:rPr>
        <w:t>The system shall require user authentication for access</w:t>
      </w:r>
    </w:p>
    <w:p w:rsidR="00D43A15" w:rsidRDefault="00FA5454" w:rsidP="00D43A15">
      <w:pPr>
        <w:pStyle w:val="Heading2"/>
      </w:pPr>
      <w:bookmarkStart w:id="58" w:name="_Toc176868281"/>
      <w:r>
        <w:t>5.4</w:t>
      </w:r>
      <w:r w:rsidR="00D43A15">
        <w:t xml:space="preserve"> </w:t>
      </w:r>
      <w:r w:rsidR="00D43A15" w:rsidRPr="00D43A15">
        <w:t>Software Quality Attributes</w:t>
      </w:r>
      <w:bookmarkEnd w:id="58"/>
    </w:p>
    <w:p w:rsid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43A15">
        <w:rPr>
          <w:rFonts w:ascii="Times New Roman" w:eastAsia="Times New Roman" w:hAnsi="Times New Roman" w:cs="Times New Roman"/>
          <w:sz w:val="24"/>
          <w:szCs w:val="24"/>
        </w:rPr>
        <w:t xml:space="preserve"> The system shall exhibit high-quality attributes. </w:t>
      </w:r>
    </w:p>
    <w:p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</w:rPr>
        <w:t>Nonfunctional Requirements:</w:t>
      </w:r>
    </w:p>
    <w:p w:rsidR="00D43A15" w:rsidRPr="00D43A15" w:rsidRDefault="00D43A15" w:rsidP="00D43A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sz w:val="24"/>
          <w:szCs w:val="24"/>
        </w:rPr>
        <w:t>The system shall be maintainable and scalable.</w:t>
      </w:r>
    </w:p>
    <w:p w:rsidR="00D43A15" w:rsidRDefault="00D43A15" w:rsidP="00D43A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sz w:val="24"/>
          <w:szCs w:val="24"/>
        </w:rPr>
        <w:t>The system shall provide a user-friendly interface.</w:t>
      </w:r>
    </w:p>
    <w:p w:rsidR="00D43A15" w:rsidRDefault="00FA5454" w:rsidP="00D43A15">
      <w:pPr>
        <w:pStyle w:val="Heading2"/>
      </w:pPr>
      <w:bookmarkStart w:id="59" w:name="_Toc176868282"/>
      <w:r>
        <w:t>5.5</w:t>
      </w:r>
      <w:r w:rsidR="00D43A15">
        <w:t xml:space="preserve"> </w:t>
      </w:r>
      <w:r w:rsidR="00D43A15" w:rsidRPr="00D43A15">
        <w:t>Business Rules</w:t>
      </w:r>
      <w:bookmarkEnd w:id="59"/>
    </w:p>
    <w:p w:rsid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43A15">
        <w:rPr>
          <w:rFonts w:ascii="Times New Roman" w:eastAsia="Times New Roman" w:hAnsi="Times New Roman" w:cs="Times New Roman"/>
          <w:sz w:val="24"/>
          <w:szCs w:val="24"/>
        </w:rPr>
        <w:t xml:space="preserve"> The system shall adhere to business rules and regulations. </w:t>
      </w:r>
    </w:p>
    <w:p w:rsidR="00D43A15" w:rsidRPr="00D43A15" w:rsidRDefault="00D43A15" w:rsidP="00D43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b/>
          <w:bCs/>
          <w:sz w:val="24"/>
          <w:szCs w:val="24"/>
        </w:rPr>
        <w:t>Nonfunctional Requirements:</w:t>
      </w:r>
    </w:p>
    <w:p w:rsidR="00D43A15" w:rsidRPr="00D43A15" w:rsidRDefault="00D43A15" w:rsidP="00D43A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sz w:val="24"/>
          <w:szCs w:val="24"/>
        </w:rPr>
        <w:t>The system shall comply with industry standards.</w:t>
      </w:r>
    </w:p>
    <w:p w:rsidR="00D43A15" w:rsidRPr="00D43A15" w:rsidRDefault="00D43A15" w:rsidP="00D43A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A15">
        <w:rPr>
          <w:rFonts w:ascii="Times New Roman" w:eastAsia="Times New Roman" w:hAnsi="Times New Roman" w:cs="Times New Roman"/>
          <w:sz w:val="24"/>
          <w:szCs w:val="24"/>
        </w:rPr>
        <w:t>The system shall enforce business rules for data validation</w:t>
      </w:r>
    </w:p>
    <w:p w:rsidR="00BF7F5F" w:rsidRDefault="004F58D4" w:rsidP="004F58D4">
      <w:pPr>
        <w:pStyle w:val="Heading1"/>
      </w:pPr>
      <w:bookmarkStart w:id="60" w:name="_Toc176868283"/>
      <w:r>
        <w:t xml:space="preserve">6. </w:t>
      </w:r>
      <w:r w:rsidR="00BF7F5F" w:rsidRPr="00BF7F5F">
        <w:t>Other Requirements</w:t>
      </w:r>
      <w:bookmarkEnd w:id="60"/>
    </w:p>
    <w:p w:rsidR="00C669A9" w:rsidRDefault="00F46844" w:rsidP="00C669A9">
      <w:pPr>
        <w:pStyle w:val="Heading2"/>
      </w:pPr>
      <w:bookmarkStart w:id="61" w:name="_Toc176868284"/>
      <w:r>
        <w:t>6</w:t>
      </w:r>
      <w:r w:rsidR="00C669A9">
        <w:t xml:space="preserve">.1 </w:t>
      </w:r>
      <w:r w:rsidR="00C669A9" w:rsidRPr="00C669A9">
        <w:t>Database Requirements</w:t>
      </w:r>
      <w:bookmarkEnd w:id="61"/>
    </w:p>
    <w:p w:rsidR="00C669A9" w:rsidRDefault="00C669A9" w:rsidP="00C66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A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669A9">
        <w:rPr>
          <w:rFonts w:ascii="Times New Roman" w:eastAsia="Times New Roman" w:hAnsi="Times New Roman" w:cs="Times New Roman"/>
          <w:sz w:val="24"/>
          <w:szCs w:val="24"/>
        </w:rPr>
        <w:t xml:space="preserve"> The system shall use a relational database to store data.</w:t>
      </w:r>
    </w:p>
    <w:p w:rsidR="00C669A9" w:rsidRPr="00C669A9" w:rsidRDefault="00C669A9" w:rsidP="00C66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A9">
        <w:rPr>
          <w:rFonts w:ascii="Times New Roman" w:eastAsia="Times New Roman" w:hAnsi="Times New Roman" w:cs="Times New Roman"/>
          <w:b/>
          <w:bCs/>
          <w:sz w:val="24"/>
          <w:szCs w:val="24"/>
        </w:rPr>
        <w:t>Nonfunctional Requirements:</w:t>
      </w:r>
    </w:p>
    <w:p w:rsidR="00C669A9" w:rsidRPr="00C669A9" w:rsidRDefault="00C669A9" w:rsidP="00C66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A9">
        <w:rPr>
          <w:rFonts w:ascii="Times New Roman" w:eastAsia="Times New Roman" w:hAnsi="Times New Roman" w:cs="Times New Roman"/>
          <w:sz w:val="24"/>
          <w:szCs w:val="24"/>
        </w:rPr>
        <w:t>The database shall ensure data integrity and consistency.</w:t>
      </w:r>
    </w:p>
    <w:p w:rsidR="00C669A9" w:rsidRPr="00C669A9" w:rsidRDefault="00C669A9" w:rsidP="00C669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A9">
        <w:rPr>
          <w:rFonts w:ascii="Times New Roman" w:eastAsia="Times New Roman" w:hAnsi="Times New Roman" w:cs="Times New Roman"/>
          <w:sz w:val="24"/>
          <w:szCs w:val="24"/>
        </w:rPr>
        <w:t>The database shall support concurrent access.</w:t>
      </w:r>
    </w:p>
    <w:p w:rsidR="00C669A9" w:rsidRPr="00C669A9" w:rsidRDefault="00C669A9" w:rsidP="00C669A9"/>
    <w:p w:rsidR="00C669A9" w:rsidRDefault="00F46844" w:rsidP="00C669A9">
      <w:pPr>
        <w:pStyle w:val="Heading2"/>
      </w:pPr>
      <w:bookmarkStart w:id="62" w:name="_Toc176868285"/>
      <w:r>
        <w:lastRenderedPageBreak/>
        <w:t>6</w:t>
      </w:r>
      <w:r w:rsidR="00C669A9">
        <w:t xml:space="preserve">.2 </w:t>
      </w:r>
      <w:r w:rsidR="00C669A9" w:rsidRPr="00C669A9">
        <w:t>Reporting Requirements</w:t>
      </w:r>
      <w:bookmarkEnd w:id="62"/>
    </w:p>
    <w:p w:rsidR="00C669A9" w:rsidRDefault="00C669A9" w:rsidP="00C669A9">
      <w:pPr>
        <w:pStyle w:val="NormalWeb"/>
      </w:pPr>
      <w:r>
        <w:rPr>
          <w:rStyle w:val="Strong"/>
        </w:rPr>
        <w:t>Description:</w:t>
      </w:r>
      <w:r>
        <w:t xml:space="preserve"> The system shall provide reporting capabilities.</w:t>
      </w:r>
    </w:p>
    <w:p w:rsidR="00C669A9" w:rsidRDefault="00C669A9" w:rsidP="00C669A9">
      <w:pPr>
        <w:pStyle w:val="NormalWeb"/>
      </w:pPr>
      <w:r>
        <w:rPr>
          <w:rStyle w:val="Strong"/>
        </w:rPr>
        <w:t>Nonfunctional Requirements:</w:t>
      </w:r>
    </w:p>
    <w:p w:rsidR="00902A40" w:rsidRDefault="00D11640" w:rsidP="000532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 </w:t>
      </w:r>
      <w:r w:rsidR="00EC4EFB" w:rsidRPr="00981FAC">
        <w:rPr>
          <w:rFonts w:ascii="Times New Roman" w:hAnsi="Times New Roman" w:cs="Times New Roman"/>
          <w:b/>
          <w:sz w:val="24"/>
          <w:szCs w:val="24"/>
        </w:rPr>
        <w:t>TREC Search Report</w:t>
      </w:r>
      <w:r w:rsidR="00AD3662" w:rsidRPr="00981FAC">
        <w:rPr>
          <w:rFonts w:ascii="Times New Roman" w:hAnsi="Times New Roman" w:cs="Times New Roman"/>
          <w:b/>
          <w:sz w:val="24"/>
          <w:szCs w:val="24"/>
        </w:rPr>
        <w:t>:</w:t>
      </w:r>
      <w:r w:rsidR="00AD3662" w:rsidRPr="00981FAC">
        <w:rPr>
          <w:rFonts w:ascii="Times New Roman" w:hAnsi="Times New Roman" w:cs="Times New Roman"/>
          <w:sz w:val="24"/>
          <w:szCs w:val="24"/>
        </w:rPr>
        <w:t xml:space="preserve"> </w:t>
      </w:r>
      <w:r w:rsidR="00902A40" w:rsidRPr="00981FAC">
        <w:rPr>
          <w:rFonts w:ascii="Times New Roman" w:hAnsi="Times New Roman" w:cs="Times New Roman"/>
          <w:sz w:val="24"/>
          <w:szCs w:val="24"/>
        </w:rPr>
        <w:t xml:space="preserve">The system will </w:t>
      </w:r>
      <w:r w:rsidR="001E5590" w:rsidRPr="00981FAC">
        <w:rPr>
          <w:rFonts w:ascii="Times New Roman" w:hAnsi="Times New Roman" w:cs="Times New Roman"/>
          <w:sz w:val="24"/>
          <w:szCs w:val="24"/>
        </w:rPr>
        <w:t>allow</w:t>
      </w:r>
      <w:r w:rsidR="00902A40" w:rsidRPr="00981FAC">
        <w:rPr>
          <w:rFonts w:ascii="Times New Roman" w:hAnsi="Times New Roman" w:cs="Times New Roman"/>
          <w:sz w:val="24"/>
          <w:szCs w:val="24"/>
        </w:rPr>
        <w:t xml:space="preserve"> users to generate a </w:t>
      </w:r>
      <w:r w:rsidR="002B19EB">
        <w:rPr>
          <w:rFonts w:ascii="Times New Roman" w:hAnsi="Times New Roman" w:cs="Times New Roman"/>
          <w:sz w:val="24"/>
          <w:szCs w:val="24"/>
        </w:rPr>
        <w:t xml:space="preserve">TREC </w:t>
      </w:r>
      <w:r w:rsidR="00776388">
        <w:rPr>
          <w:rFonts w:ascii="Times New Roman" w:hAnsi="Times New Roman" w:cs="Times New Roman"/>
          <w:sz w:val="24"/>
          <w:szCs w:val="24"/>
        </w:rPr>
        <w:t>S</w:t>
      </w:r>
      <w:r w:rsidR="002B19EB">
        <w:rPr>
          <w:rFonts w:ascii="Times New Roman" w:hAnsi="Times New Roman" w:cs="Times New Roman"/>
          <w:sz w:val="24"/>
          <w:szCs w:val="24"/>
        </w:rPr>
        <w:t>earch</w:t>
      </w:r>
      <w:r w:rsidR="00DF3BE9">
        <w:rPr>
          <w:rFonts w:ascii="Times New Roman" w:hAnsi="Times New Roman" w:cs="Times New Roman"/>
          <w:sz w:val="24"/>
          <w:szCs w:val="24"/>
        </w:rPr>
        <w:t xml:space="preserve"> </w:t>
      </w:r>
      <w:r w:rsidR="001E5590">
        <w:rPr>
          <w:rFonts w:ascii="Times New Roman" w:hAnsi="Times New Roman" w:cs="Times New Roman"/>
          <w:sz w:val="24"/>
          <w:szCs w:val="24"/>
        </w:rPr>
        <w:t xml:space="preserve">Report </w:t>
      </w:r>
      <w:r w:rsidR="001E5590" w:rsidRPr="00981FAC">
        <w:rPr>
          <w:rFonts w:ascii="Times New Roman" w:hAnsi="Times New Roman" w:cs="Times New Roman"/>
          <w:sz w:val="24"/>
          <w:szCs w:val="24"/>
        </w:rPr>
        <w:t>based</w:t>
      </w:r>
      <w:r w:rsidR="00902A40" w:rsidRPr="00981FAC">
        <w:rPr>
          <w:rFonts w:ascii="Times New Roman" w:hAnsi="Times New Roman" w:cs="Times New Roman"/>
          <w:sz w:val="24"/>
          <w:szCs w:val="24"/>
        </w:rPr>
        <w:t xml:space="preserve"> on their current condition and key details. This report will offer insights using </w:t>
      </w:r>
      <w:r w:rsidR="009A7CB5" w:rsidRPr="00981FAC">
        <w:rPr>
          <w:rFonts w:ascii="Times New Roman" w:hAnsi="Times New Roman" w:cs="Times New Roman"/>
          <w:sz w:val="24"/>
          <w:szCs w:val="24"/>
        </w:rPr>
        <w:t xml:space="preserve">following </w:t>
      </w:r>
      <w:r w:rsidR="00902A40" w:rsidRPr="00981FAC">
        <w:rPr>
          <w:rFonts w:ascii="Times New Roman" w:hAnsi="Times New Roman" w:cs="Times New Roman"/>
          <w:sz w:val="24"/>
          <w:szCs w:val="24"/>
        </w:rPr>
        <w:t>filtering options.</w:t>
      </w:r>
    </w:p>
    <w:p w:rsidR="00BF3C11" w:rsidRPr="00981FAC" w:rsidRDefault="00BF3C11" w:rsidP="000532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ff2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70"/>
      </w:tblGrid>
      <w:tr w:rsidR="00470A09" w:rsidTr="005C2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70A09" w:rsidRDefault="00470A09" w:rsidP="00902A4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70A09" w:rsidRDefault="00470A09" w:rsidP="00470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7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70A09" w:rsidRDefault="00470A09" w:rsidP="00902A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470A09" w:rsidTr="005C2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Default="00470A09" w:rsidP="00902A4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Default="00470A09" w:rsidP="0090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Default="00B16DD5" w:rsidP="006E1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470A09" w:rsidTr="005C2C3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Pr="003708C4" w:rsidRDefault="00AA4046" w:rsidP="00902A4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TREC </w:t>
            </w:r>
            <w:r w:rsidR="00470A09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Pr="000D3722" w:rsidRDefault="00470A09" w:rsidP="0090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70A09" w:rsidRDefault="00B16DD5" w:rsidP="0090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E2557F" w:rsidRDefault="00E2557F" w:rsidP="00053218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53218" w:rsidRDefault="00053218" w:rsidP="000532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A52C65" w:rsidRPr="00A52C65">
        <w:rPr>
          <w:rFonts w:ascii="Times New Roman" w:hAnsi="Times New Roman" w:cs="Times New Roman"/>
          <w:b/>
          <w:sz w:val="24"/>
          <w:szCs w:val="24"/>
        </w:rPr>
        <w:t>TREC Status Change Report</w:t>
      </w:r>
      <w:r w:rsidR="00B41F35">
        <w:rPr>
          <w:rFonts w:ascii="Times New Roman" w:hAnsi="Times New Roman" w:cs="Times New Roman"/>
          <w:b/>
          <w:sz w:val="24"/>
          <w:szCs w:val="24"/>
        </w:rPr>
        <w:t>:</w:t>
      </w:r>
      <w:r w:rsidR="00A52C65"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52C65" w:rsidRPr="00A52C65">
        <w:rPr>
          <w:rFonts w:ascii="Times New Roman" w:hAnsi="Times New Roman" w:cs="Times New Roman"/>
          <w:sz w:val="24"/>
          <w:szCs w:val="24"/>
        </w:rPr>
        <w:t>The system will generate a report that allows users to track and analyze TREC status changes over time</w:t>
      </w:r>
      <w:r w:rsidR="00A52C65">
        <w:rPr>
          <w:rFonts w:ascii="Times New Roman" w:hAnsi="Times New Roman" w:cs="Times New Roman"/>
          <w:sz w:val="24"/>
          <w:szCs w:val="24"/>
        </w:rPr>
        <w:t>.</w:t>
      </w:r>
      <w:r w:rsidR="000A4541">
        <w:rPr>
          <w:rFonts w:ascii="Times New Roman" w:hAnsi="Times New Roman" w:cs="Times New Roman"/>
          <w:sz w:val="24"/>
          <w:szCs w:val="24"/>
        </w:rPr>
        <w:t xml:space="preserve">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p w:rsidR="00BF3C11" w:rsidRPr="00053218" w:rsidRDefault="00BF3C11" w:rsidP="0005321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392440" w:rsidTr="000D2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392440" w:rsidTr="000D2A0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165E0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392440" w:rsidTr="000D2A0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3708C4" w:rsidRDefault="004E19C7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TREC </w:t>
            </w:r>
            <w:r w:rsidR="00392440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0D3722" w:rsidRDefault="00392440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165E0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392440" w:rsidTr="000D2A0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D930DA" w:rsidRDefault="00392440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470A09" w:rsidRDefault="00400E0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392440" w:rsidTr="000D2A03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D930DA" w:rsidRDefault="00392440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Default="00392440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92440" w:rsidRPr="00470A09" w:rsidRDefault="00400E0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F94B4C" w:rsidRDefault="00F94B4C" w:rsidP="00F94B4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94B4C" w:rsidRDefault="00F94B4C" w:rsidP="00F94B4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ED6E28" w:rsidRPr="00171C79">
        <w:rPr>
          <w:rFonts w:ascii="Times New Roman" w:hAnsi="Times New Roman" w:cs="Times New Roman"/>
          <w:b/>
          <w:sz w:val="24"/>
          <w:szCs w:val="24"/>
        </w:rPr>
        <w:t xml:space="preserve">TREC </w:t>
      </w:r>
      <w:r w:rsidR="00ED6E28">
        <w:rPr>
          <w:rFonts w:ascii="Times New Roman" w:hAnsi="Times New Roman" w:cs="Times New Roman"/>
          <w:b/>
          <w:sz w:val="24"/>
          <w:szCs w:val="24"/>
        </w:rPr>
        <w:t>Code C</w:t>
      </w:r>
      <w:r w:rsidR="001237ED">
        <w:rPr>
          <w:rFonts w:ascii="Times New Roman" w:hAnsi="Times New Roman" w:cs="Times New Roman"/>
          <w:b/>
          <w:sz w:val="24"/>
          <w:szCs w:val="24"/>
        </w:rPr>
        <w:t>hange Report:</w:t>
      </w:r>
      <w:r w:rsidR="00ED6E28">
        <w:rPr>
          <w:rFonts w:ascii="Times New Roman" w:hAnsi="Times New Roman" w:cs="Times New Roman"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TREC </w:t>
      </w:r>
      <w:r w:rsidR="00B91860">
        <w:rPr>
          <w:rFonts w:ascii="Times New Roman" w:hAnsi="Times New Roman" w:cs="Times New Roman"/>
          <w:sz w:val="24"/>
          <w:szCs w:val="24"/>
        </w:rPr>
        <w:t>code</w:t>
      </w:r>
      <w:r w:rsidR="00B91860" w:rsidRPr="00C568DF">
        <w:rPr>
          <w:rFonts w:ascii="Times New Roman" w:hAnsi="Times New Roman" w:cs="Times New Roman"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>changes 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p w:rsidR="003D62C6" w:rsidRDefault="003D62C6" w:rsidP="00F94B4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3D62C6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3D62C6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3D62C6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Pr="00D930DA" w:rsidRDefault="003D62C6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Pr="00470A09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3D62C6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Pr="00D930DA" w:rsidRDefault="003D62C6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D62C6" w:rsidRPr="00470A09" w:rsidRDefault="003D62C6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392440" w:rsidRDefault="00392440" w:rsidP="00F94B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DE27D7" w:rsidRDefault="006D1D11" w:rsidP="00C00931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DE27D7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DE27D7" w:rsidRPr="00171C79">
        <w:rPr>
          <w:rFonts w:ascii="Times New Roman" w:hAnsi="Times New Roman" w:cs="Times New Roman"/>
          <w:b/>
          <w:sz w:val="24"/>
          <w:szCs w:val="24"/>
        </w:rPr>
        <w:t xml:space="preserve">TREC </w:t>
      </w:r>
      <w:r w:rsidR="002C582A" w:rsidRPr="00746369"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="00DE27D7">
        <w:rPr>
          <w:rFonts w:ascii="Times New Roman" w:hAnsi="Times New Roman" w:cs="Times New Roman"/>
          <w:b/>
          <w:sz w:val="24"/>
          <w:szCs w:val="24"/>
        </w:rPr>
        <w:t>Change Report:</w:t>
      </w:r>
      <w:r w:rsidR="00DE27D7">
        <w:rPr>
          <w:rFonts w:ascii="Times New Roman" w:hAnsi="Times New Roman" w:cs="Times New Roman"/>
          <w:sz w:val="24"/>
          <w:szCs w:val="24"/>
        </w:rPr>
        <w:t xml:space="preserve"> </w:t>
      </w:r>
      <w:r w:rsidR="00DE27D7"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TREC </w:t>
      </w:r>
      <w:r w:rsidR="002C582A">
        <w:rPr>
          <w:rFonts w:ascii="Times New Roman" w:hAnsi="Times New Roman" w:cs="Times New Roman"/>
          <w:sz w:val="24"/>
          <w:szCs w:val="24"/>
        </w:rPr>
        <w:t>name</w:t>
      </w:r>
      <w:r w:rsidR="002C582A" w:rsidRPr="00C568DF">
        <w:rPr>
          <w:rFonts w:ascii="Times New Roman" w:hAnsi="Times New Roman" w:cs="Times New Roman"/>
          <w:sz w:val="24"/>
          <w:szCs w:val="24"/>
        </w:rPr>
        <w:t xml:space="preserve"> </w:t>
      </w:r>
      <w:r w:rsidR="00DE27D7" w:rsidRPr="00A52C65">
        <w:rPr>
          <w:rFonts w:ascii="Times New Roman" w:hAnsi="Times New Roman" w:cs="Times New Roman"/>
          <w:sz w:val="24"/>
          <w:szCs w:val="24"/>
        </w:rPr>
        <w:t>changes over time</w:t>
      </w:r>
      <w:r w:rsidR="00DE27D7">
        <w:rPr>
          <w:rFonts w:ascii="Times New Roman" w:hAnsi="Times New Roman" w:cs="Times New Roman"/>
          <w:sz w:val="24"/>
          <w:szCs w:val="24"/>
        </w:rPr>
        <w:t xml:space="preserve">. </w:t>
      </w:r>
      <w:r w:rsidR="00DE27D7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DE27D7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DE27D7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DE27D7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Pr="00D930DA" w:rsidRDefault="00DE27D7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Pr="00470A09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DE27D7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Pr="00D930DA" w:rsidRDefault="00DE27D7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DE27D7" w:rsidRPr="00470A09" w:rsidRDefault="00DE27D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2037DB" w:rsidRDefault="00C72BC5" w:rsidP="004277D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FC16D2">
        <w:rPr>
          <w:rFonts w:ascii="Times New Roman" w:hAnsi="Times New Roman" w:cs="Times New Roman"/>
          <w:b/>
          <w:sz w:val="24"/>
          <w:szCs w:val="24"/>
        </w:rPr>
        <w:t>Broker Search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37DB" w:rsidRPr="00981FAC">
        <w:rPr>
          <w:rFonts w:ascii="Times New Roman" w:hAnsi="Times New Roman" w:cs="Times New Roman"/>
          <w:sz w:val="24"/>
          <w:szCs w:val="24"/>
        </w:rPr>
        <w:t xml:space="preserve">The system will </w:t>
      </w:r>
      <w:r w:rsidR="001E5590" w:rsidRPr="00981FAC">
        <w:rPr>
          <w:rFonts w:ascii="Times New Roman" w:hAnsi="Times New Roman" w:cs="Times New Roman"/>
          <w:sz w:val="24"/>
          <w:szCs w:val="24"/>
        </w:rPr>
        <w:t>allow</w:t>
      </w:r>
      <w:r w:rsidR="002037DB" w:rsidRPr="00981FAC">
        <w:rPr>
          <w:rFonts w:ascii="Times New Roman" w:hAnsi="Times New Roman" w:cs="Times New Roman"/>
          <w:sz w:val="24"/>
          <w:szCs w:val="24"/>
        </w:rPr>
        <w:t xml:space="preserve"> users to generate a </w:t>
      </w:r>
      <w:r w:rsidR="002E6FAD">
        <w:rPr>
          <w:rFonts w:ascii="Times New Roman" w:hAnsi="Times New Roman" w:cs="Times New Roman"/>
          <w:sz w:val="24"/>
          <w:szCs w:val="24"/>
        </w:rPr>
        <w:t>Broker</w:t>
      </w:r>
      <w:r w:rsidR="002037DB">
        <w:rPr>
          <w:rFonts w:ascii="Times New Roman" w:hAnsi="Times New Roman" w:cs="Times New Roman"/>
          <w:sz w:val="24"/>
          <w:szCs w:val="24"/>
        </w:rPr>
        <w:t xml:space="preserve"> Search R</w:t>
      </w:r>
      <w:r w:rsidR="002037DB" w:rsidRPr="00981FAC">
        <w:rPr>
          <w:rFonts w:ascii="Times New Roman" w:hAnsi="Times New Roman" w:cs="Times New Roman"/>
          <w:sz w:val="24"/>
          <w:szCs w:val="24"/>
        </w:rPr>
        <w:t>eport based on their current condition and key details. 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85338C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85338C" w:rsidRDefault="0085338C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85338C" w:rsidRDefault="0085338C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85338C" w:rsidRDefault="0085338C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8A51A7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Default="008A51A7" w:rsidP="008A51A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Default="008A51A7" w:rsidP="008A5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Default="008A51A7" w:rsidP="008A5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8A51A7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Pr="003708C4" w:rsidRDefault="0032212D" w:rsidP="008A51A7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Broker </w:t>
            </w:r>
            <w:r w:rsidR="008A51A7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Pr="000D3722" w:rsidRDefault="008A51A7" w:rsidP="008A5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8A51A7" w:rsidRDefault="008A51A7" w:rsidP="008A51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340DB1" w:rsidRDefault="00F86423" w:rsidP="004277D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7D18FB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7D18FB" w:rsidRPr="007D18FB">
        <w:rPr>
          <w:rFonts w:ascii="Times New Roman" w:hAnsi="Times New Roman" w:cs="Times New Roman"/>
          <w:b/>
          <w:sz w:val="24"/>
          <w:szCs w:val="24"/>
        </w:rPr>
        <w:t>Broker Renewal Report</w:t>
      </w:r>
      <w:r w:rsidR="007D18FB">
        <w:rPr>
          <w:rFonts w:ascii="Times New Roman" w:hAnsi="Times New Roman" w:cs="Times New Roman"/>
          <w:b/>
          <w:sz w:val="24"/>
          <w:szCs w:val="24"/>
        </w:rPr>
        <w:t>:</w:t>
      </w:r>
      <w:r w:rsidR="007D18FB">
        <w:rPr>
          <w:rFonts w:ascii="Times New Roman" w:hAnsi="Times New Roman" w:cs="Times New Roman"/>
          <w:sz w:val="24"/>
          <w:szCs w:val="24"/>
        </w:rPr>
        <w:t xml:space="preserve"> </w:t>
      </w:r>
      <w:r w:rsidR="004F5E24" w:rsidRPr="00201FF4">
        <w:rPr>
          <w:rFonts w:ascii="Times New Roman" w:hAnsi="Times New Roman" w:cs="Times New Roman"/>
          <w:sz w:val="24"/>
          <w:szCs w:val="24"/>
        </w:rPr>
        <w:t>The system will generate a report that enables users to monitor and analyze Broker Renewal details over time</w:t>
      </w:r>
      <w:r w:rsidR="007D18FB">
        <w:rPr>
          <w:rFonts w:ascii="Times New Roman" w:hAnsi="Times New Roman" w:cs="Times New Roman"/>
          <w:sz w:val="24"/>
          <w:szCs w:val="24"/>
        </w:rPr>
        <w:t xml:space="preserve">. </w:t>
      </w:r>
      <w:r w:rsidR="007D18FB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340DB1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340DB1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340DB1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Pr="00D930DA" w:rsidRDefault="00340DB1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Pr="00470A09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340DB1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Pr="00D930DA" w:rsidRDefault="00340DB1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40DB1" w:rsidRPr="00470A09" w:rsidRDefault="00340DB1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255559" w:rsidRDefault="00255559" w:rsidP="004277D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0714EF">
        <w:rPr>
          <w:rFonts w:ascii="Times New Roman" w:hAnsi="Times New Roman" w:cs="Times New Roman"/>
          <w:b/>
          <w:sz w:val="24"/>
          <w:szCs w:val="24"/>
        </w:rPr>
        <w:t xml:space="preserve">Broker </w:t>
      </w:r>
      <w:r w:rsidRPr="00A52C65">
        <w:rPr>
          <w:rFonts w:ascii="Times New Roman" w:hAnsi="Times New Roman" w:cs="Times New Roman"/>
          <w:b/>
          <w:sz w:val="24"/>
          <w:szCs w:val="24"/>
        </w:rPr>
        <w:t>Status Change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953B5B">
        <w:rPr>
          <w:rFonts w:ascii="Times New Roman" w:hAnsi="Times New Roman" w:cs="Times New Roman"/>
          <w:sz w:val="24"/>
          <w:szCs w:val="24"/>
        </w:rPr>
        <w:t>Broker</w:t>
      </w:r>
      <w:r w:rsidRPr="00A52C65">
        <w:rPr>
          <w:rFonts w:ascii="Times New Roman" w:hAnsi="Times New Roman" w:cs="Times New Roman"/>
          <w:sz w:val="24"/>
          <w:szCs w:val="24"/>
        </w:rPr>
        <w:t xml:space="preserve"> status changes 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255559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25555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25555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3708C4" w:rsidRDefault="005012F1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Broker </w:t>
            </w:r>
            <w:r w:rsidR="00255559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0D3722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25555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D930DA" w:rsidRDefault="00255559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470A0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25555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D930DA" w:rsidRDefault="00255559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55559" w:rsidRPr="00470A09" w:rsidRDefault="0025555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255559" w:rsidRDefault="00255559" w:rsidP="007D18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5D8" w:rsidRDefault="00BE1208" w:rsidP="005835D8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5835D8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5835D8">
        <w:rPr>
          <w:rFonts w:ascii="Times New Roman" w:hAnsi="Times New Roman" w:cs="Times New Roman"/>
          <w:b/>
          <w:sz w:val="24"/>
          <w:szCs w:val="24"/>
        </w:rPr>
        <w:t>Dealer</w:t>
      </w:r>
      <w:r w:rsidR="005835D8" w:rsidRPr="00FC16D2">
        <w:rPr>
          <w:rFonts w:ascii="Times New Roman" w:hAnsi="Times New Roman" w:cs="Times New Roman"/>
          <w:b/>
          <w:sz w:val="24"/>
          <w:szCs w:val="24"/>
        </w:rPr>
        <w:t xml:space="preserve"> Search Report</w:t>
      </w:r>
      <w:r w:rsidR="005835D8">
        <w:rPr>
          <w:rFonts w:ascii="Times New Roman" w:hAnsi="Times New Roman" w:cs="Times New Roman"/>
          <w:b/>
          <w:sz w:val="24"/>
          <w:szCs w:val="24"/>
        </w:rPr>
        <w:t>:</w:t>
      </w:r>
      <w:r w:rsidR="005835D8">
        <w:rPr>
          <w:rFonts w:ascii="Times New Roman" w:hAnsi="Times New Roman" w:cs="Times New Roman"/>
          <w:sz w:val="24"/>
          <w:szCs w:val="24"/>
        </w:rPr>
        <w:t xml:space="preserve"> </w:t>
      </w:r>
      <w:r w:rsidR="005835D8" w:rsidRPr="00981FAC">
        <w:rPr>
          <w:rFonts w:ascii="Times New Roman" w:hAnsi="Times New Roman" w:cs="Times New Roman"/>
          <w:sz w:val="24"/>
          <w:szCs w:val="24"/>
        </w:rPr>
        <w:t xml:space="preserve">The system will </w:t>
      </w:r>
      <w:r w:rsidR="00EF1C42" w:rsidRPr="00981FAC">
        <w:rPr>
          <w:rFonts w:ascii="Times New Roman" w:hAnsi="Times New Roman" w:cs="Times New Roman"/>
          <w:sz w:val="24"/>
          <w:szCs w:val="24"/>
        </w:rPr>
        <w:t>allow</w:t>
      </w:r>
      <w:r w:rsidR="005835D8" w:rsidRPr="00981FAC">
        <w:rPr>
          <w:rFonts w:ascii="Times New Roman" w:hAnsi="Times New Roman" w:cs="Times New Roman"/>
          <w:sz w:val="24"/>
          <w:szCs w:val="24"/>
        </w:rPr>
        <w:t xml:space="preserve"> users to generate a </w:t>
      </w:r>
      <w:r w:rsidR="00752FF5">
        <w:rPr>
          <w:rFonts w:ascii="Times New Roman" w:hAnsi="Times New Roman" w:cs="Times New Roman"/>
          <w:sz w:val="24"/>
          <w:szCs w:val="24"/>
        </w:rPr>
        <w:t>Dealer</w:t>
      </w:r>
      <w:r w:rsidR="005835D8">
        <w:rPr>
          <w:rFonts w:ascii="Times New Roman" w:hAnsi="Times New Roman" w:cs="Times New Roman"/>
          <w:sz w:val="24"/>
          <w:szCs w:val="24"/>
        </w:rPr>
        <w:t xml:space="preserve"> Search R</w:t>
      </w:r>
      <w:r w:rsidR="005835D8" w:rsidRPr="00981FAC">
        <w:rPr>
          <w:rFonts w:ascii="Times New Roman" w:hAnsi="Times New Roman" w:cs="Times New Roman"/>
          <w:sz w:val="24"/>
          <w:szCs w:val="24"/>
        </w:rPr>
        <w:t>eport based on their current condition and key details. 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5835D8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3708C4" w:rsidRDefault="0043068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Dealer </w:t>
            </w:r>
            <w:r w:rsidR="005835D8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0D3722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5835D8" w:rsidRDefault="00BE1208" w:rsidP="005835D8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5835D8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063E45">
        <w:rPr>
          <w:rFonts w:ascii="Times New Roman" w:hAnsi="Times New Roman" w:cs="Times New Roman"/>
          <w:b/>
          <w:sz w:val="24"/>
          <w:szCs w:val="24"/>
        </w:rPr>
        <w:t>Dealer</w:t>
      </w:r>
      <w:r w:rsidR="00063E45" w:rsidRPr="00FC1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35D8" w:rsidRPr="007D18FB">
        <w:rPr>
          <w:rFonts w:ascii="Times New Roman" w:hAnsi="Times New Roman" w:cs="Times New Roman"/>
          <w:b/>
          <w:sz w:val="24"/>
          <w:szCs w:val="24"/>
        </w:rPr>
        <w:t>Renewal Report</w:t>
      </w:r>
      <w:r w:rsidR="005835D8">
        <w:rPr>
          <w:rFonts w:ascii="Times New Roman" w:hAnsi="Times New Roman" w:cs="Times New Roman"/>
          <w:b/>
          <w:sz w:val="24"/>
          <w:szCs w:val="24"/>
        </w:rPr>
        <w:t>:</w:t>
      </w:r>
      <w:r w:rsidR="005835D8">
        <w:rPr>
          <w:rFonts w:ascii="Times New Roman" w:hAnsi="Times New Roman" w:cs="Times New Roman"/>
          <w:sz w:val="24"/>
          <w:szCs w:val="24"/>
        </w:rPr>
        <w:t xml:space="preserve"> </w:t>
      </w:r>
      <w:r w:rsidR="005835D8" w:rsidRPr="00201FF4">
        <w:rPr>
          <w:rFonts w:ascii="Times New Roman" w:hAnsi="Times New Roman" w:cs="Times New Roman"/>
          <w:sz w:val="24"/>
          <w:szCs w:val="24"/>
        </w:rPr>
        <w:t xml:space="preserve">The system will generate a report that enables users to monitor and analyze </w:t>
      </w:r>
      <w:r w:rsidR="00063E45">
        <w:rPr>
          <w:rFonts w:ascii="Times New Roman" w:hAnsi="Times New Roman" w:cs="Times New Roman"/>
          <w:sz w:val="24"/>
          <w:szCs w:val="24"/>
        </w:rPr>
        <w:t xml:space="preserve">Dealer </w:t>
      </w:r>
      <w:r w:rsidR="005835D8" w:rsidRPr="00201FF4">
        <w:rPr>
          <w:rFonts w:ascii="Times New Roman" w:hAnsi="Times New Roman" w:cs="Times New Roman"/>
          <w:sz w:val="24"/>
          <w:szCs w:val="24"/>
        </w:rPr>
        <w:t>Renewal details over time</w:t>
      </w:r>
      <w:r w:rsidR="005835D8">
        <w:rPr>
          <w:rFonts w:ascii="Times New Roman" w:hAnsi="Times New Roman" w:cs="Times New Roman"/>
          <w:sz w:val="24"/>
          <w:szCs w:val="24"/>
        </w:rPr>
        <w:t xml:space="preserve">. </w:t>
      </w:r>
      <w:r w:rsidR="005835D8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5835D8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D930DA" w:rsidRDefault="005835D8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470A09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D930DA" w:rsidRDefault="005835D8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470A09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5835D8" w:rsidRDefault="00BE1208" w:rsidP="005835D8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5835D8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063E45">
        <w:rPr>
          <w:rFonts w:ascii="Times New Roman" w:hAnsi="Times New Roman" w:cs="Times New Roman"/>
          <w:b/>
          <w:sz w:val="24"/>
          <w:szCs w:val="24"/>
        </w:rPr>
        <w:t>Dealer</w:t>
      </w:r>
      <w:r w:rsidR="00063E45" w:rsidRPr="00FC1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35D8" w:rsidRPr="00A52C65">
        <w:rPr>
          <w:rFonts w:ascii="Times New Roman" w:hAnsi="Times New Roman" w:cs="Times New Roman"/>
          <w:b/>
          <w:sz w:val="24"/>
          <w:szCs w:val="24"/>
        </w:rPr>
        <w:t>Status Change Report</w:t>
      </w:r>
      <w:r w:rsidR="005835D8">
        <w:rPr>
          <w:rFonts w:ascii="Times New Roman" w:hAnsi="Times New Roman" w:cs="Times New Roman"/>
          <w:b/>
          <w:sz w:val="24"/>
          <w:szCs w:val="24"/>
        </w:rPr>
        <w:t>:</w:t>
      </w:r>
      <w:r w:rsidR="005835D8"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35D8"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063E45">
        <w:rPr>
          <w:rFonts w:ascii="Times New Roman" w:hAnsi="Times New Roman" w:cs="Times New Roman"/>
          <w:sz w:val="24"/>
          <w:szCs w:val="24"/>
        </w:rPr>
        <w:t xml:space="preserve">Dealer </w:t>
      </w:r>
      <w:r w:rsidR="005835D8" w:rsidRPr="00A52C65">
        <w:rPr>
          <w:rFonts w:ascii="Times New Roman" w:hAnsi="Times New Roman" w:cs="Times New Roman"/>
          <w:sz w:val="24"/>
          <w:szCs w:val="24"/>
        </w:rPr>
        <w:t>status changes over time</w:t>
      </w:r>
      <w:r w:rsidR="005835D8">
        <w:rPr>
          <w:rFonts w:ascii="Times New Roman" w:hAnsi="Times New Roman" w:cs="Times New Roman"/>
          <w:sz w:val="24"/>
          <w:szCs w:val="24"/>
        </w:rPr>
        <w:t xml:space="preserve">. </w:t>
      </w:r>
      <w:r w:rsidR="005835D8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5835D8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3708C4" w:rsidRDefault="00165210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Dealer </w:t>
            </w:r>
            <w:r w:rsidR="005835D8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0D3722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D930DA" w:rsidRDefault="005835D8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470A09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5835D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D930DA" w:rsidRDefault="005835D8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835D8" w:rsidRPr="00470A09" w:rsidRDefault="005835D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F06C3F" w:rsidRDefault="003E5465" w:rsidP="005F0A30">
      <w:pPr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F06C3F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F06C3F" w:rsidRPr="00187D13">
        <w:rPr>
          <w:rFonts w:ascii="Times New Roman" w:hAnsi="Times New Roman" w:cs="Times New Roman"/>
          <w:b/>
          <w:sz w:val="24"/>
          <w:szCs w:val="24"/>
        </w:rPr>
        <w:t xml:space="preserve">Office </w:t>
      </w:r>
      <w:r w:rsidR="00F06C3F" w:rsidRPr="00FC16D2">
        <w:rPr>
          <w:rFonts w:ascii="Times New Roman" w:hAnsi="Times New Roman" w:cs="Times New Roman"/>
          <w:b/>
          <w:sz w:val="24"/>
          <w:szCs w:val="24"/>
        </w:rPr>
        <w:t>Search Report</w:t>
      </w:r>
      <w:r w:rsidR="00F06C3F">
        <w:rPr>
          <w:rFonts w:ascii="Times New Roman" w:hAnsi="Times New Roman" w:cs="Times New Roman"/>
          <w:b/>
          <w:sz w:val="24"/>
          <w:szCs w:val="24"/>
        </w:rPr>
        <w:t>:</w:t>
      </w:r>
      <w:r w:rsidR="00F06C3F">
        <w:rPr>
          <w:rFonts w:ascii="Times New Roman" w:hAnsi="Times New Roman" w:cs="Times New Roman"/>
          <w:sz w:val="24"/>
          <w:szCs w:val="24"/>
        </w:rPr>
        <w:t xml:space="preserve"> </w:t>
      </w:r>
      <w:r w:rsidR="00F06C3F" w:rsidRPr="00981FAC">
        <w:rPr>
          <w:rFonts w:ascii="Times New Roman" w:hAnsi="Times New Roman" w:cs="Times New Roman"/>
          <w:sz w:val="24"/>
          <w:szCs w:val="24"/>
        </w:rPr>
        <w:t xml:space="preserve">The system will </w:t>
      </w:r>
      <w:r w:rsidR="0030343F" w:rsidRPr="00981FAC">
        <w:rPr>
          <w:rFonts w:ascii="Times New Roman" w:hAnsi="Times New Roman" w:cs="Times New Roman"/>
          <w:sz w:val="24"/>
          <w:szCs w:val="24"/>
        </w:rPr>
        <w:t>allow</w:t>
      </w:r>
      <w:r w:rsidR="00F06C3F" w:rsidRPr="00981FAC">
        <w:rPr>
          <w:rFonts w:ascii="Times New Roman" w:hAnsi="Times New Roman" w:cs="Times New Roman"/>
          <w:sz w:val="24"/>
          <w:szCs w:val="24"/>
        </w:rPr>
        <w:t xml:space="preserve"> users to generate a</w:t>
      </w:r>
      <w:r w:rsidR="0030343F">
        <w:rPr>
          <w:rFonts w:ascii="Times New Roman" w:hAnsi="Times New Roman" w:cs="Times New Roman"/>
          <w:sz w:val="24"/>
          <w:szCs w:val="24"/>
        </w:rPr>
        <w:t>n</w:t>
      </w:r>
      <w:r w:rsidR="00F06C3F" w:rsidRPr="00981FAC">
        <w:rPr>
          <w:rFonts w:ascii="Times New Roman" w:hAnsi="Times New Roman" w:cs="Times New Roman"/>
          <w:sz w:val="24"/>
          <w:szCs w:val="24"/>
        </w:rPr>
        <w:t xml:space="preserve"> </w:t>
      </w:r>
      <w:r w:rsidR="0030343F">
        <w:rPr>
          <w:rFonts w:ascii="Times New Roman" w:hAnsi="Times New Roman" w:cs="Times New Roman"/>
          <w:sz w:val="24"/>
          <w:szCs w:val="24"/>
        </w:rPr>
        <w:t>Office</w:t>
      </w:r>
      <w:r w:rsidR="00F06C3F">
        <w:rPr>
          <w:rFonts w:ascii="Times New Roman" w:hAnsi="Times New Roman" w:cs="Times New Roman"/>
          <w:sz w:val="24"/>
          <w:szCs w:val="24"/>
        </w:rPr>
        <w:t xml:space="preserve"> Search R</w:t>
      </w:r>
      <w:r w:rsidR="00F06C3F" w:rsidRPr="00981FAC">
        <w:rPr>
          <w:rFonts w:ascii="Times New Roman" w:hAnsi="Times New Roman" w:cs="Times New Roman"/>
          <w:sz w:val="24"/>
          <w:szCs w:val="24"/>
        </w:rPr>
        <w:t>eport based on their current condition and key details. 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440"/>
        <w:gridCol w:w="5871"/>
      </w:tblGrid>
      <w:tr w:rsidR="00F06C3F" w:rsidTr="005F0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F06C3F" w:rsidTr="005F0A3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F06C3F" w:rsidRDefault="00F06C3F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6400A7" w:rsidTr="005F0A3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400A7" w:rsidRPr="00D930DA" w:rsidRDefault="006400A7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400A7">
              <w:rPr>
                <w:rFonts w:ascii="Times New Roman" w:eastAsia="Times New Roman" w:hAnsi="Times New Roman" w:cs="Times New Roman"/>
                <w:b w:val="0"/>
                <w:color w:val="000000"/>
              </w:rPr>
              <w:t>Division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400A7" w:rsidRDefault="006400A7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6400A7" w:rsidRPr="00B16DD5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 xml:space="preserve">Select a </w:t>
            </w:r>
            <w:r w:rsidRPr="006400A7">
              <w:rPr>
                <w:rFonts w:ascii="Times New Roman" w:eastAsia="Times New Roman" w:hAnsi="Times New Roman" w:cs="Times New Roman"/>
                <w:color w:val="000000"/>
              </w:rPr>
              <w:t>Division</w:t>
            </w:r>
            <w:r w:rsidRPr="00B16DD5">
              <w:rPr>
                <w:rFonts w:ascii="Times New Roman" w:eastAsia="Times New Roman" w:hAnsi="Times New Roman" w:cs="Times New Roman"/>
                <w:color w:val="000000"/>
              </w:rPr>
              <w:t xml:space="preserve"> from a list.</w:t>
            </w:r>
          </w:p>
        </w:tc>
      </w:tr>
      <w:tr w:rsidR="00E677E1" w:rsidTr="005F0A3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6400A7" w:rsidRDefault="00E677E1" w:rsidP="00E677E1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400A7">
              <w:rPr>
                <w:rFonts w:ascii="Times New Roman" w:eastAsia="Times New Roman" w:hAnsi="Times New Roman" w:cs="Times New Roman"/>
                <w:b w:val="0"/>
                <w:color w:val="000000"/>
              </w:rPr>
              <w:t>District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B16DD5" w:rsidRDefault="00071076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071076">
              <w:rPr>
                <w:rFonts w:ascii="Times New Roman" w:eastAsia="Times New Roman" w:hAnsi="Times New Roman" w:cs="Times New Roman"/>
                <w:color w:val="000000"/>
              </w:rPr>
              <w:t>Select a District from the filtered list based on the selected Division.</w:t>
            </w:r>
            <w:r w:rsidR="001813AF" w:rsidRPr="001813A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E677E1" w:rsidTr="005F0A3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6400A7" w:rsidRDefault="00E677E1" w:rsidP="00E677E1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6400A7">
              <w:rPr>
                <w:rFonts w:ascii="Times New Roman" w:eastAsia="Times New Roman" w:hAnsi="Times New Roman" w:cs="Times New Roman"/>
                <w:b w:val="0"/>
                <w:color w:val="000000"/>
              </w:rPr>
              <w:t>Office Type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B16DD5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 xml:space="preserve">Filter by checking applicable </w:t>
            </w:r>
            <w:r w:rsidR="00A62CA6" w:rsidRPr="006400A7">
              <w:rPr>
                <w:rFonts w:ascii="Times New Roman" w:eastAsia="Times New Roman" w:hAnsi="Times New Roman" w:cs="Times New Roman"/>
                <w:color w:val="000000"/>
              </w:rPr>
              <w:t>Office Type</w:t>
            </w:r>
            <w:r w:rsidR="00DD17D4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</w:tr>
      <w:tr w:rsidR="00E677E1" w:rsidTr="005F0A3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3708C4" w:rsidRDefault="00430682" w:rsidP="00E677E1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Office </w:t>
            </w:r>
            <w:r w:rsidR="00E677E1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Pr="000D3722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87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E677E1" w:rsidRDefault="00E677E1" w:rsidP="00E67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AF5D64" w:rsidRDefault="0054544D" w:rsidP="00AF5D64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12</w:t>
      </w:r>
      <w:r w:rsidR="00AF5D64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AF5D64">
        <w:rPr>
          <w:rFonts w:ascii="Times New Roman" w:hAnsi="Times New Roman" w:cs="Times New Roman"/>
          <w:b/>
          <w:sz w:val="24"/>
          <w:szCs w:val="24"/>
        </w:rPr>
        <w:t xml:space="preserve">Office </w:t>
      </w:r>
      <w:r w:rsidR="00AF5D64" w:rsidRPr="00A52C65">
        <w:rPr>
          <w:rFonts w:ascii="Times New Roman" w:hAnsi="Times New Roman" w:cs="Times New Roman"/>
          <w:b/>
          <w:sz w:val="24"/>
          <w:szCs w:val="24"/>
        </w:rPr>
        <w:t>Status Change Report</w:t>
      </w:r>
      <w:r w:rsidR="00AF5D64">
        <w:rPr>
          <w:rFonts w:ascii="Times New Roman" w:hAnsi="Times New Roman" w:cs="Times New Roman"/>
          <w:b/>
          <w:sz w:val="24"/>
          <w:szCs w:val="24"/>
        </w:rPr>
        <w:t>:</w:t>
      </w:r>
      <w:r w:rsidR="00AF5D64"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5D64"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AF5D64">
        <w:rPr>
          <w:rFonts w:ascii="Times New Roman" w:hAnsi="Times New Roman" w:cs="Times New Roman"/>
          <w:sz w:val="24"/>
          <w:szCs w:val="24"/>
        </w:rPr>
        <w:t xml:space="preserve">Office </w:t>
      </w:r>
      <w:r w:rsidR="00AF5D64" w:rsidRPr="00A52C65">
        <w:rPr>
          <w:rFonts w:ascii="Times New Roman" w:hAnsi="Times New Roman" w:cs="Times New Roman"/>
          <w:sz w:val="24"/>
          <w:szCs w:val="24"/>
        </w:rPr>
        <w:t>status changes over time</w:t>
      </w:r>
      <w:r w:rsidR="00AF5D64">
        <w:rPr>
          <w:rFonts w:ascii="Times New Roman" w:hAnsi="Times New Roman" w:cs="Times New Roman"/>
          <w:sz w:val="24"/>
          <w:szCs w:val="24"/>
        </w:rPr>
        <w:t xml:space="preserve">. </w:t>
      </w:r>
      <w:r w:rsidR="00AF5D64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AF5D64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AF5D64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AF5D64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3708C4" w:rsidRDefault="00F01A0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Office </w:t>
            </w:r>
            <w:r w:rsidR="00AF5D64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0D3722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AF5D64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D930DA" w:rsidRDefault="00AF5D64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470A09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AF5D64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D930DA" w:rsidRDefault="00AF5D64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F5D64" w:rsidRPr="00470A09" w:rsidRDefault="00AF5D64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5835D8" w:rsidRDefault="005835D8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2DE2" w:rsidRDefault="00853B85" w:rsidP="009D2DE2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</w:t>
      </w:r>
      <w:r w:rsidR="009D2DE2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9D2DE2">
        <w:rPr>
          <w:rFonts w:ascii="Times New Roman" w:hAnsi="Times New Roman" w:cs="Times New Roman"/>
          <w:b/>
          <w:sz w:val="24"/>
          <w:szCs w:val="24"/>
        </w:rPr>
        <w:t xml:space="preserve">Office Type </w:t>
      </w:r>
      <w:r w:rsidR="009D2DE2" w:rsidRPr="00A52C65">
        <w:rPr>
          <w:rFonts w:ascii="Times New Roman" w:hAnsi="Times New Roman" w:cs="Times New Roman"/>
          <w:b/>
          <w:sz w:val="24"/>
          <w:szCs w:val="24"/>
        </w:rPr>
        <w:t>Change Report</w:t>
      </w:r>
      <w:r w:rsidR="009D2DE2">
        <w:rPr>
          <w:rFonts w:ascii="Times New Roman" w:hAnsi="Times New Roman" w:cs="Times New Roman"/>
          <w:b/>
          <w:sz w:val="24"/>
          <w:szCs w:val="24"/>
        </w:rPr>
        <w:t>:</w:t>
      </w:r>
      <w:r w:rsidR="009D2DE2"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2DE2"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9D2DE2">
        <w:rPr>
          <w:rFonts w:ascii="Times New Roman" w:hAnsi="Times New Roman" w:cs="Times New Roman"/>
          <w:sz w:val="24"/>
          <w:szCs w:val="24"/>
        </w:rPr>
        <w:t>Office type</w:t>
      </w:r>
      <w:r w:rsidR="009D2DE2" w:rsidRPr="00A52C65">
        <w:rPr>
          <w:rFonts w:ascii="Times New Roman" w:hAnsi="Times New Roman" w:cs="Times New Roman"/>
          <w:sz w:val="24"/>
          <w:szCs w:val="24"/>
        </w:rPr>
        <w:t xml:space="preserve"> changes over time</w:t>
      </w:r>
      <w:r w:rsidR="009D2DE2">
        <w:rPr>
          <w:rFonts w:ascii="Times New Roman" w:hAnsi="Times New Roman" w:cs="Times New Roman"/>
          <w:sz w:val="24"/>
          <w:szCs w:val="24"/>
        </w:rPr>
        <w:t xml:space="preserve">. </w:t>
      </w:r>
      <w:r w:rsidR="009D2DE2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9D2DE2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9D2DE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9D2DE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3708C4" w:rsidRDefault="009D2DE2" w:rsidP="00284BAB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Office </w:t>
            </w:r>
            <w:r w:rsidR="00284BAB">
              <w:rPr>
                <w:rFonts w:ascii="Times New Roman" w:eastAsia="Times New Roman" w:hAnsi="Times New Roman" w:cs="Times New Roman"/>
                <w:b w:val="0"/>
                <w:color w:val="000000"/>
              </w:rPr>
              <w:t>Types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0D3722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755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 xml:space="preserve">Filter by checking applicable </w:t>
            </w:r>
            <w:r w:rsidR="00755FEF">
              <w:rPr>
                <w:rFonts w:ascii="Times New Roman" w:eastAsia="Times New Roman" w:hAnsi="Times New Roman" w:cs="Times New Roman"/>
                <w:color w:val="000000"/>
              </w:rPr>
              <w:t>types</w:t>
            </w: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9D2DE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D930DA" w:rsidRDefault="009D2DE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470A09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9D2DE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D930DA" w:rsidRDefault="009D2DE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D2DE2" w:rsidRPr="00470A09" w:rsidRDefault="009D2DE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9D2DE2" w:rsidRDefault="009D2DE2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4392" w:rsidRDefault="002C4392" w:rsidP="002C4392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>
        <w:rPr>
          <w:rFonts w:ascii="Times New Roman" w:hAnsi="Times New Roman" w:cs="Times New Roman"/>
          <w:b/>
          <w:sz w:val="24"/>
          <w:szCs w:val="24"/>
        </w:rPr>
        <w:t xml:space="preserve">Office </w:t>
      </w:r>
      <w:r w:rsidR="009F7235" w:rsidRPr="00156FE7">
        <w:rPr>
          <w:rFonts w:ascii="Times New Roman" w:hAnsi="Times New Roman" w:cs="Times New Roman"/>
          <w:b/>
          <w:sz w:val="24"/>
          <w:szCs w:val="24"/>
        </w:rPr>
        <w:t xml:space="preserve">Shift </w:t>
      </w:r>
      <w:r w:rsidRPr="00A52C65">
        <w:rPr>
          <w:rFonts w:ascii="Times New Roman" w:hAnsi="Times New Roman" w:cs="Times New Roman"/>
          <w:b/>
          <w:sz w:val="24"/>
          <w:szCs w:val="24"/>
        </w:rPr>
        <w:t>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>
        <w:rPr>
          <w:rFonts w:ascii="Times New Roman" w:hAnsi="Times New Roman" w:cs="Times New Roman"/>
          <w:sz w:val="24"/>
          <w:szCs w:val="24"/>
        </w:rPr>
        <w:t xml:space="preserve">Office </w:t>
      </w:r>
      <w:r w:rsidR="00AC697B">
        <w:rPr>
          <w:rFonts w:ascii="Times New Roman" w:hAnsi="Times New Roman" w:cs="Times New Roman"/>
          <w:sz w:val="24"/>
          <w:szCs w:val="24"/>
        </w:rPr>
        <w:t xml:space="preserve">shift report </w:t>
      </w:r>
      <w:r w:rsidRPr="00A52C65">
        <w:rPr>
          <w:rFonts w:ascii="Times New Roman" w:hAnsi="Times New Roman" w:cs="Times New Roman"/>
          <w:sz w:val="24"/>
          <w:szCs w:val="24"/>
        </w:rPr>
        <w:t>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2C4392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2C439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2C439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Pr="00D930DA" w:rsidRDefault="002C439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Pr="00470A09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2C4392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Pr="00D930DA" w:rsidRDefault="002C4392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C4392" w:rsidRPr="00470A09" w:rsidRDefault="002C4392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2C4392" w:rsidRDefault="002C4392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10A08" w:rsidRDefault="00210A08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10A08" w:rsidRDefault="00210A08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10A08" w:rsidRDefault="00210A08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65B0E" w:rsidRDefault="00F95F79" w:rsidP="00465B0E">
      <w:pPr>
        <w:spacing w:before="240"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15.</w:t>
      </w:r>
      <w:r w:rsidRPr="00F95F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B31">
        <w:rPr>
          <w:rFonts w:ascii="Times New Roman" w:hAnsi="Times New Roman" w:cs="Times New Roman"/>
          <w:b/>
          <w:sz w:val="24"/>
          <w:szCs w:val="24"/>
        </w:rPr>
        <w:t>AR (Authorized Representatives) Search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FAC">
        <w:rPr>
          <w:rFonts w:ascii="Times New Roman" w:hAnsi="Times New Roman" w:cs="Times New Roman"/>
          <w:sz w:val="24"/>
          <w:szCs w:val="24"/>
        </w:rPr>
        <w:t>The system will allow users to generate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81FAC">
        <w:rPr>
          <w:rFonts w:ascii="Times New Roman" w:hAnsi="Times New Roman" w:cs="Times New Roman"/>
          <w:sz w:val="24"/>
          <w:szCs w:val="24"/>
        </w:rPr>
        <w:t xml:space="preserve"> </w:t>
      </w:r>
      <w:r w:rsidR="009C400B" w:rsidRPr="009C400B">
        <w:rPr>
          <w:rFonts w:ascii="Times New Roman" w:hAnsi="Times New Roman" w:cs="Times New Roman"/>
          <w:sz w:val="24"/>
          <w:szCs w:val="24"/>
        </w:rPr>
        <w:t xml:space="preserve">AR </w:t>
      </w:r>
      <w:r>
        <w:rPr>
          <w:rFonts w:ascii="Times New Roman" w:hAnsi="Times New Roman" w:cs="Times New Roman"/>
          <w:sz w:val="24"/>
          <w:szCs w:val="24"/>
        </w:rPr>
        <w:t>Search R</w:t>
      </w:r>
      <w:r w:rsidRPr="00981FAC">
        <w:rPr>
          <w:rFonts w:ascii="Times New Roman" w:hAnsi="Times New Roman" w:cs="Times New Roman"/>
          <w:sz w:val="24"/>
          <w:szCs w:val="24"/>
        </w:rPr>
        <w:t>eport based on their current condition and key details. 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210A08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210A08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210A08" w:rsidRDefault="00210A0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A1445E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Pr="00D930DA" w:rsidRDefault="00A1445E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A1445E">
              <w:rPr>
                <w:rFonts w:ascii="Times New Roman" w:eastAsia="Times New Roman" w:hAnsi="Times New Roman" w:cs="Times New Roman"/>
                <w:b w:val="0"/>
                <w:color w:val="000000"/>
              </w:rPr>
              <w:t>AR Name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Default="00B360B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Textbox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Pr="00B16DD5" w:rsidRDefault="00B746EA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746EA">
              <w:rPr>
                <w:rFonts w:ascii="Times New Roman" w:eastAsia="Times New Roman" w:hAnsi="Times New Roman" w:cs="Times New Roman"/>
                <w:color w:val="000000"/>
              </w:rPr>
              <w:t>Enter the AR Name.</w:t>
            </w:r>
          </w:p>
        </w:tc>
      </w:tr>
      <w:tr w:rsidR="00A1445E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Pr="00A1445E" w:rsidRDefault="00A1445E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BSEC Reg</w:t>
            </w:r>
            <w:r w:rsidR="00F64D7F">
              <w:rPr>
                <w:rFonts w:ascii="Times New Roman" w:eastAsia="Times New Roman" w:hAnsi="Times New Roman" w:cs="Times New Roman"/>
                <w:b w:val="0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Default="00B360B8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Textbox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1445E" w:rsidRPr="00B16DD5" w:rsidRDefault="00B746EA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746EA">
              <w:rPr>
                <w:rFonts w:ascii="Times New Roman" w:eastAsia="Times New Roman" w:hAnsi="Times New Roman" w:cs="Times New Roman"/>
                <w:color w:val="000000"/>
              </w:rPr>
              <w:t>Enter the BSEC Registration Number.</w:t>
            </w:r>
          </w:p>
        </w:tc>
      </w:tr>
      <w:tr w:rsidR="009E25BA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25BA" w:rsidRPr="003708C4" w:rsidRDefault="009E25BA" w:rsidP="009E25BA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Office </w:t>
            </w: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25BA" w:rsidRPr="000D3722" w:rsidRDefault="009E25BA" w:rsidP="009E2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9E25BA" w:rsidRDefault="009E25BA" w:rsidP="009E2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F95F79" w:rsidRDefault="00F95F79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0385" w:rsidRDefault="009E6D49" w:rsidP="00AC038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</w:t>
      </w:r>
      <w:r w:rsidR="00AC0385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AC0385" w:rsidRPr="00044B31">
        <w:rPr>
          <w:rFonts w:ascii="Times New Roman" w:hAnsi="Times New Roman" w:cs="Times New Roman"/>
          <w:b/>
          <w:sz w:val="24"/>
          <w:szCs w:val="24"/>
        </w:rPr>
        <w:t xml:space="preserve">AR (Authorized Representatives) </w:t>
      </w:r>
      <w:r w:rsidR="00AC0385" w:rsidRPr="007D18FB">
        <w:rPr>
          <w:rFonts w:ascii="Times New Roman" w:hAnsi="Times New Roman" w:cs="Times New Roman"/>
          <w:b/>
          <w:sz w:val="24"/>
          <w:szCs w:val="24"/>
        </w:rPr>
        <w:t>Renewal Report</w:t>
      </w:r>
      <w:r w:rsidR="00AC0385">
        <w:rPr>
          <w:rFonts w:ascii="Times New Roman" w:hAnsi="Times New Roman" w:cs="Times New Roman"/>
          <w:b/>
          <w:sz w:val="24"/>
          <w:szCs w:val="24"/>
        </w:rPr>
        <w:t>:</w:t>
      </w:r>
      <w:r w:rsidR="00AC0385">
        <w:rPr>
          <w:rFonts w:ascii="Times New Roman" w:hAnsi="Times New Roman" w:cs="Times New Roman"/>
          <w:sz w:val="24"/>
          <w:szCs w:val="24"/>
        </w:rPr>
        <w:t xml:space="preserve"> </w:t>
      </w:r>
      <w:r w:rsidR="00AC0385" w:rsidRPr="00201FF4">
        <w:rPr>
          <w:rFonts w:ascii="Times New Roman" w:hAnsi="Times New Roman" w:cs="Times New Roman"/>
          <w:sz w:val="24"/>
          <w:szCs w:val="24"/>
        </w:rPr>
        <w:t xml:space="preserve">The system will generate a report that enables users to monitor and analyze </w:t>
      </w:r>
      <w:r w:rsidR="006D472C">
        <w:rPr>
          <w:rFonts w:ascii="Times New Roman" w:hAnsi="Times New Roman" w:cs="Times New Roman"/>
          <w:sz w:val="24"/>
          <w:szCs w:val="24"/>
        </w:rPr>
        <w:t>AR</w:t>
      </w:r>
      <w:r w:rsidR="00AC0385">
        <w:rPr>
          <w:rFonts w:ascii="Times New Roman" w:hAnsi="Times New Roman" w:cs="Times New Roman"/>
          <w:sz w:val="24"/>
          <w:szCs w:val="24"/>
        </w:rPr>
        <w:t xml:space="preserve"> </w:t>
      </w:r>
      <w:r w:rsidR="00AC0385" w:rsidRPr="00201FF4">
        <w:rPr>
          <w:rFonts w:ascii="Times New Roman" w:hAnsi="Times New Roman" w:cs="Times New Roman"/>
          <w:sz w:val="24"/>
          <w:szCs w:val="24"/>
        </w:rPr>
        <w:t>Renewal details over time</w:t>
      </w:r>
      <w:r w:rsidR="00AC0385">
        <w:rPr>
          <w:rFonts w:ascii="Times New Roman" w:hAnsi="Times New Roman" w:cs="Times New Roman"/>
          <w:sz w:val="24"/>
          <w:szCs w:val="24"/>
        </w:rPr>
        <w:t xml:space="preserve">. </w:t>
      </w:r>
      <w:r w:rsidR="00AC0385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AC0385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AC0385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AC0385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Pr="00D930DA" w:rsidRDefault="00AC0385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Pr="00470A09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AC0385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Pr="00D930DA" w:rsidRDefault="00AC0385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AC0385" w:rsidRPr="00470A09" w:rsidRDefault="00AC0385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AC0385" w:rsidRDefault="00AC0385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6B29" w:rsidRDefault="004F6B29" w:rsidP="004F6B29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C7367C" w:rsidRPr="00044B31">
        <w:rPr>
          <w:rFonts w:ascii="Times New Roman" w:hAnsi="Times New Roman" w:cs="Times New Roman"/>
          <w:b/>
          <w:sz w:val="24"/>
          <w:szCs w:val="24"/>
        </w:rPr>
        <w:t>AR (Authorized Representatives) Status Change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C7367C">
        <w:rPr>
          <w:rFonts w:ascii="Times New Roman" w:hAnsi="Times New Roman" w:cs="Times New Roman"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>status changes 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4F6B29" w:rsidTr="004C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4F6B2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4F6B2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3708C4" w:rsidRDefault="00134E5B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AR</w:t>
            </w:r>
            <w:r w:rsidR="004F6B29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  <w:r w:rsidR="004F6B29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0D3722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4F6B2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D930DA" w:rsidRDefault="004F6B29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470A0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4F6B29" w:rsidTr="004C65D0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D930DA" w:rsidRDefault="004F6B29" w:rsidP="004C65D0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4F6B29" w:rsidRPr="00470A09" w:rsidRDefault="004F6B29" w:rsidP="004C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AC0385" w:rsidRDefault="00AC0385" w:rsidP="00F06C3F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27CA" w:rsidRDefault="007303BC" w:rsidP="003B27CA">
      <w:pPr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18</w:t>
      </w:r>
      <w:r w:rsidR="003B27CA">
        <w:rPr>
          <w:rFonts w:ascii="Times New Roman" w:hAnsi="Times New Roman" w:cs="Times New Roman"/>
          <w:b/>
          <w:sz w:val="24"/>
          <w:szCs w:val="24"/>
        </w:rPr>
        <w:t>.</w:t>
      </w:r>
      <w:r w:rsidR="003B27CA" w:rsidRPr="00F95F7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27CA" w:rsidRPr="00044B31">
        <w:rPr>
          <w:rFonts w:ascii="Times New Roman" w:hAnsi="Times New Roman" w:cs="Times New Roman"/>
          <w:b/>
          <w:sz w:val="24"/>
          <w:szCs w:val="24"/>
        </w:rPr>
        <w:t>Workstation Search Report</w:t>
      </w:r>
      <w:r w:rsidR="003B27CA">
        <w:rPr>
          <w:rFonts w:ascii="Times New Roman" w:hAnsi="Times New Roman" w:cs="Times New Roman"/>
          <w:b/>
          <w:sz w:val="24"/>
          <w:szCs w:val="24"/>
        </w:rPr>
        <w:t>:</w:t>
      </w:r>
      <w:r w:rsidR="003B27CA">
        <w:rPr>
          <w:rFonts w:ascii="Times New Roman" w:hAnsi="Times New Roman" w:cs="Times New Roman"/>
          <w:sz w:val="24"/>
          <w:szCs w:val="24"/>
        </w:rPr>
        <w:t xml:space="preserve"> </w:t>
      </w:r>
      <w:r w:rsidR="003B27CA" w:rsidRPr="00981FAC">
        <w:rPr>
          <w:rFonts w:ascii="Times New Roman" w:hAnsi="Times New Roman" w:cs="Times New Roman"/>
          <w:sz w:val="24"/>
          <w:szCs w:val="24"/>
        </w:rPr>
        <w:t>The system will allow users to generate a</w:t>
      </w:r>
      <w:r w:rsidR="00C122A6">
        <w:rPr>
          <w:rFonts w:ascii="Times New Roman" w:hAnsi="Times New Roman" w:cs="Times New Roman"/>
          <w:sz w:val="24"/>
          <w:szCs w:val="24"/>
        </w:rPr>
        <w:t xml:space="preserve"> </w:t>
      </w:r>
      <w:r w:rsidR="00C122A6" w:rsidRPr="00C122A6">
        <w:rPr>
          <w:rFonts w:ascii="Times New Roman" w:hAnsi="Times New Roman" w:cs="Times New Roman"/>
          <w:sz w:val="24"/>
          <w:szCs w:val="24"/>
        </w:rPr>
        <w:t xml:space="preserve">Workstation </w:t>
      </w:r>
      <w:r w:rsidR="003B27CA">
        <w:rPr>
          <w:rFonts w:ascii="Times New Roman" w:hAnsi="Times New Roman" w:cs="Times New Roman"/>
          <w:sz w:val="24"/>
          <w:szCs w:val="24"/>
        </w:rPr>
        <w:t>Search R</w:t>
      </w:r>
      <w:r w:rsidR="003B27CA" w:rsidRPr="00981FAC">
        <w:rPr>
          <w:rFonts w:ascii="Times New Roman" w:hAnsi="Times New Roman" w:cs="Times New Roman"/>
          <w:sz w:val="24"/>
          <w:szCs w:val="24"/>
        </w:rPr>
        <w:t>eport based on their current condition and key details. This report will offer insights using following filtering options.</w:t>
      </w:r>
    </w:p>
    <w:p w:rsidR="003B27CA" w:rsidRDefault="003B27CA" w:rsidP="003B27CA">
      <w:pPr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620"/>
        <w:gridCol w:w="5691"/>
      </w:tblGrid>
      <w:tr w:rsidR="003B27CA" w:rsidTr="00F00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Search Criteria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3B27CA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3B27CA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D930DA" w:rsidRDefault="00822A03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822A03">
              <w:rPr>
                <w:rFonts w:ascii="Times New Roman" w:eastAsia="Times New Roman" w:hAnsi="Times New Roman" w:cs="Times New Roman"/>
                <w:b w:val="0"/>
                <w:color w:val="000000"/>
              </w:rPr>
              <w:t>Office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822A03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B16DD5" w:rsidRDefault="009100C4" w:rsidP="00EC5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Select an Office </w:t>
            </w:r>
            <w:r w:rsidRPr="00071076">
              <w:rPr>
                <w:rFonts w:ascii="Times New Roman" w:eastAsia="Times New Roman" w:hAnsi="Times New Roman" w:cs="Times New Roman"/>
                <w:color w:val="000000"/>
              </w:rPr>
              <w:t xml:space="preserve">from the list based on the selected </w:t>
            </w:r>
            <w:r w:rsidR="008C7A89">
              <w:rPr>
                <w:rFonts w:ascii="Times New Roman" w:eastAsia="Times New Roman" w:hAnsi="Times New Roman" w:cs="Times New Roman"/>
                <w:color w:val="000000"/>
              </w:rPr>
              <w:t>TREC</w:t>
            </w:r>
            <w:r w:rsidRPr="00071076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3B27CA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A1445E" w:rsidRDefault="007C27E3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C27E3">
              <w:rPr>
                <w:rFonts w:ascii="Times New Roman" w:eastAsia="Times New Roman" w:hAnsi="Times New Roman" w:cs="Times New Roman"/>
                <w:b w:val="0"/>
                <w:color w:val="000000"/>
              </w:rPr>
              <w:t>TWS Name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Textbox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B16DD5" w:rsidRDefault="003B27CA" w:rsidP="00E45C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746EA">
              <w:rPr>
                <w:rFonts w:ascii="Times New Roman" w:eastAsia="Times New Roman" w:hAnsi="Times New Roman" w:cs="Times New Roman"/>
                <w:color w:val="000000"/>
              </w:rPr>
              <w:t xml:space="preserve">Enter the </w:t>
            </w:r>
            <w:r w:rsidR="00E45C93" w:rsidRPr="00E45C93">
              <w:rPr>
                <w:rFonts w:ascii="Times New Roman" w:eastAsia="Times New Roman" w:hAnsi="Times New Roman" w:cs="Times New Roman"/>
                <w:color w:val="000000"/>
              </w:rPr>
              <w:t>TWS Name</w:t>
            </w:r>
          </w:p>
        </w:tc>
      </w:tr>
      <w:tr w:rsidR="00704563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04563" w:rsidRPr="00704563" w:rsidRDefault="00704563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04563">
              <w:rPr>
                <w:rFonts w:ascii="Times New Roman" w:eastAsia="Times New Roman" w:hAnsi="Times New Roman" w:cs="Times New Roman"/>
                <w:b w:val="0"/>
                <w:color w:val="000000"/>
              </w:rPr>
              <w:t>TWS Category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04563" w:rsidRDefault="00704563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04563" w:rsidRPr="00B746EA" w:rsidRDefault="00704563" w:rsidP="00A06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 xml:space="preserve">Filter by checking applicable </w:t>
            </w:r>
            <w:r w:rsidR="00A0695C">
              <w:rPr>
                <w:rFonts w:ascii="Times New Roman" w:eastAsia="Times New Roman" w:hAnsi="Times New Roman" w:cs="Times New Roman"/>
                <w:color w:val="000000"/>
              </w:rPr>
              <w:t>categories</w:t>
            </w: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3B27CA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3708C4" w:rsidRDefault="00A0695C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04563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TWS </w:t>
            </w:r>
            <w:r w:rsidR="003B27CA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Pr="000D3722" w:rsidRDefault="003B27CA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69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3B27CA" w:rsidRDefault="003B27CA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</w:tbl>
    <w:p w:rsidR="007645B7" w:rsidRDefault="007645B7" w:rsidP="007645B7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044B31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>orkstation Status C</w:t>
      </w:r>
      <w:r w:rsidRPr="00044B31">
        <w:rPr>
          <w:rFonts w:ascii="Times New Roman" w:hAnsi="Times New Roman" w:cs="Times New Roman"/>
          <w:b/>
          <w:sz w:val="24"/>
          <w:szCs w:val="24"/>
        </w:rPr>
        <w:t>hange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217ADB" w:rsidRPr="00217ADB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A52C65">
        <w:rPr>
          <w:rFonts w:ascii="Times New Roman" w:hAnsi="Times New Roman" w:cs="Times New Roman"/>
          <w:sz w:val="24"/>
          <w:szCs w:val="24"/>
        </w:rPr>
        <w:t>status changes 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800"/>
        <w:gridCol w:w="5151"/>
      </w:tblGrid>
      <w:tr w:rsidR="007645B7" w:rsidTr="00C36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7645B7" w:rsidTr="00C3676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7645B7" w:rsidTr="00C3676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3708C4" w:rsidRDefault="00C36762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C36762"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Workstation </w:t>
            </w:r>
            <w:r w:rsidR="007645B7"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0D3722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Checkbox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Filter by checking applicable statuses.</w:t>
            </w:r>
          </w:p>
        </w:tc>
      </w:tr>
      <w:tr w:rsidR="007645B7" w:rsidTr="00C3676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D930DA" w:rsidRDefault="007645B7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470A09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7645B7" w:rsidTr="00C36762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D930DA" w:rsidRDefault="007645B7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7645B7" w:rsidRPr="00470A09" w:rsidRDefault="007645B7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CA23FE" w:rsidRDefault="00595FA2" w:rsidP="00CA23FE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</w:t>
      </w:r>
      <w:r w:rsidR="00CA23FE"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CA23FE" w:rsidRPr="00044B31">
        <w:rPr>
          <w:rFonts w:ascii="Times New Roman" w:hAnsi="Times New Roman" w:cs="Times New Roman"/>
          <w:b/>
          <w:sz w:val="24"/>
          <w:szCs w:val="24"/>
        </w:rPr>
        <w:t>W</w:t>
      </w:r>
      <w:r w:rsidR="00CA23FE">
        <w:rPr>
          <w:rFonts w:ascii="Times New Roman" w:hAnsi="Times New Roman" w:cs="Times New Roman"/>
          <w:b/>
          <w:sz w:val="24"/>
          <w:szCs w:val="24"/>
        </w:rPr>
        <w:t>orkstation O</w:t>
      </w:r>
      <w:r w:rsidR="00CA23FE" w:rsidRPr="00044B31">
        <w:rPr>
          <w:rFonts w:ascii="Times New Roman" w:hAnsi="Times New Roman" w:cs="Times New Roman"/>
          <w:b/>
          <w:sz w:val="24"/>
          <w:szCs w:val="24"/>
        </w:rPr>
        <w:t xml:space="preserve">ffice </w:t>
      </w:r>
      <w:r w:rsidR="00CA23FE">
        <w:rPr>
          <w:rFonts w:ascii="Times New Roman" w:hAnsi="Times New Roman" w:cs="Times New Roman"/>
          <w:b/>
          <w:sz w:val="24"/>
          <w:szCs w:val="24"/>
        </w:rPr>
        <w:t>C</w:t>
      </w:r>
      <w:r w:rsidR="00CA23FE" w:rsidRPr="00044B31">
        <w:rPr>
          <w:rFonts w:ascii="Times New Roman" w:hAnsi="Times New Roman" w:cs="Times New Roman"/>
          <w:b/>
          <w:sz w:val="24"/>
          <w:szCs w:val="24"/>
        </w:rPr>
        <w:t>hange Report</w:t>
      </w:r>
      <w:r w:rsidR="00CA23FE">
        <w:rPr>
          <w:rFonts w:ascii="Times New Roman" w:hAnsi="Times New Roman" w:cs="Times New Roman"/>
          <w:b/>
          <w:sz w:val="24"/>
          <w:szCs w:val="24"/>
        </w:rPr>
        <w:t>:</w:t>
      </w:r>
      <w:r w:rsidR="00CA23FE"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3FE"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="00CA23FE" w:rsidRPr="00217ADB">
        <w:rPr>
          <w:rFonts w:ascii="Times New Roman" w:hAnsi="Times New Roman" w:cs="Times New Roman"/>
          <w:sz w:val="24"/>
          <w:szCs w:val="24"/>
        </w:rPr>
        <w:t xml:space="preserve">Workstation </w:t>
      </w:r>
      <w:r w:rsidR="00FD1772">
        <w:rPr>
          <w:rFonts w:ascii="Times New Roman" w:hAnsi="Times New Roman" w:cs="Times New Roman"/>
          <w:sz w:val="24"/>
          <w:szCs w:val="24"/>
        </w:rPr>
        <w:t>office</w:t>
      </w:r>
      <w:r w:rsidR="00CA23FE" w:rsidRPr="00A52C65">
        <w:rPr>
          <w:rFonts w:ascii="Times New Roman" w:hAnsi="Times New Roman" w:cs="Times New Roman"/>
          <w:sz w:val="24"/>
          <w:szCs w:val="24"/>
        </w:rPr>
        <w:t xml:space="preserve"> changes over time</w:t>
      </w:r>
      <w:r w:rsidR="00CA23FE">
        <w:rPr>
          <w:rFonts w:ascii="Times New Roman" w:hAnsi="Times New Roman" w:cs="Times New Roman"/>
          <w:sz w:val="24"/>
          <w:szCs w:val="24"/>
        </w:rPr>
        <w:t xml:space="preserve">. </w:t>
      </w:r>
      <w:r w:rsidR="00CA23FE"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800"/>
        <w:gridCol w:w="5151"/>
      </w:tblGrid>
      <w:tr w:rsidR="00CA23FE" w:rsidTr="00F00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CA23FE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CA23FE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Pr="00D930DA" w:rsidRDefault="00CA23FE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Pr="00470A09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CA23FE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Pr="00D930DA" w:rsidRDefault="00CA23FE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CA23FE" w:rsidRPr="00470A09" w:rsidRDefault="00CA23FE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595FA2" w:rsidRDefault="00595FA2" w:rsidP="00595FA2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21</w:t>
      </w:r>
      <w:r w:rsidRPr="00053218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Pr="00044B31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 xml:space="preserve">orkstation </w:t>
      </w:r>
      <w:r w:rsidRPr="00044B31">
        <w:rPr>
          <w:rFonts w:ascii="Times New Roman" w:hAnsi="Times New Roman" w:cs="Times New Roman"/>
          <w:b/>
          <w:sz w:val="24"/>
          <w:szCs w:val="24"/>
        </w:rPr>
        <w:t xml:space="preserve">AR (Authorized Representatives) 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044B31">
        <w:rPr>
          <w:rFonts w:ascii="Times New Roman" w:hAnsi="Times New Roman" w:cs="Times New Roman"/>
          <w:b/>
          <w:sz w:val="24"/>
          <w:szCs w:val="24"/>
        </w:rPr>
        <w:t>hange Report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A52C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2C65">
        <w:rPr>
          <w:rFonts w:ascii="Times New Roman" w:hAnsi="Times New Roman" w:cs="Times New Roman"/>
          <w:sz w:val="24"/>
          <w:szCs w:val="24"/>
        </w:rPr>
        <w:t xml:space="preserve">The system will generate a report that allows users to track and analyze </w:t>
      </w:r>
      <w:r w:rsidRPr="00217ADB">
        <w:rPr>
          <w:rFonts w:ascii="Times New Roman" w:hAnsi="Times New Roman" w:cs="Times New Roman"/>
          <w:sz w:val="24"/>
          <w:szCs w:val="24"/>
        </w:rPr>
        <w:t xml:space="preserve">Workstation </w:t>
      </w:r>
      <w:r w:rsidRPr="00595FA2">
        <w:rPr>
          <w:rFonts w:ascii="Times New Roman" w:hAnsi="Times New Roman" w:cs="Times New Roman"/>
          <w:sz w:val="24"/>
          <w:szCs w:val="24"/>
        </w:rPr>
        <w:t xml:space="preserve">AR (Authorized Representatives) </w:t>
      </w:r>
      <w:r w:rsidRPr="00A52C65">
        <w:rPr>
          <w:rFonts w:ascii="Times New Roman" w:hAnsi="Times New Roman" w:cs="Times New Roman"/>
          <w:sz w:val="24"/>
          <w:szCs w:val="24"/>
        </w:rPr>
        <w:t>changes over time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53218">
        <w:rPr>
          <w:rFonts w:ascii="Times New Roman" w:hAnsi="Times New Roman" w:cs="Times New Roman"/>
          <w:sz w:val="24"/>
          <w:szCs w:val="24"/>
        </w:rPr>
        <w:t>This report will offer insights using following filtering options.</w:t>
      </w:r>
    </w:p>
    <w:tbl>
      <w:tblPr>
        <w:tblStyle w:val="affff2"/>
        <w:tblW w:w="90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800"/>
        <w:gridCol w:w="5151"/>
      </w:tblGrid>
      <w:tr w:rsidR="00595FA2" w:rsidTr="00F00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Search Criteria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Input Type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70A09">
              <w:rPr>
                <w:rFonts w:ascii="Times New Roman" w:eastAsia="Times New Roman" w:hAnsi="Times New Roman" w:cs="Times New Roman"/>
                <w:color w:val="000000"/>
              </w:rPr>
              <w:t>Remarks</w:t>
            </w:r>
          </w:p>
        </w:tc>
      </w:tr>
      <w:tr w:rsidR="00595FA2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930DA">
              <w:rPr>
                <w:rFonts w:ascii="Times New Roman" w:eastAsia="Times New Roman" w:hAnsi="Times New Roman" w:cs="Times New Roman"/>
                <w:b w:val="0"/>
                <w:color w:val="000000"/>
              </w:rPr>
              <w:t>TREC NO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Dropdown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B16DD5">
              <w:rPr>
                <w:rFonts w:ascii="Times New Roman" w:eastAsia="Times New Roman" w:hAnsi="Times New Roman" w:cs="Times New Roman"/>
                <w:color w:val="000000"/>
              </w:rPr>
              <w:t>Select a TREC number from a list.</w:t>
            </w:r>
          </w:p>
        </w:tc>
      </w:tr>
      <w:tr w:rsidR="00595FA2" w:rsidTr="00F0028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Pr="00D930DA" w:rsidRDefault="00595FA2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From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Pr="00470A09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start date of the date range.</w:t>
            </w:r>
          </w:p>
        </w:tc>
      </w:tr>
      <w:tr w:rsidR="00595FA2" w:rsidTr="00F83C8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Pr="00D930DA" w:rsidRDefault="00595FA2" w:rsidP="00F00289">
            <w:pPr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392440">
              <w:rPr>
                <w:rFonts w:ascii="Times New Roman" w:eastAsia="Times New Roman" w:hAnsi="Times New Roman" w:cs="Times New Roman"/>
                <w:b w:val="0"/>
                <w:color w:val="000000"/>
              </w:rPr>
              <w:t>To Date</w:t>
            </w:r>
          </w:p>
        </w:tc>
        <w:tc>
          <w:tcPr>
            <w:tcW w:w="1800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Date time</w:t>
            </w:r>
          </w:p>
        </w:tc>
        <w:tc>
          <w:tcPr>
            <w:tcW w:w="5151" w:type="dxa"/>
            <w:tcBorders>
              <w:top w:val="single" w:sz="4" w:space="0" w:color="D7E3BC"/>
              <w:left w:val="single" w:sz="4" w:space="0" w:color="D7E3BC"/>
              <w:bottom w:val="single" w:sz="4" w:space="0" w:color="D7E3BC"/>
              <w:right w:val="single" w:sz="4" w:space="0" w:color="D7E3BC"/>
            </w:tcBorders>
          </w:tcPr>
          <w:p w:rsidR="00595FA2" w:rsidRPr="00470A09" w:rsidRDefault="00595FA2" w:rsidP="00F00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 w:rsidRPr="00400E09">
              <w:rPr>
                <w:rFonts w:ascii="Times New Roman" w:eastAsia="Times New Roman" w:hAnsi="Times New Roman" w:cs="Times New Roman"/>
                <w:color w:val="000000"/>
              </w:rPr>
              <w:t>Specify the end date of the date range.</w:t>
            </w:r>
          </w:p>
        </w:tc>
      </w:tr>
    </w:tbl>
    <w:p w:rsidR="00BF7F5F" w:rsidRDefault="00BF7F5F" w:rsidP="00F83C8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rPr>
          <w:b/>
          <w:color w:val="4472C4"/>
          <w:sz w:val="26"/>
          <w:szCs w:val="26"/>
        </w:rPr>
      </w:pPr>
    </w:p>
    <w:sectPr w:rsidR="00BF7F5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1CB" w:rsidRDefault="001671CB">
      <w:pPr>
        <w:spacing w:after="0" w:line="240" w:lineRule="auto"/>
      </w:pPr>
      <w:r>
        <w:separator/>
      </w:r>
    </w:p>
  </w:endnote>
  <w:endnote w:type="continuationSeparator" w:id="0">
    <w:p w:rsidR="001671CB" w:rsidRDefault="0016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35457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02A40" w:rsidRDefault="00902A40" w:rsidP="00256642">
            <w:pPr>
              <w:pStyle w:val="Footer"/>
              <w:pBdr>
                <w:top w:val="single" w:sz="12" w:space="1" w:color="auto"/>
              </w:pBdr>
              <w:jc w:val="right"/>
            </w:pPr>
            <w:r w:rsidRPr="006A5F52">
              <w:rPr>
                <w:b/>
              </w:rPr>
              <w:t>Confidential</w:t>
            </w:r>
            <w:r>
              <w:t xml:space="preserve"> I Copyright ICT Division,</w:t>
            </w:r>
            <w:r w:rsidRPr="006A5F52">
              <w:t xml:space="preserve"> Dhaka Stock Exchange </w:t>
            </w:r>
            <w:r>
              <w:t xml:space="preserve">PLC.                                       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3D4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3D44">
              <w:rPr>
                <w:b/>
                <w:bCs/>
                <w:noProof/>
              </w:rPr>
              <w:t>38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02A40" w:rsidRDefault="00902A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1CB" w:rsidRDefault="001671CB">
      <w:pPr>
        <w:spacing w:after="0" w:line="240" w:lineRule="auto"/>
      </w:pPr>
      <w:r>
        <w:separator/>
      </w:r>
    </w:p>
  </w:footnote>
  <w:footnote w:type="continuationSeparator" w:id="0">
    <w:p w:rsidR="001671CB" w:rsidRDefault="00167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A40" w:rsidRPr="00250F6E" w:rsidRDefault="00902A40" w:rsidP="00F6361D">
    <w:pPr>
      <w:pStyle w:val="Header"/>
      <w:pBdr>
        <w:bottom w:val="single" w:sz="12" w:space="1" w:color="auto"/>
      </w:pBdr>
      <w:jc w:val="right"/>
      <w:rPr>
        <w:sz w:val="36"/>
        <w:szCs w:val="36"/>
      </w:rPr>
    </w:pPr>
    <w:r w:rsidRPr="00250F6E">
      <w:rPr>
        <w:sz w:val="36"/>
        <w:szCs w:val="36"/>
      </w:rPr>
      <w:t>System Requirement Specification</w:t>
    </w:r>
    <w:r>
      <w:rPr>
        <w:sz w:val="36"/>
        <w:szCs w:val="36"/>
      </w:rPr>
      <w:t>s</w:t>
    </w:r>
  </w:p>
  <w:p w:rsidR="00902A40" w:rsidRDefault="00902A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F4D97"/>
    <w:multiLevelType w:val="multilevel"/>
    <w:tmpl w:val="14B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D09"/>
    <w:multiLevelType w:val="multilevel"/>
    <w:tmpl w:val="AA504B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583A08"/>
    <w:multiLevelType w:val="multilevel"/>
    <w:tmpl w:val="25D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7CC"/>
    <w:multiLevelType w:val="hybridMultilevel"/>
    <w:tmpl w:val="1FE62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46603"/>
    <w:multiLevelType w:val="multilevel"/>
    <w:tmpl w:val="AB3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258B"/>
    <w:multiLevelType w:val="hybridMultilevel"/>
    <w:tmpl w:val="E2848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1336B"/>
    <w:multiLevelType w:val="multilevel"/>
    <w:tmpl w:val="93C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D0BAA"/>
    <w:multiLevelType w:val="multilevel"/>
    <w:tmpl w:val="3E9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81B6E"/>
    <w:multiLevelType w:val="multilevel"/>
    <w:tmpl w:val="14B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22BA2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C1130"/>
    <w:multiLevelType w:val="hybridMultilevel"/>
    <w:tmpl w:val="1370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14B55"/>
    <w:multiLevelType w:val="multilevel"/>
    <w:tmpl w:val="872036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FC3B59"/>
    <w:multiLevelType w:val="hybridMultilevel"/>
    <w:tmpl w:val="ABF43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C62D6"/>
    <w:multiLevelType w:val="multilevel"/>
    <w:tmpl w:val="815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A1548"/>
    <w:multiLevelType w:val="multilevel"/>
    <w:tmpl w:val="46D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D5CF9"/>
    <w:multiLevelType w:val="multilevel"/>
    <w:tmpl w:val="07C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73673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2A27F4"/>
    <w:multiLevelType w:val="multilevel"/>
    <w:tmpl w:val="E51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4632E"/>
    <w:multiLevelType w:val="multilevel"/>
    <w:tmpl w:val="66B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B039C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C77F9"/>
    <w:multiLevelType w:val="hybridMultilevel"/>
    <w:tmpl w:val="C64CF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F1A0B"/>
    <w:multiLevelType w:val="multilevel"/>
    <w:tmpl w:val="A60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514A4"/>
    <w:multiLevelType w:val="multilevel"/>
    <w:tmpl w:val="F3DE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C6672C"/>
    <w:multiLevelType w:val="multilevel"/>
    <w:tmpl w:val="C23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875C8"/>
    <w:multiLevelType w:val="multilevel"/>
    <w:tmpl w:val="894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D3442"/>
    <w:multiLevelType w:val="multilevel"/>
    <w:tmpl w:val="F22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7030A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E85316"/>
    <w:multiLevelType w:val="multilevel"/>
    <w:tmpl w:val="6DC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90BDF"/>
    <w:multiLevelType w:val="multilevel"/>
    <w:tmpl w:val="464E7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B5665E9"/>
    <w:multiLevelType w:val="multilevel"/>
    <w:tmpl w:val="ACB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80DBF"/>
    <w:multiLevelType w:val="multilevel"/>
    <w:tmpl w:val="F25A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4438F"/>
    <w:multiLevelType w:val="multilevel"/>
    <w:tmpl w:val="14B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5166C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555051"/>
    <w:multiLevelType w:val="multilevel"/>
    <w:tmpl w:val="14B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437E6B"/>
    <w:multiLevelType w:val="multilevel"/>
    <w:tmpl w:val="2EA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F2FE8"/>
    <w:multiLevelType w:val="multilevel"/>
    <w:tmpl w:val="5450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3766FA"/>
    <w:multiLevelType w:val="multilevel"/>
    <w:tmpl w:val="A95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95D07"/>
    <w:multiLevelType w:val="multilevel"/>
    <w:tmpl w:val="61DEFF34"/>
    <w:lvl w:ilvl="0">
      <w:start w:val="1"/>
      <w:numFmt w:val="decimal"/>
      <w:pStyle w:val="StanfordLarge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67631B84"/>
    <w:multiLevelType w:val="multilevel"/>
    <w:tmpl w:val="5450FD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E61D7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519DA"/>
    <w:multiLevelType w:val="multilevel"/>
    <w:tmpl w:val="CE5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16E95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E9124B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8000BC"/>
    <w:multiLevelType w:val="hybridMultilevel"/>
    <w:tmpl w:val="23862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8301B"/>
    <w:multiLevelType w:val="hybridMultilevel"/>
    <w:tmpl w:val="C7C2F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8F5EC6"/>
    <w:multiLevelType w:val="multilevel"/>
    <w:tmpl w:val="434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8"/>
  </w:num>
  <w:num w:numId="3">
    <w:abstractNumId w:val="11"/>
  </w:num>
  <w:num w:numId="4">
    <w:abstractNumId w:val="37"/>
  </w:num>
  <w:num w:numId="5">
    <w:abstractNumId w:val="13"/>
  </w:num>
  <w:num w:numId="6">
    <w:abstractNumId w:val="5"/>
  </w:num>
  <w:num w:numId="7">
    <w:abstractNumId w:val="10"/>
  </w:num>
  <w:num w:numId="8">
    <w:abstractNumId w:val="3"/>
  </w:num>
  <w:num w:numId="9">
    <w:abstractNumId w:val="44"/>
  </w:num>
  <w:num w:numId="10">
    <w:abstractNumId w:val="24"/>
  </w:num>
  <w:num w:numId="11">
    <w:abstractNumId w:val="45"/>
  </w:num>
  <w:num w:numId="12">
    <w:abstractNumId w:val="29"/>
  </w:num>
  <w:num w:numId="13">
    <w:abstractNumId w:val="18"/>
  </w:num>
  <w:num w:numId="14">
    <w:abstractNumId w:val="6"/>
  </w:num>
  <w:num w:numId="15">
    <w:abstractNumId w:val="7"/>
  </w:num>
  <w:num w:numId="16">
    <w:abstractNumId w:val="34"/>
  </w:num>
  <w:num w:numId="17">
    <w:abstractNumId w:val="40"/>
  </w:num>
  <w:num w:numId="18">
    <w:abstractNumId w:val="4"/>
  </w:num>
  <w:num w:numId="19">
    <w:abstractNumId w:val="17"/>
  </w:num>
  <w:num w:numId="20">
    <w:abstractNumId w:val="38"/>
  </w:num>
  <w:num w:numId="21">
    <w:abstractNumId w:val="14"/>
  </w:num>
  <w:num w:numId="22">
    <w:abstractNumId w:val="21"/>
  </w:num>
  <w:num w:numId="23">
    <w:abstractNumId w:val="36"/>
  </w:num>
  <w:num w:numId="24">
    <w:abstractNumId w:val="30"/>
  </w:num>
  <w:num w:numId="25">
    <w:abstractNumId w:val="2"/>
  </w:num>
  <w:num w:numId="26">
    <w:abstractNumId w:val="25"/>
  </w:num>
  <w:num w:numId="27">
    <w:abstractNumId w:val="27"/>
  </w:num>
  <w:num w:numId="28">
    <w:abstractNumId w:val="23"/>
  </w:num>
  <w:num w:numId="29">
    <w:abstractNumId w:val="15"/>
  </w:num>
  <w:num w:numId="30">
    <w:abstractNumId w:val="22"/>
  </w:num>
  <w:num w:numId="31">
    <w:abstractNumId w:val="33"/>
  </w:num>
  <w:num w:numId="32">
    <w:abstractNumId w:val="0"/>
  </w:num>
  <w:num w:numId="33">
    <w:abstractNumId w:val="31"/>
  </w:num>
  <w:num w:numId="34">
    <w:abstractNumId w:val="8"/>
  </w:num>
  <w:num w:numId="35">
    <w:abstractNumId w:val="9"/>
  </w:num>
  <w:num w:numId="36">
    <w:abstractNumId w:val="39"/>
  </w:num>
  <w:num w:numId="37">
    <w:abstractNumId w:val="42"/>
  </w:num>
  <w:num w:numId="38">
    <w:abstractNumId w:val="19"/>
  </w:num>
  <w:num w:numId="39">
    <w:abstractNumId w:val="32"/>
  </w:num>
  <w:num w:numId="40">
    <w:abstractNumId w:val="12"/>
  </w:num>
  <w:num w:numId="41">
    <w:abstractNumId w:val="16"/>
  </w:num>
  <w:num w:numId="42">
    <w:abstractNumId w:val="43"/>
  </w:num>
  <w:num w:numId="43">
    <w:abstractNumId w:val="41"/>
  </w:num>
  <w:num w:numId="44">
    <w:abstractNumId w:val="26"/>
  </w:num>
  <w:num w:numId="45">
    <w:abstractNumId w:val="35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75"/>
    <w:rsid w:val="00002CCA"/>
    <w:rsid w:val="000047EF"/>
    <w:rsid w:val="0001134E"/>
    <w:rsid w:val="00011A9B"/>
    <w:rsid w:val="00011B5A"/>
    <w:rsid w:val="0001234A"/>
    <w:rsid w:val="000123BC"/>
    <w:rsid w:val="0001274F"/>
    <w:rsid w:val="000128C4"/>
    <w:rsid w:val="00017284"/>
    <w:rsid w:val="00017673"/>
    <w:rsid w:val="000213C2"/>
    <w:rsid w:val="0002153D"/>
    <w:rsid w:val="00023441"/>
    <w:rsid w:val="00023E9D"/>
    <w:rsid w:val="00025AB3"/>
    <w:rsid w:val="00025E54"/>
    <w:rsid w:val="00030727"/>
    <w:rsid w:val="000324A5"/>
    <w:rsid w:val="00032DCE"/>
    <w:rsid w:val="00035085"/>
    <w:rsid w:val="00036FCF"/>
    <w:rsid w:val="000411F6"/>
    <w:rsid w:val="00044470"/>
    <w:rsid w:val="00044B31"/>
    <w:rsid w:val="00050094"/>
    <w:rsid w:val="00051A7E"/>
    <w:rsid w:val="00051E3A"/>
    <w:rsid w:val="00052294"/>
    <w:rsid w:val="00052B16"/>
    <w:rsid w:val="00053218"/>
    <w:rsid w:val="0005373F"/>
    <w:rsid w:val="000539D3"/>
    <w:rsid w:val="00056913"/>
    <w:rsid w:val="0005775E"/>
    <w:rsid w:val="00060D86"/>
    <w:rsid w:val="00061496"/>
    <w:rsid w:val="00061675"/>
    <w:rsid w:val="00061AD3"/>
    <w:rsid w:val="000621FA"/>
    <w:rsid w:val="00062C1C"/>
    <w:rsid w:val="00062C8D"/>
    <w:rsid w:val="00062E10"/>
    <w:rsid w:val="00063E45"/>
    <w:rsid w:val="000664E1"/>
    <w:rsid w:val="00071076"/>
    <w:rsid w:val="000714EF"/>
    <w:rsid w:val="000731FB"/>
    <w:rsid w:val="0007443A"/>
    <w:rsid w:val="0007525E"/>
    <w:rsid w:val="00076127"/>
    <w:rsid w:val="00076C88"/>
    <w:rsid w:val="00077B33"/>
    <w:rsid w:val="0008525D"/>
    <w:rsid w:val="000865B5"/>
    <w:rsid w:val="000878AB"/>
    <w:rsid w:val="00090303"/>
    <w:rsid w:val="00090D74"/>
    <w:rsid w:val="00092A17"/>
    <w:rsid w:val="000950E1"/>
    <w:rsid w:val="000A0DDF"/>
    <w:rsid w:val="000A26AF"/>
    <w:rsid w:val="000A2755"/>
    <w:rsid w:val="000A4541"/>
    <w:rsid w:val="000A6A83"/>
    <w:rsid w:val="000A7374"/>
    <w:rsid w:val="000A74F3"/>
    <w:rsid w:val="000A77CE"/>
    <w:rsid w:val="000B1351"/>
    <w:rsid w:val="000B15FA"/>
    <w:rsid w:val="000B17F9"/>
    <w:rsid w:val="000B2880"/>
    <w:rsid w:val="000B2ECD"/>
    <w:rsid w:val="000B3142"/>
    <w:rsid w:val="000B3C65"/>
    <w:rsid w:val="000B4722"/>
    <w:rsid w:val="000B5CF1"/>
    <w:rsid w:val="000B62E4"/>
    <w:rsid w:val="000B6814"/>
    <w:rsid w:val="000B6FA7"/>
    <w:rsid w:val="000C17A1"/>
    <w:rsid w:val="000C3354"/>
    <w:rsid w:val="000C5B9C"/>
    <w:rsid w:val="000C7428"/>
    <w:rsid w:val="000C78F0"/>
    <w:rsid w:val="000D003E"/>
    <w:rsid w:val="000D1274"/>
    <w:rsid w:val="000D189C"/>
    <w:rsid w:val="000D2A03"/>
    <w:rsid w:val="000D2BCA"/>
    <w:rsid w:val="000D3722"/>
    <w:rsid w:val="000D398B"/>
    <w:rsid w:val="000D4299"/>
    <w:rsid w:val="000D44C1"/>
    <w:rsid w:val="000E001A"/>
    <w:rsid w:val="000E177B"/>
    <w:rsid w:val="000E3608"/>
    <w:rsid w:val="000E3B0F"/>
    <w:rsid w:val="000E4348"/>
    <w:rsid w:val="000E4761"/>
    <w:rsid w:val="000E4EF8"/>
    <w:rsid w:val="000F2C01"/>
    <w:rsid w:val="000F31D9"/>
    <w:rsid w:val="000F3ADB"/>
    <w:rsid w:val="000F3E18"/>
    <w:rsid w:val="000F42CE"/>
    <w:rsid w:val="000F567E"/>
    <w:rsid w:val="000F591B"/>
    <w:rsid w:val="001023A0"/>
    <w:rsid w:val="00104E2C"/>
    <w:rsid w:val="00105456"/>
    <w:rsid w:val="001071BC"/>
    <w:rsid w:val="00107FA6"/>
    <w:rsid w:val="001111A6"/>
    <w:rsid w:val="001120B1"/>
    <w:rsid w:val="00115259"/>
    <w:rsid w:val="00116389"/>
    <w:rsid w:val="00120ABD"/>
    <w:rsid w:val="001215AA"/>
    <w:rsid w:val="00121B1A"/>
    <w:rsid w:val="00121F5F"/>
    <w:rsid w:val="00122C43"/>
    <w:rsid w:val="001237ED"/>
    <w:rsid w:val="00130BD3"/>
    <w:rsid w:val="00131A2D"/>
    <w:rsid w:val="001338FE"/>
    <w:rsid w:val="00134B4B"/>
    <w:rsid w:val="00134E5B"/>
    <w:rsid w:val="001369EC"/>
    <w:rsid w:val="00141611"/>
    <w:rsid w:val="001431DD"/>
    <w:rsid w:val="00144D87"/>
    <w:rsid w:val="00146CD3"/>
    <w:rsid w:val="001478DD"/>
    <w:rsid w:val="0015346A"/>
    <w:rsid w:val="00154D7D"/>
    <w:rsid w:val="00156FE7"/>
    <w:rsid w:val="00161353"/>
    <w:rsid w:val="001621D1"/>
    <w:rsid w:val="00162433"/>
    <w:rsid w:val="0016359B"/>
    <w:rsid w:val="00163F91"/>
    <w:rsid w:val="00164E1F"/>
    <w:rsid w:val="00165210"/>
    <w:rsid w:val="00165E09"/>
    <w:rsid w:val="001671CB"/>
    <w:rsid w:val="00170425"/>
    <w:rsid w:val="00170528"/>
    <w:rsid w:val="00170BD9"/>
    <w:rsid w:val="00170D5B"/>
    <w:rsid w:val="00171C3B"/>
    <w:rsid w:val="00171C79"/>
    <w:rsid w:val="001747EF"/>
    <w:rsid w:val="00175A73"/>
    <w:rsid w:val="00177A73"/>
    <w:rsid w:val="00180028"/>
    <w:rsid w:val="00180C18"/>
    <w:rsid w:val="001813AF"/>
    <w:rsid w:val="00181C5F"/>
    <w:rsid w:val="00187D13"/>
    <w:rsid w:val="00187FEC"/>
    <w:rsid w:val="00190E23"/>
    <w:rsid w:val="001954E6"/>
    <w:rsid w:val="001A1113"/>
    <w:rsid w:val="001A13CB"/>
    <w:rsid w:val="001A14F3"/>
    <w:rsid w:val="001A28AC"/>
    <w:rsid w:val="001A4819"/>
    <w:rsid w:val="001A4A17"/>
    <w:rsid w:val="001B285E"/>
    <w:rsid w:val="001B32D7"/>
    <w:rsid w:val="001B522C"/>
    <w:rsid w:val="001B597A"/>
    <w:rsid w:val="001B6EA0"/>
    <w:rsid w:val="001B724D"/>
    <w:rsid w:val="001C114C"/>
    <w:rsid w:val="001C39CB"/>
    <w:rsid w:val="001C6528"/>
    <w:rsid w:val="001D22B9"/>
    <w:rsid w:val="001D4406"/>
    <w:rsid w:val="001D56A1"/>
    <w:rsid w:val="001D718A"/>
    <w:rsid w:val="001D7A14"/>
    <w:rsid w:val="001E5590"/>
    <w:rsid w:val="001F14AF"/>
    <w:rsid w:val="001F5B32"/>
    <w:rsid w:val="001F6219"/>
    <w:rsid w:val="00201F08"/>
    <w:rsid w:val="00201FF4"/>
    <w:rsid w:val="002037DB"/>
    <w:rsid w:val="00203896"/>
    <w:rsid w:val="0020439D"/>
    <w:rsid w:val="0020537D"/>
    <w:rsid w:val="002063EC"/>
    <w:rsid w:val="00207FFA"/>
    <w:rsid w:val="00210A08"/>
    <w:rsid w:val="00211369"/>
    <w:rsid w:val="002132BD"/>
    <w:rsid w:val="002148C1"/>
    <w:rsid w:val="00215BD0"/>
    <w:rsid w:val="00216F8C"/>
    <w:rsid w:val="002177BF"/>
    <w:rsid w:val="00217ADB"/>
    <w:rsid w:val="00217E3D"/>
    <w:rsid w:val="00220D2C"/>
    <w:rsid w:val="002216E0"/>
    <w:rsid w:val="00221729"/>
    <w:rsid w:val="00221912"/>
    <w:rsid w:val="00224852"/>
    <w:rsid w:val="0022536A"/>
    <w:rsid w:val="00230D04"/>
    <w:rsid w:val="002316AB"/>
    <w:rsid w:val="00232252"/>
    <w:rsid w:val="0023713A"/>
    <w:rsid w:val="00237381"/>
    <w:rsid w:val="00237DF2"/>
    <w:rsid w:val="00241EEA"/>
    <w:rsid w:val="0024473E"/>
    <w:rsid w:val="0024663C"/>
    <w:rsid w:val="00246D92"/>
    <w:rsid w:val="00247BAD"/>
    <w:rsid w:val="002500D0"/>
    <w:rsid w:val="00250C87"/>
    <w:rsid w:val="00250F6E"/>
    <w:rsid w:val="002537CD"/>
    <w:rsid w:val="00254EB1"/>
    <w:rsid w:val="00255559"/>
    <w:rsid w:val="00256642"/>
    <w:rsid w:val="00256A5E"/>
    <w:rsid w:val="00257F8E"/>
    <w:rsid w:val="00260EE3"/>
    <w:rsid w:val="00262023"/>
    <w:rsid w:val="002629E5"/>
    <w:rsid w:val="00265520"/>
    <w:rsid w:val="00265535"/>
    <w:rsid w:val="00265A52"/>
    <w:rsid w:val="0026723E"/>
    <w:rsid w:val="00267E89"/>
    <w:rsid w:val="00267F52"/>
    <w:rsid w:val="00270679"/>
    <w:rsid w:val="00270F63"/>
    <w:rsid w:val="00271B24"/>
    <w:rsid w:val="00272143"/>
    <w:rsid w:val="002722A7"/>
    <w:rsid w:val="002727EF"/>
    <w:rsid w:val="00280486"/>
    <w:rsid w:val="00280CBA"/>
    <w:rsid w:val="00281725"/>
    <w:rsid w:val="00283336"/>
    <w:rsid w:val="00284BAB"/>
    <w:rsid w:val="00287954"/>
    <w:rsid w:val="002901DB"/>
    <w:rsid w:val="00293832"/>
    <w:rsid w:val="00294D53"/>
    <w:rsid w:val="00295C79"/>
    <w:rsid w:val="00297E89"/>
    <w:rsid w:val="002A0EFA"/>
    <w:rsid w:val="002A13C2"/>
    <w:rsid w:val="002A3D96"/>
    <w:rsid w:val="002A7004"/>
    <w:rsid w:val="002A797C"/>
    <w:rsid w:val="002B0206"/>
    <w:rsid w:val="002B19EB"/>
    <w:rsid w:val="002C0700"/>
    <w:rsid w:val="002C0B6A"/>
    <w:rsid w:val="002C0CC1"/>
    <w:rsid w:val="002C0F7C"/>
    <w:rsid w:val="002C23CC"/>
    <w:rsid w:val="002C4392"/>
    <w:rsid w:val="002C4598"/>
    <w:rsid w:val="002C582A"/>
    <w:rsid w:val="002C735A"/>
    <w:rsid w:val="002C73B1"/>
    <w:rsid w:val="002C7663"/>
    <w:rsid w:val="002D0261"/>
    <w:rsid w:val="002D10EC"/>
    <w:rsid w:val="002D3CF5"/>
    <w:rsid w:val="002D6588"/>
    <w:rsid w:val="002D65B6"/>
    <w:rsid w:val="002D7269"/>
    <w:rsid w:val="002E0FE7"/>
    <w:rsid w:val="002E15C0"/>
    <w:rsid w:val="002E1CA5"/>
    <w:rsid w:val="002E3010"/>
    <w:rsid w:val="002E4F9E"/>
    <w:rsid w:val="002E59DB"/>
    <w:rsid w:val="002E6FAD"/>
    <w:rsid w:val="002E729C"/>
    <w:rsid w:val="002F0339"/>
    <w:rsid w:val="002F0456"/>
    <w:rsid w:val="002F1E11"/>
    <w:rsid w:val="002F25E5"/>
    <w:rsid w:val="002F3662"/>
    <w:rsid w:val="002F3A1E"/>
    <w:rsid w:val="002F53A7"/>
    <w:rsid w:val="002F57E8"/>
    <w:rsid w:val="002F7B82"/>
    <w:rsid w:val="002F7C38"/>
    <w:rsid w:val="00300780"/>
    <w:rsid w:val="0030343F"/>
    <w:rsid w:val="00304CA4"/>
    <w:rsid w:val="00305292"/>
    <w:rsid w:val="00311F84"/>
    <w:rsid w:val="003126B8"/>
    <w:rsid w:val="00315B02"/>
    <w:rsid w:val="0032212D"/>
    <w:rsid w:val="003221CC"/>
    <w:rsid w:val="00323EB4"/>
    <w:rsid w:val="003253DC"/>
    <w:rsid w:val="003261EB"/>
    <w:rsid w:val="00327B2E"/>
    <w:rsid w:val="00332746"/>
    <w:rsid w:val="00333CCC"/>
    <w:rsid w:val="00334796"/>
    <w:rsid w:val="00340DB1"/>
    <w:rsid w:val="003417BC"/>
    <w:rsid w:val="00341E88"/>
    <w:rsid w:val="00344DF1"/>
    <w:rsid w:val="00345A59"/>
    <w:rsid w:val="00347E93"/>
    <w:rsid w:val="003517B5"/>
    <w:rsid w:val="00354B0A"/>
    <w:rsid w:val="00354DC9"/>
    <w:rsid w:val="003557FE"/>
    <w:rsid w:val="00361511"/>
    <w:rsid w:val="00363818"/>
    <w:rsid w:val="00364A13"/>
    <w:rsid w:val="00366319"/>
    <w:rsid w:val="00367871"/>
    <w:rsid w:val="003706A5"/>
    <w:rsid w:val="003708C4"/>
    <w:rsid w:val="00375602"/>
    <w:rsid w:val="00376C06"/>
    <w:rsid w:val="00381429"/>
    <w:rsid w:val="0038306A"/>
    <w:rsid w:val="0038310F"/>
    <w:rsid w:val="003831FD"/>
    <w:rsid w:val="00383217"/>
    <w:rsid w:val="003832CA"/>
    <w:rsid w:val="003847F9"/>
    <w:rsid w:val="003848E9"/>
    <w:rsid w:val="00384F9E"/>
    <w:rsid w:val="00385901"/>
    <w:rsid w:val="00385A24"/>
    <w:rsid w:val="00386F89"/>
    <w:rsid w:val="00390B10"/>
    <w:rsid w:val="00390B5F"/>
    <w:rsid w:val="00392440"/>
    <w:rsid w:val="00394BC2"/>
    <w:rsid w:val="00397C3A"/>
    <w:rsid w:val="003A177F"/>
    <w:rsid w:val="003A24F0"/>
    <w:rsid w:val="003A4CA6"/>
    <w:rsid w:val="003A60E4"/>
    <w:rsid w:val="003B1186"/>
    <w:rsid w:val="003B26C9"/>
    <w:rsid w:val="003B27CA"/>
    <w:rsid w:val="003B408C"/>
    <w:rsid w:val="003B5C07"/>
    <w:rsid w:val="003C24E1"/>
    <w:rsid w:val="003C4717"/>
    <w:rsid w:val="003C5212"/>
    <w:rsid w:val="003C5EA6"/>
    <w:rsid w:val="003C73AA"/>
    <w:rsid w:val="003D057E"/>
    <w:rsid w:val="003D17BB"/>
    <w:rsid w:val="003D4CF8"/>
    <w:rsid w:val="003D5E6B"/>
    <w:rsid w:val="003D62C6"/>
    <w:rsid w:val="003E08D3"/>
    <w:rsid w:val="003E5465"/>
    <w:rsid w:val="003F1235"/>
    <w:rsid w:val="003F14BD"/>
    <w:rsid w:val="003F18D3"/>
    <w:rsid w:val="003F1C61"/>
    <w:rsid w:val="003F1EEB"/>
    <w:rsid w:val="003F4A99"/>
    <w:rsid w:val="003F5430"/>
    <w:rsid w:val="003F64B4"/>
    <w:rsid w:val="003F69A8"/>
    <w:rsid w:val="003F7263"/>
    <w:rsid w:val="00400E09"/>
    <w:rsid w:val="004036BA"/>
    <w:rsid w:val="00404E9C"/>
    <w:rsid w:val="0040567A"/>
    <w:rsid w:val="00405FA2"/>
    <w:rsid w:val="00407C34"/>
    <w:rsid w:val="0041178F"/>
    <w:rsid w:val="00412921"/>
    <w:rsid w:val="00414210"/>
    <w:rsid w:val="00414628"/>
    <w:rsid w:val="00415ED6"/>
    <w:rsid w:val="0042311C"/>
    <w:rsid w:val="004249F5"/>
    <w:rsid w:val="004257FC"/>
    <w:rsid w:val="00425B47"/>
    <w:rsid w:val="00425E51"/>
    <w:rsid w:val="004277DD"/>
    <w:rsid w:val="00430682"/>
    <w:rsid w:val="0043156F"/>
    <w:rsid w:val="00434DA7"/>
    <w:rsid w:val="00434DBD"/>
    <w:rsid w:val="00437216"/>
    <w:rsid w:val="00441975"/>
    <w:rsid w:val="0044204C"/>
    <w:rsid w:val="00443417"/>
    <w:rsid w:val="0045051F"/>
    <w:rsid w:val="00450FC8"/>
    <w:rsid w:val="00464BDE"/>
    <w:rsid w:val="00465B0E"/>
    <w:rsid w:val="0046613E"/>
    <w:rsid w:val="00466147"/>
    <w:rsid w:val="004671BE"/>
    <w:rsid w:val="00467827"/>
    <w:rsid w:val="00470A09"/>
    <w:rsid w:val="00472204"/>
    <w:rsid w:val="00473A3F"/>
    <w:rsid w:val="00473CC6"/>
    <w:rsid w:val="004757BD"/>
    <w:rsid w:val="00476320"/>
    <w:rsid w:val="00476B43"/>
    <w:rsid w:val="00480079"/>
    <w:rsid w:val="00481436"/>
    <w:rsid w:val="004870DF"/>
    <w:rsid w:val="00487B2F"/>
    <w:rsid w:val="00490EFD"/>
    <w:rsid w:val="00491BAE"/>
    <w:rsid w:val="00493886"/>
    <w:rsid w:val="00494FCE"/>
    <w:rsid w:val="00495ADE"/>
    <w:rsid w:val="004A4B45"/>
    <w:rsid w:val="004A70C4"/>
    <w:rsid w:val="004B027F"/>
    <w:rsid w:val="004B7F77"/>
    <w:rsid w:val="004C2566"/>
    <w:rsid w:val="004C5761"/>
    <w:rsid w:val="004C5DC8"/>
    <w:rsid w:val="004C685D"/>
    <w:rsid w:val="004C72EC"/>
    <w:rsid w:val="004C745A"/>
    <w:rsid w:val="004C78B6"/>
    <w:rsid w:val="004D0EE0"/>
    <w:rsid w:val="004D0FA2"/>
    <w:rsid w:val="004D19E9"/>
    <w:rsid w:val="004D3FC8"/>
    <w:rsid w:val="004D7F90"/>
    <w:rsid w:val="004E0788"/>
    <w:rsid w:val="004E18D6"/>
    <w:rsid w:val="004E19C7"/>
    <w:rsid w:val="004E7E43"/>
    <w:rsid w:val="004F04E7"/>
    <w:rsid w:val="004F10EE"/>
    <w:rsid w:val="004F184F"/>
    <w:rsid w:val="004F3C91"/>
    <w:rsid w:val="004F58D4"/>
    <w:rsid w:val="004F5E24"/>
    <w:rsid w:val="004F6123"/>
    <w:rsid w:val="004F6B29"/>
    <w:rsid w:val="005012F1"/>
    <w:rsid w:val="00501672"/>
    <w:rsid w:val="00503CB4"/>
    <w:rsid w:val="00505D2E"/>
    <w:rsid w:val="00506DCB"/>
    <w:rsid w:val="00511586"/>
    <w:rsid w:val="00512693"/>
    <w:rsid w:val="00512D98"/>
    <w:rsid w:val="00514CD9"/>
    <w:rsid w:val="00514EEC"/>
    <w:rsid w:val="00515BFC"/>
    <w:rsid w:val="00516AC2"/>
    <w:rsid w:val="00517A37"/>
    <w:rsid w:val="00523269"/>
    <w:rsid w:val="00523312"/>
    <w:rsid w:val="005248BF"/>
    <w:rsid w:val="00525070"/>
    <w:rsid w:val="00525150"/>
    <w:rsid w:val="00525628"/>
    <w:rsid w:val="00525A87"/>
    <w:rsid w:val="005263C1"/>
    <w:rsid w:val="00531613"/>
    <w:rsid w:val="00534499"/>
    <w:rsid w:val="00534E9D"/>
    <w:rsid w:val="005350D2"/>
    <w:rsid w:val="00536244"/>
    <w:rsid w:val="005365CC"/>
    <w:rsid w:val="00540531"/>
    <w:rsid w:val="00542BA6"/>
    <w:rsid w:val="00543E74"/>
    <w:rsid w:val="0054544D"/>
    <w:rsid w:val="00547A94"/>
    <w:rsid w:val="00551676"/>
    <w:rsid w:val="00557ACC"/>
    <w:rsid w:val="0056047E"/>
    <w:rsid w:val="00561742"/>
    <w:rsid w:val="00566FB4"/>
    <w:rsid w:val="005703FF"/>
    <w:rsid w:val="0057140C"/>
    <w:rsid w:val="00573FB3"/>
    <w:rsid w:val="0057442C"/>
    <w:rsid w:val="00574B89"/>
    <w:rsid w:val="00577613"/>
    <w:rsid w:val="0058059F"/>
    <w:rsid w:val="00580E3F"/>
    <w:rsid w:val="005835D8"/>
    <w:rsid w:val="005854A8"/>
    <w:rsid w:val="00585C04"/>
    <w:rsid w:val="00585C1F"/>
    <w:rsid w:val="005901F7"/>
    <w:rsid w:val="00590E2C"/>
    <w:rsid w:val="00591B26"/>
    <w:rsid w:val="00592134"/>
    <w:rsid w:val="0059581C"/>
    <w:rsid w:val="00595FA2"/>
    <w:rsid w:val="005A23A8"/>
    <w:rsid w:val="005A3F49"/>
    <w:rsid w:val="005A5229"/>
    <w:rsid w:val="005B130A"/>
    <w:rsid w:val="005B25A7"/>
    <w:rsid w:val="005B54BF"/>
    <w:rsid w:val="005B70E5"/>
    <w:rsid w:val="005B7D32"/>
    <w:rsid w:val="005C0A9F"/>
    <w:rsid w:val="005C1746"/>
    <w:rsid w:val="005C1EC9"/>
    <w:rsid w:val="005C2C3B"/>
    <w:rsid w:val="005C31C3"/>
    <w:rsid w:val="005C4732"/>
    <w:rsid w:val="005C49DF"/>
    <w:rsid w:val="005D0573"/>
    <w:rsid w:val="005D14C4"/>
    <w:rsid w:val="005D1A23"/>
    <w:rsid w:val="005D3668"/>
    <w:rsid w:val="005D3AD4"/>
    <w:rsid w:val="005D401E"/>
    <w:rsid w:val="005D7462"/>
    <w:rsid w:val="005D7528"/>
    <w:rsid w:val="005E0BF8"/>
    <w:rsid w:val="005E617A"/>
    <w:rsid w:val="005E6EB3"/>
    <w:rsid w:val="005F0A30"/>
    <w:rsid w:val="005F1AB7"/>
    <w:rsid w:val="005F1B8D"/>
    <w:rsid w:val="005F1C73"/>
    <w:rsid w:val="005F2881"/>
    <w:rsid w:val="005F2959"/>
    <w:rsid w:val="005F452C"/>
    <w:rsid w:val="005F63C3"/>
    <w:rsid w:val="005F6D9C"/>
    <w:rsid w:val="005F7F3C"/>
    <w:rsid w:val="006031A9"/>
    <w:rsid w:val="00603EEF"/>
    <w:rsid w:val="00605185"/>
    <w:rsid w:val="00605C82"/>
    <w:rsid w:val="00606328"/>
    <w:rsid w:val="0061298E"/>
    <w:rsid w:val="006153B0"/>
    <w:rsid w:val="00617199"/>
    <w:rsid w:val="006206D9"/>
    <w:rsid w:val="00620DC0"/>
    <w:rsid w:val="00621F5B"/>
    <w:rsid w:val="006262F7"/>
    <w:rsid w:val="00630694"/>
    <w:rsid w:val="00631206"/>
    <w:rsid w:val="006312AF"/>
    <w:rsid w:val="00631561"/>
    <w:rsid w:val="006322C5"/>
    <w:rsid w:val="00636915"/>
    <w:rsid w:val="006400A7"/>
    <w:rsid w:val="00643741"/>
    <w:rsid w:val="006448E8"/>
    <w:rsid w:val="0064519D"/>
    <w:rsid w:val="00645512"/>
    <w:rsid w:val="00646D19"/>
    <w:rsid w:val="00656061"/>
    <w:rsid w:val="00661AF1"/>
    <w:rsid w:val="0066247E"/>
    <w:rsid w:val="00664410"/>
    <w:rsid w:val="00664E5A"/>
    <w:rsid w:val="006671E7"/>
    <w:rsid w:val="00670A1A"/>
    <w:rsid w:val="0067156E"/>
    <w:rsid w:val="006727D6"/>
    <w:rsid w:val="006734FF"/>
    <w:rsid w:val="00674124"/>
    <w:rsid w:val="00676A19"/>
    <w:rsid w:val="00677B88"/>
    <w:rsid w:val="006806AD"/>
    <w:rsid w:val="00683482"/>
    <w:rsid w:val="00686ED3"/>
    <w:rsid w:val="00687203"/>
    <w:rsid w:val="0069032F"/>
    <w:rsid w:val="00692AA7"/>
    <w:rsid w:val="0069309E"/>
    <w:rsid w:val="00693285"/>
    <w:rsid w:val="00693792"/>
    <w:rsid w:val="00694B2B"/>
    <w:rsid w:val="00695B12"/>
    <w:rsid w:val="006A251A"/>
    <w:rsid w:val="006A596B"/>
    <w:rsid w:val="006A5D77"/>
    <w:rsid w:val="006A5F52"/>
    <w:rsid w:val="006A7497"/>
    <w:rsid w:val="006B0E23"/>
    <w:rsid w:val="006B1366"/>
    <w:rsid w:val="006B2ACC"/>
    <w:rsid w:val="006B3305"/>
    <w:rsid w:val="006B51B3"/>
    <w:rsid w:val="006C0194"/>
    <w:rsid w:val="006C061A"/>
    <w:rsid w:val="006C0D93"/>
    <w:rsid w:val="006C665B"/>
    <w:rsid w:val="006D04EF"/>
    <w:rsid w:val="006D1398"/>
    <w:rsid w:val="006D1D11"/>
    <w:rsid w:val="006D472C"/>
    <w:rsid w:val="006D7480"/>
    <w:rsid w:val="006E0D5C"/>
    <w:rsid w:val="006E12A1"/>
    <w:rsid w:val="006E1B70"/>
    <w:rsid w:val="006E1B78"/>
    <w:rsid w:val="006E433E"/>
    <w:rsid w:val="006E574C"/>
    <w:rsid w:val="006E6C13"/>
    <w:rsid w:val="006E73BB"/>
    <w:rsid w:val="006E7B04"/>
    <w:rsid w:val="006F2531"/>
    <w:rsid w:val="006F2F80"/>
    <w:rsid w:val="006F3C0E"/>
    <w:rsid w:val="006F6BF5"/>
    <w:rsid w:val="007017A3"/>
    <w:rsid w:val="007018B4"/>
    <w:rsid w:val="00701C09"/>
    <w:rsid w:val="007025BC"/>
    <w:rsid w:val="00702977"/>
    <w:rsid w:val="00702C3F"/>
    <w:rsid w:val="00704563"/>
    <w:rsid w:val="007054B3"/>
    <w:rsid w:val="00706815"/>
    <w:rsid w:val="00706A65"/>
    <w:rsid w:val="00707017"/>
    <w:rsid w:val="0071110C"/>
    <w:rsid w:val="0071135A"/>
    <w:rsid w:val="007119FE"/>
    <w:rsid w:val="0071280F"/>
    <w:rsid w:val="00713F91"/>
    <w:rsid w:val="0071491A"/>
    <w:rsid w:val="007164BD"/>
    <w:rsid w:val="0071679F"/>
    <w:rsid w:val="007202E3"/>
    <w:rsid w:val="00724FD1"/>
    <w:rsid w:val="0072792D"/>
    <w:rsid w:val="007303BC"/>
    <w:rsid w:val="00730EFF"/>
    <w:rsid w:val="0073212F"/>
    <w:rsid w:val="00732D82"/>
    <w:rsid w:val="007344D1"/>
    <w:rsid w:val="007344D7"/>
    <w:rsid w:val="00734F8E"/>
    <w:rsid w:val="00735439"/>
    <w:rsid w:val="00736012"/>
    <w:rsid w:val="00737B85"/>
    <w:rsid w:val="00742B9E"/>
    <w:rsid w:val="00746369"/>
    <w:rsid w:val="007469B9"/>
    <w:rsid w:val="00752FF5"/>
    <w:rsid w:val="007530AF"/>
    <w:rsid w:val="00755567"/>
    <w:rsid w:val="007556A1"/>
    <w:rsid w:val="00755FEF"/>
    <w:rsid w:val="007567CC"/>
    <w:rsid w:val="00756C0A"/>
    <w:rsid w:val="007577B3"/>
    <w:rsid w:val="00757803"/>
    <w:rsid w:val="00760150"/>
    <w:rsid w:val="007638B7"/>
    <w:rsid w:val="007645B7"/>
    <w:rsid w:val="00765165"/>
    <w:rsid w:val="00765881"/>
    <w:rsid w:val="00770F40"/>
    <w:rsid w:val="00771418"/>
    <w:rsid w:val="00772BBB"/>
    <w:rsid w:val="00773F40"/>
    <w:rsid w:val="007747FB"/>
    <w:rsid w:val="00776388"/>
    <w:rsid w:val="007763CB"/>
    <w:rsid w:val="0077674A"/>
    <w:rsid w:val="00784CB7"/>
    <w:rsid w:val="0079422C"/>
    <w:rsid w:val="00795536"/>
    <w:rsid w:val="00795918"/>
    <w:rsid w:val="00795ADA"/>
    <w:rsid w:val="00796727"/>
    <w:rsid w:val="00796D58"/>
    <w:rsid w:val="007974B6"/>
    <w:rsid w:val="007A0B25"/>
    <w:rsid w:val="007A1EFE"/>
    <w:rsid w:val="007A2935"/>
    <w:rsid w:val="007A6177"/>
    <w:rsid w:val="007A7028"/>
    <w:rsid w:val="007A778B"/>
    <w:rsid w:val="007B1DC6"/>
    <w:rsid w:val="007B715A"/>
    <w:rsid w:val="007C091F"/>
    <w:rsid w:val="007C27E3"/>
    <w:rsid w:val="007C5024"/>
    <w:rsid w:val="007C5BAC"/>
    <w:rsid w:val="007D04EE"/>
    <w:rsid w:val="007D18FB"/>
    <w:rsid w:val="007D42E9"/>
    <w:rsid w:val="007D52CD"/>
    <w:rsid w:val="007D58ED"/>
    <w:rsid w:val="007D6754"/>
    <w:rsid w:val="007D6B75"/>
    <w:rsid w:val="007D7AD8"/>
    <w:rsid w:val="007E02F5"/>
    <w:rsid w:val="007E0E3A"/>
    <w:rsid w:val="007E10D6"/>
    <w:rsid w:val="007E24C5"/>
    <w:rsid w:val="007E4104"/>
    <w:rsid w:val="007E47B6"/>
    <w:rsid w:val="007E59CF"/>
    <w:rsid w:val="007E675D"/>
    <w:rsid w:val="007F16B2"/>
    <w:rsid w:val="007F4756"/>
    <w:rsid w:val="007F6957"/>
    <w:rsid w:val="007F6E58"/>
    <w:rsid w:val="007F7136"/>
    <w:rsid w:val="007F7301"/>
    <w:rsid w:val="007F7DC1"/>
    <w:rsid w:val="007F7F1B"/>
    <w:rsid w:val="00800459"/>
    <w:rsid w:val="00802810"/>
    <w:rsid w:val="00803602"/>
    <w:rsid w:val="00806247"/>
    <w:rsid w:val="008065B3"/>
    <w:rsid w:val="00806911"/>
    <w:rsid w:val="0081387C"/>
    <w:rsid w:val="00813F79"/>
    <w:rsid w:val="00815026"/>
    <w:rsid w:val="00815EC6"/>
    <w:rsid w:val="0081744A"/>
    <w:rsid w:val="00820CC8"/>
    <w:rsid w:val="008218F3"/>
    <w:rsid w:val="00822A03"/>
    <w:rsid w:val="00822E1A"/>
    <w:rsid w:val="00826E53"/>
    <w:rsid w:val="00831842"/>
    <w:rsid w:val="008352F9"/>
    <w:rsid w:val="00835398"/>
    <w:rsid w:val="00835430"/>
    <w:rsid w:val="00835F5A"/>
    <w:rsid w:val="00836682"/>
    <w:rsid w:val="00837002"/>
    <w:rsid w:val="008372FC"/>
    <w:rsid w:val="0083742F"/>
    <w:rsid w:val="00841A3E"/>
    <w:rsid w:val="00842481"/>
    <w:rsid w:val="00843784"/>
    <w:rsid w:val="00850B71"/>
    <w:rsid w:val="00851B46"/>
    <w:rsid w:val="0085338C"/>
    <w:rsid w:val="00853B85"/>
    <w:rsid w:val="00856C4B"/>
    <w:rsid w:val="0085783F"/>
    <w:rsid w:val="00862580"/>
    <w:rsid w:val="00862BBB"/>
    <w:rsid w:val="00865D9D"/>
    <w:rsid w:val="0086734D"/>
    <w:rsid w:val="00870FF5"/>
    <w:rsid w:val="0087114E"/>
    <w:rsid w:val="008714B4"/>
    <w:rsid w:val="0087292A"/>
    <w:rsid w:val="00873DEC"/>
    <w:rsid w:val="0087412B"/>
    <w:rsid w:val="00876250"/>
    <w:rsid w:val="00880DB0"/>
    <w:rsid w:val="00882024"/>
    <w:rsid w:val="00882B4D"/>
    <w:rsid w:val="00882CB7"/>
    <w:rsid w:val="00886A81"/>
    <w:rsid w:val="00886B3F"/>
    <w:rsid w:val="008929EC"/>
    <w:rsid w:val="0089411D"/>
    <w:rsid w:val="00895BAD"/>
    <w:rsid w:val="008A09E9"/>
    <w:rsid w:val="008A39C0"/>
    <w:rsid w:val="008A51A7"/>
    <w:rsid w:val="008A7301"/>
    <w:rsid w:val="008B256A"/>
    <w:rsid w:val="008B2D9B"/>
    <w:rsid w:val="008B3016"/>
    <w:rsid w:val="008B3C59"/>
    <w:rsid w:val="008B4DF8"/>
    <w:rsid w:val="008B5FAD"/>
    <w:rsid w:val="008B7DD2"/>
    <w:rsid w:val="008C624B"/>
    <w:rsid w:val="008C6E21"/>
    <w:rsid w:val="008C6EC0"/>
    <w:rsid w:val="008C76BC"/>
    <w:rsid w:val="008C7A89"/>
    <w:rsid w:val="008D1920"/>
    <w:rsid w:val="008D2427"/>
    <w:rsid w:val="008D24BF"/>
    <w:rsid w:val="008D2879"/>
    <w:rsid w:val="008D2AD1"/>
    <w:rsid w:val="008D31B4"/>
    <w:rsid w:val="008D4FDE"/>
    <w:rsid w:val="008D5FF1"/>
    <w:rsid w:val="008E2E09"/>
    <w:rsid w:val="008E4FD4"/>
    <w:rsid w:val="008E715F"/>
    <w:rsid w:val="008F152D"/>
    <w:rsid w:val="008F1722"/>
    <w:rsid w:val="008F23C4"/>
    <w:rsid w:val="008F6EA3"/>
    <w:rsid w:val="00902A40"/>
    <w:rsid w:val="009044BB"/>
    <w:rsid w:val="0090511F"/>
    <w:rsid w:val="00906668"/>
    <w:rsid w:val="00906DA2"/>
    <w:rsid w:val="009100C4"/>
    <w:rsid w:val="00911B0E"/>
    <w:rsid w:val="00912CA1"/>
    <w:rsid w:val="009155BF"/>
    <w:rsid w:val="009174B8"/>
    <w:rsid w:val="0092428F"/>
    <w:rsid w:val="009260CC"/>
    <w:rsid w:val="009279A8"/>
    <w:rsid w:val="00930435"/>
    <w:rsid w:val="00930753"/>
    <w:rsid w:val="0093142C"/>
    <w:rsid w:val="00934961"/>
    <w:rsid w:val="00934E0F"/>
    <w:rsid w:val="00935956"/>
    <w:rsid w:val="009370C2"/>
    <w:rsid w:val="00941CF8"/>
    <w:rsid w:val="00945896"/>
    <w:rsid w:val="00951A00"/>
    <w:rsid w:val="00952B7F"/>
    <w:rsid w:val="00953B5B"/>
    <w:rsid w:val="00953FF6"/>
    <w:rsid w:val="00955E28"/>
    <w:rsid w:val="00956831"/>
    <w:rsid w:val="00957D54"/>
    <w:rsid w:val="00957F4D"/>
    <w:rsid w:val="00961CFF"/>
    <w:rsid w:val="00963FD3"/>
    <w:rsid w:val="00964605"/>
    <w:rsid w:val="009654B6"/>
    <w:rsid w:val="009667D4"/>
    <w:rsid w:val="00967362"/>
    <w:rsid w:val="00971926"/>
    <w:rsid w:val="00972128"/>
    <w:rsid w:val="00972A27"/>
    <w:rsid w:val="00972B18"/>
    <w:rsid w:val="00973129"/>
    <w:rsid w:val="009733E6"/>
    <w:rsid w:val="0097799B"/>
    <w:rsid w:val="00980953"/>
    <w:rsid w:val="00981FAC"/>
    <w:rsid w:val="009879E6"/>
    <w:rsid w:val="009928AE"/>
    <w:rsid w:val="00995670"/>
    <w:rsid w:val="00995AB8"/>
    <w:rsid w:val="009A045C"/>
    <w:rsid w:val="009A38D0"/>
    <w:rsid w:val="009A6765"/>
    <w:rsid w:val="009A68BC"/>
    <w:rsid w:val="009A7CB5"/>
    <w:rsid w:val="009B13D7"/>
    <w:rsid w:val="009B1AB3"/>
    <w:rsid w:val="009B70F0"/>
    <w:rsid w:val="009B7A10"/>
    <w:rsid w:val="009C35A9"/>
    <w:rsid w:val="009C3C21"/>
    <w:rsid w:val="009C400B"/>
    <w:rsid w:val="009C6310"/>
    <w:rsid w:val="009D260A"/>
    <w:rsid w:val="009D293A"/>
    <w:rsid w:val="009D2DE2"/>
    <w:rsid w:val="009D6821"/>
    <w:rsid w:val="009E1101"/>
    <w:rsid w:val="009E2246"/>
    <w:rsid w:val="009E25BA"/>
    <w:rsid w:val="009E382B"/>
    <w:rsid w:val="009E4674"/>
    <w:rsid w:val="009E480C"/>
    <w:rsid w:val="009E493E"/>
    <w:rsid w:val="009E5FC2"/>
    <w:rsid w:val="009E66C9"/>
    <w:rsid w:val="009E6D49"/>
    <w:rsid w:val="009F1173"/>
    <w:rsid w:val="009F42C9"/>
    <w:rsid w:val="009F5055"/>
    <w:rsid w:val="009F649F"/>
    <w:rsid w:val="009F64B3"/>
    <w:rsid w:val="009F65F4"/>
    <w:rsid w:val="009F7235"/>
    <w:rsid w:val="009F7340"/>
    <w:rsid w:val="009F7F60"/>
    <w:rsid w:val="00A01B8F"/>
    <w:rsid w:val="00A02DED"/>
    <w:rsid w:val="00A04AA7"/>
    <w:rsid w:val="00A06555"/>
    <w:rsid w:val="00A0695C"/>
    <w:rsid w:val="00A11C2E"/>
    <w:rsid w:val="00A136B6"/>
    <w:rsid w:val="00A139E8"/>
    <w:rsid w:val="00A1445E"/>
    <w:rsid w:val="00A15004"/>
    <w:rsid w:val="00A15AB3"/>
    <w:rsid w:val="00A20274"/>
    <w:rsid w:val="00A219A3"/>
    <w:rsid w:val="00A21A81"/>
    <w:rsid w:val="00A2219B"/>
    <w:rsid w:val="00A22284"/>
    <w:rsid w:val="00A26041"/>
    <w:rsid w:val="00A278C9"/>
    <w:rsid w:val="00A27C60"/>
    <w:rsid w:val="00A3162A"/>
    <w:rsid w:val="00A34B2A"/>
    <w:rsid w:val="00A4128F"/>
    <w:rsid w:val="00A431A5"/>
    <w:rsid w:val="00A45902"/>
    <w:rsid w:val="00A47462"/>
    <w:rsid w:val="00A474A4"/>
    <w:rsid w:val="00A50D33"/>
    <w:rsid w:val="00A513FB"/>
    <w:rsid w:val="00A52C65"/>
    <w:rsid w:val="00A53167"/>
    <w:rsid w:val="00A545DD"/>
    <w:rsid w:val="00A56CCA"/>
    <w:rsid w:val="00A576F5"/>
    <w:rsid w:val="00A611A7"/>
    <w:rsid w:val="00A62CA6"/>
    <w:rsid w:val="00A64A16"/>
    <w:rsid w:val="00A64B47"/>
    <w:rsid w:val="00A64BC5"/>
    <w:rsid w:val="00A64CF0"/>
    <w:rsid w:val="00A70128"/>
    <w:rsid w:val="00A77F0A"/>
    <w:rsid w:val="00A83E1C"/>
    <w:rsid w:val="00A840A2"/>
    <w:rsid w:val="00A858F3"/>
    <w:rsid w:val="00A8619E"/>
    <w:rsid w:val="00A91BE3"/>
    <w:rsid w:val="00A96985"/>
    <w:rsid w:val="00A9770F"/>
    <w:rsid w:val="00AA07A3"/>
    <w:rsid w:val="00AA0CDF"/>
    <w:rsid w:val="00AA2049"/>
    <w:rsid w:val="00AA32DD"/>
    <w:rsid w:val="00AA3F16"/>
    <w:rsid w:val="00AA4046"/>
    <w:rsid w:val="00AA78B4"/>
    <w:rsid w:val="00AA7B21"/>
    <w:rsid w:val="00AB018C"/>
    <w:rsid w:val="00AB0CCF"/>
    <w:rsid w:val="00AC0385"/>
    <w:rsid w:val="00AC07AE"/>
    <w:rsid w:val="00AC5D8E"/>
    <w:rsid w:val="00AC697B"/>
    <w:rsid w:val="00AC7FD1"/>
    <w:rsid w:val="00AD0B2C"/>
    <w:rsid w:val="00AD1DDA"/>
    <w:rsid w:val="00AD2358"/>
    <w:rsid w:val="00AD3662"/>
    <w:rsid w:val="00AD6D2F"/>
    <w:rsid w:val="00AD714F"/>
    <w:rsid w:val="00AD7D75"/>
    <w:rsid w:val="00AE0ED1"/>
    <w:rsid w:val="00AE6687"/>
    <w:rsid w:val="00AE6B9D"/>
    <w:rsid w:val="00AF163F"/>
    <w:rsid w:val="00AF1F75"/>
    <w:rsid w:val="00AF2B0F"/>
    <w:rsid w:val="00AF2CA8"/>
    <w:rsid w:val="00AF3576"/>
    <w:rsid w:val="00AF5796"/>
    <w:rsid w:val="00AF5D64"/>
    <w:rsid w:val="00AF6B3D"/>
    <w:rsid w:val="00AF7050"/>
    <w:rsid w:val="00AF7FD1"/>
    <w:rsid w:val="00B002FF"/>
    <w:rsid w:val="00B01777"/>
    <w:rsid w:val="00B0798A"/>
    <w:rsid w:val="00B11A7A"/>
    <w:rsid w:val="00B11E9B"/>
    <w:rsid w:val="00B1291B"/>
    <w:rsid w:val="00B16DD5"/>
    <w:rsid w:val="00B1712C"/>
    <w:rsid w:val="00B2010A"/>
    <w:rsid w:val="00B21839"/>
    <w:rsid w:val="00B25210"/>
    <w:rsid w:val="00B267E8"/>
    <w:rsid w:val="00B26989"/>
    <w:rsid w:val="00B26CEB"/>
    <w:rsid w:val="00B32086"/>
    <w:rsid w:val="00B339A7"/>
    <w:rsid w:val="00B3546A"/>
    <w:rsid w:val="00B35940"/>
    <w:rsid w:val="00B360B8"/>
    <w:rsid w:val="00B3728C"/>
    <w:rsid w:val="00B378FA"/>
    <w:rsid w:val="00B406EE"/>
    <w:rsid w:val="00B41F35"/>
    <w:rsid w:val="00B44ED6"/>
    <w:rsid w:val="00B45F75"/>
    <w:rsid w:val="00B46D9A"/>
    <w:rsid w:val="00B51D74"/>
    <w:rsid w:val="00B57191"/>
    <w:rsid w:val="00B60E2A"/>
    <w:rsid w:val="00B63258"/>
    <w:rsid w:val="00B64664"/>
    <w:rsid w:val="00B65670"/>
    <w:rsid w:val="00B70016"/>
    <w:rsid w:val="00B71279"/>
    <w:rsid w:val="00B72BCB"/>
    <w:rsid w:val="00B7451D"/>
    <w:rsid w:val="00B746EA"/>
    <w:rsid w:val="00B77D25"/>
    <w:rsid w:val="00B81592"/>
    <w:rsid w:val="00B82876"/>
    <w:rsid w:val="00B83377"/>
    <w:rsid w:val="00B83C30"/>
    <w:rsid w:val="00B847B6"/>
    <w:rsid w:val="00B84F36"/>
    <w:rsid w:val="00B858B5"/>
    <w:rsid w:val="00B86FCF"/>
    <w:rsid w:val="00B87FDE"/>
    <w:rsid w:val="00B9001C"/>
    <w:rsid w:val="00B91860"/>
    <w:rsid w:val="00B92436"/>
    <w:rsid w:val="00B9436A"/>
    <w:rsid w:val="00B95977"/>
    <w:rsid w:val="00B974F9"/>
    <w:rsid w:val="00BA34D3"/>
    <w:rsid w:val="00BA3B0A"/>
    <w:rsid w:val="00BA6F9A"/>
    <w:rsid w:val="00BA6FDE"/>
    <w:rsid w:val="00BA7A0D"/>
    <w:rsid w:val="00BB0166"/>
    <w:rsid w:val="00BB1FB4"/>
    <w:rsid w:val="00BC065A"/>
    <w:rsid w:val="00BC1A71"/>
    <w:rsid w:val="00BC24A5"/>
    <w:rsid w:val="00BD1959"/>
    <w:rsid w:val="00BD1E6E"/>
    <w:rsid w:val="00BD225E"/>
    <w:rsid w:val="00BD5437"/>
    <w:rsid w:val="00BD778F"/>
    <w:rsid w:val="00BD7A74"/>
    <w:rsid w:val="00BE11A4"/>
    <w:rsid w:val="00BE1208"/>
    <w:rsid w:val="00BE2E4F"/>
    <w:rsid w:val="00BE40B5"/>
    <w:rsid w:val="00BE4549"/>
    <w:rsid w:val="00BE4C49"/>
    <w:rsid w:val="00BE57F3"/>
    <w:rsid w:val="00BF0513"/>
    <w:rsid w:val="00BF0544"/>
    <w:rsid w:val="00BF10C9"/>
    <w:rsid w:val="00BF3278"/>
    <w:rsid w:val="00BF37D7"/>
    <w:rsid w:val="00BF3C11"/>
    <w:rsid w:val="00BF5140"/>
    <w:rsid w:val="00BF6AC6"/>
    <w:rsid w:val="00BF6DCB"/>
    <w:rsid w:val="00BF7F5F"/>
    <w:rsid w:val="00C00931"/>
    <w:rsid w:val="00C00F94"/>
    <w:rsid w:val="00C04B43"/>
    <w:rsid w:val="00C057EC"/>
    <w:rsid w:val="00C05D45"/>
    <w:rsid w:val="00C0650E"/>
    <w:rsid w:val="00C06836"/>
    <w:rsid w:val="00C104EB"/>
    <w:rsid w:val="00C11476"/>
    <w:rsid w:val="00C11BCF"/>
    <w:rsid w:val="00C122A6"/>
    <w:rsid w:val="00C123DA"/>
    <w:rsid w:val="00C15754"/>
    <w:rsid w:val="00C16575"/>
    <w:rsid w:val="00C2097F"/>
    <w:rsid w:val="00C242C3"/>
    <w:rsid w:val="00C24902"/>
    <w:rsid w:val="00C26129"/>
    <w:rsid w:val="00C325EC"/>
    <w:rsid w:val="00C34445"/>
    <w:rsid w:val="00C36762"/>
    <w:rsid w:val="00C375D6"/>
    <w:rsid w:val="00C37C6D"/>
    <w:rsid w:val="00C4031A"/>
    <w:rsid w:val="00C42633"/>
    <w:rsid w:val="00C51575"/>
    <w:rsid w:val="00C519D2"/>
    <w:rsid w:val="00C51E23"/>
    <w:rsid w:val="00C56137"/>
    <w:rsid w:val="00C568DF"/>
    <w:rsid w:val="00C63FB4"/>
    <w:rsid w:val="00C64190"/>
    <w:rsid w:val="00C64587"/>
    <w:rsid w:val="00C651A3"/>
    <w:rsid w:val="00C669A9"/>
    <w:rsid w:val="00C66BCE"/>
    <w:rsid w:val="00C7094E"/>
    <w:rsid w:val="00C70F77"/>
    <w:rsid w:val="00C711B6"/>
    <w:rsid w:val="00C721B1"/>
    <w:rsid w:val="00C72BC5"/>
    <w:rsid w:val="00C7367C"/>
    <w:rsid w:val="00C74441"/>
    <w:rsid w:val="00C75EB3"/>
    <w:rsid w:val="00C76D25"/>
    <w:rsid w:val="00C77AB6"/>
    <w:rsid w:val="00C81031"/>
    <w:rsid w:val="00C81A67"/>
    <w:rsid w:val="00C831A6"/>
    <w:rsid w:val="00C85118"/>
    <w:rsid w:val="00C86553"/>
    <w:rsid w:val="00C86A25"/>
    <w:rsid w:val="00C87022"/>
    <w:rsid w:val="00C91687"/>
    <w:rsid w:val="00C948F2"/>
    <w:rsid w:val="00C95211"/>
    <w:rsid w:val="00C9593D"/>
    <w:rsid w:val="00C9683F"/>
    <w:rsid w:val="00CA16C3"/>
    <w:rsid w:val="00CA1748"/>
    <w:rsid w:val="00CA23FE"/>
    <w:rsid w:val="00CA2840"/>
    <w:rsid w:val="00CA58C4"/>
    <w:rsid w:val="00CA70CA"/>
    <w:rsid w:val="00CB2EE8"/>
    <w:rsid w:val="00CB2FEA"/>
    <w:rsid w:val="00CB4208"/>
    <w:rsid w:val="00CB426C"/>
    <w:rsid w:val="00CB6F81"/>
    <w:rsid w:val="00CB7E83"/>
    <w:rsid w:val="00CC04EB"/>
    <w:rsid w:val="00CC0864"/>
    <w:rsid w:val="00CC19A9"/>
    <w:rsid w:val="00CC229F"/>
    <w:rsid w:val="00CC22B0"/>
    <w:rsid w:val="00CC4508"/>
    <w:rsid w:val="00CC4915"/>
    <w:rsid w:val="00CC559F"/>
    <w:rsid w:val="00CC6EB1"/>
    <w:rsid w:val="00CD022B"/>
    <w:rsid w:val="00CD7AA2"/>
    <w:rsid w:val="00CD7DE8"/>
    <w:rsid w:val="00CE0525"/>
    <w:rsid w:val="00CE0FC6"/>
    <w:rsid w:val="00CE4FC7"/>
    <w:rsid w:val="00CE5122"/>
    <w:rsid w:val="00CF204E"/>
    <w:rsid w:val="00CF20E8"/>
    <w:rsid w:val="00CF2D78"/>
    <w:rsid w:val="00CF64EA"/>
    <w:rsid w:val="00CF680A"/>
    <w:rsid w:val="00CF7E9A"/>
    <w:rsid w:val="00D01718"/>
    <w:rsid w:val="00D05094"/>
    <w:rsid w:val="00D06D60"/>
    <w:rsid w:val="00D07A3E"/>
    <w:rsid w:val="00D10C30"/>
    <w:rsid w:val="00D11640"/>
    <w:rsid w:val="00D12833"/>
    <w:rsid w:val="00D13A12"/>
    <w:rsid w:val="00D14C6D"/>
    <w:rsid w:val="00D1623B"/>
    <w:rsid w:val="00D21734"/>
    <w:rsid w:val="00D276D4"/>
    <w:rsid w:val="00D27725"/>
    <w:rsid w:val="00D30E02"/>
    <w:rsid w:val="00D31EB2"/>
    <w:rsid w:val="00D37174"/>
    <w:rsid w:val="00D41DF2"/>
    <w:rsid w:val="00D4263F"/>
    <w:rsid w:val="00D426E0"/>
    <w:rsid w:val="00D433AD"/>
    <w:rsid w:val="00D4351A"/>
    <w:rsid w:val="00D43A15"/>
    <w:rsid w:val="00D45791"/>
    <w:rsid w:val="00D46A6E"/>
    <w:rsid w:val="00D4772D"/>
    <w:rsid w:val="00D53A21"/>
    <w:rsid w:val="00D53D94"/>
    <w:rsid w:val="00D54214"/>
    <w:rsid w:val="00D5450F"/>
    <w:rsid w:val="00D5526F"/>
    <w:rsid w:val="00D57189"/>
    <w:rsid w:val="00D64A22"/>
    <w:rsid w:val="00D65171"/>
    <w:rsid w:val="00D65D5C"/>
    <w:rsid w:val="00D66C0D"/>
    <w:rsid w:val="00D674FB"/>
    <w:rsid w:val="00D678EB"/>
    <w:rsid w:val="00D67D0B"/>
    <w:rsid w:val="00D70B8E"/>
    <w:rsid w:val="00D7300F"/>
    <w:rsid w:val="00D77B47"/>
    <w:rsid w:val="00D77C18"/>
    <w:rsid w:val="00D77FCF"/>
    <w:rsid w:val="00D80302"/>
    <w:rsid w:val="00D82884"/>
    <w:rsid w:val="00D8495F"/>
    <w:rsid w:val="00D84D91"/>
    <w:rsid w:val="00D85901"/>
    <w:rsid w:val="00D85CF1"/>
    <w:rsid w:val="00D87992"/>
    <w:rsid w:val="00D9219E"/>
    <w:rsid w:val="00D930DA"/>
    <w:rsid w:val="00D934D8"/>
    <w:rsid w:val="00D96C78"/>
    <w:rsid w:val="00D97712"/>
    <w:rsid w:val="00DA206F"/>
    <w:rsid w:val="00DA2505"/>
    <w:rsid w:val="00DA4E91"/>
    <w:rsid w:val="00DA6BA9"/>
    <w:rsid w:val="00DA7623"/>
    <w:rsid w:val="00DB2CE7"/>
    <w:rsid w:val="00DB4E18"/>
    <w:rsid w:val="00DB5B9B"/>
    <w:rsid w:val="00DB7822"/>
    <w:rsid w:val="00DB7FF3"/>
    <w:rsid w:val="00DC7CF1"/>
    <w:rsid w:val="00DD097B"/>
    <w:rsid w:val="00DD17D4"/>
    <w:rsid w:val="00DD18DD"/>
    <w:rsid w:val="00DD2378"/>
    <w:rsid w:val="00DD3F49"/>
    <w:rsid w:val="00DD484B"/>
    <w:rsid w:val="00DD5F92"/>
    <w:rsid w:val="00DD75FE"/>
    <w:rsid w:val="00DE080D"/>
    <w:rsid w:val="00DE27D7"/>
    <w:rsid w:val="00DE3305"/>
    <w:rsid w:val="00DE4795"/>
    <w:rsid w:val="00DE7707"/>
    <w:rsid w:val="00DE796F"/>
    <w:rsid w:val="00DE7DB1"/>
    <w:rsid w:val="00DF3BE9"/>
    <w:rsid w:val="00DF5DFA"/>
    <w:rsid w:val="00DF600C"/>
    <w:rsid w:val="00DF762B"/>
    <w:rsid w:val="00E00004"/>
    <w:rsid w:val="00E00198"/>
    <w:rsid w:val="00E003DF"/>
    <w:rsid w:val="00E07EC7"/>
    <w:rsid w:val="00E1020D"/>
    <w:rsid w:val="00E10ECD"/>
    <w:rsid w:val="00E1109B"/>
    <w:rsid w:val="00E132F6"/>
    <w:rsid w:val="00E16E9F"/>
    <w:rsid w:val="00E16EE2"/>
    <w:rsid w:val="00E175E6"/>
    <w:rsid w:val="00E2019E"/>
    <w:rsid w:val="00E22964"/>
    <w:rsid w:val="00E23093"/>
    <w:rsid w:val="00E239C2"/>
    <w:rsid w:val="00E24808"/>
    <w:rsid w:val="00E24F9E"/>
    <w:rsid w:val="00E2557F"/>
    <w:rsid w:val="00E26D15"/>
    <w:rsid w:val="00E31FD1"/>
    <w:rsid w:val="00E32150"/>
    <w:rsid w:val="00E345CD"/>
    <w:rsid w:val="00E364C1"/>
    <w:rsid w:val="00E40E94"/>
    <w:rsid w:val="00E41489"/>
    <w:rsid w:val="00E41E4E"/>
    <w:rsid w:val="00E43C01"/>
    <w:rsid w:val="00E43C16"/>
    <w:rsid w:val="00E43D44"/>
    <w:rsid w:val="00E44204"/>
    <w:rsid w:val="00E444C5"/>
    <w:rsid w:val="00E45C93"/>
    <w:rsid w:val="00E47D10"/>
    <w:rsid w:val="00E51D76"/>
    <w:rsid w:val="00E5376D"/>
    <w:rsid w:val="00E53FD5"/>
    <w:rsid w:val="00E55A4C"/>
    <w:rsid w:val="00E56443"/>
    <w:rsid w:val="00E5705D"/>
    <w:rsid w:val="00E5752B"/>
    <w:rsid w:val="00E57E27"/>
    <w:rsid w:val="00E60414"/>
    <w:rsid w:val="00E61D14"/>
    <w:rsid w:val="00E62DCF"/>
    <w:rsid w:val="00E6319F"/>
    <w:rsid w:val="00E6500A"/>
    <w:rsid w:val="00E677E1"/>
    <w:rsid w:val="00E711F9"/>
    <w:rsid w:val="00E73FB0"/>
    <w:rsid w:val="00E740D9"/>
    <w:rsid w:val="00E746A5"/>
    <w:rsid w:val="00E752C0"/>
    <w:rsid w:val="00E77485"/>
    <w:rsid w:val="00E80FB3"/>
    <w:rsid w:val="00E82AB8"/>
    <w:rsid w:val="00E848D1"/>
    <w:rsid w:val="00E8604D"/>
    <w:rsid w:val="00E86CFA"/>
    <w:rsid w:val="00E87060"/>
    <w:rsid w:val="00E9151A"/>
    <w:rsid w:val="00E93E5F"/>
    <w:rsid w:val="00E94EDD"/>
    <w:rsid w:val="00E95D90"/>
    <w:rsid w:val="00E960D2"/>
    <w:rsid w:val="00E96E01"/>
    <w:rsid w:val="00EA04B2"/>
    <w:rsid w:val="00EA0A5E"/>
    <w:rsid w:val="00EA6A0A"/>
    <w:rsid w:val="00EA7EF4"/>
    <w:rsid w:val="00EB469C"/>
    <w:rsid w:val="00EB6AA5"/>
    <w:rsid w:val="00EC367F"/>
    <w:rsid w:val="00EC4055"/>
    <w:rsid w:val="00EC4EFB"/>
    <w:rsid w:val="00EC5067"/>
    <w:rsid w:val="00EC5336"/>
    <w:rsid w:val="00EC68E8"/>
    <w:rsid w:val="00ED087A"/>
    <w:rsid w:val="00ED271C"/>
    <w:rsid w:val="00ED5584"/>
    <w:rsid w:val="00ED616D"/>
    <w:rsid w:val="00ED6E28"/>
    <w:rsid w:val="00EE07F5"/>
    <w:rsid w:val="00EE0B6F"/>
    <w:rsid w:val="00EE23A0"/>
    <w:rsid w:val="00EE46F9"/>
    <w:rsid w:val="00EE4AB8"/>
    <w:rsid w:val="00EE66BE"/>
    <w:rsid w:val="00EE728C"/>
    <w:rsid w:val="00EF0A72"/>
    <w:rsid w:val="00EF1C42"/>
    <w:rsid w:val="00EF3995"/>
    <w:rsid w:val="00EF5810"/>
    <w:rsid w:val="00EF745C"/>
    <w:rsid w:val="00F00A6A"/>
    <w:rsid w:val="00F017E2"/>
    <w:rsid w:val="00F01A02"/>
    <w:rsid w:val="00F030E8"/>
    <w:rsid w:val="00F0498F"/>
    <w:rsid w:val="00F052F5"/>
    <w:rsid w:val="00F06C3F"/>
    <w:rsid w:val="00F0769D"/>
    <w:rsid w:val="00F07D43"/>
    <w:rsid w:val="00F10868"/>
    <w:rsid w:val="00F1227C"/>
    <w:rsid w:val="00F12F96"/>
    <w:rsid w:val="00F13BF0"/>
    <w:rsid w:val="00F158AD"/>
    <w:rsid w:val="00F16876"/>
    <w:rsid w:val="00F20A2E"/>
    <w:rsid w:val="00F20F2F"/>
    <w:rsid w:val="00F23DF8"/>
    <w:rsid w:val="00F247F3"/>
    <w:rsid w:val="00F24E7F"/>
    <w:rsid w:val="00F3057F"/>
    <w:rsid w:val="00F328F7"/>
    <w:rsid w:val="00F33646"/>
    <w:rsid w:val="00F35160"/>
    <w:rsid w:val="00F422C4"/>
    <w:rsid w:val="00F4599A"/>
    <w:rsid w:val="00F46632"/>
    <w:rsid w:val="00F46844"/>
    <w:rsid w:val="00F47ACB"/>
    <w:rsid w:val="00F51A9E"/>
    <w:rsid w:val="00F52409"/>
    <w:rsid w:val="00F55068"/>
    <w:rsid w:val="00F55ACF"/>
    <w:rsid w:val="00F56A3C"/>
    <w:rsid w:val="00F60744"/>
    <w:rsid w:val="00F6214D"/>
    <w:rsid w:val="00F6361D"/>
    <w:rsid w:val="00F64D7F"/>
    <w:rsid w:val="00F65501"/>
    <w:rsid w:val="00F663E6"/>
    <w:rsid w:val="00F66605"/>
    <w:rsid w:val="00F67930"/>
    <w:rsid w:val="00F70490"/>
    <w:rsid w:val="00F72367"/>
    <w:rsid w:val="00F73EFC"/>
    <w:rsid w:val="00F74EB5"/>
    <w:rsid w:val="00F75D25"/>
    <w:rsid w:val="00F77AC5"/>
    <w:rsid w:val="00F802CD"/>
    <w:rsid w:val="00F81517"/>
    <w:rsid w:val="00F815C1"/>
    <w:rsid w:val="00F81D2C"/>
    <w:rsid w:val="00F824DD"/>
    <w:rsid w:val="00F83666"/>
    <w:rsid w:val="00F83C85"/>
    <w:rsid w:val="00F86423"/>
    <w:rsid w:val="00F92FBA"/>
    <w:rsid w:val="00F94260"/>
    <w:rsid w:val="00F94B4C"/>
    <w:rsid w:val="00F94E68"/>
    <w:rsid w:val="00F95F79"/>
    <w:rsid w:val="00F96EB4"/>
    <w:rsid w:val="00F97CA1"/>
    <w:rsid w:val="00FA0E5E"/>
    <w:rsid w:val="00FA0FC5"/>
    <w:rsid w:val="00FA2F16"/>
    <w:rsid w:val="00FA2FE9"/>
    <w:rsid w:val="00FA3785"/>
    <w:rsid w:val="00FA4397"/>
    <w:rsid w:val="00FA5454"/>
    <w:rsid w:val="00FB07D8"/>
    <w:rsid w:val="00FB0870"/>
    <w:rsid w:val="00FB29F5"/>
    <w:rsid w:val="00FB337C"/>
    <w:rsid w:val="00FB4CE2"/>
    <w:rsid w:val="00FB6A83"/>
    <w:rsid w:val="00FC16D2"/>
    <w:rsid w:val="00FC181B"/>
    <w:rsid w:val="00FC1FBF"/>
    <w:rsid w:val="00FC24C3"/>
    <w:rsid w:val="00FC318E"/>
    <w:rsid w:val="00FC37D0"/>
    <w:rsid w:val="00FD1772"/>
    <w:rsid w:val="00FD1F2A"/>
    <w:rsid w:val="00FD2176"/>
    <w:rsid w:val="00FD57A6"/>
    <w:rsid w:val="00FD5EA8"/>
    <w:rsid w:val="00FD6D95"/>
    <w:rsid w:val="00FE01B3"/>
    <w:rsid w:val="00FE15FB"/>
    <w:rsid w:val="00FE273B"/>
    <w:rsid w:val="00FE3818"/>
    <w:rsid w:val="00FE3E4C"/>
    <w:rsid w:val="00FE69FE"/>
    <w:rsid w:val="00FE74EF"/>
    <w:rsid w:val="00FF033B"/>
    <w:rsid w:val="00FF03C8"/>
    <w:rsid w:val="00FF0991"/>
    <w:rsid w:val="00FF1C24"/>
    <w:rsid w:val="00FF1E7E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B5528"/>
  <w15:docId w15:val="{DB4B55E4-4575-4B9A-B2E5-8AF77C49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4B8"/>
  </w:style>
  <w:style w:type="paragraph" w:styleId="Heading1">
    <w:name w:val="heading 1"/>
    <w:basedOn w:val="Normal"/>
    <w:next w:val="Normal"/>
    <w:link w:val="Heading1Char"/>
    <w:uiPriority w:val="9"/>
    <w:qFormat/>
    <w:rsid w:val="00BE11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7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E11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91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D5F"/>
  </w:style>
  <w:style w:type="paragraph" w:styleId="Footer">
    <w:name w:val="footer"/>
    <w:basedOn w:val="Normal"/>
    <w:link w:val="FooterChar"/>
    <w:uiPriority w:val="99"/>
    <w:unhideWhenUsed/>
    <w:rsid w:val="00791D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D5F"/>
  </w:style>
  <w:style w:type="paragraph" w:styleId="TOCHeading">
    <w:name w:val="TOC Heading"/>
    <w:basedOn w:val="Heading1"/>
    <w:next w:val="Normal"/>
    <w:uiPriority w:val="39"/>
    <w:unhideWhenUsed/>
    <w:qFormat/>
    <w:rsid w:val="0050416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16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04164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164"/>
    <w:pPr>
      <w:spacing w:after="10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04164"/>
    <w:pPr>
      <w:spacing w:after="100"/>
      <w:ind w:left="44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91AEF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56636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6366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F12B1D"/>
    <w:pPr>
      <w:spacing w:after="160" w:line="259" w:lineRule="auto"/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1C09C9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75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Title">
    <w:name w:val="*Document Title"/>
    <w:rsid w:val="005422C5"/>
    <w:pPr>
      <w:framePr w:hSpace="187" w:vSpace="187" w:wrap="around" w:vAnchor="text" w:hAnchor="text" w:y="1"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noProof/>
      <w:sz w:val="32"/>
      <w:szCs w:val="20"/>
    </w:rPr>
  </w:style>
  <w:style w:type="paragraph" w:customStyle="1" w:styleId="StanfordHeading1">
    <w:name w:val="Stanford Heading 1"/>
    <w:basedOn w:val="Heading1"/>
    <w:link w:val="StanfordHeading1Char"/>
    <w:qFormat/>
    <w:rsid w:val="00BD2760"/>
    <w:pPr>
      <w:spacing w:before="240" w:line="259" w:lineRule="auto"/>
    </w:pPr>
    <w:rPr>
      <w:rFonts w:ascii="Cambria" w:eastAsia="Times New Roman" w:hAnsi="Cambria" w:cs="Times New Roman"/>
      <w:bCs w:val="0"/>
      <w:color w:val="365F91"/>
    </w:rPr>
  </w:style>
  <w:style w:type="paragraph" w:customStyle="1" w:styleId="StanfordLargeheading">
    <w:name w:val="Stanford Large heading"/>
    <w:basedOn w:val="Heading1"/>
    <w:link w:val="StanfordLargeheadingChar"/>
    <w:qFormat/>
    <w:rsid w:val="00BD2760"/>
    <w:pPr>
      <w:numPr>
        <w:numId w:val="4"/>
      </w:numPr>
      <w:spacing w:before="240" w:line="259" w:lineRule="auto"/>
    </w:pPr>
    <w:rPr>
      <w:rFonts w:ascii="Calibri Light" w:eastAsia="Times New Roman" w:hAnsi="Calibri Light" w:cs="Times New Roman"/>
      <w:bCs w:val="0"/>
      <w:color w:val="2F5496"/>
      <w:sz w:val="32"/>
      <w:szCs w:val="32"/>
    </w:rPr>
  </w:style>
  <w:style w:type="character" w:customStyle="1" w:styleId="StanfordHeading1Char">
    <w:name w:val="Stanford Heading 1 Char"/>
    <w:link w:val="StanfordHeading1"/>
    <w:rsid w:val="00BD2760"/>
    <w:rPr>
      <w:rFonts w:ascii="Cambria" w:eastAsia="Times New Roman" w:hAnsi="Cambria" w:cs="Times New Roman"/>
      <w:b/>
      <w:color w:val="365F91"/>
      <w:sz w:val="28"/>
      <w:szCs w:val="28"/>
      <w:lang w:val="en-US"/>
    </w:rPr>
  </w:style>
  <w:style w:type="paragraph" w:customStyle="1" w:styleId="StanfordMediumheading">
    <w:name w:val="Stanford Medium heading"/>
    <w:basedOn w:val="Heading2"/>
    <w:link w:val="StanfordMediumheadingChar"/>
    <w:qFormat/>
    <w:rsid w:val="00BD2760"/>
    <w:pPr>
      <w:spacing w:line="240" w:lineRule="auto"/>
    </w:pPr>
    <w:rPr>
      <w:rFonts w:ascii="Calibri Light" w:eastAsia="Times New Roman" w:hAnsi="Calibri Light" w:cs="Times New Roman"/>
      <w:b/>
      <w:color w:val="4472C4"/>
    </w:rPr>
  </w:style>
  <w:style w:type="character" w:customStyle="1" w:styleId="StanfordLargeheadingChar">
    <w:name w:val="Stanford Large heading Char"/>
    <w:link w:val="StanfordLargeheading"/>
    <w:rsid w:val="00BD2760"/>
    <w:rPr>
      <w:rFonts w:ascii="Calibri Light" w:eastAsia="Times New Roman" w:hAnsi="Calibri Light" w:cs="Times New Roman"/>
      <w:b/>
      <w:color w:val="2F5496"/>
      <w:sz w:val="32"/>
      <w:szCs w:val="32"/>
      <w:lang w:val="en-US"/>
    </w:rPr>
  </w:style>
  <w:style w:type="character" w:customStyle="1" w:styleId="StanfordMediumheadingChar">
    <w:name w:val="Stanford Medium heading Char"/>
    <w:link w:val="StanfordMediumheading"/>
    <w:rsid w:val="00BD2760"/>
    <w:rPr>
      <w:rFonts w:ascii="Calibri Light" w:eastAsia="Times New Roman" w:hAnsi="Calibri Light" w:cs="Times New Roman"/>
      <w:b/>
      <w:color w:val="4472C4"/>
      <w:sz w:val="26"/>
      <w:szCs w:val="26"/>
      <w:lang w:val="en-US"/>
    </w:rPr>
  </w:style>
  <w:style w:type="paragraph" w:customStyle="1" w:styleId="Description">
    <w:name w:val="Description"/>
    <w:basedOn w:val="Normal"/>
    <w:link w:val="DescriptionChar"/>
    <w:qFormat/>
    <w:rsid w:val="00BD2760"/>
    <w:pPr>
      <w:spacing w:after="120" w:line="240" w:lineRule="auto"/>
      <w:ind w:left="1080" w:hanging="360"/>
    </w:pPr>
    <w:rPr>
      <w:rFonts w:ascii="Times New Roman" w:eastAsia="Times New Roman" w:hAnsi="Times New Roman" w:cs="Times New Roman"/>
      <w:i/>
      <w:color w:val="0000FF"/>
      <w:szCs w:val="20"/>
    </w:rPr>
  </w:style>
  <w:style w:type="character" w:customStyle="1" w:styleId="DescriptionChar">
    <w:name w:val="Description Char"/>
    <w:link w:val="Description"/>
    <w:rsid w:val="00BD2760"/>
    <w:rPr>
      <w:rFonts w:ascii="Times New Roman" w:eastAsia="Times New Roman" w:hAnsi="Times New Roman" w:cs="Times New Roman"/>
      <w:i/>
      <w:color w:val="0000FF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D276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C2D69B"/>
        </w:tcBorders>
      </w:tcPr>
    </w:tblStylePr>
    <w:tblStylePr w:type="lastRow">
      <w:rPr>
        <w:b/>
      </w:rPr>
      <w:tblPr/>
      <w:tcPr>
        <w:tcBorders>
          <w:top w:val="single" w:sz="4" w:space="0" w:color="C2D69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3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6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t7Kv2LAKOMpJLmDNNQBWGevL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sdkdWWjMydWVXZWNtS2pBQ3dJZjlwTm43dzJTbU1qS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5A8199-432B-43E1-B15E-96CF1F7DE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1</Pages>
  <Words>6573</Words>
  <Characters>37471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Kamruzzaman                                                                                                                 d Saiful Islam</dc:creator>
  <cp:lastModifiedBy>Md. Saiful Islam</cp:lastModifiedBy>
  <cp:revision>1435</cp:revision>
  <cp:lastPrinted>2024-09-10T08:36:00Z</cp:lastPrinted>
  <dcterms:created xsi:type="dcterms:W3CDTF">2023-05-21T09:11:00Z</dcterms:created>
  <dcterms:modified xsi:type="dcterms:W3CDTF">2024-09-10T08:37:00Z</dcterms:modified>
</cp:coreProperties>
</file>