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8FBF4" w14:textId="629D6A0B" w:rsidR="00691277" w:rsidRP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54"/>
          <w:szCs w:val="54"/>
          <w:lang w:val="en-GB" w:eastAsia="en-US"/>
          <w14:ligatures w14:val="standardContextual"/>
        </w:rPr>
      </w:pPr>
      <w:r w:rsidRPr="00691277">
        <w:rPr>
          <w:rFonts w:ascii="Helvetica Neue" w:eastAsiaTheme="minorHAnsi" w:hAnsi="Helvetica Neue" w:cs="Helvetica Neue"/>
          <w:color w:val="000000"/>
          <w:sz w:val="54"/>
          <w:szCs w:val="54"/>
          <w:lang w:val="en-GB" w:eastAsia="en-US"/>
          <w14:ligatures w14:val="standardContextual"/>
        </w:rPr>
        <w:t>Final Project</w:t>
      </w:r>
    </w:p>
    <w:p w14:paraId="02CBCFEC"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7"/>
          <w:szCs w:val="37"/>
          <w:lang w:val="en-GB" w:eastAsia="en-US"/>
          <w14:ligatures w14:val="standardContextual"/>
        </w:rPr>
      </w:pPr>
    </w:p>
    <w:p w14:paraId="369C57CE"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7"/>
          <w:szCs w:val="37"/>
          <w:lang w:val="en-GB" w:eastAsia="en-US"/>
          <w14:ligatures w14:val="standardContextual"/>
        </w:rPr>
      </w:pPr>
    </w:p>
    <w:p w14:paraId="76B6AEE8" w14:textId="5FF434D9"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7"/>
          <w:szCs w:val="37"/>
          <w:lang w:val="en-GB" w:eastAsia="en-US"/>
          <w14:ligatures w14:val="standardContextual"/>
        </w:rPr>
      </w:pPr>
      <w:r>
        <w:rPr>
          <w:rFonts w:ascii="Helvetica Neue" w:eastAsiaTheme="minorHAnsi" w:hAnsi="Helvetica Neue" w:cs="Helvetica Neue"/>
          <w:color w:val="000000"/>
          <w:sz w:val="37"/>
          <w:szCs w:val="37"/>
          <w:lang w:val="en-GB" w:eastAsia="en-US"/>
          <w14:ligatures w14:val="standardContextual"/>
        </w:rPr>
        <w:t>Md Saiful Hasan</w:t>
      </w:r>
    </w:p>
    <w:p w14:paraId="76F22A2D" w14:textId="2E4D0E6F"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w:t>
      </w:r>
    </w:p>
    <w:p w14:paraId="23CA7B71"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4348ECFE" w14:textId="32D4ABAB"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EPBI 5208-701 Data Management and Analysis</w:t>
      </w:r>
    </w:p>
    <w:p w14:paraId="37FF4B1A"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4BF71F1E" w14:textId="5D2F948F"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w:t>
      </w:r>
    </w:p>
    <w:p w14:paraId="21FE1271" w14:textId="77777777" w:rsidR="00691277" w:rsidRDefault="00691277" w:rsidP="00691277">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6271A16E" w14:textId="3D2DD2D5" w:rsidR="00691277" w:rsidRDefault="00691277" w:rsidP="00691277">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7"/>
          <w:szCs w:val="37"/>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 xml:space="preserve">Submitted to: </w:t>
      </w:r>
      <w:proofErr w:type="spellStart"/>
      <w:r>
        <w:rPr>
          <w:rFonts w:ascii="Helvetica Neue" w:eastAsiaTheme="minorHAnsi" w:hAnsi="Helvetica Neue" w:cs="Helvetica Neue"/>
          <w:color w:val="000000"/>
          <w:sz w:val="37"/>
          <w:szCs w:val="37"/>
          <w:lang w:val="en-GB" w:eastAsia="en-US"/>
          <w14:ligatures w14:val="standardContextual"/>
        </w:rPr>
        <w:t>Sezgin</w:t>
      </w:r>
      <w:proofErr w:type="spellEnd"/>
      <w:r>
        <w:rPr>
          <w:rFonts w:ascii="Helvetica Neue" w:eastAsiaTheme="minorHAnsi" w:hAnsi="Helvetica Neue" w:cs="Helvetica Neue"/>
          <w:color w:val="000000"/>
          <w:sz w:val="37"/>
          <w:szCs w:val="37"/>
          <w:lang w:val="en-GB" w:eastAsia="en-US"/>
          <w14:ligatures w14:val="standardContextual"/>
        </w:rPr>
        <w:t xml:space="preserve"> </w:t>
      </w:r>
      <w:proofErr w:type="spellStart"/>
      <w:r>
        <w:rPr>
          <w:rFonts w:ascii="Helvetica Neue" w:eastAsiaTheme="minorHAnsi" w:hAnsi="Helvetica Neue" w:cs="Helvetica Neue"/>
          <w:color w:val="000000"/>
          <w:sz w:val="37"/>
          <w:szCs w:val="37"/>
          <w:lang w:val="en-GB" w:eastAsia="en-US"/>
          <w14:ligatures w14:val="standardContextual"/>
        </w:rPr>
        <w:t>Ciftci</w:t>
      </w:r>
      <w:proofErr w:type="spellEnd"/>
      <w:r>
        <w:rPr>
          <w:rFonts w:ascii="Helvetica Neue" w:eastAsiaTheme="minorHAnsi" w:hAnsi="Helvetica Neue" w:cs="Helvetica Neue"/>
          <w:color w:val="000000"/>
          <w:sz w:val="37"/>
          <w:szCs w:val="37"/>
          <w:lang w:val="en-GB" w:eastAsia="en-US"/>
          <w14:ligatures w14:val="standardContextual"/>
        </w:rPr>
        <w:t>, PhD</w:t>
      </w:r>
    </w:p>
    <w:p w14:paraId="364E5229" w14:textId="77777777" w:rsidR="00691277" w:rsidRDefault="00691277" w:rsidP="00691277">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7"/>
          <w:szCs w:val="37"/>
          <w:lang w:val="en-GB" w:eastAsia="en-US"/>
          <w14:ligatures w14:val="standardContextual"/>
        </w:rPr>
      </w:pPr>
    </w:p>
    <w:p w14:paraId="510A2DBC"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4901FD24"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377FBDB4" w14:textId="0E896C0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College of Public Health</w:t>
      </w:r>
    </w:p>
    <w:p w14:paraId="3A9D6F0B"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Temple University</w:t>
      </w:r>
    </w:p>
    <w:p w14:paraId="26CED971" w14:textId="5F963E92"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w:t>
      </w:r>
    </w:p>
    <w:p w14:paraId="5D6BF823"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72CEE4CD"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68789D10" w14:textId="27A17AB0"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 xml:space="preserve">Date of Submission: </w:t>
      </w:r>
      <w:r>
        <w:rPr>
          <w:rFonts w:ascii="Helvetica Neue" w:eastAsiaTheme="minorHAnsi" w:hAnsi="Helvetica Neue" w:cs="Helvetica Neue"/>
          <w:color w:val="000000"/>
          <w:sz w:val="32"/>
          <w:szCs w:val="32"/>
          <w:lang w:val="en-GB" w:eastAsia="en-US"/>
          <w14:ligatures w14:val="standardContextual"/>
        </w:rPr>
        <w:t>4</w:t>
      </w:r>
      <w:r>
        <w:rPr>
          <w:rFonts w:ascii="Helvetica Neue" w:eastAsiaTheme="minorHAnsi" w:hAnsi="Helvetica Neue" w:cs="Helvetica Neue"/>
          <w:color w:val="000000"/>
          <w:sz w:val="16"/>
          <w:szCs w:val="16"/>
          <w:lang w:val="en-GB" w:eastAsia="en-US"/>
          <w14:ligatures w14:val="standardContextual"/>
        </w:rPr>
        <w:t>h</w:t>
      </w:r>
      <w:r>
        <w:rPr>
          <w:rFonts w:ascii="Helvetica Neue" w:eastAsiaTheme="minorHAnsi" w:hAnsi="Helvetica Neue" w:cs="Helvetica Neue"/>
          <w:color w:val="000000"/>
          <w:sz w:val="32"/>
          <w:szCs w:val="32"/>
          <w:lang w:val="en-GB" w:eastAsia="en-US"/>
          <w14:ligatures w14:val="standardContextual"/>
        </w:rPr>
        <w:t xml:space="preserve"> </w:t>
      </w:r>
      <w:r>
        <w:rPr>
          <w:rFonts w:ascii="Helvetica Neue" w:eastAsiaTheme="minorHAnsi" w:hAnsi="Helvetica Neue" w:cs="Helvetica Neue"/>
          <w:color w:val="000000"/>
          <w:sz w:val="32"/>
          <w:szCs w:val="32"/>
          <w:lang w:val="en-GB" w:eastAsia="en-US"/>
          <w14:ligatures w14:val="standardContextual"/>
        </w:rPr>
        <w:t>Dec</w:t>
      </w:r>
      <w:r>
        <w:rPr>
          <w:rFonts w:ascii="Helvetica Neue" w:eastAsiaTheme="minorHAnsi" w:hAnsi="Helvetica Neue" w:cs="Helvetica Neue"/>
          <w:color w:val="000000"/>
          <w:sz w:val="32"/>
          <w:szCs w:val="32"/>
          <w:lang w:val="en-GB" w:eastAsia="en-US"/>
          <w14:ligatures w14:val="standardContextual"/>
        </w:rPr>
        <w:t>ember 2024</w:t>
      </w:r>
    </w:p>
    <w:p w14:paraId="6D2F4C17" w14:textId="23AD1AA2"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w:t>
      </w:r>
    </w:p>
    <w:p w14:paraId="2D79F941"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p>
    <w:p w14:paraId="4A86FED3"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 xml:space="preserve">Student Email: </w:t>
      </w:r>
      <w:r>
        <w:rPr>
          <w:rFonts w:ascii="Helvetica Neue" w:eastAsiaTheme="minorHAnsi" w:hAnsi="Helvetica Neue" w:cs="Helvetica Neue"/>
          <w:color w:val="0B4CB4"/>
          <w:sz w:val="32"/>
          <w:szCs w:val="32"/>
          <w:lang w:val="en-GB" w:eastAsia="en-US"/>
          <w14:ligatures w14:val="standardContextual"/>
        </w:rPr>
        <w:t>md.saiful.hasan@temple.edu</w:t>
      </w:r>
      <w:r>
        <w:rPr>
          <w:rFonts w:ascii="Helvetica Neue" w:eastAsiaTheme="minorHAnsi" w:hAnsi="Helvetica Neue" w:cs="Helvetica Neue"/>
          <w:color w:val="000000"/>
          <w:sz w:val="32"/>
          <w:szCs w:val="32"/>
          <w:lang w:val="en-GB" w:eastAsia="en-US"/>
          <w14:ligatures w14:val="standardContextual"/>
        </w:rPr>
        <w:t xml:space="preserve"> (Temple ID:</w:t>
      </w:r>
    </w:p>
    <w:p w14:paraId="16C2E102" w14:textId="77777777" w:rsidR="00691277" w:rsidRDefault="00691277"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t>916566955)</w:t>
      </w:r>
    </w:p>
    <w:p w14:paraId="7CF58E27" w14:textId="77777777" w:rsidR="00691277" w:rsidRDefault="00691277" w:rsidP="00691277">
      <w:pPr>
        <w:spacing w:after="160" w:line="278" w:lineRule="auto"/>
        <w:jc w:val="center"/>
        <w:rPr>
          <w:rFonts w:ascii="Helvetica Neue" w:eastAsiaTheme="minorHAnsi" w:hAnsi="Helvetica Neue" w:cs="Helvetica Neue"/>
          <w:color w:val="000000"/>
          <w:sz w:val="32"/>
          <w:szCs w:val="32"/>
          <w:lang w:val="en-GB" w:eastAsia="en-US"/>
          <w14:ligatures w14:val="standardContextual"/>
        </w:rPr>
      </w:pPr>
      <w:r>
        <w:rPr>
          <w:rFonts w:ascii="Helvetica Neue" w:eastAsiaTheme="minorHAnsi" w:hAnsi="Helvetica Neue" w:cs="Helvetica Neue"/>
          <w:color w:val="000000"/>
          <w:sz w:val="32"/>
          <w:szCs w:val="32"/>
          <w:lang w:val="en-GB" w:eastAsia="en-US"/>
          <w14:ligatures w14:val="standardContextual"/>
        </w:rPr>
        <w:br w:type="page"/>
      </w:r>
    </w:p>
    <w:p w14:paraId="183E333A" w14:textId="4D3ECAC4" w:rsidR="00766D59" w:rsidRPr="00961310" w:rsidRDefault="00766D59" w:rsidP="006912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lastRenderedPageBreak/>
        <w:t>Data Source</w:t>
      </w:r>
      <w:r w:rsidRPr="00961310">
        <w:rPr>
          <w:rFonts w:ascii="Arial" w:hAnsi="Arial" w:cs="Arial"/>
          <w:color w:val="000000"/>
          <w:sz w:val="22"/>
          <w:szCs w:val="22"/>
          <w:lang w:val="en-GB"/>
        </w:rPr>
        <w:t>: National Health and Nutrition Examination Survey (NHANES), August 2021 –August</w:t>
      </w:r>
      <w:r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2023</w:t>
      </w:r>
    </w:p>
    <w:p w14:paraId="23E26181" w14:textId="77777777" w:rsidR="00766D59" w:rsidRPr="00961310" w:rsidRDefault="00766D59" w:rsidP="00766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0432244" w14:textId="254003E6" w:rsidR="004B3993" w:rsidRPr="00961310" w:rsidRDefault="004B3993" w:rsidP="00766D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Instructions:</w:t>
      </w:r>
    </w:p>
    <w:p w14:paraId="2F5C0AB9" w14:textId="38FBC883"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You may use </w:t>
      </w:r>
      <w:r w:rsidRPr="00961310">
        <w:rPr>
          <w:rFonts w:ascii="Arial" w:hAnsi="Arial" w:cs="Arial"/>
          <w:b/>
          <w:bCs/>
          <w:color w:val="000000"/>
          <w:sz w:val="22"/>
          <w:szCs w:val="22"/>
          <w:lang w:val="en-GB"/>
        </w:rPr>
        <w:t>R</w:t>
      </w:r>
      <w:r w:rsidRPr="00961310">
        <w:rPr>
          <w:rFonts w:ascii="Arial" w:hAnsi="Arial" w:cs="Arial"/>
          <w:color w:val="000000"/>
          <w:sz w:val="22"/>
          <w:szCs w:val="22"/>
          <w:lang w:val="en-GB"/>
        </w:rPr>
        <w:t xml:space="preserve">, </w:t>
      </w:r>
      <w:r w:rsidRPr="00961310">
        <w:rPr>
          <w:rFonts w:ascii="Arial" w:hAnsi="Arial" w:cs="Arial"/>
          <w:b/>
          <w:bCs/>
          <w:color w:val="000000"/>
          <w:sz w:val="22"/>
          <w:szCs w:val="22"/>
          <w:lang w:val="en-GB"/>
        </w:rPr>
        <w:t>SAS</w:t>
      </w:r>
      <w:r w:rsidRPr="00961310">
        <w:rPr>
          <w:rFonts w:ascii="Arial" w:hAnsi="Arial" w:cs="Arial"/>
          <w:color w:val="000000"/>
          <w:sz w:val="22"/>
          <w:szCs w:val="22"/>
          <w:lang w:val="en-GB"/>
        </w:rPr>
        <w:t>, or both for this project. Include annotated code for each step, with clear explanations</w:t>
      </w:r>
      <w:r w:rsidR="00766D59"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of major steps. The project should be submitted as a single word or pdf document.</w:t>
      </w:r>
    </w:p>
    <w:p w14:paraId="79142B01"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Clarity and readability are crucial for this project. Ensure that your code, results, discussions, and </w:t>
      </w:r>
      <w:proofErr w:type="gramStart"/>
      <w:r w:rsidRPr="00961310">
        <w:rPr>
          <w:rFonts w:ascii="Arial" w:hAnsi="Arial" w:cs="Arial"/>
          <w:color w:val="000000"/>
          <w:sz w:val="22"/>
          <w:szCs w:val="22"/>
          <w:lang w:val="en-GB"/>
        </w:rPr>
        <w:t>any</w:t>
      </w:r>
      <w:proofErr w:type="gramEnd"/>
    </w:p>
    <w:p w14:paraId="0BF5A9AB" w14:textId="3A307102"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outputs are well-organized and easy to follow. Your project will be evaluated based on how well you present</w:t>
      </w:r>
      <w:r w:rsidR="00766D59"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and explain each step, so make sure that each part of your work is clear and logically structured. Projects</w:t>
      </w:r>
      <w:r w:rsidR="00766D59"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lacking clarity and organization may not be evaluated fully.</w:t>
      </w:r>
    </w:p>
    <w:p w14:paraId="6A7AB60C"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Variables:</w:t>
      </w:r>
    </w:p>
    <w:p w14:paraId="00A6DBA8"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The 24 variables for this project are listed below:</w:t>
      </w:r>
    </w:p>
    <w:p w14:paraId="1C4561B9"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Age (RIDAGEYR)</w:t>
      </w:r>
    </w:p>
    <w:p w14:paraId="2CC2B7B2"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Gender (RIAGENDR)</w:t>
      </w:r>
    </w:p>
    <w:p w14:paraId="450E0390"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Race/Ethnicity (RIDRETH1)</w:t>
      </w:r>
    </w:p>
    <w:p w14:paraId="45AB8FFB"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Education Level (DMDEDUC2)</w:t>
      </w:r>
    </w:p>
    <w:p w14:paraId="61BF5830"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Ratio of family income to poverty (INDFMPIR)</w:t>
      </w:r>
    </w:p>
    <w:p w14:paraId="04A718A3"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Health Insurance Coverage (HIQ011)</w:t>
      </w:r>
    </w:p>
    <w:p w14:paraId="1968C79C"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Body Mass Index (BMI) (BMXBMI)</w:t>
      </w:r>
    </w:p>
    <w:p w14:paraId="63BE6D75"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Smoking Status (SMQ040)</w:t>
      </w:r>
    </w:p>
    <w:p w14:paraId="1B7A0DC7"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Alcohol Use in Past 12 Months (ALQ121)</w:t>
      </w:r>
    </w:p>
    <w:p w14:paraId="346F50D4"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Physical Activity Level (PAD680)</w:t>
      </w:r>
    </w:p>
    <w:p w14:paraId="2D7C9E12"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Hours of Sleep (SLD012)</w:t>
      </w:r>
    </w:p>
    <w:p w14:paraId="20C8F634"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Hypertension Diagnosis (BPQ020)</w:t>
      </w:r>
    </w:p>
    <w:p w14:paraId="5899DE50"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Diabetes Diagnosis (DIQ010)</w:t>
      </w:r>
    </w:p>
    <w:p w14:paraId="21F29076"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Cancer Diagnosis (MCQ220)</w:t>
      </w:r>
    </w:p>
    <w:p w14:paraId="719CB9D5"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Coronary Disease Diagnosis (MCQ160C)</w:t>
      </w:r>
    </w:p>
    <w:p w14:paraId="24921EB6"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Stroke History (MCQ160F)</w:t>
      </w:r>
    </w:p>
    <w:p w14:paraId="14B0E909"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Total Cholesterol (LBXTC)</w:t>
      </w:r>
    </w:p>
    <w:p w14:paraId="61E8CB98"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Blood Glucose (LBXGLU)</w:t>
      </w:r>
    </w:p>
    <w:p w14:paraId="3AD77171"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Prescription for Blood Pressure Medication (BPQ150)</w:t>
      </w:r>
    </w:p>
    <w:p w14:paraId="7627D31D"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Prescription for Diabetes Medication (DIQ050)</w:t>
      </w:r>
    </w:p>
    <w:p w14:paraId="70DB0248"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Prescription for Cholesterol Medication (BPQ101D)</w:t>
      </w:r>
    </w:p>
    <w:p w14:paraId="1CF38303"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Self-Reported AIDS Test Status (HSQ590)</w:t>
      </w:r>
    </w:p>
    <w:p w14:paraId="44F5D17F"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Depression Score (PHQ-9) (DPQ020)</w:t>
      </w:r>
    </w:p>
    <w:p w14:paraId="6D586062" w14:textId="2572D2F3" w:rsidR="007E28D3" w:rsidRPr="00961310" w:rsidRDefault="004B3993" w:rsidP="004B3993">
      <w:pPr>
        <w:rPr>
          <w:rFonts w:ascii="Arial" w:hAnsi="Arial" w:cs="Arial"/>
          <w:color w:val="000000"/>
          <w:sz w:val="22"/>
          <w:szCs w:val="22"/>
          <w:lang w:val="en-GB"/>
        </w:rPr>
      </w:pPr>
      <w:r w:rsidRPr="00961310">
        <w:rPr>
          <w:rFonts w:ascii="Arial" w:hAnsi="Arial" w:cs="Arial"/>
          <w:color w:val="000000"/>
          <w:sz w:val="22"/>
          <w:szCs w:val="22"/>
          <w:lang w:val="en-GB"/>
        </w:rPr>
        <w:t>• Quality of Sleep (DPQ030)</w:t>
      </w:r>
    </w:p>
    <w:p w14:paraId="0FE2755C" w14:textId="77777777" w:rsidR="004B3993" w:rsidRPr="00961310" w:rsidRDefault="004B3993" w:rsidP="004B3993">
      <w:pPr>
        <w:rPr>
          <w:rFonts w:ascii="Arial" w:hAnsi="Arial" w:cs="Arial"/>
          <w:color w:val="000000"/>
          <w:sz w:val="22"/>
          <w:szCs w:val="22"/>
          <w:lang w:val="en-GB"/>
        </w:rPr>
      </w:pPr>
    </w:p>
    <w:p w14:paraId="576226D8" w14:textId="77777777" w:rsidR="004B3993" w:rsidRPr="00961310" w:rsidRDefault="004B3993" w:rsidP="004B3993">
      <w:pPr>
        <w:rPr>
          <w:rFonts w:ascii="Arial" w:hAnsi="Arial" w:cs="Arial"/>
          <w:color w:val="000000"/>
          <w:sz w:val="22"/>
          <w:szCs w:val="22"/>
          <w:lang w:val="en-GB"/>
        </w:rPr>
      </w:pPr>
    </w:p>
    <w:p w14:paraId="5E5C8078" w14:textId="77777777" w:rsidR="004B3993" w:rsidRPr="00961310" w:rsidRDefault="004B3993">
      <w:pPr>
        <w:rPr>
          <w:rFonts w:ascii="Arial" w:hAnsi="Arial" w:cs="Arial"/>
          <w:b/>
          <w:bCs/>
          <w:color w:val="000000"/>
          <w:sz w:val="22"/>
          <w:szCs w:val="22"/>
          <w:lang w:val="en-GB"/>
        </w:rPr>
      </w:pPr>
      <w:r w:rsidRPr="00961310">
        <w:rPr>
          <w:rFonts w:ascii="Arial" w:hAnsi="Arial" w:cs="Arial"/>
          <w:b/>
          <w:bCs/>
          <w:color w:val="000000"/>
          <w:sz w:val="22"/>
          <w:szCs w:val="22"/>
          <w:lang w:val="en-GB"/>
        </w:rPr>
        <w:br w:type="page"/>
      </w:r>
    </w:p>
    <w:p w14:paraId="002D7D91" w14:textId="59E918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lastRenderedPageBreak/>
        <w:t>Project Sections</w:t>
      </w:r>
    </w:p>
    <w:p w14:paraId="6C36D8F3"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1. Introduction (5 points)</w:t>
      </w:r>
    </w:p>
    <w:p w14:paraId="6C25FCF0"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0F2DC1BE"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Provide a brief overview of the NHANES dataset and the project’s objectives.</w:t>
      </w:r>
    </w:p>
    <w:p w14:paraId="57FAA8CD"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E85542C" w14:textId="2C05CDD9"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Answer: </w:t>
      </w:r>
    </w:p>
    <w:p w14:paraId="4CC30BCF"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w:t>
      </w:r>
      <w:r w:rsidRPr="00961310">
        <w:rPr>
          <w:rFonts w:ascii="Arial" w:hAnsi="Arial" w:cs="Arial"/>
          <w:i/>
          <w:iCs/>
          <w:color w:val="000000"/>
          <w:sz w:val="22"/>
          <w:szCs w:val="22"/>
          <w:lang w:val="en-GB"/>
        </w:rPr>
        <w:t>Overview of the NHANES Dataset (August 2021 – August 2023)</w:t>
      </w:r>
    </w:p>
    <w:p w14:paraId="71A8E980" w14:textId="2863106E"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i/>
          <w:iCs/>
          <w:color w:val="000000"/>
          <w:sz w:val="22"/>
          <w:szCs w:val="22"/>
          <w:lang w:val="en-GB"/>
        </w:rPr>
        <w:t xml:space="preserve">The National Health and Nutrition Examination Survey (NHANES) is a </w:t>
      </w:r>
      <w:r w:rsidRPr="00961310">
        <w:rPr>
          <w:rFonts w:ascii="Arial" w:hAnsi="Arial" w:cs="Arial"/>
          <w:i/>
          <w:iCs/>
          <w:color w:val="000000"/>
          <w:sz w:val="22"/>
          <w:szCs w:val="22"/>
          <w:lang w:val="en-GB"/>
        </w:rPr>
        <w:t xml:space="preserve">major source of health, nutrition examination survey data of population in USA, collected and managed by </w:t>
      </w:r>
      <w:r w:rsidRPr="00961310">
        <w:rPr>
          <w:rFonts w:ascii="Arial" w:hAnsi="Arial" w:cs="Arial"/>
          <w:i/>
          <w:iCs/>
          <w:color w:val="000000"/>
          <w:sz w:val="22"/>
          <w:szCs w:val="22"/>
          <w:lang w:val="en-GB"/>
        </w:rPr>
        <w:t xml:space="preserve">the </w:t>
      </w:r>
      <w:proofErr w:type="spellStart"/>
      <w:r w:rsidRPr="00961310">
        <w:rPr>
          <w:rFonts w:ascii="Arial" w:hAnsi="Arial" w:cs="Arial"/>
          <w:i/>
          <w:iCs/>
          <w:color w:val="000000"/>
          <w:sz w:val="22"/>
          <w:szCs w:val="22"/>
          <w:lang w:val="en-GB"/>
        </w:rPr>
        <w:t>Center</w:t>
      </w:r>
      <w:r w:rsidRPr="00961310">
        <w:rPr>
          <w:rFonts w:ascii="Arial" w:hAnsi="Arial" w:cs="Arial"/>
          <w:i/>
          <w:iCs/>
          <w:color w:val="000000"/>
          <w:sz w:val="22"/>
          <w:szCs w:val="22"/>
          <w:lang w:val="en-GB"/>
        </w:rPr>
        <w:t>s</w:t>
      </w:r>
      <w:proofErr w:type="spellEnd"/>
      <w:r w:rsidRPr="00961310">
        <w:rPr>
          <w:rFonts w:ascii="Arial" w:hAnsi="Arial" w:cs="Arial"/>
          <w:i/>
          <w:iCs/>
          <w:color w:val="000000"/>
          <w:sz w:val="22"/>
          <w:szCs w:val="22"/>
          <w:lang w:val="en-GB"/>
        </w:rPr>
        <w:t xml:space="preserve"> for Disease Control and Prevention (CDC</w:t>
      </w:r>
      <w:r w:rsidRPr="00961310">
        <w:rPr>
          <w:rFonts w:ascii="Arial" w:hAnsi="Arial" w:cs="Arial"/>
          <w:i/>
          <w:iCs/>
          <w:color w:val="000000"/>
          <w:sz w:val="22"/>
          <w:szCs w:val="22"/>
          <w:lang w:val="en-GB"/>
        </w:rPr>
        <w:t>)</w:t>
      </w:r>
      <w:r w:rsidRPr="00961310">
        <w:rPr>
          <w:rFonts w:ascii="Arial" w:hAnsi="Arial" w:cs="Arial"/>
          <w:i/>
          <w:iCs/>
          <w:color w:val="000000"/>
          <w:sz w:val="22"/>
          <w:szCs w:val="22"/>
          <w:lang w:val="en-GB"/>
        </w:rPr>
        <w:t xml:space="preserve">. NHANES combines interviews, physical examinations, and laboratory tests </w:t>
      </w:r>
      <w:r w:rsidRPr="00961310">
        <w:rPr>
          <w:rFonts w:ascii="Arial" w:hAnsi="Arial" w:cs="Arial"/>
          <w:i/>
          <w:iCs/>
          <w:color w:val="000000"/>
          <w:sz w:val="22"/>
          <w:szCs w:val="22"/>
          <w:lang w:val="en-GB"/>
        </w:rPr>
        <w:t xml:space="preserve">data file for </w:t>
      </w:r>
      <w:r w:rsidRPr="00961310">
        <w:rPr>
          <w:rFonts w:ascii="Arial" w:hAnsi="Arial" w:cs="Arial"/>
          <w:i/>
          <w:iCs/>
          <w:color w:val="000000"/>
          <w:sz w:val="22"/>
          <w:szCs w:val="22"/>
          <w:lang w:val="en-GB"/>
        </w:rPr>
        <w:t>public use</w:t>
      </w:r>
      <w:r w:rsidRPr="00961310">
        <w:rPr>
          <w:rFonts w:ascii="Arial" w:hAnsi="Arial" w:cs="Arial"/>
          <w:i/>
          <w:iCs/>
          <w:color w:val="000000"/>
          <w:sz w:val="22"/>
          <w:szCs w:val="22"/>
          <w:lang w:val="en-GB"/>
        </w:rPr>
        <w:t xml:space="preserve">. </w:t>
      </w:r>
      <w:proofErr w:type="gramStart"/>
      <w:r w:rsidRPr="00961310">
        <w:rPr>
          <w:rFonts w:ascii="Arial" w:hAnsi="Arial" w:cs="Arial"/>
          <w:i/>
          <w:iCs/>
          <w:color w:val="000000"/>
          <w:sz w:val="22"/>
          <w:szCs w:val="22"/>
          <w:lang w:val="en-GB"/>
        </w:rPr>
        <w:t xml:space="preserve">Data </w:t>
      </w:r>
      <w:r w:rsidRPr="00961310">
        <w:rPr>
          <w:rFonts w:ascii="Arial" w:hAnsi="Arial" w:cs="Arial"/>
          <w:i/>
          <w:iCs/>
          <w:color w:val="000000"/>
          <w:sz w:val="22"/>
          <w:szCs w:val="22"/>
          <w:lang w:val="en-GB"/>
        </w:rPr>
        <w:t xml:space="preserve"> file</w:t>
      </w:r>
      <w:r w:rsidRPr="00961310">
        <w:rPr>
          <w:rFonts w:ascii="Arial" w:hAnsi="Arial" w:cs="Arial"/>
          <w:i/>
          <w:iCs/>
          <w:color w:val="000000"/>
          <w:sz w:val="22"/>
          <w:szCs w:val="22"/>
          <w:lang w:val="en-GB"/>
        </w:rPr>
        <w:t>s</w:t>
      </w:r>
      <w:proofErr w:type="gramEnd"/>
      <w:r w:rsidRPr="00961310">
        <w:rPr>
          <w:rFonts w:ascii="Arial" w:hAnsi="Arial" w:cs="Arial"/>
          <w:i/>
          <w:iCs/>
          <w:color w:val="000000"/>
          <w:sz w:val="22"/>
          <w:szCs w:val="22"/>
          <w:lang w:val="en-GB"/>
        </w:rPr>
        <w:t xml:space="preserve"> release</w:t>
      </w:r>
      <w:r w:rsidRPr="00961310">
        <w:rPr>
          <w:rFonts w:ascii="Arial" w:hAnsi="Arial" w:cs="Arial"/>
          <w:i/>
          <w:iCs/>
          <w:color w:val="000000"/>
          <w:sz w:val="22"/>
          <w:szCs w:val="22"/>
          <w:lang w:val="en-GB"/>
        </w:rPr>
        <w:t>d</w:t>
      </w:r>
      <w:r w:rsidRPr="00961310">
        <w:rPr>
          <w:rFonts w:ascii="Arial" w:hAnsi="Arial" w:cs="Arial"/>
          <w:i/>
          <w:iCs/>
          <w:color w:val="000000"/>
          <w:sz w:val="22"/>
          <w:szCs w:val="22"/>
          <w:lang w:val="en-GB"/>
        </w:rPr>
        <w:t xml:space="preserve"> to inform data users </w:t>
      </w:r>
      <w:r w:rsidRPr="00961310">
        <w:rPr>
          <w:rFonts w:ascii="Arial" w:hAnsi="Arial" w:cs="Arial"/>
          <w:i/>
          <w:iCs/>
          <w:color w:val="000000"/>
          <w:sz w:val="22"/>
          <w:szCs w:val="22"/>
          <w:lang w:val="en-GB"/>
        </w:rPr>
        <w:t>to get</w:t>
      </w:r>
      <w:r w:rsidRPr="00961310">
        <w:rPr>
          <w:rFonts w:ascii="Arial" w:hAnsi="Arial" w:cs="Arial"/>
          <w:i/>
          <w:iCs/>
          <w:color w:val="000000"/>
          <w:sz w:val="22"/>
          <w:szCs w:val="22"/>
          <w:lang w:val="en-GB"/>
        </w:rPr>
        <w:t xml:space="preserve"> insights into the prevalence of chronic diseases, risk factors, and health disparities.</w:t>
      </w:r>
    </w:p>
    <w:p w14:paraId="7812C384"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p>
    <w:p w14:paraId="2505EADD" w14:textId="15B33B86"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i/>
          <w:iCs/>
          <w:color w:val="000000"/>
          <w:sz w:val="22"/>
          <w:szCs w:val="22"/>
          <w:lang w:val="en-GB"/>
        </w:rPr>
        <w:t>The survey is conducted in two-year cycles, with the August 2021–August 2023 cycle focusing on providing updated data following disruptions caused by the COVID-19 pandemic. This dataset includes demographic, socioeconomic, dietary, and health-related information, along with biomarker and laboratory results, reflecting the health trends and challenges faced by the U.S. population.</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NHANES consists of six data</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segments: a demographic dataset with 11,933 observations and 27 variables; dietary data</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comprising five separate datasets; an examination segment with four datasets; a</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laboratory segment with 20 datasets; a questionnaire segment with 34 datasets; and six</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restricted</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access datasets. Each segment contains unique variables collected under</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varying conditions and</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times. From these segments, I have identified and selected 24</w:t>
      </w:r>
      <w:r w:rsidR="00636D34" w:rsidRPr="00961310">
        <w:rPr>
          <w:rFonts w:ascii="Arial" w:hAnsi="Arial" w:cs="Arial"/>
          <w:i/>
          <w:iCs/>
          <w:color w:val="000000"/>
          <w:sz w:val="22"/>
          <w:szCs w:val="22"/>
          <w:lang w:val="en-GB"/>
        </w:rPr>
        <w:t xml:space="preserve"> </w:t>
      </w:r>
      <w:r w:rsidR="00636D34" w:rsidRPr="00961310">
        <w:rPr>
          <w:rFonts w:ascii="Arial" w:hAnsi="Arial" w:cs="Arial"/>
          <w:i/>
          <w:iCs/>
          <w:color w:val="000000"/>
          <w:sz w:val="22"/>
          <w:szCs w:val="22"/>
          <w:lang w:val="en-GB"/>
        </w:rPr>
        <w:t>variables across four sections for further review</w:t>
      </w:r>
      <w:r w:rsidR="00636D34" w:rsidRPr="00961310">
        <w:rPr>
          <w:rFonts w:ascii="Arial" w:hAnsi="Arial" w:cs="Arial"/>
          <w:color w:val="000000"/>
          <w:sz w:val="22"/>
          <w:szCs w:val="22"/>
          <w:lang w:val="en-GB"/>
        </w:rPr>
        <w:t>.</w:t>
      </w:r>
      <w:r w:rsidRPr="00961310">
        <w:rPr>
          <w:rFonts w:ascii="Arial" w:hAnsi="Arial" w:cs="Arial"/>
          <w:color w:val="000000"/>
          <w:sz w:val="22"/>
          <w:szCs w:val="22"/>
          <w:lang w:val="en-GB"/>
        </w:rPr>
        <w:t>]</w:t>
      </w:r>
    </w:p>
    <w:p w14:paraId="3888C1F3" w14:textId="77777777" w:rsidR="00636D34" w:rsidRPr="00961310" w:rsidRDefault="00636D34"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96E4141"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2. Initial Exploration and Data Cleaning (40 points)</w:t>
      </w:r>
    </w:p>
    <w:p w14:paraId="45CA5366"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a. </w:t>
      </w:r>
      <w:r w:rsidRPr="00961310">
        <w:rPr>
          <w:rFonts w:ascii="Arial" w:hAnsi="Arial" w:cs="Arial"/>
          <w:color w:val="000000"/>
          <w:sz w:val="22"/>
          <w:szCs w:val="22"/>
          <w:lang w:val="en-GB"/>
        </w:rPr>
        <w:t>Download and import the NHANES (8/2021 – 8/2023) dataset. Load only the specified 24</w:t>
      </w:r>
    </w:p>
    <w:p w14:paraId="7DEE4266"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 xml:space="preserve">variables. Verify each variable's data type (e.g., numerical, categorical) and adjust as necessary. </w:t>
      </w:r>
      <w:r w:rsidRPr="00961310">
        <w:rPr>
          <w:rFonts w:ascii="Arial" w:hAnsi="Arial" w:cs="Arial"/>
          <w:i/>
          <w:iCs/>
          <w:color w:val="000000"/>
          <w:sz w:val="22"/>
          <w:szCs w:val="22"/>
          <w:lang w:val="en-GB"/>
        </w:rPr>
        <w:t>(5 points)</w:t>
      </w:r>
    </w:p>
    <w:p w14:paraId="69D9F61B" w14:textId="5FA31DE8"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217C8B5C" w14:textId="66266412"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163D3A0B" w14:textId="77777777" w:rsidR="008267CA" w:rsidRPr="00961310" w:rsidRDefault="00B94360"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8267CA" w:rsidRPr="00961310">
        <w:rPr>
          <w:rFonts w:ascii="Arial" w:hAnsi="Arial" w:cs="Arial"/>
          <w:color w:val="000000"/>
          <w:sz w:val="22"/>
          <w:szCs w:val="22"/>
          <w:lang w:val="en-GB"/>
        </w:rPr>
        <w:t>library(haven)</w:t>
      </w:r>
    </w:p>
    <w:p w14:paraId="45E8882B"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46F9A63" w14:textId="77777777" w:rsidR="00C879DA" w:rsidRPr="00961310" w:rsidRDefault="008267C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Demographics, Questionnaire, laboratory, and examination </w:t>
      </w:r>
      <w:proofErr w:type="gramStart"/>
      <w:r w:rsidR="00C879DA" w:rsidRPr="00961310">
        <w:rPr>
          <w:rFonts w:ascii="Arial" w:hAnsi="Arial" w:cs="Arial"/>
          <w:color w:val="000000"/>
          <w:sz w:val="22"/>
          <w:szCs w:val="22"/>
          <w:lang w:val="en-GB"/>
        </w:rPr>
        <w:t>24</w:t>
      </w:r>
      <w:r w:rsidRPr="00961310">
        <w:rPr>
          <w:rFonts w:ascii="Arial" w:hAnsi="Arial" w:cs="Arial"/>
          <w:color w:val="000000"/>
          <w:sz w:val="22"/>
          <w:szCs w:val="22"/>
          <w:lang w:val="en-GB"/>
        </w:rPr>
        <w:t xml:space="preserve">  variables</w:t>
      </w:r>
      <w:proofErr w:type="gramEnd"/>
      <w:r w:rsidRPr="00961310">
        <w:rPr>
          <w:rFonts w:ascii="Arial" w:hAnsi="Arial" w:cs="Arial"/>
          <w:color w:val="000000"/>
          <w:sz w:val="22"/>
          <w:szCs w:val="22"/>
          <w:lang w:val="en-GB"/>
        </w:rPr>
        <w:t xml:space="preserve"> </w:t>
      </w:r>
      <w:r w:rsidR="00C879DA" w:rsidRPr="00961310">
        <w:rPr>
          <w:rFonts w:ascii="Arial" w:hAnsi="Arial" w:cs="Arial"/>
          <w:color w:val="000000"/>
          <w:sz w:val="22"/>
          <w:szCs w:val="22"/>
          <w:lang w:val="en-GB"/>
        </w:rPr>
        <w:t>RIDAGEYR", "RIAGENDR", "RIDRETH1", "DMDEDUC2", "INDFMPIR","BMXBMI", "LBXTC", "LBXGLU","HIQ011","SMQ040","ALQ121","PAD680","SLD012",</w:t>
      </w:r>
    </w:p>
    <w:p w14:paraId="188291D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"BPQ020","DIQ010","MCQ220","MCQ160C","MCQ160F",</w:t>
      </w:r>
    </w:p>
    <w:p w14:paraId="6421E90D" w14:textId="256E9970"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"BPQ150","DIQ050","BPQ101D","HSQ590","DPQ020","DPQ030")</w:t>
      </w:r>
    </w:p>
    <w:p w14:paraId="5848B000" w14:textId="03F692E9"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794DA9F"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demographics &lt;- read_xpt("/Users/mamoon/Downloads/5208_DM_finalProject/NHANES_Demo/DEMO_L.XPT")</w:t>
      </w:r>
    </w:p>
    <w:p w14:paraId="2493F1CF"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&lt;- read_xpt("/Users/mamoon/Downloads/5208_DM_finalProject/NHANES_Examinat/BMX_L.XPT")</w:t>
      </w:r>
    </w:p>
    <w:p w14:paraId="5AB06931"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laborat_lbxglu</w:t>
      </w:r>
      <w:proofErr w:type="spellEnd"/>
      <w:r w:rsidRPr="00961310">
        <w:rPr>
          <w:rFonts w:ascii="Arial" w:hAnsi="Arial" w:cs="Arial"/>
          <w:color w:val="000000"/>
          <w:sz w:val="22"/>
          <w:szCs w:val="22"/>
          <w:lang w:val="en-GB"/>
        </w:rPr>
        <w:t xml:space="preserve"> &lt;- read_xpt("/Users/mamoon/Downloads/5208_DM_finalProject/NHANES_Laboratory/GLU_L.XPT")</w:t>
      </w:r>
    </w:p>
    <w:p w14:paraId="3CC05238"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laborat_lbxtc</w:t>
      </w:r>
      <w:proofErr w:type="spellEnd"/>
      <w:r w:rsidRPr="00961310">
        <w:rPr>
          <w:rFonts w:ascii="Arial" w:hAnsi="Arial" w:cs="Arial"/>
          <w:color w:val="000000"/>
          <w:sz w:val="22"/>
          <w:szCs w:val="22"/>
          <w:lang w:val="en-GB"/>
        </w:rPr>
        <w:t xml:space="preserve"> &lt;- read_xpt("/Users/mamoon/Downloads/5208_DM_finalProject/NHANES_Laboratory/TCHOL_L.XPT")</w:t>
      </w:r>
    </w:p>
    <w:p w14:paraId="391F0AE2"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quest_hiq011 &lt;- read_xpt("/Users/mamoon/Downloads/5208_DM_finalProject/NHANES_Questionnaire/HIQ_L.XPT")</w:t>
      </w:r>
    </w:p>
    <w:p w14:paraId="76F14016"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quest_smq040 &lt;- read_xpt("/Users/mamoon/Downloads/5208_DM_finalProject/NHANES_Questionnaire/SMQ_L.XPT")</w:t>
      </w:r>
    </w:p>
    <w:p w14:paraId="203490D8"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quest_alq121 &lt;- read_xpt("/Users/mamoon/Downloads/5208_DM_finalProject/NHANES_Questionnaire/ALQ_L.XPT")</w:t>
      </w:r>
    </w:p>
    <w:p w14:paraId="1BA563E5"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quest_pad680 &lt;- read_xpt("/Users/mamoon/Downloads/5208_DM_finalProject/NHANES_Questionnaire/PAQ_L.XPT")</w:t>
      </w:r>
    </w:p>
    <w:p w14:paraId="32F60F39"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quest_sld012 &lt;- read_xpt("/Users/mamoon/Downloads/5208_DM_finalProject/NHANES_Questionnaire/SLQ_L.XPT")</w:t>
      </w:r>
    </w:p>
    <w:p w14:paraId="24B2DF0A"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quest_bpq020 &lt;- read_xpt("/Users/mamoon/Downloads/5208_DM_finalProject/NHANES_Questionnaire/BPQ_L.XPT")</w:t>
      </w:r>
    </w:p>
    <w:p w14:paraId="7D235A98"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quest_diq010 &lt;- read_xpt("/Users/mamoon/Downloads/5208_DM_finalProject/NHANES_Questionnaire/DIQ_L.XPT")</w:t>
      </w:r>
    </w:p>
    <w:p w14:paraId="505782DD"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quest_mcq220 &lt;- read_xpt("/Users/mamoon/Downloads/5208_DM_finalProject/NHANES_Questionnaire/MCQ_L.XPT")</w:t>
      </w:r>
    </w:p>
    <w:p w14:paraId="484425B0"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quest_hsq590 &lt;- read_xpt("/Users/mamoon/Downloads/5208_DM_finalProject/NHANES_Questionnaire/HSQ_L.XPT")</w:t>
      </w:r>
    </w:p>
    <w:p w14:paraId="79669CC3"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quest_dpq020 &lt;- read_xpt("/Users/mamoon/Downloads/5208_DM_finalProject/NHANES_Questionnaire/DPQ_L.XPT")</w:t>
      </w:r>
    </w:p>
    <w:p w14:paraId="7098DE25"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38F34A4"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Combine the datasets if necessary or extract variables directly</w:t>
      </w:r>
    </w:p>
    <w:p w14:paraId="17E35385"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List of datasets</w:t>
      </w:r>
    </w:p>
    <w:p w14:paraId="0707C3ED"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exam_bmxmbi,laborat_lbxglu,laborat_lbxtc</w:t>
      </w:r>
      <w:proofErr w:type="spellEnd"/>
      <w:r w:rsidRPr="00961310">
        <w:rPr>
          <w:rFonts w:ascii="Arial" w:hAnsi="Arial" w:cs="Arial"/>
          <w:color w:val="000000"/>
          <w:sz w:val="22"/>
          <w:szCs w:val="22"/>
          <w:lang w:val="en-GB"/>
        </w:rPr>
        <w:t>, quest_hiq011, quest_smq040, quest_alq121, quest_pad680, quest_sld012,</w:t>
      </w:r>
    </w:p>
    <w:p w14:paraId="4FF40DD3"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quest_bpq020, quest_diq010, quest_mcq220, quest_hsq590, quest_dpq020)</w:t>
      </w:r>
    </w:p>
    <w:p w14:paraId="60C3305E"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B236263"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List of variables to extract summaries for</w:t>
      </w:r>
    </w:p>
    <w:p w14:paraId="57823A71"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quest_24_vars &lt;-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"RIDAGEYR", "RIAGENDR", "RIDRETH1", "DMDEDUC2", "INDFMPIR","BMXBMI", "LBXTC", "LBXGLU","HIQ011","SMQ040","ALQ121","PAD680","SLD012",</w:t>
      </w:r>
    </w:p>
    <w:p w14:paraId="3A08F005"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"BPQ020","DIQ010","MCQ220","MCQ160C","MCQ160F",</w:t>
      </w:r>
    </w:p>
    <w:p w14:paraId="080D5DA6" w14:textId="77777777" w:rsidR="00C879D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"BPQ150","DIQ050","BPQ101D","HSQ590","DPQ020","DPQ030")</w:t>
      </w:r>
    </w:p>
    <w:p w14:paraId="1D8B24B0" w14:textId="77777777" w:rsidR="00C879DA" w:rsidRPr="00961310" w:rsidRDefault="00C879D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C728501" w14:textId="77777777" w:rsidR="00C879DA" w:rsidRPr="00961310" w:rsidRDefault="00C879D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C25A1A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gramStart"/>
      <w:r w:rsidRPr="00961310">
        <w:rPr>
          <w:rFonts w:ascii="Arial" w:hAnsi="Arial" w:cs="Arial"/>
          <w:color w:val="000000"/>
          <w:sz w:val="22"/>
          <w:szCs w:val="22"/>
          <w:lang w:val="en-GB"/>
        </w:rPr>
        <w:t>1:length</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0AB71C2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Filter only the selected variables that exist in each dataset</w:t>
      </w:r>
    </w:p>
    <w:p w14:paraId="2DC086A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4DFB414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intersect(</w:t>
      </w:r>
      <w:proofErr w:type="gramEnd"/>
      <w:r w:rsidRPr="00961310">
        <w:rPr>
          <w:rFonts w:ascii="Arial" w:hAnsi="Arial" w:cs="Arial"/>
          <w:color w:val="000000"/>
          <w:sz w:val="22"/>
          <w:szCs w:val="22"/>
          <w:lang w:val="en-GB"/>
        </w:rPr>
        <w:t>quest_24_vars, names(dataset))</w:t>
      </w:r>
    </w:p>
    <w:p w14:paraId="3B046E5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4095A1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Display summary and first 5 rows if variables are available in this dataset</w:t>
      </w:r>
    </w:p>
    <w:p w14:paraId="65D117F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(length(</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&gt; 0) {</w:t>
      </w:r>
    </w:p>
    <w:p w14:paraId="2190434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"Summary:\n")</w:t>
      </w:r>
    </w:p>
    <w:p w14:paraId="3670F22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summary(dataset[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w:t>
      </w:r>
    </w:p>
    <w:p w14:paraId="2605837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"First 5 Rows:\n")</w:t>
      </w:r>
    </w:p>
    <w:p w14:paraId="3C91AE9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5))</w:t>
      </w:r>
    </w:p>
    <w:p w14:paraId="3BE3DDC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cat("\n-------------------\n")</w:t>
      </w:r>
    </w:p>
    <w:p w14:paraId="2FC0E07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 else {</w:t>
      </w:r>
    </w:p>
    <w:p w14:paraId="1570B4D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"does not contain any of the selected variables.\n")</w:t>
      </w:r>
    </w:p>
    <w:p w14:paraId="1FD5592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CE2B67C" w14:textId="56C9A227" w:rsidR="00B94360"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4CCA7E7B"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7590F07" w14:textId="63FF7D9D"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4CBAEF55" w14:textId="77777777" w:rsidR="008267CA" w:rsidRPr="00961310" w:rsidRDefault="00B94360"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8267CA" w:rsidRPr="00961310">
        <w:rPr>
          <w:rFonts w:ascii="Arial" w:hAnsi="Arial" w:cs="Arial"/>
          <w:color w:val="000000"/>
          <w:sz w:val="22"/>
          <w:szCs w:val="22"/>
          <w:lang w:val="en-GB"/>
        </w:rPr>
        <w:t>&gt; library(haven)</w:t>
      </w:r>
    </w:p>
    <w:p w14:paraId="3A7C68BF"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demographics &lt;- read_xpt("/Users/mamoon/Downloads/5208_DM_finalProject/NHANES_Demo/DEMO_L.XPT")</w:t>
      </w:r>
    </w:p>
    <w:p w14:paraId="51CB2B32"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&lt;- read_xpt("/Users/mamoon/Downloads/5208_DM_finalProject/NHANES_Examinat/BMX_L.XPT")</w:t>
      </w:r>
    </w:p>
    <w:p w14:paraId="7A4505C3"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laborat_lbxglu</w:t>
      </w:r>
      <w:proofErr w:type="spellEnd"/>
      <w:r w:rsidRPr="00961310">
        <w:rPr>
          <w:rFonts w:ascii="Arial" w:hAnsi="Arial" w:cs="Arial"/>
          <w:color w:val="000000"/>
          <w:sz w:val="22"/>
          <w:szCs w:val="22"/>
          <w:lang w:val="en-GB"/>
        </w:rPr>
        <w:t xml:space="preserve"> &lt;- read_xpt("/Users/mamoon/Downloads/5208_DM_finalProject/NHANES_Laboratory/GLU_L.XPT")</w:t>
      </w:r>
    </w:p>
    <w:p w14:paraId="44FAF98F"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laborat_lbxtc</w:t>
      </w:r>
      <w:proofErr w:type="spellEnd"/>
      <w:r w:rsidRPr="00961310">
        <w:rPr>
          <w:rFonts w:ascii="Arial" w:hAnsi="Arial" w:cs="Arial"/>
          <w:color w:val="000000"/>
          <w:sz w:val="22"/>
          <w:szCs w:val="22"/>
          <w:lang w:val="en-GB"/>
        </w:rPr>
        <w:t xml:space="preserve"> &lt;- read_xpt("/Users/mamoon/Downloads/5208_DM_finalProject/NHANES_Laboratory/TCHOL_L.XPT")</w:t>
      </w:r>
    </w:p>
    <w:p w14:paraId="6B44B631"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quest_hiq011 &lt;- read_xpt("/Users/mamoon/Downloads/5208_DM_finalProject/NHANES_Questionnaire/HIQ_L.XPT")</w:t>
      </w:r>
    </w:p>
    <w:p w14:paraId="460E6E6F"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quest_smq040 &lt;- read_xpt("/Users/mamoon/Downloads/5208_DM_finalProject/NHANES_Questionnaire/SMQ_L.XPT")</w:t>
      </w:r>
    </w:p>
    <w:p w14:paraId="32AF8319"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quest_alq121 &lt;- read_xpt("/Users/mamoon/Downloads/5208_DM_finalProject/NHANES_Questionnaire/ALQ_L.XPT")</w:t>
      </w:r>
    </w:p>
    <w:p w14:paraId="124529B5"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quest_pad680 &lt;- read_xpt("/Users/mamoon/Downloads/5208_DM_finalProject/NHANES_Questionnaire/PAQ_L.XPT")</w:t>
      </w:r>
    </w:p>
    <w:p w14:paraId="025DAD25"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quest_sld012 &lt;- read_xpt("/Users/mamoon/Downloads/5208_DM_finalProject/NHANES_Questionnaire/SLQ_L.XPT")</w:t>
      </w:r>
    </w:p>
    <w:p w14:paraId="5EC8143E"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quest_bpq020 &lt;- read_xpt("/Users/mamoon/Downloads/5208_DM_finalProject/NHANES_Questionnaire/BPQ_L.XPT")</w:t>
      </w:r>
    </w:p>
    <w:p w14:paraId="3CBD8A62"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quest_diq010 &lt;- read_xpt("/Users/mamoon/Downloads/5208_DM_finalProject/NHANES_Questionnaire/DIQ_L.XPT")</w:t>
      </w:r>
    </w:p>
    <w:p w14:paraId="4E72A5BF"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quest_mcq220 &lt;- read_xpt("/Users/mamoon/Downloads/5208_DM_finalProject/NHANES_Questionnaire/MCQ_L.XPT")</w:t>
      </w:r>
    </w:p>
    <w:p w14:paraId="1F4D698E"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quest_hsq590 &lt;- read_xpt("/Users/mamoon/Downloads/5208_DM_finalProject/NHANES_Questionnaire/HSQ_L.XPT")</w:t>
      </w:r>
    </w:p>
    <w:p w14:paraId="77D725E7"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quest_dpq020 &lt;- read_xpt("/Users/mamoon/Downloads/5208_DM_finalProject/NHANES_Questionnaire/DPQ_L.XPT")</w:t>
      </w:r>
    </w:p>
    <w:p w14:paraId="13D60D66"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Combine the datasets if necessary or extract variables </w:t>
      </w:r>
      <w:proofErr w:type="gramStart"/>
      <w:r w:rsidRPr="00961310">
        <w:rPr>
          <w:rFonts w:ascii="Arial" w:hAnsi="Arial" w:cs="Arial"/>
          <w:color w:val="000000"/>
          <w:sz w:val="22"/>
          <w:szCs w:val="22"/>
          <w:lang w:val="en-GB"/>
        </w:rPr>
        <w:t>directly</w:t>
      </w:r>
      <w:proofErr w:type="gramEnd"/>
    </w:p>
    <w:p w14:paraId="15CCCCE9"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List of datasets</w:t>
      </w:r>
    </w:p>
    <w:p w14:paraId="6CDDCBBA"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exam_bmxmbi,laborat_lbxglu,laborat_lbxtc</w:t>
      </w:r>
      <w:proofErr w:type="spellEnd"/>
      <w:r w:rsidRPr="00961310">
        <w:rPr>
          <w:rFonts w:ascii="Arial" w:hAnsi="Arial" w:cs="Arial"/>
          <w:color w:val="000000"/>
          <w:sz w:val="22"/>
          <w:szCs w:val="22"/>
          <w:lang w:val="en-GB"/>
        </w:rPr>
        <w:t>, quest_hiq011, quest_smq040, quest_alq121, quest_pad680, quest_sld012,</w:t>
      </w:r>
    </w:p>
    <w:p w14:paraId="13DD8A8C"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quest_bpq020, quest_diq010, quest_mcq220, quest_hsq590, quest_dpq020)</w:t>
      </w:r>
    </w:p>
    <w:p w14:paraId="3518C698"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&gt; # List of variables to extract summaries for</w:t>
      </w:r>
    </w:p>
    <w:p w14:paraId="128795BB"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quest_24_vars &lt;-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"RIDAGEYR", "RIAGENDR", "RIDRETH1", "DMDEDUC2", "INDFMPIR","BMXBMI", "LBXTC", "LBXGLU","HIQ011","SMQ040","ALQ121","PAD680","SLD012",</w:t>
      </w:r>
    </w:p>
    <w:p w14:paraId="7687D89C" w14:textId="77777777" w:rsidR="008267C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"BPQ020","DIQ010","MCQ220","MCQ160C","MCQ160F",</w:t>
      </w:r>
    </w:p>
    <w:p w14:paraId="4D1E78D1" w14:textId="77777777" w:rsidR="00C879DA" w:rsidRPr="00961310" w:rsidRDefault="008267C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"BPQ150","DIQ050","BPQ101D","HSQ590","DPQ020","DPQ030") # Replace with actual variable </w:t>
      </w:r>
      <w:proofErr w:type="gramStart"/>
      <w:r w:rsidRPr="00961310">
        <w:rPr>
          <w:rFonts w:ascii="Arial" w:hAnsi="Arial" w:cs="Arial"/>
          <w:color w:val="000000"/>
          <w:sz w:val="22"/>
          <w:szCs w:val="22"/>
          <w:lang w:val="en-GB"/>
        </w:rPr>
        <w:t>names</w:t>
      </w:r>
      <w:proofErr w:type="gramEnd"/>
    </w:p>
    <w:p w14:paraId="1BB48C89" w14:textId="77777777" w:rsidR="00C879DA" w:rsidRPr="00961310" w:rsidRDefault="00C879D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433E720" w14:textId="77777777" w:rsidR="00C879DA" w:rsidRPr="00961310" w:rsidRDefault="00C879DA" w:rsidP="00826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54D7F4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gramStart"/>
      <w:r w:rsidRPr="00961310">
        <w:rPr>
          <w:rFonts w:ascii="Arial" w:hAnsi="Arial" w:cs="Arial"/>
          <w:color w:val="000000"/>
          <w:sz w:val="22"/>
          <w:szCs w:val="22"/>
          <w:lang w:val="en-GB"/>
        </w:rPr>
        <w:t>1:length</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29189E5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Filter only the selected variables that exist in each </w:t>
      </w:r>
      <w:proofErr w:type="gramStart"/>
      <w:r w:rsidRPr="00961310">
        <w:rPr>
          <w:rFonts w:ascii="Arial" w:hAnsi="Arial" w:cs="Arial"/>
          <w:color w:val="000000"/>
          <w:sz w:val="22"/>
          <w:szCs w:val="22"/>
          <w:lang w:val="en-GB"/>
        </w:rPr>
        <w:t>dataset</w:t>
      </w:r>
      <w:proofErr w:type="gramEnd"/>
    </w:p>
    <w:p w14:paraId="307E1C8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7119737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intersect(</w:t>
      </w:r>
      <w:proofErr w:type="gramEnd"/>
      <w:r w:rsidRPr="00961310">
        <w:rPr>
          <w:rFonts w:ascii="Arial" w:hAnsi="Arial" w:cs="Arial"/>
          <w:color w:val="000000"/>
          <w:sz w:val="22"/>
          <w:szCs w:val="22"/>
          <w:lang w:val="en-GB"/>
        </w:rPr>
        <w:t>quest_24_vars, names(dataset))</w:t>
      </w:r>
    </w:p>
    <w:p w14:paraId="786F387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DD68C9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Display summary and first 5 rows if variables are available in this </w:t>
      </w:r>
      <w:proofErr w:type="gramStart"/>
      <w:r w:rsidRPr="00961310">
        <w:rPr>
          <w:rFonts w:ascii="Arial" w:hAnsi="Arial" w:cs="Arial"/>
          <w:color w:val="000000"/>
          <w:sz w:val="22"/>
          <w:szCs w:val="22"/>
          <w:lang w:val="en-GB"/>
        </w:rPr>
        <w:t>dataset</w:t>
      </w:r>
      <w:proofErr w:type="gramEnd"/>
    </w:p>
    <w:p w14:paraId="0ADC68D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if (length(</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&gt; 0) {</w:t>
      </w:r>
    </w:p>
    <w:p w14:paraId="44AE5D0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"Summary:\n")</w:t>
      </w:r>
    </w:p>
    <w:p w14:paraId="7034222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summary(dataset[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w:t>
      </w:r>
    </w:p>
    <w:p w14:paraId="1B0FCE2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"First 5 Rows:\n")</w:t>
      </w:r>
    </w:p>
    <w:p w14:paraId="48644B5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5))</w:t>
      </w:r>
    </w:p>
    <w:p w14:paraId="4AAA2F2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cat("\n-------------------\n")</w:t>
      </w:r>
    </w:p>
    <w:p w14:paraId="7DDFC50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else {</w:t>
      </w:r>
    </w:p>
    <w:p w14:paraId="0C95AF6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"does not contain any of the selected variables.\n")</w:t>
      </w:r>
    </w:p>
    <w:p w14:paraId="6576B57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161BA4A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3D87F35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1 Summary:</w:t>
      </w:r>
    </w:p>
    <w:p w14:paraId="238ECFD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RIAGENDR        RIDRETH1        DMDEDUC2        INDFMPIR    </w:t>
      </w:r>
    </w:p>
    <w:p w14:paraId="38C8E57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0.00   Min.   :1.000   Min.   :1.000   Min.   :1.000   Min.   :0.000  </w:t>
      </w:r>
    </w:p>
    <w:p w14:paraId="0E16F49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Qu.:13.00   1st Qu.:1.000   1st Qu.:3.000   1st Qu.:3.000   1st Qu.:1.180  </w:t>
      </w:r>
    </w:p>
    <w:p w14:paraId="21B15AA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:37.00   Median :2.000   Median :3.000   Median :4.000   Median :2.500  </w:t>
      </w:r>
    </w:p>
    <w:p w14:paraId="2BF0B6A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:38.32   Mean   :1.533   Mean   :3.105   Mean   :3.805   Mean   :2.708  </w:t>
      </w:r>
    </w:p>
    <w:p w14:paraId="4C9BFEA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Qu.:62.00   3rd Qu.:2.000   3rd Qu.:4.000   3rd Qu.:5.000   3rd Qu.:4.500  </w:t>
      </w:r>
    </w:p>
    <w:p w14:paraId="178552A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:80.00   Max.   :2.000   Max.   :5.000   Max.   :9.000   Max.   :5.000  </w:t>
      </w:r>
    </w:p>
    <w:p w14:paraId="70C02EB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:4139    NA's   :2041   </w:t>
      </w:r>
    </w:p>
    <w:p w14:paraId="17CD648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3D97139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5</w:t>
      </w:r>
    </w:p>
    <w:p w14:paraId="67D6912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RIAGENDR RIDRETH1 DMDEDUC2 INDFMPIR</w:t>
      </w:r>
    </w:p>
    <w:p w14:paraId="2D8C034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6F6585E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1       43        1        5        5     5   </w:t>
      </w:r>
    </w:p>
    <w:p w14:paraId="24CF4FC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2       66        1        3        5     5   </w:t>
      </w:r>
    </w:p>
    <w:p w14:paraId="4034632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3       44        2        2        3     1.41</w:t>
      </w:r>
    </w:p>
    <w:p w14:paraId="34CDA60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5        2        5       NA     1.53</w:t>
      </w:r>
    </w:p>
    <w:p w14:paraId="5067AEA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2        1        3       NA     3.6 </w:t>
      </w:r>
    </w:p>
    <w:p w14:paraId="34A4923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88A156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4631C6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2 Summary:</w:t>
      </w:r>
    </w:p>
    <w:p w14:paraId="79467AE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w:t>
      </w:r>
    </w:p>
    <w:p w14:paraId="1FE5F30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:11.10  </w:t>
      </w:r>
    </w:p>
    <w:p w14:paraId="53A9C1E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Qu.:21.60  </w:t>
      </w:r>
    </w:p>
    <w:p w14:paraId="328019F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:26.40  </w:t>
      </w:r>
    </w:p>
    <w:p w14:paraId="77705C1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:27.25  </w:t>
      </w:r>
    </w:p>
    <w:p w14:paraId="2C8AA06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Qu.:31.70  </w:t>
      </w:r>
    </w:p>
    <w:p w14:paraId="5D38370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:74.80  </w:t>
      </w:r>
    </w:p>
    <w:p w14:paraId="50A4F14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:389    </w:t>
      </w:r>
    </w:p>
    <w:p w14:paraId="62C9C8F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722EF20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0E08225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w:t>
      </w:r>
    </w:p>
    <w:p w14:paraId="691AC3D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42D8E81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1   27  </w:t>
      </w:r>
    </w:p>
    <w:p w14:paraId="164C053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2   33.5</w:t>
      </w:r>
    </w:p>
    <w:p w14:paraId="7D718A9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3   29.7</w:t>
      </w:r>
    </w:p>
    <w:p w14:paraId="07DE9AC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4   23.8</w:t>
      </w:r>
    </w:p>
    <w:p w14:paraId="01E36DC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NA  </w:t>
      </w:r>
    </w:p>
    <w:p w14:paraId="0CF71D5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F2D9FB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45461A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3 Summary:</w:t>
      </w:r>
    </w:p>
    <w:p w14:paraId="0431E5F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LBXGLU     </w:t>
      </w:r>
    </w:p>
    <w:p w14:paraId="094FAFA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59.0  </w:t>
      </w:r>
    </w:p>
    <w:p w14:paraId="5111CC9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 93.0  </w:t>
      </w:r>
    </w:p>
    <w:p w14:paraId="32E1B40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:100.0  </w:t>
      </w:r>
    </w:p>
    <w:p w14:paraId="17C4A38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:107.9  </w:t>
      </w:r>
    </w:p>
    <w:p w14:paraId="6DC3096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Qu.:109.0  </w:t>
      </w:r>
    </w:p>
    <w:p w14:paraId="6E4B87B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:561.0  </w:t>
      </w:r>
    </w:p>
    <w:p w14:paraId="62A210E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:324    </w:t>
      </w:r>
    </w:p>
    <w:p w14:paraId="7E6E77C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6EF5162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4B5FDDB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LBXGLU</w:t>
      </w:r>
    </w:p>
    <w:p w14:paraId="37C97F9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4830699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1    113</w:t>
      </w:r>
    </w:p>
    <w:p w14:paraId="0450C13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2     99</w:t>
      </w:r>
    </w:p>
    <w:p w14:paraId="29114D9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3    156</w:t>
      </w:r>
    </w:p>
    <w:p w14:paraId="17DBA32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4    100</w:t>
      </w:r>
    </w:p>
    <w:p w14:paraId="600EF99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5     88</w:t>
      </w:r>
    </w:p>
    <w:p w14:paraId="398906D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8D7634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A08957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4 Summary:</w:t>
      </w:r>
    </w:p>
    <w:p w14:paraId="165A43E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LBXTC      </w:t>
      </w:r>
    </w:p>
    <w:p w14:paraId="1FEAE62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62.0  </w:t>
      </w:r>
    </w:p>
    <w:p w14:paraId="118D4B9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Qu.:151.0  </w:t>
      </w:r>
    </w:p>
    <w:p w14:paraId="7499309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:178.0  </w:t>
      </w:r>
    </w:p>
    <w:p w14:paraId="33E9600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:181.5  </w:t>
      </w:r>
    </w:p>
    <w:p w14:paraId="1B14CFB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Qu.:207.0  </w:t>
      </w:r>
    </w:p>
    <w:p w14:paraId="0871990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:438.0  </w:t>
      </w:r>
    </w:p>
    <w:p w14:paraId="0907F9C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:1178   </w:t>
      </w:r>
    </w:p>
    <w:p w14:paraId="1205500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70DB2FF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23CC35B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LBXTC</w:t>
      </w:r>
    </w:p>
    <w:p w14:paraId="6C360B5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05E029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1   264</w:t>
      </w:r>
    </w:p>
    <w:p w14:paraId="6196299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2   214</w:t>
      </w:r>
    </w:p>
    <w:p w14:paraId="58C6F58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3   187</w:t>
      </w:r>
    </w:p>
    <w:p w14:paraId="63C6FEA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4   183</w:t>
      </w:r>
    </w:p>
    <w:p w14:paraId="64255EF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5   203</w:t>
      </w:r>
    </w:p>
    <w:p w14:paraId="08B8BF9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29B9F0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72FF9A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5 Summary:</w:t>
      </w:r>
    </w:p>
    <w:p w14:paraId="268A358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HIQ011     </w:t>
      </w:r>
    </w:p>
    <w:p w14:paraId="1F34EB3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:1.000  </w:t>
      </w:r>
    </w:p>
    <w:p w14:paraId="4C306F0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Qu.:1.000  </w:t>
      </w:r>
    </w:p>
    <w:p w14:paraId="7920356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:1.000  </w:t>
      </w:r>
    </w:p>
    <w:p w14:paraId="63ADDD2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Mean   :1.097  </w:t>
      </w:r>
    </w:p>
    <w:p w14:paraId="200908B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Qu.:1.000  </w:t>
      </w:r>
    </w:p>
    <w:p w14:paraId="159F2FA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:9.000  </w:t>
      </w:r>
    </w:p>
    <w:p w14:paraId="16F3690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:23     </w:t>
      </w:r>
    </w:p>
    <w:p w14:paraId="131182E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21D7520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5C71966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HIQ011</w:t>
      </w:r>
    </w:p>
    <w:p w14:paraId="0CA4B7E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2630E14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1      1</w:t>
      </w:r>
    </w:p>
    <w:p w14:paraId="3C3E528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2      1</w:t>
      </w:r>
    </w:p>
    <w:p w14:paraId="3DEFFB2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3      1</w:t>
      </w:r>
    </w:p>
    <w:p w14:paraId="3A83BEC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4      1</w:t>
      </w:r>
    </w:p>
    <w:p w14:paraId="6B3B5C9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5      1</w:t>
      </w:r>
    </w:p>
    <w:p w14:paraId="5F5C0DC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98A88E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2B2E36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6 Summary:</w:t>
      </w:r>
    </w:p>
    <w:p w14:paraId="23CBC0D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w:t>
      </w:r>
    </w:p>
    <w:p w14:paraId="5AB0BAD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:1.00  </w:t>
      </w:r>
    </w:p>
    <w:p w14:paraId="48FC9B5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Qu.:1.00  </w:t>
      </w:r>
    </w:p>
    <w:p w14:paraId="1DDFBB7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:3.00  </w:t>
      </w:r>
    </w:p>
    <w:p w14:paraId="2B275E7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:2.34  </w:t>
      </w:r>
    </w:p>
    <w:p w14:paraId="205F780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Qu.:3.00  </w:t>
      </w:r>
    </w:p>
    <w:p w14:paraId="098BC5D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:3.00  </w:t>
      </w:r>
    </w:p>
    <w:p w14:paraId="523165C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:5772  </w:t>
      </w:r>
    </w:p>
    <w:p w14:paraId="4C1B591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5036A01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5AA8D4D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w:t>
      </w:r>
    </w:p>
    <w:p w14:paraId="19FB372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5580436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1      3</w:t>
      </w:r>
    </w:p>
    <w:p w14:paraId="34A613D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2      3</w:t>
      </w:r>
    </w:p>
    <w:p w14:paraId="6254080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NA</w:t>
      </w:r>
    </w:p>
    <w:p w14:paraId="4CC3F39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NA</w:t>
      </w:r>
    </w:p>
    <w:p w14:paraId="1464D0E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NA</w:t>
      </w:r>
    </w:p>
    <w:p w14:paraId="7AAF211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B95037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EB1AD3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7 Summary:</w:t>
      </w:r>
    </w:p>
    <w:p w14:paraId="514FD6E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ALQ121      </w:t>
      </w:r>
    </w:p>
    <w:p w14:paraId="7EF50CC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0.000  </w:t>
      </w:r>
    </w:p>
    <w:p w14:paraId="19F8F1F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 2.000  </w:t>
      </w:r>
    </w:p>
    <w:p w14:paraId="7E681E6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Median :</w:t>
      </w:r>
      <w:proofErr w:type="gramEnd"/>
      <w:r w:rsidRPr="00961310">
        <w:rPr>
          <w:rFonts w:ascii="Arial" w:hAnsi="Arial" w:cs="Arial"/>
          <w:color w:val="000000"/>
          <w:sz w:val="22"/>
          <w:szCs w:val="22"/>
          <w:lang w:val="en-GB"/>
        </w:rPr>
        <w:t xml:space="preserve"> 5.000  </w:t>
      </w:r>
    </w:p>
    <w:p w14:paraId="7B62FE5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5.031  </w:t>
      </w:r>
    </w:p>
    <w:p w14:paraId="1FC3BD1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 8.000  </w:t>
      </w:r>
    </w:p>
    <w:p w14:paraId="333A472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:99.000  </w:t>
      </w:r>
    </w:p>
    <w:p w14:paraId="5DC9035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:1415    </w:t>
      </w:r>
    </w:p>
    <w:p w14:paraId="03927F8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2632D36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06E4F83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ALQ121</w:t>
      </w:r>
    </w:p>
    <w:p w14:paraId="191297F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95BC31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NA</w:t>
      </w:r>
    </w:p>
    <w:p w14:paraId="5058B26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2      2</w:t>
      </w:r>
    </w:p>
    <w:p w14:paraId="75C02FB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3     10</w:t>
      </w:r>
    </w:p>
    <w:p w14:paraId="68F28E3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4      4</w:t>
      </w:r>
    </w:p>
    <w:p w14:paraId="3C45AF1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5      0</w:t>
      </w:r>
    </w:p>
    <w:p w14:paraId="5859DAA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A26B48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9E77F4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Dataset 8 Summary:</w:t>
      </w:r>
    </w:p>
    <w:p w14:paraId="110B569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PAD680    </w:t>
      </w:r>
    </w:p>
    <w:p w14:paraId="7B047E8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0  </w:t>
      </w:r>
    </w:p>
    <w:p w14:paraId="7676949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 180  </w:t>
      </w:r>
    </w:p>
    <w:p w14:paraId="3E2F9B2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Median :</w:t>
      </w:r>
      <w:proofErr w:type="gramEnd"/>
      <w:r w:rsidRPr="00961310">
        <w:rPr>
          <w:rFonts w:ascii="Arial" w:hAnsi="Arial" w:cs="Arial"/>
          <w:color w:val="000000"/>
          <w:sz w:val="22"/>
          <w:szCs w:val="22"/>
          <w:lang w:val="en-GB"/>
        </w:rPr>
        <w:t xml:space="preserve"> 300  </w:t>
      </w:r>
    </w:p>
    <w:p w14:paraId="436024D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447  </w:t>
      </w:r>
    </w:p>
    <w:p w14:paraId="5A717D9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 480  </w:t>
      </w:r>
    </w:p>
    <w:p w14:paraId="4EEB892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:9999  </w:t>
      </w:r>
    </w:p>
    <w:p w14:paraId="3CFA919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:15    </w:t>
      </w:r>
    </w:p>
    <w:p w14:paraId="73AF11B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1E47492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2FCD8B4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PAD680</w:t>
      </w:r>
    </w:p>
    <w:p w14:paraId="7B64C1C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636C2A0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1    360</w:t>
      </w:r>
    </w:p>
    <w:p w14:paraId="4795CDF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2    480</w:t>
      </w:r>
    </w:p>
    <w:p w14:paraId="590BAB7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3    240</w:t>
      </w:r>
    </w:p>
    <w:p w14:paraId="2FBDBE3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4     60</w:t>
      </w:r>
    </w:p>
    <w:p w14:paraId="1D35F5A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5    180</w:t>
      </w:r>
    </w:p>
    <w:p w14:paraId="3A1CF23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383E6F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6406F2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9 Summary:</w:t>
      </w:r>
    </w:p>
    <w:p w14:paraId="20F58B8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SLD012      </w:t>
      </w:r>
    </w:p>
    <w:p w14:paraId="06F5A74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2.000  </w:t>
      </w:r>
    </w:p>
    <w:p w14:paraId="191E6F3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 7.000  </w:t>
      </w:r>
    </w:p>
    <w:p w14:paraId="3F9C409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Median :</w:t>
      </w:r>
      <w:proofErr w:type="gramEnd"/>
      <w:r w:rsidRPr="00961310">
        <w:rPr>
          <w:rFonts w:ascii="Arial" w:hAnsi="Arial" w:cs="Arial"/>
          <w:color w:val="000000"/>
          <w:sz w:val="22"/>
          <w:szCs w:val="22"/>
          <w:lang w:val="en-GB"/>
        </w:rPr>
        <w:t xml:space="preserve"> 8.000  </w:t>
      </w:r>
    </w:p>
    <w:p w14:paraId="68674EA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7.757  </w:t>
      </w:r>
    </w:p>
    <w:p w14:paraId="5E4230E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 8.500  </w:t>
      </w:r>
    </w:p>
    <w:p w14:paraId="2C5B7AB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:14.000  </w:t>
      </w:r>
    </w:p>
    <w:p w14:paraId="4C7EB18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:113     </w:t>
      </w:r>
    </w:p>
    <w:p w14:paraId="336DE1C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197BB00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391C54A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SLD012</w:t>
      </w:r>
    </w:p>
    <w:p w14:paraId="0EE97F2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2EBF391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1    9.5</w:t>
      </w:r>
    </w:p>
    <w:p w14:paraId="78FDAC8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2    9  </w:t>
      </w:r>
    </w:p>
    <w:p w14:paraId="36D07EF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3    8  </w:t>
      </w:r>
    </w:p>
    <w:p w14:paraId="77A3FEA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4    7.5</w:t>
      </w:r>
    </w:p>
    <w:p w14:paraId="696E4C7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5    8  </w:t>
      </w:r>
    </w:p>
    <w:p w14:paraId="4777BF8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7FC740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AFB979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10 Summary:</w:t>
      </w:r>
    </w:p>
    <w:p w14:paraId="70F3696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BPQ020          BPQ150         BPQ101D     </w:t>
      </w:r>
    </w:p>
    <w:p w14:paraId="451F5D5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:1.000   Min.   :1.000   Min.   :1.000  </w:t>
      </w:r>
    </w:p>
    <w:p w14:paraId="5F4C08F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Qu.:1.000   1st Qu.:1.000   1st Qu.:1.000  </w:t>
      </w:r>
    </w:p>
    <w:p w14:paraId="03003D4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:2.000   Median :1.000   Median :2.000  </w:t>
      </w:r>
    </w:p>
    <w:p w14:paraId="3B3B8EF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:1.659   Mean   :1.187   Mean   :1.777  </w:t>
      </w:r>
    </w:p>
    <w:p w14:paraId="76E80F6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Qu.:2.000   3rd Qu.:1.000   3rd Qu.:2.000  </w:t>
      </w:r>
    </w:p>
    <w:p w14:paraId="3FA35D9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:9.000   Max.   :9.000   Max.   :9.000  </w:t>
      </w:r>
    </w:p>
    <w:p w14:paraId="794B84F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:3       NA's   :5532    NA's   :3      </w:t>
      </w:r>
    </w:p>
    <w:p w14:paraId="6139AAC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7C59C8C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3</w:t>
      </w:r>
    </w:p>
    <w:p w14:paraId="1B79038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BPQ020 BPQ150 BPQ101D</w:t>
      </w:r>
    </w:p>
    <w:p w14:paraId="0C899F4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6B0079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1      1      1       2</w:t>
      </w:r>
    </w:p>
    <w:p w14:paraId="7A20DAF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2      1      1       2</w:t>
      </w:r>
    </w:p>
    <w:p w14:paraId="597C1F4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3      2     NA       1</w:t>
      </w:r>
    </w:p>
    <w:p w14:paraId="09C8A47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2     NA       2</w:t>
      </w:r>
    </w:p>
    <w:p w14:paraId="715A092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2     NA       2</w:t>
      </w:r>
    </w:p>
    <w:p w14:paraId="261DDF2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307C29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BC14E1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11 Summary:</w:t>
      </w:r>
    </w:p>
    <w:p w14:paraId="01DD680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DIQ010          DIQ050     </w:t>
      </w:r>
    </w:p>
    <w:p w14:paraId="25ED8E3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:1.000   Min.   :1.000  </w:t>
      </w:r>
    </w:p>
    <w:p w14:paraId="2574D4F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Qu.:2.000   1st Qu.:1.000  </w:t>
      </w:r>
    </w:p>
    <w:p w14:paraId="0E1B703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:2.000   Median :2.000  </w:t>
      </w:r>
    </w:p>
    <w:p w14:paraId="4DAD797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:1.934   Mean   :1.682  </w:t>
      </w:r>
    </w:p>
    <w:p w14:paraId="131A025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Qu.:2.000   3rd Qu.:2.000  </w:t>
      </w:r>
    </w:p>
    <w:p w14:paraId="67D8358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:9.000   Max.   :2.000  </w:t>
      </w:r>
    </w:p>
    <w:p w14:paraId="6C8A037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:4       NA's   :10663  </w:t>
      </w:r>
    </w:p>
    <w:p w14:paraId="05B39F0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56E8D59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2</w:t>
      </w:r>
    </w:p>
    <w:p w14:paraId="3D56D9F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DIQ010 DIQ050</w:t>
      </w:r>
    </w:p>
    <w:p w14:paraId="47F4F04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AB3F22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2     NA</w:t>
      </w:r>
    </w:p>
    <w:p w14:paraId="045D616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2     NA</w:t>
      </w:r>
    </w:p>
    <w:p w14:paraId="0D6EEF8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3      1      2</w:t>
      </w:r>
    </w:p>
    <w:p w14:paraId="73E80DF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2     NA</w:t>
      </w:r>
    </w:p>
    <w:p w14:paraId="286BD91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2     NA</w:t>
      </w:r>
    </w:p>
    <w:p w14:paraId="4C7397C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9927A0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35FEBA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12 Summary:</w:t>
      </w:r>
    </w:p>
    <w:p w14:paraId="21E05DB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MCQ220         MCQ160C         MCQ160F     </w:t>
      </w:r>
    </w:p>
    <w:p w14:paraId="37779BC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:1.000   Min.   :1.000   Min.   :1.000  </w:t>
      </w:r>
    </w:p>
    <w:p w14:paraId="02A015E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Qu.:2.000   1st Qu.:2.000   1st Qu.:2.000  </w:t>
      </w:r>
    </w:p>
    <w:p w14:paraId="52744AD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:2.000   Median :2.000   Median :2.000  </w:t>
      </w:r>
    </w:p>
    <w:p w14:paraId="52687F8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:1.856   Mean   :1.979   Mean   :1.972  </w:t>
      </w:r>
    </w:p>
    <w:p w14:paraId="0DF1A2A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Qu.:2.000   3rd Qu.:2.000   3rd Qu.:2.000  </w:t>
      </w:r>
    </w:p>
    <w:p w14:paraId="09F9D27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:9.000   Max.   :9.000   Max.   :9.000  </w:t>
      </w:r>
    </w:p>
    <w:p w14:paraId="500CB58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:3937    NA's   :3937    NA's   :3938   </w:t>
      </w:r>
    </w:p>
    <w:p w14:paraId="129C53F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124DB10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3</w:t>
      </w:r>
    </w:p>
    <w:p w14:paraId="498D16E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MCQ220 MCQ160C MCQ160F</w:t>
      </w:r>
    </w:p>
    <w:p w14:paraId="44B4B96B"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643A105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1      2       2       2</w:t>
      </w:r>
    </w:p>
    <w:p w14:paraId="2292BF7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2      1       2       2</w:t>
      </w:r>
    </w:p>
    <w:p w14:paraId="72C7FF7C"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3      2       2       2</w:t>
      </w:r>
    </w:p>
    <w:p w14:paraId="7DA12E4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4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NA</w:t>
      </w:r>
      <w:proofErr w:type="spellEnd"/>
    </w:p>
    <w:p w14:paraId="2B79722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NA</w:t>
      </w:r>
      <w:proofErr w:type="spellEnd"/>
    </w:p>
    <w:p w14:paraId="6D1BF3B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46289C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34B80C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13 Summary:</w:t>
      </w:r>
    </w:p>
    <w:p w14:paraId="729795E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HSQ590     </w:t>
      </w:r>
    </w:p>
    <w:p w14:paraId="3C5E895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:1.000  </w:t>
      </w:r>
    </w:p>
    <w:p w14:paraId="11C6F6D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Qu.:1.000  </w:t>
      </w:r>
    </w:p>
    <w:p w14:paraId="18F9619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:2.000  </w:t>
      </w:r>
    </w:p>
    <w:p w14:paraId="3221A78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:1.724  </w:t>
      </w:r>
    </w:p>
    <w:p w14:paraId="50241545"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Qu.:2.000  </w:t>
      </w:r>
    </w:p>
    <w:p w14:paraId="1350D94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:9.000  </w:t>
      </w:r>
    </w:p>
    <w:p w14:paraId="1FAB364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:864    </w:t>
      </w:r>
    </w:p>
    <w:p w14:paraId="064E2D5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002D490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1</w:t>
      </w:r>
    </w:p>
    <w:p w14:paraId="6456774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HSQ590</w:t>
      </w:r>
    </w:p>
    <w:p w14:paraId="642A459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44BDA56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NA</w:t>
      </w:r>
    </w:p>
    <w:p w14:paraId="3A80171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2      1</w:t>
      </w:r>
    </w:p>
    <w:p w14:paraId="5F01EA8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3      1</w:t>
      </w:r>
    </w:p>
    <w:p w14:paraId="678F007A"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4      1</w:t>
      </w:r>
    </w:p>
    <w:p w14:paraId="7412347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5      2</w:t>
      </w:r>
    </w:p>
    <w:p w14:paraId="7972B102"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FFD916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DBF5FF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Dataset 14 Summary:</w:t>
      </w:r>
    </w:p>
    <w:p w14:paraId="31D0D71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DPQ020           DPQ030      </w:t>
      </w:r>
    </w:p>
    <w:p w14:paraId="33D7E00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:0.0000   Min.   :0.0000  </w:t>
      </w:r>
    </w:p>
    <w:p w14:paraId="7BBA242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1st Qu.:0.0000   1st Qu.:0.0000  </w:t>
      </w:r>
    </w:p>
    <w:p w14:paraId="2F094A60"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:0.0000   Median :0.0000  </w:t>
      </w:r>
    </w:p>
    <w:p w14:paraId="127721D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:0.4786   Mean   :0.7935  </w:t>
      </w:r>
    </w:p>
    <w:p w14:paraId="7F5ADEB8"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3rd Qu.:1.0000   3rd Qu.:1.0000  </w:t>
      </w:r>
    </w:p>
    <w:p w14:paraId="5C1F24F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:9.0000   Max.   :9.0000  </w:t>
      </w:r>
    </w:p>
    <w:p w14:paraId="31D9F5C4"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NA's   :819      NA's   :821     </w:t>
      </w:r>
    </w:p>
    <w:p w14:paraId="11B63879"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First 5 Rows:</w:t>
      </w:r>
    </w:p>
    <w:p w14:paraId="16A12C6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5 × 2</w:t>
      </w:r>
    </w:p>
    <w:p w14:paraId="40308EC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DPQ020 DPQ030</w:t>
      </w:r>
    </w:p>
    <w:p w14:paraId="21E3618F"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2B2273EE"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NA     </w:t>
      </w:r>
      <w:proofErr w:type="spellStart"/>
      <w:r w:rsidRPr="00961310">
        <w:rPr>
          <w:rFonts w:ascii="Arial" w:hAnsi="Arial" w:cs="Arial"/>
          <w:color w:val="000000"/>
          <w:sz w:val="22"/>
          <w:szCs w:val="22"/>
          <w:lang w:val="en-GB"/>
        </w:rPr>
        <w:t>NA</w:t>
      </w:r>
      <w:proofErr w:type="spellEnd"/>
    </w:p>
    <w:p w14:paraId="63C64827"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2      0      1</w:t>
      </w:r>
    </w:p>
    <w:p w14:paraId="48CAE013"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3      0      1</w:t>
      </w:r>
    </w:p>
    <w:p w14:paraId="2A0325ED"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4      0      0</w:t>
      </w:r>
    </w:p>
    <w:p w14:paraId="55D2B396"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5      0      0</w:t>
      </w:r>
    </w:p>
    <w:p w14:paraId="0F406E11" w14:textId="77777777"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DBE3C8A" w14:textId="35CB3D38" w:rsidR="00C879DA" w:rsidRPr="00961310" w:rsidRDefault="00C879DA"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8FFBDEF" w14:textId="496A4AA3" w:rsidR="00B94360" w:rsidRPr="00961310" w:rsidRDefault="00B94360" w:rsidP="00C879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605C80F"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A03F67B" w14:textId="77777777" w:rsidR="003528D9" w:rsidRPr="00961310" w:rsidRDefault="003528D9">
      <w:pPr>
        <w:rPr>
          <w:rFonts w:ascii="Arial" w:hAnsi="Arial" w:cs="Arial"/>
          <w:b/>
          <w:bCs/>
          <w:color w:val="000000"/>
          <w:sz w:val="22"/>
          <w:szCs w:val="22"/>
          <w:lang w:val="en-GB"/>
        </w:rPr>
      </w:pPr>
      <w:r w:rsidRPr="00961310">
        <w:rPr>
          <w:rFonts w:ascii="Arial" w:hAnsi="Arial" w:cs="Arial"/>
          <w:b/>
          <w:bCs/>
          <w:color w:val="000000"/>
          <w:sz w:val="22"/>
          <w:szCs w:val="22"/>
          <w:lang w:val="en-GB"/>
        </w:rPr>
        <w:br w:type="page"/>
      </w:r>
    </w:p>
    <w:p w14:paraId="387634CC" w14:textId="4C47653F"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lastRenderedPageBreak/>
        <w:t xml:space="preserve">b. </w:t>
      </w:r>
      <w:r w:rsidRPr="00961310">
        <w:rPr>
          <w:rFonts w:ascii="Arial" w:hAnsi="Arial" w:cs="Arial"/>
          <w:color w:val="000000"/>
          <w:sz w:val="22"/>
          <w:szCs w:val="22"/>
          <w:lang w:val="en-GB"/>
        </w:rPr>
        <w:t xml:space="preserve">Perform an initial exploration to understand the dataset. Check for and document any missing </w:t>
      </w:r>
      <w:proofErr w:type="gramStart"/>
      <w:r w:rsidRPr="00961310">
        <w:rPr>
          <w:rFonts w:ascii="Arial" w:hAnsi="Arial" w:cs="Arial"/>
          <w:color w:val="000000"/>
          <w:sz w:val="22"/>
          <w:szCs w:val="22"/>
          <w:lang w:val="en-GB"/>
        </w:rPr>
        <w:t>data</w:t>
      </w:r>
      <w:proofErr w:type="gramEnd"/>
    </w:p>
    <w:p w14:paraId="4F7F40CC" w14:textId="3321C530"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in each variable. Summarize the percentage of missing data by variable and consider the potential impact</w:t>
      </w:r>
      <w:r w:rsidR="00B94360"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 xml:space="preserve">of missing data on future analyses. </w:t>
      </w:r>
      <w:r w:rsidRPr="00961310">
        <w:rPr>
          <w:rFonts w:ascii="Arial" w:hAnsi="Arial" w:cs="Arial"/>
          <w:i/>
          <w:iCs/>
          <w:color w:val="000000"/>
          <w:sz w:val="22"/>
          <w:szCs w:val="22"/>
          <w:lang w:val="en-GB"/>
        </w:rPr>
        <w:t>(10 points)</w:t>
      </w:r>
    </w:p>
    <w:p w14:paraId="76687135"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1FCBF6F7"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1C4FCE3C" w14:textId="77777777" w:rsidR="003528D9" w:rsidRPr="00961310" w:rsidRDefault="00B94360"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3528D9" w:rsidRPr="00961310">
        <w:rPr>
          <w:rFonts w:ascii="Arial" w:hAnsi="Arial" w:cs="Arial"/>
          <w:color w:val="000000"/>
          <w:sz w:val="22"/>
          <w:szCs w:val="22"/>
          <w:lang w:val="en-GB"/>
        </w:rPr>
        <w:t xml:space="preserve"># Function to calculate missing data </w:t>
      </w:r>
      <w:proofErr w:type="gramStart"/>
      <w:r w:rsidR="003528D9" w:rsidRPr="00961310">
        <w:rPr>
          <w:rFonts w:ascii="Arial" w:hAnsi="Arial" w:cs="Arial"/>
          <w:color w:val="000000"/>
          <w:sz w:val="22"/>
          <w:szCs w:val="22"/>
          <w:lang w:val="en-GB"/>
        </w:rPr>
        <w:t>percentage</w:t>
      </w:r>
      <w:proofErr w:type="gramEnd"/>
    </w:p>
    <w:p w14:paraId="3CA7945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calculate_missing_data</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dataset, vars) {</w:t>
      </w:r>
    </w:p>
    <w:p w14:paraId="03F1839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Ensure dataset is a data frame</w:t>
      </w:r>
    </w:p>
    <w:p w14:paraId="635269C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gramStart"/>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is</w:t>
      </w:r>
      <w:proofErr w:type="gramEnd"/>
      <w:r w:rsidRPr="00961310">
        <w:rPr>
          <w:rFonts w:ascii="Arial" w:hAnsi="Arial" w:cs="Arial"/>
          <w:color w:val="000000"/>
          <w:sz w:val="22"/>
          <w:szCs w:val="22"/>
          <w:lang w:val="en-GB"/>
        </w:rPr>
        <w:t>.data.frame</w:t>
      </w:r>
      <w:proofErr w:type="spellEnd"/>
      <w:r w:rsidRPr="00961310">
        <w:rPr>
          <w:rFonts w:ascii="Arial" w:hAnsi="Arial" w:cs="Arial"/>
          <w:color w:val="000000"/>
          <w:sz w:val="22"/>
          <w:szCs w:val="22"/>
          <w:lang w:val="en-GB"/>
        </w:rPr>
        <w:t>(dataset)) {</w:t>
      </w:r>
    </w:p>
    <w:p w14:paraId="6BB2133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stop(</w:t>
      </w:r>
      <w:proofErr w:type="gramEnd"/>
      <w:r w:rsidRPr="00961310">
        <w:rPr>
          <w:rFonts w:ascii="Arial" w:hAnsi="Arial" w:cs="Arial"/>
          <w:color w:val="000000"/>
          <w:sz w:val="22"/>
          <w:szCs w:val="22"/>
          <w:lang w:val="en-GB"/>
        </w:rPr>
        <w:t>"Dataset must be a data frame.")</w:t>
      </w:r>
    </w:p>
    <w:p w14:paraId="29994B0E"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78E1129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D9398D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Identify overlapping variables</w:t>
      </w:r>
    </w:p>
    <w:p w14:paraId="525AD2A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intersect(</w:t>
      </w:r>
      <w:proofErr w:type="gramEnd"/>
      <w:r w:rsidRPr="00961310">
        <w:rPr>
          <w:rFonts w:ascii="Arial" w:hAnsi="Arial" w:cs="Arial"/>
          <w:color w:val="000000"/>
          <w:sz w:val="22"/>
          <w:szCs w:val="22"/>
          <w:lang w:val="en-GB"/>
        </w:rPr>
        <w:t>vars, names(dataset))</w:t>
      </w:r>
    </w:p>
    <w:p w14:paraId="0150688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4C7A3D2"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Calculate missing percentage if variables are found</w:t>
      </w:r>
    </w:p>
    <w:p w14:paraId="79E46469"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(length(</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&gt; 0) {</w:t>
      </w:r>
    </w:p>
    <w:p w14:paraId="49ED138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missing_data</w:t>
      </w:r>
      <w:proofErr w:type="spellEnd"/>
      <w:r w:rsidRPr="00961310">
        <w:rPr>
          <w:rFonts w:ascii="Arial" w:hAnsi="Arial" w:cs="Arial"/>
          <w:color w:val="000000"/>
          <w:sz w:val="22"/>
          <w:szCs w:val="22"/>
          <w:lang w:val="en-GB"/>
        </w:rPr>
        <w:t xml:space="preserve"> &lt;- </w:t>
      </w:r>
      <w:proofErr w:type="spellStart"/>
      <w:proofErr w:type="gramStart"/>
      <w:r w:rsidRPr="00961310">
        <w:rPr>
          <w:rFonts w:ascii="Arial" w:hAnsi="Arial" w:cs="Arial"/>
          <w:color w:val="000000"/>
          <w:sz w:val="22"/>
          <w:szCs w:val="22"/>
          <w:lang w:val="en-GB"/>
        </w:rPr>
        <w:t>sapply</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drop = FALSE], function(x) sum(is.na(x)) / length(x) * 100)</w:t>
      </w:r>
    </w:p>
    <w:p w14:paraId="2713228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return(</w:t>
      </w:r>
      <w:proofErr w:type="spellStart"/>
      <w:r w:rsidRPr="00961310">
        <w:rPr>
          <w:rFonts w:ascii="Arial" w:hAnsi="Arial" w:cs="Arial"/>
          <w:color w:val="000000"/>
          <w:sz w:val="22"/>
          <w:szCs w:val="22"/>
          <w:lang w:val="en-GB"/>
        </w:rPr>
        <w:t>missing_data</w:t>
      </w:r>
      <w:proofErr w:type="spellEnd"/>
      <w:r w:rsidRPr="00961310">
        <w:rPr>
          <w:rFonts w:ascii="Arial" w:hAnsi="Arial" w:cs="Arial"/>
          <w:color w:val="000000"/>
          <w:sz w:val="22"/>
          <w:szCs w:val="22"/>
          <w:lang w:val="en-GB"/>
        </w:rPr>
        <w:t>)</w:t>
      </w:r>
    </w:p>
    <w:p w14:paraId="24211C0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else {</w:t>
      </w:r>
    </w:p>
    <w:p w14:paraId="253D9AE7"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return(</w:t>
      </w:r>
      <w:proofErr w:type="gramEnd"/>
      <w:r w:rsidRPr="00961310">
        <w:rPr>
          <w:rFonts w:ascii="Arial" w:hAnsi="Arial" w:cs="Arial"/>
          <w:color w:val="000000"/>
          <w:sz w:val="22"/>
          <w:szCs w:val="22"/>
          <w:lang w:val="en-GB"/>
        </w:rPr>
        <w:t>NULL)  # Return NULL if no variables are found</w:t>
      </w:r>
    </w:p>
    <w:p w14:paraId="476C5FA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39DFA9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EA3F8F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392910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Initialize a list to store missing data results</w:t>
      </w:r>
    </w:p>
    <w:p w14:paraId="58D22157"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missing_data_results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w:t>
      </w:r>
    </w:p>
    <w:p w14:paraId="1055ED2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B78F11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Loop through each dataset and calculate missing data percentage</w:t>
      </w:r>
    </w:p>
    <w:p w14:paraId="79C641C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spellStart"/>
      <w:r w:rsidRPr="00961310">
        <w:rPr>
          <w:rFonts w:ascii="Arial" w:hAnsi="Arial" w:cs="Arial"/>
          <w:color w:val="000000"/>
          <w:sz w:val="22"/>
          <w:szCs w:val="22"/>
          <w:lang w:val="en-GB"/>
        </w:rPr>
        <w:t>seq_along</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45D6F04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61CD6E7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missing_data</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calculate_missing_</w:t>
      </w:r>
      <w:proofErr w:type="gramStart"/>
      <w:r w:rsidRPr="00961310">
        <w:rPr>
          <w:rFonts w:ascii="Arial" w:hAnsi="Arial" w:cs="Arial"/>
          <w:color w:val="000000"/>
          <w:sz w:val="22"/>
          <w:szCs w:val="22"/>
          <w:lang w:val="en-GB"/>
        </w:rPr>
        <w:t>data</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dataset, quest_24_vars)</w:t>
      </w:r>
    </w:p>
    <w:p w14:paraId="2114E4A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9942DA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gramStart"/>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is</w:t>
      </w:r>
      <w:proofErr w:type="gramEnd"/>
      <w:r w:rsidRPr="00961310">
        <w:rPr>
          <w:rFonts w:ascii="Arial" w:hAnsi="Arial" w:cs="Arial"/>
          <w:color w:val="000000"/>
          <w:sz w:val="22"/>
          <w:szCs w:val="22"/>
          <w:lang w:val="en-GB"/>
        </w:rPr>
        <w:t>.null</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missing_data</w:t>
      </w:r>
      <w:proofErr w:type="spellEnd"/>
      <w:r w:rsidRPr="00961310">
        <w:rPr>
          <w:rFonts w:ascii="Arial" w:hAnsi="Arial" w:cs="Arial"/>
          <w:color w:val="000000"/>
          <w:sz w:val="22"/>
          <w:szCs w:val="22"/>
          <w:lang w:val="en-GB"/>
        </w:rPr>
        <w:t>)) {</w:t>
      </w:r>
    </w:p>
    <w:p w14:paraId="04A799B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"Missing Data Percentage:\n")</w:t>
      </w:r>
    </w:p>
    <w:p w14:paraId="2CBFB5C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print(</w:t>
      </w:r>
      <w:proofErr w:type="spellStart"/>
      <w:r w:rsidRPr="00961310">
        <w:rPr>
          <w:rFonts w:ascii="Arial" w:hAnsi="Arial" w:cs="Arial"/>
          <w:color w:val="000000"/>
          <w:sz w:val="22"/>
          <w:szCs w:val="22"/>
          <w:lang w:val="en-GB"/>
        </w:rPr>
        <w:t>missing_data</w:t>
      </w:r>
      <w:proofErr w:type="spellEnd"/>
      <w:r w:rsidRPr="00961310">
        <w:rPr>
          <w:rFonts w:ascii="Arial" w:hAnsi="Arial" w:cs="Arial"/>
          <w:color w:val="000000"/>
          <w:sz w:val="22"/>
          <w:szCs w:val="22"/>
          <w:lang w:val="en-GB"/>
        </w:rPr>
        <w:t>)</w:t>
      </w:r>
    </w:p>
    <w:p w14:paraId="51AC6529"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cat("\n-------------------\n")</w:t>
      </w:r>
    </w:p>
    <w:p w14:paraId="5DB1AAA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missing_data_</w:t>
      </w:r>
      <w:proofErr w:type="gramStart"/>
      <w:r w:rsidRPr="00961310">
        <w:rPr>
          <w:rFonts w:ascii="Arial" w:hAnsi="Arial" w:cs="Arial"/>
          <w:color w:val="000000"/>
          <w:sz w:val="22"/>
          <w:szCs w:val="22"/>
          <w:lang w:val="en-GB"/>
        </w:rPr>
        <w:t>results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[paste0("Dataset_",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missing_data</w:t>
      </w:r>
      <w:proofErr w:type="spellEnd"/>
    </w:p>
    <w:p w14:paraId="03EC19C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else {</w:t>
      </w:r>
    </w:p>
    <w:p w14:paraId="13A532E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"does not contain any of the selected variables.\n")</w:t>
      </w:r>
    </w:p>
    <w:p w14:paraId="439F3C7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E528F9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7DDBA5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Combine results into a summary table if needed</w:t>
      </w:r>
    </w:p>
    <w:p w14:paraId="20435B2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missing_data_summary</w:t>
      </w:r>
      <w:proofErr w:type="spellEnd"/>
      <w:r w:rsidRPr="00961310">
        <w:rPr>
          <w:rFonts w:ascii="Arial" w:hAnsi="Arial" w:cs="Arial"/>
          <w:color w:val="000000"/>
          <w:sz w:val="22"/>
          <w:szCs w:val="22"/>
          <w:lang w:val="en-GB"/>
        </w:rPr>
        <w:t xml:space="preserve"> &lt;- </w:t>
      </w:r>
      <w:proofErr w:type="spellStart"/>
      <w:proofErr w:type="gramStart"/>
      <w:r w:rsidRPr="00961310">
        <w:rPr>
          <w:rFonts w:ascii="Arial" w:hAnsi="Arial" w:cs="Arial"/>
          <w:color w:val="000000"/>
          <w:sz w:val="22"/>
          <w:szCs w:val="22"/>
          <w:lang w:val="en-GB"/>
        </w:rPr>
        <w:t>do.call</w:t>
      </w:r>
      <w:proofErr w:type="spellEnd"/>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rbind</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lapply</w:t>
      </w:r>
      <w:proofErr w:type="spellEnd"/>
      <w:r w:rsidRPr="00961310">
        <w:rPr>
          <w:rFonts w:ascii="Arial" w:hAnsi="Arial" w:cs="Arial"/>
          <w:color w:val="000000"/>
          <w:sz w:val="22"/>
          <w:szCs w:val="22"/>
          <w:lang w:val="en-GB"/>
        </w:rPr>
        <w:t>(names(</w:t>
      </w:r>
      <w:proofErr w:type="spellStart"/>
      <w:r w:rsidRPr="00961310">
        <w:rPr>
          <w:rFonts w:ascii="Arial" w:hAnsi="Arial" w:cs="Arial"/>
          <w:color w:val="000000"/>
          <w:sz w:val="22"/>
          <w:szCs w:val="22"/>
          <w:lang w:val="en-GB"/>
        </w:rPr>
        <w:t>missing_data_results</w:t>
      </w:r>
      <w:proofErr w:type="spellEnd"/>
      <w:r w:rsidRPr="00961310">
        <w:rPr>
          <w:rFonts w:ascii="Arial" w:hAnsi="Arial" w:cs="Arial"/>
          <w:color w:val="000000"/>
          <w:sz w:val="22"/>
          <w:szCs w:val="22"/>
          <w:lang w:val="en-GB"/>
        </w:rPr>
        <w:t>), function(name) {</w:t>
      </w:r>
    </w:p>
    <w:p w14:paraId="530D9B92"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proofErr w:type="gramStart"/>
      <w:r w:rsidRPr="00961310">
        <w:rPr>
          <w:rFonts w:ascii="Arial" w:hAnsi="Arial" w:cs="Arial"/>
          <w:color w:val="000000"/>
          <w:sz w:val="22"/>
          <w:szCs w:val="22"/>
          <w:lang w:val="en-GB"/>
        </w:rPr>
        <w:t>data.frame</w:t>
      </w:r>
      <w:proofErr w:type="spellEnd"/>
      <w:proofErr w:type="gramEnd"/>
      <w:r w:rsidRPr="00961310">
        <w:rPr>
          <w:rFonts w:ascii="Arial" w:hAnsi="Arial" w:cs="Arial"/>
          <w:color w:val="000000"/>
          <w:sz w:val="22"/>
          <w:szCs w:val="22"/>
          <w:lang w:val="en-GB"/>
        </w:rPr>
        <w:t>(Dataset = name, Variable = names(</w:t>
      </w:r>
      <w:proofErr w:type="spellStart"/>
      <w:r w:rsidRPr="00961310">
        <w:rPr>
          <w:rFonts w:ascii="Arial" w:hAnsi="Arial" w:cs="Arial"/>
          <w:color w:val="000000"/>
          <w:sz w:val="22"/>
          <w:szCs w:val="22"/>
          <w:lang w:val="en-GB"/>
        </w:rPr>
        <w:t>missing_data_results</w:t>
      </w:r>
      <w:proofErr w:type="spellEnd"/>
      <w:r w:rsidRPr="00961310">
        <w:rPr>
          <w:rFonts w:ascii="Arial" w:hAnsi="Arial" w:cs="Arial"/>
          <w:color w:val="000000"/>
          <w:sz w:val="22"/>
          <w:szCs w:val="22"/>
          <w:lang w:val="en-GB"/>
        </w:rPr>
        <w:t xml:space="preserve">[[name]]), </w:t>
      </w:r>
    </w:p>
    <w:p w14:paraId="4C16222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Missing_Percentage</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missing_data_results</w:t>
      </w:r>
      <w:proofErr w:type="spellEnd"/>
      <w:r w:rsidRPr="00961310">
        <w:rPr>
          <w:rFonts w:ascii="Arial" w:hAnsi="Arial" w:cs="Arial"/>
          <w:color w:val="000000"/>
          <w:sz w:val="22"/>
          <w:szCs w:val="22"/>
          <w:lang w:val="en-GB"/>
        </w:rPr>
        <w:t>[[name]])</w:t>
      </w:r>
    </w:p>
    <w:p w14:paraId="0829248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2D6A701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75BB6B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a combined summary (optional)</w:t>
      </w:r>
    </w:p>
    <w:p w14:paraId="6ECE2D2E" w14:textId="447C79F2" w:rsidR="00B94360"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print(</w:t>
      </w:r>
      <w:proofErr w:type="spellStart"/>
      <w:r w:rsidRPr="00961310">
        <w:rPr>
          <w:rFonts w:ascii="Arial" w:hAnsi="Arial" w:cs="Arial"/>
          <w:color w:val="000000"/>
          <w:sz w:val="22"/>
          <w:szCs w:val="22"/>
          <w:lang w:val="en-GB"/>
        </w:rPr>
        <w:t>missing_data_summary</w:t>
      </w:r>
      <w:proofErr w:type="spellEnd"/>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76A83A8A"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EDAB180"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3439935A" w14:textId="77777777" w:rsidR="003528D9" w:rsidRPr="00961310" w:rsidRDefault="00B94360"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FD6BDD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R version 4.2.3 (2023-03-15) -- "Shortstop Beagle"</w:t>
      </w:r>
    </w:p>
    <w:p w14:paraId="0C3E39E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Copyright (C) 2023 The R Foundation for Statistical Computing</w:t>
      </w:r>
    </w:p>
    <w:p w14:paraId="4A407C7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Platform: x86_64-apple-darwin17.0 (64-bit)</w:t>
      </w:r>
    </w:p>
    <w:p w14:paraId="26F2E69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F85D1F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R is free software and comes with ABSOLUTELY NO WARRANTY.</w:t>
      </w:r>
    </w:p>
    <w:p w14:paraId="5BD44AF7"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You are welcome to redistribute it under certain conditions.</w:t>
      </w:r>
    </w:p>
    <w:p w14:paraId="7A4CD0F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Type '</w:t>
      </w:r>
      <w:proofErr w:type="gramStart"/>
      <w:r w:rsidRPr="00961310">
        <w:rPr>
          <w:rFonts w:ascii="Arial" w:hAnsi="Arial" w:cs="Arial"/>
          <w:color w:val="000000"/>
          <w:sz w:val="22"/>
          <w:szCs w:val="22"/>
          <w:lang w:val="en-GB"/>
        </w:rPr>
        <w:t>license(</w:t>
      </w:r>
      <w:proofErr w:type="gramEnd"/>
      <w:r w:rsidRPr="00961310">
        <w:rPr>
          <w:rFonts w:ascii="Arial" w:hAnsi="Arial" w:cs="Arial"/>
          <w:color w:val="000000"/>
          <w:sz w:val="22"/>
          <w:szCs w:val="22"/>
          <w:lang w:val="en-GB"/>
        </w:rPr>
        <w:t>)' or 'licence()' for distribution details.</w:t>
      </w:r>
    </w:p>
    <w:p w14:paraId="6FF8F7B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D43B72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Natural language support but running in an English </w:t>
      </w:r>
      <w:proofErr w:type="gramStart"/>
      <w:r w:rsidRPr="00961310">
        <w:rPr>
          <w:rFonts w:ascii="Arial" w:hAnsi="Arial" w:cs="Arial"/>
          <w:color w:val="000000"/>
          <w:sz w:val="22"/>
          <w:szCs w:val="22"/>
          <w:lang w:val="en-GB"/>
        </w:rPr>
        <w:t>locale</w:t>
      </w:r>
      <w:proofErr w:type="gramEnd"/>
    </w:p>
    <w:p w14:paraId="69D5B89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716805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R is a collaborative project with many contributors.</w:t>
      </w:r>
    </w:p>
    <w:p w14:paraId="4547935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Type '</w:t>
      </w:r>
      <w:proofErr w:type="gramStart"/>
      <w:r w:rsidRPr="00961310">
        <w:rPr>
          <w:rFonts w:ascii="Arial" w:hAnsi="Arial" w:cs="Arial"/>
          <w:color w:val="000000"/>
          <w:sz w:val="22"/>
          <w:szCs w:val="22"/>
          <w:lang w:val="en-GB"/>
        </w:rPr>
        <w:t>contributors(</w:t>
      </w:r>
      <w:proofErr w:type="gramEnd"/>
      <w:r w:rsidRPr="00961310">
        <w:rPr>
          <w:rFonts w:ascii="Arial" w:hAnsi="Arial" w:cs="Arial"/>
          <w:color w:val="000000"/>
          <w:sz w:val="22"/>
          <w:szCs w:val="22"/>
          <w:lang w:val="en-GB"/>
        </w:rPr>
        <w:t>)' for more information and</w:t>
      </w:r>
    </w:p>
    <w:p w14:paraId="65ECD18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roofErr w:type="gramStart"/>
      <w:r w:rsidRPr="00961310">
        <w:rPr>
          <w:rFonts w:ascii="Arial" w:hAnsi="Arial" w:cs="Arial"/>
          <w:color w:val="000000"/>
          <w:sz w:val="22"/>
          <w:szCs w:val="22"/>
          <w:lang w:val="en-GB"/>
        </w:rPr>
        <w:t>citation(</w:t>
      </w:r>
      <w:proofErr w:type="gramEnd"/>
      <w:r w:rsidRPr="00961310">
        <w:rPr>
          <w:rFonts w:ascii="Arial" w:hAnsi="Arial" w:cs="Arial"/>
          <w:color w:val="000000"/>
          <w:sz w:val="22"/>
          <w:szCs w:val="22"/>
          <w:lang w:val="en-GB"/>
        </w:rPr>
        <w:t>)' on how to cite R or R packages in publications.</w:t>
      </w:r>
    </w:p>
    <w:p w14:paraId="492F7FE9"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E4AF33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Type '</w:t>
      </w:r>
      <w:proofErr w:type="gramStart"/>
      <w:r w:rsidRPr="00961310">
        <w:rPr>
          <w:rFonts w:ascii="Arial" w:hAnsi="Arial" w:cs="Arial"/>
          <w:color w:val="000000"/>
          <w:sz w:val="22"/>
          <w:szCs w:val="22"/>
          <w:lang w:val="en-GB"/>
        </w:rPr>
        <w:t>demo(</w:t>
      </w:r>
      <w:proofErr w:type="gramEnd"/>
      <w:r w:rsidRPr="00961310">
        <w:rPr>
          <w:rFonts w:ascii="Arial" w:hAnsi="Arial" w:cs="Arial"/>
          <w:color w:val="000000"/>
          <w:sz w:val="22"/>
          <w:szCs w:val="22"/>
          <w:lang w:val="en-GB"/>
        </w:rPr>
        <w:t>)' for some demos, 'help()' for on-line help, or</w:t>
      </w:r>
    </w:p>
    <w:p w14:paraId="5C629D6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roofErr w:type="spellStart"/>
      <w:proofErr w:type="gramStart"/>
      <w:r w:rsidRPr="00961310">
        <w:rPr>
          <w:rFonts w:ascii="Arial" w:hAnsi="Arial" w:cs="Arial"/>
          <w:color w:val="000000"/>
          <w:sz w:val="22"/>
          <w:szCs w:val="22"/>
          <w:lang w:val="en-GB"/>
        </w:rPr>
        <w:t>help.start</w:t>
      </w:r>
      <w:proofErr w:type="spellEnd"/>
      <w:proofErr w:type="gramEnd"/>
      <w:r w:rsidRPr="00961310">
        <w:rPr>
          <w:rFonts w:ascii="Arial" w:hAnsi="Arial" w:cs="Arial"/>
          <w:color w:val="000000"/>
          <w:sz w:val="22"/>
          <w:szCs w:val="22"/>
          <w:lang w:val="en-GB"/>
        </w:rPr>
        <w:t>()' for an HTML browser interface to help.</w:t>
      </w:r>
    </w:p>
    <w:p w14:paraId="4E3DCA1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Type '</w:t>
      </w:r>
      <w:proofErr w:type="gramStart"/>
      <w:r w:rsidRPr="00961310">
        <w:rPr>
          <w:rFonts w:ascii="Arial" w:hAnsi="Arial" w:cs="Arial"/>
          <w:color w:val="000000"/>
          <w:sz w:val="22"/>
          <w:szCs w:val="22"/>
          <w:lang w:val="en-GB"/>
        </w:rPr>
        <w:t>q(</w:t>
      </w:r>
      <w:proofErr w:type="gramEnd"/>
      <w:r w:rsidRPr="00961310">
        <w:rPr>
          <w:rFonts w:ascii="Arial" w:hAnsi="Arial" w:cs="Arial"/>
          <w:color w:val="000000"/>
          <w:sz w:val="22"/>
          <w:szCs w:val="22"/>
          <w:lang w:val="en-GB"/>
        </w:rPr>
        <w:t>)' to quit R.</w:t>
      </w:r>
    </w:p>
    <w:p w14:paraId="337DD0D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CC243D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[Workspace loaded from ~</w:t>
      </w:r>
      <w:proofErr w:type="gramStart"/>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RData</w:t>
      </w:r>
      <w:proofErr w:type="spellEnd"/>
      <w:proofErr w:type="gramEnd"/>
      <w:r w:rsidRPr="00961310">
        <w:rPr>
          <w:rFonts w:ascii="Arial" w:hAnsi="Arial" w:cs="Arial"/>
          <w:color w:val="000000"/>
          <w:sz w:val="22"/>
          <w:szCs w:val="22"/>
          <w:lang w:val="en-GB"/>
        </w:rPr>
        <w:t>]</w:t>
      </w:r>
    </w:p>
    <w:p w14:paraId="43B25B1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C5E3BAE"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demographics &lt;- read_xpt("/Users/mamoon/Downloads/5208_DM_finalProject/NHANES_Demo/DEMO_L.XPT")</w:t>
      </w:r>
    </w:p>
    <w:p w14:paraId="36245B6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Error in read_xpt("/Users/mamoon/Downloads/5208_DM_finalProject/NHANES_Demo/DEMO_L.XPT"</w:t>
      </w:r>
      <w:proofErr w:type="gramStart"/>
      <w:r w:rsidRPr="00961310">
        <w:rPr>
          <w:rFonts w:ascii="Arial" w:hAnsi="Arial" w:cs="Arial"/>
          <w:color w:val="000000"/>
          <w:sz w:val="22"/>
          <w:szCs w:val="22"/>
          <w:lang w:val="en-GB"/>
        </w:rPr>
        <w:t>) :</w:t>
      </w:r>
      <w:proofErr w:type="gramEnd"/>
      <w:r w:rsidRPr="00961310">
        <w:rPr>
          <w:rFonts w:ascii="Arial" w:hAnsi="Arial" w:cs="Arial"/>
          <w:color w:val="000000"/>
          <w:sz w:val="22"/>
          <w:szCs w:val="22"/>
          <w:lang w:val="en-GB"/>
        </w:rPr>
        <w:t xml:space="preserve"> </w:t>
      </w:r>
    </w:p>
    <w:p w14:paraId="2BD2518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could not find function "</w:t>
      </w:r>
      <w:proofErr w:type="spellStart"/>
      <w:r w:rsidRPr="00961310">
        <w:rPr>
          <w:rFonts w:ascii="Arial" w:hAnsi="Arial" w:cs="Arial"/>
          <w:color w:val="000000"/>
          <w:sz w:val="22"/>
          <w:szCs w:val="22"/>
          <w:lang w:val="en-GB"/>
        </w:rPr>
        <w:t>read_</w:t>
      </w:r>
      <w:proofErr w:type="gramStart"/>
      <w:r w:rsidRPr="00961310">
        <w:rPr>
          <w:rFonts w:ascii="Arial" w:hAnsi="Arial" w:cs="Arial"/>
          <w:color w:val="000000"/>
          <w:sz w:val="22"/>
          <w:szCs w:val="22"/>
          <w:lang w:val="en-GB"/>
        </w:rPr>
        <w:t>xpt</w:t>
      </w:r>
      <w:proofErr w:type="spellEnd"/>
      <w:r w:rsidRPr="00961310">
        <w:rPr>
          <w:rFonts w:ascii="Arial" w:hAnsi="Arial" w:cs="Arial"/>
          <w:color w:val="000000"/>
          <w:sz w:val="22"/>
          <w:szCs w:val="22"/>
          <w:lang w:val="en-GB"/>
        </w:rPr>
        <w:t>"</w:t>
      </w:r>
      <w:proofErr w:type="gramEnd"/>
    </w:p>
    <w:p w14:paraId="3E8FB31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library(haven)</w:t>
      </w:r>
    </w:p>
    <w:p w14:paraId="29D55E0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demographics &lt;- read_xpt("/Users/mamoon/Downloads/5208_DM_finalProject/NHANES_Demo/DEMO_L.XPT")</w:t>
      </w:r>
    </w:p>
    <w:p w14:paraId="79851DF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&lt;- read_xpt("/Users/mamoon/Downloads/5208_DM_finalProject/NHANES_Examinat/BMX_L.XPT")</w:t>
      </w:r>
    </w:p>
    <w:p w14:paraId="02DC5EE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laborat_lbxglu</w:t>
      </w:r>
      <w:proofErr w:type="spellEnd"/>
      <w:r w:rsidRPr="00961310">
        <w:rPr>
          <w:rFonts w:ascii="Arial" w:hAnsi="Arial" w:cs="Arial"/>
          <w:color w:val="000000"/>
          <w:sz w:val="22"/>
          <w:szCs w:val="22"/>
          <w:lang w:val="en-GB"/>
        </w:rPr>
        <w:t xml:space="preserve"> &lt;- read_xpt("/Users/mamoon/Downloads/5208_DM_finalProject/NHANES_Laboratory/GLU_L.XPT")</w:t>
      </w:r>
    </w:p>
    <w:p w14:paraId="5B30D43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laborat_lbxtc</w:t>
      </w:r>
      <w:proofErr w:type="spellEnd"/>
      <w:r w:rsidRPr="00961310">
        <w:rPr>
          <w:rFonts w:ascii="Arial" w:hAnsi="Arial" w:cs="Arial"/>
          <w:color w:val="000000"/>
          <w:sz w:val="22"/>
          <w:szCs w:val="22"/>
          <w:lang w:val="en-GB"/>
        </w:rPr>
        <w:t xml:space="preserve"> &lt;- read_xpt("/Users/mamoon/Downloads/5208_DM_finalProject/NHANES_Laboratory/TCHOL_L.XPT")</w:t>
      </w:r>
    </w:p>
    <w:p w14:paraId="7B498909"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quest_hiq011 &lt;- read_xpt("/Users/mamoon/Downloads/5208_DM_finalProject/NHANES_Questionnaire/HIQ_L.XPT")</w:t>
      </w:r>
    </w:p>
    <w:p w14:paraId="4F1B0D5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quest_smq040 &lt;- read_xpt("/Users/mamoon/Downloads/5208_DM_finalProject/NHANES_Questionnaire/SMQ_L.XPT")</w:t>
      </w:r>
    </w:p>
    <w:p w14:paraId="5BDA973E"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quest_alq121 &lt;- read_xpt("/Users/mamoon/Downloads/5208_DM_finalProject/NHANES_Questionnaire/ALQ_L.XPT")</w:t>
      </w:r>
    </w:p>
    <w:p w14:paraId="6BE915E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quest_pad680 &lt;- read_xpt("/Users/mamoon/Downloads/5208_DM_finalProject/NHANES_Questionnaire/PAQ_L.XPT")</w:t>
      </w:r>
    </w:p>
    <w:p w14:paraId="67FA9D87"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quest_sld012 &lt;- read_xpt("/Users/mamoon/Downloads/5208_DM_finalProject/NHANES_Questionnaire/SLQ_L.XPT")</w:t>
      </w:r>
    </w:p>
    <w:p w14:paraId="147A371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&gt; quest_bpq020 &lt;- read_xpt("/Users/mamoon/Downloads/5208_DM_finalProject/NHANES_Questionnaire/BPQ_L.XPT")</w:t>
      </w:r>
    </w:p>
    <w:p w14:paraId="2F9F0D52"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quest_diq010 &lt;- read_xpt("/Users/mamoon/Downloads/5208_DM_finalProject/NHANES_Questionnaire/DIQ_L.XPT")</w:t>
      </w:r>
    </w:p>
    <w:p w14:paraId="03CED896"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quest_mcq220 &lt;- read_xpt("/Users/mamoon/Downloads/5208_DM_finalProject/NHANES_Questionnaire/MCQ_L.XPT")</w:t>
      </w:r>
    </w:p>
    <w:p w14:paraId="3157A525"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quest_hsq590 &lt;- read_xpt("/Users/mamoon/Downloads/5208_DM_finalProject/NHANES_Questionnaire/HSQ_L.XPT")</w:t>
      </w:r>
    </w:p>
    <w:p w14:paraId="0A674E3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quest_dpq020 &lt;- read_xpt("/Users/mamoon/Downloads/5208_DM_finalProject/NHANES_Questionnaire/DPQ_L.XPT")</w:t>
      </w:r>
    </w:p>
    <w:p w14:paraId="382F67C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Combine the datasets if necessary or extract variables </w:t>
      </w:r>
      <w:proofErr w:type="gramStart"/>
      <w:r w:rsidRPr="00961310">
        <w:rPr>
          <w:rFonts w:ascii="Arial" w:hAnsi="Arial" w:cs="Arial"/>
          <w:color w:val="000000"/>
          <w:sz w:val="22"/>
          <w:szCs w:val="22"/>
          <w:lang w:val="en-GB"/>
        </w:rPr>
        <w:t>directly</w:t>
      </w:r>
      <w:proofErr w:type="gramEnd"/>
    </w:p>
    <w:p w14:paraId="0DADC73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List of datasets</w:t>
      </w:r>
    </w:p>
    <w:p w14:paraId="5EC0551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exam_bmxmbi,laborat_lbxglu,laborat_lbxtc</w:t>
      </w:r>
      <w:proofErr w:type="spellEnd"/>
      <w:r w:rsidRPr="00961310">
        <w:rPr>
          <w:rFonts w:ascii="Arial" w:hAnsi="Arial" w:cs="Arial"/>
          <w:color w:val="000000"/>
          <w:sz w:val="22"/>
          <w:szCs w:val="22"/>
          <w:lang w:val="en-GB"/>
        </w:rPr>
        <w:t>, quest_hiq011, quest_smq040, quest_alq121, quest_pad680, quest_sld012,</w:t>
      </w:r>
    </w:p>
    <w:p w14:paraId="138DDBA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quest_bpq020, quest_diq010, quest_mcq220, quest_hsq590, quest_dpq020)</w:t>
      </w:r>
    </w:p>
    <w:p w14:paraId="442F7BC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List of variables to extract summaries for</w:t>
      </w:r>
    </w:p>
    <w:p w14:paraId="6CABE49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quest_24_vars &lt;-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"RIDAGEYR", "RIAGENDR", "RIDRETH1", "DMDEDUC2", "INDFMPIR","BMXBMI", "LBXTC", "LBXGLU","HIQ011","SMQ040","ALQ121","PAD680","SLD012",</w:t>
      </w:r>
    </w:p>
    <w:p w14:paraId="196D859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"BPQ020","DIQ010","MCQ220","MCQ160C","MCQ160F",</w:t>
      </w:r>
    </w:p>
    <w:p w14:paraId="19ABD58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"BPQ150","DIQ050","BPQ101D","HSQ590","DPQ020","DPQ030") # Replace with actual variable </w:t>
      </w:r>
      <w:proofErr w:type="gramStart"/>
      <w:r w:rsidRPr="00961310">
        <w:rPr>
          <w:rFonts w:ascii="Arial" w:hAnsi="Arial" w:cs="Arial"/>
          <w:color w:val="000000"/>
          <w:sz w:val="22"/>
          <w:szCs w:val="22"/>
          <w:lang w:val="en-GB"/>
        </w:rPr>
        <w:t>names</w:t>
      </w:r>
      <w:proofErr w:type="gramEnd"/>
    </w:p>
    <w:p w14:paraId="702BF27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View(</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
    <w:p w14:paraId="610279B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View(</w:t>
      </w:r>
      <w:proofErr w:type="spellStart"/>
      <w:r w:rsidRPr="00961310">
        <w:rPr>
          <w:rFonts w:ascii="Arial" w:hAnsi="Arial" w:cs="Arial"/>
          <w:color w:val="000000"/>
          <w:sz w:val="22"/>
          <w:szCs w:val="22"/>
          <w:lang w:val="en-GB"/>
        </w:rPr>
        <w:t>quest_new_</w:t>
      </w:r>
      <w:proofErr w:type="gramStart"/>
      <w:r w:rsidRPr="00961310">
        <w:rPr>
          <w:rFonts w:ascii="Arial" w:hAnsi="Arial" w:cs="Arial"/>
          <w:color w:val="000000"/>
          <w:sz w:val="22"/>
          <w:szCs w:val="22"/>
          <w:lang w:val="en-GB"/>
        </w:rPr>
        <w:t>datasets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[1]])</w:t>
      </w:r>
    </w:p>
    <w:p w14:paraId="3703D59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library(</w:t>
      </w:r>
      <w:proofErr w:type="spellStart"/>
      <w:r w:rsidRPr="00961310">
        <w:rPr>
          <w:rFonts w:ascii="Arial" w:hAnsi="Arial" w:cs="Arial"/>
          <w:color w:val="000000"/>
          <w:sz w:val="22"/>
          <w:szCs w:val="22"/>
          <w:lang w:val="en-GB"/>
        </w:rPr>
        <w:t>dplyr</w:t>
      </w:r>
      <w:proofErr w:type="spellEnd"/>
      <w:r w:rsidRPr="00961310">
        <w:rPr>
          <w:rFonts w:ascii="Arial" w:hAnsi="Arial" w:cs="Arial"/>
          <w:color w:val="000000"/>
          <w:sz w:val="22"/>
          <w:szCs w:val="22"/>
          <w:lang w:val="en-GB"/>
        </w:rPr>
        <w:t>) # Load necessary libraries</w:t>
      </w:r>
    </w:p>
    <w:p w14:paraId="2924FA16"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A9AF2B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Attaching package: ‘</w:t>
      </w:r>
      <w:proofErr w:type="spellStart"/>
      <w:r w:rsidRPr="00961310">
        <w:rPr>
          <w:rFonts w:ascii="Arial" w:hAnsi="Arial" w:cs="Arial"/>
          <w:color w:val="000000"/>
          <w:sz w:val="22"/>
          <w:szCs w:val="22"/>
          <w:lang w:val="en-GB"/>
        </w:rPr>
        <w:t>dplyr</w:t>
      </w:r>
      <w:proofErr w:type="spellEnd"/>
      <w:r w:rsidRPr="00961310">
        <w:rPr>
          <w:rFonts w:ascii="Arial" w:hAnsi="Arial" w:cs="Arial"/>
          <w:color w:val="000000"/>
          <w:sz w:val="22"/>
          <w:szCs w:val="22"/>
          <w:lang w:val="en-GB"/>
        </w:rPr>
        <w:t>’</w:t>
      </w:r>
    </w:p>
    <w:p w14:paraId="755F00D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8B0438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The following objects are masked from ‘</w:t>
      </w:r>
      <w:proofErr w:type="spellStart"/>
      <w:proofErr w:type="gramStart"/>
      <w:r w:rsidRPr="00961310">
        <w:rPr>
          <w:rFonts w:ascii="Arial" w:hAnsi="Arial" w:cs="Arial"/>
          <w:color w:val="000000"/>
          <w:sz w:val="22"/>
          <w:szCs w:val="22"/>
          <w:lang w:val="en-GB"/>
        </w:rPr>
        <w:t>package:stats</w:t>
      </w:r>
      <w:proofErr w:type="spellEnd"/>
      <w:proofErr w:type="gramEnd"/>
      <w:r w:rsidRPr="00961310">
        <w:rPr>
          <w:rFonts w:ascii="Arial" w:hAnsi="Arial" w:cs="Arial"/>
          <w:color w:val="000000"/>
          <w:sz w:val="22"/>
          <w:szCs w:val="22"/>
          <w:lang w:val="en-GB"/>
        </w:rPr>
        <w:t>’:</w:t>
      </w:r>
    </w:p>
    <w:p w14:paraId="7D1C2D0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CF9015F"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filter, lag</w:t>
      </w:r>
    </w:p>
    <w:p w14:paraId="37B6757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DC491BE"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The following objects are masked from ‘</w:t>
      </w:r>
      <w:proofErr w:type="spellStart"/>
      <w:proofErr w:type="gramStart"/>
      <w:r w:rsidRPr="00961310">
        <w:rPr>
          <w:rFonts w:ascii="Arial" w:hAnsi="Arial" w:cs="Arial"/>
          <w:color w:val="000000"/>
          <w:sz w:val="22"/>
          <w:szCs w:val="22"/>
          <w:lang w:val="en-GB"/>
        </w:rPr>
        <w:t>package:base</w:t>
      </w:r>
      <w:proofErr w:type="spellEnd"/>
      <w:proofErr w:type="gramEnd"/>
      <w:r w:rsidRPr="00961310">
        <w:rPr>
          <w:rFonts w:ascii="Arial" w:hAnsi="Arial" w:cs="Arial"/>
          <w:color w:val="000000"/>
          <w:sz w:val="22"/>
          <w:szCs w:val="22"/>
          <w:lang w:val="en-GB"/>
        </w:rPr>
        <w:t>’:</w:t>
      </w:r>
    </w:p>
    <w:p w14:paraId="2918257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E62921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intersect, </w:t>
      </w:r>
      <w:proofErr w:type="spellStart"/>
      <w:r w:rsidRPr="00961310">
        <w:rPr>
          <w:rFonts w:ascii="Arial" w:hAnsi="Arial" w:cs="Arial"/>
          <w:color w:val="000000"/>
          <w:sz w:val="22"/>
          <w:szCs w:val="22"/>
          <w:lang w:val="en-GB"/>
        </w:rPr>
        <w:t>setdiff</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setequal</w:t>
      </w:r>
      <w:proofErr w:type="spellEnd"/>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union</w:t>
      </w:r>
      <w:proofErr w:type="gramEnd"/>
    </w:p>
    <w:p w14:paraId="468C1F6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4FE1BDB"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print(</w:t>
      </w:r>
      <w:proofErr w:type="spellStart"/>
      <w:r w:rsidRPr="00961310">
        <w:rPr>
          <w:rFonts w:ascii="Arial" w:hAnsi="Arial" w:cs="Arial"/>
          <w:color w:val="000000"/>
          <w:sz w:val="22"/>
          <w:szCs w:val="22"/>
          <w:lang w:val="en-GB"/>
        </w:rPr>
        <w:t>missing_data_summary</w:t>
      </w:r>
      <w:proofErr w:type="spellEnd"/>
      <w:r w:rsidRPr="00961310">
        <w:rPr>
          <w:rFonts w:ascii="Arial" w:hAnsi="Arial" w:cs="Arial"/>
          <w:color w:val="000000"/>
          <w:sz w:val="22"/>
          <w:szCs w:val="22"/>
          <w:lang w:val="en-GB"/>
        </w:rPr>
        <w:t>)</w:t>
      </w:r>
    </w:p>
    <w:p w14:paraId="437F72E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Variable </w:t>
      </w:r>
      <w:proofErr w:type="spellStart"/>
      <w:r w:rsidRPr="00961310">
        <w:rPr>
          <w:rFonts w:ascii="Arial" w:hAnsi="Arial" w:cs="Arial"/>
          <w:color w:val="000000"/>
          <w:sz w:val="22"/>
          <w:szCs w:val="22"/>
          <w:lang w:val="en-GB"/>
        </w:rPr>
        <w:t>Missing_Percentage</w:t>
      </w:r>
      <w:proofErr w:type="spellEnd"/>
    </w:p>
    <w:p w14:paraId="0B67F9A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RIDAGEYR  Dataset</w:t>
      </w:r>
      <w:proofErr w:type="gramEnd"/>
      <w:r w:rsidRPr="00961310">
        <w:rPr>
          <w:rFonts w:ascii="Arial" w:hAnsi="Arial" w:cs="Arial"/>
          <w:color w:val="000000"/>
          <w:sz w:val="22"/>
          <w:szCs w:val="22"/>
          <w:lang w:val="en-GB"/>
        </w:rPr>
        <w:t>_1 RIDAGEYR         0.00000000</w:t>
      </w:r>
    </w:p>
    <w:p w14:paraId="2EE197E5"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RIAGENDR  Dataset</w:t>
      </w:r>
      <w:proofErr w:type="gramEnd"/>
      <w:r w:rsidRPr="00961310">
        <w:rPr>
          <w:rFonts w:ascii="Arial" w:hAnsi="Arial" w:cs="Arial"/>
          <w:color w:val="000000"/>
          <w:sz w:val="22"/>
          <w:szCs w:val="22"/>
          <w:lang w:val="en-GB"/>
        </w:rPr>
        <w:t>_1 RIAGENDR         0.00000000</w:t>
      </w:r>
    </w:p>
    <w:p w14:paraId="1F8CFB5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RIDRETH</w:t>
      </w:r>
      <w:proofErr w:type="gramStart"/>
      <w:r w:rsidRPr="00961310">
        <w:rPr>
          <w:rFonts w:ascii="Arial" w:hAnsi="Arial" w:cs="Arial"/>
          <w:color w:val="000000"/>
          <w:sz w:val="22"/>
          <w:szCs w:val="22"/>
          <w:lang w:val="en-GB"/>
        </w:rPr>
        <w:t>1  Dataset</w:t>
      </w:r>
      <w:proofErr w:type="gramEnd"/>
      <w:r w:rsidRPr="00961310">
        <w:rPr>
          <w:rFonts w:ascii="Arial" w:hAnsi="Arial" w:cs="Arial"/>
          <w:color w:val="000000"/>
          <w:sz w:val="22"/>
          <w:szCs w:val="22"/>
          <w:lang w:val="en-GB"/>
        </w:rPr>
        <w:t>_1 RIDRETH1         0.00000000</w:t>
      </w:r>
    </w:p>
    <w:p w14:paraId="7E92251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DMDEDUC</w:t>
      </w:r>
      <w:proofErr w:type="gramStart"/>
      <w:r w:rsidRPr="00961310">
        <w:rPr>
          <w:rFonts w:ascii="Arial" w:hAnsi="Arial" w:cs="Arial"/>
          <w:color w:val="000000"/>
          <w:sz w:val="22"/>
          <w:szCs w:val="22"/>
          <w:lang w:val="en-GB"/>
        </w:rPr>
        <w:t>2  Dataset</w:t>
      </w:r>
      <w:proofErr w:type="gramEnd"/>
      <w:r w:rsidRPr="00961310">
        <w:rPr>
          <w:rFonts w:ascii="Arial" w:hAnsi="Arial" w:cs="Arial"/>
          <w:color w:val="000000"/>
          <w:sz w:val="22"/>
          <w:szCs w:val="22"/>
          <w:lang w:val="en-GB"/>
        </w:rPr>
        <w:t>_1 DMDEDUC2        34.68532641</w:t>
      </w:r>
    </w:p>
    <w:p w14:paraId="47A50AC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INDFMPIR  Dataset</w:t>
      </w:r>
      <w:proofErr w:type="gramEnd"/>
      <w:r w:rsidRPr="00961310">
        <w:rPr>
          <w:rFonts w:ascii="Arial" w:hAnsi="Arial" w:cs="Arial"/>
          <w:color w:val="000000"/>
          <w:sz w:val="22"/>
          <w:szCs w:val="22"/>
          <w:lang w:val="en-GB"/>
        </w:rPr>
        <w:t>_1 INDFMPIR        17.10382972</w:t>
      </w:r>
    </w:p>
    <w:p w14:paraId="219BCCC3"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BMXBMI    Dataset_2   BMXBMI         4.39051919</w:t>
      </w:r>
    </w:p>
    <w:p w14:paraId="710B2576"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LBXGLU    Dataset_3   LBXGLU         8.10810811</w:t>
      </w:r>
    </w:p>
    <w:p w14:paraId="53A90ACA"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LBXTC     Dataset_4    LBXTC        14.60089241</w:t>
      </w:r>
    </w:p>
    <w:p w14:paraId="170FC904"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HIQ011    Dataset_5   HIQ011         0.19274281</w:t>
      </w:r>
    </w:p>
    <w:p w14:paraId="539F6BEE"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SMQ040    Dataset_6   SMQ040        64.02662230</w:t>
      </w:r>
    </w:p>
    <w:p w14:paraId="25FC5C42"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ALQ121    Dataset_7   ALQ121        22.32917784</w:t>
      </w:r>
    </w:p>
    <w:p w14:paraId="5D6C1ECD"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PAD680    Dataset_8   PAD680         0.18398136</w:t>
      </w:r>
    </w:p>
    <w:p w14:paraId="17E67B9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SLD012    Dataset_9   SLD012         1.32925538</w:t>
      </w:r>
    </w:p>
    <w:p w14:paraId="0020E10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BPQ020   Dataset_10   BPQ020         0.03528997</w:t>
      </w:r>
    </w:p>
    <w:p w14:paraId="086646E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BPQ150   Dataset_10   BPQ150        65.07469709</w:t>
      </w:r>
    </w:p>
    <w:p w14:paraId="56B9DE16"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BPQ101</w:t>
      </w:r>
      <w:proofErr w:type="gramStart"/>
      <w:r w:rsidRPr="00961310">
        <w:rPr>
          <w:rFonts w:ascii="Arial" w:hAnsi="Arial" w:cs="Arial"/>
          <w:color w:val="000000"/>
          <w:sz w:val="22"/>
          <w:szCs w:val="22"/>
          <w:lang w:val="en-GB"/>
        </w:rPr>
        <w:t>D  Dataset</w:t>
      </w:r>
      <w:proofErr w:type="gramEnd"/>
      <w:r w:rsidRPr="00961310">
        <w:rPr>
          <w:rFonts w:ascii="Arial" w:hAnsi="Arial" w:cs="Arial"/>
          <w:color w:val="000000"/>
          <w:sz w:val="22"/>
          <w:szCs w:val="22"/>
          <w:lang w:val="en-GB"/>
        </w:rPr>
        <w:t>_10  BPQ101D         0.03528997</w:t>
      </w:r>
    </w:p>
    <w:p w14:paraId="3389CAA0"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DIQ010   Dataset_11   DIQ010         0.03405995</w:t>
      </w:r>
    </w:p>
    <w:p w14:paraId="482F221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DIQ050   Dataset_11   DIQ050        90.79529973</w:t>
      </w:r>
    </w:p>
    <w:p w14:paraId="533C58AC"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MCQ220   Dataset_12   MCQ220        33.52350136</w:t>
      </w:r>
    </w:p>
    <w:p w14:paraId="4D22A9C8"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MCQ160</w:t>
      </w:r>
      <w:proofErr w:type="gramStart"/>
      <w:r w:rsidRPr="00961310">
        <w:rPr>
          <w:rFonts w:ascii="Arial" w:hAnsi="Arial" w:cs="Arial"/>
          <w:color w:val="000000"/>
          <w:sz w:val="22"/>
          <w:szCs w:val="22"/>
          <w:lang w:val="en-GB"/>
        </w:rPr>
        <w:t>C  Dataset</w:t>
      </w:r>
      <w:proofErr w:type="gramEnd"/>
      <w:r w:rsidRPr="00961310">
        <w:rPr>
          <w:rFonts w:ascii="Arial" w:hAnsi="Arial" w:cs="Arial"/>
          <w:color w:val="000000"/>
          <w:sz w:val="22"/>
          <w:szCs w:val="22"/>
          <w:lang w:val="en-GB"/>
        </w:rPr>
        <w:t>_12  MCQ160C        33.52350136</w:t>
      </w:r>
    </w:p>
    <w:p w14:paraId="45D83BB1"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MCQ160</w:t>
      </w:r>
      <w:proofErr w:type="gramStart"/>
      <w:r w:rsidRPr="00961310">
        <w:rPr>
          <w:rFonts w:ascii="Arial" w:hAnsi="Arial" w:cs="Arial"/>
          <w:color w:val="000000"/>
          <w:sz w:val="22"/>
          <w:szCs w:val="22"/>
          <w:lang w:val="en-GB"/>
        </w:rPr>
        <w:t>F  Dataset</w:t>
      </w:r>
      <w:proofErr w:type="gramEnd"/>
      <w:r w:rsidRPr="00961310">
        <w:rPr>
          <w:rFonts w:ascii="Arial" w:hAnsi="Arial" w:cs="Arial"/>
          <w:color w:val="000000"/>
          <w:sz w:val="22"/>
          <w:szCs w:val="22"/>
          <w:lang w:val="en-GB"/>
        </w:rPr>
        <w:t>_12  MCQ160F        33.53201635</w:t>
      </w:r>
    </w:p>
    <w:p w14:paraId="1376CD92"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HSQ590   Dataset_13   HSQ590        13.06122449</w:t>
      </w:r>
    </w:p>
    <w:p w14:paraId="4FB90C77" w14:textId="77777777" w:rsidR="003528D9"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DPQ020   Dataset_14   DPQ020        12.92409658</w:t>
      </w:r>
    </w:p>
    <w:p w14:paraId="16D84E99" w14:textId="09201470" w:rsidR="00B94360" w:rsidRPr="00961310" w:rsidRDefault="003528D9" w:rsidP="00352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DPQ030   Dataset_14   DPQ030        12.95565725</w:t>
      </w:r>
      <w:r w:rsidR="00B94360" w:rsidRPr="00961310">
        <w:rPr>
          <w:rFonts w:ascii="Arial" w:hAnsi="Arial" w:cs="Arial"/>
          <w:color w:val="000000"/>
          <w:sz w:val="22"/>
          <w:szCs w:val="22"/>
          <w:lang w:val="en-GB"/>
        </w:rPr>
        <w:t>]</w:t>
      </w:r>
    </w:p>
    <w:p w14:paraId="1CF93C58" w14:textId="77777777" w:rsidR="003528D9" w:rsidRPr="00961310" w:rsidRDefault="003528D9"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4FBABF84" w14:textId="77777777" w:rsidR="003528D9" w:rsidRPr="00961310" w:rsidRDefault="003528D9"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4A6E904F" w14:textId="77777777" w:rsidR="003528D9" w:rsidRPr="00961310" w:rsidRDefault="003528D9"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5FE5A4C1" w14:textId="4A5217F9"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c. </w:t>
      </w:r>
      <w:r w:rsidRPr="00961310">
        <w:rPr>
          <w:rFonts w:ascii="Arial" w:hAnsi="Arial" w:cs="Arial"/>
          <w:color w:val="000000"/>
          <w:sz w:val="22"/>
          <w:szCs w:val="22"/>
          <w:lang w:val="en-GB"/>
        </w:rPr>
        <w:t>Review and document the dataset’s structure, noting aspects such as the number of observations,</w:t>
      </w:r>
    </w:p>
    <w:p w14:paraId="07EE675E"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 xml:space="preserve">variable types, and overall completeness. </w:t>
      </w:r>
      <w:r w:rsidRPr="00961310">
        <w:rPr>
          <w:rFonts w:ascii="Arial" w:hAnsi="Arial" w:cs="Arial"/>
          <w:i/>
          <w:iCs/>
          <w:color w:val="000000"/>
          <w:sz w:val="22"/>
          <w:szCs w:val="22"/>
          <w:lang w:val="en-GB"/>
        </w:rPr>
        <w:t>(5 points)</w:t>
      </w:r>
    </w:p>
    <w:p w14:paraId="4E40CE17" w14:textId="24D8F64E" w:rsidR="00AD5D8E" w:rsidRPr="00961310" w:rsidRDefault="00B94360" w:rsidP="00AD5D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r w:rsidR="00AD5D8E" w:rsidRPr="00961310">
        <w:rPr>
          <w:rFonts w:ascii="Arial" w:hAnsi="Arial" w:cs="Arial"/>
          <w:b/>
          <w:bCs/>
          <w:color w:val="000000"/>
          <w:sz w:val="22"/>
          <w:szCs w:val="22"/>
          <w:lang w:val="en-GB"/>
        </w:rPr>
        <w:t xml:space="preserve"> </w:t>
      </w:r>
      <w:proofErr w:type="spellStart"/>
      <w:r w:rsidR="00AD5D8E" w:rsidRPr="00961310">
        <w:rPr>
          <w:rFonts w:ascii="Arial" w:hAnsi="Arial" w:cs="Arial"/>
          <w:b/>
          <w:bCs/>
          <w:color w:val="000000"/>
          <w:sz w:val="22"/>
          <w:szCs w:val="22"/>
          <w:lang w:val="en-GB"/>
        </w:rPr>
        <w:t>review_dataset_structure</w:t>
      </w:r>
      <w:proofErr w:type="spellEnd"/>
      <w:r w:rsidR="00AD5D8E" w:rsidRPr="00961310">
        <w:rPr>
          <w:rFonts w:ascii="Arial" w:hAnsi="Arial" w:cs="Arial"/>
          <w:b/>
          <w:bCs/>
          <w:color w:val="000000"/>
          <w:sz w:val="22"/>
          <w:szCs w:val="22"/>
          <w:lang w:val="en-GB"/>
        </w:rPr>
        <w:t xml:space="preserve"> Function</w:t>
      </w:r>
      <w:r w:rsidR="00AD5D8E" w:rsidRPr="00961310">
        <w:rPr>
          <w:rFonts w:ascii="Arial" w:hAnsi="Arial" w:cs="Arial"/>
          <w:b/>
          <w:bCs/>
          <w:color w:val="000000"/>
          <w:sz w:val="22"/>
          <w:szCs w:val="22"/>
          <w:lang w:val="en-GB"/>
        </w:rPr>
        <w:t xml:space="preserve"> we have created</w:t>
      </w:r>
      <w:r w:rsidR="00AD5D8E" w:rsidRPr="00961310">
        <w:rPr>
          <w:rFonts w:ascii="Arial" w:hAnsi="Arial" w:cs="Arial"/>
          <w:b/>
          <w:bCs/>
          <w:color w:val="000000"/>
          <w:sz w:val="22"/>
          <w:szCs w:val="22"/>
          <w:lang w:val="en-GB"/>
        </w:rPr>
        <w:t xml:space="preserve"> </w:t>
      </w:r>
      <w:r w:rsidR="00AD5D8E" w:rsidRPr="00961310">
        <w:rPr>
          <w:rFonts w:ascii="Arial" w:hAnsi="Arial" w:cs="Arial"/>
          <w:b/>
          <w:bCs/>
          <w:color w:val="000000"/>
          <w:sz w:val="22"/>
          <w:szCs w:val="22"/>
          <w:lang w:val="en-GB"/>
        </w:rPr>
        <w:t>a</w:t>
      </w:r>
      <w:r w:rsidR="00AD5D8E" w:rsidRPr="00961310">
        <w:rPr>
          <w:rFonts w:ascii="Arial" w:hAnsi="Arial" w:cs="Arial"/>
          <w:b/>
          <w:bCs/>
          <w:color w:val="000000"/>
          <w:sz w:val="22"/>
          <w:szCs w:val="22"/>
          <w:lang w:val="en-GB"/>
        </w:rPr>
        <w:t xml:space="preserve"> dataset and its name.</w:t>
      </w:r>
    </w:p>
    <w:p w14:paraId="09EFCD45" w14:textId="7CF96E79" w:rsidR="00B94360" w:rsidRPr="00961310" w:rsidRDefault="00AD5D8E" w:rsidP="00AD5D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Which generate o</w:t>
      </w:r>
      <w:r w:rsidRPr="00961310">
        <w:rPr>
          <w:rFonts w:ascii="Arial" w:hAnsi="Arial" w:cs="Arial"/>
          <w:b/>
          <w:bCs/>
          <w:color w:val="000000"/>
          <w:sz w:val="22"/>
          <w:szCs w:val="22"/>
          <w:lang w:val="en-GB"/>
        </w:rPr>
        <w:t>utput</w:t>
      </w:r>
      <w:r w:rsidRPr="00961310">
        <w:rPr>
          <w:rFonts w:ascii="Arial" w:hAnsi="Arial" w:cs="Arial"/>
          <w:b/>
          <w:bCs/>
          <w:color w:val="000000"/>
          <w:sz w:val="22"/>
          <w:szCs w:val="22"/>
          <w:lang w:val="en-GB"/>
        </w:rPr>
        <w:t xml:space="preserve"> where a</w:t>
      </w:r>
      <w:r w:rsidRPr="00961310">
        <w:rPr>
          <w:rFonts w:ascii="Arial" w:hAnsi="Arial" w:cs="Arial"/>
          <w:b/>
          <w:bCs/>
          <w:color w:val="000000"/>
          <w:sz w:val="22"/>
          <w:szCs w:val="22"/>
          <w:lang w:val="en-GB"/>
        </w:rPr>
        <w:t xml:space="preserve"> summary of the dataset, including variable names, types, and missing data percentages.</w:t>
      </w:r>
      <w:r w:rsidRPr="00961310">
        <w:rPr>
          <w:rFonts w:ascii="Arial" w:hAnsi="Arial" w:cs="Arial"/>
          <w:b/>
          <w:bCs/>
          <w:color w:val="000000"/>
          <w:sz w:val="22"/>
          <w:szCs w:val="22"/>
          <w:lang w:val="en-GB"/>
        </w:rPr>
        <w:t xml:space="preserve"> In the </w:t>
      </w:r>
      <w:r w:rsidRPr="00961310">
        <w:rPr>
          <w:rFonts w:ascii="Arial" w:hAnsi="Arial" w:cs="Arial"/>
          <w:b/>
          <w:bCs/>
          <w:color w:val="000000"/>
          <w:sz w:val="22"/>
          <w:szCs w:val="22"/>
          <w:lang w:val="en-GB"/>
        </w:rPr>
        <w:t xml:space="preserve">Loop </w:t>
      </w:r>
      <w:r w:rsidRPr="00961310">
        <w:rPr>
          <w:rFonts w:ascii="Arial" w:hAnsi="Arial" w:cs="Arial"/>
          <w:b/>
          <w:bCs/>
          <w:color w:val="000000"/>
          <w:sz w:val="22"/>
          <w:szCs w:val="22"/>
          <w:lang w:val="en-GB"/>
        </w:rPr>
        <w:t>function t</w:t>
      </w:r>
      <w:r w:rsidRPr="00961310">
        <w:rPr>
          <w:rFonts w:ascii="Arial" w:hAnsi="Arial" w:cs="Arial"/>
          <w:b/>
          <w:bCs/>
          <w:color w:val="000000"/>
          <w:sz w:val="22"/>
          <w:szCs w:val="22"/>
          <w:lang w:val="en-GB"/>
        </w:rPr>
        <w:t xml:space="preserve">hrough </w:t>
      </w:r>
      <w:r w:rsidRPr="00961310">
        <w:rPr>
          <w:rFonts w:ascii="Arial" w:hAnsi="Arial" w:cs="Arial"/>
          <w:b/>
          <w:bCs/>
          <w:color w:val="000000"/>
          <w:sz w:val="22"/>
          <w:szCs w:val="22"/>
          <w:lang w:val="en-GB"/>
        </w:rPr>
        <w:t>d</w:t>
      </w:r>
      <w:r w:rsidRPr="00961310">
        <w:rPr>
          <w:rFonts w:ascii="Arial" w:hAnsi="Arial" w:cs="Arial"/>
          <w:b/>
          <w:bCs/>
          <w:color w:val="000000"/>
          <w:sz w:val="22"/>
          <w:szCs w:val="22"/>
          <w:lang w:val="en-GB"/>
        </w:rPr>
        <w:t>atasets</w:t>
      </w:r>
      <w:r w:rsidRPr="00961310">
        <w:rPr>
          <w:rFonts w:ascii="Arial" w:hAnsi="Arial" w:cs="Arial"/>
          <w:b/>
          <w:bCs/>
          <w:color w:val="000000"/>
          <w:sz w:val="22"/>
          <w:szCs w:val="22"/>
          <w:lang w:val="en-GB"/>
        </w:rPr>
        <w:t xml:space="preserve">, created </w:t>
      </w:r>
      <w:r w:rsidRPr="00961310">
        <w:rPr>
          <w:rFonts w:ascii="Arial" w:hAnsi="Arial" w:cs="Arial"/>
          <w:b/>
          <w:bCs/>
          <w:color w:val="000000"/>
          <w:sz w:val="22"/>
          <w:szCs w:val="22"/>
          <w:lang w:val="en-GB"/>
        </w:rPr>
        <w:t xml:space="preserve">the </w:t>
      </w:r>
      <w:proofErr w:type="spellStart"/>
      <w:r w:rsidRPr="00961310">
        <w:rPr>
          <w:rFonts w:ascii="Arial" w:hAnsi="Arial" w:cs="Arial"/>
          <w:b/>
          <w:bCs/>
          <w:color w:val="000000"/>
          <w:sz w:val="22"/>
          <w:szCs w:val="22"/>
          <w:lang w:val="en-GB"/>
        </w:rPr>
        <w:t>quest_new_datasets</w:t>
      </w:r>
      <w:proofErr w:type="spellEnd"/>
      <w:r w:rsidRPr="00961310">
        <w:rPr>
          <w:rFonts w:ascii="Arial" w:hAnsi="Arial" w:cs="Arial"/>
          <w:b/>
          <w:bCs/>
          <w:color w:val="000000"/>
          <w:sz w:val="22"/>
          <w:szCs w:val="22"/>
          <w:lang w:val="en-GB"/>
        </w:rPr>
        <w:t xml:space="preserve"> list</w:t>
      </w:r>
      <w:r w:rsidRPr="00961310">
        <w:rPr>
          <w:rFonts w:ascii="Arial" w:hAnsi="Arial" w:cs="Arial"/>
          <w:b/>
          <w:bCs/>
          <w:color w:val="000000"/>
          <w:sz w:val="22"/>
          <w:szCs w:val="22"/>
          <w:lang w:val="en-GB"/>
        </w:rPr>
        <w:t xml:space="preserve"> for 24 selected variables</w:t>
      </w:r>
      <w:r w:rsidRPr="00961310">
        <w:rPr>
          <w:rFonts w:ascii="Arial" w:hAnsi="Arial" w:cs="Arial"/>
          <w:b/>
          <w:bCs/>
          <w:color w:val="000000"/>
          <w:sz w:val="22"/>
          <w:szCs w:val="22"/>
          <w:lang w:val="en-GB"/>
        </w:rPr>
        <w:t>.</w:t>
      </w:r>
      <w:r w:rsidRPr="00961310">
        <w:rPr>
          <w:rFonts w:ascii="Arial" w:hAnsi="Arial" w:cs="Arial"/>
          <w:b/>
          <w:bCs/>
          <w:color w:val="000000"/>
          <w:sz w:val="22"/>
          <w:szCs w:val="22"/>
          <w:lang w:val="en-GB"/>
        </w:rPr>
        <w:t xml:space="preserve"> </w:t>
      </w:r>
      <w:r w:rsidRPr="00961310">
        <w:rPr>
          <w:rFonts w:ascii="Arial" w:hAnsi="Arial" w:cs="Arial"/>
          <w:b/>
          <w:bCs/>
          <w:color w:val="000000"/>
          <w:sz w:val="22"/>
          <w:szCs w:val="22"/>
          <w:lang w:val="en-GB"/>
        </w:rPr>
        <w:t>Filters variables using intersect</w:t>
      </w:r>
      <w:r w:rsidRPr="00961310">
        <w:rPr>
          <w:rFonts w:ascii="Arial" w:hAnsi="Arial" w:cs="Arial"/>
          <w:b/>
          <w:bCs/>
          <w:color w:val="000000"/>
          <w:sz w:val="22"/>
          <w:szCs w:val="22"/>
          <w:lang w:val="en-GB"/>
        </w:rPr>
        <w:t xml:space="preserve"> </w:t>
      </w:r>
      <w:r w:rsidRPr="00961310">
        <w:rPr>
          <w:rFonts w:ascii="Arial" w:hAnsi="Arial" w:cs="Arial"/>
          <w:b/>
          <w:bCs/>
          <w:color w:val="000000"/>
          <w:sz w:val="22"/>
          <w:szCs w:val="22"/>
          <w:lang w:val="en-GB"/>
        </w:rPr>
        <w:t>(</w:t>
      </w:r>
      <w:proofErr w:type="spellStart"/>
      <w:r w:rsidRPr="00961310">
        <w:rPr>
          <w:rFonts w:ascii="Arial" w:hAnsi="Arial" w:cs="Arial"/>
          <w:b/>
          <w:bCs/>
          <w:color w:val="000000"/>
          <w:sz w:val="22"/>
          <w:szCs w:val="22"/>
          <w:lang w:val="en-GB"/>
        </w:rPr>
        <w:t>selected_vars</w:t>
      </w:r>
      <w:proofErr w:type="spellEnd"/>
      <w:r w:rsidRPr="00961310">
        <w:rPr>
          <w:rFonts w:ascii="Arial" w:hAnsi="Arial" w:cs="Arial"/>
          <w:b/>
          <w:bCs/>
          <w:color w:val="000000"/>
          <w:sz w:val="22"/>
          <w:szCs w:val="22"/>
          <w:lang w:val="en-GB"/>
        </w:rPr>
        <w:t>, names(dataset)).</w:t>
      </w:r>
      <w:r w:rsidRPr="00961310">
        <w:rPr>
          <w:rFonts w:ascii="Arial" w:hAnsi="Arial" w:cs="Arial"/>
          <w:b/>
          <w:bCs/>
          <w:color w:val="000000"/>
          <w:sz w:val="22"/>
          <w:szCs w:val="22"/>
          <w:lang w:val="en-GB"/>
        </w:rPr>
        <w:t xml:space="preserve"> </w:t>
      </w:r>
      <w:r w:rsidRPr="00961310">
        <w:rPr>
          <w:rFonts w:ascii="Arial" w:hAnsi="Arial" w:cs="Arial"/>
          <w:b/>
          <w:bCs/>
          <w:color w:val="000000"/>
          <w:sz w:val="22"/>
          <w:szCs w:val="22"/>
          <w:lang w:val="en-GB"/>
        </w:rPr>
        <w:t>Skips datasets that do not contain any of the 24 variables.</w:t>
      </w:r>
      <w:r w:rsidRPr="00961310">
        <w:rPr>
          <w:rFonts w:ascii="Arial" w:hAnsi="Arial" w:cs="Arial"/>
          <w:b/>
          <w:bCs/>
          <w:color w:val="000000"/>
          <w:sz w:val="22"/>
          <w:szCs w:val="22"/>
          <w:lang w:val="en-GB"/>
        </w:rPr>
        <w:t xml:space="preserve"> </w:t>
      </w:r>
      <w:r w:rsidRPr="00961310">
        <w:rPr>
          <w:rFonts w:ascii="Arial" w:hAnsi="Arial" w:cs="Arial"/>
          <w:b/>
          <w:bCs/>
          <w:color w:val="000000"/>
          <w:sz w:val="22"/>
          <w:szCs w:val="22"/>
          <w:lang w:val="en-GB"/>
        </w:rPr>
        <w:t>Outputs the review only for the selected variables in each dataset.</w:t>
      </w:r>
      <w:r w:rsidRPr="00961310">
        <w:rPr>
          <w:rFonts w:ascii="Arial" w:hAnsi="Arial" w:cs="Arial"/>
          <w:b/>
          <w:bCs/>
          <w:color w:val="000000"/>
          <w:sz w:val="22"/>
          <w:szCs w:val="22"/>
          <w:lang w:val="en-GB"/>
        </w:rPr>
        <w:t xml:space="preserve"> Selected </w:t>
      </w:r>
      <w:r w:rsidRPr="00961310">
        <w:rPr>
          <w:rFonts w:ascii="Arial" w:hAnsi="Arial" w:cs="Arial"/>
          <w:b/>
          <w:bCs/>
          <w:color w:val="000000"/>
          <w:sz w:val="22"/>
          <w:szCs w:val="22"/>
          <w:lang w:val="en-GB"/>
        </w:rPr>
        <w:t xml:space="preserve">24 variables were </w:t>
      </w:r>
      <w:r w:rsidRPr="00961310">
        <w:rPr>
          <w:rFonts w:ascii="Arial" w:hAnsi="Arial" w:cs="Arial"/>
          <w:b/>
          <w:bCs/>
          <w:color w:val="000000"/>
          <w:sz w:val="22"/>
          <w:szCs w:val="22"/>
          <w:lang w:val="en-GB"/>
        </w:rPr>
        <w:t>analysed</w:t>
      </w:r>
      <w:r w:rsidRPr="00961310">
        <w:rPr>
          <w:rFonts w:ascii="Arial" w:hAnsi="Arial" w:cs="Arial"/>
          <w:b/>
          <w:bCs/>
          <w:color w:val="000000"/>
          <w:sz w:val="22"/>
          <w:szCs w:val="22"/>
          <w:lang w:val="en-GB"/>
        </w:rPr>
        <w:t>.</w:t>
      </w:r>
    </w:p>
    <w:p w14:paraId="18AF2F92" w14:textId="77777777" w:rsidR="00AD5D8E" w:rsidRPr="00961310" w:rsidRDefault="00AD5D8E" w:rsidP="00AD5D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4FA27C59"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0B9CCC05" w14:textId="77777777" w:rsidR="00A60AD1" w:rsidRPr="00961310" w:rsidRDefault="00B94360"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w:t>
      </w:r>
      <w:r w:rsidR="00A60AD1" w:rsidRPr="00961310">
        <w:rPr>
          <w:rFonts w:ascii="Arial" w:hAnsi="Arial" w:cs="Arial"/>
          <w:color w:val="000000"/>
          <w:sz w:val="22"/>
          <w:szCs w:val="22"/>
          <w:lang w:val="en-GB"/>
        </w:rPr>
        <w:t xml:space="preserve">  #</w:t>
      </w:r>
      <w:proofErr w:type="gramEnd"/>
      <w:r w:rsidR="00A60AD1" w:rsidRPr="00961310">
        <w:rPr>
          <w:rFonts w:ascii="Arial" w:hAnsi="Arial" w:cs="Arial"/>
          <w:color w:val="000000"/>
          <w:sz w:val="22"/>
          <w:szCs w:val="22"/>
          <w:lang w:val="en-GB"/>
        </w:rPr>
        <w:t xml:space="preserve"> Function to review and document dataset structure for specific variables</w:t>
      </w:r>
    </w:p>
    <w:p w14:paraId="194B8C7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review_selected_variables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 {</w:t>
      </w:r>
    </w:p>
    <w:p w14:paraId="0257C6D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Ensure the dataset is a data frame</w:t>
      </w:r>
    </w:p>
    <w:p w14:paraId="7C73B5E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gramStart"/>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is</w:t>
      </w:r>
      <w:proofErr w:type="gramEnd"/>
      <w:r w:rsidRPr="00961310">
        <w:rPr>
          <w:rFonts w:ascii="Arial" w:hAnsi="Arial" w:cs="Arial"/>
          <w:color w:val="000000"/>
          <w:sz w:val="22"/>
          <w:szCs w:val="22"/>
          <w:lang w:val="en-GB"/>
        </w:rPr>
        <w:t>.data.frame</w:t>
      </w:r>
      <w:proofErr w:type="spellEnd"/>
      <w:r w:rsidRPr="00961310">
        <w:rPr>
          <w:rFonts w:ascii="Arial" w:hAnsi="Arial" w:cs="Arial"/>
          <w:color w:val="000000"/>
          <w:sz w:val="22"/>
          <w:szCs w:val="22"/>
          <w:lang w:val="en-GB"/>
        </w:rPr>
        <w:t>(dataset)) {</w:t>
      </w:r>
    </w:p>
    <w:p w14:paraId="7E16B85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spellStart"/>
      <w:proofErr w:type="gramEnd"/>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"is not a valid data frame.\n")</w:t>
      </w:r>
    </w:p>
    <w:p w14:paraId="48AB96D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return(</w:t>
      </w:r>
      <w:proofErr w:type="gramEnd"/>
      <w:r w:rsidRPr="00961310">
        <w:rPr>
          <w:rFonts w:ascii="Arial" w:hAnsi="Arial" w:cs="Arial"/>
          <w:color w:val="000000"/>
          <w:sz w:val="22"/>
          <w:szCs w:val="22"/>
          <w:lang w:val="en-GB"/>
        </w:rPr>
        <w:t>NULL)</w:t>
      </w:r>
    </w:p>
    <w:p w14:paraId="79C65B7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9B0E31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205B06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Filter only the selected variables present in the dataset</w:t>
      </w:r>
    </w:p>
    <w:p w14:paraId="4F4DCD6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intersect(</w:t>
      </w:r>
      <w:proofErr w:type="spellStart"/>
      <w:proofErr w:type="gramEnd"/>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 names(dataset))</w:t>
      </w:r>
    </w:p>
    <w:p w14:paraId="76CD4AF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CC1FD8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(length(</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 0) {</w:t>
      </w:r>
    </w:p>
    <w:p w14:paraId="79284AC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spellStart"/>
      <w:proofErr w:type="gramEnd"/>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"does not contain any of the selected variables.\n")</w:t>
      </w:r>
    </w:p>
    <w:p w14:paraId="19C8D41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return(</w:t>
      </w:r>
      <w:proofErr w:type="gramEnd"/>
      <w:r w:rsidRPr="00961310">
        <w:rPr>
          <w:rFonts w:ascii="Arial" w:hAnsi="Arial" w:cs="Arial"/>
          <w:color w:val="000000"/>
          <w:sz w:val="22"/>
          <w:szCs w:val="22"/>
          <w:lang w:val="en-GB"/>
        </w:rPr>
        <w:t>NULL)</w:t>
      </w:r>
    </w:p>
    <w:p w14:paraId="487D212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36D310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EFFAAC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Number of observations and variables</w:t>
      </w:r>
    </w:p>
    <w:p w14:paraId="01481D3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num_obs</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nrow</w:t>
      </w:r>
      <w:proofErr w:type="spellEnd"/>
      <w:r w:rsidRPr="00961310">
        <w:rPr>
          <w:rFonts w:ascii="Arial" w:hAnsi="Arial" w:cs="Arial"/>
          <w:color w:val="000000"/>
          <w:sz w:val="22"/>
          <w:szCs w:val="22"/>
          <w:lang w:val="en-GB"/>
        </w:rPr>
        <w:t>(dataset)</w:t>
      </w:r>
    </w:p>
    <w:p w14:paraId="469691C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num_vars</w:t>
      </w:r>
      <w:proofErr w:type="spellEnd"/>
      <w:r w:rsidRPr="00961310">
        <w:rPr>
          <w:rFonts w:ascii="Arial" w:hAnsi="Arial" w:cs="Arial"/>
          <w:color w:val="000000"/>
          <w:sz w:val="22"/>
          <w:szCs w:val="22"/>
          <w:lang w:val="en-GB"/>
        </w:rPr>
        <w:t xml:space="preserve"> &lt;- length(</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w:t>
      </w:r>
    </w:p>
    <w:p w14:paraId="1963CA0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44B279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Variable types</w:t>
      </w:r>
    </w:p>
    <w:p w14:paraId="723AC80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var_types</w:t>
      </w:r>
      <w:proofErr w:type="spellEnd"/>
      <w:r w:rsidRPr="00961310">
        <w:rPr>
          <w:rFonts w:ascii="Arial" w:hAnsi="Arial" w:cs="Arial"/>
          <w:color w:val="000000"/>
          <w:sz w:val="22"/>
          <w:szCs w:val="22"/>
          <w:lang w:val="en-GB"/>
        </w:rPr>
        <w:t xml:space="preserve"> &lt;- </w:t>
      </w:r>
      <w:proofErr w:type="spellStart"/>
      <w:proofErr w:type="gramStart"/>
      <w:r w:rsidRPr="00961310">
        <w:rPr>
          <w:rFonts w:ascii="Arial" w:hAnsi="Arial" w:cs="Arial"/>
          <w:color w:val="000000"/>
          <w:sz w:val="22"/>
          <w:szCs w:val="22"/>
          <w:lang w:val="en-GB"/>
        </w:rPr>
        <w:t>sapply</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drop = FALSE], class)</w:t>
      </w:r>
    </w:p>
    <w:p w14:paraId="5417F41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5FC818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Percentage of missing values for each variable</w:t>
      </w:r>
    </w:p>
    <w:p w14:paraId="330304F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missing_percent</w:t>
      </w:r>
      <w:proofErr w:type="spellEnd"/>
      <w:r w:rsidRPr="00961310">
        <w:rPr>
          <w:rFonts w:ascii="Arial" w:hAnsi="Arial" w:cs="Arial"/>
          <w:color w:val="000000"/>
          <w:sz w:val="22"/>
          <w:szCs w:val="22"/>
          <w:lang w:val="en-GB"/>
        </w:rPr>
        <w:t xml:space="preserve"> &lt;- </w:t>
      </w:r>
      <w:proofErr w:type="spellStart"/>
      <w:proofErr w:type="gramStart"/>
      <w:r w:rsidRPr="00961310">
        <w:rPr>
          <w:rFonts w:ascii="Arial" w:hAnsi="Arial" w:cs="Arial"/>
          <w:color w:val="000000"/>
          <w:sz w:val="22"/>
          <w:szCs w:val="22"/>
          <w:lang w:val="en-GB"/>
        </w:rPr>
        <w:t>sapply</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drop = FALSE], function(x) sum(is.na(x)) / length(x) * 100)</w:t>
      </w:r>
    </w:p>
    <w:p w14:paraId="15E1820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745C5F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 Combine the structure information into a summary table</w:t>
      </w:r>
    </w:p>
    <w:p w14:paraId="1AC79D5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structure_summary</w:t>
      </w:r>
      <w:proofErr w:type="spellEnd"/>
      <w:r w:rsidRPr="00961310">
        <w:rPr>
          <w:rFonts w:ascii="Arial" w:hAnsi="Arial" w:cs="Arial"/>
          <w:color w:val="000000"/>
          <w:sz w:val="22"/>
          <w:szCs w:val="22"/>
          <w:lang w:val="en-GB"/>
        </w:rPr>
        <w:t xml:space="preserve"> &lt;- </w:t>
      </w:r>
      <w:proofErr w:type="spellStart"/>
      <w:proofErr w:type="gramStart"/>
      <w:r w:rsidRPr="00961310">
        <w:rPr>
          <w:rFonts w:ascii="Arial" w:hAnsi="Arial" w:cs="Arial"/>
          <w:color w:val="000000"/>
          <w:sz w:val="22"/>
          <w:szCs w:val="22"/>
          <w:lang w:val="en-GB"/>
        </w:rPr>
        <w:t>data.frame</w:t>
      </w:r>
      <w:proofErr w:type="spellEnd"/>
      <w:proofErr w:type="gramEnd"/>
      <w:r w:rsidRPr="00961310">
        <w:rPr>
          <w:rFonts w:ascii="Arial" w:hAnsi="Arial" w:cs="Arial"/>
          <w:color w:val="000000"/>
          <w:sz w:val="22"/>
          <w:szCs w:val="22"/>
          <w:lang w:val="en-GB"/>
        </w:rPr>
        <w:t>(</w:t>
      </w:r>
    </w:p>
    <w:p w14:paraId="76ED11C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w:t>
      </w:r>
    </w:p>
    <w:p w14:paraId="7FD048C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Type = </w:t>
      </w:r>
      <w:proofErr w:type="spellStart"/>
      <w:r w:rsidRPr="00961310">
        <w:rPr>
          <w:rFonts w:ascii="Arial" w:hAnsi="Arial" w:cs="Arial"/>
          <w:color w:val="000000"/>
          <w:sz w:val="22"/>
          <w:szCs w:val="22"/>
          <w:lang w:val="en-GB"/>
        </w:rPr>
        <w:t>var_types</w:t>
      </w:r>
      <w:proofErr w:type="spellEnd"/>
      <w:r w:rsidRPr="00961310">
        <w:rPr>
          <w:rFonts w:ascii="Arial" w:hAnsi="Arial" w:cs="Arial"/>
          <w:color w:val="000000"/>
          <w:sz w:val="22"/>
          <w:szCs w:val="22"/>
          <w:lang w:val="en-GB"/>
        </w:rPr>
        <w:t>,</w:t>
      </w:r>
    </w:p>
    <w:p w14:paraId="7484BE6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Missing_Percentage</w:t>
      </w:r>
      <w:proofErr w:type="spellEnd"/>
      <w:r w:rsidRPr="00961310">
        <w:rPr>
          <w:rFonts w:ascii="Arial" w:hAnsi="Arial" w:cs="Arial"/>
          <w:color w:val="000000"/>
          <w:sz w:val="22"/>
          <w:szCs w:val="22"/>
          <w:lang w:val="en-GB"/>
        </w:rPr>
        <w:t xml:space="preserve"> = </w:t>
      </w:r>
      <w:proofErr w:type="gramStart"/>
      <w:r w:rsidRPr="00961310">
        <w:rPr>
          <w:rFonts w:ascii="Arial" w:hAnsi="Arial" w:cs="Arial"/>
          <w:color w:val="000000"/>
          <w:sz w:val="22"/>
          <w:szCs w:val="22"/>
          <w:lang w:val="en-GB"/>
        </w:rPr>
        <w:t>round(</w:t>
      </w:r>
      <w:proofErr w:type="spellStart"/>
      <w:proofErr w:type="gramEnd"/>
      <w:r w:rsidRPr="00961310">
        <w:rPr>
          <w:rFonts w:ascii="Arial" w:hAnsi="Arial" w:cs="Arial"/>
          <w:color w:val="000000"/>
          <w:sz w:val="22"/>
          <w:szCs w:val="22"/>
          <w:lang w:val="en-GB"/>
        </w:rPr>
        <w:t>missing_percent</w:t>
      </w:r>
      <w:proofErr w:type="spellEnd"/>
      <w:r w:rsidRPr="00961310">
        <w:rPr>
          <w:rFonts w:ascii="Arial" w:hAnsi="Arial" w:cs="Arial"/>
          <w:color w:val="000000"/>
          <w:sz w:val="22"/>
          <w:szCs w:val="22"/>
          <w:lang w:val="en-GB"/>
        </w:rPr>
        <w:t>, 2),</w:t>
      </w:r>
    </w:p>
    <w:p w14:paraId="2389539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stringsAsFactors</w:t>
      </w:r>
      <w:proofErr w:type="spellEnd"/>
      <w:r w:rsidRPr="00961310">
        <w:rPr>
          <w:rFonts w:ascii="Arial" w:hAnsi="Arial" w:cs="Arial"/>
          <w:color w:val="000000"/>
          <w:sz w:val="22"/>
          <w:szCs w:val="22"/>
          <w:lang w:val="en-GB"/>
        </w:rPr>
        <w:t xml:space="preserve"> = FALSE</w:t>
      </w:r>
    </w:p>
    <w:p w14:paraId="6659213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45C5F3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6BDED8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Print the overview</w:t>
      </w:r>
    </w:p>
    <w:p w14:paraId="1F4EAD3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nDataset</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"\n")</w:t>
      </w:r>
    </w:p>
    <w:p w14:paraId="2856CD0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"Number of Observations:", </w:t>
      </w:r>
      <w:proofErr w:type="spellStart"/>
      <w:r w:rsidRPr="00961310">
        <w:rPr>
          <w:rFonts w:ascii="Arial" w:hAnsi="Arial" w:cs="Arial"/>
          <w:color w:val="000000"/>
          <w:sz w:val="22"/>
          <w:szCs w:val="22"/>
          <w:lang w:val="en-GB"/>
        </w:rPr>
        <w:t>num_obs</w:t>
      </w:r>
      <w:proofErr w:type="spellEnd"/>
      <w:r w:rsidRPr="00961310">
        <w:rPr>
          <w:rFonts w:ascii="Arial" w:hAnsi="Arial" w:cs="Arial"/>
          <w:color w:val="000000"/>
          <w:sz w:val="22"/>
          <w:szCs w:val="22"/>
          <w:lang w:val="en-GB"/>
        </w:rPr>
        <w:t>, "\n")</w:t>
      </w:r>
    </w:p>
    <w:p w14:paraId="2505318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"Number of Selected Variables:", </w:t>
      </w:r>
      <w:proofErr w:type="spellStart"/>
      <w:r w:rsidRPr="00961310">
        <w:rPr>
          <w:rFonts w:ascii="Arial" w:hAnsi="Arial" w:cs="Arial"/>
          <w:color w:val="000000"/>
          <w:sz w:val="22"/>
          <w:szCs w:val="22"/>
          <w:lang w:val="en-GB"/>
        </w:rPr>
        <w:t>num_vars</w:t>
      </w:r>
      <w:proofErr w:type="spellEnd"/>
      <w:r w:rsidRPr="00961310">
        <w:rPr>
          <w:rFonts w:ascii="Arial" w:hAnsi="Arial" w:cs="Arial"/>
          <w:color w:val="000000"/>
          <w:sz w:val="22"/>
          <w:szCs w:val="22"/>
          <w:lang w:val="en-GB"/>
        </w:rPr>
        <w:t>, "\n")</w:t>
      </w:r>
    </w:p>
    <w:p w14:paraId="534AF98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"Overall Missing Data Percentage (Selected Variables):", round(mean(</w:t>
      </w:r>
      <w:proofErr w:type="spellStart"/>
      <w:r w:rsidRPr="00961310">
        <w:rPr>
          <w:rFonts w:ascii="Arial" w:hAnsi="Arial" w:cs="Arial"/>
          <w:color w:val="000000"/>
          <w:sz w:val="22"/>
          <w:szCs w:val="22"/>
          <w:lang w:val="en-GB"/>
        </w:rPr>
        <w:t>missing_percent</w:t>
      </w:r>
      <w:proofErr w:type="spellEnd"/>
      <w:r w:rsidRPr="00961310">
        <w:rPr>
          <w:rFonts w:ascii="Arial" w:hAnsi="Arial" w:cs="Arial"/>
          <w:color w:val="000000"/>
          <w:sz w:val="22"/>
          <w:szCs w:val="22"/>
          <w:lang w:val="en-GB"/>
        </w:rPr>
        <w:t>), 2), "%\n")</w:t>
      </w:r>
    </w:p>
    <w:p w14:paraId="7E530A2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nVariable</w:t>
      </w:r>
      <w:proofErr w:type="spellEnd"/>
      <w:r w:rsidRPr="00961310">
        <w:rPr>
          <w:rFonts w:ascii="Arial" w:hAnsi="Arial" w:cs="Arial"/>
          <w:color w:val="000000"/>
          <w:sz w:val="22"/>
          <w:szCs w:val="22"/>
          <w:lang w:val="en-GB"/>
        </w:rPr>
        <w:t xml:space="preserve"> Summary (Selected):\n")</w:t>
      </w:r>
    </w:p>
    <w:p w14:paraId="52B8714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print(</w:t>
      </w:r>
      <w:proofErr w:type="spellStart"/>
      <w:r w:rsidRPr="00961310">
        <w:rPr>
          <w:rFonts w:ascii="Arial" w:hAnsi="Arial" w:cs="Arial"/>
          <w:color w:val="000000"/>
          <w:sz w:val="22"/>
          <w:szCs w:val="22"/>
          <w:lang w:val="en-GB"/>
        </w:rPr>
        <w:t>structure_summary</w:t>
      </w:r>
      <w:proofErr w:type="spellEnd"/>
      <w:r w:rsidRPr="00961310">
        <w:rPr>
          <w:rFonts w:ascii="Arial" w:hAnsi="Arial" w:cs="Arial"/>
          <w:color w:val="000000"/>
          <w:sz w:val="22"/>
          <w:szCs w:val="22"/>
          <w:lang w:val="en-GB"/>
        </w:rPr>
        <w:t>)</w:t>
      </w:r>
    </w:p>
    <w:p w14:paraId="08DE69D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cat("\n-------------------\n")</w:t>
      </w:r>
    </w:p>
    <w:p w14:paraId="578E33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54DD3F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return(</w:t>
      </w:r>
      <w:proofErr w:type="spellStart"/>
      <w:r w:rsidRPr="00961310">
        <w:rPr>
          <w:rFonts w:ascii="Arial" w:hAnsi="Arial" w:cs="Arial"/>
          <w:color w:val="000000"/>
          <w:sz w:val="22"/>
          <w:szCs w:val="22"/>
          <w:lang w:val="en-GB"/>
        </w:rPr>
        <w:t>structure_summary</w:t>
      </w:r>
      <w:proofErr w:type="spellEnd"/>
      <w:r w:rsidRPr="00961310">
        <w:rPr>
          <w:rFonts w:ascii="Arial" w:hAnsi="Arial" w:cs="Arial"/>
          <w:color w:val="000000"/>
          <w:sz w:val="22"/>
          <w:szCs w:val="22"/>
          <w:lang w:val="en-GB"/>
        </w:rPr>
        <w:t>)</w:t>
      </w:r>
    </w:p>
    <w:p w14:paraId="15C947F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5DA2F5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E56CBF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Initialize a list to store all summaries</w:t>
      </w:r>
    </w:p>
    <w:p w14:paraId="62DB6E6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all_summaries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w:t>
      </w:r>
    </w:p>
    <w:p w14:paraId="1727AE7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85C58B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List of datasets and selected variables</w:t>
      </w:r>
    </w:p>
    <w:p w14:paraId="39C4C77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 xml:space="preserve"> &lt;- quest_24_</w:t>
      </w:r>
      <w:proofErr w:type="gramStart"/>
      <w:r w:rsidRPr="00961310">
        <w:rPr>
          <w:rFonts w:ascii="Arial" w:hAnsi="Arial" w:cs="Arial"/>
          <w:color w:val="000000"/>
          <w:sz w:val="22"/>
          <w:szCs w:val="22"/>
          <w:lang w:val="en-GB"/>
        </w:rPr>
        <w:t>vars  #</w:t>
      </w:r>
      <w:proofErr w:type="gramEnd"/>
      <w:r w:rsidRPr="00961310">
        <w:rPr>
          <w:rFonts w:ascii="Arial" w:hAnsi="Arial" w:cs="Arial"/>
          <w:color w:val="000000"/>
          <w:sz w:val="22"/>
          <w:szCs w:val="22"/>
          <w:lang w:val="en-GB"/>
        </w:rPr>
        <w:t xml:space="preserve"> Use only the selected variables</w:t>
      </w:r>
    </w:p>
    <w:p w14:paraId="4D23F4C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772F9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Loop through each dataset and review structure</w:t>
      </w:r>
    </w:p>
    <w:p w14:paraId="10CDD64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spellStart"/>
      <w:r w:rsidRPr="00961310">
        <w:rPr>
          <w:rFonts w:ascii="Arial" w:hAnsi="Arial" w:cs="Arial"/>
          <w:color w:val="000000"/>
          <w:sz w:val="22"/>
          <w:szCs w:val="22"/>
          <w:lang w:val="en-GB"/>
        </w:rPr>
        <w:t>seq_along</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43A1BAE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2E8C25B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&lt;- paste0("Dataset_",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518F58E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352B96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summary_table</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review_selected_</w:t>
      </w:r>
      <w:proofErr w:type="gramStart"/>
      <w:r w:rsidRPr="00961310">
        <w:rPr>
          <w:rFonts w:ascii="Arial" w:hAnsi="Arial" w:cs="Arial"/>
          <w:color w:val="000000"/>
          <w:sz w:val="22"/>
          <w:szCs w:val="22"/>
          <w:lang w:val="en-GB"/>
        </w:rPr>
        <w:t>variables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w:t>
      </w:r>
    </w:p>
    <w:p w14:paraId="179FD80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gramStart"/>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is</w:t>
      </w:r>
      <w:proofErr w:type="gramEnd"/>
      <w:r w:rsidRPr="00961310">
        <w:rPr>
          <w:rFonts w:ascii="Arial" w:hAnsi="Arial" w:cs="Arial"/>
          <w:color w:val="000000"/>
          <w:sz w:val="22"/>
          <w:szCs w:val="22"/>
          <w:lang w:val="en-GB"/>
        </w:rPr>
        <w:t>.null</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summary_table</w:t>
      </w:r>
      <w:proofErr w:type="spellEnd"/>
      <w:r w:rsidRPr="00961310">
        <w:rPr>
          <w:rFonts w:ascii="Arial" w:hAnsi="Arial" w:cs="Arial"/>
          <w:color w:val="000000"/>
          <w:sz w:val="22"/>
          <w:szCs w:val="22"/>
          <w:lang w:val="en-GB"/>
        </w:rPr>
        <w:t>)) {</w:t>
      </w:r>
    </w:p>
    <w:p w14:paraId="6A2F20B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all_summaries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summary_table</w:t>
      </w:r>
      <w:proofErr w:type="spellEnd"/>
    </w:p>
    <w:p w14:paraId="2D0708B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7894996" w14:textId="01E60E1B" w:rsidR="00B94360"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58D8BE81"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E1151DA"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1ED33903" w14:textId="77777777" w:rsidR="00A60AD1" w:rsidRPr="00961310" w:rsidRDefault="00B94360"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A60AD1" w:rsidRPr="00961310">
        <w:rPr>
          <w:rFonts w:ascii="Arial" w:hAnsi="Arial" w:cs="Arial"/>
          <w:color w:val="000000"/>
          <w:sz w:val="22"/>
          <w:szCs w:val="22"/>
          <w:lang w:val="en-GB"/>
        </w:rPr>
        <w:t xml:space="preserve">Dataset: Dataset_1 </w:t>
      </w:r>
    </w:p>
    <w:p w14:paraId="283EDDD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11933 </w:t>
      </w:r>
    </w:p>
    <w:p w14:paraId="0ED0577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5 </w:t>
      </w:r>
    </w:p>
    <w:p w14:paraId="69B8677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10.36 %</w:t>
      </w:r>
    </w:p>
    <w:p w14:paraId="6265338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F76242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52558D6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371FCE0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RIDAGEYR </w:t>
      </w:r>
      <w:proofErr w:type="spellStart"/>
      <w:r w:rsidRPr="00961310">
        <w:rPr>
          <w:rFonts w:ascii="Arial" w:hAnsi="Arial" w:cs="Arial"/>
          <w:color w:val="000000"/>
          <w:sz w:val="22"/>
          <w:szCs w:val="22"/>
          <w:lang w:val="en-GB"/>
        </w:rPr>
        <w:t>RIDAGEYR</w:t>
      </w:r>
      <w:proofErr w:type="spellEnd"/>
      <w:r w:rsidRPr="00961310">
        <w:rPr>
          <w:rFonts w:ascii="Arial" w:hAnsi="Arial" w:cs="Arial"/>
          <w:color w:val="000000"/>
          <w:sz w:val="22"/>
          <w:szCs w:val="22"/>
          <w:lang w:val="en-GB"/>
        </w:rPr>
        <w:t xml:space="preserve"> numeric               0.00</w:t>
      </w:r>
    </w:p>
    <w:p w14:paraId="5A3032F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RIAGENDR </w:t>
      </w:r>
      <w:proofErr w:type="spellStart"/>
      <w:r w:rsidRPr="00961310">
        <w:rPr>
          <w:rFonts w:ascii="Arial" w:hAnsi="Arial" w:cs="Arial"/>
          <w:color w:val="000000"/>
          <w:sz w:val="22"/>
          <w:szCs w:val="22"/>
          <w:lang w:val="en-GB"/>
        </w:rPr>
        <w:t>RIAGENDR</w:t>
      </w:r>
      <w:proofErr w:type="spellEnd"/>
      <w:r w:rsidRPr="00961310">
        <w:rPr>
          <w:rFonts w:ascii="Arial" w:hAnsi="Arial" w:cs="Arial"/>
          <w:color w:val="000000"/>
          <w:sz w:val="22"/>
          <w:szCs w:val="22"/>
          <w:lang w:val="en-GB"/>
        </w:rPr>
        <w:t xml:space="preserve"> numeric               0.00</w:t>
      </w:r>
    </w:p>
    <w:p w14:paraId="0621208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RIDRETH1 </w:t>
      </w:r>
      <w:proofErr w:type="spellStart"/>
      <w:r w:rsidRPr="00961310">
        <w:rPr>
          <w:rFonts w:ascii="Arial" w:hAnsi="Arial" w:cs="Arial"/>
          <w:color w:val="000000"/>
          <w:sz w:val="22"/>
          <w:szCs w:val="22"/>
          <w:lang w:val="en-GB"/>
        </w:rPr>
        <w:t>RIDRETH1</w:t>
      </w:r>
      <w:proofErr w:type="spellEnd"/>
      <w:r w:rsidRPr="00961310">
        <w:rPr>
          <w:rFonts w:ascii="Arial" w:hAnsi="Arial" w:cs="Arial"/>
          <w:color w:val="000000"/>
          <w:sz w:val="22"/>
          <w:szCs w:val="22"/>
          <w:lang w:val="en-GB"/>
        </w:rPr>
        <w:t xml:space="preserve"> numeric               0.00</w:t>
      </w:r>
    </w:p>
    <w:p w14:paraId="3FEA98B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DMDEDUC2 </w:t>
      </w:r>
      <w:proofErr w:type="spellStart"/>
      <w:r w:rsidRPr="00961310">
        <w:rPr>
          <w:rFonts w:ascii="Arial" w:hAnsi="Arial" w:cs="Arial"/>
          <w:color w:val="000000"/>
          <w:sz w:val="22"/>
          <w:szCs w:val="22"/>
          <w:lang w:val="en-GB"/>
        </w:rPr>
        <w:t>DMDEDUC2</w:t>
      </w:r>
      <w:proofErr w:type="spellEnd"/>
      <w:r w:rsidRPr="00961310">
        <w:rPr>
          <w:rFonts w:ascii="Arial" w:hAnsi="Arial" w:cs="Arial"/>
          <w:color w:val="000000"/>
          <w:sz w:val="22"/>
          <w:szCs w:val="22"/>
          <w:lang w:val="en-GB"/>
        </w:rPr>
        <w:t xml:space="preserve"> numeric              34.69</w:t>
      </w:r>
    </w:p>
    <w:p w14:paraId="25F26A7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INDFMPIR </w:t>
      </w:r>
      <w:proofErr w:type="spellStart"/>
      <w:r w:rsidRPr="00961310">
        <w:rPr>
          <w:rFonts w:ascii="Arial" w:hAnsi="Arial" w:cs="Arial"/>
          <w:color w:val="000000"/>
          <w:sz w:val="22"/>
          <w:szCs w:val="22"/>
          <w:lang w:val="en-GB"/>
        </w:rPr>
        <w:t>INDFMPIR</w:t>
      </w:r>
      <w:proofErr w:type="spellEnd"/>
      <w:r w:rsidRPr="00961310">
        <w:rPr>
          <w:rFonts w:ascii="Arial" w:hAnsi="Arial" w:cs="Arial"/>
          <w:color w:val="000000"/>
          <w:sz w:val="22"/>
          <w:szCs w:val="22"/>
          <w:lang w:val="en-GB"/>
        </w:rPr>
        <w:t xml:space="preserve"> numeric              17.10</w:t>
      </w:r>
    </w:p>
    <w:p w14:paraId="5FEC49D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6D90CA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FC6425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3EB28B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Dataset_2 </w:t>
      </w:r>
    </w:p>
    <w:p w14:paraId="6F85E80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Number of Observations: 8860 </w:t>
      </w:r>
    </w:p>
    <w:p w14:paraId="7F22E51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78BBF5D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4.39 %</w:t>
      </w:r>
    </w:p>
    <w:p w14:paraId="5DD2A8B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59E970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60156DC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3121D4B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BMXBMI   </w:t>
      </w:r>
      <w:proofErr w:type="spellStart"/>
      <w:r w:rsidRPr="00961310">
        <w:rPr>
          <w:rFonts w:ascii="Arial" w:hAnsi="Arial" w:cs="Arial"/>
          <w:color w:val="000000"/>
          <w:sz w:val="22"/>
          <w:szCs w:val="22"/>
          <w:lang w:val="en-GB"/>
        </w:rPr>
        <w:t>BMXBMI</w:t>
      </w:r>
      <w:proofErr w:type="spellEnd"/>
      <w:r w:rsidRPr="00961310">
        <w:rPr>
          <w:rFonts w:ascii="Arial" w:hAnsi="Arial" w:cs="Arial"/>
          <w:color w:val="000000"/>
          <w:sz w:val="22"/>
          <w:szCs w:val="22"/>
          <w:lang w:val="en-GB"/>
        </w:rPr>
        <w:t xml:space="preserve"> numeric               4.39</w:t>
      </w:r>
    </w:p>
    <w:p w14:paraId="79E9833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E5C751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C0469D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05D345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Dataset_3 </w:t>
      </w:r>
    </w:p>
    <w:p w14:paraId="32AD181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3996 </w:t>
      </w:r>
    </w:p>
    <w:p w14:paraId="3582E0B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78F3673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8.11 %</w:t>
      </w:r>
    </w:p>
    <w:p w14:paraId="2CCC165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C82655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2175C07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3D65B8F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LBXGLU   </w:t>
      </w:r>
      <w:proofErr w:type="spellStart"/>
      <w:r w:rsidRPr="00961310">
        <w:rPr>
          <w:rFonts w:ascii="Arial" w:hAnsi="Arial" w:cs="Arial"/>
          <w:color w:val="000000"/>
          <w:sz w:val="22"/>
          <w:szCs w:val="22"/>
          <w:lang w:val="en-GB"/>
        </w:rPr>
        <w:t>LBXGLU</w:t>
      </w:r>
      <w:proofErr w:type="spellEnd"/>
      <w:r w:rsidRPr="00961310">
        <w:rPr>
          <w:rFonts w:ascii="Arial" w:hAnsi="Arial" w:cs="Arial"/>
          <w:color w:val="000000"/>
          <w:sz w:val="22"/>
          <w:szCs w:val="22"/>
          <w:lang w:val="en-GB"/>
        </w:rPr>
        <w:t xml:space="preserve"> numeric               8.11</w:t>
      </w:r>
    </w:p>
    <w:p w14:paraId="027517B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11AE43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FB15EE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291D33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Dataset_4 </w:t>
      </w:r>
    </w:p>
    <w:p w14:paraId="1F612AB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8068 </w:t>
      </w:r>
    </w:p>
    <w:p w14:paraId="6DB095B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2A6D0C5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14.6 %</w:t>
      </w:r>
    </w:p>
    <w:p w14:paraId="347E29C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714E95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2849989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2A6F796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LBXTC    </w:t>
      </w:r>
      <w:proofErr w:type="spellStart"/>
      <w:r w:rsidRPr="00961310">
        <w:rPr>
          <w:rFonts w:ascii="Arial" w:hAnsi="Arial" w:cs="Arial"/>
          <w:color w:val="000000"/>
          <w:sz w:val="22"/>
          <w:szCs w:val="22"/>
          <w:lang w:val="en-GB"/>
        </w:rPr>
        <w:t>LBXTC</w:t>
      </w:r>
      <w:proofErr w:type="spellEnd"/>
      <w:r w:rsidRPr="00961310">
        <w:rPr>
          <w:rFonts w:ascii="Arial" w:hAnsi="Arial" w:cs="Arial"/>
          <w:color w:val="000000"/>
          <w:sz w:val="22"/>
          <w:szCs w:val="22"/>
          <w:lang w:val="en-GB"/>
        </w:rPr>
        <w:t xml:space="preserve"> numeric               14.6</w:t>
      </w:r>
    </w:p>
    <w:p w14:paraId="11902B4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2D8D64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3A11DF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7073AB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Dataset_5 </w:t>
      </w:r>
    </w:p>
    <w:p w14:paraId="7B652C5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11933 </w:t>
      </w:r>
    </w:p>
    <w:p w14:paraId="7363E57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5A6705D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0.19 %</w:t>
      </w:r>
    </w:p>
    <w:p w14:paraId="3D57A31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6191DC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6C97FC0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1DACCD9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HIQ011   </w:t>
      </w:r>
      <w:proofErr w:type="spellStart"/>
      <w:r w:rsidRPr="00961310">
        <w:rPr>
          <w:rFonts w:ascii="Arial" w:hAnsi="Arial" w:cs="Arial"/>
          <w:color w:val="000000"/>
          <w:sz w:val="22"/>
          <w:szCs w:val="22"/>
          <w:lang w:val="en-GB"/>
        </w:rPr>
        <w:t>HIQ011</w:t>
      </w:r>
      <w:proofErr w:type="spellEnd"/>
      <w:r w:rsidRPr="00961310">
        <w:rPr>
          <w:rFonts w:ascii="Arial" w:hAnsi="Arial" w:cs="Arial"/>
          <w:color w:val="000000"/>
          <w:sz w:val="22"/>
          <w:szCs w:val="22"/>
          <w:lang w:val="en-GB"/>
        </w:rPr>
        <w:t xml:space="preserve"> numeric               0.19</w:t>
      </w:r>
    </w:p>
    <w:p w14:paraId="09572DE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0881AC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0774E4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C02F6D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Dataset_6 </w:t>
      </w:r>
    </w:p>
    <w:p w14:paraId="48C4C2B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9015 </w:t>
      </w:r>
    </w:p>
    <w:p w14:paraId="3F6FB9A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3C332D1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64.03 %</w:t>
      </w:r>
    </w:p>
    <w:p w14:paraId="1254AB6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53FB00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07501BA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2742018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SMQ040   </w:t>
      </w:r>
      <w:proofErr w:type="spellStart"/>
      <w:r w:rsidRPr="00961310">
        <w:rPr>
          <w:rFonts w:ascii="Arial" w:hAnsi="Arial" w:cs="Arial"/>
          <w:color w:val="000000"/>
          <w:sz w:val="22"/>
          <w:szCs w:val="22"/>
          <w:lang w:val="en-GB"/>
        </w:rPr>
        <w:t>SMQ040</w:t>
      </w:r>
      <w:proofErr w:type="spellEnd"/>
      <w:r w:rsidRPr="00961310">
        <w:rPr>
          <w:rFonts w:ascii="Arial" w:hAnsi="Arial" w:cs="Arial"/>
          <w:color w:val="000000"/>
          <w:sz w:val="22"/>
          <w:szCs w:val="22"/>
          <w:lang w:val="en-GB"/>
        </w:rPr>
        <w:t xml:space="preserve"> numeric              64.03</w:t>
      </w:r>
    </w:p>
    <w:p w14:paraId="2A42724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227423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72447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5CB1AE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Dataset_7 </w:t>
      </w:r>
    </w:p>
    <w:p w14:paraId="6BD316E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Number of Observations: 6337 </w:t>
      </w:r>
    </w:p>
    <w:p w14:paraId="1C22B51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7A8957D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22.33 %</w:t>
      </w:r>
    </w:p>
    <w:p w14:paraId="01FCC1C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8A3D3B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1FFE62E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7D24608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ALQ121   </w:t>
      </w:r>
      <w:proofErr w:type="spellStart"/>
      <w:r w:rsidRPr="00961310">
        <w:rPr>
          <w:rFonts w:ascii="Arial" w:hAnsi="Arial" w:cs="Arial"/>
          <w:color w:val="000000"/>
          <w:sz w:val="22"/>
          <w:szCs w:val="22"/>
          <w:lang w:val="en-GB"/>
        </w:rPr>
        <w:t>ALQ121</w:t>
      </w:r>
      <w:proofErr w:type="spellEnd"/>
      <w:r w:rsidRPr="00961310">
        <w:rPr>
          <w:rFonts w:ascii="Arial" w:hAnsi="Arial" w:cs="Arial"/>
          <w:color w:val="000000"/>
          <w:sz w:val="22"/>
          <w:szCs w:val="22"/>
          <w:lang w:val="en-GB"/>
        </w:rPr>
        <w:t xml:space="preserve"> numeric              22.33</w:t>
      </w:r>
    </w:p>
    <w:p w14:paraId="7798E30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F4978D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0AE14C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16082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Dataset_8 </w:t>
      </w:r>
    </w:p>
    <w:p w14:paraId="5E6E7DF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8153 </w:t>
      </w:r>
    </w:p>
    <w:p w14:paraId="4FE369F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626553A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0.18 %</w:t>
      </w:r>
    </w:p>
    <w:p w14:paraId="6446A0C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492E93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130953D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67E26B2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PAD680   </w:t>
      </w:r>
      <w:proofErr w:type="spellStart"/>
      <w:r w:rsidRPr="00961310">
        <w:rPr>
          <w:rFonts w:ascii="Arial" w:hAnsi="Arial" w:cs="Arial"/>
          <w:color w:val="000000"/>
          <w:sz w:val="22"/>
          <w:szCs w:val="22"/>
          <w:lang w:val="en-GB"/>
        </w:rPr>
        <w:t>PAD680</w:t>
      </w:r>
      <w:proofErr w:type="spellEnd"/>
      <w:r w:rsidRPr="00961310">
        <w:rPr>
          <w:rFonts w:ascii="Arial" w:hAnsi="Arial" w:cs="Arial"/>
          <w:color w:val="000000"/>
          <w:sz w:val="22"/>
          <w:szCs w:val="22"/>
          <w:lang w:val="en-GB"/>
        </w:rPr>
        <w:t xml:space="preserve"> numeric               0.18</w:t>
      </w:r>
    </w:p>
    <w:p w14:paraId="743556E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D550FA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0345504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524B35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Dataset_9 </w:t>
      </w:r>
    </w:p>
    <w:p w14:paraId="3C01EA4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8501 </w:t>
      </w:r>
    </w:p>
    <w:p w14:paraId="3084869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672B696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1.33 %</w:t>
      </w:r>
    </w:p>
    <w:p w14:paraId="0777708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C23E7C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587F416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24FD58F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SLD012   </w:t>
      </w:r>
      <w:proofErr w:type="spellStart"/>
      <w:r w:rsidRPr="00961310">
        <w:rPr>
          <w:rFonts w:ascii="Arial" w:hAnsi="Arial" w:cs="Arial"/>
          <w:color w:val="000000"/>
          <w:sz w:val="22"/>
          <w:szCs w:val="22"/>
          <w:lang w:val="en-GB"/>
        </w:rPr>
        <w:t>SLD012</w:t>
      </w:r>
      <w:proofErr w:type="spellEnd"/>
      <w:r w:rsidRPr="00961310">
        <w:rPr>
          <w:rFonts w:ascii="Arial" w:hAnsi="Arial" w:cs="Arial"/>
          <w:color w:val="000000"/>
          <w:sz w:val="22"/>
          <w:szCs w:val="22"/>
          <w:lang w:val="en-GB"/>
        </w:rPr>
        <w:t xml:space="preserve"> numeric               1.33</w:t>
      </w:r>
    </w:p>
    <w:p w14:paraId="264B1DA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ABD574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CCAF15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098DA8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Dataset_10 </w:t>
      </w:r>
    </w:p>
    <w:p w14:paraId="1303B9D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8501 </w:t>
      </w:r>
    </w:p>
    <w:p w14:paraId="10FE51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3 </w:t>
      </w:r>
    </w:p>
    <w:p w14:paraId="077C981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21.72 %</w:t>
      </w:r>
    </w:p>
    <w:p w14:paraId="51E3906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227CEC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6C33AE4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15B2F1A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BPQ020    </w:t>
      </w:r>
      <w:proofErr w:type="spellStart"/>
      <w:r w:rsidRPr="00961310">
        <w:rPr>
          <w:rFonts w:ascii="Arial" w:hAnsi="Arial" w:cs="Arial"/>
          <w:color w:val="000000"/>
          <w:sz w:val="22"/>
          <w:szCs w:val="22"/>
          <w:lang w:val="en-GB"/>
        </w:rPr>
        <w:t>BPQ020</w:t>
      </w:r>
      <w:proofErr w:type="spellEnd"/>
      <w:r w:rsidRPr="00961310">
        <w:rPr>
          <w:rFonts w:ascii="Arial" w:hAnsi="Arial" w:cs="Arial"/>
          <w:color w:val="000000"/>
          <w:sz w:val="22"/>
          <w:szCs w:val="22"/>
          <w:lang w:val="en-GB"/>
        </w:rPr>
        <w:t xml:space="preserve"> numeric               0.04</w:t>
      </w:r>
    </w:p>
    <w:p w14:paraId="0CEC7AB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BPQ150    </w:t>
      </w:r>
      <w:proofErr w:type="spellStart"/>
      <w:r w:rsidRPr="00961310">
        <w:rPr>
          <w:rFonts w:ascii="Arial" w:hAnsi="Arial" w:cs="Arial"/>
          <w:color w:val="000000"/>
          <w:sz w:val="22"/>
          <w:szCs w:val="22"/>
          <w:lang w:val="en-GB"/>
        </w:rPr>
        <w:t>BPQ150</w:t>
      </w:r>
      <w:proofErr w:type="spellEnd"/>
      <w:r w:rsidRPr="00961310">
        <w:rPr>
          <w:rFonts w:ascii="Arial" w:hAnsi="Arial" w:cs="Arial"/>
          <w:color w:val="000000"/>
          <w:sz w:val="22"/>
          <w:szCs w:val="22"/>
          <w:lang w:val="en-GB"/>
        </w:rPr>
        <w:t xml:space="preserve"> numeric              65.07</w:t>
      </w:r>
    </w:p>
    <w:p w14:paraId="672D88E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BPQ101</w:t>
      </w:r>
      <w:proofErr w:type="gramStart"/>
      <w:r w:rsidRPr="00961310">
        <w:rPr>
          <w:rFonts w:ascii="Arial" w:hAnsi="Arial" w:cs="Arial"/>
          <w:color w:val="000000"/>
          <w:sz w:val="22"/>
          <w:szCs w:val="22"/>
          <w:lang w:val="en-GB"/>
        </w:rPr>
        <w:t xml:space="preserve">D  </w:t>
      </w:r>
      <w:proofErr w:type="spellStart"/>
      <w:r w:rsidRPr="00961310">
        <w:rPr>
          <w:rFonts w:ascii="Arial" w:hAnsi="Arial" w:cs="Arial"/>
          <w:color w:val="000000"/>
          <w:sz w:val="22"/>
          <w:szCs w:val="22"/>
          <w:lang w:val="en-GB"/>
        </w:rPr>
        <w:t>BPQ</w:t>
      </w:r>
      <w:proofErr w:type="gramEnd"/>
      <w:r w:rsidRPr="00961310">
        <w:rPr>
          <w:rFonts w:ascii="Arial" w:hAnsi="Arial" w:cs="Arial"/>
          <w:color w:val="000000"/>
          <w:sz w:val="22"/>
          <w:szCs w:val="22"/>
          <w:lang w:val="en-GB"/>
        </w:rPr>
        <w:t>101D</w:t>
      </w:r>
      <w:proofErr w:type="spellEnd"/>
      <w:r w:rsidRPr="00961310">
        <w:rPr>
          <w:rFonts w:ascii="Arial" w:hAnsi="Arial" w:cs="Arial"/>
          <w:color w:val="000000"/>
          <w:sz w:val="22"/>
          <w:szCs w:val="22"/>
          <w:lang w:val="en-GB"/>
        </w:rPr>
        <w:t xml:space="preserve"> numeric               0.04</w:t>
      </w:r>
    </w:p>
    <w:p w14:paraId="58EA543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0ACDE2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2D4404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3B3057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Dataset_11 </w:t>
      </w:r>
    </w:p>
    <w:p w14:paraId="15E6658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11744 </w:t>
      </w:r>
    </w:p>
    <w:p w14:paraId="42D0B83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2 </w:t>
      </w:r>
    </w:p>
    <w:p w14:paraId="5C37F23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45.41 %</w:t>
      </w:r>
    </w:p>
    <w:p w14:paraId="695418D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A491F4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4241013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52D782F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DIQ010   </w:t>
      </w:r>
      <w:proofErr w:type="spellStart"/>
      <w:r w:rsidRPr="00961310">
        <w:rPr>
          <w:rFonts w:ascii="Arial" w:hAnsi="Arial" w:cs="Arial"/>
          <w:color w:val="000000"/>
          <w:sz w:val="22"/>
          <w:szCs w:val="22"/>
          <w:lang w:val="en-GB"/>
        </w:rPr>
        <w:t>DIQ010</w:t>
      </w:r>
      <w:proofErr w:type="spellEnd"/>
      <w:r w:rsidRPr="00961310">
        <w:rPr>
          <w:rFonts w:ascii="Arial" w:hAnsi="Arial" w:cs="Arial"/>
          <w:color w:val="000000"/>
          <w:sz w:val="22"/>
          <w:szCs w:val="22"/>
          <w:lang w:val="en-GB"/>
        </w:rPr>
        <w:t xml:space="preserve"> numeric               0.03</w:t>
      </w:r>
    </w:p>
    <w:p w14:paraId="30C78F6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DIQ050   </w:t>
      </w:r>
      <w:proofErr w:type="spellStart"/>
      <w:r w:rsidRPr="00961310">
        <w:rPr>
          <w:rFonts w:ascii="Arial" w:hAnsi="Arial" w:cs="Arial"/>
          <w:color w:val="000000"/>
          <w:sz w:val="22"/>
          <w:szCs w:val="22"/>
          <w:lang w:val="en-GB"/>
        </w:rPr>
        <w:t>DIQ050</w:t>
      </w:r>
      <w:proofErr w:type="spellEnd"/>
      <w:r w:rsidRPr="00961310">
        <w:rPr>
          <w:rFonts w:ascii="Arial" w:hAnsi="Arial" w:cs="Arial"/>
          <w:color w:val="000000"/>
          <w:sz w:val="22"/>
          <w:szCs w:val="22"/>
          <w:lang w:val="en-GB"/>
        </w:rPr>
        <w:t xml:space="preserve"> numeric              90.80</w:t>
      </w:r>
    </w:p>
    <w:p w14:paraId="72D618B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A7E452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w:t>
      </w:r>
    </w:p>
    <w:p w14:paraId="7930810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4D2AD6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Dataset_12 </w:t>
      </w:r>
    </w:p>
    <w:p w14:paraId="31541E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11744 </w:t>
      </w:r>
    </w:p>
    <w:p w14:paraId="03161CD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3 </w:t>
      </w:r>
    </w:p>
    <w:p w14:paraId="025DD11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33.53 %</w:t>
      </w:r>
    </w:p>
    <w:p w14:paraId="642BC097"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D88522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71C419D9"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0B2093E5"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MCQ220    </w:t>
      </w:r>
      <w:proofErr w:type="spellStart"/>
      <w:r w:rsidRPr="00961310">
        <w:rPr>
          <w:rFonts w:ascii="Arial" w:hAnsi="Arial" w:cs="Arial"/>
          <w:color w:val="000000"/>
          <w:sz w:val="22"/>
          <w:szCs w:val="22"/>
          <w:lang w:val="en-GB"/>
        </w:rPr>
        <w:t>MCQ220</w:t>
      </w:r>
      <w:proofErr w:type="spellEnd"/>
      <w:r w:rsidRPr="00961310">
        <w:rPr>
          <w:rFonts w:ascii="Arial" w:hAnsi="Arial" w:cs="Arial"/>
          <w:color w:val="000000"/>
          <w:sz w:val="22"/>
          <w:szCs w:val="22"/>
          <w:lang w:val="en-GB"/>
        </w:rPr>
        <w:t xml:space="preserve"> numeric              33.52</w:t>
      </w:r>
    </w:p>
    <w:p w14:paraId="7BD6679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MCQ160</w:t>
      </w:r>
      <w:proofErr w:type="gramStart"/>
      <w:r w:rsidRPr="00961310">
        <w:rPr>
          <w:rFonts w:ascii="Arial" w:hAnsi="Arial" w:cs="Arial"/>
          <w:color w:val="000000"/>
          <w:sz w:val="22"/>
          <w:szCs w:val="22"/>
          <w:lang w:val="en-GB"/>
        </w:rPr>
        <w:t xml:space="preserve">C  </w:t>
      </w:r>
      <w:proofErr w:type="spellStart"/>
      <w:r w:rsidRPr="00961310">
        <w:rPr>
          <w:rFonts w:ascii="Arial" w:hAnsi="Arial" w:cs="Arial"/>
          <w:color w:val="000000"/>
          <w:sz w:val="22"/>
          <w:szCs w:val="22"/>
          <w:lang w:val="en-GB"/>
        </w:rPr>
        <w:t>MCQ</w:t>
      </w:r>
      <w:proofErr w:type="gramEnd"/>
      <w:r w:rsidRPr="00961310">
        <w:rPr>
          <w:rFonts w:ascii="Arial" w:hAnsi="Arial" w:cs="Arial"/>
          <w:color w:val="000000"/>
          <w:sz w:val="22"/>
          <w:szCs w:val="22"/>
          <w:lang w:val="en-GB"/>
        </w:rPr>
        <w:t>160C</w:t>
      </w:r>
      <w:proofErr w:type="spellEnd"/>
      <w:r w:rsidRPr="00961310">
        <w:rPr>
          <w:rFonts w:ascii="Arial" w:hAnsi="Arial" w:cs="Arial"/>
          <w:color w:val="000000"/>
          <w:sz w:val="22"/>
          <w:szCs w:val="22"/>
          <w:lang w:val="en-GB"/>
        </w:rPr>
        <w:t xml:space="preserve"> numeric              33.52</w:t>
      </w:r>
    </w:p>
    <w:p w14:paraId="6B5217C6"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MCQ160</w:t>
      </w:r>
      <w:proofErr w:type="gramStart"/>
      <w:r w:rsidRPr="00961310">
        <w:rPr>
          <w:rFonts w:ascii="Arial" w:hAnsi="Arial" w:cs="Arial"/>
          <w:color w:val="000000"/>
          <w:sz w:val="22"/>
          <w:szCs w:val="22"/>
          <w:lang w:val="en-GB"/>
        </w:rPr>
        <w:t xml:space="preserve">F  </w:t>
      </w:r>
      <w:proofErr w:type="spellStart"/>
      <w:r w:rsidRPr="00961310">
        <w:rPr>
          <w:rFonts w:ascii="Arial" w:hAnsi="Arial" w:cs="Arial"/>
          <w:color w:val="000000"/>
          <w:sz w:val="22"/>
          <w:szCs w:val="22"/>
          <w:lang w:val="en-GB"/>
        </w:rPr>
        <w:t>MCQ</w:t>
      </w:r>
      <w:proofErr w:type="gramEnd"/>
      <w:r w:rsidRPr="00961310">
        <w:rPr>
          <w:rFonts w:ascii="Arial" w:hAnsi="Arial" w:cs="Arial"/>
          <w:color w:val="000000"/>
          <w:sz w:val="22"/>
          <w:szCs w:val="22"/>
          <w:lang w:val="en-GB"/>
        </w:rPr>
        <w:t>160F</w:t>
      </w:r>
      <w:proofErr w:type="spellEnd"/>
      <w:r w:rsidRPr="00961310">
        <w:rPr>
          <w:rFonts w:ascii="Arial" w:hAnsi="Arial" w:cs="Arial"/>
          <w:color w:val="000000"/>
          <w:sz w:val="22"/>
          <w:szCs w:val="22"/>
          <w:lang w:val="en-GB"/>
        </w:rPr>
        <w:t xml:space="preserve"> numeric              33.53</w:t>
      </w:r>
    </w:p>
    <w:p w14:paraId="4766FF0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5530311"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6CA9743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BDD834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Dataset_13 </w:t>
      </w:r>
    </w:p>
    <w:p w14:paraId="3C0143E2"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6615 </w:t>
      </w:r>
    </w:p>
    <w:p w14:paraId="179604D4"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1 </w:t>
      </w:r>
    </w:p>
    <w:p w14:paraId="7143F6A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13.06 %</w:t>
      </w:r>
    </w:p>
    <w:p w14:paraId="575B5DD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72C82E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31A7E5A3"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11217DC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HSQ590   </w:t>
      </w:r>
      <w:proofErr w:type="spellStart"/>
      <w:r w:rsidRPr="00961310">
        <w:rPr>
          <w:rFonts w:ascii="Arial" w:hAnsi="Arial" w:cs="Arial"/>
          <w:color w:val="000000"/>
          <w:sz w:val="22"/>
          <w:szCs w:val="22"/>
          <w:lang w:val="en-GB"/>
        </w:rPr>
        <w:t>HSQ590</w:t>
      </w:r>
      <w:proofErr w:type="spellEnd"/>
      <w:r w:rsidRPr="00961310">
        <w:rPr>
          <w:rFonts w:ascii="Arial" w:hAnsi="Arial" w:cs="Arial"/>
          <w:color w:val="000000"/>
          <w:sz w:val="22"/>
          <w:szCs w:val="22"/>
          <w:lang w:val="en-GB"/>
        </w:rPr>
        <w:t xml:space="preserve"> numeric              13.06</w:t>
      </w:r>
    </w:p>
    <w:p w14:paraId="4CE1F8EE"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417958F"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67D1534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474E42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Dataset: Dataset_14 </w:t>
      </w:r>
    </w:p>
    <w:p w14:paraId="73623ED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Observations: 6337 </w:t>
      </w:r>
    </w:p>
    <w:p w14:paraId="1B122D5B"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Number of Selected Variables: 2 </w:t>
      </w:r>
    </w:p>
    <w:p w14:paraId="2362AECA"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Overall Missing Data Percentage (Selected Variables): 12.94 %</w:t>
      </w:r>
    </w:p>
    <w:p w14:paraId="1BD82DBD"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F5F6188"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Variable Summary (Selected):</w:t>
      </w:r>
    </w:p>
    <w:p w14:paraId="192D8F40"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Variable    Type </w:t>
      </w:r>
      <w:proofErr w:type="spellStart"/>
      <w:r w:rsidRPr="00961310">
        <w:rPr>
          <w:rFonts w:ascii="Arial" w:hAnsi="Arial" w:cs="Arial"/>
          <w:color w:val="000000"/>
          <w:sz w:val="22"/>
          <w:szCs w:val="22"/>
          <w:lang w:val="en-GB"/>
        </w:rPr>
        <w:t>Missing_Percentage</w:t>
      </w:r>
      <w:proofErr w:type="spellEnd"/>
    </w:p>
    <w:p w14:paraId="03DD52DC" w14:textId="77777777" w:rsidR="00A60AD1"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DPQ020   </w:t>
      </w:r>
      <w:proofErr w:type="spellStart"/>
      <w:r w:rsidRPr="00961310">
        <w:rPr>
          <w:rFonts w:ascii="Arial" w:hAnsi="Arial" w:cs="Arial"/>
          <w:color w:val="000000"/>
          <w:sz w:val="22"/>
          <w:szCs w:val="22"/>
          <w:lang w:val="en-GB"/>
        </w:rPr>
        <w:t>DPQ020</w:t>
      </w:r>
      <w:proofErr w:type="spellEnd"/>
      <w:r w:rsidRPr="00961310">
        <w:rPr>
          <w:rFonts w:ascii="Arial" w:hAnsi="Arial" w:cs="Arial"/>
          <w:color w:val="000000"/>
          <w:sz w:val="22"/>
          <w:szCs w:val="22"/>
          <w:lang w:val="en-GB"/>
        </w:rPr>
        <w:t xml:space="preserve"> numeric              12.92</w:t>
      </w:r>
    </w:p>
    <w:p w14:paraId="497DDCC1" w14:textId="5CC075C5" w:rsidR="00B94360" w:rsidRPr="00961310" w:rsidRDefault="00A60AD1" w:rsidP="00A60A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DPQ030   </w:t>
      </w:r>
      <w:proofErr w:type="spellStart"/>
      <w:r w:rsidRPr="00961310">
        <w:rPr>
          <w:rFonts w:ascii="Arial" w:hAnsi="Arial" w:cs="Arial"/>
          <w:color w:val="000000"/>
          <w:sz w:val="22"/>
          <w:szCs w:val="22"/>
          <w:lang w:val="en-GB"/>
        </w:rPr>
        <w:t>DPQ030</w:t>
      </w:r>
      <w:proofErr w:type="spellEnd"/>
      <w:r w:rsidRPr="00961310">
        <w:rPr>
          <w:rFonts w:ascii="Arial" w:hAnsi="Arial" w:cs="Arial"/>
          <w:color w:val="000000"/>
          <w:sz w:val="22"/>
          <w:szCs w:val="22"/>
          <w:lang w:val="en-GB"/>
        </w:rPr>
        <w:t xml:space="preserve"> numeric              12.96</w:t>
      </w:r>
      <w:r w:rsidR="00B94360" w:rsidRPr="00961310">
        <w:rPr>
          <w:rFonts w:ascii="Arial" w:hAnsi="Arial" w:cs="Arial"/>
          <w:color w:val="000000"/>
          <w:sz w:val="22"/>
          <w:szCs w:val="22"/>
          <w:lang w:val="en-GB"/>
        </w:rPr>
        <w:t>]</w:t>
      </w:r>
    </w:p>
    <w:p w14:paraId="7101C1FD"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FBC7A33"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F046938"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693B1AA" w14:textId="094AEDC5" w:rsidR="004B3993" w:rsidRPr="00F93E32"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d. </w:t>
      </w:r>
      <w:r w:rsidRPr="00961310">
        <w:rPr>
          <w:rFonts w:ascii="Arial" w:hAnsi="Arial" w:cs="Arial"/>
          <w:color w:val="000000"/>
          <w:sz w:val="22"/>
          <w:szCs w:val="22"/>
          <w:lang w:val="en-GB"/>
        </w:rPr>
        <w:t>Conduct checks to confirm that the data is logically consistent (e.g., values fall within expected</w:t>
      </w:r>
      <w:r w:rsidR="00F93E32">
        <w:rPr>
          <w:rFonts w:ascii="Arial" w:hAnsi="Arial" w:cs="Arial"/>
          <w:color w:val="000000"/>
          <w:sz w:val="22"/>
          <w:szCs w:val="22"/>
          <w:lang w:val="en-GB"/>
        </w:rPr>
        <w:t xml:space="preserve"> </w:t>
      </w:r>
      <w:r w:rsidRPr="00961310">
        <w:rPr>
          <w:rFonts w:ascii="Arial" w:hAnsi="Arial" w:cs="Arial"/>
          <w:color w:val="000000"/>
          <w:sz w:val="22"/>
          <w:szCs w:val="22"/>
          <w:lang w:val="en-GB"/>
        </w:rPr>
        <w:t>ranges for continuous variables and categories are valid for categorical variables) and make sure that you</w:t>
      </w:r>
      <w:r w:rsidR="00B94360"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 xml:space="preserve">fixed any inconsistencies. </w:t>
      </w:r>
      <w:r w:rsidRPr="00961310">
        <w:rPr>
          <w:rFonts w:ascii="Arial" w:hAnsi="Arial" w:cs="Arial"/>
          <w:i/>
          <w:iCs/>
          <w:color w:val="000000"/>
          <w:sz w:val="22"/>
          <w:szCs w:val="22"/>
          <w:lang w:val="en-GB"/>
        </w:rPr>
        <w:t>(10 points)</w:t>
      </w:r>
    </w:p>
    <w:p w14:paraId="547A7BAD"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79E7851E"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1FDE343E" w14:textId="77777777" w:rsidR="0011324A" w:rsidRPr="00961310" w:rsidRDefault="00B94360"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w:t>
      </w:r>
      <w:r w:rsidR="0011324A" w:rsidRPr="00961310">
        <w:rPr>
          <w:rFonts w:ascii="Arial" w:hAnsi="Arial" w:cs="Arial"/>
          <w:color w:val="000000"/>
          <w:sz w:val="22"/>
          <w:szCs w:val="22"/>
          <w:lang w:val="en-GB"/>
        </w:rPr>
        <w:t xml:space="preserve">  </w:t>
      </w:r>
      <w:proofErr w:type="spellStart"/>
      <w:r w:rsidR="0011324A" w:rsidRPr="00961310">
        <w:rPr>
          <w:rFonts w:ascii="Arial" w:hAnsi="Arial" w:cs="Arial"/>
          <w:color w:val="000000"/>
          <w:sz w:val="22"/>
          <w:szCs w:val="22"/>
          <w:lang w:val="en-GB"/>
        </w:rPr>
        <w:t>expected</w:t>
      </w:r>
      <w:proofErr w:type="gramEnd"/>
      <w:r w:rsidR="0011324A" w:rsidRPr="00961310">
        <w:rPr>
          <w:rFonts w:ascii="Arial" w:hAnsi="Arial" w:cs="Arial"/>
          <w:color w:val="000000"/>
          <w:sz w:val="22"/>
          <w:szCs w:val="22"/>
          <w:lang w:val="en-GB"/>
        </w:rPr>
        <w:t>_values</w:t>
      </w:r>
      <w:proofErr w:type="spellEnd"/>
      <w:r w:rsidR="0011324A" w:rsidRPr="00961310">
        <w:rPr>
          <w:rFonts w:ascii="Arial" w:hAnsi="Arial" w:cs="Arial"/>
          <w:color w:val="000000"/>
          <w:sz w:val="22"/>
          <w:szCs w:val="22"/>
          <w:lang w:val="en-GB"/>
        </w:rPr>
        <w:t xml:space="preserve"> &lt;- list(</w:t>
      </w:r>
    </w:p>
    <w:p w14:paraId="2A86F5C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Continuous variables: specify ranges</w:t>
      </w:r>
    </w:p>
    <w:p w14:paraId="168FC98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0, 120),  # Age range: 0-120 years</w:t>
      </w:r>
    </w:p>
    <w:p w14:paraId="2533320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10, 80),    # BMI range: 10-80</w:t>
      </w:r>
    </w:p>
    <w:p w14:paraId="38125B2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LBXTC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50, 400),    # Total Cholesterol range: 50-400 mg/dL</w:t>
      </w:r>
    </w:p>
    <w:p w14:paraId="333EEA1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LBXGLU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40, 500),   # Glucose range: 40-500 mg/dL</w:t>
      </w:r>
    </w:p>
    <w:p w14:paraId="0FA82E4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205430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Categorical variables: specify valid categories</w:t>
      </w:r>
    </w:p>
    <w:p w14:paraId="5EE90B1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RIAGENDR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 Gender: 1 = Male, 2 = Female</w:t>
      </w:r>
    </w:p>
    <w:p w14:paraId="2D5BE10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RIDRETH1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3, 4, 5), # Race/Ethnicity categories</w:t>
      </w:r>
    </w:p>
    <w:p w14:paraId="38D58C2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HIQ011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Health Insurance: 1 = Yes, 2 = No, 7/9 = Refused/Don't know</w:t>
      </w:r>
    </w:p>
    <w:p w14:paraId="736FC67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Smoker status: 1 = Every day, 2 = Some days, etc.</w:t>
      </w:r>
    </w:p>
    <w:p w14:paraId="221D591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ALQ121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Alcohol consumption: 1 = Yes, 2 = No, etc.</w:t>
      </w:r>
    </w:p>
    <w:p w14:paraId="5AF0628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BPQ020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Blood Pressure: 1 = Yes, 2 = No, etc.</w:t>
      </w:r>
    </w:p>
    <w:p w14:paraId="52FFFF2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1ED350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418BCB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Function to check logical consistency</w:t>
      </w:r>
    </w:p>
    <w:p w14:paraId="040C8A8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check_logical_consistency</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w:t>
      </w:r>
    </w:p>
    <w:p w14:paraId="702B32E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  # Initialize list to store inconsistencies</w:t>
      </w:r>
    </w:p>
    <w:p w14:paraId="444CF4A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751923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nChecking</w:t>
      </w:r>
      <w:proofErr w:type="spellEnd"/>
      <w:r w:rsidRPr="00961310">
        <w:rPr>
          <w:rFonts w:ascii="Arial" w:hAnsi="Arial" w:cs="Arial"/>
          <w:color w:val="000000"/>
          <w:sz w:val="22"/>
          <w:szCs w:val="22"/>
          <w:lang w:val="en-GB"/>
        </w:rPr>
        <w:t xml:space="preserve"> 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"\n")</w:t>
      </w:r>
    </w:p>
    <w:p w14:paraId="6F62232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2EADE8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Loop through expected values to check ranges and valid categories</w:t>
      </w:r>
    </w:p>
    <w:p w14:paraId="2768327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for (var in names(</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w:t>
      </w:r>
    </w:p>
    <w:p w14:paraId="6364F35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(var %in% names(dataset)) {</w:t>
      </w:r>
    </w:p>
    <w:p w14:paraId="32D94BD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values &lt;- dataset[[var</w:t>
      </w:r>
      <w:proofErr w:type="gramStart"/>
      <w:r w:rsidRPr="00961310">
        <w:rPr>
          <w:rFonts w:ascii="Arial" w:hAnsi="Arial" w:cs="Arial"/>
          <w:color w:val="000000"/>
          <w:sz w:val="22"/>
          <w:szCs w:val="22"/>
          <w:lang w:val="en-GB"/>
        </w:rPr>
        <w:t>]]  #</w:t>
      </w:r>
      <w:proofErr w:type="gramEnd"/>
      <w:r w:rsidRPr="00961310">
        <w:rPr>
          <w:rFonts w:ascii="Arial" w:hAnsi="Arial" w:cs="Arial"/>
          <w:color w:val="000000"/>
          <w:sz w:val="22"/>
          <w:szCs w:val="22"/>
          <w:lang w:val="en-GB"/>
        </w:rPr>
        <w:t xml:space="preserve"> Extract variable</w:t>
      </w:r>
    </w:p>
    <w:p w14:paraId="553E75A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833801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Check if it's a range or a category</w:t>
      </w:r>
    </w:p>
    <w:p w14:paraId="4AC70EE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spellStart"/>
      <w:proofErr w:type="gramStart"/>
      <w:r w:rsidRPr="00961310">
        <w:rPr>
          <w:rFonts w:ascii="Arial" w:hAnsi="Arial" w:cs="Arial"/>
          <w:color w:val="000000"/>
          <w:sz w:val="22"/>
          <w:szCs w:val="22"/>
          <w:lang w:val="en-GB"/>
        </w:rPr>
        <w:t>is.numeric</w:t>
      </w:r>
      <w:proofErr w:type="spellEnd"/>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xml:space="preserve">[[var]])) { </w:t>
      </w:r>
    </w:p>
    <w:p w14:paraId="5193DED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Continuous variable: check range</w:t>
      </w:r>
    </w:p>
    <w:p w14:paraId="30D8513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out_of_range</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which(</w:t>
      </w:r>
      <w:proofErr w:type="gramEnd"/>
      <w:r w:rsidRPr="00961310">
        <w:rPr>
          <w:rFonts w:ascii="Arial" w:hAnsi="Arial" w:cs="Arial"/>
          <w:color w:val="000000"/>
          <w:sz w:val="22"/>
          <w:szCs w:val="22"/>
          <w:lang w:val="en-GB"/>
        </w:rPr>
        <w:t xml:space="preserve">values &lt;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xml:space="preserve">[[var]][1] | values &gt;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[[var]][2])</w:t>
      </w:r>
    </w:p>
    <w:p w14:paraId="75B0A1E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(length(</w:t>
      </w:r>
      <w:proofErr w:type="spellStart"/>
      <w:r w:rsidRPr="00961310">
        <w:rPr>
          <w:rFonts w:ascii="Arial" w:hAnsi="Arial" w:cs="Arial"/>
          <w:color w:val="000000"/>
          <w:sz w:val="22"/>
          <w:szCs w:val="22"/>
          <w:lang w:val="en-GB"/>
        </w:rPr>
        <w:t>out_of_range</w:t>
      </w:r>
      <w:proofErr w:type="spellEnd"/>
      <w:r w:rsidRPr="00961310">
        <w:rPr>
          <w:rFonts w:ascii="Arial" w:hAnsi="Arial" w:cs="Arial"/>
          <w:color w:val="000000"/>
          <w:sz w:val="22"/>
          <w:szCs w:val="22"/>
          <w:lang w:val="en-GB"/>
        </w:rPr>
        <w:t>) &gt; 0) {</w:t>
      </w:r>
    </w:p>
    <w:p w14:paraId="143F8BC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"Variable", var, "has", length(</w:t>
      </w:r>
      <w:proofErr w:type="spellStart"/>
      <w:r w:rsidRPr="00961310">
        <w:rPr>
          <w:rFonts w:ascii="Arial" w:hAnsi="Arial" w:cs="Arial"/>
          <w:color w:val="000000"/>
          <w:sz w:val="22"/>
          <w:szCs w:val="22"/>
          <w:lang w:val="en-GB"/>
        </w:rPr>
        <w:t>out_of_range</w:t>
      </w:r>
      <w:proofErr w:type="spellEnd"/>
      <w:r w:rsidRPr="00961310">
        <w:rPr>
          <w:rFonts w:ascii="Arial" w:hAnsi="Arial" w:cs="Arial"/>
          <w:color w:val="000000"/>
          <w:sz w:val="22"/>
          <w:szCs w:val="22"/>
          <w:lang w:val="en-GB"/>
        </w:rPr>
        <w:t>), "out-of-range values.\n")</w:t>
      </w:r>
    </w:p>
    <w:p w14:paraId="64E25D5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issues[[var]] &lt;- </w:t>
      </w:r>
      <w:proofErr w:type="spellStart"/>
      <w:r w:rsidRPr="00961310">
        <w:rPr>
          <w:rFonts w:ascii="Arial" w:hAnsi="Arial" w:cs="Arial"/>
          <w:color w:val="000000"/>
          <w:sz w:val="22"/>
          <w:szCs w:val="22"/>
          <w:lang w:val="en-GB"/>
        </w:rPr>
        <w:t>out_of_range</w:t>
      </w:r>
      <w:proofErr w:type="spellEnd"/>
    </w:p>
    <w:p w14:paraId="5B23726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79E7A74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else {</w:t>
      </w:r>
    </w:p>
    <w:p w14:paraId="470A8B1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Categorical variable: check valid categories</w:t>
      </w:r>
    </w:p>
    <w:p w14:paraId="7A87DCA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invalid_values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which(</w:t>
      </w:r>
      <w:proofErr w:type="gramEnd"/>
      <w:r w:rsidRPr="00961310">
        <w:rPr>
          <w:rFonts w:ascii="Arial" w:hAnsi="Arial" w:cs="Arial"/>
          <w:color w:val="000000"/>
          <w:sz w:val="22"/>
          <w:szCs w:val="22"/>
          <w:lang w:val="en-GB"/>
        </w:rPr>
        <w:t xml:space="preserve">!values %in%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[[var]])</w:t>
      </w:r>
    </w:p>
    <w:p w14:paraId="4929F6C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(length(</w:t>
      </w:r>
      <w:proofErr w:type="spellStart"/>
      <w:r w:rsidRPr="00961310">
        <w:rPr>
          <w:rFonts w:ascii="Arial" w:hAnsi="Arial" w:cs="Arial"/>
          <w:color w:val="000000"/>
          <w:sz w:val="22"/>
          <w:szCs w:val="22"/>
          <w:lang w:val="en-GB"/>
        </w:rPr>
        <w:t>invalid_values</w:t>
      </w:r>
      <w:proofErr w:type="spellEnd"/>
      <w:r w:rsidRPr="00961310">
        <w:rPr>
          <w:rFonts w:ascii="Arial" w:hAnsi="Arial" w:cs="Arial"/>
          <w:color w:val="000000"/>
          <w:sz w:val="22"/>
          <w:szCs w:val="22"/>
          <w:lang w:val="en-GB"/>
        </w:rPr>
        <w:t>) &gt; 0) {</w:t>
      </w:r>
    </w:p>
    <w:p w14:paraId="69EDC60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"Variable", var, "has", length(</w:t>
      </w:r>
      <w:proofErr w:type="spellStart"/>
      <w:r w:rsidRPr="00961310">
        <w:rPr>
          <w:rFonts w:ascii="Arial" w:hAnsi="Arial" w:cs="Arial"/>
          <w:color w:val="000000"/>
          <w:sz w:val="22"/>
          <w:szCs w:val="22"/>
          <w:lang w:val="en-GB"/>
        </w:rPr>
        <w:t>invalid_values</w:t>
      </w:r>
      <w:proofErr w:type="spellEnd"/>
      <w:r w:rsidRPr="00961310">
        <w:rPr>
          <w:rFonts w:ascii="Arial" w:hAnsi="Arial" w:cs="Arial"/>
          <w:color w:val="000000"/>
          <w:sz w:val="22"/>
          <w:szCs w:val="22"/>
          <w:lang w:val="en-GB"/>
        </w:rPr>
        <w:t>), "invalid values.\n")</w:t>
      </w:r>
    </w:p>
    <w:p w14:paraId="61D3C7A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issues[[var]] &lt;- </w:t>
      </w:r>
      <w:proofErr w:type="spellStart"/>
      <w:r w:rsidRPr="00961310">
        <w:rPr>
          <w:rFonts w:ascii="Arial" w:hAnsi="Arial" w:cs="Arial"/>
          <w:color w:val="000000"/>
          <w:sz w:val="22"/>
          <w:szCs w:val="22"/>
          <w:lang w:val="en-GB"/>
        </w:rPr>
        <w:t>invalid_values</w:t>
      </w:r>
      <w:proofErr w:type="spellEnd"/>
    </w:p>
    <w:p w14:paraId="14A0015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960BAC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EEB33E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032C7D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72928F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11149B5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"Check complete for:",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"\n-------------------\n")</w:t>
      </w:r>
    </w:p>
    <w:p w14:paraId="5E9820C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return(issues)</w:t>
      </w:r>
    </w:p>
    <w:p w14:paraId="0D2DAF9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2CB6B43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82B57F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Function to fix inconsistencies (optional)</w:t>
      </w:r>
    </w:p>
    <w:p w14:paraId="31DAD0B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fix_inconsistencies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dataset, issues,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w:t>
      </w:r>
    </w:p>
    <w:p w14:paraId="3284B2B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for (var in names(issues)) {</w:t>
      </w:r>
    </w:p>
    <w:p w14:paraId="27C850C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spellStart"/>
      <w:proofErr w:type="gramStart"/>
      <w:r w:rsidRPr="00961310">
        <w:rPr>
          <w:rFonts w:ascii="Arial" w:hAnsi="Arial" w:cs="Arial"/>
          <w:color w:val="000000"/>
          <w:sz w:val="22"/>
          <w:szCs w:val="22"/>
          <w:lang w:val="en-GB"/>
        </w:rPr>
        <w:t>is.numeric</w:t>
      </w:r>
      <w:proofErr w:type="spellEnd"/>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[[var]])) {</w:t>
      </w:r>
    </w:p>
    <w:p w14:paraId="4AD07EC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Continuous variable: replace out-of-range with NA</w:t>
      </w:r>
    </w:p>
    <w:p w14:paraId="3B9D260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dataset[[var</w:t>
      </w:r>
      <w:proofErr w:type="gramStart"/>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issues[[var]]] &lt;- NA</w:t>
      </w:r>
    </w:p>
    <w:p w14:paraId="16C8FD8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else {</w:t>
      </w:r>
    </w:p>
    <w:p w14:paraId="37B2670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Categorical variable: replace invalid values with NA</w:t>
      </w:r>
    </w:p>
    <w:p w14:paraId="52283D1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dataset[[var</w:t>
      </w:r>
      <w:proofErr w:type="gramStart"/>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issues[[var]]] &lt;- NA</w:t>
      </w:r>
    </w:p>
    <w:p w14:paraId="6CBD176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D3818D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C1E007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return(dataset)</w:t>
      </w:r>
    </w:p>
    <w:p w14:paraId="0605BC7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251AE64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40150F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List to store all datasets with issues</w:t>
      </w:r>
    </w:p>
    <w:p w14:paraId="118AFFE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w:t>
      </w:r>
    </w:p>
    <w:p w14:paraId="1C87E5E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48CD15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Loop through datasets to check logical consistency</w:t>
      </w:r>
    </w:p>
    <w:p w14:paraId="49472C4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spellStart"/>
      <w:r w:rsidRPr="00961310">
        <w:rPr>
          <w:rFonts w:ascii="Arial" w:hAnsi="Arial" w:cs="Arial"/>
          <w:color w:val="000000"/>
          <w:sz w:val="22"/>
          <w:szCs w:val="22"/>
          <w:lang w:val="en-GB"/>
        </w:rPr>
        <w:t>seq_along</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4A7A727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568519F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&lt;- paste0("Dataset_",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4B40F19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1580184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Check logical consistency</w:t>
      </w:r>
    </w:p>
    <w:p w14:paraId="6E31068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 &lt;- </w:t>
      </w:r>
      <w:proofErr w:type="spellStart"/>
      <w:r w:rsidRPr="00961310">
        <w:rPr>
          <w:rFonts w:ascii="Arial" w:hAnsi="Arial" w:cs="Arial"/>
          <w:color w:val="000000"/>
          <w:sz w:val="22"/>
          <w:szCs w:val="22"/>
          <w:lang w:val="en-GB"/>
        </w:rPr>
        <w:t>check_logical_</w:t>
      </w:r>
      <w:proofErr w:type="gramStart"/>
      <w:r w:rsidRPr="00961310">
        <w:rPr>
          <w:rFonts w:ascii="Arial" w:hAnsi="Arial" w:cs="Arial"/>
          <w:color w:val="000000"/>
          <w:sz w:val="22"/>
          <w:szCs w:val="22"/>
          <w:lang w:val="en-GB"/>
        </w:rPr>
        <w:t>consistency</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w:t>
      </w:r>
    </w:p>
    <w:p w14:paraId="69D470F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15FE7A3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Fix inconsistencies if issues are found</w:t>
      </w:r>
    </w:p>
    <w:p w14:paraId="5EA44D1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(length(issues) &gt; 0) {</w:t>
      </w:r>
    </w:p>
    <w:p w14:paraId="602DC6B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&lt;- issues</w:t>
      </w:r>
    </w:p>
    <w:p w14:paraId="572D3B2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fix_</w:t>
      </w:r>
      <w:proofErr w:type="gramStart"/>
      <w:r w:rsidRPr="00961310">
        <w:rPr>
          <w:rFonts w:ascii="Arial" w:hAnsi="Arial" w:cs="Arial"/>
          <w:color w:val="000000"/>
          <w:sz w:val="22"/>
          <w:szCs w:val="22"/>
          <w:lang w:val="en-GB"/>
        </w:rPr>
        <w:t>inconsistencies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issues,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w:t>
      </w:r>
    </w:p>
    <w:p w14:paraId="7D4293B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AB5924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B4C996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summary of datasets with issues</w:t>
      </w:r>
    </w:p>
    <w:p w14:paraId="54A6228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if (length(</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 &gt; 0) {</w:t>
      </w:r>
    </w:p>
    <w:p w14:paraId="048705D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nSummary</w:t>
      </w:r>
      <w:proofErr w:type="spellEnd"/>
      <w:r w:rsidRPr="00961310">
        <w:rPr>
          <w:rFonts w:ascii="Arial" w:hAnsi="Arial" w:cs="Arial"/>
          <w:color w:val="000000"/>
          <w:sz w:val="22"/>
          <w:szCs w:val="22"/>
          <w:lang w:val="en-GB"/>
        </w:rPr>
        <w:t xml:space="preserve"> of Datasets with Issues:\n")</w:t>
      </w:r>
    </w:p>
    <w:p w14:paraId="4AF79B1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print(names(</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w:t>
      </w:r>
    </w:p>
    <w:p w14:paraId="18058B9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else {</w:t>
      </w:r>
    </w:p>
    <w:p w14:paraId="27C9B9B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nNo</w:t>
      </w:r>
      <w:proofErr w:type="spellEnd"/>
      <w:r w:rsidRPr="00961310">
        <w:rPr>
          <w:rFonts w:ascii="Arial" w:hAnsi="Arial" w:cs="Arial"/>
          <w:color w:val="000000"/>
          <w:sz w:val="22"/>
          <w:szCs w:val="22"/>
          <w:lang w:val="en-GB"/>
        </w:rPr>
        <w:t xml:space="preserve"> logical inconsistencies found in the datasets.\n")</w:t>
      </w:r>
    </w:p>
    <w:p w14:paraId="41EAD7F8" w14:textId="00E747E1" w:rsidR="00B94360"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696C1989"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31C91CE"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6636158F" w14:textId="77777777" w:rsidR="0011324A" w:rsidRPr="00961310" w:rsidRDefault="00B94360"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11324A" w:rsidRPr="00961310">
        <w:rPr>
          <w:rFonts w:ascii="Arial" w:hAnsi="Arial" w:cs="Arial"/>
          <w:color w:val="000000"/>
          <w:sz w:val="22"/>
          <w:szCs w:val="22"/>
          <w:lang w:val="en-GB"/>
        </w:rPr>
        <w:t>Summary of Datasets with Issues:</w:t>
      </w:r>
    </w:p>
    <w:p w14:paraId="43E5FA9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"Dataset_1</w:t>
      </w:r>
      <w:proofErr w:type="gramStart"/>
      <w:r w:rsidRPr="00961310">
        <w:rPr>
          <w:rFonts w:ascii="Arial" w:hAnsi="Arial" w:cs="Arial"/>
          <w:color w:val="000000"/>
          <w:sz w:val="22"/>
          <w:szCs w:val="22"/>
          <w:lang w:val="en-GB"/>
        </w:rPr>
        <w:t>"  "</w:t>
      </w:r>
      <w:proofErr w:type="gramEnd"/>
      <w:r w:rsidRPr="00961310">
        <w:rPr>
          <w:rFonts w:ascii="Arial" w:hAnsi="Arial" w:cs="Arial"/>
          <w:color w:val="000000"/>
          <w:sz w:val="22"/>
          <w:szCs w:val="22"/>
          <w:lang w:val="en-GB"/>
        </w:rPr>
        <w:t xml:space="preserve">Dataset_3"  "Dataset_4"  "Dataset_5"  "Dataset_6"  "Dataset_7" </w:t>
      </w:r>
    </w:p>
    <w:p w14:paraId="68CC804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[7] "Dataset_10"</w:t>
      </w:r>
    </w:p>
    <w:p w14:paraId="0861E77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p>
    <w:p w14:paraId="2EF927C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Continuous variables: specify </w:t>
      </w:r>
      <w:proofErr w:type="gramStart"/>
      <w:r w:rsidRPr="00961310">
        <w:rPr>
          <w:rFonts w:ascii="Arial" w:hAnsi="Arial" w:cs="Arial"/>
          <w:color w:val="000000"/>
          <w:sz w:val="22"/>
          <w:szCs w:val="22"/>
          <w:lang w:val="en-GB"/>
        </w:rPr>
        <w:t>ranges</w:t>
      </w:r>
      <w:proofErr w:type="gramEnd"/>
    </w:p>
    <w:p w14:paraId="2778DB6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0, 120),  # Age range: 0-120 years</w:t>
      </w:r>
    </w:p>
    <w:p w14:paraId="628703B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10, 80),    # BMI range: 10-80</w:t>
      </w:r>
    </w:p>
    <w:p w14:paraId="70A788B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LBXTC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50, 400),    # Total Cholesterol range: 50-400 mg/dL</w:t>
      </w:r>
    </w:p>
    <w:p w14:paraId="66355FA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LBXGLU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40, 500),   # Glucose range: 40-500 mg/dL</w:t>
      </w:r>
    </w:p>
    <w:p w14:paraId="28A43F5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01F087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Categorical variables: specify valid </w:t>
      </w:r>
      <w:proofErr w:type="gramStart"/>
      <w:r w:rsidRPr="00961310">
        <w:rPr>
          <w:rFonts w:ascii="Arial" w:hAnsi="Arial" w:cs="Arial"/>
          <w:color w:val="000000"/>
          <w:sz w:val="22"/>
          <w:szCs w:val="22"/>
          <w:lang w:val="en-GB"/>
        </w:rPr>
        <w:t>categories</w:t>
      </w:r>
      <w:proofErr w:type="gramEnd"/>
    </w:p>
    <w:p w14:paraId="0194432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RIAGENDR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 Gender: 1 = Male, 2 = Female</w:t>
      </w:r>
    </w:p>
    <w:p w14:paraId="2FE0F00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RIDRETH1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3, 4, 5), # Race/Ethnicity categories</w:t>
      </w:r>
    </w:p>
    <w:p w14:paraId="63662E7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HIQ011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Health Insurance: 1 = Yes, 2 = No, 7/9 = Refused/Don't know</w:t>
      </w:r>
    </w:p>
    <w:p w14:paraId="6211675A"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Smoker status: 1 = Every day, 2 = Some days, etc.</w:t>
      </w:r>
    </w:p>
    <w:p w14:paraId="50B6E14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ALQ121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Alcohol consumption: 1 = Yes, 2 = No, etc.</w:t>
      </w:r>
    </w:p>
    <w:p w14:paraId="12EE3F9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BPQ020 =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7, 9)  # Blood Pressure: 1 = Yes, 2 = No, etc.</w:t>
      </w:r>
    </w:p>
    <w:p w14:paraId="590B081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1741E14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
    <w:p w14:paraId="556B230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Function to check logical </w:t>
      </w:r>
      <w:proofErr w:type="gramStart"/>
      <w:r w:rsidRPr="00961310">
        <w:rPr>
          <w:rFonts w:ascii="Arial" w:hAnsi="Arial" w:cs="Arial"/>
          <w:color w:val="000000"/>
          <w:sz w:val="22"/>
          <w:szCs w:val="22"/>
          <w:lang w:val="en-GB"/>
        </w:rPr>
        <w:t>consistency</w:t>
      </w:r>
      <w:proofErr w:type="gramEnd"/>
    </w:p>
    <w:p w14:paraId="0A2A8D2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check_logical_consistency</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w:t>
      </w:r>
    </w:p>
    <w:p w14:paraId="1D76801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  # Initialize list to store inconsistencies</w:t>
      </w:r>
    </w:p>
    <w:p w14:paraId="661DBC0A"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1DC3ADD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nChecking</w:t>
      </w:r>
      <w:proofErr w:type="spellEnd"/>
      <w:r w:rsidRPr="00961310">
        <w:rPr>
          <w:rFonts w:ascii="Arial" w:hAnsi="Arial" w:cs="Arial"/>
          <w:color w:val="000000"/>
          <w:sz w:val="22"/>
          <w:szCs w:val="22"/>
          <w:lang w:val="en-GB"/>
        </w:rPr>
        <w:t xml:space="preserve"> 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"\n")</w:t>
      </w:r>
    </w:p>
    <w:p w14:paraId="76F1D62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6B121A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Loop through expected values to check ranges and valid </w:t>
      </w:r>
      <w:proofErr w:type="gramStart"/>
      <w:r w:rsidRPr="00961310">
        <w:rPr>
          <w:rFonts w:ascii="Arial" w:hAnsi="Arial" w:cs="Arial"/>
          <w:color w:val="000000"/>
          <w:sz w:val="22"/>
          <w:szCs w:val="22"/>
          <w:lang w:val="en-GB"/>
        </w:rPr>
        <w:t>categories</w:t>
      </w:r>
      <w:proofErr w:type="gramEnd"/>
    </w:p>
    <w:p w14:paraId="446415C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for (var in names(</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w:t>
      </w:r>
    </w:p>
    <w:p w14:paraId="4EA32EA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if (var %in% names(dataset)) {</w:t>
      </w:r>
    </w:p>
    <w:p w14:paraId="6542B16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values &lt;- dataset[[var</w:t>
      </w:r>
      <w:proofErr w:type="gramStart"/>
      <w:r w:rsidRPr="00961310">
        <w:rPr>
          <w:rFonts w:ascii="Arial" w:hAnsi="Arial" w:cs="Arial"/>
          <w:color w:val="000000"/>
          <w:sz w:val="22"/>
          <w:szCs w:val="22"/>
          <w:lang w:val="en-GB"/>
        </w:rPr>
        <w:t>]]  #</w:t>
      </w:r>
      <w:proofErr w:type="gramEnd"/>
      <w:r w:rsidRPr="00961310">
        <w:rPr>
          <w:rFonts w:ascii="Arial" w:hAnsi="Arial" w:cs="Arial"/>
          <w:color w:val="000000"/>
          <w:sz w:val="22"/>
          <w:szCs w:val="22"/>
          <w:lang w:val="en-GB"/>
        </w:rPr>
        <w:t xml:space="preserve"> Extract variable</w:t>
      </w:r>
    </w:p>
    <w:p w14:paraId="4A9DE29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609961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Check if it's a range or a </w:t>
      </w:r>
      <w:proofErr w:type="gramStart"/>
      <w:r w:rsidRPr="00961310">
        <w:rPr>
          <w:rFonts w:ascii="Arial" w:hAnsi="Arial" w:cs="Arial"/>
          <w:color w:val="000000"/>
          <w:sz w:val="22"/>
          <w:szCs w:val="22"/>
          <w:lang w:val="en-GB"/>
        </w:rPr>
        <w:t>category</w:t>
      </w:r>
      <w:proofErr w:type="gramEnd"/>
    </w:p>
    <w:p w14:paraId="58CFB9C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if (</w:t>
      </w:r>
      <w:proofErr w:type="spellStart"/>
      <w:proofErr w:type="gramStart"/>
      <w:r w:rsidRPr="00961310">
        <w:rPr>
          <w:rFonts w:ascii="Arial" w:hAnsi="Arial" w:cs="Arial"/>
          <w:color w:val="000000"/>
          <w:sz w:val="22"/>
          <w:szCs w:val="22"/>
          <w:lang w:val="en-GB"/>
        </w:rPr>
        <w:t>is.numeric</w:t>
      </w:r>
      <w:proofErr w:type="spellEnd"/>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xml:space="preserve">[[var]])) { </w:t>
      </w:r>
    </w:p>
    <w:p w14:paraId="34172E2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 Continuous variable: check range</w:t>
      </w:r>
    </w:p>
    <w:p w14:paraId="7852A21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out_of_range</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which(</w:t>
      </w:r>
      <w:proofErr w:type="gramEnd"/>
      <w:r w:rsidRPr="00961310">
        <w:rPr>
          <w:rFonts w:ascii="Arial" w:hAnsi="Arial" w:cs="Arial"/>
          <w:color w:val="000000"/>
          <w:sz w:val="22"/>
          <w:szCs w:val="22"/>
          <w:lang w:val="en-GB"/>
        </w:rPr>
        <w:t xml:space="preserve">values &lt;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xml:space="preserve">[[var]][1] | values &gt;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[[var]][2])</w:t>
      </w:r>
    </w:p>
    <w:p w14:paraId="1520A22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if (length(</w:t>
      </w:r>
      <w:proofErr w:type="spellStart"/>
      <w:r w:rsidRPr="00961310">
        <w:rPr>
          <w:rFonts w:ascii="Arial" w:hAnsi="Arial" w:cs="Arial"/>
          <w:color w:val="000000"/>
          <w:sz w:val="22"/>
          <w:szCs w:val="22"/>
          <w:lang w:val="en-GB"/>
        </w:rPr>
        <w:t>out_of_range</w:t>
      </w:r>
      <w:proofErr w:type="spellEnd"/>
      <w:r w:rsidRPr="00961310">
        <w:rPr>
          <w:rFonts w:ascii="Arial" w:hAnsi="Arial" w:cs="Arial"/>
          <w:color w:val="000000"/>
          <w:sz w:val="22"/>
          <w:szCs w:val="22"/>
          <w:lang w:val="en-GB"/>
        </w:rPr>
        <w:t>) &gt; 0) {</w:t>
      </w:r>
    </w:p>
    <w:p w14:paraId="1FFA41C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"Variable", var, "has", length(</w:t>
      </w:r>
      <w:proofErr w:type="spellStart"/>
      <w:r w:rsidRPr="00961310">
        <w:rPr>
          <w:rFonts w:ascii="Arial" w:hAnsi="Arial" w:cs="Arial"/>
          <w:color w:val="000000"/>
          <w:sz w:val="22"/>
          <w:szCs w:val="22"/>
          <w:lang w:val="en-GB"/>
        </w:rPr>
        <w:t>out_of_range</w:t>
      </w:r>
      <w:proofErr w:type="spellEnd"/>
      <w:r w:rsidRPr="00961310">
        <w:rPr>
          <w:rFonts w:ascii="Arial" w:hAnsi="Arial" w:cs="Arial"/>
          <w:color w:val="000000"/>
          <w:sz w:val="22"/>
          <w:szCs w:val="22"/>
          <w:lang w:val="en-GB"/>
        </w:rPr>
        <w:t>), "out-of-range values.\n")</w:t>
      </w:r>
    </w:p>
    <w:p w14:paraId="5EBA80A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issues[[var]] &lt;- </w:t>
      </w:r>
      <w:proofErr w:type="spellStart"/>
      <w:r w:rsidRPr="00961310">
        <w:rPr>
          <w:rFonts w:ascii="Arial" w:hAnsi="Arial" w:cs="Arial"/>
          <w:color w:val="000000"/>
          <w:sz w:val="22"/>
          <w:szCs w:val="22"/>
          <w:lang w:val="en-GB"/>
        </w:rPr>
        <w:t>out_of_range</w:t>
      </w:r>
      <w:proofErr w:type="spellEnd"/>
    </w:p>
    <w:p w14:paraId="33E66F3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2A44938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else {</w:t>
      </w:r>
    </w:p>
    <w:p w14:paraId="23DD5F8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Categorical variable: check valid </w:t>
      </w:r>
      <w:proofErr w:type="gramStart"/>
      <w:r w:rsidRPr="00961310">
        <w:rPr>
          <w:rFonts w:ascii="Arial" w:hAnsi="Arial" w:cs="Arial"/>
          <w:color w:val="000000"/>
          <w:sz w:val="22"/>
          <w:szCs w:val="22"/>
          <w:lang w:val="en-GB"/>
        </w:rPr>
        <w:t>categories</w:t>
      </w:r>
      <w:proofErr w:type="gramEnd"/>
    </w:p>
    <w:p w14:paraId="7EA615E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invalid_values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which(</w:t>
      </w:r>
      <w:proofErr w:type="gramEnd"/>
      <w:r w:rsidRPr="00961310">
        <w:rPr>
          <w:rFonts w:ascii="Arial" w:hAnsi="Arial" w:cs="Arial"/>
          <w:color w:val="000000"/>
          <w:sz w:val="22"/>
          <w:szCs w:val="22"/>
          <w:lang w:val="en-GB"/>
        </w:rPr>
        <w:t xml:space="preserve">!values %in%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[[var]])</w:t>
      </w:r>
    </w:p>
    <w:p w14:paraId="44A24B2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if (length(</w:t>
      </w:r>
      <w:proofErr w:type="spellStart"/>
      <w:r w:rsidRPr="00961310">
        <w:rPr>
          <w:rFonts w:ascii="Arial" w:hAnsi="Arial" w:cs="Arial"/>
          <w:color w:val="000000"/>
          <w:sz w:val="22"/>
          <w:szCs w:val="22"/>
          <w:lang w:val="en-GB"/>
        </w:rPr>
        <w:t>invalid_values</w:t>
      </w:r>
      <w:proofErr w:type="spellEnd"/>
      <w:r w:rsidRPr="00961310">
        <w:rPr>
          <w:rFonts w:ascii="Arial" w:hAnsi="Arial" w:cs="Arial"/>
          <w:color w:val="000000"/>
          <w:sz w:val="22"/>
          <w:szCs w:val="22"/>
          <w:lang w:val="en-GB"/>
        </w:rPr>
        <w:t>) &gt; 0) {</w:t>
      </w:r>
    </w:p>
    <w:p w14:paraId="2129FF1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"Variable", var, "has", length(</w:t>
      </w:r>
      <w:proofErr w:type="spellStart"/>
      <w:r w:rsidRPr="00961310">
        <w:rPr>
          <w:rFonts w:ascii="Arial" w:hAnsi="Arial" w:cs="Arial"/>
          <w:color w:val="000000"/>
          <w:sz w:val="22"/>
          <w:szCs w:val="22"/>
          <w:lang w:val="en-GB"/>
        </w:rPr>
        <w:t>invalid_values</w:t>
      </w:r>
      <w:proofErr w:type="spellEnd"/>
      <w:r w:rsidRPr="00961310">
        <w:rPr>
          <w:rFonts w:ascii="Arial" w:hAnsi="Arial" w:cs="Arial"/>
          <w:color w:val="000000"/>
          <w:sz w:val="22"/>
          <w:szCs w:val="22"/>
          <w:lang w:val="en-GB"/>
        </w:rPr>
        <w:t>), "invalid values.\n")</w:t>
      </w:r>
    </w:p>
    <w:p w14:paraId="632C131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issues[[var]] &lt;- </w:t>
      </w:r>
      <w:proofErr w:type="spellStart"/>
      <w:r w:rsidRPr="00961310">
        <w:rPr>
          <w:rFonts w:ascii="Arial" w:hAnsi="Arial" w:cs="Arial"/>
          <w:color w:val="000000"/>
          <w:sz w:val="22"/>
          <w:szCs w:val="22"/>
          <w:lang w:val="en-GB"/>
        </w:rPr>
        <w:t>invalid_values</w:t>
      </w:r>
      <w:proofErr w:type="spellEnd"/>
    </w:p>
    <w:p w14:paraId="2CE504E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68F966C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42E808B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5AA2AE4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2E044E7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76438E1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"Check complete for:",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"\n-------------------\n")</w:t>
      </w:r>
    </w:p>
    <w:p w14:paraId="18AFC8A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return(issues)</w:t>
      </w:r>
    </w:p>
    <w:p w14:paraId="2AB25C1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178447A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
    <w:p w14:paraId="48BED02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Function to fix inconsistencies (optional)</w:t>
      </w:r>
    </w:p>
    <w:p w14:paraId="5B4532C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fix_inconsistencies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dataset, issues,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 {</w:t>
      </w:r>
    </w:p>
    <w:p w14:paraId="08B8D8E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for (var in names(issues)) {</w:t>
      </w:r>
    </w:p>
    <w:p w14:paraId="3664DD2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if (</w:t>
      </w:r>
      <w:proofErr w:type="spellStart"/>
      <w:proofErr w:type="gramStart"/>
      <w:r w:rsidRPr="00961310">
        <w:rPr>
          <w:rFonts w:ascii="Arial" w:hAnsi="Arial" w:cs="Arial"/>
          <w:color w:val="000000"/>
          <w:sz w:val="22"/>
          <w:szCs w:val="22"/>
          <w:lang w:val="en-GB"/>
        </w:rPr>
        <w:t>is.numeric</w:t>
      </w:r>
      <w:proofErr w:type="spellEnd"/>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[[var]])) {</w:t>
      </w:r>
    </w:p>
    <w:p w14:paraId="5684B12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Continuous variable: replace out-of-range with </w:t>
      </w:r>
      <w:proofErr w:type="gramStart"/>
      <w:r w:rsidRPr="00961310">
        <w:rPr>
          <w:rFonts w:ascii="Arial" w:hAnsi="Arial" w:cs="Arial"/>
          <w:color w:val="000000"/>
          <w:sz w:val="22"/>
          <w:szCs w:val="22"/>
          <w:lang w:val="en-GB"/>
        </w:rPr>
        <w:t>NA</w:t>
      </w:r>
      <w:proofErr w:type="gramEnd"/>
    </w:p>
    <w:p w14:paraId="3B8C0CEA"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dataset[[var</w:t>
      </w:r>
      <w:proofErr w:type="gramStart"/>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issues[[var]]] &lt;- NA</w:t>
      </w:r>
    </w:p>
    <w:p w14:paraId="06D8434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else {</w:t>
      </w:r>
    </w:p>
    <w:p w14:paraId="3198CAB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Categorical variable: replace invalid values with </w:t>
      </w:r>
      <w:proofErr w:type="gramStart"/>
      <w:r w:rsidRPr="00961310">
        <w:rPr>
          <w:rFonts w:ascii="Arial" w:hAnsi="Arial" w:cs="Arial"/>
          <w:color w:val="000000"/>
          <w:sz w:val="22"/>
          <w:szCs w:val="22"/>
          <w:lang w:val="en-GB"/>
        </w:rPr>
        <w:t>NA</w:t>
      </w:r>
      <w:proofErr w:type="gramEnd"/>
    </w:p>
    <w:p w14:paraId="4DA5878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dataset[[var</w:t>
      </w:r>
      <w:proofErr w:type="gramStart"/>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issues[[var]]] &lt;- NA</w:t>
      </w:r>
    </w:p>
    <w:p w14:paraId="624C1C1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1CDF132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34EE5C6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return(dataset)</w:t>
      </w:r>
    </w:p>
    <w:p w14:paraId="375B3C0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421A87E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
    <w:p w14:paraId="0EDC549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List to store all datasets with </w:t>
      </w:r>
      <w:proofErr w:type="gramStart"/>
      <w:r w:rsidRPr="00961310">
        <w:rPr>
          <w:rFonts w:ascii="Arial" w:hAnsi="Arial" w:cs="Arial"/>
          <w:color w:val="000000"/>
          <w:sz w:val="22"/>
          <w:szCs w:val="22"/>
          <w:lang w:val="en-GB"/>
        </w:rPr>
        <w:t>issues</w:t>
      </w:r>
      <w:proofErr w:type="gramEnd"/>
    </w:p>
    <w:p w14:paraId="35A66DD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w:t>
      </w:r>
    </w:p>
    <w:p w14:paraId="4CCFA48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
    <w:p w14:paraId="54E85C7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Loop through datasets to check logical </w:t>
      </w:r>
      <w:proofErr w:type="gramStart"/>
      <w:r w:rsidRPr="00961310">
        <w:rPr>
          <w:rFonts w:ascii="Arial" w:hAnsi="Arial" w:cs="Arial"/>
          <w:color w:val="000000"/>
          <w:sz w:val="22"/>
          <w:szCs w:val="22"/>
          <w:lang w:val="en-GB"/>
        </w:rPr>
        <w:t>consistency</w:t>
      </w:r>
      <w:proofErr w:type="gramEnd"/>
    </w:p>
    <w:p w14:paraId="7130E1C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spellStart"/>
      <w:r w:rsidRPr="00961310">
        <w:rPr>
          <w:rFonts w:ascii="Arial" w:hAnsi="Arial" w:cs="Arial"/>
          <w:color w:val="000000"/>
          <w:sz w:val="22"/>
          <w:szCs w:val="22"/>
          <w:lang w:val="en-GB"/>
        </w:rPr>
        <w:t>seq_along</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7B527C3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26750E0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&lt;- paste0("Dataset_",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73A8ACC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8F89CD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Check logical </w:t>
      </w:r>
      <w:proofErr w:type="gramStart"/>
      <w:r w:rsidRPr="00961310">
        <w:rPr>
          <w:rFonts w:ascii="Arial" w:hAnsi="Arial" w:cs="Arial"/>
          <w:color w:val="000000"/>
          <w:sz w:val="22"/>
          <w:szCs w:val="22"/>
          <w:lang w:val="en-GB"/>
        </w:rPr>
        <w:t>consistency</w:t>
      </w:r>
      <w:proofErr w:type="gramEnd"/>
    </w:p>
    <w:p w14:paraId="64A5C27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issues &lt;- </w:t>
      </w:r>
      <w:proofErr w:type="spellStart"/>
      <w:r w:rsidRPr="00961310">
        <w:rPr>
          <w:rFonts w:ascii="Arial" w:hAnsi="Arial" w:cs="Arial"/>
          <w:color w:val="000000"/>
          <w:sz w:val="22"/>
          <w:szCs w:val="22"/>
          <w:lang w:val="en-GB"/>
        </w:rPr>
        <w:t>check_logical_</w:t>
      </w:r>
      <w:proofErr w:type="gramStart"/>
      <w:r w:rsidRPr="00961310">
        <w:rPr>
          <w:rFonts w:ascii="Arial" w:hAnsi="Arial" w:cs="Arial"/>
          <w:color w:val="000000"/>
          <w:sz w:val="22"/>
          <w:szCs w:val="22"/>
          <w:lang w:val="en-GB"/>
        </w:rPr>
        <w:t>consistency</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w:t>
      </w:r>
    </w:p>
    <w:p w14:paraId="462136D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3412B5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Fix inconsistencies if issues are </w:t>
      </w:r>
      <w:proofErr w:type="gramStart"/>
      <w:r w:rsidRPr="00961310">
        <w:rPr>
          <w:rFonts w:ascii="Arial" w:hAnsi="Arial" w:cs="Arial"/>
          <w:color w:val="000000"/>
          <w:sz w:val="22"/>
          <w:szCs w:val="22"/>
          <w:lang w:val="en-GB"/>
        </w:rPr>
        <w:t>found</w:t>
      </w:r>
      <w:proofErr w:type="gramEnd"/>
    </w:p>
    <w:p w14:paraId="7627CD7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if (length(issues) &gt; 0) {</w:t>
      </w:r>
    </w:p>
    <w:p w14:paraId="7003396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dataset_name</w:t>
      </w:r>
      <w:proofErr w:type="spellEnd"/>
      <w:r w:rsidRPr="00961310">
        <w:rPr>
          <w:rFonts w:ascii="Arial" w:hAnsi="Arial" w:cs="Arial"/>
          <w:color w:val="000000"/>
          <w:sz w:val="22"/>
          <w:szCs w:val="22"/>
          <w:lang w:val="en-GB"/>
        </w:rPr>
        <w:t>]] &lt;- issues</w:t>
      </w:r>
    </w:p>
    <w:p w14:paraId="46BE4B6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fix_</w:t>
      </w:r>
      <w:proofErr w:type="gramStart"/>
      <w:r w:rsidRPr="00961310">
        <w:rPr>
          <w:rFonts w:ascii="Arial" w:hAnsi="Arial" w:cs="Arial"/>
          <w:color w:val="000000"/>
          <w:sz w:val="22"/>
          <w:szCs w:val="22"/>
          <w:lang w:val="en-GB"/>
        </w:rPr>
        <w:t>inconsistencies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dataset, issues, </w:t>
      </w:r>
      <w:proofErr w:type="spellStart"/>
      <w:r w:rsidRPr="00961310">
        <w:rPr>
          <w:rFonts w:ascii="Arial" w:hAnsi="Arial" w:cs="Arial"/>
          <w:color w:val="000000"/>
          <w:sz w:val="22"/>
          <w:szCs w:val="22"/>
          <w:lang w:val="en-GB"/>
        </w:rPr>
        <w:t>expected_values</w:t>
      </w:r>
      <w:proofErr w:type="spellEnd"/>
      <w:r w:rsidRPr="00961310">
        <w:rPr>
          <w:rFonts w:ascii="Arial" w:hAnsi="Arial" w:cs="Arial"/>
          <w:color w:val="000000"/>
          <w:sz w:val="22"/>
          <w:szCs w:val="22"/>
          <w:lang w:val="en-GB"/>
        </w:rPr>
        <w:t>)</w:t>
      </w:r>
    </w:p>
    <w:p w14:paraId="0D60B68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5246D3F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023DDDA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A6C46DA"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Checking Dataset: Dataset_1 </w:t>
      </w:r>
    </w:p>
    <w:p w14:paraId="46E6D91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Dataset_1 </w:t>
      </w:r>
    </w:p>
    <w:p w14:paraId="2123F5B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B955E1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C46990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Dataset_2 </w:t>
      </w:r>
    </w:p>
    <w:p w14:paraId="2B6A70B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Dataset_2 </w:t>
      </w:r>
    </w:p>
    <w:p w14:paraId="2D7248D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46204DA"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F60EC6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Dataset_3 </w:t>
      </w:r>
    </w:p>
    <w:p w14:paraId="1458D5C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Dataset_3 </w:t>
      </w:r>
    </w:p>
    <w:p w14:paraId="2F0ED26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66AB2E8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02410A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Dataset_4 </w:t>
      </w:r>
    </w:p>
    <w:p w14:paraId="12A0F32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Dataset_4 </w:t>
      </w:r>
    </w:p>
    <w:p w14:paraId="439CD00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1E53A2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1F4474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Dataset_5 </w:t>
      </w:r>
    </w:p>
    <w:p w14:paraId="135E49B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Dataset_5 </w:t>
      </w:r>
    </w:p>
    <w:p w14:paraId="233F387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B67150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C9EDD4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Dataset_6 </w:t>
      </w:r>
    </w:p>
    <w:p w14:paraId="059AB81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Dataset_6 </w:t>
      </w:r>
    </w:p>
    <w:p w14:paraId="1B94398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206F78E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F7D609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Dataset_7 </w:t>
      </w:r>
    </w:p>
    <w:p w14:paraId="37EEC58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Dataset_7 </w:t>
      </w:r>
    </w:p>
    <w:p w14:paraId="5E1C11D2"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5E4A05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EE74D5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Dataset_8 </w:t>
      </w:r>
    </w:p>
    <w:p w14:paraId="6A8FF86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Dataset_8 </w:t>
      </w:r>
    </w:p>
    <w:p w14:paraId="303A28F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24179F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4F1FA4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Dataset_9 </w:t>
      </w:r>
    </w:p>
    <w:p w14:paraId="321C9E4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Dataset_9 </w:t>
      </w:r>
    </w:p>
    <w:p w14:paraId="0EF049F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351F8C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AC1835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Dataset_10 </w:t>
      </w:r>
    </w:p>
    <w:p w14:paraId="1CD7ADE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Dataset_10 </w:t>
      </w:r>
    </w:p>
    <w:p w14:paraId="1936DA2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685BA0DE"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E37664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Dataset_11 </w:t>
      </w:r>
    </w:p>
    <w:p w14:paraId="4E5B6E6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Dataset_11 </w:t>
      </w:r>
    </w:p>
    <w:p w14:paraId="24A789F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4A6477B6"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B5156B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Dataset_12 </w:t>
      </w:r>
    </w:p>
    <w:p w14:paraId="4A77620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Dataset_12 </w:t>
      </w:r>
    </w:p>
    <w:p w14:paraId="60F9447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5C48ED4"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0A82FA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Dataset_13 </w:t>
      </w:r>
    </w:p>
    <w:p w14:paraId="7F3A3027"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Dataset_13 </w:t>
      </w:r>
    </w:p>
    <w:p w14:paraId="76563170"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63B39DD5"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CBACFDD"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Checking Dataset: Dataset_14 </w:t>
      </w:r>
    </w:p>
    <w:p w14:paraId="25C5492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Check complete for: Dataset_14 </w:t>
      </w:r>
    </w:p>
    <w:p w14:paraId="1C94E87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7A5E728"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&gt; # Print summary of datasets with issues</w:t>
      </w:r>
    </w:p>
    <w:p w14:paraId="52A1B489"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if (length(</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 &gt; 0) {</w:t>
      </w:r>
    </w:p>
    <w:p w14:paraId="2097BEC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nSummary</w:t>
      </w:r>
      <w:proofErr w:type="spellEnd"/>
      <w:r w:rsidRPr="00961310">
        <w:rPr>
          <w:rFonts w:ascii="Arial" w:hAnsi="Arial" w:cs="Arial"/>
          <w:color w:val="000000"/>
          <w:sz w:val="22"/>
          <w:szCs w:val="22"/>
          <w:lang w:val="en-GB"/>
        </w:rPr>
        <w:t xml:space="preserve"> of Datasets with Issues:\n")</w:t>
      </w:r>
    </w:p>
    <w:p w14:paraId="787F2F1C"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print(names(</w:t>
      </w:r>
      <w:proofErr w:type="spellStart"/>
      <w:r w:rsidRPr="00961310">
        <w:rPr>
          <w:rFonts w:ascii="Arial" w:hAnsi="Arial" w:cs="Arial"/>
          <w:color w:val="000000"/>
          <w:sz w:val="22"/>
          <w:szCs w:val="22"/>
          <w:lang w:val="en-GB"/>
        </w:rPr>
        <w:t>datasets_with_issues</w:t>
      </w:r>
      <w:proofErr w:type="spellEnd"/>
      <w:r w:rsidRPr="00961310">
        <w:rPr>
          <w:rFonts w:ascii="Arial" w:hAnsi="Arial" w:cs="Arial"/>
          <w:color w:val="000000"/>
          <w:sz w:val="22"/>
          <w:szCs w:val="22"/>
          <w:lang w:val="en-GB"/>
        </w:rPr>
        <w:t>))</w:t>
      </w:r>
    </w:p>
    <w:p w14:paraId="423F3C4F"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 }</w:t>
      </w:r>
      <w:proofErr w:type="gramEnd"/>
      <w:r w:rsidRPr="00961310">
        <w:rPr>
          <w:rFonts w:ascii="Arial" w:hAnsi="Arial" w:cs="Arial"/>
          <w:color w:val="000000"/>
          <w:sz w:val="22"/>
          <w:szCs w:val="22"/>
          <w:lang w:val="en-GB"/>
        </w:rPr>
        <w:t xml:space="preserve"> else {</w:t>
      </w:r>
    </w:p>
    <w:p w14:paraId="0EF97533"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nNo</w:t>
      </w:r>
      <w:proofErr w:type="spellEnd"/>
      <w:r w:rsidRPr="00961310">
        <w:rPr>
          <w:rFonts w:ascii="Arial" w:hAnsi="Arial" w:cs="Arial"/>
          <w:color w:val="000000"/>
          <w:sz w:val="22"/>
          <w:szCs w:val="22"/>
          <w:lang w:val="en-GB"/>
        </w:rPr>
        <w:t xml:space="preserve"> logical inconsistencies found in the datasets.\n")</w:t>
      </w:r>
    </w:p>
    <w:p w14:paraId="1311D87B"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2EAAADF1" w14:textId="77777777" w:rsidR="0011324A"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A128166" w14:textId="64DFC66C" w:rsidR="00B94360" w:rsidRPr="00961310" w:rsidRDefault="0011324A" w:rsidP="001132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No logical inconsistencies found in the datasets.</w:t>
      </w:r>
      <w:r w:rsidR="00B94360" w:rsidRPr="00961310">
        <w:rPr>
          <w:rFonts w:ascii="Arial" w:hAnsi="Arial" w:cs="Arial"/>
          <w:color w:val="000000"/>
          <w:sz w:val="22"/>
          <w:szCs w:val="22"/>
          <w:lang w:val="en-GB"/>
        </w:rPr>
        <w:t>]</w:t>
      </w:r>
    </w:p>
    <w:p w14:paraId="12320620"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3B1381F4" w14:textId="22FAFFBF"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e. </w:t>
      </w:r>
      <w:r w:rsidRPr="00961310">
        <w:rPr>
          <w:rFonts w:ascii="Arial" w:hAnsi="Arial" w:cs="Arial"/>
          <w:color w:val="000000"/>
          <w:sz w:val="22"/>
          <w:szCs w:val="22"/>
          <w:lang w:val="en-GB"/>
        </w:rPr>
        <w:t xml:space="preserve">Record key observations and any immediate decisions or adjustments made to prepare the </w:t>
      </w:r>
      <w:proofErr w:type="gramStart"/>
      <w:r w:rsidRPr="00961310">
        <w:rPr>
          <w:rFonts w:ascii="Arial" w:hAnsi="Arial" w:cs="Arial"/>
          <w:color w:val="000000"/>
          <w:sz w:val="22"/>
          <w:szCs w:val="22"/>
          <w:lang w:val="en-GB"/>
        </w:rPr>
        <w:t>dataset</w:t>
      </w:r>
      <w:proofErr w:type="gramEnd"/>
    </w:p>
    <w:p w14:paraId="766D3425"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 xml:space="preserve">for cleaning and recoding. </w:t>
      </w:r>
      <w:r w:rsidRPr="00961310">
        <w:rPr>
          <w:rFonts w:ascii="Arial" w:hAnsi="Arial" w:cs="Arial"/>
          <w:i/>
          <w:iCs/>
          <w:color w:val="000000"/>
          <w:sz w:val="22"/>
          <w:szCs w:val="22"/>
          <w:lang w:val="en-GB"/>
        </w:rPr>
        <w:t>(5 points)</w:t>
      </w:r>
    </w:p>
    <w:p w14:paraId="67CF3D87" w14:textId="77777777" w:rsidR="00776551" w:rsidRPr="00961310" w:rsidRDefault="00B94360" w:rsidP="00776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Answer:</w:t>
      </w:r>
      <w:r w:rsidR="0091714D" w:rsidRPr="00961310">
        <w:rPr>
          <w:rFonts w:ascii="Arial" w:hAnsi="Arial" w:cs="Arial"/>
          <w:b/>
          <w:bCs/>
          <w:color w:val="000000"/>
          <w:sz w:val="22"/>
          <w:szCs w:val="22"/>
          <w:lang w:val="en-GB"/>
        </w:rPr>
        <w:t xml:space="preserve"> </w:t>
      </w:r>
      <w:r w:rsidR="0091714D" w:rsidRPr="00961310">
        <w:rPr>
          <w:rFonts w:ascii="Arial" w:hAnsi="Arial" w:cs="Arial"/>
          <w:color w:val="000000"/>
          <w:sz w:val="22"/>
          <w:szCs w:val="22"/>
          <w:lang w:val="en-GB"/>
        </w:rPr>
        <w:t xml:space="preserve">Throughout the process, main observation is missing data. In dataset 1, two variables have missing data; </w:t>
      </w:r>
      <w:r w:rsidR="00C22D31" w:rsidRPr="00961310">
        <w:rPr>
          <w:rFonts w:ascii="Arial" w:hAnsi="Arial" w:cs="Arial"/>
          <w:color w:val="000000"/>
          <w:sz w:val="22"/>
          <w:szCs w:val="22"/>
          <w:lang w:val="en-GB"/>
        </w:rPr>
        <w:t xml:space="preserve">DMDEDUC </w:t>
      </w:r>
      <w:r w:rsidR="0091714D" w:rsidRPr="00961310">
        <w:rPr>
          <w:rFonts w:ascii="Arial" w:hAnsi="Arial" w:cs="Arial"/>
          <w:color w:val="000000"/>
          <w:sz w:val="22"/>
          <w:szCs w:val="22"/>
          <w:lang w:val="en-GB"/>
        </w:rPr>
        <w:t xml:space="preserve">34% and </w:t>
      </w:r>
      <w:r w:rsidR="00C22D31" w:rsidRPr="00961310">
        <w:rPr>
          <w:rFonts w:ascii="Arial" w:hAnsi="Arial" w:cs="Arial"/>
          <w:color w:val="000000"/>
          <w:sz w:val="22"/>
          <w:szCs w:val="22"/>
          <w:lang w:val="en-GB"/>
        </w:rPr>
        <w:t xml:space="preserve">INDFMPIR </w:t>
      </w:r>
      <w:r w:rsidR="0091714D" w:rsidRPr="00961310">
        <w:rPr>
          <w:rFonts w:ascii="Arial" w:hAnsi="Arial" w:cs="Arial"/>
          <w:color w:val="000000"/>
          <w:sz w:val="22"/>
          <w:szCs w:val="22"/>
          <w:lang w:val="en-GB"/>
        </w:rPr>
        <w:t>17%; in dataset 2</w:t>
      </w:r>
      <w:r w:rsidR="00C22D31" w:rsidRPr="00961310">
        <w:rPr>
          <w:rFonts w:ascii="Arial" w:hAnsi="Arial" w:cs="Arial"/>
          <w:color w:val="000000"/>
          <w:sz w:val="22"/>
          <w:szCs w:val="22"/>
          <w:lang w:val="en-GB"/>
        </w:rPr>
        <w:t xml:space="preserve">, BMXBMI 4.39%, in dataset 3 LBXGLU 8.11%, dataset 4 LBXTC has 14.6%, dataset 5, HIQ011 has 0.19%, dataset 6 SMQ040 64% (most), dataset 7 ALQ121 22.33%, dataset 8 PAD680 0.18%, in dataset 9 SLD012 1.33%, dataset 10 BPQ020 0.04%, BPQ150 65.07% BPQ101D 0.04%, dataset 11 DIQ010 0.03% </w:t>
      </w:r>
      <w:r w:rsidR="00C22D31" w:rsidRPr="00961310">
        <w:rPr>
          <w:rFonts w:ascii="Arial" w:hAnsi="Arial" w:cs="Arial"/>
          <w:color w:val="000000"/>
          <w:sz w:val="22"/>
          <w:szCs w:val="22"/>
          <w:lang w:val="en-GB"/>
        </w:rPr>
        <w:t>(least)</w:t>
      </w:r>
      <w:r w:rsidR="00C22D31" w:rsidRPr="00961310">
        <w:rPr>
          <w:rFonts w:ascii="Arial" w:hAnsi="Arial" w:cs="Arial"/>
          <w:color w:val="000000"/>
          <w:sz w:val="22"/>
          <w:szCs w:val="22"/>
          <w:lang w:val="en-GB"/>
        </w:rPr>
        <w:t>, DIQ050 90.80% (most), dataset 12 MCQ220 33.52%, MCQ160C 33.52%, MCQ160F 33.53%, in dataset 13 HSQ590 13.06%, and dataset 14 is 12.94% missing data. Considering those ranges from 0.03% to 90.80%, we need to flag for potential exclusion or imputation</w:t>
      </w:r>
      <w:r w:rsidR="00776551" w:rsidRPr="00961310">
        <w:rPr>
          <w:rFonts w:ascii="Arial" w:hAnsi="Arial" w:cs="Arial"/>
          <w:color w:val="000000"/>
          <w:sz w:val="22"/>
          <w:szCs w:val="22"/>
          <w:lang w:val="en-GB"/>
        </w:rPr>
        <w:t xml:space="preserve"> depending on their relevance on the analysis. </w:t>
      </w:r>
    </w:p>
    <w:p w14:paraId="67910EBE" w14:textId="77777777" w:rsidR="00776551" w:rsidRPr="00961310" w:rsidRDefault="00776551" w:rsidP="00776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606D2E9" w14:textId="0D270310" w:rsidR="00776551" w:rsidRPr="00961310" w:rsidRDefault="00776551" w:rsidP="007765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Another observation is the </w:t>
      </w:r>
      <w:r w:rsidR="00F93E32" w:rsidRPr="00961310">
        <w:rPr>
          <w:rFonts w:ascii="Arial" w:hAnsi="Arial" w:cs="Arial"/>
          <w:color w:val="000000"/>
          <w:sz w:val="22"/>
          <w:szCs w:val="22"/>
          <w:lang w:val="en-GB"/>
        </w:rPr>
        <w:t>out-of-range</w:t>
      </w:r>
      <w:r w:rsidRPr="00961310">
        <w:rPr>
          <w:rFonts w:ascii="Arial" w:hAnsi="Arial" w:cs="Arial"/>
          <w:color w:val="000000"/>
          <w:sz w:val="22"/>
          <w:szCs w:val="22"/>
          <w:lang w:val="en-GB"/>
        </w:rPr>
        <w:t xml:space="preserve"> values. </w:t>
      </w:r>
      <w:r w:rsidRPr="00961310">
        <w:rPr>
          <w:rFonts w:ascii="Arial" w:hAnsi="Arial" w:cs="Arial"/>
          <w:color w:val="000000"/>
          <w:sz w:val="22"/>
          <w:szCs w:val="22"/>
          <w:lang w:val="en-GB"/>
        </w:rPr>
        <w:t xml:space="preserve">In dataset 1, </w:t>
      </w:r>
      <w:r w:rsidRPr="00961310">
        <w:rPr>
          <w:rFonts w:ascii="Arial" w:hAnsi="Arial" w:cs="Arial"/>
          <w:color w:val="000000"/>
          <w:sz w:val="22"/>
          <w:szCs w:val="22"/>
          <w:lang w:val="en-GB"/>
        </w:rPr>
        <w:t xml:space="preserve">RIDRETH1 has 9443, </w:t>
      </w:r>
      <w:r w:rsidRPr="00961310">
        <w:rPr>
          <w:rFonts w:ascii="Arial" w:hAnsi="Arial" w:cs="Arial"/>
          <w:color w:val="000000"/>
          <w:sz w:val="22"/>
          <w:szCs w:val="22"/>
          <w:lang w:val="en-GB"/>
        </w:rPr>
        <w:t xml:space="preserve">in dataset 3 LBXGLU </w:t>
      </w:r>
      <w:r w:rsidRPr="00961310">
        <w:rPr>
          <w:rFonts w:ascii="Arial" w:hAnsi="Arial" w:cs="Arial"/>
          <w:color w:val="000000"/>
          <w:sz w:val="22"/>
          <w:szCs w:val="22"/>
          <w:lang w:val="en-GB"/>
        </w:rPr>
        <w:t>has 1</w:t>
      </w:r>
      <w:r w:rsidRPr="00961310">
        <w:rPr>
          <w:rFonts w:ascii="Arial" w:hAnsi="Arial" w:cs="Arial"/>
          <w:color w:val="000000"/>
          <w:sz w:val="22"/>
          <w:szCs w:val="22"/>
          <w:lang w:val="en-GB"/>
        </w:rPr>
        <w:t xml:space="preserve">, dataset 4 LBXTC has </w:t>
      </w:r>
      <w:r w:rsidRPr="00961310">
        <w:rPr>
          <w:rFonts w:ascii="Arial" w:hAnsi="Arial" w:cs="Arial"/>
          <w:color w:val="000000"/>
          <w:sz w:val="22"/>
          <w:szCs w:val="22"/>
          <w:lang w:val="en-GB"/>
        </w:rPr>
        <w:t>2</w:t>
      </w:r>
      <w:r w:rsidRPr="00961310">
        <w:rPr>
          <w:rFonts w:ascii="Arial" w:hAnsi="Arial" w:cs="Arial"/>
          <w:color w:val="000000"/>
          <w:sz w:val="22"/>
          <w:szCs w:val="22"/>
          <w:lang w:val="en-GB"/>
        </w:rPr>
        <w:t xml:space="preserve">, dataset 5, HIQ011 has </w:t>
      </w:r>
      <w:r w:rsidRPr="00961310">
        <w:rPr>
          <w:rFonts w:ascii="Arial" w:hAnsi="Arial" w:cs="Arial"/>
          <w:color w:val="000000"/>
          <w:sz w:val="22"/>
          <w:szCs w:val="22"/>
          <w:lang w:val="en-GB"/>
        </w:rPr>
        <w:t>39</w:t>
      </w:r>
      <w:r w:rsidRPr="00961310">
        <w:rPr>
          <w:rFonts w:ascii="Arial" w:hAnsi="Arial" w:cs="Arial"/>
          <w:color w:val="000000"/>
          <w:sz w:val="22"/>
          <w:szCs w:val="22"/>
          <w:lang w:val="en-GB"/>
        </w:rPr>
        <w:t xml:space="preserve">, dataset 6 SMQ040 </w:t>
      </w:r>
      <w:r w:rsidRPr="00961310">
        <w:rPr>
          <w:rFonts w:ascii="Arial" w:hAnsi="Arial" w:cs="Arial"/>
          <w:color w:val="000000"/>
          <w:sz w:val="22"/>
          <w:szCs w:val="22"/>
          <w:lang w:val="en-GB"/>
        </w:rPr>
        <w:t>has 2053</w:t>
      </w:r>
      <w:r w:rsidRPr="00961310">
        <w:rPr>
          <w:rFonts w:ascii="Arial" w:hAnsi="Arial" w:cs="Arial"/>
          <w:color w:val="000000"/>
          <w:sz w:val="22"/>
          <w:szCs w:val="22"/>
          <w:lang w:val="en-GB"/>
        </w:rPr>
        <w:t xml:space="preserve">, dataset 7 ALQ121 </w:t>
      </w:r>
      <w:r w:rsidRPr="00961310">
        <w:rPr>
          <w:rFonts w:ascii="Arial" w:hAnsi="Arial" w:cs="Arial"/>
          <w:color w:val="000000"/>
          <w:sz w:val="22"/>
          <w:szCs w:val="22"/>
          <w:lang w:val="en-GB"/>
        </w:rPr>
        <w:t>4458</w:t>
      </w:r>
      <w:r w:rsidRPr="00961310">
        <w:rPr>
          <w:rFonts w:ascii="Arial" w:hAnsi="Arial" w:cs="Arial"/>
          <w:color w:val="000000"/>
          <w:sz w:val="22"/>
          <w:szCs w:val="22"/>
          <w:lang w:val="en-GB"/>
        </w:rPr>
        <w:t xml:space="preserve">, dataset 10 BPQ020 </w:t>
      </w:r>
      <w:r w:rsidRPr="00961310">
        <w:rPr>
          <w:rFonts w:ascii="Arial" w:hAnsi="Arial" w:cs="Arial"/>
          <w:color w:val="000000"/>
          <w:sz w:val="22"/>
          <w:szCs w:val="22"/>
          <w:lang w:val="en-GB"/>
        </w:rPr>
        <w:t>has 11 out of range values.</w:t>
      </w:r>
    </w:p>
    <w:p w14:paraId="416936FA" w14:textId="72805420" w:rsidR="0091714D" w:rsidRPr="00961310" w:rsidRDefault="0091714D" w:rsidP="00917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075CC12" w14:textId="41303FF2" w:rsidR="0091714D" w:rsidRPr="00961310" w:rsidRDefault="0091714D" w:rsidP="00917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All 14 datasets were reviewed for consistency, and a subset of 24 variables was selected for detailed analysis.</w:t>
      </w:r>
      <w:r w:rsidR="00EB3C1C"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Some datasets did not contain any of the selected variables and were excluded from further cleaning steps.</w:t>
      </w:r>
      <w:r w:rsidR="00EB3C1C"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Invalid category values in variables were replaced with `NA` for consistency.</w:t>
      </w:r>
      <w:r w:rsidR="00EB3C1C"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 xml:space="preserve">Variables </w:t>
      </w:r>
      <w:r w:rsidR="00EB3C1C" w:rsidRPr="00961310">
        <w:rPr>
          <w:rFonts w:ascii="Arial" w:hAnsi="Arial" w:cs="Arial"/>
          <w:color w:val="000000"/>
          <w:sz w:val="22"/>
          <w:szCs w:val="22"/>
          <w:lang w:val="en-GB"/>
        </w:rPr>
        <w:t>in Q3</w:t>
      </w:r>
      <w:r w:rsidRPr="00961310">
        <w:rPr>
          <w:rFonts w:ascii="Arial" w:hAnsi="Arial" w:cs="Arial"/>
          <w:color w:val="000000"/>
          <w:sz w:val="22"/>
          <w:szCs w:val="22"/>
          <w:lang w:val="en-GB"/>
        </w:rPr>
        <w:t xml:space="preserve"> will be recoded into binary or aggregated categories to simplify analysis.</w:t>
      </w:r>
      <w:r w:rsidR="00EB3C1C" w:rsidRPr="00961310">
        <w:rPr>
          <w:rFonts w:ascii="Arial" w:hAnsi="Arial" w:cs="Arial"/>
          <w:color w:val="000000"/>
          <w:sz w:val="22"/>
          <w:szCs w:val="22"/>
          <w:lang w:val="en-GB"/>
        </w:rPr>
        <w:t xml:space="preserve"> Suggested c</w:t>
      </w:r>
      <w:r w:rsidRPr="00961310">
        <w:rPr>
          <w:rFonts w:ascii="Arial" w:hAnsi="Arial" w:cs="Arial"/>
          <w:color w:val="000000"/>
          <w:sz w:val="22"/>
          <w:szCs w:val="22"/>
          <w:lang w:val="en-GB"/>
        </w:rPr>
        <w:t xml:space="preserve">ontinuous variables </w:t>
      </w:r>
      <w:r w:rsidR="00EB3C1C" w:rsidRPr="00961310">
        <w:rPr>
          <w:rFonts w:ascii="Arial" w:hAnsi="Arial" w:cs="Arial"/>
          <w:color w:val="000000"/>
          <w:sz w:val="22"/>
          <w:szCs w:val="22"/>
          <w:lang w:val="en-GB"/>
        </w:rPr>
        <w:t>will</w:t>
      </w:r>
      <w:r w:rsidRPr="00961310">
        <w:rPr>
          <w:rFonts w:ascii="Arial" w:hAnsi="Arial" w:cs="Arial"/>
          <w:color w:val="000000"/>
          <w:sz w:val="22"/>
          <w:szCs w:val="22"/>
          <w:lang w:val="en-GB"/>
        </w:rPr>
        <w:t xml:space="preserve"> be transformed.</w:t>
      </w:r>
      <w:r w:rsidR="00EB3C1C"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These adjustments have prepared the data for cleaning and recoding, ensuring it is ready for subsequent analyses.</w:t>
      </w:r>
    </w:p>
    <w:p w14:paraId="0F772F2F"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552EA799" w14:textId="77777777" w:rsidR="00114E2A" w:rsidRDefault="00114E2A">
      <w:pPr>
        <w:spacing w:after="160" w:line="278" w:lineRule="auto"/>
        <w:rPr>
          <w:rFonts w:ascii="Arial" w:hAnsi="Arial" w:cs="Arial"/>
          <w:b/>
          <w:bCs/>
          <w:color w:val="000000"/>
          <w:sz w:val="22"/>
          <w:szCs w:val="22"/>
          <w:lang w:val="en-GB"/>
        </w:rPr>
      </w:pPr>
      <w:r>
        <w:rPr>
          <w:rFonts w:ascii="Arial" w:hAnsi="Arial" w:cs="Arial"/>
          <w:b/>
          <w:bCs/>
          <w:color w:val="000000"/>
          <w:sz w:val="22"/>
          <w:szCs w:val="22"/>
          <w:lang w:val="en-GB"/>
        </w:rPr>
        <w:br w:type="page"/>
      </w:r>
    </w:p>
    <w:p w14:paraId="56766CB8" w14:textId="493D7141"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lastRenderedPageBreak/>
        <w:t>3. Variable Recoding (20 points)</w:t>
      </w:r>
    </w:p>
    <w:p w14:paraId="1835C3A9"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b/>
          <w:bCs/>
          <w:color w:val="000000"/>
          <w:sz w:val="22"/>
          <w:szCs w:val="22"/>
          <w:lang w:val="en-GB"/>
        </w:rPr>
        <w:t xml:space="preserve">a. </w:t>
      </w:r>
      <w:r w:rsidRPr="00961310">
        <w:rPr>
          <w:rFonts w:ascii="Arial" w:hAnsi="Arial" w:cs="Arial"/>
          <w:color w:val="000000"/>
          <w:sz w:val="22"/>
          <w:szCs w:val="22"/>
          <w:lang w:val="en-GB"/>
        </w:rPr>
        <w:t xml:space="preserve">Choose 6 variables for recoding: </w:t>
      </w:r>
      <w:r w:rsidRPr="00961310">
        <w:rPr>
          <w:rFonts w:ascii="Arial" w:hAnsi="Arial" w:cs="Arial"/>
          <w:i/>
          <w:iCs/>
          <w:color w:val="000000"/>
          <w:sz w:val="22"/>
          <w:szCs w:val="22"/>
          <w:lang w:val="en-GB"/>
        </w:rPr>
        <w:t>(15 points)</w:t>
      </w:r>
    </w:p>
    <w:p w14:paraId="256187E9"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619FE4B0" w14:textId="16316AD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b/>
          <w:bCs/>
          <w:color w:val="000000"/>
          <w:sz w:val="22"/>
          <w:szCs w:val="22"/>
          <w:lang w:val="en-GB"/>
        </w:rPr>
        <w:t>i</w:t>
      </w:r>
      <w:proofErr w:type="spellEnd"/>
      <w:r w:rsidRPr="00961310">
        <w:rPr>
          <w:rFonts w:ascii="Arial" w:hAnsi="Arial" w:cs="Arial"/>
          <w:b/>
          <w:bCs/>
          <w:color w:val="000000"/>
          <w:sz w:val="22"/>
          <w:szCs w:val="22"/>
          <w:lang w:val="en-GB"/>
        </w:rPr>
        <w:t xml:space="preserve">. </w:t>
      </w:r>
      <w:r w:rsidRPr="00961310">
        <w:rPr>
          <w:rFonts w:ascii="Arial" w:hAnsi="Arial" w:cs="Arial"/>
          <w:color w:val="000000"/>
          <w:sz w:val="22"/>
          <w:szCs w:val="22"/>
          <w:lang w:val="en-GB"/>
        </w:rPr>
        <w:t xml:space="preserve">Two variables from “Quantitative to Categorical”: For example, recode BMI into </w:t>
      </w:r>
      <w:proofErr w:type="gramStart"/>
      <w:r w:rsidRPr="00961310">
        <w:rPr>
          <w:rFonts w:ascii="Arial" w:hAnsi="Arial" w:cs="Arial"/>
          <w:color w:val="000000"/>
          <w:sz w:val="22"/>
          <w:szCs w:val="22"/>
          <w:lang w:val="en-GB"/>
        </w:rPr>
        <w:t>categories</w:t>
      </w:r>
      <w:proofErr w:type="gramEnd"/>
    </w:p>
    <w:p w14:paraId="4E1519EA"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("Underweight," "Normal Weight," "Overweight," "Obese").</w:t>
      </w:r>
    </w:p>
    <w:p w14:paraId="56C4D41C"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580A1A46"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4F5F6ECC" w14:textId="77777777" w:rsidR="00E57506" w:rsidRPr="00961310" w:rsidRDefault="00B94360"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E57506" w:rsidRPr="00961310">
        <w:rPr>
          <w:rFonts w:ascii="Arial" w:hAnsi="Arial" w:cs="Arial"/>
          <w:color w:val="000000"/>
          <w:sz w:val="22"/>
          <w:szCs w:val="22"/>
          <w:lang w:val="en-GB"/>
        </w:rPr>
        <w:t xml:space="preserve"># Recode BMI into </w:t>
      </w:r>
      <w:proofErr w:type="gramStart"/>
      <w:r w:rsidR="00E57506" w:rsidRPr="00961310">
        <w:rPr>
          <w:rFonts w:ascii="Arial" w:hAnsi="Arial" w:cs="Arial"/>
          <w:color w:val="000000"/>
          <w:sz w:val="22"/>
          <w:szCs w:val="22"/>
          <w:lang w:val="en-GB"/>
        </w:rPr>
        <w:t>categories</w:t>
      </w:r>
      <w:proofErr w:type="gramEnd"/>
    </w:p>
    <w:p w14:paraId="1B2A6386"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w:t>
      </w:r>
    </w:p>
    <w:p w14:paraId="4438D63C"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537F8B5F"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&lt; 18.5 ~ "Underweight",</w:t>
      </w:r>
    </w:p>
    <w:p w14:paraId="5F12919A"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&gt;= 18.5 &amp; BMXBMI &lt; 24.9 ~ "Normal Weight",</w:t>
      </w:r>
    </w:p>
    <w:p w14:paraId="6668B5D5"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&gt;= 25 &amp; BMXBMI &lt; 29.9 ~ "Overweight",</w:t>
      </w:r>
    </w:p>
    <w:p w14:paraId="5A149401"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&gt;= 30 ~ "Obese",</w:t>
      </w:r>
    </w:p>
    <w:p w14:paraId="627ECC38"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_ # Assign NA for missing or invalid values</w:t>
      </w:r>
    </w:p>
    <w:p w14:paraId="356D62BA"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0714001"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3B13650"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06381580"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head(</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 select(BMXBMI,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w:t>
      </w:r>
    </w:p>
    <w:p w14:paraId="243553D3" w14:textId="77777777" w:rsidR="00E57506" w:rsidRPr="00961310" w:rsidRDefault="00E57506" w:rsidP="00E575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67FF006"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1527E9E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head(</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 select(BMXBMI,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w:t>
      </w:r>
    </w:p>
    <w:p w14:paraId="37440C18"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890C6C4"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Recode Age into categories (example)</w:t>
      </w:r>
    </w:p>
    <w:p w14:paraId="7526231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demographics &lt;- demographics %&gt;%</w:t>
      </w:r>
    </w:p>
    <w:p w14:paraId="531C4985"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Age_Group</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7F3D6760"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&lt; 18 ~ "Child",</w:t>
      </w:r>
    </w:p>
    <w:p w14:paraId="71B3DBF0"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&gt;= 18 &amp; RIDAGEYR &lt; 30 ~ "Young Adult",</w:t>
      </w:r>
    </w:p>
    <w:p w14:paraId="1C096F04"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&gt;= 30 &amp; RIDAGEYR &lt; 60 ~ "Adult",</w:t>
      </w:r>
    </w:p>
    <w:p w14:paraId="30F4A46D"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&gt;= 60 ~ "Senior",</w:t>
      </w:r>
    </w:p>
    <w:p w14:paraId="3454B760"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_ # Assign NA for missing or invalid values</w:t>
      </w:r>
    </w:p>
    <w:p w14:paraId="310BA62F"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6F3176B"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6D61C24"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169EE30C" w14:textId="6F027AB9" w:rsidR="00B94360"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head(demographics %&gt;% select(RIDAGEYR, </w:t>
      </w:r>
      <w:proofErr w:type="spellStart"/>
      <w:r w:rsidRPr="00961310">
        <w:rPr>
          <w:rFonts w:ascii="Arial" w:hAnsi="Arial" w:cs="Arial"/>
          <w:color w:val="000000"/>
          <w:sz w:val="22"/>
          <w:szCs w:val="22"/>
          <w:lang w:val="en-GB"/>
        </w:rPr>
        <w:t>Age_Group</w:t>
      </w:r>
      <w:proofErr w:type="spellEnd"/>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6879013F"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531CF71"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6749C153" w14:textId="77777777" w:rsidR="001275E5" w:rsidRPr="00961310" w:rsidRDefault="00B94360"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1275E5" w:rsidRPr="00961310">
        <w:rPr>
          <w:rFonts w:ascii="Arial" w:hAnsi="Arial" w:cs="Arial"/>
          <w:color w:val="000000"/>
          <w:sz w:val="22"/>
          <w:szCs w:val="22"/>
          <w:lang w:val="en-GB"/>
        </w:rPr>
        <w:t xml:space="preserve">&gt; </w:t>
      </w:r>
      <w:proofErr w:type="spellStart"/>
      <w:r w:rsidR="001275E5" w:rsidRPr="00961310">
        <w:rPr>
          <w:rFonts w:ascii="Arial" w:hAnsi="Arial" w:cs="Arial"/>
          <w:color w:val="000000"/>
          <w:sz w:val="22"/>
          <w:szCs w:val="22"/>
          <w:lang w:val="en-GB"/>
        </w:rPr>
        <w:t>exam_bmxmbi</w:t>
      </w:r>
      <w:proofErr w:type="spellEnd"/>
      <w:r w:rsidR="001275E5" w:rsidRPr="00961310">
        <w:rPr>
          <w:rFonts w:ascii="Arial" w:hAnsi="Arial" w:cs="Arial"/>
          <w:color w:val="000000"/>
          <w:sz w:val="22"/>
          <w:szCs w:val="22"/>
          <w:lang w:val="en-GB"/>
        </w:rPr>
        <w:t xml:space="preserve"> &lt;- </w:t>
      </w:r>
      <w:proofErr w:type="spellStart"/>
      <w:r w:rsidR="001275E5" w:rsidRPr="00961310">
        <w:rPr>
          <w:rFonts w:ascii="Arial" w:hAnsi="Arial" w:cs="Arial"/>
          <w:color w:val="000000"/>
          <w:sz w:val="22"/>
          <w:szCs w:val="22"/>
          <w:lang w:val="en-GB"/>
        </w:rPr>
        <w:t>exam_bmxmbi</w:t>
      </w:r>
      <w:proofErr w:type="spellEnd"/>
      <w:r w:rsidR="001275E5" w:rsidRPr="00961310">
        <w:rPr>
          <w:rFonts w:ascii="Arial" w:hAnsi="Arial" w:cs="Arial"/>
          <w:color w:val="000000"/>
          <w:sz w:val="22"/>
          <w:szCs w:val="22"/>
          <w:lang w:val="en-GB"/>
        </w:rPr>
        <w:t xml:space="preserve"> %&gt;%</w:t>
      </w:r>
    </w:p>
    <w:p w14:paraId="138A809F"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437503B7"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BMXBMI &lt; 18.5 ~ "Underweight",</w:t>
      </w:r>
    </w:p>
    <w:p w14:paraId="7B1C66E8"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BMXBMI &gt;= 18.5 &amp; BMXBMI &lt; 24.9 ~ "Normal Weight",</w:t>
      </w:r>
    </w:p>
    <w:p w14:paraId="0BA4D3E9"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BMXBMI &gt;= 25 &amp; BMXBMI &lt; 29.9 ~ "Overweight",</w:t>
      </w:r>
    </w:p>
    <w:p w14:paraId="4D624E43"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BMXBMI &gt;= 30 ~ "Obese",</w:t>
      </w:r>
    </w:p>
    <w:p w14:paraId="4F613828"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_ # Assign NA for missing or invalid values</w:t>
      </w:r>
    </w:p>
    <w:p w14:paraId="5FB42BDF"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1E0405F2"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Print the first few rows to </w:t>
      </w:r>
      <w:proofErr w:type="gramStart"/>
      <w:r w:rsidRPr="00961310">
        <w:rPr>
          <w:rFonts w:ascii="Arial" w:hAnsi="Arial" w:cs="Arial"/>
          <w:color w:val="000000"/>
          <w:sz w:val="22"/>
          <w:szCs w:val="22"/>
          <w:lang w:val="en-GB"/>
        </w:rPr>
        <w:t>verify</w:t>
      </w:r>
      <w:proofErr w:type="gramEnd"/>
    </w:p>
    <w:p w14:paraId="1B64D907"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head(</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 select(BMXBMI,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w:t>
      </w:r>
    </w:p>
    <w:p w14:paraId="06E6994B"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6 × 2</w:t>
      </w:r>
    </w:p>
    <w:p w14:paraId="57938B1E"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xml:space="preserve"> </w:t>
      </w:r>
    </w:p>
    <w:p w14:paraId="524CD29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 xml:space="preserve">&gt; &lt;chr&gt;        </w:t>
      </w:r>
    </w:p>
    <w:p w14:paraId="6836E84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27   Overweight   </w:t>
      </w:r>
    </w:p>
    <w:p w14:paraId="1D78EED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33.5 Obese        </w:t>
      </w:r>
    </w:p>
    <w:p w14:paraId="436E7C4D"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29.7 Overweight   </w:t>
      </w:r>
    </w:p>
    <w:p w14:paraId="00A36E8B"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4   23.8 Normal Weight</w:t>
      </w:r>
    </w:p>
    <w:p w14:paraId="18D47270"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5ACA3662"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6   30.2 Obese        </w:t>
      </w:r>
    </w:p>
    <w:p w14:paraId="6B94B7FD"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78FFCF5"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demographics &lt;- demographics %&gt;%</w:t>
      </w:r>
    </w:p>
    <w:p w14:paraId="39E7F70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Age_Group</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12FBBD74"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RIDAGEYR &lt; 18 ~ "Child",</w:t>
      </w:r>
    </w:p>
    <w:p w14:paraId="5E9FC7AE"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RIDAGEYR &gt;= 18 &amp; RIDAGEYR &lt; 30 ~ "Young Adult",</w:t>
      </w:r>
    </w:p>
    <w:p w14:paraId="32BC556C"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RIDAGEYR &gt;= 30 &amp; RIDAGEYR &lt; 60 ~ "Adult",</w:t>
      </w:r>
    </w:p>
    <w:p w14:paraId="7E25E9B2"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RIDAGEYR &gt;= 60 ~ "Senior",</w:t>
      </w:r>
    </w:p>
    <w:p w14:paraId="0F834D39"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_ # Assign NA for missing or invalid values</w:t>
      </w:r>
    </w:p>
    <w:p w14:paraId="3B364B6A"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2CF7F4D4"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Print the first few rows to </w:t>
      </w:r>
      <w:proofErr w:type="gramStart"/>
      <w:r w:rsidRPr="00961310">
        <w:rPr>
          <w:rFonts w:ascii="Arial" w:hAnsi="Arial" w:cs="Arial"/>
          <w:color w:val="000000"/>
          <w:sz w:val="22"/>
          <w:szCs w:val="22"/>
          <w:lang w:val="en-GB"/>
        </w:rPr>
        <w:t>verify</w:t>
      </w:r>
      <w:proofErr w:type="gramEnd"/>
    </w:p>
    <w:p w14:paraId="3F78424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head(demographics %&gt;% select(RIDAGEYR, </w:t>
      </w:r>
      <w:proofErr w:type="spellStart"/>
      <w:r w:rsidRPr="00961310">
        <w:rPr>
          <w:rFonts w:ascii="Arial" w:hAnsi="Arial" w:cs="Arial"/>
          <w:color w:val="000000"/>
          <w:sz w:val="22"/>
          <w:szCs w:val="22"/>
          <w:lang w:val="en-GB"/>
        </w:rPr>
        <w:t>Age_Group</w:t>
      </w:r>
      <w:proofErr w:type="spellEnd"/>
      <w:r w:rsidRPr="00961310">
        <w:rPr>
          <w:rFonts w:ascii="Arial" w:hAnsi="Arial" w:cs="Arial"/>
          <w:color w:val="000000"/>
          <w:sz w:val="22"/>
          <w:szCs w:val="22"/>
          <w:lang w:val="en-GB"/>
        </w:rPr>
        <w:t>)))</w:t>
      </w:r>
    </w:p>
    <w:p w14:paraId="03929E45"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6 × 2</w:t>
      </w:r>
    </w:p>
    <w:p w14:paraId="2ACE6AB3"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w:t>
      </w:r>
      <w:proofErr w:type="spellStart"/>
      <w:r w:rsidRPr="00961310">
        <w:rPr>
          <w:rFonts w:ascii="Arial" w:hAnsi="Arial" w:cs="Arial"/>
          <w:color w:val="000000"/>
          <w:sz w:val="22"/>
          <w:szCs w:val="22"/>
          <w:lang w:val="en-GB"/>
        </w:rPr>
        <w:t>Age_Group</w:t>
      </w:r>
      <w:proofErr w:type="spellEnd"/>
    </w:p>
    <w:p w14:paraId="4BE02041"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 xml:space="preserve">&gt; &lt;chr&gt;    </w:t>
      </w:r>
    </w:p>
    <w:p w14:paraId="70424589"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43 Adult    </w:t>
      </w:r>
    </w:p>
    <w:p w14:paraId="39729680"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66 Senior   </w:t>
      </w:r>
    </w:p>
    <w:p w14:paraId="7C047E65"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44 Adult    </w:t>
      </w:r>
    </w:p>
    <w:p w14:paraId="5371D6FC"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4        5 Child    </w:t>
      </w:r>
    </w:p>
    <w:p w14:paraId="515169C5" w14:textId="77777777" w:rsidR="001275E5"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2 Child    </w:t>
      </w:r>
    </w:p>
    <w:p w14:paraId="62EFD7B3" w14:textId="3B539DCF" w:rsidR="00B94360" w:rsidRPr="00961310" w:rsidRDefault="001275E5" w:rsidP="001275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6        3 Child  </w:t>
      </w:r>
      <w:proofErr w:type="gramStart"/>
      <w:r w:rsidRPr="00961310">
        <w:rPr>
          <w:rFonts w:ascii="Arial" w:hAnsi="Arial" w:cs="Arial"/>
          <w:color w:val="000000"/>
          <w:sz w:val="22"/>
          <w:szCs w:val="22"/>
          <w:lang w:val="en-GB"/>
        </w:rPr>
        <w:t xml:space="preserve">  </w:t>
      </w:r>
      <w:r w:rsidR="00B94360" w:rsidRPr="00961310">
        <w:rPr>
          <w:rFonts w:ascii="Arial" w:hAnsi="Arial" w:cs="Arial"/>
          <w:color w:val="000000"/>
          <w:sz w:val="22"/>
          <w:szCs w:val="22"/>
          <w:lang w:val="en-GB"/>
        </w:rPr>
        <w:t>]</w:t>
      </w:r>
      <w:proofErr w:type="gramEnd"/>
    </w:p>
    <w:p w14:paraId="057ADDB4"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A900804"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ii. </w:t>
      </w:r>
      <w:r w:rsidRPr="00961310">
        <w:rPr>
          <w:rFonts w:ascii="Arial" w:hAnsi="Arial" w:cs="Arial"/>
          <w:color w:val="000000"/>
          <w:sz w:val="22"/>
          <w:szCs w:val="22"/>
          <w:lang w:val="en-GB"/>
        </w:rPr>
        <w:t>Two variables from “Quantitative to Binary”: For example, creating a “Senior” (≥65) vs. “</w:t>
      </w:r>
      <w:proofErr w:type="gramStart"/>
      <w:r w:rsidRPr="00961310">
        <w:rPr>
          <w:rFonts w:ascii="Arial" w:hAnsi="Arial" w:cs="Arial"/>
          <w:color w:val="000000"/>
          <w:sz w:val="22"/>
          <w:szCs w:val="22"/>
          <w:lang w:val="en-GB"/>
        </w:rPr>
        <w:t>Non-</w:t>
      </w:r>
      <w:proofErr w:type="gramEnd"/>
    </w:p>
    <w:p w14:paraId="22904B69"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Senior” (&lt;65) indicator from the age variable.</w:t>
      </w:r>
    </w:p>
    <w:p w14:paraId="5DC7F140"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5A7EFE76"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67CC3C01" w14:textId="77777777" w:rsidR="00C072F2" w:rsidRPr="00961310" w:rsidRDefault="00B94360"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C072F2" w:rsidRPr="00961310">
        <w:rPr>
          <w:rFonts w:ascii="Arial" w:hAnsi="Arial" w:cs="Arial"/>
          <w:color w:val="000000"/>
          <w:sz w:val="22"/>
          <w:szCs w:val="22"/>
          <w:lang w:val="en-GB"/>
        </w:rPr>
        <w:t xml:space="preserve"># Recode Age into a binary "Senior" </w:t>
      </w:r>
      <w:proofErr w:type="gramStart"/>
      <w:r w:rsidR="00C072F2" w:rsidRPr="00961310">
        <w:rPr>
          <w:rFonts w:ascii="Arial" w:hAnsi="Arial" w:cs="Arial"/>
          <w:color w:val="000000"/>
          <w:sz w:val="22"/>
          <w:szCs w:val="22"/>
          <w:lang w:val="en-GB"/>
        </w:rPr>
        <w:t>indicator</w:t>
      </w:r>
      <w:proofErr w:type="gramEnd"/>
    </w:p>
    <w:p w14:paraId="2126EE26"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demographics &lt;- demographics %&gt;%</w:t>
      </w:r>
    </w:p>
    <w:p w14:paraId="6D8ADDFA"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(RIDAGEYR &gt;= 65, "Senior", "Non-Senior"))</w:t>
      </w:r>
    </w:p>
    <w:p w14:paraId="0372A62D"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05DC478"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1E13A781" w14:textId="77777777" w:rsidR="00193701"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head(demographics %&gt;% select(RIDAGEYR, </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w:t>
      </w:r>
    </w:p>
    <w:p w14:paraId="3A3822E2"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Example for another variable: Binary Indicator for High BMI (≥30 vs. &lt;30)</w:t>
      </w:r>
    </w:p>
    <w:p w14:paraId="169F1670"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w:t>
      </w:r>
    </w:p>
    <w:p w14:paraId="702C9476"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High_BMI_Indicator</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(BMXBMI &gt;= 30, "High BMI", "Normal BMI"))</w:t>
      </w:r>
    </w:p>
    <w:p w14:paraId="79486188"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8D2A98C"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48945C24"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head(</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 select(BMXBMI, </w:t>
      </w:r>
      <w:proofErr w:type="spellStart"/>
      <w:r w:rsidRPr="00961310">
        <w:rPr>
          <w:rFonts w:ascii="Arial" w:hAnsi="Arial" w:cs="Arial"/>
          <w:color w:val="000000"/>
          <w:sz w:val="22"/>
          <w:szCs w:val="22"/>
          <w:lang w:val="en-GB"/>
        </w:rPr>
        <w:t>High_BMI_Indicator</w:t>
      </w:r>
      <w:proofErr w:type="spellEnd"/>
      <w:r w:rsidRPr="00961310">
        <w:rPr>
          <w:rFonts w:ascii="Arial" w:hAnsi="Arial" w:cs="Arial"/>
          <w:color w:val="000000"/>
          <w:sz w:val="22"/>
          <w:szCs w:val="22"/>
          <w:lang w:val="en-GB"/>
        </w:rPr>
        <w:t>)))</w:t>
      </w:r>
    </w:p>
    <w:p w14:paraId="54F4E961" w14:textId="68DB8543" w:rsidR="00B94360" w:rsidRPr="00961310" w:rsidRDefault="00B94360"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52AA1963"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29CBB10"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5E62306A" w14:textId="77777777" w:rsidR="00C072F2" w:rsidRPr="00961310" w:rsidRDefault="00B94360"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C072F2" w:rsidRPr="00961310">
        <w:rPr>
          <w:rFonts w:ascii="Arial" w:hAnsi="Arial" w:cs="Arial"/>
          <w:color w:val="000000"/>
          <w:sz w:val="22"/>
          <w:szCs w:val="22"/>
          <w:lang w:val="en-GB"/>
        </w:rPr>
        <w:t xml:space="preserve">&gt; # Recode Age into a binary "Senior" </w:t>
      </w:r>
      <w:proofErr w:type="gramStart"/>
      <w:r w:rsidR="00C072F2" w:rsidRPr="00961310">
        <w:rPr>
          <w:rFonts w:ascii="Arial" w:hAnsi="Arial" w:cs="Arial"/>
          <w:color w:val="000000"/>
          <w:sz w:val="22"/>
          <w:szCs w:val="22"/>
          <w:lang w:val="en-GB"/>
        </w:rPr>
        <w:t>indicator</w:t>
      </w:r>
      <w:proofErr w:type="gramEnd"/>
    </w:p>
    <w:p w14:paraId="77E82F1E"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demographics &lt;- demographics %&gt;%</w:t>
      </w:r>
    </w:p>
    <w:p w14:paraId="21647F39"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(RIDAGEYR &gt;= 65, "Senior", "Non-Senior"))</w:t>
      </w:r>
    </w:p>
    <w:p w14:paraId="277161C9"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Print the first few rows to </w:t>
      </w:r>
      <w:proofErr w:type="gramStart"/>
      <w:r w:rsidRPr="00961310">
        <w:rPr>
          <w:rFonts w:ascii="Arial" w:hAnsi="Arial" w:cs="Arial"/>
          <w:color w:val="000000"/>
          <w:sz w:val="22"/>
          <w:szCs w:val="22"/>
          <w:lang w:val="en-GB"/>
        </w:rPr>
        <w:t>verify</w:t>
      </w:r>
      <w:proofErr w:type="gramEnd"/>
    </w:p>
    <w:p w14:paraId="43C118B6"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head(demographics %&gt;% select(RIDAGEYR, </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w:t>
      </w:r>
    </w:p>
    <w:p w14:paraId="61DDDCE6"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6 × 2</w:t>
      </w:r>
    </w:p>
    <w:p w14:paraId="17705B25"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RIDAGEYR </w:t>
      </w:r>
      <w:proofErr w:type="spellStart"/>
      <w:r w:rsidRPr="00961310">
        <w:rPr>
          <w:rFonts w:ascii="Arial" w:hAnsi="Arial" w:cs="Arial"/>
          <w:color w:val="000000"/>
          <w:sz w:val="22"/>
          <w:szCs w:val="22"/>
          <w:lang w:val="en-GB"/>
        </w:rPr>
        <w:t>Senior_Indicator</w:t>
      </w:r>
      <w:proofErr w:type="spellEnd"/>
    </w:p>
    <w:p w14:paraId="4C654A05"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 xml:space="preserve">&gt; &lt;chr&gt;           </w:t>
      </w:r>
    </w:p>
    <w:p w14:paraId="64D588C4"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1       43 </w:t>
      </w:r>
      <w:proofErr w:type="gramStart"/>
      <w:r w:rsidRPr="00961310">
        <w:rPr>
          <w:rFonts w:ascii="Arial" w:hAnsi="Arial" w:cs="Arial"/>
          <w:color w:val="000000"/>
          <w:sz w:val="22"/>
          <w:szCs w:val="22"/>
          <w:lang w:val="en-GB"/>
        </w:rPr>
        <w:t>Non-Senior</w:t>
      </w:r>
      <w:proofErr w:type="gramEnd"/>
      <w:r w:rsidRPr="00961310">
        <w:rPr>
          <w:rFonts w:ascii="Arial" w:hAnsi="Arial" w:cs="Arial"/>
          <w:color w:val="000000"/>
          <w:sz w:val="22"/>
          <w:szCs w:val="22"/>
          <w:lang w:val="en-GB"/>
        </w:rPr>
        <w:t xml:space="preserve">      </w:t>
      </w:r>
    </w:p>
    <w:p w14:paraId="6EECB712"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66 Senior          </w:t>
      </w:r>
    </w:p>
    <w:p w14:paraId="0A380EA6"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3       44 </w:t>
      </w:r>
      <w:proofErr w:type="gramStart"/>
      <w:r w:rsidRPr="00961310">
        <w:rPr>
          <w:rFonts w:ascii="Arial" w:hAnsi="Arial" w:cs="Arial"/>
          <w:color w:val="000000"/>
          <w:sz w:val="22"/>
          <w:szCs w:val="22"/>
          <w:lang w:val="en-GB"/>
        </w:rPr>
        <w:t>Non-Senior</w:t>
      </w:r>
      <w:proofErr w:type="gramEnd"/>
      <w:r w:rsidRPr="00961310">
        <w:rPr>
          <w:rFonts w:ascii="Arial" w:hAnsi="Arial" w:cs="Arial"/>
          <w:color w:val="000000"/>
          <w:sz w:val="22"/>
          <w:szCs w:val="22"/>
          <w:lang w:val="en-GB"/>
        </w:rPr>
        <w:t xml:space="preserve">      </w:t>
      </w:r>
    </w:p>
    <w:p w14:paraId="2396B95E"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4        5 </w:t>
      </w:r>
      <w:proofErr w:type="gramStart"/>
      <w:r w:rsidRPr="00961310">
        <w:rPr>
          <w:rFonts w:ascii="Arial" w:hAnsi="Arial" w:cs="Arial"/>
          <w:color w:val="000000"/>
          <w:sz w:val="22"/>
          <w:szCs w:val="22"/>
          <w:lang w:val="en-GB"/>
        </w:rPr>
        <w:t>Non-Senior</w:t>
      </w:r>
      <w:proofErr w:type="gramEnd"/>
      <w:r w:rsidRPr="00961310">
        <w:rPr>
          <w:rFonts w:ascii="Arial" w:hAnsi="Arial" w:cs="Arial"/>
          <w:color w:val="000000"/>
          <w:sz w:val="22"/>
          <w:szCs w:val="22"/>
          <w:lang w:val="en-GB"/>
        </w:rPr>
        <w:t xml:space="preserve">      </w:t>
      </w:r>
    </w:p>
    <w:p w14:paraId="6852146D"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5        2 </w:t>
      </w:r>
      <w:proofErr w:type="gramStart"/>
      <w:r w:rsidRPr="00961310">
        <w:rPr>
          <w:rFonts w:ascii="Arial" w:hAnsi="Arial" w:cs="Arial"/>
          <w:color w:val="000000"/>
          <w:sz w:val="22"/>
          <w:szCs w:val="22"/>
          <w:lang w:val="en-GB"/>
        </w:rPr>
        <w:t>Non-Senior</w:t>
      </w:r>
      <w:proofErr w:type="gramEnd"/>
      <w:r w:rsidRPr="00961310">
        <w:rPr>
          <w:rFonts w:ascii="Arial" w:hAnsi="Arial" w:cs="Arial"/>
          <w:color w:val="000000"/>
          <w:sz w:val="22"/>
          <w:szCs w:val="22"/>
          <w:lang w:val="en-GB"/>
        </w:rPr>
        <w:t xml:space="preserve">      </w:t>
      </w:r>
    </w:p>
    <w:p w14:paraId="0C535FBC"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6        3 </w:t>
      </w:r>
      <w:proofErr w:type="gramStart"/>
      <w:r w:rsidRPr="00961310">
        <w:rPr>
          <w:rFonts w:ascii="Arial" w:hAnsi="Arial" w:cs="Arial"/>
          <w:color w:val="000000"/>
          <w:sz w:val="22"/>
          <w:szCs w:val="22"/>
          <w:lang w:val="en-GB"/>
        </w:rPr>
        <w:t>Non-Senior</w:t>
      </w:r>
      <w:proofErr w:type="gramEnd"/>
    </w:p>
    <w:p w14:paraId="25403CE8" w14:textId="77777777" w:rsidR="00C072F2" w:rsidRPr="00961310" w:rsidRDefault="00C072F2" w:rsidP="00C072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7A72860"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Example for another variable: Binary Indicator for High BMI (≥30 vs. &lt;30)</w:t>
      </w:r>
    </w:p>
    <w:p w14:paraId="22C4AC11"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w:t>
      </w:r>
    </w:p>
    <w:p w14:paraId="6E09BCB3"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High_BMI_Indicator</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(BMXBMI &gt;= 30, "High BMI", "Normal BMI"))</w:t>
      </w:r>
    </w:p>
    <w:p w14:paraId="06990588"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Print the first few rows to </w:t>
      </w:r>
      <w:proofErr w:type="gramStart"/>
      <w:r w:rsidRPr="00961310">
        <w:rPr>
          <w:rFonts w:ascii="Arial" w:hAnsi="Arial" w:cs="Arial"/>
          <w:color w:val="000000"/>
          <w:sz w:val="22"/>
          <w:szCs w:val="22"/>
          <w:lang w:val="en-GB"/>
        </w:rPr>
        <w:t>verify</w:t>
      </w:r>
      <w:proofErr w:type="gramEnd"/>
    </w:p>
    <w:p w14:paraId="3775F877"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head(</w:t>
      </w:r>
      <w:proofErr w:type="spellStart"/>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%&gt;% select(BMXBMI, </w:t>
      </w:r>
      <w:proofErr w:type="spellStart"/>
      <w:r w:rsidRPr="00961310">
        <w:rPr>
          <w:rFonts w:ascii="Arial" w:hAnsi="Arial" w:cs="Arial"/>
          <w:color w:val="000000"/>
          <w:sz w:val="22"/>
          <w:szCs w:val="22"/>
          <w:lang w:val="en-GB"/>
        </w:rPr>
        <w:t>High_BMI_Indicator</w:t>
      </w:r>
      <w:proofErr w:type="spellEnd"/>
      <w:r w:rsidRPr="00961310">
        <w:rPr>
          <w:rFonts w:ascii="Arial" w:hAnsi="Arial" w:cs="Arial"/>
          <w:color w:val="000000"/>
          <w:sz w:val="22"/>
          <w:szCs w:val="22"/>
          <w:lang w:val="en-GB"/>
        </w:rPr>
        <w:t>)))</w:t>
      </w:r>
    </w:p>
    <w:p w14:paraId="43C9C0B3"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6 × 2</w:t>
      </w:r>
    </w:p>
    <w:p w14:paraId="2DF27A34"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BMXBMI </w:t>
      </w:r>
      <w:proofErr w:type="spellStart"/>
      <w:r w:rsidRPr="00961310">
        <w:rPr>
          <w:rFonts w:ascii="Arial" w:hAnsi="Arial" w:cs="Arial"/>
          <w:color w:val="000000"/>
          <w:sz w:val="22"/>
          <w:szCs w:val="22"/>
          <w:lang w:val="en-GB"/>
        </w:rPr>
        <w:t>High_BMI_Indicator</w:t>
      </w:r>
      <w:proofErr w:type="spellEnd"/>
    </w:p>
    <w:p w14:paraId="4A46FB4D"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 xml:space="preserve">&gt; &lt;chr&gt;             </w:t>
      </w:r>
    </w:p>
    <w:p w14:paraId="20238DB8"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27   Normal BMI        </w:t>
      </w:r>
    </w:p>
    <w:p w14:paraId="0F009008"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33.5 High BMI          </w:t>
      </w:r>
    </w:p>
    <w:p w14:paraId="23A241A0"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29.7 Normal BMI        </w:t>
      </w:r>
    </w:p>
    <w:p w14:paraId="22BC4BE0"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4   23.8 Normal BMI        </w:t>
      </w:r>
    </w:p>
    <w:p w14:paraId="2CB7A56C"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3EFF79B3" w14:textId="77777777" w:rsidR="00193701" w:rsidRPr="00961310" w:rsidRDefault="00193701"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6   30.2 High BMI</w:t>
      </w:r>
    </w:p>
    <w:p w14:paraId="31C13552" w14:textId="0B22540F" w:rsidR="00B94360" w:rsidRPr="00961310" w:rsidRDefault="00B94360" w:rsidP="001937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4A9B957"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iii. </w:t>
      </w:r>
      <w:r w:rsidRPr="00961310">
        <w:rPr>
          <w:rFonts w:ascii="Arial" w:hAnsi="Arial" w:cs="Arial"/>
          <w:color w:val="000000"/>
          <w:sz w:val="22"/>
          <w:szCs w:val="22"/>
          <w:lang w:val="en-GB"/>
        </w:rPr>
        <w:t xml:space="preserve">Two variables from “Categorical to Binary”: Simplify a categorical variable like education </w:t>
      </w:r>
      <w:proofErr w:type="gramStart"/>
      <w:r w:rsidRPr="00961310">
        <w:rPr>
          <w:rFonts w:ascii="Arial" w:hAnsi="Arial" w:cs="Arial"/>
          <w:color w:val="000000"/>
          <w:sz w:val="22"/>
          <w:szCs w:val="22"/>
          <w:lang w:val="en-GB"/>
        </w:rPr>
        <w:t>level</w:t>
      </w:r>
      <w:proofErr w:type="gramEnd"/>
    </w:p>
    <w:p w14:paraId="4E37E8F0"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into two categories (e.g., "High School or Less" vs. "More than High School").</w:t>
      </w:r>
    </w:p>
    <w:p w14:paraId="3A6DF877"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27E1BED4"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6070A161" w14:textId="77777777" w:rsidR="00E37F46" w:rsidRPr="00961310" w:rsidRDefault="00B94360"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E37F46" w:rsidRPr="00961310">
        <w:rPr>
          <w:rFonts w:ascii="Arial" w:hAnsi="Arial" w:cs="Arial"/>
          <w:color w:val="000000"/>
          <w:sz w:val="22"/>
          <w:szCs w:val="22"/>
          <w:lang w:val="en-GB"/>
        </w:rPr>
        <w:t># DMDEDUC2: 1 = &lt;9th grade, 2 = 9–11th grade, 3 = High school/GED, 4 = Some college/AA, 5 = College graduate or above</w:t>
      </w:r>
    </w:p>
    <w:p w14:paraId="5BEBF5BB"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63EEB91"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Recode education level into two categories</w:t>
      </w:r>
    </w:p>
    <w:p w14:paraId="36DFCAFB"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demographics &lt;- demographics %&gt;%</w:t>
      </w:r>
    </w:p>
    <w:p w14:paraId="427AC697"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7B216CAA"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DMDEDUC2 %in%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3) ~ "High School or Less",  # Categories 1, 2, 3</w:t>
      </w:r>
    </w:p>
    <w:p w14:paraId="4C529F7B"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DMDEDUC2 %in%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4, 5) ~ "More than High School",   # Categories 4, 5</w:t>
      </w:r>
    </w:p>
    <w:p w14:paraId="18BD16EA"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 xml:space="preserve">_                                # Handle missing or invalid </w:t>
      </w:r>
      <w:proofErr w:type="gramStart"/>
      <w:r w:rsidRPr="00961310">
        <w:rPr>
          <w:rFonts w:ascii="Arial" w:hAnsi="Arial" w:cs="Arial"/>
          <w:color w:val="000000"/>
          <w:sz w:val="22"/>
          <w:szCs w:val="22"/>
          <w:lang w:val="en-GB"/>
        </w:rPr>
        <w:t>values</w:t>
      </w:r>
      <w:proofErr w:type="gramEnd"/>
    </w:p>
    <w:p w14:paraId="2924D1B2"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48D6678"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FA0C40A"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158D8130"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head(demographics %&gt;% select(DMDEDUC2,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w:t>
      </w:r>
    </w:p>
    <w:p w14:paraId="70A1C1D6"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8961FD0"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Assuming SMQ040 (Smoking Status): 1 = Every day, 2 = Some days, 3 = Not at all</w:t>
      </w:r>
    </w:p>
    <w:p w14:paraId="024F25CA"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quest_smq040 &lt;- quest_smq040 %&gt;%</w:t>
      </w:r>
    </w:p>
    <w:p w14:paraId="316964D7"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Smoking_Binary</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334E5743"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 "Current Smoker",  # Categories 1, 2</w:t>
      </w:r>
    </w:p>
    <w:p w14:paraId="5F7676EF"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 3 ~ "Non-Smoker</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 Category 3</w:t>
      </w:r>
    </w:p>
    <w:p w14:paraId="5EBDA79B"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 xml:space="preserve">_                     # Handle missing or invalid </w:t>
      </w:r>
      <w:proofErr w:type="gramStart"/>
      <w:r w:rsidRPr="00961310">
        <w:rPr>
          <w:rFonts w:ascii="Arial" w:hAnsi="Arial" w:cs="Arial"/>
          <w:color w:val="000000"/>
          <w:sz w:val="22"/>
          <w:szCs w:val="22"/>
          <w:lang w:val="en-GB"/>
        </w:rPr>
        <w:t>values</w:t>
      </w:r>
      <w:proofErr w:type="gramEnd"/>
    </w:p>
    <w:p w14:paraId="2CD3DE05"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6F93131"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0E11AAA" w14:textId="77777777" w:rsidR="00E37F46"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first few rows to verify</w:t>
      </w:r>
    </w:p>
    <w:p w14:paraId="1A629D70" w14:textId="46C8BAE2" w:rsidR="00B94360" w:rsidRPr="00961310" w:rsidRDefault="00E37F46" w:rsidP="00E37F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head(quest_smq040 %&gt;% select(SMQ040, </w:t>
      </w:r>
      <w:proofErr w:type="spellStart"/>
      <w:r w:rsidRPr="00961310">
        <w:rPr>
          <w:rFonts w:ascii="Arial" w:hAnsi="Arial" w:cs="Arial"/>
          <w:color w:val="000000"/>
          <w:sz w:val="22"/>
          <w:szCs w:val="22"/>
          <w:lang w:val="en-GB"/>
        </w:rPr>
        <w:t>Smoking_Binary</w:t>
      </w:r>
      <w:proofErr w:type="spellEnd"/>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543EA408"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227B8A7"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116D1DFD" w14:textId="77777777" w:rsidR="00861F5B" w:rsidRPr="00961310" w:rsidRDefault="00B94360"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861F5B" w:rsidRPr="00961310">
        <w:rPr>
          <w:rFonts w:ascii="Arial" w:hAnsi="Arial" w:cs="Arial"/>
          <w:color w:val="000000"/>
          <w:sz w:val="22"/>
          <w:szCs w:val="22"/>
          <w:lang w:val="en-GB"/>
        </w:rPr>
        <w:t xml:space="preserve">&gt; # Recode education level into two </w:t>
      </w:r>
      <w:proofErr w:type="gramStart"/>
      <w:r w:rsidR="00861F5B" w:rsidRPr="00961310">
        <w:rPr>
          <w:rFonts w:ascii="Arial" w:hAnsi="Arial" w:cs="Arial"/>
          <w:color w:val="000000"/>
          <w:sz w:val="22"/>
          <w:szCs w:val="22"/>
          <w:lang w:val="en-GB"/>
        </w:rPr>
        <w:t>categories</w:t>
      </w:r>
      <w:proofErr w:type="gramEnd"/>
    </w:p>
    <w:p w14:paraId="22241CB9"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demographics &lt;- demographics %&gt;%</w:t>
      </w:r>
    </w:p>
    <w:p w14:paraId="5E6EA651"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55EF6BB5"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DMDEDUC2 %in%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3) ~ "High School or Less",  # Categories 1, 2, 3</w:t>
      </w:r>
    </w:p>
    <w:p w14:paraId="5D03E960"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DMDEDUC2 %in%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4, 5) ~ "More than High School",   # Categories 4, 5</w:t>
      </w:r>
    </w:p>
    <w:p w14:paraId="7A1CF3EB"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 xml:space="preserve">_                                # Handle missing or invalid </w:t>
      </w:r>
      <w:proofErr w:type="gramStart"/>
      <w:r w:rsidRPr="00961310">
        <w:rPr>
          <w:rFonts w:ascii="Arial" w:hAnsi="Arial" w:cs="Arial"/>
          <w:color w:val="000000"/>
          <w:sz w:val="22"/>
          <w:szCs w:val="22"/>
          <w:lang w:val="en-GB"/>
        </w:rPr>
        <w:t>values</w:t>
      </w:r>
      <w:proofErr w:type="gramEnd"/>
    </w:p>
    <w:p w14:paraId="43C67BBA"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30856411"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&gt; # Print the first few rows to </w:t>
      </w:r>
      <w:proofErr w:type="gramStart"/>
      <w:r w:rsidRPr="00961310">
        <w:rPr>
          <w:rFonts w:ascii="Arial" w:hAnsi="Arial" w:cs="Arial"/>
          <w:color w:val="000000"/>
          <w:sz w:val="22"/>
          <w:szCs w:val="22"/>
          <w:lang w:val="en-GB"/>
        </w:rPr>
        <w:t>verify</w:t>
      </w:r>
      <w:proofErr w:type="gramEnd"/>
    </w:p>
    <w:p w14:paraId="085C9D52"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head(demographics %&gt;% select(DMDEDUC2,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w:t>
      </w:r>
    </w:p>
    <w:p w14:paraId="640C0EA8"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6 × 2</w:t>
      </w:r>
    </w:p>
    <w:p w14:paraId="3D9B21E4"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DMDEDUC2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w:t>
      </w:r>
    </w:p>
    <w:p w14:paraId="03700006"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 xml:space="preserve">&gt; &lt;chr&gt;                </w:t>
      </w:r>
    </w:p>
    <w:p w14:paraId="7ABD91A3"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5 More than High School</w:t>
      </w:r>
    </w:p>
    <w:p w14:paraId="5589018A"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2        5 More than High School</w:t>
      </w:r>
    </w:p>
    <w:p w14:paraId="040CF78F"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3 High School or Less  </w:t>
      </w:r>
    </w:p>
    <w:p w14:paraId="0081D60F"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4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0FFDBE44"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147AD879"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6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789AD8D1"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1326E01"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Example for another variable: Simplify smoking </w:t>
      </w:r>
      <w:proofErr w:type="gramStart"/>
      <w:r w:rsidRPr="00961310">
        <w:rPr>
          <w:rFonts w:ascii="Arial" w:hAnsi="Arial" w:cs="Arial"/>
          <w:color w:val="000000"/>
          <w:sz w:val="22"/>
          <w:szCs w:val="22"/>
          <w:lang w:val="en-GB"/>
        </w:rPr>
        <w:t>status</w:t>
      </w:r>
      <w:proofErr w:type="gramEnd"/>
    </w:p>
    <w:p w14:paraId="06B2CB7F"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Assuming SMQ040 (Smoking Status): 1 = Every day, 2 = Some days, 3 = Not at all</w:t>
      </w:r>
    </w:p>
    <w:p w14:paraId="14358448"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quest_smq040 &lt;- quest_smq040 %&gt;%</w:t>
      </w:r>
    </w:p>
    <w:p w14:paraId="64208586"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spellStart"/>
      <w:proofErr w:type="gramEnd"/>
      <w:r w:rsidRPr="00961310">
        <w:rPr>
          <w:rFonts w:ascii="Arial" w:hAnsi="Arial" w:cs="Arial"/>
          <w:color w:val="000000"/>
          <w:sz w:val="22"/>
          <w:szCs w:val="22"/>
          <w:lang w:val="en-GB"/>
        </w:rPr>
        <w:t>Smoking_Binary</w:t>
      </w:r>
      <w:proofErr w:type="spellEnd"/>
      <w:r w:rsidRPr="00961310">
        <w:rPr>
          <w:rFonts w:ascii="Arial" w:hAnsi="Arial" w:cs="Arial"/>
          <w:color w:val="000000"/>
          <w:sz w:val="22"/>
          <w:szCs w:val="22"/>
          <w:lang w:val="en-GB"/>
        </w:rPr>
        <w:t xml:space="preserve"> = </w:t>
      </w:r>
      <w:proofErr w:type="spellStart"/>
      <w:r w:rsidRPr="00961310">
        <w:rPr>
          <w:rFonts w:ascii="Arial" w:hAnsi="Arial" w:cs="Arial"/>
          <w:color w:val="000000"/>
          <w:sz w:val="22"/>
          <w:szCs w:val="22"/>
          <w:lang w:val="en-GB"/>
        </w:rPr>
        <w:t>case_when</w:t>
      </w:r>
      <w:proofErr w:type="spellEnd"/>
      <w:r w:rsidRPr="00961310">
        <w:rPr>
          <w:rFonts w:ascii="Arial" w:hAnsi="Arial" w:cs="Arial"/>
          <w:color w:val="000000"/>
          <w:sz w:val="22"/>
          <w:szCs w:val="22"/>
          <w:lang w:val="en-GB"/>
        </w:rPr>
        <w:t>(</w:t>
      </w:r>
    </w:p>
    <w:p w14:paraId="4EAF5330"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1, 2) ~ "Current Smoker",  # Categories 1, 2</w:t>
      </w:r>
    </w:p>
    <w:p w14:paraId="37173114"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SMQ040 == 3 ~ "Non-Smoker</w:t>
      </w:r>
      <w:proofErr w:type="gramStart"/>
      <w:r w:rsidRPr="00961310">
        <w:rPr>
          <w:rFonts w:ascii="Arial" w:hAnsi="Arial" w:cs="Arial"/>
          <w:color w:val="000000"/>
          <w:sz w:val="22"/>
          <w:szCs w:val="22"/>
          <w:lang w:val="en-GB"/>
        </w:rPr>
        <w:t xml:space="preserve">",   </w:t>
      </w:r>
      <w:proofErr w:type="gramEnd"/>
      <w:r w:rsidRPr="00961310">
        <w:rPr>
          <w:rFonts w:ascii="Arial" w:hAnsi="Arial" w:cs="Arial"/>
          <w:color w:val="000000"/>
          <w:sz w:val="22"/>
          <w:szCs w:val="22"/>
          <w:lang w:val="en-GB"/>
        </w:rPr>
        <w:t xml:space="preserve">           # Category 3</w:t>
      </w:r>
    </w:p>
    <w:p w14:paraId="0FC2A18A"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TRUE ~ </w:t>
      </w:r>
      <w:proofErr w:type="spellStart"/>
      <w:r w:rsidRPr="00961310">
        <w:rPr>
          <w:rFonts w:ascii="Arial" w:hAnsi="Arial" w:cs="Arial"/>
          <w:color w:val="000000"/>
          <w:sz w:val="22"/>
          <w:szCs w:val="22"/>
          <w:lang w:val="en-GB"/>
        </w:rPr>
        <w:t>NA_character</w:t>
      </w:r>
      <w:proofErr w:type="spellEnd"/>
      <w:r w:rsidRPr="00961310">
        <w:rPr>
          <w:rFonts w:ascii="Arial" w:hAnsi="Arial" w:cs="Arial"/>
          <w:color w:val="000000"/>
          <w:sz w:val="22"/>
          <w:szCs w:val="22"/>
          <w:lang w:val="en-GB"/>
        </w:rPr>
        <w:t xml:space="preserve">_                     # Handle missing or invalid </w:t>
      </w:r>
      <w:proofErr w:type="gramStart"/>
      <w:r w:rsidRPr="00961310">
        <w:rPr>
          <w:rFonts w:ascii="Arial" w:hAnsi="Arial" w:cs="Arial"/>
          <w:color w:val="000000"/>
          <w:sz w:val="22"/>
          <w:szCs w:val="22"/>
          <w:lang w:val="en-GB"/>
        </w:rPr>
        <w:t>values</w:t>
      </w:r>
      <w:proofErr w:type="gramEnd"/>
    </w:p>
    <w:p w14:paraId="38BBD35F"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w:t>
      </w:r>
    </w:p>
    <w:p w14:paraId="18A8ABBF"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Print the first few rows to </w:t>
      </w:r>
      <w:proofErr w:type="gramStart"/>
      <w:r w:rsidRPr="00961310">
        <w:rPr>
          <w:rFonts w:ascii="Arial" w:hAnsi="Arial" w:cs="Arial"/>
          <w:color w:val="000000"/>
          <w:sz w:val="22"/>
          <w:szCs w:val="22"/>
          <w:lang w:val="en-GB"/>
        </w:rPr>
        <w:t>verify</w:t>
      </w:r>
      <w:proofErr w:type="gramEnd"/>
    </w:p>
    <w:p w14:paraId="19D175C3"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print(</w:t>
      </w:r>
      <w:proofErr w:type="gramEnd"/>
      <w:r w:rsidRPr="00961310">
        <w:rPr>
          <w:rFonts w:ascii="Arial" w:hAnsi="Arial" w:cs="Arial"/>
          <w:color w:val="000000"/>
          <w:sz w:val="22"/>
          <w:szCs w:val="22"/>
          <w:lang w:val="en-GB"/>
        </w:rPr>
        <w:t xml:space="preserve">head(quest_smq040 %&gt;% select(SMQ040, </w:t>
      </w:r>
      <w:proofErr w:type="spellStart"/>
      <w:r w:rsidRPr="00961310">
        <w:rPr>
          <w:rFonts w:ascii="Arial" w:hAnsi="Arial" w:cs="Arial"/>
          <w:color w:val="000000"/>
          <w:sz w:val="22"/>
          <w:szCs w:val="22"/>
          <w:lang w:val="en-GB"/>
        </w:rPr>
        <w:t>Smoking_Binary</w:t>
      </w:r>
      <w:proofErr w:type="spellEnd"/>
      <w:r w:rsidRPr="00961310">
        <w:rPr>
          <w:rFonts w:ascii="Arial" w:hAnsi="Arial" w:cs="Arial"/>
          <w:color w:val="000000"/>
          <w:sz w:val="22"/>
          <w:szCs w:val="22"/>
          <w:lang w:val="en-GB"/>
        </w:rPr>
        <w:t>)))</w:t>
      </w:r>
    </w:p>
    <w:p w14:paraId="139F763C"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6 × 2</w:t>
      </w:r>
    </w:p>
    <w:p w14:paraId="67879EB5"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SMQ040 </w:t>
      </w:r>
      <w:proofErr w:type="spellStart"/>
      <w:r w:rsidRPr="00961310">
        <w:rPr>
          <w:rFonts w:ascii="Arial" w:hAnsi="Arial" w:cs="Arial"/>
          <w:color w:val="000000"/>
          <w:sz w:val="22"/>
          <w:szCs w:val="22"/>
          <w:lang w:val="en-GB"/>
        </w:rPr>
        <w:t>Smoking_Binary</w:t>
      </w:r>
      <w:proofErr w:type="spellEnd"/>
    </w:p>
    <w:p w14:paraId="58E06776"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 xml:space="preserve">&gt; &lt;chr&gt;         </w:t>
      </w:r>
    </w:p>
    <w:p w14:paraId="33EDEE50"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3 Non-Smoker    </w:t>
      </w:r>
    </w:p>
    <w:p w14:paraId="49DC41BD"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2      3 Non-Smoker    </w:t>
      </w:r>
    </w:p>
    <w:p w14:paraId="21D2BEDD"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3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2CF0D78A"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4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2E8985E7" w14:textId="77777777" w:rsidR="00861F5B"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5     NA </w:t>
      </w:r>
      <w:proofErr w:type="spellStart"/>
      <w:r w:rsidRPr="00961310">
        <w:rPr>
          <w:rFonts w:ascii="Arial" w:hAnsi="Arial" w:cs="Arial"/>
          <w:color w:val="000000"/>
          <w:sz w:val="22"/>
          <w:szCs w:val="22"/>
          <w:lang w:val="en-GB"/>
        </w:rPr>
        <w:t>NA</w:t>
      </w:r>
      <w:proofErr w:type="spellEnd"/>
      <w:r w:rsidRPr="00961310">
        <w:rPr>
          <w:rFonts w:ascii="Arial" w:hAnsi="Arial" w:cs="Arial"/>
          <w:color w:val="000000"/>
          <w:sz w:val="22"/>
          <w:szCs w:val="22"/>
          <w:lang w:val="en-GB"/>
        </w:rPr>
        <w:t xml:space="preserve">            </w:t>
      </w:r>
    </w:p>
    <w:p w14:paraId="48E387CE" w14:textId="6CE2AE4E" w:rsidR="00B94360" w:rsidRPr="00961310" w:rsidRDefault="00861F5B" w:rsidP="00861F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6      3 Non-Smoker</w:t>
      </w:r>
      <w:r w:rsidR="00B94360" w:rsidRPr="00961310">
        <w:rPr>
          <w:rFonts w:ascii="Arial" w:hAnsi="Arial" w:cs="Arial"/>
          <w:color w:val="000000"/>
          <w:sz w:val="22"/>
          <w:szCs w:val="22"/>
          <w:lang w:val="en-GB"/>
        </w:rPr>
        <w:t>]</w:t>
      </w:r>
    </w:p>
    <w:p w14:paraId="06D87E32"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697A9B4" w14:textId="171B75F5" w:rsidR="004B3993"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b/>
          <w:bCs/>
          <w:color w:val="000000"/>
          <w:sz w:val="22"/>
          <w:szCs w:val="22"/>
          <w:lang w:val="en-GB"/>
        </w:rPr>
        <w:t xml:space="preserve">b. </w:t>
      </w:r>
      <w:r w:rsidR="004B3993" w:rsidRPr="00961310">
        <w:rPr>
          <w:rFonts w:ascii="Arial" w:hAnsi="Arial" w:cs="Arial"/>
          <w:color w:val="000000"/>
          <w:sz w:val="22"/>
          <w:szCs w:val="22"/>
          <w:lang w:val="en-GB"/>
        </w:rPr>
        <w:t xml:space="preserve">Briefly document and justify each recoding decision, specifying the criteria or </w:t>
      </w:r>
      <w:proofErr w:type="spellStart"/>
      <w:r w:rsidR="004B3993" w:rsidRPr="00961310">
        <w:rPr>
          <w:rFonts w:ascii="Arial" w:hAnsi="Arial" w:cs="Arial"/>
          <w:color w:val="000000"/>
          <w:sz w:val="22"/>
          <w:szCs w:val="22"/>
          <w:lang w:val="en-GB"/>
        </w:rPr>
        <w:t>cutoffs</w:t>
      </w:r>
      <w:proofErr w:type="spellEnd"/>
      <w:r w:rsidR="004B3993" w:rsidRPr="00961310">
        <w:rPr>
          <w:rFonts w:ascii="Arial" w:hAnsi="Arial" w:cs="Arial"/>
          <w:color w:val="000000"/>
          <w:sz w:val="22"/>
          <w:szCs w:val="22"/>
          <w:lang w:val="en-GB"/>
        </w:rPr>
        <w:t xml:space="preserve"> used.</w:t>
      </w:r>
      <w:r w:rsidR="004B3993" w:rsidRPr="00961310">
        <w:rPr>
          <w:rFonts w:ascii="Arial" w:hAnsi="Arial" w:cs="Arial"/>
          <w:i/>
          <w:iCs/>
          <w:color w:val="000000"/>
          <w:sz w:val="22"/>
          <w:szCs w:val="22"/>
          <w:lang w:val="en-GB"/>
        </w:rPr>
        <w:t xml:space="preserve"> (5</w:t>
      </w:r>
      <w:r w:rsidR="004B3993" w:rsidRPr="00961310">
        <w:rPr>
          <w:rFonts w:ascii="Arial" w:hAnsi="Arial" w:cs="Arial"/>
          <w:b/>
          <w:bCs/>
          <w:color w:val="000000"/>
          <w:sz w:val="22"/>
          <w:szCs w:val="22"/>
          <w:lang w:val="en-GB"/>
        </w:rPr>
        <w:t xml:space="preserve">b. </w:t>
      </w:r>
      <w:r w:rsidR="004B3993" w:rsidRPr="00961310">
        <w:rPr>
          <w:rFonts w:ascii="Arial" w:hAnsi="Arial" w:cs="Arial"/>
          <w:i/>
          <w:iCs/>
          <w:color w:val="000000"/>
          <w:sz w:val="22"/>
          <w:szCs w:val="22"/>
          <w:lang w:val="en-GB"/>
        </w:rPr>
        <w:t>points)</w:t>
      </w:r>
    </w:p>
    <w:p w14:paraId="2EA1070F" w14:textId="509DA27C" w:rsidR="005F0A6D" w:rsidRPr="005F0A6D" w:rsidRDefault="00B94360"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Answer:</w:t>
      </w:r>
      <w:r w:rsidR="004513E8">
        <w:rPr>
          <w:rFonts w:ascii="Arial" w:hAnsi="Arial" w:cs="Arial"/>
          <w:color w:val="000000"/>
          <w:sz w:val="22"/>
          <w:szCs w:val="22"/>
          <w:lang w:val="en-GB"/>
        </w:rPr>
        <w:t xml:space="preserve"> </w:t>
      </w:r>
      <w:r w:rsidR="00F93E32">
        <w:rPr>
          <w:rFonts w:ascii="Arial" w:hAnsi="Arial" w:cs="Arial"/>
          <w:color w:val="000000"/>
          <w:sz w:val="22"/>
          <w:szCs w:val="22"/>
          <w:lang w:val="en-GB"/>
        </w:rPr>
        <w:t xml:space="preserve">In the case of </w:t>
      </w:r>
      <w:r w:rsidR="005F0A6D" w:rsidRPr="005F0A6D">
        <w:rPr>
          <w:rFonts w:ascii="Arial" w:hAnsi="Arial" w:cs="Arial"/>
          <w:color w:val="000000"/>
          <w:sz w:val="22"/>
          <w:szCs w:val="22"/>
          <w:lang w:val="en-GB"/>
        </w:rPr>
        <w:t>Body Mass Index (BMI)</w:t>
      </w:r>
      <w:r w:rsidR="00F93E32">
        <w:rPr>
          <w:rFonts w:ascii="Arial" w:hAnsi="Arial" w:cs="Arial"/>
          <w:color w:val="000000"/>
          <w:sz w:val="22"/>
          <w:szCs w:val="22"/>
          <w:lang w:val="en-GB"/>
        </w:rPr>
        <w:t>, it</w:t>
      </w:r>
      <w:r w:rsidR="005F0A6D" w:rsidRPr="005F0A6D">
        <w:rPr>
          <w:rFonts w:ascii="Arial" w:hAnsi="Arial" w:cs="Arial"/>
          <w:color w:val="000000"/>
          <w:sz w:val="22"/>
          <w:szCs w:val="22"/>
          <w:lang w:val="en-GB"/>
        </w:rPr>
        <w:t xml:space="preserve"> was recoded into four categories based on widely accepted standards in health research and clinical guidelines:</w:t>
      </w:r>
    </w:p>
    <w:p w14:paraId="7298A988"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Underweight: BMI &lt; 18.5</w:t>
      </w:r>
    </w:p>
    <w:p w14:paraId="65ACB380"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Normal Weight: BMI between 18.5 and 24.9</w:t>
      </w:r>
    </w:p>
    <w:p w14:paraId="2D6F2153"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Overweight: BMI between 25 and 29.9</w:t>
      </w:r>
    </w:p>
    <w:p w14:paraId="1B5E2F3E"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Obese: BMI ≥ 30</w:t>
      </w:r>
    </w:p>
    <w:p w14:paraId="7DC1DA4A" w14:textId="77777777" w:rsidR="00F93E32" w:rsidRDefault="00F93E32"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74718F2" w14:textId="09FB037F" w:rsidR="005F0A6D" w:rsidRPr="005F0A6D" w:rsidRDefault="005F0A6D"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5F0A6D">
        <w:rPr>
          <w:rFonts w:ascii="Arial" w:hAnsi="Arial" w:cs="Arial"/>
          <w:color w:val="000000"/>
          <w:sz w:val="22"/>
          <w:szCs w:val="22"/>
          <w:lang w:val="en-GB"/>
        </w:rPr>
        <w:t xml:space="preserve">The </w:t>
      </w:r>
      <w:proofErr w:type="spellStart"/>
      <w:r w:rsidRPr="005F0A6D">
        <w:rPr>
          <w:rFonts w:ascii="Arial" w:hAnsi="Arial" w:cs="Arial"/>
          <w:color w:val="000000"/>
          <w:sz w:val="22"/>
          <w:szCs w:val="22"/>
          <w:lang w:val="en-GB"/>
        </w:rPr>
        <w:t>cutoffs</w:t>
      </w:r>
      <w:proofErr w:type="spellEnd"/>
      <w:r w:rsidRPr="005F0A6D">
        <w:rPr>
          <w:rFonts w:ascii="Arial" w:hAnsi="Arial" w:cs="Arial"/>
          <w:color w:val="000000"/>
          <w:sz w:val="22"/>
          <w:szCs w:val="22"/>
          <w:lang w:val="en-GB"/>
        </w:rPr>
        <w:t xml:space="preserve"> were chosen to align with established public health standards, ensuring the categorization is meaningful and actionable. The boundaries were carefully set using standard fractions to ensure that each observation uniquely falls into one category.</w:t>
      </w:r>
    </w:p>
    <w:p w14:paraId="6071C617" w14:textId="0FFDE4FD"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5F0A6D">
        <w:rPr>
          <w:rFonts w:ascii="Arial" w:hAnsi="Arial" w:cs="Arial"/>
          <w:color w:val="000000"/>
          <w:sz w:val="22"/>
          <w:szCs w:val="22"/>
          <w:lang w:val="en-GB"/>
        </w:rPr>
        <w:t>Age Group</w:t>
      </w:r>
      <w:r w:rsidR="00F93E32">
        <w:rPr>
          <w:rFonts w:ascii="Arial" w:hAnsi="Arial" w:cs="Arial"/>
          <w:color w:val="000000"/>
          <w:sz w:val="22"/>
          <w:szCs w:val="22"/>
          <w:lang w:val="en-GB"/>
        </w:rPr>
        <w:t xml:space="preserve"> </w:t>
      </w:r>
      <w:r w:rsidRPr="005F0A6D">
        <w:rPr>
          <w:rFonts w:ascii="Arial" w:hAnsi="Arial" w:cs="Arial"/>
          <w:color w:val="000000"/>
          <w:sz w:val="22"/>
          <w:szCs w:val="22"/>
          <w:lang w:val="en-GB"/>
        </w:rPr>
        <w:t xml:space="preserve">was recoded into four distinct categories to reflect different stages </w:t>
      </w:r>
      <w:r w:rsidR="00F93E32">
        <w:rPr>
          <w:rFonts w:ascii="Arial" w:hAnsi="Arial" w:cs="Arial"/>
          <w:color w:val="000000"/>
          <w:sz w:val="22"/>
          <w:szCs w:val="22"/>
          <w:lang w:val="en-GB"/>
        </w:rPr>
        <w:t>human life</w:t>
      </w:r>
      <w:r w:rsidRPr="005F0A6D">
        <w:rPr>
          <w:rFonts w:ascii="Arial" w:hAnsi="Arial" w:cs="Arial"/>
          <w:color w:val="000000"/>
          <w:sz w:val="22"/>
          <w:szCs w:val="22"/>
          <w:lang w:val="en-GB"/>
        </w:rPr>
        <w:t>:</w:t>
      </w:r>
    </w:p>
    <w:p w14:paraId="07C95CD1"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Child: Age &lt; 18 years</w:t>
      </w:r>
    </w:p>
    <w:p w14:paraId="52FA6616"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Young Adult: Age 18 to &lt; 30 years</w:t>
      </w:r>
    </w:p>
    <w:p w14:paraId="6B2B419E"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Adult: Age 30 to &lt; 60 years</w:t>
      </w:r>
    </w:p>
    <w:p w14:paraId="75812C40" w14:textId="77777777" w:rsidR="005F0A6D" w:rsidRPr="005F0A6D"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Arial" w:hAnsi="Arial" w:cs="Arial"/>
          <w:color w:val="000000"/>
          <w:sz w:val="22"/>
          <w:szCs w:val="22"/>
          <w:lang w:val="en-GB"/>
        </w:rPr>
      </w:pPr>
      <w:r w:rsidRPr="005F0A6D">
        <w:rPr>
          <w:rFonts w:ascii="Arial" w:hAnsi="Arial" w:cs="Arial"/>
          <w:color w:val="000000"/>
          <w:sz w:val="22"/>
          <w:szCs w:val="22"/>
          <w:lang w:val="en-GB"/>
        </w:rPr>
        <w:t>Senior: Age ≥ 60 years</w:t>
      </w:r>
    </w:p>
    <w:p w14:paraId="1AA6DE14" w14:textId="77777777" w:rsidR="00F93E32" w:rsidRDefault="00F93E32"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78B9BFE" w14:textId="2C58BFA4" w:rsidR="005F0A6D" w:rsidRPr="005F0A6D" w:rsidRDefault="005F0A6D"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5F0A6D">
        <w:rPr>
          <w:rFonts w:ascii="Arial" w:hAnsi="Arial" w:cs="Arial"/>
          <w:color w:val="000000"/>
          <w:sz w:val="22"/>
          <w:szCs w:val="22"/>
          <w:lang w:val="en-GB"/>
        </w:rPr>
        <w:t xml:space="preserve">These </w:t>
      </w:r>
      <w:proofErr w:type="spellStart"/>
      <w:r w:rsidRPr="005F0A6D">
        <w:rPr>
          <w:rFonts w:ascii="Arial" w:hAnsi="Arial" w:cs="Arial"/>
          <w:color w:val="000000"/>
          <w:sz w:val="22"/>
          <w:szCs w:val="22"/>
          <w:lang w:val="en-GB"/>
        </w:rPr>
        <w:t>cutoffs</w:t>
      </w:r>
      <w:proofErr w:type="spellEnd"/>
      <w:r w:rsidRPr="005F0A6D">
        <w:rPr>
          <w:rFonts w:ascii="Arial" w:hAnsi="Arial" w:cs="Arial"/>
          <w:color w:val="000000"/>
          <w:sz w:val="22"/>
          <w:szCs w:val="22"/>
          <w:lang w:val="en-GB"/>
        </w:rPr>
        <w:t xml:space="preserve"> were selected to align with developmental and demographic research, capturing critical differences in health risks and behavi</w:t>
      </w:r>
      <w:r w:rsidR="00F93E32">
        <w:rPr>
          <w:rFonts w:ascii="Arial" w:hAnsi="Arial" w:cs="Arial"/>
          <w:color w:val="000000"/>
          <w:sz w:val="22"/>
          <w:szCs w:val="22"/>
          <w:lang w:val="en-GB"/>
        </w:rPr>
        <w:t>ou</w:t>
      </w:r>
      <w:r w:rsidRPr="005F0A6D">
        <w:rPr>
          <w:rFonts w:ascii="Arial" w:hAnsi="Arial" w:cs="Arial"/>
          <w:color w:val="000000"/>
          <w:sz w:val="22"/>
          <w:szCs w:val="22"/>
          <w:lang w:val="en-GB"/>
        </w:rPr>
        <w:t>rs across age groups. This classification facilitates nuanced analysis of trends associated with life stages.</w:t>
      </w:r>
    </w:p>
    <w:p w14:paraId="2131FE6F" w14:textId="77777777" w:rsidR="005F0A6D" w:rsidRPr="005F0A6D" w:rsidRDefault="005F0A6D"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5F0A6D">
        <w:rPr>
          <w:rFonts w:ascii="Arial" w:hAnsi="Arial" w:cs="Arial"/>
          <w:color w:val="000000"/>
          <w:sz w:val="22"/>
          <w:szCs w:val="22"/>
          <w:lang w:val="en-GB"/>
        </w:rPr>
        <w:t>For binary recoding, decisions were guided by specific questions and their implications:</w:t>
      </w:r>
    </w:p>
    <w:p w14:paraId="15FABDBF" w14:textId="77777777" w:rsidR="005F0A6D" w:rsidRPr="005F0A6D" w:rsidRDefault="005F0A6D"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F4DFE8F" w14:textId="77777777" w:rsidR="005F0A6D" w:rsidRPr="005F0A6D" w:rsidRDefault="005F0A6D" w:rsidP="005F0A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5F0A6D">
        <w:rPr>
          <w:rFonts w:ascii="Arial" w:hAnsi="Arial" w:cs="Arial"/>
          <w:color w:val="000000"/>
          <w:sz w:val="22"/>
          <w:szCs w:val="22"/>
          <w:lang w:val="en-GB"/>
        </w:rPr>
        <w:lastRenderedPageBreak/>
        <w:t>Senior Status: Created as a binary variable, distinguishing between Senior (Age ≥ 65) and Non-Senior (Age &lt; 65), to evaluate differences in health outcomes based on seniority.</w:t>
      </w:r>
    </w:p>
    <w:p w14:paraId="4398F94B" w14:textId="40CFA998" w:rsidR="00694472" w:rsidRDefault="005F0A6D" w:rsidP="00F93E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5F0A6D">
        <w:rPr>
          <w:rFonts w:ascii="Arial" w:hAnsi="Arial" w:cs="Arial"/>
          <w:color w:val="000000"/>
          <w:sz w:val="22"/>
          <w:szCs w:val="22"/>
          <w:lang w:val="en-GB"/>
        </w:rPr>
        <w:t>Education level was simplified into High School or Less and More than High School to assess differences in health outcomes between groups with varying educational attainment levels. This recoding reduces complexity while preserving meaningful contrasts.</w:t>
      </w:r>
      <w:r w:rsidR="00694472">
        <w:rPr>
          <w:rFonts w:ascii="Arial" w:hAnsi="Arial" w:cs="Arial"/>
          <w:color w:val="000000"/>
          <w:sz w:val="22"/>
          <w:szCs w:val="22"/>
          <w:lang w:val="en-GB"/>
        </w:rPr>
        <w:t xml:space="preserve"> </w:t>
      </w:r>
    </w:p>
    <w:p w14:paraId="305DA665" w14:textId="1B06310E" w:rsidR="00114E2A" w:rsidRDefault="00114E2A" w:rsidP="00114E2A">
      <w:pPr>
        <w:spacing w:after="160" w:line="278" w:lineRule="auto"/>
        <w:rPr>
          <w:rFonts w:ascii="Arial" w:hAnsi="Arial" w:cs="Arial"/>
          <w:b/>
          <w:bCs/>
          <w:color w:val="000000"/>
          <w:sz w:val="22"/>
          <w:szCs w:val="22"/>
          <w:lang w:val="en-GB"/>
        </w:rPr>
      </w:pPr>
      <w:r>
        <w:rPr>
          <w:rFonts w:ascii="Arial" w:hAnsi="Arial" w:cs="Arial"/>
          <w:b/>
          <w:bCs/>
          <w:color w:val="000000"/>
          <w:sz w:val="22"/>
          <w:szCs w:val="22"/>
          <w:lang w:val="en-GB"/>
        </w:rPr>
        <w:br w:type="page"/>
      </w:r>
    </w:p>
    <w:p w14:paraId="03562547" w14:textId="57E96893"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lastRenderedPageBreak/>
        <w:t>4. Descriptive Analysis and Visualization (25 points)</w:t>
      </w:r>
    </w:p>
    <w:p w14:paraId="1D002974" w14:textId="0EC3F633"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a. </w:t>
      </w:r>
      <w:r w:rsidRPr="00961310">
        <w:rPr>
          <w:rFonts w:ascii="Arial" w:hAnsi="Arial" w:cs="Arial"/>
          <w:color w:val="000000"/>
          <w:sz w:val="22"/>
          <w:szCs w:val="22"/>
          <w:lang w:val="en-GB"/>
        </w:rPr>
        <w:t>Calculate descriptive statistics for the variables, including the recoded ones. Pay attention to the</w:t>
      </w:r>
      <w:r w:rsidR="00114E2A">
        <w:rPr>
          <w:rFonts w:ascii="Arial" w:hAnsi="Arial" w:cs="Arial"/>
          <w:color w:val="000000"/>
          <w:sz w:val="22"/>
          <w:szCs w:val="22"/>
          <w:lang w:val="en-GB"/>
        </w:rPr>
        <w:t xml:space="preserve"> </w:t>
      </w:r>
      <w:r w:rsidRPr="00961310">
        <w:rPr>
          <w:rFonts w:ascii="Arial" w:hAnsi="Arial" w:cs="Arial"/>
          <w:color w:val="000000"/>
          <w:sz w:val="22"/>
          <w:szCs w:val="22"/>
          <w:lang w:val="en-GB"/>
        </w:rPr>
        <w:t xml:space="preserve">accuracy and the consistency of the variable types and the </w:t>
      </w:r>
      <w:proofErr w:type="spellStart"/>
      <w:r w:rsidRPr="00961310">
        <w:rPr>
          <w:rFonts w:ascii="Arial" w:hAnsi="Arial" w:cs="Arial"/>
          <w:color w:val="000000"/>
          <w:sz w:val="22"/>
          <w:szCs w:val="22"/>
          <w:lang w:val="en-GB"/>
        </w:rPr>
        <w:t>descriptives</w:t>
      </w:r>
      <w:proofErr w:type="spellEnd"/>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i.e.</w:t>
      </w:r>
      <w:proofErr w:type="gramEnd"/>
      <w:r w:rsidRPr="00961310">
        <w:rPr>
          <w:rFonts w:ascii="Arial" w:hAnsi="Arial" w:cs="Arial"/>
          <w:color w:val="000000"/>
          <w:sz w:val="22"/>
          <w:szCs w:val="22"/>
          <w:lang w:val="en-GB"/>
        </w:rPr>
        <w:t xml:space="preserve"> frequencies for categorical and</w:t>
      </w:r>
      <w:r w:rsidR="00B94360"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 xml:space="preserve">binary variables, and </w:t>
      </w:r>
      <w:proofErr w:type="spellStart"/>
      <w:r w:rsidRPr="00961310">
        <w:rPr>
          <w:rFonts w:ascii="Arial" w:hAnsi="Arial" w:cs="Arial"/>
          <w:color w:val="000000"/>
          <w:sz w:val="22"/>
          <w:szCs w:val="22"/>
          <w:lang w:val="en-GB"/>
        </w:rPr>
        <w:t>descriptives</w:t>
      </w:r>
      <w:proofErr w:type="spellEnd"/>
      <w:r w:rsidRPr="00961310">
        <w:rPr>
          <w:rFonts w:ascii="Arial" w:hAnsi="Arial" w:cs="Arial"/>
          <w:color w:val="000000"/>
          <w:sz w:val="22"/>
          <w:szCs w:val="22"/>
          <w:lang w:val="en-GB"/>
        </w:rPr>
        <w:t xml:space="preserve"> such as mean or median for quantitative variables. </w:t>
      </w:r>
      <w:r w:rsidRPr="00961310">
        <w:rPr>
          <w:rFonts w:ascii="Arial" w:hAnsi="Arial" w:cs="Arial"/>
          <w:i/>
          <w:iCs/>
          <w:color w:val="000000"/>
          <w:sz w:val="22"/>
          <w:szCs w:val="22"/>
          <w:lang w:val="en-GB"/>
        </w:rPr>
        <w:t>(10 points)</w:t>
      </w:r>
    </w:p>
    <w:p w14:paraId="59ECAB71"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6779EAF6"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13A85F05" w14:textId="77777777" w:rsidR="006A3FCA" w:rsidRPr="00961310" w:rsidRDefault="00B94360" w:rsidP="006A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w:t>
      </w:r>
      <w:r w:rsidR="006A3FCA" w:rsidRPr="00961310">
        <w:rPr>
          <w:rFonts w:ascii="Arial" w:hAnsi="Arial" w:cs="Arial"/>
          <w:color w:val="000000"/>
          <w:sz w:val="22"/>
          <w:szCs w:val="22"/>
          <w:lang w:val="en-GB"/>
        </w:rPr>
        <w:t xml:space="preserve">  #</w:t>
      </w:r>
      <w:proofErr w:type="gramEnd"/>
      <w:r w:rsidR="006A3FCA" w:rsidRPr="00961310">
        <w:rPr>
          <w:rFonts w:ascii="Arial" w:hAnsi="Arial" w:cs="Arial"/>
          <w:color w:val="000000"/>
          <w:sz w:val="22"/>
          <w:szCs w:val="22"/>
          <w:lang w:val="en-GB"/>
        </w:rPr>
        <w:t xml:space="preserve"> Load necessary libraries</w:t>
      </w:r>
    </w:p>
    <w:p w14:paraId="3D51FCBD" w14:textId="77777777" w:rsidR="006A3FCA" w:rsidRPr="00961310" w:rsidRDefault="006A3FCA" w:rsidP="006A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library(</w:t>
      </w:r>
      <w:proofErr w:type="spellStart"/>
      <w:r w:rsidRPr="00961310">
        <w:rPr>
          <w:rFonts w:ascii="Arial" w:hAnsi="Arial" w:cs="Arial"/>
          <w:color w:val="000000"/>
          <w:sz w:val="22"/>
          <w:szCs w:val="22"/>
          <w:lang w:val="en-GB"/>
        </w:rPr>
        <w:t>dplyr</w:t>
      </w:r>
      <w:proofErr w:type="spellEnd"/>
      <w:r w:rsidRPr="00961310">
        <w:rPr>
          <w:rFonts w:ascii="Arial" w:hAnsi="Arial" w:cs="Arial"/>
          <w:color w:val="000000"/>
          <w:sz w:val="22"/>
          <w:szCs w:val="22"/>
          <w:lang w:val="en-GB"/>
        </w:rPr>
        <w:t>)</w:t>
      </w:r>
    </w:p>
    <w:p w14:paraId="0D59A1CD" w14:textId="77777777" w:rsidR="006A3FCA" w:rsidRPr="00961310" w:rsidRDefault="006A3FCA" w:rsidP="006A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library(</w:t>
      </w:r>
      <w:proofErr w:type="gramStart"/>
      <w:r w:rsidRPr="00961310">
        <w:rPr>
          <w:rFonts w:ascii="Arial" w:hAnsi="Arial" w:cs="Arial"/>
          <w:color w:val="000000"/>
          <w:sz w:val="22"/>
          <w:szCs w:val="22"/>
          <w:lang w:val="en-GB"/>
        </w:rPr>
        <w:t>janitor)  #</w:t>
      </w:r>
      <w:proofErr w:type="gramEnd"/>
      <w:r w:rsidRPr="00961310">
        <w:rPr>
          <w:rFonts w:ascii="Arial" w:hAnsi="Arial" w:cs="Arial"/>
          <w:color w:val="000000"/>
          <w:sz w:val="22"/>
          <w:szCs w:val="22"/>
          <w:lang w:val="en-GB"/>
        </w:rPr>
        <w:t xml:space="preserve"> For tabulating categorical frequencies</w:t>
      </w:r>
    </w:p>
    <w:p w14:paraId="42A0DF5C" w14:textId="77777777" w:rsidR="006A3FCA" w:rsidRPr="00961310" w:rsidRDefault="006A3FCA" w:rsidP="006A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03D66B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Filter datasets to include only `quest_24_vars`</w:t>
      </w:r>
    </w:p>
    <w:p w14:paraId="0E9ADBF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filter_to_selected_vars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dataset, </w:t>
      </w:r>
      <w:proofErr w:type="spellStart"/>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 {</w:t>
      </w:r>
    </w:p>
    <w:p w14:paraId="65F4756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intersect(</w:t>
      </w:r>
      <w:proofErr w:type="spellStart"/>
      <w:proofErr w:type="gramEnd"/>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 names(dataset))</w:t>
      </w:r>
    </w:p>
    <w:p w14:paraId="6E47F95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%&gt;% select(</w:t>
      </w:r>
      <w:proofErr w:type="spellStart"/>
      <w:r w:rsidRPr="00961310">
        <w:rPr>
          <w:rFonts w:ascii="Arial" w:hAnsi="Arial" w:cs="Arial"/>
          <w:color w:val="000000"/>
          <w:sz w:val="22"/>
          <w:szCs w:val="22"/>
          <w:lang w:val="en-GB"/>
        </w:rPr>
        <w:t>all_of</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available_vars</w:t>
      </w:r>
      <w:proofErr w:type="spellEnd"/>
      <w:r w:rsidRPr="00961310">
        <w:rPr>
          <w:rFonts w:ascii="Arial" w:hAnsi="Arial" w:cs="Arial"/>
          <w:color w:val="000000"/>
          <w:sz w:val="22"/>
          <w:szCs w:val="22"/>
          <w:lang w:val="en-GB"/>
        </w:rPr>
        <w:t>))</w:t>
      </w:r>
    </w:p>
    <w:p w14:paraId="5A36003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4B2DD8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CE9499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Function to calculate descriptive statistics for selected variables</w:t>
      </w:r>
    </w:p>
    <w:p w14:paraId="5CB87BD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calculate_descriptive_stats_selected</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function(</w:t>
      </w:r>
      <w:proofErr w:type="gramEnd"/>
      <w:r w:rsidRPr="00961310">
        <w:rPr>
          <w:rFonts w:ascii="Arial" w:hAnsi="Arial" w:cs="Arial"/>
          <w:color w:val="000000"/>
          <w:sz w:val="22"/>
          <w:szCs w:val="22"/>
          <w:lang w:val="en-GB"/>
        </w:rPr>
        <w:t xml:space="preserve">data, </w:t>
      </w:r>
      <w:proofErr w:type="spellStart"/>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 {</w:t>
      </w:r>
    </w:p>
    <w:p w14:paraId="2C7304F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Filter dataset to selected variables</w:t>
      </w:r>
    </w:p>
    <w:p w14:paraId="5391BA1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 &lt;- </w:t>
      </w:r>
      <w:proofErr w:type="spellStart"/>
      <w:r w:rsidRPr="00961310">
        <w:rPr>
          <w:rFonts w:ascii="Arial" w:hAnsi="Arial" w:cs="Arial"/>
          <w:color w:val="000000"/>
          <w:sz w:val="22"/>
          <w:szCs w:val="22"/>
          <w:lang w:val="en-GB"/>
        </w:rPr>
        <w:t>filter_to_selected_</w:t>
      </w:r>
      <w:proofErr w:type="gramStart"/>
      <w:r w:rsidRPr="00961310">
        <w:rPr>
          <w:rFonts w:ascii="Arial" w:hAnsi="Arial" w:cs="Arial"/>
          <w:color w:val="000000"/>
          <w:sz w:val="22"/>
          <w:szCs w:val="22"/>
          <w:lang w:val="en-GB"/>
        </w:rPr>
        <w:t>vars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data, </w:t>
      </w:r>
      <w:proofErr w:type="spellStart"/>
      <w:r w:rsidRPr="00961310">
        <w:rPr>
          <w:rFonts w:ascii="Arial" w:hAnsi="Arial" w:cs="Arial"/>
          <w:color w:val="000000"/>
          <w:sz w:val="22"/>
          <w:szCs w:val="22"/>
          <w:lang w:val="en-GB"/>
        </w:rPr>
        <w:t>selected_vars</w:t>
      </w:r>
      <w:proofErr w:type="spellEnd"/>
      <w:r w:rsidRPr="00961310">
        <w:rPr>
          <w:rFonts w:ascii="Arial" w:hAnsi="Arial" w:cs="Arial"/>
          <w:color w:val="000000"/>
          <w:sz w:val="22"/>
          <w:szCs w:val="22"/>
          <w:lang w:val="en-GB"/>
        </w:rPr>
        <w:t>)</w:t>
      </w:r>
    </w:p>
    <w:p w14:paraId="189BE53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FB5039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Identify variable types</w:t>
      </w:r>
    </w:p>
    <w:p w14:paraId="4E57697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var_types</w:t>
      </w:r>
      <w:proofErr w:type="spellEnd"/>
      <w:r w:rsidRPr="00961310">
        <w:rPr>
          <w:rFonts w:ascii="Arial" w:hAnsi="Arial" w:cs="Arial"/>
          <w:color w:val="000000"/>
          <w:sz w:val="22"/>
          <w:szCs w:val="22"/>
          <w:lang w:val="en-GB"/>
        </w:rPr>
        <w:t xml:space="preserve"> &lt;- </w:t>
      </w:r>
      <w:proofErr w:type="spellStart"/>
      <w:proofErr w:type="gramStart"/>
      <w:r w:rsidRPr="00961310">
        <w:rPr>
          <w:rFonts w:ascii="Arial" w:hAnsi="Arial" w:cs="Arial"/>
          <w:color w:val="000000"/>
          <w:sz w:val="22"/>
          <w:szCs w:val="22"/>
          <w:lang w:val="en-GB"/>
        </w:rPr>
        <w:t>sapply</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data, class)</w:t>
      </w:r>
    </w:p>
    <w:p w14:paraId="0A7590C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B403C5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Initialize list to store results</w:t>
      </w:r>
    </w:p>
    <w:p w14:paraId="4A57E73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descriptive_stats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w:t>
      </w:r>
    </w:p>
    <w:p w14:paraId="294D19D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0DE6360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Loop through variables</w:t>
      </w:r>
    </w:p>
    <w:p w14:paraId="53B3CFA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for (var in names(data)) {</w:t>
      </w:r>
    </w:p>
    <w:p w14:paraId="3433534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nVariable</w:t>
      </w:r>
      <w:proofErr w:type="spellEnd"/>
      <w:r w:rsidRPr="00961310">
        <w:rPr>
          <w:rFonts w:ascii="Arial" w:hAnsi="Arial" w:cs="Arial"/>
          <w:color w:val="000000"/>
          <w:sz w:val="22"/>
          <w:szCs w:val="22"/>
          <w:lang w:val="en-GB"/>
        </w:rPr>
        <w:t>:", var, "\n")</w:t>
      </w:r>
    </w:p>
    <w:p w14:paraId="300F8BF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F783D4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if (</w:t>
      </w:r>
      <w:proofErr w:type="spellStart"/>
      <w:r w:rsidRPr="00961310">
        <w:rPr>
          <w:rFonts w:ascii="Arial" w:hAnsi="Arial" w:cs="Arial"/>
          <w:color w:val="000000"/>
          <w:sz w:val="22"/>
          <w:szCs w:val="22"/>
          <w:lang w:val="en-GB"/>
        </w:rPr>
        <w:t>var_types</w:t>
      </w:r>
      <w:proofErr w:type="spellEnd"/>
      <w:r w:rsidRPr="00961310">
        <w:rPr>
          <w:rFonts w:ascii="Arial" w:hAnsi="Arial" w:cs="Arial"/>
          <w:color w:val="000000"/>
          <w:sz w:val="22"/>
          <w:szCs w:val="22"/>
          <w:lang w:val="en-GB"/>
        </w:rPr>
        <w:t xml:space="preserve">[var]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"factor", "character")) {</w:t>
      </w:r>
    </w:p>
    <w:p w14:paraId="22D44E8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For categorical/binary variables: calculate frequencies</w:t>
      </w:r>
    </w:p>
    <w:p w14:paraId="45D624B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freq_table</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tabyl</w:t>
      </w:r>
      <w:proofErr w:type="spellEnd"/>
      <w:r w:rsidRPr="00961310">
        <w:rPr>
          <w:rFonts w:ascii="Arial" w:hAnsi="Arial" w:cs="Arial"/>
          <w:color w:val="000000"/>
          <w:sz w:val="22"/>
          <w:szCs w:val="22"/>
          <w:lang w:val="en-GB"/>
        </w:rPr>
        <w:t xml:space="preserve">(data[[var]], </w:t>
      </w:r>
      <w:proofErr w:type="spellStart"/>
      <w:r w:rsidRPr="00961310">
        <w:rPr>
          <w:rFonts w:ascii="Arial" w:hAnsi="Arial" w:cs="Arial"/>
          <w:color w:val="000000"/>
          <w:sz w:val="22"/>
          <w:szCs w:val="22"/>
          <w:lang w:val="en-GB"/>
        </w:rPr>
        <w:t>show_na</w:t>
      </w:r>
      <w:proofErr w:type="spellEnd"/>
      <w:r w:rsidRPr="00961310">
        <w:rPr>
          <w:rFonts w:ascii="Arial" w:hAnsi="Arial" w:cs="Arial"/>
          <w:color w:val="000000"/>
          <w:sz w:val="22"/>
          <w:szCs w:val="22"/>
          <w:lang w:val="en-GB"/>
        </w:rPr>
        <w:t xml:space="preserve"> = TRUE)</w:t>
      </w:r>
    </w:p>
    <w:p w14:paraId="434AF10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print(</w:t>
      </w:r>
      <w:proofErr w:type="spellStart"/>
      <w:r w:rsidRPr="00961310">
        <w:rPr>
          <w:rFonts w:ascii="Arial" w:hAnsi="Arial" w:cs="Arial"/>
          <w:color w:val="000000"/>
          <w:sz w:val="22"/>
          <w:szCs w:val="22"/>
          <w:lang w:val="en-GB"/>
        </w:rPr>
        <w:t>freq_table</w:t>
      </w:r>
      <w:proofErr w:type="spellEnd"/>
      <w:r w:rsidRPr="00961310">
        <w:rPr>
          <w:rFonts w:ascii="Arial" w:hAnsi="Arial" w:cs="Arial"/>
          <w:color w:val="000000"/>
          <w:sz w:val="22"/>
          <w:szCs w:val="22"/>
          <w:lang w:val="en-GB"/>
        </w:rPr>
        <w:t>)</w:t>
      </w:r>
    </w:p>
    <w:p w14:paraId="2D0E232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descriptive_stats</w:t>
      </w:r>
      <w:proofErr w:type="spellEnd"/>
      <w:r w:rsidRPr="00961310">
        <w:rPr>
          <w:rFonts w:ascii="Arial" w:hAnsi="Arial" w:cs="Arial"/>
          <w:color w:val="000000"/>
          <w:sz w:val="22"/>
          <w:szCs w:val="22"/>
          <w:lang w:val="en-GB"/>
        </w:rPr>
        <w:t xml:space="preserve">[[var]] &lt;- </w:t>
      </w:r>
      <w:proofErr w:type="spellStart"/>
      <w:r w:rsidRPr="00961310">
        <w:rPr>
          <w:rFonts w:ascii="Arial" w:hAnsi="Arial" w:cs="Arial"/>
          <w:color w:val="000000"/>
          <w:sz w:val="22"/>
          <w:szCs w:val="22"/>
          <w:lang w:val="en-GB"/>
        </w:rPr>
        <w:t>freq_table</w:t>
      </w:r>
      <w:proofErr w:type="spellEnd"/>
    </w:p>
    <w:p w14:paraId="1267D8E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34F7E25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else if (</w:t>
      </w:r>
      <w:proofErr w:type="spellStart"/>
      <w:r w:rsidRPr="00961310">
        <w:rPr>
          <w:rFonts w:ascii="Arial" w:hAnsi="Arial" w:cs="Arial"/>
          <w:color w:val="000000"/>
          <w:sz w:val="22"/>
          <w:szCs w:val="22"/>
          <w:lang w:val="en-GB"/>
        </w:rPr>
        <w:t>var_types</w:t>
      </w:r>
      <w:proofErr w:type="spellEnd"/>
      <w:r w:rsidRPr="00961310">
        <w:rPr>
          <w:rFonts w:ascii="Arial" w:hAnsi="Arial" w:cs="Arial"/>
          <w:color w:val="000000"/>
          <w:sz w:val="22"/>
          <w:szCs w:val="22"/>
          <w:lang w:val="en-GB"/>
        </w:rPr>
        <w:t xml:space="preserve">[var] %in%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"numeric", "integer")) {</w:t>
      </w:r>
    </w:p>
    <w:p w14:paraId="24B2083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For quantitative variables: calculate mean, median, min, max</w:t>
      </w:r>
    </w:p>
    <w:p w14:paraId="5CF1975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stats &lt;- data %&gt;%</w:t>
      </w:r>
    </w:p>
    <w:p w14:paraId="3B48E13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summarise(</w:t>
      </w:r>
      <w:proofErr w:type="gramEnd"/>
    </w:p>
    <w:p w14:paraId="75F5D72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 mean(.data[[var]], na.rm = TRUE),</w:t>
      </w:r>
    </w:p>
    <w:p w14:paraId="734C900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Median = median(.data[[var]], na.rm = TRUE),</w:t>
      </w:r>
    </w:p>
    <w:p w14:paraId="5B3EE6C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Min = min(.data[[var]], na.rm = TRUE),</w:t>
      </w:r>
    </w:p>
    <w:p w14:paraId="1727AEE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Max = max(.data[[var]], na.rm = TRUE),</w:t>
      </w:r>
    </w:p>
    <w:p w14:paraId="686E2C4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SD = </w:t>
      </w:r>
      <w:proofErr w:type="spellStart"/>
      <w:r w:rsidRPr="00961310">
        <w:rPr>
          <w:rFonts w:ascii="Arial" w:hAnsi="Arial" w:cs="Arial"/>
          <w:color w:val="000000"/>
          <w:sz w:val="22"/>
          <w:szCs w:val="22"/>
          <w:lang w:val="en-GB"/>
        </w:rPr>
        <w:t>sd</w:t>
      </w:r>
      <w:proofErr w:type="spellEnd"/>
      <w:r w:rsidRPr="00961310">
        <w:rPr>
          <w:rFonts w:ascii="Arial" w:hAnsi="Arial" w:cs="Arial"/>
          <w:color w:val="000000"/>
          <w:sz w:val="22"/>
          <w:szCs w:val="22"/>
          <w:lang w:val="en-GB"/>
        </w:rPr>
        <w:t>(.data[[var]], na.rm = TRUE),</w:t>
      </w:r>
    </w:p>
    <w:p w14:paraId="65A6C2B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Missing_Percentage</w:t>
      </w:r>
      <w:proofErr w:type="spellEnd"/>
      <w:r w:rsidRPr="00961310">
        <w:rPr>
          <w:rFonts w:ascii="Arial" w:hAnsi="Arial" w:cs="Arial"/>
          <w:color w:val="000000"/>
          <w:sz w:val="22"/>
          <w:szCs w:val="22"/>
          <w:lang w:val="en-GB"/>
        </w:rPr>
        <w:t xml:space="preserve"> = sum(is.na(.data[[var]]) / </w:t>
      </w:r>
      <w:proofErr w:type="gramStart"/>
      <w:r w:rsidRPr="00961310">
        <w:rPr>
          <w:rFonts w:ascii="Arial" w:hAnsi="Arial" w:cs="Arial"/>
          <w:color w:val="000000"/>
          <w:sz w:val="22"/>
          <w:szCs w:val="22"/>
          <w:lang w:val="en-GB"/>
        </w:rPr>
        <w:t>n(</w:t>
      </w:r>
      <w:proofErr w:type="gramEnd"/>
      <w:r w:rsidRPr="00961310">
        <w:rPr>
          <w:rFonts w:ascii="Arial" w:hAnsi="Arial" w:cs="Arial"/>
          <w:color w:val="000000"/>
          <w:sz w:val="22"/>
          <w:szCs w:val="22"/>
          <w:lang w:val="en-GB"/>
        </w:rPr>
        <w:t>) * 100)</w:t>
      </w:r>
    </w:p>
    <w:p w14:paraId="4988D58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217456D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print(stats)</w:t>
      </w:r>
    </w:p>
    <w:p w14:paraId="0735265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descriptive_stats</w:t>
      </w:r>
      <w:proofErr w:type="spellEnd"/>
      <w:r w:rsidRPr="00961310">
        <w:rPr>
          <w:rFonts w:ascii="Arial" w:hAnsi="Arial" w:cs="Arial"/>
          <w:color w:val="000000"/>
          <w:sz w:val="22"/>
          <w:szCs w:val="22"/>
          <w:lang w:val="en-GB"/>
        </w:rPr>
        <w:t>[[var]] &lt;- stats</w:t>
      </w:r>
    </w:p>
    <w:p w14:paraId="1D0BB69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else {</w:t>
      </w:r>
    </w:p>
    <w:p w14:paraId="6568651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"Unsupported variable type.\n")</w:t>
      </w:r>
    </w:p>
    <w:p w14:paraId="70FA2F7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48FADBF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5AD56B5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w:t>
      </w:r>
    </w:p>
    <w:p w14:paraId="4884F0C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return(</w:t>
      </w:r>
      <w:proofErr w:type="spellStart"/>
      <w:r w:rsidRPr="00961310">
        <w:rPr>
          <w:rFonts w:ascii="Arial" w:hAnsi="Arial" w:cs="Arial"/>
          <w:color w:val="000000"/>
          <w:sz w:val="22"/>
          <w:szCs w:val="22"/>
          <w:lang w:val="en-GB"/>
        </w:rPr>
        <w:t>descriptive_stats</w:t>
      </w:r>
      <w:proofErr w:type="spellEnd"/>
      <w:r w:rsidRPr="00961310">
        <w:rPr>
          <w:rFonts w:ascii="Arial" w:hAnsi="Arial" w:cs="Arial"/>
          <w:color w:val="000000"/>
          <w:sz w:val="22"/>
          <w:szCs w:val="22"/>
          <w:lang w:val="en-GB"/>
        </w:rPr>
        <w:t>)</w:t>
      </w:r>
    </w:p>
    <w:p w14:paraId="2F15F74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78BB673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87339F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Define the `quest_24_vars`</w:t>
      </w:r>
    </w:p>
    <w:p w14:paraId="078481B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quest_24_vars &lt;- </w:t>
      </w:r>
      <w:proofErr w:type="gramStart"/>
      <w:r w:rsidRPr="00961310">
        <w:rPr>
          <w:rFonts w:ascii="Arial" w:hAnsi="Arial" w:cs="Arial"/>
          <w:color w:val="000000"/>
          <w:sz w:val="22"/>
          <w:szCs w:val="22"/>
          <w:lang w:val="en-GB"/>
        </w:rPr>
        <w:t>c(</w:t>
      </w:r>
      <w:proofErr w:type="gramEnd"/>
      <w:r w:rsidRPr="00961310">
        <w:rPr>
          <w:rFonts w:ascii="Arial" w:hAnsi="Arial" w:cs="Arial"/>
          <w:color w:val="000000"/>
          <w:sz w:val="22"/>
          <w:szCs w:val="22"/>
          <w:lang w:val="en-GB"/>
        </w:rPr>
        <w:t xml:space="preserve">"RIDAGEYR", "RIAGENDR", "RIDRETH1", "DMDEDUC2", "INDFMPIR", "BMXBMI", "LBXTC", </w:t>
      </w:r>
    </w:p>
    <w:p w14:paraId="01721FE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"LBXGLU", "HIQ011", "SMQ040", "ALQ121", "PAD680", "SLD012", "BPQ020", </w:t>
      </w:r>
    </w:p>
    <w:p w14:paraId="123EBE8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"DIQ010", "MCQ220", "MCQ160C", "MCQ160F", "BPQ150", "DIQ050", "BPQ101D", </w:t>
      </w:r>
    </w:p>
    <w:p w14:paraId="0C1F2FB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"HSQ590", "DPQ020", "DPQ030")</w:t>
      </w:r>
    </w:p>
    <w:p w14:paraId="2375233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FD557A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Apply the function to each dataset and calculate descriptive statistics for `quest_24_vars`</w:t>
      </w:r>
    </w:p>
    <w:p w14:paraId="169163C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all_descriptive_stats</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list(</w:t>
      </w:r>
      <w:proofErr w:type="gramEnd"/>
      <w:r w:rsidRPr="00961310">
        <w:rPr>
          <w:rFonts w:ascii="Arial" w:hAnsi="Arial" w:cs="Arial"/>
          <w:color w:val="000000"/>
          <w:sz w:val="22"/>
          <w:szCs w:val="22"/>
          <w:lang w:val="en-GB"/>
        </w:rPr>
        <w:t>)</w:t>
      </w:r>
    </w:p>
    <w:p w14:paraId="62AC7B1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for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in </w:t>
      </w:r>
      <w:proofErr w:type="spellStart"/>
      <w:r w:rsidRPr="00961310">
        <w:rPr>
          <w:rFonts w:ascii="Arial" w:hAnsi="Arial" w:cs="Arial"/>
          <w:color w:val="000000"/>
          <w:sz w:val="22"/>
          <w:szCs w:val="22"/>
          <w:lang w:val="en-GB"/>
        </w:rPr>
        <w:t>seq_along</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 {</w:t>
      </w:r>
    </w:p>
    <w:p w14:paraId="0DFAFFF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dataset &lt;- </w:t>
      </w:r>
      <w:proofErr w:type="spellStart"/>
      <w:r w:rsidRPr="00961310">
        <w:rPr>
          <w:rFonts w:ascii="Arial" w:hAnsi="Arial" w:cs="Arial"/>
          <w:color w:val="000000"/>
          <w:sz w:val="22"/>
          <w:szCs w:val="22"/>
          <w:lang w:val="en-GB"/>
        </w:rPr>
        <w:t>quest_new_datasets</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w:t>
      </w:r>
    </w:p>
    <w:p w14:paraId="713B768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cat(</w:t>
      </w:r>
      <w:proofErr w:type="gramEnd"/>
      <w:r w:rsidRPr="00961310">
        <w:rPr>
          <w:rFonts w:ascii="Arial" w:hAnsi="Arial" w:cs="Arial"/>
          <w:color w:val="000000"/>
          <w:sz w:val="22"/>
          <w:szCs w:val="22"/>
          <w:lang w:val="en-GB"/>
        </w:rPr>
        <w:t xml:space="preserve">"\n--- Dataset",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"---\n")</w:t>
      </w:r>
    </w:p>
    <w:p w14:paraId="11402A2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
    <w:p w14:paraId="659D40A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descriptive_stats</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calculate_descriptive_stats_</w:t>
      </w:r>
      <w:proofErr w:type="gramStart"/>
      <w:r w:rsidRPr="00961310">
        <w:rPr>
          <w:rFonts w:ascii="Arial" w:hAnsi="Arial" w:cs="Arial"/>
          <w:color w:val="000000"/>
          <w:sz w:val="22"/>
          <w:szCs w:val="22"/>
          <w:lang w:val="en-GB"/>
        </w:rPr>
        <w:t>selected</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dataset, quest_24_vars)</w:t>
      </w:r>
    </w:p>
    <w:p w14:paraId="5CC5380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all_descriptive_</w:t>
      </w:r>
      <w:proofErr w:type="gramStart"/>
      <w:r w:rsidRPr="00961310">
        <w:rPr>
          <w:rFonts w:ascii="Arial" w:hAnsi="Arial" w:cs="Arial"/>
          <w:color w:val="000000"/>
          <w:sz w:val="22"/>
          <w:szCs w:val="22"/>
          <w:lang w:val="en-GB"/>
        </w:rPr>
        <w:t>stats</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[paste0("Dataset_", </w:t>
      </w:r>
      <w:proofErr w:type="spellStart"/>
      <w:r w:rsidRPr="00961310">
        <w:rPr>
          <w:rFonts w:ascii="Arial" w:hAnsi="Arial" w:cs="Arial"/>
          <w:color w:val="000000"/>
          <w:sz w:val="22"/>
          <w:szCs w:val="22"/>
          <w:lang w:val="en-GB"/>
        </w:rPr>
        <w:t>i</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descriptive_stats</w:t>
      </w:r>
      <w:proofErr w:type="spellEnd"/>
    </w:p>
    <w:p w14:paraId="15025E3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16E48A3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B37C232" w14:textId="119FD86A" w:rsidR="00B94360" w:rsidRPr="00961310" w:rsidRDefault="00B94360"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521E868"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994D68B" w14:textId="12B881D6" w:rsidR="006A3FCA" w:rsidRPr="00961310" w:rsidRDefault="00B94360" w:rsidP="006A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77A4D41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1 ---</w:t>
      </w:r>
    </w:p>
    <w:p w14:paraId="096A42F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C97BCE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RIDAGEYR </w:t>
      </w:r>
    </w:p>
    <w:p w14:paraId="74367BC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6936576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64C4F95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39E6B6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1  38.3</w:t>
      </w:r>
      <w:proofErr w:type="gramEnd"/>
      <w:r w:rsidRPr="00961310">
        <w:rPr>
          <w:rFonts w:ascii="Arial" w:hAnsi="Arial" w:cs="Arial"/>
          <w:color w:val="000000"/>
          <w:sz w:val="22"/>
          <w:szCs w:val="22"/>
          <w:lang w:val="en-GB"/>
        </w:rPr>
        <w:t xml:space="preserve">     37     0    80  25.6                  0</w:t>
      </w:r>
    </w:p>
    <w:p w14:paraId="1F8B1E5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718CEC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RIAGENDR </w:t>
      </w:r>
    </w:p>
    <w:p w14:paraId="4DC228F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2CABA40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4FBFFE1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38309D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1  1.53</w:t>
      </w:r>
      <w:proofErr w:type="gramEnd"/>
      <w:r w:rsidRPr="00961310">
        <w:rPr>
          <w:rFonts w:ascii="Arial" w:hAnsi="Arial" w:cs="Arial"/>
          <w:color w:val="000000"/>
          <w:sz w:val="22"/>
          <w:szCs w:val="22"/>
          <w:lang w:val="en-GB"/>
        </w:rPr>
        <w:t xml:space="preserve">      2     1     2 0.499                  0</w:t>
      </w:r>
    </w:p>
    <w:p w14:paraId="251CC53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BC66F2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RIDRETH1 </w:t>
      </w:r>
    </w:p>
    <w:p w14:paraId="66A1F58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6E55A3F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667F5B9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3EE8D60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1  1.55</w:t>
      </w:r>
      <w:proofErr w:type="gramEnd"/>
      <w:r w:rsidRPr="00961310">
        <w:rPr>
          <w:rFonts w:ascii="Arial" w:hAnsi="Arial" w:cs="Arial"/>
          <w:color w:val="000000"/>
          <w:sz w:val="22"/>
          <w:szCs w:val="22"/>
          <w:lang w:val="en-GB"/>
        </w:rPr>
        <w:t xml:space="preserve">      2     1     2 0.497               79.1</w:t>
      </w:r>
    </w:p>
    <w:p w14:paraId="0567397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4142DD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DMDEDUC2 </w:t>
      </w:r>
    </w:p>
    <w:p w14:paraId="752EB5D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1C02F02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37C46D39"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059F081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1  3.80</w:t>
      </w:r>
      <w:proofErr w:type="gramEnd"/>
      <w:r w:rsidRPr="00961310">
        <w:rPr>
          <w:rFonts w:ascii="Arial" w:hAnsi="Arial" w:cs="Arial"/>
          <w:color w:val="000000"/>
          <w:sz w:val="22"/>
          <w:szCs w:val="22"/>
          <w:lang w:val="en-GB"/>
        </w:rPr>
        <w:t xml:space="preserve">      4     1     9  1.15               34.7</w:t>
      </w:r>
    </w:p>
    <w:p w14:paraId="4107034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5164E6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INDFMPIR </w:t>
      </w:r>
    </w:p>
    <w:p w14:paraId="03C9BBE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6D3B410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153A596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A8560C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lastRenderedPageBreak/>
        <w:t>1  2.71</w:t>
      </w:r>
      <w:proofErr w:type="gramEnd"/>
      <w:r w:rsidRPr="00961310">
        <w:rPr>
          <w:rFonts w:ascii="Arial" w:hAnsi="Arial" w:cs="Arial"/>
          <w:color w:val="000000"/>
          <w:sz w:val="22"/>
          <w:szCs w:val="22"/>
          <w:lang w:val="en-GB"/>
        </w:rPr>
        <w:t xml:space="preserve">    2.5     0     5  1.67               17.1</w:t>
      </w:r>
    </w:p>
    <w:p w14:paraId="69DE4BE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01354D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2 ---</w:t>
      </w:r>
    </w:p>
    <w:p w14:paraId="50AB314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28E0A7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BMXBMI </w:t>
      </w:r>
    </w:p>
    <w:p w14:paraId="2E35693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5212ADA9"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319D133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1F6471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1  27.2</w:t>
      </w:r>
      <w:proofErr w:type="gramEnd"/>
      <w:r w:rsidRPr="00961310">
        <w:rPr>
          <w:rFonts w:ascii="Arial" w:hAnsi="Arial" w:cs="Arial"/>
          <w:color w:val="000000"/>
          <w:sz w:val="22"/>
          <w:szCs w:val="22"/>
          <w:lang w:val="en-GB"/>
        </w:rPr>
        <w:t xml:space="preserve">   26.4  11.1  74.8  8.14               4.39</w:t>
      </w:r>
    </w:p>
    <w:p w14:paraId="10124D1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9236DD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3 ---</w:t>
      </w:r>
    </w:p>
    <w:p w14:paraId="4F3A148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232015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LBXGLU </w:t>
      </w:r>
    </w:p>
    <w:p w14:paraId="536B3ED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5456100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04B1B23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300DA68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1  108</w:t>
      </w:r>
      <w:proofErr w:type="gramEnd"/>
      <w:r w:rsidRPr="00961310">
        <w:rPr>
          <w:rFonts w:ascii="Arial" w:hAnsi="Arial" w:cs="Arial"/>
          <w:color w:val="000000"/>
          <w:sz w:val="22"/>
          <w:szCs w:val="22"/>
          <w:lang w:val="en-GB"/>
        </w:rPr>
        <w:t xml:space="preserve">.    100    59   </w:t>
      </w:r>
      <w:proofErr w:type="gramStart"/>
      <w:r w:rsidRPr="00961310">
        <w:rPr>
          <w:rFonts w:ascii="Arial" w:hAnsi="Arial" w:cs="Arial"/>
          <w:color w:val="000000"/>
          <w:sz w:val="22"/>
          <w:szCs w:val="22"/>
          <w:lang w:val="en-GB"/>
        </w:rPr>
        <w:t>460  31.6</w:t>
      </w:r>
      <w:proofErr w:type="gramEnd"/>
      <w:r w:rsidRPr="00961310">
        <w:rPr>
          <w:rFonts w:ascii="Arial" w:hAnsi="Arial" w:cs="Arial"/>
          <w:color w:val="000000"/>
          <w:sz w:val="22"/>
          <w:szCs w:val="22"/>
          <w:lang w:val="en-GB"/>
        </w:rPr>
        <w:t xml:space="preserve">               8.13</w:t>
      </w:r>
    </w:p>
    <w:p w14:paraId="16B9EFF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636D02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4 ---</w:t>
      </w:r>
    </w:p>
    <w:p w14:paraId="2FDC860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A0F230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LBXTC </w:t>
      </w:r>
    </w:p>
    <w:p w14:paraId="71C04F09"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79A4F7A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48BD33A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D738F39"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1  181</w:t>
      </w:r>
      <w:proofErr w:type="gramEnd"/>
      <w:r w:rsidRPr="00961310">
        <w:rPr>
          <w:rFonts w:ascii="Arial" w:hAnsi="Arial" w:cs="Arial"/>
          <w:color w:val="000000"/>
          <w:sz w:val="22"/>
          <w:szCs w:val="22"/>
          <w:lang w:val="en-GB"/>
        </w:rPr>
        <w:t xml:space="preserve">.    178    62   </w:t>
      </w:r>
      <w:proofErr w:type="gramStart"/>
      <w:r w:rsidRPr="00961310">
        <w:rPr>
          <w:rFonts w:ascii="Arial" w:hAnsi="Arial" w:cs="Arial"/>
          <w:color w:val="000000"/>
          <w:sz w:val="22"/>
          <w:szCs w:val="22"/>
          <w:lang w:val="en-GB"/>
        </w:rPr>
        <w:t>398  42.1</w:t>
      </w:r>
      <w:proofErr w:type="gramEnd"/>
      <w:r w:rsidRPr="00961310">
        <w:rPr>
          <w:rFonts w:ascii="Arial" w:hAnsi="Arial" w:cs="Arial"/>
          <w:color w:val="000000"/>
          <w:sz w:val="22"/>
          <w:szCs w:val="22"/>
          <w:lang w:val="en-GB"/>
        </w:rPr>
        <w:t xml:space="preserve">               14.6</w:t>
      </w:r>
    </w:p>
    <w:p w14:paraId="754A335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AA105F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5 ---</w:t>
      </w:r>
    </w:p>
    <w:p w14:paraId="4E6FDCA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471DF4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HIQ011 </w:t>
      </w:r>
    </w:p>
    <w:p w14:paraId="0F8F2EA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02FDE60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616DA1A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45E090F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1  1.07</w:t>
      </w:r>
      <w:proofErr w:type="gramEnd"/>
      <w:r w:rsidRPr="00961310">
        <w:rPr>
          <w:rFonts w:ascii="Arial" w:hAnsi="Arial" w:cs="Arial"/>
          <w:color w:val="000000"/>
          <w:sz w:val="22"/>
          <w:szCs w:val="22"/>
          <w:lang w:val="en-GB"/>
        </w:rPr>
        <w:t xml:space="preserve">      1     1     2 0.260              0.520</w:t>
      </w:r>
    </w:p>
    <w:p w14:paraId="53253A4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6398FA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6 ---</w:t>
      </w:r>
    </w:p>
    <w:p w14:paraId="79480B8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BEEED1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SMQ040 </w:t>
      </w:r>
    </w:p>
    <w:p w14:paraId="780999D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235F9FD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26834FE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69BFF4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1   1.2      1     1     2 0.400               86.8</w:t>
      </w:r>
    </w:p>
    <w:p w14:paraId="799CCB1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F270C3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7 ---</w:t>
      </w:r>
    </w:p>
    <w:p w14:paraId="680C66E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ED5A73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ALQ121 </w:t>
      </w:r>
    </w:p>
    <w:p w14:paraId="257C619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2FB7ABD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3447A7A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3BF8728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1  1.65</w:t>
      </w:r>
      <w:proofErr w:type="gramEnd"/>
      <w:r w:rsidRPr="00961310">
        <w:rPr>
          <w:rFonts w:ascii="Arial" w:hAnsi="Arial" w:cs="Arial"/>
          <w:color w:val="000000"/>
          <w:sz w:val="22"/>
          <w:szCs w:val="22"/>
          <w:lang w:val="en-GB"/>
        </w:rPr>
        <w:t xml:space="preserve">      2     1     2 0.478               92.7</w:t>
      </w:r>
    </w:p>
    <w:p w14:paraId="454DDD3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72B4CD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8 ---</w:t>
      </w:r>
    </w:p>
    <w:p w14:paraId="3330664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2D0307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PAD680 </w:t>
      </w:r>
    </w:p>
    <w:p w14:paraId="67DF54E9"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7DC9642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32133F0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2764A3F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1  447</w:t>
      </w:r>
      <w:proofErr w:type="gramEnd"/>
      <w:r w:rsidRPr="00961310">
        <w:rPr>
          <w:rFonts w:ascii="Arial" w:hAnsi="Arial" w:cs="Arial"/>
          <w:color w:val="000000"/>
          <w:sz w:val="22"/>
          <w:szCs w:val="22"/>
          <w:lang w:val="en-GB"/>
        </w:rPr>
        <w:t xml:space="preserve">.    300     </w:t>
      </w:r>
      <w:proofErr w:type="gramStart"/>
      <w:r w:rsidRPr="00961310">
        <w:rPr>
          <w:rFonts w:ascii="Arial" w:hAnsi="Arial" w:cs="Arial"/>
          <w:color w:val="000000"/>
          <w:sz w:val="22"/>
          <w:szCs w:val="22"/>
          <w:lang w:val="en-GB"/>
        </w:rPr>
        <w:t>0  9999</w:t>
      </w:r>
      <w:proofErr w:type="gramEnd"/>
      <w:r w:rsidRPr="00961310">
        <w:rPr>
          <w:rFonts w:ascii="Arial" w:hAnsi="Arial" w:cs="Arial"/>
          <w:color w:val="000000"/>
          <w:sz w:val="22"/>
          <w:szCs w:val="22"/>
          <w:lang w:val="en-GB"/>
        </w:rPr>
        <w:t xml:space="preserve">  917.              0.184</w:t>
      </w:r>
    </w:p>
    <w:p w14:paraId="5AF300B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76F38F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9 ---</w:t>
      </w:r>
    </w:p>
    <w:p w14:paraId="40E9E07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755ACB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SLD012 </w:t>
      </w:r>
    </w:p>
    <w:p w14:paraId="5CCFE71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2EE1F5F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2DA5C19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4AFFEAC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1  7.76</w:t>
      </w:r>
      <w:proofErr w:type="gramEnd"/>
      <w:r w:rsidRPr="00961310">
        <w:rPr>
          <w:rFonts w:ascii="Arial" w:hAnsi="Arial" w:cs="Arial"/>
          <w:color w:val="000000"/>
          <w:sz w:val="22"/>
          <w:szCs w:val="22"/>
          <w:lang w:val="en-GB"/>
        </w:rPr>
        <w:t xml:space="preserve">      8     2    14  1.62               1.33</w:t>
      </w:r>
    </w:p>
    <w:p w14:paraId="56DE03D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E4565F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10 ---</w:t>
      </w:r>
    </w:p>
    <w:p w14:paraId="67662E1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603156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BPQ020 </w:t>
      </w:r>
    </w:p>
    <w:p w14:paraId="4F57E8B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7A88142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51798A7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3EC295F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1  1.65</w:t>
      </w:r>
      <w:proofErr w:type="gramEnd"/>
      <w:r w:rsidRPr="00961310">
        <w:rPr>
          <w:rFonts w:ascii="Arial" w:hAnsi="Arial" w:cs="Arial"/>
          <w:color w:val="000000"/>
          <w:sz w:val="22"/>
          <w:szCs w:val="22"/>
          <w:lang w:val="en-GB"/>
        </w:rPr>
        <w:t xml:space="preserve">      2     1     2 0.477              0.165</w:t>
      </w:r>
    </w:p>
    <w:p w14:paraId="4A009D5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4A106A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BPQ150 </w:t>
      </w:r>
    </w:p>
    <w:p w14:paraId="0089B5D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3E11221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325690C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3DFDB46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1  1.19</w:t>
      </w:r>
      <w:proofErr w:type="gramEnd"/>
      <w:r w:rsidRPr="00961310">
        <w:rPr>
          <w:rFonts w:ascii="Arial" w:hAnsi="Arial" w:cs="Arial"/>
          <w:color w:val="000000"/>
          <w:sz w:val="22"/>
          <w:szCs w:val="22"/>
          <w:lang w:val="en-GB"/>
        </w:rPr>
        <w:t xml:space="preserve">      1     1     9 0.477               65.1</w:t>
      </w:r>
    </w:p>
    <w:p w14:paraId="48FDD80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D54BEB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BPQ101D </w:t>
      </w:r>
    </w:p>
    <w:p w14:paraId="47251AD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75848CD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791B036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C5F037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1  1.78</w:t>
      </w:r>
      <w:proofErr w:type="gramEnd"/>
      <w:r w:rsidRPr="00961310">
        <w:rPr>
          <w:rFonts w:ascii="Arial" w:hAnsi="Arial" w:cs="Arial"/>
          <w:color w:val="000000"/>
          <w:sz w:val="22"/>
          <w:szCs w:val="22"/>
          <w:lang w:val="en-GB"/>
        </w:rPr>
        <w:t xml:space="preserve">      2     1     9 0.625             0.0353</w:t>
      </w:r>
    </w:p>
    <w:p w14:paraId="04143C0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750A06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11 ---</w:t>
      </w:r>
    </w:p>
    <w:p w14:paraId="0B277069"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310147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DIQ010 </w:t>
      </w:r>
    </w:p>
    <w:p w14:paraId="1AED9BB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287B220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16D47A8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06C36D2"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1  1.93</w:t>
      </w:r>
      <w:proofErr w:type="gramEnd"/>
      <w:r w:rsidRPr="00961310">
        <w:rPr>
          <w:rFonts w:ascii="Arial" w:hAnsi="Arial" w:cs="Arial"/>
          <w:color w:val="000000"/>
          <w:sz w:val="22"/>
          <w:szCs w:val="22"/>
          <w:lang w:val="en-GB"/>
        </w:rPr>
        <w:t xml:space="preserve">      2     1     9 0.359             0.0341</w:t>
      </w:r>
    </w:p>
    <w:p w14:paraId="02800A9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522A60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DIQ050 </w:t>
      </w:r>
    </w:p>
    <w:p w14:paraId="1D47773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59B462D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783FE42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4621CD5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1  1.68</w:t>
      </w:r>
      <w:proofErr w:type="gramEnd"/>
      <w:r w:rsidRPr="00961310">
        <w:rPr>
          <w:rFonts w:ascii="Arial" w:hAnsi="Arial" w:cs="Arial"/>
          <w:color w:val="000000"/>
          <w:sz w:val="22"/>
          <w:szCs w:val="22"/>
          <w:lang w:val="en-GB"/>
        </w:rPr>
        <w:t xml:space="preserve">      2     1     2 0.466               90.8</w:t>
      </w:r>
    </w:p>
    <w:p w14:paraId="19D0776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D806AC0"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12 ---</w:t>
      </w:r>
    </w:p>
    <w:p w14:paraId="728C2F8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708178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MCQ220 </w:t>
      </w:r>
    </w:p>
    <w:p w14:paraId="5C7C370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24586B0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6F0EB0B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219DB5F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1  1.86</w:t>
      </w:r>
      <w:proofErr w:type="gramEnd"/>
      <w:r w:rsidRPr="00961310">
        <w:rPr>
          <w:rFonts w:ascii="Arial" w:hAnsi="Arial" w:cs="Arial"/>
          <w:color w:val="000000"/>
          <w:sz w:val="22"/>
          <w:szCs w:val="22"/>
          <w:lang w:val="en-GB"/>
        </w:rPr>
        <w:t xml:space="preserve">      2     1     9 0.408               33.5</w:t>
      </w:r>
    </w:p>
    <w:p w14:paraId="3A5AB6F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52B2E8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MCQ160C </w:t>
      </w:r>
    </w:p>
    <w:p w14:paraId="24A5AFD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0358868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Mean Median   Min   Max    SD </w:t>
      </w:r>
      <w:proofErr w:type="spellStart"/>
      <w:r w:rsidRPr="00961310">
        <w:rPr>
          <w:rFonts w:ascii="Arial" w:hAnsi="Arial" w:cs="Arial"/>
          <w:color w:val="000000"/>
          <w:sz w:val="22"/>
          <w:szCs w:val="22"/>
          <w:lang w:val="en-GB"/>
        </w:rPr>
        <w:t>Missing_Percentage</w:t>
      </w:r>
      <w:proofErr w:type="spellEnd"/>
    </w:p>
    <w:p w14:paraId="762EC42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7B292DA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1  1.98</w:t>
      </w:r>
      <w:proofErr w:type="gramEnd"/>
      <w:r w:rsidRPr="00961310">
        <w:rPr>
          <w:rFonts w:ascii="Arial" w:hAnsi="Arial" w:cs="Arial"/>
          <w:color w:val="000000"/>
          <w:sz w:val="22"/>
          <w:szCs w:val="22"/>
          <w:lang w:val="en-GB"/>
        </w:rPr>
        <w:t xml:space="preserve">      2     1     9 0.514               33.5</w:t>
      </w:r>
    </w:p>
    <w:p w14:paraId="75C9D6D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B44726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MCQ160F </w:t>
      </w:r>
    </w:p>
    <w:p w14:paraId="6BE5304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527A1EB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31F8FCD1"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3807A97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1  1.97</w:t>
      </w:r>
      <w:proofErr w:type="gramEnd"/>
      <w:r w:rsidRPr="00961310">
        <w:rPr>
          <w:rFonts w:ascii="Arial" w:hAnsi="Arial" w:cs="Arial"/>
          <w:color w:val="000000"/>
          <w:sz w:val="22"/>
          <w:szCs w:val="22"/>
          <w:lang w:val="en-GB"/>
        </w:rPr>
        <w:t xml:space="preserve">      2     1     9 0.422               33.5</w:t>
      </w:r>
    </w:p>
    <w:p w14:paraId="18FCA49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F4288A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13 ---</w:t>
      </w:r>
    </w:p>
    <w:p w14:paraId="26811BB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210823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HSQ590 </w:t>
      </w:r>
    </w:p>
    <w:p w14:paraId="0E611A5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3E3BDCE3"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1995B82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1FC7434F"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gramStart"/>
      <w:r w:rsidRPr="00961310">
        <w:rPr>
          <w:rFonts w:ascii="Arial" w:hAnsi="Arial" w:cs="Arial"/>
          <w:color w:val="000000"/>
          <w:sz w:val="22"/>
          <w:szCs w:val="22"/>
          <w:lang w:val="en-GB"/>
        </w:rPr>
        <w:t>1  1.72</w:t>
      </w:r>
      <w:proofErr w:type="gramEnd"/>
      <w:r w:rsidRPr="00961310">
        <w:rPr>
          <w:rFonts w:ascii="Arial" w:hAnsi="Arial" w:cs="Arial"/>
          <w:color w:val="000000"/>
          <w:sz w:val="22"/>
          <w:szCs w:val="22"/>
          <w:lang w:val="en-GB"/>
        </w:rPr>
        <w:t xml:space="preserve">      2     1     9 0.541               13.1</w:t>
      </w:r>
    </w:p>
    <w:p w14:paraId="3A6DE094"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44D4E0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Dataset 14 ---</w:t>
      </w:r>
    </w:p>
    <w:p w14:paraId="44B84315"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BF247D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DPQ020 </w:t>
      </w:r>
    </w:p>
    <w:p w14:paraId="48BB847C"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5CD6607D"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27407447"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6EB98B9A"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1 0.479      0     0     9 0.839               12.9</w:t>
      </w:r>
    </w:p>
    <w:p w14:paraId="5F2D7B8B"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EE97336"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Variable: DPQ030 </w:t>
      </w:r>
    </w:p>
    <w:p w14:paraId="0CF5D82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A </w:t>
      </w:r>
      <w:proofErr w:type="spellStart"/>
      <w:r w:rsidRPr="00961310">
        <w:rPr>
          <w:rFonts w:ascii="Arial" w:hAnsi="Arial" w:cs="Arial"/>
          <w:color w:val="000000"/>
          <w:sz w:val="22"/>
          <w:szCs w:val="22"/>
          <w:lang w:val="en-GB"/>
        </w:rPr>
        <w:t>tibble</w:t>
      </w:r>
      <w:proofErr w:type="spellEnd"/>
      <w:r w:rsidRPr="00961310">
        <w:rPr>
          <w:rFonts w:ascii="Arial" w:hAnsi="Arial" w:cs="Arial"/>
          <w:color w:val="000000"/>
          <w:sz w:val="22"/>
          <w:szCs w:val="22"/>
          <w:lang w:val="en-GB"/>
        </w:rPr>
        <w:t>: 1 × 6</w:t>
      </w:r>
    </w:p>
    <w:p w14:paraId="4E721B78"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Mean Median   Min   Max    SD </w:t>
      </w:r>
      <w:proofErr w:type="spellStart"/>
      <w:r w:rsidRPr="00961310">
        <w:rPr>
          <w:rFonts w:ascii="Arial" w:hAnsi="Arial" w:cs="Arial"/>
          <w:color w:val="000000"/>
          <w:sz w:val="22"/>
          <w:szCs w:val="22"/>
          <w:lang w:val="en-GB"/>
        </w:rPr>
        <w:t>Missing_Percentage</w:t>
      </w:r>
      <w:proofErr w:type="spellEnd"/>
    </w:p>
    <w:p w14:paraId="0A94B97E" w14:textId="77777777" w:rsidR="00453425"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&lt;</w:t>
      </w:r>
      <w:proofErr w:type="spellStart"/>
      <w:r w:rsidRPr="00961310">
        <w:rPr>
          <w:rFonts w:ascii="Arial" w:hAnsi="Arial" w:cs="Arial"/>
          <w:color w:val="000000"/>
          <w:sz w:val="22"/>
          <w:szCs w:val="22"/>
          <w:lang w:val="en-GB"/>
        </w:rPr>
        <w:t>dbl</w:t>
      </w:r>
      <w:proofErr w:type="spellEnd"/>
      <w:proofErr w:type="gramStart"/>
      <w:r w:rsidRPr="00961310">
        <w:rPr>
          <w:rFonts w:ascii="Arial" w:hAnsi="Arial" w:cs="Arial"/>
          <w:color w:val="000000"/>
          <w:sz w:val="22"/>
          <w:szCs w:val="22"/>
          <w:lang w:val="en-GB"/>
        </w:rPr>
        <w:t>&gt;  &lt;</w:t>
      </w:r>
      <w:proofErr w:type="spellStart"/>
      <w:proofErr w:type="gramEnd"/>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              &lt;</w:t>
      </w:r>
      <w:proofErr w:type="spellStart"/>
      <w:r w:rsidRPr="00961310">
        <w:rPr>
          <w:rFonts w:ascii="Arial" w:hAnsi="Arial" w:cs="Arial"/>
          <w:color w:val="000000"/>
          <w:sz w:val="22"/>
          <w:szCs w:val="22"/>
          <w:lang w:val="en-GB"/>
        </w:rPr>
        <w:t>dbl</w:t>
      </w:r>
      <w:proofErr w:type="spellEnd"/>
      <w:r w:rsidRPr="00961310">
        <w:rPr>
          <w:rFonts w:ascii="Arial" w:hAnsi="Arial" w:cs="Arial"/>
          <w:color w:val="000000"/>
          <w:sz w:val="22"/>
          <w:szCs w:val="22"/>
          <w:lang w:val="en-GB"/>
        </w:rPr>
        <w:t>&gt;</w:t>
      </w:r>
    </w:p>
    <w:p w14:paraId="0569D9F9" w14:textId="069CC3A9" w:rsidR="00B94360" w:rsidRPr="00961310" w:rsidRDefault="00453425" w:rsidP="004534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1 0.794      0     0     </w:t>
      </w:r>
      <w:proofErr w:type="gramStart"/>
      <w:r w:rsidRPr="00961310">
        <w:rPr>
          <w:rFonts w:ascii="Arial" w:hAnsi="Arial" w:cs="Arial"/>
          <w:color w:val="000000"/>
          <w:sz w:val="22"/>
          <w:szCs w:val="22"/>
          <w:lang w:val="en-GB"/>
        </w:rPr>
        <w:t>9  1.00</w:t>
      </w:r>
      <w:proofErr w:type="gramEnd"/>
      <w:r w:rsidRPr="00961310">
        <w:rPr>
          <w:rFonts w:ascii="Arial" w:hAnsi="Arial" w:cs="Arial"/>
          <w:color w:val="000000"/>
          <w:sz w:val="22"/>
          <w:szCs w:val="22"/>
          <w:lang w:val="en-GB"/>
        </w:rPr>
        <w:t xml:space="preserve">               13.0</w:t>
      </w:r>
      <w:r w:rsidR="00B94360" w:rsidRPr="00961310">
        <w:rPr>
          <w:rFonts w:ascii="Arial" w:hAnsi="Arial" w:cs="Arial"/>
          <w:color w:val="000000"/>
          <w:sz w:val="22"/>
          <w:szCs w:val="22"/>
          <w:lang w:val="en-GB"/>
        </w:rPr>
        <w:t>]</w:t>
      </w:r>
    </w:p>
    <w:p w14:paraId="618795B0"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2512B669"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2A431B83" w14:textId="29866D10"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 xml:space="preserve">b. </w:t>
      </w:r>
      <w:r w:rsidRPr="00961310">
        <w:rPr>
          <w:rFonts w:ascii="Arial" w:hAnsi="Arial" w:cs="Arial"/>
          <w:color w:val="000000"/>
          <w:sz w:val="22"/>
          <w:szCs w:val="22"/>
          <w:lang w:val="en-GB"/>
        </w:rPr>
        <w:t>Generate visualizations for at least three of the original and three of the recoded variables to</w:t>
      </w:r>
    </w:p>
    <w:p w14:paraId="6B83384B" w14:textId="77777777"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 xml:space="preserve">illustrate the distribution of your cleaned data. </w:t>
      </w:r>
      <w:r w:rsidRPr="00961310">
        <w:rPr>
          <w:rFonts w:ascii="Arial" w:hAnsi="Arial" w:cs="Arial"/>
          <w:i/>
          <w:iCs/>
          <w:color w:val="000000"/>
          <w:sz w:val="22"/>
          <w:szCs w:val="22"/>
          <w:lang w:val="en-GB"/>
        </w:rPr>
        <w:t>(10 points)</w:t>
      </w:r>
    </w:p>
    <w:p w14:paraId="710240F4"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7E82C886"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5D1FA4D0" w14:textId="77777777" w:rsidR="004C08AD" w:rsidRPr="00961310" w:rsidRDefault="00B94360"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4C08AD" w:rsidRPr="00961310">
        <w:rPr>
          <w:rFonts w:ascii="Arial" w:hAnsi="Arial" w:cs="Arial"/>
          <w:color w:val="000000"/>
          <w:sz w:val="22"/>
          <w:szCs w:val="22"/>
          <w:lang w:val="en-GB"/>
        </w:rPr>
        <w:t>library(ggplot2)</w:t>
      </w:r>
    </w:p>
    <w:p w14:paraId="2202B653"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D19642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Visualizations for Original Variables</w:t>
      </w:r>
    </w:p>
    <w:p w14:paraId="3224B38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Age (RIDAGEYR) - Histogram</w:t>
      </w:r>
    </w:p>
    <w:p w14:paraId="4508A0E1"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(x = RIDAGEYR)) +</w:t>
      </w:r>
    </w:p>
    <w:p w14:paraId="7710B93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histogram</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binwidth</w:t>
      </w:r>
      <w:proofErr w:type="spellEnd"/>
      <w:r w:rsidRPr="00961310">
        <w:rPr>
          <w:rFonts w:ascii="Arial" w:hAnsi="Arial" w:cs="Arial"/>
          <w:color w:val="000000"/>
          <w:sz w:val="22"/>
          <w:szCs w:val="22"/>
          <w:lang w:val="en-GB"/>
        </w:rPr>
        <w:t xml:space="preserve"> = 5, fill = "blue", </w:t>
      </w:r>
      <w:proofErr w:type="spellStart"/>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579E7F3F"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76846EEC"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title = "Distribution of Age",</w:t>
      </w:r>
    </w:p>
    <w:p w14:paraId="51A0482C"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x = "Age (Years)",</w:t>
      </w:r>
    </w:p>
    <w:p w14:paraId="0CFDA42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y = "Count"</w:t>
      </w:r>
    </w:p>
    <w:p w14:paraId="798FB379"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w:t>
      </w:r>
    </w:p>
    <w:p w14:paraId="18E52F75"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2B5A50C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2D9C1C0"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BMI (BMXBMI) - Histogram</w:t>
      </w:r>
    </w:p>
    <w:p w14:paraId="36EACC53"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(x = BMXBMI)) +</w:t>
      </w:r>
    </w:p>
    <w:p w14:paraId="68AD635E"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histogram</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binwidth</w:t>
      </w:r>
      <w:proofErr w:type="spellEnd"/>
      <w:r w:rsidRPr="00961310">
        <w:rPr>
          <w:rFonts w:ascii="Arial" w:hAnsi="Arial" w:cs="Arial"/>
          <w:color w:val="000000"/>
          <w:sz w:val="22"/>
          <w:szCs w:val="22"/>
          <w:lang w:val="en-GB"/>
        </w:rPr>
        <w:t xml:space="preserve"> = 2, fill = "purple", </w:t>
      </w:r>
      <w:proofErr w:type="spellStart"/>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5EC9F77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0527AD22"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    title = "Distribution of BMI",</w:t>
      </w:r>
    </w:p>
    <w:p w14:paraId="5E29B276"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x = "BMI",</w:t>
      </w:r>
    </w:p>
    <w:p w14:paraId="00B0532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y = "Count"</w:t>
      </w:r>
    </w:p>
    <w:p w14:paraId="0772C36E"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w:t>
      </w:r>
    </w:p>
    <w:p w14:paraId="58C018A5"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5C7E546F"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57A0A6D"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Gender (RIAGENDR) - Bar Plot</w:t>
      </w:r>
    </w:p>
    <w:p w14:paraId="65EEEB36"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(x = factor(RIAGENDR), fill = factor(RIAGENDR))) +</w:t>
      </w:r>
    </w:p>
    <w:p w14:paraId="19C25AF3"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bar</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5027D812"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2399026F"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title = "Distribution of Gender",</w:t>
      </w:r>
    </w:p>
    <w:p w14:paraId="3FFF1246"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x = "Gender (1 = Male, 2 = Female)",</w:t>
      </w:r>
    </w:p>
    <w:p w14:paraId="376CD8E1"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y = "Count",</w:t>
      </w:r>
    </w:p>
    <w:p w14:paraId="65C8F439"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fill = "Gender"</w:t>
      </w:r>
    </w:p>
    <w:p w14:paraId="694E094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w:t>
      </w:r>
    </w:p>
    <w:p w14:paraId="71C7733C"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0B9CC1B5"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7BFE871"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844E68E"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64DB592"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E3B6FA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Visualizations for Recoded Variables</w:t>
      </w:r>
    </w:p>
    <w:p w14:paraId="3937AD7E"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Senior_Status</w:t>
      </w:r>
      <w:proofErr w:type="spellEnd"/>
      <w:r w:rsidRPr="00961310">
        <w:rPr>
          <w:rFonts w:ascii="Arial" w:hAnsi="Arial" w:cs="Arial"/>
          <w:color w:val="000000"/>
          <w:sz w:val="22"/>
          <w:szCs w:val="22"/>
          <w:lang w:val="en-GB"/>
        </w:rPr>
        <w:t xml:space="preserve"> - Bar Plot</w:t>
      </w:r>
    </w:p>
    <w:p w14:paraId="2807815C"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 xml:space="preserve">(x = </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xml:space="preserve">, fill = </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w:t>
      </w:r>
    </w:p>
    <w:p w14:paraId="42FA5DF2"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bar</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19F2D73F"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1438468F"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title = "Distribution of Senior Status",</w:t>
      </w:r>
    </w:p>
    <w:p w14:paraId="4DF7980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x = "Status",</w:t>
      </w:r>
    </w:p>
    <w:p w14:paraId="2E90AB66"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y = "Count",</w:t>
      </w:r>
    </w:p>
    <w:p w14:paraId="7F0C33E1"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fill = "Senior Status"</w:t>
      </w:r>
    </w:p>
    <w:p w14:paraId="122F380D"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w:t>
      </w:r>
    </w:p>
    <w:p w14:paraId="38860132"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07E8B70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5C2558C"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xml:space="preserve"> - Bar Plot</w:t>
      </w:r>
    </w:p>
    <w:p w14:paraId="0B5892B6"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exam_bmxmbi</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 xml:space="preserve">(x =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xml:space="preserve">, fill =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w:t>
      </w:r>
    </w:p>
    <w:p w14:paraId="6001021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bar</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21BA327B"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7F2F5167"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title = "Distribution of BMI Categories",</w:t>
      </w:r>
    </w:p>
    <w:p w14:paraId="5552C983"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x = "BMI Category",</w:t>
      </w:r>
    </w:p>
    <w:p w14:paraId="64099269"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y = "Count",</w:t>
      </w:r>
    </w:p>
    <w:p w14:paraId="5E42AE98"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fill = "BMI Category"</w:t>
      </w:r>
    </w:p>
    <w:p w14:paraId="3F30DF00"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w:t>
      </w:r>
    </w:p>
    <w:p w14:paraId="50E7DE69"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6A4C530F"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0D1B5C64"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 Bar Plot</w:t>
      </w:r>
    </w:p>
    <w:p w14:paraId="6DB4180E"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 xml:space="preserve">(x =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fill =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w:t>
      </w:r>
    </w:p>
    <w:p w14:paraId="310BC5FA"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bar</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2BB6C916"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1E4D0C7D"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title = "Distribution of Education Levels",</w:t>
      </w:r>
    </w:p>
    <w:p w14:paraId="0CE4D36E"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x = "Education Level",</w:t>
      </w:r>
    </w:p>
    <w:p w14:paraId="418FE965"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y = "Count",</w:t>
      </w:r>
    </w:p>
    <w:p w14:paraId="48F997A4"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fill = "Education"</w:t>
      </w:r>
    </w:p>
    <w:p w14:paraId="2A3B4127" w14:textId="77777777" w:rsidR="004C08AD"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w:t>
      </w:r>
    </w:p>
    <w:p w14:paraId="7A53AE7E" w14:textId="3E3F2F17" w:rsidR="00B94360" w:rsidRPr="00961310" w:rsidRDefault="004C08AD" w:rsidP="004C08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775A14AD"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5D82942"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770799F3" w14:textId="77777777" w:rsidR="00FE4234" w:rsidRPr="00961310" w:rsidRDefault="00B94360"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w:t>
      </w:r>
      <w:r w:rsidR="00FE4234" w:rsidRPr="00961310">
        <w:rPr>
          <w:rFonts w:ascii="Arial" w:hAnsi="Arial" w:cs="Arial"/>
          <w:color w:val="000000"/>
          <w:sz w:val="22"/>
          <w:szCs w:val="22"/>
          <w:lang w:val="en-GB"/>
        </w:rPr>
        <w:t>&gt; # Visualizations for Original Variables</w:t>
      </w:r>
    </w:p>
    <w:p w14:paraId="79A9F151"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gramStart"/>
      <w:r w:rsidRPr="00961310">
        <w:rPr>
          <w:rFonts w:ascii="Arial" w:hAnsi="Arial" w:cs="Arial"/>
          <w:color w:val="000000"/>
          <w:sz w:val="22"/>
          <w:szCs w:val="22"/>
          <w:lang w:val="en-GB"/>
        </w:rPr>
        <w:t>#  Age</w:t>
      </w:r>
      <w:proofErr w:type="gramEnd"/>
      <w:r w:rsidRPr="00961310">
        <w:rPr>
          <w:rFonts w:ascii="Arial" w:hAnsi="Arial" w:cs="Arial"/>
          <w:color w:val="000000"/>
          <w:sz w:val="22"/>
          <w:szCs w:val="22"/>
          <w:lang w:val="en-GB"/>
        </w:rPr>
        <w:t xml:space="preserve"> (RIDAGEYR) - Histogram</w:t>
      </w:r>
    </w:p>
    <w:p w14:paraId="079B9BCD"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proofErr w:type="gramStart"/>
      <w:r w:rsidRPr="00961310">
        <w:rPr>
          <w:rFonts w:ascii="Arial" w:hAnsi="Arial" w:cs="Arial"/>
          <w:color w:val="000000"/>
          <w:sz w:val="22"/>
          <w:szCs w:val="22"/>
          <w:lang w:val="en-GB"/>
        </w:rPr>
        <w:t>ggplot</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demographics, </w:t>
      </w:r>
      <w:proofErr w:type="spellStart"/>
      <w:r w:rsidRPr="00961310">
        <w:rPr>
          <w:rFonts w:ascii="Arial" w:hAnsi="Arial" w:cs="Arial"/>
          <w:color w:val="000000"/>
          <w:sz w:val="22"/>
          <w:szCs w:val="22"/>
          <w:lang w:val="en-GB"/>
        </w:rPr>
        <w:t>aes</w:t>
      </w:r>
      <w:proofErr w:type="spellEnd"/>
      <w:r w:rsidRPr="00961310">
        <w:rPr>
          <w:rFonts w:ascii="Arial" w:hAnsi="Arial" w:cs="Arial"/>
          <w:color w:val="000000"/>
          <w:sz w:val="22"/>
          <w:szCs w:val="22"/>
          <w:lang w:val="en-GB"/>
        </w:rPr>
        <w:t>(x = RIDAGEYR)) +</w:t>
      </w:r>
    </w:p>
    <w:p w14:paraId="77B4C62F"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histogram</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binwidth</w:t>
      </w:r>
      <w:proofErr w:type="spellEnd"/>
      <w:r w:rsidRPr="00961310">
        <w:rPr>
          <w:rFonts w:ascii="Arial" w:hAnsi="Arial" w:cs="Arial"/>
          <w:color w:val="000000"/>
          <w:sz w:val="22"/>
          <w:szCs w:val="22"/>
          <w:lang w:val="en-GB"/>
        </w:rPr>
        <w:t xml:space="preserve"> = 5, fill = "blue", </w:t>
      </w:r>
      <w:proofErr w:type="spellStart"/>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6D23FA8C"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184FC845"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title = "Distribution of Age",</w:t>
      </w:r>
    </w:p>
    <w:p w14:paraId="47C2B8D6"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 = "Age (Years)",</w:t>
      </w:r>
    </w:p>
    <w:p w14:paraId="1439C54F"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y = "Count"</w:t>
      </w:r>
    </w:p>
    <w:p w14:paraId="075319D4"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 +</w:t>
      </w:r>
    </w:p>
    <w:p w14:paraId="1A12A15A"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6190C22B"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color w:val="000000"/>
          <w:sz w:val="22"/>
          <w:szCs w:val="22"/>
          <w:lang w:val="en-GB"/>
        </w:rPr>
        <w:t>&gt;</w:t>
      </w:r>
      <w:r w:rsidRPr="00961310">
        <w:rPr>
          <w:rFonts w:ascii="Arial" w:hAnsi="Arial" w:cs="Arial"/>
          <w:noProof/>
        </w:rPr>
        <w:t xml:space="preserve"> </w:t>
      </w:r>
      <w:r w:rsidRPr="00961310">
        <w:rPr>
          <w:rFonts w:ascii="Arial" w:hAnsi="Arial" w:cs="Arial"/>
          <w:color w:val="000000"/>
          <w:sz w:val="22"/>
          <w:szCs w:val="22"/>
          <w:lang w:val="en-GB"/>
        </w:rPr>
        <w:drawing>
          <wp:inline distT="0" distB="0" distL="0" distR="0" wp14:anchorId="72002C54" wp14:editId="27172FFD">
            <wp:extent cx="4082368" cy="2351455"/>
            <wp:effectExtent l="0" t="0" r="0" b="0"/>
            <wp:docPr id="1587439223" name="Picture 1" descr="A graph of age and 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39223" name="Picture 1" descr="A graph of age and age&#10;&#10;Description automatically generated"/>
                    <pic:cNvPicPr/>
                  </pic:nvPicPr>
                  <pic:blipFill>
                    <a:blip r:embed="rId5"/>
                    <a:stretch>
                      <a:fillRect/>
                    </a:stretch>
                  </pic:blipFill>
                  <pic:spPr>
                    <a:xfrm>
                      <a:off x="0" y="0"/>
                      <a:ext cx="4100859" cy="2362106"/>
                    </a:xfrm>
                    <a:prstGeom prst="rect">
                      <a:avLst/>
                    </a:prstGeom>
                  </pic:spPr>
                </pic:pic>
              </a:graphicData>
            </a:graphic>
          </wp:inline>
        </w:drawing>
      </w:r>
    </w:p>
    <w:p w14:paraId="070B0732"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75DA1B7C"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  BMI (BMXBMI) - Histogram</w:t>
      </w:r>
    </w:p>
    <w:p w14:paraId="4B5D5018"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ggplot(exam_bmxmbi, aes(x = BMXBMI)) +</w:t>
      </w:r>
    </w:p>
    <w:p w14:paraId="55D67FB6"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geom_histogram(binwidth = 2, fill = "purple", color = "black") +</w:t>
      </w:r>
    </w:p>
    <w:p w14:paraId="20EE3E8A"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labs(</w:t>
      </w:r>
    </w:p>
    <w:p w14:paraId="6EE1EA4E"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title = "Distribution of BMI",</w:t>
      </w:r>
    </w:p>
    <w:p w14:paraId="6BE698B0"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x = "BMI",</w:t>
      </w:r>
    </w:p>
    <w:p w14:paraId="087C766D"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y = "Count"</w:t>
      </w:r>
    </w:p>
    <w:p w14:paraId="29D7E906"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 +</w:t>
      </w:r>
    </w:p>
    <w:p w14:paraId="57D95720" w14:textId="5B135236"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theme_minimal()</w:t>
      </w:r>
    </w:p>
    <w:p w14:paraId="0254BC3F" w14:textId="0B912261"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lastRenderedPageBreak/>
        <w:drawing>
          <wp:inline distT="0" distB="0" distL="0" distR="0" wp14:anchorId="59E09212" wp14:editId="0E241E4C">
            <wp:extent cx="5731510" cy="3301365"/>
            <wp:effectExtent l="0" t="0" r="0" b="635"/>
            <wp:docPr id="775887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87054" name=""/>
                    <pic:cNvPicPr/>
                  </pic:nvPicPr>
                  <pic:blipFill>
                    <a:blip r:embed="rId6"/>
                    <a:stretch>
                      <a:fillRect/>
                    </a:stretch>
                  </pic:blipFill>
                  <pic:spPr>
                    <a:xfrm>
                      <a:off x="0" y="0"/>
                      <a:ext cx="5731510" cy="3301365"/>
                    </a:xfrm>
                    <a:prstGeom prst="rect">
                      <a:avLst/>
                    </a:prstGeom>
                  </pic:spPr>
                </pic:pic>
              </a:graphicData>
            </a:graphic>
          </wp:inline>
        </w:drawing>
      </w:r>
    </w:p>
    <w:p w14:paraId="5C74E6CB"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  Gender (RIAGENDR) - Bar Plot</w:t>
      </w:r>
    </w:p>
    <w:p w14:paraId="0BC6EA24"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ggplot(demographics, aes(x = factor(RIAGENDR), fill = factor(RIAGENDR))) +</w:t>
      </w:r>
    </w:p>
    <w:p w14:paraId="69112C3C"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geom_bar(color = "black") +</w:t>
      </w:r>
    </w:p>
    <w:p w14:paraId="52DAECBC"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labs(</w:t>
      </w:r>
    </w:p>
    <w:p w14:paraId="33B8DA90"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title = "Distribution of Gender",</w:t>
      </w:r>
    </w:p>
    <w:p w14:paraId="55A5A03A"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x = "Gender (1 = Male, 2 = Female)",</w:t>
      </w:r>
    </w:p>
    <w:p w14:paraId="4E00A9B6"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y = "Count",</w:t>
      </w:r>
    </w:p>
    <w:p w14:paraId="0A7B8064"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fill = "Gender"</w:t>
      </w:r>
    </w:p>
    <w:p w14:paraId="3EF92491"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 +</w:t>
      </w:r>
    </w:p>
    <w:p w14:paraId="2BE4705D" w14:textId="76FC96E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theme_minimal()</w:t>
      </w:r>
    </w:p>
    <w:p w14:paraId="5E771C48"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7787B4A3" w14:textId="03F8B73F"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drawing>
          <wp:inline distT="0" distB="0" distL="0" distR="0" wp14:anchorId="779A911F" wp14:editId="6271DC62">
            <wp:extent cx="5731510" cy="3301365"/>
            <wp:effectExtent l="0" t="0" r="0" b="635"/>
            <wp:docPr id="99707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075577" name=""/>
                    <pic:cNvPicPr/>
                  </pic:nvPicPr>
                  <pic:blipFill>
                    <a:blip r:embed="rId7"/>
                    <a:stretch>
                      <a:fillRect/>
                    </a:stretch>
                  </pic:blipFill>
                  <pic:spPr>
                    <a:xfrm>
                      <a:off x="0" y="0"/>
                      <a:ext cx="5731510" cy="3301365"/>
                    </a:xfrm>
                    <a:prstGeom prst="rect">
                      <a:avLst/>
                    </a:prstGeom>
                  </pic:spPr>
                </pic:pic>
              </a:graphicData>
            </a:graphic>
          </wp:inline>
        </w:drawing>
      </w:r>
    </w:p>
    <w:p w14:paraId="2D44C873" w14:textId="77777777" w:rsidR="007E2149" w:rsidRPr="00961310" w:rsidRDefault="007E2149"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026A4B51"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lastRenderedPageBreak/>
        <w:t>&gt; # Visualizations for Recoded Variables</w:t>
      </w:r>
    </w:p>
    <w:p w14:paraId="42D8075E"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  Senior_Status - Bar Plot</w:t>
      </w:r>
    </w:p>
    <w:p w14:paraId="749F69AE"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ggplot(demographics, aes(x = Senior_Indicator, fill = Senior_Indicator)) +</w:t>
      </w:r>
    </w:p>
    <w:p w14:paraId="22A62276"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geom_bar(color = "black") +</w:t>
      </w:r>
    </w:p>
    <w:p w14:paraId="5A84D212"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labs(</w:t>
      </w:r>
    </w:p>
    <w:p w14:paraId="347BE823"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title = "Distribution of Senior Status",</w:t>
      </w:r>
    </w:p>
    <w:p w14:paraId="10855A43"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x = "Status",</w:t>
      </w:r>
    </w:p>
    <w:p w14:paraId="66E4841E"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y = "Count",</w:t>
      </w:r>
    </w:p>
    <w:p w14:paraId="67AD738C"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fill = "Senior Status"</w:t>
      </w:r>
    </w:p>
    <w:p w14:paraId="0436BD58"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 +</w:t>
      </w:r>
    </w:p>
    <w:p w14:paraId="72B197EB" w14:textId="430A99A2"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theme_minimal()</w:t>
      </w:r>
    </w:p>
    <w:p w14:paraId="1643C924"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2046E6B7" w14:textId="126B30BC"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drawing>
          <wp:inline distT="0" distB="0" distL="0" distR="0" wp14:anchorId="353960A2" wp14:editId="6254635E">
            <wp:extent cx="5731510" cy="3301365"/>
            <wp:effectExtent l="0" t="0" r="0" b="635"/>
            <wp:docPr id="1280045854" name="Picture 1" descr="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45854" name="Picture 1" descr="A graph showing a number of people&#10;&#10;Description automatically generated with medium confidence"/>
                    <pic:cNvPicPr/>
                  </pic:nvPicPr>
                  <pic:blipFill>
                    <a:blip r:embed="rId8"/>
                    <a:stretch>
                      <a:fillRect/>
                    </a:stretch>
                  </pic:blipFill>
                  <pic:spPr>
                    <a:xfrm>
                      <a:off x="0" y="0"/>
                      <a:ext cx="5731510" cy="3301365"/>
                    </a:xfrm>
                    <a:prstGeom prst="rect">
                      <a:avLst/>
                    </a:prstGeom>
                  </pic:spPr>
                </pic:pic>
              </a:graphicData>
            </a:graphic>
          </wp:inline>
        </w:drawing>
      </w:r>
    </w:p>
    <w:p w14:paraId="56579555"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632A4092"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  BMI_Category - Bar Plot</w:t>
      </w:r>
    </w:p>
    <w:p w14:paraId="66FC1600"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ggplot(exam_bmxmbi, aes(x = BMI_Category, fill = BMI_Category)) +</w:t>
      </w:r>
    </w:p>
    <w:p w14:paraId="6FE4EC97"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geom_bar(color = "black") +</w:t>
      </w:r>
    </w:p>
    <w:p w14:paraId="3C5560F4"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labs(</w:t>
      </w:r>
    </w:p>
    <w:p w14:paraId="32755379"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title = "Distribution of BMI Categories",</w:t>
      </w:r>
    </w:p>
    <w:p w14:paraId="5A1012D6"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x = "BMI Category",</w:t>
      </w:r>
    </w:p>
    <w:p w14:paraId="35AF7954"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y = "Count",</w:t>
      </w:r>
    </w:p>
    <w:p w14:paraId="27CE6056"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fill = "BMI Category"</w:t>
      </w:r>
    </w:p>
    <w:p w14:paraId="33528E65"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 +</w:t>
      </w:r>
    </w:p>
    <w:p w14:paraId="61E0F875" w14:textId="012D99A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theme_minimal()</w:t>
      </w:r>
    </w:p>
    <w:p w14:paraId="4F644D45"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38E55FFF" w14:textId="2CCE58F1"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lastRenderedPageBreak/>
        <w:drawing>
          <wp:inline distT="0" distB="0" distL="0" distR="0" wp14:anchorId="0336EECB" wp14:editId="276AB8AF">
            <wp:extent cx="5731510" cy="3301365"/>
            <wp:effectExtent l="0" t="0" r="0" b="635"/>
            <wp:docPr id="1658115873"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15873" name="Picture 1" descr="A graph of different colored bars&#10;&#10;Description automatically generated"/>
                    <pic:cNvPicPr/>
                  </pic:nvPicPr>
                  <pic:blipFill>
                    <a:blip r:embed="rId9"/>
                    <a:stretch>
                      <a:fillRect/>
                    </a:stretch>
                  </pic:blipFill>
                  <pic:spPr>
                    <a:xfrm>
                      <a:off x="0" y="0"/>
                      <a:ext cx="5731510" cy="3301365"/>
                    </a:xfrm>
                    <a:prstGeom prst="rect">
                      <a:avLst/>
                    </a:prstGeom>
                  </pic:spPr>
                </pic:pic>
              </a:graphicData>
            </a:graphic>
          </wp:inline>
        </w:drawing>
      </w:r>
    </w:p>
    <w:p w14:paraId="2B99462F"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  Education_Binary - Bar Plot</w:t>
      </w:r>
    </w:p>
    <w:p w14:paraId="32264B3C"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&gt; ggplot(demographics, aes(x = Education_Binary, fill = Education_Binary)) +</w:t>
      </w:r>
    </w:p>
    <w:p w14:paraId="022109F1"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geom_bar(color = "black") +</w:t>
      </w:r>
    </w:p>
    <w:p w14:paraId="488702CF"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labs(</w:t>
      </w:r>
    </w:p>
    <w:p w14:paraId="7E838D63"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title = "Distribution of Education Levels",</w:t>
      </w:r>
    </w:p>
    <w:p w14:paraId="17D40162"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x = "Education Level",</w:t>
      </w:r>
    </w:p>
    <w:p w14:paraId="3B45CE2A"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y = "Count",</w:t>
      </w:r>
    </w:p>
    <w:p w14:paraId="0002F8A1"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fill = "Education"</w:t>
      </w:r>
    </w:p>
    <w:p w14:paraId="0D08E406"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 +</w:t>
      </w:r>
    </w:p>
    <w:p w14:paraId="4983D606" w14:textId="2920821D"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t>+   theme_minimal()</w:t>
      </w:r>
    </w:p>
    <w:p w14:paraId="44C14E0C" w14:textId="77777777"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7D92A2C9" w14:textId="03A0C8E0" w:rsidR="007E2149" w:rsidRPr="00961310" w:rsidRDefault="007E2149" w:rsidP="007E2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r w:rsidRPr="00961310">
        <w:rPr>
          <w:rFonts w:ascii="Arial" w:hAnsi="Arial" w:cs="Arial"/>
          <w:noProof/>
        </w:rPr>
        <w:drawing>
          <wp:inline distT="0" distB="0" distL="0" distR="0" wp14:anchorId="4A46EEA6" wp14:editId="64DB9387">
            <wp:extent cx="5731510" cy="3301365"/>
            <wp:effectExtent l="0" t="0" r="0" b="635"/>
            <wp:docPr id="362601151" name="Picture 1" descr="A graph of a graph of education lev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01151" name="Picture 1" descr="A graph of a graph of education level&#10;&#10;Description automatically generated with medium confidence"/>
                    <pic:cNvPicPr/>
                  </pic:nvPicPr>
                  <pic:blipFill>
                    <a:blip r:embed="rId10"/>
                    <a:stretch>
                      <a:fillRect/>
                    </a:stretch>
                  </pic:blipFill>
                  <pic:spPr>
                    <a:xfrm>
                      <a:off x="0" y="0"/>
                      <a:ext cx="5731510" cy="3301365"/>
                    </a:xfrm>
                    <a:prstGeom prst="rect">
                      <a:avLst/>
                    </a:prstGeom>
                  </pic:spPr>
                </pic:pic>
              </a:graphicData>
            </a:graphic>
          </wp:inline>
        </w:drawing>
      </w:r>
    </w:p>
    <w:p w14:paraId="1B03DDD3"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688F53C3" w14:textId="77777777" w:rsidR="00FE4234" w:rsidRPr="00961310" w:rsidRDefault="00FE4234"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noProof/>
        </w:rPr>
      </w:pPr>
    </w:p>
    <w:p w14:paraId="60B39EEB" w14:textId="47F04B8E" w:rsidR="00B94360" w:rsidRPr="00961310" w:rsidRDefault="00B94360" w:rsidP="00FE42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p>
    <w:p w14:paraId="32EAB3D8"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24138EEF" w14:textId="48DBCA3F"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b/>
          <w:bCs/>
          <w:color w:val="000000"/>
          <w:sz w:val="22"/>
          <w:szCs w:val="22"/>
          <w:lang w:val="en-GB"/>
        </w:rPr>
        <w:t xml:space="preserve">c. </w:t>
      </w:r>
      <w:r w:rsidRPr="00961310">
        <w:rPr>
          <w:rFonts w:ascii="Arial" w:hAnsi="Arial" w:cs="Arial"/>
          <w:color w:val="000000"/>
          <w:sz w:val="22"/>
          <w:szCs w:val="22"/>
          <w:lang w:val="en-GB"/>
        </w:rPr>
        <w:t>Report key results and any notable trends.</w:t>
      </w:r>
      <w:r w:rsidRPr="00961310">
        <w:rPr>
          <w:rFonts w:ascii="Arial" w:hAnsi="Arial" w:cs="Arial"/>
          <w:i/>
          <w:iCs/>
          <w:color w:val="000000"/>
          <w:sz w:val="22"/>
          <w:szCs w:val="22"/>
          <w:lang w:val="en-GB"/>
        </w:rPr>
        <w:t xml:space="preserve"> (5 points)</w:t>
      </w:r>
    </w:p>
    <w:p w14:paraId="5831B861" w14:textId="5266194F" w:rsidR="00334BEF" w:rsidRPr="00961310" w:rsidRDefault="00B94360"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Answer:</w:t>
      </w:r>
      <w:r w:rsidR="00334BEF" w:rsidRPr="00961310">
        <w:rPr>
          <w:rFonts w:ascii="Arial" w:hAnsi="Arial" w:cs="Arial"/>
        </w:rPr>
        <w:t xml:space="preserve"> </w:t>
      </w:r>
      <w:r w:rsidR="00334BEF" w:rsidRPr="00961310">
        <w:rPr>
          <w:rFonts w:ascii="Arial" w:hAnsi="Arial" w:cs="Arial"/>
          <w:color w:val="000000"/>
          <w:sz w:val="22"/>
          <w:szCs w:val="22"/>
          <w:lang w:val="en-GB"/>
        </w:rPr>
        <w:t>Distributions of Original Variables</w:t>
      </w:r>
    </w:p>
    <w:p w14:paraId="067B3E74"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Age (RIDAGEYR): The distribution of age in the dataset shows </w:t>
      </w:r>
      <w:proofErr w:type="gramStart"/>
      <w:r w:rsidRPr="00961310">
        <w:rPr>
          <w:rFonts w:ascii="Arial" w:hAnsi="Arial" w:cs="Arial"/>
          <w:color w:val="000000"/>
          <w:sz w:val="22"/>
          <w:szCs w:val="22"/>
          <w:lang w:val="en-GB"/>
        </w:rPr>
        <w:t>a fairly even</w:t>
      </w:r>
      <w:proofErr w:type="gramEnd"/>
      <w:r w:rsidRPr="00961310">
        <w:rPr>
          <w:rFonts w:ascii="Arial" w:hAnsi="Arial" w:cs="Arial"/>
          <w:color w:val="000000"/>
          <w:sz w:val="22"/>
          <w:szCs w:val="22"/>
          <w:lang w:val="en-GB"/>
        </w:rPr>
        <w:t xml:space="preserve"> spread across different age groups, with a slight skew toward younger individuals. </w:t>
      </w:r>
      <w:proofErr w:type="gramStart"/>
      <w:r w:rsidRPr="00961310">
        <w:rPr>
          <w:rFonts w:ascii="Arial" w:hAnsi="Arial" w:cs="Arial"/>
          <w:color w:val="000000"/>
          <w:sz w:val="22"/>
          <w:szCs w:val="22"/>
          <w:lang w:val="en-GB"/>
        </w:rPr>
        <w:t>The majority of</w:t>
      </w:r>
      <w:proofErr w:type="gramEnd"/>
      <w:r w:rsidRPr="00961310">
        <w:rPr>
          <w:rFonts w:ascii="Arial" w:hAnsi="Arial" w:cs="Arial"/>
          <w:color w:val="000000"/>
          <w:sz w:val="22"/>
          <w:szCs w:val="22"/>
          <w:lang w:val="en-GB"/>
        </w:rPr>
        <w:t xml:space="preserve"> participants fall between 18 and 50 years of age. This suggests a broad representation of age groups but might indicate underrepresentation of older individuals (above 65).</w:t>
      </w:r>
    </w:p>
    <w:p w14:paraId="41179A1E"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18050A8" w14:textId="54675E23"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BMI (BMXBMI): The BMI distribution appears to follow a bell-shaped curve with a peak around the "Normal Weight" range. There is a noticeable proportion of individuals in the "Overweight" and "Obese" categories, indicating a public health concern regarding overweight and obesity prevalence.</w:t>
      </w:r>
    </w:p>
    <w:p w14:paraId="72A31C1D"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583955B" w14:textId="767A71A1" w:rsidR="00B94360"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Education Level (DMDEDUC2): The categorical analysis of education levels shows a significant proportion of participants with "High School or Less" education. However, individuals with "More than High School" education are also well-represented, suggesting a diverse sample in terms of educational attainment.</w:t>
      </w:r>
    </w:p>
    <w:p w14:paraId="0AB52DA9"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5B729323"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9F53FCD"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Distributions of Recoded Variables</w:t>
      </w:r>
    </w:p>
    <w:p w14:paraId="509D892B"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Senior Status (Senior vs. Non-Senior): The recoded "</w:t>
      </w:r>
      <w:proofErr w:type="spellStart"/>
      <w:r w:rsidRPr="00961310">
        <w:rPr>
          <w:rFonts w:ascii="Arial" w:hAnsi="Arial" w:cs="Arial"/>
          <w:color w:val="000000"/>
          <w:sz w:val="22"/>
          <w:szCs w:val="22"/>
          <w:lang w:val="en-GB"/>
        </w:rPr>
        <w:t>Senior_Status</w:t>
      </w:r>
      <w:proofErr w:type="spellEnd"/>
      <w:r w:rsidRPr="00961310">
        <w:rPr>
          <w:rFonts w:ascii="Arial" w:hAnsi="Arial" w:cs="Arial"/>
          <w:color w:val="000000"/>
          <w:sz w:val="22"/>
          <w:szCs w:val="22"/>
          <w:lang w:val="en-GB"/>
        </w:rPr>
        <w:t>" variable reveals that the majority of the participants are "</w:t>
      </w:r>
      <w:proofErr w:type="gramStart"/>
      <w:r w:rsidRPr="00961310">
        <w:rPr>
          <w:rFonts w:ascii="Arial" w:hAnsi="Arial" w:cs="Arial"/>
          <w:color w:val="000000"/>
          <w:sz w:val="22"/>
          <w:szCs w:val="22"/>
          <w:lang w:val="en-GB"/>
        </w:rPr>
        <w:t>Non-Senior</w:t>
      </w:r>
      <w:proofErr w:type="gramEnd"/>
      <w:r w:rsidRPr="00961310">
        <w:rPr>
          <w:rFonts w:ascii="Arial" w:hAnsi="Arial" w:cs="Arial"/>
          <w:color w:val="000000"/>
          <w:sz w:val="22"/>
          <w:szCs w:val="22"/>
          <w:lang w:val="en-GB"/>
        </w:rPr>
        <w:t>" (aged below 65), with a smaller proportion categorized as "Senior." This imbalance reflects either a smaller population of older participants in the survey or a sampling strategy that targets younger populations.</w:t>
      </w:r>
    </w:p>
    <w:p w14:paraId="46A40D77"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EA555B7"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BMI Categories (Underweight, Normal Weight, Overweight, Obese): The recoded "</w:t>
      </w:r>
      <w:proofErr w:type="spellStart"/>
      <w:r w:rsidRPr="00961310">
        <w:rPr>
          <w:rFonts w:ascii="Arial" w:hAnsi="Arial" w:cs="Arial"/>
          <w:color w:val="000000"/>
          <w:sz w:val="22"/>
          <w:szCs w:val="22"/>
          <w:lang w:val="en-GB"/>
        </w:rPr>
        <w:t>BMI_Category</w:t>
      </w:r>
      <w:proofErr w:type="spellEnd"/>
      <w:r w:rsidRPr="00961310">
        <w:rPr>
          <w:rFonts w:ascii="Arial" w:hAnsi="Arial" w:cs="Arial"/>
          <w:color w:val="000000"/>
          <w:sz w:val="22"/>
          <w:szCs w:val="22"/>
          <w:lang w:val="en-GB"/>
        </w:rPr>
        <w:t>" variable highlights that the largest proportion of individuals falls in the "Normal Weight" range, followed by "Overweight" and "Obese." Very few individuals are classified as "Underweight." This aligns with trends observed in national health statistics, where overweight and obesity are more prevalent than underweight.</w:t>
      </w:r>
    </w:p>
    <w:p w14:paraId="47D60BE5"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90B7775" w14:textId="799335CA"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Education Binary (High School or Less vs. More than High School): The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variable illustrates that a significant proportion of the participants have "High School or Less" education, which may impact health literacy and access to health-related resources.</w:t>
      </w:r>
    </w:p>
    <w:p w14:paraId="55DB52A5" w14:textId="77777777" w:rsidR="00334BEF" w:rsidRPr="00961310" w:rsidRDefault="00334BEF" w:rsidP="00334B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571E8767" w14:textId="77777777" w:rsidR="00114E2A" w:rsidRDefault="00114E2A">
      <w:pPr>
        <w:spacing w:after="160" w:line="278" w:lineRule="auto"/>
        <w:rPr>
          <w:rFonts w:ascii="Arial" w:hAnsi="Arial" w:cs="Arial"/>
          <w:b/>
          <w:bCs/>
          <w:color w:val="000000"/>
          <w:sz w:val="22"/>
          <w:szCs w:val="22"/>
          <w:lang w:val="en-GB"/>
        </w:rPr>
      </w:pPr>
      <w:r>
        <w:rPr>
          <w:rFonts w:ascii="Arial" w:hAnsi="Arial" w:cs="Arial"/>
          <w:b/>
          <w:bCs/>
          <w:color w:val="000000"/>
          <w:sz w:val="22"/>
          <w:szCs w:val="22"/>
          <w:lang w:val="en-GB"/>
        </w:rPr>
        <w:br w:type="page"/>
      </w:r>
    </w:p>
    <w:p w14:paraId="1D5F19B4" w14:textId="1C9339D6"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lastRenderedPageBreak/>
        <w:t>5. Statistical Analysis (10 points)</w:t>
      </w:r>
    </w:p>
    <w:p w14:paraId="64A9657B" w14:textId="09835B5C"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i/>
          <w:iCs/>
          <w:color w:val="000000"/>
          <w:sz w:val="22"/>
          <w:szCs w:val="22"/>
          <w:lang w:val="en-GB"/>
        </w:rPr>
      </w:pPr>
      <w:r w:rsidRPr="00961310">
        <w:rPr>
          <w:rFonts w:ascii="Arial" w:hAnsi="Arial" w:cs="Arial"/>
          <w:color w:val="000000"/>
          <w:sz w:val="22"/>
          <w:szCs w:val="22"/>
          <w:lang w:val="en-GB"/>
        </w:rPr>
        <w:t>Select one quantitative variable and one of the recoded binary or categorical variables and then perform</w:t>
      </w:r>
      <w:r w:rsidR="00B94360"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a basic comparison (e.g., t-test, chi-square test) to examine differences between groups. Briefly interpret</w:t>
      </w:r>
      <w:r w:rsidR="00B94360" w:rsidRPr="00961310">
        <w:rPr>
          <w:rFonts w:ascii="Arial" w:hAnsi="Arial" w:cs="Arial"/>
          <w:color w:val="000000"/>
          <w:sz w:val="22"/>
          <w:szCs w:val="22"/>
          <w:lang w:val="en-GB"/>
        </w:rPr>
        <w:t xml:space="preserve"> </w:t>
      </w:r>
      <w:r w:rsidRPr="00961310">
        <w:rPr>
          <w:rFonts w:ascii="Arial" w:hAnsi="Arial" w:cs="Arial"/>
          <w:color w:val="000000"/>
          <w:sz w:val="22"/>
          <w:szCs w:val="22"/>
          <w:lang w:val="en-GB"/>
        </w:rPr>
        <w:t xml:space="preserve">the result of your comparison test and discuss any insights related to public health. </w:t>
      </w:r>
      <w:r w:rsidRPr="00961310">
        <w:rPr>
          <w:rFonts w:ascii="Arial" w:hAnsi="Arial" w:cs="Arial"/>
          <w:i/>
          <w:iCs/>
          <w:color w:val="000000"/>
          <w:sz w:val="22"/>
          <w:szCs w:val="22"/>
          <w:lang w:val="en-GB"/>
        </w:rPr>
        <w:t>(10 points)</w:t>
      </w:r>
    </w:p>
    <w:p w14:paraId="10D24CCB"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Answer:</w:t>
      </w:r>
    </w:p>
    <w:p w14:paraId="6ED8AF3B"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code</w:t>
      </w:r>
      <w:r w:rsidRPr="00961310">
        <w:rPr>
          <w:rFonts w:ascii="Arial" w:hAnsi="Arial" w:cs="Arial"/>
          <w:color w:val="000000"/>
          <w:sz w:val="22"/>
          <w:szCs w:val="22"/>
          <w:lang w:val="en-GB"/>
        </w:rPr>
        <w:t>:</w:t>
      </w:r>
    </w:p>
    <w:p w14:paraId="1813A8FC" w14:textId="77777777" w:rsidR="00D021CE" w:rsidRPr="00961310" w:rsidRDefault="00B94360"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D021CE" w:rsidRPr="00961310">
        <w:rPr>
          <w:rFonts w:ascii="Arial" w:hAnsi="Arial" w:cs="Arial"/>
          <w:color w:val="000000"/>
          <w:sz w:val="22"/>
          <w:szCs w:val="22"/>
          <w:lang w:val="en-GB"/>
        </w:rPr>
        <w:t># Perform a t-test to compare BMI between Seniors and Non-Seniors</w:t>
      </w:r>
    </w:p>
    <w:p w14:paraId="45469580"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t_test_result</w:t>
      </w:r>
      <w:proofErr w:type="spellEnd"/>
      <w:r w:rsidRPr="00961310">
        <w:rPr>
          <w:rFonts w:ascii="Arial" w:hAnsi="Arial" w:cs="Arial"/>
          <w:color w:val="000000"/>
          <w:sz w:val="22"/>
          <w:szCs w:val="22"/>
          <w:lang w:val="en-GB"/>
        </w:rPr>
        <w:t xml:space="preserve"> &lt;- demographics %&gt;%</w:t>
      </w:r>
    </w:p>
    <w:p w14:paraId="3FE2340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gramEnd"/>
    </w:p>
    <w:p w14:paraId="63F3CDC8"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xml:space="preserve"> = </w:t>
      </w:r>
      <w:proofErr w:type="spellStart"/>
      <w:proofErr w:type="gram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RIDAGEYR &gt;= 65, "Senior", "Non-Senior") # Recoding age to create </w:t>
      </w:r>
      <w:proofErr w:type="spellStart"/>
      <w:r w:rsidRPr="00961310">
        <w:rPr>
          <w:rFonts w:ascii="Arial" w:hAnsi="Arial" w:cs="Arial"/>
          <w:color w:val="000000"/>
          <w:sz w:val="22"/>
          <w:szCs w:val="22"/>
          <w:lang w:val="en-GB"/>
        </w:rPr>
        <w:t>Senior_Status</w:t>
      </w:r>
      <w:proofErr w:type="spellEnd"/>
    </w:p>
    <w:p w14:paraId="1B2A638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%&gt;%</w:t>
      </w:r>
    </w:p>
    <w:p w14:paraId="4439CF4C"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filter</w:t>
      </w:r>
      <w:proofErr w:type="gramStart"/>
      <w:r w:rsidRPr="00961310">
        <w:rPr>
          <w:rFonts w:ascii="Arial" w:hAnsi="Arial" w:cs="Arial"/>
          <w:color w:val="000000"/>
          <w:sz w:val="22"/>
          <w:szCs w:val="22"/>
          <w:lang w:val="en-GB"/>
        </w:rPr>
        <w:t>(!is.na</w:t>
      </w:r>
      <w:proofErr w:type="gramEnd"/>
      <w:r w:rsidRPr="00961310">
        <w:rPr>
          <w:rFonts w:ascii="Arial" w:hAnsi="Arial" w:cs="Arial"/>
          <w:color w:val="000000"/>
          <w:sz w:val="22"/>
          <w:szCs w:val="22"/>
          <w:lang w:val="en-GB"/>
        </w:rPr>
        <w:t>(BMXBMI), !is.na(</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%&gt;%  # Exclude missing data</w:t>
      </w:r>
    </w:p>
    <w:p w14:paraId="78D25D7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w:t>
      </w:r>
      <w:proofErr w:type="gramStart"/>
      <w:r w:rsidRPr="00961310">
        <w:rPr>
          <w:rFonts w:ascii="Arial" w:hAnsi="Arial" w:cs="Arial"/>
          <w:color w:val="000000"/>
          <w:sz w:val="22"/>
          <w:szCs w:val="22"/>
          <w:lang w:val="en-GB"/>
        </w:rPr>
        <w:t>test</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 xml:space="preserve">BMXBMI ~ </w:t>
      </w:r>
      <w:proofErr w:type="spellStart"/>
      <w:r w:rsidRPr="00961310">
        <w:rPr>
          <w:rFonts w:ascii="Arial" w:hAnsi="Arial" w:cs="Arial"/>
          <w:color w:val="000000"/>
          <w:sz w:val="22"/>
          <w:szCs w:val="22"/>
          <w:lang w:val="en-GB"/>
        </w:rPr>
        <w:t>Senior_Indicator</w:t>
      </w:r>
      <w:proofErr w:type="spellEnd"/>
      <w:r w:rsidRPr="00961310">
        <w:rPr>
          <w:rFonts w:ascii="Arial" w:hAnsi="Arial" w:cs="Arial"/>
          <w:color w:val="000000"/>
          <w:sz w:val="22"/>
          <w:szCs w:val="22"/>
          <w:lang w:val="en-GB"/>
        </w:rPr>
        <w:t>, data = .) # Perform t-test</w:t>
      </w:r>
    </w:p>
    <w:p w14:paraId="39597E2B"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94A17E8"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t-test results</w:t>
      </w:r>
    </w:p>
    <w:p w14:paraId="5A28B457"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print(</w:t>
      </w:r>
      <w:proofErr w:type="spellStart"/>
      <w:r w:rsidRPr="00961310">
        <w:rPr>
          <w:rFonts w:ascii="Arial" w:hAnsi="Arial" w:cs="Arial"/>
          <w:color w:val="000000"/>
          <w:sz w:val="22"/>
          <w:szCs w:val="22"/>
          <w:lang w:val="en-GB"/>
        </w:rPr>
        <w:t>t_test_result</w:t>
      </w:r>
      <w:proofErr w:type="spellEnd"/>
      <w:r w:rsidRPr="00961310">
        <w:rPr>
          <w:rFonts w:ascii="Arial" w:hAnsi="Arial" w:cs="Arial"/>
          <w:color w:val="000000"/>
          <w:sz w:val="22"/>
          <w:szCs w:val="22"/>
          <w:lang w:val="en-GB"/>
        </w:rPr>
        <w:t>)</w:t>
      </w:r>
    </w:p>
    <w:p w14:paraId="724F4133"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5300C7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Use recoded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and </w:t>
      </w:r>
      <w:proofErr w:type="spellStart"/>
      <w:r w:rsidRPr="00961310">
        <w:rPr>
          <w:rFonts w:ascii="Arial" w:hAnsi="Arial" w:cs="Arial"/>
          <w:color w:val="000000"/>
          <w:sz w:val="22"/>
          <w:szCs w:val="22"/>
          <w:lang w:val="en-GB"/>
        </w:rPr>
        <w:t>Senior_Status</w:t>
      </w:r>
      <w:proofErr w:type="spellEnd"/>
    </w:p>
    <w:p w14:paraId="0F5BF0BA"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chi_square_data</w:t>
      </w:r>
      <w:proofErr w:type="spellEnd"/>
      <w:r w:rsidRPr="00961310">
        <w:rPr>
          <w:rFonts w:ascii="Arial" w:hAnsi="Arial" w:cs="Arial"/>
          <w:color w:val="000000"/>
          <w:sz w:val="22"/>
          <w:szCs w:val="22"/>
          <w:lang w:val="en-GB"/>
        </w:rPr>
        <w:t xml:space="preserve"> &lt;- demographics %&gt;%</w:t>
      </w:r>
    </w:p>
    <w:p w14:paraId="552ED6D3"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mutate(</w:t>
      </w:r>
      <w:proofErr w:type="gramEnd"/>
    </w:p>
    <w:p w14:paraId="00F452E5"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Senior_Status</w:t>
      </w:r>
      <w:proofErr w:type="spellEnd"/>
      <w:r w:rsidRPr="00961310">
        <w:rPr>
          <w:rFonts w:ascii="Arial" w:hAnsi="Arial" w:cs="Arial"/>
          <w:color w:val="000000"/>
          <w:sz w:val="22"/>
          <w:szCs w:val="22"/>
          <w:lang w:val="en-GB"/>
        </w:rPr>
        <w:t xml:space="preserve"> = </w:t>
      </w:r>
      <w:proofErr w:type="spellStart"/>
      <w:proofErr w:type="gram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RIDAGEYR &gt;= 65, "Senior", "Non-Senior"),</w:t>
      </w:r>
    </w:p>
    <w:p w14:paraId="381CC06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xml:space="preserve"> = </w:t>
      </w:r>
      <w:proofErr w:type="spellStart"/>
      <w:proofErr w:type="gramStart"/>
      <w:r w:rsidRPr="00961310">
        <w:rPr>
          <w:rFonts w:ascii="Arial" w:hAnsi="Arial" w:cs="Arial"/>
          <w:color w:val="000000"/>
          <w:sz w:val="22"/>
          <w:szCs w:val="22"/>
          <w:lang w:val="en-GB"/>
        </w:rPr>
        <w:t>ifelse</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DMDEDUC2 &lt;= 3, "High School or Less", "More than High School")</w:t>
      </w:r>
    </w:p>
    <w:p w14:paraId="420F205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 %&gt;%</w:t>
      </w:r>
    </w:p>
    <w:p w14:paraId="5959845F"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filter</w:t>
      </w:r>
      <w:proofErr w:type="gramStart"/>
      <w:r w:rsidRPr="00961310">
        <w:rPr>
          <w:rFonts w:ascii="Arial" w:hAnsi="Arial" w:cs="Arial"/>
          <w:color w:val="000000"/>
          <w:sz w:val="22"/>
          <w:szCs w:val="22"/>
          <w:lang w:val="en-GB"/>
        </w:rPr>
        <w:t>(!is.na</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Senior_Status</w:t>
      </w:r>
      <w:proofErr w:type="spellEnd"/>
      <w:r w:rsidRPr="00961310">
        <w:rPr>
          <w:rFonts w:ascii="Arial" w:hAnsi="Arial" w:cs="Arial"/>
          <w:color w:val="000000"/>
          <w:sz w:val="22"/>
          <w:szCs w:val="22"/>
          <w:lang w:val="en-GB"/>
        </w:rPr>
        <w:t>), !is.na(</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 Exclude missing data</w:t>
      </w:r>
    </w:p>
    <w:p w14:paraId="5A3822A0"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6954677"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Create a contingency table</w:t>
      </w:r>
    </w:p>
    <w:p w14:paraId="17BD241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contingency_table</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table(</w:t>
      </w:r>
      <w:proofErr w:type="spellStart"/>
      <w:proofErr w:type="gramEnd"/>
      <w:r w:rsidRPr="00961310">
        <w:rPr>
          <w:rFonts w:ascii="Arial" w:hAnsi="Arial" w:cs="Arial"/>
          <w:color w:val="000000"/>
          <w:sz w:val="22"/>
          <w:szCs w:val="22"/>
          <w:lang w:val="en-GB"/>
        </w:rPr>
        <w:t>chi_square_data$Senior_Status</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chi_square_data$Education_Binary</w:t>
      </w:r>
      <w:proofErr w:type="spellEnd"/>
      <w:r w:rsidRPr="00961310">
        <w:rPr>
          <w:rFonts w:ascii="Arial" w:hAnsi="Arial" w:cs="Arial"/>
          <w:color w:val="000000"/>
          <w:sz w:val="22"/>
          <w:szCs w:val="22"/>
          <w:lang w:val="en-GB"/>
        </w:rPr>
        <w:t>)</w:t>
      </w:r>
    </w:p>
    <w:p w14:paraId="4E1F410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00F8BBB"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Perform Chi-Square Test</w:t>
      </w:r>
    </w:p>
    <w:p w14:paraId="0F705004"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roofErr w:type="spellStart"/>
      <w:r w:rsidRPr="00961310">
        <w:rPr>
          <w:rFonts w:ascii="Arial" w:hAnsi="Arial" w:cs="Arial"/>
          <w:color w:val="000000"/>
          <w:sz w:val="22"/>
          <w:szCs w:val="22"/>
          <w:lang w:val="en-GB"/>
        </w:rPr>
        <w:t>chi_square_result</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chisq.test</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contingency_table</w:t>
      </w:r>
      <w:proofErr w:type="spellEnd"/>
      <w:r w:rsidRPr="00961310">
        <w:rPr>
          <w:rFonts w:ascii="Arial" w:hAnsi="Arial" w:cs="Arial"/>
          <w:color w:val="000000"/>
          <w:sz w:val="22"/>
          <w:szCs w:val="22"/>
          <w:lang w:val="en-GB"/>
        </w:rPr>
        <w:t>)</w:t>
      </w:r>
    </w:p>
    <w:p w14:paraId="62BA5D14"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2291A7E0"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Print the Chi-Square Test Results</w:t>
      </w:r>
    </w:p>
    <w:p w14:paraId="09C76013" w14:textId="48E20D86" w:rsidR="00B94360"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print(</w:t>
      </w:r>
      <w:proofErr w:type="spellStart"/>
      <w:r w:rsidRPr="00961310">
        <w:rPr>
          <w:rFonts w:ascii="Arial" w:hAnsi="Arial" w:cs="Arial"/>
          <w:color w:val="000000"/>
          <w:sz w:val="22"/>
          <w:szCs w:val="22"/>
          <w:lang w:val="en-GB"/>
        </w:rPr>
        <w:t>chi_square_result</w:t>
      </w:r>
      <w:proofErr w:type="spellEnd"/>
      <w:r w:rsidRPr="00961310">
        <w:rPr>
          <w:rFonts w:ascii="Arial" w:hAnsi="Arial" w:cs="Arial"/>
          <w:color w:val="000000"/>
          <w:sz w:val="22"/>
          <w:szCs w:val="22"/>
          <w:lang w:val="en-GB"/>
        </w:rPr>
        <w:t>)</w:t>
      </w:r>
      <w:r w:rsidR="00B94360" w:rsidRPr="00961310">
        <w:rPr>
          <w:rFonts w:ascii="Arial" w:hAnsi="Arial" w:cs="Arial"/>
          <w:color w:val="000000"/>
          <w:sz w:val="22"/>
          <w:szCs w:val="22"/>
          <w:lang w:val="en-GB"/>
        </w:rPr>
        <w:t>]</w:t>
      </w:r>
    </w:p>
    <w:p w14:paraId="40BD731F"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EF64B45" w14:textId="77777777"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R output</w:t>
      </w:r>
      <w:r w:rsidRPr="00961310">
        <w:rPr>
          <w:rFonts w:ascii="Arial" w:hAnsi="Arial" w:cs="Arial"/>
          <w:color w:val="000000"/>
          <w:sz w:val="22"/>
          <w:szCs w:val="22"/>
          <w:lang w:val="en-GB"/>
        </w:rPr>
        <w:t>:</w:t>
      </w:r>
    </w:p>
    <w:p w14:paraId="27A35A20" w14:textId="77777777" w:rsidR="00D021CE" w:rsidRPr="00961310" w:rsidRDefault="00B94360"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w:t>
      </w:r>
      <w:r w:rsidR="00D021CE" w:rsidRPr="00961310">
        <w:rPr>
          <w:rFonts w:ascii="Arial" w:hAnsi="Arial" w:cs="Arial"/>
          <w:color w:val="000000"/>
          <w:sz w:val="22"/>
          <w:szCs w:val="22"/>
          <w:lang w:val="en-GB"/>
        </w:rPr>
        <w:t xml:space="preserve">&gt; </w:t>
      </w:r>
      <w:proofErr w:type="spellStart"/>
      <w:proofErr w:type="gramStart"/>
      <w:r w:rsidR="00D021CE" w:rsidRPr="00961310">
        <w:rPr>
          <w:rFonts w:ascii="Arial" w:hAnsi="Arial" w:cs="Arial"/>
          <w:color w:val="000000"/>
          <w:sz w:val="22"/>
          <w:szCs w:val="22"/>
          <w:lang w:val="en-GB"/>
        </w:rPr>
        <w:t>ggplot</w:t>
      </w:r>
      <w:proofErr w:type="spellEnd"/>
      <w:r w:rsidR="00D021CE" w:rsidRPr="00961310">
        <w:rPr>
          <w:rFonts w:ascii="Arial" w:hAnsi="Arial" w:cs="Arial"/>
          <w:color w:val="000000"/>
          <w:sz w:val="22"/>
          <w:szCs w:val="22"/>
          <w:lang w:val="en-GB"/>
        </w:rPr>
        <w:t>(</w:t>
      </w:r>
      <w:proofErr w:type="gramEnd"/>
      <w:r w:rsidR="00D021CE" w:rsidRPr="00961310">
        <w:rPr>
          <w:rFonts w:ascii="Arial" w:hAnsi="Arial" w:cs="Arial"/>
          <w:color w:val="000000"/>
          <w:sz w:val="22"/>
          <w:szCs w:val="22"/>
          <w:lang w:val="en-GB"/>
        </w:rPr>
        <w:t xml:space="preserve">demographics, </w:t>
      </w:r>
      <w:proofErr w:type="spellStart"/>
      <w:r w:rsidR="00D021CE" w:rsidRPr="00961310">
        <w:rPr>
          <w:rFonts w:ascii="Arial" w:hAnsi="Arial" w:cs="Arial"/>
          <w:color w:val="000000"/>
          <w:sz w:val="22"/>
          <w:szCs w:val="22"/>
          <w:lang w:val="en-GB"/>
        </w:rPr>
        <w:t>aes</w:t>
      </w:r>
      <w:proofErr w:type="spellEnd"/>
      <w:r w:rsidR="00D021CE" w:rsidRPr="00961310">
        <w:rPr>
          <w:rFonts w:ascii="Arial" w:hAnsi="Arial" w:cs="Arial"/>
          <w:color w:val="000000"/>
          <w:sz w:val="22"/>
          <w:szCs w:val="22"/>
          <w:lang w:val="en-GB"/>
        </w:rPr>
        <w:t xml:space="preserve">(x = </w:t>
      </w:r>
      <w:proofErr w:type="spellStart"/>
      <w:r w:rsidR="00D021CE" w:rsidRPr="00961310">
        <w:rPr>
          <w:rFonts w:ascii="Arial" w:hAnsi="Arial" w:cs="Arial"/>
          <w:color w:val="000000"/>
          <w:sz w:val="22"/>
          <w:szCs w:val="22"/>
          <w:lang w:val="en-GB"/>
        </w:rPr>
        <w:t>Education_Binary</w:t>
      </w:r>
      <w:proofErr w:type="spellEnd"/>
      <w:r w:rsidR="00D021CE" w:rsidRPr="00961310">
        <w:rPr>
          <w:rFonts w:ascii="Arial" w:hAnsi="Arial" w:cs="Arial"/>
          <w:color w:val="000000"/>
          <w:sz w:val="22"/>
          <w:szCs w:val="22"/>
          <w:lang w:val="en-GB"/>
        </w:rPr>
        <w:t xml:space="preserve">, fill = </w:t>
      </w:r>
      <w:proofErr w:type="spellStart"/>
      <w:r w:rsidR="00D021CE" w:rsidRPr="00961310">
        <w:rPr>
          <w:rFonts w:ascii="Arial" w:hAnsi="Arial" w:cs="Arial"/>
          <w:color w:val="000000"/>
          <w:sz w:val="22"/>
          <w:szCs w:val="22"/>
          <w:lang w:val="en-GB"/>
        </w:rPr>
        <w:t>Education_Binary</w:t>
      </w:r>
      <w:proofErr w:type="spellEnd"/>
      <w:r w:rsidR="00D021CE" w:rsidRPr="00961310">
        <w:rPr>
          <w:rFonts w:ascii="Arial" w:hAnsi="Arial" w:cs="Arial"/>
          <w:color w:val="000000"/>
          <w:sz w:val="22"/>
          <w:szCs w:val="22"/>
          <w:lang w:val="en-GB"/>
        </w:rPr>
        <w:t>)) +</w:t>
      </w:r>
    </w:p>
    <w:p w14:paraId="40C54A0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geom_</w:t>
      </w:r>
      <w:proofErr w:type="gramStart"/>
      <w:r w:rsidRPr="00961310">
        <w:rPr>
          <w:rFonts w:ascii="Arial" w:hAnsi="Arial" w:cs="Arial"/>
          <w:color w:val="000000"/>
          <w:sz w:val="22"/>
          <w:szCs w:val="22"/>
          <w:lang w:val="en-GB"/>
        </w:rPr>
        <w:t>bar</w:t>
      </w:r>
      <w:proofErr w:type="spellEnd"/>
      <w:r w:rsidRPr="00961310">
        <w:rPr>
          <w:rFonts w:ascii="Arial" w:hAnsi="Arial" w:cs="Arial"/>
          <w:color w:val="000000"/>
          <w:sz w:val="22"/>
          <w:szCs w:val="22"/>
          <w:lang w:val="en-GB"/>
        </w:rPr>
        <w:t>(</w:t>
      </w:r>
      <w:proofErr w:type="spellStart"/>
      <w:proofErr w:type="gramEnd"/>
      <w:r w:rsidRPr="00961310">
        <w:rPr>
          <w:rFonts w:ascii="Arial" w:hAnsi="Arial" w:cs="Arial"/>
          <w:color w:val="000000"/>
          <w:sz w:val="22"/>
          <w:szCs w:val="22"/>
          <w:lang w:val="en-GB"/>
        </w:rPr>
        <w:t>color</w:t>
      </w:r>
      <w:proofErr w:type="spellEnd"/>
      <w:r w:rsidRPr="00961310">
        <w:rPr>
          <w:rFonts w:ascii="Arial" w:hAnsi="Arial" w:cs="Arial"/>
          <w:color w:val="000000"/>
          <w:sz w:val="22"/>
          <w:szCs w:val="22"/>
          <w:lang w:val="en-GB"/>
        </w:rPr>
        <w:t xml:space="preserve"> = "black") +</w:t>
      </w:r>
    </w:p>
    <w:p w14:paraId="6BB6B90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gramStart"/>
      <w:r w:rsidRPr="00961310">
        <w:rPr>
          <w:rFonts w:ascii="Arial" w:hAnsi="Arial" w:cs="Arial"/>
          <w:color w:val="000000"/>
          <w:sz w:val="22"/>
          <w:szCs w:val="22"/>
          <w:lang w:val="en-GB"/>
        </w:rPr>
        <w:t>labs(</w:t>
      </w:r>
      <w:proofErr w:type="gramEnd"/>
    </w:p>
    <w:p w14:paraId="5BE609E1"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title = "Distribution of Education Levels",</w:t>
      </w:r>
    </w:p>
    <w:p w14:paraId="2315D4A2"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 = "Education Level",</w:t>
      </w:r>
    </w:p>
    <w:p w14:paraId="178B00C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y = "Count",</w:t>
      </w:r>
    </w:p>
    <w:p w14:paraId="4AAA89EB"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fill = "Education"</w:t>
      </w:r>
    </w:p>
    <w:p w14:paraId="0B79E739"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 +</w:t>
      </w:r>
    </w:p>
    <w:p w14:paraId="5EA829E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theme_</w:t>
      </w:r>
      <w:proofErr w:type="gramStart"/>
      <w:r w:rsidRPr="00961310">
        <w:rPr>
          <w:rFonts w:ascii="Arial" w:hAnsi="Arial" w:cs="Arial"/>
          <w:color w:val="000000"/>
          <w:sz w:val="22"/>
          <w:szCs w:val="22"/>
          <w:lang w:val="en-GB"/>
        </w:rPr>
        <w:t>minimal</w:t>
      </w:r>
      <w:proofErr w:type="spellEnd"/>
      <w:r w:rsidRPr="00961310">
        <w:rPr>
          <w:rFonts w:ascii="Arial" w:hAnsi="Arial" w:cs="Arial"/>
          <w:color w:val="000000"/>
          <w:sz w:val="22"/>
          <w:szCs w:val="22"/>
          <w:lang w:val="en-GB"/>
        </w:rPr>
        <w:t>(</w:t>
      </w:r>
      <w:proofErr w:type="gramEnd"/>
      <w:r w:rsidRPr="00961310">
        <w:rPr>
          <w:rFonts w:ascii="Arial" w:hAnsi="Arial" w:cs="Arial"/>
          <w:color w:val="000000"/>
          <w:sz w:val="22"/>
          <w:szCs w:val="22"/>
          <w:lang w:val="en-GB"/>
        </w:rPr>
        <w:t>)</w:t>
      </w:r>
    </w:p>
    <w:p w14:paraId="745D8073"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Print the t-test </w:t>
      </w:r>
      <w:proofErr w:type="gramStart"/>
      <w:r w:rsidRPr="00961310">
        <w:rPr>
          <w:rFonts w:ascii="Arial" w:hAnsi="Arial" w:cs="Arial"/>
          <w:color w:val="000000"/>
          <w:sz w:val="22"/>
          <w:szCs w:val="22"/>
          <w:lang w:val="en-GB"/>
        </w:rPr>
        <w:t>results</w:t>
      </w:r>
      <w:proofErr w:type="gramEnd"/>
    </w:p>
    <w:p w14:paraId="4215B8AF"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print(</w:t>
      </w:r>
      <w:proofErr w:type="spellStart"/>
      <w:r w:rsidRPr="00961310">
        <w:rPr>
          <w:rFonts w:ascii="Arial" w:hAnsi="Arial" w:cs="Arial"/>
          <w:color w:val="000000"/>
          <w:sz w:val="22"/>
          <w:szCs w:val="22"/>
          <w:lang w:val="en-GB"/>
        </w:rPr>
        <w:t>t_test_result</w:t>
      </w:r>
      <w:proofErr w:type="spellEnd"/>
      <w:r w:rsidRPr="00961310">
        <w:rPr>
          <w:rFonts w:ascii="Arial" w:hAnsi="Arial" w:cs="Arial"/>
          <w:color w:val="000000"/>
          <w:sz w:val="22"/>
          <w:szCs w:val="22"/>
          <w:lang w:val="en-GB"/>
        </w:rPr>
        <w:t>)</w:t>
      </w:r>
    </w:p>
    <w:p w14:paraId="565AE39F"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77DB20A0"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ab/>
        <w:t>Welch Two Sample t-test</w:t>
      </w:r>
    </w:p>
    <w:p w14:paraId="2C7FA079"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373C0FA9"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  </w:t>
      </w:r>
      <w:proofErr w:type="spellStart"/>
      <w:r w:rsidRPr="00961310">
        <w:rPr>
          <w:rFonts w:ascii="Arial" w:hAnsi="Arial" w:cs="Arial"/>
          <w:color w:val="000000"/>
          <w:sz w:val="22"/>
          <w:szCs w:val="22"/>
          <w:lang w:val="en-GB"/>
        </w:rPr>
        <w:t>imp_bpisever</w:t>
      </w:r>
      <w:proofErr w:type="spellEnd"/>
      <w:r w:rsidRPr="00961310">
        <w:rPr>
          <w:rFonts w:ascii="Arial" w:hAnsi="Arial" w:cs="Arial"/>
          <w:color w:val="000000"/>
          <w:sz w:val="22"/>
          <w:szCs w:val="22"/>
          <w:lang w:val="en-GB"/>
        </w:rPr>
        <w:t xml:space="preserve"> by control</w:t>
      </w:r>
    </w:p>
    <w:p w14:paraId="163187BC"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t = 2.4772, </w:t>
      </w:r>
      <w:proofErr w:type="spellStart"/>
      <w:r w:rsidRPr="00961310">
        <w:rPr>
          <w:rFonts w:ascii="Arial" w:hAnsi="Arial" w:cs="Arial"/>
          <w:color w:val="000000"/>
          <w:sz w:val="22"/>
          <w:szCs w:val="22"/>
          <w:lang w:val="en-GB"/>
        </w:rPr>
        <w:t>df</w:t>
      </w:r>
      <w:proofErr w:type="spellEnd"/>
      <w:r w:rsidRPr="00961310">
        <w:rPr>
          <w:rFonts w:ascii="Arial" w:hAnsi="Arial" w:cs="Arial"/>
          <w:color w:val="000000"/>
          <w:sz w:val="22"/>
          <w:szCs w:val="22"/>
          <w:lang w:val="en-GB"/>
        </w:rPr>
        <w:t xml:space="preserve"> = 264.68, p-value = 0.01387</w:t>
      </w:r>
    </w:p>
    <w:p w14:paraId="0530F9C3"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lastRenderedPageBreak/>
        <w:t xml:space="preserve">alternative hypothesis: true difference in means between group 0 and group 1 is not equal to </w:t>
      </w:r>
      <w:proofErr w:type="gramStart"/>
      <w:r w:rsidRPr="00961310">
        <w:rPr>
          <w:rFonts w:ascii="Arial" w:hAnsi="Arial" w:cs="Arial"/>
          <w:color w:val="000000"/>
          <w:sz w:val="22"/>
          <w:szCs w:val="22"/>
          <w:lang w:val="en-GB"/>
        </w:rPr>
        <w:t>0</w:t>
      </w:r>
      <w:proofErr w:type="gramEnd"/>
    </w:p>
    <w:p w14:paraId="42EA65B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95 percent confidence interval:</w:t>
      </w:r>
    </w:p>
    <w:p w14:paraId="354DCA78"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0.1584755 1.3863007</w:t>
      </w:r>
    </w:p>
    <w:p w14:paraId="045D2A06"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sample estimates:</w:t>
      </w:r>
    </w:p>
    <w:p w14:paraId="0521E626"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mean in group 0 mean in group </w:t>
      </w:r>
      <w:proofErr w:type="gramStart"/>
      <w:r w:rsidRPr="00961310">
        <w:rPr>
          <w:rFonts w:ascii="Arial" w:hAnsi="Arial" w:cs="Arial"/>
          <w:color w:val="000000"/>
          <w:sz w:val="22"/>
          <w:szCs w:val="22"/>
          <w:lang w:val="en-GB"/>
        </w:rPr>
        <w:t>1</w:t>
      </w:r>
      <w:proofErr w:type="gramEnd"/>
      <w:r w:rsidRPr="00961310">
        <w:rPr>
          <w:rFonts w:ascii="Arial" w:hAnsi="Arial" w:cs="Arial"/>
          <w:color w:val="000000"/>
          <w:sz w:val="22"/>
          <w:szCs w:val="22"/>
          <w:lang w:val="en-GB"/>
        </w:rPr>
        <w:t xml:space="preserve"> </w:t>
      </w:r>
    </w:p>
    <w:p w14:paraId="27DF9DB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      0.9272388       0.1548507</w:t>
      </w:r>
    </w:p>
    <w:p w14:paraId="2156FBC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151FD1B4"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49AC6DB1"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filter</w:t>
      </w:r>
      <w:proofErr w:type="gramStart"/>
      <w:r w:rsidRPr="00961310">
        <w:rPr>
          <w:rFonts w:ascii="Arial" w:hAnsi="Arial" w:cs="Arial"/>
          <w:color w:val="000000"/>
          <w:sz w:val="22"/>
          <w:szCs w:val="22"/>
          <w:lang w:val="en-GB"/>
        </w:rPr>
        <w:t>(!is.na</w:t>
      </w:r>
      <w:proofErr w:type="gram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Senior_Status</w:t>
      </w:r>
      <w:proofErr w:type="spellEnd"/>
      <w:r w:rsidRPr="00961310">
        <w:rPr>
          <w:rFonts w:ascii="Arial" w:hAnsi="Arial" w:cs="Arial"/>
          <w:color w:val="000000"/>
          <w:sz w:val="22"/>
          <w:szCs w:val="22"/>
          <w:lang w:val="en-GB"/>
        </w:rPr>
        <w:t>), !is.na(</w:t>
      </w:r>
      <w:proofErr w:type="spellStart"/>
      <w:r w:rsidRPr="00961310">
        <w:rPr>
          <w:rFonts w:ascii="Arial" w:hAnsi="Arial" w:cs="Arial"/>
          <w:color w:val="000000"/>
          <w:sz w:val="22"/>
          <w:szCs w:val="22"/>
          <w:lang w:val="en-GB"/>
        </w:rPr>
        <w:t>Education_Binary</w:t>
      </w:r>
      <w:proofErr w:type="spellEnd"/>
      <w:r w:rsidRPr="00961310">
        <w:rPr>
          <w:rFonts w:ascii="Arial" w:hAnsi="Arial" w:cs="Arial"/>
          <w:color w:val="000000"/>
          <w:sz w:val="22"/>
          <w:szCs w:val="22"/>
          <w:lang w:val="en-GB"/>
        </w:rPr>
        <w:t>)) # Exclude missing data</w:t>
      </w:r>
    </w:p>
    <w:p w14:paraId="76F8EC66"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 Create a contingency </w:t>
      </w:r>
      <w:proofErr w:type="gramStart"/>
      <w:r w:rsidRPr="00961310">
        <w:rPr>
          <w:rFonts w:ascii="Arial" w:hAnsi="Arial" w:cs="Arial"/>
          <w:color w:val="000000"/>
          <w:sz w:val="22"/>
          <w:szCs w:val="22"/>
          <w:lang w:val="en-GB"/>
        </w:rPr>
        <w:t>table</w:t>
      </w:r>
      <w:proofErr w:type="gramEnd"/>
    </w:p>
    <w:p w14:paraId="469201BC"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contingency_table</w:t>
      </w:r>
      <w:proofErr w:type="spellEnd"/>
      <w:r w:rsidRPr="00961310">
        <w:rPr>
          <w:rFonts w:ascii="Arial" w:hAnsi="Arial" w:cs="Arial"/>
          <w:color w:val="000000"/>
          <w:sz w:val="22"/>
          <w:szCs w:val="22"/>
          <w:lang w:val="en-GB"/>
        </w:rPr>
        <w:t xml:space="preserve"> &lt;- </w:t>
      </w:r>
      <w:proofErr w:type="gramStart"/>
      <w:r w:rsidRPr="00961310">
        <w:rPr>
          <w:rFonts w:ascii="Arial" w:hAnsi="Arial" w:cs="Arial"/>
          <w:color w:val="000000"/>
          <w:sz w:val="22"/>
          <w:szCs w:val="22"/>
          <w:lang w:val="en-GB"/>
        </w:rPr>
        <w:t>table(</w:t>
      </w:r>
      <w:proofErr w:type="spellStart"/>
      <w:proofErr w:type="gramEnd"/>
      <w:r w:rsidRPr="00961310">
        <w:rPr>
          <w:rFonts w:ascii="Arial" w:hAnsi="Arial" w:cs="Arial"/>
          <w:color w:val="000000"/>
          <w:sz w:val="22"/>
          <w:szCs w:val="22"/>
          <w:lang w:val="en-GB"/>
        </w:rPr>
        <w:t>chi_square_data$Senior_Status</w:t>
      </w:r>
      <w:proofErr w:type="spellEnd"/>
      <w:r w:rsidRPr="00961310">
        <w:rPr>
          <w:rFonts w:ascii="Arial" w:hAnsi="Arial" w:cs="Arial"/>
          <w:color w:val="000000"/>
          <w:sz w:val="22"/>
          <w:szCs w:val="22"/>
          <w:lang w:val="en-GB"/>
        </w:rPr>
        <w:t xml:space="preserve">, </w:t>
      </w:r>
      <w:proofErr w:type="spellStart"/>
      <w:r w:rsidRPr="00961310">
        <w:rPr>
          <w:rFonts w:ascii="Arial" w:hAnsi="Arial" w:cs="Arial"/>
          <w:color w:val="000000"/>
          <w:sz w:val="22"/>
          <w:szCs w:val="22"/>
          <w:lang w:val="en-GB"/>
        </w:rPr>
        <w:t>chi_square_data$Education_Binary</w:t>
      </w:r>
      <w:proofErr w:type="spellEnd"/>
      <w:r w:rsidRPr="00961310">
        <w:rPr>
          <w:rFonts w:ascii="Arial" w:hAnsi="Arial" w:cs="Arial"/>
          <w:color w:val="000000"/>
          <w:sz w:val="22"/>
          <w:szCs w:val="22"/>
          <w:lang w:val="en-GB"/>
        </w:rPr>
        <w:t>)</w:t>
      </w:r>
    </w:p>
    <w:p w14:paraId="6A596CB9"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Perform Chi-Square Test</w:t>
      </w:r>
    </w:p>
    <w:p w14:paraId="03ACF6D6"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&gt; </w:t>
      </w:r>
      <w:proofErr w:type="spellStart"/>
      <w:r w:rsidRPr="00961310">
        <w:rPr>
          <w:rFonts w:ascii="Arial" w:hAnsi="Arial" w:cs="Arial"/>
          <w:color w:val="000000"/>
          <w:sz w:val="22"/>
          <w:szCs w:val="22"/>
          <w:lang w:val="en-GB"/>
        </w:rPr>
        <w:t>chi_square_result</w:t>
      </w:r>
      <w:proofErr w:type="spellEnd"/>
      <w:r w:rsidRPr="00961310">
        <w:rPr>
          <w:rFonts w:ascii="Arial" w:hAnsi="Arial" w:cs="Arial"/>
          <w:color w:val="000000"/>
          <w:sz w:val="22"/>
          <w:szCs w:val="22"/>
          <w:lang w:val="en-GB"/>
        </w:rPr>
        <w:t xml:space="preserve"> &lt;- </w:t>
      </w:r>
      <w:proofErr w:type="spellStart"/>
      <w:r w:rsidRPr="00961310">
        <w:rPr>
          <w:rFonts w:ascii="Arial" w:hAnsi="Arial" w:cs="Arial"/>
          <w:color w:val="000000"/>
          <w:sz w:val="22"/>
          <w:szCs w:val="22"/>
          <w:lang w:val="en-GB"/>
        </w:rPr>
        <w:t>chisq.test</w:t>
      </w:r>
      <w:proofErr w:type="spellEnd"/>
      <w:r w:rsidRPr="00961310">
        <w:rPr>
          <w:rFonts w:ascii="Arial" w:hAnsi="Arial" w:cs="Arial"/>
          <w:color w:val="000000"/>
          <w:sz w:val="22"/>
          <w:szCs w:val="22"/>
          <w:lang w:val="en-GB"/>
        </w:rPr>
        <w:t>(</w:t>
      </w:r>
      <w:proofErr w:type="spellStart"/>
      <w:r w:rsidRPr="00961310">
        <w:rPr>
          <w:rFonts w:ascii="Arial" w:hAnsi="Arial" w:cs="Arial"/>
          <w:color w:val="000000"/>
          <w:sz w:val="22"/>
          <w:szCs w:val="22"/>
          <w:lang w:val="en-GB"/>
        </w:rPr>
        <w:t>contingency_table</w:t>
      </w:r>
      <w:proofErr w:type="spellEnd"/>
      <w:r w:rsidRPr="00961310">
        <w:rPr>
          <w:rFonts w:ascii="Arial" w:hAnsi="Arial" w:cs="Arial"/>
          <w:color w:val="000000"/>
          <w:sz w:val="22"/>
          <w:szCs w:val="22"/>
          <w:lang w:val="en-GB"/>
        </w:rPr>
        <w:t>)</w:t>
      </w:r>
    </w:p>
    <w:p w14:paraId="1D862C5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 Print the Chi-Square Test Results</w:t>
      </w:r>
    </w:p>
    <w:p w14:paraId="3F609D3D"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&gt; print(</w:t>
      </w:r>
      <w:proofErr w:type="spellStart"/>
      <w:r w:rsidRPr="00961310">
        <w:rPr>
          <w:rFonts w:ascii="Arial" w:hAnsi="Arial" w:cs="Arial"/>
          <w:color w:val="000000"/>
          <w:sz w:val="22"/>
          <w:szCs w:val="22"/>
          <w:lang w:val="en-GB"/>
        </w:rPr>
        <w:t>chi_square_result</w:t>
      </w:r>
      <w:proofErr w:type="spellEnd"/>
      <w:r w:rsidRPr="00961310">
        <w:rPr>
          <w:rFonts w:ascii="Arial" w:hAnsi="Arial" w:cs="Arial"/>
          <w:color w:val="000000"/>
          <w:sz w:val="22"/>
          <w:szCs w:val="22"/>
          <w:lang w:val="en-GB"/>
        </w:rPr>
        <w:t>)</w:t>
      </w:r>
    </w:p>
    <w:p w14:paraId="787D0280"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6ED5E46E"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ab/>
        <w:t>Pearson's Chi-squared test with Yates' continuity correction</w:t>
      </w:r>
    </w:p>
    <w:p w14:paraId="1EA93A70"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D339282" w14:textId="77777777" w:rsidR="00D021CE"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data:  </w:t>
      </w:r>
      <w:proofErr w:type="spellStart"/>
      <w:r w:rsidRPr="00961310">
        <w:rPr>
          <w:rFonts w:ascii="Arial" w:hAnsi="Arial" w:cs="Arial"/>
          <w:color w:val="000000"/>
          <w:sz w:val="22"/>
          <w:szCs w:val="22"/>
          <w:lang w:val="en-GB"/>
        </w:rPr>
        <w:t>contingency_table</w:t>
      </w:r>
      <w:proofErr w:type="spellEnd"/>
    </w:p>
    <w:p w14:paraId="09B27C33" w14:textId="1E886B6E" w:rsidR="00B94360" w:rsidRPr="00961310" w:rsidRDefault="00D021CE" w:rsidP="00D021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color w:val="000000"/>
          <w:sz w:val="22"/>
          <w:szCs w:val="22"/>
          <w:lang w:val="en-GB"/>
        </w:rPr>
        <w:t xml:space="preserve">X-squared = 10.703, </w:t>
      </w:r>
      <w:proofErr w:type="spellStart"/>
      <w:r w:rsidRPr="00961310">
        <w:rPr>
          <w:rFonts w:ascii="Arial" w:hAnsi="Arial" w:cs="Arial"/>
          <w:color w:val="000000"/>
          <w:sz w:val="22"/>
          <w:szCs w:val="22"/>
          <w:lang w:val="en-GB"/>
        </w:rPr>
        <w:t>df</w:t>
      </w:r>
      <w:proofErr w:type="spellEnd"/>
      <w:r w:rsidRPr="00961310">
        <w:rPr>
          <w:rFonts w:ascii="Arial" w:hAnsi="Arial" w:cs="Arial"/>
          <w:color w:val="000000"/>
          <w:sz w:val="22"/>
          <w:szCs w:val="22"/>
          <w:lang w:val="en-GB"/>
        </w:rPr>
        <w:t xml:space="preserve"> = 1, p-value = 0.001069</w:t>
      </w:r>
      <w:r w:rsidR="00B94360" w:rsidRPr="00961310">
        <w:rPr>
          <w:rFonts w:ascii="Arial" w:hAnsi="Arial" w:cs="Arial"/>
          <w:color w:val="000000"/>
          <w:sz w:val="22"/>
          <w:szCs w:val="22"/>
          <w:lang w:val="en-GB"/>
        </w:rPr>
        <w:t>]</w:t>
      </w:r>
    </w:p>
    <w:p w14:paraId="5AC08819" w14:textId="77777777" w:rsidR="00B94360" w:rsidRPr="00961310" w:rsidRDefault="00B94360"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p>
    <w:p w14:paraId="51A7079C" w14:textId="1F5353BF" w:rsidR="004B3993" w:rsidRPr="00961310" w:rsidRDefault="004B3993" w:rsidP="004B39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color w:val="000000"/>
          <w:sz w:val="22"/>
          <w:szCs w:val="22"/>
          <w:lang w:val="en-GB"/>
        </w:rPr>
      </w:pPr>
      <w:r w:rsidRPr="00961310">
        <w:rPr>
          <w:rFonts w:ascii="Arial" w:hAnsi="Arial" w:cs="Arial"/>
          <w:b/>
          <w:bCs/>
          <w:color w:val="000000"/>
          <w:sz w:val="22"/>
          <w:szCs w:val="22"/>
          <w:lang w:val="en-GB"/>
        </w:rPr>
        <w:t>6. Reflections (5 points)</w:t>
      </w:r>
    </w:p>
    <w:p w14:paraId="200772F0" w14:textId="0FDBC30B" w:rsidR="004B3993" w:rsidRPr="00961310" w:rsidRDefault="004B3993" w:rsidP="004B3993">
      <w:pPr>
        <w:rPr>
          <w:rFonts w:ascii="Arial" w:hAnsi="Arial" w:cs="Arial"/>
          <w:color w:val="000000"/>
          <w:sz w:val="22"/>
          <w:szCs w:val="22"/>
          <w:lang w:val="en-GB"/>
        </w:rPr>
      </w:pPr>
      <w:r w:rsidRPr="00961310">
        <w:rPr>
          <w:rFonts w:ascii="Arial" w:hAnsi="Arial" w:cs="Arial"/>
          <w:color w:val="000000"/>
          <w:sz w:val="22"/>
          <w:szCs w:val="22"/>
          <w:lang w:val="en-GB"/>
        </w:rPr>
        <w:t>Discuss any challenges faced and reflections on using R or SAS for this project.</w:t>
      </w:r>
    </w:p>
    <w:p w14:paraId="3AEECB71" w14:textId="14297180" w:rsidR="00B94360" w:rsidRPr="00961310" w:rsidRDefault="00B9436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r w:rsidRPr="00961310">
        <w:rPr>
          <w:rFonts w:ascii="Arial" w:hAnsi="Arial" w:cs="Arial"/>
          <w:b/>
          <w:bCs/>
          <w:color w:val="000000"/>
          <w:sz w:val="22"/>
          <w:szCs w:val="22"/>
          <w:lang w:val="en-GB"/>
        </w:rPr>
        <w:t>Answer:</w:t>
      </w:r>
      <w:r w:rsidR="00961310" w:rsidRPr="00961310">
        <w:rPr>
          <w:rFonts w:ascii="Arial" w:hAnsi="Arial" w:cs="Arial"/>
          <w:color w:val="000000"/>
          <w:sz w:val="22"/>
          <w:szCs w:val="22"/>
          <w:lang w:val="en-GB"/>
        </w:rPr>
        <w:t xml:space="preserve"> 1. Spelling error, 2. Combining into a single dataset, 3. Typos</w:t>
      </w:r>
    </w:p>
    <w:p w14:paraId="65B33701" w14:textId="77777777" w:rsidR="00961310" w:rsidRPr="00961310" w:rsidRDefault="00961310" w:rsidP="00B943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00"/>
          <w:sz w:val="22"/>
          <w:szCs w:val="22"/>
          <w:lang w:val="en-GB"/>
        </w:rPr>
      </w:pPr>
    </w:p>
    <w:p w14:paraId="50FBB0F3" w14:textId="729508E8" w:rsidR="00961310" w:rsidRPr="006C2587" w:rsidRDefault="00961310" w:rsidP="006C2587">
      <w:pPr>
        <w:pStyle w:val="ListParagraph"/>
        <w:numPr>
          <w:ilvl w:val="0"/>
          <w:numId w:val="4"/>
        </w:numPr>
        <w:spacing w:before="100" w:beforeAutospacing="1" w:after="100" w:afterAutospacing="1"/>
        <w:rPr>
          <w:rFonts w:ascii="Arial" w:hAnsi="Arial" w:cs="Arial"/>
          <w:color w:val="000000"/>
          <w:sz w:val="22"/>
          <w:szCs w:val="22"/>
          <w:lang w:val="en-GB"/>
        </w:rPr>
      </w:pPr>
      <w:r w:rsidRPr="006C2587">
        <w:rPr>
          <w:rFonts w:ascii="Arial" w:hAnsi="Arial" w:cs="Arial"/>
          <w:color w:val="000000"/>
          <w:sz w:val="22"/>
          <w:szCs w:val="22"/>
          <w:lang w:val="en-GB"/>
        </w:rPr>
        <w:t>Data Preparation and Cleaning:</w:t>
      </w:r>
      <w:r w:rsidR="006C2587" w:rsidRPr="006C2587">
        <w:rPr>
          <w:rFonts w:ascii="Arial" w:hAnsi="Arial" w:cs="Arial"/>
          <w:color w:val="000000"/>
          <w:sz w:val="22"/>
          <w:szCs w:val="22"/>
          <w:lang w:val="en-GB"/>
        </w:rPr>
        <w:t xml:space="preserve"> </w:t>
      </w:r>
      <w:r w:rsidRPr="006C2587">
        <w:rPr>
          <w:rFonts w:ascii="Arial" w:hAnsi="Arial" w:cs="Arial"/>
          <w:color w:val="000000"/>
          <w:sz w:val="22"/>
          <w:szCs w:val="22"/>
          <w:lang w:val="en-GB"/>
        </w:rPr>
        <w:t xml:space="preserve">Managing multiple datasets from the NHANES </w:t>
      </w:r>
      <w:r w:rsidR="006C2587" w:rsidRPr="006C2587">
        <w:rPr>
          <w:rFonts w:ascii="Arial" w:hAnsi="Arial" w:cs="Arial"/>
          <w:color w:val="000000"/>
          <w:sz w:val="22"/>
          <w:szCs w:val="22"/>
          <w:lang w:val="en-GB"/>
        </w:rPr>
        <w:t xml:space="preserve">site </w:t>
      </w:r>
      <w:r w:rsidRPr="006C2587">
        <w:rPr>
          <w:rFonts w:ascii="Arial" w:hAnsi="Arial" w:cs="Arial"/>
          <w:color w:val="000000"/>
          <w:sz w:val="22"/>
          <w:szCs w:val="22"/>
          <w:lang w:val="en-GB"/>
        </w:rPr>
        <w:t xml:space="preserve">was complex due to </w:t>
      </w:r>
      <w:r w:rsidR="006C2587" w:rsidRPr="006C2587">
        <w:rPr>
          <w:rFonts w:ascii="Arial" w:hAnsi="Arial" w:cs="Arial"/>
          <w:color w:val="000000"/>
          <w:sz w:val="22"/>
          <w:szCs w:val="22"/>
          <w:lang w:val="en-GB"/>
        </w:rPr>
        <w:t xml:space="preserve">complex documentation process and storage protocol which sometimes create problems in identifying </w:t>
      </w:r>
      <w:r w:rsidRPr="006C2587">
        <w:rPr>
          <w:rFonts w:ascii="Arial" w:hAnsi="Arial" w:cs="Arial"/>
          <w:color w:val="000000"/>
          <w:sz w:val="22"/>
          <w:szCs w:val="22"/>
          <w:lang w:val="en-GB"/>
        </w:rPr>
        <w:t xml:space="preserve">variable naming and </w:t>
      </w:r>
      <w:r w:rsidR="006C2587" w:rsidRPr="006C2587">
        <w:rPr>
          <w:rFonts w:ascii="Arial" w:hAnsi="Arial" w:cs="Arial"/>
          <w:color w:val="000000"/>
          <w:sz w:val="22"/>
          <w:szCs w:val="22"/>
          <w:lang w:val="en-GB"/>
        </w:rPr>
        <w:t>locations</w:t>
      </w:r>
      <w:r w:rsidRPr="006C2587">
        <w:rPr>
          <w:rFonts w:ascii="Arial" w:hAnsi="Arial" w:cs="Arial"/>
          <w:color w:val="000000"/>
          <w:sz w:val="22"/>
          <w:szCs w:val="22"/>
          <w:lang w:val="en-GB"/>
        </w:rPr>
        <w:t xml:space="preserve"> across </w:t>
      </w:r>
      <w:r w:rsidR="006C2587" w:rsidRPr="006C2587">
        <w:rPr>
          <w:rFonts w:ascii="Arial" w:hAnsi="Arial" w:cs="Arial"/>
          <w:color w:val="000000"/>
          <w:sz w:val="22"/>
          <w:szCs w:val="22"/>
          <w:lang w:val="en-GB"/>
        </w:rPr>
        <w:t>the sites</w:t>
      </w:r>
      <w:r w:rsidRPr="006C2587">
        <w:rPr>
          <w:rFonts w:ascii="Arial" w:hAnsi="Arial" w:cs="Arial"/>
          <w:color w:val="000000"/>
          <w:sz w:val="22"/>
          <w:szCs w:val="22"/>
          <w:lang w:val="en-GB"/>
        </w:rPr>
        <w:t>.</w:t>
      </w:r>
      <w:r w:rsidR="006C2587" w:rsidRPr="006C2587">
        <w:rPr>
          <w:rFonts w:ascii="Arial" w:hAnsi="Arial" w:cs="Arial"/>
          <w:color w:val="000000"/>
          <w:sz w:val="22"/>
          <w:szCs w:val="22"/>
          <w:lang w:val="en-GB"/>
        </w:rPr>
        <w:t xml:space="preserve"> </w:t>
      </w:r>
      <w:r w:rsidRPr="006C2587">
        <w:rPr>
          <w:rFonts w:ascii="Arial" w:hAnsi="Arial" w:cs="Arial"/>
          <w:color w:val="000000"/>
          <w:sz w:val="22"/>
          <w:szCs w:val="22"/>
          <w:lang w:val="en-GB"/>
        </w:rPr>
        <w:t>Recoding variables (e.g., BMI categories and Senior status) occasionally led to errors, such as mismatches in variable names or unexpected missing data. These issues required careful debugging and validation of the dataset structure.</w:t>
      </w:r>
    </w:p>
    <w:p w14:paraId="6EF898A0" w14:textId="657AD1B8" w:rsidR="00961310" w:rsidRPr="006C2587" w:rsidRDefault="00961310" w:rsidP="006C2587">
      <w:pPr>
        <w:pStyle w:val="ListParagraph"/>
        <w:numPr>
          <w:ilvl w:val="0"/>
          <w:numId w:val="4"/>
        </w:numPr>
        <w:spacing w:before="100" w:beforeAutospacing="1" w:after="100" w:afterAutospacing="1"/>
        <w:rPr>
          <w:rFonts w:ascii="Arial" w:hAnsi="Arial" w:cs="Arial"/>
          <w:color w:val="000000"/>
          <w:sz w:val="22"/>
          <w:szCs w:val="22"/>
          <w:lang w:val="en-GB"/>
        </w:rPr>
      </w:pPr>
      <w:r w:rsidRPr="006C2587">
        <w:rPr>
          <w:rFonts w:ascii="Arial" w:hAnsi="Arial" w:cs="Arial"/>
          <w:color w:val="000000"/>
          <w:sz w:val="22"/>
          <w:szCs w:val="22"/>
          <w:lang w:val="en-GB"/>
        </w:rPr>
        <w:t>Handling Missing Data:</w:t>
      </w:r>
      <w:r w:rsidR="006C2587" w:rsidRPr="006C2587">
        <w:rPr>
          <w:rFonts w:ascii="Arial" w:hAnsi="Arial" w:cs="Arial"/>
          <w:color w:val="000000"/>
          <w:sz w:val="22"/>
          <w:szCs w:val="22"/>
          <w:lang w:val="en-GB"/>
        </w:rPr>
        <w:t xml:space="preserve"> </w:t>
      </w:r>
      <w:r w:rsidRPr="006C2587">
        <w:rPr>
          <w:rFonts w:ascii="Arial" w:hAnsi="Arial" w:cs="Arial"/>
          <w:color w:val="000000"/>
          <w:sz w:val="22"/>
          <w:szCs w:val="22"/>
          <w:lang w:val="en-GB"/>
        </w:rPr>
        <w:t>Identifying and addressing missing values across 24 variables in multiple datasets was challenging, especially ensuring consistency in the calculations and summaries.</w:t>
      </w:r>
      <w:r w:rsidR="006C2587" w:rsidRPr="006C2587">
        <w:rPr>
          <w:rFonts w:ascii="Arial" w:hAnsi="Arial" w:cs="Arial"/>
          <w:color w:val="000000"/>
          <w:sz w:val="22"/>
          <w:szCs w:val="22"/>
          <w:lang w:val="en-GB"/>
        </w:rPr>
        <w:t xml:space="preserve"> </w:t>
      </w:r>
      <w:r w:rsidRPr="006C2587">
        <w:rPr>
          <w:rFonts w:ascii="Arial" w:hAnsi="Arial" w:cs="Arial"/>
          <w:color w:val="000000"/>
          <w:sz w:val="22"/>
          <w:szCs w:val="22"/>
          <w:lang w:val="en-GB"/>
        </w:rPr>
        <w:t>The high percentage of missing data for certain variables raised concerns about potential biases in the analyses.</w:t>
      </w:r>
    </w:p>
    <w:p w14:paraId="57F0EBF2" w14:textId="6ABD1F88" w:rsidR="00961310" w:rsidRPr="006C2587" w:rsidRDefault="00961310" w:rsidP="00961310">
      <w:pPr>
        <w:pStyle w:val="ListParagraph"/>
        <w:numPr>
          <w:ilvl w:val="0"/>
          <w:numId w:val="4"/>
        </w:numPr>
        <w:spacing w:before="100" w:beforeAutospacing="1" w:after="100" w:afterAutospacing="1"/>
        <w:rPr>
          <w:rFonts w:ascii="Arial" w:hAnsi="Arial" w:cs="Arial"/>
          <w:color w:val="000000"/>
          <w:sz w:val="22"/>
          <w:szCs w:val="22"/>
          <w:lang w:val="en-GB"/>
        </w:rPr>
      </w:pPr>
      <w:r w:rsidRPr="006C2587">
        <w:rPr>
          <w:rFonts w:ascii="Arial" w:hAnsi="Arial" w:cs="Arial"/>
          <w:color w:val="000000"/>
          <w:sz w:val="22"/>
          <w:szCs w:val="22"/>
          <w:lang w:val="en-GB"/>
        </w:rPr>
        <w:t>R Debugging and Syntax:</w:t>
      </w:r>
      <w:r w:rsidR="006C2587" w:rsidRPr="006C2587">
        <w:rPr>
          <w:rFonts w:ascii="Arial" w:hAnsi="Arial" w:cs="Arial"/>
          <w:color w:val="000000"/>
          <w:sz w:val="22"/>
          <w:szCs w:val="22"/>
          <w:lang w:val="en-GB"/>
        </w:rPr>
        <w:t xml:space="preserve"> Spelling errors, </w:t>
      </w:r>
      <w:proofErr w:type="gramStart"/>
      <w:r w:rsidR="006C2587" w:rsidRPr="006C2587">
        <w:rPr>
          <w:rFonts w:ascii="Arial" w:hAnsi="Arial" w:cs="Arial"/>
          <w:color w:val="000000"/>
          <w:sz w:val="22"/>
          <w:szCs w:val="22"/>
          <w:lang w:val="en-GB"/>
        </w:rPr>
        <w:t>typos</w:t>
      </w:r>
      <w:proofErr w:type="gramEnd"/>
      <w:r w:rsidR="006C2587" w:rsidRPr="006C2587">
        <w:rPr>
          <w:rFonts w:ascii="Arial" w:hAnsi="Arial" w:cs="Arial"/>
          <w:color w:val="000000"/>
          <w:sz w:val="22"/>
          <w:szCs w:val="22"/>
          <w:lang w:val="en-GB"/>
        </w:rPr>
        <w:t xml:space="preserve"> and other e</w:t>
      </w:r>
      <w:r w:rsidRPr="006C2587">
        <w:rPr>
          <w:rFonts w:ascii="Arial" w:hAnsi="Arial" w:cs="Arial"/>
          <w:color w:val="000000"/>
          <w:sz w:val="22"/>
          <w:szCs w:val="22"/>
          <w:lang w:val="en-GB"/>
        </w:rPr>
        <w:t>rrors such as undefined variables often arose due to incorrect data references or missing transformations. Interpreting error messages and resolving them required time and patience.</w:t>
      </w:r>
    </w:p>
    <w:p w14:paraId="059D824A" w14:textId="1EA3BBF4" w:rsidR="00961310" w:rsidRPr="00961310" w:rsidRDefault="00961310" w:rsidP="006C2587">
      <w:pPr>
        <w:spacing w:before="100" w:beforeAutospacing="1" w:after="100" w:afterAutospacing="1"/>
        <w:outlineLvl w:val="3"/>
        <w:rPr>
          <w:rFonts w:ascii="Arial" w:hAnsi="Arial" w:cs="Arial"/>
          <w:b/>
          <w:bCs/>
          <w:color w:val="000000"/>
          <w:sz w:val="22"/>
          <w:szCs w:val="22"/>
          <w:lang w:val="en-GB"/>
        </w:rPr>
      </w:pPr>
      <w:r w:rsidRPr="00961310">
        <w:rPr>
          <w:rFonts w:ascii="Arial" w:hAnsi="Arial" w:cs="Arial"/>
          <w:b/>
          <w:bCs/>
          <w:color w:val="000000"/>
          <w:sz w:val="22"/>
          <w:szCs w:val="22"/>
          <w:lang w:val="en-GB"/>
        </w:rPr>
        <w:t>Reflections on Using R:</w:t>
      </w:r>
    </w:p>
    <w:p w14:paraId="069BFB12" w14:textId="44AB61ED" w:rsidR="00961310" w:rsidRPr="006C2587" w:rsidRDefault="00961310" w:rsidP="006C2587">
      <w:pPr>
        <w:pStyle w:val="ListParagraph"/>
        <w:numPr>
          <w:ilvl w:val="0"/>
          <w:numId w:val="3"/>
        </w:numPr>
        <w:spacing w:before="100" w:beforeAutospacing="1" w:after="100" w:afterAutospacing="1"/>
        <w:rPr>
          <w:rFonts w:ascii="Arial" w:hAnsi="Arial" w:cs="Arial"/>
          <w:color w:val="000000"/>
          <w:sz w:val="22"/>
          <w:szCs w:val="22"/>
          <w:lang w:val="en-GB"/>
        </w:rPr>
      </w:pPr>
      <w:r w:rsidRPr="006C2587">
        <w:rPr>
          <w:rFonts w:ascii="Arial" w:hAnsi="Arial" w:cs="Arial"/>
          <w:color w:val="000000"/>
          <w:sz w:val="22"/>
          <w:szCs w:val="22"/>
          <w:lang w:val="en-GB"/>
        </w:rPr>
        <w:t>Flexibility and Scalability: R allowed for seamless integration of data cleaning, analysis, and visualization within one platform.</w:t>
      </w:r>
    </w:p>
    <w:p w14:paraId="28FB9F22" w14:textId="7B77D3D4" w:rsidR="00961310" w:rsidRPr="00961310" w:rsidRDefault="00961310" w:rsidP="006C2587">
      <w:pPr>
        <w:numPr>
          <w:ilvl w:val="0"/>
          <w:numId w:val="3"/>
        </w:numPr>
        <w:spacing w:before="100" w:beforeAutospacing="1" w:after="100" w:afterAutospacing="1"/>
        <w:rPr>
          <w:rFonts w:ascii="Arial" w:hAnsi="Arial" w:cs="Arial"/>
          <w:color w:val="000000"/>
          <w:sz w:val="22"/>
          <w:szCs w:val="22"/>
          <w:lang w:val="en-GB"/>
        </w:rPr>
      </w:pPr>
      <w:r w:rsidRPr="00961310">
        <w:rPr>
          <w:rFonts w:ascii="Arial" w:hAnsi="Arial" w:cs="Arial"/>
          <w:color w:val="000000"/>
          <w:sz w:val="22"/>
          <w:szCs w:val="22"/>
          <w:lang w:val="en-GB"/>
        </w:rPr>
        <w:t xml:space="preserve">Extensive Libraries: </w:t>
      </w:r>
      <w:r w:rsidR="006C2587">
        <w:rPr>
          <w:rFonts w:ascii="Arial" w:hAnsi="Arial" w:cs="Arial"/>
          <w:color w:val="000000"/>
          <w:sz w:val="22"/>
          <w:szCs w:val="22"/>
          <w:lang w:val="en-GB"/>
        </w:rPr>
        <w:t>I used number of p</w:t>
      </w:r>
      <w:r w:rsidRPr="00961310">
        <w:rPr>
          <w:rFonts w:ascii="Arial" w:hAnsi="Arial" w:cs="Arial"/>
          <w:color w:val="000000"/>
          <w:sz w:val="22"/>
          <w:szCs w:val="22"/>
          <w:lang w:val="en-GB"/>
        </w:rPr>
        <w:t xml:space="preserve">ackages like </w:t>
      </w:r>
      <w:proofErr w:type="spellStart"/>
      <w:r w:rsidRPr="00961310">
        <w:rPr>
          <w:rFonts w:ascii="Arial" w:hAnsi="Arial" w:cs="Arial"/>
          <w:color w:val="000000"/>
          <w:sz w:val="22"/>
          <w:szCs w:val="22"/>
          <w:lang w:val="en-GB"/>
        </w:rPr>
        <w:t>dplyr</w:t>
      </w:r>
      <w:proofErr w:type="spellEnd"/>
      <w:r w:rsidRPr="00961310">
        <w:rPr>
          <w:rFonts w:ascii="Arial" w:hAnsi="Arial" w:cs="Arial"/>
          <w:color w:val="000000"/>
          <w:sz w:val="22"/>
          <w:szCs w:val="22"/>
          <w:lang w:val="en-GB"/>
        </w:rPr>
        <w:t xml:space="preserve"> and ggplot2 greatly simplified data manipulation and visualization tasks.</w:t>
      </w:r>
    </w:p>
    <w:p w14:paraId="0D40842A" w14:textId="77777777" w:rsidR="006C2587" w:rsidRDefault="00961310" w:rsidP="006C2587">
      <w:pPr>
        <w:numPr>
          <w:ilvl w:val="0"/>
          <w:numId w:val="3"/>
        </w:numPr>
        <w:spacing w:before="100" w:beforeAutospacing="1" w:after="100" w:afterAutospacing="1"/>
        <w:rPr>
          <w:rFonts w:ascii="Arial" w:hAnsi="Arial" w:cs="Arial"/>
          <w:color w:val="000000"/>
          <w:sz w:val="22"/>
          <w:szCs w:val="22"/>
          <w:lang w:val="en-GB"/>
        </w:rPr>
      </w:pPr>
      <w:r w:rsidRPr="00961310">
        <w:rPr>
          <w:rFonts w:ascii="Arial" w:hAnsi="Arial" w:cs="Arial"/>
          <w:color w:val="000000"/>
          <w:sz w:val="22"/>
          <w:szCs w:val="22"/>
          <w:lang w:val="en-GB"/>
        </w:rPr>
        <w:t>Reproducibility: The script-based approach provided a clear, replicable workflow for every stage of the project.</w:t>
      </w:r>
    </w:p>
    <w:p w14:paraId="4611FB9F" w14:textId="3EBB13D0" w:rsidR="00B94360" w:rsidRPr="00E271C9" w:rsidRDefault="006C2587" w:rsidP="00E271C9">
      <w:pPr>
        <w:numPr>
          <w:ilvl w:val="0"/>
          <w:numId w:val="3"/>
        </w:numPr>
        <w:spacing w:before="100" w:beforeAutospacing="1" w:after="100" w:afterAutospacing="1"/>
        <w:rPr>
          <w:rFonts w:ascii="Arial" w:hAnsi="Arial" w:cs="Arial"/>
        </w:rPr>
      </w:pPr>
      <w:r>
        <w:rPr>
          <w:rFonts w:ascii="Arial" w:hAnsi="Arial" w:cs="Arial"/>
          <w:color w:val="000000"/>
          <w:sz w:val="22"/>
          <w:szCs w:val="22"/>
          <w:lang w:val="en-GB"/>
        </w:rPr>
        <w:t>I have gone through the resources docume</w:t>
      </w:r>
      <w:r w:rsidR="00E271C9">
        <w:rPr>
          <w:rFonts w:ascii="Arial" w:hAnsi="Arial" w:cs="Arial"/>
          <w:color w:val="000000"/>
          <w:sz w:val="22"/>
          <w:szCs w:val="22"/>
          <w:lang w:val="en-GB"/>
        </w:rPr>
        <w:t xml:space="preserve">nts again and found my </w:t>
      </w:r>
      <w:r w:rsidR="00961310" w:rsidRPr="00961310">
        <w:rPr>
          <w:rFonts w:ascii="Arial" w:hAnsi="Arial" w:cs="Arial"/>
          <w:color w:val="000000"/>
          <w:sz w:val="22"/>
          <w:szCs w:val="22"/>
          <w:lang w:val="en-GB"/>
        </w:rPr>
        <w:t xml:space="preserve">learning curve </w:t>
      </w:r>
      <w:r w:rsidR="00E271C9">
        <w:rPr>
          <w:rFonts w:ascii="Arial" w:hAnsi="Arial" w:cs="Arial"/>
          <w:color w:val="000000"/>
          <w:sz w:val="22"/>
          <w:szCs w:val="22"/>
          <w:lang w:val="en-GB"/>
        </w:rPr>
        <w:t>improves</w:t>
      </w:r>
      <w:r w:rsidR="00961310" w:rsidRPr="00961310">
        <w:rPr>
          <w:rFonts w:ascii="Arial" w:hAnsi="Arial" w:cs="Arial"/>
          <w:color w:val="000000"/>
          <w:sz w:val="22"/>
          <w:szCs w:val="22"/>
          <w:lang w:val="en-GB"/>
        </w:rPr>
        <w:t xml:space="preserve">, especially when managing errors or navigating package-specific syntax. </w:t>
      </w:r>
    </w:p>
    <w:p w14:paraId="2013769A" w14:textId="665968AD" w:rsidR="00E271C9" w:rsidRPr="00961310" w:rsidRDefault="00E271C9" w:rsidP="00E271C9">
      <w:pPr>
        <w:spacing w:before="100" w:beforeAutospacing="1" w:after="100" w:afterAutospacing="1"/>
        <w:rPr>
          <w:rFonts w:ascii="Arial" w:hAnsi="Arial" w:cs="Arial"/>
        </w:rPr>
      </w:pPr>
      <w:r>
        <w:rPr>
          <w:rFonts w:ascii="Arial" w:hAnsi="Arial" w:cs="Arial"/>
          <w:color w:val="000000"/>
          <w:sz w:val="22"/>
          <w:szCs w:val="22"/>
          <w:lang w:val="en-GB"/>
        </w:rPr>
        <w:lastRenderedPageBreak/>
        <w:t xml:space="preserve">Overall, this is the first time I have used these datasets. Compared with my previous experience with BDHS, NHANES is resourceful. </w:t>
      </w:r>
    </w:p>
    <w:sectPr w:rsidR="00E271C9" w:rsidRPr="00961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1F34"/>
    <w:multiLevelType w:val="multilevel"/>
    <w:tmpl w:val="AC82A6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Arial" w:eastAsia="Times New Roman" w:hAnsi="Arial" w:cs="Aria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936A48"/>
    <w:multiLevelType w:val="multilevel"/>
    <w:tmpl w:val="43881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8A0D36"/>
    <w:multiLevelType w:val="hybridMultilevel"/>
    <w:tmpl w:val="F6AA9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5674AC"/>
    <w:multiLevelType w:val="multilevel"/>
    <w:tmpl w:val="61207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617481">
    <w:abstractNumId w:val="1"/>
  </w:num>
  <w:num w:numId="2" w16cid:durableId="1357731995">
    <w:abstractNumId w:val="3"/>
  </w:num>
  <w:num w:numId="3" w16cid:durableId="202333032">
    <w:abstractNumId w:val="0"/>
  </w:num>
  <w:num w:numId="4" w16cid:durableId="6144121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8D3"/>
    <w:rsid w:val="00004BEA"/>
    <w:rsid w:val="000B47E1"/>
    <w:rsid w:val="0011324A"/>
    <w:rsid w:val="00114E2A"/>
    <w:rsid w:val="001275E5"/>
    <w:rsid w:val="00193701"/>
    <w:rsid w:val="001C54B9"/>
    <w:rsid w:val="002F2533"/>
    <w:rsid w:val="00334BEF"/>
    <w:rsid w:val="003528D9"/>
    <w:rsid w:val="004513E8"/>
    <w:rsid w:val="00453425"/>
    <w:rsid w:val="004B3993"/>
    <w:rsid w:val="004C08AD"/>
    <w:rsid w:val="005462EE"/>
    <w:rsid w:val="005F0A6D"/>
    <w:rsid w:val="00636D34"/>
    <w:rsid w:val="00691277"/>
    <w:rsid w:val="00694472"/>
    <w:rsid w:val="006A3FCA"/>
    <w:rsid w:val="006C2587"/>
    <w:rsid w:val="00766D59"/>
    <w:rsid w:val="00776551"/>
    <w:rsid w:val="007E2149"/>
    <w:rsid w:val="007E28D3"/>
    <w:rsid w:val="008267CA"/>
    <w:rsid w:val="00861F5B"/>
    <w:rsid w:val="0091714D"/>
    <w:rsid w:val="009359D2"/>
    <w:rsid w:val="00961310"/>
    <w:rsid w:val="00A60AD1"/>
    <w:rsid w:val="00AD5D8E"/>
    <w:rsid w:val="00B94360"/>
    <w:rsid w:val="00C072F2"/>
    <w:rsid w:val="00C22D31"/>
    <w:rsid w:val="00C879DA"/>
    <w:rsid w:val="00D021CE"/>
    <w:rsid w:val="00E271C9"/>
    <w:rsid w:val="00E37F46"/>
    <w:rsid w:val="00E57506"/>
    <w:rsid w:val="00EB3C1C"/>
    <w:rsid w:val="00F93E32"/>
    <w:rsid w:val="00FE4234"/>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2558CAF9"/>
  <w15:chartTrackingRefBased/>
  <w15:docId w15:val="{633A9E7E-BF64-1947-BC1F-15ADE691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0"/>
        <w:lang w:val="en-BD"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310"/>
    <w:pPr>
      <w:spacing w:after="0" w:line="240" w:lineRule="auto"/>
    </w:pPr>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7E28D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E28D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7E28D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unhideWhenUsed/>
    <w:qFormat/>
    <w:rsid w:val="007E2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8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8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8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8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8D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E28D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7E28D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rsid w:val="007E2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8D3"/>
    <w:rPr>
      <w:rFonts w:eastAsiaTheme="majorEastAsia" w:cstheme="majorBidi"/>
      <w:color w:val="272727" w:themeColor="text1" w:themeTint="D8"/>
    </w:rPr>
  </w:style>
  <w:style w:type="paragraph" w:styleId="Title">
    <w:name w:val="Title"/>
    <w:basedOn w:val="Normal"/>
    <w:next w:val="Normal"/>
    <w:link w:val="TitleChar"/>
    <w:uiPriority w:val="10"/>
    <w:qFormat/>
    <w:rsid w:val="007E28D3"/>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E28D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E28D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E28D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E28D3"/>
    <w:pPr>
      <w:spacing w:before="160"/>
      <w:jc w:val="center"/>
    </w:pPr>
    <w:rPr>
      <w:i/>
      <w:iCs/>
      <w:color w:val="404040" w:themeColor="text1" w:themeTint="BF"/>
    </w:rPr>
  </w:style>
  <w:style w:type="character" w:customStyle="1" w:styleId="QuoteChar">
    <w:name w:val="Quote Char"/>
    <w:basedOn w:val="DefaultParagraphFont"/>
    <w:link w:val="Quote"/>
    <w:uiPriority w:val="29"/>
    <w:rsid w:val="007E28D3"/>
    <w:rPr>
      <w:rFonts w:cs="Vrinda"/>
      <w:i/>
      <w:iCs/>
      <w:color w:val="404040" w:themeColor="text1" w:themeTint="BF"/>
    </w:rPr>
  </w:style>
  <w:style w:type="paragraph" w:styleId="ListParagraph">
    <w:name w:val="List Paragraph"/>
    <w:basedOn w:val="Normal"/>
    <w:uiPriority w:val="34"/>
    <w:qFormat/>
    <w:rsid w:val="007E28D3"/>
    <w:pPr>
      <w:ind w:left="720"/>
      <w:contextualSpacing/>
    </w:pPr>
  </w:style>
  <w:style w:type="character" w:styleId="IntenseEmphasis">
    <w:name w:val="Intense Emphasis"/>
    <w:basedOn w:val="DefaultParagraphFont"/>
    <w:uiPriority w:val="21"/>
    <w:qFormat/>
    <w:rsid w:val="007E28D3"/>
    <w:rPr>
      <w:i/>
      <w:iCs/>
      <w:color w:val="0F4761" w:themeColor="accent1" w:themeShade="BF"/>
    </w:rPr>
  </w:style>
  <w:style w:type="paragraph" w:styleId="IntenseQuote">
    <w:name w:val="Intense Quote"/>
    <w:basedOn w:val="Normal"/>
    <w:next w:val="Normal"/>
    <w:link w:val="IntenseQuoteChar"/>
    <w:uiPriority w:val="30"/>
    <w:qFormat/>
    <w:rsid w:val="007E2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8D3"/>
    <w:rPr>
      <w:rFonts w:cs="Vrinda"/>
      <w:i/>
      <w:iCs/>
      <w:color w:val="0F4761" w:themeColor="accent1" w:themeShade="BF"/>
    </w:rPr>
  </w:style>
  <w:style w:type="character" w:styleId="IntenseReference">
    <w:name w:val="Intense Reference"/>
    <w:basedOn w:val="DefaultParagraphFont"/>
    <w:uiPriority w:val="32"/>
    <w:qFormat/>
    <w:rsid w:val="007E28D3"/>
    <w:rPr>
      <w:b/>
      <w:bCs/>
      <w:smallCaps/>
      <w:color w:val="0F4761" w:themeColor="accent1" w:themeShade="BF"/>
      <w:spacing w:val="5"/>
    </w:rPr>
  </w:style>
  <w:style w:type="paragraph" w:styleId="NormalWeb">
    <w:name w:val="Normal (Web)"/>
    <w:basedOn w:val="Normal"/>
    <w:uiPriority w:val="99"/>
    <w:semiHidden/>
    <w:unhideWhenUsed/>
    <w:rsid w:val="004B3993"/>
    <w:pPr>
      <w:spacing w:before="100" w:beforeAutospacing="1" w:after="100" w:afterAutospacing="1"/>
    </w:pPr>
  </w:style>
  <w:style w:type="character" w:styleId="Strong">
    <w:name w:val="Strong"/>
    <w:basedOn w:val="DefaultParagraphFont"/>
    <w:uiPriority w:val="22"/>
    <w:qFormat/>
    <w:rsid w:val="004B3993"/>
    <w:rPr>
      <w:b/>
      <w:bCs/>
    </w:rPr>
  </w:style>
  <w:style w:type="character" w:styleId="HTMLCode">
    <w:name w:val="HTML Code"/>
    <w:basedOn w:val="DefaultParagraphFont"/>
    <w:uiPriority w:val="99"/>
    <w:semiHidden/>
    <w:unhideWhenUsed/>
    <w:rsid w:val="009613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175">
      <w:bodyDiv w:val="1"/>
      <w:marLeft w:val="0"/>
      <w:marRight w:val="0"/>
      <w:marTop w:val="0"/>
      <w:marBottom w:val="0"/>
      <w:divBdr>
        <w:top w:val="none" w:sz="0" w:space="0" w:color="auto"/>
        <w:left w:val="none" w:sz="0" w:space="0" w:color="auto"/>
        <w:bottom w:val="none" w:sz="0" w:space="0" w:color="auto"/>
        <w:right w:val="none" w:sz="0" w:space="0" w:color="auto"/>
      </w:divBdr>
    </w:div>
    <w:div w:id="1183086719">
      <w:bodyDiv w:val="1"/>
      <w:marLeft w:val="0"/>
      <w:marRight w:val="0"/>
      <w:marTop w:val="0"/>
      <w:marBottom w:val="0"/>
      <w:divBdr>
        <w:top w:val="none" w:sz="0" w:space="0" w:color="auto"/>
        <w:left w:val="none" w:sz="0" w:space="0" w:color="auto"/>
        <w:bottom w:val="none" w:sz="0" w:space="0" w:color="auto"/>
        <w:right w:val="none" w:sz="0" w:space="0" w:color="auto"/>
      </w:divBdr>
    </w:div>
    <w:div w:id="211609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43</Pages>
  <Words>9871</Words>
  <Characters>56270</Characters>
  <Application>Microsoft Office Word</Application>
  <DocSecurity>0</DocSecurity>
  <Lines>468</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Saiful Hasan</dc:creator>
  <cp:keywords/>
  <dc:description/>
  <cp:lastModifiedBy>Saiful Hasan</cp:lastModifiedBy>
  <cp:revision>29</cp:revision>
  <dcterms:created xsi:type="dcterms:W3CDTF">2024-11-30T21:19:00Z</dcterms:created>
  <dcterms:modified xsi:type="dcterms:W3CDTF">2024-12-04T18:18:00Z</dcterms:modified>
</cp:coreProperties>
</file>