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9F7B" w14:textId="77777777" w:rsidR="00BC5D3A" w:rsidRPr="00BC5D3A" w:rsidRDefault="00BC5D3A" w:rsidP="00BC5D3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Solution: Build a scrollable component</w:t>
      </w:r>
    </w:p>
    <w:p w14:paraId="04152AB2" w14:textId="77777777" w:rsidR="00BC5D3A" w:rsidRPr="00BC5D3A" w:rsidRDefault="00BC5D3A" w:rsidP="00BC5D3A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Overview  </w:t>
      </w:r>
    </w:p>
    <w:p w14:paraId="3B13AFA1" w14:textId="77777777" w:rsidR="00BC5D3A" w:rsidRPr="00BC5D3A" w:rsidRDefault="00BC5D3A" w:rsidP="00BC5D3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reading, you will review the solution code for the exercise.  </w:t>
      </w:r>
    </w:p>
    <w:p w14:paraId="7D457978" w14:textId="77777777" w:rsidR="00BC5D3A" w:rsidRPr="00BC5D3A" w:rsidRDefault="00BC5D3A" w:rsidP="00BC5D3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code block below outlines the outcome of the exercise in its entirety. </w:t>
      </w:r>
    </w:p>
    <w:p w14:paraId="6D51E375" w14:textId="77777777" w:rsidR="00BC5D3A" w:rsidRPr="00BC5D3A" w:rsidRDefault="00BC5D3A" w:rsidP="00BC5D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WelcomeScreen.js</w:t>
      </w:r>
    </w:p>
    <w:p w14:paraId="798FEADF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132787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843D55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4D5BD387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56CEBDFB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545B1B27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462D8042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5A9E3CB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038B2E8B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0D852E9D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95A05A4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1D973ECB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4E50BFE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ADE9F58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19939CB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4EEF85E6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5F0A098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0B4DD178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4369B1CC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48D6CAB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732B554C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607432C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64CBF08D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7ED83446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475A6694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721E0D0F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05E7FBBA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2FB0CB0A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28</w:t>
      </w:r>
    </w:p>
    <w:p w14:paraId="2C6A088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29</w:t>
      </w:r>
    </w:p>
    <w:p w14:paraId="7AD5672C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30</w:t>
      </w:r>
    </w:p>
    <w:p w14:paraId="67E3FE2A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9A82C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97C6E3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3B5CDF5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70AADB29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65A6A5B5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indicatorStyle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"white"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flex: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45300DA9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5F88DE5D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0C78B0D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padding: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2E2F7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0DFB57B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4213F1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03B960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2CEB73E4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</w:p>
    <w:p w14:paraId="5FC9B2DD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57DFBB99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3D2CCB54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A811AD2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38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5EEEB2A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padding: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C0944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0568D1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93120A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27C3B3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578BA176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</w:t>
      </w:r>
    </w:p>
    <w:p w14:paraId="22BE1A63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and classic cocktails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would love</w:t>
      </w:r>
    </w:p>
    <w:p w14:paraId="72071EBB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to hear more about your experience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us!</w:t>
      </w:r>
    </w:p>
    <w:p w14:paraId="1632D2D0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36CE382D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04DDC2F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6604B5A3" w14:textId="77777777" w:rsidR="00BC5D3A" w:rsidRPr="00BC5D3A" w:rsidRDefault="00BC5D3A" w:rsidP="00BC5D3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B921C1" w14:textId="77777777" w:rsidR="00BC5D3A" w:rsidRPr="00BC5D3A" w:rsidRDefault="00BC5D3A" w:rsidP="00BC5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App.js</w:t>
      </w:r>
    </w:p>
    <w:p w14:paraId="2250C667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0FD8165E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6FDEC96B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50E213B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0C1A5707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6989665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5727ACF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28232A4B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681A3950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5115A97F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47145B82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307530E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7B0A2F34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50C1C61D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34DA39DA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32EA2894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5C237B1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5835626A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130D6689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04234A1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58DD662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40A41F2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734B540F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lastRenderedPageBreak/>
        <w:t>23</w:t>
      </w:r>
    </w:p>
    <w:p w14:paraId="2BE4B53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0007E874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* as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React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6D60D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'react-native'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28E282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8868ADC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8A20DE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1BC3BC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"./</w:t>
      </w:r>
      <w:proofErr w:type="spellStart"/>
      <w:proofErr w:type="gram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30CA0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8C35A5E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App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696E8A3C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0BA0194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&lt;&gt;</w:t>
      </w:r>
    </w:p>
    <w:p w14:paraId="0ADB662F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</w:p>
    <w:p w14:paraId="1DEBBD44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C8A946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flex: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12DEE2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FD7911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351A4968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LittleLemonHeader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C7EF884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3E10C2B6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40A8308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'#495E57'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42518540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&lt;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LittleLemonFooter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/&gt;</w:t>
      </w:r>
    </w:p>
    <w:p w14:paraId="4C71BCB2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View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4260C75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&lt;/&gt;</w:t>
      </w:r>
    </w:p>
    <w:p w14:paraId="15CC23CF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53866F73" w14:textId="77777777" w:rsidR="00BC5D3A" w:rsidRPr="00BC5D3A" w:rsidRDefault="00BC5D3A" w:rsidP="00BC5D3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6E71E8" w14:textId="77777777" w:rsidR="00BC5D3A" w:rsidRPr="00BC5D3A" w:rsidRDefault="00BC5D3A" w:rsidP="00BC5D3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font size on the Welcome screen is fairly large and needs to be scrollable. The code above produces the following output on the emulator with a scrollable screen:    </w:t>
      </w:r>
    </w:p>
    <w:p w14:paraId="1314B709" w14:textId="6785CD20" w:rsidR="00BC5D3A" w:rsidRPr="00BC5D3A" w:rsidRDefault="00BC5D3A" w:rsidP="00BC5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6391B10" wp14:editId="48EDD80A">
            <wp:extent cx="3714115" cy="7258685"/>
            <wp:effectExtent l="0" t="0" r="635" b="0"/>
            <wp:docPr id="756126130" name="Picture 2" descr="Little Lemon app as displayed in the emulator, needing a scrollable compon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Lemon app as displayed in the emulator, needing a scrollable componen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72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A160" w14:textId="209D234B" w:rsidR="00BC5D3A" w:rsidRPr="00BC5D3A" w:rsidRDefault="00BC5D3A" w:rsidP="00BC5D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7CFF22D" wp14:editId="3D73DAC9">
            <wp:extent cx="3742690" cy="7371715"/>
            <wp:effectExtent l="0" t="0" r="0" b="635"/>
            <wp:docPr id="2099476907" name="Picture 1" descr="Little Lemon app as displayed in the emulator - displaying a scroll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tle Lemon app as displayed in the emulator - displaying a scroll ba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737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8FD4" w14:textId="77777777" w:rsidR="00BC5D3A" w:rsidRPr="00BC5D3A" w:rsidRDefault="00BC5D3A" w:rsidP="00BC5D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</w:t>
      </w:r>
    </w:p>
    <w:p w14:paraId="66379B72" w14:textId="77777777" w:rsidR="00BC5D3A" w:rsidRPr="00BC5D3A" w:rsidRDefault="00BC5D3A" w:rsidP="00BC5D3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Next, review the breakdown of the individual steps below. </w:t>
      </w:r>
    </w:p>
    <w:p w14:paraId="7E533FAC" w14:textId="77777777" w:rsidR="00BC5D3A" w:rsidRPr="00BC5D3A" w:rsidRDefault="00BC5D3A" w:rsidP="00BC5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Enhance Welcome Screen to be Scrollable</w:t>
      </w:r>
    </w:p>
    <w:p w14:paraId="5ABEB2D4" w14:textId="77777777" w:rsidR="00BC5D3A" w:rsidRPr="00BC5D3A" w:rsidRDefault="00BC5D3A" w:rsidP="00BC5D3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Modify the Welcome Screen to use </w:t>
      </w:r>
      <w:proofErr w:type="spellStart"/>
      <w:r w:rsidRPr="00BC5D3A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ScrollView</w:t>
      </w:r>
      <w:proofErr w:type="spellEnd"/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instead of the </w:t>
      </w:r>
      <w:r w:rsidRPr="00BC5D3A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View</w:t>
      </w: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for the parent view.</w:t>
      </w:r>
    </w:p>
    <w:p w14:paraId="60DF46E8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70B00E97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2D2CAEAB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26359AAF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4</w:t>
      </w:r>
    </w:p>
    <w:p w14:paraId="717BE6C4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5</w:t>
      </w:r>
    </w:p>
    <w:p w14:paraId="3950DA1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6</w:t>
      </w:r>
    </w:p>
    <w:p w14:paraId="6DCAE1E4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7</w:t>
      </w:r>
    </w:p>
    <w:p w14:paraId="1B48E39D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8</w:t>
      </w:r>
    </w:p>
    <w:p w14:paraId="5650B435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9</w:t>
      </w:r>
    </w:p>
    <w:p w14:paraId="711E3B9A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10</w:t>
      </w:r>
    </w:p>
    <w:p w14:paraId="2FE187CB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11</w:t>
      </w:r>
    </w:p>
    <w:p w14:paraId="7A235288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12</w:t>
      </w:r>
    </w:p>
    <w:p w14:paraId="382218CD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13</w:t>
      </w:r>
    </w:p>
    <w:p w14:paraId="0F1E51CF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14</w:t>
      </w:r>
    </w:p>
    <w:p w14:paraId="193523CE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15</w:t>
      </w:r>
    </w:p>
    <w:p w14:paraId="26AB52C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16</w:t>
      </w:r>
    </w:p>
    <w:p w14:paraId="1592837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17</w:t>
      </w:r>
    </w:p>
    <w:p w14:paraId="30C94AE9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18</w:t>
      </w:r>
    </w:p>
    <w:p w14:paraId="354BA3B6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19</w:t>
      </w:r>
    </w:p>
    <w:p w14:paraId="31D4598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20</w:t>
      </w:r>
    </w:p>
    <w:p w14:paraId="3A7A8248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21</w:t>
      </w:r>
    </w:p>
    <w:p w14:paraId="08E4C486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22</w:t>
      </w:r>
    </w:p>
    <w:p w14:paraId="4B53FD47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23</w:t>
      </w:r>
    </w:p>
    <w:p w14:paraId="70287A4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24</w:t>
      </w:r>
    </w:p>
    <w:p w14:paraId="5BE744A3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25</w:t>
      </w:r>
    </w:p>
    <w:p w14:paraId="52411B6C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26</w:t>
      </w:r>
    </w:p>
    <w:p w14:paraId="26C5E1E4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27</w:t>
      </w:r>
    </w:p>
    <w:p w14:paraId="1077B1A3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WelcomeScreen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14:paraId="5AE66A78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(</w:t>
      </w:r>
    </w:p>
    <w:p w14:paraId="548F5688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flex: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19F7908D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49712F5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631E656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padding: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40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5E40E5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1EC47E4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8EC03C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717F6E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4032A3A9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Welcome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to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</w:p>
    <w:p w14:paraId="71BD63C8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09A9E440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</w:p>
    <w:p w14:paraId="55A610A3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ED92F8E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38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023B78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padding: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B03F1C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marginVertical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72112E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'#EDEFEE'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09DCCB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textAlign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: 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680B5F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}}&gt;</w:t>
      </w:r>
    </w:p>
    <w:p w14:paraId="2B891B1F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Little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Lemon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is a charming neighborhood bistro that serves simple food</w:t>
      </w:r>
    </w:p>
    <w:p w14:paraId="45E24569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and classic cocktails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a lively but casual environment. 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We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would love</w:t>
      </w:r>
    </w:p>
    <w:p w14:paraId="148D9C1F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to hear more about your experience </w:t>
      </w:r>
      <w:r w:rsidRPr="00BC5D3A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with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us!</w:t>
      </w:r>
    </w:p>
    <w:p w14:paraId="17AB15F9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&lt;/</w:t>
      </w:r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Text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1976BA97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&lt;/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7AE0F11E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);</w:t>
      </w:r>
    </w:p>
    <w:p w14:paraId="228F09EE" w14:textId="77777777" w:rsidR="00BC5D3A" w:rsidRPr="00BC5D3A" w:rsidRDefault="00BC5D3A" w:rsidP="00BC5D3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7CB704" w14:textId="77777777" w:rsidR="00BC5D3A" w:rsidRPr="00BC5D3A" w:rsidRDefault="00BC5D3A" w:rsidP="00BC5D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Ensure that the scroll indicator is white in </w:t>
      </w:r>
      <w:proofErr w:type="spellStart"/>
      <w:r w:rsidRPr="00BC5D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color</w:t>
      </w:r>
      <w:proofErr w:type="spellEnd"/>
    </w:p>
    <w:p w14:paraId="1F860034" w14:textId="77777777" w:rsidR="00BC5D3A" w:rsidRPr="00BC5D3A" w:rsidRDefault="00BC5D3A" w:rsidP="00BC5D3A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Pass the prop </w:t>
      </w:r>
      <w:proofErr w:type="spellStart"/>
      <w:r w:rsidRPr="00BC5D3A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indicatorStyle</w:t>
      </w:r>
      <w:proofErr w:type="spellEnd"/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proofErr w:type="spellStart"/>
      <w:r w:rsidRPr="00BC5D3A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ScrollView</w:t>
      </w:r>
      <w:proofErr w:type="spellEnd"/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component and give it the value </w:t>
      </w:r>
      <w:r w:rsidRPr="00BC5D3A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white</w:t>
      </w:r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This will ensure that the scroll indicator is white in </w:t>
      </w:r>
      <w:proofErr w:type="spellStart"/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C5D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C28602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B9BE0A1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16055B87" w14:textId="77777777" w:rsidR="00BC5D3A" w:rsidRPr="00BC5D3A" w:rsidRDefault="00BC5D3A" w:rsidP="00BC5D3A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3</w:t>
      </w:r>
    </w:p>
    <w:p w14:paraId="6695181E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&lt;</w:t>
      </w:r>
      <w:proofErr w:type="spellStart"/>
      <w:r w:rsidRPr="00BC5D3A">
        <w:rPr>
          <w:rFonts w:ascii="Consolas" w:eastAsia="Times New Roman" w:hAnsi="Consolas" w:cs="Segoe UI"/>
          <w:color w:val="008080"/>
          <w:kern w:val="0"/>
          <w:sz w:val="21"/>
          <w:szCs w:val="21"/>
          <w:lang w:eastAsia="en-IN"/>
          <w14:ligatures w14:val="none"/>
        </w:rPr>
        <w:t>ScrollView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indicatorStyle</w:t>
      </w:r>
      <w:proofErr w:type="spell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BC5D3A">
        <w:rPr>
          <w:rFonts w:ascii="Consolas" w:eastAsia="Times New Roman" w:hAnsi="Consolas" w:cs="Segoe UI"/>
          <w:color w:val="A31515"/>
          <w:kern w:val="0"/>
          <w:sz w:val="21"/>
          <w:szCs w:val="21"/>
          <w:lang w:eastAsia="en-IN"/>
          <w14:ligatures w14:val="none"/>
        </w:rPr>
        <w:t>"white"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} style</w:t>
      </w:r>
      <w:proofErr w:type="gramStart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{ flex: </w:t>
      </w:r>
      <w:r w:rsidRPr="00BC5D3A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}}&gt;</w:t>
      </w:r>
    </w:p>
    <w:p w14:paraId="00CB1B15" w14:textId="77777777" w:rsidR="00BC5D3A" w:rsidRPr="00BC5D3A" w:rsidRDefault="00BC5D3A" w:rsidP="00BC5D3A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ADAA27D" w14:textId="77777777" w:rsidR="00BC5D3A" w:rsidRPr="00BC5D3A" w:rsidRDefault="00BC5D3A" w:rsidP="00BC5D3A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BC5D3A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...</w:t>
      </w:r>
    </w:p>
    <w:p w14:paraId="3B05BD2D" w14:textId="77777777" w:rsidR="00AB4DAB" w:rsidRDefault="00AB4DAB"/>
    <w:sectPr w:rsidR="00AB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3A"/>
    <w:rsid w:val="00AB4DAB"/>
    <w:rsid w:val="00BC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9B41"/>
  <w15:chartTrackingRefBased/>
  <w15:docId w15:val="{08C7DBDE-7CFD-462E-B3E6-7E53207F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D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C5D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5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5D3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5D3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5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C5D3A"/>
    <w:rPr>
      <w:i/>
      <w:iCs/>
    </w:rPr>
  </w:style>
  <w:style w:type="character" w:customStyle="1" w:styleId="mtk6">
    <w:name w:val="mtk6"/>
    <w:basedOn w:val="DefaultParagraphFont"/>
    <w:rsid w:val="00BC5D3A"/>
  </w:style>
  <w:style w:type="character" w:customStyle="1" w:styleId="mtk1">
    <w:name w:val="mtk1"/>
    <w:basedOn w:val="DefaultParagraphFont"/>
    <w:rsid w:val="00BC5D3A"/>
  </w:style>
  <w:style w:type="character" w:customStyle="1" w:styleId="mtk22">
    <w:name w:val="mtk22"/>
    <w:basedOn w:val="DefaultParagraphFont"/>
    <w:rsid w:val="00BC5D3A"/>
  </w:style>
  <w:style w:type="character" w:customStyle="1" w:styleId="mtk20">
    <w:name w:val="mtk20"/>
    <w:basedOn w:val="DefaultParagraphFont"/>
    <w:rsid w:val="00BC5D3A"/>
  </w:style>
  <w:style w:type="character" w:customStyle="1" w:styleId="mtk7">
    <w:name w:val="mtk7"/>
    <w:basedOn w:val="DefaultParagraphFont"/>
    <w:rsid w:val="00BC5D3A"/>
  </w:style>
  <w:style w:type="character" w:styleId="HTMLVariable">
    <w:name w:val="HTML Variable"/>
    <w:basedOn w:val="DefaultParagraphFont"/>
    <w:uiPriority w:val="99"/>
    <w:semiHidden/>
    <w:unhideWhenUsed/>
    <w:rsid w:val="00BC5D3A"/>
    <w:rPr>
      <w:i/>
      <w:iCs/>
    </w:rPr>
  </w:style>
  <w:style w:type="character" w:styleId="Strong">
    <w:name w:val="Strong"/>
    <w:basedOn w:val="DefaultParagraphFont"/>
    <w:uiPriority w:val="22"/>
    <w:qFormat/>
    <w:rsid w:val="00BC5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058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2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11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6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110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18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12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3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96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1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52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21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22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00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39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73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38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33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14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4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47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3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86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49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49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5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0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65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26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66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46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16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0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9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66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01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62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54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623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03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6667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958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69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47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21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91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84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297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07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47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553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81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783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52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16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80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5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0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85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3921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57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0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932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0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0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56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57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66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20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73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16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17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85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49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30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38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42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8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8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8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72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35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16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19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07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79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243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6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2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13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0488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48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71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948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17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0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2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44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34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08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2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756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22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31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12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08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18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242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71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28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06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79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43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0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4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3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23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6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83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432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15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18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421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37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164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92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6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9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6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85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3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036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7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71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49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597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457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31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29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32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3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9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7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171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49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3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921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543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72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66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2183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40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2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64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110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775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36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9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758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73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89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49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11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9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0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222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02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879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65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460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560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300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8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49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896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96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24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56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3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670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43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83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37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0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06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06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513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dam</dc:creator>
  <cp:keywords/>
  <dc:description/>
  <cp:lastModifiedBy>saikat dam</cp:lastModifiedBy>
  <cp:revision>1</cp:revision>
  <dcterms:created xsi:type="dcterms:W3CDTF">2024-04-25T09:41:00Z</dcterms:created>
  <dcterms:modified xsi:type="dcterms:W3CDTF">2024-04-25T09:41:00Z</dcterms:modified>
</cp:coreProperties>
</file>