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Default="00C23C35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2</w:t>
      </w:r>
    </w:p>
    <w:p w:rsidR="009241BF" w:rsidRPr="00787BAD" w:rsidRDefault="009241BF" w:rsidP="00296FFF">
      <w:pPr>
        <w:jc w:val="center"/>
        <w:rPr>
          <w:b/>
          <w:sz w:val="28"/>
          <w:szCs w:val="28"/>
          <w:u w:val="single"/>
        </w:rPr>
      </w:pPr>
    </w:p>
    <w:p w:rsidR="009241BF" w:rsidRPr="002F45A6" w:rsidRDefault="009241BF" w:rsidP="009241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>
        <w:rPr>
          <w:sz w:val="24"/>
          <w:szCs w:val="24"/>
        </w:rPr>
        <w:t>e Angular JS file and provide name to ng-app as ‘myApp’</w:t>
      </w:r>
    </w:p>
    <w:p w:rsidR="009241BF" w:rsidRDefault="009241BF" w:rsidP="009241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module and controller</w:t>
      </w:r>
    </w:p>
    <w:p w:rsidR="009241BF" w:rsidRDefault="009241BF" w:rsidP="009241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Inject $scope and attach</w:t>
      </w:r>
      <w:r w:rsidR="000C2F34">
        <w:rPr>
          <w:sz w:val="24"/>
          <w:szCs w:val="24"/>
        </w:rPr>
        <w:t xml:space="preserve"> number property</w:t>
      </w:r>
      <w:r>
        <w:rPr>
          <w:sz w:val="24"/>
          <w:szCs w:val="24"/>
        </w:rPr>
        <w:t xml:space="preserve"> to scope.</w:t>
      </w:r>
    </w:p>
    <w:p w:rsidR="00B4559F" w:rsidRPr="000C2F34" w:rsidRDefault="00A519DB" w:rsidP="009241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Apply</w:t>
      </w:r>
      <w:bookmarkStart w:id="0" w:name="_GoBack"/>
      <w:bookmarkEnd w:id="0"/>
      <w:r w:rsidR="009241BF">
        <w:rPr>
          <w:sz w:val="24"/>
          <w:szCs w:val="24"/>
        </w:rPr>
        <w:t xml:space="preserve"> “ </w:t>
      </w:r>
      <w:r w:rsidR="00F96586">
        <w:rPr>
          <w:sz w:val="24"/>
          <w:szCs w:val="24"/>
        </w:rPr>
        <w:t>number</w:t>
      </w:r>
      <w:r w:rsidR="009241BF">
        <w:rPr>
          <w:sz w:val="24"/>
          <w:szCs w:val="24"/>
        </w:rPr>
        <w:t xml:space="preserve"> “ filter</w:t>
      </w:r>
      <w:r w:rsidR="00F96586">
        <w:rPr>
          <w:sz w:val="24"/>
          <w:szCs w:val="24"/>
        </w:rPr>
        <w:t xml:space="preserve"> with fractionSize option</w:t>
      </w:r>
      <w:r w:rsidR="009241BF">
        <w:rPr>
          <w:sz w:val="24"/>
          <w:szCs w:val="24"/>
        </w:rPr>
        <w:t xml:space="preserve"> to </w:t>
      </w:r>
      <w:r w:rsidR="00F96586">
        <w:rPr>
          <w:sz w:val="24"/>
          <w:szCs w:val="24"/>
        </w:rPr>
        <w:t>restrict number to 2 decimal places</w:t>
      </w:r>
    </w:p>
    <w:sectPr w:rsidR="00B4559F" w:rsidRPr="000C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326AE"/>
    <w:rsid w:val="000C2F34"/>
    <w:rsid w:val="000E42A1"/>
    <w:rsid w:val="00253658"/>
    <w:rsid w:val="00296FFF"/>
    <w:rsid w:val="002F45A6"/>
    <w:rsid w:val="004343EF"/>
    <w:rsid w:val="004B1F45"/>
    <w:rsid w:val="00592059"/>
    <w:rsid w:val="005E4C22"/>
    <w:rsid w:val="00653A44"/>
    <w:rsid w:val="00787BAD"/>
    <w:rsid w:val="007C43FD"/>
    <w:rsid w:val="00857FC5"/>
    <w:rsid w:val="009241BF"/>
    <w:rsid w:val="00A519DB"/>
    <w:rsid w:val="00B4559F"/>
    <w:rsid w:val="00B76A91"/>
    <w:rsid w:val="00C23C35"/>
    <w:rsid w:val="00C441A2"/>
    <w:rsid w:val="00CE5090"/>
    <w:rsid w:val="00E60E71"/>
    <w:rsid w:val="00EA1BF6"/>
    <w:rsid w:val="00EC535C"/>
    <w:rsid w:val="00F9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216</Characters>
  <Application>Microsoft Office Word</Application>
  <DocSecurity>0</DocSecurity>
  <Lines>1</Lines>
  <Paragraphs>1</Paragraphs>
  <ScaleCrop>false</ScaleCrop>
  <Company>SAP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64</cp:revision>
  <dcterms:created xsi:type="dcterms:W3CDTF">2015-12-27T10:36:00Z</dcterms:created>
  <dcterms:modified xsi:type="dcterms:W3CDTF">2016-01-02T12:50:00Z</dcterms:modified>
</cp:coreProperties>
</file>