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09D8C" w14:textId="56922FEA" w:rsidR="00BB633E" w:rsidRPr="00BB633E" w:rsidRDefault="00BB633E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B633E">
        <w:rPr>
          <w:rFonts w:ascii="Times New Roman" w:hAnsi="Times New Roman" w:cs="Times New Roman"/>
          <w:b/>
          <w:bCs/>
          <w:sz w:val="48"/>
          <w:szCs w:val="48"/>
        </w:rPr>
        <w:t>Sai Kankatala</w:t>
      </w:r>
    </w:p>
    <w:p w14:paraId="3C845FBC" w14:textId="77777777" w:rsidR="00BB633E" w:rsidRDefault="00BB633E"/>
    <w:p w14:paraId="17BDFE3E" w14:textId="7AA8E5CA" w:rsidR="00BB633E" w:rsidRDefault="00BB633E">
      <w:r>
        <w:t>The first new angular project is created using a command “</w:t>
      </w:r>
      <w:r w:rsidRPr="00BB633E">
        <w:rPr>
          <w:b/>
          <w:bCs/>
        </w:rPr>
        <w:t>ng new Assignment_3</w:t>
      </w:r>
      <w:r>
        <w:t>”, and angular materials have been installed using “</w:t>
      </w:r>
      <w:r w:rsidRPr="00BB633E">
        <w:rPr>
          <w:b/>
          <w:bCs/>
        </w:rPr>
        <w:t>ng add @angular/material</w:t>
      </w:r>
      <w:r>
        <w:t>”.</w:t>
      </w:r>
    </w:p>
    <w:p w14:paraId="423FF1A0" w14:textId="41450BB5" w:rsidR="00BB633E" w:rsidRDefault="00BB633E">
      <w:r w:rsidRPr="00BB633E">
        <w:rPr>
          <w:noProof/>
        </w:rPr>
        <w:drawing>
          <wp:inline distT="0" distB="0" distL="0" distR="0" wp14:anchorId="56BD7D81" wp14:editId="29F56B34">
            <wp:extent cx="5943600" cy="299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0795" w14:textId="57329706" w:rsidR="00BB633E" w:rsidRDefault="00BB633E"/>
    <w:p w14:paraId="4AD8AE5A" w14:textId="10530526" w:rsidR="00BB633E" w:rsidRDefault="00BB633E">
      <w:r>
        <w:t>All the necessary imports have been imported correctly to “</w:t>
      </w:r>
      <w:proofErr w:type="spellStart"/>
      <w:r w:rsidRPr="00BB633E">
        <w:rPr>
          <w:b/>
          <w:bCs/>
        </w:rPr>
        <w:t>app.module.ts</w:t>
      </w:r>
      <w:proofErr w:type="spellEnd"/>
      <w:r>
        <w:t>” to use the angular material.</w:t>
      </w:r>
    </w:p>
    <w:p w14:paraId="5BF94F28" w14:textId="037C89D7" w:rsidR="00BB633E" w:rsidRDefault="00B7138A">
      <w:r w:rsidRPr="00B7138A">
        <w:rPr>
          <w:noProof/>
        </w:rPr>
        <w:drawing>
          <wp:inline distT="0" distB="0" distL="0" distR="0" wp14:anchorId="147F69BC" wp14:editId="58DBCE0C">
            <wp:extent cx="5943600" cy="2916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AAA9" w14:textId="09600005" w:rsidR="00B7138A" w:rsidRDefault="00B7138A"/>
    <w:p w14:paraId="42ED8580" w14:textId="69ECB9EB" w:rsidR="00B7138A" w:rsidRDefault="00B7138A">
      <w:r>
        <w:lastRenderedPageBreak/>
        <w:t xml:space="preserve">A new folder(post) has been created and new component(post-comp) is created. Inside the post-comp.component.html </w:t>
      </w:r>
    </w:p>
    <w:p w14:paraId="142E51EE" w14:textId="5677E2AF" w:rsidR="00B7138A" w:rsidRDefault="00B7138A">
      <w:r w:rsidRPr="00B7138A">
        <w:rPr>
          <w:noProof/>
        </w:rPr>
        <w:drawing>
          <wp:inline distT="0" distB="0" distL="0" distR="0" wp14:anchorId="51BF4188" wp14:editId="6344838F">
            <wp:extent cx="5943600" cy="2747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B016" w14:textId="312F04B9" w:rsidR="00B7138A" w:rsidRDefault="00B7138A"/>
    <w:p w14:paraId="73D4EAB8" w14:textId="579EDE74" w:rsidR="004052AB" w:rsidRDefault="004052AB">
      <w:r>
        <w:t>Two &lt;mat-card&gt; tags have been added as said in the assignment.</w:t>
      </w:r>
    </w:p>
    <w:p w14:paraId="04C8EEA5" w14:textId="19606022" w:rsidR="004052AB" w:rsidRDefault="004052AB">
      <w:r>
        <w:t>Inside the &lt;mat-card&gt; a text area is created and the two-way-binding is added to the text area.</w:t>
      </w:r>
    </w:p>
    <w:p w14:paraId="2154C634" w14:textId="5621D836" w:rsidR="004052AB" w:rsidRDefault="004052AB">
      <w:r>
        <w:t>A &lt;mat-expansion-panel&gt; is added to display the submitted text.</w:t>
      </w:r>
    </w:p>
    <w:p w14:paraId="0A661EC7" w14:textId="48B572F2" w:rsidR="004052AB" w:rsidRDefault="004052AB">
      <w:r w:rsidRPr="004052AB">
        <w:drawing>
          <wp:inline distT="0" distB="0" distL="0" distR="0" wp14:anchorId="5637DD52" wp14:editId="674E7A44">
            <wp:extent cx="5943600" cy="295148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B7F" w14:textId="607F8251" w:rsidR="004052AB" w:rsidRDefault="004052AB"/>
    <w:p w14:paraId="16B74EF2" w14:textId="115C5483" w:rsidR="004052AB" w:rsidRDefault="004052AB"/>
    <w:p w14:paraId="1E22DAB7" w14:textId="3632F5B3" w:rsidR="004052AB" w:rsidRDefault="004052AB">
      <w:r>
        <w:lastRenderedPageBreak/>
        <w:t xml:space="preserve">Now a text is typed in the text area and the submit button is clicked and output is shown on the right side of the </w:t>
      </w:r>
      <w:proofErr w:type="gramStart"/>
      <w:r>
        <w:t>screen.</w:t>
      </w:r>
      <w:r w:rsidR="00FE30CC">
        <w:t>(</w:t>
      </w:r>
      <w:proofErr w:type="gramEnd"/>
      <w:r w:rsidR="00FE30CC">
        <w:t>For first post)</w:t>
      </w:r>
    </w:p>
    <w:p w14:paraId="1397A711" w14:textId="72FFE86A" w:rsidR="004052AB" w:rsidRDefault="004052AB">
      <w:r w:rsidRPr="004052AB">
        <w:drawing>
          <wp:inline distT="0" distB="0" distL="0" distR="0" wp14:anchorId="48D8F44A" wp14:editId="16A9AD93">
            <wp:extent cx="4572000" cy="205202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589" cy="20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1880" w14:textId="1F69B4A3" w:rsidR="004052AB" w:rsidRDefault="004052AB">
      <w:r>
        <w:t xml:space="preserve">We also kept tracking of number of posts have been submitted and that </w:t>
      </w:r>
      <w:r w:rsidR="00980B23">
        <w:t xml:space="preserve">also seen on the right side of the </w:t>
      </w:r>
      <w:proofErr w:type="gramStart"/>
      <w:r w:rsidR="00980B23">
        <w:t>screen.</w:t>
      </w:r>
      <w:r w:rsidR="00FE30CC">
        <w:t>(</w:t>
      </w:r>
      <w:proofErr w:type="gramEnd"/>
      <w:r w:rsidR="00FE30CC">
        <w:t>For post three)</w:t>
      </w:r>
    </w:p>
    <w:p w14:paraId="7568CDD1" w14:textId="2EDF3BD7" w:rsidR="00980B23" w:rsidRDefault="00980B23">
      <w:r w:rsidRPr="00980B23">
        <w:drawing>
          <wp:inline distT="0" distB="0" distL="0" distR="0" wp14:anchorId="0E726E0E" wp14:editId="5A4DECA6">
            <wp:extent cx="5073650" cy="2286937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792" cy="22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7EDB" w14:textId="775EFEAD" w:rsidR="00980B23" w:rsidRDefault="00980B23">
      <w:r>
        <w:t>All necessary CSS has been added in header-comp.component.css.</w:t>
      </w:r>
    </w:p>
    <w:p w14:paraId="352717DA" w14:textId="728FD065" w:rsidR="00980B23" w:rsidRDefault="00980B23">
      <w:r w:rsidRPr="00980B23">
        <w:drawing>
          <wp:anchor distT="0" distB="0" distL="114300" distR="114300" simplePos="0" relativeHeight="251658240" behindDoc="0" locked="0" layoutInCell="1" allowOverlap="1" wp14:anchorId="19919E39" wp14:editId="30F63DD4">
            <wp:simplePos x="0" y="0"/>
            <wp:positionH relativeFrom="margin">
              <wp:align>right</wp:align>
            </wp:positionH>
            <wp:positionV relativeFrom="page">
              <wp:posOffset>6718300</wp:posOffset>
            </wp:positionV>
            <wp:extent cx="5556250" cy="3194050"/>
            <wp:effectExtent l="0" t="0" r="635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BD09B" w14:textId="5DE68BB7" w:rsidR="00980B23" w:rsidRDefault="00980B23"/>
    <w:p w14:paraId="6FF42860" w14:textId="71AEC9E0" w:rsidR="00980B23" w:rsidRDefault="00980B23"/>
    <w:p w14:paraId="59838ABD" w14:textId="266E51F3" w:rsidR="00980B23" w:rsidRDefault="00980B23"/>
    <w:p w14:paraId="714A9038" w14:textId="548BB658" w:rsidR="00980B23" w:rsidRDefault="00980B23"/>
    <w:p w14:paraId="0EDF2D81" w14:textId="22E1780B" w:rsidR="00980B23" w:rsidRDefault="00980B23"/>
    <w:p w14:paraId="3EC71118" w14:textId="75E78A0D" w:rsidR="00980B23" w:rsidRDefault="00980B23"/>
    <w:p w14:paraId="4EA807BD" w14:textId="1F3DB09C" w:rsidR="00980B23" w:rsidRDefault="00980B23"/>
    <w:p w14:paraId="1CAD0713" w14:textId="34F5126F" w:rsidR="00980B23" w:rsidRDefault="00980B23"/>
    <w:p w14:paraId="38D0FE72" w14:textId="4B132421" w:rsidR="00980B23" w:rsidRDefault="00FE30CC">
      <w:r>
        <w:t xml:space="preserve">A new folder(head) have been </w:t>
      </w:r>
      <w:proofErr w:type="gramStart"/>
      <w:r>
        <w:t>created ,</w:t>
      </w:r>
      <w:proofErr w:type="gramEnd"/>
      <w:r>
        <w:t xml:space="preserve"> inside that folder header-comp component is created.</w:t>
      </w:r>
    </w:p>
    <w:p w14:paraId="76FBBB0B" w14:textId="385DF2B6" w:rsidR="00FE30CC" w:rsidRDefault="00FE30CC">
      <w:r w:rsidRPr="00FE30CC">
        <w:drawing>
          <wp:inline distT="0" distB="0" distL="0" distR="0" wp14:anchorId="37478F0F" wp14:editId="1700E636">
            <wp:extent cx="5943600" cy="3018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2DD6" w14:textId="06C804A9" w:rsidR="00FE30CC" w:rsidRDefault="00FE30CC">
      <w:pPr>
        <w:rPr>
          <w:rStyle w:val="textlayer--absolute"/>
          <w:rFonts w:ascii="Arial" w:hAnsi="Arial" w:cs="Arial"/>
          <w:shd w:val="clear" w:color="auto" w:fill="F2F2F2"/>
        </w:rPr>
      </w:pPr>
    </w:p>
    <w:p w14:paraId="42676E95" w14:textId="33C02F6D" w:rsidR="00FE30CC" w:rsidRDefault="00FE30CC">
      <w:pPr>
        <w:rPr>
          <w:rStyle w:val="textlayer--absolute"/>
          <w:rFonts w:ascii="Arial" w:hAnsi="Arial" w:cs="Arial"/>
          <w:shd w:val="clear" w:color="auto" w:fill="F2F2F2"/>
        </w:rPr>
      </w:pPr>
      <w:r>
        <w:rPr>
          <w:rStyle w:val="textlayer--absolute"/>
          <w:rFonts w:ascii="Arial" w:hAnsi="Arial" w:cs="Arial"/>
          <w:shd w:val="clear" w:color="auto" w:fill="F2F2F2"/>
        </w:rPr>
        <w:t>A toolbar is created using Angular material.</w:t>
      </w:r>
    </w:p>
    <w:p w14:paraId="6EE84189" w14:textId="6DB8EB22" w:rsidR="00FE30CC" w:rsidRDefault="00FE30CC">
      <w:r w:rsidRPr="00FE30CC">
        <w:drawing>
          <wp:inline distT="0" distB="0" distL="0" distR="0" wp14:anchorId="54678F51" wp14:editId="0CCB48EA">
            <wp:extent cx="5943600" cy="358584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650B" w14:textId="1E2E5434" w:rsidR="00FE30CC" w:rsidRDefault="00FE30CC"/>
    <w:p w14:paraId="7261165F" w14:textId="44893F73" w:rsidR="00FE30CC" w:rsidRDefault="00FE30CC">
      <w:pPr>
        <w:rPr>
          <w:rStyle w:val="textlayer--absolute"/>
          <w:rFonts w:ascii="Arial" w:hAnsi="Arial" w:cs="Arial"/>
          <w:shd w:val="clear" w:color="auto" w:fill="F2F2F2"/>
        </w:rPr>
      </w:pPr>
      <w:r>
        <w:lastRenderedPageBreak/>
        <w:t xml:space="preserve">Header component is added to the </w:t>
      </w:r>
      <w:r>
        <w:rPr>
          <w:rStyle w:val="textlayer--absolute"/>
          <w:rFonts w:ascii="Arial" w:hAnsi="Arial" w:cs="Arial"/>
          <w:shd w:val="clear" w:color="auto" w:fill="F2F2F2"/>
        </w:rPr>
        <w:t>app.component.html</w:t>
      </w:r>
    </w:p>
    <w:p w14:paraId="6053E6C8" w14:textId="5305A639" w:rsidR="00FE30CC" w:rsidRDefault="00FE30CC">
      <w:r w:rsidRPr="00FE30CC">
        <w:drawing>
          <wp:inline distT="0" distB="0" distL="0" distR="0" wp14:anchorId="23BB1825" wp14:editId="7DA275AC">
            <wp:extent cx="5943600" cy="2966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AAD5" w14:textId="529463DA" w:rsidR="00FE30CC" w:rsidRDefault="00FE30CC"/>
    <w:p w14:paraId="21C77E0F" w14:textId="4EC77648" w:rsidR="00FE30CC" w:rsidRDefault="00FE30CC">
      <w:r>
        <w:t xml:space="preserve">We can see in the header section </w:t>
      </w:r>
      <w:r w:rsidR="00AB1360">
        <w:t>the name</w:t>
      </w:r>
      <w:r>
        <w:t xml:space="preserve"> and pawprint </w:t>
      </w:r>
      <w:r w:rsidR="00AB1360">
        <w:t>are</w:t>
      </w:r>
      <w:r>
        <w:t xml:space="preserve"> displayed.</w:t>
      </w:r>
    </w:p>
    <w:p w14:paraId="37AE4B7D" w14:textId="0D90E096" w:rsidR="00FE30CC" w:rsidRDefault="00AB1360">
      <w:r w:rsidRPr="00AB1360">
        <w:drawing>
          <wp:inline distT="0" distB="0" distL="0" distR="0" wp14:anchorId="0A0491CB" wp14:editId="7035E5FC">
            <wp:extent cx="5943600" cy="299847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33E"/>
    <w:rsid w:val="004052AB"/>
    <w:rsid w:val="004921C0"/>
    <w:rsid w:val="00980B23"/>
    <w:rsid w:val="00AB1360"/>
    <w:rsid w:val="00B7138A"/>
    <w:rsid w:val="00BB633E"/>
    <w:rsid w:val="00FE3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8BDB6"/>
  <w15:chartTrackingRefBased/>
  <w15:docId w15:val="{E7592DB5-F6E2-435F-81BC-E31B32182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FE30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Kankatala</dc:creator>
  <cp:keywords/>
  <dc:description/>
  <cp:lastModifiedBy>Sai Kankatala</cp:lastModifiedBy>
  <cp:revision>2</cp:revision>
  <dcterms:created xsi:type="dcterms:W3CDTF">2023-03-09T04:21:00Z</dcterms:created>
  <dcterms:modified xsi:type="dcterms:W3CDTF">2023-03-09T04:21:00Z</dcterms:modified>
</cp:coreProperties>
</file>