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F69A" w14:textId="63E36C0D" w:rsidR="009836F9" w:rsidRDefault="008347AC">
      <w:pPr>
        <w:rPr>
          <w:lang w:val="en-US"/>
        </w:rPr>
      </w:pPr>
      <w:r>
        <w:rPr>
          <w:lang w:val="en-US"/>
        </w:rPr>
        <w:t>Content</w:t>
      </w:r>
    </w:p>
    <w:p w14:paraId="26B51F31" w14:textId="27EBE844" w:rsidR="008347AC" w:rsidRDefault="008347AC">
      <w:pPr>
        <w:rPr>
          <w:lang w:val="en-US"/>
        </w:rPr>
      </w:pPr>
      <w:r>
        <w:rPr>
          <w:lang w:val="en-US"/>
        </w:rPr>
        <w:t>1.ArrayListDemo</w:t>
      </w:r>
    </w:p>
    <w:p w14:paraId="203A4E0C" w14:textId="1E5136C0" w:rsidR="008347AC" w:rsidRDefault="008347AC" w:rsidP="00834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Array declaration</w:t>
      </w:r>
    </w:p>
    <w:p w14:paraId="2CAE17D4" w14:textId="5957908A" w:rsidR="008347AC" w:rsidRDefault="008347AC" w:rsidP="00834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element in array list</w:t>
      </w:r>
    </w:p>
    <w:p w14:paraId="0F50D7E6" w14:textId="587D61B6" w:rsidR="008347AC" w:rsidRDefault="008347AC" w:rsidP="00834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Array</w:t>
      </w:r>
    </w:p>
    <w:p w14:paraId="5D1A69C4" w14:textId="27FB8189" w:rsidR="008347AC" w:rsidRDefault="008347AC" w:rsidP="00834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array by index</w:t>
      </w:r>
    </w:p>
    <w:p w14:paraId="76A5255B" w14:textId="5392489B" w:rsidR="008347AC" w:rsidRDefault="008347AC" w:rsidP="00834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list from other collection</w:t>
      </w:r>
    </w:p>
    <w:p w14:paraId="2DF84271" w14:textId="45199649" w:rsidR="008347AC" w:rsidRDefault="008347AC" w:rsidP="008347AC">
      <w:pPr>
        <w:rPr>
          <w:lang w:val="en-US"/>
        </w:rPr>
      </w:pPr>
      <w:r>
        <w:rPr>
          <w:lang w:val="en-US"/>
        </w:rPr>
        <w:t>2.</w:t>
      </w:r>
      <w:r w:rsidRPr="008347AC">
        <w:t xml:space="preserve"> </w:t>
      </w:r>
      <w:proofErr w:type="spellStart"/>
      <w:r w:rsidRPr="008347AC">
        <w:rPr>
          <w:lang w:val="en-US"/>
        </w:rPr>
        <w:t>VirtualCapacityofArrayList</w:t>
      </w:r>
      <w:proofErr w:type="spellEnd"/>
    </w:p>
    <w:p w14:paraId="01A73542" w14:textId="5C719439" w:rsidR="008347AC" w:rsidRDefault="008347AC" w:rsidP="008347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 Capacity = 10 (Virtual Capacity)</w:t>
      </w:r>
    </w:p>
    <w:p w14:paraId="0C5033CA" w14:textId="4DC8546B" w:rsidR="008347AC" w:rsidRDefault="008347AC" w:rsidP="008347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Physical Capacity = 0</w:t>
      </w:r>
    </w:p>
    <w:p w14:paraId="195B70FA" w14:textId="52522233" w:rsidR="008347AC" w:rsidRDefault="008347AC" w:rsidP="008347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may increase the virtual capacity by passing it in constructor</w:t>
      </w:r>
    </w:p>
    <w:p w14:paraId="33F6E721" w14:textId="044F3DE5" w:rsidR="008347AC" w:rsidRPr="008347AC" w:rsidRDefault="008347AC" w:rsidP="008347A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&lt;Object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F0631DC" w14:textId="18CDC582" w:rsidR="008347AC" w:rsidRDefault="008347AC" w:rsidP="008347AC">
      <w:pPr>
        <w:rPr>
          <w:lang w:val="en-US"/>
        </w:rPr>
      </w:pPr>
      <w:r>
        <w:rPr>
          <w:lang w:val="en-US"/>
        </w:rPr>
        <w:t>3.</w:t>
      </w:r>
      <w:r w:rsidRPr="00C667FA">
        <w:rPr>
          <w:lang w:val="en-US"/>
        </w:rPr>
        <w:t xml:space="preserve"> </w:t>
      </w:r>
      <w:proofErr w:type="spellStart"/>
      <w:r w:rsidRPr="00C667FA">
        <w:rPr>
          <w:lang w:val="en-US"/>
        </w:rPr>
        <w:t>GenericArrayList</w:t>
      </w:r>
      <w:proofErr w:type="spellEnd"/>
    </w:p>
    <w:p w14:paraId="1E818D7A" w14:textId="53F67B35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Wrapper class type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created</w:t>
      </w:r>
    </w:p>
    <w:p w14:paraId="31E1881B" w14:textId="6DD7BFB8" w:rsidR="00C667FA" w:rsidRDefault="00C667FA" w:rsidP="00C667FA">
      <w:pPr>
        <w:rPr>
          <w:lang w:val="en-US"/>
        </w:rPr>
      </w:pPr>
      <w:r>
        <w:rPr>
          <w:lang w:val="en-US"/>
        </w:rPr>
        <w:t>4.</w:t>
      </w:r>
      <w:r w:rsidRPr="00C667FA">
        <w:rPr>
          <w:lang w:val="en-US"/>
        </w:rPr>
        <w:t xml:space="preserve"> </w:t>
      </w:r>
      <w:proofErr w:type="spellStart"/>
      <w:r w:rsidRPr="00C667FA">
        <w:rPr>
          <w:lang w:val="en-US"/>
        </w:rPr>
        <w:t>ArraylistIteration</w:t>
      </w:r>
      <w:proofErr w:type="spellEnd"/>
    </w:p>
    <w:p w14:paraId="20C03281" w14:textId="0D093DBE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r w:rsidRPr="00C667FA">
        <w:rPr>
          <w:lang w:val="en-US"/>
        </w:rPr>
        <w:t>For Loop</w:t>
      </w:r>
    </w:p>
    <w:p w14:paraId="36926144" w14:textId="00A27AD2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</w:t>
      </w:r>
    </w:p>
    <w:p w14:paraId="744E724C" w14:textId="08C1D049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Stream with </w:t>
      </w:r>
      <w:proofErr w:type="spellStart"/>
      <w:r>
        <w:rPr>
          <w:lang w:val="en-US"/>
        </w:rPr>
        <w:t>Lamda</w:t>
      </w:r>
      <w:proofErr w:type="spellEnd"/>
      <w:r>
        <w:rPr>
          <w:lang w:val="en-US"/>
        </w:rPr>
        <w:t xml:space="preserve"> Expression</w:t>
      </w:r>
    </w:p>
    <w:p w14:paraId="0E6039D8" w14:textId="2F6DB71B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Iterator</w:t>
      </w:r>
    </w:p>
    <w:p w14:paraId="1F1663DF" w14:textId="311F0CF3" w:rsidR="00C667FA" w:rsidRDefault="00C667FA" w:rsidP="00C667FA">
      <w:pPr>
        <w:rPr>
          <w:lang w:val="en-US"/>
        </w:rPr>
      </w:pPr>
      <w:r>
        <w:rPr>
          <w:lang w:val="en-US"/>
        </w:rPr>
        <w:t>5.ArrayListMethods</w:t>
      </w:r>
    </w:p>
    <w:p w14:paraId="0F408B37" w14:textId="30989554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</w:t>
      </w:r>
    </w:p>
    <w:p w14:paraId="65B299F0" w14:textId="618B4029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addAll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C549F44" w14:textId="6C4696BE" w:rsidR="00C667FA" w:rsidRDefault="00C667FA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</w:t>
      </w:r>
    </w:p>
    <w:p w14:paraId="6B11E325" w14:textId="57E61DA9" w:rsidR="00B47D30" w:rsidRDefault="00B47D30" w:rsidP="00C66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</w:t>
      </w:r>
    </w:p>
    <w:p w14:paraId="320CC0BA" w14:textId="1C52CC43" w:rsidR="00B47D30" w:rsidRDefault="00B47D30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</w:p>
    <w:p w14:paraId="2F72DBFD" w14:textId="4F2A8095" w:rsidR="00B47D30" w:rsidRDefault="00B47D30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lastIndexOf</w:t>
      </w:r>
      <w:proofErr w:type="spellEnd"/>
    </w:p>
    <w:p w14:paraId="2C93A86D" w14:textId="16350CD4" w:rsidR="00B47D30" w:rsidRDefault="00B47D30" w:rsidP="00C66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</w:p>
    <w:p w14:paraId="0C39E7AD" w14:textId="5482C9CB" w:rsidR="00B47D30" w:rsidRDefault="00B47D30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removeIf</w:t>
      </w:r>
      <w:proofErr w:type="spellEnd"/>
    </w:p>
    <w:p w14:paraId="38845E4B" w14:textId="7D51A2F6" w:rsidR="00B47D30" w:rsidRDefault="00B47D30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retainAll</w:t>
      </w:r>
      <w:proofErr w:type="spellEnd"/>
    </w:p>
    <w:p w14:paraId="3FE5AAC2" w14:textId="2A1AE7D1" w:rsidR="00B47D30" w:rsidRDefault="00B47D30" w:rsidP="00C667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subList</w:t>
      </w:r>
      <w:proofErr w:type="spellEnd"/>
    </w:p>
    <w:p w14:paraId="57AAE695" w14:textId="7892A9E4" w:rsidR="00B47D30" w:rsidRDefault="00B47D30" w:rsidP="00B47D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list in to array = return type is object array</w:t>
      </w:r>
    </w:p>
    <w:p w14:paraId="2D8C7F79" w14:textId="70E37F3D" w:rsidR="00B47D30" w:rsidRDefault="00B47D30" w:rsidP="00B47D30">
      <w:pPr>
        <w:rPr>
          <w:lang w:val="en-US"/>
        </w:rPr>
      </w:pPr>
      <w:r>
        <w:rPr>
          <w:lang w:val="en-US"/>
        </w:rPr>
        <w:t>6.SynchronizedArrayList</w:t>
      </w:r>
    </w:p>
    <w:p w14:paraId="0F2B22A6" w14:textId="4BB16B4F" w:rsidR="001D7736" w:rsidRDefault="00EC5AA9" w:rsidP="00C960CD">
      <w:pPr>
        <w:rPr>
          <w:lang w:val="en-US"/>
        </w:rPr>
      </w:pPr>
      <w:r>
        <w:rPr>
          <w:lang w:val="en-US"/>
        </w:rPr>
        <w:t>7.RemoveDuplicateElements</w:t>
      </w:r>
    </w:p>
    <w:p w14:paraId="5C1837B8" w14:textId="0BD9C6DB" w:rsidR="00EC5AA9" w:rsidRDefault="00EC5AA9" w:rsidP="00EC5AA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</w:t>
      </w:r>
      <w:r>
        <w:rPr>
          <w:lang w:val="en-US"/>
        </w:rPr>
        <w:t>inkedHashset</w:t>
      </w:r>
      <w:proofErr w:type="spellEnd"/>
    </w:p>
    <w:p w14:paraId="3CAE798E" w14:textId="21932875" w:rsidR="00EC5AA9" w:rsidRDefault="00EC5AA9" w:rsidP="00EC5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Stream</w:t>
      </w:r>
    </w:p>
    <w:p w14:paraId="2583CD7F" w14:textId="4C043253" w:rsidR="00EC5AA9" w:rsidRDefault="00EC5AA9" w:rsidP="00EC5AA9">
      <w:pPr>
        <w:rPr>
          <w:lang w:val="en-US"/>
        </w:rPr>
      </w:pPr>
      <w:r>
        <w:rPr>
          <w:lang w:val="en-US"/>
        </w:rPr>
        <w:t>8.</w:t>
      </w:r>
      <w:r w:rsidR="0003456C">
        <w:rPr>
          <w:lang w:val="en-US"/>
        </w:rPr>
        <w:t>ArrayListCompare</w:t>
      </w:r>
    </w:p>
    <w:p w14:paraId="4B989B7F" w14:textId="7A886D8D" w:rsidR="00236CE2" w:rsidRPr="00236CE2" w:rsidRDefault="00236CE2" w:rsidP="00236CE2">
      <w:pPr>
        <w:pStyle w:val="ListParagraph"/>
        <w:numPr>
          <w:ilvl w:val="0"/>
          <w:numId w:val="2"/>
        </w:numPr>
        <w:rPr>
          <w:lang w:val="en-US"/>
        </w:rPr>
      </w:pPr>
      <w:r w:rsidRPr="00236CE2">
        <w:rPr>
          <w:lang w:val="en-US"/>
        </w:rPr>
        <w:t>Sort and then equals</w:t>
      </w:r>
    </w:p>
    <w:p w14:paraId="5EDFB57A" w14:textId="4FDB94BD" w:rsidR="00236CE2" w:rsidRPr="00236CE2" w:rsidRDefault="00236CE2" w:rsidP="00236CE2">
      <w:pPr>
        <w:pStyle w:val="ListParagraph"/>
        <w:numPr>
          <w:ilvl w:val="0"/>
          <w:numId w:val="2"/>
        </w:numPr>
        <w:rPr>
          <w:lang w:val="en-US"/>
        </w:rPr>
      </w:pPr>
      <w:r w:rsidRPr="00236CE2">
        <w:rPr>
          <w:lang w:val="en-US"/>
        </w:rPr>
        <w:t>Compare 2 list and find out additional elements</w:t>
      </w:r>
      <w:r w:rsidRPr="00236CE2">
        <w:rPr>
          <w:lang w:val="en-US"/>
        </w:rPr>
        <w:t xml:space="preserve"> – Actual List</w:t>
      </w:r>
    </w:p>
    <w:p w14:paraId="4B312244" w14:textId="35E5FAD7" w:rsidR="00236CE2" w:rsidRPr="00236CE2" w:rsidRDefault="00236CE2" w:rsidP="00236CE2">
      <w:pPr>
        <w:pStyle w:val="ListParagraph"/>
        <w:numPr>
          <w:ilvl w:val="0"/>
          <w:numId w:val="2"/>
        </w:numPr>
        <w:rPr>
          <w:lang w:val="en-US"/>
        </w:rPr>
      </w:pPr>
      <w:r w:rsidRPr="00236CE2">
        <w:rPr>
          <w:lang w:val="en-US"/>
        </w:rPr>
        <w:t>Find out the missing element - Expected list</w:t>
      </w:r>
    </w:p>
    <w:p w14:paraId="52D4DE53" w14:textId="102CFCDC" w:rsidR="00236CE2" w:rsidRDefault="00236CE2" w:rsidP="00236CE2">
      <w:pPr>
        <w:pStyle w:val="ListParagraph"/>
        <w:numPr>
          <w:ilvl w:val="0"/>
          <w:numId w:val="2"/>
        </w:numPr>
        <w:rPr>
          <w:lang w:val="en-US"/>
        </w:rPr>
      </w:pPr>
      <w:r w:rsidRPr="00236CE2">
        <w:rPr>
          <w:lang w:val="en-US"/>
        </w:rPr>
        <w:t>Find Out common elements</w:t>
      </w:r>
    </w:p>
    <w:p w14:paraId="28ED4A0E" w14:textId="77777777" w:rsidR="00236CE2" w:rsidRPr="00236CE2" w:rsidRDefault="00236CE2" w:rsidP="00236CE2">
      <w:pPr>
        <w:rPr>
          <w:lang w:val="en-US"/>
        </w:rPr>
      </w:pPr>
      <w:bookmarkStart w:id="0" w:name="_GoBack"/>
      <w:bookmarkEnd w:id="0"/>
    </w:p>
    <w:p w14:paraId="580B7BC8" w14:textId="77777777" w:rsidR="00236CE2" w:rsidRPr="00EC5AA9" w:rsidRDefault="00236CE2" w:rsidP="00EC5AA9">
      <w:pPr>
        <w:rPr>
          <w:lang w:val="en-US"/>
        </w:rPr>
      </w:pPr>
    </w:p>
    <w:p w14:paraId="706E8CB0" w14:textId="77777777" w:rsidR="00EC5AA9" w:rsidRPr="00C960CD" w:rsidRDefault="00EC5AA9" w:rsidP="00C960CD">
      <w:pPr>
        <w:rPr>
          <w:lang w:val="en-US"/>
        </w:rPr>
      </w:pPr>
    </w:p>
    <w:p w14:paraId="629527F7" w14:textId="77777777" w:rsidR="001D7736" w:rsidRPr="00B47D30" w:rsidRDefault="001D7736" w:rsidP="00B47D30">
      <w:pPr>
        <w:rPr>
          <w:lang w:val="en-US"/>
        </w:rPr>
      </w:pPr>
    </w:p>
    <w:sectPr w:rsidR="001D7736" w:rsidRPr="00B4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9C9"/>
    <w:multiLevelType w:val="hybridMultilevel"/>
    <w:tmpl w:val="120C9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94395"/>
    <w:multiLevelType w:val="hybridMultilevel"/>
    <w:tmpl w:val="F94ED9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C34E7B"/>
    <w:multiLevelType w:val="hybridMultilevel"/>
    <w:tmpl w:val="F0AEC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202799"/>
    <w:multiLevelType w:val="hybridMultilevel"/>
    <w:tmpl w:val="A5401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4BD"/>
    <w:multiLevelType w:val="hybridMultilevel"/>
    <w:tmpl w:val="4B9CF5D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E6"/>
    <w:rsid w:val="0003456C"/>
    <w:rsid w:val="001D7736"/>
    <w:rsid w:val="00236CE2"/>
    <w:rsid w:val="008347AC"/>
    <w:rsid w:val="009836F9"/>
    <w:rsid w:val="00B47D30"/>
    <w:rsid w:val="00BB36E6"/>
    <w:rsid w:val="00C667FA"/>
    <w:rsid w:val="00C960CD"/>
    <w:rsid w:val="00E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DCED"/>
  <w15:chartTrackingRefBased/>
  <w15:docId w15:val="{B69AC0C4-1E2A-461D-B13C-39A575B8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35922D9062449BBD1ED47A172D3B0" ma:contentTypeVersion="16" ma:contentTypeDescription="Create a new document." ma:contentTypeScope="" ma:versionID="41f01d379b75bf82e13157331f4a4a7a">
  <xsd:schema xmlns:xsd="http://www.w3.org/2001/XMLSchema" xmlns:xs="http://www.w3.org/2001/XMLSchema" xmlns:p="http://schemas.microsoft.com/office/2006/metadata/properties" xmlns:ns3="aea6cfdb-8c38-4a8f-8db2-6031ff9fca1d" xmlns:ns4="25f8ee31-97c5-4c94-80c3-764537ab3f84" targetNamespace="http://schemas.microsoft.com/office/2006/metadata/properties" ma:root="true" ma:fieldsID="1713395159cf98433ef8bcf3df630430" ns3:_="" ns4:_="">
    <xsd:import namespace="aea6cfdb-8c38-4a8f-8db2-6031ff9fca1d"/>
    <xsd:import namespace="25f8ee31-97c5-4c94-80c3-764537ab3f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ServiceLocation" minOccurs="0"/>
                <xsd:element ref="ns4:MediaServiceSearchPropertie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cfdb-8c38-4a8f-8db2-6031ff9fca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8ee31-97c5-4c94-80c3-764537ab3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8ee31-97c5-4c94-80c3-764537ab3f84" xsi:nil="true"/>
  </documentManagement>
</p:properties>
</file>

<file path=customXml/itemProps1.xml><?xml version="1.0" encoding="utf-8"?>
<ds:datastoreItem xmlns:ds="http://schemas.openxmlformats.org/officeDocument/2006/customXml" ds:itemID="{34489E85-3380-48BF-89FD-0FF9F88B9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a6cfdb-8c38-4a8f-8db2-6031ff9fca1d"/>
    <ds:schemaRef ds:uri="25f8ee31-97c5-4c94-80c3-764537ab3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70DB8-78D6-4ADB-B1BF-61A41557D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9C6142-14B3-44A4-8444-F593264F7E11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25f8ee31-97c5-4c94-80c3-764537ab3f84"/>
    <ds:schemaRef ds:uri="http://schemas.microsoft.com/office/2006/documentManagement/types"/>
    <ds:schemaRef ds:uri="http://schemas.microsoft.com/office/infopath/2007/PartnerControls"/>
    <ds:schemaRef ds:uri="aea6cfdb-8c38-4a8f-8db2-6031ff9fca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Saileshkumar Venkatesan</dc:creator>
  <cp:keywords/>
  <dc:description/>
  <cp:lastModifiedBy>Saileshkumar Venkatesan</cp:lastModifiedBy>
  <cp:revision>2</cp:revision>
  <dcterms:created xsi:type="dcterms:W3CDTF">2024-03-25T06:16:00Z</dcterms:created>
  <dcterms:modified xsi:type="dcterms:W3CDTF">2024-03-25T06:16:00Z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0x01010028A35922D9062449BBD1ED47A172D3B0</vt:lpwstr>
  </property>
</Properties>
</file>