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8EFE2" w14:textId="088BFA07" w:rsidR="000F57F9" w:rsidRPr="00460A8D" w:rsidRDefault="00DA67EB" w:rsidP="00460A8D">
      <w:pPr>
        <w:pStyle w:val="Title"/>
        <w:rPr>
          <w:rStyle w:val="SubtleReference"/>
          <w:b/>
          <w:color w:val="222A35" w:themeColor="text2" w:themeShade="80"/>
        </w:rPr>
      </w:pPr>
      <w:r>
        <w:rPr>
          <w:rStyle w:val="SubtleReference"/>
          <w:b/>
          <w:color w:val="222A35" w:themeColor="text2" w:themeShade="80"/>
        </w:rPr>
        <w:t>Lane App</w:t>
      </w:r>
      <w:r w:rsidR="00A849A6" w:rsidRPr="00460A8D">
        <w:rPr>
          <w:rStyle w:val="SubtleReference"/>
          <w:b/>
          <w:color w:val="222A35" w:themeColor="text2" w:themeShade="80"/>
        </w:rPr>
        <w:t xml:space="preserve"> Functionality/Flow: </w:t>
      </w:r>
    </w:p>
    <w:p w14:paraId="3ABE1684" w14:textId="4DC6F0A5" w:rsidR="00A849A6" w:rsidRPr="0000449D" w:rsidRDefault="00460A8D" w:rsidP="00A849A6">
      <w:pPr>
        <w:pStyle w:val="ListParagraph"/>
        <w:numPr>
          <w:ilvl w:val="0"/>
          <w:numId w:val="2"/>
        </w:numPr>
        <w:spacing w:after="0"/>
        <w:rPr>
          <w:b/>
          <w:u w:val="single"/>
        </w:rPr>
      </w:pPr>
      <w:r w:rsidRPr="0000449D">
        <w:rPr>
          <w:b/>
          <w:u w:val="single"/>
        </w:rPr>
        <w:t>S</w:t>
      </w:r>
      <w:r w:rsidR="00A849A6" w:rsidRPr="0000449D">
        <w:rPr>
          <w:b/>
          <w:u w:val="single"/>
        </w:rPr>
        <w:t>crollable lane box</w:t>
      </w:r>
      <w:r w:rsidR="00CE3ECA" w:rsidRPr="0000449D">
        <w:rPr>
          <w:b/>
          <w:u w:val="single"/>
        </w:rPr>
        <w:t>:</w:t>
      </w:r>
    </w:p>
    <w:p w14:paraId="25CCA92B" w14:textId="0239E064" w:rsidR="00A849A6" w:rsidRPr="0000449D" w:rsidRDefault="00A849A6" w:rsidP="00A849A6">
      <w:pPr>
        <w:pStyle w:val="ListParagraph"/>
        <w:numPr>
          <w:ilvl w:val="1"/>
          <w:numId w:val="2"/>
        </w:numPr>
        <w:spacing w:after="0"/>
      </w:pPr>
      <w:r w:rsidRPr="0000449D">
        <w:t>Ability to select time range (day, month, year, user defined</w:t>
      </w:r>
      <w:r w:rsidR="00460A8D" w:rsidRPr="0000449D">
        <w:t xml:space="preserve"> range</w:t>
      </w:r>
      <w:r w:rsidRPr="0000449D">
        <w:t xml:space="preserve">) </w:t>
      </w:r>
    </w:p>
    <w:p w14:paraId="016211E8" w14:textId="69873AC0" w:rsidR="00CE3ECA" w:rsidRPr="0000449D" w:rsidRDefault="00CE3ECA" w:rsidP="00CE3ECA">
      <w:pPr>
        <w:pStyle w:val="ListParagraph"/>
        <w:numPr>
          <w:ilvl w:val="2"/>
          <w:numId w:val="2"/>
        </w:numPr>
        <w:spacing w:after="0"/>
      </w:pPr>
      <w:r w:rsidRPr="0000449D">
        <w:t xml:space="preserve">Scroll bar at the bottom lets you move horizontally </w:t>
      </w:r>
    </w:p>
    <w:p w14:paraId="2F071204" w14:textId="377EA860" w:rsidR="00A849A6" w:rsidRPr="0000449D" w:rsidRDefault="00A849A6" w:rsidP="00A849A6">
      <w:pPr>
        <w:pStyle w:val="ListParagraph"/>
        <w:numPr>
          <w:ilvl w:val="1"/>
          <w:numId w:val="2"/>
        </w:numPr>
        <w:spacing w:after="0"/>
      </w:pPr>
      <w:r w:rsidRPr="0000449D">
        <w:t xml:space="preserve">Ability to hover over assigned tasks to view important details </w:t>
      </w:r>
    </w:p>
    <w:p w14:paraId="110E3F79" w14:textId="511E6810" w:rsidR="00A849A6" w:rsidRPr="0000449D" w:rsidRDefault="00460A8D" w:rsidP="00A849A6">
      <w:pPr>
        <w:pStyle w:val="ListParagraph"/>
        <w:numPr>
          <w:ilvl w:val="2"/>
          <w:numId w:val="2"/>
        </w:numPr>
        <w:spacing w:after="0"/>
      </w:pPr>
      <w:r w:rsidRPr="0000449D">
        <w:t xml:space="preserve">Task </w:t>
      </w:r>
      <w:r w:rsidR="00A849A6" w:rsidRPr="0000449D">
        <w:t>Name</w:t>
      </w:r>
    </w:p>
    <w:p w14:paraId="01E7F623" w14:textId="368A0A82" w:rsidR="00A849A6" w:rsidRPr="0000449D" w:rsidRDefault="00A849A6" w:rsidP="00A849A6">
      <w:pPr>
        <w:pStyle w:val="ListParagraph"/>
        <w:numPr>
          <w:ilvl w:val="2"/>
          <w:numId w:val="2"/>
        </w:numPr>
        <w:spacing w:after="0"/>
      </w:pPr>
      <w:r w:rsidRPr="0000449D">
        <w:t xml:space="preserve">Start/end time </w:t>
      </w:r>
    </w:p>
    <w:p w14:paraId="5750C28C" w14:textId="6EDB79FC" w:rsidR="00460A8D" w:rsidRPr="0000449D" w:rsidRDefault="00460A8D" w:rsidP="00460A8D">
      <w:pPr>
        <w:pStyle w:val="ListParagraph"/>
        <w:numPr>
          <w:ilvl w:val="2"/>
          <w:numId w:val="2"/>
        </w:numPr>
        <w:spacing w:after="0"/>
      </w:pPr>
      <w:r w:rsidRPr="0000449D">
        <w:t>Length</w:t>
      </w:r>
    </w:p>
    <w:p w14:paraId="74E39B3A" w14:textId="1ED4D447" w:rsidR="00460A8D" w:rsidRPr="0000449D" w:rsidRDefault="00460A8D" w:rsidP="00460A8D">
      <w:pPr>
        <w:pStyle w:val="ListParagraph"/>
        <w:numPr>
          <w:ilvl w:val="2"/>
          <w:numId w:val="2"/>
        </w:numPr>
        <w:spacing w:after="0"/>
      </w:pPr>
      <w:r w:rsidRPr="0000449D">
        <w:t xml:space="preserve">Etc. </w:t>
      </w:r>
      <w:r w:rsidR="00CE3ECA" w:rsidRPr="0000449D">
        <w:t>\</w:t>
      </w:r>
    </w:p>
    <w:p w14:paraId="7FE51C58" w14:textId="3290142A" w:rsidR="00460A8D" w:rsidRPr="0000449D" w:rsidRDefault="00CE3ECA" w:rsidP="00CE3ECA">
      <w:pPr>
        <w:pStyle w:val="ListParagraph"/>
        <w:numPr>
          <w:ilvl w:val="1"/>
          <w:numId w:val="2"/>
        </w:numPr>
        <w:spacing w:after="0"/>
      </w:pPr>
      <w:r w:rsidRPr="0000449D">
        <w:t>Ability to scroll through the full list of all the lanes if there are too many to fit in the window</w:t>
      </w:r>
    </w:p>
    <w:p w14:paraId="782E3D59" w14:textId="4C61C27F" w:rsidR="00A849A6" w:rsidRPr="0000449D" w:rsidRDefault="00A849A6" w:rsidP="00A849A6">
      <w:pPr>
        <w:pStyle w:val="ListParagraph"/>
        <w:numPr>
          <w:ilvl w:val="0"/>
          <w:numId w:val="2"/>
        </w:numPr>
        <w:spacing w:after="0"/>
        <w:rPr>
          <w:b/>
          <w:u w:val="single"/>
        </w:rPr>
      </w:pPr>
      <w:r w:rsidRPr="0000449D">
        <w:rPr>
          <w:b/>
          <w:u w:val="single"/>
        </w:rPr>
        <w:t>Unassigned Tasks</w:t>
      </w:r>
      <w:r w:rsidR="00CE3ECA" w:rsidRPr="0000449D">
        <w:rPr>
          <w:b/>
          <w:u w:val="single"/>
        </w:rPr>
        <w:t>:</w:t>
      </w:r>
    </w:p>
    <w:p w14:paraId="6B27B122" w14:textId="11D5AC1F" w:rsidR="00A849A6" w:rsidRPr="0000449D" w:rsidRDefault="00A849A6" w:rsidP="00A849A6">
      <w:pPr>
        <w:pStyle w:val="ListParagraph"/>
        <w:numPr>
          <w:ilvl w:val="1"/>
          <w:numId w:val="2"/>
        </w:numPr>
        <w:spacing w:after="0"/>
      </w:pPr>
      <w:r w:rsidRPr="0000449D">
        <w:t>Ability to scroll through the list of unassigned tasks</w:t>
      </w:r>
      <w:r w:rsidR="00460A8D" w:rsidRPr="0000449D">
        <w:t xml:space="preserve"> in a box on the right </w:t>
      </w:r>
    </w:p>
    <w:p w14:paraId="70F3F7C3" w14:textId="7FC40F9B" w:rsidR="00A849A6" w:rsidRPr="0000449D" w:rsidRDefault="00A849A6" w:rsidP="00A849A6">
      <w:pPr>
        <w:pStyle w:val="ListParagraph"/>
        <w:numPr>
          <w:ilvl w:val="1"/>
          <w:numId w:val="2"/>
        </w:numPr>
        <w:spacing w:after="0"/>
      </w:pPr>
      <w:r w:rsidRPr="0000449D">
        <w:t xml:space="preserve">Unassigned Tasks only have a length </w:t>
      </w:r>
    </w:p>
    <w:p w14:paraId="1F97B48E" w14:textId="7BD0B54C" w:rsidR="00A849A6" w:rsidRPr="0000449D" w:rsidRDefault="00A849A6" w:rsidP="00A849A6">
      <w:pPr>
        <w:pStyle w:val="ListParagraph"/>
        <w:numPr>
          <w:ilvl w:val="2"/>
          <w:numId w:val="2"/>
        </w:numPr>
        <w:spacing w:after="0"/>
      </w:pPr>
      <w:r w:rsidRPr="0000449D">
        <w:t>Start and end date/time determined when you add it to a lane</w:t>
      </w:r>
    </w:p>
    <w:p w14:paraId="4DDB876E" w14:textId="52C68DC2" w:rsidR="00A849A6" w:rsidRPr="0000449D" w:rsidRDefault="00A849A6" w:rsidP="00A849A6">
      <w:pPr>
        <w:pStyle w:val="ListParagraph"/>
        <w:numPr>
          <w:ilvl w:val="1"/>
          <w:numId w:val="2"/>
        </w:numPr>
        <w:spacing w:after="0"/>
      </w:pPr>
      <w:r w:rsidRPr="0000449D">
        <w:t>Drag and Drop unassigned tasks into a lane at a specific time</w:t>
      </w:r>
      <w:r w:rsidR="00460A8D" w:rsidRPr="0000449D">
        <w:t xml:space="preserve"> possibly add animation to show where you are adding it to </w:t>
      </w:r>
    </w:p>
    <w:p w14:paraId="09185433" w14:textId="1249CEBB" w:rsidR="00460A8D" w:rsidRPr="0000449D" w:rsidRDefault="00460A8D" w:rsidP="00460A8D">
      <w:pPr>
        <w:pStyle w:val="ListParagraph"/>
        <w:numPr>
          <w:ilvl w:val="2"/>
          <w:numId w:val="2"/>
        </w:numPr>
        <w:spacing w:after="0"/>
      </w:pPr>
      <w:r w:rsidRPr="0000449D">
        <w:t xml:space="preserve">Popup Input box to Add Task name after dropped into a lane </w:t>
      </w:r>
    </w:p>
    <w:p w14:paraId="0EBE83A6" w14:textId="2742A97F" w:rsidR="00A849A6" w:rsidRPr="0000449D" w:rsidRDefault="00A849A6" w:rsidP="00A849A6">
      <w:pPr>
        <w:pStyle w:val="ListParagraph"/>
        <w:numPr>
          <w:ilvl w:val="1"/>
          <w:numId w:val="2"/>
        </w:numPr>
        <w:spacing w:after="0"/>
      </w:pPr>
      <w:r w:rsidRPr="0000449D">
        <w:t xml:space="preserve">Click on an unassigned task to reveal a pop-up box </w:t>
      </w:r>
    </w:p>
    <w:p w14:paraId="436D28B4" w14:textId="25B035BD" w:rsidR="00460A8D" w:rsidRPr="0000449D" w:rsidRDefault="00460A8D" w:rsidP="00460A8D">
      <w:pPr>
        <w:pStyle w:val="ListParagraph"/>
        <w:numPr>
          <w:ilvl w:val="2"/>
          <w:numId w:val="2"/>
        </w:numPr>
        <w:spacing w:after="0"/>
      </w:pPr>
      <w:r w:rsidRPr="0000449D">
        <w:t xml:space="preserve">Enter Task Name </w:t>
      </w:r>
    </w:p>
    <w:p w14:paraId="6862FC6F" w14:textId="41821CD3" w:rsidR="00A849A6" w:rsidRPr="0000449D" w:rsidRDefault="00A849A6" w:rsidP="00A849A6">
      <w:pPr>
        <w:pStyle w:val="ListParagraph"/>
        <w:numPr>
          <w:ilvl w:val="2"/>
          <w:numId w:val="2"/>
        </w:numPr>
        <w:spacing w:after="0"/>
      </w:pPr>
      <w:r w:rsidRPr="0000449D">
        <w:t xml:space="preserve">Select desired start or end time </w:t>
      </w:r>
    </w:p>
    <w:p w14:paraId="3798A265" w14:textId="3F27DC5E" w:rsidR="00A849A6" w:rsidRPr="0000449D" w:rsidRDefault="00A849A6" w:rsidP="00A849A6">
      <w:pPr>
        <w:pStyle w:val="ListParagraph"/>
        <w:numPr>
          <w:ilvl w:val="2"/>
          <w:numId w:val="2"/>
        </w:numPr>
        <w:spacing w:after="0"/>
      </w:pPr>
      <w:r w:rsidRPr="0000449D">
        <w:t xml:space="preserve">Drop down box populates with lanes that have space to fit the task given the start/end time specified </w:t>
      </w:r>
    </w:p>
    <w:p w14:paraId="685BFCE5" w14:textId="66EDBF6D" w:rsidR="00460A8D" w:rsidRPr="0000449D" w:rsidRDefault="00A849A6" w:rsidP="00CE3ECA">
      <w:pPr>
        <w:pStyle w:val="ListParagraph"/>
        <w:numPr>
          <w:ilvl w:val="3"/>
          <w:numId w:val="2"/>
        </w:numPr>
        <w:spacing w:after="0"/>
      </w:pPr>
      <w:r w:rsidRPr="0000449D">
        <w:t xml:space="preserve">If no start/end time all lanes with enough space to fit the task are in the drop-down selection </w:t>
      </w:r>
    </w:p>
    <w:p w14:paraId="132FC8C6" w14:textId="4A5F3993" w:rsidR="00A849A6" w:rsidRPr="0000449D" w:rsidRDefault="00A849A6" w:rsidP="00A849A6">
      <w:pPr>
        <w:pStyle w:val="ListParagraph"/>
        <w:numPr>
          <w:ilvl w:val="0"/>
          <w:numId w:val="2"/>
        </w:numPr>
        <w:spacing w:after="0"/>
        <w:rPr>
          <w:b/>
          <w:u w:val="single"/>
        </w:rPr>
      </w:pPr>
      <w:r w:rsidRPr="0000449D">
        <w:rPr>
          <w:b/>
          <w:u w:val="single"/>
        </w:rPr>
        <w:t>Assigned Tasks</w:t>
      </w:r>
      <w:r w:rsidR="00CE3ECA" w:rsidRPr="0000449D">
        <w:rPr>
          <w:b/>
          <w:u w:val="single"/>
        </w:rPr>
        <w:t>:</w:t>
      </w:r>
    </w:p>
    <w:p w14:paraId="7F4B563E" w14:textId="62C16BF8" w:rsidR="00A849A6" w:rsidRPr="0000449D" w:rsidRDefault="00A849A6" w:rsidP="00A849A6">
      <w:pPr>
        <w:pStyle w:val="ListParagraph"/>
        <w:numPr>
          <w:ilvl w:val="1"/>
          <w:numId w:val="2"/>
        </w:numPr>
        <w:spacing w:after="0"/>
      </w:pPr>
      <w:r w:rsidRPr="0000449D">
        <w:t xml:space="preserve">Behave the same as unassigned tasks (drag/drop, drop-down) </w:t>
      </w:r>
      <w:r w:rsidR="00460A8D" w:rsidRPr="0000449D">
        <w:t xml:space="preserve">so it can be moved to a different lane or time slot </w:t>
      </w:r>
    </w:p>
    <w:p w14:paraId="63074700" w14:textId="1AEB5234" w:rsidR="00460A8D" w:rsidRPr="0000449D" w:rsidRDefault="00460A8D" w:rsidP="00460A8D">
      <w:pPr>
        <w:pStyle w:val="ListParagraph"/>
        <w:numPr>
          <w:ilvl w:val="1"/>
          <w:numId w:val="2"/>
        </w:numPr>
        <w:spacing w:after="0"/>
      </w:pPr>
      <w:r w:rsidRPr="0000449D">
        <w:t xml:space="preserve">Lane takes note that it has a task filling the time slot where the task is </w:t>
      </w:r>
    </w:p>
    <w:p w14:paraId="28E19A7D" w14:textId="55DAEA66" w:rsidR="00460A8D" w:rsidRPr="0000449D" w:rsidRDefault="00460A8D" w:rsidP="00460A8D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 w:rsidRPr="0000449D">
        <w:rPr>
          <w:b/>
          <w:u w:val="single"/>
        </w:rPr>
        <w:t>Add Task Button</w:t>
      </w:r>
      <w:r w:rsidR="00CE3ECA" w:rsidRPr="0000449D">
        <w:rPr>
          <w:b/>
          <w:u w:val="single"/>
        </w:rPr>
        <w:t xml:space="preserve"> (Unassigned Box):</w:t>
      </w:r>
    </w:p>
    <w:p w14:paraId="6848667B" w14:textId="313DD6A7" w:rsidR="00CE3ECA" w:rsidRPr="0000449D" w:rsidRDefault="00460A8D" w:rsidP="00CE3ECA">
      <w:pPr>
        <w:pStyle w:val="ListParagraph"/>
        <w:numPr>
          <w:ilvl w:val="1"/>
          <w:numId w:val="3"/>
        </w:numPr>
        <w:spacing w:after="0"/>
        <w:rPr>
          <w:b/>
          <w:u w:val="single"/>
        </w:rPr>
      </w:pPr>
      <w:r w:rsidRPr="0000449D">
        <w:t xml:space="preserve">Button which </w:t>
      </w:r>
      <w:r w:rsidR="00CE3ECA" w:rsidRPr="0000449D">
        <w:t xml:space="preserve">pops up a form which allows you add a task by length to the unassigned tasks box </w:t>
      </w:r>
    </w:p>
    <w:p w14:paraId="6EF47812" w14:textId="7843A341" w:rsidR="00CE3ECA" w:rsidRPr="0000449D" w:rsidRDefault="00CE3ECA" w:rsidP="00CE3ECA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 w:rsidRPr="0000449D">
        <w:rPr>
          <w:b/>
          <w:u w:val="single"/>
        </w:rPr>
        <w:t>Add Task Button (Lane Box):</w:t>
      </w:r>
    </w:p>
    <w:p w14:paraId="29987C85" w14:textId="0F445093" w:rsidR="00CE3ECA" w:rsidRPr="0000449D" w:rsidRDefault="00CE3ECA" w:rsidP="00CE3ECA">
      <w:pPr>
        <w:pStyle w:val="ListParagraph"/>
        <w:numPr>
          <w:ilvl w:val="1"/>
          <w:numId w:val="3"/>
        </w:numPr>
        <w:spacing w:after="0"/>
      </w:pPr>
      <w:r w:rsidRPr="0000449D">
        <w:t xml:space="preserve">Button which pops up a form which allows you add a task by details directly to a lane </w:t>
      </w:r>
    </w:p>
    <w:p w14:paraId="39270A0E" w14:textId="077B8CC5" w:rsidR="00CE3ECA" w:rsidRPr="0000449D" w:rsidRDefault="00CE3ECA" w:rsidP="00CE3ECA">
      <w:pPr>
        <w:pStyle w:val="ListParagraph"/>
        <w:numPr>
          <w:ilvl w:val="1"/>
          <w:numId w:val="3"/>
        </w:numPr>
        <w:spacing w:after="0"/>
      </w:pPr>
      <w:r w:rsidRPr="0000449D">
        <w:t>Maybe tasks added in this way are immovable by the GA (this might not be necessary)</w:t>
      </w:r>
    </w:p>
    <w:p w14:paraId="38618393" w14:textId="1A70E666" w:rsidR="00CE3ECA" w:rsidRPr="0000449D" w:rsidRDefault="00CE3ECA" w:rsidP="00CE3ECA">
      <w:pPr>
        <w:pStyle w:val="ListParagraph"/>
        <w:numPr>
          <w:ilvl w:val="0"/>
          <w:numId w:val="4"/>
        </w:numPr>
        <w:spacing w:after="0"/>
        <w:rPr>
          <w:b/>
          <w:u w:val="single"/>
        </w:rPr>
      </w:pPr>
      <w:r w:rsidRPr="0000449D">
        <w:rPr>
          <w:b/>
          <w:u w:val="single"/>
        </w:rPr>
        <w:t>Add Lane Button:</w:t>
      </w:r>
    </w:p>
    <w:p w14:paraId="066D0BEC" w14:textId="79D6BA80" w:rsidR="00460A8D" w:rsidRPr="0000449D" w:rsidRDefault="00CE3ECA" w:rsidP="00CE3ECA">
      <w:pPr>
        <w:pStyle w:val="ListParagraph"/>
        <w:numPr>
          <w:ilvl w:val="1"/>
          <w:numId w:val="4"/>
        </w:numPr>
        <w:spacing w:after="0"/>
      </w:pPr>
      <w:r w:rsidRPr="0000449D">
        <w:t>Button which pops up a form which allows you to add a new lane to the lane box and give it a name</w:t>
      </w:r>
    </w:p>
    <w:p w14:paraId="44E60BB6" w14:textId="3F89ECDD" w:rsidR="00460A8D" w:rsidRPr="0000449D" w:rsidRDefault="00460A8D" w:rsidP="00460A8D">
      <w:pPr>
        <w:pStyle w:val="ListParagraph"/>
        <w:numPr>
          <w:ilvl w:val="0"/>
          <w:numId w:val="2"/>
        </w:numPr>
        <w:spacing w:after="0"/>
        <w:rPr>
          <w:b/>
          <w:u w:val="single"/>
        </w:rPr>
      </w:pPr>
      <w:r w:rsidRPr="0000449D">
        <w:rPr>
          <w:b/>
          <w:u w:val="single"/>
        </w:rPr>
        <w:t xml:space="preserve">Optimize </w:t>
      </w:r>
      <w:r w:rsidR="00CE3ECA" w:rsidRPr="0000449D">
        <w:rPr>
          <w:b/>
          <w:u w:val="single"/>
        </w:rPr>
        <w:t>Button:</w:t>
      </w:r>
    </w:p>
    <w:p w14:paraId="2429C021" w14:textId="2EA02A29" w:rsidR="00460A8D" w:rsidRPr="0000449D" w:rsidRDefault="00460A8D" w:rsidP="00460A8D">
      <w:pPr>
        <w:pStyle w:val="ListParagraph"/>
        <w:numPr>
          <w:ilvl w:val="1"/>
          <w:numId w:val="2"/>
        </w:numPr>
        <w:spacing w:after="0"/>
      </w:pPr>
      <w:r w:rsidRPr="0000449D">
        <w:t xml:space="preserve">Optimize button will run a GA to fit every task </w:t>
      </w:r>
      <w:r w:rsidR="00CE3ECA" w:rsidRPr="0000449D">
        <w:t>to a lane and minimize (either number of lanes used or end time or both???)</w:t>
      </w:r>
    </w:p>
    <w:p w14:paraId="517E3F16" w14:textId="054D2701" w:rsidR="002F2F3E" w:rsidRDefault="002F2F3E" w:rsidP="002F2F3E">
      <w:pPr>
        <w:spacing w:after="0"/>
      </w:pPr>
    </w:p>
    <w:p w14:paraId="3CAB9EC0" w14:textId="1EF60AB0" w:rsidR="002F2F3E" w:rsidRDefault="002F2F3E" w:rsidP="002F2F3E">
      <w:pPr>
        <w:spacing w:after="0"/>
      </w:pPr>
    </w:p>
    <w:p w14:paraId="2477637B" w14:textId="3600F4F7" w:rsidR="0000449D" w:rsidRPr="0000449D" w:rsidRDefault="0000449D" w:rsidP="0000449D">
      <w:pPr>
        <w:pStyle w:val="Title"/>
        <w:rPr>
          <w:b/>
          <w:smallCaps/>
          <w:color w:val="222A35" w:themeColor="text2" w:themeShade="80"/>
        </w:rPr>
      </w:pPr>
      <w:r>
        <w:rPr>
          <w:rStyle w:val="SubtleReference"/>
          <w:b/>
          <w:color w:val="222A35" w:themeColor="text2" w:themeShade="80"/>
        </w:rPr>
        <w:lastRenderedPageBreak/>
        <w:t>TODO</w:t>
      </w:r>
      <w:r w:rsidRPr="00460A8D">
        <w:rPr>
          <w:rStyle w:val="SubtleReference"/>
          <w:b/>
          <w:color w:val="222A35" w:themeColor="text2" w:themeShade="80"/>
        </w:rPr>
        <w:t>:</w:t>
      </w:r>
      <w:bookmarkStart w:id="0" w:name="_GoBack"/>
      <w:bookmarkEnd w:id="0"/>
    </w:p>
    <w:p w14:paraId="6004BABB" w14:textId="19A0D412" w:rsidR="002F2F3E" w:rsidRPr="0000449D" w:rsidRDefault="0000449D" w:rsidP="0000449D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00449D">
        <w:rPr>
          <w:sz w:val="24"/>
        </w:rPr>
        <w:t xml:space="preserve">D3 interface for the chart </w:t>
      </w:r>
    </w:p>
    <w:p w14:paraId="1A1D80B5" w14:textId="08A9C181" w:rsidR="0000449D" w:rsidRPr="0000449D" w:rsidRDefault="0000449D" w:rsidP="0000449D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 w:rsidRPr="0000449D">
        <w:rPr>
          <w:sz w:val="24"/>
        </w:rPr>
        <w:t>addTask</w:t>
      </w:r>
      <w:proofErr w:type="spellEnd"/>
      <w:r w:rsidRPr="0000449D">
        <w:rPr>
          <w:sz w:val="24"/>
        </w:rPr>
        <w:t xml:space="preserve"> button </w:t>
      </w:r>
      <w:r w:rsidRPr="0000449D">
        <w:rPr>
          <w:sz w:val="24"/>
        </w:rPr>
        <w:sym w:font="Wingdings" w:char="F0E0"/>
      </w:r>
      <w:r w:rsidRPr="0000449D">
        <w:rPr>
          <w:sz w:val="24"/>
        </w:rPr>
        <w:t xml:space="preserve"> sends form data to json file on the server </w:t>
      </w:r>
    </w:p>
    <w:p w14:paraId="737120B1" w14:textId="13226FD3" w:rsidR="0000449D" w:rsidRPr="0000449D" w:rsidRDefault="0000449D" w:rsidP="0000449D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 w:rsidRPr="0000449D">
        <w:rPr>
          <w:sz w:val="24"/>
        </w:rPr>
        <w:t>addLane</w:t>
      </w:r>
      <w:proofErr w:type="spellEnd"/>
      <w:r w:rsidRPr="0000449D">
        <w:rPr>
          <w:sz w:val="24"/>
        </w:rPr>
        <w:t xml:space="preserve"> button </w:t>
      </w:r>
      <w:r w:rsidRPr="0000449D">
        <w:rPr>
          <w:sz w:val="24"/>
        </w:rPr>
        <w:sym w:font="Wingdings" w:char="F0E0"/>
      </w:r>
      <w:r w:rsidRPr="0000449D">
        <w:rPr>
          <w:sz w:val="24"/>
        </w:rPr>
        <w:t xml:space="preserve"> sends form data to json file on the server </w:t>
      </w:r>
    </w:p>
    <w:p w14:paraId="2B28B4DD" w14:textId="651AFCE6" w:rsidR="0000449D" w:rsidRPr="0000449D" w:rsidRDefault="0000449D" w:rsidP="0000449D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00449D">
        <w:rPr>
          <w:sz w:val="24"/>
        </w:rPr>
        <w:t xml:space="preserve">optimize button </w:t>
      </w:r>
      <w:r w:rsidRPr="0000449D">
        <w:rPr>
          <w:sz w:val="24"/>
        </w:rPr>
        <w:sym w:font="Wingdings" w:char="F0E0"/>
      </w:r>
      <w:r w:rsidRPr="0000449D">
        <w:rPr>
          <w:sz w:val="24"/>
        </w:rPr>
        <w:t xml:space="preserve"> solve with GA on server and receive updated JSON file with optimal values </w:t>
      </w:r>
    </w:p>
    <w:p w14:paraId="5764FF69" w14:textId="22D52CC8" w:rsidR="0000449D" w:rsidRDefault="0000449D" w:rsidP="0000449D">
      <w:pPr>
        <w:spacing w:after="0"/>
      </w:pPr>
    </w:p>
    <w:p w14:paraId="33D04777" w14:textId="1FDF59E8" w:rsidR="0000449D" w:rsidRDefault="0000449D" w:rsidP="0000449D">
      <w:pPr>
        <w:pStyle w:val="Title"/>
        <w:rPr>
          <w:rStyle w:val="SubtleReference"/>
          <w:b/>
          <w:color w:val="222A35" w:themeColor="text2" w:themeShade="80"/>
        </w:rPr>
      </w:pPr>
      <w:r>
        <w:rPr>
          <w:rStyle w:val="SubtleReference"/>
          <w:b/>
          <w:color w:val="222A35" w:themeColor="text2" w:themeShade="80"/>
        </w:rPr>
        <w:t>T</w:t>
      </w:r>
      <w:r>
        <w:rPr>
          <w:rStyle w:val="SubtleReference"/>
          <w:b/>
          <w:color w:val="222A35" w:themeColor="text2" w:themeShade="80"/>
        </w:rPr>
        <w:t>hings I need to Figure out</w:t>
      </w:r>
      <w:r w:rsidRPr="00460A8D">
        <w:rPr>
          <w:rStyle w:val="SubtleReference"/>
          <w:b/>
          <w:color w:val="222A35" w:themeColor="text2" w:themeShade="80"/>
        </w:rPr>
        <w:t>:</w:t>
      </w:r>
    </w:p>
    <w:p w14:paraId="5EEA8470" w14:textId="41FDB48F" w:rsidR="0000449D" w:rsidRPr="0000449D" w:rsidRDefault="0000449D" w:rsidP="0000449D">
      <w:pPr>
        <w:pStyle w:val="ListParagraph"/>
        <w:numPr>
          <w:ilvl w:val="0"/>
          <w:numId w:val="5"/>
        </w:numPr>
        <w:rPr>
          <w:sz w:val="24"/>
        </w:rPr>
      </w:pPr>
      <w:r w:rsidRPr="0000449D">
        <w:rPr>
          <w:sz w:val="24"/>
        </w:rPr>
        <w:t xml:space="preserve">Python Django for backend </w:t>
      </w:r>
    </w:p>
    <w:p w14:paraId="3D04A8CB" w14:textId="28DA14EB" w:rsidR="0000449D" w:rsidRPr="0000449D" w:rsidRDefault="0000449D" w:rsidP="0000449D">
      <w:pPr>
        <w:pStyle w:val="ListParagraph"/>
        <w:numPr>
          <w:ilvl w:val="0"/>
          <w:numId w:val="5"/>
        </w:numPr>
        <w:rPr>
          <w:sz w:val="24"/>
        </w:rPr>
      </w:pPr>
      <w:r w:rsidRPr="0000449D">
        <w:rPr>
          <w:sz w:val="24"/>
        </w:rPr>
        <w:t xml:space="preserve">Future problem, but the user should be able to login to save/load their json file otherwise the entire website is going to be the same Gantt chart </w:t>
      </w:r>
    </w:p>
    <w:p w14:paraId="7C8FFD2F" w14:textId="2D60EDEB" w:rsidR="0000449D" w:rsidRPr="0000449D" w:rsidRDefault="0000449D" w:rsidP="0000449D">
      <w:pPr>
        <w:pStyle w:val="ListParagraph"/>
        <w:numPr>
          <w:ilvl w:val="0"/>
          <w:numId w:val="5"/>
        </w:numPr>
        <w:rPr>
          <w:sz w:val="24"/>
        </w:rPr>
      </w:pPr>
      <w:r w:rsidRPr="0000449D">
        <w:rPr>
          <w:sz w:val="24"/>
        </w:rPr>
        <w:t xml:space="preserve">Should the JSON file just be a database which gets queried? </w:t>
      </w:r>
    </w:p>
    <w:p w14:paraId="6723C14E" w14:textId="2570EC71" w:rsidR="0000449D" w:rsidRDefault="0000449D" w:rsidP="0000449D">
      <w:pPr>
        <w:spacing w:after="0"/>
      </w:pPr>
    </w:p>
    <w:sectPr w:rsidR="00004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81276" w14:textId="77777777" w:rsidR="001C0899" w:rsidRDefault="001C0899" w:rsidP="00A849A6">
      <w:pPr>
        <w:spacing w:after="0" w:line="240" w:lineRule="auto"/>
      </w:pPr>
      <w:r>
        <w:separator/>
      </w:r>
    </w:p>
  </w:endnote>
  <w:endnote w:type="continuationSeparator" w:id="0">
    <w:p w14:paraId="266DC427" w14:textId="77777777" w:rsidR="001C0899" w:rsidRDefault="001C0899" w:rsidP="00A84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03162" w14:textId="77777777" w:rsidR="001C0899" w:rsidRDefault="001C0899" w:rsidP="00A849A6">
      <w:pPr>
        <w:spacing w:after="0" w:line="240" w:lineRule="auto"/>
      </w:pPr>
      <w:r>
        <w:separator/>
      </w:r>
    </w:p>
  </w:footnote>
  <w:footnote w:type="continuationSeparator" w:id="0">
    <w:p w14:paraId="3C3C793D" w14:textId="77777777" w:rsidR="001C0899" w:rsidRDefault="001C0899" w:rsidP="00A84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12010"/>
    <w:multiLevelType w:val="hybridMultilevel"/>
    <w:tmpl w:val="5CFE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B2459"/>
    <w:multiLevelType w:val="hybridMultilevel"/>
    <w:tmpl w:val="55D0A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E60352"/>
    <w:multiLevelType w:val="hybridMultilevel"/>
    <w:tmpl w:val="0E02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F2E73"/>
    <w:multiLevelType w:val="hybridMultilevel"/>
    <w:tmpl w:val="6104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B3483"/>
    <w:multiLevelType w:val="hybridMultilevel"/>
    <w:tmpl w:val="A580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A6"/>
    <w:rsid w:val="0000449D"/>
    <w:rsid w:val="000F57F9"/>
    <w:rsid w:val="001C0899"/>
    <w:rsid w:val="002F2F3E"/>
    <w:rsid w:val="00460A8D"/>
    <w:rsid w:val="00A849A6"/>
    <w:rsid w:val="00CE3ECA"/>
    <w:rsid w:val="00D950EF"/>
    <w:rsid w:val="00DA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1BF1"/>
  <w15:chartTrackingRefBased/>
  <w15:docId w15:val="{07CD5F72-8D31-4ACB-BFF9-EF17C441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9A6"/>
  </w:style>
  <w:style w:type="paragraph" w:styleId="Footer">
    <w:name w:val="footer"/>
    <w:basedOn w:val="Normal"/>
    <w:link w:val="FooterChar"/>
    <w:uiPriority w:val="99"/>
    <w:unhideWhenUsed/>
    <w:rsid w:val="00A84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9A6"/>
  </w:style>
  <w:style w:type="paragraph" w:styleId="ListParagraph">
    <w:name w:val="List Paragraph"/>
    <w:basedOn w:val="Normal"/>
    <w:uiPriority w:val="34"/>
    <w:qFormat/>
    <w:rsid w:val="00A849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0A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460A8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Movie16B</dc:creator>
  <cp:keywords/>
  <dc:description/>
  <cp:lastModifiedBy>Movie16B</cp:lastModifiedBy>
  <cp:revision>3</cp:revision>
  <dcterms:created xsi:type="dcterms:W3CDTF">2018-06-20T18:08:00Z</dcterms:created>
  <dcterms:modified xsi:type="dcterms:W3CDTF">2018-06-26T19:16:00Z</dcterms:modified>
</cp:coreProperties>
</file>