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BB54" w14:textId="77777777" w:rsidR="00766AFC" w:rsidRDefault="002743B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Nunito ExtraBold" w:eastAsia="Nunito ExtraBold" w:hAnsi="Nunito ExtraBold" w:cs="Nunito ExtraBold"/>
          <w:b w:val="0"/>
          <w:color w:val="BC658D"/>
        </w:rPr>
      </w:pPr>
      <w:bookmarkStart w:id="0" w:name="_kk1966kbedef" w:colFirst="0" w:colLast="0"/>
      <w:bookmarkEnd w:id="0"/>
      <w:r>
        <w:rPr>
          <w:rFonts w:ascii="Nunito ExtraBold" w:eastAsia="Nunito ExtraBold" w:hAnsi="Nunito ExtraBold" w:cs="Nunito ExtraBold"/>
          <w:b w:val="0"/>
          <w:color w:val="BC658D"/>
        </w:rPr>
        <w:t xml:space="preserve">The 5 “W” Questions; </w:t>
      </w:r>
    </w:p>
    <w:p w14:paraId="07C66115" w14:textId="77777777" w:rsidR="00766AFC" w:rsidRDefault="002743B4">
      <w:r>
        <w:t>The WHY, WHAT, WISH, WHERE and WINDOW questions! If you answer correctly, you will never be depressed in your learning process. I call them the 5WQs.</w:t>
      </w:r>
    </w:p>
    <w:p w14:paraId="608714C1" w14:textId="77777777" w:rsidR="00766AFC" w:rsidRDefault="00766AF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4515"/>
      </w:tblGrid>
      <w:tr w:rsidR="00766AFC" w14:paraId="02F91E7B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1DCF" w14:textId="77777777" w:rsidR="00766AFC" w:rsidRDefault="00274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>Question</w:t>
            </w:r>
          </w:p>
        </w:tc>
        <w:tc>
          <w:tcPr>
            <w:tcW w:w="451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650B" w14:textId="77777777" w:rsidR="00766AFC" w:rsidRDefault="00274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30"/>
                <w:szCs w:val="30"/>
              </w:rPr>
            </w:pPr>
            <w:r>
              <w:rPr>
                <w:b/>
                <w:color w:val="FFFFFF"/>
                <w:sz w:val="30"/>
                <w:szCs w:val="30"/>
              </w:rPr>
              <w:t xml:space="preserve">Answers </w:t>
            </w:r>
          </w:p>
        </w:tc>
      </w:tr>
      <w:tr w:rsidR="00766AFC" w14:paraId="7EACF58C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131A" w14:textId="77777777" w:rsidR="00766AFC" w:rsidRDefault="002743B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1" w:name="_mh66r1ovpp37" w:colFirst="0" w:colLast="0"/>
            <w:bookmarkEnd w:id="1"/>
            <w:r>
              <w:rPr>
                <w:b/>
                <w:color w:val="FFFFFF"/>
              </w:rPr>
              <w:lastRenderedPageBreak/>
              <w:t>WHY</w:t>
            </w:r>
          </w:p>
          <w:p w14:paraId="38D08BB0" w14:textId="77777777" w:rsidR="00766AFC" w:rsidRDefault="002743B4">
            <w:pPr>
              <w:pStyle w:val="Heading2"/>
              <w:widowControl w:val="0"/>
              <w:spacing w:before="0" w:line="240" w:lineRule="auto"/>
              <w:rPr>
                <w:color w:val="FFFFFF"/>
                <w:sz w:val="20"/>
                <w:szCs w:val="20"/>
              </w:rPr>
            </w:pPr>
            <w:bookmarkStart w:id="2" w:name="_e72aq7vrovyz" w:colFirst="0" w:colLast="0"/>
            <w:bookmarkEnd w:id="2"/>
            <w:r>
              <w:rPr>
                <w:color w:val="FFFFFF"/>
                <w:sz w:val="20"/>
                <w:szCs w:val="20"/>
              </w:rPr>
              <w:t xml:space="preserve">The best way to answer is when you know the problem people face in your community that you can fix with the new skills. 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B51B" w14:textId="75CD3CA6" w:rsidR="00766AFC" w:rsidRDefault="00277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Data can be found everywhere, on the internet, on paper, in both written, audio and visual formats. Organizing that information to be meaningful is a big challenge for most individuals and companies. There is currently an overload of information and that is most likely to increase in the coming years.</w:t>
            </w:r>
            <w:r w:rsidR="008E2D86">
              <w:rPr>
                <w:color w:val="666666"/>
                <w:sz w:val="20"/>
                <w:szCs w:val="20"/>
              </w:rPr>
              <w:t xml:space="preserve"> Being able </w:t>
            </w:r>
          </w:p>
          <w:p w14:paraId="11AFA24E" w14:textId="77777777" w:rsidR="002777EE" w:rsidRDefault="00277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C157417" w14:textId="77777777" w:rsidR="002777EE" w:rsidRDefault="00277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55A53ACF" w14:textId="77777777" w:rsidR="002777EE" w:rsidRDefault="00277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19F2477B" w14:textId="60E15E63" w:rsidR="002777EE" w:rsidRDefault="00277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</w:tc>
      </w:tr>
      <w:tr w:rsidR="00766AFC" w14:paraId="7378796D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0115" w14:textId="77777777" w:rsidR="00766AFC" w:rsidRDefault="002743B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3" w:name="_6hbylrhyo68o" w:colFirst="0" w:colLast="0"/>
            <w:bookmarkEnd w:id="3"/>
            <w:r>
              <w:rPr>
                <w:b/>
                <w:color w:val="FFFFFF"/>
              </w:rPr>
              <w:t>WHAT</w:t>
            </w:r>
          </w:p>
          <w:p w14:paraId="74175AF7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What are the skills needed to solve the problems in your response?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3279" w14:textId="77777777" w:rsidR="00766AFC" w:rsidRDefault="002777EE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The skills needed to solve the problem of organizing data are;</w:t>
            </w:r>
          </w:p>
          <w:p w14:paraId="65CEC953" w14:textId="77777777" w:rsidR="002777EE" w:rsidRDefault="002777EE" w:rsidP="002777E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MySQL</w:t>
            </w:r>
          </w:p>
          <w:p w14:paraId="2D26ED7E" w14:textId="77777777" w:rsidR="002777EE" w:rsidRDefault="002777EE" w:rsidP="002777E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Excel</w:t>
            </w:r>
          </w:p>
          <w:p w14:paraId="367E0992" w14:textId="77777777" w:rsidR="002777EE" w:rsidRDefault="002777EE" w:rsidP="002777E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PowerBI</w:t>
            </w:r>
            <w:proofErr w:type="spellEnd"/>
          </w:p>
          <w:p w14:paraId="5ED9DA8F" w14:textId="77777777" w:rsidR="002777EE" w:rsidRDefault="002777EE" w:rsidP="002777EE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Python </w:t>
            </w:r>
            <w:proofErr w:type="spellStart"/>
            <w:r>
              <w:rPr>
                <w:color w:val="666666"/>
                <w:sz w:val="20"/>
                <w:szCs w:val="20"/>
              </w:rPr>
              <w:t>etc</w:t>
            </w:r>
            <w:proofErr w:type="spellEnd"/>
          </w:p>
          <w:p w14:paraId="3F09BBDA" w14:textId="5079222E" w:rsidR="002777EE" w:rsidRPr="002777EE" w:rsidRDefault="002777EE" w:rsidP="002777EE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In </w:t>
            </w:r>
            <w:r w:rsidR="0050251F">
              <w:rPr>
                <w:color w:val="666666"/>
                <w:sz w:val="20"/>
                <w:szCs w:val="20"/>
              </w:rPr>
              <w:t>general,</w:t>
            </w:r>
            <w:r w:rsidR="008E2D86">
              <w:rPr>
                <w:color w:val="666666"/>
                <w:sz w:val="20"/>
                <w:szCs w:val="20"/>
              </w:rPr>
              <w:t xml:space="preserve"> a knowledge of all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r w:rsidR="008E2D86">
              <w:rPr>
                <w:color w:val="666666"/>
                <w:sz w:val="20"/>
                <w:szCs w:val="20"/>
              </w:rPr>
              <w:t>Data analysis tools is needed.</w:t>
            </w:r>
          </w:p>
        </w:tc>
      </w:tr>
      <w:tr w:rsidR="00766AFC" w14:paraId="73EEB742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45A1" w14:textId="77777777" w:rsidR="00766AFC" w:rsidRDefault="002743B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WISH</w:t>
            </w:r>
          </w:p>
          <w:p w14:paraId="30971538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Daily goals </w:t>
            </w:r>
            <w:r>
              <w:rPr>
                <w:color w:val="FFFFFF"/>
              </w:rPr>
              <w:t>that will help you in learning the skills you’ve outlined. Make sure it is measurable (</w:t>
            </w:r>
            <w:proofErr w:type="spellStart"/>
            <w:r>
              <w:rPr>
                <w:color w:val="FFFFFF"/>
              </w:rPr>
              <w:t>eg</w:t>
            </w:r>
            <w:proofErr w:type="spellEnd"/>
            <w:r>
              <w:rPr>
                <w:color w:val="FFFFFF"/>
              </w:rPr>
              <w:t>: I read one educational blog post on the skill each day)</w:t>
            </w:r>
          </w:p>
          <w:p w14:paraId="2F15D631" w14:textId="77777777" w:rsidR="00766AFC" w:rsidRDefault="00766AFC">
            <w:pPr>
              <w:spacing w:before="0" w:line="240" w:lineRule="auto"/>
              <w:rPr>
                <w:color w:val="FFFFFF"/>
              </w:rPr>
            </w:pPr>
          </w:p>
          <w:p w14:paraId="73C6EF43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>Long term goals: tangl</w:t>
            </w:r>
            <w:r>
              <w:rPr>
                <w:color w:val="FFFFFF"/>
              </w:rPr>
              <w:t xml:space="preserve">e goals related to the problems you outlined in your why answers.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55EE" w14:textId="77777777" w:rsidR="008E2D86" w:rsidRDefault="008E2D86" w:rsidP="008E2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Daily Goals</w:t>
            </w:r>
          </w:p>
          <w:p w14:paraId="2832918F" w14:textId="77777777" w:rsidR="008E2D86" w:rsidRDefault="0050251F" w:rsidP="008E2D8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Spend at least an hour on one analysis tool e.g. Microsoft excel.</w:t>
            </w:r>
          </w:p>
          <w:p w14:paraId="617DB1E9" w14:textId="77777777" w:rsidR="0050251F" w:rsidRDefault="0050251F" w:rsidP="008E2D8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Read something relating to data and how to analyze it.</w:t>
            </w:r>
          </w:p>
          <w:p w14:paraId="66480C16" w14:textId="77777777" w:rsidR="0050251F" w:rsidRDefault="0050251F" w:rsidP="0050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4C0EF65B" w14:textId="77777777" w:rsidR="0050251F" w:rsidRDefault="0050251F" w:rsidP="0050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Long term Goals</w:t>
            </w:r>
          </w:p>
          <w:p w14:paraId="29CFC94E" w14:textId="77777777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To build a good portfolio with lots of projects.</w:t>
            </w:r>
          </w:p>
          <w:p w14:paraId="2154CF43" w14:textId="5BB153C6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To work as an analyst in a major firm. </w:t>
            </w:r>
          </w:p>
          <w:p w14:paraId="31D5D8E6" w14:textId="2DD4E135" w:rsidR="0050251F" w:rsidRP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To be amongst the best data analysts in Nigeria</w:t>
            </w:r>
          </w:p>
        </w:tc>
      </w:tr>
      <w:tr w:rsidR="00766AFC" w14:paraId="45A21DBB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58A9" w14:textId="77777777" w:rsidR="00766AFC" w:rsidRDefault="002743B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WHERE</w:t>
            </w:r>
          </w:p>
          <w:p w14:paraId="23CB24A3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out the names and handles of people that can help you out when you get stuck. </w:t>
            </w:r>
          </w:p>
          <w:p w14:paraId="43494181" w14:textId="77777777" w:rsidR="00766AFC" w:rsidRDefault="00766AFC">
            <w:pPr>
              <w:spacing w:before="0" w:line="240" w:lineRule="auto"/>
              <w:rPr>
                <w:color w:val="FFFFFF"/>
              </w:rPr>
            </w:pPr>
          </w:p>
          <w:p w14:paraId="6C62C5DB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platforms that you can learn from.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EA1D" w14:textId="77777777" w:rsidR="00766AFC" w:rsidRDefault="0050251F" w:rsidP="0050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Platforms to learn from are;</w:t>
            </w:r>
          </w:p>
          <w:p w14:paraId="32F27CA6" w14:textId="77777777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Google </w:t>
            </w:r>
          </w:p>
          <w:p w14:paraId="077DF5E9" w14:textId="36FFE0CA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Stackoverflow</w:t>
            </w:r>
            <w:proofErr w:type="spellEnd"/>
          </w:p>
          <w:p w14:paraId="6835E18A" w14:textId="04CAE578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Medium posts relating to data analysis</w:t>
            </w:r>
          </w:p>
          <w:p w14:paraId="76D1CD69" w14:textId="68197451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Instincthub</w:t>
            </w:r>
            <w:proofErr w:type="spellEnd"/>
          </w:p>
          <w:p w14:paraId="7E03DF69" w14:textId="0960449A" w:rsidR="0050251F" w:rsidRDefault="0050251F" w:rsidP="0050251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color w:val="666666"/>
                <w:sz w:val="20"/>
                <w:szCs w:val="20"/>
              </w:rPr>
              <w:t>Freecodecamp</w:t>
            </w:r>
            <w:proofErr w:type="spellEnd"/>
          </w:p>
          <w:p w14:paraId="4D348277" w14:textId="07961AC4" w:rsidR="00AF0CE2" w:rsidRDefault="00AF0CE2" w:rsidP="00AF0CE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48D90E5" w14:textId="7069B0BA" w:rsidR="00AF0CE2" w:rsidRPr="00AF0CE2" w:rsidRDefault="00AF0CE2" w:rsidP="00AF0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Some handles</w:t>
            </w:r>
          </w:p>
          <w:p w14:paraId="4DA5BA3C" w14:textId="3215F964" w:rsidR="00AF0CE2" w:rsidRPr="00AF0CE2" w:rsidRDefault="00AF0CE2" w:rsidP="00AF0CE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hyperlink r:id="rId7" w:history="1">
              <w:r w:rsidRPr="00A87866">
                <w:rPr>
                  <w:rStyle w:val="Hyperlink"/>
                  <w:sz w:val="20"/>
                  <w:szCs w:val="20"/>
                </w:rPr>
                <w:t>https://twitter.com/MyDataRoad</w:t>
              </w:r>
            </w:hyperlink>
          </w:p>
          <w:p w14:paraId="0A1D26A8" w14:textId="4C62DBC6" w:rsidR="00AF0CE2" w:rsidRPr="00AF0CE2" w:rsidRDefault="00AF0CE2" w:rsidP="00AF0CE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hyperlink r:id="rId8" w:history="1">
              <w:r w:rsidRPr="00A87866">
                <w:rPr>
                  <w:rStyle w:val="Hyperlink"/>
                  <w:sz w:val="20"/>
                  <w:szCs w:val="20"/>
                </w:rPr>
                <w:t>https://twitter.com/Sharyph_</w:t>
              </w:r>
            </w:hyperlink>
          </w:p>
          <w:p w14:paraId="79EDEFEB" w14:textId="51E16F82" w:rsidR="00AF0CE2" w:rsidRDefault="00AF0CE2" w:rsidP="00AF0CE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hyperlink r:id="rId9" w:history="1">
              <w:r w:rsidRPr="00A87866">
                <w:rPr>
                  <w:rStyle w:val="Hyperlink"/>
                  <w:sz w:val="20"/>
                  <w:szCs w:val="20"/>
                </w:rPr>
                <w:t>https://twitter.com/datacamp</w:t>
              </w:r>
            </w:hyperlink>
          </w:p>
          <w:p w14:paraId="2E018134" w14:textId="77777777" w:rsidR="00AF0CE2" w:rsidRPr="00AF0CE2" w:rsidRDefault="00AF0CE2" w:rsidP="00AF0CE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44D5427" w14:textId="446DEB2D" w:rsidR="0050251F" w:rsidRPr="0050251F" w:rsidRDefault="0050251F" w:rsidP="0050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   </w:t>
            </w:r>
            <w:r w:rsidR="00AF0CE2">
              <w:rPr>
                <w:color w:val="666666"/>
                <w:sz w:val="20"/>
                <w:szCs w:val="20"/>
              </w:rPr>
              <w:t xml:space="preserve">There are a lot of others </w:t>
            </w:r>
            <w:r w:rsidR="00B54B28">
              <w:rPr>
                <w:color w:val="666666"/>
                <w:sz w:val="20"/>
                <w:szCs w:val="20"/>
              </w:rPr>
              <w:t>and more will be discovered on the journey.</w:t>
            </w:r>
          </w:p>
        </w:tc>
      </w:tr>
      <w:tr w:rsidR="00766AFC" w14:paraId="78B33600" w14:textId="77777777">
        <w:tc>
          <w:tcPr>
            <w:tcW w:w="4845" w:type="dxa"/>
            <w:shd w:val="clear" w:color="auto" w:fill="00838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64C" w14:textId="77777777" w:rsidR="00766AFC" w:rsidRDefault="002743B4">
            <w:pPr>
              <w:pStyle w:val="Heading2"/>
              <w:widowControl w:val="0"/>
              <w:spacing w:before="0" w:line="240" w:lineRule="auto"/>
              <w:rPr>
                <w:b/>
                <w:color w:val="FFFFFF"/>
              </w:rPr>
            </w:pPr>
            <w:bookmarkStart w:id="4" w:name="_cnsnxbdsqth8" w:colFirst="0" w:colLast="0"/>
            <w:bookmarkEnd w:id="4"/>
            <w:r>
              <w:rPr>
                <w:b/>
                <w:color w:val="FFFFFF"/>
              </w:rPr>
              <w:lastRenderedPageBreak/>
              <w:t>WINDOW</w:t>
            </w:r>
          </w:p>
          <w:p w14:paraId="087069DF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List the opportunities that you can see around now. </w:t>
            </w:r>
          </w:p>
          <w:p w14:paraId="5B9A5804" w14:textId="77777777" w:rsidR="00766AFC" w:rsidRDefault="00766AFC">
            <w:pPr>
              <w:spacing w:before="0" w:line="240" w:lineRule="auto"/>
              <w:rPr>
                <w:color w:val="FFFFFF"/>
              </w:rPr>
            </w:pPr>
          </w:p>
          <w:p w14:paraId="4B2F80A5" w14:textId="77777777" w:rsidR="00766AFC" w:rsidRDefault="002743B4">
            <w:pPr>
              <w:spacing w:before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How frequently do you want to share your thoughts and works on social media platforms? </w:t>
            </w:r>
          </w:p>
          <w:p w14:paraId="7867290F" w14:textId="77777777" w:rsidR="00766AFC" w:rsidRDefault="00766AFC">
            <w:pPr>
              <w:spacing w:before="0" w:line="240" w:lineRule="auto"/>
              <w:rPr>
                <w:color w:val="FFFFFF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0A7" w14:textId="16FB7A14" w:rsidR="00B54B28" w:rsidRDefault="00B5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Sharing my thoughts/works on platforms where potential employers are e.g. </w:t>
            </w:r>
            <w:proofErr w:type="spellStart"/>
            <w:r>
              <w:rPr>
                <w:color w:val="666666"/>
                <w:sz w:val="20"/>
                <w:szCs w:val="20"/>
              </w:rPr>
              <w:t>linkedin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, X (formerly twitter), </w:t>
            </w:r>
            <w:proofErr w:type="spellStart"/>
            <w:r>
              <w:rPr>
                <w:color w:val="666666"/>
                <w:sz w:val="20"/>
                <w:szCs w:val="20"/>
              </w:rPr>
              <w:t>upwork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etc. will put me in a better position to land a gig, and when the opportunity presents </w:t>
            </w:r>
            <w:proofErr w:type="gramStart"/>
            <w:r>
              <w:rPr>
                <w:color w:val="666666"/>
                <w:sz w:val="20"/>
                <w:szCs w:val="20"/>
              </w:rPr>
              <w:t>itself</w:t>
            </w:r>
            <w:proofErr w:type="gramEnd"/>
            <w:r>
              <w:rPr>
                <w:color w:val="666666"/>
                <w:sz w:val="20"/>
                <w:szCs w:val="20"/>
              </w:rPr>
              <w:t xml:space="preserve"> I’ll be ready.</w:t>
            </w:r>
          </w:p>
          <w:p w14:paraId="0271545B" w14:textId="77777777" w:rsidR="00B54B28" w:rsidRDefault="00B5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79D461C1" w14:textId="77777777" w:rsidR="00B54B28" w:rsidRDefault="00B5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89F0C9A" w14:textId="326F7B27" w:rsidR="00766AFC" w:rsidRDefault="00B5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 would like to share my thoughts/works at least once every week. This will help me keep track of my progress</w:t>
            </w:r>
          </w:p>
        </w:tc>
      </w:tr>
    </w:tbl>
    <w:p w14:paraId="0E2B97D6" w14:textId="77777777" w:rsidR="00766AFC" w:rsidRDefault="002743B4">
      <w:pPr>
        <w:rPr>
          <w:b/>
          <w:color w:val="00838F"/>
        </w:rPr>
      </w:pPr>
      <w:hyperlink r:id="rId10">
        <w:r>
          <w:rPr>
            <w:b/>
            <w:color w:val="00838F"/>
            <w:u w:val="single"/>
          </w:rPr>
          <w:t>Upload P</w:t>
        </w:r>
        <w:bookmarkStart w:id="5" w:name="_GoBack"/>
        <w:bookmarkEnd w:id="5"/>
        <w:r>
          <w:rPr>
            <w:b/>
            <w:color w:val="00838F"/>
            <w:u w:val="single"/>
          </w:rPr>
          <w:t>r</w:t>
        </w:r>
        <w:r>
          <w:rPr>
            <w:b/>
            <w:color w:val="00838F"/>
            <w:u w:val="single"/>
          </w:rPr>
          <w:t>o</w:t>
        </w:r>
        <w:r>
          <w:rPr>
            <w:b/>
            <w:color w:val="00838F"/>
            <w:u w:val="single"/>
          </w:rPr>
          <w:t xml:space="preserve">ject </w:t>
        </w:r>
      </w:hyperlink>
    </w:p>
    <w:sectPr w:rsidR="00766AF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C851" w14:textId="77777777" w:rsidR="002743B4" w:rsidRDefault="002743B4">
      <w:pPr>
        <w:spacing w:before="0" w:line="240" w:lineRule="auto"/>
      </w:pPr>
      <w:r>
        <w:separator/>
      </w:r>
    </w:p>
  </w:endnote>
  <w:endnote w:type="continuationSeparator" w:id="0">
    <w:p w14:paraId="4D50645F" w14:textId="77777777" w:rsidR="002743B4" w:rsidRDefault="002743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Nunito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7AE2F" w14:textId="18FF4B8C" w:rsidR="00766AFC" w:rsidRDefault="002743B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777EE">
      <w:fldChar w:fldCharType="separate"/>
    </w:r>
    <w:r w:rsidR="002777EE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2541F7E" wp14:editId="6048F385">
          <wp:simplePos x="0" y="0"/>
          <wp:positionH relativeFrom="column">
            <wp:posOffset>1</wp:posOffset>
          </wp:positionH>
          <wp:positionV relativeFrom="paragraph">
            <wp:posOffset>152400</wp:posOffset>
          </wp:positionV>
          <wp:extent cx="1484842" cy="21907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4842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2D465" w14:textId="77777777" w:rsidR="00766AFC" w:rsidRDefault="002743B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777EE">
      <w:fldChar w:fldCharType="separate"/>
    </w:r>
    <w:r w:rsidR="002777E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25785" w14:textId="77777777" w:rsidR="002743B4" w:rsidRDefault="002743B4">
      <w:pPr>
        <w:spacing w:before="0" w:line="240" w:lineRule="auto"/>
      </w:pPr>
      <w:r>
        <w:separator/>
      </w:r>
    </w:p>
  </w:footnote>
  <w:footnote w:type="continuationSeparator" w:id="0">
    <w:p w14:paraId="24B4BAAD" w14:textId="77777777" w:rsidR="002743B4" w:rsidRDefault="002743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EC8" w14:textId="77777777" w:rsidR="00766AFC" w:rsidRDefault="002743B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343AD2EA" wp14:editId="4FBA1F6B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170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CD7EA9" w14:textId="77777777" w:rsidR="00766AFC" w:rsidRDefault="00766AFC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-57149</wp:posOffset>
              </wp:positionV>
              <wp:extent cx="7800975" cy="106654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066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26AC3" w14:textId="77777777" w:rsidR="00766AFC" w:rsidRDefault="002743B4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9B331D8" wp14:editId="1A8C2754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l="0" t="0" r="0" b="0"/>
              <wp:wrapTopAndBottom distT="0" dist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48700" y="19475"/>
                        <a:ext cx="9802200" cy="1003200"/>
                      </a:xfrm>
                      <a:prstGeom prst="rect">
                        <a:avLst/>
                      </a:prstGeom>
                      <a:solidFill>
                        <a:srgbClr val="00838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824A33" w14:textId="77777777" w:rsidR="00766AFC" w:rsidRDefault="00766AFC">
                          <w:pPr>
                            <w:spacing w:before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-66674</wp:posOffset>
              </wp:positionV>
              <wp:extent cx="7800975" cy="395288"/>
              <wp:effectExtent b="0" l="0" r="0" t="0"/>
              <wp:wrapTopAndBottom distB="0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3952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1F5D"/>
    <w:multiLevelType w:val="hybridMultilevel"/>
    <w:tmpl w:val="EA44ED20"/>
    <w:lvl w:ilvl="0" w:tplc="F5F8B172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FC"/>
    <w:rsid w:val="002743B4"/>
    <w:rsid w:val="002777EE"/>
    <w:rsid w:val="00495A67"/>
    <w:rsid w:val="0050251F"/>
    <w:rsid w:val="00766AFC"/>
    <w:rsid w:val="008E2D86"/>
    <w:rsid w:val="00AF0CE2"/>
    <w:rsid w:val="00B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A8FA"/>
  <w15:docId w15:val="{B4F9A17D-23C8-488C-B697-750F0213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N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outlineLvl w:val="0"/>
    </w:pPr>
    <w:rPr>
      <w:b/>
      <w:color w:val="00838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/>
      <w:outlineLvl w:val="1"/>
    </w:pPr>
    <w:rPr>
      <w:color w:val="BC658D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77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C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yph_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twitter.com/MyDataRoa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orms.gle/ZBrdbey2o3whYaY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atacamp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user1</cp:lastModifiedBy>
  <cp:revision>2</cp:revision>
  <dcterms:created xsi:type="dcterms:W3CDTF">2023-09-11T16:53:00Z</dcterms:created>
  <dcterms:modified xsi:type="dcterms:W3CDTF">2023-09-11T19:36:00Z</dcterms:modified>
</cp:coreProperties>
</file>