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a2leo5sqqrmy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dsv15s4uydg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Conversion using Tacotron2 (Coqui TTS)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le6yk7wttb5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Text-to-Speech (TTS) is a technology that converts written text into spoken audio. It is widely used in applications such as virtual assistants, audiobooks, accessibility tools, and automated announcements.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implemented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system using the Coqui TTS library</w:t>
      </w:r>
      <w:r w:rsidDel="00000000" w:rsidR="00000000" w:rsidRPr="00000000">
        <w:rPr>
          <w:sz w:val="24"/>
          <w:szCs w:val="24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Tacotron2 deep learning model</w:t>
      </w:r>
      <w:r w:rsidDel="00000000" w:rsidR="00000000" w:rsidRPr="00000000">
        <w:rPr>
          <w:sz w:val="24"/>
          <w:szCs w:val="24"/>
          <w:rtl w:val="0"/>
        </w:rPr>
        <w:t xml:space="preserve"> to generate natural-sounding speech from text.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udi357ag71f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objectives of this assignment are: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concept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(TTS)</w:t>
      </w:r>
      <w:r w:rsidDel="00000000" w:rsidR="00000000" w:rsidRPr="00000000">
        <w:rPr>
          <w:sz w:val="24"/>
          <w:szCs w:val="24"/>
          <w:rtl w:val="0"/>
        </w:rPr>
        <w:t xml:space="preserve"> systems.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install and configure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Coqui TTS 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speech from text using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Tacotron2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save generated speech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.wav audio files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multiple speech outputs using batch processing.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lietcibsx20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3605"/>
        <w:tblGridChange w:id="0">
          <w:tblGrid>
            <w:gridCol w:w="1820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Torch (PyTorch)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Coqui TTS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Text-to-Speech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Tacotron2-DDC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Pre-trained speech synthesis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IPython.display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play generated audio</w:t>
            </w:r>
          </w:p>
        </w:tc>
      </w:tr>
    </w:tbl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7wm7z5gqeda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Model Used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used in this assignment is: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Tacotron2-DDC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Neural network based TTS model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high quality speech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LJSpeech dataset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English speech synthesis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9of4pyw2uw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Implementation Steps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ttjn7eli0ag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Install Required Libraries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install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TTS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Torch</w:t>
      </w:r>
      <w:r w:rsidDel="00000000" w:rsidR="00000000" w:rsidRPr="00000000">
        <w:rPr>
          <w:sz w:val="24"/>
          <w:szCs w:val="24"/>
          <w:rtl w:val="0"/>
        </w:rPr>
        <w:t xml:space="preserve"> libraries using pip.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TTS torch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Installs required packages for speech synthesis.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vehvrncsld3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Import Libraries and Load TTS Model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TTS.api import TTS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IPython.display as ipd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tts = TTS(model_name="tts_models/en/ljspeech/tacotron2-DDC")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TTS model loaded")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TTS.api</w:t>
      </w:r>
      <w:r w:rsidDel="00000000" w:rsidR="00000000" w:rsidRPr="00000000">
        <w:rPr>
          <w:sz w:val="24"/>
          <w:szCs w:val="24"/>
          <w:rtl w:val="0"/>
        </w:rPr>
        <w:t xml:space="preserve"> provides access to pre-trained TTS models.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IPython.display</w:t>
      </w:r>
      <w:r w:rsidDel="00000000" w:rsidR="00000000" w:rsidRPr="00000000">
        <w:rPr>
          <w:sz w:val="24"/>
          <w:szCs w:val="24"/>
          <w:rtl w:val="0"/>
        </w:rPr>
        <w:t xml:space="preserve"> is used to play audio files.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Tacotron2 model is loaded for speech generation.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hncei2uq6vf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Generate Speech from Text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= "Hello! This is an example of text to speech conversion using Tacotron."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tts.tts_to_file(text=text, file_path="output.wav")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Speech generated and saved as 'output.wav'")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input text is converted into speech.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 is saved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output.wav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speech audio file is generated.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wtjl8slmwgk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Play Generated Audio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ipd.Audio("output.wav")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Plays the generated speech file directly in the notebook.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f3lm0iq6mm0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Batch Speech Generation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texts = [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"Artificial intelligence is transforming our world.",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"Machine learning enables computers to learn from data.",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"Natural language processing helps computers understand human language.",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idx, text in enumerate(texts):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filename = f"speech_{idx}.wav"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tts.tts_to_file(text=text, file_path=filename)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print(f"✓ Generated: {filename}")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print("\n✓ All speech files generated!")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sentences are converted to speech.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sentence is saved as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.wav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Files: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speech_0.wav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speech_1.wav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speech_2.wav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jraovs6yx7g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Output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generates the following audio files:</w:t>
      </w:r>
    </w:p>
    <w:tbl>
      <w:tblPr>
        <w:tblStyle w:val="Table2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055"/>
        <w:tblGridChange w:id="0">
          <w:tblGrid>
            <w:gridCol w:w="158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output.wav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Speech generated from single input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speech_0.wav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related sentence speech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speech_1.wav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 learning sentence speech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speech_2.wav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NLP sentence speech</w:t>
            </w:r>
          </w:p>
        </w:tc>
      </w:tr>
    </w:tbl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xtkrsy0zp6l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Applications of Text-to-Speech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assistants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Audiobooks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 systems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Accessibility tools for visually impaired users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customer support systems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t0yh9zfxhph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Advantages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natural sounding speech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integrate into applications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batch processing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powerful deep learning models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kdl6nvoj1yr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Limitations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good computational resources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size can be large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language support depending on model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jak6hl8q1j8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Conclusion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successfully implemented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Text-to-Speech system using the Tacotron2 model from the Coqui TTS library</w:t>
      </w:r>
      <w:r w:rsidDel="00000000" w:rsidR="00000000" w:rsidRPr="00000000">
        <w:rPr>
          <w:sz w:val="24"/>
          <w:szCs w:val="24"/>
          <w:rtl w:val="0"/>
        </w:rPr>
        <w:t xml:space="preserve">. The system converts text input into natural sounding speech and saves it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.wav</w:t>
      </w:r>
      <w:r w:rsidDel="00000000" w:rsidR="00000000" w:rsidRPr="00000000">
        <w:rPr>
          <w:sz w:val="24"/>
          <w:szCs w:val="24"/>
          <w:rtl w:val="0"/>
        </w:rPr>
        <w:t xml:space="preserve"> files. We also 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speech generation</w:t>
      </w:r>
      <w:r w:rsidDel="00000000" w:rsidR="00000000" w:rsidRPr="00000000">
        <w:rPr>
          <w:sz w:val="24"/>
          <w:szCs w:val="24"/>
          <w:rtl w:val="0"/>
        </w:rPr>
        <w:t xml:space="preserve"> to produce multiple audio outputs automatically.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demonstrates the practical use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learning in speech synthesis</w:t>
      </w:r>
      <w:r w:rsidDel="00000000" w:rsidR="00000000" w:rsidRPr="00000000">
        <w:rPr>
          <w:sz w:val="24"/>
          <w:szCs w:val="24"/>
          <w:rtl w:val="0"/>
        </w:rPr>
        <w:t xml:space="preserve"> and its applications in modern AI systems.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