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B0C8" w14:textId="77777777" w:rsidR="003F308C" w:rsidRDefault="003F308C" w:rsidP="003F308C">
      <w:r>
        <w:t>browser-&gt;server: HTTP GET https://studies.cs.helsinki.fi/exampleapp/spa</w:t>
      </w:r>
    </w:p>
    <w:p w14:paraId="2854B383" w14:textId="77777777" w:rsidR="003F308C" w:rsidRDefault="003F308C" w:rsidP="003F308C">
      <w:r>
        <w:t>server--&gt;browser: HTML-code</w:t>
      </w:r>
    </w:p>
    <w:p w14:paraId="54776DAC" w14:textId="77777777" w:rsidR="003F308C" w:rsidRDefault="003F308C" w:rsidP="003F308C">
      <w:r>
        <w:t>browser-&gt;server: HTTP GET https://studies.cs.helsinki.fi/exampleapp/main.css</w:t>
      </w:r>
    </w:p>
    <w:p w14:paraId="04B74B76" w14:textId="77777777" w:rsidR="003F308C" w:rsidRDefault="003F308C" w:rsidP="003F308C">
      <w:r>
        <w:t>server--&gt;browser: main.css</w:t>
      </w:r>
    </w:p>
    <w:p w14:paraId="06D69788" w14:textId="77777777" w:rsidR="003F308C" w:rsidRDefault="003F308C" w:rsidP="003F308C">
      <w:r>
        <w:t>browser-&gt;server: HTTP GET https://studies.cs.helsinki.fi/exampleapp/spa.js</w:t>
      </w:r>
    </w:p>
    <w:p w14:paraId="717FEF94" w14:textId="77777777" w:rsidR="003F308C" w:rsidRDefault="003F308C" w:rsidP="003F308C">
      <w:r>
        <w:t>server--&gt;browser: spa.js</w:t>
      </w:r>
    </w:p>
    <w:p w14:paraId="5417034A" w14:textId="77777777" w:rsidR="003F308C" w:rsidRDefault="003F308C" w:rsidP="003F308C"/>
    <w:p w14:paraId="11E617E9" w14:textId="77777777" w:rsidR="003F308C" w:rsidRDefault="003F308C" w:rsidP="003F308C">
      <w:r>
        <w:t>note over browser:</w:t>
      </w:r>
    </w:p>
    <w:p w14:paraId="432FF9F2" w14:textId="77777777" w:rsidR="003F308C" w:rsidRDefault="003F308C" w:rsidP="003F308C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22948A83" w14:textId="77777777" w:rsidR="003F308C" w:rsidRDefault="003F308C" w:rsidP="003F308C">
      <w:r>
        <w:t xml:space="preserve">that requests JSON data from server </w:t>
      </w:r>
    </w:p>
    <w:p w14:paraId="37929603" w14:textId="77777777" w:rsidR="003F308C" w:rsidRDefault="003F308C" w:rsidP="003F308C">
      <w:r>
        <w:t>end note</w:t>
      </w:r>
    </w:p>
    <w:p w14:paraId="0D91C370" w14:textId="77777777" w:rsidR="003F308C" w:rsidRDefault="003F308C" w:rsidP="003F308C"/>
    <w:p w14:paraId="2C036B11" w14:textId="77777777" w:rsidR="003F308C" w:rsidRDefault="003F308C" w:rsidP="003F308C">
      <w:r>
        <w:t>browser-&gt;server: HTTP GET https://studies.cs.helsinki.fi/exampleapp/data.json</w:t>
      </w:r>
    </w:p>
    <w:p w14:paraId="1A2F3AAD" w14:textId="77777777" w:rsidR="003F308C" w:rsidRDefault="003F308C" w:rsidP="003F308C">
      <w:r>
        <w:t xml:space="preserve">server--&gt;browser: </w:t>
      </w:r>
      <w:proofErr w:type="gramStart"/>
      <w:r>
        <w:t>[{ content</w:t>
      </w:r>
      <w:proofErr w:type="gramEnd"/>
      <w:r>
        <w:t>: "</w:t>
      </w:r>
      <w:proofErr w:type="spellStart"/>
      <w:r>
        <w:t>aaa</w:t>
      </w:r>
      <w:proofErr w:type="spellEnd"/>
      <w:r>
        <w:t>", date: "2021-05-24T09:33:24.270Z"]</w:t>
      </w:r>
    </w:p>
    <w:p w14:paraId="20EACDF9" w14:textId="77777777" w:rsidR="003F308C" w:rsidRDefault="003F308C" w:rsidP="003F308C"/>
    <w:p w14:paraId="6AEC9C1A" w14:textId="77777777" w:rsidR="003F308C" w:rsidRDefault="003F308C" w:rsidP="003F308C">
      <w:r>
        <w:t>note right of browser:</w:t>
      </w:r>
    </w:p>
    <w:p w14:paraId="122D78B3" w14:textId="77777777" w:rsidR="003F308C" w:rsidRDefault="003F308C" w:rsidP="003F308C">
      <w:r>
        <w:t xml:space="preserve">The SPA-style websites comprise only one HTML page </w:t>
      </w:r>
    </w:p>
    <w:p w14:paraId="757C2A30" w14:textId="77777777" w:rsidR="003F308C" w:rsidRDefault="003F308C" w:rsidP="003F308C">
      <w:r>
        <w:t xml:space="preserve">fetched from the server, the contents of </w:t>
      </w:r>
    </w:p>
    <w:p w14:paraId="376B785C" w14:textId="77777777" w:rsidR="003F308C" w:rsidRDefault="003F308C" w:rsidP="003F308C">
      <w:r>
        <w:t xml:space="preserve">which are manipulated with JavaScript </w:t>
      </w:r>
    </w:p>
    <w:p w14:paraId="30F54441" w14:textId="77777777" w:rsidR="003F308C" w:rsidRDefault="003F308C" w:rsidP="003F308C">
      <w:r>
        <w:t>that executes in the browser.</w:t>
      </w:r>
    </w:p>
    <w:p w14:paraId="707B9890" w14:textId="026262CF" w:rsidR="006B5476" w:rsidRDefault="003F308C" w:rsidP="003F308C">
      <w:r>
        <w:t>end note</w:t>
      </w:r>
    </w:p>
    <w:p w14:paraId="13755454" w14:textId="1730C5AE" w:rsidR="003F308C" w:rsidRDefault="003F308C" w:rsidP="003F308C"/>
    <w:p w14:paraId="451C604E" w14:textId="6CA75DBC" w:rsidR="003F308C" w:rsidRDefault="003F308C" w:rsidP="003F308C"/>
    <w:p w14:paraId="6BC3E77C" w14:textId="5594795B" w:rsidR="003F308C" w:rsidRDefault="003F308C" w:rsidP="003F308C"/>
    <w:p w14:paraId="3C0074E5" w14:textId="05B7C7FB" w:rsidR="003F308C" w:rsidRPr="003F308C" w:rsidRDefault="003F308C" w:rsidP="003F308C">
      <w:r>
        <w:rPr>
          <w:noProof/>
        </w:rPr>
        <w:lastRenderedPageBreak/>
        <w:drawing>
          <wp:inline distT="0" distB="0" distL="0" distR="0" wp14:anchorId="13695C2E" wp14:editId="571EACE5">
            <wp:extent cx="5943600" cy="577977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FABC4" wp14:editId="47851555">
            <wp:extent cx="5943600" cy="27927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08C" w:rsidRPr="003F3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0F39"/>
    <w:rsid w:val="003F308C"/>
    <w:rsid w:val="006B5476"/>
    <w:rsid w:val="0098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99AE"/>
  <w15:chartTrackingRefBased/>
  <w15:docId w15:val="{21584C4B-2578-4287-9533-AD60F25C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 RAM</dc:creator>
  <cp:keywords/>
  <dc:description/>
  <cp:lastModifiedBy>G SAI RAM</cp:lastModifiedBy>
  <cp:revision>2</cp:revision>
  <dcterms:created xsi:type="dcterms:W3CDTF">2021-05-25T13:33:00Z</dcterms:created>
  <dcterms:modified xsi:type="dcterms:W3CDTF">2021-05-25T13:33:00Z</dcterms:modified>
</cp:coreProperties>
</file>