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A2AA0" w14:textId="3EA9C3E7" w:rsidR="00521303" w:rsidRDefault="00BF634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Screenshot Output from Terminal: </w:t>
      </w:r>
    </w:p>
    <w:p w14:paraId="50E9532B" w14:textId="500A8554" w:rsidR="00521303" w:rsidRPr="00BF634B" w:rsidRDefault="000D3BD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4C38899" wp14:editId="284F309D">
            <wp:extent cx="2880360" cy="489068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062" cy="489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16447AE5" wp14:editId="29929FBA">
            <wp:extent cx="5623560" cy="332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lastRenderedPageBreak/>
        <w:drawing>
          <wp:inline distT="0" distB="0" distL="0" distR="0" wp14:anchorId="1F6ACF9D" wp14:editId="56295BA3">
            <wp:extent cx="5600700" cy="6728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72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lastRenderedPageBreak/>
        <w:drawing>
          <wp:inline distT="0" distB="0" distL="0" distR="0" wp14:anchorId="24C9F9A4" wp14:editId="74F0AC2F">
            <wp:extent cx="552450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303" w:rsidRPr="00BF634B" w:rsidSect="002A5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00"/>
    <w:rsid w:val="000D3BDC"/>
    <w:rsid w:val="002A517A"/>
    <w:rsid w:val="00521303"/>
    <w:rsid w:val="00682C35"/>
    <w:rsid w:val="00903300"/>
    <w:rsid w:val="00BF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A125"/>
  <w15:chartTrackingRefBased/>
  <w15:docId w15:val="{071E6473-B595-4D52-A5E8-8D4C39EB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Saishnu Ramesh Kumar</dc:creator>
  <cp:keywords/>
  <dc:description/>
  <cp:lastModifiedBy>Saishnu Ramesh Kumar</cp:lastModifiedBy>
  <cp:revision>4</cp:revision>
  <dcterms:created xsi:type="dcterms:W3CDTF">2022-04-24T23:11:00Z</dcterms:created>
  <dcterms:modified xsi:type="dcterms:W3CDTF">2022-04-24T23:21:00Z</dcterms:modified>
</cp:coreProperties>
</file>