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99FF6" w14:textId="557AFCB7" w:rsidR="00F11025" w:rsidRPr="008B0458" w:rsidRDefault="008B0458" w:rsidP="008B0458">
      <w:pPr>
        <w:rPr>
          <w:rFonts w:ascii="Times New Roman" w:hAnsi="Times New Roman" w:cs="Times New Roman"/>
          <w:sz w:val="24"/>
          <w:szCs w:val="24"/>
        </w:rPr>
      </w:pPr>
      <w:r w:rsidRPr="008B0458">
        <w:rPr>
          <w:rFonts w:ascii="Times New Roman" w:hAnsi="Times New Roman" w:cs="Times New Roman"/>
          <w:sz w:val="24"/>
          <w:szCs w:val="24"/>
        </w:rPr>
        <w:t xml:space="preserve">EXPERIMENT – 11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B0458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4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BOOK  </w:t>
      </w:r>
      <w:r w:rsidR="005818B9" w:rsidRPr="008B0458">
        <w:rPr>
          <w:rFonts w:ascii="Times New Roman" w:hAnsi="Times New Roman" w:cs="Times New Roman"/>
          <w:sz w:val="24"/>
          <w:szCs w:val="24"/>
        </w:rPr>
        <w:t>BANK RESERVATION SYSTEM</w:t>
      </w:r>
    </w:p>
    <w:p w14:paraId="709831BC" w14:textId="77777777" w:rsidR="005818B9" w:rsidRPr="008B0458" w:rsidRDefault="005818B9" w:rsidP="008B045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431060" wp14:editId="247FE620">
            <wp:extent cx="5731510" cy="2629535"/>
            <wp:effectExtent l="0" t="0" r="2540" b="0"/>
            <wp:docPr id="16457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D1E093" wp14:editId="5CAC8704">
            <wp:extent cx="5731510" cy="2754630"/>
            <wp:effectExtent l="0" t="0" r="2540" b="7620"/>
            <wp:docPr id="1187064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B25271" wp14:editId="1902C209">
            <wp:extent cx="5731510" cy="2643505"/>
            <wp:effectExtent l="0" t="0" r="2540" b="4445"/>
            <wp:docPr id="1834462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28DA" w14:textId="20149517" w:rsidR="005818B9" w:rsidRPr="008B0458" w:rsidRDefault="005818B9" w:rsidP="008B0458">
      <w:pPr>
        <w:jc w:val="both"/>
        <w:rPr>
          <w:rFonts w:ascii="Times New Roman" w:hAnsi="Times New Roman" w:cs="Times New Roman"/>
          <w:sz w:val="24"/>
          <w:szCs w:val="24"/>
        </w:rPr>
      </w:pP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D95E330" wp14:editId="2DAB5E68">
            <wp:extent cx="5731510" cy="2654300"/>
            <wp:effectExtent l="0" t="0" r="2540" b="0"/>
            <wp:docPr id="819053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DE49C1" wp14:editId="39E06269">
            <wp:extent cx="5731510" cy="2726055"/>
            <wp:effectExtent l="0" t="0" r="2540" b="0"/>
            <wp:docPr id="1758002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F1C188" wp14:editId="5ECFA23D">
            <wp:extent cx="5731510" cy="2722245"/>
            <wp:effectExtent l="0" t="0" r="2540" b="1905"/>
            <wp:docPr id="19767491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CF864F" wp14:editId="4E970A88">
            <wp:extent cx="5731510" cy="2679700"/>
            <wp:effectExtent l="0" t="0" r="2540" b="6350"/>
            <wp:docPr id="2031528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45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E4C5E9" wp14:editId="4C12E258">
            <wp:extent cx="5731510" cy="2704465"/>
            <wp:effectExtent l="0" t="0" r="2540" b="635"/>
            <wp:docPr id="1219948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8B9" w:rsidRPr="008B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B9"/>
    <w:rsid w:val="005818B9"/>
    <w:rsid w:val="008B0458"/>
    <w:rsid w:val="00BE0E6A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AB49"/>
  <w15:chartTrackingRefBased/>
  <w15:docId w15:val="{2DAB4561-480C-4F41-B318-E92274F9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ASRITHA</dc:creator>
  <cp:keywords/>
  <dc:description/>
  <cp:lastModifiedBy>LENOVO</cp:lastModifiedBy>
  <cp:revision>4</cp:revision>
  <dcterms:created xsi:type="dcterms:W3CDTF">2023-10-17T12:03:00Z</dcterms:created>
  <dcterms:modified xsi:type="dcterms:W3CDTF">2023-10-18T18:37:00Z</dcterms:modified>
</cp:coreProperties>
</file>