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EBE3E" w14:textId="2B6EEE05" w:rsidR="00E31FB0" w:rsidRPr="009A0D55" w:rsidRDefault="00B758F2">
      <w:pPr>
        <w:rPr>
          <w:rFonts w:ascii="Cambria" w:hAnsi="Cambria"/>
          <w:b/>
          <w:bCs/>
          <w:color w:val="002060"/>
          <w:sz w:val="44"/>
          <w:szCs w:val="44"/>
          <w:u w:val="single"/>
          <w:lang w:val="en-US"/>
        </w:rPr>
      </w:pPr>
      <w:r w:rsidRPr="009A0D55">
        <w:rPr>
          <w:rFonts w:ascii="Cambria" w:hAnsi="Cambria"/>
          <w:b/>
          <w:bCs/>
          <w:color w:val="002060"/>
          <w:sz w:val="44"/>
          <w:szCs w:val="44"/>
          <w:u w:val="single"/>
          <w:lang w:val="en-US"/>
        </w:rPr>
        <w:t>HEADER PAGE</w:t>
      </w:r>
    </w:p>
    <w:p w14:paraId="29591298" w14:textId="0DCA553C" w:rsidR="00B758F2" w:rsidRPr="00E31FB0" w:rsidRDefault="00B758F2">
      <w:p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b/>
          <w:bCs/>
          <w:sz w:val="32"/>
          <w:szCs w:val="32"/>
          <w:lang w:val="en-US"/>
        </w:rPr>
        <w:t>Project title:</w:t>
      </w:r>
      <w:r w:rsidRPr="00E31FB0">
        <w:rPr>
          <w:rFonts w:ascii="Arial" w:hAnsi="Arial" w:cs="Arial"/>
          <w:sz w:val="32"/>
          <w:szCs w:val="32"/>
          <w:lang w:val="en-US"/>
        </w:rPr>
        <w:t xml:space="preserve"> </w:t>
      </w:r>
      <w:r w:rsidR="00E31FB0">
        <w:rPr>
          <w:rFonts w:ascii="Arial" w:hAnsi="Arial" w:cs="Arial"/>
          <w:sz w:val="32"/>
          <w:szCs w:val="32"/>
          <w:lang w:val="en-US"/>
        </w:rPr>
        <w:t>“</w:t>
      </w:r>
      <w:r w:rsidRPr="00E31FB0">
        <w:rPr>
          <w:rFonts w:ascii="Arial" w:hAnsi="Arial" w:cs="Arial"/>
          <w:sz w:val="32"/>
          <w:szCs w:val="32"/>
          <w:lang w:val="en-US"/>
        </w:rPr>
        <w:t>Instagram fake spammer genuine accounts</w:t>
      </w:r>
      <w:r w:rsidR="00E31FB0">
        <w:rPr>
          <w:rFonts w:ascii="Arial" w:hAnsi="Arial" w:cs="Arial"/>
          <w:sz w:val="32"/>
          <w:szCs w:val="32"/>
          <w:lang w:val="en-US"/>
        </w:rPr>
        <w:t>”</w:t>
      </w:r>
    </w:p>
    <w:p w14:paraId="3DE2764F" w14:textId="5B7AC951" w:rsidR="00B758F2" w:rsidRPr="00E31FB0" w:rsidRDefault="00B758F2">
      <w:p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b/>
          <w:bCs/>
          <w:sz w:val="32"/>
          <w:szCs w:val="32"/>
          <w:lang w:val="en-US"/>
        </w:rPr>
        <w:t>Project info:</w:t>
      </w:r>
      <w:r w:rsidRPr="00E31FB0">
        <w:rPr>
          <w:rFonts w:ascii="Arial" w:hAnsi="Arial" w:cs="Arial"/>
          <w:sz w:val="32"/>
          <w:szCs w:val="32"/>
          <w:lang w:val="en-US"/>
        </w:rPr>
        <w:t xml:space="preserve"> python, </w:t>
      </w:r>
      <w:r w:rsidR="00C955C5" w:rsidRPr="00E31FB0">
        <w:rPr>
          <w:rFonts w:ascii="Arial" w:hAnsi="Arial" w:cs="Arial"/>
          <w:sz w:val="32"/>
          <w:szCs w:val="32"/>
          <w:lang w:val="en-US"/>
        </w:rPr>
        <w:t>Jupiter</w:t>
      </w:r>
      <w:r w:rsidRPr="00E31FB0">
        <w:rPr>
          <w:rFonts w:ascii="Arial" w:hAnsi="Arial" w:cs="Arial"/>
          <w:sz w:val="32"/>
          <w:szCs w:val="32"/>
          <w:lang w:val="en-US"/>
        </w:rPr>
        <w:t xml:space="preserve"> notebook, Excel</w:t>
      </w:r>
    </w:p>
    <w:p w14:paraId="4C40BB06" w14:textId="2F114431" w:rsidR="00B758F2" w:rsidRPr="00E31FB0" w:rsidRDefault="00B758F2">
      <w:p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b/>
          <w:bCs/>
          <w:sz w:val="32"/>
          <w:szCs w:val="32"/>
          <w:lang w:val="en-US"/>
        </w:rPr>
        <w:t>Domain:</w:t>
      </w:r>
      <w:r w:rsidRPr="00E31FB0">
        <w:rPr>
          <w:rFonts w:ascii="Arial" w:hAnsi="Arial" w:cs="Arial"/>
          <w:sz w:val="32"/>
          <w:szCs w:val="32"/>
          <w:lang w:val="en-US"/>
        </w:rPr>
        <w:t xml:space="preserve"> Data analyst, financial analyst, Business analyst</w:t>
      </w:r>
    </w:p>
    <w:p w14:paraId="5FC5DEC9" w14:textId="236FFA6F" w:rsidR="00B758F2" w:rsidRPr="00E31FB0" w:rsidRDefault="00B758F2">
      <w:p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b/>
          <w:bCs/>
          <w:sz w:val="32"/>
          <w:szCs w:val="32"/>
          <w:lang w:val="en-US"/>
        </w:rPr>
        <w:t>Data set source:</w:t>
      </w:r>
      <w:r w:rsidRPr="00E31FB0">
        <w:rPr>
          <w:rFonts w:ascii="Arial" w:hAnsi="Arial" w:cs="Arial"/>
          <w:sz w:val="32"/>
          <w:szCs w:val="32"/>
          <w:lang w:val="en-US"/>
        </w:rPr>
        <w:t xml:space="preserve"> </w:t>
      </w:r>
      <w:r w:rsidR="00651BEB" w:rsidRPr="00E31FB0">
        <w:rPr>
          <w:rFonts w:ascii="Arial" w:hAnsi="Arial" w:cs="Arial"/>
          <w:b/>
          <w:bCs/>
          <w:color w:val="C00000"/>
          <w:sz w:val="32"/>
          <w:szCs w:val="32"/>
          <w:lang w:val="en-US"/>
        </w:rPr>
        <w:t>Self-collected public data</w:t>
      </w:r>
    </w:p>
    <w:p w14:paraId="62D275C5" w14:textId="77777777" w:rsidR="00E31FB0" w:rsidRPr="00E31FB0" w:rsidRDefault="00E31FB0">
      <w:pPr>
        <w:rPr>
          <w:rFonts w:ascii="Arial" w:hAnsi="Arial" w:cs="Arial"/>
          <w:sz w:val="32"/>
          <w:szCs w:val="32"/>
          <w:lang w:val="en-US"/>
        </w:rPr>
      </w:pPr>
    </w:p>
    <w:p w14:paraId="68655168" w14:textId="157C2DBA" w:rsidR="00D37F4B" w:rsidRPr="00E31FB0" w:rsidRDefault="00D37F4B">
      <w:pPr>
        <w:rPr>
          <w:rFonts w:ascii="Cambria" w:hAnsi="Cambria" w:cstheme="minorHAnsi"/>
          <w:b/>
          <w:bCs/>
          <w:color w:val="002060"/>
          <w:sz w:val="48"/>
          <w:szCs w:val="48"/>
          <w:lang w:val="en-US"/>
        </w:rPr>
      </w:pPr>
      <w:r w:rsidRPr="00E31FB0">
        <w:rPr>
          <w:rFonts w:ascii="Cambria" w:hAnsi="Cambria" w:cstheme="minorHAnsi"/>
          <w:b/>
          <w:bCs/>
          <w:color w:val="002060"/>
          <w:sz w:val="48"/>
          <w:szCs w:val="48"/>
          <w:lang w:val="en-US"/>
        </w:rPr>
        <w:t xml:space="preserve">PROJECT </w:t>
      </w:r>
      <w:r w:rsidR="00E31FB0" w:rsidRPr="00E31FB0">
        <w:rPr>
          <w:rFonts w:ascii="Cambria" w:hAnsi="Cambria" w:cstheme="minorHAnsi"/>
          <w:b/>
          <w:bCs/>
          <w:color w:val="002060"/>
          <w:sz w:val="48"/>
          <w:szCs w:val="48"/>
          <w:lang w:val="en-US"/>
        </w:rPr>
        <w:t>OVERVIEW</w:t>
      </w:r>
      <w:r w:rsidR="00E31FB0">
        <w:rPr>
          <w:rFonts w:ascii="Cambria" w:hAnsi="Cambria" w:cstheme="minorHAnsi"/>
          <w:b/>
          <w:bCs/>
          <w:color w:val="002060"/>
          <w:sz w:val="48"/>
          <w:szCs w:val="48"/>
          <w:lang w:val="en-US"/>
        </w:rPr>
        <w:t>:</w:t>
      </w:r>
    </w:p>
    <w:p w14:paraId="277029F8" w14:textId="54B2BF64" w:rsidR="00651BEB" w:rsidRPr="00E31FB0" w:rsidRDefault="00651BEB">
      <w:p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sz w:val="32"/>
          <w:szCs w:val="32"/>
          <w:lang w:val="en-US"/>
        </w:rPr>
        <w:t>Detect and classifies Instagram accounts as fake /spammer or genuine using behavioral, profile, content and other features.</w:t>
      </w:r>
    </w:p>
    <w:p w14:paraId="27273ECD" w14:textId="64FBA29C" w:rsidR="00D37F4B" w:rsidRDefault="00733531">
      <w:p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sz w:val="32"/>
          <w:szCs w:val="32"/>
          <w:lang w:val="en-US"/>
        </w:rPr>
        <w:t>By collecting publicly available meta data (followers, posts, likes, comments, hashtag….), engineering features and applying supervised learning techniques, the model achieves accurate classification.</w:t>
      </w:r>
    </w:p>
    <w:p w14:paraId="40B294D6" w14:textId="77777777" w:rsidR="00E31FB0" w:rsidRPr="00E31FB0" w:rsidRDefault="00E31FB0">
      <w:pPr>
        <w:rPr>
          <w:rFonts w:ascii="Arial" w:hAnsi="Arial" w:cs="Arial"/>
          <w:sz w:val="32"/>
          <w:szCs w:val="32"/>
          <w:lang w:val="en-US"/>
        </w:rPr>
      </w:pPr>
    </w:p>
    <w:p w14:paraId="771B9DD3" w14:textId="148A8416" w:rsidR="00C955C5" w:rsidRPr="00E31FB0" w:rsidRDefault="00E31FB0">
      <w:pPr>
        <w:rPr>
          <w:rFonts w:ascii="Cambria" w:hAnsi="Cambria" w:cs="Arial"/>
          <w:b/>
          <w:bCs/>
          <w:color w:val="002060"/>
          <w:sz w:val="44"/>
          <w:szCs w:val="44"/>
          <w:lang w:val="en-US"/>
        </w:rPr>
      </w:pPr>
      <w:r w:rsidRPr="00E31FB0">
        <w:rPr>
          <w:rFonts w:ascii="Cambria" w:hAnsi="Cambria" w:cs="Arial"/>
          <w:b/>
          <w:bCs/>
          <w:color w:val="002060"/>
          <w:sz w:val="44"/>
          <w:szCs w:val="44"/>
          <w:lang w:val="en-US"/>
        </w:rPr>
        <w:t>CONTENT</w:t>
      </w:r>
      <w:r>
        <w:rPr>
          <w:rFonts w:ascii="Cambria" w:hAnsi="Cambria" w:cs="Arial"/>
          <w:b/>
          <w:bCs/>
          <w:color w:val="002060"/>
          <w:sz w:val="44"/>
          <w:szCs w:val="44"/>
          <w:lang w:val="en-US"/>
        </w:rPr>
        <w:t>:</w:t>
      </w:r>
    </w:p>
    <w:p w14:paraId="7A7B10E1" w14:textId="6FFAEE0F" w:rsidR="00C955C5" w:rsidRDefault="00C955C5">
      <w:p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sz w:val="32"/>
          <w:szCs w:val="32"/>
          <w:lang w:val="en-US"/>
        </w:rPr>
        <w:t>I have personally identified the fake accounts included in th</w:t>
      </w:r>
      <w:r w:rsidR="004C22EB" w:rsidRPr="00E31FB0">
        <w:rPr>
          <w:rFonts w:ascii="Arial" w:hAnsi="Arial" w:cs="Arial"/>
          <w:sz w:val="32"/>
          <w:szCs w:val="32"/>
          <w:lang w:val="en-US"/>
        </w:rPr>
        <w:t>is</w:t>
      </w:r>
      <w:r w:rsidRPr="00E31FB0">
        <w:rPr>
          <w:rFonts w:ascii="Arial" w:hAnsi="Arial" w:cs="Arial"/>
          <w:sz w:val="32"/>
          <w:szCs w:val="32"/>
          <w:lang w:val="en-US"/>
        </w:rPr>
        <w:t xml:space="preserve"> data set</w:t>
      </w:r>
      <w:r w:rsidR="004C22EB" w:rsidRPr="00E31FB0">
        <w:rPr>
          <w:rFonts w:ascii="Arial" w:hAnsi="Arial" w:cs="Arial"/>
          <w:sz w:val="32"/>
          <w:szCs w:val="32"/>
          <w:lang w:val="en-US"/>
        </w:rPr>
        <w:t xml:space="preserve"> after carefully examining each instance and as such the data set has high level of accuracy though there might be a couple of misidentified accounts in the spammers list as well.</w:t>
      </w:r>
    </w:p>
    <w:p w14:paraId="7B848621" w14:textId="77777777" w:rsidR="00E31FB0" w:rsidRDefault="00E31FB0">
      <w:pPr>
        <w:rPr>
          <w:rFonts w:ascii="Arial" w:hAnsi="Arial" w:cs="Arial"/>
          <w:sz w:val="32"/>
          <w:szCs w:val="32"/>
          <w:lang w:val="en-US"/>
        </w:rPr>
      </w:pPr>
    </w:p>
    <w:p w14:paraId="1183D5DD" w14:textId="77777777" w:rsidR="00E31FB0" w:rsidRDefault="00E31FB0">
      <w:pPr>
        <w:rPr>
          <w:rFonts w:ascii="Arial" w:hAnsi="Arial" w:cs="Arial"/>
          <w:sz w:val="32"/>
          <w:szCs w:val="32"/>
          <w:lang w:val="en-US"/>
        </w:rPr>
      </w:pPr>
    </w:p>
    <w:p w14:paraId="47087AFA" w14:textId="77777777" w:rsidR="00E31FB0" w:rsidRDefault="00E31FB0">
      <w:pPr>
        <w:rPr>
          <w:rFonts w:ascii="Arial" w:hAnsi="Arial" w:cs="Arial"/>
          <w:sz w:val="32"/>
          <w:szCs w:val="32"/>
          <w:lang w:val="en-US"/>
        </w:rPr>
      </w:pPr>
    </w:p>
    <w:p w14:paraId="0417E746" w14:textId="77777777" w:rsidR="00E31FB0" w:rsidRDefault="00E31FB0">
      <w:pPr>
        <w:rPr>
          <w:rFonts w:ascii="Arial" w:hAnsi="Arial" w:cs="Arial"/>
          <w:sz w:val="32"/>
          <w:szCs w:val="32"/>
          <w:lang w:val="en-US"/>
        </w:rPr>
      </w:pPr>
    </w:p>
    <w:p w14:paraId="1A531636" w14:textId="77777777" w:rsidR="00E31FB0" w:rsidRPr="00E31FB0" w:rsidRDefault="00E31FB0">
      <w:pPr>
        <w:rPr>
          <w:rFonts w:ascii="Arial" w:hAnsi="Arial" w:cs="Arial"/>
          <w:sz w:val="32"/>
          <w:szCs w:val="32"/>
          <w:lang w:val="en-US"/>
        </w:rPr>
      </w:pPr>
    </w:p>
    <w:p w14:paraId="4685D543" w14:textId="6EAF45F3" w:rsidR="00D37F4B" w:rsidRPr="00E31FB0" w:rsidRDefault="00D37F4B">
      <w:pPr>
        <w:rPr>
          <w:rFonts w:ascii="Cambria" w:hAnsi="Cambria" w:cs="Arial"/>
          <w:b/>
          <w:bCs/>
          <w:color w:val="002060"/>
          <w:sz w:val="44"/>
          <w:szCs w:val="44"/>
          <w:lang w:val="en-US"/>
        </w:rPr>
      </w:pPr>
      <w:r w:rsidRPr="00E31FB0">
        <w:rPr>
          <w:rFonts w:ascii="Cambria" w:hAnsi="Cambria" w:cs="Arial"/>
          <w:b/>
          <w:bCs/>
          <w:color w:val="002060"/>
          <w:sz w:val="44"/>
          <w:szCs w:val="44"/>
          <w:lang w:val="en-US"/>
        </w:rPr>
        <w:lastRenderedPageBreak/>
        <w:t xml:space="preserve">PROJECT MOTIVATION AND </w:t>
      </w:r>
      <w:r w:rsidR="00E31FB0" w:rsidRPr="00E31FB0">
        <w:rPr>
          <w:rFonts w:ascii="Cambria" w:hAnsi="Cambria" w:cs="Arial"/>
          <w:b/>
          <w:bCs/>
          <w:color w:val="002060"/>
          <w:sz w:val="44"/>
          <w:szCs w:val="44"/>
          <w:lang w:val="en-US"/>
        </w:rPr>
        <w:t>GOALS</w:t>
      </w:r>
      <w:r w:rsidR="00E31FB0">
        <w:rPr>
          <w:rFonts w:ascii="Cambria" w:hAnsi="Cambria" w:cs="Arial"/>
          <w:b/>
          <w:bCs/>
          <w:color w:val="002060"/>
          <w:sz w:val="44"/>
          <w:szCs w:val="44"/>
          <w:lang w:val="en-US"/>
        </w:rPr>
        <w:t>:</w:t>
      </w:r>
    </w:p>
    <w:p w14:paraId="39ADDA0D" w14:textId="5896C1A6" w:rsidR="00D37F4B" w:rsidRPr="00E31FB0" w:rsidRDefault="00D37F4B" w:rsidP="00D37F4B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b/>
          <w:bCs/>
          <w:sz w:val="32"/>
          <w:szCs w:val="32"/>
          <w:lang w:val="en-US"/>
        </w:rPr>
        <w:t>Business / research goals:</w:t>
      </w:r>
      <w:r w:rsidRPr="00E31FB0">
        <w:rPr>
          <w:rFonts w:ascii="Arial" w:hAnsi="Arial" w:cs="Arial"/>
          <w:sz w:val="32"/>
          <w:szCs w:val="32"/>
          <w:lang w:val="en-US"/>
        </w:rPr>
        <w:t xml:space="preserve"> reduce spam, improve user experience, prioritize moderation, detect coordinated inauthentic behavior.</w:t>
      </w:r>
    </w:p>
    <w:p w14:paraId="33B4CD4C" w14:textId="52361B31" w:rsidR="00D37F4B" w:rsidRPr="00E31FB0" w:rsidRDefault="00D37F4B" w:rsidP="00D37F4B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b/>
          <w:bCs/>
          <w:sz w:val="32"/>
          <w:szCs w:val="32"/>
          <w:lang w:val="en-US"/>
        </w:rPr>
        <w:t>Success criteria (concrete):</w:t>
      </w:r>
      <w:r w:rsidRPr="00E31FB0">
        <w:rPr>
          <w:rFonts w:ascii="Arial" w:hAnsi="Arial" w:cs="Arial"/>
          <w:sz w:val="32"/>
          <w:szCs w:val="32"/>
          <w:lang w:val="en-US"/>
        </w:rPr>
        <w:t xml:space="preserve"> e.g., Precision ≥ 0.90 on spam class at recall ≥ 0.75 on held-out test set; false positive rate ≤ 0.05 for genuine accounts.</w:t>
      </w:r>
    </w:p>
    <w:p w14:paraId="1705C67D" w14:textId="30DF23F4" w:rsidR="00D37F4B" w:rsidRDefault="00D37F4B" w:rsidP="00D37F4B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b/>
          <w:bCs/>
          <w:sz w:val="32"/>
          <w:szCs w:val="32"/>
          <w:lang w:val="en-US"/>
        </w:rPr>
        <w:t>Stakeholders:</w:t>
      </w:r>
      <w:r w:rsidRPr="00E31FB0">
        <w:rPr>
          <w:rFonts w:ascii="Arial" w:hAnsi="Arial" w:cs="Arial"/>
          <w:sz w:val="32"/>
          <w:szCs w:val="32"/>
          <w:lang w:val="en-US"/>
        </w:rPr>
        <w:t xml:space="preserve"> data scientists, ML engineers, privacy/legal team, content moderators</w:t>
      </w:r>
      <w:r w:rsidR="0024773F" w:rsidRPr="00E31FB0">
        <w:rPr>
          <w:rFonts w:ascii="Arial" w:hAnsi="Arial" w:cs="Arial"/>
          <w:sz w:val="32"/>
          <w:szCs w:val="32"/>
          <w:lang w:val="en-US"/>
        </w:rPr>
        <w:t>.</w:t>
      </w:r>
    </w:p>
    <w:p w14:paraId="17AB0E79" w14:textId="77777777" w:rsidR="00E31FB0" w:rsidRPr="00E31FB0" w:rsidRDefault="00E31FB0" w:rsidP="00E31FB0">
      <w:pPr>
        <w:pStyle w:val="ListParagraph"/>
        <w:rPr>
          <w:rFonts w:ascii="Arial" w:hAnsi="Arial" w:cs="Arial"/>
          <w:color w:val="002060"/>
          <w:sz w:val="32"/>
          <w:szCs w:val="32"/>
          <w:lang w:val="en-US"/>
        </w:rPr>
      </w:pPr>
    </w:p>
    <w:p w14:paraId="1A2ADD6A" w14:textId="1856E990" w:rsidR="00D37F4B" w:rsidRPr="00E31FB0" w:rsidRDefault="00D37F4B" w:rsidP="00D37F4B">
      <w:pPr>
        <w:rPr>
          <w:rFonts w:ascii="Cambria" w:hAnsi="Cambria" w:cs="Arial"/>
          <w:b/>
          <w:bCs/>
          <w:color w:val="002060"/>
          <w:sz w:val="44"/>
          <w:szCs w:val="44"/>
          <w:lang w:val="en-US"/>
        </w:rPr>
      </w:pPr>
      <w:r w:rsidRPr="00E31FB0">
        <w:rPr>
          <w:rFonts w:ascii="Cambria" w:hAnsi="Cambria" w:cs="Arial"/>
          <w:b/>
          <w:bCs/>
          <w:color w:val="002060"/>
          <w:sz w:val="44"/>
          <w:szCs w:val="44"/>
          <w:lang w:val="en-US"/>
        </w:rPr>
        <w:t>ETHICAL, LEGAL &amp; PRIVACY CONSIDERATIONS</w:t>
      </w:r>
      <w:r w:rsidR="00E31FB0" w:rsidRPr="00E31FB0">
        <w:rPr>
          <w:rFonts w:ascii="Cambria" w:hAnsi="Cambria" w:cs="Arial"/>
          <w:b/>
          <w:bCs/>
          <w:color w:val="002060"/>
          <w:sz w:val="44"/>
          <w:szCs w:val="44"/>
          <w:lang w:val="en-US"/>
        </w:rPr>
        <w:t>:</w:t>
      </w:r>
    </w:p>
    <w:p w14:paraId="16A0E8EE" w14:textId="31C36489" w:rsidR="00D37F4B" w:rsidRPr="00E31FB0" w:rsidRDefault="00D37F4B" w:rsidP="00D37F4B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sz w:val="32"/>
          <w:szCs w:val="32"/>
          <w:lang w:val="en-US"/>
        </w:rPr>
        <w:t>Only collect public profile data and meta data</w:t>
      </w:r>
      <w:r w:rsidR="006F2756" w:rsidRPr="00E31FB0">
        <w:rPr>
          <w:rFonts w:ascii="Arial" w:hAnsi="Arial" w:cs="Arial"/>
          <w:sz w:val="32"/>
          <w:szCs w:val="32"/>
          <w:lang w:val="en-US"/>
        </w:rPr>
        <w:t>.</w:t>
      </w:r>
    </w:p>
    <w:p w14:paraId="683CF537" w14:textId="2FF4BBD4" w:rsidR="00D37F4B" w:rsidRPr="00E31FB0" w:rsidRDefault="006F2756" w:rsidP="00D37F4B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sz w:val="32"/>
          <w:szCs w:val="32"/>
          <w:lang w:val="en-US"/>
        </w:rPr>
        <w:t>Do not collect private messages or personally identifiable information beyond what’s publicly visible.</w:t>
      </w:r>
    </w:p>
    <w:p w14:paraId="194ACF80" w14:textId="5AD6889C" w:rsidR="006F2756" w:rsidRPr="00E31FB0" w:rsidRDefault="006F2756" w:rsidP="006F2756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sz w:val="32"/>
          <w:szCs w:val="32"/>
          <w:lang w:val="en-US"/>
        </w:rPr>
        <w:t>comply with Instagram terms of service and local laws.</w:t>
      </w:r>
    </w:p>
    <w:p w14:paraId="2A35A076" w14:textId="1FEC10CD" w:rsidR="006F2756" w:rsidRDefault="006F2756" w:rsidP="006F2756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sz w:val="32"/>
          <w:szCs w:val="32"/>
          <w:lang w:val="en-US"/>
        </w:rPr>
        <w:t xml:space="preserve">Assess fairness: check false positive rates across languages, regions and accounts types. </w:t>
      </w:r>
    </w:p>
    <w:p w14:paraId="2BD502C3" w14:textId="77777777" w:rsidR="00E31FB0" w:rsidRPr="00E31FB0" w:rsidRDefault="00E31FB0" w:rsidP="00E31FB0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p w14:paraId="4A9EC186" w14:textId="25D7B7B3" w:rsidR="00B758F2" w:rsidRPr="00E31FB0" w:rsidRDefault="004C22EB">
      <w:pPr>
        <w:rPr>
          <w:rFonts w:ascii="Cambria" w:hAnsi="Cambria" w:cs="Arial"/>
          <w:b/>
          <w:bCs/>
          <w:color w:val="002060"/>
          <w:sz w:val="44"/>
          <w:szCs w:val="44"/>
          <w:lang w:val="en-US"/>
        </w:rPr>
      </w:pPr>
      <w:r w:rsidRPr="00E31FB0">
        <w:rPr>
          <w:rFonts w:ascii="Cambria" w:hAnsi="Cambria" w:cs="Arial"/>
          <w:b/>
          <w:bCs/>
          <w:color w:val="002060"/>
          <w:sz w:val="44"/>
          <w:szCs w:val="44"/>
          <w:lang w:val="en-US"/>
        </w:rPr>
        <w:t>SCOPE AND CONSTRAINTS</w:t>
      </w:r>
      <w:r w:rsidR="00E31FB0" w:rsidRPr="00E31FB0">
        <w:rPr>
          <w:rFonts w:ascii="Cambria" w:hAnsi="Cambria" w:cs="Arial"/>
          <w:b/>
          <w:bCs/>
          <w:color w:val="002060"/>
          <w:sz w:val="44"/>
          <w:szCs w:val="44"/>
          <w:lang w:val="en-US"/>
        </w:rPr>
        <w:t>:</w:t>
      </w:r>
    </w:p>
    <w:p w14:paraId="4843F032" w14:textId="20F5E9C2" w:rsidR="004C22EB" w:rsidRPr="00E31FB0" w:rsidRDefault="004C22EB" w:rsidP="004C22EB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b/>
          <w:bCs/>
          <w:sz w:val="32"/>
          <w:szCs w:val="32"/>
          <w:lang w:val="en-US"/>
        </w:rPr>
        <w:t>Scope:</w:t>
      </w:r>
      <w:r w:rsidRPr="00E31FB0">
        <w:rPr>
          <w:rFonts w:ascii="Arial" w:hAnsi="Arial" w:cs="Arial"/>
          <w:sz w:val="32"/>
          <w:szCs w:val="32"/>
          <w:lang w:val="en-US"/>
        </w:rPr>
        <w:t xml:space="preserve"> Public Instagram profile only (no private data)</w:t>
      </w:r>
    </w:p>
    <w:p w14:paraId="50248745" w14:textId="1B554259" w:rsidR="004C22EB" w:rsidRPr="00E31FB0" w:rsidRDefault="004C22EB" w:rsidP="004C22EB">
      <w:pPr>
        <w:pStyle w:val="ListParagraph"/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sz w:val="32"/>
          <w:szCs w:val="32"/>
          <w:lang w:val="en-US"/>
        </w:rPr>
        <w:t>Use only data permitted by Instagram and public APIs or ethically sourced data sets</w:t>
      </w:r>
      <w:r w:rsidR="0024773F" w:rsidRPr="00E31FB0">
        <w:rPr>
          <w:rFonts w:ascii="Arial" w:hAnsi="Arial" w:cs="Arial"/>
          <w:sz w:val="32"/>
          <w:szCs w:val="32"/>
          <w:lang w:val="en-US"/>
        </w:rPr>
        <w:t>.</w:t>
      </w:r>
    </w:p>
    <w:p w14:paraId="778A5E27" w14:textId="1CBC6844" w:rsidR="004C22EB" w:rsidRPr="00E31FB0" w:rsidRDefault="004C22EB" w:rsidP="004C22EB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b/>
          <w:bCs/>
          <w:sz w:val="32"/>
          <w:szCs w:val="32"/>
          <w:lang w:val="en-US"/>
        </w:rPr>
        <w:t>Constraints</w:t>
      </w:r>
      <w:r w:rsidR="0024773F" w:rsidRPr="00E31FB0">
        <w:rPr>
          <w:rFonts w:ascii="Arial" w:hAnsi="Arial" w:cs="Arial"/>
          <w:b/>
          <w:bCs/>
          <w:sz w:val="32"/>
          <w:szCs w:val="32"/>
          <w:lang w:val="en-US"/>
        </w:rPr>
        <w:t>:</w:t>
      </w:r>
      <w:r w:rsidR="0024773F" w:rsidRPr="00E31FB0">
        <w:rPr>
          <w:rFonts w:ascii="Arial" w:hAnsi="Arial" w:cs="Arial"/>
          <w:sz w:val="32"/>
          <w:szCs w:val="32"/>
          <w:lang w:val="en-US"/>
        </w:rPr>
        <w:t xml:space="preserve"> Rate limits, API access, privacy concerns, dataset bias, labeling quality.</w:t>
      </w:r>
    </w:p>
    <w:p w14:paraId="103E7D0E" w14:textId="159CAF63" w:rsidR="0024773F" w:rsidRDefault="0024773F" w:rsidP="004C22EB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n-US"/>
        </w:rPr>
      </w:pPr>
      <w:r w:rsidRPr="00E31FB0">
        <w:rPr>
          <w:rFonts w:ascii="Arial" w:hAnsi="Arial" w:cs="Arial"/>
          <w:b/>
          <w:bCs/>
          <w:sz w:val="32"/>
          <w:szCs w:val="32"/>
          <w:lang w:val="en-US"/>
        </w:rPr>
        <w:t>Assumptions:</w:t>
      </w:r>
      <w:r w:rsidRPr="00E31FB0">
        <w:rPr>
          <w:rFonts w:ascii="Arial" w:hAnsi="Arial" w:cs="Arial"/>
          <w:sz w:val="32"/>
          <w:szCs w:val="32"/>
          <w:lang w:val="en-US"/>
        </w:rPr>
        <w:t xml:space="preserve"> The user will supply API credentials if </w:t>
      </w:r>
      <w:r w:rsidR="00E31FB0" w:rsidRPr="00E31FB0">
        <w:rPr>
          <w:rFonts w:ascii="Arial" w:hAnsi="Arial" w:cs="Arial"/>
          <w:sz w:val="32"/>
          <w:szCs w:val="32"/>
          <w:lang w:val="en-US"/>
        </w:rPr>
        <w:t>needed or</w:t>
      </w:r>
      <w:r w:rsidRPr="00E31FB0">
        <w:rPr>
          <w:rFonts w:ascii="Arial" w:hAnsi="Arial" w:cs="Arial"/>
          <w:sz w:val="32"/>
          <w:szCs w:val="32"/>
          <w:lang w:val="en-US"/>
        </w:rPr>
        <w:t xml:space="preserve"> will allow using a provided public data set.</w:t>
      </w:r>
    </w:p>
    <w:p w14:paraId="40878E67" w14:textId="77777777" w:rsidR="00E31FB0" w:rsidRDefault="00E31FB0" w:rsidP="00E31FB0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p w14:paraId="5E8CBFCF" w14:textId="4F9DFBD7" w:rsidR="007A5314" w:rsidRPr="00264488" w:rsidRDefault="007A5314" w:rsidP="00264488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264488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Step 1: Importing the library functions and accessing              the data</w:t>
      </w:r>
    </w:p>
    <w:p w14:paraId="192C8A86" w14:textId="77777777" w:rsidR="008E0E27" w:rsidRPr="008E0E27" w:rsidRDefault="008E0E27" w:rsidP="008E0E27">
      <w:pPr>
        <w:pStyle w:val="ListParagraph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A74EED" w14:textId="3AAC4209" w:rsidR="007A5314" w:rsidRPr="00264488" w:rsidRDefault="007A5314" w:rsidP="00264488">
      <w:pPr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 xml:space="preserve">import pandas as pd </w:t>
      </w:r>
      <w:r w:rsidR="008E0E27" w:rsidRPr="00264488">
        <w:rPr>
          <w:rFonts w:ascii="Arial" w:hAnsi="Arial" w:cs="Arial"/>
          <w:sz w:val="32"/>
          <w:szCs w:val="32"/>
          <w:lang w:val="en-US"/>
        </w:rPr>
        <w:t xml:space="preserve">  </w:t>
      </w:r>
      <w:r w:rsidR="008E0E27" w:rsidRPr="00264488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 using library functions</w:t>
      </w:r>
    </w:p>
    <w:p w14:paraId="258BB510" w14:textId="77777777" w:rsidR="007A5314" w:rsidRPr="00264488" w:rsidRDefault="007A5314" w:rsidP="00264488">
      <w:pPr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 xml:space="preserve">import numpy as np </w:t>
      </w:r>
    </w:p>
    <w:p w14:paraId="3B4652D6" w14:textId="1A1D1358" w:rsidR="007A5314" w:rsidRPr="00264488" w:rsidRDefault="007A5314" w:rsidP="00264488">
      <w:pPr>
        <w:rPr>
          <w:rFonts w:ascii="Arial" w:hAnsi="Arial" w:cs="Arial"/>
          <w:color w:val="C45911" w:themeColor="accent2" w:themeShade="BF"/>
          <w:sz w:val="32"/>
          <w:szCs w:val="32"/>
          <w:lang w:val="en-US"/>
        </w:rPr>
      </w:pPr>
      <w:r w:rsidRPr="00264488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#importing the csv file</w:t>
      </w:r>
    </w:p>
    <w:p w14:paraId="506B006D" w14:textId="6DD39216" w:rsidR="00264488" w:rsidRDefault="007A5314" w:rsidP="00264488">
      <w:pPr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>data= pd.read_csv(r"G:\test (1).csv")</w:t>
      </w:r>
    </w:p>
    <w:p w14:paraId="40A4858E" w14:textId="4E5A008A" w:rsidR="008E0E27" w:rsidRPr="00A70E6E" w:rsidRDefault="008E0E27" w:rsidP="00A70E6E">
      <w:pPr>
        <w:rPr>
          <w:rFonts w:ascii="Arial" w:hAnsi="Arial" w:cs="Arial"/>
          <w:color w:val="C45911" w:themeColor="accent2" w:themeShade="BF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 xml:space="preserve">data.head() </w:t>
      </w:r>
      <w:r w:rsidRPr="00264488">
        <w:rPr>
          <w:rFonts w:ascii="Arial" w:hAnsi="Arial" w:cs="Arial"/>
          <w:sz w:val="32"/>
          <w:szCs w:val="32"/>
          <w:lang w:val="en-US"/>
        </w:rPr>
        <w:t xml:space="preserve">    </w:t>
      </w:r>
      <w:r w:rsidRPr="00264488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#this function prints the first 5 rows</w:t>
      </w:r>
    </w:p>
    <w:p w14:paraId="459F0CE0" w14:textId="77777777" w:rsidR="008E0E27" w:rsidRDefault="008E0E27" w:rsidP="007A5314">
      <w:pPr>
        <w:pStyle w:val="ListParagraph"/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</w:pPr>
    </w:p>
    <w:p w14:paraId="2CAF71B4" w14:textId="1F8C0A6F" w:rsidR="008E0E27" w:rsidRDefault="008E0E27" w:rsidP="00264488">
      <w:pPr>
        <w:pStyle w:val="ListParagraph"/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</w:pPr>
      <w:r w:rsidRPr="008E0E27"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  <w:drawing>
          <wp:inline distT="0" distB="0" distL="0" distR="0" wp14:anchorId="5B24CE0B" wp14:editId="0965D993">
            <wp:extent cx="5875655" cy="1475509"/>
            <wp:effectExtent l="0" t="0" r="0" b="0"/>
            <wp:docPr id="105819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29" cy="149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D1BF" w14:textId="00AB5EF6" w:rsidR="00A70E6E" w:rsidRDefault="00A70E6E" w:rsidP="00A70E6E">
      <w:pPr>
        <w:rPr>
          <w:rFonts w:ascii="Arial" w:hAnsi="Arial" w:cs="Arial"/>
          <w:b/>
          <w:bCs/>
          <w:noProof/>
          <w:color w:val="000000" w:themeColor="text1"/>
          <w:sz w:val="32"/>
          <w:szCs w:val="32"/>
          <w:lang w:val="en-US"/>
        </w:rPr>
      </w:pPr>
      <w:r w:rsidRPr="00A70E6E">
        <w:rPr>
          <w:rFonts w:ascii="Arial" w:hAnsi="Arial" w:cs="Arial"/>
          <w:b/>
          <w:bCs/>
          <w:noProof/>
          <w:color w:val="000000" w:themeColor="text1"/>
          <w:sz w:val="32"/>
          <w:szCs w:val="32"/>
          <w:lang w:val="en-US"/>
        </w:rPr>
        <w:t>Step 2:</w:t>
      </w:r>
      <w:r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  <w:t xml:space="preserve"> </w:t>
      </w:r>
      <w:r w:rsidRPr="00A70E6E">
        <w:rPr>
          <w:rFonts w:ascii="Arial" w:hAnsi="Arial" w:cs="Arial"/>
          <w:b/>
          <w:bCs/>
          <w:noProof/>
          <w:color w:val="000000" w:themeColor="text1"/>
          <w:sz w:val="32"/>
          <w:szCs w:val="32"/>
          <w:lang w:val="en-US"/>
        </w:rPr>
        <w:t>Exploratory data analysis</w:t>
      </w:r>
    </w:p>
    <w:p w14:paraId="3335FBB1" w14:textId="41D25B37" w:rsidR="00A70E6E" w:rsidRPr="00A70E6E" w:rsidRDefault="00A70E6E" w:rsidP="00A70E6E">
      <w:pPr>
        <w:rPr>
          <w:rFonts w:ascii="Arial" w:hAnsi="Arial" w:cs="Arial"/>
          <w:b/>
          <w:bCs/>
          <w:noProof/>
          <w:color w:val="70AD47" w:themeColor="accent6"/>
          <w:sz w:val="32"/>
          <w:szCs w:val="32"/>
          <w:lang w:val="en-US"/>
        </w:rPr>
      </w:pPr>
      <w:r w:rsidRPr="00A70E6E">
        <w:rPr>
          <w:rFonts w:ascii="Arial" w:hAnsi="Arial" w:cs="Arial"/>
          <w:b/>
          <w:bCs/>
          <w:noProof/>
          <w:color w:val="70AD47" w:themeColor="accent6"/>
          <w:sz w:val="32"/>
          <w:szCs w:val="32"/>
          <w:lang w:val="en-US"/>
        </w:rPr>
        <w:t>Initial data check</w:t>
      </w:r>
    </w:p>
    <w:p w14:paraId="1820799A" w14:textId="32FDE953" w:rsidR="008E0E27" w:rsidRDefault="008E0E27" w:rsidP="008E0E27">
      <w:pPr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</w:pPr>
      <w:r>
        <w:rPr>
          <w:rFonts w:ascii="Arial" w:hAnsi="Arial" w:cs="Arial"/>
          <w:noProof/>
          <w:color w:val="000000" w:themeColor="text1"/>
          <w:sz w:val="32"/>
          <w:szCs w:val="32"/>
          <w:lang w:val="en-US"/>
        </w:rPr>
        <w:t xml:space="preserve">  </w:t>
      </w:r>
      <w:r w:rsidRPr="008E0E27">
        <w:rPr>
          <w:rFonts w:ascii="Arial" w:hAnsi="Arial" w:cs="Arial"/>
          <w:noProof/>
          <w:color w:val="000000" w:themeColor="text1"/>
          <w:sz w:val="32"/>
          <w:szCs w:val="32"/>
          <w:lang w:val="en-US"/>
        </w:rPr>
        <w:t xml:space="preserve">data.info()     </w:t>
      </w:r>
      <w:r w:rsidRPr="008E0E27"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  <w:t>#this function shows the range of data</w:t>
      </w:r>
    </w:p>
    <w:p w14:paraId="3FB32670" w14:textId="4831DD43" w:rsidR="008E0E27" w:rsidRDefault="008E0E27" w:rsidP="008E0E27">
      <w:pPr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</w:pPr>
      <w:r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3D265710" wp14:editId="6FAECA19">
            <wp:extent cx="3410878" cy="2521527"/>
            <wp:effectExtent l="0" t="0" r="0" b="0"/>
            <wp:docPr id="1504405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577" cy="255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2B47" w14:textId="77777777" w:rsidR="00264488" w:rsidRDefault="00264488" w:rsidP="008E0E27">
      <w:pPr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</w:pPr>
    </w:p>
    <w:p w14:paraId="3C5ADA90" w14:textId="029513A6" w:rsidR="00264488" w:rsidRDefault="00264488" w:rsidP="008E0E27">
      <w:pPr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</w:pPr>
      <w:r w:rsidRPr="00264488"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  <w:lastRenderedPageBreak/>
        <w:t># this function prints the  descriptive statistics</w:t>
      </w:r>
    </w:p>
    <w:p w14:paraId="4DF584FF" w14:textId="5EFBFC3B" w:rsidR="00264488" w:rsidRDefault="00264488" w:rsidP="008E0E27">
      <w:pPr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</w:pPr>
      <w:r w:rsidRPr="00264488">
        <w:rPr>
          <w:rFonts w:ascii="Arial" w:hAnsi="Arial" w:cs="Arial"/>
          <w:noProof/>
          <w:color w:val="000000" w:themeColor="text1"/>
          <w:sz w:val="32"/>
          <w:szCs w:val="32"/>
          <w:lang w:val="en-US"/>
        </w:rPr>
        <w:t xml:space="preserve">data.describe() </w:t>
      </w:r>
      <w:r w:rsidRPr="00264488"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  <w:t xml:space="preserve">     </w:t>
      </w:r>
    </w:p>
    <w:p w14:paraId="4FC6A2B0" w14:textId="2EB4B8B3" w:rsidR="00264488" w:rsidRDefault="00264488" w:rsidP="008E0E27">
      <w:pPr>
        <w:rPr>
          <w:noProof/>
        </w:rPr>
      </w:pPr>
      <w:r>
        <w:rPr>
          <w:rFonts w:ascii="Arial" w:hAnsi="Arial" w:cs="Arial"/>
          <w:noProof/>
          <w:color w:val="C45911" w:themeColor="accent2" w:themeShade="BF"/>
          <w:sz w:val="32"/>
          <w:szCs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7041E3DF" wp14:editId="2C6A900C">
            <wp:extent cx="6437255" cy="1641764"/>
            <wp:effectExtent l="0" t="0" r="1905" b="0"/>
            <wp:docPr id="12514603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267" cy="164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296A" w14:textId="77777777" w:rsidR="00264488" w:rsidRDefault="00264488" w:rsidP="00264488">
      <w:pPr>
        <w:rPr>
          <w:noProof/>
        </w:rPr>
      </w:pPr>
    </w:p>
    <w:p w14:paraId="58748264" w14:textId="77777777" w:rsidR="00264488" w:rsidRDefault="00264488" w:rsidP="00264488">
      <w:pPr>
        <w:rPr>
          <w:noProof/>
        </w:rPr>
      </w:pPr>
    </w:p>
    <w:p w14:paraId="13516A64" w14:textId="661E8564" w:rsidR="00264488" w:rsidRPr="00A70E6E" w:rsidRDefault="00264488" w:rsidP="00264488">
      <w:pPr>
        <w:rPr>
          <w:noProof/>
          <w:sz w:val="32"/>
          <w:szCs w:val="32"/>
        </w:rPr>
      </w:pPr>
      <w:r w:rsidRPr="00A70E6E">
        <w:rPr>
          <w:noProof/>
          <w:sz w:val="32"/>
          <w:szCs w:val="32"/>
        </w:rPr>
        <w:t xml:space="preserve">data.isnull().sum()     </w:t>
      </w:r>
      <w:r w:rsidRPr="00A70E6E">
        <w:rPr>
          <w:noProof/>
          <w:color w:val="C45911" w:themeColor="accent2" w:themeShade="BF"/>
          <w:sz w:val="32"/>
          <w:szCs w:val="32"/>
        </w:rPr>
        <w:t>#checks the null values</w:t>
      </w:r>
    </w:p>
    <w:p w14:paraId="6C5F9DA2" w14:textId="1E60AD89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7B80988" wp14:editId="430A8FC2">
            <wp:extent cx="4074115" cy="3110346"/>
            <wp:effectExtent l="0" t="0" r="3175" b="0"/>
            <wp:docPr id="1918822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042" cy="311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BCE3" w14:textId="77777777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62200C6E" w14:textId="77777777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784B8D92" w14:textId="77777777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11CC229D" w14:textId="77777777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46E6685F" w14:textId="77777777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7C1C58F7" w14:textId="11277054" w:rsidR="00A70E6E" w:rsidRPr="00A70E6E" w:rsidRDefault="00A70E6E" w:rsidP="00264488">
      <w:pPr>
        <w:tabs>
          <w:tab w:val="left" w:pos="1669"/>
        </w:tabs>
        <w:rPr>
          <w:rFonts w:ascii="Arial" w:hAnsi="Arial" w:cs="Arial"/>
          <w:b/>
          <w:bCs/>
          <w:sz w:val="32"/>
          <w:szCs w:val="32"/>
          <w:lang w:val="en-US"/>
        </w:rPr>
      </w:pPr>
      <w:r w:rsidRPr="00A70E6E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Step 3:Data preprocessing</w:t>
      </w:r>
    </w:p>
    <w:p w14:paraId="5A1D46C1" w14:textId="0916CBD1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 xml:space="preserve">from </w:t>
      </w:r>
      <w:r w:rsidR="00A70E6E" w:rsidRPr="00264488">
        <w:rPr>
          <w:rFonts w:ascii="Arial" w:hAnsi="Arial" w:cs="Arial"/>
          <w:sz w:val="32"/>
          <w:szCs w:val="32"/>
          <w:lang w:val="en-US"/>
        </w:rPr>
        <w:t>sklearn.preprocessing</w:t>
      </w:r>
      <w:r w:rsidRPr="00264488">
        <w:rPr>
          <w:rFonts w:ascii="Arial" w:hAnsi="Arial" w:cs="Arial"/>
          <w:sz w:val="32"/>
          <w:szCs w:val="32"/>
          <w:lang w:val="en-US"/>
        </w:rPr>
        <w:t xml:space="preserve"> import LabelEncoder,StandardScaler</w:t>
      </w:r>
    </w:p>
    <w:p w14:paraId="303046C3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 xml:space="preserve">data = data.dropna(subset=['fake'])  </w:t>
      </w:r>
      <w:r w:rsidRPr="006F57F4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 xml:space="preserve"># Drop rows with missing </w:t>
      </w:r>
      <w:r w:rsidRPr="00264488">
        <w:rPr>
          <w:rFonts w:ascii="Arial" w:hAnsi="Arial" w:cs="Arial"/>
          <w:sz w:val="32"/>
          <w:szCs w:val="32"/>
          <w:lang w:val="en-US"/>
        </w:rPr>
        <w:t>target column if any</w:t>
      </w:r>
    </w:p>
    <w:p w14:paraId="471768DA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>target_column='fake'</w:t>
      </w:r>
    </w:p>
    <w:p w14:paraId="681E4E02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 xml:space="preserve">X = data.drop('fake', axis=1)      </w:t>
      </w:r>
      <w:r w:rsidRPr="006F57F4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 Separate features and target</w:t>
      </w:r>
    </w:p>
    <w:p w14:paraId="6DA38242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>y = data['fake']</w:t>
      </w:r>
    </w:p>
    <w:p w14:paraId="34C90E85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>print("\nFeatures (X) shape:", X.shape)</w:t>
      </w:r>
    </w:p>
    <w:p w14:paraId="203ED790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>print("fake (y) shape:", y.shape)</w:t>
      </w:r>
    </w:p>
    <w:p w14:paraId="25E08196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 xml:space="preserve">scaler = StandardScaler()           </w:t>
      </w:r>
      <w:r w:rsidRPr="006F57F4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 xml:space="preserve"># Scale features for better </w:t>
      </w:r>
      <w:r w:rsidRPr="00264488">
        <w:rPr>
          <w:rFonts w:ascii="Arial" w:hAnsi="Arial" w:cs="Arial"/>
          <w:sz w:val="32"/>
          <w:szCs w:val="32"/>
          <w:lang w:val="en-US"/>
        </w:rPr>
        <w:t>model performance</w:t>
      </w:r>
    </w:p>
    <w:p w14:paraId="313B0A2E" w14:textId="30D81BE7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>X_scaled = scaler.fit_transform(X)</w:t>
      </w:r>
    </w:p>
    <w:p w14:paraId="22E82B2C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  <w:r w:rsidRPr="00264488">
        <w:rPr>
          <w:rFonts w:ascii="Arial" w:hAnsi="Arial" w:cs="Arial"/>
          <w:b/>
          <w:bCs/>
          <w:sz w:val="32"/>
          <w:szCs w:val="32"/>
          <w:lang w:val="en-US"/>
        </w:rPr>
        <w:t>Output</w:t>
      </w:r>
      <w:r>
        <w:rPr>
          <w:rFonts w:ascii="Arial" w:hAnsi="Arial" w:cs="Arial"/>
          <w:sz w:val="32"/>
          <w:szCs w:val="32"/>
          <w:lang w:val="en-US"/>
        </w:rPr>
        <w:t xml:space="preserve">: </w:t>
      </w:r>
      <w:r w:rsidRPr="00264488">
        <w:rPr>
          <w:rFonts w:ascii="Arial" w:hAnsi="Arial" w:cs="Arial"/>
          <w:sz w:val="32"/>
          <w:szCs w:val="32"/>
        </w:rPr>
        <w:t>Features (X) shape: (120, 11)</w:t>
      </w:r>
    </w:p>
    <w:p w14:paraId="09115752" w14:textId="5655E590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</w:t>
      </w:r>
      <w:r w:rsidRPr="00264488">
        <w:rPr>
          <w:rFonts w:ascii="Arial" w:hAnsi="Arial" w:cs="Arial"/>
          <w:sz w:val="32"/>
          <w:szCs w:val="32"/>
        </w:rPr>
        <w:t>fake (y) shape: (120,)</w:t>
      </w:r>
    </w:p>
    <w:p w14:paraId="23DA30C7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</w:p>
    <w:p w14:paraId="59A8C848" w14:textId="7B2C75F6" w:rsidR="00264488" w:rsidRPr="006F57F4" w:rsidRDefault="00264488" w:rsidP="00264488">
      <w:pPr>
        <w:tabs>
          <w:tab w:val="left" w:pos="1669"/>
        </w:tabs>
        <w:rPr>
          <w:rFonts w:ascii="Arial" w:hAnsi="Arial" w:cs="Arial"/>
          <w:color w:val="C45911" w:themeColor="accent2" w:themeShade="BF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 xml:space="preserve">print(data.columns)           </w:t>
      </w:r>
      <w:r w:rsidRPr="006F57F4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#prints the column names in the data</w:t>
      </w:r>
    </w:p>
    <w:p w14:paraId="5C08BD60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b/>
          <w:bCs/>
          <w:sz w:val="32"/>
          <w:szCs w:val="32"/>
          <w:lang w:val="en-US"/>
        </w:rPr>
      </w:pPr>
      <w:r w:rsidRPr="00264488">
        <w:rPr>
          <w:rFonts w:ascii="Arial" w:hAnsi="Arial" w:cs="Arial"/>
          <w:b/>
          <w:bCs/>
          <w:sz w:val="32"/>
          <w:szCs w:val="32"/>
          <w:lang w:val="en-US"/>
        </w:rPr>
        <w:t>output:</w:t>
      </w:r>
    </w:p>
    <w:p w14:paraId="0063B762" w14:textId="3D6EBB00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 xml:space="preserve"> </w:t>
      </w:r>
      <w:r w:rsidRPr="00264488">
        <w:rPr>
          <w:rFonts w:ascii="Arial" w:hAnsi="Arial" w:cs="Arial"/>
          <w:sz w:val="32"/>
          <w:szCs w:val="32"/>
        </w:rPr>
        <w:t xml:space="preserve">Index(['profile pic', 'nums/length username', 'fullname </w:t>
      </w:r>
      <w:r>
        <w:rPr>
          <w:rFonts w:ascii="Arial" w:hAnsi="Arial" w:cs="Arial"/>
          <w:sz w:val="32"/>
          <w:szCs w:val="32"/>
        </w:rPr>
        <w:t xml:space="preserve">     </w:t>
      </w:r>
      <w:r w:rsidRPr="00264488">
        <w:rPr>
          <w:rFonts w:ascii="Arial" w:hAnsi="Arial" w:cs="Arial"/>
          <w:sz w:val="32"/>
          <w:szCs w:val="32"/>
        </w:rPr>
        <w:t>words',</w:t>
      </w:r>
    </w:p>
    <w:p w14:paraId="0C7EE3ED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  <w:r w:rsidRPr="00264488">
        <w:rPr>
          <w:rFonts w:ascii="Arial" w:hAnsi="Arial" w:cs="Arial"/>
          <w:sz w:val="32"/>
          <w:szCs w:val="32"/>
        </w:rPr>
        <w:t xml:space="preserve">       'nums/length fullname', 'name==username', 'description length',</w:t>
      </w:r>
    </w:p>
    <w:p w14:paraId="7AFAACD9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  <w:r w:rsidRPr="00264488">
        <w:rPr>
          <w:rFonts w:ascii="Arial" w:hAnsi="Arial" w:cs="Arial"/>
          <w:sz w:val="32"/>
          <w:szCs w:val="32"/>
        </w:rPr>
        <w:t xml:space="preserve">       'external URL', 'private', '#posts', '#followers', '#follows', 'fake'],</w:t>
      </w:r>
    </w:p>
    <w:p w14:paraId="7DC6006C" w14:textId="77777777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  <w:r w:rsidRPr="00264488">
        <w:rPr>
          <w:rFonts w:ascii="Arial" w:hAnsi="Arial" w:cs="Arial"/>
          <w:sz w:val="32"/>
          <w:szCs w:val="32"/>
        </w:rPr>
        <w:t xml:space="preserve">      dtype='object')</w:t>
      </w:r>
    </w:p>
    <w:p w14:paraId="58FFCB5C" w14:textId="75B1B31E" w:rsidR="00264488" w:rsidRPr="006F57F4" w:rsidRDefault="006F57F4" w:rsidP="00264488">
      <w:pPr>
        <w:tabs>
          <w:tab w:val="left" w:pos="1669"/>
        </w:tabs>
        <w:rPr>
          <w:rFonts w:ascii="Arial" w:hAnsi="Arial" w:cs="Arial"/>
          <w:b/>
          <w:bCs/>
          <w:sz w:val="32"/>
          <w:szCs w:val="32"/>
        </w:rPr>
      </w:pPr>
      <w:r w:rsidRPr="006F57F4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Step 4: </w:t>
      </w:r>
      <w:r w:rsidR="00125E9E">
        <w:rPr>
          <w:rFonts w:ascii="Arial" w:hAnsi="Arial" w:cs="Arial"/>
          <w:b/>
          <w:bCs/>
          <w:sz w:val="32"/>
          <w:szCs w:val="32"/>
          <w:lang w:val="en-US"/>
        </w:rPr>
        <w:t>Statistical</w:t>
      </w:r>
      <w:r w:rsidRPr="006F57F4">
        <w:rPr>
          <w:rFonts w:ascii="Arial" w:hAnsi="Arial" w:cs="Arial"/>
          <w:b/>
          <w:bCs/>
          <w:sz w:val="32"/>
          <w:szCs w:val="32"/>
          <w:lang w:val="en-US"/>
        </w:rPr>
        <w:t xml:space="preserve"> analysis</w:t>
      </w:r>
    </w:p>
    <w:p w14:paraId="1AC4A6CF" w14:textId="0C8456B5" w:rsidR="00264488" w:rsidRPr="006F57F4" w:rsidRDefault="00264488" w:rsidP="00264488">
      <w:pPr>
        <w:tabs>
          <w:tab w:val="left" w:pos="1669"/>
        </w:tabs>
        <w:rPr>
          <w:rFonts w:ascii="Arial" w:hAnsi="Arial" w:cs="Arial"/>
          <w:color w:val="C45911" w:themeColor="accent2" w:themeShade="BF"/>
          <w:sz w:val="32"/>
          <w:szCs w:val="32"/>
        </w:rPr>
      </w:pPr>
      <w:r w:rsidRPr="00264488">
        <w:rPr>
          <w:rFonts w:ascii="Arial" w:hAnsi="Arial" w:cs="Arial"/>
          <w:sz w:val="32"/>
          <w:szCs w:val="32"/>
        </w:rPr>
        <w:t xml:space="preserve">data.corr()      </w:t>
      </w:r>
      <w:r w:rsidRPr="006F57F4">
        <w:rPr>
          <w:rFonts w:ascii="Arial" w:hAnsi="Arial" w:cs="Arial"/>
          <w:color w:val="C45911" w:themeColor="accent2" w:themeShade="BF"/>
          <w:sz w:val="32"/>
          <w:szCs w:val="32"/>
        </w:rPr>
        <w:t># this function calculates the correaltion b/w the columns</w:t>
      </w:r>
    </w:p>
    <w:p w14:paraId="167AF11F" w14:textId="370050D4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C7EFBDF" wp14:editId="05723DD0">
            <wp:extent cx="6012873" cy="2594440"/>
            <wp:effectExtent l="0" t="0" r="6985" b="0"/>
            <wp:docPr id="20989370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004" cy="260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7AEC1" w14:textId="77777777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</w:p>
    <w:p w14:paraId="2079B1C8" w14:textId="3835CFA9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  <w:r w:rsidRPr="00264488">
        <w:rPr>
          <w:rFonts w:ascii="Arial" w:hAnsi="Arial" w:cs="Arial"/>
          <w:sz w:val="32"/>
          <w:szCs w:val="32"/>
        </w:rPr>
        <w:t xml:space="preserve">data.nunique()    </w:t>
      </w:r>
      <w:r w:rsidRPr="006F57F4">
        <w:rPr>
          <w:rFonts w:ascii="Arial" w:hAnsi="Arial" w:cs="Arial"/>
          <w:color w:val="C45911" w:themeColor="accent2" w:themeShade="BF"/>
          <w:sz w:val="32"/>
          <w:szCs w:val="32"/>
        </w:rPr>
        <w:t>#to count the no of unique values in column</w:t>
      </w:r>
    </w:p>
    <w:p w14:paraId="0CCA7985" w14:textId="77777777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</w:p>
    <w:p w14:paraId="70C00370" w14:textId="5BC3BA7E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  <w:r w:rsidRPr="00264488">
        <w:rPr>
          <w:rFonts w:ascii="Arial" w:hAnsi="Arial" w:cs="Arial"/>
          <w:sz w:val="32"/>
          <w:szCs w:val="32"/>
        </w:rPr>
        <w:drawing>
          <wp:inline distT="0" distB="0" distL="0" distR="0" wp14:anchorId="7ED666DC" wp14:editId="31B4C2EB">
            <wp:extent cx="3806310" cy="2777837"/>
            <wp:effectExtent l="0" t="0" r="3810" b="3810"/>
            <wp:docPr id="25167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75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252" cy="278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8F28" w14:textId="77777777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</w:p>
    <w:p w14:paraId="120671EA" w14:textId="77777777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</w:p>
    <w:p w14:paraId="2641C687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</w:rPr>
      </w:pPr>
    </w:p>
    <w:p w14:paraId="071B3D95" w14:textId="3042A858" w:rsidR="006F57F4" w:rsidRDefault="006F57F4" w:rsidP="00264488">
      <w:pPr>
        <w:tabs>
          <w:tab w:val="left" w:pos="1669"/>
        </w:tabs>
        <w:rPr>
          <w:rFonts w:ascii="Arial" w:hAnsi="Arial" w:cs="Arial"/>
          <w:b/>
          <w:bCs/>
          <w:sz w:val="32"/>
          <w:szCs w:val="32"/>
          <w:lang w:val="en-US"/>
        </w:rPr>
      </w:pPr>
      <w:r w:rsidRPr="006F57F4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Step 5: </w:t>
      </w:r>
      <w:r w:rsidR="00125E9E">
        <w:rPr>
          <w:rFonts w:ascii="Arial" w:hAnsi="Arial" w:cs="Arial"/>
          <w:b/>
          <w:bCs/>
          <w:sz w:val="32"/>
          <w:szCs w:val="32"/>
          <w:lang w:val="en-US"/>
        </w:rPr>
        <w:t>Visualization of key features</w:t>
      </w:r>
    </w:p>
    <w:p w14:paraId="43B0FFBC" w14:textId="7A96099B" w:rsidR="00125E9E" w:rsidRPr="00125E9E" w:rsidRDefault="00125E9E" w:rsidP="00264488">
      <w:pPr>
        <w:tabs>
          <w:tab w:val="left" w:pos="1669"/>
        </w:tabs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</w:pPr>
      <w:r w:rsidRPr="00125E9E"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  <w:t>Distribution of target variable</w:t>
      </w:r>
    </w:p>
    <w:p w14:paraId="1DBA3732" w14:textId="1078D8A0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>sns.countplot(x='fake', data=data)</w:t>
      </w:r>
    </w:p>
    <w:p w14:paraId="0BE44BD0" w14:textId="77777777" w:rsidR="00264488" w:rsidRP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>plt.title("Fake Accounts vs Genuine Accounts")</w:t>
      </w:r>
    </w:p>
    <w:p w14:paraId="009D24C3" w14:textId="503D2B73" w:rsidR="00264488" w:rsidRDefault="00264488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264488">
        <w:rPr>
          <w:rFonts w:ascii="Arial" w:hAnsi="Arial" w:cs="Arial"/>
          <w:sz w:val="32"/>
          <w:szCs w:val="32"/>
          <w:lang w:val="en-US"/>
        </w:rPr>
        <w:t>plt.show()</w:t>
      </w:r>
    </w:p>
    <w:p w14:paraId="05797EB3" w14:textId="77777777" w:rsidR="00125E9E" w:rsidRDefault="000B4A01" w:rsidP="00264488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drawing>
          <wp:inline distT="0" distB="0" distL="0" distR="0" wp14:anchorId="11133EFC" wp14:editId="6114BC63">
            <wp:extent cx="3711610" cy="2563091"/>
            <wp:effectExtent l="0" t="0" r="3175" b="8890"/>
            <wp:docPr id="116155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58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903" cy="258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9AE1" w14:textId="528894E0" w:rsidR="00125E9E" w:rsidRPr="00125E9E" w:rsidRDefault="00125E9E" w:rsidP="00264488">
      <w:pPr>
        <w:tabs>
          <w:tab w:val="left" w:pos="1669"/>
        </w:tabs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</w:pPr>
      <w:r w:rsidRPr="00125E9E"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  <w:t>Profile picture analysis</w:t>
      </w:r>
    </w:p>
    <w:p w14:paraId="7875281C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sns.barplot(x='fake', y='profile pic', data=data)</w:t>
      </w:r>
    </w:p>
    <w:p w14:paraId="41909FA0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plt.title("Profile Picture Presence in Fake vs Genuine Accounts")</w:t>
      </w:r>
    </w:p>
    <w:p w14:paraId="585DE96A" w14:textId="644894DD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plt.show()</w:t>
      </w:r>
    </w:p>
    <w:p w14:paraId="0FDCDADF" w14:textId="55C91420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DA07231" wp14:editId="1D0B61ED">
            <wp:extent cx="3458577" cy="2473037"/>
            <wp:effectExtent l="0" t="0" r="8890" b="3810"/>
            <wp:docPr id="16937259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821" cy="252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0EC7" w14:textId="0329ABDB" w:rsidR="00125E9E" w:rsidRPr="00125E9E" w:rsidRDefault="00125E9E" w:rsidP="000B4A01">
      <w:pPr>
        <w:tabs>
          <w:tab w:val="left" w:pos="1669"/>
        </w:tabs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</w:pPr>
      <w:r w:rsidRPr="00125E9E"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  <w:lastRenderedPageBreak/>
        <w:t>Followers and following counts</w:t>
      </w:r>
    </w:p>
    <w:p w14:paraId="67785B2A" w14:textId="58B88F66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sns.boxplot(x='fake', y='#followers', data=data)</w:t>
      </w:r>
    </w:p>
    <w:p w14:paraId="0F4E5B96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plt.title("Followers Count in Fake vs Genuine Accounts")</w:t>
      </w:r>
    </w:p>
    <w:p w14:paraId="3BFE30EB" w14:textId="4C1C5099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plt.show()</w:t>
      </w:r>
    </w:p>
    <w:p w14:paraId="221BE2F3" w14:textId="7CA5D7A9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37F7522" wp14:editId="6CC05677">
            <wp:extent cx="4242739" cy="3082636"/>
            <wp:effectExtent l="0" t="0" r="5715" b="3810"/>
            <wp:docPr id="485389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290" cy="309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FA2E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sns.boxplot(x='fake', y='#follows', data=data)</w:t>
      </w:r>
    </w:p>
    <w:p w14:paraId="724DAA3F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plt.title("Following Count in Fake vs Genuine Accounts")</w:t>
      </w:r>
    </w:p>
    <w:p w14:paraId="1ACE1736" w14:textId="288936B0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plt.show()</w:t>
      </w:r>
    </w:p>
    <w:p w14:paraId="32A55F8E" w14:textId="4EA28136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F8FFD0" wp14:editId="61B557A7">
            <wp:extent cx="4546159" cy="2978728"/>
            <wp:effectExtent l="0" t="0" r="6985" b="0"/>
            <wp:docPr id="895075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444" cy="29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6DFD" w14:textId="1BB4088B" w:rsidR="00125E9E" w:rsidRPr="00125E9E" w:rsidRDefault="00125E9E" w:rsidP="000B4A01">
      <w:pPr>
        <w:tabs>
          <w:tab w:val="left" w:pos="1669"/>
        </w:tabs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</w:pPr>
      <w:r w:rsidRPr="00125E9E"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  <w:lastRenderedPageBreak/>
        <w:t>Posts count</w:t>
      </w:r>
    </w:p>
    <w:p w14:paraId="7CE9B83B" w14:textId="04F0961C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sns.boxplot(x='fake', y='#posts', data=data)</w:t>
      </w:r>
    </w:p>
    <w:p w14:paraId="2D4D999C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plt.title("Posts Count in Fake vs Genuine Accounts")</w:t>
      </w:r>
    </w:p>
    <w:p w14:paraId="43278AAF" w14:textId="150AB7FD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plt.show()</w:t>
      </w:r>
    </w:p>
    <w:p w14:paraId="739258F9" w14:textId="77777777" w:rsidR="00125E9E" w:rsidRDefault="00125E9E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75E4500F" w14:textId="1163A21C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AA3DF53" wp14:editId="029E497B">
            <wp:extent cx="6643739" cy="4329545"/>
            <wp:effectExtent l="0" t="0" r="5080" b="0"/>
            <wp:docPr id="3445562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528" cy="433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DEE3" w14:textId="77777777" w:rsidR="00125E9E" w:rsidRDefault="00125E9E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12C2D658" w14:textId="77777777" w:rsidR="00125E9E" w:rsidRDefault="00125E9E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07496E70" w14:textId="77777777" w:rsidR="00125E9E" w:rsidRDefault="00125E9E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53A7629B" w14:textId="77777777" w:rsidR="00125E9E" w:rsidRDefault="00125E9E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31C93B08" w14:textId="77777777" w:rsidR="00125E9E" w:rsidRDefault="00125E9E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2D728FE9" w14:textId="77777777" w:rsidR="00125E9E" w:rsidRDefault="00125E9E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048FF350" w14:textId="77777777" w:rsidR="00125E9E" w:rsidRDefault="00125E9E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43561572" w14:textId="15AECB1B" w:rsidR="00125E9E" w:rsidRPr="005C0A00" w:rsidRDefault="00125E9E" w:rsidP="000B4A01">
      <w:pPr>
        <w:tabs>
          <w:tab w:val="left" w:pos="1669"/>
        </w:tabs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 w:rsidRPr="005C0A00"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lastRenderedPageBreak/>
        <w:t>Step 6: Correlation analysis</w:t>
      </w:r>
    </w:p>
    <w:p w14:paraId="55CA4683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import seaborn as sns</w:t>
      </w:r>
    </w:p>
    <w:p w14:paraId="4BFFE695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import matplotlib.pyplot as plt</w:t>
      </w:r>
    </w:p>
    <w:p w14:paraId="333DB78C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 xml:space="preserve">plt.figure(figsize=(10,10))        </w:t>
      </w:r>
      <w:r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#sets the fig size</w:t>
      </w:r>
    </w:p>
    <w:p w14:paraId="45639452" w14:textId="77777777" w:rsidR="005C0A00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 xml:space="preserve">sns.heatmap(data.corr(), annot=True, cmap='coolwarm') </w:t>
      </w:r>
    </w:p>
    <w:p w14:paraId="61B75265" w14:textId="167C1545" w:rsidR="000B4A01" w:rsidRPr="005E5DC0" w:rsidRDefault="000B4A01" w:rsidP="000B4A01">
      <w:pPr>
        <w:tabs>
          <w:tab w:val="left" w:pos="1669"/>
        </w:tabs>
        <w:rPr>
          <w:rFonts w:ascii="Arial" w:hAnsi="Arial" w:cs="Arial"/>
          <w:color w:val="C45911" w:themeColor="accent2" w:themeShade="BF"/>
          <w:sz w:val="32"/>
          <w:szCs w:val="32"/>
          <w:lang w:val="en-US"/>
        </w:rPr>
      </w:pPr>
      <w:r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 xml:space="preserve"># displays the correlation values inside </w:t>
      </w:r>
      <w:r w:rsidR="005C0A00"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each</w:t>
      </w:r>
      <w:r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 xml:space="preserve"> cell</w:t>
      </w:r>
    </w:p>
    <w:p w14:paraId="7AF1E36E" w14:textId="50E0D30B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plt.show()</w:t>
      </w:r>
    </w:p>
    <w:p w14:paraId="0049E966" w14:textId="574A5E73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46E2C7F" wp14:editId="679A5B88">
            <wp:extent cx="6359236" cy="5753326"/>
            <wp:effectExtent l="0" t="0" r="3810" b="0"/>
            <wp:docPr id="7873151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789" cy="575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A606" w14:textId="77777777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4BD2C634" w14:textId="77777777" w:rsidR="005C0A00" w:rsidRDefault="005C0A00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259C1832" w14:textId="77777777" w:rsidR="005C0A00" w:rsidRDefault="005C0A00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7A741BBE" w14:textId="77777777" w:rsidR="000B4A01" w:rsidRPr="005E5DC0" w:rsidRDefault="000B4A01" w:rsidP="000B4A01">
      <w:pPr>
        <w:tabs>
          <w:tab w:val="left" w:pos="1669"/>
        </w:tabs>
        <w:rPr>
          <w:rFonts w:ascii="Arial" w:hAnsi="Arial" w:cs="Arial"/>
          <w:color w:val="C45911" w:themeColor="accent2" w:themeShade="BF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 xml:space="preserve">data.hist(figsize=(20,15))   </w:t>
      </w:r>
      <w:r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 this generates histogram for all numerical columns</w:t>
      </w:r>
    </w:p>
    <w:p w14:paraId="0564291A" w14:textId="53593E7C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plt.show()</w:t>
      </w:r>
    </w:p>
    <w:p w14:paraId="3442BAF5" w14:textId="77777777" w:rsidR="005C0A00" w:rsidRDefault="005C0A00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36C82E80" w14:textId="58D9FE36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038E4BC" wp14:editId="1E77D15C">
            <wp:extent cx="6591147" cy="5735782"/>
            <wp:effectExtent l="0" t="0" r="635" b="0"/>
            <wp:docPr id="5610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642" cy="575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5469" w14:textId="77777777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3D688BB3" w14:textId="77777777" w:rsidR="00483937" w:rsidRDefault="00483937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62E2E0CA" w14:textId="3D21312E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lastRenderedPageBreak/>
        <w:t xml:space="preserve">plt.figure(figsize=(30,10))              </w:t>
      </w:r>
    </w:p>
    <w:p w14:paraId="34D6988C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sns.countplot(x='#followers',hue='fake',data=data)</w:t>
      </w:r>
    </w:p>
    <w:p w14:paraId="692D8B2C" w14:textId="6AB1F123" w:rsidR="005C0A00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plt.show()</w:t>
      </w:r>
    </w:p>
    <w:p w14:paraId="4F60FF23" w14:textId="477CB451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8FD8417" wp14:editId="3B921692">
            <wp:extent cx="5731510" cy="1913255"/>
            <wp:effectExtent l="0" t="0" r="2540" b="0"/>
            <wp:docPr id="16300426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E0E3" w14:textId="77777777" w:rsidR="00483937" w:rsidRPr="005E5DC0" w:rsidRDefault="00483937" w:rsidP="000B4A01">
      <w:pPr>
        <w:tabs>
          <w:tab w:val="left" w:pos="1669"/>
        </w:tabs>
        <w:rPr>
          <w:rFonts w:ascii="Arial" w:hAnsi="Arial" w:cs="Arial"/>
          <w:color w:val="C45911" w:themeColor="accent2" w:themeShade="BF"/>
          <w:sz w:val="32"/>
          <w:szCs w:val="32"/>
          <w:lang w:val="en-US"/>
        </w:rPr>
      </w:pPr>
    </w:p>
    <w:p w14:paraId="01203D47" w14:textId="71E9E68E" w:rsidR="000B4A01" w:rsidRPr="005E5DC0" w:rsidRDefault="000B4A01" w:rsidP="000B4A01">
      <w:pPr>
        <w:tabs>
          <w:tab w:val="left" w:pos="1669"/>
        </w:tabs>
        <w:rPr>
          <w:rFonts w:ascii="Arial" w:hAnsi="Arial" w:cs="Arial"/>
          <w:color w:val="C45911" w:themeColor="accent2" w:themeShade="BF"/>
          <w:sz w:val="32"/>
          <w:szCs w:val="32"/>
          <w:lang w:val="en-US"/>
        </w:rPr>
      </w:pPr>
      <w:r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#creating bins for #</w:t>
      </w:r>
      <w:r w:rsidR="005C0A00"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followers’</w:t>
      </w:r>
      <w:r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 xml:space="preserve"> column</w:t>
      </w:r>
    </w:p>
    <w:p w14:paraId="4CDB7C4C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bins = [0, 25, 50, 100, 200, 300, 400, 500, 1000, 5000, 10000]</w:t>
      </w:r>
    </w:p>
    <w:p w14:paraId="1B3C5DF8" w14:textId="77777777" w:rsidR="000B4A01" w:rsidRPr="005E5DC0" w:rsidRDefault="000B4A01" w:rsidP="000B4A01">
      <w:pPr>
        <w:tabs>
          <w:tab w:val="left" w:pos="1669"/>
        </w:tabs>
        <w:rPr>
          <w:rFonts w:ascii="Arial" w:hAnsi="Arial" w:cs="Arial"/>
          <w:color w:val="C45911" w:themeColor="accent2" w:themeShade="BF"/>
          <w:sz w:val="32"/>
          <w:szCs w:val="32"/>
          <w:lang w:val="en-US"/>
        </w:rPr>
      </w:pPr>
      <w:r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 cut the #followers column into the bins</w:t>
      </w:r>
    </w:p>
    <w:p w14:paraId="75EDB088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data['#followers_bins'] = pd.cut(data['#followers'],bins=bins)</w:t>
      </w:r>
    </w:p>
    <w:p w14:paraId="3A9A4F83" w14:textId="77777777" w:rsidR="000B4A01" w:rsidRPr="005E5DC0" w:rsidRDefault="000B4A01" w:rsidP="000B4A01">
      <w:pPr>
        <w:tabs>
          <w:tab w:val="left" w:pos="1669"/>
        </w:tabs>
        <w:rPr>
          <w:rFonts w:ascii="Arial" w:hAnsi="Arial" w:cs="Arial"/>
          <w:color w:val="C45911" w:themeColor="accent2" w:themeShade="BF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plt.figure(figsize=(20,10</w:t>
      </w:r>
      <w:r w:rsidRPr="00483937">
        <w:rPr>
          <w:rFonts w:ascii="Arial" w:hAnsi="Arial" w:cs="Arial"/>
          <w:color w:val="70AD47" w:themeColor="accent6"/>
          <w:sz w:val="32"/>
          <w:szCs w:val="32"/>
          <w:lang w:val="en-US"/>
        </w:rPr>
        <w:t xml:space="preserve">))           </w:t>
      </w:r>
      <w:r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 plot #followers with bins and show fake value counts</w:t>
      </w:r>
    </w:p>
    <w:p w14:paraId="4CE9230A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sns.countplot(x='#followers_bins', hue='fake', data=data)</w:t>
      </w:r>
    </w:p>
    <w:p w14:paraId="18EF9E57" w14:textId="26F2174B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plt.show()</w:t>
      </w:r>
    </w:p>
    <w:p w14:paraId="78ED4F78" w14:textId="22DE3657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CBC4B2E" wp14:editId="52B5E06D">
            <wp:extent cx="4833367" cy="2389909"/>
            <wp:effectExtent l="0" t="0" r="5715" b="0"/>
            <wp:docPr id="14642574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82" cy="2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8461" w14:textId="67D53208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lastRenderedPageBreak/>
        <w:t>plt.figure(figsize=(20,10))</w:t>
      </w:r>
    </w:p>
    <w:p w14:paraId="08884E17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sns.countplot(x='nums/length username', hue='fake',</w:t>
      </w:r>
    </w:p>
    <w:p w14:paraId="70287B74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data=data)</w:t>
      </w:r>
    </w:p>
    <w:p w14:paraId="194F08FB" w14:textId="5C150CB2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plt.show()</w:t>
      </w:r>
    </w:p>
    <w:p w14:paraId="23CA5D9F" w14:textId="0238FF92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410F32B" wp14:editId="0B17ED07">
            <wp:extent cx="5781669" cy="4883727"/>
            <wp:effectExtent l="0" t="0" r="0" b="0"/>
            <wp:docPr id="18912393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859" cy="490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24C7" w14:textId="77777777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2B34B32A" w14:textId="77777777" w:rsidR="00483937" w:rsidRDefault="00483937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2741ACD4" w14:textId="77777777" w:rsidR="00483937" w:rsidRDefault="00483937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3A40EDCE" w14:textId="77777777" w:rsidR="00483937" w:rsidRDefault="00483937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72D65359" w14:textId="77777777" w:rsidR="00483937" w:rsidRDefault="00483937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2F71FD9A" w14:textId="77777777" w:rsidR="00483937" w:rsidRDefault="00483937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21D34CA8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lastRenderedPageBreak/>
        <w:t>from pandas.plotting import scatter_matrix</w:t>
      </w:r>
    </w:p>
    <w:p w14:paraId="423093BC" w14:textId="77777777" w:rsidR="000B4A01" w:rsidRP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scatter_matrix(data, figsize=(30,25), diagonal='kde',c=data['fake'], cmap='pink')</w:t>
      </w:r>
    </w:p>
    <w:p w14:paraId="23C50BC2" w14:textId="5CA070CE" w:rsidR="000B4A01" w:rsidRDefault="000B4A01" w:rsidP="000B4A01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0B4A01">
        <w:rPr>
          <w:rFonts w:ascii="Arial" w:hAnsi="Arial" w:cs="Arial"/>
          <w:sz w:val="32"/>
          <w:szCs w:val="32"/>
          <w:lang w:val="en-US"/>
        </w:rPr>
        <w:t>plt.show()</w:t>
      </w:r>
    </w:p>
    <w:p w14:paraId="723A1FCB" w14:textId="169571C5" w:rsidR="000B4A01" w:rsidRDefault="000B4A01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2F7EB87" wp14:editId="5AD8F290">
            <wp:extent cx="6442885" cy="5999018"/>
            <wp:effectExtent l="0" t="0" r="0" b="1905"/>
            <wp:docPr id="12198695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968" cy="602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D092" w14:textId="77777777" w:rsidR="00483937" w:rsidRDefault="0048393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7F1BC99D" w14:textId="77777777" w:rsidR="00483937" w:rsidRDefault="0048393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28A3C877" w14:textId="77777777" w:rsidR="00483937" w:rsidRDefault="0048393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0D35CD50" w14:textId="765910AD" w:rsidR="00483937" w:rsidRDefault="00483937" w:rsidP="00AA0017">
      <w:pPr>
        <w:tabs>
          <w:tab w:val="left" w:pos="1669"/>
        </w:tabs>
        <w:rPr>
          <w:rFonts w:ascii="Arial" w:hAnsi="Arial" w:cs="Arial"/>
          <w:b/>
          <w:bCs/>
          <w:sz w:val="32"/>
          <w:szCs w:val="32"/>
          <w:lang w:val="en-US"/>
        </w:rPr>
      </w:pPr>
      <w:r w:rsidRPr="00483937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Step 7: Model evalu</w:t>
      </w:r>
      <w:r>
        <w:rPr>
          <w:rFonts w:ascii="Arial" w:hAnsi="Arial" w:cs="Arial"/>
          <w:b/>
          <w:bCs/>
          <w:sz w:val="32"/>
          <w:szCs w:val="32"/>
          <w:lang w:val="en-US"/>
        </w:rPr>
        <w:t>a</w:t>
      </w:r>
      <w:r w:rsidRPr="00483937">
        <w:rPr>
          <w:rFonts w:ascii="Arial" w:hAnsi="Arial" w:cs="Arial"/>
          <w:b/>
          <w:bCs/>
          <w:sz w:val="32"/>
          <w:szCs w:val="32"/>
          <w:lang w:val="en-US"/>
        </w:rPr>
        <w:t>tion</w:t>
      </w:r>
    </w:p>
    <w:p w14:paraId="58FC717A" w14:textId="405BD2D8" w:rsidR="00483937" w:rsidRPr="00483937" w:rsidRDefault="00483937" w:rsidP="00AA0017">
      <w:pPr>
        <w:tabs>
          <w:tab w:val="left" w:pos="1669"/>
        </w:tabs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</w:pPr>
      <w:r w:rsidRPr="00483937"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  <w:t>Prediction and matrix</w:t>
      </w:r>
    </w:p>
    <w:p w14:paraId="3B402257" w14:textId="2E4E4EE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from sklearn.tree import DecisionTreeClassifier</w:t>
      </w:r>
    </w:p>
    <w:p w14:paraId="2672424F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from sklearn.model_selection import train_test_split</w:t>
      </w:r>
    </w:p>
    <w:p w14:paraId="08668BAC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from sklearn.metrics import accuracy_score, confusion_matrix,classification_report</w:t>
      </w:r>
    </w:p>
    <w:p w14:paraId="6108F716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X = data.drop(['#followers_bins', 'fake'], axis=1)</w:t>
      </w:r>
    </w:p>
    <w:p w14:paraId="2FFBEA46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y = data['fake']</w:t>
      </w:r>
    </w:p>
    <w:p w14:paraId="6E574CC1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X_data, X_test, y_data, y_test = train_test_split(X, y,</w:t>
      </w:r>
    </w:p>
    <w:p w14:paraId="26287356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test_size=0.2, random_state=42)</w:t>
      </w:r>
    </w:p>
    <w:p w14:paraId="78DD8161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model = DecisionTreeClassifier()</w:t>
      </w:r>
    </w:p>
    <w:p w14:paraId="64B96FF4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print(X_data.dtypes)</w:t>
      </w:r>
    </w:p>
    <w:p w14:paraId="1E1394DC" w14:textId="3908DE73" w:rsid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print(y_data.dtypes)</w:t>
      </w:r>
    </w:p>
    <w:p w14:paraId="60602157" w14:textId="77777777" w:rsid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0E05A77A" w14:textId="0EDE1DB3" w:rsid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0D7ADD3" wp14:editId="29F6EB14">
            <wp:extent cx="4756993" cy="3470564"/>
            <wp:effectExtent l="0" t="0" r="5715" b="0"/>
            <wp:docPr id="5608585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79" cy="347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F231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lastRenderedPageBreak/>
        <w:t>from sklearn.tree import DecisionTreeClassifier</w:t>
      </w:r>
    </w:p>
    <w:p w14:paraId="33C0F162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from sklearn import tree</w:t>
      </w:r>
    </w:p>
    <w:p w14:paraId="0BF8FD31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import matplotlib.pyplot as plt</w:t>
      </w:r>
    </w:p>
    <w:p w14:paraId="6A160A4E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 xml:space="preserve">from sklearn.model_selection import train_test_split                                </w:t>
      </w:r>
    </w:p>
    <w:p w14:paraId="7D526C8E" w14:textId="77777777" w:rsidR="005E5DC0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 xml:space="preserve">X = data.drop(['#followers_bins', 'fake'], axis=1)      </w:t>
      </w:r>
    </w:p>
    <w:p w14:paraId="6A963371" w14:textId="5E1B7E64" w:rsidR="00AA0017" w:rsidRPr="005E5DC0" w:rsidRDefault="00AA0017" w:rsidP="00AA0017">
      <w:pPr>
        <w:tabs>
          <w:tab w:val="left" w:pos="1669"/>
        </w:tabs>
        <w:rPr>
          <w:rFonts w:ascii="Arial" w:hAnsi="Arial" w:cs="Arial"/>
          <w:color w:val="C45911" w:themeColor="accent2" w:themeShade="BF"/>
          <w:sz w:val="32"/>
          <w:szCs w:val="32"/>
          <w:lang w:val="en-US"/>
        </w:rPr>
      </w:pPr>
      <w:r w:rsidRPr="005E5DC0">
        <w:rPr>
          <w:rFonts w:ascii="Arial" w:hAnsi="Arial" w:cs="Arial"/>
          <w:color w:val="C00000"/>
          <w:sz w:val="32"/>
          <w:szCs w:val="32"/>
          <w:lang w:val="en-US"/>
        </w:rPr>
        <w:t xml:space="preserve">  </w:t>
      </w:r>
      <w:r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 Preparing the data</w:t>
      </w:r>
    </w:p>
    <w:p w14:paraId="1F405F7A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y = data['fake']</w:t>
      </w:r>
    </w:p>
    <w:p w14:paraId="039B949B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 xml:space="preserve">X_train, X_test, y_train, y_test = train_test_split(X, y, test_size=0.2, random_state=42)   </w:t>
      </w:r>
      <w:r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 Split the data</w:t>
      </w:r>
    </w:p>
    <w:p w14:paraId="02A0A427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 xml:space="preserve">model = DecisionTreeClassifier()       </w:t>
      </w:r>
      <w:r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 Fit the model</w:t>
      </w:r>
    </w:p>
    <w:p w14:paraId="67C6153A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model.fit(X_train, y_train)</w:t>
      </w:r>
    </w:p>
    <w:p w14:paraId="35294098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 xml:space="preserve">plt.figure(figsize=(20, 20))   </w:t>
      </w:r>
      <w:r w:rsidRPr="005E5DC0">
        <w:rPr>
          <w:rFonts w:ascii="Arial" w:hAnsi="Arial" w:cs="Arial"/>
          <w:color w:val="C45911" w:themeColor="accent2" w:themeShade="BF"/>
          <w:sz w:val="32"/>
          <w:szCs w:val="32"/>
          <w:lang w:val="en-US"/>
        </w:rPr>
        <w:t>#Plot the decision tree</w:t>
      </w:r>
    </w:p>
    <w:p w14:paraId="0A9FCEA1" w14:textId="77777777" w:rsidR="00AA0017" w:rsidRP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tree.plot_tree(model, filled=True, feature_names=X.columns,  class_names=['real', 'fake'], rounded=True)</w:t>
      </w:r>
    </w:p>
    <w:p w14:paraId="22D42687" w14:textId="2FC6ADF0" w:rsid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 w:rsidRPr="00AA0017">
        <w:rPr>
          <w:rFonts w:ascii="Arial" w:hAnsi="Arial" w:cs="Arial"/>
          <w:sz w:val="32"/>
          <w:szCs w:val="32"/>
          <w:lang w:val="en-US"/>
        </w:rPr>
        <w:t>plt.show()</w:t>
      </w:r>
    </w:p>
    <w:p w14:paraId="7B284702" w14:textId="77777777" w:rsid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</w:p>
    <w:p w14:paraId="5199C8B9" w14:textId="63A91339" w:rsidR="00AA0017" w:rsidRDefault="00AA0017" w:rsidP="00AA0017">
      <w:pPr>
        <w:tabs>
          <w:tab w:val="left" w:pos="1669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BEC013B" wp14:editId="159329A2">
            <wp:extent cx="5731510" cy="5201920"/>
            <wp:effectExtent l="0" t="0" r="2540" b="0"/>
            <wp:docPr id="18756766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9531" w14:textId="111562E2" w:rsidR="005E5DC0" w:rsidRPr="009A0D55" w:rsidRDefault="0033398C" w:rsidP="00AA0017">
      <w:pPr>
        <w:tabs>
          <w:tab w:val="left" w:pos="1669"/>
        </w:tabs>
        <w:rPr>
          <w:rFonts w:ascii="Cambria" w:hAnsi="Cambria" w:cs="Arial"/>
          <w:b/>
          <w:bCs/>
          <w:color w:val="002060"/>
          <w:sz w:val="44"/>
          <w:szCs w:val="44"/>
          <w:u w:val="single"/>
          <w:lang w:val="en-US"/>
        </w:rPr>
      </w:pPr>
      <w:r w:rsidRPr="009A0D55">
        <w:rPr>
          <w:rFonts w:ascii="Cambria" w:hAnsi="Cambria" w:cs="Arial"/>
          <w:b/>
          <w:bCs/>
          <w:color w:val="002060"/>
          <w:sz w:val="44"/>
          <w:szCs w:val="44"/>
          <w:u w:val="single"/>
          <w:lang w:val="en-US"/>
        </w:rPr>
        <w:t>Conclusion:</w:t>
      </w:r>
    </w:p>
    <w:p w14:paraId="36E290FD" w14:textId="34BA7E45" w:rsidR="0033398C" w:rsidRPr="009A0D55" w:rsidRDefault="0033398C" w:rsidP="00AA0017">
      <w:pPr>
        <w:tabs>
          <w:tab w:val="left" w:pos="1669"/>
        </w:tabs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9A0D55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This project demonstrates a complete pipeline for detecting and classifying Instagram accounts into fake/spammer and genuine categories. </w:t>
      </w:r>
    </w:p>
    <w:p w14:paraId="7AB35983" w14:textId="723DC5D6" w:rsidR="0033398C" w:rsidRPr="009A0D55" w:rsidRDefault="0033398C" w:rsidP="00AA0017">
      <w:pPr>
        <w:tabs>
          <w:tab w:val="left" w:pos="1669"/>
        </w:tabs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9A0D55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           By combining ethical data collection, systematic preprocessing, feature engineering and robust modeling, the project not only </w:t>
      </w:r>
      <w:r w:rsidR="009A0D55" w:rsidRPr="009A0D55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achieves accurate classification but also ensures transparency and reproducibility.  </w:t>
      </w:r>
    </w:p>
    <w:sectPr w:rsidR="0033398C" w:rsidRPr="009A0D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C7462"/>
    <w:multiLevelType w:val="hybridMultilevel"/>
    <w:tmpl w:val="F8707A54"/>
    <w:lvl w:ilvl="0" w:tplc="6B52B7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1983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8F2"/>
    <w:rsid w:val="000B4A01"/>
    <w:rsid w:val="00125E9E"/>
    <w:rsid w:val="001A6EB9"/>
    <w:rsid w:val="0024773F"/>
    <w:rsid w:val="00264488"/>
    <w:rsid w:val="0033398C"/>
    <w:rsid w:val="00483937"/>
    <w:rsid w:val="004C22EB"/>
    <w:rsid w:val="005C0A00"/>
    <w:rsid w:val="005E5DC0"/>
    <w:rsid w:val="00651BEB"/>
    <w:rsid w:val="006F2756"/>
    <w:rsid w:val="006F57F4"/>
    <w:rsid w:val="00733531"/>
    <w:rsid w:val="007A5314"/>
    <w:rsid w:val="008E0E27"/>
    <w:rsid w:val="009A0D55"/>
    <w:rsid w:val="00A70E6E"/>
    <w:rsid w:val="00AA0017"/>
    <w:rsid w:val="00B758F2"/>
    <w:rsid w:val="00C955C5"/>
    <w:rsid w:val="00D37F4B"/>
    <w:rsid w:val="00E3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E5DFE"/>
  <w15:chartTrackingRefBased/>
  <w15:docId w15:val="{2F255161-6175-4E29-B2AE-37E86FE80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8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58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8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8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8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8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8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8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8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8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58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8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8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8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8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8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8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8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58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8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8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58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58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58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58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58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8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8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58F2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448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448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17</Pages>
  <Words>1009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 chelluri</dc:creator>
  <cp:keywords/>
  <dc:description/>
  <cp:lastModifiedBy>sai teja chelluri</cp:lastModifiedBy>
  <cp:revision>1</cp:revision>
  <dcterms:created xsi:type="dcterms:W3CDTF">2025-09-12T12:35:00Z</dcterms:created>
  <dcterms:modified xsi:type="dcterms:W3CDTF">2025-09-12T17:23:00Z</dcterms:modified>
</cp:coreProperties>
</file>