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918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1: </w:t>
      </w:r>
    </w:p>
    <w:p w14:paraId="5B5C23A0" w14:textId="69322AE6" w:rsidR="004E466D" w:rsidRDefault="004E466D" w:rsidP="004E466D">
      <w:pPr>
        <w:jc w:val="both"/>
      </w:pPr>
      <w:r>
        <w:t>Count Good Numbers</w:t>
      </w:r>
    </w:p>
    <w:p w14:paraId="78CFA230" w14:textId="2B0E9335" w:rsidR="004E466D" w:rsidRDefault="004E466D" w:rsidP="004E466D">
      <w:pPr>
        <w:jc w:val="both"/>
      </w:pPr>
      <w:r>
        <w:t>Solving Question with Brain Power</w:t>
      </w:r>
    </w:p>
    <w:p w14:paraId="508E0F50" w14:textId="44A4A0CE" w:rsidR="004E466D" w:rsidRDefault="004E466D" w:rsidP="004E466D">
      <w:pPr>
        <w:jc w:val="both"/>
      </w:pPr>
      <w:r>
        <w:t>Pots of gold coin</w:t>
      </w:r>
    </w:p>
    <w:p w14:paraId="74EE3DE9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2:</w:t>
      </w:r>
    </w:p>
    <w:p w14:paraId="72CA0947" w14:textId="7AB9E436" w:rsidR="004E466D" w:rsidRDefault="004E466D" w:rsidP="004E466D">
      <w:pPr>
        <w:jc w:val="both"/>
      </w:pPr>
      <w:r>
        <w:t>Count Good Triplets</w:t>
      </w:r>
    </w:p>
    <w:p w14:paraId="4BD2EFE3" w14:textId="4874E29A" w:rsidR="004E466D" w:rsidRDefault="004E466D" w:rsidP="004E466D">
      <w:pPr>
        <w:jc w:val="both"/>
      </w:pPr>
      <w:r>
        <w:t>Product of the array except self</w:t>
      </w:r>
    </w:p>
    <w:p w14:paraId="7649C47C" w14:textId="472618DE" w:rsidR="004E466D" w:rsidRDefault="004E466D" w:rsidP="004E466D">
      <w:pPr>
        <w:jc w:val="both"/>
      </w:pPr>
      <w:r>
        <w:t>Celebrity Problem</w:t>
      </w:r>
    </w:p>
    <w:p w14:paraId="0703ADE7" w14:textId="1B94DE35" w:rsidR="004E466D" w:rsidRDefault="004E466D" w:rsidP="004E466D">
      <w:pPr>
        <w:jc w:val="both"/>
      </w:pPr>
      <w:r>
        <w:t>Stock Span</w:t>
      </w:r>
    </w:p>
    <w:p w14:paraId="33333D47" w14:textId="391D5DC3" w:rsidR="004E466D" w:rsidRDefault="004E466D" w:rsidP="004E466D">
      <w:pPr>
        <w:jc w:val="both"/>
      </w:pPr>
      <w:r>
        <w:t>Tower Of Hanoi</w:t>
      </w:r>
    </w:p>
    <w:p w14:paraId="4FC295C6" w14:textId="5BEBDA6F" w:rsidR="004E466D" w:rsidRDefault="004E466D" w:rsidP="004E466D">
      <w:pPr>
        <w:jc w:val="both"/>
      </w:pPr>
      <w:r>
        <w:t>Print nth Fibonacci number</w:t>
      </w:r>
    </w:p>
    <w:p w14:paraId="76F8A39E" w14:textId="0227CB9D" w:rsidR="004E466D" w:rsidRDefault="004E466D" w:rsidP="004E466D">
      <w:pPr>
        <w:jc w:val="both"/>
      </w:pPr>
      <w:r>
        <w:t>Distributing items when a person cannot take more than two items of same type</w:t>
      </w:r>
    </w:p>
    <w:p w14:paraId="3BA9EAA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3:</w:t>
      </w:r>
    </w:p>
    <w:p w14:paraId="009C8F25" w14:textId="4BBB001B" w:rsidR="004E466D" w:rsidRDefault="004E466D" w:rsidP="004E466D">
      <w:pPr>
        <w:jc w:val="both"/>
      </w:pPr>
      <w:r>
        <w:t>Count Good Triplets in an Array</w:t>
      </w:r>
    </w:p>
    <w:p w14:paraId="112C3CE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4:</w:t>
      </w:r>
    </w:p>
    <w:p w14:paraId="692A6308" w14:textId="5FFFDCE2" w:rsidR="004E466D" w:rsidRDefault="004E466D" w:rsidP="004E466D">
      <w:pPr>
        <w:jc w:val="both"/>
      </w:pPr>
      <w:r>
        <w:t>Count the Number of Good Subarrays</w:t>
      </w:r>
    </w:p>
    <w:p w14:paraId="1A2616D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5:</w:t>
      </w:r>
    </w:p>
    <w:p w14:paraId="4246171C" w14:textId="75C9A91C" w:rsidR="004E466D" w:rsidRDefault="004E466D" w:rsidP="004E466D">
      <w:pPr>
        <w:jc w:val="both"/>
      </w:pPr>
      <w:r>
        <w:t>Count Equal and Divisible Pairs in an Array</w:t>
      </w:r>
    </w:p>
    <w:p w14:paraId="15F15614" w14:textId="54697D4C" w:rsidR="004E466D" w:rsidRDefault="004E466D" w:rsidP="004E466D">
      <w:pPr>
        <w:jc w:val="both"/>
      </w:pPr>
      <w:r>
        <w:t>Plus, One</w:t>
      </w:r>
    </w:p>
    <w:p w14:paraId="66800CFD" w14:textId="6DF8BCA0" w:rsidR="004E466D" w:rsidRDefault="004E466D" w:rsidP="004E466D">
      <w:pPr>
        <w:jc w:val="both"/>
      </w:pPr>
      <w:r>
        <w:t>Move Zeroes</w:t>
      </w:r>
    </w:p>
    <w:p w14:paraId="597F29F0" w14:textId="7A69352A" w:rsidR="004E466D" w:rsidRDefault="004E466D" w:rsidP="004E466D">
      <w:pPr>
        <w:jc w:val="both"/>
      </w:pPr>
      <w:r>
        <w:t>Length Of the Last Word</w:t>
      </w:r>
    </w:p>
    <w:p w14:paraId="7E78C8D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6:</w:t>
      </w:r>
    </w:p>
    <w:p w14:paraId="7ABD7BC0" w14:textId="312993F4" w:rsidR="004E466D" w:rsidRDefault="004E466D" w:rsidP="004E466D">
      <w:pPr>
        <w:jc w:val="both"/>
      </w:pPr>
      <w:r>
        <w:t>Count and Say Sequence</w:t>
      </w:r>
    </w:p>
    <w:p w14:paraId="5241760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7: </w:t>
      </w:r>
    </w:p>
    <w:p w14:paraId="3458C494" w14:textId="231DCFAF" w:rsidR="004E466D" w:rsidRDefault="004E466D" w:rsidP="004E466D">
      <w:pPr>
        <w:jc w:val="both"/>
      </w:pPr>
      <w:r>
        <w:t>Count the Number of Fair Pairs</w:t>
      </w:r>
    </w:p>
    <w:p w14:paraId="4C7A2EC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8: </w:t>
      </w:r>
    </w:p>
    <w:p w14:paraId="0661F119" w14:textId="49B53076" w:rsidR="004E466D" w:rsidRDefault="004E466D" w:rsidP="004E466D">
      <w:pPr>
        <w:jc w:val="both"/>
      </w:pPr>
      <w:r>
        <w:t>Rabbits in Forest</w:t>
      </w:r>
    </w:p>
    <w:p w14:paraId="766B0D4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9:</w:t>
      </w:r>
    </w:p>
    <w:p w14:paraId="03E8EAF5" w14:textId="4710E812" w:rsidR="004E466D" w:rsidRDefault="004E466D" w:rsidP="004E466D">
      <w:pPr>
        <w:jc w:val="both"/>
      </w:pPr>
      <w:r>
        <w:t>Count the Hidden Sequences</w:t>
      </w:r>
    </w:p>
    <w:p w14:paraId="198A7938" w14:textId="6EA3E622" w:rsidR="004E466D" w:rsidRDefault="004E466D" w:rsidP="004E466D">
      <w:pPr>
        <w:jc w:val="both"/>
      </w:pPr>
      <w:r>
        <w:t>Minimum Operations to Make Array Values Equal to K</w:t>
      </w:r>
    </w:p>
    <w:p w14:paraId="18D0F233" w14:textId="77777777" w:rsidR="004E466D" w:rsidRDefault="004E466D" w:rsidP="004E466D">
      <w:pPr>
        <w:jc w:val="both"/>
      </w:pPr>
    </w:p>
    <w:p w14:paraId="7059265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>day 10:</w:t>
      </w:r>
    </w:p>
    <w:p w14:paraId="2721D9DD" w14:textId="13EEA5C0" w:rsidR="004E466D" w:rsidRDefault="004E466D" w:rsidP="004E466D">
      <w:pPr>
        <w:jc w:val="both"/>
      </w:pPr>
      <w:r>
        <w:t>Count the Number of Ideal Arrays</w:t>
      </w:r>
    </w:p>
    <w:p w14:paraId="58AFB48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11:</w:t>
      </w:r>
    </w:p>
    <w:p w14:paraId="67AE40B7" w14:textId="455966EE" w:rsidR="004E466D" w:rsidRDefault="004E466D" w:rsidP="004E466D">
      <w:pPr>
        <w:jc w:val="both"/>
      </w:pPr>
      <w:r>
        <w:t>Count Largest Group</w:t>
      </w:r>
    </w:p>
    <w:p w14:paraId="22F58ED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12:</w:t>
      </w:r>
    </w:p>
    <w:p w14:paraId="41767AB8" w14:textId="11CE8A70" w:rsidR="004E466D" w:rsidRPr="0046343D" w:rsidRDefault="004E466D" w:rsidP="004E466D">
      <w:pPr>
        <w:jc w:val="both"/>
        <w:rPr>
          <w:highlight w:val="yellow"/>
        </w:rPr>
      </w:pPr>
      <w:r w:rsidRPr="0046343D">
        <w:t>Count Complete Subarrays in an Array</w:t>
      </w:r>
    </w:p>
    <w:p w14:paraId="794EB4C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13:</w:t>
      </w:r>
    </w:p>
    <w:p w14:paraId="5B7AA251" w14:textId="3BA19339" w:rsidR="004E466D" w:rsidRPr="0046343D" w:rsidRDefault="004E466D" w:rsidP="004E466D">
      <w:pPr>
        <w:jc w:val="both"/>
      </w:pPr>
      <w:r>
        <w:t xml:space="preserve">Count </w:t>
      </w:r>
      <w:r w:rsidRPr="0046343D">
        <w:t>of Interesting Subarrays</w:t>
      </w:r>
    </w:p>
    <w:p w14:paraId="0AB1DDD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14:</w:t>
      </w:r>
    </w:p>
    <w:p w14:paraId="649911FE" w14:textId="4099D5D0" w:rsidR="004E466D" w:rsidRDefault="004E466D" w:rsidP="004E466D">
      <w:pPr>
        <w:jc w:val="both"/>
      </w:pPr>
      <w:r>
        <w:t>Count Subarrays with Fixed Bounds</w:t>
      </w:r>
    </w:p>
    <w:p w14:paraId="5F542BA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15: </w:t>
      </w:r>
    </w:p>
    <w:p w14:paraId="3B1B21C6" w14:textId="68AC59D0" w:rsidR="004E466D" w:rsidRDefault="004E466D" w:rsidP="004E466D">
      <w:pPr>
        <w:jc w:val="both"/>
      </w:pPr>
      <w:r>
        <w:t>Count Subarrays of length Three with a Condition</w:t>
      </w:r>
    </w:p>
    <w:p w14:paraId="1AEB71B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16:</w:t>
      </w:r>
    </w:p>
    <w:p w14:paraId="55752EB9" w14:textId="36FE64D1" w:rsidR="004E466D" w:rsidRDefault="004E466D" w:rsidP="004E466D">
      <w:pPr>
        <w:jc w:val="both"/>
      </w:pPr>
      <w:r>
        <w:t>Count Subarrays with Score Less Than K</w:t>
      </w:r>
    </w:p>
    <w:p w14:paraId="0B8E5B7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17: </w:t>
      </w:r>
    </w:p>
    <w:p w14:paraId="6F584337" w14:textId="586E811D" w:rsidR="004E466D" w:rsidRDefault="004E466D" w:rsidP="004E466D">
      <w:pPr>
        <w:jc w:val="both"/>
      </w:pPr>
      <w:r>
        <w:t>Count Subarrays Where Max Element Appears At least K Times</w:t>
      </w:r>
    </w:p>
    <w:p w14:paraId="28178467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18:</w:t>
      </w:r>
    </w:p>
    <w:p w14:paraId="293F1ACB" w14:textId="225C118D" w:rsidR="004E466D" w:rsidRDefault="004E466D" w:rsidP="004E466D">
      <w:pPr>
        <w:jc w:val="both"/>
      </w:pPr>
      <w:r>
        <w:t>Find Numbers with Even Number of Digits</w:t>
      </w:r>
    </w:p>
    <w:p w14:paraId="74F39A2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19:</w:t>
      </w:r>
    </w:p>
    <w:p w14:paraId="406D19FD" w14:textId="71CF77EF" w:rsidR="004E466D" w:rsidRDefault="004E466D" w:rsidP="004E466D">
      <w:pPr>
        <w:jc w:val="both"/>
      </w:pPr>
      <w:r>
        <w:t>Maximum Number of Tasks You Can Assign</w:t>
      </w:r>
    </w:p>
    <w:p w14:paraId="348AE0B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20:</w:t>
      </w:r>
    </w:p>
    <w:p w14:paraId="4EDAC1B6" w14:textId="3F390057" w:rsidR="004E466D" w:rsidRDefault="004E466D" w:rsidP="004E466D">
      <w:pPr>
        <w:jc w:val="both"/>
      </w:pPr>
      <w:r>
        <w:t>Push Dominoes</w:t>
      </w:r>
    </w:p>
    <w:p w14:paraId="39465409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21:</w:t>
      </w:r>
    </w:p>
    <w:p w14:paraId="5A12ACD8" w14:textId="08CECE78" w:rsidR="004E466D" w:rsidRDefault="004E466D" w:rsidP="004E466D">
      <w:pPr>
        <w:jc w:val="both"/>
      </w:pPr>
      <w:r>
        <w:t>Minimum Domino Rotations for Equal Row</w:t>
      </w:r>
    </w:p>
    <w:p w14:paraId="197DB09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22:</w:t>
      </w:r>
    </w:p>
    <w:p w14:paraId="05EB52D7" w14:textId="00D3824D" w:rsidR="004E466D" w:rsidRDefault="004E466D" w:rsidP="004E466D">
      <w:pPr>
        <w:jc w:val="both"/>
      </w:pPr>
      <w:r>
        <w:t>Number of Equivalent Domino Pairs</w:t>
      </w:r>
    </w:p>
    <w:p w14:paraId="2FD5C35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23:</w:t>
      </w:r>
    </w:p>
    <w:p w14:paraId="36B4CF01" w14:textId="4D3A79FF" w:rsidR="004E466D" w:rsidRDefault="004E466D" w:rsidP="004E466D">
      <w:pPr>
        <w:jc w:val="both"/>
      </w:pPr>
      <w:r>
        <w:t>Domino and Tormina Tiling</w:t>
      </w:r>
    </w:p>
    <w:p w14:paraId="51763BB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24:</w:t>
      </w:r>
    </w:p>
    <w:p w14:paraId="3FDED4D2" w14:textId="5767040D" w:rsidR="004E466D" w:rsidRDefault="004E466D" w:rsidP="004E466D">
      <w:pPr>
        <w:jc w:val="both"/>
      </w:pPr>
      <w:r>
        <w:t>Build Array from Permutation</w:t>
      </w:r>
    </w:p>
    <w:p w14:paraId="4F46DBF4" w14:textId="77777777" w:rsidR="004E466D" w:rsidRDefault="004E466D" w:rsidP="004E466D">
      <w:pPr>
        <w:jc w:val="both"/>
      </w:pPr>
    </w:p>
    <w:p w14:paraId="62974C3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>day 25:</w:t>
      </w:r>
    </w:p>
    <w:p w14:paraId="615492BB" w14:textId="6C70FC66" w:rsidR="004E466D" w:rsidRDefault="004E466D" w:rsidP="004E466D">
      <w:pPr>
        <w:jc w:val="both"/>
      </w:pPr>
      <w:r>
        <w:t>Find Minimum Time to Reach Last Room I</w:t>
      </w:r>
    </w:p>
    <w:p w14:paraId="048DF038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26:</w:t>
      </w:r>
    </w:p>
    <w:p w14:paraId="5445577B" w14:textId="458FD050" w:rsidR="004E466D" w:rsidRDefault="004E466D" w:rsidP="004E466D">
      <w:pPr>
        <w:jc w:val="both"/>
      </w:pPr>
      <w:r>
        <w:t>Find Minimum Time to Reach Last Room II</w:t>
      </w:r>
    </w:p>
    <w:p w14:paraId="0339D9F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27:</w:t>
      </w:r>
    </w:p>
    <w:p w14:paraId="5D6A6DE7" w14:textId="39375F42" w:rsidR="004E466D" w:rsidRDefault="004E466D" w:rsidP="004E466D">
      <w:pPr>
        <w:jc w:val="both"/>
      </w:pPr>
      <w:r>
        <w:t>Count Number of Balanced Permutations</w:t>
      </w:r>
    </w:p>
    <w:p w14:paraId="57072D15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28:</w:t>
      </w:r>
    </w:p>
    <w:p w14:paraId="49595A44" w14:textId="1C4E4AC9" w:rsidR="004E466D" w:rsidRDefault="004E466D" w:rsidP="004E466D">
      <w:pPr>
        <w:jc w:val="both"/>
      </w:pPr>
      <w:r>
        <w:t>Minimum Equal Sum of Two Arrays After Replacing Zeros</w:t>
      </w:r>
    </w:p>
    <w:p w14:paraId="03E8C22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29:</w:t>
      </w:r>
    </w:p>
    <w:p w14:paraId="136D8879" w14:textId="0297B267" w:rsidR="004E466D" w:rsidRDefault="004E466D" w:rsidP="004E466D">
      <w:pPr>
        <w:jc w:val="both"/>
      </w:pPr>
      <w:r>
        <w:t>Three Consecutive Odds</w:t>
      </w:r>
    </w:p>
    <w:p w14:paraId="6C193AC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30:</w:t>
      </w:r>
    </w:p>
    <w:p w14:paraId="1EF20186" w14:textId="10A3C16F" w:rsidR="004E466D" w:rsidRDefault="004E466D" w:rsidP="004E466D">
      <w:pPr>
        <w:jc w:val="both"/>
      </w:pPr>
      <w:r>
        <w:t>Finding 3-Digit Even Numbers</w:t>
      </w:r>
    </w:p>
    <w:p w14:paraId="453141E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31:</w:t>
      </w:r>
    </w:p>
    <w:p w14:paraId="0DBB0F8C" w14:textId="754072A6" w:rsidR="004E466D" w:rsidRDefault="004E466D" w:rsidP="004E466D">
      <w:pPr>
        <w:jc w:val="both"/>
      </w:pPr>
      <w:r>
        <w:t>Total Characters in String After Transformations I</w:t>
      </w:r>
    </w:p>
    <w:p w14:paraId="5C50174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32: </w:t>
      </w:r>
    </w:p>
    <w:p w14:paraId="079A833F" w14:textId="447B4B68" w:rsidR="004E466D" w:rsidRDefault="004E466D" w:rsidP="004E466D">
      <w:pPr>
        <w:jc w:val="both"/>
      </w:pPr>
      <w:r>
        <w:t>Total Characters in String After Transformations II</w:t>
      </w:r>
    </w:p>
    <w:p w14:paraId="4DA9CA0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33: </w:t>
      </w:r>
    </w:p>
    <w:p w14:paraId="05B9171D" w14:textId="4908AD6C" w:rsidR="004E466D" w:rsidRDefault="004E466D" w:rsidP="004E466D">
      <w:pPr>
        <w:jc w:val="both"/>
      </w:pPr>
      <w:r>
        <w:t>Longest Unequal Adjacent Groups Subsequence I</w:t>
      </w:r>
    </w:p>
    <w:p w14:paraId="28B86477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34: </w:t>
      </w:r>
    </w:p>
    <w:p w14:paraId="44F2F429" w14:textId="6CF1DD80" w:rsidR="004E466D" w:rsidRDefault="004E466D" w:rsidP="004E466D">
      <w:pPr>
        <w:jc w:val="both"/>
      </w:pPr>
      <w:r>
        <w:t>Longest Unequal Adjacent Groups Subsequence II</w:t>
      </w:r>
    </w:p>
    <w:p w14:paraId="378D94F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35:</w:t>
      </w:r>
    </w:p>
    <w:p w14:paraId="4D97EFC4" w14:textId="15CB6C77" w:rsidR="004E466D" w:rsidRDefault="004E466D" w:rsidP="004E466D">
      <w:pPr>
        <w:jc w:val="both"/>
      </w:pPr>
      <w:r>
        <w:t>Sort Colores</w:t>
      </w:r>
    </w:p>
    <w:p w14:paraId="58D6029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36:</w:t>
      </w:r>
    </w:p>
    <w:p w14:paraId="252EA3F7" w14:textId="380CD989" w:rsidR="004E466D" w:rsidRDefault="004E466D" w:rsidP="004E466D">
      <w:pPr>
        <w:jc w:val="both"/>
      </w:pPr>
      <w:r>
        <w:t>Painting a Grid with Three Different Colores</w:t>
      </w:r>
    </w:p>
    <w:p w14:paraId="0955024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37:</w:t>
      </w:r>
    </w:p>
    <w:p w14:paraId="1D459645" w14:textId="60024179" w:rsidR="004E466D" w:rsidRDefault="004E466D" w:rsidP="004E466D">
      <w:pPr>
        <w:jc w:val="both"/>
      </w:pPr>
      <w:r>
        <w:t>Types of Triangles</w:t>
      </w:r>
    </w:p>
    <w:p w14:paraId="11A2903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38:</w:t>
      </w:r>
    </w:p>
    <w:p w14:paraId="248240FB" w14:textId="51969D97" w:rsidR="004E466D" w:rsidRDefault="004E466D" w:rsidP="004E466D">
      <w:pPr>
        <w:jc w:val="both"/>
      </w:pPr>
      <w:r>
        <w:t>Zero Array Transformation I</w:t>
      </w:r>
    </w:p>
    <w:p w14:paraId="340391D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39:</w:t>
      </w:r>
    </w:p>
    <w:p w14:paraId="07FF7300" w14:textId="1A289382" w:rsidR="004E466D" w:rsidRDefault="004E466D" w:rsidP="004E466D">
      <w:pPr>
        <w:jc w:val="both"/>
      </w:pPr>
      <w:r>
        <w:t>Set Matrix Zeroes</w:t>
      </w:r>
    </w:p>
    <w:p w14:paraId="68B5A48F" w14:textId="77777777" w:rsidR="004E466D" w:rsidRDefault="004E466D" w:rsidP="004E466D">
      <w:pPr>
        <w:jc w:val="both"/>
      </w:pPr>
    </w:p>
    <w:p w14:paraId="6DEB84D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 xml:space="preserve">day 40: </w:t>
      </w:r>
    </w:p>
    <w:p w14:paraId="7F531A24" w14:textId="38D26FC8" w:rsidR="004E466D" w:rsidRDefault="004E466D" w:rsidP="004E466D">
      <w:pPr>
        <w:jc w:val="both"/>
      </w:pPr>
      <w:r>
        <w:t>Zero Array Transformation III</w:t>
      </w:r>
    </w:p>
    <w:p w14:paraId="461A87B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41:</w:t>
      </w:r>
    </w:p>
    <w:p w14:paraId="65272C0A" w14:textId="42EAD5D8" w:rsidR="004E466D" w:rsidRDefault="004E466D" w:rsidP="004E466D">
      <w:pPr>
        <w:jc w:val="both"/>
      </w:pPr>
      <w:r>
        <w:t>Find the Maximum Sum of Node Values</w:t>
      </w:r>
    </w:p>
    <w:p w14:paraId="2AD15B18" w14:textId="4BE3F51B" w:rsidR="004E466D" w:rsidRDefault="004E466D" w:rsidP="004E466D">
      <w:pPr>
        <w:jc w:val="both"/>
      </w:pPr>
      <w:r>
        <w:t>Symmetric Tree</w:t>
      </w:r>
    </w:p>
    <w:p w14:paraId="3CA06AE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42:</w:t>
      </w:r>
    </w:p>
    <w:p w14:paraId="713303AD" w14:textId="776A8101" w:rsidR="004E466D" w:rsidRDefault="004E466D" w:rsidP="004E466D">
      <w:pPr>
        <w:jc w:val="both"/>
      </w:pPr>
      <w:r>
        <w:t>Find Words Containing Character</w:t>
      </w:r>
    </w:p>
    <w:p w14:paraId="4D20EE2C" w14:textId="12F90CBE" w:rsidR="004E466D" w:rsidRDefault="004E466D" w:rsidP="004E466D">
      <w:pPr>
        <w:jc w:val="both"/>
      </w:pPr>
      <w:r>
        <w:t>Path Sum</w:t>
      </w:r>
    </w:p>
    <w:p w14:paraId="035DDE3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43: </w:t>
      </w:r>
    </w:p>
    <w:p w14:paraId="43236BE1" w14:textId="7148DAA6" w:rsidR="004E466D" w:rsidRDefault="004E466D" w:rsidP="004E466D">
      <w:pPr>
        <w:jc w:val="both"/>
      </w:pPr>
      <w:r>
        <w:t>Longest Palindrome by Concatenating Two Letter Words</w:t>
      </w:r>
    </w:p>
    <w:p w14:paraId="40EE668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44:</w:t>
      </w:r>
    </w:p>
    <w:p w14:paraId="14E080C5" w14:textId="602E74EF" w:rsidR="004E466D" w:rsidRDefault="004E466D" w:rsidP="004E466D">
      <w:pPr>
        <w:jc w:val="both"/>
      </w:pPr>
      <w:r>
        <w:t>Largest Colour Value in a Directed Graph</w:t>
      </w:r>
    </w:p>
    <w:p w14:paraId="03B8C7B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45:</w:t>
      </w:r>
    </w:p>
    <w:p w14:paraId="62D31351" w14:textId="70E36F37" w:rsidR="004E466D" w:rsidRDefault="004E466D" w:rsidP="004E466D">
      <w:pPr>
        <w:jc w:val="both"/>
      </w:pPr>
      <w:r>
        <w:t>Divisible and Non-divisible Sums Difference</w:t>
      </w:r>
    </w:p>
    <w:p w14:paraId="5699081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46: </w:t>
      </w:r>
    </w:p>
    <w:p w14:paraId="47D7D88F" w14:textId="52AA78A7" w:rsidR="004E466D" w:rsidRDefault="004E466D" w:rsidP="004E466D">
      <w:pPr>
        <w:jc w:val="both"/>
      </w:pPr>
      <w:r>
        <w:t>Maximize the Number of Target Nodes After Connecting Trees I</w:t>
      </w:r>
    </w:p>
    <w:p w14:paraId="7AF98D3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47:</w:t>
      </w:r>
    </w:p>
    <w:p w14:paraId="760891D9" w14:textId="1CF4EB74" w:rsidR="004E466D" w:rsidRDefault="004E466D" w:rsidP="004E466D">
      <w:pPr>
        <w:jc w:val="both"/>
      </w:pPr>
      <w:r>
        <w:t>Maximize the Number of Target Nodes After Connecting Trees II</w:t>
      </w:r>
    </w:p>
    <w:p w14:paraId="069D3D1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48:</w:t>
      </w:r>
    </w:p>
    <w:p w14:paraId="69B2254F" w14:textId="301A939A" w:rsidR="004E466D" w:rsidRDefault="004E466D" w:rsidP="004E466D">
      <w:pPr>
        <w:jc w:val="both"/>
      </w:pPr>
      <w:r>
        <w:t>Find Closest Node to Given Two Nodes</w:t>
      </w:r>
    </w:p>
    <w:p w14:paraId="724E3C96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49:</w:t>
      </w:r>
    </w:p>
    <w:p w14:paraId="3E772E1E" w14:textId="6D50F6D8" w:rsidR="004E466D" w:rsidRPr="0046343D" w:rsidRDefault="004E466D" w:rsidP="004E466D">
      <w:pPr>
        <w:jc w:val="both"/>
      </w:pPr>
      <w:r w:rsidRPr="0046343D">
        <w:t>Snakes and Ladders</w:t>
      </w:r>
    </w:p>
    <w:p w14:paraId="7D3116D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50:</w:t>
      </w:r>
    </w:p>
    <w:p w14:paraId="0DF414B4" w14:textId="3374E4B7" w:rsidR="004E466D" w:rsidRDefault="004E466D" w:rsidP="004E466D">
      <w:pPr>
        <w:jc w:val="both"/>
      </w:pPr>
      <w:r>
        <w:t>Distribute Candies Among Children II</w:t>
      </w:r>
    </w:p>
    <w:p w14:paraId="31F3997C" w14:textId="7DA278DB" w:rsidR="002D1173" w:rsidRPr="0046343D" w:rsidRDefault="002D1173" w:rsidP="002D1173">
      <w:pPr>
        <w:jc w:val="both"/>
        <w:rPr>
          <w:highlight w:val="yellow"/>
        </w:rPr>
      </w:pPr>
      <w:r w:rsidRPr="0046343D">
        <w:rPr>
          <w:highlight w:val="yellow"/>
        </w:rPr>
        <w:t>day 5</w:t>
      </w:r>
      <w:r>
        <w:rPr>
          <w:highlight w:val="yellow"/>
        </w:rPr>
        <w:t>1</w:t>
      </w:r>
      <w:r w:rsidRPr="0046343D">
        <w:rPr>
          <w:highlight w:val="yellow"/>
        </w:rPr>
        <w:t>:</w:t>
      </w:r>
    </w:p>
    <w:p w14:paraId="42A0E811" w14:textId="48CD30F6" w:rsidR="002D1173" w:rsidRDefault="002D1173" w:rsidP="004E466D">
      <w:pPr>
        <w:jc w:val="both"/>
      </w:pPr>
      <w:r>
        <w:t>Candy</w:t>
      </w:r>
    </w:p>
    <w:sectPr w:rsidR="002D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291803"/>
    <w:rsid w:val="002D1173"/>
    <w:rsid w:val="002F6759"/>
    <w:rsid w:val="00451548"/>
    <w:rsid w:val="0046343D"/>
    <w:rsid w:val="004E466D"/>
    <w:rsid w:val="00700838"/>
    <w:rsid w:val="00711CD1"/>
    <w:rsid w:val="00765BFF"/>
    <w:rsid w:val="00C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110"/>
  <w15:chartTrackingRefBased/>
  <w15:docId w15:val="{DCA2190F-50CD-423E-838F-4F0CB79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173"/>
  </w:style>
  <w:style w:type="paragraph" w:styleId="Heading1">
    <w:name w:val="heading 1"/>
    <w:basedOn w:val="Normal"/>
    <w:next w:val="Normal"/>
    <w:link w:val="Heading1Char"/>
    <w:uiPriority w:val="9"/>
    <w:qFormat/>
    <w:rsid w:val="007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5</cp:revision>
  <dcterms:created xsi:type="dcterms:W3CDTF">2025-06-01T05:24:00Z</dcterms:created>
  <dcterms:modified xsi:type="dcterms:W3CDTF">2025-06-02T07:31:00Z</dcterms:modified>
</cp:coreProperties>
</file>