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B9AA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🧱</w:t>
      </w:r>
      <w:r w:rsidRPr="002535BF">
        <w:rPr>
          <w:b/>
          <w:bCs/>
        </w:rPr>
        <w:t xml:space="preserve"> The Foundation — How </w:t>
      </w:r>
      <w:proofErr w:type="spellStart"/>
      <w:r w:rsidRPr="002535BF">
        <w:rPr>
          <w:b/>
          <w:bCs/>
        </w:rPr>
        <w:t>graphics.h</w:t>
      </w:r>
      <w:proofErr w:type="spellEnd"/>
      <w:r w:rsidRPr="002535BF">
        <w:rPr>
          <w:b/>
          <w:bCs/>
        </w:rPr>
        <w:t xml:space="preserve"> Animation Works</w:t>
      </w:r>
    </w:p>
    <w:p w14:paraId="0C3DA659" w14:textId="77777777" w:rsidR="002535BF" w:rsidRPr="002535BF" w:rsidRDefault="002535BF" w:rsidP="002535BF">
      <w:r w:rsidRPr="002535BF">
        <w:t>You already know how to draw shapes. Animation is just one idea on top of that:</w:t>
      </w:r>
    </w:p>
    <w:p w14:paraId="342353EA" w14:textId="77777777" w:rsidR="002535BF" w:rsidRPr="002535BF" w:rsidRDefault="002535BF" w:rsidP="002535BF">
      <w:r w:rsidRPr="002535BF">
        <w:rPr>
          <w:b/>
          <w:bCs/>
        </w:rPr>
        <w:t>Draw → Wait → Erase → Draw again (slightly moved)</w:t>
      </w:r>
    </w:p>
    <w:p w14:paraId="4A56F898" w14:textId="77777777" w:rsidR="002535BF" w:rsidRPr="002535BF" w:rsidRDefault="002535BF" w:rsidP="002535BF">
      <w:r w:rsidRPr="002535BF">
        <w:t>That's it. Every animation in your project follows this exact 3-step loop:</w:t>
      </w:r>
    </w:p>
    <w:p w14:paraId="058BCF17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5F946019" w14:textId="77777777" w:rsidR="002535BF" w:rsidRPr="002535BF" w:rsidRDefault="002535BF" w:rsidP="002535BF">
      <w:r w:rsidRPr="002535BF">
        <w:t>for (int frame = 0; frame &lt; 100; frame++) {</w:t>
      </w:r>
    </w:p>
    <w:p w14:paraId="5A378881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cleardevice</w:t>
      </w:r>
      <w:proofErr w:type="spellEnd"/>
      <w:r w:rsidRPr="002535BF">
        <w:t>();        // Step 1: erase everything</w:t>
      </w:r>
    </w:p>
    <w:p w14:paraId="1F7CAC82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draw_object_at</w:t>
      </w:r>
      <w:proofErr w:type="spellEnd"/>
      <w:r w:rsidRPr="002535BF">
        <w:t>(x);   // Step 2: draw at new position</w:t>
      </w:r>
    </w:p>
    <w:p w14:paraId="0CF2C36F" w14:textId="77777777" w:rsidR="002535BF" w:rsidRPr="002535BF" w:rsidRDefault="002535BF" w:rsidP="002535BF">
      <w:r w:rsidRPr="002535BF">
        <w:t xml:space="preserve">    x = x + 2;           // Step 3: update position</w:t>
      </w:r>
    </w:p>
    <w:p w14:paraId="58402262" w14:textId="77777777" w:rsidR="002535BF" w:rsidRPr="002535BF" w:rsidRDefault="002535BF" w:rsidP="002535BF">
      <w:r w:rsidRPr="002535BF">
        <w:t xml:space="preserve">    delay(20);           // Step 4: wait so human eye can see it</w:t>
      </w:r>
    </w:p>
    <w:p w14:paraId="2F73F81F" w14:textId="77777777" w:rsidR="002535BF" w:rsidRPr="002535BF" w:rsidRDefault="002535BF" w:rsidP="002535BF">
      <w:r w:rsidRPr="002535BF">
        <w:t>}</w:t>
      </w:r>
    </w:p>
    <w:p w14:paraId="0F029408" w14:textId="77777777" w:rsidR="002535BF" w:rsidRPr="002535BF" w:rsidRDefault="002535BF" w:rsidP="002535BF">
      <w:r w:rsidRPr="002535BF">
        <w:t xml:space="preserve">If you remove </w:t>
      </w:r>
      <w:proofErr w:type="spellStart"/>
      <w:r w:rsidRPr="002535BF">
        <w:t>cleardevice</w:t>
      </w:r>
      <w:proofErr w:type="spellEnd"/>
      <w:r w:rsidRPr="002535BF">
        <w:t xml:space="preserve">(), you get a trail. If you remove delay(), it flashes too fast to see. Your teacher will likely ask exactly this — </w:t>
      </w:r>
      <w:r w:rsidRPr="002535BF">
        <w:rPr>
          <w:b/>
          <w:bCs/>
        </w:rPr>
        <w:t xml:space="preserve">"what does </w:t>
      </w:r>
      <w:proofErr w:type="spellStart"/>
      <w:r w:rsidRPr="002535BF">
        <w:rPr>
          <w:b/>
          <w:bCs/>
        </w:rPr>
        <w:t>cleardevice</w:t>
      </w:r>
      <w:proofErr w:type="spellEnd"/>
      <w:r w:rsidRPr="002535BF">
        <w:rPr>
          <w:b/>
          <w:bCs/>
        </w:rPr>
        <w:t xml:space="preserve"> do?"</w:t>
      </w:r>
      <w:r w:rsidRPr="002535BF">
        <w:t xml:space="preserve"> — and now you know.</w:t>
      </w:r>
    </w:p>
    <w:p w14:paraId="70F5B76B" w14:textId="77777777" w:rsidR="002535BF" w:rsidRPr="002535BF" w:rsidRDefault="002535BF" w:rsidP="002535BF">
      <w:r w:rsidRPr="002535BF">
        <w:pict w14:anchorId="45FDA1BB">
          <v:rect id="_x0000_i1635" style="width:0;height:1.5pt" o:hralign="center" o:hrstd="t" o:hr="t" fillcolor="#a0a0a0" stroked="f"/>
        </w:pict>
      </w:r>
    </w:p>
    <w:p w14:paraId="1D8A6CC6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🔧</w:t>
      </w:r>
      <w:r w:rsidRPr="002535BF">
        <w:rPr>
          <w:b/>
          <w:bCs/>
        </w:rPr>
        <w:t xml:space="preserve"> The Helper Functions (Top of file)</w:t>
      </w:r>
    </w:p>
    <w:p w14:paraId="627BA6CB" w14:textId="77777777" w:rsidR="002535BF" w:rsidRPr="002535BF" w:rsidRDefault="002535BF" w:rsidP="002535BF">
      <w:pPr>
        <w:rPr>
          <w:b/>
          <w:bCs/>
        </w:rPr>
      </w:pPr>
      <w:proofErr w:type="spellStart"/>
      <w:r w:rsidRPr="002535BF">
        <w:rPr>
          <w:b/>
          <w:bCs/>
        </w:rPr>
        <w:t>drawStar</w:t>
      </w:r>
      <w:proofErr w:type="spellEnd"/>
      <w:r w:rsidRPr="002535BF">
        <w:rPr>
          <w:b/>
          <w:bCs/>
        </w:rPr>
        <w:t>(x, y, col)</w:t>
      </w:r>
    </w:p>
    <w:p w14:paraId="3CBAA2CC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5F0438E9" w14:textId="77777777" w:rsidR="002535BF" w:rsidRPr="002535BF" w:rsidRDefault="002535BF" w:rsidP="002535BF">
      <w:r w:rsidRPr="002535BF">
        <w:t xml:space="preserve">void </w:t>
      </w:r>
      <w:proofErr w:type="spellStart"/>
      <w:r w:rsidRPr="002535BF">
        <w:t>drawStar</w:t>
      </w:r>
      <w:proofErr w:type="spellEnd"/>
      <w:r w:rsidRPr="002535BF">
        <w:t>(int x, int y, int col) {</w:t>
      </w:r>
    </w:p>
    <w:p w14:paraId="40082374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putpixel</w:t>
      </w:r>
      <w:proofErr w:type="spellEnd"/>
      <w:r w:rsidRPr="002535BF">
        <w:t>(x,   y,   col);</w:t>
      </w:r>
    </w:p>
    <w:p w14:paraId="1344E6B2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putpixel</w:t>
      </w:r>
      <w:proofErr w:type="spellEnd"/>
      <w:r w:rsidRPr="002535BF">
        <w:t>(x+1, y,   col);</w:t>
      </w:r>
    </w:p>
    <w:p w14:paraId="5552EE10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putpixel</w:t>
      </w:r>
      <w:proofErr w:type="spellEnd"/>
      <w:r w:rsidRPr="002535BF">
        <w:t>(x,   y+1, col);</w:t>
      </w:r>
    </w:p>
    <w:p w14:paraId="6983CCE1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putpixel</w:t>
      </w:r>
      <w:proofErr w:type="spellEnd"/>
      <w:r w:rsidRPr="002535BF">
        <w:t>(x+1, y+1, col);</w:t>
      </w:r>
    </w:p>
    <w:p w14:paraId="0057B141" w14:textId="77777777" w:rsidR="002535BF" w:rsidRPr="002535BF" w:rsidRDefault="002535BF" w:rsidP="002535BF">
      <w:r w:rsidRPr="002535BF">
        <w:t>}</w:t>
      </w:r>
    </w:p>
    <w:p w14:paraId="3F37B21A" w14:textId="77777777" w:rsidR="002535BF" w:rsidRPr="002535BF" w:rsidRDefault="002535BF" w:rsidP="002535BF">
      <w:r w:rsidRPr="002535BF">
        <w:t xml:space="preserve">A single </w:t>
      </w:r>
      <w:proofErr w:type="spellStart"/>
      <w:r w:rsidRPr="002535BF">
        <w:t>putpixel</w:t>
      </w:r>
      <w:proofErr w:type="spellEnd"/>
      <w:r w:rsidRPr="002535BF">
        <w:t xml:space="preserve"> is too tiny to see clearly. So you plot </w:t>
      </w:r>
      <w:r w:rsidRPr="002535BF">
        <w:rPr>
          <w:b/>
          <w:bCs/>
        </w:rPr>
        <w:t>4 pixels in a 2×2 square</w:t>
      </w:r>
      <w:r w:rsidRPr="002535BF">
        <w:t xml:space="preserve"> — looks like a small star dot. Simple trick.</w:t>
      </w:r>
    </w:p>
    <w:p w14:paraId="56B85EB8" w14:textId="77777777" w:rsidR="002535BF" w:rsidRPr="002535BF" w:rsidRDefault="002535BF" w:rsidP="002535BF">
      <w:r w:rsidRPr="002535BF">
        <w:pict w14:anchorId="2E326C95">
          <v:rect id="_x0000_i1636" style="width:0;height:1.5pt" o:hralign="center" o:hrstd="t" o:hr="t" fillcolor="#a0a0a0" stroked="f"/>
        </w:pict>
      </w:r>
    </w:p>
    <w:p w14:paraId="7A16A7CF" w14:textId="77777777" w:rsidR="002535BF" w:rsidRPr="002535BF" w:rsidRDefault="002535BF" w:rsidP="002535BF">
      <w:pPr>
        <w:rPr>
          <w:b/>
          <w:bCs/>
        </w:rPr>
      </w:pPr>
      <w:proofErr w:type="spellStart"/>
      <w:r w:rsidRPr="002535BF">
        <w:rPr>
          <w:b/>
          <w:bCs/>
        </w:rPr>
        <w:t>drawStarField</w:t>
      </w:r>
      <w:proofErr w:type="spellEnd"/>
      <w:r w:rsidRPr="002535BF">
        <w:rPr>
          <w:b/>
          <w:bCs/>
        </w:rPr>
        <w:t>(n)</w:t>
      </w:r>
    </w:p>
    <w:p w14:paraId="5230B0C6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30FA9072" w14:textId="77777777" w:rsidR="002535BF" w:rsidRPr="002535BF" w:rsidRDefault="002535BF" w:rsidP="002535BF">
      <w:proofErr w:type="spellStart"/>
      <w:r w:rsidRPr="002535BF">
        <w:t>srand</w:t>
      </w:r>
      <w:proofErr w:type="spellEnd"/>
      <w:r w:rsidRPr="002535BF">
        <w:t>(42);   // fixed seed</w:t>
      </w:r>
    </w:p>
    <w:p w14:paraId="17842A33" w14:textId="77777777" w:rsidR="002535BF" w:rsidRPr="002535BF" w:rsidRDefault="002535BF" w:rsidP="002535BF">
      <w:r w:rsidRPr="002535BF">
        <w:t xml:space="preserve">for (int </w:t>
      </w:r>
      <w:proofErr w:type="spellStart"/>
      <w:r w:rsidRPr="002535BF">
        <w:t>i</w:t>
      </w:r>
      <w:proofErr w:type="spellEnd"/>
      <w:r w:rsidRPr="002535BF">
        <w:t xml:space="preserve"> = 0; </w:t>
      </w:r>
      <w:proofErr w:type="spellStart"/>
      <w:r w:rsidRPr="002535BF">
        <w:t>i</w:t>
      </w:r>
      <w:proofErr w:type="spellEnd"/>
      <w:r w:rsidRPr="002535BF">
        <w:t xml:space="preserve"> &lt; n; </w:t>
      </w:r>
      <w:proofErr w:type="spellStart"/>
      <w:r w:rsidRPr="002535BF">
        <w:t>i</w:t>
      </w:r>
      <w:proofErr w:type="spellEnd"/>
      <w:r w:rsidRPr="002535BF">
        <w:t>++) {</w:t>
      </w:r>
    </w:p>
    <w:p w14:paraId="4453B6A0" w14:textId="77777777" w:rsidR="002535BF" w:rsidRPr="002535BF" w:rsidRDefault="002535BF" w:rsidP="002535BF">
      <w:r w:rsidRPr="002535BF">
        <w:t xml:space="preserve">    int x = rand() % 640;</w:t>
      </w:r>
    </w:p>
    <w:p w14:paraId="5A91F8A2" w14:textId="77777777" w:rsidR="002535BF" w:rsidRPr="002535BF" w:rsidRDefault="002535BF" w:rsidP="002535BF">
      <w:r w:rsidRPr="002535BF">
        <w:t xml:space="preserve">    int y = rand() % 480;</w:t>
      </w:r>
    </w:p>
    <w:p w14:paraId="2CFC36E5" w14:textId="77777777" w:rsidR="002535BF" w:rsidRPr="002535BF" w:rsidRDefault="002535BF" w:rsidP="002535BF">
      <w:r w:rsidRPr="002535BF">
        <w:lastRenderedPageBreak/>
        <w:t xml:space="preserve">    </w:t>
      </w:r>
      <w:proofErr w:type="spellStart"/>
      <w:r w:rsidRPr="002535BF">
        <w:t>drawStar</w:t>
      </w:r>
      <w:proofErr w:type="spellEnd"/>
      <w:r w:rsidRPr="002535BF">
        <w:t>(x, y, WHITE or LIGHTGRAY);</w:t>
      </w:r>
    </w:p>
    <w:p w14:paraId="73197ECE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🧱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The Foundation — How </w:t>
      </w:r>
      <w:proofErr w:type="spellStart"/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graphics.h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Animation Works</w:t>
      </w:r>
    </w:p>
    <w:p w14:paraId="3422A796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already know how to draw shapes. Animation is just one idea on top of that:</w:t>
      </w:r>
    </w:p>
    <w:p w14:paraId="3083FDFC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Draw → Wait → Erase → Draw again (slightly moved)</w:t>
      </w:r>
    </w:p>
    <w:p w14:paraId="52B373E1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That's it. Every animation in your project follows this exact 3-step loop:</w:t>
      </w:r>
    </w:p>
    <w:p w14:paraId="49715594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1BECFC9D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for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frame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frame &lt;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100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frame++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</w:p>
    <w:p w14:paraId="6DA3D173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cleardevice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Step 1: erase everything</w:t>
      </w:r>
    </w:p>
    <w:p w14:paraId="40A70E61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draw_object_at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Step 2: draw at new position</w:t>
      </w:r>
    </w:p>
    <w:p w14:paraId="63DF84C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x = x +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Step 3: update position</w:t>
      </w:r>
    </w:p>
    <w:p w14:paraId="10F531C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delay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Step 4: wait so human eye can see it</w:t>
      </w:r>
    </w:p>
    <w:p w14:paraId="2982E886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</w:t>
      </w:r>
    </w:p>
    <w:p w14:paraId="1E1F18A0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you remove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cleardevice</w:t>
      </w:r>
      <w:proofErr w:type="spellEnd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you get a trail. If you remove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delay()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it flashes too fast to see. Your teacher will likely ask exactly this — 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"what does </w:t>
      </w:r>
      <w:proofErr w:type="spellStart"/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cleardevice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do?"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and now you know.</w:t>
      </w:r>
    </w:p>
    <w:p w14:paraId="2A007197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A837F26">
          <v:rect id="_x0000_i1645" style="width:0;height:1.5pt" o:hralign="center" o:hrstd="t" o:hr="t" fillcolor="#a0a0a0" stroked="f"/>
        </w:pict>
      </w:r>
    </w:p>
    <w:p w14:paraId="6E1281EC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🔧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The Helper Functions (Top of file)</w:t>
      </w:r>
    </w:p>
    <w:p w14:paraId="570F334B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drawStar</w:t>
      </w:r>
      <w:proofErr w:type="spellEnd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(x, y, col)</w:t>
      </w:r>
    </w:p>
    <w:p w14:paraId="7D2FA81F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2851B256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void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drawStar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col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</w:p>
    <w:p w14:paraId="6133577F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putpixel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col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09B07D3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putpixel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col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52BFF41A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putpixel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col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29047CD6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putpixel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col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2C35ED1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</w:t>
      </w:r>
    </w:p>
    <w:p w14:paraId="2BD572E8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single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putpixel</w:t>
      </w:r>
      <w:proofErr w:type="spellEnd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too tiny to see clearly. So you plot 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4 pixels in a 2×2 square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looks like a small star dot. Simple trick.</w:t>
      </w:r>
    </w:p>
    <w:p w14:paraId="36A6092C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1B1B071">
          <v:rect id="_x0000_i1646" style="width:0;height:1.5pt" o:hralign="center" o:hrstd="t" o:hr="t" fillcolor="#a0a0a0" stroked="f"/>
        </w:pict>
      </w:r>
    </w:p>
    <w:p w14:paraId="1ABA9D20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drawStarField</w:t>
      </w:r>
      <w:proofErr w:type="spellEnd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(n)</w:t>
      </w:r>
    </w:p>
    <w:p w14:paraId="042A9AB0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717CFF0B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srand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fixed seed</w:t>
      </w:r>
    </w:p>
    <w:p w14:paraId="6351302C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for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&lt; n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++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</w:p>
    <w:p w14:paraId="3CB1E67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 =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rand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%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640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</w:p>
    <w:p w14:paraId="0FE3654F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 =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rand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%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480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</w:p>
    <w:p w14:paraId="21B247C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drawStar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WHITE or LIGHTGRAY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4F77E94B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</w:t>
      </w:r>
    </w:p>
    <w:p w14:paraId="463DB9D6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srand</w:t>
      </w:r>
      <w:proofErr w:type="spellEnd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(42)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the 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seed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makes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give the same sequence every time. So stars appear at the same positions every frame. If you used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srand</w:t>
      </w:r>
      <w:proofErr w:type="spellEnd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(time(0))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stars would jump around randomly every frame — chaos.</w:t>
      </w:r>
    </w:p>
    <w:p w14:paraId="490F2D8B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Key point to tell teacher: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2535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"I used a fixed seed so the starfield is stable across frames."</w:t>
      </w:r>
    </w:p>
    <w:p w14:paraId="66530F6D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CABE82">
          <v:rect id="_x0000_i1647" style="width:0;height:1.5pt" o:hralign="center" o:hrstd="t" o:hr="t" fillcolor="#a0a0a0" stroked="f"/>
        </w:pict>
      </w:r>
    </w:p>
    <w:p w14:paraId="1B83B1F3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fillTriangle</w:t>
      </w:r>
      <w:proofErr w:type="spellEnd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(x1,y1, x2,y2, x3,y3, col)</w:t>
      </w:r>
    </w:p>
    <w:p w14:paraId="264E7997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2B9B662E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pts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[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8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]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y1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y2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x3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y3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y1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};</w:t>
      </w:r>
    </w:p>
    <w:p w14:paraId="03ABC1C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fillpoly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pts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6F352184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graphics.h</w:t>
      </w:r>
      <w:proofErr w:type="spellEnd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has no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filltriangle</w:t>
      </w:r>
      <w:proofErr w:type="spellEnd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So you use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fillpoly</w:t>
      </w:r>
      <w:proofErr w:type="spellEnd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which takes an array of points. You pass 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4 points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(3 corners + repeat the first to close the shape). This draws the rocket nose cone, fins, and flames.</w:t>
      </w:r>
    </w:p>
    <w:p w14:paraId="6453B053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FB6ACE">
          <v:rect id="_x0000_i1648" style="width:0;height:1.5pt" o:hralign="center" o:hrstd="t" o:hr="t" fillcolor="#a0a0a0" stroked="f"/>
        </w:pict>
      </w:r>
    </w:p>
    <w:p w14:paraId="79A0453A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🛸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Scene 1 — Launch Pad (</w:t>
      </w: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sceneLaunchPad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148CC38D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What's drawn:</w:t>
      </w:r>
    </w:p>
    <w:p w14:paraId="7736A6E6" w14:textId="77777777" w:rsidR="002535BF" w:rsidRPr="002535BF" w:rsidRDefault="002535BF" w:rsidP="0025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Ground →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bar(0, 420, 640, 480)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a filled rectangle across full width</w:t>
      </w:r>
    </w:p>
    <w:p w14:paraId="06ADCBFB" w14:textId="77777777" w:rsidR="002535BF" w:rsidRPr="002535BF" w:rsidRDefault="002535BF" w:rsidP="0025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Tower legs → two tall narrow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bar()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calls</w:t>
      </w:r>
    </w:p>
    <w:p w14:paraId="54770A90" w14:textId="77777777" w:rsidR="002535BF" w:rsidRPr="002535BF" w:rsidRDefault="002535BF" w:rsidP="0025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Cross beams →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line()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between the legs</w:t>
      </w:r>
    </w:p>
    <w:p w14:paraId="75DD20DC" w14:textId="77777777" w:rsidR="002535BF" w:rsidRPr="002535BF" w:rsidRDefault="002535BF" w:rsidP="0025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Rocket body →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bar(300, 200, 340, 380)</w:t>
      </w:r>
    </w:p>
    <w:p w14:paraId="3F427D00" w14:textId="77777777" w:rsidR="002535BF" w:rsidRPr="002535BF" w:rsidRDefault="002535BF" w:rsidP="0025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Nose cone →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fillTriangle</w:t>
      </w:r>
      <w:proofErr w:type="spellEnd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(320,150, 300,200, 340,200, WHITE)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tip at top, base matches rocket top</w:t>
      </w:r>
    </w:p>
    <w:p w14:paraId="74C2442F" w14:textId="77777777" w:rsidR="002535BF" w:rsidRPr="002535BF" w:rsidRDefault="002535BF" w:rsidP="0025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Window →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circle()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then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floodfill</w:t>
      </w:r>
      <w:proofErr w:type="spellEnd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fill it cyan</w:t>
      </w:r>
    </w:p>
    <w:p w14:paraId="5BBEC173" w14:textId="77777777" w:rsidR="002535BF" w:rsidRPr="002535BF" w:rsidRDefault="002535BF" w:rsidP="0025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Fins → two triangles on bottom-left and bottom-right of rocket</w:t>
      </w:r>
    </w:p>
    <w:p w14:paraId="401034B7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The countdown loop:</w:t>
      </w:r>
    </w:p>
    <w:p w14:paraId="48C32573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018085DF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for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cnt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cnt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&gt;=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cnt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--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</w:p>
    <w:p w14:paraId="3A9C6E5D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bar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295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100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345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130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erase old number (paint over with black)</w:t>
      </w:r>
    </w:p>
    <w:p w14:paraId="1E42C207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showNum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302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100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cnt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draw new number</w:t>
      </w:r>
    </w:p>
    <w:p w14:paraId="021A3620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delay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600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wait 0.6 seconds</w:t>
      </w:r>
    </w:p>
    <w:p w14:paraId="429B2A37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</w:t>
      </w:r>
    </w:p>
    <w:p w14:paraId="55AF497D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don't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cleardevice</w:t>
      </w:r>
      <w:proofErr w:type="spellEnd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here — you only erase the number area with a black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bar()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 This keeps the rocket and tower visible while only the number changes. Smart, and your teacher may appreciate this detail.</w:t>
      </w:r>
    </w:p>
    <w:p w14:paraId="40A31228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Smoke effect:</w:t>
      </w:r>
    </w:p>
    <w:p w14:paraId="4AFC68E4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5050BCEE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r =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6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-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cnt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*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radius grows as countdown gets smaller</w:t>
      </w:r>
    </w:p>
    <w:p w14:paraId="446CE8F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circle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sx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sy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r +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rand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%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8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2131A119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lastRenderedPageBreak/>
        <w:t>floodfill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sx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sy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DARKGRAY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07FE085D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As count goes 5→4→3→2→1,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</w:t>
      </w:r>
      <w:proofErr w:type="spellEnd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gets bigger → smoke circles expand. That's your animation logic for smoke.</w:t>
      </w:r>
    </w:p>
    <w:p w14:paraId="379387D1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3D11C5">
          <v:rect id="_x0000_i1649" style="width:0;height:1.5pt" o:hralign="center" o:hrstd="t" o:hr="t" fillcolor="#a0a0a0" stroked="f"/>
        </w:pict>
      </w:r>
    </w:p>
    <w:p w14:paraId="31CE20F6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🔥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Scene 2 — Rocket Launch (</w:t>
      </w: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sceneLaunch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4BD35482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the most important animation scene. The loop runs 220 frames.</w:t>
      </w:r>
    </w:p>
    <w:p w14:paraId="055DE296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Sky </w:t>
      </w:r>
      <w:proofErr w:type="spellStart"/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color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changing:</w:t>
      </w:r>
    </w:p>
    <w:p w14:paraId="7DCA426B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53631056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skyBlue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frame &lt;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110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? BLUE :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frame &lt;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160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? DARKGRAY : BLACK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</w:p>
    <w:p w14:paraId="1A768AB0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setbkcolor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skyBlue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50B33470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Ternary operator used to pick </w:t>
      </w: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color</w:t>
      </w:r>
      <w:proofErr w:type="spellEnd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based on frame number. Sky goes blue → dark </w:t>
      </w: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gray</w:t>
      </w:r>
      <w:proofErr w:type="spellEnd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black as rocket goes higher. Simple but effective.</w:t>
      </w:r>
    </w:p>
    <w:p w14:paraId="05EF96DD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Rocket moving up:</w:t>
      </w:r>
    </w:p>
    <w:p w14:paraId="537B5E85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3EE60409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ry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- frame *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</w:p>
    <w:p w14:paraId="1935A071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Every frame,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ry</w:t>
      </w:r>
      <w:proofErr w:type="spellEnd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(the top of the rocket) decreases by 2 pixels. Since y=0 is top of screen, decreasing y = moving upward. This is the core of all upward movement in the project.</w:t>
      </w:r>
    </w:p>
    <w:p w14:paraId="3958DA5B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Clouds scrolling down:</w:t>
      </w:r>
    </w:p>
    <w:p w14:paraId="20BD9D97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25537D1A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cy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300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+ frame *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cy increases → cloud moves downward</w:t>
      </w:r>
    </w:p>
    <w:p w14:paraId="0EF320B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bar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80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cy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cy+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203AF741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Rocket goes up, so the camera appears to follow it — clouds should scroll the opposite way (downward). You simulate this by increasing the cloud's y every frame.</w:t>
      </w:r>
    </w:p>
    <w:p w14:paraId="112C4C3D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Flame flicker:</w:t>
      </w:r>
    </w:p>
    <w:p w14:paraId="6B75688B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1238990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fillTriangle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310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fy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fy+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50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+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frame%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330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fy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ORANGE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20537730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frame % 15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gives values 0,1,2...14,0,1,2... — so the flame height oscillates, creating flicker. Your teacher might specifically ask about this — </w:t>
      </w:r>
      <w:r w:rsidRPr="002535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"how did you animate the flame?"</w:t>
      </w:r>
    </w:p>
    <w:p w14:paraId="3D103784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DF5722">
          <v:rect id="_x0000_i1650" style="width:0;height:1.5pt" o:hralign="center" o:hrstd="t" o:hr="t" fillcolor="#a0a0a0" stroked="f"/>
        </w:pict>
      </w:r>
    </w:p>
    <w:p w14:paraId="322E9CF1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🌌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Scene 3 — Space Travel (</w:t>
      </w: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sceneSpaceTravel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4147A929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Twinkling stars:</w:t>
      </w:r>
    </w:p>
    <w:p w14:paraId="75315B0A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cpp</w:t>
      </w:r>
      <w:proofErr w:type="spellEnd"/>
    </w:p>
    <w:p w14:paraId="017E83FA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srand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frame %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? frame : frame -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6D99AC50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Every 3rd frame the seed changes → stars shift slightly → twinkle effect. Between those frames the seed stays same → stars are stable. This gives a subtle twinkle without full chaos.</w:t>
      </w:r>
    </w:p>
    <w:p w14:paraId="3B74767F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Earth shrinking as rocket moves away:</w:t>
      </w:r>
    </w:p>
    <w:p w14:paraId="7DF2A7B2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6118556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er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90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- frame/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radius shrinks over time</w:t>
      </w:r>
    </w:p>
    <w:p w14:paraId="7D90D5BC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Earth's radius starts at 90 and slowly decreases — simulates the rocket flying away from Earth.</w:t>
      </w:r>
    </w:p>
    <w:p w14:paraId="38648987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Moon growing as rocket approaches:</w:t>
      </w:r>
    </w:p>
    <w:p w14:paraId="03FCE02E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1730F9EA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mr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+ mf/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radius grows over time</w:t>
      </w:r>
    </w:p>
    <w:p w14:paraId="4CF03822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Opposite of Earth — Moon starts small and gets bigger as we approach.</w:t>
      </w:r>
    </w:p>
    <w:p w14:paraId="36A65E0C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Diagonal rocket movement:</w:t>
      </w:r>
    </w:p>
    <w:p w14:paraId="2772C934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799D975E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rx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280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- frame *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moves left</w:t>
      </w:r>
    </w:p>
    <w:p w14:paraId="2DC4FC4B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ry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400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- frame *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moves up</w:t>
      </w:r>
    </w:p>
    <w:p w14:paraId="790F888F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Both x and y decrease at same rate → 45-degree diagonal movement toward top-left (where Moon is).</w:t>
      </w:r>
    </w:p>
    <w:p w14:paraId="63F6C272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1E7F68">
          <v:rect id="_x0000_i1651" style="width:0;height:1.5pt" o:hralign="center" o:hrstd="t" o:hr="t" fillcolor="#a0a0a0" stroked="f"/>
        </w:pict>
      </w:r>
    </w:p>
    <w:p w14:paraId="0C8E69DB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🌕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Scene 4 — Moon Landing (</w:t>
      </w: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sceneMoonLanding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4E7FB340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The Moon surface trick:</w:t>
      </w:r>
    </w:p>
    <w:p w14:paraId="140C7D0A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3E25937E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drawMoon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650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350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centre is BELOW the screen</w:t>
      </w:r>
    </w:p>
    <w:p w14:paraId="42981EB7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Moon is a circle with centre at y=650 (screen is only 480px tall). So you only see the top arc of a huge circle — which looks exactly like a curved Moon surface. Clever geometry!</w:t>
      </w:r>
    </w:p>
    <w:p w14:paraId="60DF396E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Lander descending:</w:t>
      </w:r>
    </w:p>
    <w:p w14:paraId="6EAB20D4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36174620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ly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80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+ frame *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</w:p>
    <w:p w14:paraId="35E9FCB0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if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ly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&gt;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325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ly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325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clamp — stop at surface</w:t>
      </w:r>
    </w:p>
    <w:p w14:paraId="6C8FB537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ly</w:t>
      </w:r>
      <w:proofErr w:type="spellEnd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increases (moves down). The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clamp prevents it from going through the surface. Once it hits 325, it stays there — landed.</w:t>
      </w:r>
    </w:p>
    <w:p w14:paraId="6027F18B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lastRenderedPageBreak/>
        <w:t>drawLander</w:t>
      </w:r>
      <w:proofErr w:type="spellEnd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(x, y)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:</w:t>
      </w:r>
    </w:p>
    <w:p w14:paraId="776A575B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45A6338C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bar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body box</w:t>
      </w:r>
    </w:p>
    <w:p w14:paraId="14145482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line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x-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left leg</w:t>
      </w:r>
    </w:p>
    <w:p w14:paraId="6AFAC01D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line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55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45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right leg</w:t>
      </w:r>
    </w:p>
    <w:p w14:paraId="30A8FDEA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line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y-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antenna</w:t>
      </w:r>
    </w:p>
    <w:p w14:paraId="5E21CAB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circle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y-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23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antenna tip</w:t>
      </w:r>
    </w:p>
    <w:p w14:paraId="516A4D48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All coordinates are relative to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(x, y)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so the whole lander moves as one piece just by changing x and y. This is the concept of 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relative coordinates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it's a good thing to mention to your teacher.</w:t>
      </w:r>
    </w:p>
    <w:p w14:paraId="7623A097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Dust particles:</w:t>
      </w:r>
    </w:p>
    <w:p w14:paraId="4FD4AE1A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2D27EEFE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if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ly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&gt;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280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only near surface</w:t>
      </w:r>
    </w:p>
    <w:p w14:paraId="70084E0D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dx = lx +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+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rand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%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80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-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random spread around lander</w:t>
      </w:r>
    </w:p>
    <w:p w14:paraId="09A74961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putpixel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dx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dy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GRAY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71B6BD11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</w:t>
      </w:r>
    </w:p>
    <w:p w14:paraId="0A80232D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rand()%80 - 40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gives values -40 to +40 → random scatter around the landing point.</w:t>
      </w:r>
    </w:p>
    <w:p w14:paraId="70D21B55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0A7A44">
          <v:rect id="_x0000_i1652" style="width:0;height:1.5pt" o:hralign="center" o:hrstd="t" o:hr="t" fillcolor="#a0a0a0" stroked="f"/>
        </w:pict>
      </w:r>
    </w:p>
    <w:p w14:paraId="476F8F9A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🇮🇳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Scene 5 — Final Scene (</w:t>
      </w: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sceneFinal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1DE4ED60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Indian Flag (</w:t>
      </w:r>
      <w:proofErr w:type="spellStart"/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drawIndianFlag</w:t>
      </w:r>
      <w:proofErr w:type="spellEnd"/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):</w:t>
      </w:r>
    </w:p>
    <w:p w14:paraId="72733AF6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49A9ED52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bar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saffron stripe</w:t>
      </w:r>
    </w:p>
    <w:p w14:paraId="170249AB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bar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white stripe</w:t>
      </w:r>
    </w:p>
    <w:p w14:paraId="4DD0E7A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bar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60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green stripe</w:t>
      </w:r>
    </w:p>
    <w:p w14:paraId="6253FD42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Three equal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bar()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calls stacked vertically. Then the Ashoka Chakra:</w:t>
      </w:r>
    </w:p>
    <w:p w14:paraId="4B27B607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4D7EF75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circle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8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outer ring</w:t>
      </w:r>
    </w:p>
    <w:p w14:paraId="1AE3CBC7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for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&lt;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24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++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</w:p>
    <w:p w14:paraId="300D5ED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float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a =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*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15.0f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*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3.14159f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/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180.0f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360/24 = 15 degrees each</w:t>
      </w:r>
    </w:p>
    <w:p w14:paraId="0BFC5E3D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line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21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x+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21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+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cos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a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*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8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y+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30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+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sin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a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*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8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6BB7EE7F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</w:t>
      </w:r>
    </w:p>
    <w:p w14:paraId="0A458204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24 spokes, each 15° apart. You convert degrees to radians (multiply by π/180) because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cos()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sin()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C++ use radians.</w:t>
      </w:r>
    </w:p>
    <w:p w14:paraId="27997AF1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Flashing success text:</w:t>
      </w:r>
    </w:p>
    <w:p w14:paraId="460E3ED3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2B8D053D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for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flash 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flash &lt;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6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flash++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</w:p>
    <w:p w14:paraId="5C0EADCE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bar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60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200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590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280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erase text area</w:t>
      </w:r>
    </w:p>
    <w:p w14:paraId="3A2E9DF7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if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flash %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2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==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even frames: show text</w:t>
      </w:r>
    </w:p>
    <w:p w14:paraId="296ED650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outtextxy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(...,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 w:bidi="hi-IN"/>
          <w14:ligatures w14:val="none"/>
        </w:rPr>
        <w:t>"MISSION SUCCESSFUL!"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1C207CC7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delay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400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</w:p>
    <w:p w14:paraId="255F9D3C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</w:t>
      </w:r>
    </w:p>
    <w:p w14:paraId="601FD073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Even frames show text, odd frames erase it → flash effect. Same trick as the countdown number erase.</w:t>
      </w:r>
    </w:p>
    <w:p w14:paraId="3F8CBAD2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017978">
          <v:rect id="_x0000_i1653" style="width:0;height:1.5pt" o:hralign="center" o:hrstd="t" o:hr="t" fillcolor="#a0a0a0" stroked="f"/>
        </w:pict>
      </w:r>
    </w:p>
    <w:p w14:paraId="14E7EB79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🔗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How </w:t>
      </w:r>
      <w:r w:rsidRPr="002535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main()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Ties It All Together</w:t>
      </w:r>
    </w:p>
    <w:p w14:paraId="20414AFD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cpp</w:t>
      </w:r>
      <w:proofErr w:type="spellEnd"/>
    </w:p>
    <w:p w14:paraId="03E69113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main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{</w:t>
      </w:r>
    </w:p>
    <w:p w14:paraId="3F582C1E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int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gd</w:t>
      </w:r>
      <w:proofErr w:type="spellEnd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= DETECT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gm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</w:p>
    <w:p w14:paraId="34A146CD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initgraph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&amp;</w:t>
      </w:r>
      <w:proofErr w:type="spellStart"/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gd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&amp;gm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,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 w:bidi="hi-IN"/>
          <w14:ligatures w14:val="none"/>
        </w:rPr>
        <w:t>""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opens the graphics window</w:t>
      </w:r>
    </w:p>
    <w:p w14:paraId="2A260063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</w:p>
    <w:p w14:paraId="0EE9AE9C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sceneLaunchPad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Scene 1</w:t>
      </w:r>
    </w:p>
    <w:p w14:paraId="35DC459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sceneLaunch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Scene 2</w:t>
      </w:r>
    </w:p>
    <w:p w14:paraId="5E660D5D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sceneSpaceTravel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Scene 3</w:t>
      </w:r>
    </w:p>
    <w:p w14:paraId="0C1B9762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sceneMoonLanding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Scene 4</w:t>
      </w:r>
    </w:p>
    <w:p w14:paraId="198B41FA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sceneFinal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Scene 5</w:t>
      </w:r>
    </w:p>
    <w:p w14:paraId="0E6ED037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</w:p>
    <w:p w14:paraId="4C3690E4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getch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wait for keypress before closing</w:t>
      </w:r>
    </w:p>
    <w:p w14:paraId="64615C8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2535B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 w:bidi="hi-IN"/>
          <w14:ligatures w14:val="none"/>
        </w:rPr>
        <w:t>closegraph</w:t>
      </w:r>
      <w:proofErr w:type="spellEnd"/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();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2535B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 w:bidi="hi-IN"/>
          <w14:ligatures w14:val="none"/>
        </w:rPr>
        <w:t>// close graphics window</w:t>
      </w:r>
    </w:p>
    <w:p w14:paraId="0627C83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2535B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 w:bidi="hi-IN"/>
          <w14:ligatures w14:val="none"/>
        </w:rPr>
        <w:t>return</w:t>
      </w:r>
      <w:r w:rsidRPr="002535B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2535B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 w:bidi="hi-IN"/>
          <w14:ligatures w14:val="none"/>
        </w:rPr>
        <w:t>0</w:t>
      </w: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;</w:t>
      </w:r>
    </w:p>
    <w:p w14:paraId="3F38B4A8" w14:textId="77777777" w:rsidR="002535BF" w:rsidRPr="002535BF" w:rsidRDefault="002535BF" w:rsidP="0025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2535B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 w:bidi="hi-IN"/>
          <w14:ligatures w14:val="none"/>
        </w:rPr>
        <w:t>}</w:t>
      </w:r>
    </w:p>
    <w:p w14:paraId="7D77603A" w14:textId="77777777" w:rsidR="002535BF" w:rsidRPr="002535BF" w:rsidRDefault="002535BF" w:rsidP="0025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DETECT</w:t>
      </w: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tells the library to auto-detect the best graphics mode. </w:t>
      </w:r>
      <w:proofErr w:type="spellStart"/>
      <w:r w:rsidRPr="002535B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initgraph</w:t>
      </w:r>
      <w:proofErr w:type="spellEnd"/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opens the window. Each scene function runs fully and returns before the next one starts — clean, linear flow.</w:t>
      </w:r>
    </w:p>
    <w:p w14:paraId="67B3910C" w14:textId="77777777" w:rsidR="002535BF" w:rsidRPr="002535BF" w:rsidRDefault="002535BF" w:rsidP="00253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535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9DA040">
          <v:rect id="_x0000_i1654" style="width:0;height:1.5pt" o:hralign="center" o:hrstd="t" o:hr="t" fillcolor="#a0a0a0" stroked="f"/>
        </w:pict>
      </w:r>
    </w:p>
    <w:p w14:paraId="6ED05C7D" w14:textId="77777777" w:rsidR="002535BF" w:rsidRPr="002535BF" w:rsidRDefault="002535BF" w:rsidP="0025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535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💬</w:t>
      </w:r>
      <w:r w:rsidRPr="00253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Questions Your Teacher Will Likely 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479"/>
      </w:tblGrid>
      <w:tr w:rsidR="002535BF" w:rsidRPr="002535BF" w14:paraId="51444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90D2A" w14:textId="77777777" w:rsidR="002535BF" w:rsidRPr="002535BF" w:rsidRDefault="002535BF" w:rsidP="0025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0FAD183" w14:textId="77777777" w:rsidR="002535BF" w:rsidRPr="002535BF" w:rsidRDefault="002535BF" w:rsidP="0025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Your Answer</w:t>
            </w:r>
          </w:p>
        </w:tc>
      </w:tr>
      <w:tr w:rsidR="002535BF" w:rsidRPr="002535BF" w14:paraId="4A92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E5DF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What does </w:t>
            </w:r>
            <w:proofErr w:type="spellStart"/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cleardevice</w:t>
            </w:r>
            <w:proofErr w:type="spellEnd"/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()</w:t>
            </w: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14:paraId="091D7807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Erases the entire screen so the next frame can be drawn fresh — this is what creates animation</w:t>
            </w:r>
          </w:p>
        </w:tc>
      </w:tr>
      <w:tr w:rsidR="002535BF" w:rsidRPr="002535BF" w14:paraId="4444A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05DD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Why </w:t>
            </w:r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delay()</w:t>
            </w: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225EEBD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Without it frames render too fast for the eye to see — it controls animation speed</w:t>
            </w:r>
          </w:p>
        </w:tc>
      </w:tr>
      <w:tr w:rsidR="002535BF" w:rsidRPr="002535BF" w14:paraId="0BCC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9BFC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How does the rocket move up?</w:t>
            </w:r>
          </w:p>
        </w:tc>
        <w:tc>
          <w:tcPr>
            <w:tcW w:w="0" w:type="auto"/>
            <w:vAlign w:val="center"/>
            <w:hideMark/>
          </w:tcPr>
          <w:p w14:paraId="5156D8E7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I decrease the y-coordinate each frame. In </w:t>
            </w:r>
            <w:proofErr w:type="spellStart"/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graphics.h</w:t>
            </w:r>
            <w:proofErr w:type="spellEnd"/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, y=0 is the top, so lower y = higher position</w:t>
            </w:r>
          </w:p>
        </w:tc>
      </w:tr>
      <w:tr w:rsidR="002535BF" w:rsidRPr="002535BF" w14:paraId="4BEC6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B209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How did you make flames flicker?</w:t>
            </w:r>
          </w:p>
        </w:tc>
        <w:tc>
          <w:tcPr>
            <w:tcW w:w="0" w:type="auto"/>
            <w:vAlign w:val="center"/>
            <w:hideMark/>
          </w:tcPr>
          <w:p w14:paraId="75A4BCD0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Used </w:t>
            </w:r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frame % 15</w:t>
            </w: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to make flame height oscillate between frames</w:t>
            </w:r>
          </w:p>
        </w:tc>
      </w:tr>
      <w:tr w:rsidR="002535BF" w:rsidRPr="002535BF" w14:paraId="17DE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8D0F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What is </w:t>
            </w:r>
            <w:proofErr w:type="spellStart"/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floodfill</w:t>
            </w:r>
            <w:proofErr w:type="spellEnd"/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()</w:t>
            </w: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FBF459F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Fills a closed shape with the current fill </w:t>
            </w:r>
            <w:proofErr w:type="spellStart"/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color</w:t>
            </w:r>
            <w:proofErr w:type="spellEnd"/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, starting from the given point</w:t>
            </w:r>
          </w:p>
        </w:tc>
      </w:tr>
      <w:tr w:rsidR="002535BF" w:rsidRPr="002535BF" w14:paraId="41FA7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E387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Why </w:t>
            </w:r>
            <w:proofErr w:type="spellStart"/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srand</w:t>
            </w:r>
            <w:proofErr w:type="spellEnd"/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(42)</w:t>
            </w: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for stars?</w:t>
            </w:r>
          </w:p>
        </w:tc>
        <w:tc>
          <w:tcPr>
            <w:tcW w:w="0" w:type="auto"/>
            <w:vAlign w:val="center"/>
            <w:hideMark/>
          </w:tcPr>
          <w:p w14:paraId="1AD394A7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Fixed seed gives same random positions every frame — stable starfield</w:t>
            </w:r>
          </w:p>
        </w:tc>
      </w:tr>
      <w:tr w:rsidR="002535BF" w:rsidRPr="002535BF" w14:paraId="4913D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A087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What is </w:t>
            </w:r>
            <w:proofErr w:type="spellStart"/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fillpoly</w:t>
            </w:r>
            <w:proofErr w:type="spellEnd"/>
            <w:r w:rsidRPr="002535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()</w:t>
            </w: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6BE2EBE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Draws and fills a polygon — I used it to make triangles since there's no built-in triangle function</w:t>
            </w:r>
          </w:p>
        </w:tc>
      </w:tr>
      <w:tr w:rsidR="002535BF" w:rsidRPr="002535BF" w14:paraId="469F6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014A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How is the Moon surface drawn?</w:t>
            </w:r>
          </w:p>
        </w:tc>
        <w:tc>
          <w:tcPr>
            <w:tcW w:w="0" w:type="auto"/>
            <w:vAlign w:val="center"/>
            <w:hideMark/>
          </w:tcPr>
          <w:p w14:paraId="31092363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It's a huge circle (radius 350) with its centre below the screen — only the top arc is visible, which looks like a curved surface</w:t>
            </w:r>
          </w:p>
        </w:tc>
      </w:tr>
      <w:tr w:rsidR="002535BF" w:rsidRPr="002535BF" w14:paraId="31D6D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73E7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Why relative coordinates in lander?</w:t>
            </w:r>
          </w:p>
        </w:tc>
        <w:tc>
          <w:tcPr>
            <w:tcW w:w="0" w:type="auto"/>
            <w:vAlign w:val="center"/>
            <w:hideMark/>
          </w:tcPr>
          <w:p w14:paraId="042245A8" w14:textId="77777777" w:rsidR="002535BF" w:rsidRPr="002535BF" w:rsidRDefault="002535BF" w:rsidP="0025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535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So I can move the whole lander by changing just one variable instead of updating every line separately</w:t>
            </w:r>
          </w:p>
        </w:tc>
      </w:tr>
    </w:tbl>
    <w:p w14:paraId="62D2B313" w14:textId="77777777" w:rsidR="002535BF" w:rsidRPr="002535BF" w:rsidRDefault="002535BF" w:rsidP="002535BF">
      <w:r w:rsidRPr="002535BF">
        <w:t>}</w:t>
      </w:r>
    </w:p>
    <w:p w14:paraId="482CCF78" w14:textId="77777777" w:rsidR="002535BF" w:rsidRPr="002535BF" w:rsidRDefault="002535BF" w:rsidP="002535BF">
      <w:proofErr w:type="spellStart"/>
      <w:r w:rsidRPr="002535BF">
        <w:t>srand</w:t>
      </w:r>
      <w:proofErr w:type="spellEnd"/>
      <w:r w:rsidRPr="002535BF">
        <w:t xml:space="preserve">(42) — the </w:t>
      </w:r>
      <w:r w:rsidRPr="002535BF">
        <w:rPr>
          <w:b/>
          <w:bCs/>
        </w:rPr>
        <w:t>seed</w:t>
      </w:r>
      <w:r w:rsidRPr="002535BF">
        <w:t xml:space="preserve"> makes rand() give the same sequence every time. So stars appear at the same positions every frame. If you used </w:t>
      </w:r>
      <w:proofErr w:type="spellStart"/>
      <w:r w:rsidRPr="002535BF">
        <w:t>srand</w:t>
      </w:r>
      <w:proofErr w:type="spellEnd"/>
      <w:r w:rsidRPr="002535BF">
        <w:t>(time(0)), stars would jump around randomly every frame — chaos.</w:t>
      </w:r>
    </w:p>
    <w:p w14:paraId="7A201A30" w14:textId="77777777" w:rsidR="002535BF" w:rsidRPr="002535BF" w:rsidRDefault="002535BF" w:rsidP="002535BF">
      <w:r w:rsidRPr="002535BF">
        <w:rPr>
          <w:b/>
          <w:bCs/>
        </w:rPr>
        <w:t>Key point to tell teacher:</w:t>
      </w:r>
      <w:r w:rsidRPr="002535BF">
        <w:t xml:space="preserve"> </w:t>
      </w:r>
      <w:r w:rsidRPr="002535BF">
        <w:rPr>
          <w:i/>
          <w:iCs/>
        </w:rPr>
        <w:t>"I used a fixed seed so the starfield is stable across frames."</w:t>
      </w:r>
    </w:p>
    <w:p w14:paraId="3C999D59" w14:textId="77777777" w:rsidR="002535BF" w:rsidRPr="002535BF" w:rsidRDefault="002535BF" w:rsidP="002535BF">
      <w:r w:rsidRPr="002535BF">
        <w:pict w14:anchorId="5F7C6E50">
          <v:rect id="_x0000_i1637" style="width:0;height:1.5pt" o:hralign="center" o:hrstd="t" o:hr="t" fillcolor="#a0a0a0" stroked="f"/>
        </w:pict>
      </w:r>
    </w:p>
    <w:p w14:paraId="6C362730" w14:textId="77777777" w:rsidR="002535BF" w:rsidRPr="002535BF" w:rsidRDefault="002535BF" w:rsidP="002535BF">
      <w:pPr>
        <w:rPr>
          <w:b/>
          <w:bCs/>
        </w:rPr>
      </w:pPr>
      <w:proofErr w:type="spellStart"/>
      <w:r w:rsidRPr="002535BF">
        <w:rPr>
          <w:b/>
          <w:bCs/>
        </w:rPr>
        <w:t>fillTriangle</w:t>
      </w:r>
      <w:proofErr w:type="spellEnd"/>
      <w:r w:rsidRPr="002535BF">
        <w:rPr>
          <w:b/>
          <w:bCs/>
        </w:rPr>
        <w:t>(x1,y1, x2,y2, x3,y3, col)</w:t>
      </w:r>
    </w:p>
    <w:p w14:paraId="748A3DB1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766DA6CF" w14:textId="77777777" w:rsidR="002535BF" w:rsidRPr="002535BF" w:rsidRDefault="002535BF" w:rsidP="002535BF">
      <w:r w:rsidRPr="002535BF">
        <w:t>int pts[8] = {x1,y1, x2,y2, x3,y3, x1,y1};</w:t>
      </w:r>
    </w:p>
    <w:p w14:paraId="67A5489C" w14:textId="77777777" w:rsidR="002535BF" w:rsidRPr="002535BF" w:rsidRDefault="002535BF" w:rsidP="002535BF">
      <w:proofErr w:type="spellStart"/>
      <w:r w:rsidRPr="002535BF">
        <w:t>fillpoly</w:t>
      </w:r>
      <w:proofErr w:type="spellEnd"/>
      <w:r w:rsidRPr="002535BF">
        <w:t>(4, pts);</w:t>
      </w:r>
    </w:p>
    <w:p w14:paraId="4ADF7ACA" w14:textId="77777777" w:rsidR="002535BF" w:rsidRPr="002535BF" w:rsidRDefault="002535BF" w:rsidP="002535BF">
      <w:proofErr w:type="spellStart"/>
      <w:r w:rsidRPr="002535BF">
        <w:t>graphics.h</w:t>
      </w:r>
      <w:proofErr w:type="spellEnd"/>
      <w:r w:rsidRPr="002535BF">
        <w:t xml:space="preserve"> has no </w:t>
      </w:r>
      <w:proofErr w:type="spellStart"/>
      <w:r w:rsidRPr="002535BF">
        <w:t>filltriangle</w:t>
      </w:r>
      <w:proofErr w:type="spellEnd"/>
      <w:r w:rsidRPr="002535BF">
        <w:t xml:space="preserve">(). So you use </w:t>
      </w:r>
      <w:proofErr w:type="spellStart"/>
      <w:r w:rsidRPr="002535BF">
        <w:t>fillpoly</w:t>
      </w:r>
      <w:proofErr w:type="spellEnd"/>
      <w:r w:rsidRPr="002535BF">
        <w:t xml:space="preserve">() which takes an array of points. You pass </w:t>
      </w:r>
      <w:r w:rsidRPr="002535BF">
        <w:rPr>
          <w:b/>
          <w:bCs/>
        </w:rPr>
        <w:t>4 points</w:t>
      </w:r>
      <w:r w:rsidRPr="002535BF">
        <w:t xml:space="preserve"> (3 corners + repeat the first to close the shape). This draws the rocket nose cone, fins, and flames.</w:t>
      </w:r>
    </w:p>
    <w:p w14:paraId="7A76635B" w14:textId="77777777" w:rsidR="002535BF" w:rsidRPr="002535BF" w:rsidRDefault="002535BF" w:rsidP="002535BF">
      <w:r w:rsidRPr="002535BF">
        <w:pict w14:anchorId="43A0D944">
          <v:rect id="_x0000_i1638" style="width:0;height:1.5pt" o:hralign="center" o:hrstd="t" o:hr="t" fillcolor="#a0a0a0" stroked="f"/>
        </w:pict>
      </w:r>
    </w:p>
    <w:p w14:paraId="2ACEA14E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🛸</w:t>
      </w:r>
      <w:r w:rsidRPr="002535BF">
        <w:rPr>
          <w:b/>
          <w:bCs/>
        </w:rPr>
        <w:t xml:space="preserve"> Scene 1 — Launch Pad (</w:t>
      </w:r>
      <w:proofErr w:type="spellStart"/>
      <w:r w:rsidRPr="002535BF">
        <w:rPr>
          <w:b/>
          <w:bCs/>
        </w:rPr>
        <w:t>sceneLaunchPad</w:t>
      </w:r>
      <w:proofErr w:type="spellEnd"/>
      <w:r w:rsidRPr="002535BF">
        <w:rPr>
          <w:b/>
          <w:bCs/>
        </w:rPr>
        <w:t>)</w:t>
      </w:r>
    </w:p>
    <w:p w14:paraId="540F01EE" w14:textId="77777777" w:rsidR="002535BF" w:rsidRPr="002535BF" w:rsidRDefault="002535BF" w:rsidP="002535BF">
      <w:r w:rsidRPr="002535BF">
        <w:rPr>
          <w:b/>
          <w:bCs/>
        </w:rPr>
        <w:t>What's drawn:</w:t>
      </w:r>
    </w:p>
    <w:p w14:paraId="5EC9E412" w14:textId="77777777" w:rsidR="002535BF" w:rsidRPr="002535BF" w:rsidRDefault="002535BF" w:rsidP="002535BF">
      <w:pPr>
        <w:numPr>
          <w:ilvl w:val="0"/>
          <w:numId w:val="1"/>
        </w:numPr>
      </w:pPr>
      <w:r w:rsidRPr="002535BF">
        <w:t>Ground → bar(0, 420, 640, 480) — a filled rectangle across full width</w:t>
      </w:r>
    </w:p>
    <w:p w14:paraId="023F73DD" w14:textId="77777777" w:rsidR="002535BF" w:rsidRPr="002535BF" w:rsidRDefault="002535BF" w:rsidP="002535BF">
      <w:pPr>
        <w:numPr>
          <w:ilvl w:val="0"/>
          <w:numId w:val="1"/>
        </w:numPr>
      </w:pPr>
      <w:r w:rsidRPr="002535BF">
        <w:t>Tower legs → two tall narrow bar() calls</w:t>
      </w:r>
    </w:p>
    <w:p w14:paraId="574C9949" w14:textId="77777777" w:rsidR="002535BF" w:rsidRPr="002535BF" w:rsidRDefault="002535BF" w:rsidP="002535BF">
      <w:pPr>
        <w:numPr>
          <w:ilvl w:val="0"/>
          <w:numId w:val="1"/>
        </w:numPr>
      </w:pPr>
      <w:r w:rsidRPr="002535BF">
        <w:t>Cross beams → line() between the legs</w:t>
      </w:r>
    </w:p>
    <w:p w14:paraId="30A1619C" w14:textId="77777777" w:rsidR="002535BF" w:rsidRPr="002535BF" w:rsidRDefault="002535BF" w:rsidP="002535BF">
      <w:pPr>
        <w:numPr>
          <w:ilvl w:val="0"/>
          <w:numId w:val="1"/>
        </w:numPr>
      </w:pPr>
      <w:r w:rsidRPr="002535BF">
        <w:t>Rocket body → bar(300, 200, 340, 380)</w:t>
      </w:r>
    </w:p>
    <w:p w14:paraId="3A2A7138" w14:textId="77777777" w:rsidR="002535BF" w:rsidRPr="002535BF" w:rsidRDefault="002535BF" w:rsidP="002535BF">
      <w:pPr>
        <w:numPr>
          <w:ilvl w:val="0"/>
          <w:numId w:val="1"/>
        </w:numPr>
      </w:pPr>
      <w:r w:rsidRPr="002535BF">
        <w:t xml:space="preserve">Nose cone → </w:t>
      </w:r>
      <w:proofErr w:type="spellStart"/>
      <w:r w:rsidRPr="002535BF">
        <w:t>fillTriangle</w:t>
      </w:r>
      <w:proofErr w:type="spellEnd"/>
      <w:r w:rsidRPr="002535BF">
        <w:t>(320,150, 300,200, 340,200, WHITE) — tip at top, base matches rocket top</w:t>
      </w:r>
    </w:p>
    <w:p w14:paraId="09463921" w14:textId="77777777" w:rsidR="002535BF" w:rsidRPr="002535BF" w:rsidRDefault="002535BF" w:rsidP="002535BF">
      <w:pPr>
        <w:numPr>
          <w:ilvl w:val="0"/>
          <w:numId w:val="1"/>
        </w:numPr>
      </w:pPr>
      <w:r w:rsidRPr="002535BF">
        <w:t xml:space="preserve">Window → circle() then </w:t>
      </w:r>
      <w:proofErr w:type="spellStart"/>
      <w:r w:rsidRPr="002535BF">
        <w:t>floodfill</w:t>
      </w:r>
      <w:proofErr w:type="spellEnd"/>
      <w:r w:rsidRPr="002535BF">
        <w:t>() to fill it cyan</w:t>
      </w:r>
    </w:p>
    <w:p w14:paraId="660A5AE9" w14:textId="77777777" w:rsidR="002535BF" w:rsidRPr="002535BF" w:rsidRDefault="002535BF" w:rsidP="002535BF">
      <w:pPr>
        <w:numPr>
          <w:ilvl w:val="0"/>
          <w:numId w:val="1"/>
        </w:numPr>
      </w:pPr>
      <w:r w:rsidRPr="002535BF">
        <w:t>Fins → two triangles on bottom-left and bottom-right of rocket</w:t>
      </w:r>
    </w:p>
    <w:p w14:paraId="364E9821" w14:textId="77777777" w:rsidR="002535BF" w:rsidRPr="002535BF" w:rsidRDefault="002535BF" w:rsidP="002535BF">
      <w:r w:rsidRPr="002535BF">
        <w:rPr>
          <w:b/>
          <w:bCs/>
        </w:rPr>
        <w:t>The countdown loop:</w:t>
      </w:r>
    </w:p>
    <w:p w14:paraId="002EEAA8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22ECD925" w14:textId="77777777" w:rsidR="002535BF" w:rsidRPr="002535BF" w:rsidRDefault="002535BF" w:rsidP="002535BF">
      <w:r w:rsidRPr="002535BF">
        <w:t xml:space="preserve">for (int </w:t>
      </w:r>
      <w:proofErr w:type="spellStart"/>
      <w:r w:rsidRPr="002535BF">
        <w:t>cnt</w:t>
      </w:r>
      <w:proofErr w:type="spellEnd"/>
      <w:r w:rsidRPr="002535BF">
        <w:t xml:space="preserve"> = 10; </w:t>
      </w:r>
      <w:proofErr w:type="spellStart"/>
      <w:r w:rsidRPr="002535BF">
        <w:t>cnt</w:t>
      </w:r>
      <w:proofErr w:type="spellEnd"/>
      <w:r w:rsidRPr="002535BF">
        <w:t xml:space="preserve"> &gt;= 0; </w:t>
      </w:r>
      <w:proofErr w:type="spellStart"/>
      <w:r w:rsidRPr="002535BF">
        <w:t>cnt</w:t>
      </w:r>
      <w:proofErr w:type="spellEnd"/>
      <w:r w:rsidRPr="002535BF">
        <w:t>--) {</w:t>
      </w:r>
    </w:p>
    <w:p w14:paraId="73531710" w14:textId="77777777" w:rsidR="002535BF" w:rsidRPr="002535BF" w:rsidRDefault="002535BF" w:rsidP="002535BF">
      <w:r w:rsidRPr="002535BF">
        <w:t xml:space="preserve">    bar(295, 100, 345, 130);   // erase old number (paint over with black)</w:t>
      </w:r>
    </w:p>
    <w:p w14:paraId="55A8B8FF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showNum</w:t>
      </w:r>
      <w:proofErr w:type="spellEnd"/>
      <w:r w:rsidRPr="002535BF">
        <w:t xml:space="preserve">(302, 100, </w:t>
      </w:r>
      <w:proofErr w:type="spellStart"/>
      <w:r w:rsidRPr="002535BF">
        <w:t>cnt</w:t>
      </w:r>
      <w:proofErr w:type="spellEnd"/>
      <w:r w:rsidRPr="002535BF">
        <w:t>);    // draw new number</w:t>
      </w:r>
    </w:p>
    <w:p w14:paraId="44CDF5F6" w14:textId="77777777" w:rsidR="002535BF" w:rsidRPr="002535BF" w:rsidRDefault="002535BF" w:rsidP="002535BF">
      <w:r w:rsidRPr="002535BF">
        <w:t xml:space="preserve">    delay(600);                // wait 0.6 seconds</w:t>
      </w:r>
    </w:p>
    <w:p w14:paraId="2C61CAB7" w14:textId="77777777" w:rsidR="002535BF" w:rsidRPr="002535BF" w:rsidRDefault="002535BF" w:rsidP="002535BF">
      <w:r w:rsidRPr="002535BF">
        <w:t>}</w:t>
      </w:r>
    </w:p>
    <w:p w14:paraId="3EAA9AFC" w14:textId="77777777" w:rsidR="002535BF" w:rsidRPr="002535BF" w:rsidRDefault="002535BF" w:rsidP="002535BF">
      <w:r w:rsidRPr="002535BF">
        <w:lastRenderedPageBreak/>
        <w:t xml:space="preserve">You don't </w:t>
      </w:r>
      <w:proofErr w:type="spellStart"/>
      <w:r w:rsidRPr="002535BF">
        <w:t>cleardevice</w:t>
      </w:r>
      <w:proofErr w:type="spellEnd"/>
      <w:r w:rsidRPr="002535BF">
        <w:t>() here — you only erase the number area with a black bar(). This keeps the rocket and tower visible while only the number changes. Smart, and your teacher may appreciate this detail.</w:t>
      </w:r>
    </w:p>
    <w:p w14:paraId="32087A7B" w14:textId="77777777" w:rsidR="002535BF" w:rsidRPr="002535BF" w:rsidRDefault="002535BF" w:rsidP="002535BF">
      <w:r w:rsidRPr="002535BF">
        <w:rPr>
          <w:b/>
          <w:bCs/>
        </w:rPr>
        <w:t>Smoke effect:</w:t>
      </w:r>
    </w:p>
    <w:p w14:paraId="0A4F9EB9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2B88D11C" w14:textId="77777777" w:rsidR="002535BF" w:rsidRPr="002535BF" w:rsidRDefault="002535BF" w:rsidP="002535BF">
      <w:r w:rsidRPr="002535BF">
        <w:t xml:space="preserve">int r = (6 - </w:t>
      </w:r>
      <w:proofErr w:type="spellStart"/>
      <w:r w:rsidRPr="002535BF">
        <w:t>cnt</w:t>
      </w:r>
      <w:proofErr w:type="spellEnd"/>
      <w:r w:rsidRPr="002535BF">
        <w:t>) * 5;   // radius grows as countdown gets smaller</w:t>
      </w:r>
    </w:p>
    <w:p w14:paraId="3ACAF7F6" w14:textId="77777777" w:rsidR="002535BF" w:rsidRPr="002535BF" w:rsidRDefault="002535BF" w:rsidP="002535BF">
      <w:r w:rsidRPr="002535BF">
        <w:t>circle(</w:t>
      </w:r>
      <w:proofErr w:type="spellStart"/>
      <w:r w:rsidRPr="002535BF">
        <w:t>sx</w:t>
      </w:r>
      <w:proofErr w:type="spellEnd"/>
      <w:r w:rsidRPr="002535BF">
        <w:t xml:space="preserve">, </w:t>
      </w:r>
      <w:proofErr w:type="spellStart"/>
      <w:r w:rsidRPr="002535BF">
        <w:t>sy</w:t>
      </w:r>
      <w:proofErr w:type="spellEnd"/>
      <w:r w:rsidRPr="002535BF">
        <w:t>, r + rand()%8);</w:t>
      </w:r>
    </w:p>
    <w:p w14:paraId="17977B93" w14:textId="77777777" w:rsidR="002535BF" w:rsidRPr="002535BF" w:rsidRDefault="002535BF" w:rsidP="002535BF">
      <w:proofErr w:type="spellStart"/>
      <w:r w:rsidRPr="002535BF">
        <w:t>floodfill</w:t>
      </w:r>
      <w:proofErr w:type="spellEnd"/>
      <w:r w:rsidRPr="002535BF">
        <w:t>(</w:t>
      </w:r>
      <w:proofErr w:type="spellStart"/>
      <w:r w:rsidRPr="002535BF">
        <w:t>sx</w:t>
      </w:r>
      <w:proofErr w:type="spellEnd"/>
      <w:r w:rsidRPr="002535BF">
        <w:t xml:space="preserve">, </w:t>
      </w:r>
      <w:proofErr w:type="spellStart"/>
      <w:r w:rsidRPr="002535BF">
        <w:t>sy</w:t>
      </w:r>
      <w:proofErr w:type="spellEnd"/>
      <w:r w:rsidRPr="002535BF">
        <w:t>, DARKGRAY);</w:t>
      </w:r>
    </w:p>
    <w:p w14:paraId="296C7CC3" w14:textId="77777777" w:rsidR="002535BF" w:rsidRPr="002535BF" w:rsidRDefault="002535BF" w:rsidP="002535BF">
      <w:r w:rsidRPr="002535BF">
        <w:t xml:space="preserve">As count goes 5→4→3→2→1, </w:t>
      </w:r>
      <w:proofErr w:type="spellStart"/>
      <w:r w:rsidRPr="002535BF">
        <w:t>r</w:t>
      </w:r>
      <w:proofErr w:type="spellEnd"/>
      <w:r w:rsidRPr="002535BF">
        <w:t xml:space="preserve"> gets bigger → smoke circles expand. That's your animation logic for smoke.</w:t>
      </w:r>
    </w:p>
    <w:p w14:paraId="41FB0DD2" w14:textId="77777777" w:rsidR="002535BF" w:rsidRPr="002535BF" w:rsidRDefault="002535BF" w:rsidP="002535BF">
      <w:r w:rsidRPr="002535BF">
        <w:pict w14:anchorId="0CBBD641">
          <v:rect id="_x0000_i1639" style="width:0;height:1.5pt" o:hralign="center" o:hrstd="t" o:hr="t" fillcolor="#a0a0a0" stroked="f"/>
        </w:pict>
      </w:r>
    </w:p>
    <w:p w14:paraId="574E07FB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🔥</w:t>
      </w:r>
      <w:r w:rsidRPr="002535BF">
        <w:rPr>
          <w:b/>
          <w:bCs/>
        </w:rPr>
        <w:t xml:space="preserve"> Scene 2 — Rocket Launch (</w:t>
      </w:r>
      <w:proofErr w:type="spellStart"/>
      <w:r w:rsidRPr="002535BF">
        <w:rPr>
          <w:b/>
          <w:bCs/>
        </w:rPr>
        <w:t>sceneLaunch</w:t>
      </w:r>
      <w:proofErr w:type="spellEnd"/>
      <w:r w:rsidRPr="002535BF">
        <w:rPr>
          <w:b/>
          <w:bCs/>
        </w:rPr>
        <w:t>)</w:t>
      </w:r>
    </w:p>
    <w:p w14:paraId="67950817" w14:textId="77777777" w:rsidR="002535BF" w:rsidRPr="002535BF" w:rsidRDefault="002535BF" w:rsidP="002535BF">
      <w:r w:rsidRPr="002535BF">
        <w:t>This is the most important animation scene. The loop runs 220 frames.</w:t>
      </w:r>
    </w:p>
    <w:p w14:paraId="5B644760" w14:textId="77777777" w:rsidR="002535BF" w:rsidRPr="002535BF" w:rsidRDefault="002535BF" w:rsidP="002535BF">
      <w:r w:rsidRPr="002535BF">
        <w:rPr>
          <w:b/>
          <w:bCs/>
        </w:rPr>
        <w:t xml:space="preserve">Sky </w:t>
      </w:r>
      <w:proofErr w:type="spellStart"/>
      <w:r w:rsidRPr="002535BF">
        <w:rPr>
          <w:b/>
          <w:bCs/>
        </w:rPr>
        <w:t>color</w:t>
      </w:r>
      <w:proofErr w:type="spellEnd"/>
      <w:r w:rsidRPr="002535BF">
        <w:rPr>
          <w:b/>
          <w:bCs/>
        </w:rPr>
        <w:t xml:space="preserve"> changing:</w:t>
      </w:r>
    </w:p>
    <w:p w14:paraId="311312BB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43C25624" w14:textId="77777777" w:rsidR="002535BF" w:rsidRPr="002535BF" w:rsidRDefault="002535BF" w:rsidP="002535BF">
      <w:r w:rsidRPr="002535BF">
        <w:t xml:space="preserve">int </w:t>
      </w:r>
      <w:proofErr w:type="spellStart"/>
      <w:r w:rsidRPr="002535BF">
        <w:t>skyBlue</w:t>
      </w:r>
      <w:proofErr w:type="spellEnd"/>
      <w:r w:rsidRPr="002535BF">
        <w:t xml:space="preserve"> = (frame &lt; 110) ? BLUE : (frame &lt; 160) ? DARKGRAY : BLACK;</w:t>
      </w:r>
    </w:p>
    <w:p w14:paraId="116F847D" w14:textId="77777777" w:rsidR="002535BF" w:rsidRPr="002535BF" w:rsidRDefault="002535BF" w:rsidP="002535BF">
      <w:proofErr w:type="spellStart"/>
      <w:r w:rsidRPr="002535BF">
        <w:t>setbkcolor</w:t>
      </w:r>
      <w:proofErr w:type="spellEnd"/>
      <w:r w:rsidRPr="002535BF">
        <w:t>(</w:t>
      </w:r>
      <w:proofErr w:type="spellStart"/>
      <w:r w:rsidRPr="002535BF">
        <w:t>skyBlue</w:t>
      </w:r>
      <w:proofErr w:type="spellEnd"/>
      <w:r w:rsidRPr="002535BF">
        <w:t>);</w:t>
      </w:r>
    </w:p>
    <w:p w14:paraId="7E3A67FA" w14:textId="77777777" w:rsidR="002535BF" w:rsidRPr="002535BF" w:rsidRDefault="002535BF" w:rsidP="002535BF">
      <w:r w:rsidRPr="002535BF">
        <w:t xml:space="preserve">Ternary operator used to pick </w:t>
      </w:r>
      <w:proofErr w:type="spellStart"/>
      <w:r w:rsidRPr="002535BF">
        <w:t>color</w:t>
      </w:r>
      <w:proofErr w:type="spellEnd"/>
      <w:r w:rsidRPr="002535BF">
        <w:t xml:space="preserve"> based on frame number. Sky goes blue → dark </w:t>
      </w:r>
      <w:proofErr w:type="spellStart"/>
      <w:r w:rsidRPr="002535BF">
        <w:t>gray</w:t>
      </w:r>
      <w:proofErr w:type="spellEnd"/>
      <w:r w:rsidRPr="002535BF">
        <w:t xml:space="preserve"> → black as rocket goes higher. Simple but effective.</w:t>
      </w:r>
    </w:p>
    <w:p w14:paraId="21B3E758" w14:textId="77777777" w:rsidR="002535BF" w:rsidRPr="002535BF" w:rsidRDefault="002535BF" w:rsidP="002535BF">
      <w:r w:rsidRPr="002535BF">
        <w:rPr>
          <w:b/>
          <w:bCs/>
        </w:rPr>
        <w:t>Rocket moving up:</w:t>
      </w:r>
    </w:p>
    <w:p w14:paraId="0DBEE8D3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6FF68F90" w14:textId="77777777" w:rsidR="002535BF" w:rsidRPr="002535BF" w:rsidRDefault="002535BF" w:rsidP="002535BF">
      <w:proofErr w:type="spellStart"/>
      <w:r w:rsidRPr="002535BF">
        <w:t>ry</w:t>
      </w:r>
      <w:proofErr w:type="spellEnd"/>
      <w:r w:rsidRPr="002535BF">
        <w:t xml:space="preserve"> = 200 - frame * 2;</w:t>
      </w:r>
    </w:p>
    <w:p w14:paraId="60EE67E5" w14:textId="77777777" w:rsidR="002535BF" w:rsidRPr="002535BF" w:rsidRDefault="002535BF" w:rsidP="002535BF">
      <w:r w:rsidRPr="002535BF">
        <w:t xml:space="preserve">Every frame, </w:t>
      </w:r>
      <w:proofErr w:type="spellStart"/>
      <w:r w:rsidRPr="002535BF">
        <w:t>ry</w:t>
      </w:r>
      <w:proofErr w:type="spellEnd"/>
      <w:r w:rsidRPr="002535BF">
        <w:t xml:space="preserve"> (the top of the rocket) decreases by 2 pixels. Since y=0 is top of screen, decreasing y = moving upward. This is the core of all upward movement in the project.</w:t>
      </w:r>
    </w:p>
    <w:p w14:paraId="35149B47" w14:textId="77777777" w:rsidR="002535BF" w:rsidRPr="002535BF" w:rsidRDefault="002535BF" w:rsidP="002535BF">
      <w:r w:rsidRPr="002535BF">
        <w:rPr>
          <w:b/>
          <w:bCs/>
        </w:rPr>
        <w:t>Clouds scrolling down:</w:t>
      </w:r>
    </w:p>
    <w:p w14:paraId="7295B986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74FB3580" w14:textId="77777777" w:rsidR="002535BF" w:rsidRPr="002535BF" w:rsidRDefault="002535BF" w:rsidP="002535BF">
      <w:r w:rsidRPr="002535BF">
        <w:t>int cy = 300 + frame * 2;   // cy increases → cloud moves downward</w:t>
      </w:r>
    </w:p>
    <w:p w14:paraId="64405806" w14:textId="77777777" w:rsidR="002535BF" w:rsidRPr="002535BF" w:rsidRDefault="002535BF" w:rsidP="002535BF">
      <w:r w:rsidRPr="002535BF">
        <w:t>bar(80, cy, 200, cy+20);</w:t>
      </w:r>
    </w:p>
    <w:p w14:paraId="137DC702" w14:textId="77777777" w:rsidR="002535BF" w:rsidRPr="002535BF" w:rsidRDefault="002535BF" w:rsidP="002535BF">
      <w:r w:rsidRPr="002535BF">
        <w:t>Rocket goes up, so the camera appears to follow it — clouds should scroll the opposite way (downward). You simulate this by increasing the cloud's y every frame.</w:t>
      </w:r>
    </w:p>
    <w:p w14:paraId="5B484F9F" w14:textId="77777777" w:rsidR="002535BF" w:rsidRPr="002535BF" w:rsidRDefault="002535BF" w:rsidP="002535BF">
      <w:r w:rsidRPr="002535BF">
        <w:rPr>
          <w:b/>
          <w:bCs/>
        </w:rPr>
        <w:t>Flame flicker:</w:t>
      </w:r>
    </w:p>
    <w:p w14:paraId="002373F0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6B236440" w14:textId="77777777" w:rsidR="002535BF" w:rsidRPr="002535BF" w:rsidRDefault="002535BF" w:rsidP="002535BF">
      <w:proofErr w:type="spellStart"/>
      <w:r w:rsidRPr="002535BF">
        <w:t>fillTriangle</w:t>
      </w:r>
      <w:proofErr w:type="spellEnd"/>
      <w:r w:rsidRPr="002535BF">
        <w:t xml:space="preserve">(310, </w:t>
      </w:r>
      <w:proofErr w:type="spellStart"/>
      <w:r w:rsidRPr="002535BF">
        <w:t>fy</w:t>
      </w:r>
      <w:proofErr w:type="spellEnd"/>
      <w:r w:rsidRPr="002535BF">
        <w:t xml:space="preserve">, 320, fy+50+(frame%15), 330, </w:t>
      </w:r>
      <w:proofErr w:type="spellStart"/>
      <w:r w:rsidRPr="002535BF">
        <w:t>fy</w:t>
      </w:r>
      <w:proofErr w:type="spellEnd"/>
      <w:r w:rsidRPr="002535BF">
        <w:t>, ORANGE);</w:t>
      </w:r>
    </w:p>
    <w:p w14:paraId="47C9CF95" w14:textId="77777777" w:rsidR="002535BF" w:rsidRPr="002535BF" w:rsidRDefault="002535BF" w:rsidP="002535BF">
      <w:r w:rsidRPr="002535BF">
        <w:lastRenderedPageBreak/>
        <w:t xml:space="preserve">frame % 15 gives values 0,1,2...14,0,1,2... — so the flame height oscillates, creating flicker. Your teacher might specifically ask about this — </w:t>
      </w:r>
      <w:r w:rsidRPr="002535BF">
        <w:rPr>
          <w:i/>
          <w:iCs/>
        </w:rPr>
        <w:t>"how did you animate the flame?"</w:t>
      </w:r>
    </w:p>
    <w:p w14:paraId="242D5163" w14:textId="77777777" w:rsidR="002535BF" w:rsidRPr="002535BF" w:rsidRDefault="002535BF" w:rsidP="002535BF">
      <w:r w:rsidRPr="002535BF">
        <w:pict w14:anchorId="1D173935">
          <v:rect id="_x0000_i1640" style="width:0;height:1.5pt" o:hralign="center" o:hrstd="t" o:hr="t" fillcolor="#a0a0a0" stroked="f"/>
        </w:pict>
      </w:r>
    </w:p>
    <w:p w14:paraId="7997F6AA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🌌</w:t>
      </w:r>
      <w:r w:rsidRPr="002535BF">
        <w:rPr>
          <w:b/>
          <w:bCs/>
        </w:rPr>
        <w:t xml:space="preserve"> Scene 3 — Space Travel (</w:t>
      </w:r>
      <w:proofErr w:type="spellStart"/>
      <w:r w:rsidRPr="002535BF">
        <w:rPr>
          <w:b/>
          <w:bCs/>
        </w:rPr>
        <w:t>sceneSpaceTravel</w:t>
      </w:r>
      <w:proofErr w:type="spellEnd"/>
      <w:r w:rsidRPr="002535BF">
        <w:rPr>
          <w:b/>
          <w:bCs/>
        </w:rPr>
        <w:t>)</w:t>
      </w:r>
    </w:p>
    <w:p w14:paraId="55DEBE55" w14:textId="77777777" w:rsidR="002535BF" w:rsidRPr="002535BF" w:rsidRDefault="002535BF" w:rsidP="002535BF">
      <w:r w:rsidRPr="002535BF">
        <w:rPr>
          <w:b/>
          <w:bCs/>
        </w:rPr>
        <w:t>Twinkling stars:</w:t>
      </w:r>
    </w:p>
    <w:p w14:paraId="5D38B658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63B82449" w14:textId="77777777" w:rsidR="002535BF" w:rsidRPr="002535BF" w:rsidRDefault="002535BF" w:rsidP="002535BF">
      <w:proofErr w:type="spellStart"/>
      <w:r w:rsidRPr="002535BF">
        <w:t>srand</w:t>
      </w:r>
      <w:proofErr w:type="spellEnd"/>
      <w:r w:rsidRPr="002535BF">
        <w:t>(frame % 3 == 0 ? frame : frame - 1);</w:t>
      </w:r>
    </w:p>
    <w:p w14:paraId="2A54E7F3" w14:textId="77777777" w:rsidR="002535BF" w:rsidRPr="002535BF" w:rsidRDefault="002535BF" w:rsidP="002535BF">
      <w:r w:rsidRPr="002535BF">
        <w:t>Every 3rd frame the seed changes → stars shift slightly → twinkle effect. Between those frames the seed stays same → stars are stable. This gives a subtle twinkle without full chaos.</w:t>
      </w:r>
    </w:p>
    <w:p w14:paraId="1653308B" w14:textId="77777777" w:rsidR="002535BF" w:rsidRPr="002535BF" w:rsidRDefault="002535BF" w:rsidP="002535BF">
      <w:r w:rsidRPr="002535BF">
        <w:rPr>
          <w:b/>
          <w:bCs/>
        </w:rPr>
        <w:t>Earth shrinking as rocket moves away:</w:t>
      </w:r>
    </w:p>
    <w:p w14:paraId="107A011E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33898D5A" w14:textId="77777777" w:rsidR="002535BF" w:rsidRPr="002535BF" w:rsidRDefault="002535BF" w:rsidP="002535BF">
      <w:r w:rsidRPr="002535BF">
        <w:t>int er = 90 - frame/5;   // radius shrinks over time</w:t>
      </w:r>
    </w:p>
    <w:p w14:paraId="3F008B0A" w14:textId="77777777" w:rsidR="002535BF" w:rsidRPr="002535BF" w:rsidRDefault="002535BF" w:rsidP="002535BF">
      <w:r w:rsidRPr="002535BF">
        <w:t>Earth's radius starts at 90 and slowly decreases — simulates the rocket flying away from Earth.</w:t>
      </w:r>
    </w:p>
    <w:p w14:paraId="12E2D434" w14:textId="77777777" w:rsidR="002535BF" w:rsidRPr="002535BF" w:rsidRDefault="002535BF" w:rsidP="002535BF">
      <w:r w:rsidRPr="002535BF">
        <w:rPr>
          <w:b/>
          <w:bCs/>
        </w:rPr>
        <w:t>Moon growing as rocket approaches:</w:t>
      </w:r>
    </w:p>
    <w:p w14:paraId="22F39301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755B451B" w14:textId="77777777" w:rsidR="002535BF" w:rsidRPr="002535BF" w:rsidRDefault="002535BF" w:rsidP="002535BF">
      <w:r w:rsidRPr="002535BF">
        <w:t xml:space="preserve">int </w:t>
      </w:r>
      <w:proofErr w:type="spellStart"/>
      <w:r w:rsidRPr="002535BF">
        <w:t>mr</w:t>
      </w:r>
      <w:proofErr w:type="spellEnd"/>
      <w:r w:rsidRPr="002535BF">
        <w:t xml:space="preserve"> = 20 + mf/5;   // radius grows over time</w:t>
      </w:r>
    </w:p>
    <w:p w14:paraId="49772268" w14:textId="77777777" w:rsidR="002535BF" w:rsidRPr="002535BF" w:rsidRDefault="002535BF" w:rsidP="002535BF">
      <w:r w:rsidRPr="002535BF">
        <w:t>Opposite of Earth — Moon starts small and gets bigger as we approach.</w:t>
      </w:r>
    </w:p>
    <w:p w14:paraId="7A6FC486" w14:textId="77777777" w:rsidR="002535BF" w:rsidRPr="002535BF" w:rsidRDefault="002535BF" w:rsidP="002535BF">
      <w:r w:rsidRPr="002535BF">
        <w:rPr>
          <w:b/>
          <w:bCs/>
        </w:rPr>
        <w:t>Diagonal rocket movement:</w:t>
      </w:r>
    </w:p>
    <w:p w14:paraId="2CD3333B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3D611D4D" w14:textId="77777777" w:rsidR="002535BF" w:rsidRPr="002535BF" w:rsidRDefault="002535BF" w:rsidP="002535BF">
      <w:proofErr w:type="spellStart"/>
      <w:r w:rsidRPr="002535BF">
        <w:t>rx</w:t>
      </w:r>
      <w:proofErr w:type="spellEnd"/>
      <w:r w:rsidRPr="002535BF">
        <w:t xml:space="preserve"> = 280 - frame * 2;   // moves left</w:t>
      </w:r>
    </w:p>
    <w:p w14:paraId="51ADD5A8" w14:textId="77777777" w:rsidR="002535BF" w:rsidRPr="002535BF" w:rsidRDefault="002535BF" w:rsidP="002535BF">
      <w:proofErr w:type="spellStart"/>
      <w:r w:rsidRPr="002535BF">
        <w:t>ry</w:t>
      </w:r>
      <w:proofErr w:type="spellEnd"/>
      <w:r w:rsidRPr="002535BF">
        <w:t xml:space="preserve"> = 400 - frame * 2;   // moves up</w:t>
      </w:r>
    </w:p>
    <w:p w14:paraId="14EA8133" w14:textId="77777777" w:rsidR="002535BF" w:rsidRPr="002535BF" w:rsidRDefault="002535BF" w:rsidP="002535BF">
      <w:r w:rsidRPr="002535BF">
        <w:t>Both x and y decrease at same rate → 45-degree diagonal movement toward top-left (where Moon is).</w:t>
      </w:r>
    </w:p>
    <w:p w14:paraId="036B3BFA" w14:textId="77777777" w:rsidR="002535BF" w:rsidRPr="002535BF" w:rsidRDefault="002535BF" w:rsidP="002535BF">
      <w:r w:rsidRPr="002535BF">
        <w:pict w14:anchorId="1EFA6592">
          <v:rect id="_x0000_i1641" style="width:0;height:1.5pt" o:hralign="center" o:hrstd="t" o:hr="t" fillcolor="#a0a0a0" stroked="f"/>
        </w:pict>
      </w:r>
    </w:p>
    <w:p w14:paraId="43E88D02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🌕</w:t>
      </w:r>
      <w:r w:rsidRPr="002535BF">
        <w:rPr>
          <w:b/>
          <w:bCs/>
        </w:rPr>
        <w:t xml:space="preserve"> Scene 4 — Moon Landing (</w:t>
      </w:r>
      <w:proofErr w:type="spellStart"/>
      <w:r w:rsidRPr="002535BF">
        <w:rPr>
          <w:b/>
          <w:bCs/>
        </w:rPr>
        <w:t>sceneMoonLanding</w:t>
      </w:r>
      <w:proofErr w:type="spellEnd"/>
      <w:r w:rsidRPr="002535BF">
        <w:rPr>
          <w:b/>
          <w:bCs/>
        </w:rPr>
        <w:t>)</w:t>
      </w:r>
    </w:p>
    <w:p w14:paraId="4B765F7E" w14:textId="77777777" w:rsidR="002535BF" w:rsidRPr="002535BF" w:rsidRDefault="002535BF" w:rsidP="002535BF">
      <w:r w:rsidRPr="002535BF">
        <w:rPr>
          <w:b/>
          <w:bCs/>
        </w:rPr>
        <w:t>The Moon surface trick:</w:t>
      </w:r>
    </w:p>
    <w:p w14:paraId="173A2F7B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2E3C38D5" w14:textId="77777777" w:rsidR="002535BF" w:rsidRPr="002535BF" w:rsidRDefault="002535BF" w:rsidP="002535BF">
      <w:proofErr w:type="spellStart"/>
      <w:r w:rsidRPr="002535BF">
        <w:t>drawMoon</w:t>
      </w:r>
      <w:proofErr w:type="spellEnd"/>
      <w:r w:rsidRPr="002535BF">
        <w:t>(320, 650, 350);   // centre is BELOW the screen</w:t>
      </w:r>
    </w:p>
    <w:p w14:paraId="575D113A" w14:textId="77777777" w:rsidR="002535BF" w:rsidRPr="002535BF" w:rsidRDefault="002535BF" w:rsidP="002535BF">
      <w:r w:rsidRPr="002535BF">
        <w:t>The Moon is a circle with centre at y=650 (screen is only 480px tall). So you only see the top arc of a huge circle — which looks exactly like a curved Moon surface. Clever geometry!</w:t>
      </w:r>
    </w:p>
    <w:p w14:paraId="286AD3B6" w14:textId="77777777" w:rsidR="002535BF" w:rsidRPr="002535BF" w:rsidRDefault="002535BF" w:rsidP="002535BF">
      <w:r w:rsidRPr="002535BF">
        <w:rPr>
          <w:b/>
          <w:bCs/>
        </w:rPr>
        <w:t>Lander descending:</w:t>
      </w:r>
    </w:p>
    <w:p w14:paraId="2548A757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6F486D40" w14:textId="77777777" w:rsidR="002535BF" w:rsidRPr="002535BF" w:rsidRDefault="002535BF" w:rsidP="002535BF">
      <w:proofErr w:type="spellStart"/>
      <w:r w:rsidRPr="002535BF">
        <w:lastRenderedPageBreak/>
        <w:t>ly</w:t>
      </w:r>
      <w:proofErr w:type="spellEnd"/>
      <w:r w:rsidRPr="002535BF">
        <w:t xml:space="preserve"> = 80 + frame * 2;</w:t>
      </w:r>
    </w:p>
    <w:p w14:paraId="48941661" w14:textId="77777777" w:rsidR="002535BF" w:rsidRPr="002535BF" w:rsidRDefault="002535BF" w:rsidP="002535BF">
      <w:r w:rsidRPr="002535BF">
        <w:t>if (</w:t>
      </w:r>
      <w:proofErr w:type="spellStart"/>
      <w:r w:rsidRPr="002535BF">
        <w:t>ly</w:t>
      </w:r>
      <w:proofErr w:type="spellEnd"/>
      <w:r w:rsidRPr="002535BF">
        <w:t xml:space="preserve"> &gt; 325) </w:t>
      </w:r>
      <w:proofErr w:type="spellStart"/>
      <w:r w:rsidRPr="002535BF">
        <w:t>ly</w:t>
      </w:r>
      <w:proofErr w:type="spellEnd"/>
      <w:r w:rsidRPr="002535BF">
        <w:t xml:space="preserve"> = 325;   // clamp — stop at surface</w:t>
      </w:r>
    </w:p>
    <w:p w14:paraId="742B50E4" w14:textId="77777777" w:rsidR="002535BF" w:rsidRPr="002535BF" w:rsidRDefault="002535BF" w:rsidP="002535BF">
      <w:proofErr w:type="spellStart"/>
      <w:r w:rsidRPr="002535BF">
        <w:t>ly</w:t>
      </w:r>
      <w:proofErr w:type="spellEnd"/>
      <w:r w:rsidRPr="002535BF">
        <w:t xml:space="preserve"> increases (moves down). The if clamp prevents it from going through the surface. Once it hits 325, it stays there — landed.</w:t>
      </w:r>
    </w:p>
    <w:p w14:paraId="3CCB29DF" w14:textId="77777777" w:rsidR="002535BF" w:rsidRPr="002535BF" w:rsidRDefault="002535BF" w:rsidP="002535BF">
      <w:proofErr w:type="spellStart"/>
      <w:r w:rsidRPr="002535BF">
        <w:rPr>
          <w:b/>
          <w:bCs/>
        </w:rPr>
        <w:t>drawLander</w:t>
      </w:r>
      <w:proofErr w:type="spellEnd"/>
      <w:r w:rsidRPr="002535BF">
        <w:rPr>
          <w:b/>
          <w:bCs/>
        </w:rPr>
        <w:t>(x, y):</w:t>
      </w:r>
    </w:p>
    <w:p w14:paraId="59123158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29FBD4F0" w14:textId="77777777" w:rsidR="002535BF" w:rsidRPr="002535BF" w:rsidRDefault="002535BF" w:rsidP="002535BF">
      <w:r w:rsidRPr="002535BF">
        <w:t>bar(x, y, x+40, y+25);          // body box</w:t>
      </w:r>
    </w:p>
    <w:p w14:paraId="3D24B81B" w14:textId="77777777" w:rsidR="002535BF" w:rsidRPr="002535BF" w:rsidRDefault="002535BF" w:rsidP="002535BF">
      <w:r w:rsidRPr="002535BF">
        <w:t>line(x, y+25, x-15, y+45);      // left leg</w:t>
      </w:r>
    </w:p>
    <w:p w14:paraId="44B7B122" w14:textId="77777777" w:rsidR="002535BF" w:rsidRPr="002535BF" w:rsidRDefault="002535BF" w:rsidP="002535BF">
      <w:r w:rsidRPr="002535BF">
        <w:t>line(x+40, y+25, x+55, y+45);   // right leg</w:t>
      </w:r>
    </w:p>
    <w:p w14:paraId="56135093" w14:textId="77777777" w:rsidR="002535BF" w:rsidRPr="002535BF" w:rsidRDefault="002535BF" w:rsidP="002535BF">
      <w:r w:rsidRPr="002535BF">
        <w:t>line(x+20, y, x+20, y-20);      // antenna</w:t>
      </w:r>
    </w:p>
    <w:p w14:paraId="3E06EE78" w14:textId="77777777" w:rsidR="002535BF" w:rsidRPr="002535BF" w:rsidRDefault="002535BF" w:rsidP="002535BF">
      <w:r w:rsidRPr="002535BF">
        <w:t>circle(x+20, y-23, 4);          // antenna tip</w:t>
      </w:r>
    </w:p>
    <w:p w14:paraId="2AF74DFB" w14:textId="77777777" w:rsidR="002535BF" w:rsidRPr="002535BF" w:rsidRDefault="002535BF" w:rsidP="002535BF">
      <w:r w:rsidRPr="002535BF">
        <w:t xml:space="preserve">All coordinates are relative to (x, y) — so the whole lander moves as one piece just by changing x and y. This is the concept of </w:t>
      </w:r>
      <w:r w:rsidRPr="002535BF">
        <w:rPr>
          <w:b/>
          <w:bCs/>
        </w:rPr>
        <w:t>relative coordinates</w:t>
      </w:r>
      <w:r w:rsidRPr="002535BF">
        <w:t xml:space="preserve"> and it's a good thing to mention to your teacher.</w:t>
      </w:r>
    </w:p>
    <w:p w14:paraId="6C776E99" w14:textId="77777777" w:rsidR="002535BF" w:rsidRPr="002535BF" w:rsidRDefault="002535BF" w:rsidP="002535BF">
      <w:r w:rsidRPr="002535BF">
        <w:rPr>
          <w:b/>
          <w:bCs/>
        </w:rPr>
        <w:t>Dust particles:</w:t>
      </w:r>
    </w:p>
    <w:p w14:paraId="3CDACA4F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309013BD" w14:textId="77777777" w:rsidR="002535BF" w:rsidRPr="002535BF" w:rsidRDefault="002535BF" w:rsidP="002535BF">
      <w:r w:rsidRPr="002535BF">
        <w:t>if (</w:t>
      </w:r>
      <w:proofErr w:type="spellStart"/>
      <w:r w:rsidRPr="002535BF">
        <w:t>ly</w:t>
      </w:r>
      <w:proofErr w:type="spellEnd"/>
      <w:r w:rsidRPr="002535BF">
        <w:t xml:space="preserve"> &gt; 280) {   // only near surface</w:t>
      </w:r>
    </w:p>
    <w:p w14:paraId="225207BD" w14:textId="77777777" w:rsidR="002535BF" w:rsidRPr="002535BF" w:rsidRDefault="002535BF" w:rsidP="002535BF">
      <w:r w:rsidRPr="002535BF">
        <w:t xml:space="preserve">    int dx = lx + 20 + (rand()%80 - 40);   // random spread around lander</w:t>
      </w:r>
    </w:p>
    <w:p w14:paraId="3FFF9B7A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putpixel</w:t>
      </w:r>
      <w:proofErr w:type="spellEnd"/>
      <w:r w:rsidRPr="002535BF">
        <w:t xml:space="preserve">(dx, </w:t>
      </w:r>
      <w:proofErr w:type="spellStart"/>
      <w:r w:rsidRPr="002535BF">
        <w:t>dy</w:t>
      </w:r>
      <w:proofErr w:type="spellEnd"/>
      <w:r w:rsidRPr="002535BF">
        <w:t>, GRAY);</w:t>
      </w:r>
    </w:p>
    <w:p w14:paraId="4BFC6B8A" w14:textId="77777777" w:rsidR="002535BF" w:rsidRPr="002535BF" w:rsidRDefault="002535BF" w:rsidP="002535BF">
      <w:r w:rsidRPr="002535BF">
        <w:t>}</w:t>
      </w:r>
    </w:p>
    <w:p w14:paraId="2DB66D44" w14:textId="77777777" w:rsidR="002535BF" w:rsidRPr="002535BF" w:rsidRDefault="002535BF" w:rsidP="002535BF">
      <w:r w:rsidRPr="002535BF">
        <w:t>rand()%80 - 40 gives values -40 to +40 → random scatter around the landing point.</w:t>
      </w:r>
    </w:p>
    <w:p w14:paraId="4A8AA544" w14:textId="77777777" w:rsidR="002535BF" w:rsidRPr="002535BF" w:rsidRDefault="002535BF" w:rsidP="002535BF">
      <w:r w:rsidRPr="002535BF">
        <w:pict w14:anchorId="0717582D">
          <v:rect id="_x0000_i1642" style="width:0;height:1.5pt" o:hralign="center" o:hrstd="t" o:hr="t" fillcolor="#a0a0a0" stroked="f"/>
        </w:pict>
      </w:r>
    </w:p>
    <w:p w14:paraId="43F2FA32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🇮🇳</w:t>
      </w:r>
      <w:r w:rsidRPr="002535BF">
        <w:rPr>
          <w:b/>
          <w:bCs/>
        </w:rPr>
        <w:t xml:space="preserve"> Scene 5 — Final Scene (</w:t>
      </w:r>
      <w:proofErr w:type="spellStart"/>
      <w:r w:rsidRPr="002535BF">
        <w:rPr>
          <w:b/>
          <w:bCs/>
        </w:rPr>
        <w:t>sceneFinal</w:t>
      </w:r>
      <w:proofErr w:type="spellEnd"/>
      <w:r w:rsidRPr="002535BF">
        <w:rPr>
          <w:b/>
          <w:bCs/>
        </w:rPr>
        <w:t>)</w:t>
      </w:r>
    </w:p>
    <w:p w14:paraId="5B75177F" w14:textId="77777777" w:rsidR="002535BF" w:rsidRPr="002535BF" w:rsidRDefault="002535BF" w:rsidP="002535BF">
      <w:r w:rsidRPr="002535BF">
        <w:rPr>
          <w:b/>
          <w:bCs/>
        </w:rPr>
        <w:t>Indian Flag (</w:t>
      </w:r>
      <w:proofErr w:type="spellStart"/>
      <w:r w:rsidRPr="002535BF">
        <w:rPr>
          <w:b/>
          <w:bCs/>
        </w:rPr>
        <w:t>drawIndianFlag</w:t>
      </w:r>
      <w:proofErr w:type="spellEnd"/>
      <w:r w:rsidRPr="002535BF">
        <w:rPr>
          <w:b/>
          <w:bCs/>
        </w:rPr>
        <w:t>):</w:t>
      </w:r>
    </w:p>
    <w:p w14:paraId="361339FB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1AA419AB" w14:textId="77777777" w:rsidR="002535BF" w:rsidRPr="002535BF" w:rsidRDefault="002535BF" w:rsidP="002535BF">
      <w:r w:rsidRPr="002535BF">
        <w:t>bar(x+1, y,    x+41, y+20);   // saffron stripe</w:t>
      </w:r>
    </w:p>
    <w:p w14:paraId="2479738A" w14:textId="77777777" w:rsidR="002535BF" w:rsidRPr="002535BF" w:rsidRDefault="002535BF" w:rsidP="002535BF">
      <w:r w:rsidRPr="002535BF">
        <w:t>bar(x+1, y+20, x+41, y+40);   // white stripe</w:t>
      </w:r>
    </w:p>
    <w:p w14:paraId="6252345F" w14:textId="77777777" w:rsidR="002535BF" w:rsidRPr="002535BF" w:rsidRDefault="002535BF" w:rsidP="002535BF">
      <w:r w:rsidRPr="002535BF">
        <w:t>bar(x+1, y+40, x+41, y+60);   // green stripe</w:t>
      </w:r>
    </w:p>
    <w:p w14:paraId="06B0060B" w14:textId="77777777" w:rsidR="002535BF" w:rsidRPr="002535BF" w:rsidRDefault="002535BF" w:rsidP="002535BF">
      <w:r w:rsidRPr="002535BF">
        <w:t>Three equal bar() calls stacked vertically. Then the Ashoka Chakra:</w:t>
      </w:r>
    </w:p>
    <w:p w14:paraId="29E48C32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3FE3167B" w14:textId="77777777" w:rsidR="002535BF" w:rsidRPr="002535BF" w:rsidRDefault="002535BF" w:rsidP="002535BF">
      <w:r w:rsidRPr="002535BF">
        <w:t>circle(x+21, y+30, 8);   // outer ring</w:t>
      </w:r>
    </w:p>
    <w:p w14:paraId="05E24EFE" w14:textId="77777777" w:rsidR="002535BF" w:rsidRPr="002535BF" w:rsidRDefault="002535BF" w:rsidP="002535BF">
      <w:r w:rsidRPr="002535BF">
        <w:t xml:space="preserve">for (int </w:t>
      </w:r>
      <w:proofErr w:type="spellStart"/>
      <w:r w:rsidRPr="002535BF">
        <w:t>i</w:t>
      </w:r>
      <w:proofErr w:type="spellEnd"/>
      <w:r w:rsidRPr="002535BF">
        <w:t xml:space="preserve"> = 0; </w:t>
      </w:r>
      <w:proofErr w:type="spellStart"/>
      <w:r w:rsidRPr="002535BF">
        <w:t>i</w:t>
      </w:r>
      <w:proofErr w:type="spellEnd"/>
      <w:r w:rsidRPr="002535BF">
        <w:t xml:space="preserve"> &lt; 24; </w:t>
      </w:r>
      <w:proofErr w:type="spellStart"/>
      <w:r w:rsidRPr="002535BF">
        <w:t>i</w:t>
      </w:r>
      <w:proofErr w:type="spellEnd"/>
      <w:r w:rsidRPr="002535BF">
        <w:t>++) {</w:t>
      </w:r>
    </w:p>
    <w:p w14:paraId="55FD25BD" w14:textId="77777777" w:rsidR="002535BF" w:rsidRPr="002535BF" w:rsidRDefault="002535BF" w:rsidP="002535BF">
      <w:r w:rsidRPr="002535BF">
        <w:t xml:space="preserve">    float a = </w:t>
      </w:r>
      <w:proofErr w:type="spellStart"/>
      <w:r w:rsidRPr="002535BF">
        <w:t>i</w:t>
      </w:r>
      <w:proofErr w:type="spellEnd"/>
      <w:r w:rsidRPr="002535BF">
        <w:t xml:space="preserve"> * 15.0f * 3.14159f / 180.0f;   // 360/24 = 15 degrees each</w:t>
      </w:r>
    </w:p>
    <w:p w14:paraId="6B9D97BA" w14:textId="77777777" w:rsidR="002535BF" w:rsidRPr="002535BF" w:rsidRDefault="002535BF" w:rsidP="002535BF">
      <w:r w:rsidRPr="002535BF">
        <w:lastRenderedPageBreak/>
        <w:t xml:space="preserve">    line(x+21, y+30, x+21 + cos(a)*8, y+30 + sin(a)*8);</w:t>
      </w:r>
    </w:p>
    <w:p w14:paraId="17D2B322" w14:textId="77777777" w:rsidR="002535BF" w:rsidRPr="002535BF" w:rsidRDefault="002535BF" w:rsidP="002535BF">
      <w:r w:rsidRPr="002535BF">
        <w:t>}</w:t>
      </w:r>
    </w:p>
    <w:p w14:paraId="092EDCDF" w14:textId="77777777" w:rsidR="002535BF" w:rsidRPr="002535BF" w:rsidRDefault="002535BF" w:rsidP="002535BF">
      <w:r w:rsidRPr="002535BF">
        <w:t>24 spokes, each 15° apart. You convert degrees to radians (multiply by π/180) because cos() and sin() in C++ use radians.</w:t>
      </w:r>
    </w:p>
    <w:p w14:paraId="65DC0F5B" w14:textId="77777777" w:rsidR="002535BF" w:rsidRPr="002535BF" w:rsidRDefault="002535BF" w:rsidP="002535BF">
      <w:r w:rsidRPr="002535BF">
        <w:rPr>
          <w:b/>
          <w:bCs/>
        </w:rPr>
        <w:t>Flashing success text:</w:t>
      </w:r>
    </w:p>
    <w:p w14:paraId="464606AD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077AF4EA" w14:textId="77777777" w:rsidR="002535BF" w:rsidRPr="002535BF" w:rsidRDefault="002535BF" w:rsidP="002535BF">
      <w:r w:rsidRPr="002535BF">
        <w:t>for (int flash = 0; flash &lt; 6; flash++) {</w:t>
      </w:r>
    </w:p>
    <w:p w14:paraId="13127539" w14:textId="77777777" w:rsidR="002535BF" w:rsidRPr="002535BF" w:rsidRDefault="002535BF" w:rsidP="002535BF">
      <w:r w:rsidRPr="002535BF">
        <w:t xml:space="preserve">    bar(60, 200, 590, 280);         // erase text area</w:t>
      </w:r>
    </w:p>
    <w:p w14:paraId="4627D8BC" w14:textId="77777777" w:rsidR="002535BF" w:rsidRPr="002535BF" w:rsidRDefault="002535BF" w:rsidP="002535BF">
      <w:r w:rsidRPr="002535BF">
        <w:t xml:space="preserve">    if (flash % 2 == 0)             // even frames: show text</w:t>
      </w:r>
    </w:p>
    <w:p w14:paraId="01B273A6" w14:textId="77777777" w:rsidR="002535BF" w:rsidRPr="002535BF" w:rsidRDefault="002535BF" w:rsidP="002535BF">
      <w:r w:rsidRPr="002535BF">
        <w:t xml:space="preserve">        </w:t>
      </w:r>
      <w:proofErr w:type="spellStart"/>
      <w:r w:rsidRPr="002535BF">
        <w:t>outtextxy</w:t>
      </w:r>
      <w:proofErr w:type="spellEnd"/>
      <w:r w:rsidRPr="002535BF">
        <w:t>(..., "MISSION SUCCESSFUL!");</w:t>
      </w:r>
    </w:p>
    <w:p w14:paraId="360B687E" w14:textId="77777777" w:rsidR="002535BF" w:rsidRPr="002535BF" w:rsidRDefault="002535BF" w:rsidP="002535BF">
      <w:r w:rsidRPr="002535BF">
        <w:t xml:space="preserve">    delay(400);</w:t>
      </w:r>
    </w:p>
    <w:p w14:paraId="6EB484A9" w14:textId="77777777" w:rsidR="002535BF" w:rsidRPr="002535BF" w:rsidRDefault="002535BF" w:rsidP="002535BF">
      <w:r w:rsidRPr="002535BF">
        <w:t>}</w:t>
      </w:r>
    </w:p>
    <w:p w14:paraId="1E5244E7" w14:textId="77777777" w:rsidR="002535BF" w:rsidRPr="002535BF" w:rsidRDefault="002535BF" w:rsidP="002535BF">
      <w:r w:rsidRPr="002535BF">
        <w:t>Even frames show text, odd frames erase it → flash effect. Same trick as the countdown number erase.</w:t>
      </w:r>
    </w:p>
    <w:p w14:paraId="552A0EFC" w14:textId="77777777" w:rsidR="002535BF" w:rsidRPr="002535BF" w:rsidRDefault="002535BF" w:rsidP="002535BF">
      <w:r w:rsidRPr="002535BF">
        <w:pict w14:anchorId="259E6A6D">
          <v:rect id="_x0000_i1643" style="width:0;height:1.5pt" o:hralign="center" o:hrstd="t" o:hr="t" fillcolor="#a0a0a0" stroked="f"/>
        </w:pict>
      </w:r>
    </w:p>
    <w:p w14:paraId="498DB4CF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🔗</w:t>
      </w:r>
      <w:r w:rsidRPr="002535BF">
        <w:rPr>
          <w:b/>
          <w:bCs/>
        </w:rPr>
        <w:t xml:space="preserve"> How main() Ties It All Together</w:t>
      </w:r>
    </w:p>
    <w:p w14:paraId="5C5E4C2E" w14:textId="77777777" w:rsidR="002535BF" w:rsidRPr="002535BF" w:rsidRDefault="002535BF" w:rsidP="002535BF">
      <w:proofErr w:type="spellStart"/>
      <w:r w:rsidRPr="002535BF">
        <w:t>cpp</w:t>
      </w:r>
      <w:proofErr w:type="spellEnd"/>
    </w:p>
    <w:p w14:paraId="289D5887" w14:textId="77777777" w:rsidR="002535BF" w:rsidRPr="002535BF" w:rsidRDefault="002535BF" w:rsidP="002535BF">
      <w:r w:rsidRPr="002535BF">
        <w:t>int main() {</w:t>
      </w:r>
    </w:p>
    <w:p w14:paraId="375A0863" w14:textId="77777777" w:rsidR="002535BF" w:rsidRPr="002535BF" w:rsidRDefault="002535BF" w:rsidP="002535BF">
      <w:r w:rsidRPr="002535BF">
        <w:t xml:space="preserve">    int </w:t>
      </w:r>
      <w:proofErr w:type="spellStart"/>
      <w:r w:rsidRPr="002535BF">
        <w:t>gd</w:t>
      </w:r>
      <w:proofErr w:type="spellEnd"/>
      <w:r w:rsidRPr="002535BF">
        <w:t xml:space="preserve"> = DETECT, gm;</w:t>
      </w:r>
    </w:p>
    <w:p w14:paraId="14009389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initgraph</w:t>
      </w:r>
      <w:proofErr w:type="spellEnd"/>
      <w:r w:rsidRPr="002535BF">
        <w:t>(&amp;</w:t>
      </w:r>
      <w:proofErr w:type="spellStart"/>
      <w:r w:rsidRPr="002535BF">
        <w:t>gd</w:t>
      </w:r>
      <w:proofErr w:type="spellEnd"/>
      <w:r w:rsidRPr="002535BF">
        <w:t>, &amp;gm, "");   // opens the graphics window</w:t>
      </w:r>
    </w:p>
    <w:p w14:paraId="7528B2E0" w14:textId="77777777" w:rsidR="002535BF" w:rsidRPr="002535BF" w:rsidRDefault="002535BF" w:rsidP="002535BF"/>
    <w:p w14:paraId="35633FD9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sceneLaunchPad</w:t>
      </w:r>
      <w:proofErr w:type="spellEnd"/>
      <w:r w:rsidRPr="002535BF">
        <w:t>();    // Scene 1</w:t>
      </w:r>
    </w:p>
    <w:p w14:paraId="3B954711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sceneLaunch</w:t>
      </w:r>
      <w:proofErr w:type="spellEnd"/>
      <w:r w:rsidRPr="002535BF">
        <w:t>();       // Scene 2</w:t>
      </w:r>
    </w:p>
    <w:p w14:paraId="68D42BD8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sceneSpaceTravel</w:t>
      </w:r>
      <w:proofErr w:type="spellEnd"/>
      <w:r w:rsidRPr="002535BF">
        <w:t>();  // Scene 3</w:t>
      </w:r>
    </w:p>
    <w:p w14:paraId="2EA2E10D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sceneMoonLanding</w:t>
      </w:r>
      <w:proofErr w:type="spellEnd"/>
      <w:r w:rsidRPr="002535BF">
        <w:t>();  // Scene 4</w:t>
      </w:r>
    </w:p>
    <w:p w14:paraId="39A0728F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sceneFinal</w:t>
      </w:r>
      <w:proofErr w:type="spellEnd"/>
      <w:r w:rsidRPr="002535BF">
        <w:t>();        // Scene 5</w:t>
      </w:r>
    </w:p>
    <w:p w14:paraId="5B57B2B0" w14:textId="77777777" w:rsidR="002535BF" w:rsidRPr="002535BF" w:rsidRDefault="002535BF" w:rsidP="002535BF"/>
    <w:p w14:paraId="4E6EE281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getch</w:t>
      </w:r>
      <w:proofErr w:type="spellEnd"/>
      <w:r w:rsidRPr="002535BF">
        <w:t>();             // wait for keypress before closing</w:t>
      </w:r>
    </w:p>
    <w:p w14:paraId="0EF43D2B" w14:textId="77777777" w:rsidR="002535BF" w:rsidRPr="002535BF" w:rsidRDefault="002535BF" w:rsidP="002535BF">
      <w:r w:rsidRPr="002535BF">
        <w:t xml:space="preserve">    </w:t>
      </w:r>
      <w:proofErr w:type="spellStart"/>
      <w:r w:rsidRPr="002535BF">
        <w:t>closegraph</w:t>
      </w:r>
      <w:proofErr w:type="spellEnd"/>
      <w:r w:rsidRPr="002535BF">
        <w:t>();        // close graphics window</w:t>
      </w:r>
    </w:p>
    <w:p w14:paraId="4ADB46FA" w14:textId="77777777" w:rsidR="002535BF" w:rsidRPr="002535BF" w:rsidRDefault="002535BF" w:rsidP="002535BF">
      <w:r w:rsidRPr="002535BF">
        <w:t xml:space="preserve">    return 0;</w:t>
      </w:r>
    </w:p>
    <w:p w14:paraId="593ED30A" w14:textId="77777777" w:rsidR="002535BF" w:rsidRPr="002535BF" w:rsidRDefault="002535BF" w:rsidP="002535BF">
      <w:r w:rsidRPr="002535BF">
        <w:t>}</w:t>
      </w:r>
    </w:p>
    <w:p w14:paraId="5A3307E3" w14:textId="77777777" w:rsidR="002535BF" w:rsidRPr="002535BF" w:rsidRDefault="002535BF" w:rsidP="002535BF">
      <w:r w:rsidRPr="002535BF">
        <w:lastRenderedPageBreak/>
        <w:t xml:space="preserve">DETECT tells the library to auto-detect the best graphics mode. </w:t>
      </w:r>
      <w:proofErr w:type="spellStart"/>
      <w:r w:rsidRPr="002535BF">
        <w:t>initgraph</w:t>
      </w:r>
      <w:proofErr w:type="spellEnd"/>
      <w:r w:rsidRPr="002535BF">
        <w:t xml:space="preserve"> opens the window. Each scene function runs fully and returns before the next one starts — clean, linear flow.</w:t>
      </w:r>
    </w:p>
    <w:p w14:paraId="72C286D3" w14:textId="77777777" w:rsidR="002535BF" w:rsidRPr="002535BF" w:rsidRDefault="002535BF" w:rsidP="002535BF">
      <w:r w:rsidRPr="002535BF">
        <w:pict w14:anchorId="4965944A">
          <v:rect id="_x0000_i1644" style="width:0;height:1.5pt" o:hralign="center" o:hrstd="t" o:hr="t" fillcolor="#a0a0a0" stroked="f"/>
        </w:pict>
      </w:r>
    </w:p>
    <w:p w14:paraId="2BBB340E" w14:textId="77777777" w:rsidR="002535BF" w:rsidRPr="002535BF" w:rsidRDefault="002535BF" w:rsidP="002535BF">
      <w:pPr>
        <w:rPr>
          <w:b/>
          <w:bCs/>
        </w:rPr>
      </w:pPr>
      <w:r w:rsidRPr="002535BF">
        <w:rPr>
          <w:rFonts w:ascii="Segoe UI Emoji" w:hAnsi="Segoe UI Emoji" w:cs="Segoe UI Emoji"/>
          <w:b/>
          <w:bCs/>
        </w:rPr>
        <w:t>💬</w:t>
      </w:r>
      <w:r w:rsidRPr="002535BF">
        <w:rPr>
          <w:b/>
          <w:bCs/>
        </w:rPr>
        <w:t xml:space="preserve"> Questions Your Teacher Will Likely 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6672"/>
      </w:tblGrid>
      <w:tr w:rsidR="002535BF" w:rsidRPr="002535BF" w14:paraId="5DB62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8CA0A" w14:textId="77777777" w:rsidR="002535BF" w:rsidRPr="002535BF" w:rsidRDefault="002535BF" w:rsidP="002535BF">
            <w:pPr>
              <w:rPr>
                <w:b/>
                <w:bCs/>
              </w:rPr>
            </w:pPr>
            <w:r w:rsidRPr="002535B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CFBAA03" w14:textId="77777777" w:rsidR="002535BF" w:rsidRPr="002535BF" w:rsidRDefault="002535BF" w:rsidP="002535BF">
            <w:pPr>
              <w:rPr>
                <w:b/>
                <w:bCs/>
              </w:rPr>
            </w:pPr>
            <w:r w:rsidRPr="002535BF">
              <w:rPr>
                <w:b/>
                <w:bCs/>
              </w:rPr>
              <w:t>Your Answer</w:t>
            </w:r>
          </w:p>
        </w:tc>
      </w:tr>
      <w:tr w:rsidR="002535BF" w:rsidRPr="002535BF" w14:paraId="5BC8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B36E" w14:textId="77777777" w:rsidR="002535BF" w:rsidRPr="002535BF" w:rsidRDefault="002535BF" w:rsidP="002535BF">
            <w:r w:rsidRPr="002535BF">
              <w:t xml:space="preserve">What does </w:t>
            </w:r>
            <w:proofErr w:type="spellStart"/>
            <w:r w:rsidRPr="002535BF">
              <w:t>cleardevice</w:t>
            </w:r>
            <w:proofErr w:type="spellEnd"/>
            <w:r w:rsidRPr="002535BF">
              <w:t>() do?</w:t>
            </w:r>
          </w:p>
        </w:tc>
        <w:tc>
          <w:tcPr>
            <w:tcW w:w="0" w:type="auto"/>
            <w:vAlign w:val="center"/>
            <w:hideMark/>
          </w:tcPr>
          <w:p w14:paraId="21D74D97" w14:textId="77777777" w:rsidR="002535BF" w:rsidRPr="002535BF" w:rsidRDefault="002535BF" w:rsidP="002535BF">
            <w:r w:rsidRPr="002535BF">
              <w:t>Erases the entire screen so the next frame can be drawn fresh — this is what creates animation</w:t>
            </w:r>
          </w:p>
        </w:tc>
      </w:tr>
      <w:tr w:rsidR="002535BF" w:rsidRPr="002535BF" w14:paraId="5E12C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CB07" w14:textId="77777777" w:rsidR="002535BF" w:rsidRPr="002535BF" w:rsidRDefault="002535BF" w:rsidP="002535BF">
            <w:r w:rsidRPr="002535BF">
              <w:t>Why delay()?</w:t>
            </w:r>
          </w:p>
        </w:tc>
        <w:tc>
          <w:tcPr>
            <w:tcW w:w="0" w:type="auto"/>
            <w:vAlign w:val="center"/>
            <w:hideMark/>
          </w:tcPr>
          <w:p w14:paraId="3B559A71" w14:textId="77777777" w:rsidR="002535BF" w:rsidRPr="002535BF" w:rsidRDefault="002535BF" w:rsidP="002535BF">
            <w:r w:rsidRPr="002535BF">
              <w:t>Without it frames render too fast for the eye to see — it controls animation speed</w:t>
            </w:r>
          </w:p>
        </w:tc>
      </w:tr>
      <w:tr w:rsidR="002535BF" w:rsidRPr="002535BF" w14:paraId="4C4FE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5CC9" w14:textId="77777777" w:rsidR="002535BF" w:rsidRPr="002535BF" w:rsidRDefault="002535BF" w:rsidP="002535BF">
            <w:r w:rsidRPr="002535BF">
              <w:t>How does the rocket move up?</w:t>
            </w:r>
          </w:p>
        </w:tc>
        <w:tc>
          <w:tcPr>
            <w:tcW w:w="0" w:type="auto"/>
            <w:vAlign w:val="center"/>
            <w:hideMark/>
          </w:tcPr>
          <w:p w14:paraId="6E4E48E8" w14:textId="77777777" w:rsidR="002535BF" w:rsidRPr="002535BF" w:rsidRDefault="002535BF" w:rsidP="002535BF">
            <w:r w:rsidRPr="002535BF">
              <w:t xml:space="preserve">I decrease the y-coordinate each frame. In </w:t>
            </w:r>
            <w:proofErr w:type="spellStart"/>
            <w:r w:rsidRPr="002535BF">
              <w:t>graphics.h</w:t>
            </w:r>
            <w:proofErr w:type="spellEnd"/>
            <w:r w:rsidRPr="002535BF">
              <w:t>, y=0 is the top, so lower y = higher position</w:t>
            </w:r>
          </w:p>
        </w:tc>
      </w:tr>
      <w:tr w:rsidR="002535BF" w:rsidRPr="002535BF" w14:paraId="2855C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E078" w14:textId="77777777" w:rsidR="002535BF" w:rsidRPr="002535BF" w:rsidRDefault="002535BF" w:rsidP="002535BF">
            <w:r w:rsidRPr="002535BF">
              <w:t>How did you make flames flicker?</w:t>
            </w:r>
          </w:p>
        </w:tc>
        <w:tc>
          <w:tcPr>
            <w:tcW w:w="0" w:type="auto"/>
            <w:vAlign w:val="center"/>
            <w:hideMark/>
          </w:tcPr>
          <w:p w14:paraId="5FA71822" w14:textId="77777777" w:rsidR="002535BF" w:rsidRPr="002535BF" w:rsidRDefault="002535BF" w:rsidP="002535BF">
            <w:r w:rsidRPr="002535BF">
              <w:t>Used frame % 15 to make flame height oscillate between frames</w:t>
            </w:r>
          </w:p>
        </w:tc>
      </w:tr>
      <w:tr w:rsidR="002535BF" w:rsidRPr="002535BF" w14:paraId="2C0DA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B8C6" w14:textId="77777777" w:rsidR="002535BF" w:rsidRPr="002535BF" w:rsidRDefault="002535BF" w:rsidP="002535BF">
            <w:r w:rsidRPr="002535BF">
              <w:t xml:space="preserve">What is </w:t>
            </w:r>
            <w:proofErr w:type="spellStart"/>
            <w:r w:rsidRPr="002535BF">
              <w:t>floodfill</w:t>
            </w:r>
            <w:proofErr w:type="spellEnd"/>
            <w:r w:rsidRPr="002535BF">
              <w:t>()?</w:t>
            </w:r>
          </w:p>
        </w:tc>
        <w:tc>
          <w:tcPr>
            <w:tcW w:w="0" w:type="auto"/>
            <w:vAlign w:val="center"/>
            <w:hideMark/>
          </w:tcPr>
          <w:p w14:paraId="0B1E7F7D" w14:textId="77777777" w:rsidR="002535BF" w:rsidRPr="002535BF" w:rsidRDefault="002535BF" w:rsidP="002535BF">
            <w:r w:rsidRPr="002535BF">
              <w:t xml:space="preserve">Fills a closed shape with the current fill </w:t>
            </w:r>
            <w:proofErr w:type="spellStart"/>
            <w:r w:rsidRPr="002535BF">
              <w:t>color</w:t>
            </w:r>
            <w:proofErr w:type="spellEnd"/>
            <w:r w:rsidRPr="002535BF">
              <w:t>, starting from the given point</w:t>
            </w:r>
          </w:p>
        </w:tc>
      </w:tr>
      <w:tr w:rsidR="002535BF" w:rsidRPr="002535BF" w14:paraId="29000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A039" w14:textId="77777777" w:rsidR="002535BF" w:rsidRPr="002535BF" w:rsidRDefault="002535BF" w:rsidP="002535BF">
            <w:r w:rsidRPr="002535BF">
              <w:t xml:space="preserve">Why </w:t>
            </w:r>
            <w:proofErr w:type="spellStart"/>
            <w:r w:rsidRPr="002535BF">
              <w:t>srand</w:t>
            </w:r>
            <w:proofErr w:type="spellEnd"/>
            <w:r w:rsidRPr="002535BF">
              <w:t>(42) for stars?</w:t>
            </w:r>
          </w:p>
        </w:tc>
        <w:tc>
          <w:tcPr>
            <w:tcW w:w="0" w:type="auto"/>
            <w:vAlign w:val="center"/>
            <w:hideMark/>
          </w:tcPr>
          <w:p w14:paraId="06D15D96" w14:textId="77777777" w:rsidR="002535BF" w:rsidRPr="002535BF" w:rsidRDefault="002535BF" w:rsidP="002535BF">
            <w:r w:rsidRPr="002535BF">
              <w:t>Fixed seed gives same random positions every frame — stable starfield</w:t>
            </w:r>
          </w:p>
        </w:tc>
      </w:tr>
      <w:tr w:rsidR="002535BF" w:rsidRPr="002535BF" w14:paraId="7E80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E3A8" w14:textId="77777777" w:rsidR="002535BF" w:rsidRPr="002535BF" w:rsidRDefault="002535BF" w:rsidP="002535BF">
            <w:r w:rsidRPr="002535BF">
              <w:t xml:space="preserve">What is </w:t>
            </w:r>
            <w:proofErr w:type="spellStart"/>
            <w:r w:rsidRPr="002535BF">
              <w:t>fillpoly</w:t>
            </w:r>
            <w:proofErr w:type="spellEnd"/>
            <w:r w:rsidRPr="002535BF">
              <w:t>()?</w:t>
            </w:r>
          </w:p>
        </w:tc>
        <w:tc>
          <w:tcPr>
            <w:tcW w:w="0" w:type="auto"/>
            <w:vAlign w:val="center"/>
            <w:hideMark/>
          </w:tcPr>
          <w:p w14:paraId="443348E5" w14:textId="77777777" w:rsidR="002535BF" w:rsidRPr="002535BF" w:rsidRDefault="002535BF" w:rsidP="002535BF">
            <w:r w:rsidRPr="002535BF">
              <w:t>Draws and fills a polygon — I used it to make triangles since there's no built-in triangle function</w:t>
            </w:r>
          </w:p>
        </w:tc>
      </w:tr>
      <w:tr w:rsidR="002535BF" w:rsidRPr="002535BF" w14:paraId="33482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9EBB" w14:textId="77777777" w:rsidR="002535BF" w:rsidRPr="002535BF" w:rsidRDefault="002535BF" w:rsidP="002535BF">
            <w:r w:rsidRPr="002535BF">
              <w:t>How is the Moon surface drawn?</w:t>
            </w:r>
          </w:p>
        </w:tc>
        <w:tc>
          <w:tcPr>
            <w:tcW w:w="0" w:type="auto"/>
            <w:vAlign w:val="center"/>
            <w:hideMark/>
          </w:tcPr>
          <w:p w14:paraId="7E4835E2" w14:textId="77777777" w:rsidR="002535BF" w:rsidRPr="002535BF" w:rsidRDefault="002535BF" w:rsidP="002535BF">
            <w:r w:rsidRPr="002535BF">
              <w:t>It's a huge circle (radius 350) with its centre below the screen — only the top arc is visible, which looks like a curved surface</w:t>
            </w:r>
          </w:p>
        </w:tc>
      </w:tr>
      <w:tr w:rsidR="002535BF" w:rsidRPr="002535BF" w14:paraId="58826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D2A9" w14:textId="77777777" w:rsidR="002535BF" w:rsidRPr="002535BF" w:rsidRDefault="002535BF" w:rsidP="002535BF">
            <w:r w:rsidRPr="002535BF">
              <w:t>Why relative coordinates in lander?</w:t>
            </w:r>
          </w:p>
        </w:tc>
        <w:tc>
          <w:tcPr>
            <w:tcW w:w="0" w:type="auto"/>
            <w:vAlign w:val="center"/>
            <w:hideMark/>
          </w:tcPr>
          <w:p w14:paraId="531E9D39" w14:textId="77777777" w:rsidR="002535BF" w:rsidRPr="002535BF" w:rsidRDefault="002535BF" w:rsidP="002535BF">
            <w:r w:rsidRPr="002535BF">
              <w:t>So I can move the whole lander by changing just one variable instead of updating every line separately</w:t>
            </w:r>
          </w:p>
        </w:tc>
      </w:tr>
    </w:tbl>
    <w:p w14:paraId="59265826" w14:textId="77777777" w:rsidR="0098089F" w:rsidRDefault="0098089F"/>
    <w:sectPr w:rsidR="00980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67270"/>
    <w:multiLevelType w:val="multilevel"/>
    <w:tmpl w:val="F3D6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D5863"/>
    <w:multiLevelType w:val="multilevel"/>
    <w:tmpl w:val="482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93472">
    <w:abstractNumId w:val="0"/>
  </w:num>
  <w:num w:numId="2" w16cid:durableId="1241788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BC"/>
    <w:rsid w:val="00097C53"/>
    <w:rsid w:val="001028BC"/>
    <w:rsid w:val="001A65CD"/>
    <w:rsid w:val="002535BF"/>
    <w:rsid w:val="0098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65A3C-89B2-4B07-B6BC-C6294A89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2666</Words>
  <Characters>15199</Characters>
  <Application>Microsoft Office Word</Application>
  <DocSecurity>0</DocSecurity>
  <Lines>126</Lines>
  <Paragraphs>35</Paragraphs>
  <ScaleCrop>false</ScaleCrop>
  <Company/>
  <LinksUpToDate>false</LinksUpToDate>
  <CharactersWithSpaces>17830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bajpai</dc:creator>
  <cp:keywords/>
  <dc:description/>
  <cp:lastModifiedBy>shubham bajpai</cp:lastModifiedBy>
  <cp:revision>2</cp:revision>
  <dcterms:created xsi:type="dcterms:W3CDTF">2026-04-27T18:38:00Z</dcterms:created>
  <dcterms:modified xsi:type="dcterms:W3CDTF">2026-04-27T18:39:00Z</dcterms:modified>
</cp:coreProperties>
</file>