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C86" w:rsidRDefault="006E7884">
      <w:r>
        <w:t>Content from docx file</w:t>
      </w:r>
    </w:p>
    <w:p w:rsidR="009F4382" w:rsidRDefault="009F4382">
      <w:r>
        <w:t>second</w:t>
      </w:r>
      <w:bookmarkStart w:id="0" w:name="_GoBack"/>
      <w:bookmarkEnd w:id="0"/>
    </w:p>
    <w:sectPr w:rsidR="009F4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E2"/>
    <w:rsid w:val="006E7884"/>
    <w:rsid w:val="008D1C86"/>
    <w:rsid w:val="009F4382"/>
    <w:rsid w:val="00FC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4742D-C154-4994-B560-557EEF8F0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保 密</dc:creator>
  <cp:keywords/>
  <dc:description/>
  <cp:lastModifiedBy>保 密</cp:lastModifiedBy>
  <cp:revision>3</cp:revision>
  <dcterms:created xsi:type="dcterms:W3CDTF">2020-06-11T14:32:00Z</dcterms:created>
  <dcterms:modified xsi:type="dcterms:W3CDTF">2020-06-11T14:34:00Z</dcterms:modified>
</cp:coreProperties>
</file>