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491B4" w14:textId="2FF9A9CD" w:rsidR="00551D57" w:rsidRDefault="00283E0D" w:rsidP="00283E0D">
      <w:pPr>
        <w:tabs>
          <w:tab w:val="center" w:pos="5328"/>
          <w:tab w:val="left" w:pos="9500"/>
        </w:tabs>
        <w:spacing w:before="1800"/>
      </w:pPr>
      <w:r>
        <w:rPr>
          <w:b/>
          <w:bCs/>
          <w:color w:val="17365D" w:themeColor="text2" w:themeShade="BF"/>
          <w:sz w:val="40"/>
          <w:szCs w:val="60"/>
        </w:rPr>
        <w:tab/>
      </w:r>
      <w:r w:rsidR="00152F99" w:rsidRPr="0D05E6BA">
        <w:rPr>
          <w:b/>
          <w:bCs/>
          <w:color w:val="17365D" w:themeColor="text2" w:themeShade="BF"/>
          <w:sz w:val="40"/>
          <w:szCs w:val="60"/>
        </w:rPr>
        <w:t>CIQ - Threat Model</w:t>
      </w:r>
      <w:r>
        <w:rPr>
          <w:b/>
          <w:bCs/>
          <w:color w:val="17365D" w:themeColor="text2" w:themeShade="BF"/>
          <w:sz w:val="40"/>
          <w:szCs w:val="60"/>
        </w:rPr>
        <w:tab/>
      </w:r>
    </w:p>
    <w:tbl>
      <w:tblPr>
        <w:tblW w:w="0" w:type="auto"/>
        <w:jc w:val="center"/>
        <w:tblLook w:val="04A0" w:firstRow="1" w:lastRow="0" w:firstColumn="1" w:lastColumn="0" w:noHBand="0" w:noVBand="1"/>
      </w:tblPr>
      <w:tblGrid>
        <w:gridCol w:w="10656"/>
      </w:tblGrid>
      <w:tr w:rsidR="00551D57" w14:paraId="50B60150" w14:textId="77777777">
        <w:trPr>
          <w:jc w:val="center"/>
        </w:trPr>
        <w:tc>
          <w:tcPr>
            <w:tcW w:w="10656" w:type="dxa"/>
            <w:shd w:val="clear" w:color="auto" w:fill="EAF2F8"/>
            <w:tcMar>
              <w:top w:w="160" w:type="dxa"/>
              <w:left w:w="160" w:type="dxa"/>
              <w:bottom w:w="160" w:type="dxa"/>
              <w:right w:w="160" w:type="dxa"/>
            </w:tcMar>
          </w:tcPr>
          <w:p w14:paraId="4189D4B6" w14:textId="26908626" w:rsidR="00551D57" w:rsidRDefault="00152F99">
            <w:pPr>
              <w:jc w:val="center"/>
            </w:pPr>
            <w:r>
              <w:rPr>
                <w:b/>
                <w:color w:val="1F4E79"/>
                <w:sz w:val="21"/>
              </w:rPr>
              <w:t xml:space="preserve">Classification: Internal — Restricted Version: 1.0 Date: </w:t>
            </w:r>
            <w:r w:rsidR="00A34E62">
              <w:rPr>
                <w:b/>
                <w:color w:val="1F4E79"/>
                <w:sz w:val="21"/>
              </w:rPr>
              <w:t>August</w:t>
            </w:r>
            <w:r>
              <w:rPr>
                <w:b/>
                <w:color w:val="1F4E79"/>
                <w:sz w:val="21"/>
              </w:rPr>
              <w:t xml:space="preserve"> 2025 Status: Draft — Pending Security Team Validation</w:t>
            </w:r>
          </w:p>
        </w:tc>
      </w:tr>
    </w:tbl>
    <w:p w14:paraId="7C030AAE" w14:textId="6A6505AF" w:rsidR="00551D57" w:rsidRDefault="00283E0D" w:rsidP="00283E0D">
      <w:pPr>
        <w:tabs>
          <w:tab w:val="center" w:pos="5328"/>
          <w:tab w:val="right" w:pos="10656"/>
        </w:tabs>
        <w:spacing w:before="360"/>
        <w:rPr>
          <w:color w:val="595959"/>
          <w:sz w:val="22"/>
        </w:rPr>
      </w:pPr>
      <w:r>
        <w:rPr>
          <w:color w:val="595959"/>
          <w:sz w:val="22"/>
        </w:rPr>
        <w:tab/>
      </w:r>
      <w:r w:rsidR="00152F99">
        <w:rPr>
          <w:color w:val="595959"/>
          <w:sz w:val="22"/>
        </w:rPr>
        <w:t>Prepared for Engineering, Security and Compliance review</w:t>
      </w:r>
      <w:r>
        <w:rPr>
          <w:color w:val="595959"/>
          <w:sz w:val="22"/>
        </w:rPr>
        <w:tab/>
      </w:r>
    </w:p>
    <w:sdt>
      <w:sdtPr>
        <w:id w:val="-117997542"/>
        <w:docPartObj>
          <w:docPartGallery w:val="Table of Contents"/>
          <w:docPartUnique/>
        </w:docPartObj>
      </w:sdtPr>
      <w:sdtEndPr>
        <w:rPr>
          <w:rFonts w:ascii="Aptos" w:eastAsia="Aptos" w:hAnsi="Aptos" w:cstheme="minorBidi"/>
          <w:noProof/>
          <w:color w:val="auto"/>
          <w:sz w:val="19"/>
          <w:szCs w:val="22"/>
        </w:rPr>
      </w:sdtEndPr>
      <w:sdtContent>
        <w:p w14:paraId="25FB6204" w14:textId="1C0204ED" w:rsidR="0054219D" w:rsidRDefault="0054219D">
          <w:pPr>
            <w:pStyle w:val="TOCHeading"/>
          </w:pPr>
          <w:r>
            <w:t>Contents</w:t>
          </w:r>
        </w:p>
        <w:p w14:paraId="502A49F3" w14:textId="76F14A8B" w:rsidR="00283E0D" w:rsidRDefault="0054219D">
          <w:pPr>
            <w:pStyle w:val="TOC2"/>
            <w:tabs>
              <w:tab w:val="right" w:leader="dot" w:pos="10646"/>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7189437" w:history="1">
            <w:r w:rsidR="00283E0D" w:rsidRPr="008179A6">
              <w:rPr>
                <w:rStyle w:val="Hyperlink"/>
                <w:noProof/>
              </w:rPr>
              <w:t>1. Executive Summary</w:t>
            </w:r>
            <w:r w:rsidR="00283E0D">
              <w:rPr>
                <w:noProof/>
                <w:webHidden/>
              </w:rPr>
              <w:tab/>
            </w:r>
            <w:r w:rsidR="00283E0D">
              <w:rPr>
                <w:noProof/>
                <w:webHidden/>
              </w:rPr>
              <w:fldChar w:fldCharType="begin"/>
            </w:r>
            <w:r w:rsidR="00283E0D">
              <w:rPr>
                <w:noProof/>
                <w:webHidden/>
              </w:rPr>
              <w:instrText xml:space="preserve"> PAGEREF _Toc237189437 \h </w:instrText>
            </w:r>
            <w:r w:rsidR="00283E0D">
              <w:rPr>
                <w:noProof/>
                <w:webHidden/>
              </w:rPr>
            </w:r>
            <w:r w:rsidR="00283E0D">
              <w:rPr>
                <w:noProof/>
                <w:webHidden/>
              </w:rPr>
              <w:fldChar w:fldCharType="separate"/>
            </w:r>
            <w:r w:rsidR="00283E0D">
              <w:rPr>
                <w:noProof/>
                <w:webHidden/>
              </w:rPr>
              <w:t>5</w:t>
            </w:r>
            <w:r w:rsidR="00283E0D">
              <w:rPr>
                <w:noProof/>
                <w:webHidden/>
              </w:rPr>
              <w:fldChar w:fldCharType="end"/>
            </w:r>
          </w:hyperlink>
        </w:p>
        <w:p w14:paraId="0163D748" w14:textId="38524A89"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38" w:history="1">
            <w:r w:rsidRPr="008179A6">
              <w:rPr>
                <w:rStyle w:val="Hyperlink"/>
                <w:noProof/>
              </w:rPr>
              <w:t>2. Application Overview</w:t>
            </w:r>
            <w:r>
              <w:rPr>
                <w:noProof/>
                <w:webHidden/>
              </w:rPr>
              <w:tab/>
            </w:r>
            <w:r>
              <w:rPr>
                <w:noProof/>
                <w:webHidden/>
              </w:rPr>
              <w:fldChar w:fldCharType="begin"/>
            </w:r>
            <w:r>
              <w:rPr>
                <w:noProof/>
                <w:webHidden/>
              </w:rPr>
              <w:instrText xml:space="preserve"> PAGEREF _Toc237189438 \h </w:instrText>
            </w:r>
            <w:r>
              <w:rPr>
                <w:noProof/>
                <w:webHidden/>
              </w:rPr>
            </w:r>
            <w:r>
              <w:rPr>
                <w:noProof/>
                <w:webHidden/>
              </w:rPr>
              <w:fldChar w:fldCharType="separate"/>
            </w:r>
            <w:r>
              <w:rPr>
                <w:noProof/>
                <w:webHidden/>
              </w:rPr>
              <w:t>5</w:t>
            </w:r>
            <w:r>
              <w:rPr>
                <w:noProof/>
                <w:webHidden/>
              </w:rPr>
              <w:fldChar w:fldCharType="end"/>
            </w:r>
          </w:hyperlink>
        </w:p>
        <w:p w14:paraId="6E469D20" w14:textId="17B242D3"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39" w:history="1">
            <w:r w:rsidRPr="008179A6">
              <w:rPr>
                <w:rStyle w:val="Hyperlink"/>
                <w:noProof/>
              </w:rPr>
              <w:t>2.1 Business Context</w:t>
            </w:r>
            <w:r>
              <w:rPr>
                <w:noProof/>
                <w:webHidden/>
              </w:rPr>
              <w:tab/>
            </w:r>
            <w:r>
              <w:rPr>
                <w:noProof/>
                <w:webHidden/>
              </w:rPr>
              <w:fldChar w:fldCharType="begin"/>
            </w:r>
            <w:r>
              <w:rPr>
                <w:noProof/>
                <w:webHidden/>
              </w:rPr>
              <w:instrText xml:space="preserve"> PAGEREF _Toc237189439 \h </w:instrText>
            </w:r>
            <w:r>
              <w:rPr>
                <w:noProof/>
                <w:webHidden/>
              </w:rPr>
            </w:r>
            <w:r>
              <w:rPr>
                <w:noProof/>
                <w:webHidden/>
              </w:rPr>
              <w:fldChar w:fldCharType="separate"/>
            </w:r>
            <w:r>
              <w:rPr>
                <w:noProof/>
                <w:webHidden/>
              </w:rPr>
              <w:t>5</w:t>
            </w:r>
            <w:r>
              <w:rPr>
                <w:noProof/>
                <w:webHidden/>
              </w:rPr>
              <w:fldChar w:fldCharType="end"/>
            </w:r>
          </w:hyperlink>
        </w:p>
        <w:p w14:paraId="2606C8C4" w14:textId="02E4B5B5"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0" w:history="1">
            <w:r w:rsidRPr="008179A6">
              <w:rPr>
                <w:rStyle w:val="Hyperlink"/>
                <w:noProof/>
              </w:rPr>
              <w:t>2.2 Key Business Functions</w:t>
            </w:r>
            <w:r>
              <w:rPr>
                <w:noProof/>
                <w:webHidden/>
              </w:rPr>
              <w:tab/>
            </w:r>
            <w:r>
              <w:rPr>
                <w:noProof/>
                <w:webHidden/>
              </w:rPr>
              <w:fldChar w:fldCharType="begin"/>
            </w:r>
            <w:r>
              <w:rPr>
                <w:noProof/>
                <w:webHidden/>
              </w:rPr>
              <w:instrText xml:space="preserve"> PAGEREF _Toc237189440 \h </w:instrText>
            </w:r>
            <w:r>
              <w:rPr>
                <w:noProof/>
                <w:webHidden/>
              </w:rPr>
            </w:r>
            <w:r>
              <w:rPr>
                <w:noProof/>
                <w:webHidden/>
              </w:rPr>
              <w:fldChar w:fldCharType="separate"/>
            </w:r>
            <w:r>
              <w:rPr>
                <w:noProof/>
                <w:webHidden/>
              </w:rPr>
              <w:t>5</w:t>
            </w:r>
            <w:r>
              <w:rPr>
                <w:noProof/>
                <w:webHidden/>
              </w:rPr>
              <w:fldChar w:fldCharType="end"/>
            </w:r>
          </w:hyperlink>
        </w:p>
        <w:p w14:paraId="6D50DB0C" w14:textId="0A719FDD"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1" w:history="1">
            <w:r w:rsidRPr="008179A6">
              <w:rPr>
                <w:rStyle w:val="Hyperlink"/>
                <w:noProof/>
              </w:rPr>
              <w:t>2.3 Technology Stack</w:t>
            </w:r>
            <w:r>
              <w:rPr>
                <w:noProof/>
                <w:webHidden/>
              </w:rPr>
              <w:tab/>
            </w:r>
            <w:r>
              <w:rPr>
                <w:noProof/>
                <w:webHidden/>
              </w:rPr>
              <w:fldChar w:fldCharType="begin"/>
            </w:r>
            <w:r>
              <w:rPr>
                <w:noProof/>
                <w:webHidden/>
              </w:rPr>
              <w:instrText xml:space="preserve"> PAGEREF _Toc237189441 \h </w:instrText>
            </w:r>
            <w:r>
              <w:rPr>
                <w:noProof/>
                <w:webHidden/>
              </w:rPr>
            </w:r>
            <w:r>
              <w:rPr>
                <w:noProof/>
                <w:webHidden/>
              </w:rPr>
              <w:fldChar w:fldCharType="separate"/>
            </w:r>
            <w:r>
              <w:rPr>
                <w:noProof/>
                <w:webHidden/>
              </w:rPr>
              <w:t>5</w:t>
            </w:r>
            <w:r>
              <w:rPr>
                <w:noProof/>
                <w:webHidden/>
              </w:rPr>
              <w:fldChar w:fldCharType="end"/>
            </w:r>
          </w:hyperlink>
        </w:p>
        <w:p w14:paraId="51F03F03" w14:textId="7F5F43A5"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2" w:history="1">
            <w:r w:rsidRPr="008179A6">
              <w:rPr>
                <w:rStyle w:val="Hyperlink"/>
                <w:noProof/>
              </w:rPr>
              <w:t>3. Architecture and Data Flow</w:t>
            </w:r>
            <w:r>
              <w:rPr>
                <w:noProof/>
                <w:webHidden/>
              </w:rPr>
              <w:tab/>
            </w:r>
            <w:r>
              <w:rPr>
                <w:noProof/>
                <w:webHidden/>
              </w:rPr>
              <w:fldChar w:fldCharType="begin"/>
            </w:r>
            <w:r>
              <w:rPr>
                <w:noProof/>
                <w:webHidden/>
              </w:rPr>
              <w:instrText xml:space="preserve"> PAGEREF _Toc237189442 \h </w:instrText>
            </w:r>
            <w:r>
              <w:rPr>
                <w:noProof/>
                <w:webHidden/>
              </w:rPr>
            </w:r>
            <w:r>
              <w:rPr>
                <w:noProof/>
                <w:webHidden/>
              </w:rPr>
              <w:fldChar w:fldCharType="separate"/>
            </w:r>
            <w:r>
              <w:rPr>
                <w:noProof/>
                <w:webHidden/>
              </w:rPr>
              <w:t>6</w:t>
            </w:r>
            <w:r>
              <w:rPr>
                <w:noProof/>
                <w:webHidden/>
              </w:rPr>
              <w:fldChar w:fldCharType="end"/>
            </w:r>
          </w:hyperlink>
        </w:p>
        <w:p w14:paraId="08AE4669" w14:textId="6471CC84"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3" w:history="1">
            <w:r w:rsidRPr="008179A6">
              <w:rPr>
                <w:rStyle w:val="Hyperlink"/>
                <w:noProof/>
              </w:rPr>
              <w:t>3.1 System Tiers</w:t>
            </w:r>
            <w:r>
              <w:rPr>
                <w:noProof/>
                <w:webHidden/>
              </w:rPr>
              <w:tab/>
            </w:r>
            <w:r>
              <w:rPr>
                <w:noProof/>
                <w:webHidden/>
              </w:rPr>
              <w:fldChar w:fldCharType="begin"/>
            </w:r>
            <w:r>
              <w:rPr>
                <w:noProof/>
                <w:webHidden/>
              </w:rPr>
              <w:instrText xml:space="preserve"> PAGEREF _Toc237189443 \h </w:instrText>
            </w:r>
            <w:r>
              <w:rPr>
                <w:noProof/>
                <w:webHidden/>
              </w:rPr>
            </w:r>
            <w:r>
              <w:rPr>
                <w:noProof/>
                <w:webHidden/>
              </w:rPr>
              <w:fldChar w:fldCharType="separate"/>
            </w:r>
            <w:r>
              <w:rPr>
                <w:noProof/>
                <w:webHidden/>
              </w:rPr>
              <w:t>6</w:t>
            </w:r>
            <w:r>
              <w:rPr>
                <w:noProof/>
                <w:webHidden/>
              </w:rPr>
              <w:fldChar w:fldCharType="end"/>
            </w:r>
          </w:hyperlink>
        </w:p>
        <w:p w14:paraId="20CFE856" w14:textId="63793F90"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4" w:history="1">
            <w:r w:rsidRPr="008179A6">
              <w:rPr>
                <w:rStyle w:val="Hyperlink"/>
                <w:noProof/>
              </w:rPr>
              <w:t>3.2 Key Data Flows</w:t>
            </w:r>
            <w:r>
              <w:rPr>
                <w:noProof/>
                <w:webHidden/>
              </w:rPr>
              <w:tab/>
            </w:r>
            <w:r>
              <w:rPr>
                <w:noProof/>
                <w:webHidden/>
              </w:rPr>
              <w:fldChar w:fldCharType="begin"/>
            </w:r>
            <w:r>
              <w:rPr>
                <w:noProof/>
                <w:webHidden/>
              </w:rPr>
              <w:instrText xml:space="preserve"> PAGEREF _Toc237189444 \h </w:instrText>
            </w:r>
            <w:r>
              <w:rPr>
                <w:noProof/>
                <w:webHidden/>
              </w:rPr>
            </w:r>
            <w:r>
              <w:rPr>
                <w:noProof/>
                <w:webHidden/>
              </w:rPr>
              <w:fldChar w:fldCharType="separate"/>
            </w:r>
            <w:r>
              <w:rPr>
                <w:noProof/>
                <w:webHidden/>
              </w:rPr>
              <w:t>7</w:t>
            </w:r>
            <w:r>
              <w:rPr>
                <w:noProof/>
                <w:webHidden/>
              </w:rPr>
              <w:fldChar w:fldCharType="end"/>
            </w:r>
          </w:hyperlink>
        </w:p>
        <w:p w14:paraId="6310FBF0" w14:textId="3353032F"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5" w:history="1">
            <w:r w:rsidRPr="008179A6">
              <w:rPr>
                <w:rStyle w:val="Hyperlink"/>
                <w:noProof/>
              </w:rPr>
              <w:t>4. Trust Boundaries and Security Zones</w:t>
            </w:r>
            <w:r>
              <w:rPr>
                <w:noProof/>
                <w:webHidden/>
              </w:rPr>
              <w:tab/>
            </w:r>
            <w:r>
              <w:rPr>
                <w:noProof/>
                <w:webHidden/>
              </w:rPr>
              <w:fldChar w:fldCharType="begin"/>
            </w:r>
            <w:r>
              <w:rPr>
                <w:noProof/>
                <w:webHidden/>
              </w:rPr>
              <w:instrText xml:space="preserve"> PAGEREF _Toc237189445 \h </w:instrText>
            </w:r>
            <w:r>
              <w:rPr>
                <w:noProof/>
                <w:webHidden/>
              </w:rPr>
            </w:r>
            <w:r>
              <w:rPr>
                <w:noProof/>
                <w:webHidden/>
              </w:rPr>
              <w:fldChar w:fldCharType="separate"/>
            </w:r>
            <w:r>
              <w:rPr>
                <w:noProof/>
                <w:webHidden/>
              </w:rPr>
              <w:t>8</w:t>
            </w:r>
            <w:r>
              <w:rPr>
                <w:noProof/>
                <w:webHidden/>
              </w:rPr>
              <w:fldChar w:fldCharType="end"/>
            </w:r>
          </w:hyperlink>
        </w:p>
        <w:p w14:paraId="1D9E1815" w14:textId="35B1E82F"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6" w:history="1">
            <w:r w:rsidRPr="008179A6">
              <w:rPr>
                <w:rStyle w:val="Hyperlink"/>
                <w:noProof/>
              </w:rPr>
              <w:t>4.1 Trust Boundary Crossings</w:t>
            </w:r>
            <w:r>
              <w:rPr>
                <w:noProof/>
                <w:webHidden/>
              </w:rPr>
              <w:tab/>
            </w:r>
            <w:r>
              <w:rPr>
                <w:noProof/>
                <w:webHidden/>
              </w:rPr>
              <w:fldChar w:fldCharType="begin"/>
            </w:r>
            <w:r>
              <w:rPr>
                <w:noProof/>
                <w:webHidden/>
              </w:rPr>
              <w:instrText xml:space="preserve"> PAGEREF _Toc237189446 \h </w:instrText>
            </w:r>
            <w:r>
              <w:rPr>
                <w:noProof/>
                <w:webHidden/>
              </w:rPr>
            </w:r>
            <w:r>
              <w:rPr>
                <w:noProof/>
                <w:webHidden/>
              </w:rPr>
              <w:fldChar w:fldCharType="separate"/>
            </w:r>
            <w:r>
              <w:rPr>
                <w:noProof/>
                <w:webHidden/>
              </w:rPr>
              <w:t>14</w:t>
            </w:r>
            <w:r>
              <w:rPr>
                <w:noProof/>
                <w:webHidden/>
              </w:rPr>
              <w:fldChar w:fldCharType="end"/>
            </w:r>
          </w:hyperlink>
        </w:p>
        <w:p w14:paraId="550E94B3" w14:textId="7C6173E3"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7" w:history="1">
            <w:r w:rsidRPr="008179A6">
              <w:rPr>
                <w:rStyle w:val="Hyperlink"/>
                <w:noProof/>
              </w:rPr>
              <w:t>5. STRIDE Threat Analysis</w:t>
            </w:r>
            <w:r>
              <w:rPr>
                <w:noProof/>
                <w:webHidden/>
              </w:rPr>
              <w:tab/>
            </w:r>
            <w:r>
              <w:rPr>
                <w:noProof/>
                <w:webHidden/>
              </w:rPr>
              <w:fldChar w:fldCharType="begin"/>
            </w:r>
            <w:r>
              <w:rPr>
                <w:noProof/>
                <w:webHidden/>
              </w:rPr>
              <w:instrText xml:space="preserve"> PAGEREF _Toc237189447 \h </w:instrText>
            </w:r>
            <w:r>
              <w:rPr>
                <w:noProof/>
                <w:webHidden/>
              </w:rPr>
            </w:r>
            <w:r>
              <w:rPr>
                <w:noProof/>
                <w:webHidden/>
              </w:rPr>
              <w:fldChar w:fldCharType="separate"/>
            </w:r>
            <w:r>
              <w:rPr>
                <w:noProof/>
                <w:webHidden/>
              </w:rPr>
              <w:t>18</w:t>
            </w:r>
            <w:r>
              <w:rPr>
                <w:noProof/>
                <w:webHidden/>
              </w:rPr>
              <w:fldChar w:fldCharType="end"/>
            </w:r>
          </w:hyperlink>
        </w:p>
        <w:p w14:paraId="2B6B8446" w14:textId="5AF88AFE"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48" w:history="1">
            <w:r w:rsidRPr="008179A6">
              <w:rPr>
                <w:rStyle w:val="Hyperlink"/>
                <w:noProof/>
              </w:rPr>
              <w:t>5.1 Spoofing Threats</w:t>
            </w:r>
            <w:r>
              <w:rPr>
                <w:noProof/>
                <w:webHidden/>
              </w:rPr>
              <w:tab/>
            </w:r>
            <w:r>
              <w:rPr>
                <w:noProof/>
                <w:webHidden/>
              </w:rPr>
              <w:fldChar w:fldCharType="begin"/>
            </w:r>
            <w:r>
              <w:rPr>
                <w:noProof/>
                <w:webHidden/>
              </w:rPr>
              <w:instrText xml:space="preserve"> PAGEREF _Toc237189448 \h </w:instrText>
            </w:r>
            <w:r>
              <w:rPr>
                <w:noProof/>
                <w:webHidden/>
              </w:rPr>
            </w:r>
            <w:r>
              <w:rPr>
                <w:noProof/>
                <w:webHidden/>
              </w:rPr>
              <w:fldChar w:fldCharType="separate"/>
            </w:r>
            <w:r>
              <w:rPr>
                <w:noProof/>
                <w:webHidden/>
              </w:rPr>
              <w:t>18</w:t>
            </w:r>
            <w:r>
              <w:rPr>
                <w:noProof/>
                <w:webHidden/>
              </w:rPr>
              <w:fldChar w:fldCharType="end"/>
            </w:r>
          </w:hyperlink>
        </w:p>
        <w:p w14:paraId="56BE44D3" w14:textId="6B91EED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49" w:history="1">
            <w:r w:rsidRPr="008179A6">
              <w:rPr>
                <w:rStyle w:val="Hyperlink"/>
                <w:noProof/>
              </w:rPr>
              <w:t>THREAT-S-01: End User Identity Spoofing</w:t>
            </w:r>
            <w:r>
              <w:rPr>
                <w:noProof/>
                <w:webHidden/>
              </w:rPr>
              <w:tab/>
            </w:r>
            <w:r>
              <w:rPr>
                <w:noProof/>
                <w:webHidden/>
              </w:rPr>
              <w:fldChar w:fldCharType="begin"/>
            </w:r>
            <w:r>
              <w:rPr>
                <w:noProof/>
                <w:webHidden/>
              </w:rPr>
              <w:instrText xml:space="preserve"> PAGEREF _Toc237189449 \h </w:instrText>
            </w:r>
            <w:r>
              <w:rPr>
                <w:noProof/>
                <w:webHidden/>
              </w:rPr>
            </w:r>
            <w:r>
              <w:rPr>
                <w:noProof/>
                <w:webHidden/>
              </w:rPr>
              <w:fldChar w:fldCharType="separate"/>
            </w:r>
            <w:r>
              <w:rPr>
                <w:noProof/>
                <w:webHidden/>
              </w:rPr>
              <w:t>18</w:t>
            </w:r>
            <w:r>
              <w:rPr>
                <w:noProof/>
                <w:webHidden/>
              </w:rPr>
              <w:fldChar w:fldCharType="end"/>
            </w:r>
          </w:hyperlink>
        </w:p>
        <w:p w14:paraId="5C6332DC" w14:textId="1E6F22B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0" w:history="1">
            <w:r w:rsidRPr="008179A6">
              <w:rPr>
                <w:rStyle w:val="Hyperlink"/>
                <w:noProof/>
              </w:rPr>
              <w:t>THREAT-S-02: Excel Plug-in Identity Spoofing</w:t>
            </w:r>
            <w:r>
              <w:rPr>
                <w:noProof/>
                <w:webHidden/>
              </w:rPr>
              <w:tab/>
            </w:r>
            <w:r>
              <w:rPr>
                <w:noProof/>
                <w:webHidden/>
              </w:rPr>
              <w:fldChar w:fldCharType="begin"/>
            </w:r>
            <w:r>
              <w:rPr>
                <w:noProof/>
                <w:webHidden/>
              </w:rPr>
              <w:instrText xml:space="preserve"> PAGEREF _Toc237189450 \h </w:instrText>
            </w:r>
            <w:r>
              <w:rPr>
                <w:noProof/>
                <w:webHidden/>
              </w:rPr>
            </w:r>
            <w:r>
              <w:rPr>
                <w:noProof/>
                <w:webHidden/>
              </w:rPr>
              <w:fldChar w:fldCharType="separate"/>
            </w:r>
            <w:r>
              <w:rPr>
                <w:noProof/>
                <w:webHidden/>
              </w:rPr>
              <w:t>18</w:t>
            </w:r>
            <w:r>
              <w:rPr>
                <w:noProof/>
                <w:webHidden/>
              </w:rPr>
              <w:fldChar w:fldCharType="end"/>
            </w:r>
          </w:hyperlink>
        </w:p>
        <w:p w14:paraId="64A30473" w14:textId="5A50C8E7"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1" w:history="1">
            <w:r w:rsidRPr="008179A6">
              <w:rPr>
                <w:rStyle w:val="Hyperlink"/>
                <w:noProof/>
              </w:rPr>
              <w:t>THREAT-S-03: API Consumer Spoofing</w:t>
            </w:r>
            <w:r>
              <w:rPr>
                <w:noProof/>
                <w:webHidden/>
              </w:rPr>
              <w:tab/>
            </w:r>
            <w:r>
              <w:rPr>
                <w:noProof/>
                <w:webHidden/>
              </w:rPr>
              <w:fldChar w:fldCharType="begin"/>
            </w:r>
            <w:r>
              <w:rPr>
                <w:noProof/>
                <w:webHidden/>
              </w:rPr>
              <w:instrText xml:space="preserve"> PAGEREF _Toc237189451 \h </w:instrText>
            </w:r>
            <w:r>
              <w:rPr>
                <w:noProof/>
                <w:webHidden/>
              </w:rPr>
            </w:r>
            <w:r>
              <w:rPr>
                <w:noProof/>
                <w:webHidden/>
              </w:rPr>
              <w:fldChar w:fldCharType="separate"/>
            </w:r>
            <w:r>
              <w:rPr>
                <w:noProof/>
                <w:webHidden/>
              </w:rPr>
              <w:t>20</w:t>
            </w:r>
            <w:r>
              <w:rPr>
                <w:noProof/>
                <w:webHidden/>
              </w:rPr>
              <w:fldChar w:fldCharType="end"/>
            </w:r>
          </w:hyperlink>
        </w:p>
        <w:p w14:paraId="5CEEAA82" w14:textId="4BC28BA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2" w:history="1">
            <w:r w:rsidRPr="008179A6">
              <w:rPr>
                <w:rStyle w:val="Hyperlink"/>
                <w:noProof/>
              </w:rPr>
              <w:t>THREAT-S-04: Service-to-Service Identity Spoofing</w:t>
            </w:r>
            <w:r>
              <w:rPr>
                <w:noProof/>
                <w:webHidden/>
              </w:rPr>
              <w:tab/>
            </w:r>
            <w:r>
              <w:rPr>
                <w:noProof/>
                <w:webHidden/>
              </w:rPr>
              <w:fldChar w:fldCharType="begin"/>
            </w:r>
            <w:r>
              <w:rPr>
                <w:noProof/>
                <w:webHidden/>
              </w:rPr>
              <w:instrText xml:space="preserve"> PAGEREF _Toc237189452 \h </w:instrText>
            </w:r>
            <w:r>
              <w:rPr>
                <w:noProof/>
                <w:webHidden/>
              </w:rPr>
            </w:r>
            <w:r>
              <w:rPr>
                <w:noProof/>
                <w:webHidden/>
              </w:rPr>
              <w:fldChar w:fldCharType="separate"/>
            </w:r>
            <w:r>
              <w:rPr>
                <w:noProof/>
                <w:webHidden/>
              </w:rPr>
              <w:t>20</w:t>
            </w:r>
            <w:r>
              <w:rPr>
                <w:noProof/>
                <w:webHidden/>
              </w:rPr>
              <w:fldChar w:fldCharType="end"/>
            </w:r>
          </w:hyperlink>
        </w:p>
        <w:p w14:paraId="4B102B4C" w14:textId="098C734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3" w:history="1">
            <w:r w:rsidRPr="008179A6">
              <w:rPr>
                <w:rStyle w:val="Hyperlink"/>
                <w:noProof/>
              </w:rPr>
              <w:t>THREAT-S-05: S Denim Federation Layer Spoofing</w:t>
            </w:r>
            <w:r>
              <w:rPr>
                <w:noProof/>
                <w:webHidden/>
              </w:rPr>
              <w:tab/>
            </w:r>
            <w:r>
              <w:rPr>
                <w:noProof/>
                <w:webHidden/>
              </w:rPr>
              <w:fldChar w:fldCharType="begin"/>
            </w:r>
            <w:r>
              <w:rPr>
                <w:noProof/>
                <w:webHidden/>
              </w:rPr>
              <w:instrText xml:space="preserve"> PAGEREF _Toc237189453 \h </w:instrText>
            </w:r>
            <w:r>
              <w:rPr>
                <w:noProof/>
                <w:webHidden/>
              </w:rPr>
            </w:r>
            <w:r>
              <w:rPr>
                <w:noProof/>
                <w:webHidden/>
              </w:rPr>
              <w:fldChar w:fldCharType="separate"/>
            </w:r>
            <w:r>
              <w:rPr>
                <w:noProof/>
                <w:webHidden/>
              </w:rPr>
              <w:t>21</w:t>
            </w:r>
            <w:r>
              <w:rPr>
                <w:noProof/>
                <w:webHidden/>
              </w:rPr>
              <w:fldChar w:fldCharType="end"/>
            </w:r>
          </w:hyperlink>
        </w:p>
        <w:p w14:paraId="4659D5EE" w14:textId="0284B96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4" w:history="1">
            <w:r w:rsidRPr="008179A6">
              <w:rPr>
                <w:rStyle w:val="Hyperlink"/>
                <w:noProof/>
              </w:rPr>
              <w:t>THREAT-S-06: Database Service Account Spoofing</w:t>
            </w:r>
            <w:r>
              <w:rPr>
                <w:noProof/>
                <w:webHidden/>
              </w:rPr>
              <w:tab/>
            </w:r>
            <w:r>
              <w:rPr>
                <w:noProof/>
                <w:webHidden/>
              </w:rPr>
              <w:fldChar w:fldCharType="begin"/>
            </w:r>
            <w:r>
              <w:rPr>
                <w:noProof/>
                <w:webHidden/>
              </w:rPr>
              <w:instrText xml:space="preserve"> PAGEREF _Toc237189454 \h </w:instrText>
            </w:r>
            <w:r>
              <w:rPr>
                <w:noProof/>
                <w:webHidden/>
              </w:rPr>
            </w:r>
            <w:r>
              <w:rPr>
                <w:noProof/>
                <w:webHidden/>
              </w:rPr>
              <w:fldChar w:fldCharType="separate"/>
            </w:r>
            <w:r>
              <w:rPr>
                <w:noProof/>
                <w:webHidden/>
              </w:rPr>
              <w:t>21</w:t>
            </w:r>
            <w:r>
              <w:rPr>
                <w:noProof/>
                <w:webHidden/>
              </w:rPr>
              <w:fldChar w:fldCharType="end"/>
            </w:r>
          </w:hyperlink>
        </w:p>
        <w:p w14:paraId="7F70E4B2" w14:textId="076FD00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5" w:history="1">
            <w:r w:rsidRPr="008179A6">
              <w:rPr>
                <w:rStyle w:val="Hyperlink"/>
                <w:noProof/>
              </w:rPr>
              <w:t>THREAT-S-07: Session Token Spoofing</w:t>
            </w:r>
            <w:r>
              <w:rPr>
                <w:noProof/>
                <w:webHidden/>
              </w:rPr>
              <w:tab/>
            </w:r>
            <w:r>
              <w:rPr>
                <w:noProof/>
                <w:webHidden/>
              </w:rPr>
              <w:fldChar w:fldCharType="begin"/>
            </w:r>
            <w:r>
              <w:rPr>
                <w:noProof/>
                <w:webHidden/>
              </w:rPr>
              <w:instrText xml:space="preserve"> PAGEREF _Toc237189455 \h </w:instrText>
            </w:r>
            <w:r>
              <w:rPr>
                <w:noProof/>
                <w:webHidden/>
              </w:rPr>
            </w:r>
            <w:r>
              <w:rPr>
                <w:noProof/>
                <w:webHidden/>
              </w:rPr>
              <w:fldChar w:fldCharType="separate"/>
            </w:r>
            <w:r>
              <w:rPr>
                <w:noProof/>
                <w:webHidden/>
              </w:rPr>
              <w:t>22</w:t>
            </w:r>
            <w:r>
              <w:rPr>
                <w:noProof/>
                <w:webHidden/>
              </w:rPr>
              <w:fldChar w:fldCharType="end"/>
            </w:r>
          </w:hyperlink>
        </w:p>
        <w:p w14:paraId="29028DAE" w14:textId="2000258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6" w:history="1">
            <w:r w:rsidRPr="008179A6">
              <w:rPr>
                <w:rStyle w:val="Hyperlink"/>
                <w:noProof/>
              </w:rPr>
              <w:t>THREAT-S-08: Internal Server Spoofing</w:t>
            </w:r>
            <w:r>
              <w:rPr>
                <w:noProof/>
                <w:webHidden/>
              </w:rPr>
              <w:tab/>
            </w:r>
            <w:r>
              <w:rPr>
                <w:noProof/>
                <w:webHidden/>
              </w:rPr>
              <w:fldChar w:fldCharType="begin"/>
            </w:r>
            <w:r>
              <w:rPr>
                <w:noProof/>
                <w:webHidden/>
              </w:rPr>
              <w:instrText xml:space="preserve"> PAGEREF _Toc237189456 \h </w:instrText>
            </w:r>
            <w:r>
              <w:rPr>
                <w:noProof/>
                <w:webHidden/>
              </w:rPr>
            </w:r>
            <w:r>
              <w:rPr>
                <w:noProof/>
                <w:webHidden/>
              </w:rPr>
              <w:fldChar w:fldCharType="separate"/>
            </w:r>
            <w:r>
              <w:rPr>
                <w:noProof/>
                <w:webHidden/>
              </w:rPr>
              <w:t>22</w:t>
            </w:r>
            <w:r>
              <w:rPr>
                <w:noProof/>
                <w:webHidden/>
              </w:rPr>
              <w:fldChar w:fldCharType="end"/>
            </w:r>
          </w:hyperlink>
        </w:p>
        <w:p w14:paraId="6202205B" w14:textId="149E9C9B"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57" w:history="1">
            <w:r w:rsidRPr="008179A6">
              <w:rPr>
                <w:rStyle w:val="Hyperlink"/>
                <w:noProof/>
              </w:rPr>
              <w:t>5.2 Tampering Threats</w:t>
            </w:r>
            <w:r>
              <w:rPr>
                <w:noProof/>
                <w:webHidden/>
              </w:rPr>
              <w:tab/>
            </w:r>
            <w:r>
              <w:rPr>
                <w:noProof/>
                <w:webHidden/>
              </w:rPr>
              <w:fldChar w:fldCharType="begin"/>
            </w:r>
            <w:r>
              <w:rPr>
                <w:noProof/>
                <w:webHidden/>
              </w:rPr>
              <w:instrText xml:space="preserve"> PAGEREF _Toc237189457 \h </w:instrText>
            </w:r>
            <w:r>
              <w:rPr>
                <w:noProof/>
                <w:webHidden/>
              </w:rPr>
            </w:r>
            <w:r>
              <w:rPr>
                <w:noProof/>
                <w:webHidden/>
              </w:rPr>
              <w:fldChar w:fldCharType="separate"/>
            </w:r>
            <w:r>
              <w:rPr>
                <w:noProof/>
                <w:webHidden/>
              </w:rPr>
              <w:t>23</w:t>
            </w:r>
            <w:r>
              <w:rPr>
                <w:noProof/>
                <w:webHidden/>
              </w:rPr>
              <w:fldChar w:fldCharType="end"/>
            </w:r>
          </w:hyperlink>
        </w:p>
        <w:p w14:paraId="06A01C3A" w14:textId="7CE6457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8" w:history="1">
            <w:r w:rsidRPr="008179A6">
              <w:rPr>
                <w:rStyle w:val="Hyperlink"/>
                <w:noProof/>
              </w:rPr>
              <w:t>THREAT-T-01: Client-Side Request Parameter Tampering</w:t>
            </w:r>
            <w:r>
              <w:rPr>
                <w:noProof/>
                <w:webHidden/>
              </w:rPr>
              <w:tab/>
            </w:r>
            <w:r>
              <w:rPr>
                <w:noProof/>
                <w:webHidden/>
              </w:rPr>
              <w:fldChar w:fldCharType="begin"/>
            </w:r>
            <w:r>
              <w:rPr>
                <w:noProof/>
                <w:webHidden/>
              </w:rPr>
              <w:instrText xml:space="preserve"> PAGEREF _Toc237189458 \h </w:instrText>
            </w:r>
            <w:r>
              <w:rPr>
                <w:noProof/>
                <w:webHidden/>
              </w:rPr>
            </w:r>
            <w:r>
              <w:rPr>
                <w:noProof/>
                <w:webHidden/>
              </w:rPr>
              <w:fldChar w:fldCharType="separate"/>
            </w:r>
            <w:r>
              <w:rPr>
                <w:noProof/>
                <w:webHidden/>
              </w:rPr>
              <w:t>23</w:t>
            </w:r>
            <w:r>
              <w:rPr>
                <w:noProof/>
                <w:webHidden/>
              </w:rPr>
              <w:fldChar w:fldCharType="end"/>
            </w:r>
          </w:hyperlink>
        </w:p>
        <w:p w14:paraId="47679664" w14:textId="33CC472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59" w:history="1">
            <w:r w:rsidRPr="008179A6">
              <w:rPr>
                <w:rStyle w:val="Hyperlink"/>
                <w:noProof/>
              </w:rPr>
              <w:t>THREAT-T-02: API Payload Manipulation</w:t>
            </w:r>
            <w:r>
              <w:rPr>
                <w:noProof/>
                <w:webHidden/>
              </w:rPr>
              <w:tab/>
            </w:r>
            <w:r>
              <w:rPr>
                <w:noProof/>
                <w:webHidden/>
              </w:rPr>
              <w:fldChar w:fldCharType="begin"/>
            </w:r>
            <w:r>
              <w:rPr>
                <w:noProof/>
                <w:webHidden/>
              </w:rPr>
              <w:instrText xml:space="preserve"> PAGEREF _Toc237189459 \h </w:instrText>
            </w:r>
            <w:r>
              <w:rPr>
                <w:noProof/>
                <w:webHidden/>
              </w:rPr>
            </w:r>
            <w:r>
              <w:rPr>
                <w:noProof/>
                <w:webHidden/>
              </w:rPr>
              <w:fldChar w:fldCharType="separate"/>
            </w:r>
            <w:r>
              <w:rPr>
                <w:noProof/>
                <w:webHidden/>
              </w:rPr>
              <w:t>23</w:t>
            </w:r>
            <w:r>
              <w:rPr>
                <w:noProof/>
                <w:webHidden/>
              </w:rPr>
              <w:fldChar w:fldCharType="end"/>
            </w:r>
          </w:hyperlink>
        </w:p>
        <w:p w14:paraId="6C015271" w14:textId="3E1DD79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0" w:history="1">
            <w:r w:rsidRPr="008179A6">
              <w:rPr>
                <w:rStyle w:val="Hyperlink"/>
                <w:noProof/>
              </w:rPr>
              <w:t>THREAT-T-03: Report Tampering</w:t>
            </w:r>
            <w:r>
              <w:rPr>
                <w:noProof/>
                <w:webHidden/>
              </w:rPr>
              <w:tab/>
            </w:r>
            <w:r>
              <w:rPr>
                <w:noProof/>
                <w:webHidden/>
              </w:rPr>
              <w:fldChar w:fldCharType="begin"/>
            </w:r>
            <w:r>
              <w:rPr>
                <w:noProof/>
                <w:webHidden/>
              </w:rPr>
              <w:instrText xml:space="preserve"> PAGEREF _Toc237189460 \h </w:instrText>
            </w:r>
            <w:r>
              <w:rPr>
                <w:noProof/>
                <w:webHidden/>
              </w:rPr>
            </w:r>
            <w:r>
              <w:rPr>
                <w:noProof/>
                <w:webHidden/>
              </w:rPr>
              <w:fldChar w:fldCharType="separate"/>
            </w:r>
            <w:r>
              <w:rPr>
                <w:noProof/>
                <w:webHidden/>
              </w:rPr>
              <w:t>24</w:t>
            </w:r>
            <w:r>
              <w:rPr>
                <w:noProof/>
                <w:webHidden/>
              </w:rPr>
              <w:fldChar w:fldCharType="end"/>
            </w:r>
          </w:hyperlink>
        </w:p>
        <w:p w14:paraId="09C4AA45" w14:textId="56A4B27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1" w:history="1">
            <w:r w:rsidRPr="008179A6">
              <w:rPr>
                <w:rStyle w:val="Hyperlink"/>
                <w:noProof/>
              </w:rPr>
              <w:t>THREAT-T-04: Denim Federation Data Tampering</w:t>
            </w:r>
            <w:r>
              <w:rPr>
                <w:noProof/>
                <w:webHidden/>
              </w:rPr>
              <w:tab/>
            </w:r>
            <w:r>
              <w:rPr>
                <w:noProof/>
                <w:webHidden/>
              </w:rPr>
              <w:fldChar w:fldCharType="begin"/>
            </w:r>
            <w:r>
              <w:rPr>
                <w:noProof/>
                <w:webHidden/>
              </w:rPr>
              <w:instrText xml:space="preserve"> PAGEREF _Toc237189461 \h </w:instrText>
            </w:r>
            <w:r>
              <w:rPr>
                <w:noProof/>
                <w:webHidden/>
              </w:rPr>
            </w:r>
            <w:r>
              <w:rPr>
                <w:noProof/>
                <w:webHidden/>
              </w:rPr>
              <w:fldChar w:fldCharType="separate"/>
            </w:r>
            <w:r>
              <w:rPr>
                <w:noProof/>
                <w:webHidden/>
              </w:rPr>
              <w:t>24</w:t>
            </w:r>
            <w:r>
              <w:rPr>
                <w:noProof/>
                <w:webHidden/>
              </w:rPr>
              <w:fldChar w:fldCharType="end"/>
            </w:r>
          </w:hyperlink>
        </w:p>
        <w:p w14:paraId="58C4DE39" w14:textId="0D51268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2" w:history="1">
            <w:r w:rsidRPr="008179A6">
              <w:rPr>
                <w:rStyle w:val="Hyperlink"/>
                <w:noProof/>
              </w:rPr>
              <w:t>THREAT-T-05: Search Index Tampering</w:t>
            </w:r>
            <w:r>
              <w:rPr>
                <w:noProof/>
                <w:webHidden/>
              </w:rPr>
              <w:tab/>
            </w:r>
            <w:r>
              <w:rPr>
                <w:noProof/>
                <w:webHidden/>
              </w:rPr>
              <w:fldChar w:fldCharType="begin"/>
            </w:r>
            <w:r>
              <w:rPr>
                <w:noProof/>
                <w:webHidden/>
              </w:rPr>
              <w:instrText xml:space="preserve"> PAGEREF _Toc237189462 \h </w:instrText>
            </w:r>
            <w:r>
              <w:rPr>
                <w:noProof/>
                <w:webHidden/>
              </w:rPr>
            </w:r>
            <w:r>
              <w:rPr>
                <w:noProof/>
                <w:webHidden/>
              </w:rPr>
              <w:fldChar w:fldCharType="separate"/>
            </w:r>
            <w:r>
              <w:rPr>
                <w:noProof/>
                <w:webHidden/>
              </w:rPr>
              <w:t>25</w:t>
            </w:r>
            <w:r>
              <w:rPr>
                <w:noProof/>
                <w:webHidden/>
              </w:rPr>
              <w:fldChar w:fldCharType="end"/>
            </w:r>
          </w:hyperlink>
        </w:p>
        <w:p w14:paraId="138E23A6" w14:textId="782E8BFE"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3" w:history="1">
            <w:r w:rsidRPr="008179A6">
              <w:rPr>
                <w:rStyle w:val="Hyperlink"/>
                <w:noProof/>
              </w:rPr>
              <w:t>THREAT-T-06: Configuration File Tampering</w:t>
            </w:r>
            <w:r>
              <w:rPr>
                <w:noProof/>
                <w:webHidden/>
              </w:rPr>
              <w:tab/>
            </w:r>
            <w:r>
              <w:rPr>
                <w:noProof/>
                <w:webHidden/>
              </w:rPr>
              <w:fldChar w:fldCharType="begin"/>
            </w:r>
            <w:r>
              <w:rPr>
                <w:noProof/>
                <w:webHidden/>
              </w:rPr>
              <w:instrText xml:space="preserve"> PAGEREF _Toc237189463 \h </w:instrText>
            </w:r>
            <w:r>
              <w:rPr>
                <w:noProof/>
                <w:webHidden/>
              </w:rPr>
            </w:r>
            <w:r>
              <w:rPr>
                <w:noProof/>
                <w:webHidden/>
              </w:rPr>
              <w:fldChar w:fldCharType="separate"/>
            </w:r>
            <w:r>
              <w:rPr>
                <w:noProof/>
                <w:webHidden/>
              </w:rPr>
              <w:t>25</w:t>
            </w:r>
            <w:r>
              <w:rPr>
                <w:noProof/>
                <w:webHidden/>
              </w:rPr>
              <w:fldChar w:fldCharType="end"/>
            </w:r>
          </w:hyperlink>
        </w:p>
        <w:p w14:paraId="4EFA6335" w14:textId="0077FE9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4" w:history="1">
            <w:r w:rsidRPr="008179A6">
              <w:rPr>
                <w:rStyle w:val="Hyperlink"/>
                <w:noProof/>
              </w:rPr>
              <w:t>THREAT-T-07: Database Record Tampering</w:t>
            </w:r>
            <w:r>
              <w:rPr>
                <w:noProof/>
                <w:webHidden/>
              </w:rPr>
              <w:tab/>
            </w:r>
            <w:r>
              <w:rPr>
                <w:noProof/>
                <w:webHidden/>
              </w:rPr>
              <w:fldChar w:fldCharType="begin"/>
            </w:r>
            <w:r>
              <w:rPr>
                <w:noProof/>
                <w:webHidden/>
              </w:rPr>
              <w:instrText xml:space="preserve"> PAGEREF _Toc237189464 \h </w:instrText>
            </w:r>
            <w:r>
              <w:rPr>
                <w:noProof/>
                <w:webHidden/>
              </w:rPr>
            </w:r>
            <w:r>
              <w:rPr>
                <w:noProof/>
                <w:webHidden/>
              </w:rPr>
              <w:fldChar w:fldCharType="separate"/>
            </w:r>
            <w:r>
              <w:rPr>
                <w:noProof/>
                <w:webHidden/>
              </w:rPr>
              <w:t>25</w:t>
            </w:r>
            <w:r>
              <w:rPr>
                <w:noProof/>
                <w:webHidden/>
              </w:rPr>
              <w:fldChar w:fldCharType="end"/>
            </w:r>
          </w:hyperlink>
        </w:p>
        <w:p w14:paraId="76BCC22A" w14:textId="272FD99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5" w:history="1">
            <w:r w:rsidRPr="008179A6">
              <w:rPr>
                <w:rStyle w:val="Hyperlink"/>
                <w:noProof/>
              </w:rPr>
              <w:t>THREAT-T-08: Service Message Tampering</w:t>
            </w:r>
            <w:r>
              <w:rPr>
                <w:noProof/>
                <w:webHidden/>
              </w:rPr>
              <w:tab/>
            </w:r>
            <w:r>
              <w:rPr>
                <w:noProof/>
                <w:webHidden/>
              </w:rPr>
              <w:fldChar w:fldCharType="begin"/>
            </w:r>
            <w:r>
              <w:rPr>
                <w:noProof/>
                <w:webHidden/>
              </w:rPr>
              <w:instrText xml:space="preserve"> PAGEREF _Toc237189465 \h </w:instrText>
            </w:r>
            <w:r>
              <w:rPr>
                <w:noProof/>
                <w:webHidden/>
              </w:rPr>
            </w:r>
            <w:r>
              <w:rPr>
                <w:noProof/>
                <w:webHidden/>
              </w:rPr>
              <w:fldChar w:fldCharType="separate"/>
            </w:r>
            <w:r>
              <w:rPr>
                <w:noProof/>
                <w:webHidden/>
              </w:rPr>
              <w:t>26</w:t>
            </w:r>
            <w:r>
              <w:rPr>
                <w:noProof/>
                <w:webHidden/>
              </w:rPr>
              <w:fldChar w:fldCharType="end"/>
            </w:r>
          </w:hyperlink>
        </w:p>
        <w:p w14:paraId="4271C443" w14:textId="323AB9F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6" w:history="1">
            <w:r w:rsidRPr="008179A6">
              <w:rPr>
                <w:rStyle w:val="Hyperlink"/>
                <w:noProof/>
              </w:rPr>
              <w:t>THREAT-T-09: Document Repository Tampering</w:t>
            </w:r>
            <w:r>
              <w:rPr>
                <w:noProof/>
                <w:webHidden/>
              </w:rPr>
              <w:tab/>
            </w:r>
            <w:r>
              <w:rPr>
                <w:noProof/>
                <w:webHidden/>
              </w:rPr>
              <w:fldChar w:fldCharType="begin"/>
            </w:r>
            <w:r>
              <w:rPr>
                <w:noProof/>
                <w:webHidden/>
              </w:rPr>
              <w:instrText xml:space="preserve"> PAGEREF _Toc237189466 \h </w:instrText>
            </w:r>
            <w:r>
              <w:rPr>
                <w:noProof/>
                <w:webHidden/>
              </w:rPr>
            </w:r>
            <w:r>
              <w:rPr>
                <w:noProof/>
                <w:webHidden/>
              </w:rPr>
              <w:fldChar w:fldCharType="separate"/>
            </w:r>
            <w:r>
              <w:rPr>
                <w:noProof/>
                <w:webHidden/>
              </w:rPr>
              <w:t>26</w:t>
            </w:r>
            <w:r>
              <w:rPr>
                <w:noProof/>
                <w:webHidden/>
              </w:rPr>
              <w:fldChar w:fldCharType="end"/>
            </w:r>
          </w:hyperlink>
        </w:p>
        <w:p w14:paraId="218313AF" w14:textId="57FA66E3"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67" w:history="1">
            <w:r w:rsidRPr="008179A6">
              <w:rPr>
                <w:rStyle w:val="Hyperlink"/>
                <w:noProof/>
              </w:rPr>
              <w:t>5.3 Repudiation Threats</w:t>
            </w:r>
            <w:r>
              <w:rPr>
                <w:noProof/>
                <w:webHidden/>
              </w:rPr>
              <w:tab/>
            </w:r>
            <w:r>
              <w:rPr>
                <w:noProof/>
                <w:webHidden/>
              </w:rPr>
              <w:fldChar w:fldCharType="begin"/>
            </w:r>
            <w:r>
              <w:rPr>
                <w:noProof/>
                <w:webHidden/>
              </w:rPr>
              <w:instrText xml:space="preserve"> PAGEREF _Toc237189467 \h </w:instrText>
            </w:r>
            <w:r>
              <w:rPr>
                <w:noProof/>
                <w:webHidden/>
              </w:rPr>
            </w:r>
            <w:r>
              <w:rPr>
                <w:noProof/>
                <w:webHidden/>
              </w:rPr>
              <w:fldChar w:fldCharType="separate"/>
            </w:r>
            <w:r>
              <w:rPr>
                <w:noProof/>
                <w:webHidden/>
              </w:rPr>
              <w:t>27</w:t>
            </w:r>
            <w:r>
              <w:rPr>
                <w:noProof/>
                <w:webHidden/>
              </w:rPr>
              <w:fldChar w:fldCharType="end"/>
            </w:r>
          </w:hyperlink>
        </w:p>
        <w:p w14:paraId="3C96F625" w14:textId="7A65C4BB"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8" w:history="1">
            <w:r w:rsidRPr="008179A6">
              <w:rPr>
                <w:rStyle w:val="Hyperlink"/>
                <w:noProof/>
              </w:rPr>
              <w:t>THREAT-R-01: User Activity Repudiation</w:t>
            </w:r>
            <w:r>
              <w:rPr>
                <w:noProof/>
                <w:webHidden/>
              </w:rPr>
              <w:tab/>
            </w:r>
            <w:r>
              <w:rPr>
                <w:noProof/>
                <w:webHidden/>
              </w:rPr>
              <w:fldChar w:fldCharType="begin"/>
            </w:r>
            <w:r>
              <w:rPr>
                <w:noProof/>
                <w:webHidden/>
              </w:rPr>
              <w:instrText xml:space="preserve"> PAGEREF _Toc237189468 \h </w:instrText>
            </w:r>
            <w:r>
              <w:rPr>
                <w:noProof/>
                <w:webHidden/>
              </w:rPr>
            </w:r>
            <w:r>
              <w:rPr>
                <w:noProof/>
                <w:webHidden/>
              </w:rPr>
              <w:fldChar w:fldCharType="separate"/>
            </w:r>
            <w:r>
              <w:rPr>
                <w:noProof/>
                <w:webHidden/>
              </w:rPr>
              <w:t>27</w:t>
            </w:r>
            <w:r>
              <w:rPr>
                <w:noProof/>
                <w:webHidden/>
              </w:rPr>
              <w:fldChar w:fldCharType="end"/>
            </w:r>
          </w:hyperlink>
        </w:p>
        <w:p w14:paraId="066DAD8E" w14:textId="05057EA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69" w:history="1">
            <w:r w:rsidRPr="008179A6">
              <w:rPr>
                <w:rStyle w:val="Hyperlink"/>
                <w:noProof/>
              </w:rPr>
              <w:t>THREAT-R-02: API Transaction Repudiation</w:t>
            </w:r>
            <w:r>
              <w:rPr>
                <w:noProof/>
                <w:webHidden/>
              </w:rPr>
              <w:tab/>
            </w:r>
            <w:r>
              <w:rPr>
                <w:noProof/>
                <w:webHidden/>
              </w:rPr>
              <w:fldChar w:fldCharType="begin"/>
            </w:r>
            <w:r>
              <w:rPr>
                <w:noProof/>
                <w:webHidden/>
              </w:rPr>
              <w:instrText xml:space="preserve"> PAGEREF _Toc237189469 \h </w:instrText>
            </w:r>
            <w:r>
              <w:rPr>
                <w:noProof/>
                <w:webHidden/>
              </w:rPr>
            </w:r>
            <w:r>
              <w:rPr>
                <w:noProof/>
                <w:webHidden/>
              </w:rPr>
              <w:fldChar w:fldCharType="separate"/>
            </w:r>
            <w:r>
              <w:rPr>
                <w:noProof/>
                <w:webHidden/>
              </w:rPr>
              <w:t>28</w:t>
            </w:r>
            <w:r>
              <w:rPr>
                <w:noProof/>
                <w:webHidden/>
              </w:rPr>
              <w:fldChar w:fldCharType="end"/>
            </w:r>
          </w:hyperlink>
        </w:p>
        <w:p w14:paraId="38A7D855" w14:textId="1BD9D3F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0" w:history="1">
            <w:r w:rsidRPr="008179A6">
              <w:rPr>
                <w:rStyle w:val="Hyperlink"/>
                <w:noProof/>
              </w:rPr>
              <w:t>THREAT-R-03: Report Generation Repudiation</w:t>
            </w:r>
            <w:r>
              <w:rPr>
                <w:noProof/>
                <w:webHidden/>
              </w:rPr>
              <w:tab/>
            </w:r>
            <w:r>
              <w:rPr>
                <w:noProof/>
                <w:webHidden/>
              </w:rPr>
              <w:fldChar w:fldCharType="begin"/>
            </w:r>
            <w:r>
              <w:rPr>
                <w:noProof/>
                <w:webHidden/>
              </w:rPr>
              <w:instrText xml:space="preserve"> PAGEREF _Toc237189470 \h </w:instrText>
            </w:r>
            <w:r>
              <w:rPr>
                <w:noProof/>
                <w:webHidden/>
              </w:rPr>
            </w:r>
            <w:r>
              <w:rPr>
                <w:noProof/>
                <w:webHidden/>
              </w:rPr>
              <w:fldChar w:fldCharType="separate"/>
            </w:r>
            <w:r>
              <w:rPr>
                <w:noProof/>
                <w:webHidden/>
              </w:rPr>
              <w:t>28</w:t>
            </w:r>
            <w:r>
              <w:rPr>
                <w:noProof/>
                <w:webHidden/>
              </w:rPr>
              <w:fldChar w:fldCharType="end"/>
            </w:r>
          </w:hyperlink>
        </w:p>
        <w:p w14:paraId="1A23141E" w14:textId="085E592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1" w:history="1">
            <w:r w:rsidRPr="008179A6">
              <w:rPr>
                <w:rStyle w:val="Hyperlink"/>
                <w:noProof/>
              </w:rPr>
              <w:t>THREAT-R-04: Service-to-Service Transaction Repudiation</w:t>
            </w:r>
            <w:r>
              <w:rPr>
                <w:noProof/>
                <w:webHidden/>
              </w:rPr>
              <w:tab/>
            </w:r>
            <w:r>
              <w:rPr>
                <w:noProof/>
                <w:webHidden/>
              </w:rPr>
              <w:fldChar w:fldCharType="begin"/>
            </w:r>
            <w:r>
              <w:rPr>
                <w:noProof/>
                <w:webHidden/>
              </w:rPr>
              <w:instrText xml:space="preserve"> PAGEREF _Toc237189471 \h </w:instrText>
            </w:r>
            <w:r>
              <w:rPr>
                <w:noProof/>
                <w:webHidden/>
              </w:rPr>
            </w:r>
            <w:r>
              <w:rPr>
                <w:noProof/>
                <w:webHidden/>
              </w:rPr>
              <w:fldChar w:fldCharType="separate"/>
            </w:r>
            <w:r>
              <w:rPr>
                <w:noProof/>
                <w:webHidden/>
              </w:rPr>
              <w:t>29</w:t>
            </w:r>
            <w:r>
              <w:rPr>
                <w:noProof/>
                <w:webHidden/>
              </w:rPr>
              <w:fldChar w:fldCharType="end"/>
            </w:r>
          </w:hyperlink>
        </w:p>
        <w:p w14:paraId="4EC77134" w14:textId="74CE3E3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2" w:history="1">
            <w:r w:rsidRPr="008179A6">
              <w:rPr>
                <w:rStyle w:val="Hyperlink"/>
                <w:noProof/>
              </w:rPr>
              <w:t>THREAT-R-05: Database Transaction Repudiation</w:t>
            </w:r>
            <w:r>
              <w:rPr>
                <w:noProof/>
                <w:webHidden/>
              </w:rPr>
              <w:tab/>
            </w:r>
            <w:r>
              <w:rPr>
                <w:noProof/>
                <w:webHidden/>
              </w:rPr>
              <w:fldChar w:fldCharType="begin"/>
            </w:r>
            <w:r>
              <w:rPr>
                <w:noProof/>
                <w:webHidden/>
              </w:rPr>
              <w:instrText xml:space="preserve"> PAGEREF _Toc237189472 \h </w:instrText>
            </w:r>
            <w:r>
              <w:rPr>
                <w:noProof/>
                <w:webHidden/>
              </w:rPr>
            </w:r>
            <w:r>
              <w:rPr>
                <w:noProof/>
                <w:webHidden/>
              </w:rPr>
              <w:fldChar w:fldCharType="separate"/>
            </w:r>
            <w:r>
              <w:rPr>
                <w:noProof/>
                <w:webHidden/>
              </w:rPr>
              <w:t>29</w:t>
            </w:r>
            <w:r>
              <w:rPr>
                <w:noProof/>
                <w:webHidden/>
              </w:rPr>
              <w:fldChar w:fldCharType="end"/>
            </w:r>
          </w:hyperlink>
        </w:p>
        <w:p w14:paraId="544EBB78" w14:textId="3186461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3" w:history="1">
            <w:r w:rsidRPr="008179A6">
              <w:rPr>
                <w:rStyle w:val="Hyperlink"/>
                <w:noProof/>
              </w:rPr>
              <w:t>THREAT-R-06: Log Tampering and Audit Record Deletion</w:t>
            </w:r>
            <w:r>
              <w:rPr>
                <w:noProof/>
                <w:webHidden/>
              </w:rPr>
              <w:tab/>
            </w:r>
            <w:r>
              <w:rPr>
                <w:noProof/>
                <w:webHidden/>
              </w:rPr>
              <w:fldChar w:fldCharType="begin"/>
            </w:r>
            <w:r>
              <w:rPr>
                <w:noProof/>
                <w:webHidden/>
              </w:rPr>
              <w:instrText xml:space="preserve"> PAGEREF _Toc237189473 \h </w:instrText>
            </w:r>
            <w:r>
              <w:rPr>
                <w:noProof/>
                <w:webHidden/>
              </w:rPr>
            </w:r>
            <w:r>
              <w:rPr>
                <w:noProof/>
                <w:webHidden/>
              </w:rPr>
              <w:fldChar w:fldCharType="separate"/>
            </w:r>
            <w:r>
              <w:rPr>
                <w:noProof/>
                <w:webHidden/>
              </w:rPr>
              <w:t>30</w:t>
            </w:r>
            <w:r>
              <w:rPr>
                <w:noProof/>
                <w:webHidden/>
              </w:rPr>
              <w:fldChar w:fldCharType="end"/>
            </w:r>
          </w:hyperlink>
        </w:p>
        <w:p w14:paraId="6B7AD3CA" w14:textId="01D7110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4" w:history="1">
            <w:r w:rsidRPr="008179A6">
              <w:rPr>
                <w:rStyle w:val="Hyperlink"/>
                <w:noProof/>
              </w:rPr>
              <w:t>THREAT-R-07: Administrative Action Repudiation</w:t>
            </w:r>
            <w:r>
              <w:rPr>
                <w:noProof/>
                <w:webHidden/>
              </w:rPr>
              <w:tab/>
            </w:r>
            <w:r>
              <w:rPr>
                <w:noProof/>
                <w:webHidden/>
              </w:rPr>
              <w:fldChar w:fldCharType="begin"/>
            </w:r>
            <w:r>
              <w:rPr>
                <w:noProof/>
                <w:webHidden/>
              </w:rPr>
              <w:instrText xml:space="preserve"> PAGEREF _Toc237189474 \h </w:instrText>
            </w:r>
            <w:r>
              <w:rPr>
                <w:noProof/>
                <w:webHidden/>
              </w:rPr>
            </w:r>
            <w:r>
              <w:rPr>
                <w:noProof/>
                <w:webHidden/>
              </w:rPr>
              <w:fldChar w:fldCharType="separate"/>
            </w:r>
            <w:r>
              <w:rPr>
                <w:noProof/>
                <w:webHidden/>
              </w:rPr>
              <w:t>30</w:t>
            </w:r>
            <w:r>
              <w:rPr>
                <w:noProof/>
                <w:webHidden/>
              </w:rPr>
              <w:fldChar w:fldCharType="end"/>
            </w:r>
          </w:hyperlink>
        </w:p>
        <w:p w14:paraId="621BED7C" w14:textId="6EE7F560"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75" w:history="1">
            <w:r w:rsidRPr="008179A6">
              <w:rPr>
                <w:rStyle w:val="Hyperlink"/>
                <w:noProof/>
              </w:rPr>
              <w:t>5.4 Information Disclosure Threats</w:t>
            </w:r>
            <w:r>
              <w:rPr>
                <w:noProof/>
                <w:webHidden/>
              </w:rPr>
              <w:tab/>
            </w:r>
            <w:r>
              <w:rPr>
                <w:noProof/>
                <w:webHidden/>
              </w:rPr>
              <w:fldChar w:fldCharType="begin"/>
            </w:r>
            <w:r>
              <w:rPr>
                <w:noProof/>
                <w:webHidden/>
              </w:rPr>
              <w:instrText xml:space="preserve"> PAGEREF _Toc237189475 \h </w:instrText>
            </w:r>
            <w:r>
              <w:rPr>
                <w:noProof/>
                <w:webHidden/>
              </w:rPr>
            </w:r>
            <w:r>
              <w:rPr>
                <w:noProof/>
                <w:webHidden/>
              </w:rPr>
              <w:fldChar w:fldCharType="separate"/>
            </w:r>
            <w:r>
              <w:rPr>
                <w:noProof/>
                <w:webHidden/>
              </w:rPr>
              <w:t>31</w:t>
            </w:r>
            <w:r>
              <w:rPr>
                <w:noProof/>
                <w:webHidden/>
              </w:rPr>
              <w:fldChar w:fldCharType="end"/>
            </w:r>
          </w:hyperlink>
        </w:p>
        <w:p w14:paraId="647286AF" w14:textId="222876D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6" w:history="1">
            <w:r w:rsidRPr="008179A6">
              <w:rPr>
                <w:rStyle w:val="Hyperlink"/>
                <w:noProof/>
              </w:rPr>
              <w:t>THREAT-I-01: Unauthorized Access to Financial Research Reports</w:t>
            </w:r>
            <w:r>
              <w:rPr>
                <w:noProof/>
                <w:webHidden/>
              </w:rPr>
              <w:tab/>
            </w:r>
            <w:r>
              <w:rPr>
                <w:noProof/>
                <w:webHidden/>
              </w:rPr>
              <w:fldChar w:fldCharType="begin"/>
            </w:r>
            <w:r>
              <w:rPr>
                <w:noProof/>
                <w:webHidden/>
              </w:rPr>
              <w:instrText xml:space="preserve"> PAGEREF _Toc237189476 \h </w:instrText>
            </w:r>
            <w:r>
              <w:rPr>
                <w:noProof/>
                <w:webHidden/>
              </w:rPr>
            </w:r>
            <w:r>
              <w:rPr>
                <w:noProof/>
                <w:webHidden/>
              </w:rPr>
              <w:fldChar w:fldCharType="separate"/>
            </w:r>
            <w:r>
              <w:rPr>
                <w:noProof/>
                <w:webHidden/>
              </w:rPr>
              <w:t>31</w:t>
            </w:r>
            <w:r>
              <w:rPr>
                <w:noProof/>
                <w:webHidden/>
              </w:rPr>
              <w:fldChar w:fldCharType="end"/>
            </w:r>
          </w:hyperlink>
        </w:p>
        <w:p w14:paraId="18A5E335" w14:textId="02AEFDE7"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7" w:history="1">
            <w:r w:rsidRPr="008179A6">
              <w:rPr>
                <w:rStyle w:val="Hyperlink"/>
                <w:noProof/>
              </w:rPr>
              <w:t>THREAT-I-02: Sensitive Data Exposure Through Data API</w:t>
            </w:r>
            <w:r>
              <w:rPr>
                <w:noProof/>
                <w:webHidden/>
              </w:rPr>
              <w:tab/>
            </w:r>
            <w:r>
              <w:rPr>
                <w:noProof/>
                <w:webHidden/>
              </w:rPr>
              <w:fldChar w:fldCharType="begin"/>
            </w:r>
            <w:r>
              <w:rPr>
                <w:noProof/>
                <w:webHidden/>
              </w:rPr>
              <w:instrText xml:space="preserve"> PAGEREF _Toc237189477 \h </w:instrText>
            </w:r>
            <w:r>
              <w:rPr>
                <w:noProof/>
                <w:webHidden/>
              </w:rPr>
            </w:r>
            <w:r>
              <w:rPr>
                <w:noProof/>
                <w:webHidden/>
              </w:rPr>
              <w:fldChar w:fldCharType="separate"/>
            </w:r>
            <w:r>
              <w:rPr>
                <w:noProof/>
                <w:webHidden/>
              </w:rPr>
              <w:t>31</w:t>
            </w:r>
            <w:r>
              <w:rPr>
                <w:noProof/>
                <w:webHidden/>
              </w:rPr>
              <w:fldChar w:fldCharType="end"/>
            </w:r>
          </w:hyperlink>
        </w:p>
        <w:p w14:paraId="2F0A36DB" w14:textId="124911CE"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8" w:history="1">
            <w:r w:rsidRPr="008179A6">
              <w:rPr>
                <w:rStyle w:val="Hyperlink"/>
                <w:noProof/>
              </w:rPr>
              <w:t>THREAT-I-03: Search Index Information Disclosure</w:t>
            </w:r>
            <w:r>
              <w:rPr>
                <w:noProof/>
                <w:webHidden/>
              </w:rPr>
              <w:tab/>
            </w:r>
            <w:r>
              <w:rPr>
                <w:noProof/>
                <w:webHidden/>
              </w:rPr>
              <w:fldChar w:fldCharType="begin"/>
            </w:r>
            <w:r>
              <w:rPr>
                <w:noProof/>
                <w:webHidden/>
              </w:rPr>
              <w:instrText xml:space="preserve"> PAGEREF _Toc237189478 \h </w:instrText>
            </w:r>
            <w:r>
              <w:rPr>
                <w:noProof/>
                <w:webHidden/>
              </w:rPr>
            </w:r>
            <w:r>
              <w:rPr>
                <w:noProof/>
                <w:webHidden/>
              </w:rPr>
              <w:fldChar w:fldCharType="separate"/>
            </w:r>
            <w:r>
              <w:rPr>
                <w:noProof/>
                <w:webHidden/>
              </w:rPr>
              <w:t>31</w:t>
            </w:r>
            <w:r>
              <w:rPr>
                <w:noProof/>
                <w:webHidden/>
              </w:rPr>
              <w:fldChar w:fldCharType="end"/>
            </w:r>
          </w:hyperlink>
        </w:p>
        <w:p w14:paraId="35E737CA" w14:textId="706F901B"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79" w:history="1">
            <w:r w:rsidRPr="008179A6">
              <w:rPr>
                <w:rStyle w:val="Hyperlink"/>
                <w:noProof/>
              </w:rPr>
              <w:t>THREAT-I-04: Database Information Disclosure</w:t>
            </w:r>
            <w:r>
              <w:rPr>
                <w:noProof/>
                <w:webHidden/>
              </w:rPr>
              <w:tab/>
            </w:r>
            <w:r>
              <w:rPr>
                <w:noProof/>
                <w:webHidden/>
              </w:rPr>
              <w:fldChar w:fldCharType="begin"/>
            </w:r>
            <w:r>
              <w:rPr>
                <w:noProof/>
                <w:webHidden/>
              </w:rPr>
              <w:instrText xml:space="preserve"> PAGEREF _Toc237189479 \h </w:instrText>
            </w:r>
            <w:r>
              <w:rPr>
                <w:noProof/>
                <w:webHidden/>
              </w:rPr>
            </w:r>
            <w:r>
              <w:rPr>
                <w:noProof/>
                <w:webHidden/>
              </w:rPr>
              <w:fldChar w:fldCharType="separate"/>
            </w:r>
            <w:r>
              <w:rPr>
                <w:noProof/>
                <w:webHidden/>
              </w:rPr>
              <w:t>32</w:t>
            </w:r>
            <w:r>
              <w:rPr>
                <w:noProof/>
                <w:webHidden/>
              </w:rPr>
              <w:fldChar w:fldCharType="end"/>
            </w:r>
          </w:hyperlink>
        </w:p>
        <w:p w14:paraId="02541E1F" w14:textId="0D44ECF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0" w:history="1">
            <w:r w:rsidRPr="008179A6">
              <w:rPr>
                <w:rStyle w:val="Hyperlink"/>
                <w:noProof/>
              </w:rPr>
              <w:t>THREAT-I-05: Report Cache Information Disclosure</w:t>
            </w:r>
            <w:r>
              <w:rPr>
                <w:noProof/>
                <w:webHidden/>
              </w:rPr>
              <w:tab/>
            </w:r>
            <w:r>
              <w:rPr>
                <w:noProof/>
                <w:webHidden/>
              </w:rPr>
              <w:fldChar w:fldCharType="begin"/>
            </w:r>
            <w:r>
              <w:rPr>
                <w:noProof/>
                <w:webHidden/>
              </w:rPr>
              <w:instrText xml:space="preserve"> PAGEREF _Toc237189480 \h </w:instrText>
            </w:r>
            <w:r>
              <w:rPr>
                <w:noProof/>
                <w:webHidden/>
              </w:rPr>
            </w:r>
            <w:r>
              <w:rPr>
                <w:noProof/>
                <w:webHidden/>
              </w:rPr>
              <w:fldChar w:fldCharType="separate"/>
            </w:r>
            <w:r>
              <w:rPr>
                <w:noProof/>
                <w:webHidden/>
              </w:rPr>
              <w:t>33</w:t>
            </w:r>
            <w:r>
              <w:rPr>
                <w:noProof/>
                <w:webHidden/>
              </w:rPr>
              <w:fldChar w:fldCharType="end"/>
            </w:r>
          </w:hyperlink>
        </w:p>
        <w:p w14:paraId="701447A7" w14:textId="389A46A0"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1" w:history="1">
            <w:r w:rsidRPr="008179A6">
              <w:rPr>
                <w:rStyle w:val="Hyperlink"/>
                <w:noProof/>
              </w:rPr>
              <w:t>THREAT-I-06: Configuration and Secrets Disclosure</w:t>
            </w:r>
            <w:r>
              <w:rPr>
                <w:noProof/>
                <w:webHidden/>
              </w:rPr>
              <w:tab/>
            </w:r>
            <w:r>
              <w:rPr>
                <w:noProof/>
                <w:webHidden/>
              </w:rPr>
              <w:fldChar w:fldCharType="begin"/>
            </w:r>
            <w:r>
              <w:rPr>
                <w:noProof/>
                <w:webHidden/>
              </w:rPr>
              <w:instrText xml:space="preserve"> PAGEREF _Toc237189481 \h </w:instrText>
            </w:r>
            <w:r>
              <w:rPr>
                <w:noProof/>
                <w:webHidden/>
              </w:rPr>
            </w:r>
            <w:r>
              <w:rPr>
                <w:noProof/>
                <w:webHidden/>
              </w:rPr>
              <w:fldChar w:fldCharType="separate"/>
            </w:r>
            <w:r>
              <w:rPr>
                <w:noProof/>
                <w:webHidden/>
              </w:rPr>
              <w:t>33</w:t>
            </w:r>
            <w:r>
              <w:rPr>
                <w:noProof/>
                <w:webHidden/>
              </w:rPr>
              <w:fldChar w:fldCharType="end"/>
            </w:r>
          </w:hyperlink>
        </w:p>
        <w:p w14:paraId="550DBAF2" w14:textId="012A917E"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2" w:history="1">
            <w:r w:rsidRPr="008179A6">
              <w:rPr>
                <w:rStyle w:val="Hyperlink"/>
                <w:noProof/>
              </w:rPr>
              <w:t>THREAT-I-07: Excessive Logging of Sensitive Information</w:t>
            </w:r>
            <w:r>
              <w:rPr>
                <w:noProof/>
                <w:webHidden/>
              </w:rPr>
              <w:tab/>
            </w:r>
            <w:r>
              <w:rPr>
                <w:noProof/>
                <w:webHidden/>
              </w:rPr>
              <w:fldChar w:fldCharType="begin"/>
            </w:r>
            <w:r>
              <w:rPr>
                <w:noProof/>
                <w:webHidden/>
              </w:rPr>
              <w:instrText xml:space="preserve"> PAGEREF _Toc237189482 \h </w:instrText>
            </w:r>
            <w:r>
              <w:rPr>
                <w:noProof/>
                <w:webHidden/>
              </w:rPr>
            </w:r>
            <w:r>
              <w:rPr>
                <w:noProof/>
                <w:webHidden/>
              </w:rPr>
              <w:fldChar w:fldCharType="separate"/>
            </w:r>
            <w:r>
              <w:rPr>
                <w:noProof/>
                <w:webHidden/>
              </w:rPr>
              <w:t>34</w:t>
            </w:r>
            <w:r>
              <w:rPr>
                <w:noProof/>
                <w:webHidden/>
              </w:rPr>
              <w:fldChar w:fldCharType="end"/>
            </w:r>
          </w:hyperlink>
        </w:p>
        <w:p w14:paraId="0AC9A844" w14:textId="2B742AF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3" w:history="1">
            <w:r w:rsidRPr="008179A6">
              <w:rPr>
                <w:rStyle w:val="Hyperlink"/>
                <w:noProof/>
              </w:rPr>
              <w:t>THREAT-I-08: Email Notification Information Disclosure</w:t>
            </w:r>
            <w:r>
              <w:rPr>
                <w:noProof/>
                <w:webHidden/>
              </w:rPr>
              <w:tab/>
            </w:r>
            <w:r>
              <w:rPr>
                <w:noProof/>
                <w:webHidden/>
              </w:rPr>
              <w:fldChar w:fldCharType="begin"/>
            </w:r>
            <w:r>
              <w:rPr>
                <w:noProof/>
                <w:webHidden/>
              </w:rPr>
              <w:instrText xml:space="preserve"> PAGEREF _Toc237189483 \h </w:instrText>
            </w:r>
            <w:r>
              <w:rPr>
                <w:noProof/>
                <w:webHidden/>
              </w:rPr>
            </w:r>
            <w:r>
              <w:rPr>
                <w:noProof/>
                <w:webHidden/>
              </w:rPr>
              <w:fldChar w:fldCharType="separate"/>
            </w:r>
            <w:r>
              <w:rPr>
                <w:noProof/>
                <w:webHidden/>
              </w:rPr>
              <w:t>34</w:t>
            </w:r>
            <w:r>
              <w:rPr>
                <w:noProof/>
                <w:webHidden/>
              </w:rPr>
              <w:fldChar w:fldCharType="end"/>
            </w:r>
          </w:hyperlink>
        </w:p>
        <w:p w14:paraId="7548DDB7" w14:textId="7778E67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4"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_Toc237189484 \h </w:instrText>
            </w:r>
            <w:r>
              <w:rPr>
                <w:noProof/>
                <w:webHidden/>
              </w:rPr>
            </w:r>
            <w:r>
              <w:rPr>
                <w:noProof/>
                <w:webHidden/>
              </w:rPr>
              <w:fldChar w:fldCharType="separate"/>
            </w:r>
            <w:r>
              <w:rPr>
                <w:noProof/>
                <w:webHidden/>
              </w:rPr>
              <w:t>34</w:t>
            </w:r>
            <w:r>
              <w:rPr>
                <w:noProof/>
                <w:webHidden/>
              </w:rPr>
              <w:fldChar w:fldCharType="end"/>
            </w:r>
          </w:hyperlink>
        </w:p>
        <w:p w14:paraId="076EAB59" w14:textId="5484053A"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485" w:history="1">
            <w:r w:rsidRPr="008179A6">
              <w:rPr>
                <w:rStyle w:val="Hyperlink"/>
                <w:noProof/>
              </w:rPr>
              <w:t>5.5 Denial of Service Threats</w:t>
            </w:r>
            <w:r>
              <w:rPr>
                <w:noProof/>
                <w:webHidden/>
              </w:rPr>
              <w:tab/>
            </w:r>
            <w:r>
              <w:rPr>
                <w:noProof/>
                <w:webHidden/>
              </w:rPr>
              <w:fldChar w:fldCharType="begin"/>
            </w:r>
            <w:r>
              <w:rPr>
                <w:noProof/>
                <w:webHidden/>
              </w:rPr>
              <w:instrText xml:space="preserve"> PAGEREF _Toc237189485 \h </w:instrText>
            </w:r>
            <w:r>
              <w:rPr>
                <w:noProof/>
                <w:webHidden/>
              </w:rPr>
            </w:r>
            <w:r>
              <w:rPr>
                <w:noProof/>
                <w:webHidden/>
              </w:rPr>
              <w:fldChar w:fldCharType="separate"/>
            </w:r>
            <w:r>
              <w:rPr>
                <w:noProof/>
                <w:webHidden/>
              </w:rPr>
              <w:t>35</w:t>
            </w:r>
            <w:r>
              <w:rPr>
                <w:noProof/>
                <w:webHidden/>
              </w:rPr>
              <w:fldChar w:fldCharType="end"/>
            </w:r>
          </w:hyperlink>
        </w:p>
        <w:p w14:paraId="3BB01E2B" w14:textId="35952BC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6" w:history="1">
            <w:r w:rsidRPr="008179A6">
              <w:rPr>
                <w:rStyle w:val="Hyperlink"/>
                <w:noProof/>
              </w:rPr>
              <w:t>THREAT-D-01: Distributed Denial of Service (DDoS) Against Internet-Facing Web Servers</w:t>
            </w:r>
            <w:r>
              <w:rPr>
                <w:noProof/>
                <w:webHidden/>
              </w:rPr>
              <w:tab/>
            </w:r>
            <w:r>
              <w:rPr>
                <w:noProof/>
                <w:webHidden/>
              </w:rPr>
              <w:fldChar w:fldCharType="begin"/>
            </w:r>
            <w:r>
              <w:rPr>
                <w:noProof/>
                <w:webHidden/>
              </w:rPr>
              <w:instrText xml:space="preserve"> PAGEREF _Toc237189486 \h </w:instrText>
            </w:r>
            <w:r>
              <w:rPr>
                <w:noProof/>
                <w:webHidden/>
              </w:rPr>
            </w:r>
            <w:r>
              <w:rPr>
                <w:noProof/>
                <w:webHidden/>
              </w:rPr>
              <w:fldChar w:fldCharType="separate"/>
            </w:r>
            <w:r>
              <w:rPr>
                <w:noProof/>
                <w:webHidden/>
              </w:rPr>
              <w:t>35</w:t>
            </w:r>
            <w:r>
              <w:rPr>
                <w:noProof/>
                <w:webHidden/>
              </w:rPr>
              <w:fldChar w:fldCharType="end"/>
            </w:r>
          </w:hyperlink>
        </w:p>
        <w:p w14:paraId="6E82313C" w14:textId="7EB1809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7"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_Toc237189487 \h </w:instrText>
            </w:r>
            <w:r>
              <w:rPr>
                <w:noProof/>
                <w:webHidden/>
              </w:rPr>
            </w:r>
            <w:r>
              <w:rPr>
                <w:noProof/>
                <w:webHidden/>
              </w:rPr>
              <w:fldChar w:fldCharType="separate"/>
            </w:r>
            <w:r>
              <w:rPr>
                <w:noProof/>
                <w:webHidden/>
              </w:rPr>
              <w:t>35</w:t>
            </w:r>
            <w:r>
              <w:rPr>
                <w:noProof/>
                <w:webHidden/>
              </w:rPr>
              <w:fldChar w:fldCharType="end"/>
            </w:r>
          </w:hyperlink>
        </w:p>
        <w:p w14:paraId="13A7ADEE" w14:textId="751AECF5"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8" w:history="1">
            <w:r w:rsidRPr="008179A6">
              <w:rPr>
                <w:rStyle w:val="Hyperlink"/>
                <w:noProof/>
              </w:rPr>
              <w:t>THREAT-D-02: API Request Flooding</w:t>
            </w:r>
            <w:r>
              <w:rPr>
                <w:noProof/>
                <w:webHidden/>
              </w:rPr>
              <w:tab/>
            </w:r>
            <w:r>
              <w:rPr>
                <w:noProof/>
                <w:webHidden/>
              </w:rPr>
              <w:fldChar w:fldCharType="begin"/>
            </w:r>
            <w:r>
              <w:rPr>
                <w:noProof/>
                <w:webHidden/>
              </w:rPr>
              <w:instrText xml:space="preserve"> PAGEREF _Toc237189488 \h </w:instrText>
            </w:r>
            <w:r>
              <w:rPr>
                <w:noProof/>
                <w:webHidden/>
              </w:rPr>
            </w:r>
            <w:r>
              <w:rPr>
                <w:noProof/>
                <w:webHidden/>
              </w:rPr>
              <w:fldChar w:fldCharType="separate"/>
            </w:r>
            <w:r>
              <w:rPr>
                <w:noProof/>
                <w:webHidden/>
              </w:rPr>
              <w:t>35</w:t>
            </w:r>
            <w:r>
              <w:rPr>
                <w:noProof/>
                <w:webHidden/>
              </w:rPr>
              <w:fldChar w:fldCharType="end"/>
            </w:r>
          </w:hyperlink>
        </w:p>
        <w:p w14:paraId="22C842ED" w14:textId="3F8BB99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89"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_Toc237189489 \h </w:instrText>
            </w:r>
            <w:r>
              <w:rPr>
                <w:noProof/>
                <w:webHidden/>
              </w:rPr>
            </w:r>
            <w:r>
              <w:rPr>
                <w:noProof/>
                <w:webHidden/>
              </w:rPr>
              <w:fldChar w:fldCharType="separate"/>
            </w:r>
            <w:r>
              <w:rPr>
                <w:noProof/>
                <w:webHidden/>
              </w:rPr>
              <w:t>35</w:t>
            </w:r>
            <w:r>
              <w:rPr>
                <w:noProof/>
                <w:webHidden/>
              </w:rPr>
              <w:fldChar w:fldCharType="end"/>
            </w:r>
          </w:hyperlink>
        </w:p>
        <w:p w14:paraId="77BC522A" w14:textId="527802E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0" w:history="1">
            <w:r w:rsidRPr="008179A6">
              <w:rPr>
                <w:rStyle w:val="Hyperlink"/>
                <w:noProof/>
              </w:rPr>
              <w:t>THREAT-D-03: Search Service Exhaustion</w:t>
            </w:r>
            <w:r>
              <w:rPr>
                <w:noProof/>
                <w:webHidden/>
              </w:rPr>
              <w:tab/>
            </w:r>
            <w:r>
              <w:rPr>
                <w:noProof/>
                <w:webHidden/>
              </w:rPr>
              <w:fldChar w:fldCharType="begin"/>
            </w:r>
            <w:r>
              <w:rPr>
                <w:noProof/>
                <w:webHidden/>
              </w:rPr>
              <w:instrText xml:space="preserve"> PAGEREF _Toc237189490 \h </w:instrText>
            </w:r>
            <w:r>
              <w:rPr>
                <w:noProof/>
                <w:webHidden/>
              </w:rPr>
            </w:r>
            <w:r>
              <w:rPr>
                <w:noProof/>
                <w:webHidden/>
              </w:rPr>
              <w:fldChar w:fldCharType="separate"/>
            </w:r>
            <w:r>
              <w:rPr>
                <w:noProof/>
                <w:webHidden/>
              </w:rPr>
              <w:t>35</w:t>
            </w:r>
            <w:r>
              <w:rPr>
                <w:noProof/>
                <w:webHidden/>
              </w:rPr>
              <w:fldChar w:fldCharType="end"/>
            </w:r>
          </w:hyperlink>
        </w:p>
        <w:p w14:paraId="0EA90DD2" w14:textId="66F812B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1"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_Toc237189491 \h </w:instrText>
            </w:r>
            <w:r>
              <w:rPr>
                <w:noProof/>
                <w:webHidden/>
              </w:rPr>
            </w:r>
            <w:r>
              <w:rPr>
                <w:noProof/>
                <w:webHidden/>
              </w:rPr>
              <w:fldChar w:fldCharType="separate"/>
            </w:r>
            <w:r>
              <w:rPr>
                <w:noProof/>
                <w:webHidden/>
              </w:rPr>
              <w:t>35</w:t>
            </w:r>
            <w:r>
              <w:rPr>
                <w:noProof/>
                <w:webHidden/>
              </w:rPr>
              <w:fldChar w:fldCharType="end"/>
            </w:r>
          </w:hyperlink>
        </w:p>
        <w:p w14:paraId="0683EECF" w14:textId="04F4786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2" w:history="1">
            <w:r w:rsidRPr="008179A6">
              <w:rPr>
                <w:rStyle w:val="Hyperlink"/>
                <w:noProof/>
              </w:rPr>
              <w:t>THREAT-D-04: Database Connection Pool Exhaustion</w:t>
            </w:r>
            <w:r>
              <w:rPr>
                <w:noProof/>
                <w:webHidden/>
              </w:rPr>
              <w:tab/>
            </w:r>
            <w:r>
              <w:rPr>
                <w:noProof/>
                <w:webHidden/>
              </w:rPr>
              <w:fldChar w:fldCharType="begin"/>
            </w:r>
            <w:r>
              <w:rPr>
                <w:noProof/>
                <w:webHidden/>
              </w:rPr>
              <w:instrText xml:space="preserve"> PAGEREF _Toc237189492 \h </w:instrText>
            </w:r>
            <w:r>
              <w:rPr>
                <w:noProof/>
                <w:webHidden/>
              </w:rPr>
            </w:r>
            <w:r>
              <w:rPr>
                <w:noProof/>
                <w:webHidden/>
              </w:rPr>
              <w:fldChar w:fldCharType="separate"/>
            </w:r>
            <w:r>
              <w:rPr>
                <w:noProof/>
                <w:webHidden/>
              </w:rPr>
              <w:t>36</w:t>
            </w:r>
            <w:r>
              <w:rPr>
                <w:noProof/>
                <w:webHidden/>
              </w:rPr>
              <w:fldChar w:fldCharType="end"/>
            </w:r>
          </w:hyperlink>
        </w:p>
        <w:p w14:paraId="0E6D338C" w14:textId="190F4750"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3"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_Toc237189493 \h </w:instrText>
            </w:r>
            <w:r>
              <w:rPr>
                <w:noProof/>
                <w:webHidden/>
              </w:rPr>
            </w:r>
            <w:r>
              <w:rPr>
                <w:noProof/>
                <w:webHidden/>
              </w:rPr>
              <w:fldChar w:fldCharType="separate"/>
            </w:r>
            <w:r>
              <w:rPr>
                <w:noProof/>
                <w:webHidden/>
              </w:rPr>
              <w:t>36</w:t>
            </w:r>
            <w:r>
              <w:rPr>
                <w:noProof/>
                <w:webHidden/>
              </w:rPr>
              <w:fldChar w:fldCharType="end"/>
            </w:r>
          </w:hyperlink>
        </w:p>
        <w:p w14:paraId="0E5F4C1E" w14:textId="09A63A30"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4" w:history="1">
            <w:r w:rsidRPr="008179A6">
              <w:rPr>
                <w:rStyle w:val="Hyperlink"/>
                <w:noProof/>
              </w:rPr>
              <w:t>THREAT-D-05: Memory Exhaustion Through Large Payload Submission</w:t>
            </w:r>
            <w:r>
              <w:rPr>
                <w:noProof/>
                <w:webHidden/>
              </w:rPr>
              <w:tab/>
            </w:r>
            <w:r>
              <w:rPr>
                <w:noProof/>
                <w:webHidden/>
              </w:rPr>
              <w:fldChar w:fldCharType="begin"/>
            </w:r>
            <w:r>
              <w:rPr>
                <w:noProof/>
                <w:webHidden/>
              </w:rPr>
              <w:instrText xml:space="preserve"> PAGEREF _Toc237189494 \h </w:instrText>
            </w:r>
            <w:r>
              <w:rPr>
                <w:noProof/>
                <w:webHidden/>
              </w:rPr>
            </w:r>
            <w:r>
              <w:rPr>
                <w:noProof/>
                <w:webHidden/>
              </w:rPr>
              <w:fldChar w:fldCharType="separate"/>
            </w:r>
            <w:r>
              <w:rPr>
                <w:noProof/>
                <w:webHidden/>
              </w:rPr>
              <w:t>36</w:t>
            </w:r>
            <w:r>
              <w:rPr>
                <w:noProof/>
                <w:webHidden/>
              </w:rPr>
              <w:fldChar w:fldCharType="end"/>
            </w:r>
          </w:hyperlink>
        </w:p>
        <w:p w14:paraId="78F7CE99" w14:textId="7A26A33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5"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_Toc237189495 \h </w:instrText>
            </w:r>
            <w:r>
              <w:rPr>
                <w:noProof/>
                <w:webHidden/>
              </w:rPr>
            </w:r>
            <w:r>
              <w:rPr>
                <w:noProof/>
                <w:webHidden/>
              </w:rPr>
              <w:fldChar w:fldCharType="separate"/>
            </w:r>
            <w:r>
              <w:rPr>
                <w:noProof/>
                <w:webHidden/>
              </w:rPr>
              <w:t>36</w:t>
            </w:r>
            <w:r>
              <w:rPr>
                <w:noProof/>
                <w:webHidden/>
              </w:rPr>
              <w:fldChar w:fldCharType="end"/>
            </w:r>
          </w:hyperlink>
        </w:p>
        <w:p w14:paraId="55BDAA28" w14:textId="7F484C7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6" w:history="1">
            <w:r w:rsidRPr="008179A6">
              <w:rPr>
                <w:rStyle w:val="Hyperlink"/>
                <w:noProof/>
              </w:rPr>
              <w:t>THREAT-D-06: Service-to-Service Cascading Failure</w:t>
            </w:r>
            <w:r>
              <w:rPr>
                <w:noProof/>
                <w:webHidden/>
              </w:rPr>
              <w:tab/>
            </w:r>
            <w:r>
              <w:rPr>
                <w:noProof/>
                <w:webHidden/>
              </w:rPr>
              <w:fldChar w:fldCharType="begin"/>
            </w:r>
            <w:r>
              <w:rPr>
                <w:noProof/>
                <w:webHidden/>
              </w:rPr>
              <w:instrText xml:space="preserve"> PAGEREF _Toc237189496 \h </w:instrText>
            </w:r>
            <w:r>
              <w:rPr>
                <w:noProof/>
                <w:webHidden/>
              </w:rPr>
            </w:r>
            <w:r>
              <w:rPr>
                <w:noProof/>
                <w:webHidden/>
              </w:rPr>
              <w:fldChar w:fldCharType="separate"/>
            </w:r>
            <w:r>
              <w:rPr>
                <w:noProof/>
                <w:webHidden/>
              </w:rPr>
              <w:t>37</w:t>
            </w:r>
            <w:r>
              <w:rPr>
                <w:noProof/>
                <w:webHidden/>
              </w:rPr>
              <w:fldChar w:fldCharType="end"/>
            </w:r>
          </w:hyperlink>
        </w:p>
        <w:p w14:paraId="6835B3FE" w14:textId="17A4643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7"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_Toc237189497 \h </w:instrText>
            </w:r>
            <w:r>
              <w:rPr>
                <w:noProof/>
                <w:webHidden/>
              </w:rPr>
            </w:r>
            <w:r>
              <w:rPr>
                <w:noProof/>
                <w:webHidden/>
              </w:rPr>
              <w:fldChar w:fldCharType="separate"/>
            </w:r>
            <w:r>
              <w:rPr>
                <w:noProof/>
                <w:webHidden/>
              </w:rPr>
              <w:t>37</w:t>
            </w:r>
            <w:r>
              <w:rPr>
                <w:noProof/>
                <w:webHidden/>
              </w:rPr>
              <w:fldChar w:fldCharType="end"/>
            </w:r>
          </w:hyperlink>
        </w:p>
        <w:p w14:paraId="6F4713F4" w14:textId="02477E7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8" w:history="1">
            <w:r w:rsidRPr="008179A6">
              <w:rPr>
                <w:rStyle w:val="Hyperlink"/>
                <w:noProof/>
              </w:rPr>
              <w:t>THREAT-D-07: Batch Processing Overload</w:t>
            </w:r>
            <w:r>
              <w:rPr>
                <w:noProof/>
                <w:webHidden/>
              </w:rPr>
              <w:tab/>
            </w:r>
            <w:r>
              <w:rPr>
                <w:noProof/>
                <w:webHidden/>
              </w:rPr>
              <w:fldChar w:fldCharType="begin"/>
            </w:r>
            <w:r>
              <w:rPr>
                <w:noProof/>
                <w:webHidden/>
              </w:rPr>
              <w:instrText xml:space="preserve"> PAGEREF _Toc237189498 \h </w:instrText>
            </w:r>
            <w:r>
              <w:rPr>
                <w:noProof/>
                <w:webHidden/>
              </w:rPr>
            </w:r>
            <w:r>
              <w:rPr>
                <w:noProof/>
                <w:webHidden/>
              </w:rPr>
              <w:fldChar w:fldCharType="separate"/>
            </w:r>
            <w:r>
              <w:rPr>
                <w:noProof/>
                <w:webHidden/>
              </w:rPr>
              <w:t>37</w:t>
            </w:r>
            <w:r>
              <w:rPr>
                <w:noProof/>
                <w:webHidden/>
              </w:rPr>
              <w:fldChar w:fldCharType="end"/>
            </w:r>
          </w:hyperlink>
        </w:p>
        <w:p w14:paraId="14D55B13" w14:textId="6F60B17B"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499"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_Toc237189499 \h </w:instrText>
            </w:r>
            <w:r>
              <w:rPr>
                <w:noProof/>
                <w:webHidden/>
              </w:rPr>
            </w:r>
            <w:r>
              <w:rPr>
                <w:noProof/>
                <w:webHidden/>
              </w:rPr>
              <w:fldChar w:fldCharType="separate"/>
            </w:r>
            <w:r>
              <w:rPr>
                <w:noProof/>
                <w:webHidden/>
              </w:rPr>
              <w:t>37</w:t>
            </w:r>
            <w:r>
              <w:rPr>
                <w:noProof/>
                <w:webHidden/>
              </w:rPr>
              <w:fldChar w:fldCharType="end"/>
            </w:r>
          </w:hyperlink>
        </w:p>
        <w:p w14:paraId="58139CE0" w14:textId="03F5AFA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0" w:history="1">
            <w:r w:rsidRPr="008179A6">
              <w:rPr>
                <w:rStyle w:val="Hyperlink"/>
                <w:noProof/>
              </w:rPr>
              <w:t>THREAT-D-08: Report Generation Queue Exhaustion</w:t>
            </w:r>
            <w:r>
              <w:rPr>
                <w:noProof/>
                <w:webHidden/>
              </w:rPr>
              <w:tab/>
            </w:r>
            <w:r>
              <w:rPr>
                <w:noProof/>
                <w:webHidden/>
              </w:rPr>
              <w:fldChar w:fldCharType="begin"/>
            </w:r>
            <w:r>
              <w:rPr>
                <w:noProof/>
                <w:webHidden/>
              </w:rPr>
              <w:instrText xml:space="preserve"> PAGEREF _Toc237189500 \h </w:instrText>
            </w:r>
            <w:r>
              <w:rPr>
                <w:noProof/>
                <w:webHidden/>
              </w:rPr>
            </w:r>
            <w:r>
              <w:rPr>
                <w:noProof/>
                <w:webHidden/>
              </w:rPr>
              <w:fldChar w:fldCharType="separate"/>
            </w:r>
            <w:r>
              <w:rPr>
                <w:noProof/>
                <w:webHidden/>
              </w:rPr>
              <w:t>38</w:t>
            </w:r>
            <w:r>
              <w:rPr>
                <w:noProof/>
                <w:webHidden/>
              </w:rPr>
              <w:fldChar w:fldCharType="end"/>
            </w:r>
          </w:hyperlink>
        </w:p>
        <w:p w14:paraId="03762754" w14:textId="3A49ECEC"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1"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_Toc237189501 \h </w:instrText>
            </w:r>
            <w:r>
              <w:rPr>
                <w:noProof/>
                <w:webHidden/>
              </w:rPr>
            </w:r>
            <w:r>
              <w:rPr>
                <w:noProof/>
                <w:webHidden/>
              </w:rPr>
              <w:fldChar w:fldCharType="separate"/>
            </w:r>
            <w:r>
              <w:rPr>
                <w:noProof/>
                <w:webHidden/>
              </w:rPr>
              <w:t>38</w:t>
            </w:r>
            <w:r>
              <w:rPr>
                <w:noProof/>
                <w:webHidden/>
              </w:rPr>
              <w:fldChar w:fldCharType="end"/>
            </w:r>
          </w:hyperlink>
        </w:p>
        <w:p w14:paraId="66CF6ED8" w14:textId="0FDA974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2" w:history="1">
            <w:r w:rsidRPr="008179A6">
              <w:rPr>
                <w:rStyle w:val="Hyperlink"/>
                <w:noProof/>
              </w:rPr>
              <w:t>THREAT-D-09: External Service Dependency Failure</w:t>
            </w:r>
            <w:r>
              <w:rPr>
                <w:noProof/>
                <w:webHidden/>
              </w:rPr>
              <w:tab/>
            </w:r>
            <w:r>
              <w:rPr>
                <w:noProof/>
                <w:webHidden/>
              </w:rPr>
              <w:fldChar w:fldCharType="begin"/>
            </w:r>
            <w:r>
              <w:rPr>
                <w:noProof/>
                <w:webHidden/>
              </w:rPr>
              <w:instrText xml:space="preserve"> PAGEREF _Toc237189502 \h </w:instrText>
            </w:r>
            <w:r>
              <w:rPr>
                <w:noProof/>
                <w:webHidden/>
              </w:rPr>
            </w:r>
            <w:r>
              <w:rPr>
                <w:noProof/>
                <w:webHidden/>
              </w:rPr>
              <w:fldChar w:fldCharType="separate"/>
            </w:r>
            <w:r>
              <w:rPr>
                <w:noProof/>
                <w:webHidden/>
              </w:rPr>
              <w:t>38</w:t>
            </w:r>
            <w:r>
              <w:rPr>
                <w:noProof/>
                <w:webHidden/>
              </w:rPr>
              <w:fldChar w:fldCharType="end"/>
            </w:r>
          </w:hyperlink>
        </w:p>
        <w:p w14:paraId="3EDC508D" w14:textId="7045234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3"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_Toc237189503 \h </w:instrText>
            </w:r>
            <w:r>
              <w:rPr>
                <w:noProof/>
                <w:webHidden/>
              </w:rPr>
            </w:r>
            <w:r>
              <w:rPr>
                <w:noProof/>
                <w:webHidden/>
              </w:rPr>
              <w:fldChar w:fldCharType="separate"/>
            </w:r>
            <w:r>
              <w:rPr>
                <w:noProof/>
                <w:webHidden/>
              </w:rPr>
              <w:t>38</w:t>
            </w:r>
            <w:r>
              <w:rPr>
                <w:noProof/>
                <w:webHidden/>
              </w:rPr>
              <w:fldChar w:fldCharType="end"/>
            </w:r>
          </w:hyperlink>
        </w:p>
        <w:p w14:paraId="250B0345" w14:textId="22DB2DCF"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04" w:history="1">
            <w:r w:rsidRPr="008179A6">
              <w:rPr>
                <w:rStyle w:val="Hyperlink"/>
                <w:noProof/>
              </w:rPr>
              <w:t>5.6 Elevation of Privilege Threats</w:t>
            </w:r>
            <w:r>
              <w:rPr>
                <w:noProof/>
                <w:webHidden/>
              </w:rPr>
              <w:tab/>
            </w:r>
            <w:r>
              <w:rPr>
                <w:noProof/>
                <w:webHidden/>
              </w:rPr>
              <w:fldChar w:fldCharType="begin"/>
            </w:r>
            <w:r>
              <w:rPr>
                <w:noProof/>
                <w:webHidden/>
              </w:rPr>
              <w:instrText xml:space="preserve"> PAGEREF _Toc237189504 \h </w:instrText>
            </w:r>
            <w:r>
              <w:rPr>
                <w:noProof/>
                <w:webHidden/>
              </w:rPr>
            </w:r>
            <w:r>
              <w:rPr>
                <w:noProof/>
                <w:webHidden/>
              </w:rPr>
              <w:fldChar w:fldCharType="separate"/>
            </w:r>
            <w:r>
              <w:rPr>
                <w:noProof/>
                <w:webHidden/>
              </w:rPr>
              <w:t>38</w:t>
            </w:r>
            <w:r>
              <w:rPr>
                <w:noProof/>
                <w:webHidden/>
              </w:rPr>
              <w:fldChar w:fldCharType="end"/>
            </w:r>
          </w:hyperlink>
        </w:p>
        <w:p w14:paraId="328943EF" w14:textId="3C98DE20"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5" w:history="1">
            <w:r w:rsidRPr="008179A6">
              <w:rPr>
                <w:rStyle w:val="Hyperlink"/>
                <w:noProof/>
              </w:rPr>
              <w:t>THREAT-E-01: Broken Resource-Level Authorization</w:t>
            </w:r>
            <w:r>
              <w:rPr>
                <w:noProof/>
                <w:webHidden/>
              </w:rPr>
              <w:tab/>
            </w:r>
            <w:r>
              <w:rPr>
                <w:noProof/>
                <w:webHidden/>
              </w:rPr>
              <w:fldChar w:fldCharType="begin"/>
            </w:r>
            <w:r>
              <w:rPr>
                <w:noProof/>
                <w:webHidden/>
              </w:rPr>
              <w:instrText xml:space="preserve"> PAGEREF _Toc237189505 \h </w:instrText>
            </w:r>
            <w:r>
              <w:rPr>
                <w:noProof/>
                <w:webHidden/>
              </w:rPr>
            </w:r>
            <w:r>
              <w:rPr>
                <w:noProof/>
                <w:webHidden/>
              </w:rPr>
              <w:fldChar w:fldCharType="separate"/>
            </w:r>
            <w:r>
              <w:rPr>
                <w:noProof/>
                <w:webHidden/>
              </w:rPr>
              <w:t>39</w:t>
            </w:r>
            <w:r>
              <w:rPr>
                <w:noProof/>
                <w:webHidden/>
              </w:rPr>
              <w:fldChar w:fldCharType="end"/>
            </w:r>
          </w:hyperlink>
        </w:p>
        <w:p w14:paraId="570007CE" w14:textId="2292B327"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6"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_Toc237189506 \h </w:instrText>
            </w:r>
            <w:r>
              <w:rPr>
                <w:noProof/>
                <w:webHidden/>
              </w:rPr>
            </w:r>
            <w:r>
              <w:rPr>
                <w:noProof/>
                <w:webHidden/>
              </w:rPr>
              <w:fldChar w:fldCharType="separate"/>
            </w:r>
            <w:r>
              <w:rPr>
                <w:noProof/>
                <w:webHidden/>
              </w:rPr>
              <w:t>39</w:t>
            </w:r>
            <w:r>
              <w:rPr>
                <w:noProof/>
                <w:webHidden/>
              </w:rPr>
              <w:fldChar w:fldCharType="end"/>
            </w:r>
          </w:hyperlink>
        </w:p>
        <w:p w14:paraId="37385DD3" w14:textId="34381A54"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7" w:history="1">
            <w:r w:rsidRPr="008179A6">
              <w:rPr>
                <w:rStyle w:val="Hyperlink"/>
                <w:noProof/>
              </w:rPr>
              <w:t>THREAT-E-02: Privilege Escalation Through Entitlement Service</w:t>
            </w:r>
            <w:r>
              <w:rPr>
                <w:noProof/>
                <w:webHidden/>
              </w:rPr>
              <w:tab/>
            </w:r>
            <w:r>
              <w:rPr>
                <w:noProof/>
                <w:webHidden/>
              </w:rPr>
              <w:fldChar w:fldCharType="begin"/>
            </w:r>
            <w:r>
              <w:rPr>
                <w:noProof/>
                <w:webHidden/>
              </w:rPr>
              <w:instrText xml:space="preserve"> PAGEREF _Toc237189507 \h </w:instrText>
            </w:r>
            <w:r>
              <w:rPr>
                <w:noProof/>
                <w:webHidden/>
              </w:rPr>
            </w:r>
            <w:r>
              <w:rPr>
                <w:noProof/>
                <w:webHidden/>
              </w:rPr>
              <w:fldChar w:fldCharType="separate"/>
            </w:r>
            <w:r>
              <w:rPr>
                <w:noProof/>
                <w:webHidden/>
              </w:rPr>
              <w:t>39</w:t>
            </w:r>
            <w:r>
              <w:rPr>
                <w:noProof/>
                <w:webHidden/>
              </w:rPr>
              <w:fldChar w:fldCharType="end"/>
            </w:r>
          </w:hyperlink>
        </w:p>
        <w:p w14:paraId="08744863" w14:textId="0753FB7B"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8"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_Toc237189508 \h </w:instrText>
            </w:r>
            <w:r>
              <w:rPr>
                <w:noProof/>
                <w:webHidden/>
              </w:rPr>
            </w:r>
            <w:r>
              <w:rPr>
                <w:noProof/>
                <w:webHidden/>
              </w:rPr>
              <w:fldChar w:fldCharType="separate"/>
            </w:r>
            <w:r>
              <w:rPr>
                <w:noProof/>
                <w:webHidden/>
              </w:rPr>
              <w:t>39</w:t>
            </w:r>
            <w:r>
              <w:rPr>
                <w:noProof/>
                <w:webHidden/>
              </w:rPr>
              <w:fldChar w:fldCharType="end"/>
            </w:r>
          </w:hyperlink>
        </w:p>
        <w:p w14:paraId="7009C48B" w14:textId="1B93593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09" w:history="1">
            <w:r w:rsidRPr="008179A6">
              <w:rPr>
                <w:rStyle w:val="Hyperlink"/>
                <w:noProof/>
              </w:rPr>
              <w:t>THREAT-E-03: Web-to-Application Authorization Bypass</w:t>
            </w:r>
            <w:r>
              <w:rPr>
                <w:noProof/>
                <w:webHidden/>
              </w:rPr>
              <w:tab/>
            </w:r>
            <w:r>
              <w:rPr>
                <w:noProof/>
                <w:webHidden/>
              </w:rPr>
              <w:fldChar w:fldCharType="begin"/>
            </w:r>
            <w:r>
              <w:rPr>
                <w:noProof/>
                <w:webHidden/>
              </w:rPr>
              <w:instrText xml:space="preserve"> PAGEREF _Toc237189509 \h </w:instrText>
            </w:r>
            <w:r>
              <w:rPr>
                <w:noProof/>
                <w:webHidden/>
              </w:rPr>
            </w:r>
            <w:r>
              <w:rPr>
                <w:noProof/>
                <w:webHidden/>
              </w:rPr>
              <w:fldChar w:fldCharType="separate"/>
            </w:r>
            <w:r>
              <w:rPr>
                <w:noProof/>
                <w:webHidden/>
              </w:rPr>
              <w:t>40</w:t>
            </w:r>
            <w:r>
              <w:rPr>
                <w:noProof/>
                <w:webHidden/>
              </w:rPr>
              <w:fldChar w:fldCharType="end"/>
            </w:r>
          </w:hyperlink>
        </w:p>
        <w:p w14:paraId="41C60CBF" w14:textId="71A9E99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0"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_Toc237189510 \h </w:instrText>
            </w:r>
            <w:r>
              <w:rPr>
                <w:noProof/>
                <w:webHidden/>
              </w:rPr>
            </w:r>
            <w:r>
              <w:rPr>
                <w:noProof/>
                <w:webHidden/>
              </w:rPr>
              <w:fldChar w:fldCharType="separate"/>
            </w:r>
            <w:r>
              <w:rPr>
                <w:noProof/>
                <w:webHidden/>
              </w:rPr>
              <w:t>40</w:t>
            </w:r>
            <w:r>
              <w:rPr>
                <w:noProof/>
                <w:webHidden/>
              </w:rPr>
              <w:fldChar w:fldCharType="end"/>
            </w:r>
          </w:hyperlink>
        </w:p>
        <w:p w14:paraId="65E3C5CA" w14:textId="713B1C8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1" w:history="1">
            <w:r w:rsidRPr="008179A6">
              <w:rPr>
                <w:rStyle w:val="Hyperlink"/>
                <w:noProof/>
              </w:rPr>
              <w:t>THREAT-E-04: Data API Privilege Escalation</w:t>
            </w:r>
            <w:r>
              <w:rPr>
                <w:noProof/>
                <w:webHidden/>
              </w:rPr>
              <w:tab/>
            </w:r>
            <w:r>
              <w:rPr>
                <w:noProof/>
                <w:webHidden/>
              </w:rPr>
              <w:fldChar w:fldCharType="begin"/>
            </w:r>
            <w:r>
              <w:rPr>
                <w:noProof/>
                <w:webHidden/>
              </w:rPr>
              <w:instrText xml:space="preserve"> PAGEREF _Toc237189511 \h </w:instrText>
            </w:r>
            <w:r>
              <w:rPr>
                <w:noProof/>
                <w:webHidden/>
              </w:rPr>
            </w:r>
            <w:r>
              <w:rPr>
                <w:noProof/>
                <w:webHidden/>
              </w:rPr>
              <w:fldChar w:fldCharType="separate"/>
            </w:r>
            <w:r>
              <w:rPr>
                <w:noProof/>
                <w:webHidden/>
              </w:rPr>
              <w:t>40</w:t>
            </w:r>
            <w:r>
              <w:rPr>
                <w:noProof/>
                <w:webHidden/>
              </w:rPr>
              <w:fldChar w:fldCharType="end"/>
            </w:r>
          </w:hyperlink>
        </w:p>
        <w:p w14:paraId="6E27BE61" w14:textId="724DF0A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2"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_Toc237189512 \h </w:instrText>
            </w:r>
            <w:r>
              <w:rPr>
                <w:noProof/>
                <w:webHidden/>
              </w:rPr>
            </w:r>
            <w:r>
              <w:rPr>
                <w:noProof/>
                <w:webHidden/>
              </w:rPr>
              <w:fldChar w:fldCharType="separate"/>
            </w:r>
            <w:r>
              <w:rPr>
                <w:noProof/>
                <w:webHidden/>
              </w:rPr>
              <w:t>40</w:t>
            </w:r>
            <w:r>
              <w:rPr>
                <w:noProof/>
                <w:webHidden/>
              </w:rPr>
              <w:fldChar w:fldCharType="end"/>
            </w:r>
          </w:hyperlink>
        </w:p>
        <w:p w14:paraId="05BF93F1" w14:textId="78ADDF0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3" w:history="1">
            <w:r w:rsidRPr="008179A6">
              <w:rPr>
                <w:rStyle w:val="Hyperlink"/>
                <w:noProof/>
              </w:rPr>
              <w:t>THREAT-E-05: Service Account Privilege Escalation</w:t>
            </w:r>
            <w:r>
              <w:rPr>
                <w:noProof/>
                <w:webHidden/>
              </w:rPr>
              <w:tab/>
            </w:r>
            <w:r>
              <w:rPr>
                <w:noProof/>
                <w:webHidden/>
              </w:rPr>
              <w:fldChar w:fldCharType="begin"/>
            </w:r>
            <w:r>
              <w:rPr>
                <w:noProof/>
                <w:webHidden/>
              </w:rPr>
              <w:instrText xml:space="preserve"> PAGEREF _Toc237189513 \h </w:instrText>
            </w:r>
            <w:r>
              <w:rPr>
                <w:noProof/>
                <w:webHidden/>
              </w:rPr>
            </w:r>
            <w:r>
              <w:rPr>
                <w:noProof/>
                <w:webHidden/>
              </w:rPr>
              <w:fldChar w:fldCharType="separate"/>
            </w:r>
            <w:r>
              <w:rPr>
                <w:noProof/>
                <w:webHidden/>
              </w:rPr>
              <w:t>42</w:t>
            </w:r>
            <w:r>
              <w:rPr>
                <w:noProof/>
                <w:webHidden/>
              </w:rPr>
              <w:fldChar w:fldCharType="end"/>
            </w:r>
          </w:hyperlink>
        </w:p>
        <w:p w14:paraId="219B2C0A" w14:textId="7FEBB57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4"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_Toc237189514 \h </w:instrText>
            </w:r>
            <w:r>
              <w:rPr>
                <w:noProof/>
                <w:webHidden/>
              </w:rPr>
            </w:r>
            <w:r>
              <w:rPr>
                <w:noProof/>
                <w:webHidden/>
              </w:rPr>
              <w:fldChar w:fldCharType="separate"/>
            </w:r>
            <w:r>
              <w:rPr>
                <w:noProof/>
                <w:webHidden/>
              </w:rPr>
              <w:t>42</w:t>
            </w:r>
            <w:r>
              <w:rPr>
                <w:noProof/>
                <w:webHidden/>
              </w:rPr>
              <w:fldChar w:fldCharType="end"/>
            </w:r>
          </w:hyperlink>
        </w:p>
        <w:p w14:paraId="58F54AE8" w14:textId="1B7B390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5" w:history="1">
            <w:r w:rsidRPr="008179A6">
              <w:rPr>
                <w:rStyle w:val="Hyperlink"/>
                <w:noProof/>
              </w:rPr>
              <w:t>THREAT-E-06: Database Privilege Escalation</w:t>
            </w:r>
            <w:r>
              <w:rPr>
                <w:noProof/>
                <w:webHidden/>
              </w:rPr>
              <w:tab/>
            </w:r>
            <w:r>
              <w:rPr>
                <w:noProof/>
                <w:webHidden/>
              </w:rPr>
              <w:fldChar w:fldCharType="begin"/>
            </w:r>
            <w:r>
              <w:rPr>
                <w:noProof/>
                <w:webHidden/>
              </w:rPr>
              <w:instrText xml:space="preserve"> PAGEREF _Toc237189515 \h </w:instrText>
            </w:r>
            <w:r>
              <w:rPr>
                <w:noProof/>
                <w:webHidden/>
              </w:rPr>
            </w:r>
            <w:r>
              <w:rPr>
                <w:noProof/>
                <w:webHidden/>
              </w:rPr>
              <w:fldChar w:fldCharType="separate"/>
            </w:r>
            <w:r>
              <w:rPr>
                <w:noProof/>
                <w:webHidden/>
              </w:rPr>
              <w:t>42</w:t>
            </w:r>
            <w:r>
              <w:rPr>
                <w:noProof/>
                <w:webHidden/>
              </w:rPr>
              <w:fldChar w:fldCharType="end"/>
            </w:r>
          </w:hyperlink>
        </w:p>
        <w:p w14:paraId="554786DD" w14:textId="7653BBFE"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6"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_Toc237189516 \h </w:instrText>
            </w:r>
            <w:r>
              <w:rPr>
                <w:noProof/>
                <w:webHidden/>
              </w:rPr>
            </w:r>
            <w:r>
              <w:rPr>
                <w:noProof/>
                <w:webHidden/>
              </w:rPr>
              <w:fldChar w:fldCharType="separate"/>
            </w:r>
            <w:r>
              <w:rPr>
                <w:noProof/>
                <w:webHidden/>
              </w:rPr>
              <w:t>42</w:t>
            </w:r>
            <w:r>
              <w:rPr>
                <w:noProof/>
                <w:webHidden/>
              </w:rPr>
              <w:fldChar w:fldCharType="end"/>
            </w:r>
          </w:hyperlink>
        </w:p>
        <w:p w14:paraId="340DAB4C" w14:textId="4C1E3C6B"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7" w:history="1">
            <w:r w:rsidRPr="008179A6">
              <w:rPr>
                <w:rStyle w:val="Hyperlink"/>
                <w:noProof/>
              </w:rPr>
              <w:t>THREAT-E-07: Administrative Interface Exposure</w:t>
            </w:r>
            <w:r>
              <w:rPr>
                <w:noProof/>
                <w:webHidden/>
              </w:rPr>
              <w:tab/>
            </w:r>
            <w:r>
              <w:rPr>
                <w:noProof/>
                <w:webHidden/>
              </w:rPr>
              <w:fldChar w:fldCharType="begin"/>
            </w:r>
            <w:r>
              <w:rPr>
                <w:noProof/>
                <w:webHidden/>
              </w:rPr>
              <w:instrText xml:space="preserve"> PAGEREF _Toc237189517 \h </w:instrText>
            </w:r>
            <w:r>
              <w:rPr>
                <w:noProof/>
                <w:webHidden/>
              </w:rPr>
            </w:r>
            <w:r>
              <w:rPr>
                <w:noProof/>
                <w:webHidden/>
              </w:rPr>
              <w:fldChar w:fldCharType="separate"/>
            </w:r>
            <w:r>
              <w:rPr>
                <w:noProof/>
                <w:webHidden/>
              </w:rPr>
              <w:t>43</w:t>
            </w:r>
            <w:r>
              <w:rPr>
                <w:noProof/>
                <w:webHidden/>
              </w:rPr>
              <w:fldChar w:fldCharType="end"/>
            </w:r>
          </w:hyperlink>
        </w:p>
        <w:p w14:paraId="0B714260" w14:textId="18C267B7"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8"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_Toc237189518 \h </w:instrText>
            </w:r>
            <w:r>
              <w:rPr>
                <w:noProof/>
                <w:webHidden/>
              </w:rPr>
            </w:r>
            <w:r>
              <w:rPr>
                <w:noProof/>
                <w:webHidden/>
              </w:rPr>
              <w:fldChar w:fldCharType="separate"/>
            </w:r>
            <w:r>
              <w:rPr>
                <w:noProof/>
                <w:webHidden/>
              </w:rPr>
              <w:t>43</w:t>
            </w:r>
            <w:r>
              <w:rPr>
                <w:noProof/>
                <w:webHidden/>
              </w:rPr>
              <w:fldChar w:fldCharType="end"/>
            </w:r>
          </w:hyperlink>
        </w:p>
        <w:p w14:paraId="130C2675" w14:textId="3CB38EA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19" w:history="1">
            <w:r w:rsidRPr="008179A6">
              <w:rPr>
                <w:rStyle w:val="Hyperlink"/>
                <w:noProof/>
              </w:rPr>
              <w:t>THREAT-E-08: Privilege Escalation Through Configuration or Deployment</w:t>
            </w:r>
            <w:r>
              <w:rPr>
                <w:noProof/>
                <w:webHidden/>
              </w:rPr>
              <w:tab/>
            </w:r>
            <w:r>
              <w:rPr>
                <w:noProof/>
                <w:webHidden/>
              </w:rPr>
              <w:fldChar w:fldCharType="begin"/>
            </w:r>
            <w:r>
              <w:rPr>
                <w:noProof/>
                <w:webHidden/>
              </w:rPr>
              <w:instrText xml:space="preserve"> PAGEREF _Toc237189519 \h </w:instrText>
            </w:r>
            <w:r>
              <w:rPr>
                <w:noProof/>
                <w:webHidden/>
              </w:rPr>
            </w:r>
            <w:r>
              <w:rPr>
                <w:noProof/>
                <w:webHidden/>
              </w:rPr>
              <w:fldChar w:fldCharType="separate"/>
            </w:r>
            <w:r>
              <w:rPr>
                <w:noProof/>
                <w:webHidden/>
              </w:rPr>
              <w:t>43</w:t>
            </w:r>
            <w:r>
              <w:rPr>
                <w:noProof/>
                <w:webHidden/>
              </w:rPr>
              <w:fldChar w:fldCharType="end"/>
            </w:r>
          </w:hyperlink>
        </w:p>
        <w:p w14:paraId="542C1837" w14:textId="71C883F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0"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_Toc237189520 \h </w:instrText>
            </w:r>
            <w:r>
              <w:rPr>
                <w:noProof/>
                <w:webHidden/>
              </w:rPr>
            </w:r>
            <w:r>
              <w:rPr>
                <w:noProof/>
                <w:webHidden/>
              </w:rPr>
              <w:fldChar w:fldCharType="separate"/>
            </w:r>
            <w:r>
              <w:rPr>
                <w:noProof/>
                <w:webHidden/>
              </w:rPr>
              <w:t>43</w:t>
            </w:r>
            <w:r>
              <w:rPr>
                <w:noProof/>
                <w:webHidden/>
              </w:rPr>
              <w:fldChar w:fldCharType="end"/>
            </w:r>
          </w:hyperlink>
        </w:p>
        <w:p w14:paraId="3AA9DB49" w14:textId="0715BC0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1" w:history="1">
            <w:r w:rsidRPr="008179A6">
              <w:rPr>
                <w:rStyle w:val="Hyperlink"/>
                <w:noProof/>
              </w:rPr>
              <w:t>THREAT-E-09: Cross-Customer Privilege Escalation</w:t>
            </w:r>
            <w:r>
              <w:rPr>
                <w:noProof/>
                <w:webHidden/>
              </w:rPr>
              <w:tab/>
            </w:r>
            <w:r>
              <w:rPr>
                <w:noProof/>
                <w:webHidden/>
              </w:rPr>
              <w:fldChar w:fldCharType="begin"/>
            </w:r>
            <w:r>
              <w:rPr>
                <w:noProof/>
                <w:webHidden/>
              </w:rPr>
              <w:instrText xml:space="preserve"> PAGEREF _Toc237189521 \h </w:instrText>
            </w:r>
            <w:r>
              <w:rPr>
                <w:noProof/>
                <w:webHidden/>
              </w:rPr>
            </w:r>
            <w:r>
              <w:rPr>
                <w:noProof/>
                <w:webHidden/>
              </w:rPr>
              <w:fldChar w:fldCharType="separate"/>
            </w:r>
            <w:r>
              <w:rPr>
                <w:noProof/>
                <w:webHidden/>
              </w:rPr>
              <w:t>44</w:t>
            </w:r>
            <w:r>
              <w:rPr>
                <w:noProof/>
                <w:webHidden/>
              </w:rPr>
              <w:fldChar w:fldCharType="end"/>
            </w:r>
          </w:hyperlink>
        </w:p>
        <w:p w14:paraId="214E492D" w14:textId="3588EAA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2"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_Toc237189522 \h </w:instrText>
            </w:r>
            <w:r>
              <w:rPr>
                <w:noProof/>
                <w:webHidden/>
              </w:rPr>
            </w:r>
            <w:r>
              <w:rPr>
                <w:noProof/>
                <w:webHidden/>
              </w:rPr>
              <w:fldChar w:fldCharType="separate"/>
            </w:r>
            <w:r>
              <w:rPr>
                <w:noProof/>
                <w:webHidden/>
              </w:rPr>
              <w:t>44</w:t>
            </w:r>
            <w:r>
              <w:rPr>
                <w:noProof/>
                <w:webHidden/>
              </w:rPr>
              <w:fldChar w:fldCharType="end"/>
            </w:r>
          </w:hyperlink>
        </w:p>
        <w:p w14:paraId="535A0C07" w14:textId="798A67DB"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23" w:history="1">
            <w:r w:rsidRPr="008179A6">
              <w:rPr>
                <w:rStyle w:val="Hyperlink"/>
                <w:noProof/>
              </w:rPr>
              <w:t>9. Recommendations and Remediation Plan</w:t>
            </w:r>
            <w:r>
              <w:rPr>
                <w:noProof/>
                <w:webHidden/>
              </w:rPr>
              <w:tab/>
            </w:r>
            <w:r>
              <w:rPr>
                <w:noProof/>
                <w:webHidden/>
              </w:rPr>
              <w:fldChar w:fldCharType="begin"/>
            </w:r>
            <w:r>
              <w:rPr>
                <w:noProof/>
                <w:webHidden/>
              </w:rPr>
              <w:instrText xml:space="preserve"> PAGEREF _Toc237189523 \h </w:instrText>
            </w:r>
            <w:r>
              <w:rPr>
                <w:noProof/>
                <w:webHidden/>
              </w:rPr>
            </w:r>
            <w:r>
              <w:rPr>
                <w:noProof/>
                <w:webHidden/>
              </w:rPr>
              <w:fldChar w:fldCharType="separate"/>
            </w:r>
            <w:r>
              <w:rPr>
                <w:noProof/>
                <w:webHidden/>
              </w:rPr>
              <w:t>44</w:t>
            </w:r>
            <w:r>
              <w:rPr>
                <w:noProof/>
                <w:webHidden/>
              </w:rPr>
              <w:fldChar w:fldCharType="end"/>
            </w:r>
          </w:hyperlink>
        </w:p>
        <w:p w14:paraId="408C49BA" w14:textId="3C1ABB8E"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24" w:history="1">
            <w:r w:rsidRPr="008179A6">
              <w:rPr>
                <w:rStyle w:val="Hyperlink"/>
                <w:noProof/>
              </w:rPr>
              <w:t>9.1 Priority 0 — Complete Within 48 Hours</w:t>
            </w:r>
            <w:r>
              <w:rPr>
                <w:noProof/>
                <w:webHidden/>
              </w:rPr>
              <w:tab/>
            </w:r>
            <w:r>
              <w:rPr>
                <w:noProof/>
                <w:webHidden/>
              </w:rPr>
              <w:fldChar w:fldCharType="begin"/>
            </w:r>
            <w:r>
              <w:rPr>
                <w:noProof/>
                <w:webHidden/>
              </w:rPr>
              <w:instrText xml:space="preserve"> PAGEREF _Toc237189524 \h </w:instrText>
            </w:r>
            <w:r>
              <w:rPr>
                <w:noProof/>
                <w:webHidden/>
              </w:rPr>
            </w:r>
            <w:r>
              <w:rPr>
                <w:noProof/>
                <w:webHidden/>
              </w:rPr>
              <w:fldChar w:fldCharType="separate"/>
            </w:r>
            <w:r>
              <w:rPr>
                <w:noProof/>
                <w:webHidden/>
              </w:rPr>
              <w:t>44</w:t>
            </w:r>
            <w:r>
              <w:rPr>
                <w:noProof/>
                <w:webHidden/>
              </w:rPr>
              <w:fldChar w:fldCharType="end"/>
            </w:r>
          </w:hyperlink>
        </w:p>
        <w:p w14:paraId="60F52E99" w14:textId="7A7A8B7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5" w:history="1">
            <w:r w:rsidRPr="008179A6">
              <w:rPr>
                <w:rStyle w:val="Hyperlink"/>
                <w:noProof/>
              </w:rPr>
              <w:t>REM-01: Validate Resource-Level Authorization</w:t>
            </w:r>
            <w:r>
              <w:rPr>
                <w:noProof/>
                <w:webHidden/>
              </w:rPr>
              <w:tab/>
            </w:r>
            <w:r>
              <w:rPr>
                <w:noProof/>
                <w:webHidden/>
              </w:rPr>
              <w:fldChar w:fldCharType="begin"/>
            </w:r>
            <w:r>
              <w:rPr>
                <w:noProof/>
                <w:webHidden/>
              </w:rPr>
              <w:instrText xml:space="preserve"> PAGEREF _Toc237189525 \h </w:instrText>
            </w:r>
            <w:r>
              <w:rPr>
                <w:noProof/>
                <w:webHidden/>
              </w:rPr>
            </w:r>
            <w:r>
              <w:rPr>
                <w:noProof/>
                <w:webHidden/>
              </w:rPr>
              <w:fldChar w:fldCharType="separate"/>
            </w:r>
            <w:r>
              <w:rPr>
                <w:noProof/>
                <w:webHidden/>
              </w:rPr>
              <w:t>44</w:t>
            </w:r>
            <w:r>
              <w:rPr>
                <w:noProof/>
                <w:webHidden/>
              </w:rPr>
              <w:fldChar w:fldCharType="end"/>
            </w:r>
          </w:hyperlink>
        </w:p>
        <w:p w14:paraId="39098F1B" w14:textId="0FFC382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6"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_Toc237189526 \h </w:instrText>
            </w:r>
            <w:r>
              <w:rPr>
                <w:noProof/>
                <w:webHidden/>
              </w:rPr>
            </w:r>
            <w:r>
              <w:rPr>
                <w:noProof/>
                <w:webHidden/>
              </w:rPr>
              <w:fldChar w:fldCharType="separate"/>
            </w:r>
            <w:r>
              <w:rPr>
                <w:noProof/>
                <w:webHidden/>
              </w:rPr>
              <w:t>45</w:t>
            </w:r>
            <w:r>
              <w:rPr>
                <w:noProof/>
                <w:webHidden/>
              </w:rPr>
              <w:fldChar w:fldCharType="end"/>
            </w:r>
          </w:hyperlink>
        </w:p>
        <w:p w14:paraId="3EC3CB63" w14:textId="6B7CFE6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7" w:history="1">
            <w:r w:rsidRPr="008179A6">
              <w:rPr>
                <w:rStyle w:val="Hyperlink"/>
                <w:noProof/>
              </w:rPr>
              <w:t>Objective</w:t>
            </w:r>
            <w:r>
              <w:rPr>
                <w:noProof/>
                <w:webHidden/>
              </w:rPr>
              <w:tab/>
            </w:r>
            <w:r>
              <w:rPr>
                <w:noProof/>
                <w:webHidden/>
              </w:rPr>
              <w:fldChar w:fldCharType="begin"/>
            </w:r>
            <w:r>
              <w:rPr>
                <w:noProof/>
                <w:webHidden/>
              </w:rPr>
              <w:instrText xml:space="preserve"> PAGEREF _Toc237189527 \h </w:instrText>
            </w:r>
            <w:r>
              <w:rPr>
                <w:noProof/>
                <w:webHidden/>
              </w:rPr>
            </w:r>
            <w:r>
              <w:rPr>
                <w:noProof/>
                <w:webHidden/>
              </w:rPr>
              <w:fldChar w:fldCharType="separate"/>
            </w:r>
            <w:r>
              <w:rPr>
                <w:noProof/>
                <w:webHidden/>
              </w:rPr>
              <w:t>45</w:t>
            </w:r>
            <w:r>
              <w:rPr>
                <w:noProof/>
                <w:webHidden/>
              </w:rPr>
              <w:fldChar w:fldCharType="end"/>
            </w:r>
          </w:hyperlink>
        </w:p>
        <w:p w14:paraId="785E60DD" w14:textId="53B7A15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8" w:history="1">
            <w:r w:rsidRPr="008179A6">
              <w:rPr>
                <w:rStyle w:val="Hyperlink"/>
                <w:noProof/>
              </w:rPr>
              <w:t>REM-02: Secure the Entitlement Enforcement Path</w:t>
            </w:r>
            <w:r>
              <w:rPr>
                <w:noProof/>
                <w:webHidden/>
              </w:rPr>
              <w:tab/>
            </w:r>
            <w:r>
              <w:rPr>
                <w:noProof/>
                <w:webHidden/>
              </w:rPr>
              <w:fldChar w:fldCharType="begin"/>
            </w:r>
            <w:r>
              <w:rPr>
                <w:noProof/>
                <w:webHidden/>
              </w:rPr>
              <w:instrText xml:space="preserve"> PAGEREF _Toc237189528 \h </w:instrText>
            </w:r>
            <w:r>
              <w:rPr>
                <w:noProof/>
                <w:webHidden/>
              </w:rPr>
            </w:r>
            <w:r>
              <w:rPr>
                <w:noProof/>
                <w:webHidden/>
              </w:rPr>
              <w:fldChar w:fldCharType="separate"/>
            </w:r>
            <w:r>
              <w:rPr>
                <w:noProof/>
                <w:webHidden/>
              </w:rPr>
              <w:t>45</w:t>
            </w:r>
            <w:r>
              <w:rPr>
                <w:noProof/>
                <w:webHidden/>
              </w:rPr>
              <w:fldChar w:fldCharType="end"/>
            </w:r>
          </w:hyperlink>
        </w:p>
        <w:p w14:paraId="57B6FE90" w14:textId="45A9C12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29"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_Toc237189529 \h </w:instrText>
            </w:r>
            <w:r>
              <w:rPr>
                <w:noProof/>
                <w:webHidden/>
              </w:rPr>
            </w:r>
            <w:r>
              <w:rPr>
                <w:noProof/>
                <w:webHidden/>
              </w:rPr>
              <w:fldChar w:fldCharType="separate"/>
            </w:r>
            <w:r>
              <w:rPr>
                <w:noProof/>
                <w:webHidden/>
              </w:rPr>
              <w:t>45</w:t>
            </w:r>
            <w:r>
              <w:rPr>
                <w:noProof/>
                <w:webHidden/>
              </w:rPr>
              <w:fldChar w:fldCharType="end"/>
            </w:r>
          </w:hyperlink>
        </w:p>
        <w:p w14:paraId="2250B2F4" w14:textId="487D21F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0" w:history="1">
            <w:r w:rsidRPr="008179A6">
              <w:rPr>
                <w:rStyle w:val="Hyperlink"/>
                <w:noProof/>
              </w:rPr>
              <w:t>Objective</w:t>
            </w:r>
            <w:r>
              <w:rPr>
                <w:noProof/>
                <w:webHidden/>
              </w:rPr>
              <w:tab/>
            </w:r>
            <w:r>
              <w:rPr>
                <w:noProof/>
                <w:webHidden/>
              </w:rPr>
              <w:fldChar w:fldCharType="begin"/>
            </w:r>
            <w:r>
              <w:rPr>
                <w:noProof/>
                <w:webHidden/>
              </w:rPr>
              <w:instrText xml:space="preserve"> PAGEREF _Toc237189530 \h </w:instrText>
            </w:r>
            <w:r>
              <w:rPr>
                <w:noProof/>
                <w:webHidden/>
              </w:rPr>
            </w:r>
            <w:r>
              <w:rPr>
                <w:noProof/>
                <w:webHidden/>
              </w:rPr>
              <w:fldChar w:fldCharType="separate"/>
            </w:r>
            <w:r>
              <w:rPr>
                <w:noProof/>
                <w:webHidden/>
              </w:rPr>
              <w:t>45</w:t>
            </w:r>
            <w:r>
              <w:rPr>
                <w:noProof/>
                <w:webHidden/>
              </w:rPr>
              <w:fldChar w:fldCharType="end"/>
            </w:r>
          </w:hyperlink>
        </w:p>
        <w:p w14:paraId="0CEE0FEA" w14:textId="5E17478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1" w:history="1">
            <w:r w:rsidRPr="008179A6">
              <w:rPr>
                <w:rStyle w:val="Hyperlink"/>
                <w:noProof/>
              </w:rPr>
              <w:t>REM-03: Protect Database Credentials and Privileges</w:t>
            </w:r>
            <w:r>
              <w:rPr>
                <w:noProof/>
                <w:webHidden/>
              </w:rPr>
              <w:tab/>
            </w:r>
            <w:r>
              <w:rPr>
                <w:noProof/>
                <w:webHidden/>
              </w:rPr>
              <w:fldChar w:fldCharType="begin"/>
            </w:r>
            <w:r>
              <w:rPr>
                <w:noProof/>
                <w:webHidden/>
              </w:rPr>
              <w:instrText xml:space="preserve"> PAGEREF _Toc237189531 \h </w:instrText>
            </w:r>
            <w:r>
              <w:rPr>
                <w:noProof/>
                <w:webHidden/>
              </w:rPr>
            </w:r>
            <w:r>
              <w:rPr>
                <w:noProof/>
                <w:webHidden/>
              </w:rPr>
              <w:fldChar w:fldCharType="separate"/>
            </w:r>
            <w:r>
              <w:rPr>
                <w:noProof/>
                <w:webHidden/>
              </w:rPr>
              <w:t>46</w:t>
            </w:r>
            <w:r>
              <w:rPr>
                <w:noProof/>
                <w:webHidden/>
              </w:rPr>
              <w:fldChar w:fldCharType="end"/>
            </w:r>
          </w:hyperlink>
        </w:p>
        <w:p w14:paraId="23E52C3F" w14:textId="4A23E91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2" w:history="1">
            <w:r w:rsidRPr="008179A6">
              <w:rPr>
                <w:rStyle w:val="Hyperlink"/>
                <w:noProof/>
              </w:rPr>
              <w:t>Required Actions</w:t>
            </w:r>
            <w:r>
              <w:rPr>
                <w:noProof/>
                <w:webHidden/>
              </w:rPr>
              <w:tab/>
            </w:r>
            <w:r>
              <w:rPr>
                <w:noProof/>
                <w:webHidden/>
              </w:rPr>
              <w:fldChar w:fldCharType="begin"/>
            </w:r>
            <w:r>
              <w:rPr>
                <w:noProof/>
                <w:webHidden/>
              </w:rPr>
              <w:instrText xml:space="preserve"> PAGEREF _Toc237189532 \h </w:instrText>
            </w:r>
            <w:r>
              <w:rPr>
                <w:noProof/>
                <w:webHidden/>
              </w:rPr>
            </w:r>
            <w:r>
              <w:rPr>
                <w:noProof/>
                <w:webHidden/>
              </w:rPr>
              <w:fldChar w:fldCharType="separate"/>
            </w:r>
            <w:r>
              <w:rPr>
                <w:noProof/>
                <w:webHidden/>
              </w:rPr>
              <w:t>47</w:t>
            </w:r>
            <w:r>
              <w:rPr>
                <w:noProof/>
                <w:webHidden/>
              </w:rPr>
              <w:fldChar w:fldCharType="end"/>
            </w:r>
          </w:hyperlink>
        </w:p>
        <w:p w14:paraId="29DF351F" w14:textId="78E9E24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3" w:history="1">
            <w:r w:rsidRPr="008179A6">
              <w:rPr>
                <w:rStyle w:val="Hyperlink"/>
                <w:noProof/>
              </w:rPr>
              <w:t>Acceptance Criteria</w:t>
            </w:r>
            <w:r>
              <w:rPr>
                <w:noProof/>
                <w:webHidden/>
              </w:rPr>
              <w:tab/>
            </w:r>
            <w:r>
              <w:rPr>
                <w:noProof/>
                <w:webHidden/>
              </w:rPr>
              <w:fldChar w:fldCharType="begin"/>
            </w:r>
            <w:r>
              <w:rPr>
                <w:noProof/>
                <w:webHidden/>
              </w:rPr>
              <w:instrText xml:space="preserve"> PAGEREF _Toc237189533 \h </w:instrText>
            </w:r>
            <w:r>
              <w:rPr>
                <w:noProof/>
                <w:webHidden/>
              </w:rPr>
            </w:r>
            <w:r>
              <w:rPr>
                <w:noProof/>
                <w:webHidden/>
              </w:rPr>
              <w:fldChar w:fldCharType="separate"/>
            </w:r>
            <w:r>
              <w:rPr>
                <w:noProof/>
                <w:webHidden/>
              </w:rPr>
              <w:t>47</w:t>
            </w:r>
            <w:r>
              <w:rPr>
                <w:noProof/>
                <w:webHidden/>
              </w:rPr>
              <w:fldChar w:fldCharType="end"/>
            </w:r>
          </w:hyperlink>
        </w:p>
        <w:p w14:paraId="73059DA2" w14:textId="3D8663E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4" w:history="1">
            <w:r w:rsidRPr="008179A6">
              <w:rPr>
                <w:rStyle w:val="Hyperlink"/>
                <w:noProof/>
              </w:rPr>
              <w:t>REM-04: Protect Internet-Facing Entry Points</w:t>
            </w:r>
            <w:r>
              <w:rPr>
                <w:noProof/>
                <w:webHidden/>
              </w:rPr>
              <w:tab/>
            </w:r>
            <w:r>
              <w:rPr>
                <w:noProof/>
                <w:webHidden/>
              </w:rPr>
              <w:fldChar w:fldCharType="begin"/>
            </w:r>
            <w:r>
              <w:rPr>
                <w:noProof/>
                <w:webHidden/>
              </w:rPr>
              <w:instrText xml:space="preserve"> PAGEREF _Toc237189534 \h </w:instrText>
            </w:r>
            <w:r>
              <w:rPr>
                <w:noProof/>
                <w:webHidden/>
              </w:rPr>
            </w:r>
            <w:r>
              <w:rPr>
                <w:noProof/>
                <w:webHidden/>
              </w:rPr>
              <w:fldChar w:fldCharType="separate"/>
            </w:r>
            <w:r>
              <w:rPr>
                <w:noProof/>
                <w:webHidden/>
              </w:rPr>
              <w:t>47</w:t>
            </w:r>
            <w:r>
              <w:rPr>
                <w:noProof/>
                <w:webHidden/>
              </w:rPr>
              <w:fldChar w:fldCharType="end"/>
            </w:r>
          </w:hyperlink>
        </w:p>
        <w:p w14:paraId="397D329C" w14:textId="4C8F497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5" w:history="1">
            <w:r w:rsidRPr="008179A6">
              <w:rPr>
                <w:rStyle w:val="Hyperlink"/>
                <w:noProof/>
              </w:rPr>
              <w:t>Acceptance Criteria</w:t>
            </w:r>
            <w:r>
              <w:rPr>
                <w:noProof/>
                <w:webHidden/>
              </w:rPr>
              <w:tab/>
            </w:r>
            <w:r>
              <w:rPr>
                <w:noProof/>
                <w:webHidden/>
              </w:rPr>
              <w:fldChar w:fldCharType="begin"/>
            </w:r>
            <w:r>
              <w:rPr>
                <w:noProof/>
                <w:webHidden/>
              </w:rPr>
              <w:instrText xml:space="preserve"> PAGEREF _Toc237189535 \h </w:instrText>
            </w:r>
            <w:r>
              <w:rPr>
                <w:noProof/>
                <w:webHidden/>
              </w:rPr>
            </w:r>
            <w:r>
              <w:rPr>
                <w:noProof/>
                <w:webHidden/>
              </w:rPr>
              <w:fldChar w:fldCharType="separate"/>
            </w:r>
            <w:r>
              <w:rPr>
                <w:noProof/>
                <w:webHidden/>
              </w:rPr>
              <w:t>48</w:t>
            </w:r>
            <w:r>
              <w:rPr>
                <w:noProof/>
                <w:webHidden/>
              </w:rPr>
              <w:fldChar w:fldCharType="end"/>
            </w:r>
          </w:hyperlink>
        </w:p>
        <w:p w14:paraId="130B4DBC" w14:textId="0523979F"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36" w:history="1">
            <w:r w:rsidRPr="008179A6">
              <w:rPr>
                <w:rStyle w:val="Hyperlink"/>
                <w:noProof/>
              </w:rPr>
              <w:t>9.2 Priority 1 — Complete Within Current Sprint</w:t>
            </w:r>
            <w:r>
              <w:rPr>
                <w:noProof/>
                <w:webHidden/>
              </w:rPr>
              <w:tab/>
            </w:r>
            <w:r>
              <w:rPr>
                <w:noProof/>
                <w:webHidden/>
              </w:rPr>
              <w:fldChar w:fldCharType="begin"/>
            </w:r>
            <w:r>
              <w:rPr>
                <w:noProof/>
                <w:webHidden/>
              </w:rPr>
              <w:instrText xml:space="preserve"> PAGEREF _Toc237189536 \h </w:instrText>
            </w:r>
            <w:r>
              <w:rPr>
                <w:noProof/>
                <w:webHidden/>
              </w:rPr>
            </w:r>
            <w:r>
              <w:rPr>
                <w:noProof/>
                <w:webHidden/>
              </w:rPr>
              <w:fldChar w:fldCharType="separate"/>
            </w:r>
            <w:r>
              <w:rPr>
                <w:noProof/>
                <w:webHidden/>
              </w:rPr>
              <w:t>48</w:t>
            </w:r>
            <w:r>
              <w:rPr>
                <w:noProof/>
                <w:webHidden/>
              </w:rPr>
              <w:fldChar w:fldCharType="end"/>
            </w:r>
          </w:hyperlink>
        </w:p>
        <w:p w14:paraId="33B1EE94" w14:textId="59E04634"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7" w:history="1">
            <w:r w:rsidRPr="008179A6">
              <w:rPr>
                <w:rStyle w:val="Hyperlink"/>
                <w:noProof/>
              </w:rPr>
              <w:t>REM-05: Implement Mutual TLS for Internal Services</w:t>
            </w:r>
            <w:r>
              <w:rPr>
                <w:noProof/>
                <w:webHidden/>
              </w:rPr>
              <w:tab/>
            </w:r>
            <w:r>
              <w:rPr>
                <w:noProof/>
                <w:webHidden/>
              </w:rPr>
              <w:fldChar w:fldCharType="begin"/>
            </w:r>
            <w:r>
              <w:rPr>
                <w:noProof/>
                <w:webHidden/>
              </w:rPr>
              <w:instrText xml:space="preserve"> PAGEREF _Toc237189537 \h </w:instrText>
            </w:r>
            <w:r>
              <w:rPr>
                <w:noProof/>
                <w:webHidden/>
              </w:rPr>
            </w:r>
            <w:r>
              <w:rPr>
                <w:noProof/>
                <w:webHidden/>
              </w:rPr>
              <w:fldChar w:fldCharType="separate"/>
            </w:r>
            <w:r>
              <w:rPr>
                <w:noProof/>
                <w:webHidden/>
              </w:rPr>
              <w:t>48</w:t>
            </w:r>
            <w:r>
              <w:rPr>
                <w:noProof/>
                <w:webHidden/>
              </w:rPr>
              <w:fldChar w:fldCharType="end"/>
            </w:r>
          </w:hyperlink>
        </w:p>
        <w:p w14:paraId="4C1A6FF8" w14:textId="640F9BB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8" w:history="1">
            <w:r w:rsidRPr="008179A6">
              <w:rPr>
                <w:rStyle w:val="Hyperlink"/>
                <w:noProof/>
              </w:rPr>
              <w:t>Addresses</w:t>
            </w:r>
            <w:r>
              <w:rPr>
                <w:noProof/>
                <w:webHidden/>
              </w:rPr>
              <w:tab/>
            </w:r>
            <w:r>
              <w:rPr>
                <w:noProof/>
                <w:webHidden/>
              </w:rPr>
              <w:fldChar w:fldCharType="begin"/>
            </w:r>
            <w:r>
              <w:rPr>
                <w:noProof/>
                <w:webHidden/>
              </w:rPr>
              <w:instrText xml:space="preserve"> PAGEREF _Toc237189538 \h </w:instrText>
            </w:r>
            <w:r>
              <w:rPr>
                <w:noProof/>
                <w:webHidden/>
              </w:rPr>
            </w:r>
            <w:r>
              <w:rPr>
                <w:noProof/>
                <w:webHidden/>
              </w:rPr>
              <w:fldChar w:fldCharType="separate"/>
            </w:r>
            <w:r>
              <w:rPr>
                <w:noProof/>
                <w:webHidden/>
              </w:rPr>
              <w:t>48</w:t>
            </w:r>
            <w:r>
              <w:rPr>
                <w:noProof/>
                <w:webHidden/>
              </w:rPr>
              <w:fldChar w:fldCharType="end"/>
            </w:r>
          </w:hyperlink>
        </w:p>
        <w:p w14:paraId="2D464C85" w14:textId="2B027CA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39" w:history="1">
            <w:r w:rsidRPr="008179A6">
              <w:rPr>
                <w:rStyle w:val="Hyperlink"/>
                <w:noProof/>
              </w:rPr>
              <w:t>Affected Components</w:t>
            </w:r>
            <w:r>
              <w:rPr>
                <w:noProof/>
                <w:webHidden/>
              </w:rPr>
              <w:tab/>
            </w:r>
            <w:r>
              <w:rPr>
                <w:noProof/>
                <w:webHidden/>
              </w:rPr>
              <w:fldChar w:fldCharType="begin"/>
            </w:r>
            <w:r>
              <w:rPr>
                <w:noProof/>
                <w:webHidden/>
              </w:rPr>
              <w:instrText xml:space="preserve"> PAGEREF _Toc237189539 \h </w:instrText>
            </w:r>
            <w:r>
              <w:rPr>
                <w:noProof/>
                <w:webHidden/>
              </w:rPr>
            </w:r>
            <w:r>
              <w:rPr>
                <w:noProof/>
                <w:webHidden/>
              </w:rPr>
              <w:fldChar w:fldCharType="separate"/>
            </w:r>
            <w:r>
              <w:rPr>
                <w:noProof/>
                <w:webHidden/>
              </w:rPr>
              <w:t>48</w:t>
            </w:r>
            <w:r>
              <w:rPr>
                <w:noProof/>
                <w:webHidden/>
              </w:rPr>
              <w:fldChar w:fldCharType="end"/>
            </w:r>
          </w:hyperlink>
        </w:p>
        <w:p w14:paraId="7CF25278" w14:textId="455D33B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0" w:history="1">
            <w:r w:rsidRPr="008179A6">
              <w:rPr>
                <w:rStyle w:val="Hyperlink"/>
                <w:noProof/>
              </w:rPr>
              <w:t>Required Actions</w:t>
            </w:r>
            <w:r>
              <w:rPr>
                <w:noProof/>
                <w:webHidden/>
              </w:rPr>
              <w:tab/>
            </w:r>
            <w:r>
              <w:rPr>
                <w:noProof/>
                <w:webHidden/>
              </w:rPr>
              <w:fldChar w:fldCharType="begin"/>
            </w:r>
            <w:r>
              <w:rPr>
                <w:noProof/>
                <w:webHidden/>
              </w:rPr>
              <w:instrText xml:space="preserve"> PAGEREF _Toc237189540 \h </w:instrText>
            </w:r>
            <w:r>
              <w:rPr>
                <w:noProof/>
                <w:webHidden/>
              </w:rPr>
            </w:r>
            <w:r>
              <w:rPr>
                <w:noProof/>
                <w:webHidden/>
              </w:rPr>
              <w:fldChar w:fldCharType="separate"/>
            </w:r>
            <w:r>
              <w:rPr>
                <w:noProof/>
                <w:webHidden/>
              </w:rPr>
              <w:t>48</w:t>
            </w:r>
            <w:r>
              <w:rPr>
                <w:noProof/>
                <w:webHidden/>
              </w:rPr>
              <w:fldChar w:fldCharType="end"/>
            </w:r>
          </w:hyperlink>
        </w:p>
        <w:p w14:paraId="7752C2B9" w14:textId="42045637"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1" w:history="1">
            <w:r w:rsidRPr="008179A6">
              <w:rPr>
                <w:rStyle w:val="Hyperlink"/>
                <w:noProof/>
              </w:rPr>
              <w:t>REM-06: Implement Distributed Request Correlation</w:t>
            </w:r>
            <w:r>
              <w:rPr>
                <w:noProof/>
                <w:webHidden/>
              </w:rPr>
              <w:tab/>
            </w:r>
            <w:r>
              <w:rPr>
                <w:noProof/>
                <w:webHidden/>
              </w:rPr>
              <w:fldChar w:fldCharType="begin"/>
            </w:r>
            <w:r>
              <w:rPr>
                <w:noProof/>
                <w:webHidden/>
              </w:rPr>
              <w:instrText xml:space="preserve"> PAGEREF _Toc237189541 \h </w:instrText>
            </w:r>
            <w:r>
              <w:rPr>
                <w:noProof/>
                <w:webHidden/>
              </w:rPr>
            </w:r>
            <w:r>
              <w:rPr>
                <w:noProof/>
                <w:webHidden/>
              </w:rPr>
              <w:fldChar w:fldCharType="separate"/>
            </w:r>
            <w:r>
              <w:rPr>
                <w:noProof/>
                <w:webHidden/>
              </w:rPr>
              <w:t>49</w:t>
            </w:r>
            <w:r>
              <w:rPr>
                <w:noProof/>
                <w:webHidden/>
              </w:rPr>
              <w:fldChar w:fldCharType="end"/>
            </w:r>
          </w:hyperlink>
        </w:p>
        <w:p w14:paraId="3D051A3C" w14:textId="464A894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2" w:history="1">
            <w:r w:rsidRPr="008179A6">
              <w:rPr>
                <w:rStyle w:val="Hyperlink"/>
                <w:noProof/>
              </w:rPr>
              <w:t>Required Actions</w:t>
            </w:r>
            <w:r>
              <w:rPr>
                <w:noProof/>
                <w:webHidden/>
              </w:rPr>
              <w:tab/>
            </w:r>
            <w:r>
              <w:rPr>
                <w:noProof/>
                <w:webHidden/>
              </w:rPr>
              <w:fldChar w:fldCharType="begin"/>
            </w:r>
            <w:r>
              <w:rPr>
                <w:noProof/>
                <w:webHidden/>
              </w:rPr>
              <w:instrText xml:space="preserve"> PAGEREF _Toc237189542 \h </w:instrText>
            </w:r>
            <w:r>
              <w:rPr>
                <w:noProof/>
                <w:webHidden/>
              </w:rPr>
            </w:r>
            <w:r>
              <w:rPr>
                <w:noProof/>
                <w:webHidden/>
              </w:rPr>
              <w:fldChar w:fldCharType="separate"/>
            </w:r>
            <w:r>
              <w:rPr>
                <w:noProof/>
                <w:webHidden/>
              </w:rPr>
              <w:t>49</w:t>
            </w:r>
            <w:r>
              <w:rPr>
                <w:noProof/>
                <w:webHidden/>
              </w:rPr>
              <w:fldChar w:fldCharType="end"/>
            </w:r>
          </w:hyperlink>
        </w:p>
        <w:p w14:paraId="07CC4059" w14:textId="614D0B56"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3" w:history="1">
            <w:r w:rsidRPr="008179A6">
              <w:rPr>
                <w:rStyle w:val="Hyperlink"/>
                <w:noProof/>
              </w:rPr>
              <w:t>REM-07: Harden SOLR and Search Services</w:t>
            </w:r>
            <w:r>
              <w:rPr>
                <w:noProof/>
                <w:webHidden/>
              </w:rPr>
              <w:tab/>
            </w:r>
            <w:r>
              <w:rPr>
                <w:noProof/>
                <w:webHidden/>
              </w:rPr>
              <w:fldChar w:fldCharType="begin"/>
            </w:r>
            <w:r>
              <w:rPr>
                <w:noProof/>
                <w:webHidden/>
              </w:rPr>
              <w:instrText xml:space="preserve"> PAGEREF _Toc237189543 \h </w:instrText>
            </w:r>
            <w:r>
              <w:rPr>
                <w:noProof/>
                <w:webHidden/>
              </w:rPr>
            </w:r>
            <w:r>
              <w:rPr>
                <w:noProof/>
                <w:webHidden/>
              </w:rPr>
              <w:fldChar w:fldCharType="separate"/>
            </w:r>
            <w:r>
              <w:rPr>
                <w:noProof/>
                <w:webHidden/>
              </w:rPr>
              <w:t>49</w:t>
            </w:r>
            <w:r>
              <w:rPr>
                <w:noProof/>
                <w:webHidden/>
              </w:rPr>
              <w:fldChar w:fldCharType="end"/>
            </w:r>
          </w:hyperlink>
        </w:p>
        <w:p w14:paraId="41CD53EC" w14:textId="439B0634"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4" w:history="1">
            <w:r w:rsidRPr="008179A6">
              <w:rPr>
                <w:rStyle w:val="Hyperlink"/>
                <w:noProof/>
              </w:rPr>
              <w:t>REM-08: Implement API Rate Limiting and Quotas</w:t>
            </w:r>
            <w:r>
              <w:rPr>
                <w:noProof/>
                <w:webHidden/>
              </w:rPr>
              <w:tab/>
            </w:r>
            <w:r>
              <w:rPr>
                <w:noProof/>
                <w:webHidden/>
              </w:rPr>
              <w:fldChar w:fldCharType="begin"/>
            </w:r>
            <w:r>
              <w:rPr>
                <w:noProof/>
                <w:webHidden/>
              </w:rPr>
              <w:instrText xml:space="preserve"> PAGEREF _Toc237189544 \h </w:instrText>
            </w:r>
            <w:r>
              <w:rPr>
                <w:noProof/>
                <w:webHidden/>
              </w:rPr>
            </w:r>
            <w:r>
              <w:rPr>
                <w:noProof/>
                <w:webHidden/>
              </w:rPr>
              <w:fldChar w:fldCharType="separate"/>
            </w:r>
            <w:r>
              <w:rPr>
                <w:noProof/>
                <w:webHidden/>
              </w:rPr>
              <w:t>50</w:t>
            </w:r>
            <w:r>
              <w:rPr>
                <w:noProof/>
                <w:webHidden/>
              </w:rPr>
              <w:fldChar w:fldCharType="end"/>
            </w:r>
          </w:hyperlink>
        </w:p>
        <w:p w14:paraId="7D196A69" w14:textId="031ACDA3"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5" w:history="1">
            <w:r w:rsidRPr="008179A6">
              <w:rPr>
                <w:rStyle w:val="Hyperlink"/>
                <w:noProof/>
              </w:rPr>
              <w:t>REM-09: Centralize Security Logging</w:t>
            </w:r>
            <w:r>
              <w:rPr>
                <w:noProof/>
                <w:webHidden/>
              </w:rPr>
              <w:tab/>
            </w:r>
            <w:r>
              <w:rPr>
                <w:noProof/>
                <w:webHidden/>
              </w:rPr>
              <w:fldChar w:fldCharType="begin"/>
            </w:r>
            <w:r>
              <w:rPr>
                <w:noProof/>
                <w:webHidden/>
              </w:rPr>
              <w:instrText xml:space="preserve"> PAGEREF _Toc237189545 \h </w:instrText>
            </w:r>
            <w:r>
              <w:rPr>
                <w:noProof/>
                <w:webHidden/>
              </w:rPr>
            </w:r>
            <w:r>
              <w:rPr>
                <w:noProof/>
                <w:webHidden/>
              </w:rPr>
              <w:fldChar w:fldCharType="separate"/>
            </w:r>
            <w:r>
              <w:rPr>
                <w:noProof/>
                <w:webHidden/>
              </w:rPr>
              <w:t>50</w:t>
            </w:r>
            <w:r>
              <w:rPr>
                <w:noProof/>
                <w:webHidden/>
              </w:rPr>
              <w:fldChar w:fldCharType="end"/>
            </w:r>
          </w:hyperlink>
        </w:p>
        <w:p w14:paraId="53142AA4" w14:textId="26A84E66"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46" w:history="1">
            <w:r w:rsidRPr="008179A6">
              <w:rPr>
                <w:rStyle w:val="Hyperlink"/>
                <w:noProof/>
              </w:rPr>
              <w:t>9.3 Priority 2 — Medium Risk / Next Two Sprints</w:t>
            </w:r>
            <w:r>
              <w:rPr>
                <w:noProof/>
                <w:webHidden/>
              </w:rPr>
              <w:tab/>
            </w:r>
            <w:r>
              <w:rPr>
                <w:noProof/>
                <w:webHidden/>
              </w:rPr>
              <w:fldChar w:fldCharType="begin"/>
            </w:r>
            <w:r>
              <w:rPr>
                <w:noProof/>
                <w:webHidden/>
              </w:rPr>
              <w:instrText xml:space="preserve"> PAGEREF _Toc237189546 \h </w:instrText>
            </w:r>
            <w:r>
              <w:rPr>
                <w:noProof/>
                <w:webHidden/>
              </w:rPr>
            </w:r>
            <w:r>
              <w:rPr>
                <w:noProof/>
                <w:webHidden/>
              </w:rPr>
              <w:fldChar w:fldCharType="separate"/>
            </w:r>
            <w:r>
              <w:rPr>
                <w:noProof/>
                <w:webHidden/>
              </w:rPr>
              <w:t>51</w:t>
            </w:r>
            <w:r>
              <w:rPr>
                <w:noProof/>
                <w:webHidden/>
              </w:rPr>
              <w:fldChar w:fldCharType="end"/>
            </w:r>
          </w:hyperlink>
        </w:p>
        <w:p w14:paraId="47B4B004" w14:textId="6DDB8A1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7" w:history="1">
            <w:r w:rsidRPr="008179A6">
              <w:rPr>
                <w:rStyle w:val="Hyperlink"/>
                <w:noProof/>
              </w:rPr>
              <w:t>REM-10: Implement Network Segmentation</w:t>
            </w:r>
            <w:r>
              <w:rPr>
                <w:noProof/>
                <w:webHidden/>
              </w:rPr>
              <w:tab/>
            </w:r>
            <w:r>
              <w:rPr>
                <w:noProof/>
                <w:webHidden/>
              </w:rPr>
              <w:fldChar w:fldCharType="begin"/>
            </w:r>
            <w:r>
              <w:rPr>
                <w:noProof/>
                <w:webHidden/>
              </w:rPr>
              <w:instrText xml:space="preserve"> PAGEREF _Toc237189547 \h </w:instrText>
            </w:r>
            <w:r>
              <w:rPr>
                <w:noProof/>
                <w:webHidden/>
              </w:rPr>
            </w:r>
            <w:r>
              <w:rPr>
                <w:noProof/>
                <w:webHidden/>
              </w:rPr>
              <w:fldChar w:fldCharType="separate"/>
            </w:r>
            <w:r>
              <w:rPr>
                <w:noProof/>
                <w:webHidden/>
              </w:rPr>
              <w:t>51</w:t>
            </w:r>
            <w:r>
              <w:rPr>
                <w:noProof/>
                <w:webHidden/>
              </w:rPr>
              <w:fldChar w:fldCharType="end"/>
            </w:r>
          </w:hyperlink>
        </w:p>
        <w:p w14:paraId="79D16C81" w14:textId="5958883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8" w:history="1">
            <w:r w:rsidRPr="008179A6">
              <w:rPr>
                <w:rStyle w:val="Hyperlink"/>
                <w:noProof/>
              </w:rPr>
              <w:t>REM-11: Implement Database Activity Monitoring</w:t>
            </w:r>
            <w:r>
              <w:rPr>
                <w:noProof/>
                <w:webHidden/>
              </w:rPr>
              <w:tab/>
            </w:r>
            <w:r>
              <w:rPr>
                <w:noProof/>
                <w:webHidden/>
              </w:rPr>
              <w:fldChar w:fldCharType="begin"/>
            </w:r>
            <w:r>
              <w:rPr>
                <w:noProof/>
                <w:webHidden/>
              </w:rPr>
              <w:instrText xml:space="preserve"> PAGEREF _Toc237189548 \h </w:instrText>
            </w:r>
            <w:r>
              <w:rPr>
                <w:noProof/>
                <w:webHidden/>
              </w:rPr>
            </w:r>
            <w:r>
              <w:rPr>
                <w:noProof/>
                <w:webHidden/>
              </w:rPr>
              <w:fldChar w:fldCharType="separate"/>
            </w:r>
            <w:r>
              <w:rPr>
                <w:noProof/>
                <w:webHidden/>
              </w:rPr>
              <w:t>51</w:t>
            </w:r>
            <w:r>
              <w:rPr>
                <w:noProof/>
                <w:webHidden/>
              </w:rPr>
              <w:fldChar w:fldCharType="end"/>
            </w:r>
          </w:hyperlink>
        </w:p>
        <w:p w14:paraId="723C9602" w14:textId="17A19FF1"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49" w:history="1">
            <w:r w:rsidRPr="008179A6">
              <w:rPr>
                <w:rStyle w:val="Hyperlink"/>
                <w:noProof/>
              </w:rPr>
              <w:t>Addresses</w:t>
            </w:r>
            <w:r>
              <w:rPr>
                <w:noProof/>
                <w:webHidden/>
              </w:rPr>
              <w:tab/>
            </w:r>
            <w:r>
              <w:rPr>
                <w:noProof/>
                <w:webHidden/>
              </w:rPr>
              <w:fldChar w:fldCharType="begin"/>
            </w:r>
            <w:r>
              <w:rPr>
                <w:noProof/>
                <w:webHidden/>
              </w:rPr>
              <w:instrText xml:space="preserve"> PAGEREF _Toc237189549 \h </w:instrText>
            </w:r>
            <w:r>
              <w:rPr>
                <w:noProof/>
                <w:webHidden/>
              </w:rPr>
            </w:r>
            <w:r>
              <w:rPr>
                <w:noProof/>
                <w:webHidden/>
              </w:rPr>
              <w:fldChar w:fldCharType="separate"/>
            </w:r>
            <w:r>
              <w:rPr>
                <w:noProof/>
                <w:webHidden/>
              </w:rPr>
              <w:t>51</w:t>
            </w:r>
            <w:r>
              <w:rPr>
                <w:noProof/>
                <w:webHidden/>
              </w:rPr>
              <w:fldChar w:fldCharType="end"/>
            </w:r>
          </w:hyperlink>
        </w:p>
        <w:p w14:paraId="1953C264" w14:textId="3E93E5A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0" w:history="1">
            <w:r w:rsidRPr="008179A6">
              <w:rPr>
                <w:rStyle w:val="Hyperlink"/>
                <w:noProof/>
              </w:rPr>
              <w:t>Required Actions</w:t>
            </w:r>
            <w:r>
              <w:rPr>
                <w:noProof/>
                <w:webHidden/>
              </w:rPr>
              <w:tab/>
            </w:r>
            <w:r>
              <w:rPr>
                <w:noProof/>
                <w:webHidden/>
              </w:rPr>
              <w:fldChar w:fldCharType="begin"/>
            </w:r>
            <w:r>
              <w:rPr>
                <w:noProof/>
                <w:webHidden/>
              </w:rPr>
              <w:instrText xml:space="preserve"> PAGEREF _Toc237189550 \h </w:instrText>
            </w:r>
            <w:r>
              <w:rPr>
                <w:noProof/>
                <w:webHidden/>
              </w:rPr>
            </w:r>
            <w:r>
              <w:rPr>
                <w:noProof/>
                <w:webHidden/>
              </w:rPr>
              <w:fldChar w:fldCharType="separate"/>
            </w:r>
            <w:r>
              <w:rPr>
                <w:noProof/>
                <w:webHidden/>
              </w:rPr>
              <w:t>52</w:t>
            </w:r>
            <w:r>
              <w:rPr>
                <w:noProof/>
                <w:webHidden/>
              </w:rPr>
              <w:fldChar w:fldCharType="end"/>
            </w:r>
          </w:hyperlink>
        </w:p>
        <w:p w14:paraId="3D552CF4" w14:textId="2900D48D"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1" w:history="1">
            <w:r w:rsidRPr="008179A6">
              <w:rPr>
                <w:rStyle w:val="Hyperlink"/>
                <w:noProof/>
              </w:rPr>
              <w:t>Monitor:</w:t>
            </w:r>
            <w:r>
              <w:rPr>
                <w:noProof/>
                <w:webHidden/>
              </w:rPr>
              <w:tab/>
            </w:r>
            <w:r>
              <w:rPr>
                <w:noProof/>
                <w:webHidden/>
              </w:rPr>
              <w:fldChar w:fldCharType="begin"/>
            </w:r>
            <w:r>
              <w:rPr>
                <w:noProof/>
                <w:webHidden/>
              </w:rPr>
              <w:instrText xml:space="preserve"> PAGEREF _Toc237189551 \h </w:instrText>
            </w:r>
            <w:r>
              <w:rPr>
                <w:noProof/>
                <w:webHidden/>
              </w:rPr>
            </w:r>
            <w:r>
              <w:rPr>
                <w:noProof/>
                <w:webHidden/>
              </w:rPr>
              <w:fldChar w:fldCharType="separate"/>
            </w:r>
            <w:r>
              <w:rPr>
                <w:noProof/>
                <w:webHidden/>
              </w:rPr>
              <w:t>52</w:t>
            </w:r>
            <w:r>
              <w:rPr>
                <w:noProof/>
                <w:webHidden/>
              </w:rPr>
              <w:fldChar w:fldCharType="end"/>
            </w:r>
          </w:hyperlink>
        </w:p>
        <w:p w14:paraId="07AA5014" w14:textId="7810E5CE"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2" w:history="1">
            <w:r w:rsidRPr="008179A6">
              <w:rPr>
                <w:rStyle w:val="Hyperlink"/>
                <w:noProof/>
              </w:rPr>
              <w:t>REM-12: Protect Application Configuration</w:t>
            </w:r>
            <w:r>
              <w:rPr>
                <w:noProof/>
                <w:webHidden/>
              </w:rPr>
              <w:tab/>
            </w:r>
            <w:r>
              <w:rPr>
                <w:noProof/>
                <w:webHidden/>
              </w:rPr>
              <w:fldChar w:fldCharType="begin"/>
            </w:r>
            <w:r>
              <w:rPr>
                <w:noProof/>
                <w:webHidden/>
              </w:rPr>
              <w:instrText xml:space="preserve"> PAGEREF _Toc237189552 \h </w:instrText>
            </w:r>
            <w:r>
              <w:rPr>
                <w:noProof/>
                <w:webHidden/>
              </w:rPr>
            </w:r>
            <w:r>
              <w:rPr>
                <w:noProof/>
                <w:webHidden/>
              </w:rPr>
              <w:fldChar w:fldCharType="separate"/>
            </w:r>
            <w:r>
              <w:rPr>
                <w:noProof/>
                <w:webHidden/>
              </w:rPr>
              <w:t>52</w:t>
            </w:r>
            <w:r>
              <w:rPr>
                <w:noProof/>
                <w:webHidden/>
              </w:rPr>
              <w:fldChar w:fldCharType="end"/>
            </w:r>
          </w:hyperlink>
        </w:p>
        <w:p w14:paraId="2BCED507" w14:textId="1647C323"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53" w:history="1">
            <w:r w:rsidRPr="008179A6">
              <w:rPr>
                <w:rStyle w:val="Hyperlink"/>
                <w:noProof/>
              </w:rPr>
              <w:t>9.4 Priority 3 and Priority 4 — Long-Term and Ongoing</w:t>
            </w:r>
            <w:r>
              <w:rPr>
                <w:noProof/>
                <w:webHidden/>
              </w:rPr>
              <w:tab/>
            </w:r>
            <w:r>
              <w:rPr>
                <w:noProof/>
                <w:webHidden/>
              </w:rPr>
              <w:fldChar w:fldCharType="begin"/>
            </w:r>
            <w:r>
              <w:rPr>
                <w:noProof/>
                <w:webHidden/>
              </w:rPr>
              <w:instrText xml:space="preserve"> PAGEREF _Toc237189553 \h </w:instrText>
            </w:r>
            <w:r>
              <w:rPr>
                <w:noProof/>
                <w:webHidden/>
              </w:rPr>
            </w:r>
            <w:r>
              <w:rPr>
                <w:noProof/>
                <w:webHidden/>
              </w:rPr>
              <w:fldChar w:fldCharType="separate"/>
            </w:r>
            <w:r>
              <w:rPr>
                <w:noProof/>
                <w:webHidden/>
              </w:rPr>
              <w:t>52</w:t>
            </w:r>
            <w:r>
              <w:rPr>
                <w:noProof/>
                <w:webHidden/>
              </w:rPr>
              <w:fldChar w:fldCharType="end"/>
            </w:r>
          </w:hyperlink>
        </w:p>
        <w:p w14:paraId="38CF2524" w14:textId="15211CF2"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4" w:history="1">
            <w:r w:rsidRPr="008179A6">
              <w:rPr>
                <w:rStyle w:val="Hyperlink"/>
                <w:noProof/>
              </w:rPr>
              <w:t>REM-13: Implement Continuous Vulnerability Management</w:t>
            </w:r>
            <w:r>
              <w:rPr>
                <w:noProof/>
                <w:webHidden/>
              </w:rPr>
              <w:tab/>
            </w:r>
            <w:r>
              <w:rPr>
                <w:noProof/>
                <w:webHidden/>
              </w:rPr>
              <w:fldChar w:fldCharType="begin"/>
            </w:r>
            <w:r>
              <w:rPr>
                <w:noProof/>
                <w:webHidden/>
              </w:rPr>
              <w:instrText xml:space="preserve"> PAGEREF _Toc237189554 \h </w:instrText>
            </w:r>
            <w:r>
              <w:rPr>
                <w:noProof/>
                <w:webHidden/>
              </w:rPr>
            </w:r>
            <w:r>
              <w:rPr>
                <w:noProof/>
                <w:webHidden/>
              </w:rPr>
              <w:fldChar w:fldCharType="separate"/>
            </w:r>
            <w:r>
              <w:rPr>
                <w:noProof/>
                <w:webHidden/>
              </w:rPr>
              <w:t>52</w:t>
            </w:r>
            <w:r>
              <w:rPr>
                <w:noProof/>
                <w:webHidden/>
              </w:rPr>
              <w:fldChar w:fldCharType="end"/>
            </w:r>
          </w:hyperlink>
        </w:p>
        <w:p w14:paraId="7DD0A75F" w14:textId="2C576F38"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5" w:history="1">
            <w:r w:rsidRPr="008179A6">
              <w:rPr>
                <w:rStyle w:val="Hyperlink"/>
                <w:noProof/>
              </w:rPr>
              <w:t>REM-14: Implement Secure Software Development Lifecycle</w:t>
            </w:r>
            <w:r>
              <w:rPr>
                <w:noProof/>
                <w:webHidden/>
              </w:rPr>
              <w:tab/>
            </w:r>
            <w:r>
              <w:rPr>
                <w:noProof/>
                <w:webHidden/>
              </w:rPr>
              <w:fldChar w:fldCharType="begin"/>
            </w:r>
            <w:r>
              <w:rPr>
                <w:noProof/>
                <w:webHidden/>
              </w:rPr>
              <w:instrText xml:space="preserve"> PAGEREF _Toc237189555 \h </w:instrText>
            </w:r>
            <w:r>
              <w:rPr>
                <w:noProof/>
                <w:webHidden/>
              </w:rPr>
            </w:r>
            <w:r>
              <w:rPr>
                <w:noProof/>
                <w:webHidden/>
              </w:rPr>
              <w:fldChar w:fldCharType="separate"/>
            </w:r>
            <w:r>
              <w:rPr>
                <w:noProof/>
                <w:webHidden/>
              </w:rPr>
              <w:t>53</w:t>
            </w:r>
            <w:r>
              <w:rPr>
                <w:noProof/>
                <w:webHidden/>
              </w:rPr>
              <w:fldChar w:fldCharType="end"/>
            </w:r>
          </w:hyperlink>
        </w:p>
        <w:p w14:paraId="48B1EAC9" w14:textId="44934C89"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6" w:history="1">
            <w:r w:rsidRPr="008179A6">
              <w:rPr>
                <w:rStyle w:val="Hyperlink"/>
                <w:noProof/>
              </w:rPr>
              <w:t>REM-15: Establish Software Bill of Materials (SBOM)</w:t>
            </w:r>
            <w:r>
              <w:rPr>
                <w:noProof/>
                <w:webHidden/>
              </w:rPr>
              <w:tab/>
            </w:r>
            <w:r>
              <w:rPr>
                <w:noProof/>
                <w:webHidden/>
              </w:rPr>
              <w:fldChar w:fldCharType="begin"/>
            </w:r>
            <w:r>
              <w:rPr>
                <w:noProof/>
                <w:webHidden/>
              </w:rPr>
              <w:instrText xml:space="preserve"> PAGEREF _Toc237189556 \h </w:instrText>
            </w:r>
            <w:r>
              <w:rPr>
                <w:noProof/>
                <w:webHidden/>
              </w:rPr>
            </w:r>
            <w:r>
              <w:rPr>
                <w:noProof/>
                <w:webHidden/>
              </w:rPr>
              <w:fldChar w:fldCharType="separate"/>
            </w:r>
            <w:r>
              <w:rPr>
                <w:noProof/>
                <w:webHidden/>
              </w:rPr>
              <w:t>53</w:t>
            </w:r>
            <w:r>
              <w:rPr>
                <w:noProof/>
                <w:webHidden/>
              </w:rPr>
              <w:fldChar w:fldCharType="end"/>
            </w:r>
          </w:hyperlink>
        </w:p>
        <w:p w14:paraId="6C8903D9" w14:textId="34C382FA"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7" w:history="1">
            <w:r w:rsidRPr="008179A6">
              <w:rPr>
                <w:rStyle w:val="Hyperlink"/>
                <w:noProof/>
              </w:rPr>
              <w:t>REM-16: Conduct Regular Penetration Testing</w:t>
            </w:r>
            <w:r>
              <w:rPr>
                <w:noProof/>
                <w:webHidden/>
              </w:rPr>
              <w:tab/>
            </w:r>
            <w:r>
              <w:rPr>
                <w:noProof/>
                <w:webHidden/>
              </w:rPr>
              <w:fldChar w:fldCharType="begin"/>
            </w:r>
            <w:r>
              <w:rPr>
                <w:noProof/>
                <w:webHidden/>
              </w:rPr>
              <w:instrText xml:space="preserve"> PAGEREF _Toc237189557 \h </w:instrText>
            </w:r>
            <w:r>
              <w:rPr>
                <w:noProof/>
                <w:webHidden/>
              </w:rPr>
            </w:r>
            <w:r>
              <w:rPr>
                <w:noProof/>
                <w:webHidden/>
              </w:rPr>
              <w:fldChar w:fldCharType="separate"/>
            </w:r>
            <w:r>
              <w:rPr>
                <w:noProof/>
                <w:webHidden/>
              </w:rPr>
              <w:t>53</w:t>
            </w:r>
            <w:r>
              <w:rPr>
                <w:noProof/>
                <w:webHidden/>
              </w:rPr>
              <w:fldChar w:fldCharType="end"/>
            </w:r>
          </w:hyperlink>
        </w:p>
        <w:p w14:paraId="5F658C13" w14:textId="32E893AF" w:rsidR="00283E0D" w:rsidRDefault="00283E0D">
          <w:pPr>
            <w:pStyle w:val="TOC3"/>
            <w:tabs>
              <w:tab w:val="right" w:leader="dot" w:pos="10646"/>
            </w:tabs>
            <w:rPr>
              <w:rFonts w:asciiTheme="minorHAnsi" w:eastAsiaTheme="minorEastAsia" w:hAnsiTheme="minorHAnsi"/>
              <w:noProof/>
              <w:kern w:val="2"/>
              <w:sz w:val="24"/>
              <w:szCs w:val="24"/>
              <w14:ligatures w14:val="standardContextual"/>
            </w:rPr>
          </w:pPr>
          <w:hyperlink w:anchor="_Toc237189558" w:history="1">
            <w:r w:rsidRPr="008179A6">
              <w:rPr>
                <w:rStyle w:val="Hyperlink"/>
                <w:noProof/>
              </w:rPr>
              <w:t>REM-17: Implement Continuous Security Monitoring</w:t>
            </w:r>
            <w:r>
              <w:rPr>
                <w:noProof/>
                <w:webHidden/>
              </w:rPr>
              <w:tab/>
            </w:r>
            <w:r>
              <w:rPr>
                <w:noProof/>
                <w:webHidden/>
              </w:rPr>
              <w:fldChar w:fldCharType="begin"/>
            </w:r>
            <w:r>
              <w:rPr>
                <w:noProof/>
                <w:webHidden/>
              </w:rPr>
              <w:instrText xml:space="preserve"> PAGEREF _Toc237189558 \h </w:instrText>
            </w:r>
            <w:r>
              <w:rPr>
                <w:noProof/>
                <w:webHidden/>
              </w:rPr>
            </w:r>
            <w:r>
              <w:rPr>
                <w:noProof/>
                <w:webHidden/>
              </w:rPr>
              <w:fldChar w:fldCharType="separate"/>
            </w:r>
            <w:r>
              <w:rPr>
                <w:noProof/>
                <w:webHidden/>
              </w:rPr>
              <w:t>53</w:t>
            </w:r>
            <w:r>
              <w:rPr>
                <w:noProof/>
                <w:webHidden/>
              </w:rPr>
              <w:fldChar w:fldCharType="end"/>
            </w:r>
          </w:hyperlink>
        </w:p>
        <w:p w14:paraId="55BB92A3" w14:textId="1F8AE2F3" w:rsidR="00283E0D" w:rsidRDefault="00283E0D">
          <w:pPr>
            <w:pStyle w:val="TOC1"/>
            <w:tabs>
              <w:tab w:val="right" w:leader="dot" w:pos="10646"/>
            </w:tabs>
            <w:rPr>
              <w:rFonts w:asciiTheme="minorHAnsi" w:eastAsiaTheme="minorEastAsia" w:hAnsiTheme="minorHAnsi"/>
              <w:noProof/>
              <w:kern w:val="2"/>
              <w:sz w:val="24"/>
              <w:szCs w:val="24"/>
              <w14:ligatures w14:val="standardContextual"/>
            </w:rPr>
          </w:pPr>
          <w:hyperlink w:anchor="_Toc237189559" w:history="1">
            <w:r w:rsidRPr="008179A6">
              <w:rPr>
                <w:rStyle w:val="Hyperlink"/>
                <w:noProof/>
              </w:rPr>
              <w:t>Review Updates Incorporated</w:t>
            </w:r>
            <w:r>
              <w:rPr>
                <w:noProof/>
                <w:webHidden/>
              </w:rPr>
              <w:tab/>
            </w:r>
            <w:r>
              <w:rPr>
                <w:noProof/>
                <w:webHidden/>
              </w:rPr>
              <w:fldChar w:fldCharType="begin"/>
            </w:r>
            <w:r>
              <w:rPr>
                <w:noProof/>
                <w:webHidden/>
              </w:rPr>
              <w:instrText xml:space="preserve"> PAGEREF _Toc237189559 \h </w:instrText>
            </w:r>
            <w:r>
              <w:rPr>
                <w:noProof/>
                <w:webHidden/>
              </w:rPr>
            </w:r>
            <w:r>
              <w:rPr>
                <w:noProof/>
                <w:webHidden/>
              </w:rPr>
              <w:fldChar w:fldCharType="separate"/>
            </w:r>
            <w:r>
              <w:rPr>
                <w:noProof/>
                <w:webHidden/>
              </w:rPr>
              <w:t>54</w:t>
            </w:r>
            <w:r>
              <w:rPr>
                <w:noProof/>
                <w:webHidden/>
              </w:rPr>
              <w:fldChar w:fldCharType="end"/>
            </w:r>
          </w:hyperlink>
        </w:p>
        <w:p w14:paraId="17F559F9" w14:textId="32F244BE" w:rsidR="00283E0D" w:rsidRDefault="00283E0D">
          <w:pPr>
            <w:pStyle w:val="TOC2"/>
            <w:tabs>
              <w:tab w:val="right" w:leader="dot" w:pos="10646"/>
            </w:tabs>
            <w:rPr>
              <w:rFonts w:asciiTheme="minorHAnsi" w:eastAsiaTheme="minorEastAsia" w:hAnsiTheme="minorHAnsi"/>
              <w:noProof/>
              <w:kern w:val="2"/>
              <w:sz w:val="24"/>
              <w:szCs w:val="24"/>
              <w14:ligatures w14:val="standardContextual"/>
            </w:rPr>
          </w:pPr>
          <w:hyperlink w:anchor="_Toc237189560" w:history="1">
            <w:r w:rsidRPr="008179A6">
              <w:rPr>
                <w:rStyle w:val="Hyperlink"/>
                <w:noProof/>
              </w:rPr>
              <w:t>Security Governance Requirements</w:t>
            </w:r>
            <w:r>
              <w:rPr>
                <w:noProof/>
                <w:webHidden/>
              </w:rPr>
              <w:tab/>
            </w:r>
            <w:r>
              <w:rPr>
                <w:noProof/>
                <w:webHidden/>
              </w:rPr>
              <w:fldChar w:fldCharType="begin"/>
            </w:r>
            <w:r>
              <w:rPr>
                <w:noProof/>
                <w:webHidden/>
              </w:rPr>
              <w:instrText xml:space="preserve"> PAGEREF _Toc237189560 \h </w:instrText>
            </w:r>
            <w:r>
              <w:rPr>
                <w:noProof/>
                <w:webHidden/>
              </w:rPr>
            </w:r>
            <w:r>
              <w:rPr>
                <w:noProof/>
                <w:webHidden/>
              </w:rPr>
              <w:fldChar w:fldCharType="separate"/>
            </w:r>
            <w:r>
              <w:rPr>
                <w:noProof/>
                <w:webHidden/>
              </w:rPr>
              <w:t>54</w:t>
            </w:r>
            <w:r>
              <w:rPr>
                <w:noProof/>
                <w:webHidden/>
              </w:rPr>
              <w:fldChar w:fldCharType="end"/>
            </w:r>
          </w:hyperlink>
        </w:p>
        <w:p w14:paraId="37EBE8E1" w14:textId="3A89685E" w:rsidR="0054219D" w:rsidRDefault="0054219D">
          <w:r>
            <w:rPr>
              <w:b/>
              <w:bCs/>
              <w:noProof/>
            </w:rPr>
            <w:fldChar w:fldCharType="end"/>
          </w:r>
        </w:p>
      </w:sdtContent>
    </w:sdt>
    <w:p w14:paraId="3FAE4E09" w14:textId="77777777" w:rsidR="0054219D" w:rsidRDefault="0054219D">
      <w:pPr>
        <w:pStyle w:val="Heading2"/>
      </w:pPr>
    </w:p>
    <w:p w14:paraId="0C10F255" w14:textId="77777777" w:rsidR="00947259" w:rsidRDefault="00947259" w:rsidP="00947259"/>
    <w:p w14:paraId="45C4B1A6" w14:textId="77777777" w:rsidR="00947259" w:rsidRDefault="00947259" w:rsidP="00947259"/>
    <w:p w14:paraId="213F33E5" w14:textId="77777777" w:rsidR="00947259" w:rsidRDefault="00947259" w:rsidP="00947259"/>
    <w:p w14:paraId="48BF5246" w14:textId="77777777" w:rsidR="00947259" w:rsidRDefault="00947259" w:rsidP="00947259"/>
    <w:p w14:paraId="73267DCA" w14:textId="77777777" w:rsidR="00947259" w:rsidRDefault="00947259" w:rsidP="00947259"/>
    <w:p w14:paraId="7C6C844E" w14:textId="77777777" w:rsidR="00947259" w:rsidRDefault="00947259" w:rsidP="00947259"/>
    <w:p w14:paraId="673D3B53" w14:textId="77777777" w:rsidR="00947259" w:rsidRDefault="00947259" w:rsidP="00947259"/>
    <w:p w14:paraId="7F953A84" w14:textId="77777777" w:rsidR="00947259" w:rsidRDefault="00947259" w:rsidP="00947259"/>
    <w:p w14:paraId="70FE69D5" w14:textId="77777777" w:rsidR="00947259" w:rsidRDefault="00947259" w:rsidP="00947259"/>
    <w:p w14:paraId="03BC4292" w14:textId="77777777" w:rsidR="00947259" w:rsidRDefault="00947259" w:rsidP="00947259"/>
    <w:p w14:paraId="44939435" w14:textId="77777777" w:rsidR="00947259" w:rsidRDefault="00947259" w:rsidP="00947259"/>
    <w:p w14:paraId="411F8F2A" w14:textId="77777777" w:rsidR="00947259" w:rsidRDefault="00947259" w:rsidP="00947259"/>
    <w:p w14:paraId="68DA3D5F" w14:textId="77777777" w:rsidR="00947259" w:rsidRDefault="00947259" w:rsidP="00947259"/>
    <w:p w14:paraId="71B18DAC" w14:textId="77777777" w:rsidR="00947259" w:rsidRDefault="00947259" w:rsidP="00947259"/>
    <w:p w14:paraId="42564066" w14:textId="77777777" w:rsidR="00947259" w:rsidRDefault="00947259" w:rsidP="00947259"/>
    <w:p w14:paraId="216C3F65" w14:textId="77777777" w:rsidR="00947259" w:rsidRDefault="00947259" w:rsidP="00947259"/>
    <w:p w14:paraId="434E82F0" w14:textId="77777777" w:rsidR="00947259" w:rsidRDefault="00947259" w:rsidP="00947259"/>
    <w:p w14:paraId="06E3E36D" w14:textId="77777777" w:rsidR="00947259" w:rsidRDefault="00947259" w:rsidP="00947259"/>
    <w:p w14:paraId="494AE101" w14:textId="77777777" w:rsidR="00947259" w:rsidRDefault="00947259" w:rsidP="00947259"/>
    <w:p w14:paraId="0FEEC2FB" w14:textId="77777777" w:rsidR="00947259" w:rsidRDefault="00947259" w:rsidP="00947259"/>
    <w:p w14:paraId="7911D1AB" w14:textId="77777777" w:rsidR="00947259" w:rsidRDefault="00947259" w:rsidP="00947259"/>
    <w:p w14:paraId="2252B7F1" w14:textId="77777777" w:rsidR="00283E0D" w:rsidRPr="00947259" w:rsidRDefault="00283E0D" w:rsidP="00947259"/>
    <w:p w14:paraId="2F0834B2" w14:textId="6A79047E" w:rsidR="00551D57" w:rsidRDefault="00152F99">
      <w:pPr>
        <w:pStyle w:val="Heading2"/>
      </w:pPr>
      <w:bookmarkStart w:id="0" w:name="_Toc237189437"/>
      <w:r>
        <w:lastRenderedPageBreak/>
        <w:t>1. Executive Summary</w:t>
      </w:r>
      <w:bookmarkEnd w:id="0"/>
    </w:p>
    <w:p w14:paraId="59AAD0B0" w14:textId="77777777" w:rsidR="00924DC5" w:rsidRDefault="51206F67">
      <w:r>
        <w:t>CIQ is S&amp;P Global Market Intelligence's flagship credit analytics platform</w:t>
      </w:r>
    </w:p>
    <w:p w14:paraId="0699F10A" w14:textId="77777777" w:rsidR="00924DC5" w:rsidRPr="00924DC5" w:rsidRDefault="00924DC5" w:rsidP="00924DC5">
      <w:r w:rsidRPr="00924DC5">
        <w:t>It contains source code for a wide range of financial product modules including:</w:t>
      </w:r>
    </w:p>
    <w:p w14:paraId="5AC0CFB1" w14:textId="77777777" w:rsidR="00924DC5" w:rsidRPr="00924DC5" w:rsidRDefault="00924DC5">
      <w:pPr>
        <w:numPr>
          <w:ilvl w:val="0"/>
          <w:numId w:val="7"/>
        </w:numPr>
      </w:pPr>
      <w:r w:rsidRPr="00924DC5">
        <w:t>Financials, Securities, Filings, Transactions, Ownership</w:t>
      </w:r>
    </w:p>
    <w:p w14:paraId="31ECA8F2" w14:textId="77777777" w:rsidR="00924DC5" w:rsidRPr="00924DC5" w:rsidRDefault="00924DC5">
      <w:pPr>
        <w:numPr>
          <w:ilvl w:val="0"/>
          <w:numId w:val="7"/>
        </w:numPr>
      </w:pPr>
      <w:r w:rsidRPr="00924DC5">
        <w:t>Screening, Search, CIQ Estimates, Research, Data APIs</w:t>
      </w:r>
    </w:p>
    <w:p w14:paraId="5F1A181D" w14:textId="77777777" w:rsidR="00924DC5" w:rsidRPr="00924DC5" w:rsidRDefault="00924DC5">
      <w:pPr>
        <w:numPr>
          <w:ilvl w:val="0"/>
          <w:numId w:val="7"/>
        </w:numPr>
      </w:pPr>
      <w:r w:rsidRPr="00924DC5">
        <w:t>Caching, Logging, Security, Session Management</w:t>
      </w:r>
    </w:p>
    <w:p w14:paraId="071C0654" w14:textId="77777777" w:rsidR="00924DC5" w:rsidRPr="00924DC5" w:rsidRDefault="00924DC5">
      <w:pPr>
        <w:numPr>
          <w:ilvl w:val="0"/>
          <w:numId w:val="7"/>
        </w:numPr>
      </w:pPr>
      <w:r w:rsidRPr="00924DC5">
        <w:t>Charting, Reporting, Portfolio Management</w:t>
      </w:r>
    </w:p>
    <w:p w14:paraId="592B664F" w14:textId="77777777" w:rsidR="00924DC5" w:rsidRPr="00924DC5" w:rsidRDefault="00924DC5">
      <w:pPr>
        <w:numPr>
          <w:ilvl w:val="0"/>
          <w:numId w:val="7"/>
        </w:numPr>
      </w:pPr>
      <w:r w:rsidRPr="00924DC5">
        <w:t>Real-Time Data, Alerts, Documents, and many more</w:t>
      </w:r>
    </w:p>
    <w:p w14:paraId="5EEA1B5A" w14:textId="7D6ABAA5" w:rsidR="00551D57" w:rsidRDefault="51206F67">
      <w:r>
        <w:t xml:space="preserve">The platform </w:t>
      </w:r>
      <w:r w:rsidR="00924DC5">
        <w:t>uses net 4.8 MVC based architecture including asp.net web forms</w:t>
      </w:r>
    </w:p>
    <w:p w14:paraId="42284F9E" w14:textId="5B1A5304" w:rsidR="00551D57" w:rsidRDefault="00152F99">
      <w:r>
        <w:t xml:space="preserve">This threat model is based on automated analysis of </w:t>
      </w:r>
      <w:r w:rsidR="00924DC5">
        <w:t>three</w:t>
      </w:r>
      <w:r>
        <w:t xml:space="preserve"> GitHub repositories, their dependency files, </w:t>
      </w:r>
      <w:proofErr w:type="spellStart"/>
      <w:r>
        <w:t>Dependabot</w:t>
      </w:r>
      <w:proofErr w:type="spellEnd"/>
      <w:r>
        <w:t xml:space="preserve"> security alerts, and application configuration files. It follows the STRIDE methodology aligned to OWASP Top 10 (2021).</w:t>
      </w:r>
    </w:p>
    <w:p w14:paraId="4587F031" w14:textId="77777777" w:rsidR="00551D57" w:rsidRDefault="00152F99">
      <w:pPr>
        <w:pStyle w:val="Heading2"/>
      </w:pPr>
      <w:bookmarkStart w:id="1" w:name="_Toc237189438"/>
      <w:r>
        <w:t>2. Application Overview</w:t>
      </w:r>
      <w:bookmarkEnd w:id="1"/>
    </w:p>
    <w:p w14:paraId="763C2144" w14:textId="77777777" w:rsidR="00551D57" w:rsidRDefault="00152F99">
      <w:pPr>
        <w:pStyle w:val="Heading2"/>
      </w:pPr>
      <w:bookmarkStart w:id="2" w:name="_Toc237189439"/>
      <w:r>
        <w:t>2.1 Business Context</w:t>
      </w:r>
      <w:bookmarkEnd w:id="2"/>
    </w:p>
    <w:p w14:paraId="6489D91C" w14:textId="1BEFB2CC" w:rsidR="00551D57" w:rsidRDefault="00152F99">
      <w:r>
        <w:t>Application Name: CIQ (Credit IQ Professional)</w:t>
      </w:r>
    </w:p>
    <w:p w14:paraId="4E9C6EDA" w14:textId="77777777" w:rsidR="00551D57" w:rsidRDefault="00152F99">
      <w:r>
        <w:t>Business Owner: S&amp;P Global Market Intelligence — Credit Analytics Division</w:t>
      </w:r>
    </w:p>
    <w:p w14:paraId="44733A90" w14:textId="77777777" w:rsidR="00551D57" w:rsidRDefault="00152F99">
      <w:r>
        <w:t>User Base: Licensed financial professionals including credit analysts, portfolio managers, and risk officers.</w:t>
      </w:r>
    </w:p>
    <w:p w14:paraId="63B66D25" w14:textId="77777777" w:rsidR="00551D57" w:rsidRDefault="00152F99">
      <w:r>
        <w:t>Data Sensitivity: HIGH. The platform contains non-public financial data, credit ratings, research reports, and user PII.</w:t>
      </w:r>
    </w:p>
    <w:p w14:paraId="2A5252D5" w14:textId="77777777" w:rsidR="00551D57" w:rsidRDefault="00152F99">
      <w:r>
        <w:t>Regulatory Context: SOC 2 Type II. Potential SEC and FINRA data handling obligations apply.</w:t>
      </w:r>
    </w:p>
    <w:p w14:paraId="05F32882" w14:textId="2DD71787" w:rsidR="00551D57" w:rsidRDefault="00152F99">
      <w:r>
        <w:t xml:space="preserve">Deployment Model: </w:t>
      </w:r>
      <w:proofErr w:type="spellStart"/>
      <w:r w:rsidR="00160569" w:rsidRPr="00160569">
        <w:t>MSBuild</w:t>
      </w:r>
      <w:proofErr w:type="spellEnd"/>
      <w:r w:rsidR="00160569" w:rsidRPr="00160569">
        <w:t>, PowerShell, CMD scripts</w:t>
      </w:r>
      <w:r w:rsidR="00160569">
        <w:t xml:space="preserve"> with </w:t>
      </w:r>
      <w:r w:rsidR="00160569" w:rsidRPr="00160569">
        <w:t>Azure Pipelines (azure-</w:t>
      </w:r>
      <w:proofErr w:type="spellStart"/>
      <w:r w:rsidR="00160569" w:rsidRPr="00160569">
        <w:t>pipelines.yml</w:t>
      </w:r>
      <w:proofErr w:type="spellEnd"/>
      <w:r w:rsidR="00160569" w:rsidRPr="00160569">
        <w:t>)</w:t>
      </w:r>
    </w:p>
    <w:p w14:paraId="68B69170" w14:textId="77777777" w:rsidR="00551D57" w:rsidRDefault="00152F99">
      <w:r>
        <w:t xml:space="preserve">Authentication Model: Federated SSO using cookie-based sessions managed by an upstream </w:t>
      </w:r>
      <w:proofErr w:type="spellStart"/>
      <w:r>
        <w:t>AuthValidation</w:t>
      </w:r>
      <w:proofErr w:type="spellEnd"/>
      <w:r>
        <w:t xml:space="preserve"> Service.</w:t>
      </w:r>
    </w:p>
    <w:p w14:paraId="40F05FC8" w14:textId="77777777" w:rsidR="00551D57" w:rsidRDefault="00152F99">
      <w:pPr>
        <w:pStyle w:val="Heading2"/>
      </w:pPr>
      <w:bookmarkStart w:id="3" w:name="_Toc237189440"/>
      <w:r>
        <w:t>2.2 Key Business Functions</w:t>
      </w:r>
      <w:bookmarkEnd w:id="3"/>
    </w:p>
    <w:tbl>
      <w:tblPr>
        <w:tblStyle w:val="TableGrid"/>
        <w:tblW w:w="0" w:type="auto"/>
        <w:jc w:val="center"/>
        <w:tblLook w:val="04A0" w:firstRow="1" w:lastRow="0" w:firstColumn="1" w:lastColumn="0" w:noHBand="0" w:noVBand="1"/>
      </w:tblPr>
      <w:tblGrid>
        <w:gridCol w:w="3625"/>
        <w:gridCol w:w="3732"/>
        <w:gridCol w:w="3289"/>
      </w:tblGrid>
      <w:tr w:rsidR="00160569" w14:paraId="0CDA8A3C" w14:textId="3588699E" w:rsidTr="00160569">
        <w:trPr>
          <w:tblHeader/>
          <w:jc w:val="center"/>
        </w:trPr>
        <w:tc>
          <w:tcPr>
            <w:tcW w:w="3625" w:type="dxa"/>
            <w:shd w:val="clear" w:color="auto" w:fill="17365D"/>
            <w:tcMar>
              <w:top w:w="90" w:type="dxa"/>
              <w:left w:w="90" w:type="dxa"/>
              <w:bottom w:w="90" w:type="dxa"/>
              <w:right w:w="90" w:type="dxa"/>
            </w:tcMar>
            <w:vAlign w:val="center"/>
          </w:tcPr>
          <w:p w14:paraId="66ED67BC" w14:textId="77777777" w:rsidR="00160569" w:rsidRDefault="00160569">
            <w:r>
              <w:rPr>
                <w:b/>
                <w:color w:val="FFFFFF"/>
                <w:sz w:val="17"/>
              </w:rPr>
              <w:t>Function</w:t>
            </w:r>
          </w:p>
        </w:tc>
        <w:tc>
          <w:tcPr>
            <w:tcW w:w="3732" w:type="dxa"/>
            <w:shd w:val="clear" w:color="auto" w:fill="17365D"/>
            <w:tcMar>
              <w:top w:w="90" w:type="dxa"/>
              <w:left w:w="90" w:type="dxa"/>
              <w:bottom w:w="90" w:type="dxa"/>
              <w:right w:w="90" w:type="dxa"/>
            </w:tcMar>
            <w:vAlign w:val="center"/>
          </w:tcPr>
          <w:p w14:paraId="31FF54C8" w14:textId="77777777" w:rsidR="00160569" w:rsidRDefault="00160569">
            <w:r>
              <w:rPr>
                <w:b/>
                <w:color w:val="FFFFFF"/>
                <w:sz w:val="17"/>
              </w:rPr>
              <w:t>Description</w:t>
            </w:r>
          </w:p>
        </w:tc>
        <w:tc>
          <w:tcPr>
            <w:tcW w:w="3289" w:type="dxa"/>
            <w:shd w:val="clear" w:color="auto" w:fill="17365D"/>
          </w:tcPr>
          <w:p w14:paraId="4D48AF9C" w14:textId="77777777" w:rsidR="00160569" w:rsidRDefault="00160569">
            <w:pPr>
              <w:rPr>
                <w:b/>
                <w:color w:val="FFFFFF"/>
                <w:sz w:val="17"/>
              </w:rPr>
            </w:pPr>
          </w:p>
        </w:tc>
      </w:tr>
      <w:tr w:rsidR="00160569" w14:paraId="0762CBE1" w14:textId="7885CC02" w:rsidTr="00160569">
        <w:trPr>
          <w:jc w:val="center"/>
        </w:trPr>
        <w:tc>
          <w:tcPr>
            <w:tcW w:w="3625" w:type="dxa"/>
            <w:shd w:val="clear" w:color="auto" w:fill="FFFFFF"/>
            <w:tcMar>
              <w:top w:w="90" w:type="dxa"/>
              <w:left w:w="90" w:type="dxa"/>
              <w:bottom w:w="90" w:type="dxa"/>
              <w:right w:w="90" w:type="dxa"/>
            </w:tcMar>
            <w:vAlign w:val="center"/>
          </w:tcPr>
          <w:p w14:paraId="6D9570AE" w14:textId="77777777" w:rsidR="00160569" w:rsidRDefault="00160569">
            <w:r>
              <w:rPr>
                <w:sz w:val="17"/>
              </w:rPr>
              <w:t>Ratings Direct</w:t>
            </w:r>
          </w:p>
        </w:tc>
        <w:tc>
          <w:tcPr>
            <w:tcW w:w="3732" w:type="dxa"/>
            <w:shd w:val="clear" w:color="auto" w:fill="FFFFFF"/>
            <w:tcMar>
              <w:top w:w="90" w:type="dxa"/>
              <w:left w:w="90" w:type="dxa"/>
              <w:bottom w:w="90" w:type="dxa"/>
              <w:right w:w="90" w:type="dxa"/>
            </w:tcMar>
            <w:vAlign w:val="center"/>
          </w:tcPr>
          <w:p w14:paraId="746B01CF" w14:textId="77777777" w:rsidR="00160569" w:rsidRDefault="00160569">
            <w:r>
              <w:rPr>
                <w:sz w:val="17"/>
              </w:rPr>
              <w:t>Access to S&amp;P credit ratings, outlooks, and rating history</w:t>
            </w:r>
          </w:p>
        </w:tc>
        <w:tc>
          <w:tcPr>
            <w:tcW w:w="3289" w:type="dxa"/>
            <w:shd w:val="clear" w:color="auto" w:fill="FFFFFF"/>
          </w:tcPr>
          <w:p w14:paraId="3FF06ED9" w14:textId="77777777" w:rsidR="00160569" w:rsidRDefault="00160569">
            <w:pPr>
              <w:rPr>
                <w:sz w:val="17"/>
              </w:rPr>
            </w:pPr>
          </w:p>
        </w:tc>
      </w:tr>
    </w:tbl>
    <w:p w14:paraId="5DAB6C7B" w14:textId="77777777" w:rsidR="00551D57" w:rsidRDefault="00551D57"/>
    <w:p w14:paraId="04C983E5" w14:textId="241CE09C" w:rsidR="00551D57" w:rsidRDefault="00152F99">
      <w:pPr>
        <w:pStyle w:val="Heading2"/>
      </w:pPr>
      <w:bookmarkStart w:id="4" w:name="_Toc237189441"/>
      <w:r>
        <w:t>2.3 Technology Stack</w:t>
      </w:r>
      <w:bookmarkEnd w:id="4"/>
    </w:p>
    <w:tbl>
      <w:tblPr>
        <w:tblStyle w:val="TableGrid"/>
        <w:tblW w:w="0" w:type="auto"/>
        <w:jc w:val="center"/>
        <w:tblLook w:val="04A0" w:firstRow="1" w:lastRow="0" w:firstColumn="1" w:lastColumn="0" w:noHBand="0" w:noVBand="1"/>
      </w:tblPr>
      <w:tblGrid>
        <w:gridCol w:w="5323"/>
        <w:gridCol w:w="5323"/>
      </w:tblGrid>
      <w:tr w:rsidR="00551D57" w14:paraId="6C2CA854" w14:textId="77777777" w:rsidTr="00160569">
        <w:trPr>
          <w:tblHeader/>
          <w:jc w:val="center"/>
        </w:trPr>
        <w:tc>
          <w:tcPr>
            <w:tcW w:w="5323" w:type="dxa"/>
            <w:shd w:val="clear" w:color="auto" w:fill="17365D"/>
            <w:tcMar>
              <w:top w:w="90" w:type="dxa"/>
              <w:left w:w="90" w:type="dxa"/>
              <w:bottom w:w="90" w:type="dxa"/>
              <w:right w:w="90" w:type="dxa"/>
            </w:tcMar>
            <w:vAlign w:val="center"/>
          </w:tcPr>
          <w:p w14:paraId="18089E2F" w14:textId="77777777" w:rsidR="00551D57" w:rsidRDefault="00152F99">
            <w:r>
              <w:rPr>
                <w:b/>
                <w:color w:val="FFFFFF"/>
                <w:sz w:val="17"/>
              </w:rPr>
              <w:t>Component</w:t>
            </w:r>
          </w:p>
        </w:tc>
        <w:tc>
          <w:tcPr>
            <w:tcW w:w="5323" w:type="dxa"/>
            <w:shd w:val="clear" w:color="auto" w:fill="17365D"/>
            <w:tcMar>
              <w:top w:w="90" w:type="dxa"/>
              <w:left w:w="90" w:type="dxa"/>
              <w:bottom w:w="90" w:type="dxa"/>
              <w:right w:w="90" w:type="dxa"/>
            </w:tcMar>
            <w:vAlign w:val="center"/>
          </w:tcPr>
          <w:p w14:paraId="56EC3E7D" w14:textId="77777777" w:rsidR="00551D57" w:rsidRDefault="00152F99">
            <w:r>
              <w:rPr>
                <w:b/>
                <w:color w:val="FFFFFF"/>
                <w:sz w:val="17"/>
              </w:rPr>
              <w:t>Technology</w:t>
            </w:r>
          </w:p>
        </w:tc>
      </w:tr>
      <w:tr w:rsidR="00551D57" w14:paraId="66483DFC" w14:textId="77777777" w:rsidTr="00160569">
        <w:trPr>
          <w:jc w:val="center"/>
        </w:trPr>
        <w:tc>
          <w:tcPr>
            <w:tcW w:w="5323" w:type="dxa"/>
            <w:shd w:val="clear" w:color="auto" w:fill="FFFFFF"/>
            <w:tcMar>
              <w:top w:w="90" w:type="dxa"/>
              <w:left w:w="90" w:type="dxa"/>
              <w:bottom w:w="90" w:type="dxa"/>
              <w:right w:w="90" w:type="dxa"/>
            </w:tcMar>
            <w:vAlign w:val="center"/>
          </w:tcPr>
          <w:p w14:paraId="162DCCCD" w14:textId="54297B14" w:rsidR="00551D57" w:rsidRDefault="00160569">
            <w:r>
              <w:rPr>
                <w:sz w:val="17"/>
              </w:rPr>
              <w:t xml:space="preserve">UI/Backend </w:t>
            </w:r>
            <w:r w:rsidR="00152F99">
              <w:rPr>
                <w:sz w:val="17"/>
              </w:rPr>
              <w:t>Framework</w:t>
            </w:r>
          </w:p>
        </w:tc>
        <w:tc>
          <w:tcPr>
            <w:tcW w:w="5323" w:type="dxa"/>
            <w:shd w:val="clear" w:color="auto" w:fill="FFFFFF"/>
            <w:tcMar>
              <w:top w:w="90" w:type="dxa"/>
              <w:left w:w="90" w:type="dxa"/>
              <w:bottom w:w="90" w:type="dxa"/>
              <w:right w:w="90" w:type="dxa"/>
            </w:tcMar>
            <w:vAlign w:val="center"/>
          </w:tcPr>
          <w:p w14:paraId="07AB7422" w14:textId="05F50712" w:rsidR="00551D57" w:rsidRDefault="00160569">
            <w:r w:rsidRPr="00160569">
              <w:rPr>
                <w:sz w:val="17"/>
              </w:rPr>
              <w:t>.NET Framework 4.8, </w:t>
            </w:r>
            <w:hyperlink r:id="rId8" w:tgtFrame="_blank" w:history="1">
              <w:r w:rsidRPr="00160569">
                <w:rPr>
                  <w:rStyle w:val="Hyperlink"/>
                  <w:sz w:val="17"/>
                </w:rPr>
                <w:t>ASP.NET</w:t>
              </w:r>
            </w:hyperlink>
            <w:r w:rsidRPr="00160569">
              <w:rPr>
                <w:sz w:val="17"/>
              </w:rPr>
              <w:t>  (</w:t>
            </w:r>
            <w:proofErr w:type="spellStart"/>
            <w:r w:rsidRPr="00160569">
              <w:rPr>
                <w:sz w:val="17"/>
              </w:rPr>
              <w:t>WebForms</w:t>
            </w:r>
            <w:proofErr w:type="spellEnd"/>
            <w:r w:rsidRPr="00160569">
              <w:rPr>
                <w:sz w:val="17"/>
              </w:rPr>
              <w:t xml:space="preserve"> + MVC), C#, </w:t>
            </w:r>
            <w:hyperlink r:id="rId9" w:tgtFrame="_blank" w:history="1">
              <w:r w:rsidRPr="00160569">
                <w:rPr>
                  <w:rStyle w:val="Hyperlink"/>
                  <w:sz w:val="17"/>
                </w:rPr>
                <w:t>VB.NET</w:t>
              </w:r>
            </w:hyperlink>
            <w:r>
              <w:rPr>
                <w:sz w:val="17"/>
              </w:rPr>
              <w:t xml:space="preserve">, jQuery, </w:t>
            </w:r>
            <w:proofErr w:type="spellStart"/>
            <w:proofErr w:type="gramStart"/>
            <w:r>
              <w:rPr>
                <w:sz w:val="17"/>
              </w:rPr>
              <w:t>angularjs,Silverlight</w:t>
            </w:r>
            <w:proofErr w:type="gramEnd"/>
            <w:r>
              <w:rPr>
                <w:sz w:val="17"/>
              </w:rPr>
              <w:t>,WebAPI</w:t>
            </w:r>
            <w:proofErr w:type="spellEnd"/>
            <w:r>
              <w:rPr>
                <w:sz w:val="17"/>
              </w:rPr>
              <w:t xml:space="preserve">, .net Remoting, React, </w:t>
            </w:r>
            <w:proofErr w:type="spellStart"/>
            <w:r>
              <w:rPr>
                <w:sz w:val="17"/>
              </w:rPr>
              <w:t>DenimAPI</w:t>
            </w:r>
            <w:proofErr w:type="spellEnd"/>
            <w:r>
              <w:rPr>
                <w:sz w:val="17"/>
              </w:rPr>
              <w:t xml:space="preserve">, </w:t>
            </w:r>
            <w:proofErr w:type="spellStart"/>
            <w:r>
              <w:rPr>
                <w:sz w:val="17"/>
              </w:rPr>
              <w:t>webServices</w:t>
            </w:r>
            <w:proofErr w:type="spellEnd"/>
          </w:p>
        </w:tc>
      </w:tr>
      <w:tr w:rsidR="00934B9E" w14:paraId="414AC357" w14:textId="77777777" w:rsidTr="00160569">
        <w:trPr>
          <w:jc w:val="center"/>
        </w:trPr>
        <w:tc>
          <w:tcPr>
            <w:tcW w:w="5323" w:type="dxa"/>
            <w:shd w:val="clear" w:color="auto" w:fill="FFFFFF"/>
            <w:tcMar>
              <w:top w:w="90" w:type="dxa"/>
              <w:left w:w="90" w:type="dxa"/>
              <w:bottom w:w="90" w:type="dxa"/>
              <w:right w:w="90" w:type="dxa"/>
            </w:tcMar>
            <w:vAlign w:val="center"/>
          </w:tcPr>
          <w:p w14:paraId="6639CA4F" w14:textId="30C052C7" w:rsidR="00934B9E" w:rsidRDefault="00934B9E" w:rsidP="00934B9E">
            <w:pPr>
              <w:rPr>
                <w:sz w:val="17"/>
              </w:rPr>
            </w:pPr>
            <w:r>
              <w:rPr>
                <w:sz w:val="17"/>
              </w:rPr>
              <w:t>API Style</w:t>
            </w:r>
          </w:p>
        </w:tc>
        <w:tc>
          <w:tcPr>
            <w:tcW w:w="5323" w:type="dxa"/>
            <w:shd w:val="clear" w:color="auto" w:fill="FFFFFF"/>
            <w:tcMar>
              <w:top w:w="90" w:type="dxa"/>
              <w:left w:w="90" w:type="dxa"/>
              <w:bottom w:w="90" w:type="dxa"/>
              <w:right w:w="90" w:type="dxa"/>
            </w:tcMar>
            <w:vAlign w:val="center"/>
          </w:tcPr>
          <w:p w14:paraId="52131649" w14:textId="5D347695" w:rsidR="00934B9E" w:rsidRPr="00160569" w:rsidRDefault="00934B9E" w:rsidP="00934B9E">
            <w:pPr>
              <w:rPr>
                <w:sz w:val="17"/>
              </w:rPr>
            </w:pPr>
            <w:r>
              <w:rPr>
                <w:sz w:val="17"/>
              </w:rPr>
              <w:t>RESTful Web API with OData</w:t>
            </w:r>
          </w:p>
        </w:tc>
      </w:tr>
      <w:tr w:rsidR="00934B9E" w14:paraId="5FA94176" w14:textId="77777777" w:rsidTr="00160569">
        <w:trPr>
          <w:jc w:val="center"/>
        </w:trPr>
        <w:tc>
          <w:tcPr>
            <w:tcW w:w="5323" w:type="dxa"/>
            <w:shd w:val="clear" w:color="auto" w:fill="FFFFFF"/>
            <w:tcMar>
              <w:top w:w="90" w:type="dxa"/>
              <w:left w:w="90" w:type="dxa"/>
              <w:bottom w:w="90" w:type="dxa"/>
              <w:right w:w="90" w:type="dxa"/>
            </w:tcMar>
            <w:vAlign w:val="center"/>
          </w:tcPr>
          <w:p w14:paraId="2B84F85F" w14:textId="121BBDFB" w:rsidR="00934B9E" w:rsidRDefault="00934B9E" w:rsidP="00934B9E">
            <w:r>
              <w:rPr>
                <w:sz w:val="17"/>
              </w:rPr>
              <w:t>Database</w:t>
            </w:r>
          </w:p>
        </w:tc>
        <w:tc>
          <w:tcPr>
            <w:tcW w:w="5323" w:type="dxa"/>
            <w:shd w:val="clear" w:color="auto" w:fill="FFFFFF"/>
            <w:tcMar>
              <w:top w:w="90" w:type="dxa"/>
              <w:left w:w="90" w:type="dxa"/>
              <w:bottom w:w="90" w:type="dxa"/>
              <w:right w:w="90" w:type="dxa"/>
            </w:tcMar>
            <w:vAlign w:val="center"/>
          </w:tcPr>
          <w:p w14:paraId="6FB359FF" w14:textId="77777777" w:rsidR="00934B9E" w:rsidRPr="00160569" w:rsidRDefault="00934B9E">
            <w:pPr>
              <w:pStyle w:val="ListParagraph"/>
              <w:numPr>
                <w:ilvl w:val="0"/>
                <w:numId w:val="8"/>
              </w:numPr>
              <w:rPr>
                <w:sz w:val="17"/>
              </w:rPr>
            </w:pPr>
            <w:r w:rsidRPr="00160569">
              <w:rPr>
                <w:sz w:val="17"/>
              </w:rPr>
              <w:t>SQL Server 2014</w:t>
            </w:r>
          </w:p>
          <w:p w14:paraId="5284B1E3" w14:textId="77777777" w:rsidR="00934B9E" w:rsidRPr="00160569" w:rsidRDefault="00934B9E">
            <w:pPr>
              <w:pStyle w:val="ListParagraph"/>
              <w:numPr>
                <w:ilvl w:val="0"/>
                <w:numId w:val="8"/>
              </w:numPr>
              <w:rPr>
                <w:sz w:val="17"/>
              </w:rPr>
            </w:pPr>
            <w:r w:rsidRPr="00160569">
              <w:rPr>
                <w:sz w:val="17"/>
              </w:rPr>
              <w:t>SSAS Cubes</w:t>
            </w:r>
          </w:p>
          <w:p w14:paraId="251AB97F" w14:textId="77777777" w:rsidR="00934B9E" w:rsidRPr="00160569" w:rsidRDefault="00934B9E">
            <w:pPr>
              <w:pStyle w:val="ListParagraph"/>
              <w:numPr>
                <w:ilvl w:val="0"/>
                <w:numId w:val="8"/>
              </w:numPr>
              <w:rPr>
                <w:sz w:val="17"/>
              </w:rPr>
            </w:pPr>
            <w:r w:rsidRPr="00160569">
              <w:rPr>
                <w:sz w:val="17"/>
              </w:rPr>
              <w:t>SSIS packages</w:t>
            </w:r>
          </w:p>
          <w:p w14:paraId="63E92A9D" w14:textId="77777777" w:rsidR="00934B9E" w:rsidRPr="00160569" w:rsidRDefault="00934B9E">
            <w:pPr>
              <w:pStyle w:val="ListParagraph"/>
              <w:numPr>
                <w:ilvl w:val="0"/>
                <w:numId w:val="8"/>
              </w:numPr>
              <w:rPr>
                <w:sz w:val="17"/>
              </w:rPr>
            </w:pPr>
            <w:r w:rsidRPr="00160569">
              <w:rPr>
                <w:sz w:val="17"/>
              </w:rPr>
              <w:t>Oracle 12c</w:t>
            </w:r>
          </w:p>
          <w:p w14:paraId="3CAA7C71" w14:textId="493924AA" w:rsidR="00934B9E" w:rsidRPr="00160569" w:rsidRDefault="00934B9E">
            <w:pPr>
              <w:pStyle w:val="ListParagraph"/>
              <w:numPr>
                <w:ilvl w:val="0"/>
                <w:numId w:val="8"/>
              </w:numPr>
              <w:rPr>
                <w:sz w:val="17"/>
              </w:rPr>
            </w:pPr>
            <w:r w:rsidRPr="00160569">
              <w:rPr>
                <w:sz w:val="17"/>
              </w:rPr>
              <w:t>Cassandra</w:t>
            </w:r>
          </w:p>
        </w:tc>
      </w:tr>
      <w:tr w:rsidR="00934B9E" w14:paraId="32C8C625" w14:textId="77777777" w:rsidTr="00160569">
        <w:trPr>
          <w:jc w:val="center"/>
        </w:trPr>
        <w:tc>
          <w:tcPr>
            <w:tcW w:w="5323" w:type="dxa"/>
            <w:shd w:val="clear" w:color="auto" w:fill="FFFFFF"/>
            <w:tcMar>
              <w:top w:w="90" w:type="dxa"/>
              <w:left w:w="90" w:type="dxa"/>
              <w:bottom w:w="90" w:type="dxa"/>
              <w:right w:w="90" w:type="dxa"/>
            </w:tcMar>
            <w:vAlign w:val="center"/>
          </w:tcPr>
          <w:p w14:paraId="26BBC298" w14:textId="77777777" w:rsidR="00934B9E" w:rsidRPr="00160569" w:rsidRDefault="00934B9E" w:rsidP="00934B9E">
            <w:pPr>
              <w:rPr>
                <w:b/>
                <w:bCs/>
                <w:sz w:val="17"/>
              </w:rPr>
            </w:pPr>
            <w:r w:rsidRPr="00160569">
              <w:rPr>
                <w:b/>
                <w:bCs/>
                <w:sz w:val="17"/>
              </w:rPr>
              <w:t>Message Queues</w:t>
            </w:r>
          </w:p>
          <w:p w14:paraId="1ECB9563" w14:textId="77777777" w:rsidR="00934B9E" w:rsidRDefault="00934B9E" w:rsidP="00934B9E">
            <w:pPr>
              <w:rPr>
                <w:sz w:val="17"/>
              </w:rPr>
            </w:pPr>
          </w:p>
        </w:tc>
        <w:tc>
          <w:tcPr>
            <w:tcW w:w="5323" w:type="dxa"/>
            <w:shd w:val="clear" w:color="auto" w:fill="FFFFFF"/>
            <w:tcMar>
              <w:top w:w="90" w:type="dxa"/>
              <w:left w:w="90" w:type="dxa"/>
              <w:bottom w:w="90" w:type="dxa"/>
              <w:right w:w="90" w:type="dxa"/>
            </w:tcMar>
            <w:vAlign w:val="center"/>
          </w:tcPr>
          <w:p w14:paraId="1DDCD8B0" w14:textId="77777777" w:rsidR="00934B9E" w:rsidRPr="00160569" w:rsidRDefault="00934B9E">
            <w:pPr>
              <w:pStyle w:val="ListParagraph"/>
              <w:numPr>
                <w:ilvl w:val="0"/>
                <w:numId w:val="8"/>
              </w:numPr>
              <w:rPr>
                <w:sz w:val="17"/>
              </w:rPr>
            </w:pPr>
            <w:r w:rsidRPr="00160569">
              <w:rPr>
                <w:sz w:val="17"/>
              </w:rPr>
              <w:t>MSMQ</w:t>
            </w:r>
          </w:p>
          <w:p w14:paraId="032EBB01" w14:textId="7F89A2A6" w:rsidR="00934B9E" w:rsidRPr="00160569" w:rsidRDefault="00934B9E">
            <w:pPr>
              <w:pStyle w:val="ListParagraph"/>
              <w:numPr>
                <w:ilvl w:val="0"/>
                <w:numId w:val="8"/>
              </w:numPr>
              <w:rPr>
                <w:rFonts w:ascii="Segoe UI" w:eastAsia="Times New Roman" w:hAnsi="Segoe UI" w:cs="Segoe UI"/>
                <w:sz w:val="23"/>
                <w:szCs w:val="23"/>
              </w:rPr>
            </w:pPr>
            <w:r w:rsidRPr="00160569">
              <w:rPr>
                <w:sz w:val="17"/>
              </w:rPr>
              <w:t>Kafka</w:t>
            </w:r>
          </w:p>
        </w:tc>
      </w:tr>
      <w:tr w:rsidR="00934B9E" w14:paraId="67DE5F5B" w14:textId="77777777" w:rsidTr="00160569">
        <w:trPr>
          <w:jc w:val="center"/>
        </w:trPr>
        <w:tc>
          <w:tcPr>
            <w:tcW w:w="5323" w:type="dxa"/>
            <w:shd w:val="clear" w:color="auto" w:fill="F3F6FA"/>
            <w:tcMar>
              <w:top w:w="90" w:type="dxa"/>
              <w:left w:w="90" w:type="dxa"/>
              <w:bottom w:w="90" w:type="dxa"/>
              <w:right w:w="90" w:type="dxa"/>
            </w:tcMar>
            <w:vAlign w:val="center"/>
          </w:tcPr>
          <w:p w14:paraId="3CC16BC7" w14:textId="77777777" w:rsidR="00934B9E" w:rsidRPr="00160569" w:rsidRDefault="00934B9E" w:rsidP="00934B9E">
            <w:pPr>
              <w:rPr>
                <w:b/>
                <w:bCs/>
              </w:rPr>
            </w:pPr>
            <w:r w:rsidRPr="00160569">
              <w:rPr>
                <w:b/>
                <w:bCs/>
              </w:rPr>
              <w:lastRenderedPageBreak/>
              <w:t>Logging Utilities</w:t>
            </w:r>
          </w:p>
          <w:p w14:paraId="0989BB61" w14:textId="7BDDFE3A" w:rsidR="00934B9E" w:rsidRDefault="00934B9E" w:rsidP="00934B9E"/>
        </w:tc>
        <w:tc>
          <w:tcPr>
            <w:tcW w:w="5323" w:type="dxa"/>
            <w:shd w:val="clear" w:color="auto" w:fill="F3F6FA"/>
            <w:tcMar>
              <w:top w:w="90" w:type="dxa"/>
              <w:left w:w="90" w:type="dxa"/>
              <w:bottom w:w="90" w:type="dxa"/>
              <w:right w:w="90" w:type="dxa"/>
            </w:tcMar>
            <w:vAlign w:val="center"/>
          </w:tcPr>
          <w:p w14:paraId="229F7CB5" w14:textId="77777777" w:rsidR="00934B9E" w:rsidRPr="00160569" w:rsidRDefault="00934B9E">
            <w:pPr>
              <w:numPr>
                <w:ilvl w:val="0"/>
                <w:numId w:val="9"/>
              </w:numPr>
              <w:rPr>
                <w:sz w:val="17"/>
              </w:rPr>
            </w:pPr>
            <w:r w:rsidRPr="00160569">
              <w:rPr>
                <w:sz w:val="17"/>
              </w:rPr>
              <w:t>Elasticsearch</w:t>
            </w:r>
          </w:p>
          <w:p w14:paraId="5B7FEA18" w14:textId="77777777" w:rsidR="00934B9E" w:rsidRPr="00160569" w:rsidRDefault="00934B9E">
            <w:pPr>
              <w:numPr>
                <w:ilvl w:val="0"/>
                <w:numId w:val="9"/>
              </w:numPr>
              <w:rPr>
                <w:sz w:val="17"/>
              </w:rPr>
            </w:pPr>
            <w:r w:rsidRPr="00160569">
              <w:rPr>
                <w:sz w:val="17"/>
              </w:rPr>
              <w:t>Kibana (dashboard)</w:t>
            </w:r>
          </w:p>
          <w:p w14:paraId="5544795A" w14:textId="77777777" w:rsidR="00934B9E" w:rsidRPr="00160569" w:rsidRDefault="00934B9E">
            <w:pPr>
              <w:numPr>
                <w:ilvl w:val="0"/>
                <w:numId w:val="9"/>
              </w:numPr>
              <w:rPr>
                <w:sz w:val="17"/>
              </w:rPr>
            </w:pPr>
            <w:r w:rsidRPr="00160569">
              <w:rPr>
                <w:sz w:val="17"/>
              </w:rPr>
              <w:t>Logstash</w:t>
            </w:r>
          </w:p>
          <w:p w14:paraId="3EF05B58" w14:textId="77777777" w:rsidR="00934B9E" w:rsidRPr="00160569" w:rsidRDefault="00934B9E">
            <w:pPr>
              <w:numPr>
                <w:ilvl w:val="0"/>
                <w:numId w:val="9"/>
              </w:numPr>
              <w:rPr>
                <w:sz w:val="17"/>
              </w:rPr>
            </w:pPr>
            <w:r w:rsidRPr="00160569">
              <w:rPr>
                <w:sz w:val="17"/>
              </w:rPr>
              <w:t>Custom logging using file system</w:t>
            </w:r>
          </w:p>
          <w:p w14:paraId="6093EF0E" w14:textId="04C8B39F" w:rsidR="00934B9E" w:rsidRDefault="00934B9E" w:rsidP="00934B9E"/>
        </w:tc>
      </w:tr>
      <w:tr w:rsidR="00934B9E" w14:paraId="1AF5DF3A" w14:textId="77777777" w:rsidTr="00160569">
        <w:trPr>
          <w:jc w:val="center"/>
        </w:trPr>
        <w:tc>
          <w:tcPr>
            <w:tcW w:w="5323" w:type="dxa"/>
            <w:shd w:val="clear" w:color="auto" w:fill="F3F6FA"/>
            <w:tcMar>
              <w:top w:w="90" w:type="dxa"/>
              <w:left w:w="90" w:type="dxa"/>
              <w:bottom w:w="90" w:type="dxa"/>
              <w:right w:w="90" w:type="dxa"/>
            </w:tcMar>
            <w:vAlign w:val="center"/>
          </w:tcPr>
          <w:p w14:paraId="327C06BF" w14:textId="77777777" w:rsidR="00934B9E" w:rsidRPr="00160569" w:rsidRDefault="00934B9E" w:rsidP="00934B9E">
            <w:pPr>
              <w:rPr>
                <w:b/>
                <w:bCs/>
              </w:rPr>
            </w:pPr>
            <w:r w:rsidRPr="00160569">
              <w:rPr>
                <w:b/>
                <w:bCs/>
              </w:rPr>
              <w:t>Caching</w:t>
            </w:r>
          </w:p>
          <w:p w14:paraId="30EBA25A" w14:textId="77777777" w:rsidR="00934B9E" w:rsidRPr="00160569" w:rsidRDefault="00934B9E" w:rsidP="00934B9E">
            <w:pPr>
              <w:rPr>
                <w:b/>
                <w:bCs/>
              </w:rPr>
            </w:pPr>
          </w:p>
        </w:tc>
        <w:tc>
          <w:tcPr>
            <w:tcW w:w="5323" w:type="dxa"/>
            <w:shd w:val="clear" w:color="auto" w:fill="F3F6FA"/>
            <w:tcMar>
              <w:top w:w="90" w:type="dxa"/>
              <w:left w:w="90" w:type="dxa"/>
              <w:bottom w:w="90" w:type="dxa"/>
              <w:right w:w="90" w:type="dxa"/>
            </w:tcMar>
            <w:vAlign w:val="center"/>
          </w:tcPr>
          <w:p w14:paraId="6B25A713" w14:textId="77777777" w:rsidR="00934B9E" w:rsidRPr="00160569" w:rsidRDefault="00934B9E">
            <w:pPr>
              <w:numPr>
                <w:ilvl w:val="0"/>
                <w:numId w:val="9"/>
              </w:numPr>
              <w:rPr>
                <w:sz w:val="17"/>
              </w:rPr>
            </w:pPr>
            <w:r w:rsidRPr="00160569">
              <w:rPr>
                <w:sz w:val="17"/>
              </w:rPr>
              <w:t>Mem Cache (distributed)</w:t>
            </w:r>
          </w:p>
          <w:p w14:paraId="5AC03674" w14:textId="1CEAAC0E" w:rsidR="00934B9E" w:rsidRPr="00160569" w:rsidRDefault="00934B9E">
            <w:pPr>
              <w:numPr>
                <w:ilvl w:val="0"/>
                <w:numId w:val="9"/>
              </w:numPr>
              <w:rPr>
                <w:sz w:val="17"/>
              </w:rPr>
            </w:pPr>
            <w:hyperlink r:id="rId10" w:tgtFrame="_blank" w:history="1">
              <w:r w:rsidRPr="00160569">
                <w:rPr>
                  <w:sz w:val="17"/>
                </w:rPr>
                <w:t>ASP.net</w:t>
              </w:r>
            </w:hyperlink>
            <w:r w:rsidRPr="00160569">
              <w:rPr>
                <w:sz w:val="17"/>
              </w:rPr>
              <w:t>  Caching Framework</w:t>
            </w:r>
          </w:p>
        </w:tc>
      </w:tr>
      <w:tr w:rsidR="00934B9E" w14:paraId="55D96495" w14:textId="77777777" w:rsidTr="00160569">
        <w:trPr>
          <w:jc w:val="center"/>
        </w:trPr>
        <w:tc>
          <w:tcPr>
            <w:tcW w:w="5323" w:type="dxa"/>
            <w:shd w:val="clear" w:color="auto" w:fill="FFFFFF"/>
            <w:tcMar>
              <w:top w:w="90" w:type="dxa"/>
              <w:left w:w="90" w:type="dxa"/>
              <w:bottom w:w="90" w:type="dxa"/>
              <w:right w:w="90" w:type="dxa"/>
            </w:tcMar>
            <w:vAlign w:val="center"/>
          </w:tcPr>
          <w:p w14:paraId="73D49F76" w14:textId="77777777" w:rsidR="00934B9E" w:rsidRDefault="00934B9E" w:rsidP="00934B9E">
            <w:r>
              <w:rPr>
                <w:sz w:val="17"/>
              </w:rPr>
              <w:t>Charting</w:t>
            </w:r>
          </w:p>
        </w:tc>
        <w:tc>
          <w:tcPr>
            <w:tcW w:w="5323" w:type="dxa"/>
            <w:shd w:val="clear" w:color="auto" w:fill="FFFFFF"/>
            <w:tcMar>
              <w:top w:w="90" w:type="dxa"/>
              <w:left w:w="90" w:type="dxa"/>
              <w:bottom w:w="90" w:type="dxa"/>
              <w:right w:w="90" w:type="dxa"/>
            </w:tcMar>
            <w:vAlign w:val="center"/>
          </w:tcPr>
          <w:p w14:paraId="0784AE9B" w14:textId="17565F2C" w:rsidR="00934B9E" w:rsidRDefault="00934B9E" w:rsidP="00934B9E">
            <w:proofErr w:type="spellStart"/>
            <w:r>
              <w:rPr>
                <w:sz w:val="17"/>
              </w:rPr>
              <w:t>Highcharts</w:t>
            </w:r>
            <w:proofErr w:type="spellEnd"/>
          </w:p>
        </w:tc>
      </w:tr>
      <w:tr w:rsidR="00934B9E" w14:paraId="74534A56" w14:textId="77777777" w:rsidTr="00160569">
        <w:trPr>
          <w:jc w:val="center"/>
        </w:trPr>
        <w:tc>
          <w:tcPr>
            <w:tcW w:w="5323" w:type="dxa"/>
            <w:shd w:val="clear" w:color="auto" w:fill="F3F6FA"/>
            <w:tcMar>
              <w:top w:w="90" w:type="dxa"/>
              <w:left w:w="90" w:type="dxa"/>
              <w:bottom w:w="90" w:type="dxa"/>
              <w:right w:w="90" w:type="dxa"/>
            </w:tcMar>
            <w:vAlign w:val="center"/>
          </w:tcPr>
          <w:p w14:paraId="717DA59B" w14:textId="77777777" w:rsidR="00934B9E" w:rsidRDefault="00934B9E" w:rsidP="00934B9E">
            <w:proofErr w:type="spellStart"/>
            <w:r>
              <w:rPr>
                <w:sz w:val="17"/>
              </w:rPr>
              <w:t>Internationalisation</w:t>
            </w:r>
            <w:proofErr w:type="spellEnd"/>
          </w:p>
        </w:tc>
        <w:tc>
          <w:tcPr>
            <w:tcW w:w="5323" w:type="dxa"/>
            <w:shd w:val="clear" w:color="auto" w:fill="F3F6FA"/>
            <w:tcMar>
              <w:top w:w="90" w:type="dxa"/>
              <w:left w:w="90" w:type="dxa"/>
              <w:bottom w:w="90" w:type="dxa"/>
              <w:right w:w="90" w:type="dxa"/>
            </w:tcMar>
            <w:vAlign w:val="center"/>
          </w:tcPr>
          <w:p w14:paraId="4AEFA555" w14:textId="77777777" w:rsidR="00934B9E" w:rsidRDefault="00934B9E" w:rsidP="00934B9E">
            <w:r>
              <w:rPr>
                <w:sz w:val="17"/>
              </w:rPr>
              <w:t>i18next with i18next-http-backend</w:t>
            </w:r>
          </w:p>
        </w:tc>
      </w:tr>
      <w:tr w:rsidR="00934B9E" w14:paraId="0318978B" w14:textId="77777777" w:rsidTr="00160569">
        <w:trPr>
          <w:jc w:val="center"/>
        </w:trPr>
        <w:tc>
          <w:tcPr>
            <w:tcW w:w="5323" w:type="dxa"/>
            <w:shd w:val="clear" w:color="auto" w:fill="FFFFFF"/>
            <w:tcMar>
              <w:top w:w="90" w:type="dxa"/>
              <w:left w:w="90" w:type="dxa"/>
              <w:bottom w:w="90" w:type="dxa"/>
              <w:right w:w="90" w:type="dxa"/>
            </w:tcMar>
            <w:vAlign w:val="center"/>
          </w:tcPr>
          <w:p w14:paraId="77BC23B9" w14:textId="77777777" w:rsidR="00934B9E" w:rsidRDefault="00934B9E" w:rsidP="00934B9E">
            <w:r>
              <w:rPr>
                <w:sz w:val="17"/>
              </w:rPr>
              <w:t xml:space="preserve">HTML </w:t>
            </w:r>
            <w:proofErr w:type="spellStart"/>
            <w:r>
              <w:rPr>
                <w:sz w:val="17"/>
              </w:rPr>
              <w:t>Sanitisation</w:t>
            </w:r>
            <w:proofErr w:type="spellEnd"/>
          </w:p>
        </w:tc>
        <w:tc>
          <w:tcPr>
            <w:tcW w:w="5323" w:type="dxa"/>
            <w:shd w:val="clear" w:color="auto" w:fill="FFFFFF"/>
            <w:tcMar>
              <w:top w:w="90" w:type="dxa"/>
              <w:left w:w="90" w:type="dxa"/>
              <w:bottom w:w="90" w:type="dxa"/>
              <w:right w:w="90" w:type="dxa"/>
            </w:tcMar>
            <w:vAlign w:val="center"/>
          </w:tcPr>
          <w:p w14:paraId="087650FA" w14:textId="77777777" w:rsidR="00934B9E" w:rsidRDefault="00934B9E" w:rsidP="00934B9E">
            <w:proofErr w:type="spellStart"/>
            <w:r>
              <w:rPr>
                <w:sz w:val="17"/>
              </w:rPr>
              <w:t>DOMPurify</w:t>
            </w:r>
            <w:proofErr w:type="spellEnd"/>
            <w:r>
              <w:rPr>
                <w:sz w:val="17"/>
              </w:rPr>
              <w:t xml:space="preserve"> — WARNING: version 3.4.6 is vulnerable</w:t>
            </w:r>
          </w:p>
        </w:tc>
      </w:tr>
      <w:tr w:rsidR="00934B9E" w14:paraId="1F39807E" w14:textId="77777777" w:rsidTr="00160569">
        <w:trPr>
          <w:jc w:val="center"/>
        </w:trPr>
        <w:tc>
          <w:tcPr>
            <w:tcW w:w="5323" w:type="dxa"/>
            <w:shd w:val="clear" w:color="auto" w:fill="FFFFFF"/>
            <w:tcMar>
              <w:top w:w="90" w:type="dxa"/>
              <w:left w:w="90" w:type="dxa"/>
              <w:bottom w:w="90" w:type="dxa"/>
              <w:right w:w="90" w:type="dxa"/>
            </w:tcMar>
            <w:vAlign w:val="center"/>
          </w:tcPr>
          <w:p w14:paraId="78FAF753" w14:textId="77777777" w:rsidR="00934B9E" w:rsidRDefault="00934B9E" w:rsidP="00934B9E">
            <w:r>
              <w:rPr>
                <w:sz w:val="17"/>
              </w:rPr>
              <w:t>Monitoring</w:t>
            </w:r>
          </w:p>
        </w:tc>
        <w:tc>
          <w:tcPr>
            <w:tcW w:w="5323" w:type="dxa"/>
            <w:shd w:val="clear" w:color="auto" w:fill="FFFFFF"/>
            <w:tcMar>
              <w:top w:w="90" w:type="dxa"/>
              <w:left w:w="90" w:type="dxa"/>
              <w:bottom w:w="90" w:type="dxa"/>
              <w:right w:w="90" w:type="dxa"/>
            </w:tcMar>
            <w:vAlign w:val="center"/>
          </w:tcPr>
          <w:p w14:paraId="5C1BFE6D" w14:textId="52A86D6C" w:rsidR="00934B9E" w:rsidRDefault="00934B9E" w:rsidP="00934B9E">
            <w:proofErr w:type="spellStart"/>
            <w:r>
              <w:rPr>
                <w:sz w:val="17"/>
              </w:rPr>
              <w:t>DataDog</w:t>
            </w:r>
            <w:proofErr w:type="spellEnd"/>
            <w:r>
              <w:rPr>
                <w:sz w:val="17"/>
              </w:rPr>
              <w:t xml:space="preserve"> </w:t>
            </w:r>
            <w:proofErr w:type="gramStart"/>
            <w:r>
              <w:rPr>
                <w:sz w:val="17"/>
              </w:rPr>
              <w:t>RUM ,</w:t>
            </w:r>
            <w:proofErr w:type="gramEnd"/>
            <w:r>
              <w:rPr>
                <w:sz w:val="17"/>
              </w:rPr>
              <w:t xml:space="preserve"> Kibana, Grafana</w:t>
            </w:r>
          </w:p>
        </w:tc>
      </w:tr>
      <w:tr w:rsidR="00934B9E" w14:paraId="6D56ABDF" w14:textId="77777777" w:rsidTr="00160569">
        <w:trPr>
          <w:jc w:val="center"/>
        </w:trPr>
        <w:tc>
          <w:tcPr>
            <w:tcW w:w="5323" w:type="dxa"/>
            <w:shd w:val="clear" w:color="auto" w:fill="FFFFFF"/>
            <w:tcMar>
              <w:top w:w="90" w:type="dxa"/>
              <w:left w:w="90" w:type="dxa"/>
              <w:bottom w:w="90" w:type="dxa"/>
              <w:right w:w="90" w:type="dxa"/>
            </w:tcMar>
            <w:vAlign w:val="center"/>
          </w:tcPr>
          <w:p w14:paraId="71BC43C5" w14:textId="77777777" w:rsidR="00934B9E" w:rsidRDefault="00934B9E" w:rsidP="00934B9E">
            <w:r>
              <w:rPr>
                <w:sz w:val="17"/>
              </w:rPr>
              <w:t>Authentication</w:t>
            </w:r>
          </w:p>
        </w:tc>
        <w:tc>
          <w:tcPr>
            <w:tcW w:w="5323" w:type="dxa"/>
            <w:shd w:val="clear" w:color="auto" w:fill="FFFFFF"/>
            <w:tcMar>
              <w:top w:w="90" w:type="dxa"/>
              <w:left w:w="90" w:type="dxa"/>
              <w:bottom w:w="90" w:type="dxa"/>
              <w:right w:w="90" w:type="dxa"/>
            </w:tcMar>
            <w:vAlign w:val="center"/>
          </w:tcPr>
          <w:p w14:paraId="138F67A4" w14:textId="77777777" w:rsidR="00934B9E" w:rsidRDefault="00934B9E" w:rsidP="00934B9E">
            <w:proofErr w:type="spellStart"/>
            <w:r>
              <w:rPr>
                <w:sz w:val="17"/>
              </w:rPr>
              <w:t>HttpOnly</w:t>
            </w:r>
            <w:proofErr w:type="spellEnd"/>
            <w:r>
              <w:rPr>
                <w:sz w:val="17"/>
              </w:rPr>
              <w:t xml:space="preserve"> Secure cookie managed by upstream SSO</w:t>
            </w:r>
          </w:p>
        </w:tc>
      </w:tr>
    </w:tbl>
    <w:p w14:paraId="6A05A809" w14:textId="77777777" w:rsidR="00551D57" w:rsidRDefault="00551D57"/>
    <w:p w14:paraId="168A195A" w14:textId="77777777" w:rsidR="00551D57" w:rsidRDefault="00152F99">
      <w:pPr>
        <w:pStyle w:val="Heading2"/>
      </w:pPr>
      <w:bookmarkStart w:id="5" w:name="_Toc237189442"/>
      <w:r>
        <w:t>3. Architecture and Data Flow</w:t>
      </w:r>
      <w:bookmarkEnd w:id="5"/>
    </w:p>
    <w:p w14:paraId="58CF0ABC" w14:textId="77777777" w:rsidR="00551D57" w:rsidRDefault="00152F99">
      <w:pPr>
        <w:pStyle w:val="Heading2"/>
      </w:pPr>
      <w:bookmarkStart w:id="6" w:name="_Toc237189443"/>
      <w:r>
        <w:t>3.1 System Tiers</w:t>
      </w:r>
      <w:bookmarkEnd w:id="6"/>
    </w:p>
    <w:p w14:paraId="4C33A53C" w14:textId="77777777" w:rsidR="0070362C" w:rsidRDefault="0070362C" w:rsidP="0070362C"/>
    <w:p w14:paraId="43A34120" w14:textId="64B4A8EE" w:rsidR="0070362C" w:rsidRPr="0070362C" w:rsidRDefault="0070362C" w:rsidP="0070362C">
      <w:r w:rsidRPr="0070362C">
        <w:rPr>
          <w:noProof/>
        </w:rPr>
        <w:lastRenderedPageBreak/>
        <w:drawing>
          <wp:inline distT="0" distB="0" distL="0" distR="0" wp14:anchorId="01C1A016" wp14:editId="76C798B3">
            <wp:extent cx="6766560" cy="5232400"/>
            <wp:effectExtent l="19050" t="19050" r="15240" b="25400"/>
            <wp:docPr id="185281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18645" name=""/>
                    <pic:cNvPicPr/>
                  </pic:nvPicPr>
                  <pic:blipFill>
                    <a:blip r:embed="rId11"/>
                    <a:stretch>
                      <a:fillRect/>
                    </a:stretch>
                  </pic:blipFill>
                  <pic:spPr>
                    <a:xfrm>
                      <a:off x="0" y="0"/>
                      <a:ext cx="6766560" cy="5232400"/>
                    </a:xfrm>
                    <a:prstGeom prst="rect">
                      <a:avLst/>
                    </a:prstGeom>
                    <a:ln>
                      <a:solidFill>
                        <a:schemeClr val="accent1"/>
                      </a:solidFill>
                    </a:ln>
                  </pic:spPr>
                </pic:pic>
              </a:graphicData>
            </a:graphic>
          </wp:inline>
        </w:drawing>
      </w:r>
    </w:p>
    <w:p w14:paraId="6FF9288B" w14:textId="76E7C0C7" w:rsidR="00551D57" w:rsidRDefault="00980F61" w:rsidP="00980F61">
      <w:r>
        <w:t>Web Layer</w:t>
      </w:r>
      <w:r w:rsidR="00152F99">
        <w:t xml:space="preserve"> — Internet and Edge End users access the platform via HTTPS through a browser. All requests pass through </w:t>
      </w:r>
      <w:r>
        <w:t>Akamai</w:t>
      </w:r>
      <w:r w:rsidR="00152F99">
        <w:t xml:space="preserve"> and a Web Application Firewall before entering the S&amp;P network.</w:t>
      </w:r>
    </w:p>
    <w:p w14:paraId="7DC9F86D" w14:textId="5C15FCEB" w:rsidR="00551D57" w:rsidRDefault="00980F61">
      <w:r>
        <w:t>App Layer --</w:t>
      </w:r>
      <w:r w:rsidR="00152F99">
        <w:t xml:space="preserve">Backend Service Layer The </w:t>
      </w:r>
      <w:proofErr w:type="spellStart"/>
      <w:r>
        <w:t>ciqplus</w:t>
      </w:r>
      <w:proofErr w:type="spellEnd"/>
      <w:r>
        <w:t xml:space="preserve"> services</w:t>
      </w:r>
      <w:r w:rsidR="00152F99">
        <w:t xml:space="preserve"> </w:t>
      </w:r>
      <w:proofErr w:type="gramStart"/>
      <w:r w:rsidR="00152F99">
        <w:t>serv</w:t>
      </w:r>
      <w:r>
        <w:t>es</w:t>
      </w:r>
      <w:proofErr w:type="gramEnd"/>
      <w:r w:rsidR="00152F99">
        <w:t xml:space="preserve"> REST API requests from </w:t>
      </w:r>
      <w:r>
        <w:t>the web layer</w:t>
      </w:r>
      <w:r w:rsidR="00152F99">
        <w:t>. It aggregates data from multiple upstream services and manages caching, messaging, and secrets.</w:t>
      </w:r>
    </w:p>
    <w:p w14:paraId="7BAD9C7C" w14:textId="6F2DC544" w:rsidR="00551D57" w:rsidRDefault="00980F61">
      <w:r>
        <w:t>Database Layer</w:t>
      </w:r>
      <w:r w:rsidR="00152F99">
        <w:t xml:space="preserve"> — Data and Integration Layer This tier includes SQL Server, Kafka broker, </w:t>
      </w:r>
      <w:proofErr w:type="spellStart"/>
      <w:r w:rsidR="00152F99">
        <w:t>UserProfile</w:t>
      </w:r>
      <w:proofErr w:type="spellEnd"/>
      <w:r w:rsidR="00152F99">
        <w:t xml:space="preserve"> Service, </w:t>
      </w:r>
      <w:proofErr w:type="spellStart"/>
      <w:r w:rsidR="00152F99">
        <w:t>AuthValidation</w:t>
      </w:r>
      <w:proofErr w:type="spellEnd"/>
      <w:r w:rsidR="00152F99">
        <w:t xml:space="preserve"> Service, MI OData API, Storage Service</w:t>
      </w:r>
      <w:r>
        <w:t xml:space="preserve">, </w:t>
      </w:r>
      <w:proofErr w:type="spellStart"/>
      <w:r>
        <w:t>Solr</w:t>
      </w:r>
      <w:proofErr w:type="spellEnd"/>
      <w:r>
        <w:t xml:space="preserve"> Services</w:t>
      </w:r>
      <w:r w:rsidR="00152F99">
        <w:t>.</w:t>
      </w:r>
    </w:p>
    <w:p w14:paraId="2D99E606" w14:textId="77777777" w:rsidR="00551D57" w:rsidRDefault="00152F99">
      <w:pPr>
        <w:pStyle w:val="Heading2"/>
      </w:pPr>
      <w:bookmarkStart w:id="7" w:name="_Toc237189444"/>
      <w:r>
        <w:t>3.2 Key Data Flows</w:t>
      </w:r>
      <w:bookmarkEnd w:id="7"/>
    </w:p>
    <w:tbl>
      <w:tblPr>
        <w:tblStyle w:val="TableGrid"/>
        <w:tblW w:w="0" w:type="auto"/>
        <w:jc w:val="center"/>
        <w:tblLook w:val="04A0" w:firstRow="1" w:lastRow="0" w:firstColumn="1" w:lastColumn="0" w:noHBand="0" w:noVBand="1"/>
      </w:tblPr>
      <w:tblGrid>
        <w:gridCol w:w="2661"/>
        <w:gridCol w:w="2662"/>
        <w:gridCol w:w="2662"/>
        <w:gridCol w:w="2661"/>
      </w:tblGrid>
      <w:tr w:rsidR="00551D57" w14:paraId="7B26DD8C" w14:textId="77777777" w:rsidTr="00F91D8D">
        <w:trPr>
          <w:tblHeader/>
          <w:jc w:val="center"/>
        </w:trPr>
        <w:tc>
          <w:tcPr>
            <w:tcW w:w="2661" w:type="dxa"/>
            <w:shd w:val="clear" w:color="auto" w:fill="17365D"/>
            <w:tcMar>
              <w:top w:w="90" w:type="dxa"/>
              <w:left w:w="90" w:type="dxa"/>
              <w:bottom w:w="90" w:type="dxa"/>
              <w:right w:w="90" w:type="dxa"/>
            </w:tcMar>
            <w:vAlign w:val="center"/>
          </w:tcPr>
          <w:p w14:paraId="33C8E62E" w14:textId="77777777" w:rsidR="00551D57" w:rsidRDefault="00152F99">
            <w:r>
              <w:rPr>
                <w:b/>
                <w:color w:val="FFFFFF"/>
                <w:sz w:val="16"/>
              </w:rPr>
              <w:t>Flow</w:t>
            </w:r>
          </w:p>
        </w:tc>
        <w:tc>
          <w:tcPr>
            <w:tcW w:w="2662" w:type="dxa"/>
            <w:shd w:val="clear" w:color="auto" w:fill="17365D"/>
            <w:tcMar>
              <w:top w:w="90" w:type="dxa"/>
              <w:left w:w="90" w:type="dxa"/>
              <w:bottom w:w="90" w:type="dxa"/>
              <w:right w:w="90" w:type="dxa"/>
            </w:tcMar>
            <w:vAlign w:val="center"/>
          </w:tcPr>
          <w:p w14:paraId="67D63D4F" w14:textId="77777777" w:rsidR="00551D57" w:rsidRDefault="00152F99">
            <w:r>
              <w:rPr>
                <w:b/>
                <w:color w:val="FFFFFF"/>
                <w:sz w:val="16"/>
              </w:rPr>
              <w:t>Source</w:t>
            </w:r>
          </w:p>
        </w:tc>
        <w:tc>
          <w:tcPr>
            <w:tcW w:w="2662" w:type="dxa"/>
            <w:shd w:val="clear" w:color="auto" w:fill="17365D"/>
            <w:tcMar>
              <w:top w:w="90" w:type="dxa"/>
              <w:left w:w="90" w:type="dxa"/>
              <w:bottom w:w="90" w:type="dxa"/>
              <w:right w:w="90" w:type="dxa"/>
            </w:tcMar>
            <w:vAlign w:val="center"/>
          </w:tcPr>
          <w:p w14:paraId="5D3A5D7E" w14:textId="77777777" w:rsidR="00551D57" w:rsidRDefault="00152F99">
            <w:r>
              <w:rPr>
                <w:b/>
                <w:color w:val="FFFFFF"/>
                <w:sz w:val="16"/>
              </w:rPr>
              <w:t>Destination</w:t>
            </w:r>
          </w:p>
        </w:tc>
        <w:tc>
          <w:tcPr>
            <w:tcW w:w="2661" w:type="dxa"/>
            <w:shd w:val="clear" w:color="auto" w:fill="17365D"/>
            <w:tcMar>
              <w:top w:w="90" w:type="dxa"/>
              <w:left w:w="90" w:type="dxa"/>
              <w:bottom w:w="90" w:type="dxa"/>
              <w:right w:w="90" w:type="dxa"/>
            </w:tcMar>
            <w:vAlign w:val="center"/>
          </w:tcPr>
          <w:p w14:paraId="4430992D" w14:textId="77777777" w:rsidR="00551D57" w:rsidRDefault="00152F99">
            <w:r>
              <w:rPr>
                <w:b/>
                <w:color w:val="FFFFFF"/>
                <w:sz w:val="16"/>
              </w:rPr>
              <w:t>Protocol</w:t>
            </w:r>
          </w:p>
        </w:tc>
      </w:tr>
      <w:tr w:rsidR="00551D57" w14:paraId="73D224AC" w14:textId="77777777" w:rsidTr="00F91D8D">
        <w:trPr>
          <w:jc w:val="center"/>
        </w:trPr>
        <w:tc>
          <w:tcPr>
            <w:tcW w:w="2661" w:type="dxa"/>
            <w:shd w:val="clear" w:color="auto" w:fill="FFFFFF"/>
            <w:tcMar>
              <w:top w:w="90" w:type="dxa"/>
              <w:left w:w="90" w:type="dxa"/>
              <w:bottom w:w="90" w:type="dxa"/>
              <w:right w:w="90" w:type="dxa"/>
            </w:tcMar>
            <w:vAlign w:val="center"/>
          </w:tcPr>
          <w:p w14:paraId="2798FE7F" w14:textId="77777777" w:rsidR="00551D57" w:rsidRDefault="00152F99">
            <w:r>
              <w:rPr>
                <w:sz w:val="16"/>
              </w:rPr>
              <w:t>DF-01</w:t>
            </w:r>
          </w:p>
        </w:tc>
        <w:tc>
          <w:tcPr>
            <w:tcW w:w="2662" w:type="dxa"/>
            <w:shd w:val="clear" w:color="auto" w:fill="FFFFFF"/>
            <w:tcMar>
              <w:top w:w="90" w:type="dxa"/>
              <w:left w:w="90" w:type="dxa"/>
              <w:bottom w:w="90" w:type="dxa"/>
              <w:right w:w="90" w:type="dxa"/>
            </w:tcMar>
            <w:vAlign w:val="center"/>
          </w:tcPr>
          <w:p w14:paraId="670F8790" w14:textId="77777777" w:rsidR="00551D57" w:rsidRDefault="00152F99">
            <w:r>
              <w:rPr>
                <w:sz w:val="16"/>
              </w:rPr>
              <w:t>User Browser</w:t>
            </w:r>
          </w:p>
        </w:tc>
        <w:tc>
          <w:tcPr>
            <w:tcW w:w="2662" w:type="dxa"/>
            <w:shd w:val="clear" w:color="auto" w:fill="FFFFFF"/>
            <w:tcMar>
              <w:top w:w="90" w:type="dxa"/>
              <w:left w:w="90" w:type="dxa"/>
              <w:bottom w:w="90" w:type="dxa"/>
              <w:right w:w="90" w:type="dxa"/>
            </w:tcMar>
            <w:vAlign w:val="center"/>
          </w:tcPr>
          <w:p w14:paraId="2F854973" w14:textId="77777777" w:rsidR="00551D57" w:rsidRDefault="00152F99">
            <w:r>
              <w:rPr>
                <w:sz w:val="16"/>
              </w:rPr>
              <w:t>CDN and WAF</w:t>
            </w:r>
          </w:p>
        </w:tc>
        <w:tc>
          <w:tcPr>
            <w:tcW w:w="2661" w:type="dxa"/>
            <w:shd w:val="clear" w:color="auto" w:fill="FFFFFF"/>
            <w:tcMar>
              <w:top w:w="90" w:type="dxa"/>
              <w:left w:w="90" w:type="dxa"/>
              <w:bottom w:w="90" w:type="dxa"/>
              <w:right w:w="90" w:type="dxa"/>
            </w:tcMar>
            <w:vAlign w:val="center"/>
          </w:tcPr>
          <w:p w14:paraId="4A980974" w14:textId="77777777" w:rsidR="00551D57" w:rsidRDefault="00152F99">
            <w:r>
              <w:rPr>
                <w:sz w:val="16"/>
              </w:rPr>
              <w:t>HTTPS TLS 1.2 or higher</w:t>
            </w:r>
          </w:p>
        </w:tc>
      </w:tr>
      <w:tr w:rsidR="00551D57" w14:paraId="6078B9F0" w14:textId="77777777" w:rsidTr="00F91D8D">
        <w:trPr>
          <w:jc w:val="center"/>
        </w:trPr>
        <w:tc>
          <w:tcPr>
            <w:tcW w:w="2661" w:type="dxa"/>
            <w:shd w:val="clear" w:color="auto" w:fill="F3F6FA"/>
            <w:tcMar>
              <w:top w:w="90" w:type="dxa"/>
              <w:left w:w="90" w:type="dxa"/>
              <w:bottom w:w="90" w:type="dxa"/>
              <w:right w:w="90" w:type="dxa"/>
            </w:tcMar>
            <w:vAlign w:val="center"/>
          </w:tcPr>
          <w:p w14:paraId="184EA2AD" w14:textId="77777777" w:rsidR="00551D57" w:rsidRDefault="00152F99">
            <w:r>
              <w:rPr>
                <w:sz w:val="16"/>
              </w:rPr>
              <w:t>DF-02</w:t>
            </w:r>
          </w:p>
        </w:tc>
        <w:tc>
          <w:tcPr>
            <w:tcW w:w="2662" w:type="dxa"/>
            <w:shd w:val="clear" w:color="auto" w:fill="F3F6FA"/>
            <w:tcMar>
              <w:top w:w="90" w:type="dxa"/>
              <w:left w:w="90" w:type="dxa"/>
              <w:bottom w:w="90" w:type="dxa"/>
              <w:right w:w="90" w:type="dxa"/>
            </w:tcMar>
            <w:vAlign w:val="center"/>
          </w:tcPr>
          <w:p w14:paraId="2D2B2E3A" w14:textId="1FF16E13" w:rsidR="00551D57" w:rsidRDefault="00980F61">
            <w:r>
              <w:rPr>
                <w:sz w:val="16"/>
              </w:rPr>
              <w:t>.net UI page/browser</w:t>
            </w:r>
          </w:p>
        </w:tc>
        <w:tc>
          <w:tcPr>
            <w:tcW w:w="2662" w:type="dxa"/>
            <w:shd w:val="clear" w:color="auto" w:fill="F3F6FA"/>
            <w:tcMar>
              <w:top w:w="90" w:type="dxa"/>
              <w:left w:w="90" w:type="dxa"/>
              <w:bottom w:w="90" w:type="dxa"/>
              <w:right w:w="90" w:type="dxa"/>
            </w:tcMar>
            <w:vAlign w:val="center"/>
          </w:tcPr>
          <w:p w14:paraId="1952C7D5" w14:textId="015198B1" w:rsidR="00551D57" w:rsidRDefault="00980F61">
            <w:proofErr w:type="spellStart"/>
            <w:r>
              <w:rPr>
                <w:sz w:val="16"/>
              </w:rPr>
              <w:t>CIQPlus</w:t>
            </w:r>
            <w:proofErr w:type="spellEnd"/>
            <w:r>
              <w:rPr>
                <w:sz w:val="16"/>
              </w:rPr>
              <w:t xml:space="preserve"> Service</w:t>
            </w:r>
          </w:p>
        </w:tc>
        <w:tc>
          <w:tcPr>
            <w:tcW w:w="2661" w:type="dxa"/>
            <w:shd w:val="clear" w:color="auto" w:fill="F3F6FA"/>
            <w:tcMar>
              <w:top w:w="90" w:type="dxa"/>
              <w:left w:w="90" w:type="dxa"/>
              <w:bottom w:w="90" w:type="dxa"/>
              <w:right w:w="90" w:type="dxa"/>
            </w:tcMar>
            <w:vAlign w:val="center"/>
          </w:tcPr>
          <w:p w14:paraId="1C35BD9F" w14:textId="77777777" w:rsidR="00551D57" w:rsidRDefault="00152F99">
            <w:r>
              <w:rPr>
                <w:sz w:val="16"/>
              </w:rPr>
              <w:t>HTTPS with CORS policy</w:t>
            </w:r>
          </w:p>
        </w:tc>
      </w:tr>
      <w:tr w:rsidR="00551D57" w14:paraId="0F0EF8A0" w14:textId="77777777" w:rsidTr="00F91D8D">
        <w:trPr>
          <w:jc w:val="center"/>
        </w:trPr>
        <w:tc>
          <w:tcPr>
            <w:tcW w:w="2661" w:type="dxa"/>
            <w:shd w:val="clear" w:color="auto" w:fill="FFFFFF"/>
            <w:tcMar>
              <w:top w:w="90" w:type="dxa"/>
              <w:left w:w="90" w:type="dxa"/>
              <w:bottom w:w="90" w:type="dxa"/>
              <w:right w:w="90" w:type="dxa"/>
            </w:tcMar>
            <w:vAlign w:val="center"/>
          </w:tcPr>
          <w:p w14:paraId="48C558D6" w14:textId="77777777" w:rsidR="00551D57" w:rsidRDefault="00152F99">
            <w:r>
              <w:rPr>
                <w:sz w:val="16"/>
              </w:rPr>
              <w:t>DF-03</w:t>
            </w:r>
          </w:p>
        </w:tc>
        <w:tc>
          <w:tcPr>
            <w:tcW w:w="2662" w:type="dxa"/>
            <w:shd w:val="clear" w:color="auto" w:fill="FFFFFF"/>
            <w:tcMar>
              <w:top w:w="90" w:type="dxa"/>
              <w:left w:w="90" w:type="dxa"/>
              <w:bottom w:w="90" w:type="dxa"/>
              <w:right w:w="90" w:type="dxa"/>
            </w:tcMar>
            <w:vAlign w:val="center"/>
          </w:tcPr>
          <w:p w14:paraId="6DED3692" w14:textId="60DFD429" w:rsidR="00551D57" w:rsidRDefault="00F91D8D">
            <w:proofErr w:type="spellStart"/>
            <w:r>
              <w:rPr>
                <w:sz w:val="16"/>
              </w:rPr>
              <w:t>CIQPlus</w:t>
            </w:r>
            <w:proofErr w:type="spellEnd"/>
            <w:r>
              <w:rPr>
                <w:sz w:val="16"/>
              </w:rPr>
              <w:t xml:space="preserve"> Service</w:t>
            </w:r>
          </w:p>
        </w:tc>
        <w:tc>
          <w:tcPr>
            <w:tcW w:w="2662" w:type="dxa"/>
            <w:shd w:val="clear" w:color="auto" w:fill="FFFFFF"/>
            <w:tcMar>
              <w:top w:w="90" w:type="dxa"/>
              <w:left w:w="90" w:type="dxa"/>
              <w:bottom w:w="90" w:type="dxa"/>
              <w:right w:w="90" w:type="dxa"/>
            </w:tcMar>
            <w:vAlign w:val="center"/>
          </w:tcPr>
          <w:p w14:paraId="14258763" w14:textId="77777777" w:rsidR="00551D57" w:rsidRDefault="00152F99">
            <w:r>
              <w:rPr>
                <w:sz w:val="16"/>
              </w:rPr>
              <w:t>SQL Server</w:t>
            </w:r>
          </w:p>
        </w:tc>
        <w:tc>
          <w:tcPr>
            <w:tcW w:w="2661" w:type="dxa"/>
            <w:shd w:val="clear" w:color="auto" w:fill="FFFFFF"/>
            <w:tcMar>
              <w:top w:w="90" w:type="dxa"/>
              <w:left w:w="90" w:type="dxa"/>
              <w:bottom w:w="90" w:type="dxa"/>
              <w:right w:w="90" w:type="dxa"/>
            </w:tcMar>
            <w:vAlign w:val="center"/>
          </w:tcPr>
          <w:p w14:paraId="35C04A65" w14:textId="40211FA8" w:rsidR="00551D57" w:rsidRDefault="00152F99">
            <w:r>
              <w:rPr>
                <w:sz w:val="16"/>
              </w:rPr>
              <w:t>TCP with TLS</w:t>
            </w:r>
          </w:p>
        </w:tc>
      </w:tr>
      <w:tr w:rsidR="00551D57" w14:paraId="0C5FC04A" w14:textId="77777777" w:rsidTr="00F91D8D">
        <w:trPr>
          <w:jc w:val="center"/>
        </w:trPr>
        <w:tc>
          <w:tcPr>
            <w:tcW w:w="2661" w:type="dxa"/>
            <w:shd w:val="clear" w:color="auto" w:fill="F3F6FA"/>
            <w:tcMar>
              <w:top w:w="90" w:type="dxa"/>
              <w:left w:w="90" w:type="dxa"/>
              <w:bottom w:w="90" w:type="dxa"/>
              <w:right w:w="90" w:type="dxa"/>
            </w:tcMar>
            <w:vAlign w:val="center"/>
          </w:tcPr>
          <w:p w14:paraId="66C8A12B" w14:textId="77777777" w:rsidR="00551D57" w:rsidRDefault="00152F99">
            <w:r>
              <w:rPr>
                <w:sz w:val="16"/>
              </w:rPr>
              <w:t>DF-06</w:t>
            </w:r>
          </w:p>
        </w:tc>
        <w:tc>
          <w:tcPr>
            <w:tcW w:w="2662" w:type="dxa"/>
            <w:shd w:val="clear" w:color="auto" w:fill="F3F6FA"/>
            <w:tcMar>
              <w:top w:w="90" w:type="dxa"/>
              <w:left w:w="90" w:type="dxa"/>
              <w:bottom w:w="90" w:type="dxa"/>
              <w:right w:w="90" w:type="dxa"/>
            </w:tcMar>
            <w:vAlign w:val="center"/>
          </w:tcPr>
          <w:p w14:paraId="4A48ECA0" w14:textId="0AF80F15" w:rsidR="00551D57" w:rsidRDefault="00414FEC">
            <w:r>
              <w:rPr>
                <w:sz w:val="16"/>
              </w:rPr>
              <w:t>Alert</w:t>
            </w:r>
          </w:p>
        </w:tc>
        <w:tc>
          <w:tcPr>
            <w:tcW w:w="2662" w:type="dxa"/>
            <w:shd w:val="clear" w:color="auto" w:fill="F3F6FA"/>
            <w:tcMar>
              <w:top w:w="90" w:type="dxa"/>
              <w:left w:w="90" w:type="dxa"/>
              <w:bottom w:w="90" w:type="dxa"/>
              <w:right w:w="90" w:type="dxa"/>
            </w:tcMar>
            <w:vAlign w:val="center"/>
          </w:tcPr>
          <w:p w14:paraId="4B9CFB03" w14:textId="77777777" w:rsidR="00551D57" w:rsidRDefault="00152F99">
            <w:r>
              <w:rPr>
                <w:sz w:val="16"/>
              </w:rPr>
              <w:t>Kafka</w:t>
            </w:r>
          </w:p>
        </w:tc>
        <w:tc>
          <w:tcPr>
            <w:tcW w:w="2661" w:type="dxa"/>
            <w:shd w:val="clear" w:color="auto" w:fill="F3F6FA"/>
            <w:tcMar>
              <w:top w:w="90" w:type="dxa"/>
              <w:left w:w="90" w:type="dxa"/>
              <w:bottom w:w="90" w:type="dxa"/>
              <w:right w:w="90" w:type="dxa"/>
            </w:tcMar>
            <w:vAlign w:val="center"/>
          </w:tcPr>
          <w:p w14:paraId="1CF56D7C" w14:textId="77777777" w:rsidR="00551D57" w:rsidRDefault="00152F99">
            <w:r>
              <w:rPr>
                <w:sz w:val="16"/>
              </w:rPr>
              <w:t>TCP with SASL — verify TLS</w:t>
            </w:r>
          </w:p>
        </w:tc>
      </w:tr>
      <w:tr w:rsidR="00551D57" w14:paraId="5F15D206" w14:textId="77777777" w:rsidTr="00F91D8D">
        <w:trPr>
          <w:jc w:val="center"/>
        </w:trPr>
        <w:tc>
          <w:tcPr>
            <w:tcW w:w="2661" w:type="dxa"/>
            <w:shd w:val="clear" w:color="auto" w:fill="FFFFFF"/>
            <w:tcMar>
              <w:top w:w="90" w:type="dxa"/>
              <w:left w:w="90" w:type="dxa"/>
              <w:bottom w:w="90" w:type="dxa"/>
              <w:right w:w="90" w:type="dxa"/>
            </w:tcMar>
            <w:vAlign w:val="center"/>
          </w:tcPr>
          <w:p w14:paraId="5CCF860B" w14:textId="77777777" w:rsidR="00551D57" w:rsidRDefault="00152F99">
            <w:r>
              <w:rPr>
                <w:sz w:val="16"/>
              </w:rPr>
              <w:t>DF-07</w:t>
            </w:r>
          </w:p>
        </w:tc>
        <w:tc>
          <w:tcPr>
            <w:tcW w:w="2662" w:type="dxa"/>
            <w:shd w:val="clear" w:color="auto" w:fill="FFFFFF"/>
            <w:tcMar>
              <w:top w:w="90" w:type="dxa"/>
              <w:left w:w="90" w:type="dxa"/>
              <w:bottom w:w="90" w:type="dxa"/>
              <w:right w:w="90" w:type="dxa"/>
            </w:tcMar>
            <w:vAlign w:val="center"/>
          </w:tcPr>
          <w:p w14:paraId="643BE1AF" w14:textId="78AF3237" w:rsidR="00551D57" w:rsidRDefault="00414FEC">
            <w:proofErr w:type="spellStart"/>
            <w:r>
              <w:rPr>
                <w:sz w:val="16"/>
              </w:rPr>
              <w:t>CIQPlus</w:t>
            </w:r>
            <w:proofErr w:type="spellEnd"/>
            <w:r>
              <w:rPr>
                <w:sz w:val="16"/>
              </w:rPr>
              <w:t xml:space="preserve"> Service</w:t>
            </w:r>
          </w:p>
        </w:tc>
        <w:tc>
          <w:tcPr>
            <w:tcW w:w="2662" w:type="dxa"/>
            <w:shd w:val="clear" w:color="auto" w:fill="FFFFFF"/>
            <w:tcMar>
              <w:top w:w="90" w:type="dxa"/>
              <w:left w:w="90" w:type="dxa"/>
              <w:bottom w:w="90" w:type="dxa"/>
              <w:right w:w="90" w:type="dxa"/>
            </w:tcMar>
            <w:vAlign w:val="center"/>
          </w:tcPr>
          <w:p w14:paraId="2C692D36" w14:textId="77777777" w:rsidR="00551D57" w:rsidRDefault="00152F99">
            <w:proofErr w:type="spellStart"/>
            <w:r>
              <w:rPr>
                <w:sz w:val="16"/>
              </w:rPr>
              <w:t>AuthValidation</w:t>
            </w:r>
            <w:proofErr w:type="spellEnd"/>
            <w:r>
              <w:rPr>
                <w:sz w:val="16"/>
              </w:rPr>
              <w:t xml:space="preserve"> Service</w:t>
            </w:r>
          </w:p>
        </w:tc>
        <w:tc>
          <w:tcPr>
            <w:tcW w:w="2661" w:type="dxa"/>
            <w:shd w:val="clear" w:color="auto" w:fill="FFFFFF"/>
            <w:tcMar>
              <w:top w:w="90" w:type="dxa"/>
              <w:left w:w="90" w:type="dxa"/>
              <w:bottom w:w="90" w:type="dxa"/>
              <w:right w:w="90" w:type="dxa"/>
            </w:tcMar>
            <w:vAlign w:val="center"/>
          </w:tcPr>
          <w:p w14:paraId="2B1FC6E8" w14:textId="77777777" w:rsidR="00551D57" w:rsidRDefault="00152F99">
            <w:r>
              <w:rPr>
                <w:sz w:val="16"/>
              </w:rPr>
              <w:t>HTTPS internal</w:t>
            </w:r>
          </w:p>
        </w:tc>
      </w:tr>
      <w:tr w:rsidR="00551D57" w14:paraId="4E14550A" w14:textId="77777777" w:rsidTr="00F91D8D">
        <w:trPr>
          <w:jc w:val="center"/>
        </w:trPr>
        <w:tc>
          <w:tcPr>
            <w:tcW w:w="2661" w:type="dxa"/>
            <w:shd w:val="clear" w:color="auto" w:fill="FFFFFF"/>
            <w:tcMar>
              <w:top w:w="90" w:type="dxa"/>
              <w:left w:w="90" w:type="dxa"/>
              <w:bottom w:w="90" w:type="dxa"/>
              <w:right w:w="90" w:type="dxa"/>
            </w:tcMar>
            <w:vAlign w:val="center"/>
          </w:tcPr>
          <w:p w14:paraId="4FCFB526" w14:textId="77777777" w:rsidR="00551D57" w:rsidRDefault="00152F99">
            <w:r>
              <w:rPr>
                <w:sz w:val="16"/>
              </w:rPr>
              <w:t>DF-09</w:t>
            </w:r>
          </w:p>
        </w:tc>
        <w:tc>
          <w:tcPr>
            <w:tcW w:w="2662" w:type="dxa"/>
            <w:shd w:val="clear" w:color="auto" w:fill="FFFFFF"/>
            <w:tcMar>
              <w:top w:w="90" w:type="dxa"/>
              <w:left w:w="90" w:type="dxa"/>
              <w:bottom w:w="90" w:type="dxa"/>
              <w:right w:w="90" w:type="dxa"/>
            </w:tcMar>
            <w:vAlign w:val="center"/>
          </w:tcPr>
          <w:p w14:paraId="6109981F" w14:textId="2D9198E7" w:rsidR="00551D57" w:rsidRDefault="00414FEC">
            <w:proofErr w:type="spellStart"/>
            <w:r>
              <w:rPr>
                <w:sz w:val="16"/>
              </w:rPr>
              <w:t>CIQPlus</w:t>
            </w:r>
            <w:proofErr w:type="spellEnd"/>
            <w:r>
              <w:rPr>
                <w:sz w:val="16"/>
              </w:rPr>
              <w:t xml:space="preserve"> Service</w:t>
            </w:r>
          </w:p>
        </w:tc>
        <w:tc>
          <w:tcPr>
            <w:tcW w:w="2662" w:type="dxa"/>
            <w:shd w:val="clear" w:color="auto" w:fill="FFFFFF"/>
            <w:tcMar>
              <w:top w:w="90" w:type="dxa"/>
              <w:left w:w="90" w:type="dxa"/>
              <w:bottom w:w="90" w:type="dxa"/>
              <w:right w:w="90" w:type="dxa"/>
            </w:tcMar>
            <w:vAlign w:val="center"/>
          </w:tcPr>
          <w:p w14:paraId="28013CED" w14:textId="77777777" w:rsidR="00551D57" w:rsidRDefault="00152F99">
            <w:proofErr w:type="spellStart"/>
            <w:r>
              <w:rPr>
                <w:sz w:val="16"/>
              </w:rPr>
              <w:t>UserProfile</w:t>
            </w:r>
            <w:proofErr w:type="spellEnd"/>
            <w:r>
              <w:rPr>
                <w:sz w:val="16"/>
              </w:rPr>
              <w:t xml:space="preserve"> Service</w:t>
            </w:r>
          </w:p>
        </w:tc>
        <w:tc>
          <w:tcPr>
            <w:tcW w:w="2661" w:type="dxa"/>
            <w:shd w:val="clear" w:color="auto" w:fill="FFFFFF"/>
            <w:tcMar>
              <w:top w:w="90" w:type="dxa"/>
              <w:left w:w="90" w:type="dxa"/>
              <w:bottom w:w="90" w:type="dxa"/>
              <w:right w:w="90" w:type="dxa"/>
            </w:tcMar>
            <w:vAlign w:val="center"/>
          </w:tcPr>
          <w:p w14:paraId="53115B98" w14:textId="77777777" w:rsidR="00551D57" w:rsidRDefault="00152F99">
            <w:r>
              <w:rPr>
                <w:sz w:val="16"/>
              </w:rPr>
              <w:t xml:space="preserve">HTTPS — </w:t>
            </w:r>
            <w:proofErr w:type="spellStart"/>
            <w:r>
              <w:rPr>
                <w:sz w:val="16"/>
              </w:rPr>
              <w:t>mTLS</w:t>
            </w:r>
            <w:proofErr w:type="spellEnd"/>
            <w:r>
              <w:rPr>
                <w:sz w:val="16"/>
              </w:rPr>
              <w:t xml:space="preserve"> preferred</w:t>
            </w:r>
          </w:p>
        </w:tc>
      </w:tr>
    </w:tbl>
    <w:p w14:paraId="5A39BBE3" w14:textId="77777777" w:rsidR="00551D57" w:rsidRDefault="00551D57"/>
    <w:p w14:paraId="0756FF61" w14:textId="77777777" w:rsidR="00551D57" w:rsidRDefault="00152F99">
      <w:pPr>
        <w:pStyle w:val="Heading2"/>
      </w:pPr>
      <w:bookmarkStart w:id="8" w:name="_Toc237189445"/>
      <w:r>
        <w:t>4. Trust Boundaries and Security Zones</w:t>
      </w:r>
      <w:bookmarkEnd w:id="8"/>
    </w:p>
    <w:p w14:paraId="3C977970" w14:textId="653796F0" w:rsidR="00414FEC" w:rsidRPr="00414FEC" w:rsidRDefault="00152F99" w:rsidP="00414FEC">
      <w:pPr>
        <w:rPr>
          <w:b/>
          <w:bCs/>
        </w:rPr>
      </w:pPr>
      <w:r>
        <w:t>Zone 0 —</w:t>
      </w:r>
      <w:r w:rsidR="00414FEC">
        <w:rPr>
          <w:b/>
          <w:bCs/>
        </w:rPr>
        <w:t xml:space="preserve"> </w:t>
      </w:r>
      <w:r w:rsidR="00414FEC" w:rsidRPr="00414FEC">
        <w:rPr>
          <w:b/>
          <w:bCs/>
        </w:rPr>
        <w:t>External and Untrusted Network</w:t>
      </w:r>
    </w:p>
    <w:p w14:paraId="1A1A81BA" w14:textId="77777777" w:rsidR="00414FEC" w:rsidRPr="00414FEC" w:rsidRDefault="00414FEC" w:rsidP="00414FEC">
      <w:pPr>
        <w:rPr>
          <w:b/>
          <w:bCs/>
        </w:rPr>
      </w:pPr>
      <w:r w:rsidRPr="00414FEC">
        <w:rPr>
          <w:b/>
          <w:bCs/>
        </w:rPr>
        <w:t>Description</w:t>
      </w:r>
    </w:p>
    <w:p w14:paraId="05EF6D5A" w14:textId="77777777" w:rsidR="00414FEC" w:rsidRPr="00414FEC" w:rsidRDefault="00414FEC" w:rsidP="00414FEC">
      <w:r w:rsidRPr="00414FEC">
        <w:t>Security Zone 0 represents all entities outside the S&amp;P Global enterprise network. Systems within this zone are considered completely untrusted because they operate outside organizational security controls. Any request originating from this zone may be malicious, intentionally crafted to exploit vulnerabilities, or generated by automated attack tools.</w:t>
      </w:r>
    </w:p>
    <w:p w14:paraId="4D42D2B0" w14:textId="77777777" w:rsidR="00414FEC" w:rsidRPr="00414FEC" w:rsidRDefault="00414FEC" w:rsidP="00414FEC">
      <w:pPr>
        <w:rPr>
          <w:b/>
          <w:bCs/>
        </w:rPr>
      </w:pPr>
      <w:r w:rsidRPr="00414FEC">
        <w:rPr>
          <w:b/>
          <w:bCs/>
        </w:rPr>
        <w:t>Components</w:t>
      </w:r>
    </w:p>
    <w:p w14:paraId="17997E3C" w14:textId="77777777" w:rsidR="00414FEC" w:rsidRPr="00414FEC" w:rsidRDefault="00414FEC" w:rsidP="00414FEC">
      <w:r w:rsidRPr="00414FEC">
        <w:t>The architecture identifies the following external entry points:</w:t>
      </w:r>
    </w:p>
    <w:p w14:paraId="768C8488" w14:textId="77777777" w:rsidR="00414FEC" w:rsidRPr="00414FEC" w:rsidRDefault="00414FEC">
      <w:pPr>
        <w:numPr>
          <w:ilvl w:val="0"/>
          <w:numId w:val="10"/>
        </w:numPr>
      </w:pPr>
      <w:r w:rsidRPr="00414FEC">
        <w:t xml:space="preserve">Browser Users </w:t>
      </w:r>
    </w:p>
    <w:p w14:paraId="07C55337" w14:textId="77777777" w:rsidR="00414FEC" w:rsidRPr="00414FEC" w:rsidRDefault="00414FEC">
      <w:pPr>
        <w:numPr>
          <w:ilvl w:val="0"/>
          <w:numId w:val="10"/>
        </w:numPr>
      </w:pPr>
      <w:r w:rsidRPr="00414FEC">
        <w:t xml:space="preserve">Excel Plug-in </w:t>
      </w:r>
    </w:p>
    <w:p w14:paraId="3816178F" w14:textId="77777777" w:rsidR="00414FEC" w:rsidRPr="00414FEC" w:rsidRDefault="00414FEC">
      <w:pPr>
        <w:numPr>
          <w:ilvl w:val="0"/>
          <w:numId w:val="10"/>
        </w:numPr>
      </w:pPr>
      <w:r w:rsidRPr="00414FEC">
        <w:t xml:space="preserve">Service Calls </w:t>
      </w:r>
    </w:p>
    <w:p w14:paraId="429293BA" w14:textId="77777777" w:rsidR="00414FEC" w:rsidRPr="00414FEC" w:rsidRDefault="00414FEC">
      <w:pPr>
        <w:numPr>
          <w:ilvl w:val="0"/>
          <w:numId w:val="10"/>
        </w:numPr>
      </w:pPr>
      <w:proofErr w:type="spellStart"/>
      <w:r w:rsidRPr="00414FEC">
        <w:t>CapIQ</w:t>
      </w:r>
      <w:proofErr w:type="spellEnd"/>
      <w:r w:rsidRPr="00414FEC">
        <w:t xml:space="preserve"> Professional Desktop </w:t>
      </w:r>
    </w:p>
    <w:p w14:paraId="0C3A2B0D" w14:textId="77777777" w:rsidR="00414FEC" w:rsidRPr="00414FEC" w:rsidRDefault="00414FEC">
      <w:pPr>
        <w:numPr>
          <w:ilvl w:val="0"/>
          <w:numId w:val="10"/>
        </w:numPr>
      </w:pPr>
      <w:r w:rsidRPr="00414FEC">
        <w:t xml:space="preserve">GDS API Consumers </w:t>
      </w:r>
    </w:p>
    <w:p w14:paraId="2E925B74" w14:textId="77777777" w:rsidR="00414FEC" w:rsidRPr="00414FEC" w:rsidRDefault="00414FEC" w:rsidP="00414FEC">
      <w:r w:rsidRPr="00414FEC">
        <w:t>These clients access CIQ Professional using HTTPS over public or partner networks.</w:t>
      </w:r>
    </w:p>
    <w:p w14:paraId="3FCB40CA" w14:textId="77777777" w:rsidR="00414FEC" w:rsidRPr="00414FEC" w:rsidRDefault="00414FEC" w:rsidP="00414FEC">
      <w:pPr>
        <w:rPr>
          <w:b/>
          <w:bCs/>
        </w:rPr>
      </w:pPr>
      <w:r w:rsidRPr="00414FEC">
        <w:rPr>
          <w:b/>
          <w:bCs/>
        </w:rPr>
        <w:t>Assets Exposed</w:t>
      </w:r>
    </w:p>
    <w:p w14:paraId="73816271" w14:textId="77777777" w:rsidR="00414FEC" w:rsidRPr="00414FEC" w:rsidRDefault="00414FEC">
      <w:pPr>
        <w:numPr>
          <w:ilvl w:val="0"/>
          <w:numId w:val="11"/>
        </w:numPr>
      </w:pPr>
      <w:r w:rsidRPr="00414FEC">
        <w:t xml:space="preserve">Login pages </w:t>
      </w:r>
    </w:p>
    <w:p w14:paraId="45AA79D1" w14:textId="77777777" w:rsidR="00414FEC" w:rsidRPr="00414FEC" w:rsidRDefault="00414FEC">
      <w:pPr>
        <w:numPr>
          <w:ilvl w:val="0"/>
          <w:numId w:val="11"/>
        </w:numPr>
      </w:pPr>
      <w:r w:rsidRPr="00414FEC">
        <w:t xml:space="preserve">Authentication endpoints </w:t>
      </w:r>
    </w:p>
    <w:p w14:paraId="38102F01" w14:textId="77777777" w:rsidR="00414FEC" w:rsidRPr="00414FEC" w:rsidRDefault="00414FEC">
      <w:pPr>
        <w:numPr>
          <w:ilvl w:val="0"/>
          <w:numId w:val="11"/>
        </w:numPr>
      </w:pPr>
      <w:r w:rsidRPr="00414FEC">
        <w:t xml:space="preserve">Search functionality </w:t>
      </w:r>
    </w:p>
    <w:p w14:paraId="5FE7F84D" w14:textId="77777777" w:rsidR="00414FEC" w:rsidRPr="00414FEC" w:rsidRDefault="00414FEC">
      <w:pPr>
        <w:numPr>
          <w:ilvl w:val="0"/>
          <w:numId w:val="11"/>
        </w:numPr>
      </w:pPr>
      <w:r w:rsidRPr="00414FEC">
        <w:t xml:space="preserve">Data API endpoints </w:t>
      </w:r>
    </w:p>
    <w:p w14:paraId="612D91FD" w14:textId="77777777" w:rsidR="00414FEC" w:rsidRPr="00414FEC" w:rsidRDefault="00414FEC">
      <w:pPr>
        <w:numPr>
          <w:ilvl w:val="0"/>
          <w:numId w:val="11"/>
        </w:numPr>
      </w:pPr>
      <w:r w:rsidRPr="00414FEC">
        <w:t xml:space="preserve">Report generation requests </w:t>
      </w:r>
    </w:p>
    <w:p w14:paraId="2C4685F5" w14:textId="77777777" w:rsidR="00414FEC" w:rsidRPr="00414FEC" w:rsidRDefault="00414FEC">
      <w:pPr>
        <w:numPr>
          <w:ilvl w:val="0"/>
          <w:numId w:val="11"/>
        </w:numPr>
      </w:pPr>
      <w:r w:rsidRPr="00414FEC">
        <w:t xml:space="preserve">Research retrieval </w:t>
      </w:r>
    </w:p>
    <w:p w14:paraId="288DC2D3" w14:textId="77777777" w:rsidR="00414FEC" w:rsidRPr="00414FEC" w:rsidRDefault="00414FEC">
      <w:pPr>
        <w:numPr>
          <w:ilvl w:val="0"/>
          <w:numId w:val="11"/>
        </w:numPr>
      </w:pPr>
      <w:r w:rsidRPr="00414FEC">
        <w:t xml:space="preserve">Financial screening </w:t>
      </w:r>
    </w:p>
    <w:p w14:paraId="6177E2AE" w14:textId="77777777" w:rsidR="00414FEC" w:rsidRPr="00414FEC" w:rsidRDefault="00414FEC">
      <w:pPr>
        <w:numPr>
          <w:ilvl w:val="0"/>
          <w:numId w:val="11"/>
        </w:numPr>
      </w:pPr>
      <w:r w:rsidRPr="00414FEC">
        <w:t xml:space="preserve">Company profile services </w:t>
      </w:r>
    </w:p>
    <w:p w14:paraId="4F4018BC" w14:textId="77777777" w:rsidR="00414FEC" w:rsidRPr="00414FEC" w:rsidRDefault="00414FEC">
      <w:pPr>
        <w:numPr>
          <w:ilvl w:val="0"/>
          <w:numId w:val="11"/>
        </w:numPr>
      </w:pPr>
      <w:r w:rsidRPr="00414FEC">
        <w:t xml:space="preserve">Widget services </w:t>
      </w:r>
    </w:p>
    <w:p w14:paraId="6901B0DF" w14:textId="77777777" w:rsidR="00414FEC" w:rsidRPr="00414FEC" w:rsidRDefault="00414FEC" w:rsidP="00414FEC">
      <w:pPr>
        <w:rPr>
          <w:b/>
          <w:bCs/>
        </w:rPr>
      </w:pPr>
      <w:r w:rsidRPr="00414FEC">
        <w:rPr>
          <w:b/>
          <w:bCs/>
        </w:rPr>
        <w:t>Primary Threats</w:t>
      </w:r>
    </w:p>
    <w:p w14:paraId="00EB4D48" w14:textId="77777777" w:rsidR="00414FEC" w:rsidRPr="00414FEC" w:rsidRDefault="00414FEC">
      <w:pPr>
        <w:numPr>
          <w:ilvl w:val="0"/>
          <w:numId w:val="12"/>
        </w:numPr>
      </w:pPr>
      <w:r w:rsidRPr="00414FEC">
        <w:t xml:space="preserve">Credential stuffing </w:t>
      </w:r>
    </w:p>
    <w:p w14:paraId="5E0076B5" w14:textId="77777777" w:rsidR="00414FEC" w:rsidRPr="00414FEC" w:rsidRDefault="00414FEC">
      <w:pPr>
        <w:numPr>
          <w:ilvl w:val="0"/>
          <w:numId w:val="12"/>
        </w:numPr>
      </w:pPr>
      <w:r w:rsidRPr="00414FEC">
        <w:t xml:space="preserve">Password spraying </w:t>
      </w:r>
    </w:p>
    <w:p w14:paraId="52D6D665" w14:textId="77777777" w:rsidR="00414FEC" w:rsidRPr="00414FEC" w:rsidRDefault="00414FEC">
      <w:pPr>
        <w:numPr>
          <w:ilvl w:val="0"/>
          <w:numId w:val="12"/>
        </w:numPr>
      </w:pPr>
      <w:r w:rsidRPr="00414FEC">
        <w:t xml:space="preserve">Session hijacking </w:t>
      </w:r>
    </w:p>
    <w:p w14:paraId="16EBC16D" w14:textId="77777777" w:rsidR="00414FEC" w:rsidRPr="00414FEC" w:rsidRDefault="00414FEC">
      <w:pPr>
        <w:numPr>
          <w:ilvl w:val="0"/>
          <w:numId w:val="12"/>
        </w:numPr>
      </w:pPr>
      <w:r w:rsidRPr="00414FEC">
        <w:t xml:space="preserve">Cross-Site Scripting (XSS) </w:t>
      </w:r>
    </w:p>
    <w:p w14:paraId="6D68392D" w14:textId="77777777" w:rsidR="00414FEC" w:rsidRPr="00414FEC" w:rsidRDefault="00414FEC">
      <w:pPr>
        <w:numPr>
          <w:ilvl w:val="0"/>
          <w:numId w:val="12"/>
        </w:numPr>
      </w:pPr>
      <w:r w:rsidRPr="00414FEC">
        <w:t xml:space="preserve">Cross-Site Request Forgery (CSRF) </w:t>
      </w:r>
    </w:p>
    <w:p w14:paraId="52667798" w14:textId="77777777" w:rsidR="00414FEC" w:rsidRPr="00414FEC" w:rsidRDefault="00414FEC">
      <w:pPr>
        <w:numPr>
          <w:ilvl w:val="0"/>
          <w:numId w:val="12"/>
        </w:numPr>
      </w:pPr>
      <w:r w:rsidRPr="00414FEC">
        <w:t xml:space="preserve">SQL Injection </w:t>
      </w:r>
    </w:p>
    <w:p w14:paraId="4006F2FC" w14:textId="77777777" w:rsidR="00414FEC" w:rsidRPr="00414FEC" w:rsidRDefault="00414FEC">
      <w:pPr>
        <w:numPr>
          <w:ilvl w:val="0"/>
          <w:numId w:val="12"/>
        </w:numPr>
      </w:pPr>
      <w:r w:rsidRPr="00414FEC">
        <w:t xml:space="preserve">API abuse </w:t>
      </w:r>
    </w:p>
    <w:p w14:paraId="65A4958C" w14:textId="77777777" w:rsidR="00414FEC" w:rsidRPr="00414FEC" w:rsidRDefault="00414FEC">
      <w:pPr>
        <w:numPr>
          <w:ilvl w:val="0"/>
          <w:numId w:val="12"/>
        </w:numPr>
      </w:pPr>
      <w:r w:rsidRPr="00414FEC">
        <w:t xml:space="preserve">Automated bot attacks </w:t>
      </w:r>
    </w:p>
    <w:p w14:paraId="7609FA31" w14:textId="77777777" w:rsidR="00414FEC" w:rsidRPr="00414FEC" w:rsidRDefault="00414FEC">
      <w:pPr>
        <w:numPr>
          <w:ilvl w:val="0"/>
          <w:numId w:val="12"/>
        </w:numPr>
      </w:pPr>
      <w:r w:rsidRPr="00414FEC">
        <w:t xml:space="preserve">Denial of Service </w:t>
      </w:r>
    </w:p>
    <w:p w14:paraId="77D01DF0" w14:textId="77777777" w:rsidR="00414FEC" w:rsidRPr="00414FEC" w:rsidRDefault="00414FEC">
      <w:pPr>
        <w:numPr>
          <w:ilvl w:val="0"/>
          <w:numId w:val="12"/>
        </w:numPr>
      </w:pPr>
      <w:r w:rsidRPr="00414FEC">
        <w:t xml:space="preserve">Enumeration attacks </w:t>
      </w:r>
    </w:p>
    <w:p w14:paraId="06196F03" w14:textId="77777777" w:rsidR="00414FEC" w:rsidRPr="00414FEC" w:rsidRDefault="00414FEC">
      <w:pPr>
        <w:numPr>
          <w:ilvl w:val="0"/>
          <w:numId w:val="12"/>
        </w:numPr>
      </w:pPr>
      <w:r w:rsidRPr="00414FEC">
        <w:t xml:space="preserve">Malicious file uploads </w:t>
      </w:r>
    </w:p>
    <w:p w14:paraId="18C46C15" w14:textId="77777777" w:rsidR="00414FEC" w:rsidRPr="00414FEC" w:rsidRDefault="00414FEC">
      <w:pPr>
        <w:numPr>
          <w:ilvl w:val="0"/>
          <w:numId w:val="12"/>
        </w:numPr>
      </w:pPr>
      <w:r w:rsidRPr="00414FEC">
        <w:t xml:space="preserve">Token theft </w:t>
      </w:r>
    </w:p>
    <w:p w14:paraId="427318A0" w14:textId="77777777" w:rsidR="00414FEC" w:rsidRPr="00414FEC" w:rsidRDefault="00414FEC" w:rsidP="00414FEC">
      <w:pPr>
        <w:rPr>
          <w:b/>
          <w:bCs/>
        </w:rPr>
      </w:pPr>
      <w:r w:rsidRPr="00414FEC">
        <w:rPr>
          <w:b/>
          <w:bCs/>
        </w:rPr>
        <w:t>Required Security Controls</w:t>
      </w:r>
    </w:p>
    <w:p w14:paraId="54849867" w14:textId="77777777" w:rsidR="00414FEC" w:rsidRPr="00414FEC" w:rsidRDefault="00414FEC">
      <w:pPr>
        <w:numPr>
          <w:ilvl w:val="0"/>
          <w:numId w:val="13"/>
        </w:numPr>
      </w:pPr>
      <w:r w:rsidRPr="00414FEC">
        <w:t xml:space="preserve">Multi-Factor Authentication </w:t>
      </w:r>
    </w:p>
    <w:p w14:paraId="7DD77EEE" w14:textId="77777777" w:rsidR="00414FEC" w:rsidRPr="00414FEC" w:rsidRDefault="00414FEC">
      <w:pPr>
        <w:numPr>
          <w:ilvl w:val="0"/>
          <w:numId w:val="13"/>
        </w:numPr>
      </w:pPr>
      <w:r w:rsidRPr="00414FEC">
        <w:lastRenderedPageBreak/>
        <w:t xml:space="preserve">HTTPS using TLS 1.2 or higher </w:t>
      </w:r>
    </w:p>
    <w:p w14:paraId="4F2D76A8" w14:textId="77777777" w:rsidR="00414FEC" w:rsidRPr="00414FEC" w:rsidRDefault="00414FEC">
      <w:pPr>
        <w:numPr>
          <w:ilvl w:val="0"/>
          <w:numId w:val="13"/>
        </w:numPr>
      </w:pPr>
      <w:r w:rsidRPr="00414FEC">
        <w:t xml:space="preserve">Web Application Firewall </w:t>
      </w:r>
    </w:p>
    <w:p w14:paraId="1E2DF129" w14:textId="77777777" w:rsidR="00414FEC" w:rsidRPr="00414FEC" w:rsidRDefault="00414FEC">
      <w:pPr>
        <w:numPr>
          <w:ilvl w:val="0"/>
          <w:numId w:val="13"/>
        </w:numPr>
      </w:pPr>
      <w:r w:rsidRPr="00414FEC">
        <w:t xml:space="preserve">DDoS Protection </w:t>
      </w:r>
    </w:p>
    <w:p w14:paraId="63897B79" w14:textId="77777777" w:rsidR="00414FEC" w:rsidRPr="00414FEC" w:rsidRDefault="00414FEC">
      <w:pPr>
        <w:numPr>
          <w:ilvl w:val="0"/>
          <w:numId w:val="13"/>
        </w:numPr>
      </w:pPr>
      <w:r w:rsidRPr="00414FEC">
        <w:t xml:space="preserve">CAPTCHA for authentication workflows </w:t>
      </w:r>
    </w:p>
    <w:p w14:paraId="2C52B909" w14:textId="77777777" w:rsidR="00414FEC" w:rsidRPr="00414FEC" w:rsidRDefault="00414FEC">
      <w:pPr>
        <w:numPr>
          <w:ilvl w:val="0"/>
          <w:numId w:val="13"/>
        </w:numPr>
      </w:pPr>
      <w:r w:rsidRPr="00414FEC">
        <w:t xml:space="preserve">Secure cookie configuration </w:t>
      </w:r>
    </w:p>
    <w:p w14:paraId="7C914D35" w14:textId="77777777" w:rsidR="00414FEC" w:rsidRPr="00414FEC" w:rsidRDefault="00414FEC">
      <w:pPr>
        <w:numPr>
          <w:ilvl w:val="0"/>
          <w:numId w:val="13"/>
        </w:numPr>
      </w:pPr>
      <w:r w:rsidRPr="00414FEC">
        <w:t xml:space="preserve">Rate limiting </w:t>
      </w:r>
    </w:p>
    <w:p w14:paraId="6D4BDA45" w14:textId="77777777" w:rsidR="00414FEC" w:rsidRPr="00414FEC" w:rsidRDefault="00414FEC">
      <w:pPr>
        <w:numPr>
          <w:ilvl w:val="0"/>
          <w:numId w:val="13"/>
        </w:numPr>
      </w:pPr>
      <w:r w:rsidRPr="00414FEC">
        <w:t xml:space="preserve">Input validation </w:t>
      </w:r>
    </w:p>
    <w:p w14:paraId="12017830" w14:textId="77777777" w:rsidR="00414FEC" w:rsidRPr="00414FEC" w:rsidRDefault="00414FEC">
      <w:pPr>
        <w:numPr>
          <w:ilvl w:val="0"/>
          <w:numId w:val="13"/>
        </w:numPr>
      </w:pPr>
      <w:r w:rsidRPr="00414FEC">
        <w:t xml:space="preserve">Threat intelligence integration </w:t>
      </w:r>
    </w:p>
    <w:p w14:paraId="5D6C8B4C" w14:textId="77777777" w:rsidR="00414FEC" w:rsidRPr="00414FEC" w:rsidRDefault="00414FEC">
      <w:pPr>
        <w:numPr>
          <w:ilvl w:val="0"/>
          <w:numId w:val="13"/>
        </w:numPr>
      </w:pPr>
      <w:r w:rsidRPr="00414FEC">
        <w:t>Continuous monitoring</w:t>
      </w:r>
    </w:p>
    <w:p w14:paraId="21770774" w14:textId="2828D5DA" w:rsidR="00551D57" w:rsidRDefault="00551D57" w:rsidP="00414FEC"/>
    <w:p w14:paraId="369CD5FB" w14:textId="5518F55A" w:rsidR="00551D57" w:rsidRDefault="00152F99">
      <w:r>
        <w:t xml:space="preserve">Zone 1 — </w:t>
      </w:r>
      <w:r w:rsidR="00A031A4" w:rsidRPr="00A031A4">
        <w:t>Web Tier</w:t>
      </w:r>
    </w:p>
    <w:p w14:paraId="18AF4111" w14:textId="77777777" w:rsidR="00A031A4" w:rsidRPr="00A031A4" w:rsidRDefault="00A031A4" w:rsidP="00A031A4">
      <w:pPr>
        <w:rPr>
          <w:b/>
          <w:bCs/>
        </w:rPr>
      </w:pPr>
      <w:r w:rsidRPr="00A031A4">
        <w:rPr>
          <w:b/>
          <w:bCs/>
        </w:rPr>
        <w:t>Description</w:t>
      </w:r>
    </w:p>
    <w:p w14:paraId="165FF289" w14:textId="77777777" w:rsidR="00A031A4" w:rsidRPr="00A031A4" w:rsidRDefault="00A031A4" w:rsidP="00A031A4">
      <w:r w:rsidRPr="00A031A4">
        <w:t>The Web Tier forms the first trusted boundary within the enterprise environment. It is responsible for accepting requests from external clients, performing initial validation, establishing authenticated sessions, enforcing authorization policies, and routing requests to backend services.</w:t>
      </w:r>
    </w:p>
    <w:p w14:paraId="79E81E93" w14:textId="77777777" w:rsidR="00A031A4" w:rsidRPr="00A031A4" w:rsidRDefault="00A031A4" w:rsidP="00A031A4">
      <w:r w:rsidRPr="00A031A4">
        <w:t>Although systems within this zone are managed by S&amp;P Global, they must never assume that requests received from external clients are trustworthy.</w:t>
      </w:r>
    </w:p>
    <w:p w14:paraId="58E9DF11" w14:textId="77777777" w:rsidR="00A031A4" w:rsidRPr="00A031A4" w:rsidRDefault="00A031A4" w:rsidP="00A031A4">
      <w:pPr>
        <w:rPr>
          <w:b/>
          <w:bCs/>
        </w:rPr>
      </w:pPr>
      <w:r w:rsidRPr="00A031A4">
        <w:rPr>
          <w:b/>
          <w:bCs/>
        </w:rPr>
        <w:t>Components</w:t>
      </w:r>
    </w:p>
    <w:p w14:paraId="1F1F7E26" w14:textId="77777777" w:rsidR="00A031A4" w:rsidRPr="00A031A4" w:rsidRDefault="00A031A4" w:rsidP="00A031A4">
      <w:r w:rsidRPr="00A031A4">
        <w:t>The architecture identifies the following systems within the Web Tier:</w:t>
      </w:r>
    </w:p>
    <w:p w14:paraId="16372BA8" w14:textId="77777777" w:rsidR="00A031A4" w:rsidRPr="00A031A4" w:rsidRDefault="00A031A4">
      <w:pPr>
        <w:numPr>
          <w:ilvl w:val="0"/>
          <w:numId w:val="14"/>
        </w:numPr>
      </w:pPr>
      <w:r w:rsidRPr="00A031A4">
        <w:t xml:space="preserve">Shared Web Servers </w:t>
      </w:r>
    </w:p>
    <w:p w14:paraId="5D929A2E" w14:textId="77777777" w:rsidR="00A031A4" w:rsidRPr="00A031A4" w:rsidRDefault="00A031A4">
      <w:pPr>
        <w:numPr>
          <w:ilvl w:val="0"/>
          <w:numId w:val="14"/>
        </w:numPr>
      </w:pPr>
      <w:r w:rsidRPr="00A031A4">
        <w:t xml:space="preserve">CIQ+ Web Servers </w:t>
      </w:r>
    </w:p>
    <w:p w14:paraId="5C31C1DB" w14:textId="77777777" w:rsidR="00A031A4" w:rsidRPr="00A031A4" w:rsidRDefault="00A031A4">
      <w:pPr>
        <w:numPr>
          <w:ilvl w:val="0"/>
          <w:numId w:val="14"/>
        </w:numPr>
      </w:pPr>
      <w:proofErr w:type="spellStart"/>
      <w:r w:rsidRPr="00A031A4">
        <w:t>CIQDotNet</w:t>
      </w:r>
      <w:proofErr w:type="spellEnd"/>
      <w:r w:rsidRPr="00A031A4">
        <w:t xml:space="preserve"> </w:t>
      </w:r>
    </w:p>
    <w:p w14:paraId="7BE6E504" w14:textId="77777777" w:rsidR="00A031A4" w:rsidRPr="00A031A4" w:rsidRDefault="00A031A4">
      <w:pPr>
        <w:numPr>
          <w:ilvl w:val="0"/>
          <w:numId w:val="14"/>
        </w:numPr>
      </w:pPr>
      <w:r w:rsidRPr="00A031A4">
        <w:t xml:space="preserve">Screening </w:t>
      </w:r>
    </w:p>
    <w:p w14:paraId="63ECD152" w14:textId="77777777" w:rsidR="00A031A4" w:rsidRPr="00A031A4" w:rsidRDefault="00A031A4">
      <w:pPr>
        <w:numPr>
          <w:ilvl w:val="0"/>
          <w:numId w:val="14"/>
        </w:numPr>
      </w:pPr>
      <w:r w:rsidRPr="00A031A4">
        <w:t xml:space="preserve">Search </w:t>
      </w:r>
    </w:p>
    <w:p w14:paraId="0F273532" w14:textId="77777777" w:rsidR="00A031A4" w:rsidRPr="00A031A4" w:rsidRDefault="00A031A4">
      <w:pPr>
        <w:numPr>
          <w:ilvl w:val="0"/>
          <w:numId w:val="14"/>
        </w:numPr>
      </w:pPr>
      <w:r w:rsidRPr="00A031A4">
        <w:t xml:space="preserve">Platform </w:t>
      </w:r>
    </w:p>
    <w:p w14:paraId="6E30830C" w14:textId="77777777" w:rsidR="00A031A4" w:rsidRPr="00A031A4" w:rsidRDefault="00A031A4">
      <w:pPr>
        <w:numPr>
          <w:ilvl w:val="0"/>
          <w:numId w:val="14"/>
        </w:numPr>
      </w:pPr>
      <w:r w:rsidRPr="00A031A4">
        <w:t xml:space="preserve">Research </w:t>
      </w:r>
    </w:p>
    <w:p w14:paraId="562052ED" w14:textId="77777777" w:rsidR="00A031A4" w:rsidRPr="00A031A4" w:rsidRDefault="00A031A4">
      <w:pPr>
        <w:numPr>
          <w:ilvl w:val="0"/>
          <w:numId w:val="14"/>
        </w:numPr>
      </w:pPr>
      <w:r w:rsidRPr="00A031A4">
        <w:t xml:space="preserve">Company </w:t>
      </w:r>
    </w:p>
    <w:p w14:paraId="311A39C5" w14:textId="77777777" w:rsidR="00A031A4" w:rsidRPr="00A031A4" w:rsidRDefault="00A031A4">
      <w:pPr>
        <w:numPr>
          <w:ilvl w:val="0"/>
          <w:numId w:val="14"/>
        </w:numPr>
      </w:pPr>
      <w:r w:rsidRPr="00A031A4">
        <w:t xml:space="preserve">Widget </w:t>
      </w:r>
    </w:p>
    <w:p w14:paraId="56271514" w14:textId="77777777" w:rsidR="00A031A4" w:rsidRPr="00A031A4" w:rsidRDefault="00A031A4">
      <w:pPr>
        <w:numPr>
          <w:ilvl w:val="0"/>
          <w:numId w:val="14"/>
        </w:numPr>
      </w:pPr>
      <w:r w:rsidRPr="00A031A4">
        <w:t xml:space="preserve">Charting </w:t>
      </w:r>
    </w:p>
    <w:p w14:paraId="34608A4A" w14:textId="77777777" w:rsidR="00A031A4" w:rsidRPr="00A031A4" w:rsidRDefault="00A031A4">
      <w:pPr>
        <w:numPr>
          <w:ilvl w:val="0"/>
          <w:numId w:val="14"/>
        </w:numPr>
      </w:pPr>
      <w:r w:rsidRPr="00A031A4">
        <w:t xml:space="preserve">Entitlement Services </w:t>
      </w:r>
    </w:p>
    <w:p w14:paraId="76A6138B" w14:textId="77777777" w:rsidR="00A031A4" w:rsidRPr="00A031A4" w:rsidRDefault="00A031A4" w:rsidP="00A031A4">
      <w:pPr>
        <w:rPr>
          <w:b/>
          <w:bCs/>
        </w:rPr>
      </w:pPr>
      <w:r w:rsidRPr="00A031A4">
        <w:rPr>
          <w:b/>
          <w:bCs/>
        </w:rPr>
        <w:t>Responsibilities</w:t>
      </w:r>
    </w:p>
    <w:p w14:paraId="5C48B374" w14:textId="77777777" w:rsidR="00A031A4" w:rsidRPr="00A031A4" w:rsidRDefault="00A031A4">
      <w:pPr>
        <w:numPr>
          <w:ilvl w:val="0"/>
          <w:numId w:val="15"/>
        </w:numPr>
      </w:pPr>
      <w:r w:rsidRPr="00A031A4">
        <w:t xml:space="preserve">Session Management </w:t>
      </w:r>
    </w:p>
    <w:p w14:paraId="6C1961FF" w14:textId="77777777" w:rsidR="00A031A4" w:rsidRPr="00A031A4" w:rsidRDefault="00A031A4">
      <w:pPr>
        <w:numPr>
          <w:ilvl w:val="0"/>
          <w:numId w:val="15"/>
        </w:numPr>
      </w:pPr>
      <w:r w:rsidRPr="00A031A4">
        <w:t xml:space="preserve">Authentication </w:t>
      </w:r>
    </w:p>
    <w:p w14:paraId="24D17351" w14:textId="77777777" w:rsidR="00A031A4" w:rsidRPr="00A031A4" w:rsidRDefault="00A031A4">
      <w:pPr>
        <w:numPr>
          <w:ilvl w:val="0"/>
          <w:numId w:val="15"/>
        </w:numPr>
      </w:pPr>
      <w:r w:rsidRPr="00A031A4">
        <w:t xml:space="preserve">Authorization </w:t>
      </w:r>
    </w:p>
    <w:p w14:paraId="1241B1B0" w14:textId="77777777" w:rsidR="00A031A4" w:rsidRPr="00A031A4" w:rsidRDefault="00A031A4">
      <w:pPr>
        <w:numPr>
          <w:ilvl w:val="0"/>
          <w:numId w:val="15"/>
        </w:numPr>
      </w:pPr>
      <w:r w:rsidRPr="00A031A4">
        <w:t xml:space="preserve">Request Routing </w:t>
      </w:r>
    </w:p>
    <w:p w14:paraId="7D4A5672" w14:textId="77777777" w:rsidR="00A031A4" w:rsidRPr="00A031A4" w:rsidRDefault="00A031A4">
      <w:pPr>
        <w:numPr>
          <w:ilvl w:val="0"/>
          <w:numId w:val="15"/>
        </w:numPr>
      </w:pPr>
      <w:r w:rsidRPr="00A031A4">
        <w:t xml:space="preserve">UI Rendering </w:t>
      </w:r>
    </w:p>
    <w:p w14:paraId="27E34562" w14:textId="77777777" w:rsidR="00A031A4" w:rsidRPr="00A031A4" w:rsidRDefault="00A031A4">
      <w:pPr>
        <w:numPr>
          <w:ilvl w:val="0"/>
          <w:numId w:val="15"/>
        </w:numPr>
      </w:pPr>
      <w:r w:rsidRPr="00A031A4">
        <w:t xml:space="preserve">Initial Input Validation </w:t>
      </w:r>
    </w:p>
    <w:p w14:paraId="54E97EB7" w14:textId="77777777" w:rsidR="00A031A4" w:rsidRPr="00A031A4" w:rsidRDefault="00A031A4">
      <w:pPr>
        <w:numPr>
          <w:ilvl w:val="0"/>
          <w:numId w:val="15"/>
        </w:numPr>
      </w:pPr>
      <w:r w:rsidRPr="00A031A4">
        <w:t xml:space="preserve">Request Logging </w:t>
      </w:r>
    </w:p>
    <w:p w14:paraId="1CAF2293" w14:textId="77777777" w:rsidR="00A031A4" w:rsidRPr="00A031A4" w:rsidRDefault="00A031A4">
      <w:pPr>
        <w:numPr>
          <w:ilvl w:val="0"/>
          <w:numId w:val="15"/>
        </w:numPr>
      </w:pPr>
      <w:r w:rsidRPr="00A031A4">
        <w:t xml:space="preserve">Secure Header Generation </w:t>
      </w:r>
    </w:p>
    <w:p w14:paraId="05CE310E" w14:textId="77777777" w:rsidR="00A031A4" w:rsidRPr="00A031A4" w:rsidRDefault="00A031A4">
      <w:pPr>
        <w:numPr>
          <w:ilvl w:val="0"/>
          <w:numId w:val="15"/>
        </w:numPr>
      </w:pPr>
      <w:r w:rsidRPr="00A031A4">
        <w:t xml:space="preserve">API Gateway Processing </w:t>
      </w:r>
    </w:p>
    <w:p w14:paraId="523C9CC8" w14:textId="77777777" w:rsidR="00A031A4" w:rsidRPr="00A031A4" w:rsidRDefault="00A031A4" w:rsidP="00A031A4">
      <w:pPr>
        <w:rPr>
          <w:b/>
          <w:bCs/>
        </w:rPr>
      </w:pPr>
      <w:r w:rsidRPr="00A031A4">
        <w:rPr>
          <w:b/>
          <w:bCs/>
        </w:rPr>
        <w:lastRenderedPageBreak/>
        <w:t>Security Risks</w:t>
      </w:r>
    </w:p>
    <w:p w14:paraId="7A57956C" w14:textId="77777777" w:rsidR="00A031A4" w:rsidRPr="00A031A4" w:rsidRDefault="00A031A4">
      <w:pPr>
        <w:numPr>
          <w:ilvl w:val="0"/>
          <w:numId w:val="16"/>
        </w:numPr>
      </w:pPr>
      <w:r w:rsidRPr="00A031A4">
        <w:t xml:space="preserve">XSS </w:t>
      </w:r>
    </w:p>
    <w:p w14:paraId="0D0C383D" w14:textId="77777777" w:rsidR="00A031A4" w:rsidRPr="00A031A4" w:rsidRDefault="00A031A4">
      <w:pPr>
        <w:numPr>
          <w:ilvl w:val="0"/>
          <w:numId w:val="16"/>
        </w:numPr>
      </w:pPr>
      <w:r w:rsidRPr="00A031A4">
        <w:t xml:space="preserve">HTTP Request Smuggling </w:t>
      </w:r>
    </w:p>
    <w:p w14:paraId="28D63422" w14:textId="77777777" w:rsidR="00A031A4" w:rsidRPr="00A031A4" w:rsidRDefault="00A031A4">
      <w:pPr>
        <w:numPr>
          <w:ilvl w:val="0"/>
          <w:numId w:val="16"/>
        </w:numPr>
      </w:pPr>
      <w:r w:rsidRPr="00A031A4">
        <w:t xml:space="preserve">Session Fixation </w:t>
      </w:r>
    </w:p>
    <w:p w14:paraId="3C9ACA21" w14:textId="77777777" w:rsidR="00A031A4" w:rsidRPr="00A031A4" w:rsidRDefault="00A031A4">
      <w:pPr>
        <w:numPr>
          <w:ilvl w:val="0"/>
          <w:numId w:val="16"/>
        </w:numPr>
      </w:pPr>
      <w:r w:rsidRPr="00A031A4">
        <w:t xml:space="preserve">Cookie Manipulation </w:t>
      </w:r>
    </w:p>
    <w:p w14:paraId="19491C4C" w14:textId="77777777" w:rsidR="00A031A4" w:rsidRPr="00A031A4" w:rsidRDefault="00A031A4">
      <w:pPr>
        <w:numPr>
          <w:ilvl w:val="0"/>
          <w:numId w:val="16"/>
        </w:numPr>
      </w:pPr>
      <w:r w:rsidRPr="00A031A4">
        <w:t xml:space="preserve">Authentication Bypass </w:t>
      </w:r>
    </w:p>
    <w:p w14:paraId="24CF4DF4" w14:textId="77777777" w:rsidR="00A031A4" w:rsidRPr="00A031A4" w:rsidRDefault="00A031A4">
      <w:pPr>
        <w:numPr>
          <w:ilvl w:val="0"/>
          <w:numId w:val="16"/>
        </w:numPr>
      </w:pPr>
      <w:r w:rsidRPr="00A031A4">
        <w:t xml:space="preserve">Directory Traversal </w:t>
      </w:r>
    </w:p>
    <w:p w14:paraId="3FEE41E9" w14:textId="77777777" w:rsidR="00A031A4" w:rsidRPr="00A031A4" w:rsidRDefault="00A031A4">
      <w:pPr>
        <w:numPr>
          <w:ilvl w:val="0"/>
          <w:numId w:val="16"/>
        </w:numPr>
      </w:pPr>
      <w:r w:rsidRPr="00A031A4">
        <w:t xml:space="preserve">Broken Access Control </w:t>
      </w:r>
    </w:p>
    <w:p w14:paraId="3263714B" w14:textId="77777777" w:rsidR="00A031A4" w:rsidRPr="00A031A4" w:rsidRDefault="00A031A4">
      <w:pPr>
        <w:numPr>
          <w:ilvl w:val="0"/>
          <w:numId w:val="16"/>
        </w:numPr>
      </w:pPr>
      <w:r w:rsidRPr="00A031A4">
        <w:t xml:space="preserve">Security Misconfiguration </w:t>
      </w:r>
    </w:p>
    <w:p w14:paraId="2BFE286F" w14:textId="77777777" w:rsidR="00A031A4" w:rsidRPr="00A031A4" w:rsidRDefault="00A031A4" w:rsidP="00A031A4">
      <w:pPr>
        <w:rPr>
          <w:b/>
          <w:bCs/>
        </w:rPr>
      </w:pPr>
      <w:r w:rsidRPr="00A031A4">
        <w:rPr>
          <w:b/>
          <w:bCs/>
        </w:rPr>
        <w:t>Required Security Controls</w:t>
      </w:r>
    </w:p>
    <w:p w14:paraId="5061EA2A" w14:textId="77777777" w:rsidR="00A031A4" w:rsidRPr="00A031A4" w:rsidRDefault="00A031A4">
      <w:pPr>
        <w:numPr>
          <w:ilvl w:val="0"/>
          <w:numId w:val="17"/>
        </w:numPr>
      </w:pPr>
      <w:r w:rsidRPr="00A031A4">
        <w:t>Secure Cookies (</w:t>
      </w:r>
      <w:proofErr w:type="spellStart"/>
      <w:r w:rsidRPr="00A031A4">
        <w:t>HttpOnly</w:t>
      </w:r>
      <w:proofErr w:type="spellEnd"/>
      <w:r w:rsidRPr="00A031A4">
        <w:t xml:space="preserve">, Secure, </w:t>
      </w:r>
      <w:proofErr w:type="spellStart"/>
      <w:r w:rsidRPr="00A031A4">
        <w:t>SameSite</w:t>
      </w:r>
      <w:proofErr w:type="spellEnd"/>
      <w:r w:rsidRPr="00A031A4">
        <w:t xml:space="preserve">) </w:t>
      </w:r>
    </w:p>
    <w:p w14:paraId="57611DCE" w14:textId="77777777" w:rsidR="00A031A4" w:rsidRPr="00A031A4" w:rsidRDefault="00A031A4">
      <w:pPr>
        <w:numPr>
          <w:ilvl w:val="0"/>
          <w:numId w:val="17"/>
        </w:numPr>
      </w:pPr>
      <w:r w:rsidRPr="00A031A4">
        <w:t xml:space="preserve">Content Security Policy </w:t>
      </w:r>
    </w:p>
    <w:p w14:paraId="43C14BCA" w14:textId="77777777" w:rsidR="00A031A4" w:rsidRPr="00A031A4" w:rsidRDefault="00A031A4">
      <w:pPr>
        <w:numPr>
          <w:ilvl w:val="0"/>
          <w:numId w:val="17"/>
        </w:numPr>
      </w:pPr>
      <w:r w:rsidRPr="00A031A4">
        <w:t xml:space="preserve">HTTP Security Headers </w:t>
      </w:r>
    </w:p>
    <w:p w14:paraId="69856A0F" w14:textId="77777777" w:rsidR="00A031A4" w:rsidRPr="00A031A4" w:rsidRDefault="00A031A4">
      <w:pPr>
        <w:numPr>
          <w:ilvl w:val="0"/>
          <w:numId w:val="17"/>
        </w:numPr>
      </w:pPr>
      <w:r w:rsidRPr="00A031A4">
        <w:t xml:space="preserve">Input Validation </w:t>
      </w:r>
    </w:p>
    <w:p w14:paraId="3E42ADF2" w14:textId="77777777" w:rsidR="00A031A4" w:rsidRPr="00A031A4" w:rsidRDefault="00A031A4">
      <w:pPr>
        <w:numPr>
          <w:ilvl w:val="0"/>
          <w:numId w:val="17"/>
        </w:numPr>
      </w:pPr>
      <w:r w:rsidRPr="00A031A4">
        <w:t xml:space="preserve">Output Encoding </w:t>
      </w:r>
    </w:p>
    <w:p w14:paraId="1F17F75B" w14:textId="77777777" w:rsidR="00A031A4" w:rsidRPr="00A031A4" w:rsidRDefault="00A031A4">
      <w:pPr>
        <w:numPr>
          <w:ilvl w:val="0"/>
          <w:numId w:val="17"/>
        </w:numPr>
      </w:pPr>
      <w:r w:rsidRPr="00A031A4">
        <w:t xml:space="preserve">Central Authentication </w:t>
      </w:r>
    </w:p>
    <w:p w14:paraId="75791ABF" w14:textId="77777777" w:rsidR="00A031A4" w:rsidRPr="00A031A4" w:rsidRDefault="00A031A4">
      <w:pPr>
        <w:numPr>
          <w:ilvl w:val="0"/>
          <w:numId w:val="17"/>
        </w:numPr>
      </w:pPr>
      <w:r w:rsidRPr="00A031A4">
        <w:t xml:space="preserve">Role-Based Access Control </w:t>
      </w:r>
    </w:p>
    <w:p w14:paraId="42041689" w14:textId="77777777" w:rsidR="00A031A4" w:rsidRPr="00A031A4" w:rsidRDefault="00A031A4">
      <w:pPr>
        <w:numPr>
          <w:ilvl w:val="0"/>
          <w:numId w:val="17"/>
        </w:numPr>
      </w:pPr>
      <w:r w:rsidRPr="00A031A4">
        <w:t xml:space="preserve">Security Logging </w:t>
      </w:r>
    </w:p>
    <w:p w14:paraId="31E15711" w14:textId="77777777" w:rsidR="00A031A4" w:rsidRPr="00A031A4" w:rsidRDefault="00A031A4">
      <w:pPr>
        <w:numPr>
          <w:ilvl w:val="0"/>
          <w:numId w:val="17"/>
        </w:numPr>
      </w:pPr>
      <w:r w:rsidRPr="00A031A4">
        <w:t>Reverse Proxy Hardening</w:t>
      </w:r>
    </w:p>
    <w:p w14:paraId="4920B41A" w14:textId="2977EB4B" w:rsidR="00551D57" w:rsidRDefault="00152F99">
      <w:r>
        <w:t xml:space="preserve">Zone 2 — </w:t>
      </w:r>
      <w:r w:rsidR="00A031A4" w:rsidRPr="00A031A4">
        <w:t>Application Tier</w:t>
      </w:r>
    </w:p>
    <w:p w14:paraId="7ADB1239" w14:textId="77777777" w:rsidR="00A031A4" w:rsidRPr="00A031A4" w:rsidRDefault="00A031A4" w:rsidP="00A031A4">
      <w:pPr>
        <w:rPr>
          <w:b/>
          <w:bCs/>
        </w:rPr>
      </w:pPr>
      <w:r w:rsidRPr="00A031A4">
        <w:rPr>
          <w:b/>
          <w:bCs/>
        </w:rPr>
        <w:t>Description</w:t>
      </w:r>
    </w:p>
    <w:p w14:paraId="41570A32" w14:textId="77777777" w:rsidR="00A031A4" w:rsidRPr="00A031A4" w:rsidRDefault="00A031A4" w:rsidP="00A031A4">
      <w:r w:rsidRPr="00A031A4">
        <w:t>The Application Tier hosts the business logic that powers CIQ Professional. Unlike the Web Tier, this zone should only receive requests from trusted web servers or approved internal services. Direct communication from external clients must never be permitted.</w:t>
      </w:r>
    </w:p>
    <w:p w14:paraId="432EF2CF" w14:textId="77777777" w:rsidR="00A031A4" w:rsidRPr="00A031A4" w:rsidRDefault="00A031A4" w:rsidP="00A031A4">
      <w:r w:rsidRPr="00A031A4">
        <w:t>Business processing performed within this layer includes financial calculations, entitlement verification, report generation, API orchestration, and data aggregation.</w:t>
      </w:r>
    </w:p>
    <w:p w14:paraId="7B25D672" w14:textId="77777777" w:rsidR="00A031A4" w:rsidRPr="00A031A4" w:rsidRDefault="00A031A4" w:rsidP="00A031A4">
      <w:pPr>
        <w:rPr>
          <w:b/>
          <w:bCs/>
        </w:rPr>
      </w:pPr>
      <w:r w:rsidRPr="00A031A4">
        <w:rPr>
          <w:b/>
          <w:bCs/>
        </w:rPr>
        <w:t>Components</w:t>
      </w:r>
    </w:p>
    <w:p w14:paraId="75A0DF27" w14:textId="77777777" w:rsidR="00A031A4" w:rsidRPr="00A031A4" w:rsidRDefault="00A031A4">
      <w:pPr>
        <w:numPr>
          <w:ilvl w:val="0"/>
          <w:numId w:val="18"/>
        </w:numPr>
      </w:pPr>
      <w:r w:rsidRPr="00A031A4">
        <w:t xml:space="preserve">Shared App Servers </w:t>
      </w:r>
    </w:p>
    <w:p w14:paraId="379DD23B" w14:textId="77777777" w:rsidR="00A031A4" w:rsidRPr="00A031A4" w:rsidRDefault="00A031A4">
      <w:pPr>
        <w:numPr>
          <w:ilvl w:val="0"/>
          <w:numId w:val="18"/>
        </w:numPr>
      </w:pPr>
      <w:r w:rsidRPr="00A031A4">
        <w:t xml:space="preserve">Report Builder </w:t>
      </w:r>
    </w:p>
    <w:p w14:paraId="3C96ED09" w14:textId="77777777" w:rsidR="00A031A4" w:rsidRPr="00A031A4" w:rsidRDefault="00A031A4">
      <w:pPr>
        <w:numPr>
          <w:ilvl w:val="0"/>
          <w:numId w:val="18"/>
        </w:numPr>
      </w:pPr>
      <w:r w:rsidRPr="00A031A4">
        <w:t xml:space="preserve">CIQ+ App Servers </w:t>
      </w:r>
    </w:p>
    <w:p w14:paraId="051056AD" w14:textId="77777777" w:rsidR="00A031A4" w:rsidRPr="00A031A4" w:rsidRDefault="00A031A4">
      <w:pPr>
        <w:numPr>
          <w:ilvl w:val="0"/>
          <w:numId w:val="18"/>
        </w:numPr>
      </w:pPr>
      <w:r w:rsidRPr="00A031A4">
        <w:t xml:space="preserve">Dedicated Data API Servers </w:t>
      </w:r>
    </w:p>
    <w:p w14:paraId="5ED9ED9B" w14:textId="77777777" w:rsidR="00A031A4" w:rsidRPr="00A031A4" w:rsidRDefault="00A031A4">
      <w:pPr>
        <w:numPr>
          <w:ilvl w:val="0"/>
          <w:numId w:val="18"/>
        </w:numPr>
      </w:pPr>
      <w:r w:rsidRPr="00A031A4">
        <w:t xml:space="preserve">Denim Federation Layer </w:t>
      </w:r>
    </w:p>
    <w:p w14:paraId="697D4D71" w14:textId="77777777" w:rsidR="00A031A4" w:rsidRPr="00A031A4" w:rsidRDefault="00A031A4">
      <w:pPr>
        <w:numPr>
          <w:ilvl w:val="0"/>
          <w:numId w:val="18"/>
        </w:numPr>
      </w:pPr>
      <w:r w:rsidRPr="00A031A4">
        <w:t xml:space="preserve">Vulcan API </w:t>
      </w:r>
    </w:p>
    <w:p w14:paraId="0710C4BE" w14:textId="77777777" w:rsidR="00A031A4" w:rsidRPr="00A031A4" w:rsidRDefault="00A031A4" w:rsidP="00A031A4">
      <w:pPr>
        <w:rPr>
          <w:b/>
          <w:bCs/>
        </w:rPr>
      </w:pPr>
      <w:r w:rsidRPr="00A031A4">
        <w:rPr>
          <w:b/>
          <w:bCs/>
        </w:rPr>
        <w:t>Responsibilities</w:t>
      </w:r>
    </w:p>
    <w:p w14:paraId="29585496" w14:textId="77777777" w:rsidR="00A031A4" w:rsidRPr="00A031A4" w:rsidRDefault="00A031A4">
      <w:pPr>
        <w:numPr>
          <w:ilvl w:val="0"/>
          <w:numId w:val="19"/>
        </w:numPr>
      </w:pPr>
      <w:r w:rsidRPr="00A031A4">
        <w:t xml:space="preserve">Business Rule Enforcement </w:t>
      </w:r>
    </w:p>
    <w:p w14:paraId="3CB1D4BC" w14:textId="77777777" w:rsidR="00A031A4" w:rsidRPr="00A031A4" w:rsidRDefault="00A031A4">
      <w:pPr>
        <w:numPr>
          <w:ilvl w:val="0"/>
          <w:numId w:val="19"/>
        </w:numPr>
      </w:pPr>
      <w:r w:rsidRPr="00A031A4">
        <w:t xml:space="preserve">Data Aggregation </w:t>
      </w:r>
    </w:p>
    <w:p w14:paraId="0D3B0CC3" w14:textId="77777777" w:rsidR="00A031A4" w:rsidRPr="00A031A4" w:rsidRDefault="00A031A4">
      <w:pPr>
        <w:numPr>
          <w:ilvl w:val="0"/>
          <w:numId w:val="19"/>
        </w:numPr>
      </w:pPr>
      <w:r w:rsidRPr="00A031A4">
        <w:t xml:space="preserve">API Processing </w:t>
      </w:r>
    </w:p>
    <w:p w14:paraId="2D654DDD" w14:textId="77777777" w:rsidR="00A031A4" w:rsidRPr="00A031A4" w:rsidRDefault="00A031A4">
      <w:pPr>
        <w:numPr>
          <w:ilvl w:val="0"/>
          <w:numId w:val="19"/>
        </w:numPr>
      </w:pPr>
      <w:r w:rsidRPr="00A031A4">
        <w:t xml:space="preserve">Financial Calculations </w:t>
      </w:r>
    </w:p>
    <w:p w14:paraId="2268D388" w14:textId="77777777" w:rsidR="00A031A4" w:rsidRPr="00A031A4" w:rsidRDefault="00A031A4">
      <w:pPr>
        <w:numPr>
          <w:ilvl w:val="0"/>
          <w:numId w:val="19"/>
        </w:numPr>
      </w:pPr>
      <w:r w:rsidRPr="00A031A4">
        <w:t xml:space="preserve">Report Generation </w:t>
      </w:r>
    </w:p>
    <w:p w14:paraId="2A87BD62" w14:textId="77777777" w:rsidR="00A031A4" w:rsidRPr="00A031A4" w:rsidRDefault="00A031A4">
      <w:pPr>
        <w:numPr>
          <w:ilvl w:val="0"/>
          <w:numId w:val="19"/>
        </w:numPr>
      </w:pPr>
      <w:r w:rsidRPr="00A031A4">
        <w:t xml:space="preserve">Service Orchestration </w:t>
      </w:r>
    </w:p>
    <w:p w14:paraId="34791C30" w14:textId="77777777" w:rsidR="00A031A4" w:rsidRPr="00A031A4" w:rsidRDefault="00A031A4">
      <w:pPr>
        <w:numPr>
          <w:ilvl w:val="0"/>
          <w:numId w:val="19"/>
        </w:numPr>
      </w:pPr>
      <w:r w:rsidRPr="00A031A4">
        <w:lastRenderedPageBreak/>
        <w:t xml:space="preserve">Integration Processing </w:t>
      </w:r>
    </w:p>
    <w:p w14:paraId="253B3122" w14:textId="77777777" w:rsidR="00A031A4" w:rsidRPr="00A031A4" w:rsidRDefault="00A031A4">
      <w:pPr>
        <w:numPr>
          <w:ilvl w:val="0"/>
          <w:numId w:val="19"/>
        </w:numPr>
      </w:pPr>
      <w:r w:rsidRPr="00A031A4">
        <w:t xml:space="preserve">Entitlement Validation </w:t>
      </w:r>
    </w:p>
    <w:p w14:paraId="6AD8BB11" w14:textId="77777777" w:rsidR="00A031A4" w:rsidRPr="00A031A4" w:rsidRDefault="00A031A4" w:rsidP="00A031A4">
      <w:pPr>
        <w:rPr>
          <w:b/>
          <w:bCs/>
        </w:rPr>
      </w:pPr>
      <w:r w:rsidRPr="00A031A4">
        <w:rPr>
          <w:b/>
          <w:bCs/>
        </w:rPr>
        <w:t>Security Risks</w:t>
      </w:r>
    </w:p>
    <w:p w14:paraId="178D7397" w14:textId="77777777" w:rsidR="00A031A4" w:rsidRPr="00A031A4" w:rsidRDefault="00A031A4">
      <w:pPr>
        <w:numPr>
          <w:ilvl w:val="0"/>
          <w:numId w:val="20"/>
        </w:numPr>
      </w:pPr>
      <w:r w:rsidRPr="00A031A4">
        <w:t xml:space="preserve">Business Logic Abuse </w:t>
      </w:r>
    </w:p>
    <w:p w14:paraId="28981770" w14:textId="77777777" w:rsidR="00A031A4" w:rsidRPr="00A031A4" w:rsidRDefault="00A031A4">
      <w:pPr>
        <w:numPr>
          <w:ilvl w:val="0"/>
          <w:numId w:val="20"/>
        </w:numPr>
      </w:pPr>
      <w:r w:rsidRPr="00A031A4">
        <w:t xml:space="preserve">API Injection </w:t>
      </w:r>
    </w:p>
    <w:p w14:paraId="6DC7E446" w14:textId="77777777" w:rsidR="00A031A4" w:rsidRPr="00A031A4" w:rsidRDefault="00A031A4">
      <w:pPr>
        <w:numPr>
          <w:ilvl w:val="0"/>
          <w:numId w:val="20"/>
        </w:numPr>
      </w:pPr>
      <w:r w:rsidRPr="00A031A4">
        <w:t xml:space="preserve">Privilege Escalation </w:t>
      </w:r>
    </w:p>
    <w:p w14:paraId="288D414D" w14:textId="77777777" w:rsidR="00A031A4" w:rsidRPr="00A031A4" w:rsidRDefault="00A031A4">
      <w:pPr>
        <w:numPr>
          <w:ilvl w:val="0"/>
          <w:numId w:val="20"/>
        </w:numPr>
      </w:pPr>
      <w:r w:rsidRPr="00A031A4">
        <w:t xml:space="preserve">Server-Side Request Forgery (SSRF) </w:t>
      </w:r>
    </w:p>
    <w:p w14:paraId="4E0EE1CA" w14:textId="77777777" w:rsidR="00A031A4" w:rsidRPr="00A031A4" w:rsidRDefault="00A031A4">
      <w:pPr>
        <w:numPr>
          <w:ilvl w:val="0"/>
          <w:numId w:val="20"/>
        </w:numPr>
      </w:pPr>
      <w:r w:rsidRPr="00A031A4">
        <w:t xml:space="preserve">Insecure Deserialization </w:t>
      </w:r>
    </w:p>
    <w:p w14:paraId="2BF8F2C7" w14:textId="77777777" w:rsidR="00A031A4" w:rsidRPr="00A031A4" w:rsidRDefault="00A031A4">
      <w:pPr>
        <w:numPr>
          <w:ilvl w:val="0"/>
          <w:numId w:val="20"/>
        </w:numPr>
      </w:pPr>
      <w:r w:rsidRPr="00A031A4">
        <w:t xml:space="preserve">Command Injection </w:t>
      </w:r>
    </w:p>
    <w:p w14:paraId="08868175" w14:textId="77777777" w:rsidR="00A031A4" w:rsidRPr="00A031A4" w:rsidRDefault="00A031A4">
      <w:pPr>
        <w:numPr>
          <w:ilvl w:val="0"/>
          <w:numId w:val="20"/>
        </w:numPr>
      </w:pPr>
      <w:r w:rsidRPr="00A031A4">
        <w:t xml:space="preserve">Remote Code Execution </w:t>
      </w:r>
    </w:p>
    <w:p w14:paraId="2B210BB8" w14:textId="77777777" w:rsidR="00A031A4" w:rsidRPr="00A031A4" w:rsidRDefault="00A031A4">
      <w:pPr>
        <w:numPr>
          <w:ilvl w:val="0"/>
          <w:numId w:val="20"/>
        </w:numPr>
      </w:pPr>
      <w:r w:rsidRPr="00A031A4">
        <w:t xml:space="preserve">Unauthorized Service Invocation </w:t>
      </w:r>
    </w:p>
    <w:p w14:paraId="2DCB5DBF" w14:textId="77777777" w:rsidR="00A031A4" w:rsidRPr="00A031A4" w:rsidRDefault="00A031A4" w:rsidP="00A031A4">
      <w:pPr>
        <w:rPr>
          <w:b/>
          <w:bCs/>
        </w:rPr>
      </w:pPr>
      <w:r w:rsidRPr="00A031A4">
        <w:rPr>
          <w:b/>
          <w:bCs/>
        </w:rPr>
        <w:t>Required Security Controls</w:t>
      </w:r>
    </w:p>
    <w:p w14:paraId="6DD8424C" w14:textId="77777777" w:rsidR="00A031A4" w:rsidRPr="00A031A4" w:rsidRDefault="00A031A4">
      <w:pPr>
        <w:numPr>
          <w:ilvl w:val="0"/>
          <w:numId w:val="21"/>
        </w:numPr>
      </w:pPr>
      <w:r w:rsidRPr="00A031A4">
        <w:t xml:space="preserve">Mutual TLS between services </w:t>
      </w:r>
    </w:p>
    <w:p w14:paraId="1C745C9E" w14:textId="77777777" w:rsidR="00A031A4" w:rsidRPr="00A031A4" w:rsidRDefault="00A031A4">
      <w:pPr>
        <w:numPr>
          <w:ilvl w:val="0"/>
          <w:numId w:val="21"/>
        </w:numPr>
      </w:pPr>
      <w:r w:rsidRPr="00A031A4">
        <w:t xml:space="preserve">API Authentication </w:t>
      </w:r>
    </w:p>
    <w:p w14:paraId="3711C861" w14:textId="77777777" w:rsidR="00A031A4" w:rsidRPr="00A031A4" w:rsidRDefault="00A031A4">
      <w:pPr>
        <w:numPr>
          <w:ilvl w:val="0"/>
          <w:numId w:val="21"/>
        </w:numPr>
      </w:pPr>
      <w:r w:rsidRPr="00A031A4">
        <w:t xml:space="preserve">OAuth/JWT Validation </w:t>
      </w:r>
    </w:p>
    <w:p w14:paraId="404106CF" w14:textId="77777777" w:rsidR="00A031A4" w:rsidRPr="00A031A4" w:rsidRDefault="00A031A4">
      <w:pPr>
        <w:numPr>
          <w:ilvl w:val="0"/>
          <w:numId w:val="21"/>
        </w:numPr>
      </w:pPr>
      <w:r w:rsidRPr="00A031A4">
        <w:t xml:space="preserve">Secrets Management </w:t>
      </w:r>
    </w:p>
    <w:p w14:paraId="19AEF750" w14:textId="77777777" w:rsidR="00A031A4" w:rsidRPr="00A031A4" w:rsidRDefault="00A031A4">
      <w:pPr>
        <w:numPr>
          <w:ilvl w:val="0"/>
          <w:numId w:val="21"/>
        </w:numPr>
      </w:pPr>
      <w:r w:rsidRPr="00A031A4">
        <w:t xml:space="preserve">Service Authorization </w:t>
      </w:r>
    </w:p>
    <w:p w14:paraId="68526FCF" w14:textId="77777777" w:rsidR="00A031A4" w:rsidRPr="00A031A4" w:rsidRDefault="00A031A4">
      <w:pPr>
        <w:numPr>
          <w:ilvl w:val="0"/>
          <w:numId w:val="21"/>
        </w:numPr>
      </w:pPr>
      <w:r w:rsidRPr="00A031A4">
        <w:t xml:space="preserve">Network Segmentation </w:t>
      </w:r>
    </w:p>
    <w:p w14:paraId="3D98376F" w14:textId="77777777" w:rsidR="00A031A4" w:rsidRPr="00A031A4" w:rsidRDefault="00A031A4">
      <w:pPr>
        <w:numPr>
          <w:ilvl w:val="0"/>
          <w:numId w:val="21"/>
        </w:numPr>
      </w:pPr>
      <w:r w:rsidRPr="00A031A4">
        <w:t xml:space="preserve">Secure Configuration </w:t>
      </w:r>
    </w:p>
    <w:p w14:paraId="139371FF" w14:textId="77777777" w:rsidR="00A031A4" w:rsidRPr="00A031A4" w:rsidRDefault="00A031A4">
      <w:pPr>
        <w:numPr>
          <w:ilvl w:val="0"/>
          <w:numId w:val="21"/>
        </w:numPr>
      </w:pPr>
      <w:r w:rsidRPr="00A031A4">
        <w:t xml:space="preserve">Runtime Application Self-Protection (RASP) </w:t>
      </w:r>
    </w:p>
    <w:p w14:paraId="1A8900DB" w14:textId="77777777" w:rsidR="00A031A4" w:rsidRPr="00A031A4" w:rsidRDefault="00A031A4">
      <w:pPr>
        <w:numPr>
          <w:ilvl w:val="0"/>
          <w:numId w:val="21"/>
        </w:numPr>
      </w:pPr>
      <w:r w:rsidRPr="00A031A4">
        <w:t>Endpoint Monitoring</w:t>
      </w:r>
    </w:p>
    <w:p w14:paraId="78817F2D" w14:textId="280408F7" w:rsidR="00551D57" w:rsidRDefault="00152F99">
      <w:r>
        <w:t xml:space="preserve">Zone 3 — </w:t>
      </w:r>
      <w:r w:rsidR="00A031A4" w:rsidRPr="00A031A4">
        <w:t>Shared Enterprise Services</w:t>
      </w:r>
    </w:p>
    <w:p w14:paraId="47770C94" w14:textId="77777777" w:rsidR="00A031A4" w:rsidRPr="00A031A4" w:rsidRDefault="00A031A4" w:rsidP="00A031A4">
      <w:pPr>
        <w:rPr>
          <w:b/>
          <w:bCs/>
        </w:rPr>
      </w:pPr>
      <w:r w:rsidRPr="00A031A4">
        <w:rPr>
          <w:b/>
          <w:bCs/>
        </w:rPr>
        <w:t>Description</w:t>
      </w:r>
    </w:p>
    <w:p w14:paraId="3D2A6C5F" w14:textId="77777777" w:rsidR="00A031A4" w:rsidRPr="00A031A4" w:rsidRDefault="00A031A4" w:rsidP="00A031A4">
      <w:r w:rsidRPr="00A031A4">
        <w:t>This security zone contains shared enterprise services that support multiple business applications. These systems perform search indexing, analytics, document management, notification delivery, and other reusable business capabilities.</w:t>
      </w:r>
    </w:p>
    <w:p w14:paraId="1F8C53DA" w14:textId="77777777" w:rsidR="00A031A4" w:rsidRPr="00A031A4" w:rsidRDefault="00A031A4" w:rsidP="00A031A4">
      <w:r w:rsidRPr="00A031A4">
        <w:t>Since these services are shared across multiple applications, compromise of a single component may affect numerous business functions simultaneously.</w:t>
      </w:r>
    </w:p>
    <w:p w14:paraId="657995C7" w14:textId="77777777" w:rsidR="00A031A4" w:rsidRPr="00A031A4" w:rsidRDefault="00A031A4" w:rsidP="00A031A4">
      <w:pPr>
        <w:rPr>
          <w:b/>
          <w:bCs/>
        </w:rPr>
      </w:pPr>
      <w:r w:rsidRPr="00A031A4">
        <w:rPr>
          <w:b/>
          <w:bCs/>
        </w:rPr>
        <w:t>Components</w:t>
      </w:r>
    </w:p>
    <w:p w14:paraId="0473ED5B" w14:textId="77777777" w:rsidR="00A031A4" w:rsidRPr="00A031A4" w:rsidRDefault="00A031A4">
      <w:pPr>
        <w:numPr>
          <w:ilvl w:val="0"/>
          <w:numId w:val="22"/>
        </w:numPr>
      </w:pPr>
      <w:r w:rsidRPr="00A031A4">
        <w:t xml:space="preserve">Credit Analytics </w:t>
      </w:r>
    </w:p>
    <w:p w14:paraId="6E656B69" w14:textId="77777777" w:rsidR="00A031A4" w:rsidRPr="00A031A4" w:rsidRDefault="00A031A4">
      <w:pPr>
        <w:numPr>
          <w:ilvl w:val="0"/>
          <w:numId w:val="22"/>
        </w:numPr>
      </w:pPr>
      <w:r w:rsidRPr="00A031A4">
        <w:t xml:space="preserve">SOLR </w:t>
      </w:r>
    </w:p>
    <w:p w14:paraId="43D6938E" w14:textId="77777777" w:rsidR="00A031A4" w:rsidRPr="00A031A4" w:rsidRDefault="00A031A4">
      <w:pPr>
        <w:numPr>
          <w:ilvl w:val="0"/>
          <w:numId w:val="22"/>
        </w:numPr>
      </w:pPr>
      <w:proofErr w:type="spellStart"/>
      <w:r w:rsidRPr="00A031A4">
        <w:t>ProdDoc</w:t>
      </w:r>
      <w:proofErr w:type="spellEnd"/>
      <w:r w:rsidRPr="00A031A4">
        <w:t xml:space="preserve"> </w:t>
      </w:r>
    </w:p>
    <w:p w14:paraId="19E78488" w14:textId="77777777" w:rsidR="00A031A4" w:rsidRPr="00A031A4" w:rsidRDefault="00A031A4">
      <w:pPr>
        <w:numPr>
          <w:ilvl w:val="0"/>
          <w:numId w:val="22"/>
        </w:numPr>
      </w:pPr>
      <w:r w:rsidRPr="00A031A4">
        <w:t xml:space="preserve">CPR </w:t>
      </w:r>
    </w:p>
    <w:p w14:paraId="61D415FE" w14:textId="77777777" w:rsidR="00A031A4" w:rsidRPr="00A031A4" w:rsidRDefault="00A031A4">
      <w:pPr>
        <w:numPr>
          <w:ilvl w:val="0"/>
          <w:numId w:val="22"/>
        </w:numPr>
      </w:pPr>
      <w:r w:rsidRPr="00A031A4">
        <w:t xml:space="preserve">Alerts </w:t>
      </w:r>
    </w:p>
    <w:p w14:paraId="205CA125" w14:textId="77777777" w:rsidR="00A031A4" w:rsidRPr="00A031A4" w:rsidRDefault="00A031A4">
      <w:pPr>
        <w:numPr>
          <w:ilvl w:val="0"/>
          <w:numId w:val="22"/>
        </w:numPr>
      </w:pPr>
      <w:r w:rsidRPr="00A031A4">
        <w:t xml:space="preserve">AWS SES </w:t>
      </w:r>
    </w:p>
    <w:p w14:paraId="1C9EC330" w14:textId="77777777" w:rsidR="00A031A4" w:rsidRPr="00A031A4" w:rsidRDefault="00A031A4">
      <w:pPr>
        <w:numPr>
          <w:ilvl w:val="0"/>
          <w:numId w:val="22"/>
        </w:numPr>
      </w:pPr>
      <w:proofErr w:type="spellStart"/>
      <w:r w:rsidRPr="00A031A4">
        <w:t>DataAPI</w:t>
      </w:r>
      <w:proofErr w:type="spellEnd"/>
      <w:r w:rsidRPr="00A031A4">
        <w:t xml:space="preserve"> Services </w:t>
      </w:r>
    </w:p>
    <w:p w14:paraId="11B2CB80" w14:textId="77777777" w:rsidR="00A031A4" w:rsidRPr="00A031A4" w:rsidRDefault="00A031A4" w:rsidP="00A031A4">
      <w:pPr>
        <w:rPr>
          <w:b/>
          <w:bCs/>
        </w:rPr>
      </w:pPr>
      <w:r w:rsidRPr="00A031A4">
        <w:rPr>
          <w:b/>
          <w:bCs/>
        </w:rPr>
        <w:t>Responsibilities</w:t>
      </w:r>
    </w:p>
    <w:p w14:paraId="1335B6C8" w14:textId="77777777" w:rsidR="00A031A4" w:rsidRPr="00A031A4" w:rsidRDefault="00A031A4">
      <w:pPr>
        <w:numPr>
          <w:ilvl w:val="0"/>
          <w:numId w:val="23"/>
        </w:numPr>
      </w:pPr>
      <w:r w:rsidRPr="00A031A4">
        <w:t xml:space="preserve">Enterprise Search </w:t>
      </w:r>
    </w:p>
    <w:p w14:paraId="0EB1E2DD" w14:textId="77777777" w:rsidR="00A031A4" w:rsidRPr="00A031A4" w:rsidRDefault="00A031A4">
      <w:pPr>
        <w:numPr>
          <w:ilvl w:val="0"/>
          <w:numId w:val="23"/>
        </w:numPr>
      </w:pPr>
      <w:r w:rsidRPr="00A031A4">
        <w:t xml:space="preserve">Financial Analytics </w:t>
      </w:r>
    </w:p>
    <w:p w14:paraId="5958E158" w14:textId="77777777" w:rsidR="00A031A4" w:rsidRPr="00A031A4" w:rsidRDefault="00A031A4">
      <w:pPr>
        <w:numPr>
          <w:ilvl w:val="0"/>
          <w:numId w:val="23"/>
        </w:numPr>
      </w:pPr>
      <w:r w:rsidRPr="00A031A4">
        <w:t xml:space="preserve">Document Storage </w:t>
      </w:r>
    </w:p>
    <w:p w14:paraId="41C9DB7D" w14:textId="77777777" w:rsidR="00A031A4" w:rsidRPr="00A031A4" w:rsidRDefault="00A031A4">
      <w:pPr>
        <w:numPr>
          <w:ilvl w:val="0"/>
          <w:numId w:val="23"/>
        </w:numPr>
      </w:pPr>
      <w:r w:rsidRPr="00A031A4">
        <w:t xml:space="preserve">Email Notifications </w:t>
      </w:r>
    </w:p>
    <w:p w14:paraId="77F6212D" w14:textId="77777777" w:rsidR="00A031A4" w:rsidRPr="00A031A4" w:rsidRDefault="00A031A4">
      <w:pPr>
        <w:numPr>
          <w:ilvl w:val="0"/>
          <w:numId w:val="23"/>
        </w:numPr>
      </w:pPr>
      <w:r w:rsidRPr="00A031A4">
        <w:lastRenderedPageBreak/>
        <w:t xml:space="preserve">Alert Processing </w:t>
      </w:r>
    </w:p>
    <w:p w14:paraId="3863A23A" w14:textId="77777777" w:rsidR="00A031A4" w:rsidRPr="00A031A4" w:rsidRDefault="00A031A4">
      <w:pPr>
        <w:numPr>
          <w:ilvl w:val="0"/>
          <w:numId w:val="23"/>
        </w:numPr>
      </w:pPr>
      <w:r w:rsidRPr="00A031A4">
        <w:t xml:space="preserve">Data Integration </w:t>
      </w:r>
    </w:p>
    <w:p w14:paraId="61534DAE" w14:textId="77777777" w:rsidR="00A031A4" w:rsidRPr="00A031A4" w:rsidRDefault="00A031A4">
      <w:pPr>
        <w:numPr>
          <w:ilvl w:val="0"/>
          <w:numId w:val="23"/>
        </w:numPr>
      </w:pPr>
      <w:r w:rsidRPr="00A031A4">
        <w:t xml:space="preserve">Shared Business Services </w:t>
      </w:r>
    </w:p>
    <w:p w14:paraId="53D7F868" w14:textId="77777777" w:rsidR="00A031A4" w:rsidRPr="00A031A4" w:rsidRDefault="00A031A4" w:rsidP="00A031A4">
      <w:pPr>
        <w:rPr>
          <w:b/>
          <w:bCs/>
        </w:rPr>
      </w:pPr>
      <w:r w:rsidRPr="00A031A4">
        <w:rPr>
          <w:b/>
          <w:bCs/>
        </w:rPr>
        <w:t>Security Risks</w:t>
      </w:r>
    </w:p>
    <w:p w14:paraId="1F6192B6" w14:textId="77777777" w:rsidR="00A031A4" w:rsidRPr="00A031A4" w:rsidRDefault="00A031A4">
      <w:pPr>
        <w:numPr>
          <w:ilvl w:val="0"/>
          <w:numId w:val="24"/>
        </w:numPr>
      </w:pPr>
      <w:r w:rsidRPr="00A031A4">
        <w:t xml:space="preserve">Service Spoofing </w:t>
      </w:r>
    </w:p>
    <w:p w14:paraId="7D461D4A" w14:textId="77777777" w:rsidR="00A031A4" w:rsidRPr="00A031A4" w:rsidRDefault="00A031A4">
      <w:pPr>
        <w:numPr>
          <w:ilvl w:val="0"/>
          <w:numId w:val="24"/>
        </w:numPr>
      </w:pPr>
      <w:r w:rsidRPr="00A031A4">
        <w:t xml:space="preserve">Unauthorized API Access </w:t>
      </w:r>
    </w:p>
    <w:p w14:paraId="05DEA389" w14:textId="77777777" w:rsidR="00A031A4" w:rsidRPr="00A031A4" w:rsidRDefault="00A031A4">
      <w:pPr>
        <w:numPr>
          <w:ilvl w:val="0"/>
          <w:numId w:val="24"/>
        </w:numPr>
      </w:pPr>
      <w:r w:rsidRPr="00A031A4">
        <w:t xml:space="preserve">Search Index Manipulation </w:t>
      </w:r>
    </w:p>
    <w:p w14:paraId="493477CA" w14:textId="77777777" w:rsidR="00A031A4" w:rsidRPr="00A031A4" w:rsidRDefault="00A031A4">
      <w:pPr>
        <w:numPr>
          <w:ilvl w:val="0"/>
          <w:numId w:val="24"/>
        </w:numPr>
      </w:pPr>
      <w:r w:rsidRPr="00A031A4">
        <w:t xml:space="preserve">Data Leakage </w:t>
      </w:r>
    </w:p>
    <w:p w14:paraId="7CE462FC" w14:textId="77777777" w:rsidR="00A031A4" w:rsidRPr="00A031A4" w:rsidRDefault="00A031A4">
      <w:pPr>
        <w:numPr>
          <w:ilvl w:val="0"/>
          <w:numId w:val="24"/>
        </w:numPr>
      </w:pPr>
      <w:r w:rsidRPr="00A031A4">
        <w:t xml:space="preserve">Message Tampering </w:t>
      </w:r>
    </w:p>
    <w:p w14:paraId="60B65F3F" w14:textId="77777777" w:rsidR="00A031A4" w:rsidRPr="00A031A4" w:rsidRDefault="00A031A4">
      <w:pPr>
        <w:numPr>
          <w:ilvl w:val="0"/>
          <w:numId w:val="24"/>
        </w:numPr>
      </w:pPr>
      <w:r w:rsidRPr="00A031A4">
        <w:t xml:space="preserve">Service Account Compromise </w:t>
      </w:r>
    </w:p>
    <w:p w14:paraId="4F70DDE9" w14:textId="77777777" w:rsidR="00A031A4" w:rsidRPr="00A031A4" w:rsidRDefault="00A031A4">
      <w:pPr>
        <w:numPr>
          <w:ilvl w:val="0"/>
          <w:numId w:val="24"/>
        </w:numPr>
      </w:pPr>
      <w:r w:rsidRPr="00A031A4">
        <w:t xml:space="preserve">Insider Threats </w:t>
      </w:r>
    </w:p>
    <w:p w14:paraId="37FE0E4F" w14:textId="77777777" w:rsidR="00A031A4" w:rsidRPr="00A031A4" w:rsidRDefault="00A031A4" w:rsidP="00A031A4">
      <w:pPr>
        <w:rPr>
          <w:b/>
          <w:bCs/>
        </w:rPr>
      </w:pPr>
      <w:r w:rsidRPr="00A031A4">
        <w:rPr>
          <w:b/>
          <w:bCs/>
        </w:rPr>
        <w:t>Required Security Controls</w:t>
      </w:r>
    </w:p>
    <w:p w14:paraId="2877BE4C" w14:textId="77777777" w:rsidR="00A031A4" w:rsidRPr="00A031A4" w:rsidRDefault="00A031A4">
      <w:pPr>
        <w:numPr>
          <w:ilvl w:val="0"/>
          <w:numId w:val="25"/>
        </w:numPr>
      </w:pPr>
      <w:r w:rsidRPr="00A031A4">
        <w:t xml:space="preserve">Mutual TLS </w:t>
      </w:r>
    </w:p>
    <w:p w14:paraId="14CC3C09" w14:textId="77777777" w:rsidR="00A031A4" w:rsidRPr="00A031A4" w:rsidRDefault="00A031A4">
      <w:pPr>
        <w:numPr>
          <w:ilvl w:val="0"/>
          <w:numId w:val="25"/>
        </w:numPr>
      </w:pPr>
      <w:r w:rsidRPr="00A031A4">
        <w:t xml:space="preserve">Service Identity Validation </w:t>
      </w:r>
    </w:p>
    <w:p w14:paraId="7A27D140" w14:textId="77777777" w:rsidR="00A031A4" w:rsidRPr="00A031A4" w:rsidRDefault="00A031A4">
      <w:pPr>
        <w:numPr>
          <w:ilvl w:val="0"/>
          <w:numId w:val="25"/>
        </w:numPr>
      </w:pPr>
      <w:r w:rsidRPr="00A031A4">
        <w:t xml:space="preserve">API Gateway Policies </w:t>
      </w:r>
    </w:p>
    <w:p w14:paraId="649375FD" w14:textId="77777777" w:rsidR="00A031A4" w:rsidRPr="00A031A4" w:rsidRDefault="00A031A4">
      <w:pPr>
        <w:numPr>
          <w:ilvl w:val="0"/>
          <w:numId w:val="25"/>
        </w:numPr>
      </w:pPr>
      <w:r w:rsidRPr="00A031A4">
        <w:t xml:space="preserve">Least Privilege Access </w:t>
      </w:r>
    </w:p>
    <w:p w14:paraId="082260ED" w14:textId="77777777" w:rsidR="00A031A4" w:rsidRPr="00A031A4" w:rsidRDefault="00A031A4">
      <w:pPr>
        <w:numPr>
          <w:ilvl w:val="0"/>
          <w:numId w:val="25"/>
        </w:numPr>
      </w:pPr>
      <w:r w:rsidRPr="00A031A4">
        <w:t xml:space="preserve">Secrets Rotation </w:t>
      </w:r>
    </w:p>
    <w:p w14:paraId="29ED1ACC" w14:textId="77777777" w:rsidR="00A031A4" w:rsidRPr="00A031A4" w:rsidRDefault="00A031A4">
      <w:pPr>
        <w:numPr>
          <w:ilvl w:val="0"/>
          <w:numId w:val="25"/>
        </w:numPr>
      </w:pPr>
      <w:r w:rsidRPr="00A031A4">
        <w:t xml:space="preserve">Security Monitoring </w:t>
      </w:r>
    </w:p>
    <w:p w14:paraId="0829CE84" w14:textId="77777777" w:rsidR="00A031A4" w:rsidRPr="00A031A4" w:rsidRDefault="00A031A4">
      <w:pPr>
        <w:numPr>
          <w:ilvl w:val="0"/>
          <w:numId w:val="25"/>
        </w:numPr>
      </w:pPr>
      <w:r w:rsidRPr="00A031A4">
        <w:t xml:space="preserve">Audit Logging </w:t>
      </w:r>
    </w:p>
    <w:p w14:paraId="46E45F97" w14:textId="77777777" w:rsidR="00A031A4" w:rsidRPr="00A031A4" w:rsidRDefault="00A031A4">
      <w:pPr>
        <w:numPr>
          <w:ilvl w:val="0"/>
          <w:numId w:val="25"/>
        </w:numPr>
      </w:pPr>
      <w:r w:rsidRPr="00A031A4">
        <w:t>Encryption of Sensitive Data</w:t>
      </w:r>
    </w:p>
    <w:p w14:paraId="7443DB20" w14:textId="77777777" w:rsidR="00A031A4" w:rsidRDefault="00A031A4" w:rsidP="00A031A4"/>
    <w:p w14:paraId="11638C4A" w14:textId="6441627D" w:rsidR="00A031A4" w:rsidRDefault="00A031A4" w:rsidP="00A031A4">
      <w:r>
        <w:t xml:space="preserve">Zone 4 — </w:t>
      </w:r>
      <w:r w:rsidRPr="00A031A4">
        <w:t>Database Tier</w:t>
      </w:r>
    </w:p>
    <w:p w14:paraId="20E885CD" w14:textId="77777777" w:rsidR="00A031A4" w:rsidRPr="00A031A4" w:rsidRDefault="00A031A4" w:rsidP="00A031A4">
      <w:pPr>
        <w:rPr>
          <w:b/>
          <w:bCs/>
        </w:rPr>
      </w:pPr>
      <w:r w:rsidRPr="00A031A4">
        <w:rPr>
          <w:b/>
          <w:bCs/>
        </w:rPr>
        <w:t>Description</w:t>
      </w:r>
    </w:p>
    <w:p w14:paraId="1361C74B" w14:textId="77777777" w:rsidR="00A031A4" w:rsidRPr="00A031A4" w:rsidRDefault="00A031A4" w:rsidP="00A031A4">
      <w:r w:rsidRPr="00A031A4">
        <w:t>The Database Tier represents the highest trust zone within the CIQ Professional architecture. This layer stores sensitive financial information, research reports, entitlement data, portfolio information, reporting data, and operational metadata.</w:t>
      </w:r>
    </w:p>
    <w:p w14:paraId="2927361B" w14:textId="77777777" w:rsidR="00A031A4" w:rsidRPr="00A031A4" w:rsidRDefault="00A031A4" w:rsidP="00A031A4">
      <w:r w:rsidRPr="00A031A4">
        <w:t>Only authenticated application services should communicate with these databases. Direct user or client access must never be permitted.</w:t>
      </w:r>
    </w:p>
    <w:p w14:paraId="60536394" w14:textId="77777777" w:rsidR="00A031A4" w:rsidRPr="00A031A4" w:rsidRDefault="00A031A4" w:rsidP="00A031A4">
      <w:pPr>
        <w:rPr>
          <w:b/>
          <w:bCs/>
        </w:rPr>
      </w:pPr>
      <w:r w:rsidRPr="00A031A4">
        <w:rPr>
          <w:b/>
          <w:bCs/>
        </w:rPr>
        <w:t>Components</w:t>
      </w:r>
    </w:p>
    <w:p w14:paraId="7A200053" w14:textId="77777777" w:rsidR="00A031A4" w:rsidRPr="00A031A4" w:rsidRDefault="00A031A4" w:rsidP="00A031A4">
      <w:r w:rsidRPr="00A031A4">
        <w:t>The architecture identifies the following enterprise databases:</w:t>
      </w:r>
    </w:p>
    <w:p w14:paraId="38B96F02" w14:textId="77777777" w:rsidR="00A031A4" w:rsidRPr="00A031A4" w:rsidRDefault="00A031A4">
      <w:pPr>
        <w:numPr>
          <w:ilvl w:val="0"/>
          <w:numId w:val="26"/>
        </w:numPr>
      </w:pPr>
      <w:r w:rsidRPr="00A031A4">
        <w:t xml:space="preserve">Prime CF </w:t>
      </w:r>
    </w:p>
    <w:p w14:paraId="3CE46722" w14:textId="77777777" w:rsidR="00A031A4" w:rsidRPr="00A031A4" w:rsidRDefault="00A031A4">
      <w:pPr>
        <w:numPr>
          <w:ilvl w:val="0"/>
          <w:numId w:val="26"/>
        </w:numPr>
      </w:pPr>
      <w:r w:rsidRPr="00A031A4">
        <w:t xml:space="preserve">Prime </w:t>
      </w:r>
    </w:p>
    <w:p w14:paraId="2155612A" w14:textId="77777777" w:rsidR="00A031A4" w:rsidRPr="00A031A4" w:rsidRDefault="00A031A4">
      <w:pPr>
        <w:numPr>
          <w:ilvl w:val="0"/>
          <w:numId w:val="26"/>
        </w:numPr>
      </w:pPr>
      <w:r w:rsidRPr="00A031A4">
        <w:t xml:space="preserve">Aux </w:t>
      </w:r>
    </w:p>
    <w:p w14:paraId="637D4B9E" w14:textId="77777777" w:rsidR="00A031A4" w:rsidRPr="00A031A4" w:rsidRDefault="00A031A4">
      <w:pPr>
        <w:numPr>
          <w:ilvl w:val="0"/>
          <w:numId w:val="26"/>
        </w:numPr>
      </w:pPr>
      <w:r w:rsidRPr="00A031A4">
        <w:t xml:space="preserve">FMS </w:t>
      </w:r>
    </w:p>
    <w:p w14:paraId="58CAD18D" w14:textId="77777777" w:rsidR="00A031A4" w:rsidRPr="00A031A4" w:rsidRDefault="00A031A4">
      <w:pPr>
        <w:numPr>
          <w:ilvl w:val="0"/>
          <w:numId w:val="26"/>
        </w:numPr>
      </w:pPr>
      <w:r w:rsidRPr="00A031A4">
        <w:t xml:space="preserve">Malta </w:t>
      </w:r>
    </w:p>
    <w:p w14:paraId="77D5F04D" w14:textId="77777777" w:rsidR="00A031A4" w:rsidRPr="00A031A4" w:rsidRDefault="00A031A4">
      <w:pPr>
        <w:numPr>
          <w:ilvl w:val="0"/>
          <w:numId w:val="26"/>
        </w:numPr>
      </w:pPr>
      <w:proofErr w:type="spellStart"/>
      <w:r w:rsidRPr="00A031A4">
        <w:t>Solr</w:t>
      </w:r>
      <w:proofErr w:type="spellEnd"/>
      <w:r w:rsidRPr="00A031A4">
        <w:t xml:space="preserve"> Database </w:t>
      </w:r>
    </w:p>
    <w:p w14:paraId="6570B142" w14:textId="77777777" w:rsidR="00A031A4" w:rsidRPr="00A031A4" w:rsidRDefault="00A031A4">
      <w:pPr>
        <w:numPr>
          <w:ilvl w:val="0"/>
          <w:numId w:val="26"/>
        </w:numPr>
      </w:pPr>
      <w:r w:rsidRPr="00A031A4">
        <w:t xml:space="preserve">Aggregate CF </w:t>
      </w:r>
    </w:p>
    <w:p w14:paraId="2F4D1169" w14:textId="77777777" w:rsidR="00A031A4" w:rsidRPr="00A031A4" w:rsidRDefault="00A031A4">
      <w:pPr>
        <w:numPr>
          <w:ilvl w:val="0"/>
          <w:numId w:val="26"/>
        </w:numPr>
      </w:pPr>
      <w:r w:rsidRPr="00A031A4">
        <w:t xml:space="preserve">Aggregate Processing </w:t>
      </w:r>
    </w:p>
    <w:p w14:paraId="3AA1BA38" w14:textId="77777777" w:rsidR="00A031A4" w:rsidRPr="00A031A4" w:rsidRDefault="00A031A4">
      <w:pPr>
        <w:numPr>
          <w:ilvl w:val="0"/>
          <w:numId w:val="26"/>
        </w:numPr>
      </w:pPr>
      <w:r w:rsidRPr="00A031A4">
        <w:t xml:space="preserve">AFL </w:t>
      </w:r>
    </w:p>
    <w:p w14:paraId="6971BE59" w14:textId="77777777" w:rsidR="00A031A4" w:rsidRPr="00A031A4" w:rsidRDefault="00A031A4">
      <w:pPr>
        <w:numPr>
          <w:ilvl w:val="0"/>
          <w:numId w:val="26"/>
        </w:numPr>
      </w:pPr>
      <w:r w:rsidRPr="00A031A4">
        <w:t xml:space="preserve">Portfolio </w:t>
      </w:r>
    </w:p>
    <w:p w14:paraId="4BA04B86" w14:textId="77777777" w:rsidR="00A031A4" w:rsidRPr="00A031A4" w:rsidRDefault="00A031A4">
      <w:pPr>
        <w:numPr>
          <w:ilvl w:val="0"/>
          <w:numId w:val="26"/>
        </w:numPr>
      </w:pPr>
      <w:r w:rsidRPr="00A031A4">
        <w:t xml:space="preserve">FMD </w:t>
      </w:r>
    </w:p>
    <w:p w14:paraId="5F7E42CC" w14:textId="77777777" w:rsidR="00A031A4" w:rsidRPr="00A031A4" w:rsidRDefault="00A031A4">
      <w:pPr>
        <w:numPr>
          <w:ilvl w:val="0"/>
          <w:numId w:val="26"/>
        </w:numPr>
      </w:pPr>
      <w:r w:rsidRPr="00A031A4">
        <w:lastRenderedPageBreak/>
        <w:t xml:space="preserve">Document Repository </w:t>
      </w:r>
    </w:p>
    <w:p w14:paraId="09D57443" w14:textId="77777777" w:rsidR="00A031A4" w:rsidRPr="00A031A4" w:rsidRDefault="00A031A4">
      <w:pPr>
        <w:numPr>
          <w:ilvl w:val="0"/>
          <w:numId w:val="26"/>
        </w:numPr>
      </w:pPr>
      <w:r w:rsidRPr="00A031A4">
        <w:t xml:space="preserve">Business Intelligence Database </w:t>
      </w:r>
    </w:p>
    <w:p w14:paraId="5CD9F43F" w14:textId="77777777" w:rsidR="00A031A4" w:rsidRPr="00A031A4" w:rsidRDefault="00A031A4" w:rsidP="00A031A4">
      <w:pPr>
        <w:rPr>
          <w:b/>
          <w:bCs/>
        </w:rPr>
      </w:pPr>
      <w:r w:rsidRPr="00A031A4">
        <w:rPr>
          <w:b/>
          <w:bCs/>
        </w:rPr>
        <w:t>Assets Stored</w:t>
      </w:r>
    </w:p>
    <w:p w14:paraId="307C00C9" w14:textId="77777777" w:rsidR="00A031A4" w:rsidRPr="00A031A4" w:rsidRDefault="00A031A4">
      <w:pPr>
        <w:numPr>
          <w:ilvl w:val="0"/>
          <w:numId w:val="27"/>
        </w:numPr>
      </w:pPr>
      <w:r w:rsidRPr="00A031A4">
        <w:t xml:space="preserve">Financial Data </w:t>
      </w:r>
    </w:p>
    <w:p w14:paraId="2036E814" w14:textId="77777777" w:rsidR="00A031A4" w:rsidRPr="00A031A4" w:rsidRDefault="00A031A4">
      <w:pPr>
        <w:numPr>
          <w:ilvl w:val="0"/>
          <w:numId w:val="27"/>
        </w:numPr>
      </w:pPr>
      <w:r w:rsidRPr="00A031A4">
        <w:t xml:space="preserve">Company Information </w:t>
      </w:r>
    </w:p>
    <w:p w14:paraId="7571FE8F" w14:textId="77777777" w:rsidR="00A031A4" w:rsidRPr="00A031A4" w:rsidRDefault="00A031A4">
      <w:pPr>
        <w:numPr>
          <w:ilvl w:val="0"/>
          <w:numId w:val="27"/>
        </w:numPr>
      </w:pPr>
      <w:r w:rsidRPr="00A031A4">
        <w:t xml:space="preserve">Research Reports </w:t>
      </w:r>
    </w:p>
    <w:p w14:paraId="313FB61A" w14:textId="77777777" w:rsidR="00A031A4" w:rsidRPr="00A031A4" w:rsidRDefault="00A031A4">
      <w:pPr>
        <w:numPr>
          <w:ilvl w:val="0"/>
          <w:numId w:val="27"/>
        </w:numPr>
      </w:pPr>
      <w:r w:rsidRPr="00A031A4">
        <w:t xml:space="preserve">Portfolio Data </w:t>
      </w:r>
    </w:p>
    <w:p w14:paraId="7439CA8D" w14:textId="77777777" w:rsidR="00A031A4" w:rsidRPr="00A031A4" w:rsidRDefault="00A031A4">
      <w:pPr>
        <w:numPr>
          <w:ilvl w:val="0"/>
          <w:numId w:val="27"/>
        </w:numPr>
      </w:pPr>
      <w:r w:rsidRPr="00A031A4">
        <w:t xml:space="preserve">Customer Information </w:t>
      </w:r>
    </w:p>
    <w:p w14:paraId="681C6B85" w14:textId="77777777" w:rsidR="00A031A4" w:rsidRPr="00A031A4" w:rsidRDefault="00A031A4">
      <w:pPr>
        <w:numPr>
          <w:ilvl w:val="0"/>
          <w:numId w:val="27"/>
        </w:numPr>
      </w:pPr>
      <w:r w:rsidRPr="00A031A4">
        <w:t xml:space="preserve">User Profiles </w:t>
      </w:r>
    </w:p>
    <w:p w14:paraId="2555C787" w14:textId="77777777" w:rsidR="00A031A4" w:rsidRPr="00A031A4" w:rsidRDefault="00A031A4">
      <w:pPr>
        <w:numPr>
          <w:ilvl w:val="0"/>
          <w:numId w:val="27"/>
        </w:numPr>
      </w:pPr>
      <w:r w:rsidRPr="00A031A4">
        <w:t xml:space="preserve">Entitlements </w:t>
      </w:r>
    </w:p>
    <w:p w14:paraId="66D44355" w14:textId="77777777" w:rsidR="00A031A4" w:rsidRPr="00A031A4" w:rsidRDefault="00A031A4">
      <w:pPr>
        <w:numPr>
          <w:ilvl w:val="0"/>
          <w:numId w:val="27"/>
        </w:numPr>
      </w:pPr>
      <w:r w:rsidRPr="00A031A4">
        <w:t xml:space="preserve">Audit Logs </w:t>
      </w:r>
    </w:p>
    <w:p w14:paraId="7828040B" w14:textId="77777777" w:rsidR="00A031A4" w:rsidRPr="00A031A4" w:rsidRDefault="00A031A4">
      <w:pPr>
        <w:numPr>
          <w:ilvl w:val="0"/>
          <w:numId w:val="27"/>
        </w:numPr>
      </w:pPr>
      <w:r w:rsidRPr="00A031A4">
        <w:t xml:space="preserve">Search Indexes </w:t>
      </w:r>
    </w:p>
    <w:p w14:paraId="323016FA" w14:textId="77777777" w:rsidR="00A031A4" w:rsidRPr="00A031A4" w:rsidRDefault="00A031A4" w:rsidP="00A031A4">
      <w:pPr>
        <w:rPr>
          <w:b/>
          <w:bCs/>
        </w:rPr>
      </w:pPr>
      <w:r w:rsidRPr="00A031A4">
        <w:rPr>
          <w:b/>
          <w:bCs/>
        </w:rPr>
        <w:t>Security Risks</w:t>
      </w:r>
    </w:p>
    <w:p w14:paraId="79EE4DC2" w14:textId="77777777" w:rsidR="00A031A4" w:rsidRPr="00A031A4" w:rsidRDefault="00A031A4">
      <w:pPr>
        <w:numPr>
          <w:ilvl w:val="0"/>
          <w:numId w:val="28"/>
        </w:numPr>
      </w:pPr>
      <w:r w:rsidRPr="00A031A4">
        <w:t xml:space="preserve">SQL Injection </w:t>
      </w:r>
    </w:p>
    <w:p w14:paraId="4629FC9E" w14:textId="77777777" w:rsidR="00A031A4" w:rsidRPr="00A031A4" w:rsidRDefault="00A031A4">
      <w:pPr>
        <w:numPr>
          <w:ilvl w:val="0"/>
          <w:numId w:val="28"/>
        </w:numPr>
      </w:pPr>
      <w:r w:rsidRPr="00A031A4">
        <w:t xml:space="preserve">Data Exfiltration </w:t>
      </w:r>
    </w:p>
    <w:p w14:paraId="53CD1E07" w14:textId="77777777" w:rsidR="00A031A4" w:rsidRPr="00A031A4" w:rsidRDefault="00A031A4">
      <w:pPr>
        <w:numPr>
          <w:ilvl w:val="0"/>
          <w:numId w:val="28"/>
        </w:numPr>
      </w:pPr>
      <w:r w:rsidRPr="00A031A4">
        <w:t xml:space="preserve">Privilege Escalation </w:t>
      </w:r>
    </w:p>
    <w:p w14:paraId="7F05CA35" w14:textId="77777777" w:rsidR="00A031A4" w:rsidRPr="00A031A4" w:rsidRDefault="00A031A4">
      <w:pPr>
        <w:numPr>
          <w:ilvl w:val="0"/>
          <w:numId w:val="28"/>
        </w:numPr>
      </w:pPr>
      <w:r w:rsidRPr="00A031A4">
        <w:t xml:space="preserve">Backup Theft </w:t>
      </w:r>
    </w:p>
    <w:p w14:paraId="1C2B4107" w14:textId="77777777" w:rsidR="00A031A4" w:rsidRPr="00A031A4" w:rsidRDefault="00A031A4">
      <w:pPr>
        <w:numPr>
          <w:ilvl w:val="0"/>
          <w:numId w:val="28"/>
        </w:numPr>
      </w:pPr>
      <w:r w:rsidRPr="00A031A4">
        <w:t xml:space="preserve">Unauthorized Queries </w:t>
      </w:r>
    </w:p>
    <w:p w14:paraId="426A6111" w14:textId="77777777" w:rsidR="00A031A4" w:rsidRPr="00A031A4" w:rsidRDefault="00A031A4">
      <w:pPr>
        <w:numPr>
          <w:ilvl w:val="0"/>
          <w:numId w:val="28"/>
        </w:numPr>
      </w:pPr>
      <w:r w:rsidRPr="00A031A4">
        <w:t xml:space="preserve">Insider Abuse </w:t>
      </w:r>
    </w:p>
    <w:p w14:paraId="061A9382" w14:textId="77777777" w:rsidR="00A031A4" w:rsidRPr="00A031A4" w:rsidRDefault="00A031A4">
      <w:pPr>
        <w:numPr>
          <w:ilvl w:val="0"/>
          <w:numId w:val="28"/>
        </w:numPr>
      </w:pPr>
      <w:r w:rsidRPr="00A031A4">
        <w:t xml:space="preserve">Database Misconfiguration </w:t>
      </w:r>
    </w:p>
    <w:p w14:paraId="44999CE5" w14:textId="77777777" w:rsidR="00A031A4" w:rsidRPr="00A031A4" w:rsidRDefault="00A031A4">
      <w:pPr>
        <w:numPr>
          <w:ilvl w:val="0"/>
          <w:numId w:val="28"/>
        </w:numPr>
      </w:pPr>
      <w:r w:rsidRPr="00A031A4">
        <w:t xml:space="preserve">Ransomware </w:t>
      </w:r>
    </w:p>
    <w:p w14:paraId="5424DFA5" w14:textId="77777777" w:rsidR="00A031A4" w:rsidRPr="00A031A4" w:rsidRDefault="00A031A4" w:rsidP="00A031A4">
      <w:pPr>
        <w:rPr>
          <w:b/>
          <w:bCs/>
        </w:rPr>
      </w:pPr>
      <w:r w:rsidRPr="00A031A4">
        <w:rPr>
          <w:b/>
          <w:bCs/>
        </w:rPr>
        <w:t>Required Security Controls</w:t>
      </w:r>
    </w:p>
    <w:p w14:paraId="25A4B0B5" w14:textId="77777777" w:rsidR="00A031A4" w:rsidRPr="00A031A4" w:rsidRDefault="00A031A4">
      <w:pPr>
        <w:numPr>
          <w:ilvl w:val="0"/>
          <w:numId w:val="29"/>
        </w:numPr>
      </w:pPr>
      <w:r w:rsidRPr="00A031A4">
        <w:t xml:space="preserve">Database Encryption </w:t>
      </w:r>
    </w:p>
    <w:p w14:paraId="3A1BDB95" w14:textId="77777777" w:rsidR="00A031A4" w:rsidRPr="00A031A4" w:rsidRDefault="00A031A4">
      <w:pPr>
        <w:numPr>
          <w:ilvl w:val="0"/>
          <w:numId w:val="29"/>
        </w:numPr>
      </w:pPr>
      <w:r w:rsidRPr="00A031A4">
        <w:t xml:space="preserve">Transparent Data Encryption (TDE) </w:t>
      </w:r>
    </w:p>
    <w:p w14:paraId="59C3B613" w14:textId="77777777" w:rsidR="00A031A4" w:rsidRPr="00A031A4" w:rsidRDefault="00A031A4">
      <w:pPr>
        <w:numPr>
          <w:ilvl w:val="0"/>
          <w:numId w:val="29"/>
        </w:numPr>
      </w:pPr>
      <w:r w:rsidRPr="00A031A4">
        <w:t xml:space="preserve">Parameterized Queries </w:t>
      </w:r>
    </w:p>
    <w:p w14:paraId="442CD3AA" w14:textId="77777777" w:rsidR="00A031A4" w:rsidRPr="00A031A4" w:rsidRDefault="00A031A4">
      <w:pPr>
        <w:numPr>
          <w:ilvl w:val="0"/>
          <w:numId w:val="29"/>
        </w:numPr>
      </w:pPr>
      <w:r w:rsidRPr="00A031A4">
        <w:t xml:space="preserve">Role-Based Database Access </w:t>
      </w:r>
    </w:p>
    <w:p w14:paraId="06C0F5A8" w14:textId="77777777" w:rsidR="00A031A4" w:rsidRPr="00A031A4" w:rsidRDefault="00A031A4">
      <w:pPr>
        <w:numPr>
          <w:ilvl w:val="0"/>
          <w:numId w:val="29"/>
        </w:numPr>
      </w:pPr>
      <w:r w:rsidRPr="00A031A4">
        <w:t xml:space="preserve">Database Activity Monitoring </w:t>
      </w:r>
    </w:p>
    <w:p w14:paraId="339CD9CA" w14:textId="77777777" w:rsidR="00A031A4" w:rsidRPr="00A031A4" w:rsidRDefault="00A031A4">
      <w:pPr>
        <w:numPr>
          <w:ilvl w:val="0"/>
          <w:numId w:val="29"/>
        </w:numPr>
      </w:pPr>
      <w:r w:rsidRPr="00A031A4">
        <w:t xml:space="preserve">Backup Encryption </w:t>
      </w:r>
    </w:p>
    <w:p w14:paraId="235BF739" w14:textId="77777777" w:rsidR="00A031A4" w:rsidRPr="00A031A4" w:rsidRDefault="00A031A4">
      <w:pPr>
        <w:numPr>
          <w:ilvl w:val="0"/>
          <w:numId w:val="29"/>
        </w:numPr>
      </w:pPr>
      <w:r w:rsidRPr="00A031A4">
        <w:t xml:space="preserve">Row-Level Security </w:t>
      </w:r>
    </w:p>
    <w:p w14:paraId="1A27FB35" w14:textId="77777777" w:rsidR="00A031A4" w:rsidRPr="00A031A4" w:rsidRDefault="00A031A4">
      <w:pPr>
        <w:numPr>
          <w:ilvl w:val="0"/>
          <w:numId w:val="29"/>
        </w:numPr>
      </w:pPr>
      <w:r w:rsidRPr="00A031A4">
        <w:t xml:space="preserve">Column-Level Encryption </w:t>
      </w:r>
    </w:p>
    <w:p w14:paraId="0ADCEE42" w14:textId="77777777" w:rsidR="00A031A4" w:rsidRPr="00A031A4" w:rsidRDefault="00A031A4">
      <w:pPr>
        <w:numPr>
          <w:ilvl w:val="0"/>
          <w:numId w:val="29"/>
        </w:numPr>
      </w:pPr>
      <w:r w:rsidRPr="00A031A4">
        <w:t>Continuous Auditing</w:t>
      </w:r>
    </w:p>
    <w:p w14:paraId="4299E8EA" w14:textId="77777777" w:rsidR="00A031A4" w:rsidRDefault="00A031A4"/>
    <w:p w14:paraId="0B3BC527" w14:textId="77777777" w:rsidR="00A031A4" w:rsidRPr="00A031A4" w:rsidRDefault="00A031A4" w:rsidP="00A031A4">
      <w:pPr>
        <w:rPr>
          <w:b/>
          <w:bCs/>
        </w:rPr>
      </w:pPr>
      <w:r w:rsidRPr="00A031A4">
        <w:rPr>
          <w:b/>
          <w:bCs/>
        </w:rPr>
        <w:t>Cross-Zone Security Principles</w:t>
      </w:r>
    </w:p>
    <w:p w14:paraId="0F07136E" w14:textId="77777777" w:rsidR="00A031A4" w:rsidRPr="00A031A4" w:rsidRDefault="00A031A4" w:rsidP="00A031A4">
      <w:r w:rsidRPr="00A031A4">
        <w:t>The architecture enforces a layered defense strategy in which each security zone independently validates requests before forwarding them to the next tier. Trust is never implicitly inherited across zones.</w:t>
      </w:r>
    </w:p>
    <w:p w14:paraId="1D812786" w14:textId="77777777" w:rsidR="00A031A4" w:rsidRPr="00A031A4" w:rsidRDefault="00A031A4" w:rsidP="00A031A4">
      <w:r w:rsidRPr="00A031A4">
        <w:t>The following principles should be consistently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2"/>
        <w:gridCol w:w="7683"/>
      </w:tblGrid>
      <w:tr w:rsidR="00A031A4" w:rsidRPr="00A031A4" w14:paraId="71819A17" w14:textId="77777777">
        <w:trPr>
          <w:tblHeader/>
          <w:tblCellSpacing w:w="15" w:type="dxa"/>
        </w:trPr>
        <w:tc>
          <w:tcPr>
            <w:tcW w:w="0" w:type="auto"/>
            <w:vAlign w:val="center"/>
            <w:hideMark/>
          </w:tcPr>
          <w:p w14:paraId="7ED5FADF" w14:textId="77777777" w:rsidR="00A031A4" w:rsidRPr="00A031A4" w:rsidRDefault="00A031A4" w:rsidP="00A031A4">
            <w:pPr>
              <w:rPr>
                <w:b/>
                <w:bCs/>
              </w:rPr>
            </w:pPr>
            <w:r w:rsidRPr="00A031A4">
              <w:rPr>
                <w:b/>
                <w:bCs/>
              </w:rPr>
              <w:t>Security Principle</w:t>
            </w:r>
          </w:p>
        </w:tc>
        <w:tc>
          <w:tcPr>
            <w:tcW w:w="0" w:type="auto"/>
            <w:vAlign w:val="center"/>
            <w:hideMark/>
          </w:tcPr>
          <w:p w14:paraId="720629E1" w14:textId="77777777" w:rsidR="00A031A4" w:rsidRPr="00A031A4" w:rsidRDefault="00A031A4" w:rsidP="00A031A4">
            <w:pPr>
              <w:rPr>
                <w:b/>
                <w:bCs/>
              </w:rPr>
            </w:pPr>
            <w:r w:rsidRPr="00A031A4">
              <w:rPr>
                <w:b/>
                <w:bCs/>
              </w:rPr>
              <w:t>Implementation</w:t>
            </w:r>
          </w:p>
        </w:tc>
      </w:tr>
      <w:tr w:rsidR="00A031A4" w:rsidRPr="00A031A4" w14:paraId="67E9F65C" w14:textId="77777777">
        <w:trPr>
          <w:tblCellSpacing w:w="15" w:type="dxa"/>
        </w:trPr>
        <w:tc>
          <w:tcPr>
            <w:tcW w:w="0" w:type="auto"/>
            <w:vAlign w:val="center"/>
            <w:hideMark/>
          </w:tcPr>
          <w:p w14:paraId="14016037" w14:textId="77777777" w:rsidR="00A031A4" w:rsidRPr="00A031A4" w:rsidRDefault="00A031A4" w:rsidP="00A031A4">
            <w:r w:rsidRPr="00A031A4">
              <w:t>Zero Trust</w:t>
            </w:r>
          </w:p>
        </w:tc>
        <w:tc>
          <w:tcPr>
            <w:tcW w:w="0" w:type="auto"/>
            <w:vAlign w:val="center"/>
            <w:hideMark/>
          </w:tcPr>
          <w:p w14:paraId="13D4DB33" w14:textId="77777777" w:rsidR="00A031A4" w:rsidRPr="00A031A4" w:rsidRDefault="00A031A4" w:rsidP="00A031A4">
            <w:r w:rsidRPr="00A031A4">
              <w:t>Every request is authenticated and authorized at each trust boundary.</w:t>
            </w:r>
          </w:p>
        </w:tc>
      </w:tr>
      <w:tr w:rsidR="00A031A4" w:rsidRPr="00A031A4" w14:paraId="3026C030" w14:textId="77777777">
        <w:trPr>
          <w:tblCellSpacing w:w="15" w:type="dxa"/>
        </w:trPr>
        <w:tc>
          <w:tcPr>
            <w:tcW w:w="0" w:type="auto"/>
            <w:vAlign w:val="center"/>
            <w:hideMark/>
          </w:tcPr>
          <w:p w14:paraId="159D2887" w14:textId="77777777" w:rsidR="00A031A4" w:rsidRPr="00A031A4" w:rsidRDefault="00A031A4" w:rsidP="00A031A4">
            <w:r w:rsidRPr="00A031A4">
              <w:t>Least Privilege</w:t>
            </w:r>
          </w:p>
        </w:tc>
        <w:tc>
          <w:tcPr>
            <w:tcW w:w="0" w:type="auto"/>
            <w:vAlign w:val="center"/>
            <w:hideMark/>
          </w:tcPr>
          <w:p w14:paraId="4928753F" w14:textId="77777777" w:rsidR="00A031A4" w:rsidRPr="00A031A4" w:rsidRDefault="00A031A4" w:rsidP="00A031A4">
            <w:r w:rsidRPr="00A031A4">
              <w:t>Services and users receive only the minimum permissions required.</w:t>
            </w:r>
          </w:p>
        </w:tc>
      </w:tr>
      <w:tr w:rsidR="00A031A4" w:rsidRPr="00A031A4" w14:paraId="3C7E4702" w14:textId="77777777">
        <w:trPr>
          <w:tblCellSpacing w:w="15" w:type="dxa"/>
        </w:trPr>
        <w:tc>
          <w:tcPr>
            <w:tcW w:w="0" w:type="auto"/>
            <w:vAlign w:val="center"/>
            <w:hideMark/>
          </w:tcPr>
          <w:p w14:paraId="59A7C428" w14:textId="77777777" w:rsidR="00A031A4" w:rsidRPr="00A031A4" w:rsidRDefault="00A031A4" w:rsidP="00A031A4">
            <w:r w:rsidRPr="00A031A4">
              <w:lastRenderedPageBreak/>
              <w:t>Defense in Depth</w:t>
            </w:r>
          </w:p>
        </w:tc>
        <w:tc>
          <w:tcPr>
            <w:tcW w:w="0" w:type="auto"/>
            <w:vAlign w:val="center"/>
            <w:hideMark/>
          </w:tcPr>
          <w:p w14:paraId="141D20C1" w14:textId="77777777" w:rsidR="00A031A4" w:rsidRPr="00A031A4" w:rsidRDefault="00A031A4" w:rsidP="00A031A4">
            <w:r w:rsidRPr="00A031A4">
              <w:t>Multiple layers of security controls protect each architectural tier.</w:t>
            </w:r>
          </w:p>
        </w:tc>
      </w:tr>
      <w:tr w:rsidR="00A031A4" w:rsidRPr="00A031A4" w14:paraId="6A4A759F" w14:textId="77777777">
        <w:trPr>
          <w:tblCellSpacing w:w="15" w:type="dxa"/>
        </w:trPr>
        <w:tc>
          <w:tcPr>
            <w:tcW w:w="0" w:type="auto"/>
            <w:vAlign w:val="center"/>
            <w:hideMark/>
          </w:tcPr>
          <w:p w14:paraId="5376E8B9" w14:textId="77777777" w:rsidR="00A031A4" w:rsidRPr="00A031A4" w:rsidRDefault="00A031A4" w:rsidP="00A031A4">
            <w:r w:rsidRPr="00A031A4">
              <w:t>Secure by Default</w:t>
            </w:r>
          </w:p>
        </w:tc>
        <w:tc>
          <w:tcPr>
            <w:tcW w:w="0" w:type="auto"/>
            <w:vAlign w:val="center"/>
            <w:hideMark/>
          </w:tcPr>
          <w:p w14:paraId="13CAE89C" w14:textId="77777777" w:rsidR="00A031A4" w:rsidRPr="00A031A4" w:rsidRDefault="00A031A4" w:rsidP="00A031A4">
            <w:r w:rsidRPr="00A031A4">
              <w:t>Default-deny network policies and hardened configurations are enforced.</w:t>
            </w:r>
          </w:p>
        </w:tc>
      </w:tr>
      <w:tr w:rsidR="00A031A4" w:rsidRPr="00A031A4" w14:paraId="1E4B3D49" w14:textId="77777777">
        <w:trPr>
          <w:tblCellSpacing w:w="15" w:type="dxa"/>
        </w:trPr>
        <w:tc>
          <w:tcPr>
            <w:tcW w:w="0" w:type="auto"/>
            <w:vAlign w:val="center"/>
            <w:hideMark/>
          </w:tcPr>
          <w:p w14:paraId="458F4381" w14:textId="77777777" w:rsidR="00A031A4" w:rsidRPr="00A031A4" w:rsidRDefault="00A031A4" w:rsidP="00A031A4">
            <w:r w:rsidRPr="00A031A4">
              <w:t>Encryption in Transit</w:t>
            </w:r>
          </w:p>
        </w:tc>
        <w:tc>
          <w:tcPr>
            <w:tcW w:w="0" w:type="auto"/>
            <w:vAlign w:val="center"/>
            <w:hideMark/>
          </w:tcPr>
          <w:p w14:paraId="241D978A" w14:textId="77777777" w:rsidR="00A031A4" w:rsidRPr="00A031A4" w:rsidRDefault="00A031A4" w:rsidP="00A031A4">
            <w:r w:rsidRPr="00A031A4">
              <w:t>TLS 1.2+ (or higher) is required for all inter-tier communications.</w:t>
            </w:r>
          </w:p>
        </w:tc>
      </w:tr>
      <w:tr w:rsidR="00A031A4" w:rsidRPr="00A031A4" w14:paraId="17421C7A" w14:textId="77777777">
        <w:trPr>
          <w:tblCellSpacing w:w="15" w:type="dxa"/>
        </w:trPr>
        <w:tc>
          <w:tcPr>
            <w:tcW w:w="0" w:type="auto"/>
            <w:vAlign w:val="center"/>
            <w:hideMark/>
          </w:tcPr>
          <w:p w14:paraId="477ADD2E" w14:textId="77777777" w:rsidR="00A031A4" w:rsidRPr="00A031A4" w:rsidRDefault="00A031A4" w:rsidP="00A031A4">
            <w:r w:rsidRPr="00A031A4">
              <w:t>Comprehensive Logging</w:t>
            </w:r>
          </w:p>
        </w:tc>
        <w:tc>
          <w:tcPr>
            <w:tcW w:w="0" w:type="auto"/>
            <w:vAlign w:val="center"/>
            <w:hideMark/>
          </w:tcPr>
          <w:p w14:paraId="4F840860" w14:textId="77777777" w:rsidR="00A031A4" w:rsidRPr="00A031A4" w:rsidRDefault="00A031A4" w:rsidP="00A031A4">
            <w:r w:rsidRPr="00A031A4">
              <w:t>Security events are logged and correlated across all tiers.</w:t>
            </w:r>
          </w:p>
        </w:tc>
      </w:tr>
      <w:tr w:rsidR="00A031A4" w:rsidRPr="00A031A4" w14:paraId="633174DE" w14:textId="77777777">
        <w:trPr>
          <w:tblCellSpacing w:w="15" w:type="dxa"/>
        </w:trPr>
        <w:tc>
          <w:tcPr>
            <w:tcW w:w="0" w:type="auto"/>
            <w:vAlign w:val="center"/>
            <w:hideMark/>
          </w:tcPr>
          <w:p w14:paraId="5E4B2060" w14:textId="77777777" w:rsidR="00A031A4" w:rsidRPr="00A031A4" w:rsidRDefault="00A031A4" w:rsidP="00A031A4">
            <w:r w:rsidRPr="00A031A4">
              <w:t>Continuous Monitoring</w:t>
            </w:r>
          </w:p>
        </w:tc>
        <w:tc>
          <w:tcPr>
            <w:tcW w:w="0" w:type="auto"/>
            <w:vAlign w:val="center"/>
            <w:hideMark/>
          </w:tcPr>
          <w:p w14:paraId="0325FB97" w14:textId="77777777" w:rsidR="00A031A4" w:rsidRPr="00A031A4" w:rsidRDefault="00A031A4" w:rsidP="00A031A4">
            <w:r w:rsidRPr="00A031A4">
              <w:t>SIEM, IDS/IPS, and application monitoring detect suspicious activity.</w:t>
            </w:r>
          </w:p>
        </w:tc>
      </w:tr>
      <w:tr w:rsidR="00A031A4" w:rsidRPr="00A031A4" w14:paraId="36B83580" w14:textId="77777777">
        <w:trPr>
          <w:tblCellSpacing w:w="15" w:type="dxa"/>
        </w:trPr>
        <w:tc>
          <w:tcPr>
            <w:tcW w:w="0" w:type="auto"/>
            <w:vAlign w:val="center"/>
            <w:hideMark/>
          </w:tcPr>
          <w:p w14:paraId="7B5D5E82" w14:textId="77777777" w:rsidR="00A031A4" w:rsidRPr="00A031A4" w:rsidRDefault="00A031A4" w:rsidP="00A031A4">
            <w:r w:rsidRPr="00A031A4">
              <w:t>Network Segmentation</w:t>
            </w:r>
          </w:p>
        </w:tc>
        <w:tc>
          <w:tcPr>
            <w:tcW w:w="0" w:type="auto"/>
            <w:vAlign w:val="center"/>
            <w:hideMark/>
          </w:tcPr>
          <w:p w14:paraId="47FFADB8" w14:textId="77777777" w:rsidR="00A031A4" w:rsidRPr="00A031A4" w:rsidRDefault="00A031A4" w:rsidP="00A031A4">
            <w:r w:rsidRPr="00A031A4">
              <w:t>Web, application, service, and database tiers are isolated using firewalls and security groups.</w:t>
            </w:r>
          </w:p>
        </w:tc>
      </w:tr>
    </w:tbl>
    <w:p w14:paraId="1D3F4BAF" w14:textId="77777777" w:rsidR="00A031A4" w:rsidRDefault="00A031A4"/>
    <w:p w14:paraId="7AEB0153" w14:textId="77777777" w:rsidR="00551D57" w:rsidRDefault="00152F99">
      <w:pPr>
        <w:pStyle w:val="Heading2"/>
      </w:pPr>
      <w:bookmarkStart w:id="9" w:name="_Toc237189446"/>
      <w:r>
        <w:t>4.1 Trust Boundary Crossings</w:t>
      </w:r>
      <w:bookmarkEnd w:id="9"/>
    </w:p>
    <w:p w14:paraId="3FC86560" w14:textId="77777777" w:rsidR="00414FEC" w:rsidRDefault="00414FEC" w:rsidP="00414FE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9"/>
        <w:gridCol w:w="2045"/>
        <w:gridCol w:w="2044"/>
        <w:gridCol w:w="1825"/>
        <w:gridCol w:w="908"/>
        <w:gridCol w:w="3295"/>
      </w:tblGrid>
      <w:tr w:rsidR="00A031A4" w:rsidRPr="00A031A4" w14:paraId="0A60FDA9" w14:textId="77777777" w:rsidTr="000871B3">
        <w:trPr>
          <w:tblHeader/>
          <w:tblCellSpacing w:w="15" w:type="dxa"/>
        </w:trPr>
        <w:tc>
          <w:tcPr>
            <w:tcW w:w="0" w:type="auto"/>
            <w:vAlign w:val="center"/>
            <w:hideMark/>
          </w:tcPr>
          <w:p w14:paraId="422A6D78" w14:textId="77777777" w:rsidR="00A031A4" w:rsidRPr="00A031A4" w:rsidRDefault="00A031A4" w:rsidP="00A031A4">
            <w:pPr>
              <w:rPr>
                <w:b/>
                <w:bCs/>
              </w:rPr>
            </w:pPr>
            <w:r w:rsidRPr="00A031A4">
              <w:rPr>
                <w:b/>
                <w:bCs/>
              </w:rPr>
              <w:t>ID</w:t>
            </w:r>
          </w:p>
        </w:tc>
        <w:tc>
          <w:tcPr>
            <w:tcW w:w="0" w:type="auto"/>
            <w:vAlign w:val="center"/>
            <w:hideMark/>
          </w:tcPr>
          <w:p w14:paraId="70B662AB" w14:textId="77777777" w:rsidR="00A031A4" w:rsidRPr="00A031A4" w:rsidRDefault="00A031A4" w:rsidP="00A031A4">
            <w:pPr>
              <w:rPr>
                <w:b/>
                <w:bCs/>
              </w:rPr>
            </w:pPr>
            <w:r w:rsidRPr="00A031A4">
              <w:rPr>
                <w:b/>
                <w:bCs/>
              </w:rPr>
              <w:t>From</w:t>
            </w:r>
          </w:p>
        </w:tc>
        <w:tc>
          <w:tcPr>
            <w:tcW w:w="0" w:type="auto"/>
            <w:vAlign w:val="center"/>
            <w:hideMark/>
          </w:tcPr>
          <w:p w14:paraId="1FF41E4D" w14:textId="77777777" w:rsidR="00A031A4" w:rsidRPr="00A031A4" w:rsidRDefault="00A031A4" w:rsidP="00A031A4">
            <w:pPr>
              <w:rPr>
                <w:b/>
                <w:bCs/>
              </w:rPr>
            </w:pPr>
            <w:r w:rsidRPr="00A031A4">
              <w:rPr>
                <w:b/>
                <w:bCs/>
              </w:rPr>
              <w:t>To</w:t>
            </w:r>
          </w:p>
        </w:tc>
        <w:tc>
          <w:tcPr>
            <w:tcW w:w="0" w:type="auto"/>
            <w:vAlign w:val="center"/>
            <w:hideMark/>
          </w:tcPr>
          <w:p w14:paraId="733B4444" w14:textId="77777777" w:rsidR="00A031A4" w:rsidRPr="00A031A4" w:rsidRDefault="00A031A4" w:rsidP="00A031A4">
            <w:pPr>
              <w:rPr>
                <w:b/>
                <w:bCs/>
              </w:rPr>
            </w:pPr>
            <w:r w:rsidRPr="00A031A4">
              <w:rPr>
                <w:b/>
                <w:bCs/>
              </w:rPr>
              <w:t>Boundary</w:t>
            </w:r>
          </w:p>
        </w:tc>
        <w:tc>
          <w:tcPr>
            <w:tcW w:w="0" w:type="auto"/>
            <w:vAlign w:val="center"/>
            <w:hideMark/>
          </w:tcPr>
          <w:p w14:paraId="43B6CBCE" w14:textId="77777777" w:rsidR="00A031A4" w:rsidRPr="00A031A4" w:rsidRDefault="00A031A4" w:rsidP="00A031A4">
            <w:pPr>
              <w:rPr>
                <w:b/>
                <w:bCs/>
              </w:rPr>
            </w:pPr>
            <w:r w:rsidRPr="00A031A4">
              <w:rPr>
                <w:b/>
                <w:bCs/>
              </w:rPr>
              <w:t>Risk Level</w:t>
            </w:r>
          </w:p>
        </w:tc>
        <w:tc>
          <w:tcPr>
            <w:tcW w:w="0" w:type="auto"/>
            <w:vAlign w:val="center"/>
            <w:hideMark/>
          </w:tcPr>
          <w:p w14:paraId="56B57547" w14:textId="77777777" w:rsidR="00A031A4" w:rsidRPr="00A031A4" w:rsidRDefault="00A031A4" w:rsidP="00A031A4">
            <w:pPr>
              <w:rPr>
                <w:b/>
                <w:bCs/>
              </w:rPr>
            </w:pPr>
            <w:r w:rsidRPr="00A031A4">
              <w:rPr>
                <w:b/>
                <w:bCs/>
              </w:rPr>
              <w:t>Primary Security Controls</w:t>
            </w:r>
          </w:p>
        </w:tc>
      </w:tr>
      <w:tr w:rsidR="00A031A4" w:rsidRPr="00A031A4" w14:paraId="15AD46B3" w14:textId="77777777" w:rsidTr="000871B3">
        <w:trPr>
          <w:tblCellSpacing w:w="15" w:type="dxa"/>
        </w:trPr>
        <w:tc>
          <w:tcPr>
            <w:tcW w:w="0" w:type="auto"/>
            <w:vAlign w:val="center"/>
            <w:hideMark/>
          </w:tcPr>
          <w:p w14:paraId="45F00034" w14:textId="77777777" w:rsidR="00A031A4" w:rsidRPr="00A031A4" w:rsidRDefault="00A031A4" w:rsidP="00A031A4">
            <w:r w:rsidRPr="00A031A4">
              <w:t>TB-01</w:t>
            </w:r>
          </w:p>
        </w:tc>
        <w:tc>
          <w:tcPr>
            <w:tcW w:w="0" w:type="auto"/>
            <w:vAlign w:val="center"/>
            <w:hideMark/>
          </w:tcPr>
          <w:p w14:paraId="2344B37E" w14:textId="77777777" w:rsidR="00A031A4" w:rsidRPr="00A031A4" w:rsidRDefault="00A031A4" w:rsidP="00A031A4">
            <w:r w:rsidRPr="00A031A4">
              <w:t>External Clients</w:t>
            </w:r>
          </w:p>
        </w:tc>
        <w:tc>
          <w:tcPr>
            <w:tcW w:w="0" w:type="auto"/>
            <w:vAlign w:val="center"/>
            <w:hideMark/>
          </w:tcPr>
          <w:p w14:paraId="1DA6B221" w14:textId="77777777" w:rsidR="00A031A4" w:rsidRPr="00A031A4" w:rsidRDefault="00A031A4" w:rsidP="00A031A4">
            <w:r w:rsidRPr="00A031A4">
              <w:t>Shared Web Servers</w:t>
            </w:r>
          </w:p>
        </w:tc>
        <w:tc>
          <w:tcPr>
            <w:tcW w:w="0" w:type="auto"/>
            <w:vAlign w:val="center"/>
            <w:hideMark/>
          </w:tcPr>
          <w:p w14:paraId="1F0C6F29" w14:textId="77777777" w:rsidR="00A031A4" w:rsidRPr="00A031A4" w:rsidRDefault="00A031A4" w:rsidP="00A031A4">
            <w:r w:rsidRPr="00A031A4">
              <w:t xml:space="preserve">Zone 0 </w:t>
            </w:r>
            <w:r w:rsidRPr="00A031A4">
              <w:rPr>
                <w:rFonts w:ascii="Arial" w:hAnsi="Arial" w:cs="Arial"/>
              </w:rPr>
              <w:t>→</w:t>
            </w:r>
            <w:r w:rsidRPr="00A031A4">
              <w:t xml:space="preserve"> Zone 1</w:t>
            </w:r>
          </w:p>
        </w:tc>
        <w:tc>
          <w:tcPr>
            <w:tcW w:w="0" w:type="auto"/>
            <w:vAlign w:val="center"/>
            <w:hideMark/>
          </w:tcPr>
          <w:p w14:paraId="3B114333" w14:textId="77777777" w:rsidR="00A031A4" w:rsidRPr="00A031A4" w:rsidRDefault="00A031A4" w:rsidP="00A031A4">
            <w:r w:rsidRPr="00A031A4">
              <w:t>Critical</w:t>
            </w:r>
          </w:p>
        </w:tc>
        <w:tc>
          <w:tcPr>
            <w:tcW w:w="0" w:type="auto"/>
            <w:vAlign w:val="center"/>
            <w:hideMark/>
          </w:tcPr>
          <w:p w14:paraId="204BC40F" w14:textId="77777777" w:rsidR="00A031A4" w:rsidRPr="00A031A4" w:rsidRDefault="00A031A4" w:rsidP="00A031A4">
            <w:r w:rsidRPr="00A031A4">
              <w:t>WAF, MFA, TLS, DDoS Protection</w:t>
            </w:r>
          </w:p>
        </w:tc>
      </w:tr>
      <w:tr w:rsidR="00A031A4" w:rsidRPr="00A031A4" w14:paraId="6CD66775" w14:textId="77777777" w:rsidTr="000871B3">
        <w:trPr>
          <w:tblCellSpacing w:w="15" w:type="dxa"/>
        </w:trPr>
        <w:tc>
          <w:tcPr>
            <w:tcW w:w="0" w:type="auto"/>
            <w:vAlign w:val="center"/>
            <w:hideMark/>
          </w:tcPr>
          <w:p w14:paraId="337DECF0" w14:textId="77777777" w:rsidR="00A031A4" w:rsidRPr="00A031A4" w:rsidRDefault="00A031A4" w:rsidP="00A031A4">
            <w:r w:rsidRPr="00A031A4">
              <w:t>TB-02</w:t>
            </w:r>
          </w:p>
        </w:tc>
        <w:tc>
          <w:tcPr>
            <w:tcW w:w="0" w:type="auto"/>
            <w:vAlign w:val="center"/>
            <w:hideMark/>
          </w:tcPr>
          <w:p w14:paraId="00F7779A" w14:textId="77777777" w:rsidR="00A031A4" w:rsidRPr="00A031A4" w:rsidRDefault="00A031A4" w:rsidP="00A031A4">
            <w:r w:rsidRPr="00A031A4">
              <w:t>Shared Web Servers</w:t>
            </w:r>
          </w:p>
        </w:tc>
        <w:tc>
          <w:tcPr>
            <w:tcW w:w="0" w:type="auto"/>
            <w:vAlign w:val="center"/>
            <w:hideMark/>
          </w:tcPr>
          <w:p w14:paraId="30B3FC34" w14:textId="77777777" w:rsidR="00A031A4" w:rsidRPr="00A031A4" w:rsidRDefault="00A031A4" w:rsidP="00A031A4">
            <w:r w:rsidRPr="00A031A4">
              <w:t>CIQ+ Web Servers</w:t>
            </w:r>
          </w:p>
        </w:tc>
        <w:tc>
          <w:tcPr>
            <w:tcW w:w="0" w:type="auto"/>
            <w:vAlign w:val="center"/>
            <w:hideMark/>
          </w:tcPr>
          <w:p w14:paraId="03DF25A5" w14:textId="77777777" w:rsidR="00A031A4" w:rsidRPr="00A031A4" w:rsidRDefault="00A031A4" w:rsidP="00A031A4">
            <w:r w:rsidRPr="00A031A4">
              <w:t>Internal Web Tier</w:t>
            </w:r>
          </w:p>
        </w:tc>
        <w:tc>
          <w:tcPr>
            <w:tcW w:w="0" w:type="auto"/>
            <w:vAlign w:val="center"/>
            <w:hideMark/>
          </w:tcPr>
          <w:p w14:paraId="22B3E640" w14:textId="77777777" w:rsidR="00A031A4" w:rsidRPr="00A031A4" w:rsidRDefault="00A031A4" w:rsidP="00A031A4">
            <w:r w:rsidRPr="00A031A4">
              <w:t>Medium</w:t>
            </w:r>
          </w:p>
        </w:tc>
        <w:tc>
          <w:tcPr>
            <w:tcW w:w="0" w:type="auto"/>
            <w:vAlign w:val="center"/>
            <w:hideMark/>
          </w:tcPr>
          <w:p w14:paraId="6A94E307" w14:textId="77777777" w:rsidR="00A031A4" w:rsidRPr="00A031A4" w:rsidRDefault="00A031A4" w:rsidP="00A031A4">
            <w:r w:rsidRPr="00A031A4">
              <w:t>Session Validation, RBAC</w:t>
            </w:r>
          </w:p>
        </w:tc>
      </w:tr>
      <w:tr w:rsidR="00A031A4" w:rsidRPr="00A031A4" w14:paraId="5AF66BB5" w14:textId="77777777" w:rsidTr="000871B3">
        <w:trPr>
          <w:tblCellSpacing w:w="15" w:type="dxa"/>
        </w:trPr>
        <w:tc>
          <w:tcPr>
            <w:tcW w:w="0" w:type="auto"/>
            <w:vAlign w:val="center"/>
            <w:hideMark/>
          </w:tcPr>
          <w:p w14:paraId="784BE8D7" w14:textId="77777777" w:rsidR="00A031A4" w:rsidRPr="00A031A4" w:rsidRDefault="00A031A4" w:rsidP="00A031A4">
            <w:r w:rsidRPr="00A031A4">
              <w:t>TB-03</w:t>
            </w:r>
          </w:p>
        </w:tc>
        <w:tc>
          <w:tcPr>
            <w:tcW w:w="0" w:type="auto"/>
            <w:vAlign w:val="center"/>
            <w:hideMark/>
          </w:tcPr>
          <w:p w14:paraId="13306B55" w14:textId="77777777" w:rsidR="00A031A4" w:rsidRPr="00A031A4" w:rsidRDefault="00A031A4" w:rsidP="00A031A4">
            <w:r w:rsidRPr="00A031A4">
              <w:t>CIQ+ Web Servers</w:t>
            </w:r>
          </w:p>
        </w:tc>
        <w:tc>
          <w:tcPr>
            <w:tcW w:w="0" w:type="auto"/>
            <w:vAlign w:val="center"/>
            <w:hideMark/>
          </w:tcPr>
          <w:p w14:paraId="43924CA8" w14:textId="77777777" w:rsidR="00A031A4" w:rsidRPr="00A031A4" w:rsidRDefault="00A031A4" w:rsidP="00A031A4">
            <w:r w:rsidRPr="00A031A4">
              <w:t>Shared App Servers</w:t>
            </w:r>
          </w:p>
        </w:tc>
        <w:tc>
          <w:tcPr>
            <w:tcW w:w="0" w:type="auto"/>
            <w:vAlign w:val="center"/>
            <w:hideMark/>
          </w:tcPr>
          <w:p w14:paraId="5E93AC62" w14:textId="77777777" w:rsidR="00A031A4" w:rsidRPr="00A031A4" w:rsidRDefault="00A031A4" w:rsidP="00A031A4">
            <w:r w:rsidRPr="00A031A4">
              <w:t xml:space="preserve">Zone 1 </w:t>
            </w:r>
            <w:r w:rsidRPr="00A031A4">
              <w:rPr>
                <w:rFonts w:ascii="Arial" w:hAnsi="Arial" w:cs="Arial"/>
              </w:rPr>
              <w:t>→</w:t>
            </w:r>
            <w:r w:rsidRPr="00A031A4">
              <w:t xml:space="preserve"> Zone 2</w:t>
            </w:r>
          </w:p>
        </w:tc>
        <w:tc>
          <w:tcPr>
            <w:tcW w:w="0" w:type="auto"/>
            <w:vAlign w:val="center"/>
            <w:hideMark/>
          </w:tcPr>
          <w:p w14:paraId="62492642" w14:textId="77777777" w:rsidR="00A031A4" w:rsidRPr="00A031A4" w:rsidRDefault="00A031A4" w:rsidP="00A031A4">
            <w:r w:rsidRPr="00A031A4">
              <w:t>High</w:t>
            </w:r>
          </w:p>
        </w:tc>
        <w:tc>
          <w:tcPr>
            <w:tcW w:w="0" w:type="auto"/>
            <w:vAlign w:val="center"/>
            <w:hideMark/>
          </w:tcPr>
          <w:p w14:paraId="2B4D9914" w14:textId="77777777" w:rsidR="00A031A4" w:rsidRPr="00A031A4" w:rsidRDefault="00A031A4" w:rsidP="00A031A4">
            <w:proofErr w:type="spellStart"/>
            <w:r w:rsidRPr="00A031A4">
              <w:t>mTLS</w:t>
            </w:r>
            <w:proofErr w:type="spellEnd"/>
            <w:r w:rsidRPr="00A031A4">
              <w:t>, API Authentication</w:t>
            </w:r>
          </w:p>
        </w:tc>
      </w:tr>
      <w:tr w:rsidR="00A031A4" w:rsidRPr="00A031A4" w14:paraId="5AABED14" w14:textId="77777777" w:rsidTr="000871B3">
        <w:trPr>
          <w:tblCellSpacing w:w="15" w:type="dxa"/>
        </w:trPr>
        <w:tc>
          <w:tcPr>
            <w:tcW w:w="0" w:type="auto"/>
            <w:vAlign w:val="center"/>
            <w:hideMark/>
          </w:tcPr>
          <w:p w14:paraId="3A8ED79F" w14:textId="77777777" w:rsidR="00A031A4" w:rsidRPr="00A031A4" w:rsidRDefault="00A031A4" w:rsidP="00A031A4">
            <w:r w:rsidRPr="00A031A4">
              <w:t>TB-04</w:t>
            </w:r>
          </w:p>
        </w:tc>
        <w:tc>
          <w:tcPr>
            <w:tcW w:w="0" w:type="auto"/>
            <w:vAlign w:val="center"/>
            <w:hideMark/>
          </w:tcPr>
          <w:p w14:paraId="14F2B293" w14:textId="77777777" w:rsidR="00A031A4" w:rsidRPr="00A031A4" w:rsidRDefault="00A031A4" w:rsidP="00A031A4">
            <w:r w:rsidRPr="00A031A4">
              <w:t>Shared App Servers</w:t>
            </w:r>
          </w:p>
        </w:tc>
        <w:tc>
          <w:tcPr>
            <w:tcW w:w="0" w:type="auto"/>
            <w:vAlign w:val="center"/>
            <w:hideMark/>
          </w:tcPr>
          <w:p w14:paraId="3DB973A4" w14:textId="77777777" w:rsidR="00A031A4" w:rsidRPr="00A031A4" w:rsidRDefault="00A031A4" w:rsidP="00A031A4">
            <w:r w:rsidRPr="00A031A4">
              <w:t>Dedicated Data API Servers</w:t>
            </w:r>
          </w:p>
        </w:tc>
        <w:tc>
          <w:tcPr>
            <w:tcW w:w="0" w:type="auto"/>
            <w:vAlign w:val="center"/>
            <w:hideMark/>
          </w:tcPr>
          <w:p w14:paraId="0E9623F0" w14:textId="77777777" w:rsidR="00A031A4" w:rsidRPr="00A031A4" w:rsidRDefault="00A031A4" w:rsidP="00A031A4">
            <w:r w:rsidRPr="00A031A4">
              <w:t>Internal Application Tier</w:t>
            </w:r>
          </w:p>
        </w:tc>
        <w:tc>
          <w:tcPr>
            <w:tcW w:w="0" w:type="auto"/>
            <w:vAlign w:val="center"/>
            <w:hideMark/>
          </w:tcPr>
          <w:p w14:paraId="30ED5AFF" w14:textId="77777777" w:rsidR="00A031A4" w:rsidRPr="00A031A4" w:rsidRDefault="00A031A4" w:rsidP="00A031A4">
            <w:r w:rsidRPr="00A031A4">
              <w:t>High</w:t>
            </w:r>
          </w:p>
        </w:tc>
        <w:tc>
          <w:tcPr>
            <w:tcW w:w="0" w:type="auto"/>
            <w:vAlign w:val="center"/>
            <w:hideMark/>
          </w:tcPr>
          <w:p w14:paraId="1CC8B3F1" w14:textId="77777777" w:rsidR="00A031A4" w:rsidRPr="00A031A4" w:rsidRDefault="00A031A4" w:rsidP="00A031A4">
            <w:r w:rsidRPr="00A031A4">
              <w:t>JWT Validation, Least Privilege</w:t>
            </w:r>
          </w:p>
        </w:tc>
      </w:tr>
      <w:tr w:rsidR="00A031A4" w:rsidRPr="00A031A4" w14:paraId="5867DE5F" w14:textId="77777777" w:rsidTr="000871B3">
        <w:trPr>
          <w:tblCellSpacing w:w="15" w:type="dxa"/>
        </w:trPr>
        <w:tc>
          <w:tcPr>
            <w:tcW w:w="0" w:type="auto"/>
            <w:vAlign w:val="center"/>
            <w:hideMark/>
          </w:tcPr>
          <w:p w14:paraId="10B311E1" w14:textId="77777777" w:rsidR="00A031A4" w:rsidRPr="00A031A4" w:rsidRDefault="00A031A4" w:rsidP="00A031A4">
            <w:r w:rsidRPr="00A031A4">
              <w:t>TB-05</w:t>
            </w:r>
          </w:p>
        </w:tc>
        <w:tc>
          <w:tcPr>
            <w:tcW w:w="0" w:type="auto"/>
            <w:vAlign w:val="center"/>
            <w:hideMark/>
          </w:tcPr>
          <w:p w14:paraId="40C190A6" w14:textId="77777777" w:rsidR="00A031A4" w:rsidRPr="00A031A4" w:rsidRDefault="00A031A4" w:rsidP="00A031A4">
            <w:r w:rsidRPr="00A031A4">
              <w:t>Dedicated Data API Servers</w:t>
            </w:r>
          </w:p>
        </w:tc>
        <w:tc>
          <w:tcPr>
            <w:tcW w:w="0" w:type="auto"/>
            <w:vAlign w:val="center"/>
            <w:hideMark/>
          </w:tcPr>
          <w:p w14:paraId="5CD6F4B6" w14:textId="77777777" w:rsidR="00A031A4" w:rsidRPr="00A031A4" w:rsidRDefault="00A031A4" w:rsidP="00A031A4">
            <w:r w:rsidRPr="00A031A4">
              <w:t>Enterprise Services</w:t>
            </w:r>
          </w:p>
        </w:tc>
        <w:tc>
          <w:tcPr>
            <w:tcW w:w="0" w:type="auto"/>
            <w:vAlign w:val="center"/>
            <w:hideMark/>
          </w:tcPr>
          <w:p w14:paraId="3D76E41A" w14:textId="77777777" w:rsidR="00A031A4" w:rsidRPr="00A031A4" w:rsidRDefault="00A031A4" w:rsidP="00A031A4">
            <w:r w:rsidRPr="00A031A4">
              <w:t xml:space="preserve">Zone 2 </w:t>
            </w:r>
            <w:r w:rsidRPr="00A031A4">
              <w:rPr>
                <w:rFonts w:ascii="Arial" w:hAnsi="Arial" w:cs="Arial"/>
              </w:rPr>
              <w:t>→</w:t>
            </w:r>
            <w:r w:rsidRPr="00A031A4">
              <w:t xml:space="preserve"> Zone 3</w:t>
            </w:r>
          </w:p>
        </w:tc>
        <w:tc>
          <w:tcPr>
            <w:tcW w:w="0" w:type="auto"/>
            <w:vAlign w:val="center"/>
            <w:hideMark/>
          </w:tcPr>
          <w:p w14:paraId="15198833" w14:textId="77777777" w:rsidR="00A031A4" w:rsidRPr="00A031A4" w:rsidRDefault="00A031A4" w:rsidP="00A031A4">
            <w:r w:rsidRPr="00A031A4">
              <w:t>High</w:t>
            </w:r>
          </w:p>
        </w:tc>
        <w:tc>
          <w:tcPr>
            <w:tcW w:w="0" w:type="auto"/>
            <w:vAlign w:val="center"/>
            <w:hideMark/>
          </w:tcPr>
          <w:p w14:paraId="0F8ABC56" w14:textId="77777777" w:rsidR="00A031A4" w:rsidRPr="00A031A4" w:rsidRDefault="00A031A4" w:rsidP="00A031A4">
            <w:r w:rsidRPr="00A031A4">
              <w:t>Service Authentication, Secrets Management</w:t>
            </w:r>
          </w:p>
        </w:tc>
      </w:tr>
      <w:tr w:rsidR="00A031A4" w:rsidRPr="00A031A4" w14:paraId="6A25CAD9" w14:textId="77777777" w:rsidTr="000871B3">
        <w:trPr>
          <w:tblCellSpacing w:w="15" w:type="dxa"/>
        </w:trPr>
        <w:tc>
          <w:tcPr>
            <w:tcW w:w="0" w:type="auto"/>
            <w:vAlign w:val="center"/>
            <w:hideMark/>
          </w:tcPr>
          <w:p w14:paraId="23CAC605" w14:textId="77777777" w:rsidR="00A031A4" w:rsidRPr="00A031A4" w:rsidRDefault="00A031A4" w:rsidP="00A031A4">
            <w:r w:rsidRPr="00A031A4">
              <w:t>TB-06</w:t>
            </w:r>
          </w:p>
        </w:tc>
        <w:tc>
          <w:tcPr>
            <w:tcW w:w="0" w:type="auto"/>
            <w:vAlign w:val="center"/>
            <w:hideMark/>
          </w:tcPr>
          <w:p w14:paraId="351B69AF" w14:textId="77777777" w:rsidR="00A031A4" w:rsidRPr="00A031A4" w:rsidRDefault="00A031A4" w:rsidP="00A031A4">
            <w:r w:rsidRPr="00A031A4">
              <w:t>Enterprise Services</w:t>
            </w:r>
          </w:p>
        </w:tc>
        <w:tc>
          <w:tcPr>
            <w:tcW w:w="0" w:type="auto"/>
            <w:vAlign w:val="center"/>
            <w:hideMark/>
          </w:tcPr>
          <w:p w14:paraId="77B23D6E" w14:textId="77777777" w:rsidR="00A031A4" w:rsidRPr="00A031A4" w:rsidRDefault="00A031A4" w:rsidP="00A031A4">
            <w:r w:rsidRPr="00A031A4">
              <w:t>Database Servers</w:t>
            </w:r>
          </w:p>
        </w:tc>
        <w:tc>
          <w:tcPr>
            <w:tcW w:w="0" w:type="auto"/>
            <w:vAlign w:val="center"/>
            <w:hideMark/>
          </w:tcPr>
          <w:p w14:paraId="0BEBA385" w14:textId="77777777" w:rsidR="00A031A4" w:rsidRPr="00A031A4" w:rsidRDefault="00A031A4" w:rsidP="00A031A4">
            <w:r w:rsidRPr="00A031A4">
              <w:t xml:space="preserve">Zone 3 </w:t>
            </w:r>
            <w:r w:rsidRPr="00A031A4">
              <w:rPr>
                <w:rFonts w:ascii="Arial" w:hAnsi="Arial" w:cs="Arial"/>
              </w:rPr>
              <w:t>→</w:t>
            </w:r>
            <w:r w:rsidRPr="00A031A4">
              <w:t xml:space="preserve"> Zone 4</w:t>
            </w:r>
          </w:p>
        </w:tc>
        <w:tc>
          <w:tcPr>
            <w:tcW w:w="0" w:type="auto"/>
            <w:vAlign w:val="center"/>
            <w:hideMark/>
          </w:tcPr>
          <w:p w14:paraId="69ECD0D9" w14:textId="77777777" w:rsidR="00A031A4" w:rsidRPr="00A031A4" w:rsidRDefault="00A031A4" w:rsidP="00A031A4">
            <w:r w:rsidRPr="00A031A4">
              <w:t>Critical</w:t>
            </w:r>
          </w:p>
        </w:tc>
        <w:tc>
          <w:tcPr>
            <w:tcW w:w="0" w:type="auto"/>
            <w:vAlign w:val="center"/>
            <w:hideMark/>
          </w:tcPr>
          <w:p w14:paraId="3D150321" w14:textId="77777777" w:rsidR="00A031A4" w:rsidRPr="00A031A4" w:rsidRDefault="00A031A4" w:rsidP="00A031A4">
            <w:r w:rsidRPr="00A031A4">
              <w:t>Database Encryption, Parameterized SQL</w:t>
            </w:r>
          </w:p>
        </w:tc>
      </w:tr>
      <w:tr w:rsidR="00A031A4" w:rsidRPr="00A031A4" w14:paraId="4A730D7A" w14:textId="77777777" w:rsidTr="000871B3">
        <w:trPr>
          <w:tblCellSpacing w:w="15" w:type="dxa"/>
        </w:trPr>
        <w:tc>
          <w:tcPr>
            <w:tcW w:w="0" w:type="auto"/>
            <w:vAlign w:val="center"/>
            <w:hideMark/>
          </w:tcPr>
          <w:p w14:paraId="46E3DA12" w14:textId="77777777" w:rsidR="00A031A4" w:rsidRPr="00A031A4" w:rsidRDefault="00A031A4" w:rsidP="00A031A4">
            <w:r w:rsidRPr="00A031A4">
              <w:t>TB-07</w:t>
            </w:r>
          </w:p>
        </w:tc>
        <w:tc>
          <w:tcPr>
            <w:tcW w:w="0" w:type="auto"/>
            <w:vAlign w:val="center"/>
            <w:hideMark/>
          </w:tcPr>
          <w:p w14:paraId="2E31CC51" w14:textId="77777777" w:rsidR="00A031A4" w:rsidRPr="00A031A4" w:rsidRDefault="00A031A4" w:rsidP="00A031A4">
            <w:r w:rsidRPr="00A031A4">
              <w:t>Enterprise Services</w:t>
            </w:r>
          </w:p>
        </w:tc>
        <w:tc>
          <w:tcPr>
            <w:tcW w:w="0" w:type="auto"/>
            <w:vAlign w:val="center"/>
            <w:hideMark/>
          </w:tcPr>
          <w:p w14:paraId="477808DB" w14:textId="77777777" w:rsidR="00A031A4" w:rsidRPr="00A031A4" w:rsidRDefault="00A031A4" w:rsidP="00A031A4">
            <w:r w:rsidRPr="00A031A4">
              <w:t>AWS SES</w:t>
            </w:r>
          </w:p>
        </w:tc>
        <w:tc>
          <w:tcPr>
            <w:tcW w:w="0" w:type="auto"/>
            <w:vAlign w:val="center"/>
            <w:hideMark/>
          </w:tcPr>
          <w:p w14:paraId="62F893B2" w14:textId="77777777" w:rsidR="00A031A4" w:rsidRPr="00A031A4" w:rsidRDefault="00A031A4" w:rsidP="00A031A4">
            <w:r w:rsidRPr="00A031A4">
              <w:t xml:space="preserve">Internal </w:t>
            </w:r>
            <w:r w:rsidRPr="00A031A4">
              <w:rPr>
                <w:rFonts w:ascii="Arial" w:hAnsi="Arial" w:cs="Arial"/>
              </w:rPr>
              <w:t>→</w:t>
            </w:r>
            <w:r w:rsidRPr="00A031A4">
              <w:t xml:space="preserve"> External</w:t>
            </w:r>
          </w:p>
        </w:tc>
        <w:tc>
          <w:tcPr>
            <w:tcW w:w="0" w:type="auto"/>
            <w:vAlign w:val="center"/>
            <w:hideMark/>
          </w:tcPr>
          <w:p w14:paraId="75470135" w14:textId="77777777" w:rsidR="00A031A4" w:rsidRPr="00A031A4" w:rsidRDefault="00A031A4" w:rsidP="00A031A4">
            <w:r w:rsidRPr="00A031A4">
              <w:t>Medium</w:t>
            </w:r>
          </w:p>
        </w:tc>
        <w:tc>
          <w:tcPr>
            <w:tcW w:w="0" w:type="auto"/>
            <w:vAlign w:val="center"/>
            <w:hideMark/>
          </w:tcPr>
          <w:p w14:paraId="40063D86" w14:textId="77777777" w:rsidR="00A031A4" w:rsidRPr="00A031A4" w:rsidRDefault="00A031A4" w:rsidP="00A031A4">
            <w:r w:rsidRPr="00A031A4">
              <w:t>TLS, API Keys, Outbound Monitoring</w:t>
            </w:r>
          </w:p>
        </w:tc>
      </w:tr>
    </w:tbl>
    <w:p w14:paraId="41C8F396" w14:textId="66E641FA" w:rsidR="00551D57" w:rsidRDefault="00A031A4">
      <w:r>
        <w:t>TB-01</w:t>
      </w:r>
    </w:p>
    <w:p w14:paraId="3FC27E31" w14:textId="77777777" w:rsidR="00A031A4" w:rsidRPr="00A031A4" w:rsidRDefault="00A031A4" w:rsidP="00A031A4">
      <w:pPr>
        <w:rPr>
          <w:b/>
          <w:bCs/>
        </w:rPr>
      </w:pPr>
      <w:r w:rsidRPr="00A031A4">
        <w:rPr>
          <w:b/>
          <w:bCs/>
        </w:rPr>
        <w:t>Security Risks</w:t>
      </w:r>
    </w:p>
    <w:p w14:paraId="236FE37C" w14:textId="77777777" w:rsidR="00A031A4" w:rsidRPr="00A031A4" w:rsidRDefault="00A031A4">
      <w:pPr>
        <w:numPr>
          <w:ilvl w:val="0"/>
          <w:numId w:val="30"/>
        </w:numPr>
      </w:pPr>
      <w:r w:rsidRPr="00A031A4">
        <w:t xml:space="preserve">Credential Theft </w:t>
      </w:r>
    </w:p>
    <w:p w14:paraId="1676E30B" w14:textId="77777777" w:rsidR="00A031A4" w:rsidRPr="00A031A4" w:rsidRDefault="00A031A4">
      <w:pPr>
        <w:numPr>
          <w:ilvl w:val="0"/>
          <w:numId w:val="30"/>
        </w:numPr>
      </w:pPr>
      <w:r w:rsidRPr="00A031A4">
        <w:t xml:space="preserve">Session Hijacking </w:t>
      </w:r>
    </w:p>
    <w:p w14:paraId="69F0CC0D" w14:textId="77777777" w:rsidR="00A031A4" w:rsidRPr="00A031A4" w:rsidRDefault="00A031A4">
      <w:pPr>
        <w:numPr>
          <w:ilvl w:val="0"/>
          <w:numId w:val="30"/>
        </w:numPr>
      </w:pPr>
      <w:r w:rsidRPr="00A031A4">
        <w:t xml:space="preserve">Brute Force Attacks </w:t>
      </w:r>
    </w:p>
    <w:p w14:paraId="55D0EB42" w14:textId="77777777" w:rsidR="00A031A4" w:rsidRPr="00A031A4" w:rsidRDefault="00A031A4">
      <w:pPr>
        <w:numPr>
          <w:ilvl w:val="0"/>
          <w:numId w:val="30"/>
        </w:numPr>
      </w:pPr>
      <w:r w:rsidRPr="00A031A4">
        <w:t xml:space="preserve">Password Spraying </w:t>
      </w:r>
    </w:p>
    <w:p w14:paraId="4ADE2954" w14:textId="77777777" w:rsidR="00A031A4" w:rsidRPr="00A031A4" w:rsidRDefault="00A031A4">
      <w:pPr>
        <w:numPr>
          <w:ilvl w:val="0"/>
          <w:numId w:val="30"/>
        </w:numPr>
      </w:pPr>
      <w:r w:rsidRPr="00A031A4">
        <w:t xml:space="preserve">Session Fixation </w:t>
      </w:r>
    </w:p>
    <w:p w14:paraId="47E45A00" w14:textId="77777777" w:rsidR="00A031A4" w:rsidRPr="00A031A4" w:rsidRDefault="00A031A4" w:rsidP="00A031A4">
      <w:pPr>
        <w:rPr>
          <w:b/>
          <w:bCs/>
        </w:rPr>
      </w:pPr>
      <w:r w:rsidRPr="00A031A4">
        <w:rPr>
          <w:b/>
          <w:bCs/>
        </w:rPr>
        <w:t>Required Controls</w:t>
      </w:r>
    </w:p>
    <w:p w14:paraId="1E5D8DB7" w14:textId="77777777" w:rsidR="00A031A4" w:rsidRPr="00A031A4" w:rsidRDefault="00A031A4">
      <w:pPr>
        <w:numPr>
          <w:ilvl w:val="0"/>
          <w:numId w:val="31"/>
        </w:numPr>
      </w:pPr>
      <w:r w:rsidRPr="00A031A4">
        <w:t xml:space="preserve">TLS 1.2+ </w:t>
      </w:r>
    </w:p>
    <w:p w14:paraId="0612658C" w14:textId="77777777" w:rsidR="00A031A4" w:rsidRPr="00A031A4" w:rsidRDefault="00A031A4">
      <w:pPr>
        <w:numPr>
          <w:ilvl w:val="0"/>
          <w:numId w:val="31"/>
        </w:numPr>
      </w:pPr>
      <w:r w:rsidRPr="00A031A4">
        <w:t xml:space="preserve">MFA </w:t>
      </w:r>
    </w:p>
    <w:p w14:paraId="0ACE6AF4" w14:textId="77777777" w:rsidR="00A031A4" w:rsidRPr="00A031A4" w:rsidRDefault="00A031A4">
      <w:pPr>
        <w:numPr>
          <w:ilvl w:val="0"/>
          <w:numId w:val="31"/>
        </w:numPr>
      </w:pPr>
      <w:r w:rsidRPr="00A031A4">
        <w:t xml:space="preserve">Secure Cookies </w:t>
      </w:r>
    </w:p>
    <w:p w14:paraId="2BE9C3DF" w14:textId="77777777" w:rsidR="00A031A4" w:rsidRPr="00A031A4" w:rsidRDefault="00A031A4">
      <w:pPr>
        <w:numPr>
          <w:ilvl w:val="0"/>
          <w:numId w:val="31"/>
        </w:numPr>
      </w:pPr>
      <w:r w:rsidRPr="00A031A4">
        <w:t xml:space="preserve">Account Lockout </w:t>
      </w:r>
    </w:p>
    <w:p w14:paraId="420C0273" w14:textId="77777777" w:rsidR="00A031A4" w:rsidRPr="00A031A4" w:rsidRDefault="00A031A4">
      <w:pPr>
        <w:numPr>
          <w:ilvl w:val="0"/>
          <w:numId w:val="31"/>
        </w:numPr>
      </w:pPr>
      <w:r w:rsidRPr="00A031A4">
        <w:t xml:space="preserve">CAPTCHA </w:t>
      </w:r>
    </w:p>
    <w:p w14:paraId="61C6D7B5" w14:textId="77777777" w:rsidR="00A031A4" w:rsidRPr="00A031A4" w:rsidRDefault="00A031A4">
      <w:pPr>
        <w:numPr>
          <w:ilvl w:val="0"/>
          <w:numId w:val="31"/>
        </w:numPr>
      </w:pPr>
      <w:r w:rsidRPr="00A031A4">
        <w:lastRenderedPageBreak/>
        <w:t>Login Auditing</w:t>
      </w:r>
    </w:p>
    <w:p w14:paraId="409C89D2" w14:textId="5E0FE679" w:rsidR="00A031A4" w:rsidRDefault="00A031A4">
      <w:r>
        <w:t>TB-02</w:t>
      </w:r>
    </w:p>
    <w:p w14:paraId="3B842398" w14:textId="77777777" w:rsidR="00A031A4" w:rsidRPr="00A031A4" w:rsidRDefault="00A031A4" w:rsidP="00A031A4">
      <w:pPr>
        <w:rPr>
          <w:b/>
          <w:bCs/>
        </w:rPr>
      </w:pPr>
      <w:r w:rsidRPr="00A031A4">
        <w:rPr>
          <w:b/>
          <w:bCs/>
        </w:rPr>
        <w:t>Risks</w:t>
      </w:r>
    </w:p>
    <w:p w14:paraId="57565C67" w14:textId="77777777" w:rsidR="00A031A4" w:rsidRPr="00A031A4" w:rsidRDefault="00A031A4">
      <w:pPr>
        <w:numPr>
          <w:ilvl w:val="0"/>
          <w:numId w:val="32"/>
        </w:numPr>
      </w:pPr>
      <w:r w:rsidRPr="00A031A4">
        <w:t xml:space="preserve">Parameter Tampering </w:t>
      </w:r>
    </w:p>
    <w:p w14:paraId="2723C19F" w14:textId="77777777" w:rsidR="00A031A4" w:rsidRPr="00A031A4" w:rsidRDefault="00A031A4">
      <w:pPr>
        <w:numPr>
          <w:ilvl w:val="0"/>
          <w:numId w:val="32"/>
        </w:numPr>
      </w:pPr>
      <w:r w:rsidRPr="00A031A4">
        <w:t xml:space="preserve">Authorization Bypass </w:t>
      </w:r>
    </w:p>
    <w:p w14:paraId="21C7C150" w14:textId="77777777" w:rsidR="00A031A4" w:rsidRPr="00A031A4" w:rsidRDefault="00A031A4">
      <w:pPr>
        <w:numPr>
          <w:ilvl w:val="0"/>
          <w:numId w:val="32"/>
        </w:numPr>
      </w:pPr>
      <w:r w:rsidRPr="00A031A4">
        <w:t xml:space="preserve">Session Replay </w:t>
      </w:r>
    </w:p>
    <w:p w14:paraId="074FD7A8" w14:textId="77777777" w:rsidR="00A031A4" w:rsidRPr="00A031A4" w:rsidRDefault="00A031A4">
      <w:pPr>
        <w:numPr>
          <w:ilvl w:val="0"/>
          <w:numId w:val="32"/>
        </w:numPr>
      </w:pPr>
      <w:r w:rsidRPr="00A031A4">
        <w:t xml:space="preserve">XSS Payload Propagation </w:t>
      </w:r>
    </w:p>
    <w:p w14:paraId="1D110759" w14:textId="77777777" w:rsidR="00A031A4" w:rsidRPr="00A031A4" w:rsidRDefault="00A031A4" w:rsidP="00A031A4">
      <w:pPr>
        <w:rPr>
          <w:b/>
          <w:bCs/>
        </w:rPr>
      </w:pPr>
      <w:r w:rsidRPr="00A031A4">
        <w:rPr>
          <w:b/>
          <w:bCs/>
        </w:rPr>
        <w:t>Security Controls</w:t>
      </w:r>
    </w:p>
    <w:p w14:paraId="3153A777" w14:textId="77777777" w:rsidR="00A031A4" w:rsidRPr="00A031A4" w:rsidRDefault="00A031A4">
      <w:pPr>
        <w:numPr>
          <w:ilvl w:val="0"/>
          <w:numId w:val="33"/>
        </w:numPr>
      </w:pPr>
      <w:r w:rsidRPr="00A031A4">
        <w:t xml:space="preserve">Session Validation </w:t>
      </w:r>
    </w:p>
    <w:p w14:paraId="714C5AAB" w14:textId="77777777" w:rsidR="00A031A4" w:rsidRPr="00A031A4" w:rsidRDefault="00A031A4">
      <w:pPr>
        <w:numPr>
          <w:ilvl w:val="0"/>
          <w:numId w:val="33"/>
        </w:numPr>
      </w:pPr>
      <w:r w:rsidRPr="00A031A4">
        <w:t xml:space="preserve">Input Validation </w:t>
      </w:r>
    </w:p>
    <w:p w14:paraId="193F352E" w14:textId="77777777" w:rsidR="00A031A4" w:rsidRPr="00A031A4" w:rsidRDefault="00A031A4">
      <w:pPr>
        <w:numPr>
          <w:ilvl w:val="0"/>
          <w:numId w:val="33"/>
        </w:numPr>
      </w:pPr>
      <w:r w:rsidRPr="00A031A4">
        <w:t xml:space="preserve">Authorization Checks </w:t>
      </w:r>
    </w:p>
    <w:p w14:paraId="28E7DE49" w14:textId="77777777" w:rsidR="00A031A4" w:rsidRPr="00A031A4" w:rsidRDefault="00A031A4">
      <w:pPr>
        <w:numPr>
          <w:ilvl w:val="0"/>
          <w:numId w:val="33"/>
        </w:numPr>
      </w:pPr>
      <w:r w:rsidRPr="00A031A4">
        <w:t>Request Logging</w:t>
      </w:r>
    </w:p>
    <w:p w14:paraId="42708C54" w14:textId="237C805C" w:rsidR="00A031A4" w:rsidRDefault="00A031A4">
      <w:r>
        <w:t>TB-03</w:t>
      </w:r>
    </w:p>
    <w:p w14:paraId="44A41856" w14:textId="77777777" w:rsidR="00A031A4" w:rsidRPr="00A031A4" w:rsidRDefault="00A031A4" w:rsidP="00A031A4">
      <w:pPr>
        <w:rPr>
          <w:b/>
          <w:bCs/>
        </w:rPr>
      </w:pPr>
      <w:r w:rsidRPr="00A031A4">
        <w:rPr>
          <w:b/>
          <w:bCs/>
        </w:rPr>
        <w:t>Risks</w:t>
      </w:r>
    </w:p>
    <w:p w14:paraId="66468557" w14:textId="77777777" w:rsidR="00A031A4" w:rsidRPr="00A031A4" w:rsidRDefault="00A031A4">
      <w:pPr>
        <w:numPr>
          <w:ilvl w:val="0"/>
          <w:numId w:val="34"/>
        </w:numPr>
      </w:pPr>
      <w:r w:rsidRPr="00A031A4">
        <w:t xml:space="preserve">API Abuse </w:t>
      </w:r>
    </w:p>
    <w:p w14:paraId="3A763C3D" w14:textId="77777777" w:rsidR="00A031A4" w:rsidRPr="00A031A4" w:rsidRDefault="00A031A4">
      <w:pPr>
        <w:numPr>
          <w:ilvl w:val="0"/>
          <w:numId w:val="34"/>
        </w:numPr>
      </w:pPr>
      <w:r w:rsidRPr="00A031A4">
        <w:t xml:space="preserve">Unauthorized Requests </w:t>
      </w:r>
    </w:p>
    <w:p w14:paraId="64F1BDA2" w14:textId="77777777" w:rsidR="00A031A4" w:rsidRPr="00A031A4" w:rsidRDefault="00A031A4">
      <w:pPr>
        <w:numPr>
          <w:ilvl w:val="0"/>
          <w:numId w:val="34"/>
        </w:numPr>
      </w:pPr>
      <w:r w:rsidRPr="00A031A4">
        <w:t xml:space="preserve">Business Logic Manipulation </w:t>
      </w:r>
    </w:p>
    <w:p w14:paraId="2904E903" w14:textId="77777777" w:rsidR="00A031A4" w:rsidRPr="00A031A4" w:rsidRDefault="00A031A4">
      <w:pPr>
        <w:numPr>
          <w:ilvl w:val="0"/>
          <w:numId w:val="34"/>
        </w:numPr>
      </w:pPr>
      <w:r w:rsidRPr="00A031A4">
        <w:t xml:space="preserve">Privilege Escalation </w:t>
      </w:r>
    </w:p>
    <w:p w14:paraId="3C6BE6EA" w14:textId="77777777" w:rsidR="00A031A4" w:rsidRPr="00A031A4" w:rsidRDefault="00A031A4" w:rsidP="00A031A4">
      <w:pPr>
        <w:rPr>
          <w:b/>
          <w:bCs/>
        </w:rPr>
      </w:pPr>
      <w:r w:rsidRPr="00A031A4">
        <w:rPr>
          <w:b/>
          <w:bCs/>
        </w:rPr>
        <w:t>Security Controls</w:t>
      </w:r>
    </w:p>
    <w:p w14:paraId="12867C26" w14:textId="77777777" w:rsidR="00A031A4" w:rsidRPr="00A031A4" w:rsidRDefault="00A031A4">
      <w:pPr>
        <w:numPr>
          <w:ilvl w:val="0"/>
          <w:numId w:val="35"/>
        </w:numPr>
      </w:pPr>
      <w:r w:rsidRPr="00A031A4">
        <w:t xml:space="preserve">Mutual TLS </w:t>
      </w:r>
    </w:p>
    <w:p w14:paraId="4C5568D0" w14:textId="77777777" w:rsidR="00A031A4" w:rsidRPr="00A031A4" w:rsidRDefault="00A031A4">
      <w:pPr>
        <w:numPr>
          <w:ilvl w:val="0"/>
          <w:numId w:val="35"/>
        </w:numPr>
      </w:pPr>
      <w:r w:rsidRPr="00A031A4">
        <w:t xml:space="preserve">JWT Validation </w:t>
      </w:r>
    </w:p>
    <w:p w14:paraId="03A2D772" w14:textId="77777777" w:rsidR="00A031A4" w:rsidRPr="00A031A4" w:rsidRDefault="00A031A4">
      <w:pPr>
        <w:numPr>
          <w:ilvl w:val="0"/>
          <w:numId w:val="35"/>
        </w:numPr>
      </w:pPr>
      <w:r w:rsidRPr="00A031A4">
        <w:t xml:space="preserve">RBAC </w:t>
      </w:r>
    </w:p>
    <w:p w14:paraId="192FE8C3" w14:textId="77777777" w:rsidR="00A031A4" w:rsidRPr="00A031A4" w:rsidRDefault="00A031A4">
      <w:pPr>
        <w:numPr>
          <w:ilvl w:val="0"/>
          <w:numId w:val="35"/>
        </w:numPr>
      </w:pPr>
      <w:r w:rsidRPr="00A031A4">
        <w:t xml:space="preserve">Service Authentication </w:t>
      </w:r>
    </w:p>
    <w:p w14:paraId="5E014B18" w14:textId="77777777" w:rsidR="00A031A4" w:rsidRPr="00A031A4" w:rsidRDefault="00A031A4">
      <w:pPr>
        <w:numPr>
          <w:ilvl w:val="0"/>
          <w:numId w:val="35"/>
        </w:numPr>
      </w:pPr>
      <w:r w:rsidRPr="00A031A4">
        <w:t xml:space="preserve">API Gateway Policies </w:t>
      </w:r>
    </w:p>
    <w:p w14:paraId="2E873AE7" w14:textId="35FBC774" w:rsidR="00A031A4" w:rsidRDefault="00A031A4">
      <w:r>
        <w:t>TB-04</w:t>
      </w:r>
    </w:p>
    <w:p w14:paraId="4FDA1B24" w14:textId="77777777" w:rsidR="00A031A4" w:rsidRPr="00A031A4" w:rsidRDefault="00A031A4" w:rsidP="00A031A4">
      <w:pPr>
        <w:rPr>
          <w:b/>
          <w:bCs/>
        </w:rPr>
      </w:pPr>
      <w:r w:rsidRPr="00A031A4">
        <w:rPr>
          <w:b/>
          <w:bCs/>
        </w:rPr>
        <w:t>Risks</w:t>
      </w:r>
    </w:p>
    <w:p w14:paraId="7D50249E" w14:textId="77777777" w:rsidR="00A031A4" w:rsidRPr="00A031A4" w:rsidRDefault="00A031A4">
      <w:pPr>
        <w:numPr>
          <w:ilvl w:val="0"/>
          <w:numId w:val="36"/>
        </w:numPr>
      </w:pPr>
      <w:r w:rsidRPr="00A031A4">
        <w:t xml:space="preserve">SQL Injection </w:t>
      </w:r>
    </w:p>
    <w:p w14:paraId="0699BADC" w14:textId="77777777" w:rsidR="00A031A4" w:rsidRPr="00A031A4" w:rsidRDefault="00A031A4">
      <w:pPr>
        <w:numPr>
          <w:ilvl w:val="0"/>
          <w:numId w:val="36"/>
        </w:numPr>
      </w:pPr>
      <w:r w:rsidRPr="00A031A4">
        <w:t xml:space="preserve">SSRF </w:t>
      </w:r>
    </w:p>
    <w:p w14:paraId="52A24E55" w14:textId="77777777" w:rsidR="00A031A4" w:rsidRPr="00A031A4" w:rsidRDefault="00A031A4">
      <w:pPr>
        <w:numPr>
          <w:ilvl w:val="0"/>
          <w:numId w:val="36"/>
        </w:numPr>
      </w:pPr>
      <w:r w:rsidRPr="00A031A4">
        <w:t xml:space="preserve">API Injection </w:t>
      </w:r>
    </w:p>
    <w:p w14:paraId="37A3E680" w14:textId="77777777" w:rsidR="00A031A4" w:rsidRPr="00A031A4" w:rsidRDefault="00A031A4">
      <w:pPr>
        <w:numPr>
          <w:ilvl w:val="0"/>
          <w:numId w:val="36"/>
        </w:numPr>
      </w:pPr>
      <w:r w:rsidRPr="00A031A4">
        <w:t xml:space="preserve">Data Manipulation </w:t>
      </w:r>
    </w:p>
    <w:p w14:paraId="25CE8B40" w14:textId="77777777" w:rsidR="00A031A4" w:rsidRPr="00A031A4" w:rsidRDefault="00A031A4" w:rsidP="00A031A4">
      <w:pPr>
        <w:rPr>
          <w:b/>
          <w:bCs/>
        </w:rPr>
      </w:pPr>
      <w:r w:rsidRPr="00A031A4">
        <w:rPr>
          <w:b/>
          <w:bCs/>
        </w:rPr>
        <w:t>Required Controls</w:t>
      </w:r>
    </w:p>
    <w:p w14:paraId="7FC0EC6A" w14:textId="77777777" w:rsidR="00A031A4" w:rsidRPr="00A031A4" w:rsidRDefault="00A031A4">
      <w:pPr>
        <w:numPr>
          <w:ilvl w:val="0"/>
          <w:numId w:val="37"/>
        </w:numPr>
      </w:pPr>
      <w:r w:rsidRPr="00A031A4">
        <w:t xml:space="preserve">Parameterized Queries </w:t>
      </w:r>
    </w:p>
    <w:p w14:paraId="273A9A5E" w14:textId="77777777" w:rsidR="00A031A4" w:rsidRPr="00A031A4" w:rsidRDefault="00A031A4">
      <w:pPr>
        <w:numPr>
          <w:ilvl w:val="0"/>
          <w:numId w:val="37"/>
        </w:numPr>
      </w:pPr>
      <w:r w:rsidRPr="00A031A4">
        <w:t xml:space="preserve">API Authentication </w:t>
      </w:r>
    </w:p>
    <w:p w14:paraId="0E40C55E" w14:textId="77777777" w:rsidR="00A031A4" w:rsidRPr="00A031A4" w:rsidRDefault="00A031A4">
      <w:pPr>
        <w:numPr>
          <w:ilvl w:val="0"/>
          <w:numId w:val="37"/>
        </w:numPr>
      </w:pPr>
      <w:r w:rsidRPr="00A031A4">
        <w:t xml:space="preserve">Request Validation </w:t>
      </w:r>
    </w:p>
    <w:p w14:paraId="65E069FC" w14:textId="77777777" w:rsidR="00A031A4" w:rsidRPr="00A031A4" w:rsidRDefault="00A031A4">
      <w:pPr>
        <w:numPr>
          <w:ilvl w:val="0"/>
          <w:numId w:val="37"/>
        </w:numPr>
      </w:pPr>
      <w:r w:rsidRPr="00A031A4">
        <w:t xml:space="preserve">Rate Limiting </w:t>
      </w:r>
    </w:p>
    <w:p w14:paraId="6D4EC348" w14:textId="77777777" w:rsidR="00A031A4" w:rsidRPr="00A031A4" w:rsidRDefault="00A031A4">
      <w:pPr>
        <w:numPr>
          <w:ilvl w:val="0"/>
          <w:numId w:val="37"/>
        </w:numPr>
      </w:pPr>
      <w:r w:rsidRPr="00A031A4">
        <w:t>Audit Logging</w:t>
      </w:r>
    </w:p>
    <w:p w14:paraId="2EE0847D" w14:textId="3EB9BCCF" w:rsidR="00A031A4" w:rsidRDefault="00A031A4">
      <w:r>
        <w:t>TB-05</w:t>
      </w:r>
    </w:p>
    <w:p w14:paraId="1E746A68" w14:textId="77777777" w:rsidR="00A031A4" w:rsidRPr="00A031A4" w:rsidRDefault="00A031A4" w:rsidP="00A031A4">
      <w:pPr>
        <w:rPr>
          <w:b/>
          <w:bCs/>
        </w:rPr>
      </w:pPr>
      <w:r w:rsidRPr="00A031A4">
        <w:rPr>
          <w:b/>
          <w:bCs/>
        </w:rPr>
        <w:t>Risks</w:t>
      </w:r>
    </w:p>
    <w:p w14:paraId="7322E52E" w14:textId="77777777" w:rsidR="00A031A4" w:rsidRPr="00A031A4" w:rsidRDefault="00A031A4">
      <w:pPr>
        <w:numPr>
          <w:ilvl w:val="0"/>
          <w:numId w:val="38"/>
        </w:numPr>
      </w:pPr>
      <w:r w:rsidRPr="00A031A4">
        <w:t xml:space="preserve">Service Spoofing </w:t>
      </w:r>
    </w:p>
    <w:p w14:paraId="1CBF07E7" w14:textId="77777777" w:rsidR="00A031A4" w:rsidRPr="00A031A4" w:rsidRDefault="00A031A4">
      <w:pPr>
        <w:numPr>
          <w:ilvl w:val="0"/>
          <w:numId w:val="38"/>
        </w:numPr>
      </w:pPr>
      <w:r w:rsidRPr="00A031A4">
        <w:lastRenderedPageBreak/>
        <w:t xml:space="preserve">Unauthorized API Calls </w:t>
      </w:r>
    </w:p>
    <w:p w14:paraId="679EFBDD" w14:textId="77777777" w:rsidR="00A031A4" w:rsidRPr="00A031A4" w:rsidRDefault="00A031A4">
      <w:pPr>
        <w:numPr>
          <w:ilvl w:val="0"/>
          <w:numId w:val="38"/>
        </w:numPr>
      </w:pPr>
      <w:r w:rsidRPr="00A031A4">
        <w:t xml:space="preserve">Message Tampering </w:t>
      </w:r>
    </w:p>
    <w:p w14:paraId="59312A0C" w14:textId="77777777" w:rsidR="00A031A4" w:rsidRPr="00A031A4" w:rsidRDefault="00A031A4">
      <w:pPr>
        <w:numPr>
          <w:ilvl w:val="0"/>
          <w:numId w:val="38"/>
        </w:numPr>
      </w:pPr>
      <w:r w:rsidRPr="00A031A4">
        <w:t xml:space="preserve">Service Account Compromise </w:t>
      </w:r>
    </w:p>
    <w:p w14:paraId="4E26E341" w14:textId="77777777" w:rsidR="00A031A4" w:rsidRPr="00A031A4" w:rsidRDefault="00A031A4" w:rsidP="00A031A4">
      <w:pPr>
        <w:rPr>
          <w:b/>
          <w:bCs/>
        </w:rPr>
      </w:pPr>
      <w:r w:rsidRPr="00A031A4">
        <w:rPr>
          <w:b/>
          <w:bCs/>
        </w:rPr>
        <w:t>Controls</w:t>
      </w:r>
    </w:p>
    <w:p w14:paraId="44E906BC" w14:textId="77777777" w:rsidR="00A031A4" w:rsidRPr="00A031A4" w:rsidRDefault="00A031A4">
      <w:pPr>
        <w:numPr>
          <w:ilvl w:val="0"/>
          <w:numId w:val="39"/>
        </w:numPr>
      </w:pPr>
      <w:proofErr w:type="spellStart"/>
      <w:r w:rsidRPr="00A031A4">
        <w:t>mTLS</w:t>
      </w:r>
      <w:proofErr w:type="spellEnd"/>
      <w:r w:rsidRPr="00A031A4">
        <w:t xml:space="preserve"> </w:t>
      </w:r>
    </w:p>
    <w:p w14:paraId="3AB43722" w14:textId="77777777" w:rsidR="00A031A4" w:rsidRPr="00A031A4" w:rsidRDefault="00A031A4">
      <w:pPr>
        <w:numPr>
          <w:ilvl w:val="0"/>
          <w:numId w:val="39"/>
        </w:numPr>
      </w:pPr>
      <w:r w:rsidRPr="00A031A4">
        <w:t xml:space="preserve">OAuth Service Authentication </w:t>
      </w:r>
    </w:p>
    <w:p w14:paraId="2EB3EF37" w14:textId="77777777" w:rsidR="00A031A4" w:rsidRPr="00A031A4" w:rsidRDefault="00A031A4">
      <w:pPr>
        <w:numPr>
          <w:ilvl w:val="0"/>
          <w:numId w:val="39"/>
        </w:numPr>
      </w:pPr>
      <w:r w:rsidRPr="00A031A4">
        <w:t xml:space="preserve">Service Authorization </w:t>
      </w:r>
    </w:p>
    <w:p w14:paraId="47ECDEFB" w14:textId="77777777" w:rsidR="00A031A4" w:rsidRPr="00A031A4" w:rsidRDefault="00A031A4">
      <w:pPr>
        <w:numPr>
          <w:ilvl w:val="0"/>
          <w:numId w:val="39"/>
        </w:numPr>
      </w:pPr>
      <w:r w:rsidRPr="00A031A4">
        <w:t xml:space="preserve">Secrets Management </w:t>
      </w:r>
    </w:p>
    <w:p w14:paraId="65332064" w14:textId="77777777" w:rsidR="00A031A4" w:rsidRPr="00A031A4" w:rsidRDefault="00A031A4">
      <w:pPr>
        <w:numPr>
          <w:ilvl w:val="0"/>
          <w:numId w:val="39"/>
        </w:numPr>
      </w:pPr>
      <w:r w:rsidRPr="00A031A4">
        <w:t>API Monitoring</w:t>
      </w:r>
    </w:p>
    <w:p w14:paraId="211D8BC8" w14:textId="77777777" w:rsidR="00A031A4" w:rsidRDefault="00A031A4"/>
    <w:p w14:paraId="6E908846" w14:textId="36A341EC" w:rsidR="00A031A4" w:rsidRDefault="00A031A4">
      <w:r>
        <w:t>TB-06</w:t>
      </w:r>
    </w:p>
    <w:p w14:paraId="702280F3" w14:textId="77777777" w:rsidR="00A031A4" w:rsidRPr="00A031A4" w:rsidRDefault="00A031A4" w:rsidP="00A031A4">
      <w:pPr>
        <w:rPr>
          <w:b/>
          <w:bCs/>
        </w:rPr>
      </w:pPr>
      <w:r w:rsidRPr="00A031A4">
        <w:rPr>
          <w:b/>
          <w:bCs/>
        </w:rPr>
        <w:t>Risks</w:t>
      </w:r>
    </w:p>
    <w:p w14:paraId="76B9E515" w14:textId="77777777" w:rsidR="00A031A4" w:rsidRPr="00A031A4" w:rsidRDefault="00A031A4">
      <w:pPr>
        <w:numPr>
          <w:ilvl w:val="0"/>
          <w:numId w:val="40"/>
        </w:numPr>
      </w:pPr>
      <w:r w:rsidRPr="00A031A4">
        <w:t xml:space="preserve">SQL Injection </w:t>
      </w:r>
    </w:p>
    <w:p w14:paraId="54964BBE" w14:textId="77777777" w:rsidR="00A031A4" w:rsidRPr="00A031A4" w:rsidRDefault="00A031A4">
      <w:pPr>
        <w:numPr>
          <w:ilvl w:val="0"/>
          <w:numId w:val="40"/>
        </w:numPr>
      </w:pPr>
      <w:r w:rsidRPr="00A031A4">
        <w:t xml:space="preserve">Unauthorized Database Access </w:t>
      </w:r>
    </w:p>
    <w:p w14:paraId="24E48E45" w14:textId="77777777" w:rsidR="00A031A4" w:rsidRPr="00A031A4" w:rsidRDefault="00A031A4">
      <w:pPr>
        <w:numPr>
          <w:ilvl w:val="0"/>
          <w:numId w:val="40"/>
        </w:numPr>
      </w:pPr>
      <w:r w:rsidRPr="00A031A4">
        <w:t xml:space="preserve">Data Exfiltration </w:t>
      </w:r>
    </w:p>
    <w:p w14:paraId="6F32A329" w14:textId="77777777" w:rsidR="00A031A4" w:rsidRPr="00A031A4" w:rsidRDefault="00A031A4">
      <w:pPr>
        <w:numPr>
          <w:ilvl w:val="0"/>
          <w:numId w:val="40"/>
        </w:numPr>
      </w:pPr>
      <w:r w:rsidRPr="00A031A4">
        <w:t xml:space="preserve">Insider Threat </w:t>
      </w:r>
    </w:p>
    <w:p w14:paraId="04AA61A5" w14:textId="77777777" w:rsidR="00A031A4" w:rsidRPr="00A031A4" w:rsidRDefault="00A031A4">
      <w:pPr>
        <w:numPr>
          <w:ilvl w:val="0"/>
          <w:numId w:val="40"/>
        </w:numPr>
      </w:pPr>
      <w:r w:rsidRPr="00A031A4">
        <w:t xml:space="preserve">Backup Theft </w:t>
      </w:r>
    </w:p>
    <w:p w14:paraId="1770B343" w14:textId="77777777" w:rsidR="00A031A4" w:rsidRPr="00A031A4" w:rsidRDefault="00A031A4" w:rsidP="00A031A4">
      <w:pPr>
        <w:rPr>
          <w:b/>
          <w:bCs/>
        </w:rPr>
      </w:pPr>
      <w:r w:rsidRPr="00A031A4">
        <w:rPr>
          <w:b/>
          <w:bCs/>
        </w:rPr>
        <w:t>Controls</w:t>
      </w:r>
    </w:p>
    <w:p w14:paraId="5999CD48" w14:textId="77777777" w:rsidR="00A031A4" w:rsidRPr="00A031A4" w:rsidRDefault="00A031A4">
      <w:pPr>
        <w:numPr>
          <w:ilvl w:val="0"/>
          <w:numId w:val="41"/>
        </w:numPr>
      </w:pPr>
      <w:r w:rsidRPr="00A031A4">
        <w:t xml:space="preserve">Database Encryption </w:t>
      </w:r>
    </w:p>
    <w:p w14:paraId="7C6528FB" w14:textId="77777777" w:rsidR="00A031A4" w:rsidRPr="00A031A4" w:rsidRDefault="00A031A4">
      <w:pPr>
        <w:numPr>
          <w:ilvl w:val="0"/>
          <w:numId w:val="41"/>
        </w:numPr>
      </w:pPr>
      <w:r w:rsidRPr="00A031A4">
        <w:t xml:space="preserve">Parameterized SQL </w:t>
      </w:r>
    </w:p>
    <w:p w14:paraId="4FE21F9E" w14:textId="77777777" w:rsidR="00A031A4" w:rsidRPr="00A031A4" w:rsidRDefault="00A031A4">
      <w:pPr>
        <w:numPr>
          <w:ilvl w:val="0"/>
          <w:numId w:val="41"/>
        </w:numPr>
      </w:pPr>
      <w:r w:rsidRPr="00A031A4">
        <w:t xml:space="preserve">Least Privilege Accounts </w:t>
      </w:r>
    </w:p>
    <w:p w14:paraId="30E3C2BF" w14:textId="77777777" w:rsidR="00A031A4" w:rsidRPr="00A031A4" w:rsidRDefault="00A031A4">
      <w:pPr>
        <w:numPr>
          <w:ilvl w:val="0"/>
          <w:numId w:val="41"/>
        </w:numPr>
      </w:pPr>
      <w:r w:rsidRPr="00A031A4">
        <w:t xml:space="preserve">Database Activity Monitoring </w:t>
      </w:r>
    </w:p>
    <w:p w14:paraId="2CB2E4C4" w14:textId="77777777" w:rsidR="00A031A4" w:rsidRPr="00A031A4" w:rsidRDefault="00A031A4">
      <w:pPr>
        <w:numPr>
          <w:ilvl w:val="0"/>
          <w:numId w:val="41"/>
        </w:numPr>
      </w:pPr>
      <w:r w:rsidRPr="00A031A4">
        <w:t xml:space="preserve">Backup Encryption </w:t>
      </w:r>
    </w:p>
    <w:p w14:paraId="65FF02B3" w14:textId="77777777" w:rsidR="00A031A4" w:rsidRPr="00A031A4" w:rsidRDefault="00A031A4">
      <w:pPr>
        <w:numPr>
          <w:ilvl w:val="0"/>
          <w:numId w:val="41"/>
        </w:numPr>
      </w:pPr>
      <w:r w:rsidRPr="00A031A4">
        <w:t>Continuous Auditing</w:t>
      </w:r>
    </w:p>
    <w:p w14:paraId="1104512E" w14:textId="0929D987" w:rsidR="00A031A4" w:rsidRDefault="00A031A4">
      <w:r>
        <w:t>TB-07</w:t>
      </w:r>
    </w:p>
    <w:p w14:paraId="5A11D611" w14:textId="77777777" w:rsidR="00A031A4" w:rsidRPr="00A031A4" w:rsidRDefault="00A031A4" w:rsidP="00A031A4">
      <w:pPr>
        <w:rPr>
          <w:b/>
          <w:bCs/>
        </w:rPr>
      </w:pPr>
      <w:r w:rsidRPr="00A031A4">
        <w:rPr>
          <w:b/>
          <w:bCs/>
        </w:rPr>
        <w:t>Risks</w:t>
      </w:r>
    </w:p>
    <w:p w14:paraId="794E3DF0" w14:textId="77777777" w:rsidR="00A031A4" w:rsidRPr="00A031A4" w:rsidRDefault="00A031A4">
      <w:pPr>
        <w:numPr>
          <w:ilvl w:val="0"/>
          <w:numId w:val="42"/>
        </w:numPr>
      </w:pPr>
      <w:r w:rsidRPr="00A031A4">
        <w:t xml:space="preserve">Report Manipulation </w:t>
      </w:r>
    </w:p>
    <w:p w14:paraId="49AB1261" w14:textId="77777777" w:rsidR="00A031A4" w:rsidRPr="00A031A4" w:rsidRDefault="00A031A4">
      <w:pPr>
        <w:numPr>
          <w:ilvl w:val="0"/>
          <w:numId w:val="42"/>
        </w:numPr>
      </w:pPr>
      <w:r w:rsidRPr="00A031A4">
        <w:t xml:space="preserve">Unauthorized Report Access </w:t>
      </w:r>
    </w:p>
    <w:p w14:paraId="42ECE62F" w14:textId="77777777" w:rsidR="00A031A4" w:rsidRPr="00A031A4" w:rsidRDefault="00A031A4">
      <w:pPr>
        <w:numPr>
          <w:ilvl w:val="0"/>
          <w:numId w:val="42"/>
        </w:numPr>
      </w:pPr>
      <w:r w:rsidRPr="00A031A4">
        <w:t xml:space="preserve">Sensitive Data Leakage </w:t>
      </w:r>
    </w:p>
    <w:p w14:paraId="154775D7" w14:textId="77777777" w:rsidR="00A031A4" w:rsidRPr="00A031A4" w:rsidRDefault="00A031A4" w:rsidP="00A031A4">
      <w:pPr>
        <w:rPr>
          <w:b/>
          <w:bCs/>
        </w:rPr>
      </w:pPr>
      <w:r w:rsidRPr="00A031A4">
        <w:rPr>
          <w:b/>
          <w:bCs/>
        </w:rPr>
        <w:t>Controls</w:t>
      </w:r>
    </w:p>
    <w:p w14:paraId="718067A2" w14:textId="77777777" w:rsidR="00A031A4" w:rsidRPr="00A031A4" w:rsidRDefault="00A031A4">
      <w:pPr>
        <w:numPr>
          <w:ilvl w:val="0"/>
          <w:numId w:val="43"/>
        </w:numPr>
      </w:pPr>
      <w:r w:rsidRPr="00A031A4">
        <w:t xml:space="preserve">Authorization Checks </w:t>
      </w:r>
    </w:p>
    <w:p w14:paraId="6614AA56" w14:textId="77777777" w:rsidR="00A031A4" w:rsidRPr="00A031A4" w:rsidRDefault="00A031A4">
      <w:pPr>
        <w:numPr>
          <w:ilvl w:val="0"/>
          <w:numId w:val="43"/>
        </w:numPr>
      </w:pPr>
      <w:r w:rsidRPr="00A031A4">
        <w:t xml:space="preserve">Watermarking </w:t>
      </w:r>
    </w:p>
    <w:p w14:paraId="41D78214" w14:textId="77777777" w:rsidR="00A031A4" w:rsidRPr="00A031A4" w:rsidRDefault="00A031A4">
      <w:pPr>
        <w:numPr>
          <w:ilvl w:val="0"/>
          <w:numId w:val="43"/>
        </w:numPr>
      </w:pPr>
      <w:r w:rsidRPr="00A031A4">
        <w:t xml:space="preserve">Audit Logging </w:t>
      </w:r>
    </w:p>
    <w:p w14:paraId="03A61522" w14:textId="77777777" w:rsidR="00A031A4" w:rsidRPr="00A031A4" w:rsidRDefault="00A031A4">
      <w:pPr>
        <w:numPr>
          <w:ilvl w:val="0"/>
          <w:numId w:val="43"/>
        </w:numPr>
      </w:pPr>
      <w:r w:rsidRPr="00A031A4">
        <w:t>Temporary File Encryption</w:t>
      </w:r>
    </w:p>
    <w:p w14:paraId="5695A155" w14:textId="77777777" w:rsidR="00A031A4" w:rsidRDefault="00A031A4"/>
    <w:p w14:paraId="14B43745" w14:textId="526C78EF" w:rsidR="00A031A4" w:rsidRDefault="00A031A4">
      <w:r>
        <w:t>TB-08</w:t>
      </w:r>
    </w:p>
    <w:p w14:paraId="0A2E15C9" w14:textId="77777777" w:rsidR="00A031A4" w:rsidRDefault="00A031A4"/>
    <w:p w14:paraId="210A8755" w14:textId="77777777" w:rsidR="00A031A4" w:rsidRPr="00A031A4" w:rsidRDefault="00A031A4" w:rsidP="00A031A4">
      <w:pPr>
        <w:rPr>
          <w:b/>
          <w:bCs/>
        </w:rPr>
      </w:pPr>
      <w:r w:rsidRPr="00A031A4">
        <w:rPr>
          <w:b/>
          <w:bCs/>
        </w:rPr>
        <w:t>Risks</w:t>
      </w:r>
    </w:p>
    <w:p w14:paraId="2BF69535" w14:textId="77777777" w:rsidR="00A031A4" w:rsidRPr="00A031A4" w:rsidRDefault="00A031A4">
      <w:pPr>
        <w:numPr>
          <w:ilvl w:val="0"/>
          <w:numId w:val="44"/>
        </w:numPr>
      </w:pPr>
      <w:r w:rsidRPr="00A031A4">
        <w:t xml:space="preserve">Query Injection </w:t>
      </w:r>
    </w:p>
    <w:p w14:paraId="2DC6D71D" w14:textId="77777777" w:rsidR="00A031A4" w:rsidRPr="00A031A4" w:rsidRDefault="00A031A4">
      <w:pPr>
        <w:numPr>
          <w:ilvl w:val="0"/>
          <w:numId w:val="44"/>
        </w:numPr>
      </w:pPr>
      <w:r w:rsidRPr="00A031A4">
        <w:lastRenderedPageBreak/>
        <w:t xml:space="preserve">Index Poisoning </w:t>
      </w:r>
    </w:p>
    <w:p w14:paraId="40374A9A" w14:textId="77777777" w:rsidR="00A031A4" w:rsidRPr="00A031A4" w:rsidRDefault="00A031A4">
      <w:pPr>
        <w:numPr>
          <w:ilvl w:val="0"/>
          <w:numId w:val="44"/>
        </w:numPr>
      </w:pPr>
      <w:r w:rsidRPr="00A031A4">
        <w:t xml:space="preserve">Information Disclosure </w:t>
      </w:r>
    </w:p>
    <w:p w14:paraId="2435D255" w14:textId="77777777" w:rsidR="00A031A4" w:rsidRPr="00A031A4" w:rsidRDefault="00A031A4" w:rsidP="00A031A4">
      <w:pPr>
        <w:rPr>
          <w:b/>
          <w:bCs/>
        </w:rPr>
      </w:pPr>
      <w:r w:rsidRPr="00A031A4">
        <w:rPr>
          <w:b/>
          <w:bCs/>
        </w:rPr>
        <w:t>Controls</w:t>
      </w:r>
    </w:p>
    <w:p w14:paraId="3FD2DF4B" w14:textId="77777777" w:rsidR="00A031A4" w:rsidRPr="00A031A4" w:rsidRDefault="00A031A4">
      <w:pPr>
        <w:numPr>
          <w:ilvl w:val="0"/>
          <w:numId w:val="45"/>
        </w:numPr>
      </w:pPr>
      <w:r w:rsidRPr="00A031A4">
        <w:t xml:space="preserve">Query Validation </w:t>
      </w:r>
    </w:p>
    <w:p w14:paraId="17CD26FA" w14:textId="77777777" w:rsidR="00A031A4" w:rsidRPr="00A031A4" w:rsidRDefault="00A031A4">
      <w:pPr>
        <w:numPr>
          <w:ilvl w:val="0"/>
          <w:numId w:val="45"/>
        </w:numPr>
      </w:pPr>
      <w:r w:rsidRPr="00A031A4">
        <w:t xml:space="preserve">Search Rate Limiting </w:t>
      </w:r>
    </w:p>
    <w:p w14:paraId="345CF96C" w14:textId="77777777" w:rsidR="00A031A4" w:rsidRPr="00A031A4" w:rsidRDefault="00A031A4">
      <w:pPr>
        <w:numPr>
          <w:ilvl w:val="0"/>
          <w:numId w:val="45"/>
        </w:numPr>
      </w:pPr>
      <w:r w:rsidRPr="00A031A4">
        <w:t xml:space="preserve">Access Controls </w:t>
      </w:r>
    </w:p>
    <w:p w14:paraId="6DD96B57" w14:textId="77777777" w:rsidR="00A031A4" w:rsidRPr="00A031A4" w:rsidRDefault="00A031A4">
      <w:pPr>
        <w:numPr>
          <w:ilvl w:val="0"/>
          <w:numId w:val="45"/>
        </w:numPr>
      </w:pPr>
      <w:r w:rsidRPr="00A031A4">
        <w:t>Logging</w:t>
      </w:r>
    </w:p>
    <w:p w14:paraId="037B4176" w14:textId="77777777" w:rsidR="00A031A4" w:rsidRDefault="00A031A4"/>
    <w:p w14:paraId="27E5C4B9" w14:textId="2AE34C85" w:rsidR="00A031A4" w:rsidRDefault="00A031A4">
      <w:r>
        <w:t>TB-09</w:t>
      </w:r>
    </w:p>
    <w:p w14:paraId="7ECBD76A" w14:textId="6D13EBBA" w:rsidR="00A031A4" w:rsidRDefault="00A031A4">
      <w:pPr>
        <w:spacing w:after="200" w:line="276" w:lineRule="auto"/>
      </w:pPr>
      <w:r>
        <w:br w:type="page"/>
      </w:r>
    </w:p>
    <w:p w14:paraId="7F7171CA" w14:textId="77777777" w:rsidR="00A031A4" w:rsidRPr="00A031A4" w:rsidRDefault="00A031A4" w:rsidP="00A031A4">
      <w:pPr>
        <w:rPr>
          <w:b/>
          <w:bCs/>
        </w:rPr>
      </w:pPr>
      <w:r w:rsidRPr="00A031A4">
        <w:rPr>
          <w:b/>
          <w:bCs/>
        </w:rPr>
        <w:lastRenderedPageBreak/>
        <w:t>Risks</w:t>
      </w:r>
    </w:p>
    <w:p w14:paraId="3E2742A0" w14:textId="77777777" w:rsidR="00A031A4" w:rsidRPr="00A031A4" w:rsidRDefault="00A031A4">
      <w:pPr>
        <w:numPr>
          <w:ilvl w:val="0"/>
          <w:numId w:val="46"/>
        </w:numPr>
      </w:pPr>
      <w:r w:rsidRPr="00A031A4">
        <w:t xml:space="preserve">Unauthorized Model Execution </w:t>
      </w:r>
    </w:p>
    <w:p w14:paraId="0333D1DD" w14:textId="77777777" w:rsidR="00A031A4" w:rsidRPr="00A031A4" w:rsidRDefault="00A031A4">
      <w:pPr>
        <w:numPr>
          <w:ilvl w:val="0"/>
          <w:numId w:val="46"/>
        </w:numPr>
      </w:pPr>
      <w:r w:rsidRPr="00A031A4">
        <w:t xml:space="preserve">Data Manipulation </w:t>
      </w:r>
    </w:p>
    <w:p w14:paraId="7606C7AD" w14:textId="77777777" w:rsidR="00A031A4" w:rsidRPr="00A031A4" w:rsidRDefault="00A031A4">
      <w:pPr>
        <w:numPr>
          <w:ilvl w:val="0"/>
          <w:numId w:val="46"/>
        </w:numPr>
      </w:pPr>
      <w:r w:rsidRPr="00A031A4">
        <w:t xml:space="preserve">Excessive Resource Consumption </w:t>
      </w:r>
    </w:p>
    <w:p w14:paraId="7D27211F" w14:textId="77777777" w:rsidR="00A031A4" w:rsidRPr="00A031A4" w:rsidRDefault="00A031A4" w:rsidP="00A031A4">
      <w:pPr>
        <w:rPr>
          <w:b/>
          <w:bCs/>
        </w:rPr>
      </w:pPr>
      <w:r w:rsidRPr="00A031A4">
        <w:rPr>
          <w:b/>
          <w:bCs/>
        </w:rPr>
        <w:t>Controls</w:t>
      </w:r>
    </w:p>
    <w:p w14:paraId="612E9AF8" w14:textId="77777777" w:rsidR="00A031A4" w:rsidRPr="00A031A4" w:rsidRDefault="00A031A4">
      <w:pPr>
        <w:numPr>
          <w:ilvl w:val="0"/>
          <w:numId w:val="47"/>
        </w:numPr>
      </w:pPr>
      <w:r w:rsidRPr="00A031A4">
        <w:t xml:space="preserve">Authentication </w:t>
      </w:r>
    </w:p>
    <w:p w14:paraId="53FC0DE9" w14:textId="77777777" w:rsidR="00A031A4" w:rsidRPr="00A031A4" w:rsidRDefault="00A031A4">
      <w:pPr>
        <w:numPr>
          <w:ilvl w:val="0"/>
          <w:numId w:val="47"/>
        </w:numPr>
      </w:pPr>
      <w:r w:rsidRPr="00A031A4">
        <w:t xml:space="preserve">Authorization </w:t>
      </w:r>
    </w:p>
    <w:p w14:paraId="07AE7A1E" w14:textId="77777777" w:rsidR="00A031A4" w:rsidRPr="00A031A4" w:rsidRDefault="00A031A4">
      <w:pPr>
        <w:numPr>
          <w:ilvl w:val="0"/>
          <w:numId w:val="47"/>
        </w:numPr>
      </w:pPr>
      <w:r w:rsidRPr="00A031A4">
        <w:t xml:space="preserve">Input Validation </w:t>
      </w:r>
    </w:p>
    <w:p w14:paraId="4B8F758A" w14:textId="77777777" w:rsidR="00A031A4" w:rsidRPr="00A031A4" w:rsidRDefault="00A031A4">
      <w:pPr>
        <w:numPr>
          <w:ilvl w:val="0"/>
          <w:numId w:val="47"/>
        </w:numPr>
      </w:pPr>
      <w:r w:rsidRPr="00A031A4">
        <w:t xml:space="preserve">Workload Isolation </w:t>
      </w:r>
    </w:p>
    <w:p w14:paraId="61FBBB7C" w14:textId="01B6240B" w:rsidR="00A031A4" w:rsidRDefault="00A031A4">
      <w:pPr>
        <w:numPr>
          <w:ilvl w:val="0"/>
          <w:numId w:val="47"/>
        </w:numPr>
      </w:pPr>
      <w:r w:rsidRPr="00A031A4">
        <w:t>Resource Quotas</w:t>
      </w:r>
    </w:p>
    <w:p w14:paraId="30142CCA" w14:textId="77777777" w:rsidR="00551D57" w:rsidRDefault="00152F99">
      <w:pPr>
        <w:pStyle w:val="Heading2"/>
      </w:pPr>
      <w:bookmarkStart w:id="10" w:name="_Toc237189447"/>
      <w:r>
        <w:t>5. STRIDE Threat Analysis</w:t>
      </w:r>
      <w:bookmarkEnd w:id="10"/>
    </w:p>
    <w:p w14:paraId="25F94271" w14:textId="77777777" w:rsidR="00551D57" w:rsidRDefault="00152F99">
      <w:pPr>
        <w:pStyle w:val="Heading2"/>
      </w:pPr>
      <w:bookmarkStart w:id="11" w:name="_Toc237189448"/>
      <w:r>
        <w:t>5.1 Spoofing Threats</w:t>
      </w:r>
      <w:bookmarkEnd w:id="11"/>
    </w:p>
    <w:p w14:paraId="23EC8DBE" w14:textId="46A74460" w:rsidR="00551D57" w:rsidRDefault="00152F99">
      <w:pPr>
        <w:pStyle w:val="Heading3"/>
      </w:pPr>
      <w:bookmarkStart w:id="12" w:name="_Toc237189449"/>
      <w:r>
        <w:t xml:space="preserve">THREAT-S-01: </w:t>
      </w:r>
      <w:r w:rsidR="00580A7B" w:rsidRPr="00580A7B">
        <w:t>End User Identity Spoofing</w:t>
      </w:r>
      <w:bookmarkEnd w:id="12"/>
    </w:p>
    <w:p w14:paraId="42A59A9A" w14:textId="77777777" w:rsidR="00580A7B" w:rsidRPr="00580A7B" w:rsidRDefault="00580A7B" w:rsidP="00580A7B">
      <w:pPr>
        <w:rPr>
          <w:b/>
          <w:bCs/>
        </w:rPr>
      </w:pPr>
      <w:r w:rsidRPr="00580A7B">
        <w:rPr>
          <w:b/>
          <w:bCs/>
        </w:rPr>
        <w:t>Affected Components</w:t>
      </w:r>
    </w:p>
    <w:p w14:paraId="6628DEE2" w14:textId="77777777" w:rsidR="00580A7B" w:rsidRPr="00580A7B" w:rsidRDefault="00580A7B">
      <w:pPr>
        <w:numPr>
          <w:ilvl w:val="0"/>
          <w:numId w:val="48"/>
        </w:numPr>
      </w:pPr>
      <w:r w:rsidRPr="00580A7B">
        <w:t xml:space="preserve">Browser Clients </w:t>
      </w:r>
    </w:p>
    <w:p w14:paraId="48FB753E" w14:textId="77777777" w:rsidR="00580A7B" w:rsidRPr="00580A7B" w:rsidRDefault="00580A7B">
      <w:pPr>
        <w:numPr>
          <w:ilvl w:val="0"/>
          <w:numId w:val="48"/>
        </w:numPr>
      </w:pPr>
      <w:r w:rsidRPr="00580A7B">
        <w:t xml:space="preserve">Shared Web Servers </w:t>
      </w:r>
    </w:p>
    <w:p w14:paraId="71CDB000" w14:textId="77777777" w:rsidR="00580A7B" w:rsidRPr="00580A7B" w:rsidRDefault="00580A7B">
      <w:pPr>
        <w:numPr>
          <w:ilvl w:val="0"/>
          <w:numId w:val="48"/>
        </w:numPr>
      </w:pPr>
      <w:r w:rsidRPr="00580A7B">
        <w:t xml:space="preserve">CIQ+ Web Servers </w:t>
      </w:r>
    </w:p>
    <w:p w14:paraId="7AE5E017" w14:textId="77777777" w:rsidR="00580A7B" w:rsidRPr="00580A7B" w:rsidRDefault="00580A7B">
      <w:pPr>
        <w:numPr>
          <w:ilvl w:val="0"/>
          <w:numId w:val="48"/>
        </w:numPr>
      </w:pPr>
      <w:r w:rsidRPr="00580A7B">
        <w:t xml:space="preserve">Authentication Services </w:t>
      </w:r>
    </w:p>
    <w:p w14:paraId="5FD2C85E" w14:textId="77777777" w:rsidR="00580A7B" w:rsidRPr="00580A7B" w:rsidRDefault="00580A7B" w:rsidP="00580A7B">
      <w:pPr>
        <w:rPr>
          <w:b/>
          <w:bCs/>
        </w:rPr>
      </w:pPr>
      <w:r w:rsidRPr="00580A7B">
        <w:rPr>
          <w:b/>
          <w:bCs/>
        </w:rPr>
        <w:t>Severity</w:t>
      </w:r>
    </w:p>
    <w:p w14:paraId="139B6409" w14:textId="4B596A56" w:rsidR="00DF05F8" w:rsidRPr="00DF05F8" w:rsidRDefault="00580A7B" w:rsidP="00580A7B">
      <w:r w:rsidRPr="00580A7B">
        <w:rPr>
          <w:b/>
          <w:bCs/>
        </w:rPr>
        <w:t>Critical</w:t>
      </w:r>
    </w:p>
    <w:p w14:paraId="383374B9" w14:textId="77777777" w:rsidR="00DF05F8" w:rsidRPr="00DF05F8" w:rsidRDefault="00152F99">
      <w:pPr>
        <w:rPr>
          <w:b/>
          <w:bCs/>
        </w:rPr>
      </w:pPr>
      <w:r w:rsidRPr="00DF05F8">
        <w:rPr>
          <w:b/>
          <w:bCs/>
        </w:rPr>
        <w:t xml:space="preserve">Description: </w:t>
      </w:r>
    </w:p>
    <w:p w14:paraId="0B3AF04B" w14:textId="779C09DE" w:rsidR="00551D57" w:rsidRDefault="00580A7B">
      <w:r w:rsidRPr="00580A7B">
        <w:t>External users authenticate through browser sessions before accessing financial research, screening, and portfolio data. If authentication mechanisms rely solely on reusable credentials without strong identity verification, attackers may impersonate legitimate users through credential theft, phishing, or credential stuffing attacks.</w:t>
      </w:r>
    </w:p>
    <w:p w14:paraId="6C3BD30C" w14:textId="77777777" w:rsidR="00551D57" w:rsidRDefault="00152F99">
      <w:pPr>
        <w:keepNext/>
      </w:pPr>
      <w:r>
        <w:rPr>
          <w:b/>
          <w:color w:val="1F4E79"/>
        </w:rPr>
        <w:t>Attack Steps:</w:t>
      </w:r>
    </w:p>
    <w:p w14:paraId="4FE8608F" w14:textId="4A4CA42A" w:rsidR="00580A7B" w:rsidRPr="00580A7B" w:rsidRDefault="00580A7B">
      <w:pPr>
        <w:pStyle w:val="ListParagraph"/>
        <w:keepNext/>
        <w:numPr>
          <w:ilvl w:val="0"/>
          <w:numId w:val="48"/>
        </w:numPr>
      </w:pPr>
      <w:r w:rsidRPr="00580A7B">
        <w:t xml:space="preserve">An attacker obtains credentials through phishing or a previously compromised password database. </w:t>
      </w:r>
    </w:p>
    <w:p w14:paraId="20CD3B46" w14:textId="414F7BA9" w:rsidR="00580A7B" w:rsidRPr="00580A7B" w:rsidRDefault="00580A7B">
      <w:pPr>
        <w:pStyle w:val="ListParagraph"/>
        <w:keepNext/>
        <w:numPr>
          <w:ilvl w:val="0"/>
          <w:numId w:val="48"/>
        </w:numPr>
      </w:pPr>
      <w:r w:rsidRPr="00580A7B">
        <w:t xml:space="preserve">The attacker attempts authentication through the CIQ Professional login interface. </w:t>
      </w:r>
    </w:p>
    <w:p w14:paraId="7C67A06D" w14:textId="62E113BE" w:rsidR="00580A7B" w:rsidRPr="00580A7B" w:rsidRDefault="00580A7B">
      <w:pPr>
        <w:pStyle w:val="ListParagraph"/>
        <w:keepNext/>
        <w:numPr>
          <w:ilvl w:val="0"/>
          <w:numId w:val="48"/>
        </w:numPr>
      </w:pPr>
      <w:r w:rsidRPr="00580A7B">
        <w:t xml:space="preserve">If multi-factor authentication is absent or bypassed, a valid session is established. </w:t>
      </w:r>
    </w:p>
    <w:p w14:paraId="551C595D" w14:textId="6A2568CA" w:rsidR="00580A7B" w:rsidRDefault="00580A7B">
      <w:pPr>
        <w:pStyle w:val="ListParagraph"/>
        <w:keepNext/>
        <w:numPr>
          <w:ilvl w:val="0"/>
          <w:numId w:val="48"/>
        </w:numPr>
      </w:pPr>
      <w:r w:rsidRPr="00580A7B">
        <w:t>The attacker gains access to sensitive financial information and reporting functions under the victim's identity.</w:t>
      </w:r>
    </w:p>
    <w:p w14:paraId="41909CCB" w14:textId="0AC57B6A" w:rsidR="00551D57" w:rsidRDefault="00152F99">
      <w:pPr>
        <w:keepNext/>
      </w:pPr>
      <w:r>
        <w:rPr>
          <w:b/>
          <w:color w:val="1F4E79"/>
        </w:rPr>
        <w:t>Mitigations:</w:t>
      </w:r>
    </w:p>
    <w:p w14:paraId="34EF6BB7" w14:textId="30EFE693" w:rsidR="00580A7B" w:rsidRPr="00580A7B" w:rsidRDefault="00580A7B">
      <w:pPr>
        <w:pStyle w:val="ListParagraph"/>
        <w:keepNext/>
        <w:numPr>
          <w:ilvl w:val="0"/>
          <w:numId w:val="48"/>
        </w:numPr>
      </w:pPr>
      <w:r w:rsidRPr="00580A7B">
        <w:t xml:space="preserve">Enforce MFA for all users. </w:t>
      </w:r>
    </w:p>
    <w:p w14:paraId="600429E3" w14:textId="7E6D5A7C" w:rsidR="00580A7B" w:rsidRPr="00580A7B" w:rsidRDefault="00580A7B">
      <w:pPr>
        <w:pStyle w:val="ListParagraph"/>
        <w:keepNext/>
        <w:numPr>
          <w:ilvl w:val="0"/>
          <w:numId w:val="48"/>
        </w:numPr>
      </w:pPr>
      <w:r w:rsidRPr="00580A7B">
        <w:t xml:space="preserve">Implement adaptive authentication based on device, location, and behavior. </w:t>
      </w:r>
    </w:p>
    <w:p w14:paraId="1AC7E493" w14:textId="44353305" w:rsidR="00580A7B" w:rsidRPr="00580A7B" w:rsidRDefault="00580A7B">
      <w:pPr>
        <w:pStyle w:val="ListParagraph"/>
        <w:keepNext/>
        <w:numPr>
          <w:ilvl w:val="0"/>
          <w:numId w:val="48"/>
        </w:numPr>
      </w:pPr>
      <w:r w:rsidRPr="00580A7B">
        <w:t xml:space="preserve">Lock accounts after repeated failed login attempts. </w:t>
      </w:r>
    </w:p>
    <w:p w14:paraId="7A5C4106" w14:textId="47F316EA" w:rsidR="00580A7B" w:rsidRPr="00580A7B" w:rsidRDefault="00580A7B">
      <w:pPr>
        <w:pStyle w:val="ListParagraph"/>
        <w:keepNext/>
        <w:numPr>
          <w:ilvl w:val="0"/>
          <w:numId w:val="48"/>
        </w:numPr>
      </w:pPr>
      <w:r w:rsidRPr="00580A7B">
        <w:t>Integrate authentication events with a SIEM for anomaly detection.</w:t>
      </w:r>
    </w:p>
    <w:p w14:paraId="59ABB326" w14:textId="26D65E97" w:rsidR="00551D57" w:rsidRDefault="00152F99" w:rsidP="00580A7B">
      <w:pPr>
        <w:pStyle w:val="Heading3"/>
      </w:pPr>
      <w:bookmarkStart w:id="13" w:name="_Toc237189450"/>
      <w:r>
        <w:t xml:space="preserve">THREAT-S-02: </w:t>
      </w:r>
      <w:r w:rsidR="00580A7B" w:rsidRPr="00580A7B">
        <w:t>Excel Plug-in Identity Spoofing</w:t>
      </w:r>
      <w:bookmarkEnd w:id="13"/>
    </w:p>
    <w:p w14:paraId="4DD85E6C" w14:textId="77777777" w:rsidR="00580A7B" w:rsidRPr="00580A7B" w:rsidRDefault="00580A7B" w:rsidP="00580A7B">
      <w:pPr>
        <w:rPr>
          <w:b/>
          <w:bCs/>
        </w:rPr>
      </w:pPr>
      <w:r w:rsidRPr="00580A7B">
        <w:rPr>
          <w:b/>
          <w:bCs/>
        </w:rPr>
        <w:t>Affected Components</w:t>
      </w:r>
    </w:p>
    <w:p w14:paraId="00AB4269" w14:textId="77777777" w:rsidR="00580A7B" w:rsidRPr="00580A7B" w:rsidRDefault="00580A7B">
      <w:pPr>
        <w:numPr>
          <w:ilvl w:val="0"/>
          <w:numId w:val="49"/>
        </w:numPr>
      </w:pPr>
      <w:r w:rsidRPr="00580A7B">
        <w:t xml:space="preserve">Excel Plug-in </w:t>
      </w:r>
    </w:p>
    <w:p w14:paraId="451F5C35" w14:textId="77777777" w:rsidR="00580A7B" w:rsidRPr="00580A7B" w:rsidRDefault="00580A7B">
      <w:pPr>
        <w:numPr>
          <w:ilvl w:val="0"/>
          <w:numId w:val="49"/>
        </w:numPr>
      </w:pPr>
      <w:r w:rsidRPr="00580A7B">
        <w:t xml:space="preserve">Shared Web Servers </w:t>
      </w:r>
    </w:p>
    <w:p w14:paraId="5F214195" w14:textId="77777777" w:rsidR="00580A7B" w:rsidRPr="00580A7B" w:rsidRDefault="00580A7B">
      <w:pPr>
        <w:numPr>
          <w:ilvl w:val="0"/>
          <w:numId w:val="49"/>
        </w:numPr>
      </w:pPr>
      <w:r w:rsidRPr="00580A7B">
        <w:t xml:space="preserve">Dedicated Data API Servers </w:t>
      </w:r>
    </w:p>
    <w:p w14:paraId="19DDDEC0" w14:textId="77777777" w:rsidR="00580A7B" w:rsidRPr="00580A7B" w:rsidRDefault="00580A7B" w:rsidP="00580A7B">
      <w:pPr>
        <w:rPr>
          <w:b/>
          <w:bCs/>
        </w:rPr>
      </w:pPr>
      <w:r w:rsidRPr="00580A7B">
        <w:rPr>
          <w:b/>
          <w:bCs/>
        </w:rPr>
        <w:t>Severity</w:t>
      </w:r>
    </w:p>
    <w:p w14:paraId="6FB73B9F" w14:textId="77777777" w:rsidR="00580A7B" w:rsidRPr="00580A7B" w:rsidRDefault="00580A7B" w:rsidP="00580A7B">
      <w:r w:rsidRPr="00580A7B">
        <w:t>High</w:t>
      </w:r>
    </w:p>
    <w:p w14:paraId="55C54D91" w14:textId="77777777" w:rsidR="00DF05F8" w:rsidRPr="00DF05F8" w:rsidRDefault="00152F99">
      <w:pPr>
        <w:rPr>
          <w:b/>
          <w:bCs/>
        </w:rPr>
      </w:pPr>
      <w:r w:rsidRPr="00DF05F8">
        <w:rPr>
          <w:b/>
          <w:bCs/>
        </w:rPr>
        <w:lastRenderedPageBreak/>
        <w:t>Description:</w:t>
      </w:r>
    </w:p>
    <w:p w14:paraId="0F3D3D2C" w14:textId="2529F5BE" w:rsidR="00551D57" w:rsidRDefault="00580A7B">
      <w:r w:rsidRPr="00580A7B">
        <w:t>The Excel Plug-in is an authenticated desktop client that accesses enterprise financial data. If authentication tokens stored by the plug-in are not adequately protected, attackers with access to the client system may impersonate legitimate users.</w:t>
      </w:r>
    </w:p>
    <w:p w14:paraId="03C4C7B3" w14:textId="77777777" w:rsidR="00580A7B" w:rsidRDefault="00580A7B" w:rsidP="00580A7B">
      <w:pPr>
        <w:keepNext/>
      </w:pPr>
      <w:r>
        <w:rPr>
          <w:b/>
          <w:color w:val="1F4E79"/>
        </w:rPr>
        <w:t>Attack Steps:</w:t>
      </w:r>
    </w:p>
    <w:p w14:paraId="731A03E6" w14:textId="2718AA2C" w:rsidR="00580A7B" w:rsidRPr="00580A7B" w:rsidRDefault="00580A7B">
      <w:pPr>
        <w:pStyle w:val="ListParagraph"/>
        <w:numPr>
          <w:ilvl w:val="0"/>
          <w:numId w:val="49"/>
        </w:numPr>
      </w:pPr>
      <w:r w:rsidRPr="00580A7B">
        <w:t xml:space="preserve">Malware extracts cached authentication tokens. </w:t>
      </w:r>
    </w:p>
    <w:p w14:paraId="48148491" w14:textId="76602173" w:rsidR="00580A7B" w:rsidRPr="00580A7B" w:rsidRDefault="00580A7B">
      <w:pPr>
        <w:pStyle w:val="ListParagraph"/>
        <w:numPr>
          <w:ilvl w:val="0"/>
          <w:numId w:val="49"/>
        </w:numPr>
      </w:pPr>
      <w:r w:rsidRPr="00580A7B">
        <w:t xml:space="preserve">The attacker reuses the tokens against Data API endpoints. </w:t>
      </w:r>
    </w:p>
    <w:p w14:paraId="562E8BD0" w14:textId="2B4635DC" w:rsidR="00580A7B" w:rsidRPr="00580A7B" w:rsidRDefault="00580A7B">
      <w:pPr>
        <w:pStyle w:val="ListParagraph"/>
        <w:numPr>
          <w:ilvl w:val="0"/>
          <w:numId w:val="49"/>
        </w:numPr>
      </w:pPr>
      <w:r w:rsidRPr="00580A7B">
        <w:t xml:space="preserve">Requests appear to originate from a trusted Excel client. </w:t>
      </w:r>
    </w:p>
    <w:p w14:paraId="15E4C0CA" w14:textId="13796F8E" w:rsidR="00580A7B" w:rsidRDefault="00580A7B">
      <w:pPr>
        <w:pStyle w:val="ListParagraph"/>
        <w:numPr>
          <w:ilvl w:val="0"/>
          <w:numId w:val="49"/>
        </w:numPr>
      </w:pPr>
      <w:r w:rsidRPr="00580A7B">
        <w:t>Sensitive financial datasets are retrieved.</w:t>
      </w:r>
    </w:p>
    <w:p w14:paraId="41E85318" w14:textId="77777777" w:rsidR="00551D57" w:rsidRDefault="00152F99">
      <w:pPr>
        <w:keepNext/>
        <w:rPr>
          <w:b/>
          <w:color w:val="1F4E79"/>
        </w:rPr>
      </w:pPr>
      <w:r>
        <w:rPr>
          <w:b/>
          <w:color w:val="1F4E79"/>
        </w:rPr>
        <w:lastRenderedPageBreak/>
        <w:t>Mitigations:</w:t>
      </w:r>
    </w:p>
    <w:p w14:paraId="1873C419" w14:textId="4E86948A" w:rsidR="00580A7B" w:rsidRPr="00580A7B" w:rsidRDefault="00580A7B">
      <w:pPr>
        <w:pStyle w:val="ListParagraph"/>
        <w:keepNext/>
        <w:numPr>
          <w:ilvl w:val="0"/>
          <w:numId w:val="49"/>
        </w:numPr>
      </w:pPr>
      <w:r w:rsidRPr="00580A7B">
        <w:t xml:space="preserve">Encrypt locally stored authentication tokens. </w:t>
      </w:r>
    </w:p>
    <w:p w14:paraId="2C36BA57" w14:textId="249E5076" w:rsidR="00580A7B" w:rsidRPr="00580A7B" w:rsidRDefault="00580A7B">
      <w:pPr>
        <w:pStyle w:val="ListParagraph"/>
        <w:keepNext/>
        <w:numPr>
          <w:ilvl w:val="0"/>
          <w:numId w:val="49"/>
        </w:numPr>
      </w:pPr>
      <w:r w:rsidRPr="00580A7B">
        <w:t xml:space="preserve">Use short-lived OAuth access tokens. </w:t>
      </w:r>
    </w:p>
    <w:p w14:paraId="4A976B7B" w14:textId="07C3638D" w:rsidR="00580A7B" w:rsidRPr="00580A7B" w:rsidRDefault="00580A7B">
      <w:pPr>
        <w:pStyle w:val="ListParagraph"/>
        <w:keepNext/>
        <w:numPr>
          <w:ilvl w:val="0"/>
          <w:numId w:val="49"/>
        </w:numPr>
      </w:pPr>
      <w:r w:rsidRPr="00580A7B">
        <w:t xml:space="preserve">Require refresh-token validation. </w:t>
      </w:r>
    </w:p>
    <w:p w14:paraId="3472895C" w14:textId="7CDFE403" w:rsidR="00580A7B" w:rsidRDefault="00580A7B">
      <w:pPr>
        <w:pStyle w:val="ListParagraph"/>
        <w:keepNext/>
        <w:numPr>
          <w:ilvl w:val="0"/>
          <w:numId w:val="49"/>
        </w:numPr>
      </w:pPr>
      <w:r w:rsidRPr="00580A7B">
        <w:t>Bind tokens to device identity where feasible.</w:t>
      </w:r>
    </w:p>
    <w:p w14:paraId="467066E9" w14:textId="680EA030" w:rsidR="00551D57" w:rsidRDefault="00152F99">
      <w:pPr>
        <w:pStyle w:val="Heading3"/>
      </w:pPr>
      <w:bookmarkStart w:id="14" w:name="_Toc237189451"/>
      <w:r>
        <w:t xml:space="preserve">THREAT-S-03: </w:t>
      </w:r>
      <w:r w:rsidR="00580A7B" w:rsidRPr="00580A7B">
        <w:t>API Consumer Spoofing</w:t>
      </w:r>
      <w:bookmarkEnd w:id="14"/>
    </w:p>
    <w:p w14:paraId="49B59E02" w14:textId="77777777" w:rsidR="00580A7B" w:rsidRPr="00580A7B" w:rsidRDefault="00580A7B" w:rsidP="00580A7B">
      <w:pPr>
        <w:keepNext/>
        <w:rPr>
          <w:b/>
          <w:bCs/>
        </w:rPr>
      </w:pPr>
      <w:r w:rsidRPr="00580A7B">
        <w:rPr>
          <w:b/>
          <w:bCs/>
        </w:rPr>
        <w:t>Affected Components</w:t>
      </w:r>
    </w:p>
    <w:p w14:paraId="577B86F2" w14:textId="77777777" w:rsidR="00580A7B" w:rsidRPr="00580A7B" w:rsidRDefault="00580A7B">
      <w:pPr>
        <w:keepNext/>
        <w:numPr>
          <w:ilvl w:val="0"/>
          <w:numId w:val="50"/>
        </w:numPr>
      </w:pPr>
      <w:r w:rsidRPr="00580A7B">
        <w:t xml:space="preserve">GDS API </w:t>
      </w:r>
    </w:p>
    <w:p w14:paraId="38F4D20C" w14:textId="77777777" w:rsidR="00580A7B" w:rsidRPr="00580A7B" w:rsidRDefault="00580A7B">
      <w:pPr>
        <w:keepNext/>
        <w:numPr>
          <w:ilvl w:val="0"/>
          <w:numId w:val="50"/>
        </w:numPr>
      </w:pPr>
      <w:r w:rsidRPr="00580A7B">
        <w:t xml:space="preserve">Dedicated Data API Servers </w:t>
      </w:r>
    </w:p>
    <w:p w14:paraId="232AF1ED" w14:textId="77777777" w:rsidR="00580A7B" w:rsidRPr="00580A7B" w:rsidRDefault="00580A7B">
      <w:pPr>
        <w:keepNext/>
        <w:numPr>
          <w:ilvl w:val="0"/>
          <w:numId w:val="50"/>
        </w:numPr>
      </w:pPr>
      <w:r w:rsidRPr="00580A7B">
        <w:t xml:space="preserve">Denim Federation Layer </w:t>
      </w:r>
    </w:p>
    <w:p w14:paraId="418FC33A" w14:textId="77777777" w:rsidR="00580A7B" w:rsidRPr="00580A7B" w:rsidRDefault="00580A7B" w:rsidP="00580A7B">
      <w:pPr>
        <w:keepNext/>
        <w:rPr>
          <w:b/>
          <w:bCs/>
        </w:rPr>
      </w:pPr>
      <w:r w:rsidRPr="00580A7B">
        <w:rPr>
          <w:b/>
          <w:bCs/>
        </w:rPr>
        <w:t>Severity</w:t>
      </w:r>
    </w:p>
    <w:p w14:paraId="43414F67" w14:textId="77777777" w:rsidR="00580A7B" w:rsidRPr="00580A7B" w:rsidRDefault="00580A7B" w:rsidP="00580A7B">
      <w:pPr>
        <w:keepNext/>
      </w:pPr>
      <w:r w:rsidRPr="00580A7B">
        <w:t>Critical</w:t>
      </w:r>
    </w:p>
    <w:p w14:paraId="2B5BCB12" w14:textId="77777777" w:rsidR="00580A7B" w:rsidRPr="00580A7B" w:rsidRDefault="00580A7B" w:rsidP="00580A7B">
      <w:pPr>
        <w:keepNext/>
        <w:rPr>
          <w:b/>
          <w:bCs/>
        </w:rPr>
      </w:pPr>
      <w:r w:rsidRPr="00580A7B">
        <w:rPr>
          <w:b/>
          <w:bCs/>
        </w:rPr>
        <w:t>Description</w:t>
      </w:r>
    </w:p>
    <w:p w14:paraId="7B8A30C6" w14:textId="77777777" w:rsidR="00580A7B" w:rsidRPr="00580A7B" w:rsidRDefault="00580A7B" w:rsidP="00580A7B">
      <w:pPr>
        <w:keepNext/>
      </w:pPr>
      <w:r w:rsidRPr="00580A7B">
        <w:t>Enterprise clients consume CIQ Professional through APIs. Weak API authentication or inadequate client validation may allow attackers to impersonate authorized API consumers.</w:t>
      </w:r>
    </w:p>
    <w:p w14:paraId="7F7E27D1" w14:textId="77777777" w:rsidR="00580A7B" w:rsidRPr="00580A7B" w:rsidRDefault="00580A7B" w:rsidP="00580A7B">
      <w:pPr>
        <w:keepNext/>
        <w:rPr>
          <w:b/>
          <w:bCs/>
        </w:rPr>
      </w:pPr>
      <w:r w:rsidRPr="00580A7B">
        <w:rPr>
          <w:b/>
          <w:bCs/>
        </w:rPr>
        <w:t>Attack Scenario</w:t>
      </w:r>
    </w:p>
    <w:p w14:paraId="25CA81ED" w14:textId="77777777" w:rsidR="00580A7B" w:rsidRPr="00580A7B" w:rsidRDefault="00580A7B">
      <w:pPr>
        <w:keepNext/>
        <w:numPr>
          <w:ilvl w:val="0"/>
          <w:numId w:val="51"/>
        </w:numPr>
      </w:pPr>
      <w:r w:rsidRPr="00580A7B">
        <w:t xml:space="preserve">API credentials are exposed or guessed. </w:t>
      </w:r>
    </w:p>
    <w:p w14:paraId="64E72475" w14:textId="77777777" w:rsidR="00580A7B" w:rsidRPr="00580A7B" w:rsidRDefault="00580A7B">
      <w:pPr>
        <w:keepNext/>
        <w:numPr>
          <w:ilvl w:val="0"/>
          <w:numId w:val="51"/>
        </w:numPr>
      </w:pPr>
      <w:r w:rsidRPr="00580A7B">
        <w:t xml:space="preserve">Requests are sent directly to Data API endpoints. </w:t>
      </w:r>
    </w:p>
    <w:p w14:paraId="126E81A9" w14:textId="77777777" w:rsidR="00580A7B" w:rsidRPr="00580A7B" w:rsidRDefault="00580A7B">
      <w:pPr>
        <w:keepNext/>
        <w:numPr>
          <w:ilvl w:val="0"/>
          <w:numId w:val="51"/>
        </w:numPr>
      </w:pPr>
      <w:r w:rsidRPr="00580A7B">
        <w:t xml:space="preserve">Backend services treat the requests as legitimate. </w:t>
      </w:r>
    </w:p>
    <w:p w14:paraId="3470EC1D" w14:textId="77777777" w:rsidR="00580A7B" w:rsidRPr="00580A7B" w:rsidRDefault="00580A7B">
      <w:pPr>
        <w:keepNext/>
        <w:numPr>
          <w:ilvl w:val="0"/>
          <w:numId w:val="51"/>
        </w:numPr>
      </w:pPr>
      <w:r w:rsidRPr="00580A7B">
        <w:t>High-volume extraction of financial data occurs.</w:t>
      </w:r>
    </w:p>
    <w:p w14:paraId="0044B90D" w14:textId="77777777" w:rsidR="00551D57" w:rsidRDefault="00152F99">
      <w:pPr>
        <w:keepNext/>
      </w:pPr>
      <w:r>
        <w:rPr>
          <w:b/>
          <w:color w:val="1F4E79"/>
        </w:rPr>
        <w:t>Mitigations:</w:t>
      </w:r>
    </w:p>
    <w:p w14:paraId="02CAEECC" w14:textId="46E51C44" w:rsidR="00580A7B" w:rsidRPr="00580A7B" w:rsidRDefault="00580A7B">
      <w:pPr>
        <w:keepNext/>
        <w:numPr>
          <w:ilvl w:val="0"/>
          <w:numId w:val="51"/>
        </w:numPr>
      </w:pPr>
      <w:r w:rsidRPr="00580A7B">
        <w:t xml:space="preserve">Mutual TLS between API consumers and Data API servers. </w:t>
      </w:r>
    </w:p>
    <w:p w14:paraId="3E37B8D0" w14:textId="464945FF" w:rsidR="00580A7B" w:rsidRPr="00580A7B" w:rsidRDefault="00580A7B">
      <w:pPr>
        <w:keepNext/>
        <w:numPr>
          <w:ilvl w:val="0"/>
          <w:numId w:val="51"/>
        </w:numPr>
      </w:pPr>
      <w:r w:rsidRPr="00580A7B">
        <w:t xml:space="preserve">OAuth 2.0 client credentials flow. </w:t>
      </w:r>
    </w:p>
    <w:p w14:paraId="7AB9DFF3" w14:textId="22578D8E" w:rsidR="00580A7B" w:rsidRPr="00580A7B" w:rsidRDefault="00580A7B">
      <w:pPr>
        <w:keepNext/>
        <w:numPr>
          <w:ilvl w:val="0"/>
          <w:numId w:val="51"/>
        </w:numPr>
      </w:pPr>
      <w:r w:rsidRPr="00580A7B">
        <w:t xml:space="preserve">API key rotation. </w:t>
      </w:r>
    </w:p>
    <w:p w14:paraId="47D15CB2" w14:textId="30BD3FAC" w:rsidR="00580A7B" w:rsidRPr="00580A7B" w:rsidRDefault="00580A7B">
      <w:pPr>
        <w:keepNext/>
        <w:numPr>
          <w:ilvl w:val="0"/>
          <w:numId w:val="51"/>
        </w:numPr>
      </w:pPr>
      <w:r w:rsidRPr="00580A7B">
        <w:t xml:space="preserve">Rate limiting. </w:t>
      </w:r>
    </w:p>
    <w:p w14:paraId="7463740C" w14:textId="5E58D23C" w:rsidR="00580A7B" w:rsidRDefault="00580A7B">
      <w:pPr>
        <w:keepNext/>
        <w:numPr>
          <w:ilvl w:val="0"/>
          <w:numId w:val="51"/>
        </w:numPr>
      </w:pPr>
      <w:r w:rsidRPr="00580A7B">
        <w:t>IP allowlists for enterprise clients.</w:t>
      </w:r>
    </w:p>
    <w:p w14:paraId="3DB29028" w14:textId="67457849" w:rsidR="00580A7B" w:rsidRDefault="00580A7B" w:rsidP="00580A7B">
      <w:pPr>
        <w:pStyle w:val="Heading3"/>
      </w:pPr>
      <w:bookmarkStart w:id="15" w:name="_Toc237189452"/>
      <w:r>
        <w:t xml:space="preserve">THREAT-S-04: </w:t>
      </w:r>
      <w:r w:rsidRPr="00580A7B">
        <w:t>Service-to-Service Identity Spoofing</w:t>
      </w:r>
      <w:bookmarkEnd w:id="15"/>
    </w:p>
    <w:p w14:paraId="0651302B" w14:textId="77777777" w:rsidR="00580A7B" w:rsidRPr="00580A7B" w:rsidRDefault="00580A7B" w:rsidP="00580A7B">
      <w:pPr>
        <w:keepNext/>
        <w:rPr>
          <w:b/>
          <w:bCs/>
        </w:rPr>
      </w:pPr>
      <w:r w:rsidRPr="00580A7B">
        <w:rPr>
          <w:b/>
          <w:bCs/>
        </w:rPr>
        <w:t>Affected Components</w:t>
      </w:r>
    </w:p>
    <w:p w14:paraId="0EE293B6" w14:textId="6779B8E3" w:rsidR="00580A7B" w:rsidRPr="00580A7B" w:rsidRDefault="00580A7B">
      <w:pPr>
        <w:pStyle w:val="ListParagraph"/>
        <w:keepNext/>
        <w:numPr>
          <w:ilvl w:val="0"/>
          <w:numId w:val="51"/>
        </w:numPr>
      </w:pPr>
      <w:r w:rsidRPr="00580A7B">
        <w:t xml:space="preserve">Shared App Servers </w:t>
      </w:r>
    </w:p>
    <w:p w14:paraId="254974FA" w14:textId="5D7211B0" w:rsidR="00580A7B" w:rsidRPr="00580A7B" w:rsidRDefault="00580A7B">
      <w:pPr>
        <w:pStyle w:val="ListParagraph"/>
        <w:keepNext/>
        <w:numPr>
          <w:ilvl w:val="0"/>
          <w:numId w:val="51"/>
        </w:numPr>
      </w:pPr>
      <w:r w:rsidRPr="00580A7B">
        <w:t xml:space="preserve">CIQ+ App Servers </w:t>
      </w:r>
    </w:p>
    <w:p w14:paraId="0E1955B8" w14:textId="78A6CAFC" w:rsidR="00580A7B" w:rsidRPr="00580A7B" w:rsidRDefault="00580A7B">
      <w:pPr>
        <w:pStyle w:val="ListParagraph"/>
        <w:keepNext/>
        <w:numPr>
          <w:ilvl w:val="0"/>
          <w:numId w:val="51"/>
        </w:numPr>
      </w:pPr>
      <w:r w:rsidRPr="00580A7B">
        <w:t xml:space="preserve">Credit Analytics </w:t>
      </w:r>
    </w:p>
    <w:p w14:paraId="7CFA1E79" w14:textId="6E60B131" w:rsidR="00580A7B" w:rsidRPr="00580A7B" w:rsidRDefault="00580A7B">
      <w:pPr>
        <w:pStyle w:val="ListParagraph"/>
        <w:keepNext/>
        <w:numPr>
          <w:ilvl w:val="0"/>
          <w:numId w:val="51"/>
        </w:numPr>
      </w:pPr>
      <w:r w:rsidRPr="00580A7B">
        <w:t xml:space="preserve">SOLR </w:t>
      </w:r>
    </w:p>
    <w:p w14:paraId="1F1FA40E" w14:textId="3488BEF4" w:rsidR="00580A7B" w:rsidRDefault="00580A7B">
      <w:pPr>
        <w:pStyle w:val="ListParagraph"/>
        <w:keepNext/>
        <w:numPr>
          <w:ilvl w:val="0"/>
          <w:numId w:val="51"/>
        </w:numPr>
      </w:pPr>
      <w:proofErr w:type="spellStart"/>
      <w:r w:rsidRPr="00580A7B">
        <w:t>DataAPI</w:t>
      </w:r>
      <w:proofErr w:type="spellEnd"/>
      <w:r w:rsidRPr="00580A7B">
        <w:t xml:space="preserve"> Services</w:t>
      </w:r>
    </w:p>
    <w:p w14:paraId="448EDB94" w14:textId="4494E4F0" w:rsidR="00580A7B" w:rsidRPr="00580A7B" w:rsidRDefault="00580A7B" w:rsidP="00580A7B">
      <w:pPr>
        <w:keepNext/>
        <w:rPr>
          <w:b/>
          <w:bCs/>
        </w:rPr>
      </w:pPr>
      <w:r w:rsidRPr="00580A7B">
        <w:rPr>
          <w:b/>
          <w:bCs/>
        </w:rPr>
        <w:t>Severity</w:t>
      </w:r>
    </w:p>
    <w:p w14:paraId="378A9110" w14:textId="20A884DE" w:rsidR="00580A7B" w:rsidRPr="00580A7B" w:rsidRDefault="00580A7B" w:rsidP="00580A7B">
      <w:pPr>
        <w:keepNext/>
      </w:pPr>
      <w:r>
        <w:t>High</w:t>
      </w:r>
    </w:p>
    <w:p w14:paraId="233D15A0" w14:textId="17E50301" w:rsidR="00580A7B" w:rsidRPr="00580A7B" w:rsidRDefault="00580A7B" w:rsidP="00580A7B">
      <w:pPr>
        <w:keepNext/>
        <w:rPr>
          <w:b/>
          <w:bCs/>
        </w:rPr>
      </w:pPr>
      <w:r w:rsidRPr="00580A7B">
        <w:rPr>
          <w:b/>
          <w:bCs/>
        </w:rPr>
        <w:t>Description</w:t>
      </w:r>
    </w:p>
    <w:p w14:paraId="0553FC98" w14:textId="391D796E" w:rsidR="00580A7B" w:rsidRDefault="00580A7B" w:rsidP="00580A7B">
      <w:pPr>
        <w:keepNext/>
      </w:pPr>
      <w:r w:rsidRPr="00580A7B">
        <w:t>Backend services exchange requests internally. If services authenticate solely by network location or hostnames, a compromised server could impersonate another trusted service.</w:t>
      </w:r>
    </w:p>
    <w:p w14:paraId="5A0DDF6C" w14:textId="6AE8F034" w:rsidR="00580A7B" w:rsidRPr="00580A7B" w:rsidRDefault="00580A7B" w:rsidP="00580A7B">
      <w:pPr>
        <w:keepNext/>
        <w:rPr>
          <w:b/>
          <w:bCs/>
        </w:rPr>
      </w:pPr>
      <w:r w:rsidRPr="00580A7B">
        <w:rPr>
          <w:b/>
          <w:bCs/>
        </w:rPr>
        <w:t>Attack Scenario</w:t>
      </w:r>
    </w:p>
    <w:p w14:paraId="2D2C887F" w14:textId="71A4F15D" w:rsidR="00580A7B" w:rsidRPr="00580A7B" w:rsidRDefault="00580A7B">
      <w:pPr>
        <w:pStyle w:val="ListParagraph"/>
        <w:keepNext/>
        <w:numPr>
          <w:ilvl w:val="0"/>
          <w:numId w:val="51"/>
        </w:numPr>
      </w:pPr>
      <w:r w:rsidRPr="00580A7B">
        <w:t xml:space="preserve">An attacker compromises an application server. </w:t>
      </w:r>
    </w:p>
    <w:p w14:paraId="207D3167" w14:textId="491A8AE0" w:rsidR="00580A7B" w:rsidRPr="00580A7B" w:rsidRDefault="00580A7B">
      <w:pPr>
        <w:pStyle w:val="ListParagraph"/>
        <w:keepNext/>
        <w:numPr>
          <w:ilvl w:val="0"/>
          <w:numId w:val="51"/>
        </w:numPr>
      </w:pPr>
      <w:r w:rsidRPr="00580A7B">
        <w:t xml:space="preserve">Fake requests are sent to Credit Analytics or SOLR. </w:t>
      </w:r>
    </w:p>
    <w:p w14:paraId="7DDCF7E8" w14:textId="690BAEE3" w:rsidR="00580A7B" w:rsidRPr="00580A7B" w:rsidRDefault="00580A7B">
      <w:pPr>
        <w:pStyle w:val="ListParagraph"/>
        <w:keepNext/>
        <w:numPr>
          <w:ilvl w:val="0"/>
          <w:numId w:val="51"/>
        </w:numPr>
      </w:pPr>
      <w:r w:rsidRPr="00580A7B">
        <w:t xml:space="preserve">Internal services trust the request. </w:t>
      </w:r>
    </w:p>
    <w:p w14:paraId="5F1904A5" w14:textId="57CF8CC6" w:rsidR="00580A7B" w:rsidRDefault="00580A7B">
      <w:pPr>
        <w:pStyle w:val="ListParagraph"/>
        <w:keepNext/>
        <w:numPr>
          <w:ilvl w:val="0"/>
          <w:numId w:val="51"/>
        </w:numPr>
      </w:pPr>
      <w:r w:rsidRPr="00580A7B">
        <w:t>Unauthorized business operations are executed.</w:t>
      </w:r>
    </w:p>
    <w:p w14:paraId="15A076F6" w14:textId="1A4834A9" w:rsidR="00580A7B" w:rsidRDefault="00580A7B" w:rsidP="00580A7B">
      <w:pPr>
        <w:keepNext/>
      </w:pPr>
      <w:r>
        <w:rPr>
          <w:b/>
          <w:color w:val="1F4E79"/>
        </w:rPr>
        <w:lastRenderedPageBreak/>
        <w:t>Mitigations:</w:t>
      </w:r>
    </w:p>
    <w:p w14:paraId="2517AEA6" w14:textId="61292310" w:rsidR="00580A7B" w:rsidRPr="00580A7B" w:rsidRDefault="00580A7B">
      <w:pPr>
        <w:pStyle w:val="ListParagraph"/>
        <w:keepNext/>
        <w:numPr>
          <w:ilvl w:val="0"/>
          <w:numId w:val="51"/>
        </w:numPr>
      </w:pPr>
      <w:r w:rsidRPr="00580A7B">
        <w:t xml:space="preserve">Mutual TLS. </w:t>
      </w:r>
    </w:p>
    <w:p w14:paraId="1893D1F3" w14:textId="0119E723" w:rsidR="00580A7B" w:rsidRPr="00580A7B" w:rsidRDefault="00580A7B">
      <w:pPr>
        <w:pStyle w:val="ListParagraph"/>
        <w:keepNext/>
        <w:numPr>
          <w:ilvl w:val="0"/>
          <w:numId w:val="51"/>
        </w:numPr>
      </w:pPr>
      <w:r w:rsidRPr="00580A7B">
        <w:t xml:space="preserve">Service identities using certificates. </w:t>
      </w:r>
    </w:p>
    <w:p w14:paraId="79EA213A" w14:textId="41CE8498" w:rsidR="00580A7B" w:rsidRPr="00580A7B" w:rsidRDefault="00580A7B">
      <w:pPr>
        <w:pStyle w:val="ListParagraph"/>
        <w:keepNext/>
        <w:numPr>
          <w:ilvl w:val="0"/>
          <w:numId w:val="51"/>
        </w:numPr>
      </w:pPr>
      <w:r w:rsidRPr="00580A7B">
        <w:t xml:space="preserve">Zero Trust service authentication. </w:t>
      </w:r>
    </w:p>
    <w:p w14:paraId="4EF73EDB" w14:textId="65E4B2B1" w:rsidR="00580A7B" w:rsidRPr="00580A7B" w:rsidRDefault="00580A7B">
      <w:pPr>
        <w:pStyle w:val="ListParagraph"/>
        <w:keepNext/>
        <w:numPr>
          <w:ilvl w:val="0"/>
          <w:numId w:val="51"/>
        </w:numPr>
      </w:pPr>
      <w:r w:rsidRPr="00580A7B">
        <w:t>Service mesh authorization policies.</w:t>
      </w:r>
    </w:p>
    <w:p w14:paraId="4FCBF72B" w14:textId="25933584" w:rsidR="00580A7B" w:rsidRDefault="00580A7B" w:rsidP="00580A7B">
      <w:pPr>
        <w:pStyle w:val="Heading3"/>
      </w:pPr>
      <w:bookmarkStart w:id="16" w:name="_Toc237189453"/>
      <w:r>
        <w:t xml:space="preserve">THREAT-S-05: </w:t>
      </w:r>
      <w:r w:rsidRPr="00580A7B">
        <w:t>S</w:t>
      </w:r>
      <w:r w:rsidRPr="00580A7B">
        <w:rPr>
          <w:rFonts w:ascii="Aptos" w:eastAsia="Aptos" w:hAnsi="Aptos" w:cstheme="minorBidi"/>
          <w:b w:val="0"/>
          <w:bCs w:val="0"/>
          <w:color w:val="auto"/>
          <w:sz w:val="19"/>
        </w:rPr>
        <w:t xml:space="preserve"> </w:t>
      </w:r>
      <w:r w:rsidRPr="00580A7B">
        <w:t>Denim Federation Layer Spoofing</w:t>
      </w:r>
      <w:bookmarkEnd w:id="16"/>
    </w:p>
    <w:p w14:paraId="5ED61332" w14:textId="77777777" w:rsidR="00580A7B" w:rsidRPr="00580A7B" w:rsidRDefault="00580A7B" w:rsidP="00580A7B">
      <w:pPr>
        <w:keepNext/>
        <w:rPr>
          <w:b/>
          <w:bCs/>
        </w:rPr>
      </w:pPr>
      <w:r w:rsidRPr="00580A7B">
        <w:rPr>
          <w:b/>
          <w:bCs/>
        </w:rPr>
        <w:t>Affected Components</w:t>
      </w:r>
    </w:p>
    <w:p w14:paraId="135BB360" w14:textId="23C162AA" w:rsidR="00580A7B" w:rsidRPr="00580A7B" w:rsidRDefault="00580A7B">
      <w:pPr>
        <w:pStyle w:val="ListParagraph"/>
        <w:keepNext/>
        <w:numPr>
          <w:ilvl w:val="0"/>
          <w:numId w:val="51"/>
        </w:numPr>
      </w:pPr>
      <w:r w:rsidRPr="00580A7B">
        <w:t xml:space="preserve">Denim Federation Layer </w:t>
      </w:r>
    </w:p>
    <w:p w14:paraId="06D8FC58" w14:textId="6D08E737" w:rsidR="00580A7B" w:rsidRDefault="00580A7B">
      <w:pPr>
        <w:pStyle w:val="ListParagraph"/>
        <w:keepNext/>
        <w:numPr>
          <w:ilvl w:val="0"/>
          <w:numId w:val="51"/>
        </w:numPr>
      </w:pPr>
      <w:r w:rsidRPr="00580A7B">
        <w:t>Dedicated Data API Servers</w:t>
      </w:r>
    </w:p>
    <w:p w14:paraId="731203E5" w14:textId="434D483C" w:rsidR="00580A7B" w:rsidRPr="00580A7B" w:rsidRDefault="00580A7B" w:rsidP="00580A7B">
      <w:pPr>
        <w:keepNext/>
        <w:rPr>
          <w:b/>
          <w:bCs/>
        </w:rPr>
      </w:pPr>
      <w:r w:rsidRPr="00580A7B">
        <w:rPr>
          <w:b/>
          <w:bCs/>
        </w:rPr>
        <w:t>Severity</w:t>
      </w:r>
    </w:p>
    <w:p w14:paraId="59AF681E" w14:textId="77777777" w:rsidR="00580A7B" w:rsidRDefault="00580A7B" w:rsidP="00580A7B">
      <w:pPr>
        <w:keepNext/>
      </w:pPr>
      <w:r w:rsidRPr="00580A7B">
        <w:t>Critical</w:t>
      </w:r>
    </w:p>
    <w:p w14:paraId="5963BB13" w14:textId="1B1AA806" w:rsidR="00580A7B" w:rsidRPr="00580A7B" w:rsidRDefault="00580A7B" w:rsidP="00580A7B">
      <w:pPr>
        <w:keepNext/>
        <w:rPr>
          <w:b/>
          <w:bCs/>
        </w:rPr>
      </w:pPr>
      <w:r w:rsidRPr="00580A7B">
        <w:rPr>
          <w:b/>
          <w:bCs/>
        </w:rPr>
        <w:t>Description</w:t>
      </w:r>
    </w:p>
    <w:p w14:paraId="2771C627" w14:textId="77777777" w:rsidR="00580A7B" w:rsidRDefault="00580A7B" w:rsidP="00580A7B">
      <w:pPr>
        <w:keepNext/>
      </w:pPr>
      <w:r w:rsidRPr="00580A7B">
        <w:t>The Denim Federation Layer aggregates information from multiple backend systems. Successful impersonation of this component would allow attackers to issue trusted data requests across multiple enterprise services.</w:t>
      </w:r>
    </w:p>
    <w:p w14:paraId="1C7D06FA" w14:textId="19A9F03B" w:rsidR="00580A7B" w:rsidRPr="00580A7B" w:rsidRDefault="00580A7B" w:rsidP="00580A7B">
      <w:pPr>
        <w:keepNext/>
        <w:rPr>
          <w:b/>
          <w:bCs/>
        </w:rPr>
      </w:pPr>
      <w:r w:rsidRPr="00580A7B">
        <w:rPr>
          <w:b/>
          <w:bCs/>
        </w:rPr>
        <w:t>Attack Scenario</w:t>
      </w:r>
    </w:p>
    <w:p w14:paraId="51CEE2EA" w14:textId="12928927" w:rsidR="00580A7B" w:rsidRPr="00580A7B" w:rsidRDefault="00580A7B">
      <w:pPr>
        <w:pStyle w:val="ListParagraph"/>
        <w:keepNext/>
        <w:numPr>
          <w:ilvl w:val="0"/>
          <w:numId w:val="51"/>
        </w:numPr>
      </w:pPr>
      <w:r w:rsidRPr="00580A7B">
        <w:t xml:space="preserve">An attacker compromises API credentials. </w:t>
      </w:r>
    </w:p>
    <w:p w14:paraId="08E40E71" w14:textId="41F4A2B5" w:rsidR="00580A7B" w:rsidRPr="00580A7B" w:rsidRDefault="00580A7B">
      <w:pPr>
        <w:pStyle w:val="ListParagraph"/>
        <w:keepNext/>
        <w:numPr>
          <w:ilvl w:val="0"/>
          <w:numId w:val="51"/>
        </w:numPr>
      </w:pPr>
      <w:r w:rsidRPr="00580A7B">
        <w:t xml:space="preserve">Requests appear to originate from the Federation Layer. </w:t>
      </w:r>
    </w:p>
    <w:p w14:paraId="300AB9F4" w14:textId="6811DEF8" w:rsidR="00580A7B" w:rsidRPr="00580A7B" w:rsidRDefault="00580A7B">
      <w:pPr>
        <w:pStyle w:val="ListParagraph"/>
        <w:keepNext/>
        <w:numPr>
          <w:ilvl w:val="0"/>
          <w:numId w:val="51"/>
        </w:numPr>
      </w:pPr>
      <w:r w:rsidRPr="00580A7B">
        <w:t xml:space="preserve">Backend systems return privileged information. </w:t>
      </w:r>
    </w:p>
    <w:p w14:paraId="73432AA6" w14:textId="5A7238A8" w:rsidR="00580A7B" w:rsidRDefault="00580A7B">
      <w:pPr>
        <w:pStyle w:val="ListParagraph"/>
        <w:keepNext/>
        <w:numPr>
          <w:ilvl w:val="0"/>
          <w:numId w:val="51"/>
        </w:numPr>
      </w:pPr>
      <w:r w:rsidRPr="00580A7B">
        <w:t>Aggregated financial datasets are exposed.</w:t>
      </w:r>
    </w:p>
    <w:p w14:paraId="15B11AE1" w14:textId="3E26D842" w:rsidR="00580A7B" w:rsidRDefault="00580A7B" w:rsidP="00580A7B">
      <w:pPr>
        <w:keepNext/>
      </w:pPr>
      <w:r>
        <w:rPr>
          <w:b/>
          <w:color w:val="1F4E79"/>
        </w:rPr>
        <w:t>Mitigations:</w:t>
      </w:r>
    </w:p>
    <w:p w14:paraId="2DE264A9" w14:textId="1AE564DF" w:rsidR="000840F0" w:rsidRPr="000840F0" w:rsidRDefault="000840F0">
      <w:pPr>
        <w:pStyle w:val="ListParagraph"/>
        <w:keepNext/>
        <w:numPr>
          <w:ilvl w:val="0"/>
          <w:numId w:val="51"/>
        </w:numPr>
      </w:pPr>
      <w:r w:rsidRPr="000840F0">
        <w:t xml:space="preserve">Certificate-based authentication. </w:t>
      </w:r>
    </w:p>
    <w:p w14:paraId="613C7970" w14:textId="11EE45BE" w:rsidR="000840F0" w:rsidRPr="000840F0" w:rsidRDefault="000840F0">
      <w:pPr>
        <w:pStyle w:val="ListParagraph"/>
        <w:keepNext/>
        <w:numPr>
          <w:ilvl w:val="0"/>
          <w:numId w:val="51"/>
        </w:numPr>
      </w:pPr>
      <w:r w:rsidRPr="000840F0">
        <w:t xml:space="preserve">Mutual TLS. </w:t>
      </w:r>
    </w:p>
    <w:p w14:paraId="680BB9EB" w14:textId="3883E5D3" w:rsidR="000840F0" w:rsidRPr="000840F0" w:rsidRDefault="000840F0">
      <w:pPr>
        <w:pStyle w:val="ListParagraph"/>
        <w:keepNext/>
        <w:numPr>
          <w:ilvl w:val="0"/>
          <w:numId w:val="51"/>
        </w:numPr>
      </w:pPr>
      <w:r w:rsidRPr="000840F0">
        <w:t xml:space="preserve">Service account rotation. </w:t>
      </w:r>
    </w:p>
    <w:p w14:paraId="7B25E5D5" w14:textId="6C9DBA99" w:rsidR="00580A7B" w:rsidRPr="000840F0" w:rsidRDefault="000840F0">
      <w:pPr>
        <w:pStyle w:val="ListParagraph"/>
        <w:keepNext/>
        <w:numPr>
          <w:ilvl w:val="0"/>
          <w:numId w:val="51"/>
        </w:numPr>
      </w:pPr>
      <w:r w:rsidRPr="000840F0">
        <w:t>Continuous monitoring of service identities.</w:t>
      </w:r>
    </w:p>
    <w:p w14:paraId="277BF22B" w14:textId="49BE7731" w:rsidR="000840F0" w:rsidRDefault="000840F0" w:rsidP="000840F0">
      <w:pPr>
        <w:pStyle w:val="Heading3"/>
      </w:pPr>
      <w:bookmarkStart w:id="17" w:name="_Toc237189454"/>
      <w:r>
        <w:t xml:space="preserve">THREAT-S-06: </w:t>
      </w:r>
      <w:r w:rsidRPr="000840F0">
        <w:t>Database Service Account Spoofing</w:t>
      </w:r>
      <w:bookmarkEnd w:id="17"/>
    </w:p>
    <w:p w14:paraId="553D8986" w14:textId="77777777" w:rsidR="000840F0" w:rsidRPr="00580A7B" w:rsidRDefault="000840F0" w:rsidP="000840F0">
      <w:pPr>
        <w:keepNext/>
        <w:rPr>
          <w:b/>
          <w:bCs/>
        </w:rPr>
      </w:pPr>
      <w:r w:rsidRPr="00580A7B">
        <w:rPr>
          <w:b/>
          <w:bCs/>
        </w:rPr>
        <w:t>Affected Components</w:t>
      </w:r>
    </w:p>
    <w:p w14:paraId="60C7A02B" w14:textId="16B7D112" w:rsidR="000840F0" w:rsidRPr="000840F0" w:rsidRDefault="000840F0">
      <w:pPr>
        <w:pStyle w:val="ListParagraph"/>
        <w:keepNext/>
        <w:numPr>
          <w:ilvl w:val="0"/>
          <w:numId w:val="51"/>
        </w:numPr>
      </w:pPr>
      <w:r w:rsidRPr="000840F0">
        <w:t xml:space="preserve">Prime Database </w:t>
      </w:r>
    </w:p>
    <w:p w14:paraId="65586F0E" w14:textId="7CBEC2BB" w:rsidR="000840F0" w:rsidRPr="000840F0" w:rsidRDefault="000840F0">
      <w:pPr>
        <w:pStyle w:val="ListParagraph"/>
        <w:keepNext/>
        <w:numPr>
          <w:ilvl w:val="0"/>
          <w:numId w:val="51"/>
        </w:numPr>
      </w:pPr>
      <w:r w:rsidRPr="000840F0">
        <w:t xml:space="preserve">Portfolio Database </w:t>
      </w:r>
    </w:p>
    <w:p w14:paraId="0CA95956" w14:textId="57F60747" w:rsidR="000840F0" w:rsidRPr="000840F0" w:rsidRDefault="000840F0">
      <w:pPr>
        <w:pStyle w:val="ListParagraph"/>
        <w:keepNext/>
        <w:numPr>
          <w:ilvl w:val="0"/>
          <w:numId w:val="51"/>
        </w:numPr>
      </w:pPr>
      <w:r w:rsidRPr="000840F0">
        <w:t xml:space="preserve">Aggregate Processing </w:t>
      </w:r>
    </w:p>
    <w:p w14:paraId="47F784F8" w14:textId="0571E3BC" w:rsidR="000840F0" w:rsidRDefault="000840F0">
      <w:pPr>
        <w:pStyle w:val="ListParagraph"/>
        <w:keepNext/>
        <w:numPr>
          <w:ilvl w:val="0"/>
          <w:numId w:val="51"/>
        </w:numPr>
      </w:pPr>
      <w:r w:rsidRPr="000840F0">
        <w:t>BI Database</w:t>
      </w:r>
    </w:p>
    <w:p w14:paraId="441D6468" w14:textId="752FDB28" w:rsidR="000840F0" w:rsidRPr="00580A7B" w:rsidRDefault="000840F0" w:rsidP="000840F0">
      <w:pPr>
        <w:keepNext/>
        <w:rPr>
          <w:b/>
          <w:bCs/>
        </w:rPr>
      </w:pPr>
      <w:r w:rsidRPr="00580A7B">
        <w:rPr>
          <w:b/>
          <w:bCs/>
        </w:rPr>
        <w:t>Severity</w:t>
      </w:r>
    </w:p>
    <w:p w14:paraId="36A1D11C" w14:textId="77777777" w:rsidR="000840F0" w:rsidRDefault="000840F0" w:rsidP="000840F0">
      <w:pPr>
        <w:keepNext/>
      </w:pPr>
      <w:r w:rsidRPr="00580A7B">
        <w:t>Critical</w:t>
      </w:r>
    </w:p>
    <w:p w14:paraId="49DFAA47" w14:textId="77777777" w:rsidR="000840F0" w:rsidRPr="00580A7B" w:rsidRDefault="000840F0" w:rsidP="000840F0">
      <w:pPr>
        <w:keepNext/>
        <w:rPr>
          <w:b/>
          <w:bCs/>
        </w:rPr>
      </w:pPr>
      <w:r w:rsidRPr="00580A7B">
        <w:rPr>
          <w:b/>
          <w:bCs/>
        </w:rPr>
        <w:t>Description</w:t>
      </w:r>
    </w:p>
    <w:p w14:paraId="62564C87" w14:textId="462CCF2F" w:rsidR="000840F0" w:rsidRDefault="000840F0" w:rsidP="000840F0">
      <w:pPr>
        <w:keepNext/>
      </w:pPr>
      <w:r w:rsidRPr="000840F0">
        <w:t>Application services authenticate to databases using service accounts. Theft or misuse of database credentials enables attackers to impersonate trusted application components.</w:t>
      </w:r>
    </w:p>
    <w:p w14:paraId="68064840" w14:textId="7D9F463B" w:rsidR="000840F0" w:rsidRPr="00580A7B" w:rsidRDefault="000840F0" w:rsidP="000840F0">
      <w:pPr>
        <w:keepNext/>
        <w:rPr>
          <w:b/>
          <w:bCs/>
        </w:rPr>
      </w:pPr>
      <w:r w:rsidRPr="00580A7B">
        <w:rPr>
          <w:b/>
          <w:bCs/>
        </w:rPr>
        <w:t>Attack Scenario</w:t>
      </w:r>
    </w:p>
    <w:p w14:paraId="1A4B19B5" w14:textId="19EAC135" w:rsidR="000840F0" w:rsidRPr="000840F0" w:rsidRDefault="000840F0">
      <w:pPr>
        <w:pStyle w:val="ListParagraph"/>
        <w:keepNext/>
        <w:numPr>
          <w:ilvl w:val="0"/>
          <w:numId w:val="51"/>
        </w:numPr>
      </w:pPr>
      <w:r w:rsidRPr="000840F0">
        <w:t xml:space="preserve">Credentials are extracted from configuration files or memory. </w:t>
      </w:r>
    </w:p>
    <w:p w14:paraId="4E25F065" w14:textId="010D49E4" w:rsidR="000840F0" w:rsidRPr="000840F0" w:rsidRDefault="000840F0">
      <w:pPr>
        <w:pStyle w:val="ListParagraph"/>
        <w:keepNext/>
        <w:numPr>
          <w:ilvl w:val="0"/>
          <w:numId w:val="51"/>
        </w:numPr>
      </w:pPr>
      <w:r w:rsidRPr="000840F0">
        <w:t xml:space="preserve">The attacker authenticates directly to databases. </w:t>
      </w:r>
    </w:p>
    <w:p w14:paraId="65EF390C" w14:textId="72588258" w:rsidR="000840F0" w:rsidRDefault="000840F0">
      <w:pPr>
        <w:pStyle w:val="ListParagraph"/>
        <w:keepNext/>
        <w:numPr>
          <w:ilvl w:val="0"/>
          <w:numId w:val="51"/>
        </w:numPr>
      </w:pPr>
      <w:r w:rsidRPr="000840F0">
        <w:t>Sensitive financial information is accessed or modified.</w:t>
      </w:r>
    </w:p>
    <w:p w14:paraId="7C3EB627" w14:textId="7F868026" w:rsidR="000840F0" w:rsidRDefault="000840F0" w:rsidP="000840F0">
      <w:pPr>
        <w:keepNext/>
      </w:pPr>
      <w:r>
        <w:rPr>
          <w:b/>
          <w:color w:val="1F4E79"/>
        </w:rPr>
        <w:t>Mitigations:</w:t>
      </w:r>
    </w:p>
    <w:p w14:paraId="1E0B40F1" w14:textId="7E843D47" w:rsidR="000840F0" w:rsidRPr="000840F0" w:rsidRDefault="000840F0">
      <w:pPr>
        <w:pStyle w:val="ListParagraph"/>
        <w:numPr>
          <w:ilvl w:val="0"/>
          <w:numId w:val="51"/>
        </w:numPr>
      </w:pPr>
      <w:r w:rsidRPr="000840F0">
        <w:t xml:space="preserve">Store credentials in a secure secrets manager. </w:t>
      </w:r>
    </w:p>
    <w:p w14:paraId="30C72E40" w14:textId="05514DBA" w:rsidR="000840F0" w:rsidRPr="000840F0" w:rsidRDefault="000840F0">
      <w:pPr>
        <w:pStyle w:val="ListParagraph"/>
        <w:numPr>
          <w:ilvl w:val="0"/>
          <w:numId w:val="51"/>
        </w:numPr>
      </w:pPr>
      <w:r w:rsidRPr="000840F0">
        <w:t xml:space="preserve">Rotate credentials regularly. </w:t>
      </w:r>
    </w:p>
    <w:p w14:paraId="644618C7" w14:textId="3B7993DD" w:rsidR="000840F0" w:rsidRPr="000840F0" w:rsidRDefault="000840F0">
      <w:pPr>
        <w:pStyle w:val="ListParagraph"/>
        <w:numPr>
          <w:ilvl w:val="0"/>
          <w:numId w:val="51"/>
        </w:numPr>
      </w:pPr>
      <w:r w:rsidRPr="000840F0">
        <w:t xml:space="preserve">Use managed identities where available. </w:t>
      </w:r>
    </w:p>
    <w:p w14:paraId="4CC229D7" w14:textId="24B31478" w:rsidR="00580A7B" w:rsidRDefault="000840F0">
      <w:pPr>
        <w:pStyle w:val="ListParagraph"/>
        <w:numPr>
          <w:ilvl w:val="0"/>
          <w:numId w:val="51"/>
        </w:numPr>
      </w:pPr>
      <w:r w:rsidRPr="000840F0">
        <w:t>Restrict service account privileges.</w:t>
      </w:r>
    </w:p>
    <w:p w14:paraId="6838F9C9" w14:textId="77777777" w:rsidR="000840F0" w:rsidRDefault="000840F0" w:rsidP="000840F0"/>
    <w:p w14:paraId="201D6FAE" w14:textId="6C2CD1DD" w:rsidR="000840F0" w:rsidRDefault="000840F0" w:rsidP="000840F0">
      <w:pPr>
        <w:pStyle w:val="Heading3"/>
      </w:pPr>
      <w:bookmarkStart w:id="18" w:name="_Toc237189455"/>
      <w:r>
        <w:lastRenderedPageBreak/>
        <w:t xml:space="preserve">THREAT-S-07: </w:t>
      </w:r>
      <w:r w:rsidRPr="000840F0">
        <w:t>Session Token Spoofing</w:t>
      </w:r>
      <w:bookmarkEnd w:id="18"/>
    </w:p>
    <w:p w14:paraId="2452303E" w14:textId="77777777" w:rsidR="000840F0" w:rsidRPr="00580A7B" w:rsidRDefault="000840F0" w:rsidP="000840F0">
      <w:pPr>
        <w:keepNext/>
        <w:rPr>
          <w:b/>
          <w:bCs/>
        </w:rPr>
      </w:pPr>
      <w:r w:rsidRPr="00580A7B">
        <w:rPr>
          <w:b/>
          <w:bCs/>
        </w:rPr>
        <w:t>Affected Components</w:t>
      </w:r>
    </w:p>
    <w:p w14:paraId="3235308F" w14:textId="7980C6F4" w:rsidR="000840F0" w:rsidRPr="000840F0" w:rsidRDefault="000840F0">
      <w:pPr>
        <w:pStyle w:val="ListParagraph"/>
        <w:keepNext/>
        <w:numPr>
          <w:ilvl w:val="0"/>
          <w:numId w:val="51"/>
        </w:numPr>
      </w:pPr>
      <w:r w:rsidRPr="000840F0">
        <w:t xml:space="preserve">Browser Clients </w:t>
      </w:r>
    </w:p>
    <w:p w14:paraId="41591682" w14:textId="2D6B28F4" w:rsidR="000840F0" w:rsidRDefault="000840F0">
      <w:pPr>
        <w:pStyle w:val="ListParagraph"/>
        <w:keepNext/>
        <w:numPr>
          <w:ilvl w:val="0"/>
          <w:numId w:val="51"/>
        </w:numPr>
      </w:pPr>
      <w:r w:rsidRPr="000840F0">
        <w:t>Shared Web Servers</w:t>
      </w:r>
    </w:p>
    <w:p w14:paraId="1022D066" w14:textId="60C6AFF4" w:rsidR="000840F0" w:rsidRPr="00580A7B" w:rsidRDefault="000840F0" w:rsidP="000840F0">
      <w:pPr>
        <w:keepNext/>
        <w:rPr>
          <w:b/>
          <w:bCs/>
        </w:rPr>
      </w:pPr>
      <w:r w:rsidRPr="00580A7B">
        <w:rPr>
          <w:b/>
          <w:bCs/>
        </w:rPr>
        <w:t>Severity</w:t>
      </w:r>
    </w:p>
    <w:p w14:paraId="2C5A9E78" w14:textId="2B7E2C86" w:rsidR="000840F0" w:rsidRDefault="000840F0" w:rsidP="000840F0">
      <w:pPr>
        <w:keepNext/>
      </w:pPr>
      <w:r w:rsidRPr="000840F0">
        <w:t>High</w:t>
      </w:r>
    </w:p>
    <w:p w14:paraId="676A0A6C" w14:textId="77777777" w:rsidR="000840F0" w:rsidRPr="00580A7B" w:rsidRDefault="000840F0" w:rsidP="000840F0">
      <w:pPr>
        <w:keepNext/>
        <w:rPr>
          <w:b/>
          <w:bCs/>
        </w:rPr>
      </w:pPr>
      <w:r w:rsidRPr="00580A7B">
        <w:rPr>
          <w:b/>
          <w:bCs/>
        </w:rPr>
        <w:t>Description</w:t>
      </w:r>
    </w:p>
    <w:p w14:paraId="77E6D9C8" w14:textId="4F1CBA78" w:rsidR="000840F0" w:rsidRDefault="000840F0" w:rsidP="000840F0">
      <w:pPr>
        <w:keepNext/>
      </w:pPr>
      <w:r w:rsidRPr="000840F0">
        <w:t>Session identifiers represent authenticated user identities. Weak session management may allow attackers to replay or forge session tokens.</w:t>
      </w:r>
    </w:p>
    <w:p w14:paraId="35D7E69A" w14:textId="227EDCBC" w:rsidR="000840F0" w:rsidRPr="00580A7B" w:rsidRDefault="000840F0" w:rsidP="000840F0">
      <w:pPr>
        <w:keepNext/>
        <w:rPr>
          <w:b/>
          <w:bCs/>
        </w:rPr>
      </w:pPr>
      <w:r w:rsidRPr="00580A7B">
        <w:rPr>
          <w:b/>
          <w:bCs/>
        </w:rPr>
        <w:t>Attack Scenario</w:t>
      </w:r>
    </w:p>
    <w:p w14:paraId="1A142918" w14:textId="2C7315D1" w:rsidR="00477D63" w:rsidRDefault="00477D63" w:rsidP="000840F0">
      <w:pPr>
        <w:keepNext/>
        <w:rPr>
          <w:b/>
        </w:rPr>
      </w:pPr>
      <w:r>
        <w:t xml:space="preserve"> A</w:t>
      </w:r>
      <w:r w:rsidRPr="00477D63">
        <w:t xml:space="preserve">ttackers </w:t>
      </w:r>
      <w:r>
        <w:t>can</w:t>
      </w:r>
      <w:r w:rsidRPr="00477D63">
        <w:t xml:space="preserve"> replay or forge session tokens.</w:t>
      </w:r>
      <w:r w:rsidRPr="00477D63">
        <w:rPr>
          <w:b/>
        </w:rPr>
        <w:t xml:space="preserve"> </w:t>
      </w:r>
    </w:p>
    <w:p w14:paraId="3C7C4C71" w14:textId="57EF8026" w:rsidR="000840F0" w:rsidRDefault="000840F0" w:rsidP="000840F0">
      <w:pPr>
        <w:keepNext/>
      </w:pPr>
      <w:r>
        <w:rPr>
          <w:b/>
          <w:color w:val="1F4E79"/>
        </w:rPr>
        <w:t>Mitigations:</w:t>
      </w:r>
    </w:p>
    <w:p w14:paraId="556CAEB7" w14:textId="0528A92B" w:rsidR="000840F0" w:rsidRPr="000840F0" w:rsidRDefault="000840F0">
      <w:pPr>
        <w:pStyle w:val="ListParagraph"/>
        <w:numPr>
          <w:ilvl w:val="0"/>
          <w:numId w:val="51"/>
        </w:numPr>
      </w:pPr>
      <w:proofErr w:type="spellStart"/>
      <w:r w:rsidRPr="000840F0">
        <w:t>HttpOnly</w:t>
      </w:r>
      <w:proofErr w:type="spellEnd"/>
      <w:r w:rsidRPr="000840F0">
        <w:t xml:space="preserve"> cookies </w:t>
      </w:r>
    </w:p>
    <w:p w14:paraId="45778DA1" w14:textId="6E6B4EBF" w:rsidR="000840F0" w:rsidRPr="000840F0" w:rsidRDefault="000840F0">
      <w:pPr>
        <w:pStyle w:val="ListParagraph"/>
        <w:numPr>
          <w:ilvl w:val="0"/>
          <w:numId w:val="51"/>
        </w:numPr>
      </w:pPr>
      <w:r w:rsidRPr="000840F0">
        <w:t xml:space="preserve">Secure cookies </w:t>
      </w:r>
    </w:p>
    <w:p w14:paraId="16812997" w14:textId="096E15C4" w:rsidR="000840F0" w:rsidRPr="000840F0" w:rsidRDefault="000840F0">
      <w:pPr>
        <w:pStyle w:val="ListParagraph"/>
        <w:numPr>
          <w:ilvl w:val="0"/>
          <w:numId w:val="51"/>
        </w:numPr>
      </w:pPr>
      <w:proofErr w:type="spellStart"/>
      <w:r w:rsidRPr="000840F0">
        <w:t>SameSite</w:t>
      </w:r>
      <w:proofErr w:type="spellEnd"/>
      <w:r w:rsidRPr="000840F0">
        <w:t xml:space="preserve">=Strict </w:t>
      </w:r>
    </w:p>
    <w:p w14:paraId="74253FFF" w14:textId="50BB36DD" w:rsidR="000840F0" w:rsidRPr="000840F0" w:rsidRDefault="000840F0">
      <w:pPr>
        <w:pStyle w:val="ListParagraph"/>
        <w:numPr>
          <w:ilvl w:val="0"/>
          <w:numId w:val="51"/>
        </w:numPr>
      </w:pPr>
      <w:r w:rsidRPr="000840F0">
        <w:t xml:space="preserve">Session expiration </w:t>
      </w:r>
    </w:p>
    <w:p w14:paraId="0E7B028C" w14:textId="66D3048B" w:rsidR="000840F0" w:rsidRDefault="000840F0">
      <w:pPr>
        <w:pStyle w:val="ListParagraph"/>
        <w:numPr>
          <w:ilvl w:val="0"/>
          <w:numId w:val="51"/>
        </w:numPr>
      </w:pPr>
      <w:r w:rsidRPr="000840F0">
        <w:t>Token signing</w:t>
      </w:r>
    </w:p>
    <w:p w14:paraId="70839FED" w14:textId="4421594B" w:rsidR="000840F0" w:rsidRDefault="000840F0" w:rsidP="000840F0">
      <w:pPr>
        <w:pStyle w:val="Heading3"/>
      </w:pPr>
      <w:bookmarkStart w:id="19" w:name="_Toc237189456"/>
      <w:r>
        <w:t xml:space="preserve">THREAT-S-08: </w:t>
      </w:r>
      <w:r w:rsidRPr="000840F0">
        <w:t>Internal Server Spoofing</w:t>
      </w:r>
      <w:bookmarkEnd w:id="19"/>
    </w:p>
    <w:p w14:paraId="049B371F" w14:textId="77777777" w:rsidR="000840F0" w:rsidRPr="00580A7B" w:rsidRDefault="000840F0" w:rsidP="000840F0">
      <w:pPr>
        <w:keepNext/>
        <w:rPr>
          <w:b/>
          <w:bCs/>
        </w:rPr>
      </w:pPr>
      <w:r w:rsidRPr="00580A7B">
        <w:rPr>
          <w:b/>
          <w:bCs/>
        </w:rPr>
        <w:t>Affected Components</w:t>
      </w:r>
    </w:p>
    <w:p w14:paraId="44294B27" w14:textId="5FA02A07" w:rsidR="000840F0" w:rsidRPr="000840F0" w:rsidRDefault="000840F0">
      <w:pPr>
        <w:pStyle w:val="ListParagraph"/>
        <w:keepNext/>
        <w:numPr>
          <w:ilvl w:val="0"/>
          <w:numId w:val="51"/>
        </w:numPr>
      </w:pPr>
      <w:r w:rsidRPr="000840F0">
        <w:t xml:space="preserve">Shared Web Servers </w:t>
      </w:r>
    </w:p>
    <w:p w14:paraId="7F34EB9C" w14:textId="27621098" w:rsidR="000840F0" w:rsidRPr="000840F0" w:rsidRDefault="000840F0">
      <w:pPr>
        <w:pStyle w:val="ListParagraph"/>
        <w:keepNext/>
        <w:numPr>
          <w:ilvl w:val="0"/>
          <w:numId w:val="51"/>
        </w:numPr>
      </w:pPr>
      <w:r w:rsidRPr="000840F0">
        <w:t xml:space="preserve">Shared App Servers </w:t>
      </w:r>
    </w:p>
    <w:p w14:paraId="7F621F6D" w14:textId="6E41D464" w:rsidR="000840F0" w:rsidRDefault="000840F0">
      <w:pPr>
        <w:pStyle w:val="ListParagraph"/>
        <w:keepNext/>
        <w:numPr>
          <w:ilvl w:val="0"/>
          <w:numId w:val="51"/>
        </w:numPr>
      </w:pPr>
      <w:r w:rsidRPr="000840F0">
        <w:t>Dedicated Data API Servers</w:t>
      </w:r>
    </w:p>
    <w:p w14:paraId="43438633" w14:textId="0A6FD59A" w:rsidR="000840F0" w:rsidRPr="00580A7B" w:rsidRDefault="000840F0" w:rsidP="000840F0">
      <w:pPr>
        <w:keepNext/>
        <w:rPr>
          <w:b/>
          <w:bCs/>
        </w:rPr>
      </w:pPr>
      <w:r w:rsidRPr="00580A7B">
        <w:rPr>
          <w:b/>
          <w:bCs/>
        </w:rPr>
        <w:t>Severity</w:t>
      </w:r>
    </w:p>
    <w:p w14:paraId="10801810" w14:textId="77777777" w:rsidR="000840F0" w:rsidRDefault="000840F0" w:rsidP="000840F0">
      <w:pPr>
        <w:keepNext/>
      </w:pPr>
      <w:r w:rsidRPr="000840F0">
        <w:t>High</w:t>
      </w:r>
    </w:p>
    <w:p w14:paraId="4708A27C" w14:textId="77777777" w:rsidR="000840F0" w:rsidRPr="00580A7B" w:rsidRDefault="000840F0" w:rsidP="000840F0">
      <w:pPr>
        <w:keepNext/>
        <w:rPr>
          <w:b/>
          <w:bCs/>
        </w:rPr>
      </w:pPr>
      <w:r w:rsidRPr="00580A7B">
        <w:rPr>
          <w:b/>
          <w:bCs/>
        </w:rPr>
        <w:t>Description</w:t>
      </w:r>
    </w:p>
    <w:p w14:paraId="2FC600AA" w14:textId="77777777" w:rsidR="000840F0" w:rsidRDefault="000840F0" w:rsidP="000840F0">
      <w:pPr>
        <w:keepNext/>
      </w:pPr>
      <w:r w:rsidRPr="000840F0">
        <w:t>Attackers who gain a foothold within the internal network may attempt to impersonate trusted infrastructure servers to intercept or manipulate service communications.</w:t>
      </w:r>
    </w:p>
    <w:p w14:paraId="7DE859BC" w14:textId="77777777" w:rsidR="000840F0" w:rsidRDefault="000840F0" w:rsidP="000840F0">
      <w:pPr>
        <w:keepNext/>
      </w:pPr>
      <w:r>
        <w:rPr>
          <w:b/>
          <w:color w:val="1F4E79"/>
        </w:rPr>
        <w:t>Mitigations:</w:t>
      </w:r>
    </w:p>
    <w:p w14:paraId="39921C7F" w14:textId="5F139755" w:rsidR="000840F0" w:rsidRPr="000840F0" w:rsidRDefault="000840F0">
      <w:pPr>
        <w:pStyle w:val="ListParagraph"/>
        <w:numPr>
          <w:ilvl w:val="0"/>
          <w:numId w:val="51"/>
        </w:numPr>
      </w:pPr>
      <w:r w:rsidRPr="000840F0">
        <w:t xml:space="preserve">Mutual TLS between all tiers. </w:t>
      </w:r>
    </w:p>
    <w:p w14:paraId="355C0C1A" w14:textId="6145F7F1" w:rsidR="000840F0" w:rsidRPr="000840F0" w:rsidRDefault="000840F0">
      <w:pPr>
        <w:pStyle w:val="ListParagraph"/>
        <w:numPr>
          <w:ilvl w:val="0"/>
          <w:numId w:val="51"/>
        </w:numPr>
      </w:pPr>
      <w:r w:rsidRPr="000840F0">
        <w:t xml:space="preserve">Certificate pinning. </w:t>
      </w:r>
    </w:p>
    <w:p w14:paraId="274924BA" w14:textId="303517A8" w:rsidR="000840F0" w:rsidRPr="000840F0" w:rsidRDefault="000840F0">
      <w:pPr>
        <w:pStyle w:val="ListParagraph"/>
        <w:numPr>
          <w:ilvl w:val="0"/>
          <w:numId w:val="51"/>
        </w:numPr>
      </w:pPr>
      <w:r w:rsidRPr="000840F0">
        <w:t xml:space="preserve">Network segmentation. </w:t>
      </w:r>
    </w:p>
    <w:p w14:paraId="585F2BAF" w14:textId="643D22F4" w:rsidR="000840F0" w:rsidRDefault="000840F0">
      <w:pPr>
        <w:pStyle w:val="ListParagraph"/>
        <w:numPr>
          <w:ilvl w:val="0"/>
          <w:numId w:val="51"/>
        </w:numPr>
      </w:pPr>
      <w:r w:rsidRPr="000840F0">
        <w:t>Host identity validation.</w:t>
      </w:r>
    </w:p>
    <w:p w14:paraId="474F1D68" w14:textId="2667E76C" w:rsidR="00551D57" w:rsidRDefault="00152F99" w:rsidP="00580A7B">
      <w:pPr>
        <w:pStyle w:val="Heading2"/>
      </w:pPr>
      <w:bookmarkStart w:id="20" w:name="_Toc237189457"/>
      <w:r>
        <w:lastRenderedPageBreak/>
        <w:t>5.2 Tampering Threats</w:t>
      </w:r>
      <w:bookmarkEnd w:id="20"/>
    </w:p>
    <w:p w14:paraId="1A068575" w14:textId="42716A60" w:rsidR="00551D57" w:rsidRDefault="00152F99">
      <w:pPr>
        <w:pStyle w:val="Heading3"/>
      </w:pPr>
      <w:bookmarkStart w:id="21" w:name="_Toc237189458"/>
      <w:r>
        <w:t xml:space="preserve">THREAT-T-01: </w:t>
      </w:r>
      <w:r w:rsidR="000840F0" w:rsidRPr="000840F0">
        <w:t>Client-Side Request Parameter Tampering</w:t>
      </w:r>
      <w:bookmarkEnd w:id="21"/>
    </w:p>
    <w:p w14:paraId="35F228A4" w14:textId="77777777" w:rsidR="00B275B6" w:rsidRPr="00580A7B" w:rsidRDefault="00B275B6" w:rsidP="00B275B6">
      <w:pPr>
        <w:keepNext/>
        <w:rPr>
          <w:b/>
          <w:bCs/>
        </w:rPr>
      </w:pPr>
      <w:r w:rsidRPr="00580A7B">
        <w:rPr>
          <w:b/>
          <w:bCs/>
        </w:rPr>
        <w:t>Affected Components</w:t>
      </w:r>
    </w:p>
    <w:p w14:paraId="5D4E4B50" w14:textId="72EEF14E" w:rsidR="00D037C8" w:rsidRPr="00D037C8" w:rsidRDefault="00D037C8">
      <w:pPr>
        <w:pStyle w:val="ListParagraph"/>
        <w:keepNext/>
        <w:numPr>
          <w:ilvl w:val="0"/>
          <w:numId w:val="51"/>
        </w:numPr>
      </w:pPr>
      <w:r w:rsidRPr="00D037C8">
        <w:t xml:space="preserve">Browser Clients </w:t>
      </w:r>
    </w:p>
    <w:p w14:paraId="1FAC2A0F" w14:textId="21342E50" w:rsidR="00D037C8" w:rsidRPr="00D037C8" w:rsidRDefault="00D037C8">
      <w:pPr>
        <w:pStyle w:val="ListParagraph"/>
        <w:keepNext/>
        <w:numPr>
          <w:ilvl w:val="0"/>
          <w:numId w:val="51"/>
        </w:numPr>
      </w:pPr>
      <w:r w:rsidRPr="00D037C8">
        <w:t xml:space="preserve">Shared Web Servers </w:t>
      </w:r>
    </w:p>
    <w:p w14:paraId="100D2492" w14:textId="7D245254" w:rsidR="00D037C8" w:rsidRDefault="00D037C8">
      <w:pPr>
        <w:pStyle w:val="ListParagraph"/>
        <w:keepNext/>
        <w:numPr>
          <w:ilvl w:val="0"/>
          <w:numId w:val="51"/>
        </w:numPr>
      </w:pPr>
      <w:r w:rsidRPr="00D037C8">
        <w:t>CIQ+ Web Servers</w:t>
      </w:r>
    </w:p>
    <w:p w14:paraId="3CDA762D" w14:textId="61EB0434" w:rsidR="00B275B6" w:rsidRPr="00580A7B" w:rsidRDefault="00B275B6" w:rsidP="00D037C8">
      <w:pPr>
        <w:keepNext/>
        <w:rPr>
          <w:b/>
          <w:bCs/>
        </w:rPr>
      </w:pPr>
      <w:r w:rsidRPr="00580A7B">
        <w:rPr>
          <w:b/>
          <w:bCs/>
        </w:rPr>
        <w:t>Severity</w:t>
      </w:r>
    </w:p>
    <w:p w14:paraId="1DBB3F65" w14:textId="77777777" w:rsidR="00D037C8" w:rsidRDefault="00D037C8" w:rsidP="00B275B6">
      <w:pPr>
        <w:keepNext/>
      </w:pPr>
      <w:r w:rsidRPr="00D037C8">
        <w:t>Critical</w:t>
      </w:r>
    </w:p>
    <w:p w14:paraId="27FFFA65" w14:textId="77777777" w:rsidR="00B275B6" w:rsidRPr="00580A7B" w:rsidRDefault="00B275B6" w:rsidP="00B275B6">
      <w:pPr>
        <w:keepNext/>
        <w:rPr>
          <w:b/>
          <w:bCs/>
        </w:rPr>
      </w:pPr>
      <w:r w:rsidRPr="00580A7B">
        <w:rPr>
          <w:b/>
          <w:bCs/>
        </w:rPr>
        <w:t>Description</w:t>
      </w:r>
    </w:p>
    <w:p w14:paraId="0ABFC158" w14:textId="77777777" w:rsidR="00D037C8" w:rsidRPr="00D037C8" w:rsidRDefault="00D037C8" w:rsidP="00D037C8">
      <w:pPr>
        <w:keepNext/>
      </w:pPr>
      <w:r w:rsidRPr="00D037C8">
        <w:t>Users interact with CIQ Professional through browser-based interfaces and desktop clients. Attackers may manipulate HTTP request parameters, hidden form fields, cookies, or query strings before they reach the application servers.</w:t>
      </w:r>
    </w:p>
    <w:p w14:paraId="79690324" w14:textId="77777777" w:rsidR="00D037C8" w:rsidRPr="00D037C8" w:rsidRDefault="00D037C8" w:rsidP="00D037C8">
      <w:pPr>
        <w:keepNext/>
      </w:pPr>
      <w:r w:rsidRPr="00D037C8">
        <w:t>Modified parameters may include:</w:t>
      </w:r>
    </w:p>
    <w:p w14:paraId="4CAA626E" w14:textId="77777777" w:rsidR="00D037C8" w:rsidRPr="00D037C8" w:rsidRDefault="00D037C8">
      <w:pPr>
        <w:keepNext/>
        <w:numPr>
          <w:ilvl w:val="0"/>
          <w:numId w:val="52"/>
        </w:numPr>
      </w:pPr>
      <w:r w:rsidRPr="00D037C8">
        <w:t xml:space="preserve">Company IDs </w:t>
      </w:r>
    </w:p>
    <w:p w14:paraId="3F8EF499" w14:textId="77777777" w:rsidR="00D037C8" w:rsidRPr="00D037C8" w:rsidRDefault="00D037C8">
      <w:pPr>
        <w:keepNext/>
        <w:numPr>
          <w:ilvl w:val="0"/>
          <w:numId w:val="52"/>
        </w:numPr>
      </w:pPr>
      <w:r w:rsidRPr="00D037C8">
        <w:t xml:space="preserve">Portfolio IDs </w:t>
      </w:r>
    </w:p>
    <w:p w14:paraId="6A4A54DE" w14:textId="77777777" w:rsidR="00D037C8" w:rsidRPr="00D037C8" w:rsidRDefault="00D037C8">
      <w:pPr>
        <w:keepNext/>
        <w:numPr>
          <w:ilvl w:val="0"/>
          <w:numId w:val="52"/>
        </w:numPr>
      </w:pPr>
      <w:r w:rsidRPr="00D037C8">
        <w:t xml:space="preserve">Report identifiers </w:t>
      </w:r>
    </w:p>
    <w:p w14:paraId="40A6A6D5" w14:textId="77777777" w:rsidR="00D037C8" w:rsidRPr="00D037C8" w:rsidRDefault="00D037C8">
      <w:pPr>
        <w:keepNext/>
        <w:numPr>
          <w:ilvl w:val="0"/>
          <w:numId w:val="52"/>
        </w:numPr>
      </w:pPr>
      <w:r w:rsidRPr="00D037C8">
        <w:t xml:space="preserve">Screening filters </w:t>
      </w:r>
    </w:p>
    <w:p w14:paraId="545B1F95" w14:textId="77777777" w:rsidR="00D037C8" w:rsidRPr="00D037C8" w:rsidRDefault="00D037C8">
      <w:pPr>
        <w:keepNext/>
        <w:numPr>
          <w:ilvl w:val="0"/>
          <w:numId w:val="52"/>
        </w:numPr>
      </w:pPr>
      <w:r w:rsidRPr="00D037C8">
        <w:t xml:space="preserve">Entity identifiers </w:t>
      </w:r>
    </w:p>
    <w:p w14:paraId="46D767AD" w14:textId="77777777" w:rsidR="00D037C8" w:rsidRDefault="00D037C8">
      <w:pPr>
        <w:keepNext/>
        <w:numPr>
          <w:ilvl w:val="0"/>
          <w:numId w:val="52"/>
        </w:numPr>
      </w:pPr>
      <w:r w:rsidRPr="00D037C8">
        <w:t>User preference values</w:t>
      </w:r>
    </w:p>
    <w:p w14:paraId="680449FD" w14:textId="77777777" w:rsidR="00D037C8" w:rsidRPr="00580A7B" w:rsidRDefault="00D037C8" w:rsidP="00D037C8">
      <w:pPr>
        <w:keepNext/>
        <w:rPr>
          <w:b/>
          <w:bCs/>
        </w:rPr>
      </w:pPr>
      <w:r w:rsidRPr="00580A7B">
        <w:rPr>
          <w:b/>
          <w:bCs/>
        </w:rPr>
        <w:t>Attack Scenario</w:t>
      </w:r>
    </w:p>
    <w:p w14:paraId="6DA49A96" w14:textId="2664C901" w:rsidR="00D037C8" w:rsidRPr="00D037C8" w:rsidRDefault="00D037C8">
      <w:pPr>
        <w:pStyle w:val="ListParagraph"/>
        <w:keepNext/>
        <w:numPr>
          <w:ilvl w:val="0"/>
          <w:numId w:val="52"/>
        </w:numPr>
      </w:pPr>
      <w:r w:rsidRPr="00D037C8">
        <w:t xml:space="preserve">A user intercepts an HTTPS request using a proxy tool. </w:t>
      </w:r>
    </w:p>
    <w:p w14:paraId="5ECB6EF1" w14:textId="5D956A1E" w:rsidR="00D037C8" w:rsidRPr="00D037C8" w:rsidRDefault="00D037C8">
      <w:pPr>
        <w:pStyle w:val="ListParagraph"/>
        <w:keepNext/>
        <w:numPr>
          <w:ilvl w:val="0"/>
          <w:numId w:val="52"/>
        </w:numPr>
      </w:pPr>
      <w:r w:rsidRPr="00D037C8">
        <w:t xml:space="preserve">Company identifiers are modified. </w:t>
      </w:r>
    </w:p>
    <w:p w14:paraId="3D6BF688" w14:textId="6266D935" w:rsidR="00D037C8" w:rsidRPr="00D037C8" w:rsidRDefault="00D037C8">
      <w:pPr>
        <w:pStyle w:val="ListParagraph"/>
        <w:keepNext/>
        <w:numPr>
          <w:ilvl w:val="0"/>
          <w:numId w:val="52"/>
        </w:numPr>
      </w:pPr>
      <w:r w:rsidRPr="00D037C8">
        <w:t xml:space="preserve">The altered request is submitted to the application. </w:t>
      </w:r>
    </w:p>
    <w:p w14:paraId="2EE37B77" w14:textId="7E4DB6F4" w:rsidR="00D037C8" w:rsidRPr="00D037C8" w:rsidRDefault="00D037C8">
      <w:pPr>
        <w:pStyle w:val="ListParagraph"/>
        <w:keepNext/>
        <w:numPr>
          <w:ilvl w:val="0"/>
          <w:numId w:val="52"/>
        </w:numPr>
      </w:pPr>
      <w:r w:rsidRPr="00D037C8">
        <w:t>If server-side validation is insufficient, unauthorized data is returned.</w:t>
      </w:r>
    </w:p>
    <w:p w14:paraId="006A20D2" w14:textId="77777777" w:rsidR="00B275B6" w:rsidRDefault="00B275B6" w:rsidP="00B275B6">
      <w:pPr>
        <w:keepNext/>
      </w:pPr>
      <w:r>
        <w:rPr>
          <w:b/>
          <w:color w:val="1F4E79"/>
        </w:rPr>
        <w:t>Mitigations:</w:t>
      </w:r>
    </w:p>
    <w:p w14:paraId="7E05F0D4" w14:textId="0619D6C9" w:rsidR="00D037C8" w:rsidRPr="00D037C8" w:rsidRDefault="00D037C8">
      <w:pPr>
        <w:pStyle w:val="ListParagraph"/>
        <w:keepNext/>
        <w:numPr>
          <w:ilvl w:val="0"/>
          <w:numId w:val="52"/>
        </w:numPr>
      </w:pPr>
      <w:r w:rsidRPr="00D037C8">
        <w:t xml:space="preserve">Validate all parameters on the server. </w:t>
      </w:r>
    </w:p>
    <w:p w14:paraId="44F4EBDA" w14:textId="28518110" w:rsidR="00D037C8" w:rsidRPr="00D037C8" w:rsidRDefault="00D037C8">
      <w:pPr>
        <w:pStyle w:val="ListParagraph"/>
        <w:keepNext/>
        <w:numPr>
          <w:ilvl w:val="0"/>
          <w:numId w:val="52"/>
        </w:numPr>
      </w:pPr>
      <w:r w:rsidRPr="00D037C8">
        <w:t xml:space="preserve">Never trust client-side validation. </w:t>
      </w:r>
    </w:p>
    <w:p w14:paraId="0308E756" w14:textId="59D10473" w:rsidR="00D037C8" w:rsidRPr="00D037C8" w:rsidRDefault="00D037C8">
      <w:pPr>
        <w:pStyle w:val="ListParagraph"/>
        <w:keepNext/>
        <w:numPr>
          <w:ilvl w:val="0"/>
          <w:numId w:val="52"/>
        </w:numPr>
      </w:pPr>
      <w:r w:rsidRPr="00D037C8">
        <w:t xml:space="preserve">Validate ownership of requested resources. </w:t>
      </w:r>
    </w:p>
    <w:p w14:paraId="1FA271BD" w14:textId="42A48E1D" w:rsidR="00B275B6" w:rsidRDefault="00D037C8">
      <w:pPr>
        <w:pStyle w:val="ListParagraph"/>
        <w:keepNext/>
        <w:numPr>
          <w:ilvl w:val="0"/>
          <w:numId w:val="52"/>
        </w:numPr>
      </w:pPr>
      <w:r w:rsidRPr="00D037C8">
        <w:t>Implement request integrity checks.</w:t>
      </w:r>
    </w:p>
    <w:p w14:paraId="316BA3FD" w14:textId="77777777" w:rsidR="00D037C8" w:rsidRDefault="00152F99" w:rsidP="00D037C8">
      <w:pPr>
        <w:pStyle w:val="Heading3"/>
      </w:pPr>
      <w:bookmarkStart w:id="22" w:name="_Toc237189459"/>
      <w:r>
        <w:t xml:space="preserve">THREAT-T-02: </w:t>
      </w:r>
      <w:r w:rsidR="00D037C8" w:rsidRPr="00D037C8">
        <w:t>API Payload Manipulation</w:t>
      </w:r>
      <w:bookmarkEnd w:id="22"/>
    </w:p>
    <w:p w14:paraId="58393DBF" w14:textId="77777777" w:rsidR="00D037C8" w:rsidRPr="00580A7B" w:rsidRDefault="00D037C8" w:rsidP="00D037C8">
      <w:pPr>
        <w:keepNext/>
        <w:rPr>
          <w:b/>
          <w:bCs/>
        </w:rPr>
      </w:pPr>
      <w:r w:rsidRPr="00580A7B">
        <w:rPr>
          <w:b/>
          <w:bCs/>
        </w:rPr>
        <w:t>Affected Components</w:t>
      </w:r>
    </w:p>
    <w:p w14:paraId="25F45512" w14:textId="4CE14AF5" w:rsidR="00D037C8" w:rsidRPr="00D037C8" w:rsidRDefault="00D037C8">
      <w:pPr>
        <w:pStyle w:val="ListParagraph"/>
        <w:keepNext/>
        <w:numPr>
          <w:ilvl w:val="0"/>
          <w:numId w:val="52"/>
        </w:numPr>
      </w:pPr>
      <w:r w:rsidRPr="00D037C8">
        <w:t xml:space="preserve">CIQ+ App Servers </w:t>
      </w:r>
    </w:p>
    <w:p w14:paraId="2970563A" w14:textId="565E8B92" w:rsidR="00D037C8" w:rsidRPr="00D037C8" w:rsidRDefault="00D037C8">
      <w:pPr>
        <w:pStyle w:val="ListParagraph"/>
        <w:keepNext/>
        <w:numPr>
          <w:ilvl w:val="0"/>
          <w:numId w:val="52"/>
        </w:numPr>
      </w:pPr>
      <w:r w:rsidRPr="00D037C8">
        <w:t xml:space="preserve">Dedicated Data API Servers </w:t>
      </w:r>
    </w:p>
    <w:p w14:paraId="454E3447" w14:textId="55B6A38C" w:rsidR="00D037C8" w:rsidRDefault="00D037C8">
      <w:pPr>
        <w:pStyle w:val="ListParagraph"/>
        <w:keepNext/>
        <w:numPr>
          <w:ilvl w:val="0"/>
          <w:numId w:val="52"/>
        </w:numPr>
      </w:pPr>
      <w:r w:rsidRPr="00D037C8">
        <w:t>Vulcan API</w:t>
      </w:r>
    </w:p>
    <w:p w14:paraId="40A5C95F" w14:textId="459D7995" w:rsidR="00D037C8" w:rsidRPr="00580A7B" w:rsidRDefault="00D037C8" w:rsidP="00D037C8">
      <w:pPr>
        <w:keepNext/>
        <w:rPr>
          <w:b/>
          <w:bCs/>
        </w:rPr>
      </w:pPr>
      <w:r w:rsidRPr="00580A7B">
        <w:rPr>
          <w:b/>
          <w:bCs/>
        </w:rPr>
        <w:t>Severity</w:t>
      </w:r>
    </w:p>
    <w:p w14:paraId="332B05D9" w14:textId="77777777" w:rsidR="00D037C8" w:rsidRDefault="00D037C8" w:rsidP="00D037C8">
      <w:pPr>
        <w:keepNext/>
      </w:pPr>
      <w:r w:rsidRPr="00D037C8">
        <w:t>Critical</w:t>
      </w:r>
    </w:p>
    <w:p w14:paraId="14032A2B" w14:textId="77777777" w:rsidR="00D037C8" w:rsidRPr="00580A7B" w:rsidRDefault="00D037C8" w:rsidP="00D037C8">
      <w:pPr>
        <w:keepNext/>
        <w:rPr>
          <w:b/>
          <w:bCs/>
        </w:rPr>
      </w:pPr>
      <w:r w:rsidRPr="00580A7B">
        <w:rPr>
          <w:b/>
          <w:bCs/>
        </w:rPr>
        <w:t>Description</w:t>
      </w:r>
    </w:p>
    <w:p w14:paraId="3C1C7E66" w14:textId="2C261D8E" w:rsidR="00D037C8" w:rsidRDefault="00D037C8" w:rsidP="00D037C8">
      <w:pPr>
        <w:keepNext/>
      </w:pPr>
      <w:r w:rsidRPr="00D037C8">
        <w:t>REST APIs exposed through the Dedicated Data API Servers may receive manipulated JSON payloads designed to alter business transactions or bypass application validation.</w:t>
      </w:r>
    </w:p>
    <w:p w14:paraId="7190D35E" w14:textId="5AAD0EC5" w:rsidR="00D037C8" w:rsidRPr="00580A7B" w:rsidRDefault="00D037C8" w:rsidP="00D037C8">
      <w:pPr>
        <w:keepNext/>
        <w:rPr>
          <w:b/>
          <w:bCs/>
        </w:rPr>
      </w:pPr>
      <w:r w:rsidRPr="00580A7B">
        <w:rPr>
          <w:b/>
          <w:bCs/>
        </w:rPr>
        <w:t>Attack Scenario</w:t>
      </w:r>
    </w:p>
    <w:p w14:paraId="30BC50E9" w14:textId="5EDFAB43" w:rsidR="00D037C8" w:rsidRPr="00D037C8" w:rsidRDefault="00D037C8">
      <w:pPr>
        <w:pStyle w:val="ListParagraph"/>
        <w:keepNext/>
        <w:numPr>
          <w:ilvl w:val="0"/>
          <w:numId w:val="52"/>
        </w:numPr>
      </w:pPr>
      <w:r w:rsidRPr="00D037C8">
        <w:t xml:space="preserve">JSON request body is modified. </w:t>
      </w:r>
    </w:p>
    <w:p w14:paraId="4378C426" w14:textId="159711CB" w:rsidR="00D037C8" w:rsidRPr="00D037C8" w:rsidRDefault="00D037C8">
      <w:pPr>
        <w:pStyle w:val="ListParagraph"/>
        <w:keepNext/>
        <w:numPr>
          <w:ilvl w:val="0"/>
          <w:numId w:val="52"/>
        </w:numPr>
      </w:pPr>
      <w:r w:rsidRPr="00D037C8">
        <w:t xml:space="preserve">Financial calculation parameters are changed. </w:t>
      </w:r>
    </w:p>
    <w:p w14:paraId="0B09C6EA" w14:textId="0551FB16" w:rsidR="00D037C8" w:rsidRPr="00D037C8" w:rsidRDefault="00D037C8">
      <w:pPr>
        <w:pStyle w:val="ListParagraph"/>
        <w:keepNext/>
        <w:numPr>
          <w:ilvl w:val="0"/>
          <w:numId w:val="52"/>
        </w:numPr>
      </w:pPr>
      <w:r w:rsidRPr="00D037C8">
        <w:t xml:space="preserve">Backend processes incorrect information. </w:t>
      </w:r>
    </w:p>
    <w:p w14:paraId="100991C4" w14:textId="65583FC5" w:rsidR="00D037C8" w:rsidRDefault="00D037C8">
      <w:pPr>
        <w:pStyle w:val="ListParagraph"/>
        <w:keepNext/>
        <w:numPr>
          <w:ilvl w:val="0"/>
          <w:numId w:val="52"/>
        </w:numPr>
      </w:pPr>
      <w:r w:rsidRPr="00D037C8">
        <w:t>Invalid reports are generated.</w:t>
      </w:r>
    </w:p>
    <w:p w14:paraId="0C6AE1D7" w14:textId="5FC12732" w:rsidR="00D037C8" w:rsidRDefault="00D037C8" w:rsidP="00D037C8">
      <w:pPr>
        <w:keepNext/>
      </w:pPr>
      <w:r>
        <w:rPr>
          <w:b/>
          <w:color w:val="1F4E79"/>
        </w:rPr>
        <w:lastRenderedPageBreak/>
        <w:t>Mitigations:</w:t>
      </w:r>
    </w:p>
    <w:p w14:paraId="19C0E8E3" w14:textId="156194CD" w:rsidR="00D037C8" w:rsidRPr="00D037C8" w:rsidRDefault="00D037C8">
      <w:pPr>
        <w:pStyle w:val="ListParagraph"/>
        <w:keepNext/>
        <w:numPr>
          <w:ilvl w:val="0"/>
          <w:numId w:val="52"/>
        </w:numPr>
      </w:pPr>
      <w:r w:rsidRPr="00D037C8">
        <w:t xml:space="preserve">Strict JSON schema validation. </w:t>
      </w:r>
    </w:p>
    <w:p w14:paraId="18B31273" w14:textId="5B963963" w:rsidR="00D037C8" w:rsidRPr="00D037C8" w:rsidRDefault="00D037C8">
      <w:pPr>
        <w:pStyle w:val="ListParagraph"/>
        <w:keepNext/>
        <w:numPr>
          <w:ilvl w:val="0"/>
          <w:numId w:val="52"/>
        </w:numPr>
      </w:pPr>
      <w:r w:rsidRPr="00D037C8">
        <w:t xml:space="preserve">Reject unexpected fields. </w:t>
      </w:r>
    </w:p>
    <w:p w14:paraId="28D79248" w14:textId="2D247EA8" w:rsidR="00D037C8" w:rsidRPr="00D037C8" w:rsidRDefault="00D037C8">
      <w:pPr>
        <w:pStyle w:val="ListParagraph"/>
        <w:keepNext/>
        <w:numPr>
          <w:ilvl w:val="0"/>
          <w:numId w:val="52"/>
        </w:numPr>
      </w:pPr>
      <w:r w:rsidRPr="00D037C8">
        <w:t xml:space="preserve">Digitally sign sensitive requests where appropriate. </w:t>
      </w:r>
    </w:p>
    <w:p w14:paraId="63F9B0DD" w14:textId="6C1BB7E3" w:rsidR="00D037C8" w:rsidRDefault="00D037C8">
      <w:pPr>
        <w:pStyle w:val="ListParagraph"/>
        <w:keepNext/>
        <w:numPr>
          <w:ilvl w:val="0"/>
          <w:numId w:val="52"/>
        </w:numPr>
      </w:pPr>
      <w:r w:rsidRPr="00D037C8">
        <w:t>Validate business rules before processing.</w:t>
      </w:r>
    </w:p>
    <w:p w14:paraId="1A0A5FAD" w14:textId="29248C00" w:rsidR="00D037C8" w:rsidRDefault="00D037C8" w:rsidP="00D037C8">
      <w:pPr>
        <w:pStyle w:val="Heading3"/>
      </w:pPr>
      <w:bookmarkStart w:id="23" w:name="_Toc237189460"/>
      <w:r>
        <w:t xml:space="preserve">THREAT-T-03: </w:t>
      </w:r>
      <w:r w:rsidRPr="00D037C8">
        <w:t>Report Tampering</w:t>
      </w:r>
      <w:bookmarkEnd w:id="23"/>
    </w:p>
    <w:p w14:paraId="1B051CA8" w14:textId="77777777" w:rsidR="00D037C8" w:rsidRPr="00580A7B" w:rsidRDefault="00D037C8" w:rsidP="00D037C8">
      <w:pPr>
        <w:keepNext/>
        <w:rPr>
          <w:b/>
          <w:bCs/>
        </w:rPr>
      </w:pPr>
      <w:r w:rsidRPr="00580A7B">
        <w:rPr>
          <w:b/>
          <w:bCs/>
        </w:rPr>
        <w:t>Affected Components</w:t>
      </w:r>
    </w:p>
    <w:p w14:paraId="1B5CEDD1" w14:textId="16528033" w:rsidR="00D037C8" w:rsidRPr="00D037C8" w:rsidRDefault="00D037C8">
      <w:pPr>
        <w:pStyle w:val="ListParagraph"/>
        <w:keepNext/>
        <w:numPr>
          <w:ilvl w:val="0"/>
          <w:numId w:val="52"/>
        </w:numPr>
      </w:pPr>
      <w:r w:rsidRPr="00D037C8">
        <w:t xml:space="preserve">Report Builder </w:t>
      </w:r>
    </w:p>
    <w:p w14:paraId="571C19D4" w14:textId="081A9446" w:rsidR="00D037C8" w:rsidRPr="00D037C8" w:rsidRDefault="00D037C8">
      <w:pPr>
        <w:pStyle w:val="ListParagraph"/>
        <w:keepNext/>
        <w:numPr>
          <w:ilvl w:val="0"/>
          <w:numId w:val="52"/>
        </w:numPr>
      </w:pPr>
      <w:r w:rsidRPr="00D037C8">
        <w:t xml:space="preserve">Shared App Servers </w:t>
      </w:r>
    </w:p>
    <w:p w14:paraId="14AF2004" w14:textId="2A6E9861" w:rsidR="00D037C8" w:rsidRDefault="00D037C8">
      <w:pPr>
        <w:pStyle w:val="ListParagraph"/>
        <w:keepNext/>
        <w:numPr>
          <w:ilvl w:val="0"/>
          <w:numId w:val="52"/>
        </w:numPr>
      </w:pPr>
      <w:r w:rsidRPr="00D037C8">
        <w:t>Document Repository</w:t>
      </w:r>
    </w:p>
    <w:p w14:paraId="4EB1AAB1" w14:textId="02CD2FCB" w:rsidR="00D037C8" w:rsidRPr="00580A7B" w:rsidRDefault="00D037C8" w:rsidP="00D037C8">
      <w:pPr>
        <w:keepNext/>
        <w:rPr>
          <w:b/>
          <w:bCs/>
        </w:rPr>
      </w:pPr>
      <w:r w:rsidRPr="00580A7B">
        <w:rPr>
          <w:b/>
          <w:bCs/>
        </w:rPr>
        <w:t>Severity</w:t>
      </w:r>
    </w:p>
    <w:p w14:paraId="55F5B111" w14:textId="77777777" w:rsidR="00D037C8" w:rsidRDefault="00D037C8" w:rsidP="00D037C8">
      <w:pPr>
        <w:keepNext/>
      </w:pPr>
      <w:r w:rsidRPr="00D037C8">
        <w:t>High</w:t>
      </w:r>
    </w:p>
    <w:p w14:paraId="2543F6FD" w14:textId="77777777" w:rsidR="00D037C8" w:rsidRPr="00580A7B" w:rsidRDefault="00D037C8" w:rsidP="00D037C8">
      <w:pPr>
        <w:keepNext/>
        <w:rPr>
          <w:b/>
          <w:bCs/>
        </w:rPr>
      </w:pPr>
      <w:r w:rsidRPr="00580A7B">
        <w:rPr>
          <w:b/>
          <w:bCs/>
        </w:rPr>
        <w:t>Description</w:t>
      </w:r>
    </w:p>
    <w:p w14:paraId="5379DF07" w14:textId="77777777" w:rsidR="00D037C8" w:rsidRDefault="00D037C8" w:rsidP="00D037C8">
      <w:pPr>
        <w:keepNext/>
      </w:pPr>
      <w:r w:rsidRPr="00D037C8">
        <w:t>Financial reports generated by the Report Builder may be altered before delivery if temporary files or report generation pipelines are not adequately protected.</w:t>
      </w:r>
    </w:p>
    <w:p w14:paraId="7AC95F7C" w14:textId="70B46454" w:rsidR="00D037C8" w:rsidRPr="00580A7B" w:rsidRDefault="00D037C8" w:rsidP="00D037C8">
      <w:pPr>
        <w:keepNext/>
        <w:rPr>
          <w:b/>
          <w:bCs/>
        </w:rPr>
      </w:pPr>
      <w:r w:rsidRPr="00580A7B">
        <w:rPr>
          <w:b/>
          <w:bCs/>
        </w:rPr>
        <w:t>Attack Scenario</w:t>
      </w:r>
    </w:p>
    <w:p w14:paraId="5F7C9718" w14:textId="3750AFA0" w:rsidR="00D037C8" w:rsidRPr="00D037C8" w:rsidRDefault="00D037C8">
      <w:pPr>
        <w:pStyle w:val="ListParagraph"/>
        <w:keepNext/>
        <w:numPr>
          <w:ilvl w:val="0"/>
          <w:numId w:val="52"/>
        </w:numPr>
      </w:pPr>
      <w:r w:rsidRPr="00D037C8">
        <w:t xml:space="preserve">Report generation files are modified. </w:t>
      </w:r>
    </w:p>
    <w:p w14:paraId="49BD525A" w14:textId="02810726" w:rsidR="00D037C8" w:rsidRPr="00D037C8" w:rsidRDefault="00D037C8">
      <w:pPr>
        <w:pStyle w:val="ListParagraph"/>
        <w:keepNext/>
        <w:numPr>
          <w:ilvl w:val="0"/>
          <w:numId w:val="52"/>
        </w:numPr>
      </w:pPr>
      <w:r w:rsidRPr="00D037C8">
        <w:t xml:space="preserve">Financial figures are replaced. </w:t>
      </w:r>
    </w:p>
    <w:p w14:paraId="5168344F" w14:textId="7872BC9D" w:rsidR="00D037C8" w:rsidRDefault="00D037C8">
      <w:pPr>
        <w:pStyle w:val="ListParagraph"/>
        <w:keepNext/>
        <w:numPr>
          <w:ilvl w:val="0"/>
          <w:numId w:val="52"/>
        </w:numPr>
      </w:pPr>
      <w:r w:rsidRPr="00D037C8">
        <w:t>Altered reports are delivered to customers.</w:t>
      </w:r>
    </w:p>
    <w:p w14:paraId="33136090" w14:textId="5EE6A581" w:rsidR="00D037C8" w:rsidRDefault="00D037C8" w:rsidP="00D037C8">
      <w:pPr>
        <w:keepNext/>
      </w:pPr>
      <w:r>
        <w:rPr>
          <w:b/>
          <w:color w:val="1F4E79"/>
        </w:rPr>
        <w:t>Mitigations:</w:t>
      </w:r>
    </w:p>
    <w:p w14:paraId="456938BD" w14:textId="5C1B78F7" w:rsidR="00D037C8" w:rsidRPr="00D037C8" w:rsidRDefault="00D037C8">
      <w:pPr>
        <w:pStyle w:val="ListParagraph"/>
        <w:keepNext/>
        <w:numPr>
          <w:ilvl w:val="0"/>
          <w:numId w:val="52"/>
        </w:numPr>
      </w:pPr>
      <w:r w:rsidRPr="00D037C8">
        <w:t xml:space="preserve">Digitally sign generated reports. </w:t>
      </w:r>
    </w:p>
    <w:p w14:paraId="70B28ACA" w14:textId="24FC8A1A" w:rsidR="00D037C8" w:rsidRPr="00D037C8" w:rsidRDefault="00D037C8">
      <w:pPr>
        <w:pStyle w:val="ListParagraph"/>
        <w:keepNext/>
        <w:numPr>
          <w:ilvl w:val="0"/>
          <w:numId w:val="52"/>
        </w:numPr>
      </w:pPr>
      <w:r w:rsidRPr="00D037C8">
        <w:t xml:space="preserve">Encrypt temporary report files. </w:t>
      </w:r>
    </w:p>
    <w:p w14:paraId="0C836950" w14:textId="074AD048" w:rsidR="00D037C8" w:rsidRPr="00D037C8" w:rsidRDefault="00D037C8">
      <w:pPr>
        <w:pStyle w:val="ListParagraph"/>
        <w:keepNext/>
        <w:numPr>
          <w:ilvl w:val="0"/>
          <w:numId w:val="52"/>
        </w:numPr>
      </w:pPr>
      <w:r w:rsidRPr="00D037C8">
        <w:t xml:space="preserve">Restrict filesystem permissions. </w:t>
      </w:r>
    </w:p>
    <w:p w14:paraId="40C6C21F" w14:textId="5C24FC8C" w:rsidR="00D037C8" w:rsidRPr="00D037C8" w:rsidRDefault="00D037C8">
      <w:pPr>
        <w:pStyle w:val="ListParagraph"/>
        <w:keepNext/>
        <w:numPr>
          <w:ilvl w:val="0"/>
          <w:numId w:val="52"/>
        </w:numPr>
      </w:pPr>
      <w:r w:rsidRPr="00D037C8">
        <w:t>Validate report integrity before distribution.</w:t>
      </w:r>
    </w:p>
    <w:p w14:paraId="12319E18" w14:textId="0E2E92FD" w:rsidR="00D037C8" w:rsidRDefault="00D037C8" w:rsidP="00D037C8">
      <w:pPr>
        <w:pStyle w:val="Heading3"/>
      </w:pPr>
      <w:bookmarkStart w:id="24" w:name="_Toc237189461"/>
      <w:r>
        <w:t>THREAT-T-0</w:t>
      </w:r>
      <w:r w:rsidR="00F569FE">
        <w:t>4</w:t>
      </w:r>
      <w:r>
        <w:t xml:space="preserve">: </w:t>
      </w:r>
      <w:r w:rsidR="00F569FE" w:rsidRPr="00F569FE">
        <w:t>Denim Federation Data Tampering</w:t>
      </w:r>
      <w:bookmarkEnd w:id="24"/>
    </w:p>
    <w:p w14:paraId="148AB39F" w14:textId="77777777" w:rsidR="00D037C8" w:rsidRPr="00580A7B" w:rsidRDefault="00D037C8" w:rsidP="00D037C8">
      <w:pPr>
        <w:keepNext/>
        <w:rPr>
          <w:b/>
          <w:bCs/>
        </w:rPr>
      </w:pPr>
      <w:r w:rsidRPr="00580A7B">
        <w:rPr>
          <w:b/>
          <w:bCs/>
        </w:rPr>
        <w:t>Affected Components</w:t>
      </w:r>
    </w:p>
    <w:p w14:paraId="6C6CAC5D" w14:textId="39720AD9" w:rsidR="00F569FE" w:rsidRPr="00F569FE" w:rsidRDefault="00F569FE">
      <w:pPr>
        <w:pStyle w:val="ListParagraph"/>
        <w:keepNext/>
        <w:numPr>
          <w:ilvl w:val="0"/>
          <w:numId w:val="52"/>
        </w:numPr>
      </w:pPr>
      <w:r w:rsidRPr="00F569FE">
        <w:t xml:space="preserve">Denim Federation Layer </w:t>
      </w:r>
    </w:p>
    <w:p w14:paraId="201D5A88" w14:textId="4F69B197" w:rsidR="00F569FE" w:rsidRPr="00F569FE" w:rsidRDefault="00F569FE">
      <w:pPr>
        <w:pStyle w:val="ListParagraph"/>
        <w:keepNext/>
        <w:numPr>
          <w:ilvl w:val="0"/>
          <w:numId w:val="52"/>
        </w:numPr>
      </w:pPr>
      <w:r w:rsidRPr="00F569FE">
        <w:t xml:space="preserve">Dedicated Data API Servers </w:t>
      </w:r>
    </w:p>
    <w:p w14:paraId="39C0D174" w14:textId="55FF77D0" w:rsidR="00F569FE" w:rsidRDefault="00F569FE">
      <w:pPr>
        <w:pStyle w:val="ListParagraph"/>
        <w:keepNext/>
        <w:numPr>
          <w:ilvl w:val="0"/>
          <w:numId w:val="52"/>
        </w:numPr>
      </w:pPr>
      <w:proofErr w:type="spellStart"/>
      <w:r w:rsidRPr="00F569FE">
        <w:t>DataAPI</w:t>
      </w:r>
      <w:proofErr w:type="spellEnd"/>
      <w:r w:rsidRPr="00F569FE">
        <w:t xml:space="preserve"> Services</w:t>
      </w:r>
    </w:p>
    <w:p w14:paraId="4071E39B" w14:textId="4CAD91D7" w:rsidR="00D037C8" w:rsidRPr="00580A7B" w:rsidRDefault="00D037C8" w:rsidP="00F569FE">
      <w:pPr>
        <w:keepNext/>
        <w:rPr>
          <w:b/>
          <w:bCs/>
        </w:rPr>
      </w:pPr>
      <w:r w:rsidRPr="00580A7B">
        <w:rPr>
          <w:b/>
          <w:bCs/>
        </w:rPr>
        <w:t>Severity</w:t>
      </w:r>
    </w:p>
    <w:p w14:paraId="6C357C62" w14:textId="77777777" w:rsidR="00D037C8" w:rsidRDefault="00D037C8" w:rsidP="00D037C8">
      <w:pPr>
        <w:keepNext/>
      </w:pPr>
      <w:r w:rsidRPr="00D037C8">
        <w:t>Critical</w:t>
      </w:r>
    </w:p>
    <w:p w14:paraId="3689CB45" w14:textId="77777777" w:rsidR="00D037C8" w:rsidRPr="00580A7B" w:rsidRDefault="00D037C8" w:rsidP="00D037C8">
      <w:pPr>
        <w:keepNext/>
        <w:rPr>
          <w:b/>
          <w:bCs/>
        </w:rPr>
      </w:pPr>
      <w:r w:rsidRPr="00580A7B">
        <w:rPr>
          <w:b/>
          <w:bCs/>
        </w:rPr>
        <w:t>Description</w:t>
      </w:r>
    </w:p>
    <w:p w14:paraId="7FA5B2EC" w14:textId="77777777" w:rsidR="00F569FE" w:rsidRDefault="00F569FE" w:rsidP="00D037C8">
      <w:pPr>
        <w:keepNext/>
      </w:pPr>
      <w:r w:rsidRPr="00F569FE">
        <w:t>The Denim Federation Layer aggregates data from multiple enterprise systems. Compromise of this layer could allow attackers to alter financial data before it reaches users or downstream services.</w:t>
      </w:r>
    </w:p>
    <w:p w14:paraId="638C82D1" w14:textId="11B248F6" w:rsidR="00D037C8" w:rsidRPr="00580A7B" w:rsidRDefault="00D037C8" w:rsidP="00D037C8">
      <w:pPr>
        <w:keepNext/>
        <w:rPr>
          <w:b/>
          <w:bCs/>
        </w:rPr>
      </w:pPr>
      <w:r w:rsidRPr="00580A7B">
        <w:rPr>
          <w:b/>
          <w:bCs/>
        </w:rPr>
        <w:t>Attack Scenario</w:t>
      </w:r>
    </w:p>
    <w:p w14:paraId="5C557520" w14:textId="1143D8E6" w:rsidR="00F569FE" w:rsidRPr="00F569FE" w:rsidRDefault="00F569FE">
      <w:pPr>
        <w:pStyle w:val="ListParagraph"/>
        <w:keepNext/>
        <w:numPr>
          <w:ilvl w:val="0"/>
          <w:numId w:val="53"/>
        </w:numPr>
      </w:pPr>
      <w:r w:rsidRPr="00F569FE">
        <w:t xml:space="preserve">An attacker compromises an intermediate service. </w:t>
      </w:r>
    </w:p>
    <w:p w14:paraId="557B3513" w14:textId="670275A4" w:rsidR="00F569FE" w:rsidRPr="00F569FE" w:rsidRDefault="00F569FE">
      <w:pPr>
        <w:pStyle w:val="ListParagraph"/>
        <w:keepNext/>
        <w:numPr>
          <w:ilvl w:val="0"/>
          <w:numId w:val="53"/>
        </w:numPr>
      </w:pPr>
      <w:r w:rsidRPr="00F569FE">
        <w:t xml:space="preserve">Aggregated financial data is modified. </w:t>
      </w:r>
    </w:p>
    <w:p w14:paraId="72AFFBAE" w14:textId="7AE19579" w:rsidR="00F569FE" w:rsidRPr="00F569FE" w:rsidRDefault="00F569FE">
      <w:pPr>
        <w:pStyle w:val="ListParagraph"/>
        <w:keepNext/>
        <w:numPr>
          <w:ilvl w:val="0"/>
          <w:numId w:val="53"/>
        </w:numPr>
      </w:pPr>
      <w:r w:rsidRPr="00F569FE">
        <w:t xml:space="preserve">Users receive inaccurate market intelligence. </w:t>
      </w:r>
    </w:p>
    <w:p w14:paraId="01D7792F" w14:textId="0557B097" w:rsidR="00F569FE" w:rsidRPr="00F569FE" w:rsidRDefault="00F569FE">
      <w:pPr>
        <w:pStyle w:val="ListParagraph"/>
        <w:keepNext/>
        <w:numPr>
          <w:ilvl w:val="0"/>
          <w:numId w:val="53"/>
        </w:numPr>
      </w:pPr>
      <w:r w:rsidRPr="00F569FE">
        <w:t>Incorrect investment decisions are made.</w:t>
      </w:r>
    </w:p>
    <w:p w14:paraId="481AB6E2" w14:textId="12CDF25C" w:rsidR="00D037C8" w:rsidRDefault="00D037C8" w:rsidP="00D037C8">
      <w:pPr>
        <w:keepNext/>
      </w:pPr>
      <w:r>
        <w:rPr>
          <w:b/>
          <w:color w:val="1F4E79"/>
        </w:rPr>
        <w:t>Mitigations:</w:t>
      </w:r>
    </w:p>
    <w:p w14:paraId="59F7163A" w14:textId="53D7A5C9" w:rsidR="00F569FE" w:rsidRPr="00F569FE" w:rsidRDefault="00F569FE">
      <w:pPr>
        <w:pStyle w:val="ListParagraph"/>
        <w:keepNext/>
        <w:numPr>
          <w:ilvl w:val="0"/>
          <w:numId w:val="53"/>
        </w:numPr>
      </w:pPr>
      <w:r w:rsidRPr="00F569FE">
        <w:t xml:space="preserve">Digitally sign inter-service payloads. </w:t>
      </w:r>
    </w:p>
    <w:p w14:paraId="771C9B0A" w14:textId="011E99A4" w:rsidR="00F569FE" w:rsidRPr="00F569FE" w:rsidRDefault="00F569FE">
      <w:pPr>
        <w:pStyle w:val="ListParagraph"/>
        <w:keepNext/>
        <w:numPr>
          <w:ilvl w:val="0"/>
          <w:numId w:val="53"/>
        </w:numPr>
      </w:pPr>
      <w:r w:rsidRPr="00F569FE">
        <w:t xml:space="preserve">Validate response integrity. </w:t>
      </w:r>
    </w:p>
    <w:p w14:paraId="1F74C506" w14:textId="49AF493C" w:rsidR="00F569FE" w:rsidRPr="00F569FE" w:rsidRDefault="00F569FE">
      <w:pPr>
        <w:pStyle w:val="ListParagraph"/>
        <w:keepNext/>
        <w:numPr>
          <w:ilvl w:val="0"/>
          <w:numId w:val="53"/>
        </w:numPr>
      </w:pPr>
      <w:r w:rsidRPr="00F569FE">
        <w:t xml:space="preserve">Enable immutable audit logging. </w:t>
      </w:r>
    </w:p>
    <w:p w14:paraId="61713D62" w14:textId="6FFA3F17" w:rsidR="00D037C8" w:rsidRDefault="00F569FE">
      <w:pPr>
        <w:pStyle w:val="ListParagraph"/>
        <w:keepNext/>
        <w:numPr>
          <w:ilvl w:val="0"/>
          <w:numId w:val="53"/>
        </w:numPr>
      </w:pPr>
      <w:r w:rsidRPr="00F569FE">
        <w:t>Implement end-to-end integrity verification.</w:t>
      </w:r>
    </w:p>
    <w:p w14:paraId="64193D19" w14:textId="77777777" w:rsidR="00F569FE" w:rsidRDefault="00F569FE" w:rsidP="00F569FE">
      <w:pPr>
        <w:keepNext/>
      </w:pPr>
    </w:p>
    <w:p w14:paraId="4BE2B2BA" w14:textId="77777777" w:rsidR="00F569FE" w:rsidRDefault="00F569FE" w:rsidP="00F569FE">
      <w:pPr>
        <w:pStyle w:val="Heading3"/>
      </w:pPr>
      <w:bookmarkStart w:id="25" w:name="_Toc237189462"/>
      <w:r>
        <w:lastRenderedPageBreak/>
        <w:t xml:space="preserve">THREAT-T-05: </w:t>
      </w:r>
      <w:r w:rsidRPr="00F569FE">
        <w:t>Search Index Tampering</w:t>
      </w:r>
      <w:bookmarkEnd w:id="25"/>
    </w:p>
    <w:p w14:paraId="52EF6BF3" w14:textId="77777777" w:rsidR="00F569FE" w:rsidRPr="00580A7B" w:rsidRDefault="00F569FE" w:rsidP="00F569FE">
      <w:pPr>
        <w:keepNext/>
        <w:rPr>
          <w:b/>
          <w:bCs/>
        </w:rPr>
      </w:pPr>
      <w:r w:rsidRPr="00580A7B">
        <w:rPr>
          <w:b/>
          <w:bCs/>
        </w:rPr>
        <w:t>Affected Components</w:t>
      </w:r>
    </w:p>
    <w:p w14:paraId="460D3613" w14:textId="77777777" w:rsidR="00F569FE" w:rsidRPr="00F569FE" w:rsidRDefault="00F569FE">
      <w:pPr>
        <w:pStyle w:val="ListParagraph"/>
        <w:keepNext/>
        <w:numPr>
          <w:ilvl w:val="0"/>
          <w:numId w:val="53"/>
        </w:numPr>
      </w:pPr>
      <w:r w:rsidRPr="00F569FE">
        <w:t xml:space="preserve">SOLR </w:t>
      </w:r>
    </w:p>
    <w:p w14:paraId="03E046DB" w14:textId="77777777" w:rsidR="00F569FE" w:rsidRDefault="00F569FE">
      <w:pPr>
        <w:pStyle w:val="ListParagraph"/>
        <w:keepNext/>
        <w:numPr>
          <w:ilvl w:val="0"/>
          <w:numId w:val="53"/>
        </w:numPr>
      </w:pPr>
      <w:r w:rsidRPr="00F569FE">
        <w:t>Search Services</w:t>
      </w:r>
    </w:p>
    <w:p w14:paraId="4E0AEBC4" w14:textId="77777777" w:rsidR="00F569FE" w:rsidRPr="00580A7B" w:rsidRDefault="00F569FE" w:rsidP="00F569FE">
      <w:pPr>
        <w:keepNext/>
        <w:rPr>
          <w:b/>
          <w:bCs/>
        </w:rPr>
      </w:pPr>
      <w:r w:rsidRPr="00580A7B">
        <w:rPr>
          <w:b/>
          <w:bCs/>
        </w:rPr>
        <w:t>Severity</w:t>
      </w:r>
    </w:p>
    <w:p w14:paraId="14039E7D" w14:textId="77777777" w:rsidR="00F569FE" w:rsidRDefault="00F569FE" w:rsidP="00F569FE">
      <w:pPr>
        <w:keepNext/>
      </w:pPr>
      <w:r w:rsidRPr="00D037C8">
        <w:t>High</w:t>
      </w:r>
    </w:p>
    <w:p w14:paraId="79BBBD40" w14:textId="77777777" w:rsidR="00F569FE" w:rsidRPr="00580A7B" w:rsidRDefault="00F569FE" w:rsidP="00F569FE">
      <w:pPr>
        <w:keepNext/>
        <w:rPr>
          <w:b/>
          <w:bCs/>
        </w:rPr>
      </w:pPr>
      <w:r w:rsidRPr="00580A7B">
        <w:rPr>
          <w:b/>
          <w:bCs/>
        </w:rPr>
        <w:t>Description</w:t>
      </w:r>
    </w:p>
    <w:p w14:paraId="3258366A" w14:textId="77777777" w:rsidR="00F569FE" w:rsidRDefault="00F569FE" w:rsidP="00F569FE">
      <w:pPr>
        <w:keepNext/>
      </w:pPr>
      <w:r w:rsidRPr="00F569FE">
        <w:t>SOLR indexes financial information for fast retrieval. Unauthorized modification of index data may cause users to receive incomplete or misleading search results.</w:t>
      </w:r>
    </w:p>
    <w:p w14:paraId="7D2C4537" w14:textId="77777777" w:rsidR="00F569FE" w:rsidRPr="00580A7B" w:rsidRDefault="00F569FE" w:rsidP="00F569FE">
      <w:pPr>
        <w:keepNext/>
        <w:rPr>
          <w:b/>
          <w:bCs/>
        </w:rPr>
      </w:pPr>
      <w:r w:rsidRPr="00580A7B">
        <w:rPr>
          <w:b/>
          <w:bCs/>
        </w:rPr>
        <w:t>Attack Scenario</w:t>
      </w:r>
    </w:p>
    <w:p w14:paraId="26683E7A" w14:textId="77777777" w:rsidR="00F569FE" w:rsidRPr="00F569FE" w:rsidRDefault="00F569FE">
      <w:pPr>
        <w:pStyle w:val="ListParagraph"/>
        <w:keepNext/>
        <w:numPr>
          <w:ilvl w:val="0"/>
          <w:numId w:val="53"/>
        </w:numPr>
      </w:pPr>
      <w:r w:rsidRPr="00F569FE">
        <w:t xml:space="preserve">An attacker gains access to SOLR administration. </w:t>
      </w:r>
    </w:p>
    <w:p w14:paraId="08318C97" w14:textId="77777777" w:rsidR="00F569FE" w:rsidRPr="00F569FE" w:rsidRDefault="00F569FE">
      <w:pPr>
        <w:pStyle w:val="ListParagraph"/>
        <w:keepNext/>
        <w:numPr>
          <w:ilvl w:val="0"/>
          <w:numId w:val="53"/>
        </w:numPr>
      </w:pPr>
      <w:r w:rsidRPr="00F569FE">
        <w:t xml:space="preserve">Index entries are modified or deleted. </w:t>
      </w:r>
    </w:p>
    <w:p w14:paraId="6FEB2E28" w14:textId="77777777" w:rsidR="00F569FE" w:rsidRDefault="00F569FE">
      <w:pPr>
        <w:pStyle w:val="ListParagraph"/>
        <w:keepNext/>
        <w:numPr>
          <w:ilvl w:val="0"/>
          <w:numId w:val="53"/>
        </w:numPr>
      </w:pPr>
      <w:r w:rsidRPr="00F569FE">
        <w:t>Users retrieve incorrect financial information.</w:t>
      </w:r>
    </w:p>
    <w:p w14:paraId="2C56A24D" w14:textId="77777777" w:rsidR="00F569FE" w:rsidRDefault="00F569FE" w:rsidP="00F569FE">
      <w:pPr>
        <w:keepNext/>
      </w:pPr>
      <w:r>
        <w:rPr>
          <w:b/>
          <w:color w:val="1F4E79"/>
        </w:rPr>
        <w:t>Mitigations:</w:t>
      </w:r>
    </w:p>
    <w:p w14:paraId="129D41DC" w14:textId="77777777" w:rsidR="00F569FE" w:rsidRPr="00F569FE" w:rsidRDefault="00F569FE">
      <w:pPr>
        <w:pStyle w:val="ListParagraph"/>
        <w:keepNext/>
        <w:numPr>
          <w:ilvl w:val="0"/>
          <w:numId w:val="53"/>
        </w:numPr>
      </w:pPr>
      <w:r w:rsidRPr="00F569FE">
        <w:t xml:space="preserve">Restrict SOLR administrative access. </w:t>
      </w:r>
    </w:p>
    <w:p w14:paraId="35F45F40" w14:textId="77777777" w:rsidR="00F569FE" w:rsidRPr="00F569FE" w:rsidRDefault="00F569FE">
      <w:pPr>
        <w:pStyle w:val="ListParagraph"/>
        <w:keepNext/>
        <w:numPr>
          <w:ilvl w:val="0"/>
          <w:numId w:val="53"/>
        </w:numPr>
      </w:pPr>
      <w:r w:rsidRPr="00F569FE">
        <w:t xml:space="preserve">Require authentication for index updates. </w:t>
      </w:r>
    </w:p>
    <w:p w14:paraId="7AF6FB47" w14:textId="77777777" w:rsidR="00F569FE" w:rsidRPr="00F569FE" w:rsidRDefault="00F569FE">
      <w:pPr>
        <w:pStyle w:val="ListParagraph"/>
        <w:keepNext/>
        <w:numPr>
          <w:ilvl w:val="0"/>
          <w:numId w:val="53"/>
        </w:numPr>
      </w:pPr>
      <w:r w:rsidRPr="00F569FE">
        <w:t xml:space="preserve">Monitor index integrity. </w:t>
      </w:r>
    </w:p>
    <w:p w14:paraId="7012DB9C" w14:textId="77777777" w:rsidR="00F569FE" w:rsidRDefault="00F569FE">
      <w:pPr>
        <w:pStyle w:val="ListParagraph"/>
        <w:keepNext/>
        <w:numPr>
          <w:ilvl w:val="0"/>
          <w:numId w:val="53"/>
        </w:numPr>
      </w:pPr>
      <w:r w:rsidRPr="00F569FE">
        <w:t>Schedule regular index verification.</w:t>
      </w:r>
    </w:p>
    <w:p w14:paraId="3A1177C4" w14:textId="77777777" w:rsidR="00F569FE" w:rsidRDefault="00F569FE" w:rsidP="00F569FE">
      <w:pPr>
        <w:pStyle w:val="Heading3"/>
      </w:pPr>
      <w:bookmarkStart w:id="26" w:name="_Toc237189463"/>
      <w:r>
        <w:t xml:space="preserve">THREAT-T-06: </w:t>
      </w:r>
      <w:r w:rsidRPr="00F569FE">
        <w:t>Configuration File Tampering</w:t>
      </w:r>
      <w:bookmarkEnd w:id="26"/>
    </w:p>
    <w:p w14:paraId="4B2C7C49" w14:textId="77777777" w:rsidR="00F569FE" w:rsidRPr="00580A7B" w:rsidRDefault="00F569FE" w:rsidP="00F569FE">
      <w:pPr>
        <w:keepNext/>
        <w:rPr>
          <w:b/>
          <w:bCs/>
        </w:rPr>
      </w:pPr>
      <w:r w:rsidRPr="00580A7B">
        <w:rPr>
          <w:b/>
          <w:bCs/>
        </w:rPr>
        <w:t>Affected Components</w:t>
      </w:r>
    </w:p>
    <w:p w14:paraId="04A8CD72" w14:textId="77777777" w:rsidR="00F569FE" w:rsidRPr="00F569FE" w:rsidRDefault="00F569FE">
      <w:pPr>
        <w:pStyle w:val="ListParagraph"/>
        <w:keepNext/>
        <w:numPr>
          <w:ilvl w:val="0"/>
          <w:numId w:val="53"/>
        </w:numPr>
      </w:pPr>
      <w:r w:rsidRPr="00F569FE">
        <w:t xml:space="preserve">Shared Web Servers </w:t>
      </w:r>
    </w:p>
    <w:p w14:paraId="5ADE487B" w14:textId="77777777" w:rsidR="00F569FE" w:rsidRPr="00F569FE" w:rsidRDefault="00F569FE">
      <w:pPr>
        <w:pStyle w:val="ListParagraph"/>
        <w:keepNext/>
        <w:numPr>
          <w:ilvl w:val="0"/>
          <w:numId w:val="53"/>
        </w:numPr>
      </w:pPr>
      <w:r w:rsidRPr="00F569FE">
        <w:t xml:space="preserve">CIQ+ Web Servers </w:t>
      </w:r>
    </w:p>
    <w:p w14:paraId="1C8F8E1F" w14:textId="77777777" w:rsidR="00F569FE" w:rsidRDefault="00F569FE">
      <w:pPr>
        <w:pStyle w:val="ListParagraph"/>
        <w:keepNext/>
        <w:numPr>
          <w:ilvl w:val="0"/>
          <w:numId w:val="53"/>
        </w:numPr>
      </w:pPr>
      <w:r w:rsidRPr="00F569FE">
        <w:t>App Servers</w:t>
      </w:r>
    </w:p>
    <w:p w14:paraId="4A4C0344" w14:textId="77777777" w:rsidR="00F569FE" w:rsidRPr="00580A7B" w:rsidRDefault="00F569FE" w:rsidP="00F569FE">
      <w:pPr>
        <w:keepNext/>
        <w:rPr>
          <w:b/>
          <w:bCs/>
        </w:rPr>
      </w:pPr>
      <w:r w:rsidRPr="00580A7B">
        <w:rPr>
          <w:b/>
          <w:bCs/>
        </w:rPr>
        <w:t>Severity</w:t>
      </w:r>
    </w:p>
    <w:p w14:paraId="612636E5" w14:textId="77777777" w:rsidR="00F569FE" w:rsidRDefault="00F569FE" w:rsidP="00F569FE">
      <w:pPr>
        <w:keepNext/>
      </w:pPr>
      <w:r w:rsidRPr="00F569FE">
        <w:t>Critical</w:t>
      </w:r>
    </w:p>
    <w:p w14:paraId="5BA6C51A" w14:textId="77777777" w:rsidR="00F569FE" w:rsidRPr="00580A7B" w:rsidRDefault="00F569FE" w:rsidP="00F569FE">
      <w:pPr>
        <w:keepNext/>
        <w:rPr>
          <w:b/>
          <w:bCs/>
        </w:rPr>
      </w:pPr>
      <w:r w:rsidRPr="00580A7B">
        <w:rPr>
          <w:b/>
          <w:bCs/>
        </w:rPr>
        <w:t>Description</w:t>
      </w:r>
    </w:p>
    <w:p w14:paraId="27E46258" w14:textId="77777777" w:rsidR="00F569FE" w:rsidRDefault="00F569FE" w:rsidP="00F569FE">
      <w:pPr>
        <w:keepNext/>
      </w:pPr>
      <w:r w:rsidRPr="00F569FE">
        <w:t>Configuration files define application behavior, authentication settings, API endpoints, logging, and database connections. Unauthorized modification may disable security controls or redirect traffic to malicious systems.</w:t>
      </w:r>
    </w:p>
    <w:p w14:paraId="7F9D9305" w14:textId="77777777" w:rsidR="00F569FE" w:rsidRPr="00580A7B" w:rsidRDefault="00F569FE" w:rsidP="00F569FE">
      <w:pPr>
        <w:keepNext/>
        <w:rPr>
          <w:b/>
          <w:bCs/>
        </w:rPr>
      </w:pPr>
      <w:r w:rsidRPr="00580A7B">
        <w:rPr>
          <w:b/>
          <w:bCs/>
        </w:rPr>
        <w:t>Attack Scenario</w:t>
      </w:r>
    </w:p>
    <w:p w14:paraId="5B1E2AD7" w14:textId="77777777" w:rsidR="00F569FE" w:rsidRPr="00F569FE" w:rsidRDefault="00F569FE">
      <w:pPr>
        <w:pStyle w:val="ListParagraph"/>
        <w:keepNext/>
        <w:numPr>
          <w:ilvl w:val="0"/>
          <w:numId w:val="53"/>
        </w:numPr>
      </w:pPr>
      <w:r w:rsidRPr="00F569FE">
        <w:t xml:space="preserve">Application configuration is modified. </w:t>
      </w:r>
    </w:p>
    <w:p w14:paraId="2F5E560B" w14:textId="77777777" w:rsidR="00F569FE" w:rsidRPr="00F569FE" w:rsidRDefault="00F569FE">
      <w:pPr>
        <w:pStyle w:val="ListParagraph"/>
        <w:keepNext/>
        <w:numPr>
          <w:ilvl w:val="0"/>
          <w:numId w:val="53"/>
        </w:numPr>
      </w:pPr>
      <w:r w:rsidRPr="00F569FE">
        <w:t xml:space="preserve">Security settings are disabled. </w:t>
      </w:r>
    </w:p>
    <w:p w14:paraId="5117B8F7" w14:textId="77777777" w:rsidR="00F569FE" w:rsidRDefault="00F569FE">
      <w:pPr>
        <w:pStyle w:val="ListParagraph"/>
        <w:keepNext/>
        <w:numPr>
          <w:ilvl w:val="0"/>
          <w:numId w:val="53"/>
        </w:numPr>
      </w:pPr>
      <w:r w:rsidRPr="00F569FE">
        <w:t>Application restarts with insecure configuration.</w:t>
      </w:r>
    </w:p>
    <w:p w14:paraId="161FB4D3" w14:textId="77777777" w:rsidR="00F569FE" w:rsidRDefault="00F569FE" w:rsidP="00F569FE">
      <w:pPr>
        <w:keepNext/>
      </w:pPr>
      <w:r>
        <w:rPr>
          <w:b/>
          <w:color w:val="1F4E79"/>
        </w:rPr>
        <w:t>Mitigations:</w:t>
      </w:r>
    </w:p>
    <w:p w14:paraId="1DA5383C" w14:textId="403ED379" w:rsidR="00F569FE" w:rsidRPr="00F569FE" w:rsidRDefault="00F569FE">
      <w:pPr>
        <w:pStyle w:val="ListParagraph"/>
        <w:keepNext/>
        <w:numPr>
          <w:ilvl w:val="0"/>
          <w:numId w:val="53"/>
        </w:numPr>
      </w:pPr>
      <w:r w:rsidRPr="00F569FE">
        <w:t xml:space="preserve">Store configurations in secure configuration management systems. </w:t>
      </w:r>
    </w:p>
    <w:p w14:paraId="666B1928" w14:textId="251573F7" w:rsidR="00F569FE" w:rsidRPr="00F569FE" w:rsidRDefault="00F569FE">
      <w:pPr>
        <w:pStyle w:val="ListParagraph"/>
        <w:keepNext/>
        <w:numPr>
          <w:ilvl w:val="0"/>
          <w:numId w:val="53"/>
        </w:numPr>
      </w:pPr>
      <w:r w:rsidRPr="00F569FE">
        <w:t xml:space="preserve">Digitally sign configuration files. </w:t>
      </w:r>
    </w:p>
    <w:p w14:paraId="35B0F8AF" w14:textId="2F5039C4" w:rsidR="00F569FE" w:rsidRPr="00F569FE" w:rsidRDefault="00F569FE">
      <w:pPr>
        <w:pStyle w:val="ListParagraph"/>
        <w:keepNext/>
        <w:numPr>
          <w:ilvl w:val="0"/>
          <w:numId w:val="53"/>
        </w:numPr>
      </w:pPr>
      <w:r w:rsidRPr="00F569FE">
        <w:t xml:space="preserve">Monitor file integrity using File Integrity Monitoring (FIM). </w:t>
      </w:r>
    </w:p>
    <w:p w14:paraId="4881D5AD" w14:textId="20FF0D39" w:rsidR="00F569FE" w:rsidRDefault="00F569FE">
      <w:pPr>
        <w:pStyle w:val="ListParagraph"/>
        <w:keepNext/>
        <w:numPr>
          <w:ilvl w:val="0"/>
          <w:numId w:val="53"/>
        </w:numPr>
      </w:pPr>
      <w:r w:rsidRPr="00F569FE">
        <w:t>Restrict write permissions.</w:t>
      </w:r>
    </w:p>
    <w:p w14:paraId="1D0AD24A" w14:textId="77777777" w:rsidR="00F569FE" w:rsidRDefault="00F569FE" w:rsidP="00F569FE">
      <w:pPr>
        <w:keepNext/>
      </w:pPr>
    </w:p>
    <w:p w14:paraId="060BC8D8" w14:textId="66A66195" w:rsidR="00F569FE" w:rsidRDefault="00F569FE" w:rsidP="00F569FE">
      <w:pPr>
        <w:pStyle w:val="Heading3"/>
      </w:pPr>
      <w:bookmarkStart w:id="27" w:name="_Toc237189464"/>
      <w:r>
        <w:t xml:space="preserve">THREAT-T-07: </w:t>
      </w:r>
      <w:r w:rsidRPr="00F569FE">
        <w:t>Database Record Tampering</w:t>
      </w:r>
      <w:bookmarkEnd w:id="27"/>
    </w:p>
    <w:p w14:paraId="0D24C124" w14:textId="77777777" w:rsidR="00F569FE" w:rsidRPr="00580A7B" w:rsidRDefault="00F569FE" w:rsidP="00F569FE">
      <w:pPr>
        <w:keepNext/>
        <w:rPr>
          <w:b/>
          <w:bCs/>
        </w:rPr>
      </w:pPr>
      <w:r w:rsidRPr="00580A7B">
        <w:rPr>
          <w:b/>
          <w:bCs/>
        </w:rPr>
        <w:t>Affected Components</w:t>
      </w:r>
    </w:p>
    <w:p w14:paraId="1A7531C1" w14:textId="24CF8450" w:rsidR="00F569FE" w:rsidRPr="00F569FE" w:rsidRDefault="00F569FE">
      <w:pPr>
        <w:pStyle w:val="ListParagraph"/>
        <w:keepNext/>
        <w:numPr>
          <w:ilvl w:val="0"/>
          <w:numId w:val="53"/>
        </w:numPr>
      </w:pPr>
      <w:r w:rsidRPr="00F569FE">
        <w:t xml:space="preserve">Prime Database </w:t>
      </w:r>
    </w:p>
    <w:p w14:paraId="1D0280BF" w14:textId="0B3FDC55" w:rsidR="00F569FE" w:rsidRPr="00F569FE" w:rsidRDefault="00F569FE">
      <w:pPr>
        <w:pStyle w:val="ListParagraph"/>
        <w:keepNext/>
        <w:numPr>
          <w:ilvl w:val="0"/>
          <w:numId w:val="53"/>
        </w:numPr>
      </w:pPr>
      <w:r w:rsidRPr="00F569FE">
        <w:t xml:space="preserve">Portfolio Database </w:t>
      </w:r>
    </w:p>
    <w:p w14:paraId="0411EBBE" w14:textId="2B98F0F5" w:rsidR="00F569FE" w:rsidRPr="00F569FE" w:rsidRDefault="00F569FE">
      <w:pPr>
        <w:pStyle w:val="ListParagraph"/>
        <w:keepNext/>
        <w:numPr>
          <w:ilvl w:val="0"/>
          <w:numId w:val="53"/>
        </w:numPr>
      </w:pPr>
      <w:r w:rsidRPr="00F569FE">
        <w:t xml:space="preserve">BI Database </w:t>
      </w:r>
    </w:p>
    <w:p w14:paraId="489B3336" w14:textId="58804784" w:rsidR="00F569FE" w:rsidRDefault="00F569FE">
      <w:pPr>
        <w:pStyle w:val="ListParagraph"/>
        <w:keepNext/>
        <w:numPr>
          <w:ilvl w:val="0"/>
          <w:numId w:val="53"/>
        </w:numPr>
      </w:pPr>
      <w:r w:rsidRPr="00F569FE">
        <w:t>Aggregate Processing Database</w:t>
      </w:r>
    </w:p>
    <w:p w14:paraId="05B13EB2" w14:textId="4939C72F" w:rsidR="00F569FE" w:rsidRPr="00580A7B" w:rsidRDefault="00F569FE" w:rsidP="00F569FE">
      <w:pPr>
        <w:keepNext/>
        <w:rPr>
          <w:b/>
          <w:bCs/>
        </w:rPr>
      </w:pPr>
      <w:r w:rsidRPr="00580A7B">
        <w:rPr>
          <w:b/>
          <w:bCs/>
        </w:rPr>
        <w:t>Severity</w:t>
      </w:r>
    </w:p>
    <w:p w14:paraId="7BBEE90F" w14:textId="77777777" w:rsidR="00F569FE" w:rsidRDefault="00F569FE" w:rsidP="00F569FE">
      <w:pPr>
        <w:keepNext/>
      </w:pPr>
      <w:r w:rsidRPr="00F569FE">
        <w:lastRenderedPageBreak/>
        <w:t>Critical</w:t>
      </w:r>
    </w:p>
    <w:p w14:paraId="4502F215" w14:textId="77777777" w:rsidR="00F569FE" w:rsidRPr="00580A7B" w:rsidRDefault="00F569FE" w:rsidP="00F569FE">
      <w:pPr>
        <w:keepNext/>
        <w:rPr>
          <w:b/>
          <w:bCs/>
        </w:rPr>
      </w:pPr>
      <w:r w:rsidRPr="00580A7B">
        <w:rPr>
          <w:b/>
          <w:bCs/>
        </w:rPr>
        <w:t>Description</w:t>
      </w:r>
    </w:p>
    <w:p w14:paraId="4FEF9C1B" w14:textId="47CCFC34" w:rsidR="00F569FE" w:rsidRDefault="00F569FE" w:rsidP="00F569FE">
      <w:pPr>
        <w:keepNext/>
      </w:pPr>
      <w:r w:rsidRPr="00F569FE">
        <w:t>Attackers obtaining privileged database access may alter financial records, research reports, portfolio information, or customer data.</w:t>
      </w:r>
    </w:p>
    <w:p w14:paraId="3971F5E3" w14:textId="6A90CC04" w:rsidR="00F569FE" w:rsidRPr="00580A7B" w:rsidRDefault="00F569FE" w:rsidP="00F569FE">
      <w:pPr>
        <w:keepNext/>
        <w:rPr>
          <w:b/>
          <w:bCs/>
        </w:rPr>
      </w:pPr>
      <w:r w:rsidRPr="00580A7B">
        <w:rPr>
          <w:b/>
          <w:bCs/>
        </w:rPr>
        <w:t>Attack Scenario</w:t>
      </w:r>
    </w:p>
    <w:p w14:paraId="114E0193" w14:textId="0285621E" w:rsidR="00F569FE" w:rsidRPr="00F569FE" w:rsidRDefault="00F569FE">
      <w:pPr>
        <w:pStyle w:val="ListParagraph"/>
        <w:keepNext/>
        <w:numPr>
          <w:ilvl w:val="0"/>
          <w:numId w:val="53"/>
        </w:numPr>
      </w:pPr>
      <w:r w:rsidRPr="00F569FE">
        <w:t xml:space="preserve">Database credentials are compromised. </w:t>
      </w:r>
    </w:p>
    <w:p w14:paraId="789F15C7" w14:textId="20725BB2" w:rsidR="00F569FE" w:rsidRPr="00F569FE" w:rsidRDefault="00F569FE">
      <w:pPr>
        <w:pStyle w:val="ListParagraph"/>
        <w:keepNext/>
        <w:numPr>
          <w:ilvl w:val="0"/>
          <w:numId w:val="53"/>
        </w:numPr>
      </w:pPr>
      <w:r w:rsidRPr="00F569FE">
        <w:t xml:space="preserve">SQL UPDATE statements modify sensitive records. </w:t>
      </w:r>
    </w:p>
    <w:p w14:paraId="2291DB5D" w14:textId="14327EAD" w:rsidR="00F569FE" w:rsidRDefault="00F569FE">
      <w:pPr>
        <w:pStyle w:val="ListParagraph"/>
        <w:keepNext/>
        <w:numPr>
          <w:ilvl w:val="0"/>
          <w:numId w:val="53"/>
        </w:numPr>
      </w:pPr>
      <w:r w:rsidRPr="00F569FE">
        <w:t>Users receive inaccurate information.</w:t>
      </w:r>
    </w:p>
    <w:p w14:paraId="3711E7CB" w14:textId="1995CACD" w:rsidR="00F569FE" w:rsidRDefault="00F569FE" w:rsidP="00F569FE">
      <w:pPr>
        <w:keepNext/>
      </w:pPr>
      <w:r>
        <w:rPr>
          <w:b/>
          <w:color w:val="1F4E79"/>
        </w:rPr>
        <w:t>Mitigations:</w:t>
      </w:r>
    </w:p>
    <w:p w14:paraId="15836148" w14:textId="52CA881E" w:rsidR="00F569FE" w:rsidRPr="00F569FE" w:rsidRDefault="00F569FE">
      <w:pPr>
        <w:pStyle w:val="ListParagraph"/>
        <w:keepNext/>
        <w:numPr>
          <w:ilvl w:val="0"/>
          <w:numId w:val="53"/>
        </w:numPr>
      </w:pPr>
      <w:r w:rsidRPr="00F569FE">
        <w:t xml:space="preserve">Parameterized SQL. </w:t>
      </w:r>
    </w:p>
    <w:p w14:paraId="6C37B3A9" w14:textId="2554D070" w:rsidR="00F569FE" w:rsidRPr="00F569FE" w:rsidRDefault="00F569FE">
      <w:pPr>
        <w:pStyle w:val="ListParagraph"/>
        <w:keepNext/>
        <w:numPr>
          <w:ilvl w:val="0"/>
          <w:numId w:val="53"/>
        </w:numPr>
      </w:pPr>
      <w:r w:rsidRPr="00F569FE">
        <w:t xml:space="preserve">Database Activity Monitoring. </w:t>
      </w:r>
    </w:p>
    <w:p w14:paraId="2FF4568D" w14:textId="0325748F" w:rsidR="00F569FE" w:rsidRPr="00F569FE" w:rsidRDefault="00F569FE">
      <w:pPr>
        <w:pStyle w:val="ListParagraph"/>
        <w:keepNext/>
        <w:numPr>
          <w:ilvl w:val="0"/>
          <w:numId w:val="53"/>
        </w:numPr>
      </w:pPr>
      <w:r w:rsidRPr="00F569FE">
        <w:t xml:space="preserve">Immutable audit trails. </w:t>
      </w:r>
    </w:p>
    <w:p w14:paraId="4BA93850" w14:textId="27298578" w:rsidR="00F569FE" w:rsidRPr="00F569FE" w:rsidRDefault="00F569FE">
      <w:pPr>
        <w:pStyle w:val="ListParagraph"/>
        <w:keepNext/>
        <w:numPr>
          <w:ilvl w:val="0"/>
          <w:numId w:val="53"/>
        </w:numPr>
      </w:pPr>
      <w:r w:rsidRPr="00F569FE">
        <w:t xml:space="preserve">Row-level authorization. </w:t>
      </w:r>
    </w:p>
    <w:p w14:paraId="31E3AA5F" w14:textId="3BE881B9" w:rsidR="00F569FE" w:rsidRDefault="00F569FE">
      <w:pPr>
        <w:pStyle w:val="ListParagraph"/>
        <w:keepNext/>
        <w:numPr>
          <w:ilvl w:val="0"/>
          <w:numId w:val="53"/>
        </w:numPr>
      </w:pPr>
      <w:r w:rsidRPr="00F569FE">
        <w:t>Least-privilege database accounts.</w:t>
      </w:r>
    </w:p>
    <w:p w14:paraId="77C4B8C6" w14:textId="77777777" w:rsidR="00F569FE" w:rsidRDefault="00F569FE" w:rsidP="00F569FE">
      <w:pPr>
        <w:keepNext/>
      </w:pPr>
    </w:p>
    <w:p w14:paraId="4A03D894" w14:textId="42A4DB5F" w:rsidR="00F569FE" w:rsidRDefault="00F569FE" w:rsidP="00F569FE">
      <w:pPr>
        <w:pStyle w:val="Heading3"/>
      </w:pPr>
      <w:bookmarkStart w:id="28" w:name="_Toc237189465"/>
      <w:r>
        <w:t xml:space="preserve">THREAT-T-08: </w:t>
      </w:r>
      <w:r w:rsidRPr="00F569FE">
        <w:t>Service Message Tampering</w:t>
      </w:r>
      <w:bookmarkEnd w:id="28"/>
    </w:p>
    <w:p w14:paraId="10988959" w14:textId="77777777" w:rsidR="00F569FE" w:rsidRPr="00580A7B" w:rsidRDefault="00F569FE" w:rsidP="00F569FE">
      <w:pPr>
        <w:keepNext/>
        <w:rPr>
          <w:b/>
          <w:bCs/>
        </w:rPr>
      </w:pPr>
      <w:r w:rsidRPr="00580A7B">
        <w:rPr>
          <w:b/>
          <w:bCs/>
        </w:rPr>
        <w:t>Affected Components</w:t>
      </w:r>
    </w:p>
    <w:p w14:paraId="47469414" w14:textId="5C9A70DB" w:rsidR="00F569FE" w:rsidRPr="00F569FE" w:rsidRDefault="00F569FE">
      <w:pPr>
        <w:pStyle w:val="ListParagraph"/>
        <w:keepNext/>
        <w:numPr>
          <w:ilvl w:val="0"/>
          <w:numId w:val="53"/>
        </w:numPr>
      </w:pPr>
      <w:r w:rsidRPr="00F569FE">
        <w:t xml:space="preserve">Shared App Servers </w:t>
      </w:r>
    </w:p>
    <w:p w14:paraId="79ABACFC" w14:textId="4B209BE0" w:rsidR="00F569FE" w:rsidRPr="00F569FE" w:rsidRDefault="00F569FE">
      <w:pPr>
        <w:pStyle w:val="ListParagraph"/>
        <w:keepNext/>
        <w:numPr>
          <w:ilvl w:val="0"/>
          <w:numId w:val="53"/>
        </w:numPr>
      </w:pPr>
      <w:r w:rsidRPr="00F569FE">
        <w:t xml:space="preserve">Dedicated Data API Servers </w:t>
      </w:r>
    </w:p>
    <w:p w14:paraId="3A8CA9C4" w14:textId="7B9A8856" w:rsidR="00F569FE" w:rsidRDefault="00F569FE">
      <w:pPr>
        <w:pStyle w:val="ListParagraph"/>
        <w:keepNext/>
        <w:numPr>
          <w:ilvl w:val="0"/>
          <w:numId w:val="53"/>
        </w:numPr>
      </w:pPr>
      <w:r w:rsidRPr="00F569FE">
        <w:t>Enterprise Services</w:t>
      </w:r>
    </w:p>
    <w:p w14:paraId="1287E557" w14:textId="6DB10152" w:rsidR="00F569FE" w:rsidRPr="00580A7B" w:rsidRDefault="00F569FE" w:rsidP="00F569FE">
      <w:pPr>
        <w:keepNext/>
        <w:rPr>
          <w:b/>
          <w:bCs/>
        </w:rPr>
      </w:pPr>
      <w:r w:rsidRPr="00580A7B">
        <w:rPr>
          <w:b/>
          <w:bCs/>
        </w:rPr>
        <w:t>Severity</w:t>
      </w:r>
    </w:p>
    <w:p w14:paraId="02760277" w14:textId="449867F6" w:rsidR="00F569FE" w:rsidRDefault="00F569FE" w:rsidP="00F569FE">
      <w:pPr>
        <w:keepNext/>
      </w:pPr>
      <w:r>
        <w:t>High</w:t>
      </w:r>
    </w:p>
    <w:p w14:paraId="3CDF9828" w14:textId="77777777" w:rsidR="00F569FE" w:rsidRPr="00580A7B" w:rsidRDefault="00F569FE" w:rsidP="00F569FE">
      <w:pPr>
        <w:keepNext/>
        <w:rPr>
          <w:b/>
          <w:bCs/>
        </w:rPr>
      </w:pPr>
      <w:r w:rsidRPr="00580A7B">
        <w:rPr>
          <w:b/>
          <w:bCs/>
        </w:rPr>
        <w:t>Description</w:t>
      </w:r>
    </w:p>
    <w:p w14:paraId="19AAB1B5" w14:textId="77777777" w:rsidR="00F569FE" w:rsidRDefault="00F569FE" w:rsidP="00F569FE">
      <w:pPr>
        <w:keepNext/>
      </w:pPr>
      <w:r w:rsidRPr="00F569FE">
        <w:t>Internal messages exchanged between application components may be intercepted or altered if service-to-service communications lack integrity protection.</w:t>
      </w:r>
    </w:p>
    <w:p w14:paraId="03F61035" w14:textId="17E079BB" w:rsidR="00F569FE" w:rsidRPr="00580A7B" w:rsidRDefault="00F569FE" w:rsidP="00F569FE">
      <w:pPr>
        <w:keepNext/>
        <w:rPr>
          <w:b/>
          <w:bCs/>
        </w:rPr>
      </w:pPr>
      <w:r w:rsidRPr="00580A7B">
        <w:rPr>
          <w:b/>
          <w:bCs/>
        </w:rPr>
        <w:t>Attack Scenario</w:t>
      </w:r>
    </w:p>
    <w:p w14:paraId="22D48EE1" w14:textId="644F5749" w:rsidR="00F569FE" w:rsidRPr="00F569FE" w:rsidRDefault="00F569FE">
      <w:pPr>
        <w:pStyle w:val="ListParagraph"/>
        <w:keepNext/>
        <w:numPr>
          <w:ilvl w:val="0"/>
          <w:numId w:val="53"/>
        </w:numPr>
      </w:pPr>
      <w:r w:rsidRPr="00F569FE">
        <w:t xml:space="preserve">Internal traffic is intercepted. </w:t>
      </w:r>
    </w:p>
    <w:p w14:paraId="4F7A1512" w14:textId="54895CFD" w:rsidR="00F569FE" w:rsidRPr="00F569FE" w:rsidRDefault="00F569FE">
      <w:pPr>
        <w:pStyle w:val="ListParagraph"/>
        <w:keepNext/>
        <w:numPr>
          <w:ilvl w:val="0"/>
          <w:numId w:val="53"/>
        </w:numPr>
      </w:pPr>
      <w:r w:rsidRPr="00F569FE">
        <w:t xml:space="preserve">Business messages are modified in transit. </w:t>
      </w:r>
    </w:p>
    <w:p w14:paraId="6EB120C7" w14:textId="7F983FA8" w:rsidR="00F569FE" w:rsidRDefault="00F569FE">
      <w:pPr>
        <w:pStyle w:val="ListParagraph"/>
        <w:keepNext/>
        <w:numPr>
          <w:ilvl w:val="0"/>
          <w:numId w:val="53"/>
        </w:numPr>
      </w:pPr>
      <w:r w:rsidRPr="00F569FE">
        <w:t>Downstream services process altered requests.</w:t>
      </w:r>
    </w:p>
    <w:p w14:paraId="23944090" w14:textId="5A2F9698" w:rsidR="00F569FE" w:rsidRDefault="00F569FE" w:rsidP="00F569FE">
      <w:pPr>
        <w:keepNext/>
      </w:pPr>
      <w:r>
        <w:rPr>
          <w:b/>
          <w:color w:val="1F4E79"/>
        </w:rPr>
        <w:t>Mitigations:</w:t>
      </w:r>
    </w:p>
    <w:p w14:paraId="359B0397" w14:textId="37D75771" w:rsidR="00F569FE" w:rsidRPr="00F569FE" w:rsidRDefault="00F569FE">
      <w:pPr>
        <w:pStyle w:val="ListParagraph"/>
        <w:keepNext/>
        <w:numPr>
          <w:ilvl w:val="0"/>
          <w:numId w:val="53"/>
        </w:numPr>
      </w:pPr>
      <w:r w:rsidRPr="00F569FE">
        <w:t xml:space="preserve">Mutual TLS with certificate validation. </w:t>
      </w:r>
    </w:p>
    <w:p w14:paraId="16E583C3" w14:textId="64E85FCB" w:rsidR="00F569FE" w:rsidRPr="00F569FE" w:rsidRDefault="00F569FE">
      <w:pPr>
        <w:pStyle w:val="ListParagraph"/>
        <w:keepNext/>
        <w:numPr>
          <w:ilvl w:val="0"/>
          <w:numId w:val="53"/>
        </w:numPr>
      </w:pPr>
      <w:r w:rsidRPr="00F569FE">
        <w:t xml:space="preserve">Message signing for sensitive transactions. </w:t>
      </w:r>
    </w:p>
    <w:p w14:paraId="7DFC9A64" w14:textId="0180E82B" w:rsidR="00F569FE" w:rsidRPr="00F569FE" w:rsidRDefault="00F569FE">
      <w:pPr>
        <w:pStyle w:val="ListParagraph"/>
        <w:keepNext/>
        <w:numPr>
          <w:ilvl w:val="0"/>
          <w:numId w:val="53"/>
        </w:numPr>
      </w:pPr>
      <w:r w:rsidRPr="00F569FE">
        <w:t xml:space="preserve">Network segmentation. </w:t>
      </w:r>
    </w:p>
    <w:p w14:paraId="2B8FE2FD" w14:textId="76906CEA" w:rsidR="00F569FE" w:rsidRDefault="00F569FE">
      <w:pPr>
        <w:pStyle w:val="ListParagraph"/>
        <w:keepNext/>
        <w:numPr>
          <w:ilvl w:val="0"/>
          <w:numId w:val="53"/>
        </w:numPr>
      </w:pPr>
      <w:r w:rsidRPr="00F569FE">
        <w:t>Service mesh integrity controls.</w:t>
      </w:r>
    </w:p>
    <w:p w14:paraId="3FA8F451" w14:textId="77777777" w:rsidR="00F569FE" w:rsidRDefault="00F569FE" w:rsidP="00F569FE">
      <w:pPr>
        <w:keepNext/>
      </w:pPr>
    </w:p>
    <w:p w14:paraId="7B05EE51" w14:textId="603454F9" w:rsidR="00F569FE" w:rsidRDefault="00F569FE" w:rsidP="00F569FE">
      <w:pPr>
        <w:pStyle w:val="Heading3"/>
      </w:pPr>
      <w:bookmarkStart w:id="29" w:name="_Toc237189466"/>
      <w:r>
        <w:t xml:space="preserve">THREAT-T-09: </w:t>
      </w:r>
      <w:r w:rsidRPr="00F569FE">
        <w:t>Document Repository Tampering</w:t>
      </w:r>
      <w:bookmarkEnd w:id="29"/>
    </w:p>
    <w:p w14:paraId="2D94871F" w14:textId="77777777" w:rsidR="00F569FE" w:rsidRPr="00580A7B" w:rsidRDefault="00F569FE" w:rsidP="00F569FE">
      <w:pPr>
        <w:keepNext/>
        <w:rPr>
          <w:b/>
          <w:bCs/>
        </w:rPr>
      </w:pPr>
      <w:r w:rsidRPr="00580A7B">
        <w:rPr>
          <w:b/>
          <w:bCs/>
        </w:rPr>
        <w:t>Affected Components</w:t>
      </w:r>
    </w:p>
    <w:p w14:paraId="4C06EF16" w14:textId="589C2906" w:rsidR="00F569FE" w:rsidRPr="00F569FE" w:rsidRDefault="00F569FE">
      <w:pPr>
        <w:pStyle w:val="ListParagraph"/>
        <w:keepNext/>
        <w:numPr>
          <w:ilvl w:val="0"/>
          <w:numId w:val="53"/>
        </w:numPr>
      </w:pPr>
      <w:proofErr w:type="spellStart"/>
      <w:r w:rsidRPr="00F569FE">
        <w:t>ProdDoc</w:t>
      </w:r>
      <w:proofErr w:type="spellEnd"/>
      <w:r w:rsidRPr="00F569FE">
        <w:t xml:space="preserve"> </w:t>
      </w:r>
    </w:p>
    <w:p w14:paraId="410F0652" w14:textId="5CF911D4" w:rsidR="00F569FE" w:rsidRPr="00F569FE" w:rsidRDefault="00F569FE">
      <w:pPr>
        <w:pStyle w:val="ListParagraph"/>
        <w:keepNext/>
        <w:numPr>
          <w:ilvl w:val="0"/>
          <w:numId w:val="53"/>
        </w:numPr>
      </w:pPr>
      <w:r w:rsidRPr="00F569FE">
        <w:t xml:space="preserve">Document Repository </w:t>
      </w:r>
    </w:p>
    <w:p w14:paraId="026FF272" w14:textId="0A6A3422" w:rsidR="00F569FE" w:rsidRDefault="00F569FE">
      <w:pPr>
        <w:pStyle w:val="ListParagraph"/>
        <w:keepNext/>
        <w:numPr>
          <w:ilvl w:val="0"/>
          <w:numId w:val="53"/>
        </w:numPr>
      </w:pPr>
      <w:r w:rsidRPr="00F569FE">
        <w:t>Report Builder</w:t>
      </w:r>
    </w:p>
    <w:p w14:paraId="57E5B5FF" w14:textId="6DF59C09" w:rsidR="00F569FE" w:rsidRPr="00580A7B" w:rsidRDefault="00F569FE" w:rsidP="00F569FE">
      <w:pPr>
        <w:keepNext/>
        <w:rPr>
          <w:b/>
          <w:bCs/>
        </w:rPr>
      </w:pPr>
      <w:r w:rsidRPr="00580A7B">
        <w:rPr>
          <w:b/>
          <w:bCs/>
        </w:rPr>
        <w:t>Severity</w:t>
      </w:r>
    </w:p>
    <w:p w14:paraId="1FE99E9C" w14:textId="1075CF95" w:rsidR="00F569FE" w:rsidRDefault="00F569FE" w:rsidP="00F569FE">
      <w:pPr>
        <w:keepNext/>
      </w:pPr>
      <w:r>
        <w:t>High</w:t>
      </w:r>
    </w:p>
    <w:p w14:paraId="6076829D" w14:textId="77777777" w:rsidR="00F569FE" w:rsidRPr="00580A7B" w:rsidRDefault="00F569FE" w:rsidP="00F569FE">
      <w:pPr>
        <w:keepNext/>
        <w:rPr>
          <w:b/>
          <w:bCs/>
        </w:rPr>
      </w:pPr>
      <w:r w:rsidRPr="00580A7B">
        <w:rPr>
          <w:b/>
          <w:bCs/>
        </w:rPr>
        <w:t>Description</w:t>
      </w:r>
    </w:p>
    <w:p w14:paraId="354956DA" w14:textId="77777777" w:rsidR="00F569FE" w:rsidRDefault="00F569FE" w:rsidP="00F569FE">
      <w:pPr>
        <w:keepNext/>
      </w:pPr>
      <w:r w:rsidRPr="00F569FE">
        <w:t>The document repository stores financial reports and supporting documentation. Unauthorized modification of stored documents could distribute inaccurate or fraudulent information.</w:t>
      </w:r>
    </w:p>
    <w:p w14:paraId="1877405C" w14:textId="5691DFF3" w:rsidR="00F569FE" w:rsidRPr="00580A7B" w:rsidRDefault="00F569FE" w:rsidP="00F569FE">
      <w:pPr>
        <w:keepNext/>
        <w:rPr>
          <w:b/>
          <w:bCs/>
        </w:rPr>
      </w:pPr>
      <w:r w:rsidRPr="00580A7B">
        <w:rPr>
          <w:b/>
          <w:bCs/>
        </w:rPr>
        <w:lastRenderedPageBreak/>
        <w:t>Attack Scenario</w:t>
      </w:r>
    </w:p>
    <w:p w14:paraId="34B5F331" w14:textId="5965D980" w:rsidR="00F569FE" w:rsidRPr="00F569FE" w:rsidRDefault="00F569FE">
      <w:pPr>
        <w:pStyle w:val="ListParagraph"/>
        <w:keepNext/>
        <w:numPr>
          <w:ilvl w:val="0"/>
          <w:numId w:val="53"/>
        </w:numPr>
      </w:pPr>
      <w:r w:rsidRPr="00F569FE">
        <w:t xml:space="preserve">An attacker modifies stored documents. </w:t>
      </w:r>
    </w:p>
    <w:p w14:paraId="433F7C03" w14:textId="394EC742" w:rsidR="00F569FE" w:rsidRPr="00F569FE" w:rsidRDefault="00F569FE">
      <w:pPr>
        <w:pStyle w:val="ListParagraph"/>
        <w:keepNext/>
        <w:numPr>
          <w:ilvl w:val="0"/>
          <w:numId w:val="53"/>
        </w:numPr>
      </w:pPr>
      <w:r w:rsidRPr="00F569FE">
        <w:t xml:space="preserve">Users retrieve altered reports. </w:t>
      </w:r>
    </w:p>
    <w:p w14:paraId="23309B76" w14:textId="11E49C01" w:rsidR="00F569FE" w:rsidRDefault="00F569FE">
      <w:pPr>
        <w:pStyle w:val="ListParagraph"/>
        <w:keepNext/>
        <w:numPr>
          <w:ilvl w:val="0"/>
          <w:numId w:val="53"/>
        </w:numPr>
      </w:pPr>
      <w:r w:rsidRPr="00F569FE">
        <w:t>Business decisions are based on incorrect information.</w:t>
      </w:r>
    </w:p>
    <w:p w14:paraId="6C8AA768" w14:textId="6EDCAEF3" w:rsidR="00F569FE" w:rsidRDefault="00F569FE" w:rsidP="00F569FE">
      <w:pPr>
        <w:keepNext/>
      </w:pPr>
      <w:r>
        <w:rPr>
          <w:b/>
          <w:color w:val="1F4E79"/>
        </w:rPr>
        <w:t>Mitigations:</w:t>
      </w:r>
    </w:p>
    <w:p w14:paraId="581273AC" w14:textId="32D4194F" w:rsidR="00F569FE" w:rsidRPr="00F569FE" w:rsidRDefault="00F569FE">
      <w:pPr>
        <w:pStyle w:val="ListParagraph"/>
        <w:keepNext/>
        <w:numPr>
          <w:ilvl w:val="0"/>
          <w:numId w:val="53"/>
        </w:numPr>
      </w:pPr>
      <w:r w:rsidRPr="00F569FE">
        <w:t xml:space="preserve">Enable document versioning. </w:t>
      </w:r>
    </w:p>
    <w:p w14:paraId="56EC831F" w14:textId="0DC1DB9F" w:rsidR="00F569FE" w:rsidRPr="00F569FE" w:rsidRDefault="00F569FE">
      <w:pPr>
        <w:pStyle w:val="ListParagraph"/>
        <w:keepNext/>
        <w:numPr>
          <w:ilvl w:val="0"/>
          <w:numId w:val="53"/>
        </w:numPr>
      </w:pPr>
      <w:r w:rsidRPr="00F569FE">
        <w:t xml:space="preserve">Apply digital signatures to published documents. </w:t>
      </w:r>
    </w:p>
    <w:p w14:paraId="4A6F1CD8" w14:textId="277DE8C5" w:rsidR="00F569FE" w:rsidRPr="00F569FE" w:rsidRDefault="00F569FE">
      <w:pPr>
        <w:pStyle w:val="ListParagraph"/>
        <w:keepNext/>
        <w:numPr>
          <w:ilvl w:val="0"/>
          <w:numId w:val="53"/>
        </w:numPr>
      </w:pPr>
      <w:r w:rsidRPr="00F569FE">
        <w:t xml:space="preserve">Restrict repository write access. </w:t>
      </w:r>
    </w:p>
    <w:p w14:paraId="1D102A11" w14:textId="6511C5EC" w:rsidR="00F569FE" w:rsidRDefault="00F569FE">
      <w:pPr>
        <w:pStyle w:val="ListParagraph"/>
        <w:keepNext/>
        <w:numPr>
          <w:ilvl w:val="0"/>
          <w:numId w:val="53"/>
        </w:numPr>
      </w:pPr>
      <w:r w:rsidRPr="00F569FE">
        <w:t>Monitor document integrity with cryptographic hashes.</w:t>
      </w:r>
    </w:p>
    <w:p w14:paraId="748987EB" w14:textId="77777777" w:rsidR="00551D57" w:rsidRDefault="00152F99">
      <w:pPr>
        <w:pStyle w:val="Heading2"/>
      </w:pPr>
      <w:bookmarkStart w:id="30" w:name="_Toc237189467"/>
      <w:r>
        <w:t>5.3 Repudiation Threats</w:t>
      </w:r>
      <w:bookmarkEnd w:id="30"/>
    </w:p>
    <w:p w14:paraId="5B760D64" w14:textId="77777777" w:rsidR="00291AF1" w:rsidRDefault="00152F99" w:rsidP="00291AF1">
      <w:pPr>
        <w:pStyle w:val="Heading3"/>
      </w:pPr>
      <w:bookmarkStart w:id="31" w:name="_Toc237189468"/>
      <w:r>
        <w:t xml:space="preserve">THREAT-R-01: </w:t>
      </w:r>
      <w:r w:rsidR="00291AF1" w:rsidRPr="00291AF1">
        <w:t>User Activity Repudiation</w:t>
      </w:r>
      <w:bookmarkEnd w:id="31"/>
    </w:p>
    <w:p w14:paraId="501EA81B" w14:textId="77777777" w:rsidR="00291AF1" w:rsidRPr="00580A7B" w:rsidRDefault="00291AF1" w:rsidP="00291AF1">
      <w:pPr>
        <w:keepNext/>
        <w:rPr>
          <w:b/>
          <w:bCs/>
        </w:rPr>
      </w:pPr>
      <w:r w:rsidRPr="00580A7B">
        <w:rPr>
          <w:b/>
          <w:bCs/>
        </w:rPr>
        <w:t>Affected Components</w:t>
      </w:r>
    </w:p>
    <w:p w14:paraId="092853B8" w14:textId="4D459D80" w:rsidR="00291AF1" w:rsidRPr="00291AF1" w:rsidRDefault="00291AF1">
      <w:pPr>
        <w:pStyle w:val="ListParagraph"/>
        <w:keepNext/>
        <w:numPr>
          <w:ilvl w:val="0"/>
          <w:numId w:val="53"/>
        </w:numPr>
      </w:pPr>
      <w:r w:rsidRPr="00291AF1">
        <w:t xml:space="preserve">Browser Clients </w:t>
      </w:r>
    </w:p>
    <w:p w14:paraId="6B2068A2" w14:textId="0E15310D" w:rsidR="00291AF1" w:rsidRPr="00291AF1" w:rsidRDefault="00291AF1">
      <w:pPr>
        <w:pStyle w:val="ListParagraph"/>
        <w:keepNext/>
        <w:numPr>
          <w:ilvl w:val="0"/>
          <w:numId w:val="53"/>
        </w:numPr>
      </w:pPr>
      <w:r w:rsidRPr="00291AF1">
        <w:t xml:space="preserve">Shared Web Servers </w:t>
      </w:r>
    </w:p>
    <w:p w14:paraId="0584D729" w14:textId="68B1E975" w:rsidR="00291AF1" w:rsidRDefault="00291AF1">
      <w:pPr>
        <w:pStyle w:val="ListParagraph"/>
        <w:keepNext/>
        <w:numPr>
          <w:ilvl w:val="0"/>
          <w:numId w:val="53"/>
        </w:numPr>
      </w:pPr>
      <w:r w:rsidRPr="00291AF1">
        <w:t>CIQ+ Web Servers</w:t>
      </w:r>
    </w:p>
    <w:p w14:paraId="36FD5CD7" w14:textId="54B02B95" w:rsidR="00291AF1" w:rsidRPr="00580A7B" w:rsidRDefault="00291AF1" w:rsidP="00291AF1">
      <w:pPr>
        <w:keepNext/>
        <w:rPr>
          <w:b/>
          <w:bCs/>
        </w:rPr>
      </w:pPr>
      <w:r w:rsidRPr="00580A7B">
        <w:rPr>
          <w:b/>
          <w:bCs/>
        </w:rPr>
        <w:t>Severity</w:t>
      </w:r>
    </w:p>
    <w:p w14:paraId="30DF6AFD" w14:textId="77777777" w:rsidR="00291AF1" w:rsidRDefault="00291AF1" w:rsidP="00291AF1">
      <w:pPr>
        <w:keepNext/>
      </w:pPr>
      <w:r>
        <w:t>High</w:t>
      </w:r>
    </w:p>
    <w:p w14:paraId="4CC1A6FD" w14:textId="30839C28" w:rsidR="00291AF1" w:rsidRPr="00291AF1" w:rsidRDefault="00291AF1" w:rsidP="00291AF1">
      <w:pPr>
        <w:keepNext/>
        <w:rPr>
          <w:b/>
          <w:bCs/>
        </w:rPr>
      </w:pPr>
      <w:r w:rsidRPr="00580A7B">
        <w:rPr>
          <w:b/>
          <w:bCs/>
        </w:rPr>
        <w:t>Description</w:t>
      </w:r>
    </w:p>
    <w:p w14:paraId="6F7333EC" w14:textId="440A705D" w:rsidR="00291AF1" w:rsidRDefault="00291AF1" w:rsidP="00291AF1">
      <w:pPr>
        <w:keepNext/>
      </w:pPr>
      <w:r w:rsidRPr="00291AF1">
        <w:t>Users access company financial information, research reports, screening tools, and portfolio data through browser sessions. If user activities are not logged with sufficient detail, a malicious or compromised user may deny having viewed, exported, or modified sensitive information.</w:t>
      </w:r>
    </w:p>
    <w:p w14:paraId="3C300696" w14:textId="77777777" w:rsidR="00291AF1" w:rsidRPr="00580A7B" w:rsidRDefault="00291AF1" w:rsidP="00291AF1">
      <w:pPr>
        <w:keepNext/>
        <w:rPr>
          <w:b/>
          <w:bCs/>
        </w:rPr>
      </w:pPr>
      <w:r w:rsidRPr="00580A7B">
        <w:rPr>
          <w:b/>
          <w:bCs/>
        </w:rPr>
        <w:t>Attack Scenario</w:t>
      </w:r>
    </w:p>
    <w:p w14:paraId="70E4847A" w14:textId="123B4C84" w:rsidR="00291AF1" w:rsidRPr="00291AF1" w:rsidRDefault="00291AF1">
      <w:pPr>
        <w:pStyle w:val="ListParagraph"/>
        <w:keepNext/>
        <w:numPr>
          <w:ilvl w:val="0"/>
          <w:numId w:val="53"/>
        </w:numPr>
      </w:pPr>
      <w:r w:rsidRPr="00291AF1">
        <w:t xml:space="preserve">A user logs into CIQ Professional. </w:t>
      </w:r>
    </w:p>
    <w:p w14:paraId="09BB3795" w14:textId="3D475F36" w:rsidR="00291AF1" w:rsidRPr="00291AF1" w:rsidRDefault="00291AF1">
      <w:pPr>
        <w:pStyle w:val="ListParagraph"/>
        <w:keepNext/>
        <w:numPr>
          <w:ilvl w:val="0"/>
          <w:numId w:val="53"/>
        </w:numPr>
      </w:pPr>
      <w:r w:rsidRPr="00291AF1">
        <w:t xml:space="preserve">Sensitive financial reports are exported. </w:t>
      </w:r>
    </w:p>
    <w:p w14:paraId="6E4FFAF6" w14:textId="4B72E9BE" w:rsidR="00291AF1" w:rsidRPr="00291AF1" w:rsidRDefault="00291AF1">
      <w:pPr>
        <w:pStyle w:val="ListParagraph"/>
        <w:keepNext/>
        <w:numPr>
          <w:ilvl w:val="0"/>
          <w:numId w:val="53"/>
        </w:numPr>
      </w:pPr>
      <w:r w:rsidRPr="00291AF1">
        <w:t xml:space="preserve">Audit logs record only successful authentication without recording report access. </w:t>
      </w:r>
    </w:p>
    <w:p w14:paraId="0D5B932D" w14:textId="373CB5AF" w:rsidR="00291AF1" w:rsidRPr="00291AF1" w:rsidRDefault="00291AF1">
      <w:pPr>
        <w:pStyle w:val="ListParagraph"/>
        <w:keepNext/>
        <w:numPr>
          <w:ilvl w:val="0"/>
          <w:numId w:val="53"/>
        </w:numPr>
      </w:pPr>
      <w:r w:rsidRPr="00291AF1">
        <w:t xml:space="preserve">The user later denies accessing or downloading the information. </w:t>
      </w:r>
    </w:p>
    <w:p w14:paraId="5CFB6E42" w14:textId="3B9776C5" w:rsidR="00291AF1" w:rsidRDefault="00291AF1">
      <w:pPr>
        <w:pStyle w:val="ListParagraph"/>
        <w:keepNext/>
        <w:numPr>
          <w:ilvl w:val="0"/>
          <w:numId w:val="53"/>
        </w:numPr>
      </w:pPr>
      <w:r w:rsidRPr="00291AF1">
        <w:t>Investigators cannot conclusively determine what actions were performed.</w:t>
      </w:r>
    </w:p>
    <w:p w14:paraId="5719B277" w14:textId="395DC280" w:rsidR="00291AF1" w:rsidRDefault="00291AF1" w:rsidP="00291AF1">
      <w:pPr>
        <w:keepNext/>
      </w:pPr>
      <w:r>
        <w:rPr>
          <w:b/>
          <w:color w:val="1F4E79"/>
        </w:rPr>
        <w:t>Mitigations:</w:t>
      </w:r>
    </w:p>
    <w:p w14:paraId="6737E6F5" w14:textId="7050687C" w:rsidR="00291AF1" w:rsidRPr="00291AF1" w:rsidRDefault="00291AF1">
      <w:pPr>
        <w:pStyle w:val="ListParagraph"/>
        <w:numPr>
          <w:ilvl w:val="0"/>
          <w:numId w:val="53"/>
        </w:numPr>
      </w:pPr>
      <w:r w:rsidRPr="00291AF1">
        <w:t xml:space="preserve">Log all user actions involving sensitive financial data. </w:t>
      </w:r>
    </w:p>
    <w:p w14:paraId="66A42044" w14:textId="32BEF530" w:rsidR="00291AF1" w:rsidRPr="00291AF1" w:rsidRDefault="00291AF1">
      <w:pPr>
        <w:pStyle w:val="ListParagraph"/>
        <w:numPr>
          <w:ilvl w:val="0"/>
          <w:numId w:val="53"/>
        </w:numPr>
      </w:pPr>
      <w:r w:rsidRPr="00291AF1">
        <w:t xml:space="preserve">Record timestamps, user IDs, session IDs, client IP addresses, browser information, and accessed resources. </w:t>
      </w:r>
    </w:p>
    <w:p w14:paraId="4284BC0A" w14:textId="7C7AD880" w:rsidR="00291AF1" w:rsidRDefault="00291AF1">
      <w:pPr>
        <w:pStyle w:val="ListParagraph"/>
        <w:numPr>
          <w:ilvl w:val="0"/>
          <w:numId w:val="53"/>
        </w:numPr>
      </w:pPr>
      <w:r w:rsidRPr="00291AF1">
        <w:t>Store logs in an immutable repository with restricted administrative access.</w:t>
      </w:r>
    </w:p>
    <w:p w14:paraId="7D0588C8" w14:textId="77777777" w:rsidR="00291AF1" w:rsidRDefault="00291AF1" w:rsidP="00291AF1"/>
    <w:p w14:paraId="5D7DF7A4" w14:textId="7F5726A6" w:rsidR="00291AF1" w:rsidRDefault="00291AF1" w:rsidP="00291AF1">
      <w:pPr>
        <w:pStyle w:val="Heading3"/>
      </w:pPr>
      <w:bookmarkStart w:id="32" w:name="_Toc237189469"/>
      <w:r>
        <w:lastRenderedPageBreak/>
        <w:t xml:space="preserve">THREAT-R-02: </w:t>
      </w:r>
      <w:r w:rsidRPr="00291AF1">
        <w:t>API Transaction Repudiation</w:t>
      </w:r>
      <w:bookmarkEnd w:id="32"/>
    </w:p>
    <w:p w14:paraId="44922B6A" w14:textId="77777777" w:rsidR="00291AF1" w:rsidRPr="00580A7B" w:rsidRDefault="00291AF1" w:rsidP="00291AF1">
      <w:pPr>
        <w:keepNext/>
        <w:rPr>
          <w:b/>
          <w:bCs/>
        </w:rPr>
      </w:pPr>
      <w:r w:rsidRPr="00580A7B">
        <w:rPr>
          <w:b/>
          <w:bCs/>
        </w:rPr>
        <w:t>Affected Components</w:t>
      </w:r>
    </w:p>
    <w:p w14:paraId="57D108FA" w14:textId="29371E10" w:rsidR="00291AF1" w:rsidRPr="00291AF1" w:rsidRDefault="00291AF1">
      <w:pPr>
        <w:pStyle w:val="ListParagraph"/>
        <w:keepNext/>
        <w:numPr>
          <w:ilvl w:val="0"/>
          <w:numId w:val="53"/>
        </w:numPr>
      </w:pPr>
      <w:r w:rsidRPr="00291AF1">
        <w:t xml:space="preserve">Dedicated Data API Servers </w:t>
      </w:r>
    </w:p>
    <w:p w14:paraId="09524B18" w14:textId="7CBD4B04" w:rsidR="00291AF1" w:rsidRPr="00291AF1" w:rsidRDefault="00291AF1">
      <w:pPr>
        <w:pStyle w:val="ListParagraph"/>
        <w:keepNext/>
        <w:numPr>
          <w:ilvl w:val="0"/>
          <w:numId w:val="53"/>
        </w:numPr>
      </w:pPr>
      <w:r w:rsidRPr="00291AF1">
        <w:t xml:space="preserve">GDS API </w:t>
      </w:r>
    </w:p>
    <w:p w14:paraId="17ABD39D" w14:textId="2F2C87B7" w:rsidR="00291AF1" w:rsidRDefault="00291AF1">
      <w:pPr>
        <w:pStyle w:val="ListParagraph"/>
        <w:keepNext/>
        <w:numPr>
          <w:ilvl w:val="0"/>
          <w:numId w:val="53"/>
        </w:numPr>
      </w:pPr>
      <w:r w:rsidRPr="00291AF1">
        <w:t>Service Calls</w:t>
      </w:r>
    </w:p>
    <w:p w14:paraId="3DEC01D0" w14:textId="74A5CCB9" w:rsidR="00291AF1" w:rsidRPr="00580A7B" w:rsidRDefault="00291AF1" w:rsidP="00291AF1">
      <w:pPr>
        <w:keepNext/>
        <w:rPr>
          <w:b/>
          <w:bCs/>
        </w:rPr>
      </w:pPr>
      <w:r w:rsidRPr="00580A7B">
        <w:rPr>
          <w:b/>
          <w:bCs/>
        </w:rPr>
        <w:t>Severity</w:t>
      </w:r>
    </w:p>
    <w:p w14:paraId="220E6853" w14:textId="77777777" w:rsidR="00291AF1" w:rsidRDefault="00291AF1" w:rsidP="00291AF1">
      <w:pPr>
        <w:keepNext/>
      </w:pPr>
      <w:r>
        <w:t>High</w:t>
      </w:r>
    </w:p>
    <w:p w14:paraId="30C75FA2" w14:textId="77777777" w:rsidR="00291AF1" w:rsidRPr="00291AF1" w:rsidRDefault="00291AF1" w:rsidP="00291AF1">
      <w:pPr>
        <w:keepNext/>
        <w:rPr>
          <w:b/>
          <w:bCs/>
        </w:rPr>
      </w:pPr>
      <w:r w:rsidRPr="00580A7B">
        <w:rPr>
          <w:b/>
          <w:bCs/>
        </w:rPr>
        <w:t>Description</w:t>
      </w:r>
    </w:p>
    <w:p w14:paraId="439D9297" w14:textId="77777777" w:rsidR="00291AF1" w:rsidRDefault="00291AF1" w:rsidP="00291AF1">
      <w:pPr>
        <w:keepNext/>
      </w:pPr>
      <w:r w:rsidRPr="00291AF1">
        <w:t>External systems consume CIQ Professional services through enterprise APIs. Without request correlation and API transaction logging, API consumers may deny submitting requests or retrieving sensitive datasets.</w:t>
      </w:r>
    </w:p>
    <w:p w14:paraId="558157F8" w14:textId="1C3BF7C9" w:rsidR="00291AF1" w:rsidRPr="00580A7B" w:rsidRDefault="00291AF1" w:rsidP="00291AF1">
      <w:pPr>
        <w:keepNext/>
        <w:rPr>
          <w:b/>
          <w:bCs/>
        </w:rPr>
      </w:pPr>
      <w:r w:rsidRPr="00580A7B">
        <w:rPr>
          <w:b/>
          <w:bCs/>
        </w:rPr>
        <w:t>Attack Scenario</w:t>
      </w:r>
    </w:p>
    <w:p w14:paraId="7D0E43E5" w14:textId="07214F2B" w:rsidR="00291AF1" w:rsidRPr="00291AF1" w:rsidRDefault="00291AF1">
      <w:pPr>
        <w:pStyle w:val="ListParagraph"/>
        <w:keepNext/>
        <w:numPr>
          <w:ilvl w:val="0"/>
          <w:numId w:val="53"/>
        </w:numPr>
      </w:pPr>
      <w:r w:rsidRPr="00291AF1">
        <w:t xml:space="preserve">An enterprise client retrieves large volumes of financial information. </w:t>
      </w:r>
    </w:p>
    <w:p w14:paraId="274F9297" w14:textId="0748E29B" w:rsidR="00291AF1" w:rsidRPr="00291AF1" w:rsidRDefault="00291AF1">
      <w:pPr>
        <w:pStyle w:val="ListParagraph"/>
        <w:keepNext/>
        <w:numPr>
          <w:ilvl w:val="0"/>
          <w:numId w:val="53"/>
        </w:numPr>
      </w:pPr>
      <w:r w:rsidRPr="00291AF1">
        <w:t xml:space="preserve">API logs record only network connections. </w:t>
      </w:r>
    </w:p>
    <w:p w14:paraId="32B78200" w14:textId="3FF9F05D" w:rsidR="00291AF1" w:rsidRPr="00291AF1" w:rsidRDefault="00291AF1">
      <w:pPr>
        <w:pStyle w:val="ListParagraph"/>
        <w:keepNext/>
        <w:numPr>
          <w:ilvl w:val="0"/>
          <w:numId w:val="53"/>
        </w:numPr>
      </w:pPr>
      <w:r w:rsidRPr="00291AF1">
        <w:t xml:space="preserve">Business transaction details are unavailable. </w:t>
      </w:r>
    </w:p>
    <w:p w14:paraId="30EAFC40" w14:textId="18B63062" w:rsidR="00291AF1" w:rsidRDefault="00291AF1">
      <w:pPr>
        <w:pStyle w:val="ListParagraph"/>
        <w:keepNext/>
        <w:numPr>
          <w:ilvl w:val="0"/>
          <w:numId w:val="53"/>
        </w:numPr>
      </w:pPr>
      <w:r w:rsidRPr="00291AF1">
        <w:t>The client disputes the transaction.</w:t>
      </w:r>
    </w:p>
    <w:p w14:paraId="6B60C619" w14:textId="6F47CF5C" w:rsidR="00291AF1" w:rsidRDefault="00291AF1" w:rsidP="00291AF1">
      <w:pPr>
        <w:keepNext/>
      </w:pPr>
      <w:r>
        <w:rPr>
          <w:b/>
          <w:color w:val="1F4E79"/>
        </w:rPr>
        <w:t>Mitigations:</w:t>
      </w:r>
    </w:p>
    <w:p w14:paraId="1BF1CAA2" w14:textId="18F86E6D" w:rsidR="00291AF1" w:rsidRPr="00291AF1" w:rsidRDefault="00291AF1">
      <w:pPr>
        <w:pStyle w:val="ListParagraph"/>
        <w:numPr>
          <w:ilvl w:val="0"/>
          <w:numId w:val="53"/>
        </w:numPr>
      </w:pPr>
      <w:r w:rsidRPr="00291AF1">
        <w:t xml:space="preserve">Assign a unique request identifier to every API request. </w:t>
      </w:r>
    </w:p>
    <w:p w14:paraId="25F75E0D" w14:textId="3200C3E1" w:rsidR="00291AF1" w:rsidRPr="00291AF1" w:rsidRDefault="00291AF1">
      <w:pPr>
        <w:pStyle w:val="ListParagraph"/>
        <w:numPr>
          <w:ilvl w:val="0"/>
          <w:numId w:val="53"/>
        </w:numPr>
      </w:pPr>
      <w:r w:rsidRPr="00291AF1">
        <w:t xml:space="preserve">Record authenticated client identity, request parameters, response status, timestamp, and originating IP address. </w:t>
      </w:r>
    </w:p>
    <w:p w14:paraId="5C91B948" w14:textId="27161662" w:rsidR="00291AF1" w:rsidRDefault="00291AF1">
      <w:pPr>
        <w:pStyle w:val="ListParagraph"/>
        <w:numPr>
          <w:ilvl w:val="0"/>
          <w:numId w:val="53"/>
        </w:numPr>
      </w:pPr>
      <w:r w:rsidRPr="00291AF1">
        <w:t>Digitally sign API audit records where feasible.</w:t>
      </w:r>
    </w:p>
    <w:p w14:paraId="7E1EEA38" w14:textId="77777777" w:rsidR="00291AF1" w:rsidRDefault="00291AF1" w:rsidP="00291AF1"/>
    <w:p w14:paraId="54EB293B" w14:textId="1924C08C" w:rsidR="00291AF1" w:rsidRDefault="00291AF1" w:rsidP="00291AF1">
      <w:pPr>
        <w:pStyle w:val="Heading3"/>
      </w:pPr>
      <w:bookmarkStart w:id="33" w:name="_Toc237189470"/>
      <w:r>
        <w:t xml:space="preserve">THREAT-R-03: </w:t>
      </w:r>
      <w:r w:rsidRPr="00291AF1">
        <w:t>Report Generation Repudiation</w:t>
      </w:r>
      <w:bookmarkEnd w:id="33"/>
    </w:p>
    <w:p w14:paraId="5C9997D8" w14:textId="77777777" w:rsidR="00291AF1" w:rsidRPr="00580A7B" w:rsidRDefault="00291AF1" w:rsidP="00291AF1">
      <w:pPr>
        <w:keepNext/>
        <w:rPr>
          <w:b/>
          <w:bCs/>
        </w:rPr>
      </w:pPr>
      <w:r w:rsidRPr="00580A7B">
        <w:rPr>
          <w:b/>
          <w:bCs/>
        </w:rPr>
        <w:t>Affected Components</w:t>
      </w:r>
    </w:p>
    <w:p w14:paraId="57F99A66" w14:textId="1AA43147" w:rsidR="00291AF1" w:rsidRPr="00291AF1" w:rsidRDefault="00291AF1">
      <w:pPr>
        <w:pStyle w:val="ListParagraph"/>
        <w:keepNext/>
        <w:numPr>
          <w:ilvl w:val="0"/>
          <w:numId w:val="53"/>
        </w:numPr>
      </w:pPr>
      <w:r w:rsidRPr="00291AF1">
        <w:t xml:space="preserve">Report Builder </w:t>
      </w:r>
    </w:p>
    <w:p w14:paraId="1DA51067" w14:textId="6BE97387" w:rsidR="00291AF1" w:rsidRPr="00291AF1" w:rsidRDefault="00291AF1">
      <w:pPr>
        <w:pStyle w:val="ListParagraph"/>
        <w:keepNext/>
        <w:numPr>
          <w:ilvl w:val="0"/>
          <w:numId w:val="53"/>
        </w:numPr>
      </w:pPr>
      <w:r w:rsidRPr="00291AF1">
        <w:t xml:space="preserve">Shared App Servers </w:t>
      </w:r>
    </w:p>
    <w:p w14:paraId="0079A816" w14:textId="1534C626" w:rsidR="00291AF1" w:rsidRDefault="00291AF1">
      <w:pPr>
        <w:pStyle w:val="ListParagraph"/>
        <w:keepNext/>
        <w:numPr>
          <w:ilvl w:val="0"/>
          <w:numId w:val="53"/>
        </w:numPr>
      </w:pPr>
      <w:r w:rsidRPr="00291AF1">
        <w:t>Document Repository</w:t>
      </w:r>
    </w:p>
    <w:p w14:paraId="0C1FD2AC" w14:textId="4E35C955" w:rsidR="00291AF1" w:rsidRPr="00580A7B" w:rsidRDefault="00291AF1" w:rsidP="00291AF1">
      <w:pPr>
        <w:keepNext/>
        <w:rPr>
          <w:b/>
          <w:bCs/>
        </w:rPr>
      </w:pPr>
      <w:r w:rsidRPr="00580A7B">
        <w:rPr>
          <w:b/>
          <w:bCs/>
        </w:rPr>
        <w:t>Severity</w:t>
      </w:r>
    </w:p>
    <w:p w14:paraId="3BE1D8B7" w14:textId="77777777" w:rsidR="00291AF1" w:rsidRDefault="00291AF1" w:rsidP="00291AF1">
      <w:pPr>
        <w:keepNext/>
      </w:pPr>
      <w:r>
        <w:t>High</w:t>
      </w:r>
    </w:p>
    <w:p w14:paraId="00030793" w14:textId="77777777" w:rsidR="00291AF1" w:rsidRPr="00291AF1" w:rsidRDefault="00291AF1" w:rsidP="00291AF1">
      <w:pPr>
        <w:keepNext/>
        <w:rPr>
          <w:b/>
          <w:bCs/>
        </w:rPr>
      </w:pPr>
      <w:r w:rsidRPr="00580A7B">
        <w:rPr>
          <w:b/>
          <w:bCs/>
        </w:rPr>
        <w:t>Description</w:t>
      </w:r>
    </w:p>
    <w:p w14:paraId="001242CF" w14:textId="77777777" w:rsidR="00291AF1" w:rsidRDefault="00291AF1" w:rsidP="00291AF1">
      <w:pPr>
        <w:keepNext/>
      </w:pPr>
      <w:r w:rsidRPr="00291AF1">
        <w:t>Financial reports generated through the Report Builder may be downloaded, printed, or distributed. Without detailed auditing, users may deny generating confidential reports.</w:t>
      </w:r>
    </w:p>
    <w:p w14:paraId="17216CD6" w14:textId="6F112701" w:rsidR="00291AF1" w:rsidRPr="00580A7B" w:rsidRDefault="00291AF1" w:rsidP="00291AF1">
      <w:pPr>
        <w:keepNext/>
        <w:rPr>
          <w:b/>
          <w:bCs/>
        </w:rPr>
      </w:pPr>
      <w:r w:rsidRPr="00580A7B">
        <w:rPr>
          <w:b/>
          <w:bCs/>
        </w:rPr>
        <w:t>Attack Scenario</w:t>
      </w:r>
    </w:p>
    <w:p w14:paraId="2A0A20FA" w14:textId="73E86132" w:rsidR="00291AF1" w:rsidRPr="00291AF1" w:rsidRDefault="00291AF1">
      <w:pPr>
        <w:pStyle w:val="ListParagraph"/>
        <w:keepNext/>
        <w:numPr>
          <w:ilvl w:val="0"/>
          <w:numId w:val="53"/>
        </w:numPr>
      </w:pPr>
      <w:r w:rsidRPr="00291AF1">
        <w:t xml:space="preserve">A privileged user generates a confidential report. </w:t>
      </w:r>
    </w:p>
    <w:p w14:paraId="619FD11D" w14:textId="1E9F3401" w:rsidR="00291AF1" w:rsidRPr="00291AF1" w:rsidRDefault="00291AF1">
      <w:pPr>
        <w:pStyle w:val="ListParagraph"/>
        <w:keepNext/>
        <w:numPr>
          <w:ilvl w:val="0"/>
          <w:numId w:val="53"/>
        </w:numPr>
      </w:pPr>
      <w:r w:rsidRPr="00291AF1">
        <w:t xml:space="preserve">The report is later leaked externally. </w:t>
      </w:r>
    </w:p>
    <w:p w14:paraId="4B264284" w14:textId="041DD6D9" w:rsidR="00291AF1" w:rsidRPr="00291AF1" w:rsidRDefault="00291AF1">
      <w:pPr>
        <w:pStyle w:val="ListParagraph"/>
        <w:keepNext/>
        <w:numPr>
          <w:ilvl w:val="0"/>
          <w:numId w:val="53"/>
        </w:numPr>
      </w:pPr>
      <w:r w:rsidRPr="00291AF1">
        <w:t xml:space="preserve">Audit records do not identify the requesting user. </w:t>
      </w:r>
    </w:p>
    <w:p w14:paraId="7BAD0F05" w14:textId="1E2A6942" w:rsidR="00291AF1" w:rsidRDefault="00291AF1">
      <w:pPr>
        <w:pStyle w:val="ListParagraph"/>
        <w:keepNext/>
        <w:numPr>
          <w:ilvl w:val="0"/>
          <w:numId w:val="53"/>
        </w:numPr>
      </w:pPr>
      <w:r w:rsidRPr="00291AF1">
        <w:t>The responsible party cannot be identified.</w:t>
      </w:r>
    </w:p>
    <w:p w14:paraId="55ECE7F6" w14:textId="42BA2F15" w:rsidR="00291AF1" w:rsidRDefault="00291AF1" w:rsidP="00291AF1">
      <w:pPr>
        <w:keepNext/>
      </w:pPr>
      <w:r>
        <w:rPr>
          <w:b/>
          <w:color w:val="1F4E79"/>
        </w:rPr>
        <w:t>Mitigations:</w:t>
      </w:r>
    </w:p>
    <w:p w14:paraId="24E7B1C4" w14:textId="6F36DAE7" w:rsidR="00291AF1" w:rsidRPr="00291AF1" w:rsidRDefault="00291AF1">
      <w:pPr>
        <w:pStyle w:val="ListParagraph"/>
        <w:numPr>
          <w:ilvl w:val="0"/>
          <w:numId w:val="53"/>
        </w:numPr>
      </w:pPr>
      <w:r w:rsidRPr="00291AF1">
        <w:t xml:space="preserve">Log report generation, download, print, and distribution events. </w:t>
      </w:r>
    </w:p>
    <w:p w14:paraId="679B611A" w14:textId="0236828E" w:rsidR="00291AF1" w:rsidRPr="00291AF1" w:rsidRDefault="00291AF1">
      <w:pPr>
        <w:pStyle w:val="ListParagraph"/>
        <w:numPr>
          <w:ilvl w:val="0"/>
          <w:numId w:val="53"/>
        </w:numPr>
      </w:pPr>
      <w:r w:rsidRPr="00291AF1">
        <w:t xml:space="preserve">Record report identifiers, requesting user, generation time, and delivery destination. </w:t>
      </w:r>
    </w:p>
    <w:p w14:paraId="5A7BA80F" w14:textId="4C5B9919" w:rsidR="00291AF1" w:rsidRDefault="00291AF1">
      <w:pPr>
        <w:pStyle w:val="ListParagraph"/>
        <w:numPr>
          <w:ilvl w:val="0"/>
          <w:numId w:val="53"/>
        </w:numPr>
      </w:pPr>
      <w:r w:rsidRPr="00291AF1">
        <w:t>Apply digital watermarks to downloaded reports.</w:t>
      </w:r>
    </w:p>
    <w:p w14:paraId="7FA5B47D" w14:textId="402A07C9" w:rsidR="00291AF1" w:rsidRDefault="00291AF1" w:rsidP="00291AF1">
      <w:pPr>
        <w:pStyle w:val="Heading3"/>
      </w:pPr>
      <w:bookmarkStart w:id="34" w:name="_Toc237189471"/>
      <w:r>
        <w:lastRenderedPageBreak/>
        <w:t xml:space="preserve">THREAT-R-04: </w:t>
      </w:r>
      <w:r w:rsidR="00965137" w:rsidRPr="00965137">
        <w:t>Service-to-Service Transaction Repudiation</w:t>
      </w:r>
      <w:bookmarkEnd w:id="34"/>
    </w:p>
    <w:p w14:paraId="130A2AEE" w14:textId="77777777" w:rsidR="00291AF1" w:rsidRPr="00580A7B" w:rsidRDefault="00291AF1" w:rsidP="00291AF1">
      <w:pPr>
        <w:keepNext/>
        <w:rPr>
          <w:b/>
          <w:bCs/>
        </w:rPr>
      </w:pPr>
      <w:r w:rsidRPr="00580A7B">
        <w:rPr>
          <w:b/>
          <w:bCs/>
        </w:rPr>
        <w:t>Affected Components</w:t>
      </w:r>
    </w:p>
    <w:p w14:paraId="739C5C82" w14:textId="4E4A1771" w:rsidR="00965137" w:rsidRPr="00965137" w:rsidRDefault="00965137">
      <w:pPr>
        <w:pStyle w:val="ListParagraph"/>
        <w:keepNext/>
        <w:numPr>
          <w:ilvl w:val="0"/>
          <w:numId w:val="53"/>
        </w:numPr>
      </w:pPr>
      <w:r w:rsidRPr="00965137">
        <w:t xml:space="preserve">Shared App Servers </w:t>
      </w:r>
    </w:p>
    <w:p w14:paraId="5095D346" w14:textId="7E586656" w:rsidR="00965137" w:rsidRPr="00965137" w:rsidRDefault="00965137">
      <w:pPr>
        <w:pStyle w:val="ListParagraph"/>
        <w:keepNext/>
        <w:numPr>
          <w:ilvl w:val="0"/>
          <w:numId w:val="53"/>
        </w:numPr>
      </w:pPr>
      <w:r w:rsidRPr="00965137">
        <w:t xml:space="preserve">CIQ+ App Servers </w:t>
      </w:r>
    </w:p>
    <w:p w14:paraId="1ED6FB93" w14:textId="0D5E494A" w:rsidR="00965137" w:rsidRPr="00965137" w:rsidRDefault="00965137">
      <w:pPr>
        <w:pStyle w:val="ListParagraph"/>
        <w:keepNext/>
        <w:numPr>
          <w:ilvl w:val="0"/>
          <w:numId w:val="53"/>
        </w:numPr>
      </w:pPr>
      <w:r w:rsidRPr="00965137">
        <w:t xml:space="preserve">Dedicated Data API Servers </w:t>
      </w:r>
    </w:p>
    <w:p w14:paraId="386D8295" w14:textId="23360127" w:rsidR="00965137" w:rsidRDefault="00965137">
      <w:pPr>
        <w:pStyle w:val="ListParagraph"/>
        <w:keepNext/>
        <w:numPr>
          <w:ilvl w:val="0"/>
          <w:numId w:val="53"/>
        </w:numPr>
      </w:pPr>
      <w:r w:rsidRPr="00965137">
        <w:t>Denim Federation Layer</w:t>
      </w:r>
    </w:p>
    <w:p w14:paraId="27E7F213" w14:textId="18881A81" w:rsidR="00291AF1" w:rsidRPr="00580A7B" w:rsidRDefault="00291AF1" w:rsidP="00965137">
      <w:pPr>
        <w:keepNext/>
        <w:rPr>
          <w:b/>
          <w:bCs/>
        </w:rPr>
      </w:pPr>
      <w:r w:rsidRPr="00580A7B">
        <w:rPr>
          <w:b/>
          <w:bCs/>
        </w:rPr>
        <w:t>Severity</w:t>
      </w:r>
    </w:p>
    <w:p w14:paraId="4260FF4E" w14:textId="77777777" w:rsidR="00965137" w:rsidRDefault="00965137" w:rsidP="00291AF1">
      <w:pPr>
        <w:keepNext/>
      </w:pPr>
      <w:r w:rsidRPr="00965137">
        <w:t>Medium</w:t>
      </w:r>
    </w:p>
    <w:p w14:paraId="6E35DAD9" w14:textId="77777777" w:rsidR="00291AF1" w:rsidRPr="00291AF1" w:rsidRDefault="00291AF1" w:rsidP="00291AF1">
      <w:pPr>
        <w:keepNext/>
        <w:rPr>
          <w:b/>
          <w:bCs/>
        </w:rPr>
      </w:pPr>
      <w:r w:rsidRPr="00580A7B">
        <w:rPr>
          <w:b/>
          <w:bCs/>
        </w:rPr>
        <w:t>Description</w:t>
      </w:r>
    </w:p>
    <w:p w14:paraId="2E56A331" w14:textId="77777777" w:rsidR="00965137" w:rsidRDefault="00965137" w:rsidP="00291AF1">
      <w:pPr>
        <w:keepNext/>
      </w:pPr>
      <w:r w:rsidRPr="00965137">
        <w:t>Business requests traverse multiple internal services before completion. If service-to-service communications are not logged with correlation identifiers, individual services may deny processing a transaction.</w:t>
      </w:r>
    </w:p>
    <w:p w14:paraId="2A1A2244" w14:textId="4D180A79" w:rsidR="00291AF1" w:rsidRPr="00580A7B" w:rsidRDefault="00291AF1" w:rsidP="00291AF1">
      <w:pPr>
        <w:keepNext/>
        <w:rPr>
          <w:b/>
          <w:bCs/>
        </w:rPr>
      </w:pPr>
      <w:r w:rsidRPr="00580A7B">
        <w:rPr>
          <w:b/>
          <w:bCs/>
        </w:rPr>
        <w:t>Attack Scenario</w:t>
      </w:r>
    </w:p>
    <w:p w14:paraId="512AC749" w14:textId="3BDAEC06" w:rsidR="00965137" w:rsidRPr="00965137" w:rsidRDefault="00965137">
      <w:pPr>
        <w:pStyle w:val="ListParagraph"/>
        <w:keepNext/>
        <w:numPr>
          <w:ilvl w:val="0"/>
          <w:numId w:val="53"/>
        </w:numPr>
      </w:pPr>
      <w:r w:rsidRPr="00965137">
        <w:t xml:space="preserve">A request fails during processing. </w:t>
      </w:r>
    </w:p>
    <w:p w14:paraId="712C16EE" w14:textId="07C0F3B7" w:rsidR="00965137" w:rsidRPr="00965137" w:rsidRDefault="00965137">
      <w:pPr>
        <w:pStyle w:val="ListParagraph"/>
        <w:keepNext/>
        <w:numPr>
          <w:ilvl w:val="0"/>
          <w:numId w:val="53"/>
        </w:numPr>
      </w:pPr>
      <w:r w:rsidRPr="00965137">
        <w:t xml:space="preserve">Multiple services participate in the transaction. </w:t>
      </w:r>
    </w:p>
    <w:p w14:paraId="43789961" w14:textId="1BEFA2E7" w:rsidR="00965137" w:rsidRPr="00965137" w:rsidRDefault="00965137">
      <w:pPr>
        <w:pStyle w:val="ListParagraph"/>
        <w:keepNext/>
        <w:numPr>
          <w:ilvl w:val="0"/>
          <w:numId w:val="53"/>
        </w:numPr>
      </w:pPr>
      <w:r w:rsidRPr="00965137">
        <w:t xml:space="preserve">Logs cannot reconstruct the execution path. </w:t>
      </w:r>
    </w:p>
    <w:p w14:paraId="358A486C" w14:textId="7F48A35E" w:rsidR="00965137" w:rsidRDefault="00965137">
      <w:pPr>
        <w:pStyle w:val="ListParagraph"/>
        <w:keepNext/>
        <w:numPr>
          <w:ilvl w:val="0"/>
          <w:numId w:val="53"/>
        </w:numPr>
      </w:pPr>
      <w:r w:rsidRPr="00965137">
        <w:t>Root cause analysis becomes impossible.</w:t>
      </w:r>
    </w:p>
    <w:p w14:paraId="76F9D64C" w14:textId="00D63A61" w:rsidR="00291AF1" w:rsidRDefault="00291AF1" w:rsidP="00965137">
      <w:pPr>
        <w:keepNext/>
      </w:pPr>
      <w:r>
        <w:rPr>
          <w:b/>
          <w:color w:val="1F4E79"/>
        </w:rPr>
        <w:t>Mitigations:</w:t>
      </w:r>
    </w:p>
    <w:p w14:paraId="4FDB4D2E" w14:textId="31291B11" w:rsidR="00965137" w:rsidRPr="00965137" w:rsidRDefault="00965137">
      <w:pPr>
        <w:pStyle w:val="ListParagraph"/>
        <w:numPr>
          <w:ilvl w:val="0"/>
          <w:numId w:val="53"/>
        </w:numPr>
      </w:pPr>
      <w:r w:rsidRPr="00965137">
        <w:t xml:space="preserve">Implement distributed request tracing. </w:t>
      </w:r>
    </w:p>
    <w:p w14:paraId="2B2CB082" w14:textId="73B6EDF5" w:rsidR="00965137" w:rsidRPr="00965137" w:rsidRDefault="00965137">
      <w:pPr>
        <w:pStyle w:val="ListParagraph"/>
        <w:numPr>
          <w:ilvl w:val="0"/>
          <w:numId w:val="53"/>
        </w:numPr>
      </w:pPr>
      <w:r w:rsidRPr="00965137">
        <w:t xml:space="preserve">Propagate correlation IDs across all services. </w:t>
      </w:r>
    </w:p>
    <w:p w14:paraId="1E95DCFC" w14:textId="4BA82F55" w:rsidR="00291AF1" w:rsidRDefault="00965137">
      <w:pPr>
        <w:pStyle w:val="ListParagraph"/>
        <w:numPr>
          <w:ilvl w:val="0"/>
          <w:numId w:val="53"/>
        </w:numPr>
      </w:pPr>
      <w:r w:rsidRPr="00965137">
        <w:t>Record request initiation, processing, completion, and failures.</w:t>
      </w:r>
    </w:p>
    <w:p w14:paraId="07953DDC" w14:textId="77777777" w:rsidR="00965137" w:rsidRDefault="00965137" w:rsidP="00965137"/>
    <w:p w14:paraId="00A39C75" w14:textId="2CDDC649" w:rsidR="00965137" w:rsidRDefault="00965137" w:rsidP="00965137">
      <w:pPr>
        <w:pStyle w:val="Heading3"/>
      </w:pPr>
      <w:bookmarkStart w:id="35" w:name="_Toc237189472"/>
      <w:r>
        <w:t xml:space="preserve">THREAT-R-05: </w:t>
      </w:r>
      <w:r w:rsidRPr="00965137">
        <w:t>Database Transaction</w:t>
      </w:r>
      <w:r>
        <w:t xml:space="preserve"> </w:t>
      </w:r>
      <w:r w:rsidRPr="00965137">
        <w:t>Repudiation</w:t>
      </w:r>
      <w:bookmarkEnd w:id="35"/>
    </w:p>
    <w:p w14:paraId="1FB5E762" w14:textId="77777777" w:rsidR="00965137" w:rsidRPr="00580A7B" w:rsidRDefault="00965137" w:rsidP="00965137">
      <w:pPr>
        <w:keepNext/>
        <w:rPr>
          <w:b/>
          <w:bCs/>
        </w:rPr>
      </w:pPr>
      <w:r w:rsidRPr="00580A7B">
        <w:rPr>
          <w:b/>
          <w:bCs/>
        </w:rPr>
        <w:t>Affected Components</w:t>
      </w:r>
    </w:p>
    <w:p w14:paraId="6A5ACA77" w14:textId="1D93D76C" w:rsidR="00965137" w:rsidRPr="00965137" w:rsidRDefault="00965137">
      <w:pPr>
        <w:pStyle w:val="ListParagraph"/>
        <w:keepNext/>
        <w:numPr>
          <w:ilvl w:val="0"/>
          <w:numId w:val="53"/>
        </w:numPr>
      </w:pPr>
      <w:r w:rsidRPr="00965137">
        <w:t xml:space="preserve">Prime Database </w:t>
      </w:r>
    </w:p>
    <w:p w14:paraId="3816321D" w14:textId="231148C0" w:rsidR="00965137" w:rsidRPr="00965137" w:rsidRDefault="00965137">
      <w:pPr>
        <w:pStyle w:val="ListParagraph"/>
        <w:keepNext/>
        <w:numPr>
          <w:ilvl w:val="0"/>
          <w:numId w:val="53"/>
        </w:numPr>
      </w:pPr>
      <w:r w:rsidRPr="00965137">
        <w:t xml:space="preserve">Portfolio Database </w:t>
      </w:r>
    </w:p>
    <w:p w14:paraId="468D582E" w14:textId="1CEC26BC" w:rsidR="00965137" w:rsidRPr="00965137" w:rsidRDefault="00965137">
      <w:pPr>
        <w:pStyle w:val="ListParagraph"/>
        <w:keepNext/>
        <w:numPr>
          <w:ilvl w:val="0"/>
          <w:numId w:val="53"/>
        </w:numPr>
      </w:pPr>
      <w:r w:rsidRPr="00965137">
        <w:t xml:space="preserve">Aggregate Processing </w:t>
      </w:r>
    </w:p>
    <w:p w14:paraId="238ED763" w14:textId="2285C9E8" w:rsidR="00965137" w:rsidRDefault="00965137">
      <w:pPr>
        <w:pStyle w:val="ListParagraph"/>
        <w:keepNext/>
        <w:numPr>
          <w:ilvl w:val="0"/>
          <w:numId w:val="53"/>
        </w:numPr>
      </w:pPr>
      <w:r w:rsidRPr="00965137">
        <w:t>BI Database</w:t>
      </w:r>
    </w:p>
    <w:p w14:paraId="2DCA0C5D" w14:textId="252BFCD2" w:rsidR="00965137" w:rsidRPr="00580A7B" w:rsidRDefault="00965137" w:rsidP="00965137">
      <w:pPr>
        <w:keepNext/>
        <w:rPr>
          <w:b/>
          <w:bCs/>
        </w:rPr>
      </w:pPr>
      <w:r w:rsidRPr="00580A7B">
        <w:rPr>
          <w:b/>
          <w:bCs/>
        </w:rPr>
        <w:t>Severity</w:t>
      </w:r>
    </w:p>
    <w:p w14:paraId="356CF2E9" w14:textId="00850622" w:rsidR="00965137" w:rsidRDefault="00965137" w:rsidP="00965137">
      <w:pPr>
        <w:keepNext/>
      </w:pPr>
      <w:r w:rsidRPr="00965137">
        <w:t>Critical</w:t>
      </w:r>
    </w:p>
    <w:p w14:paraId="2FAFB12F" w14:textId="77777777" w:rsidR="00965137" w:rsidRPr="00291AF1" w:rsidRDefault="00965137" w:rsidP="00965137">
      <w:pPr>
        <w:keepNext/>
        <w:rPr>
          <w:b/>
          <w:bCs/>
        </w:rPr>
      </w:pPr>
      <w:r w:rsidRPr="00580A7B">
        <w:rPr>
          <w:b/>
          <w:bCs/>
        </w:rPr>
        <w:t>Description</w:t>
      </w:r>
    </w:p>
    <w:p w14:paraId="52999C4F" w14:textId="77777777" w:rsidR="00965137" w:rsidRDefault="00965137" w:rsidP="00965137">
      <w:pPr>
        <w:keepNext/>
      </w:pPr>
      <w:r w:rsidRPr="00965137">
        <w:t>Database administrators or privileged service accounts may modify financial records. Without comprehensive database auditing, responsible parties may deny performing changes.</w:t>
      </w:r>
    </w:p>
    <w:p w14:paraId="1700FC4D" w14:textId="1A47E144" w:rsidR="00965137" w:rsidRPr="00580A7B" w:rsidRDefault="00965137" w:rsidP="00965137">
      <w:pPr>
        <w:keepNext/>
        <w:rPr>
          <w:b/>
          <w:bCs/>
        </w:rPr>
      </w:pPr>
      <w:r w:rsidRPr="00580A7B">
        <w:rPr>
          <w:b/>
          <w:bCs/>
        </w:rPr>
        <w:t>Attack Scenario</w:t>
      </w:r>
    </w:p>
    <w:p w14:paraId="63790785" w14:textId="3B2F48F5" w:rsidR="00965137" w:rsidRPr="00965137" w:rsidRDefault="00965137">
      <w:pPr>
        <w:pStyle w:val="ListParagraph"/>
        <w:keepNext/>
        <w:numPr>
          <w:ilvl w:val="0"/>
          <w:numId w:val="53"/>
        </w:numPr>
      </w:pPr>
      <w:r w:rsidRPr="00965137">
        <w:t xml:space="preserve">Financial records are modified. </w:t>
      </w:r>
    </w:p>
    <w:p w14:paraId="35226032" w14:textId="520E3BC4" w:rsidR="00965137" w:rsidRPr="00965137" w:rsidRDefault="00965137">
      <w:pPr>
        <w:pStyle w:val="ListParagraph"/>
        <w:keepNext/>
        <w:numPr>
          <w:ilvl w:val="0"/>
          <w:numId w:val="53"/>
        </w:numPr>
      </w:pPr>
      <w:r w:rsidRPr="00965137">
        <w:t xml:space="preserve">Database audit logging is disabled or incomplete. </w:t>
      </w:r>
    </w:p>
    <w:p w14:paraId="02D120B4" w14:textId="4362EA55" w:rsidR="00965137" w:rsidRPr="00965137" w:rsidRDefault="00965137">
      <w:pPr>
        <w:pStyle w:val="ListParagraph"/>
        <w:keepNext/>
        <w:numPr>
          <w:ilvl w:val="0"/>
          <w:numId w:val="53"/>
        </w:numPr>
      </w:pPr>
      <w:r w:rsidRPr="00965137">
        <w:t xml:space="preserve">Administrators deny making the changes. </w:t>
      </w:r>
    </w:p>
    <w:p w14:paraId="39C29A4A" w14:textId="10DC5F75" w:rsidR="00965137" w:rsidRDefault="00965137">
      <w:pPr>
        <w:pStyle w:val="ListParagraph"/>
        <w:keepNext/>
        <w:numPr>
          <w:ilvl w:val="0"/>
          <w:numId w:val="53"/>
        </w:numPr>
      </w:pPr>
      <w:r w:rsidRPr="00965137">
        <w:t>The source of modification cannot be determined.</w:t>
      </w:r>
    </w:p>
    <w:p w14:paraId="16EA4110" w14:textId="68F929B9" w:rsidR="00965137" w:rsidRDefault="00965137" w:rsidP="00965137">
      <w:pPr>
        <w:keepNext/>
      </w:pPr>
      <w:r>
        <w:rPr>
          <w:b/>
          <w:color w:val="1F4E79"/>
        </w:rPr>
        <w:t>Mitigations:</w:t>
      </w:r>
    </w:p>
    <w:p w14:paraId="68039E2C" w14:textId="1A60AD2A" w:rsidR="00965137" w:rsidRPr="00965137" w:rsidRDefault="00965137">
      <w:pPr>
        <w:pStyle w:val="ListParagraph"/>
        <w:numPr>
          <w:ilvl w:val="0"/>
          <w:numId w:val="53"/>
        </w:numPr>
      </w:pPr>
      <w:r w:rsidRPr="00965137">
        <w:t xml:space="preserve">Enable database activity monitoring. </w:t>
      </w:r>
    </w:p>
    <w:p w14:paraId="6DD7E7EE" w14:textId="3CE60851" w:rsidR="00965137" w:rsidRPr="00965137" w:rsidRDefault="00965137">
      <w:pPr>
        <w:pStyle w:val="ListParagraph"/>
        <w:numPr>
          <w:ilvl w:val="0"/>
          <w:numId w:val="53"/>
        </w:numPr>
      </w:pPr>
      <w:r w:rsidRPr="00965137">
        <w:t xml:space="preserve">Log all INSERT, UPDATE, DELETE, and administrative operations. </w:t>
      </w:r>
    </w:p>
    <w:p w14:paraId="0EE98F86" w14:textId="73E97A91" w:rsidR="00965137" w:rsidRPr="00965137" w:rsidRDefault="00965137">
      <w:pPr>
        <w:pStyle w:val="ListParagraph"/>
        <w:numPr>
          <w:ilvl w:val="0"/>
          <w:numId w:val="53"/>
        </w:numPr>
      </w:pPr>
      <w:r w:rsidRPr="00965137">
        <w:t xml:space="preserve">Protect audit logs from modification. </w:t>
      </w:r>
    </w:p>
    <w:p w14:paraId="31D2D78A" w14:textId="358C0ECA" w:rsidR="00965137" w:rsidRDefault="00965137">
      <w:pPr>
        <w:pStyle w:val="ListParagraph"/>
        <w:numPr>
          <w:ilvl w:val="0"/>
          <w:numId w:val="53"/>
        </w:numPr>
      </w:pPr>
      <w:r w:rsidRPr="00965137">
        <w:t>Implement separation of duties for database administration.</w:t>
      </w:r>
    </w:p>
    <w:p w14:paraId="15A51717" w14:textId="1792F4C6" w:rsidR="00965137" w:rsidRDefault="00965137" w:rsidP="00965137">
      <w:pPr>
        <w:pStyle w:val="Heading3"/>
      </w:pPr>
      <w:bookmarkStart w:id="36" w:name="_Toc237189473"/>
      <w:r>
        <w:lastRenderedPageBreak/>
        <w:t xml:space="preserve">THREAT-R-06: </w:t>
      </w:r>
      <w:r w:rsidRPr="00965137">
        <w:t>Log Tampering and Audit Record Deletion</w:t>
      </w:r>
      <w:bookmarkEnd w:id="36"/>
    </w:p>
    <w:p w14:paraId="797379A3" w14:textId="77777777" w:rsidR="00965137" w:rsidRPr="00580A7B" w:rsidRDefault="00965137" w:rsidP="00965137">
      <w:pPr>
        <w:keepNext/>
        <w:rPr>
          <w:b/>
          <w:bCs/>
        </w:rPr>
      </w:pPr>
      <w:r w:rsidRPr="00580A7B">
        <w:rPr>
          <w:b/>
          <w:bCs/>
        </w:rPr>
        <w:t>Affected Components</w:t>
      </w:r>
    </w:p>
    <w:p w14:paraId="326301CE" w14:textId="61855268" w:rsidR="00965137" w:rsidRPr="00965137" w:rsidRDefault="00965137">
      <w:pPr>
        <w:pStyle w:val="ListParagraph"/>
        <w:keepNext/>
        <w:numPr>
          <w:ilvl w:val="0"/>
          <w:numId w:val="53"/>
        </w:numPr>
      </w:pPr>
      <w:r w:rsidRPr="00965137">
        <w:t xml:space="preserve">Shared Web Servers </w:t>
      </w:r>
    </w:p>
    <w:p w14:paraId="1B4910E2" w14:textId="6E269237" w:rsidR="00965137" w:rsidRPr="00965137" w:rsidRDefault="00965137">
      <w:pPr>
        <w:pStyle w:val="ListParagraph"/>
        <w:keepNext/>
        <w:numPr>
          <w:ilvl w:val="0"/>
          <w:numId w:val="53"/>
        </w:numPr>
      </w:pPr>
      <w:r w:rsidRPr="00965137">
        <w:t xml:space="preserve">App Servers </w:t>
      </w:r>
    </w:p>
    <w:p w14:paraId="5D1967CB" w14:textId="5702663F" w:rsidR="00965137" w:rsidRPr="00965137" w:rsidRDefault="00965137">
      <w:pPr>
        <w:pStyle w:val="ListParagraph"/>
        <w:keepNext/>
        <w:numPr>
          <w:ilvl w:val="0"/>
          <w:numId w:val="53"/>
        </w:numPr>
      </w:pPr>
      <w:r w:rsidRPr="00965137">
        <w:t xml:space="preserve">Enterprise Services </w:t>
      </w:r>
    </w:p>
    <w:p w14:paraId="7D28ED7A" w14:textId="21A94CC1" w:rsidR="00965137" w:rsidRDefault="00965137">
      <w:pPr>
        <w:pStyle w:val="ListParagraph"/>
        <w:keepNext/>
        <w:numPr>
          <w:ilvl w:val="0"/>
          <w:numId w:val="53"/>
        </w:numPr>
      </w:pPr>
      <w:r w:rsidRPr="00965137">
        <w:t>Database Servers</w:t>
      </w:r>
    </w:p>
    <w:p w14:paraId="25EC2F96" w14:textId="61546163" w:rsidR="00965137" w:rsidRPr="00580A7B" w:rsidRDefault="00965137" w:rsidP="00965137">
      <w:pPr>
        <w:keepNext/>
        <w:rPr>
          <w:b/>
          <w:bCs/>
        </w:rPr>
      </w:pPr>
      <w:r w:rsidRPr="00580A7B">
        <w:rPr>
          <w:b/>
          <w:bCs/>
        </w:rPr>
        <w:t>Severity</w:t>
      </w:r>
    </w:p>
    <w:p w14:paraId="70EA4CF4" w14:textId="77777777" w:rsidR="00965137" w:rsidRDefault="00965137" w:rsidP="00965137">
      <w:pPr>
        <w:keepNext/>
      </w:pPr>
      <w:r w:rsidRPr="00965137">
        <w:t>Critical</w:t>
      </w:r>
    </w:p>
    <w:p w14:paraId="49A220A1" w14:textId="77777777" w:rsidR="00965137" w:rsidRPr="00291AF1" w:rsidRDefault="00965137" w:rsidP="00965137">
      <w:pPr>
        <w:keepNext/>
        <w:rPr>
          <w:b/>
          <w:bCs/>
        </w:rPr>
      </w:pPr>
      <w:r w:rsidRPr="00580A7B">
        <w:rPr>
          <w:b/>
          <w:bCs/>
        </w:rPr>
        <w:t>Description</w:t>
      </w:r>
    </w:p>
    <w:p w14:paraId="21415ADF" w14:textId="77777777" w:rsidR="00965137" w:rsidRDefault="00965137" w:rsidP="00965137">
      <w:pPr>
        <w:keepNext/>
      </w:pPr>
      <w:r w:rsidRPr="00965137">
        <w:t>Attackers may attempt to delete or modify audit logs after compromising a system to conceal malicious activities.</w:t>
      </w:r>
    </w:p>
    <w:p w14:paraId="5502AC09" w14:textId="2C2BA40D" w:rsidR="00965137" w:rsidRPr="00580A7B" w:rsidRDefault="00965137" w:rsidP="00965137">
      <w:pPr>
        <w:keepNext/>
        <w:rPr>
          <w:b/>
          <w:bCs/>
        </w:rPr>
      </w:pPr>
      <w:r w:rsidRPr="00580A7B">
        <w:rPr>
          <w:b/>
          <w:bCs/>
        </w:rPr>
        <w:t>Attack Scenario</w:t>
      </w:r>
    </w:p>
    <w:p w14:paraId="4493DD92" w14:textId="7EE64B0C" w:rsidR="00965137" w:rsidRPr="00965137" w:rsidRDefault="00965137">
      <w:pPr>
        <w:pStyle w:val="ListParagraph"/>
        <w:keepNext/>
        <w:numPr>
          <w:ilvl w:val="0"/>
          <w:numId w:val="53"/>
        </w:numPr>
      </w:pPr>
      <w:r w:rsidRPr="00965137">
        <w:t xml:space="preserve">An attacker gains administrative access. </w:t>
      </w:r>
    </w:p>
    <w:p w14:paraId="77A7FAE2" w14:textId="18A6386B" w:rsidR="00965137" w:rsidRPr="00965137" w:rsidRDefault="00965137">
      <w:pPr>
        <w:pStyle w:val="ListParagraph"/>
        <w:keepNext/>
        <w:numPr>
          <w:ilvl w:val="0"/>
          <w:numId w:val="53"/>
        </w:numPr>
      </w:pPr>
      <w:r w:rsidRPr="00965137">
        <w:t xml:space="preserve">Local log files are deleted. </w:t>
      </w:r>
    </w:p>
    <w:p w14:paraId="0250AFEF" w14:textId="43FC8FFC" w:rsidR="00965137" w:rsidRPr="00965137" w:rsidRDefault="00965137">
      <w:pPr>
        <w:pStyle w:val="ListParagraph"/>
        <w:keepNext/>
        <w:numPr>
          <w:ilvl w:val="0"/>
          <w:numId w:val="53"/>
        </w:numPr>
      </w:pPr>
      <w:r w:rsidRPr="00965137">
        <w:t xml:space="preserve">Security investigators lose critical evidence. </w:t>
      </w:r>
    </w:p>
    <w:p w14:paraId="759E0878" w14:textId="216982BE" w:rsidR="00965137" w:rsidRDefault="00965137">
      <w:pPr>
        <w:pStyle w:val="ListParagraph"/>
        <w:keepNext/>
        <w:numPr>
          <w:ilvl w:val="0"/>
          <w:numId w:val="53"/>
        </w:numPr>
      </w:pPr>
      <w:r w:rsidRPr="00965137">
        <w:t>Incident response is delayed.</w:t>
      </w:r>
    </w:p>
    <w:p w14:paraId="1474C523" w14:textId="4F57C7EF" w:rsidR="00965137" w:rsidRDefault="00965137" w:rsidP="00965137">
      <w:pPr>
        <w:keepNext/>
      </w:pPr>
      <w:r>
        <w:rPr>
          <w:b/>
          <w:color w:val="1F4E79"/>
        </w:rPr>
        <w:t>Mitigations:</w:t>
      </w:r>
    </w:p>
    <w:p w14:paraId="410E13A3" w14:textId="2CD8E17F" w:rsidR="00965137" w:rsidRPr="00965137" w:rsidRDefault="00965137">
      <w:pPr>
        <w:pStyle w:val="ListParagraph"/>
        <w:numPr>
          <w:ilvl w:val="0"/>
          <w:numId w:val="53"/>
        </w:numPr>
      </w:pPr>
      <w:r w:rsidRPr="00965137">
        <w:t xml:space="preserve">Forward logs immediately to a centralized SIEM. </w:t>
      </w:r>
    </w:p>
    <w:p w14:paraId="54143399" w14:textId="4E8718D4" w:rsidR="00965137" w:rsidRPr="00965137" w:rsidRDefault="00965137">
      <w:pPr>
        <w:pStyle w:val="ListParagraph"/>
        <w:numPr>
          <w:ilvl w:val="0"/>
          <w:numId w:val="53"/>
        </w:numPr>
      </w:pPr>
      <w:r w:rsidRPr="00965137">
        <w:t xml:space="preserve">Use immutable storage (e.g., write-once or object-lock capable repositories). </w:t>
      </w:r>
    </w:p>
    <w:p w14:paraId="260C62A7" w14:textId="67823C71" w:rsidR="00965137" w:rsidRPr="00965137" w:rsidRDefault="00965137">
      <w:pPr>
        <w:pStyle w:val="ListParagraph"/>
        <w:numPr>
          <w:ilvl w:val="0"/>
          <w:numId w:val="53"/>
        </w:numPr>
      </w:pPr>
      <w:r w:rsidRPr="00965137">
        <w:t xml:space="preserve">Restrict log deletion privileges. </w:t>
      </w:r>
    </w:p>
    <w:p w14:paraId="6F59491B" w14:textId="3851B005" w:rsidR="00965137" w:rsidRDefault="00965137">
      <w:pPr>
        <w:pStyle w:val="ListParagraph"/>
        <w:numPr>
          <w:ilvl w:val="0"/>
          <w:numId w:val="53"/>
        </w:numPr>
      </w:pPr>
      <w:r w:rsidRPr="00965137">
        <w:t>Enable integrity verification for log files.</w:t>
      </w:r>
    </w:p>
    <w:p w14:paraId="7D463997" w14:textId="434CB799" w:rsidR="00965137" w:rsidRDefault="00965137" w:rsidP="00965137">
      <w:pPr>
        <w:pStyle w:val="Heading3"/>
      </w:pPr>
      <w:bookmarkStart w:id="37" w:name="_Toc237189474"/>
      <w:r>
        <w:t xml:space="preserve">THREAT-R-07: </w:t>
      </w:r>
      <w:r w:rsidRPr="00965137">
        <w:t>Administrative Action Repudiation</w:t>
      </w:r>
      <w:bookmarkEnd w:id="37"/>
    </w:p>
    <w:p w14:paraId="0A1C456D" w14:textId="77777777" w:rsidR="00965137" w:rsidRPr="00580A7B" w:rsidRDefault="00965137" w:rsidP="00965137">
      <w:pPr>
        <w:keepNext/>
        <w:rPr>
          <w:b/>
          <w:bCs/>
        </w:rPr>
      </w:pPr>
      <w:r w:rsidRPr="00580A7B">
        <w:rPr>
          <w:b/>
          <w:bCs/>
        </w:rPr>
        <w:t>Affected Components</w:t>
      </w:r>
    </w:p>
    <w:p w14:paraId="42608FB1" w14:textId="728A9C08" w:rsidR="00965137" w:rsidRPr="00965137" w:rsidRDefault="00965137">
      <w:pPr>
        <w:pStyle w:val="ListParagraph"/>
        <w:keepNext/>
        <w:numPr>
          <w:ilvl w:val="0"/>
          <w:numId w:val="53"/>
        </w:numPr>
      </w:pPr>
      <w:r w:rsidRPr="00965137">
        <w:t xml:space="preserve">Shared Web Servers </w:t>
      </w:r>
    </w:p>
    <w:p w14:paraId="0D755278" w14:textId="22A31C46" w:rsidR="00965137" w:rsidRPr="00965137" w:rsidRDefault="00965137">
      <w:pPr>
        <w:pStyle w:val="ListParagraph"/>
        <w:keepNext/>
        <w:numPr>
          <w:ilvl w:val="0"/>
          <w:numId w:val="53"/>
        </w:numPr>
      </w:pPr>
      <w:r w:rsidRPr="00965137">
        <w:t xml:space="preserve">CIQ+ App Servers </w:t>
      </w:r>
    </w:p>
    <w:p w14:paraId="68E97EE9" w14:textId="5C45BC62" w:rsidR="00965137" w:rsidRPr="00965137" w:rsidRDefault="00965137">
      <w:pPr>
        <w:pStyle w:val="ListParagraph"/>
        <w:keepNext/>
        <w:numPr>
          <w:ilvl w:val="0"/>
          <w:numId w:val="53"/>
        </w:numPr>
      </w:pPr>
      <w:r w:rsidRPr="00965137">
        <w:t xml:space="preserve">Dedicated Data API Servers </w:t>
      </w:r>
    </w:p>
    <w:p w14:paraId="3C87ABD3" w14:textId="0D6560CB" w:rsidR="00965137" w:rsidRDefault="00965137">
      <w:pPr>
        <w:pStyle w:val="ListParagraph"/>
        <w:keepNext/>
        <w:numPr>
          <w:ilvl w:val="0"/>
          <w:numId w:val="53"/>
        </w:numPr>
      </w:pPr>
      <w:r w:rsidRPr="00965137">
        <w:t>Enterprise Services</w:t>
      </w:r>
    </w:p>
    <w:p w14:paraId="13EF7709" w14:textId="6D85AE96" w:rsidR="00965137" w:rsidRPr="00580A7B" w:rsidRDefault="00965137" w:rsidP="00965137">
      <w:pPr>
        <w:keepNext/>
        <w:rPr>
          <w:b/>
          <w:bCs/>
        </w:rPr>
      </w:pPr>
      <w:r w:rsidRPr="00580A7B">
        <w:rPr>
          <w:b/>
          <w:bCs/>
        </w:rPr>
        <w:t>Severity</w:t>
      </w:r>
    </w:p>
    <w:p w14:paraId="64B64053" w14:textId="5B282160" w:rsidR="00965137" w:rsidRDefault="00477D63" w:rsidP="00965137">
      <w:pPr>
        <w:keepNext/>
      </w:pPr>
      <w:r>
        <w:t>High</w:t>
      </w:r>
    </w:p>
    <w:p w14:paraId="05B3D643" w14:textId="77777777" w:rsidR="00965137" w:rsidRPr="00291AF1" w:rsidRDefault="00965137" w:rsidP="00965137">
      <w:pPr>
        <w:keepNext/>
        <w:rPr>
          <w:b/>
          <w:bCs/>
        </w:rPr>
      </w:pPr>
      <w:r w:rsidRPr="00580A7B">
        <w:rPr>
          <w:b/>
          <w:bCs/>
        </w:rPr>
        <w:t>Description</w:t>
      </w:r>
    </w:p>
    <w:p w14:paraId="1153DCB5" w14:textId="77777777" w:rsidR="00965137" w:rsidRDefault="00965137" w:rsidP="00965137">
      <w:pPr>
        <w:keepNext/>
      </w:pPr>
      <w:r w:rsidRPr="00965137">
        <w:t>System administrators perform configuration changes, software deployments, and infrastructure maintenance. Without privileged activity logging, administrators may deny making unauthorized changes.</w:t>
      </w:r>
    </w:p>
    <w:p w14:paraId="3A12C518" w14:textId="2EBC8555" w:rsidR="00965137" w:rsidRPr="00580A7B" w:rsidRDefault="00965137" w:rsidP="00965137">
      <w:pPr>
        <w:keepNext/>
        <w:rPr>
          <w:b/>
          <w:bCs/>
        </w:rPr>
      </w:pPr>
      <w:r w:rsidRPr="00580A7B">
        <w:rPr>
          <w:b/>
          <w:bCs/>
        </w:rPr>
        <w:t>Attack Scenario</w:t>
      </w:r>
    </w:p>
    <w:p w14:paraId="5AAD07C6" w14:textId="79A1CCD4" w:rsidR="00965137" w:rsidRPr="00965137" w:rsidRDefault="00965137">
      <w:pPr>
        <w:pStyle w:val="ListParagraph"/>
        <w:keepNext/>
        <w:numPr>
          <w:ilvl w:val="0"/>
          <w:numId w:val="53"/>
        </w:numPr>
      </w:pPr>
      <w:r w:rsidRPr="00965137">
        <w:t xml:space="preserve">A production configuration is modified. </w:t>
      </w:r>
    </w:p>
    <w:p w14:paraId="3B1017BD" w14:textId="73C2EE75" w:rsidR="00965137" w:rsidRPr="00965137" w:rsidRDefault="00965137">
      <w:pPr>
        <w:pStyle w:val="ListParagraph"/>
        <w:keepNext/>
        <w:numPr>
          <w:ilvl w:val="0"/>
          <w:numId w:val="53"/>
        </w:numPr>
      </w:pPr>
      <w:r w:rsidRPr="00965137">
        <w:t xml:space="preserve">Security controls are weakened. </w:t>
      </w:r>
    </w:p>
    <w:p w14:paraId="736B7B35" w14:textId="0B0D9978" w:rsidR="00965137" w:rsidRPr="00965137" w:rsidRDefault="00965137">
      <w:pPr>
        <w:pStyle w:val="ListParagraph"/>
        <w:keepNext/>
        <w:numPr>
          <w:ilvl w:val="0"/>
          <w:numId w:val="53"/>
        </w:numPr>
      </w:pPr>
      <w:r w:rsidRPr="00965137">
        <w:t xml:space="preserve">Audit records do not capture administrative actions. </w:t>
      </w:r>
    </w:p>
    <w:p w14:paraId="031D7D2D" w14:textId="6157B70F" w:rsidR="00965137" w:rsidRDefault="00965137">
      <w:pPr>
        <w:pStyle w:val="ListParagraph"/>
        <w:keepNext/>
        <w:numPr>
          <w:ilvl w:val="0"/>
          <w:numId w:val="53"/>
        </w:numPr>
      </w:pPr>
      <w:r w:rsidRPr="00965137">
        <w:t>The change cannot be attributed to an individual.</w:t>
      </w:r>
    </w:p>
    <w:p w14:paraId="19540376" w14:textId="593937C6" w:rsidR="00965137" w:rsidRDefault="00965137" w:rsidP="00965137">
      <w:pPr>
        <w:keepNext/>
      </w:pPr>
      <w:r>
        <w:rPr>
          <w:b/>
          <w:color w:val="1F4E79"/>
        </w:rPr>
        <w:t>Mitigations:</w:t>
      </w:r>
    </w:p>
    <w:p w14:paraId="360DE6FD" w14:textId="3CCFC73B" w:rsidR="00965137" w:rsidRPr="00965137" w:rsidRDefault="00965137">
      <w:pPr>
        <w:pStyle w:val="ListParagraph"/>
        <w:numPr>
          <w:ilvl w:val="0"/>
          <w:numId w:val="53"/>
        </w:numPr>
      </w:pPr>
      <w:r w:rsidRPr="00965137">
        <w:t xml:space="preserve">Record all privileged administrative activities. </w:t>
      </w:r>
    </w:p>
    <w:p w14:paraId="4E633B1F" w14:textId="108D49B1" w:rsidR="00965137" w:rsidRPr="00965137" w:rsidRDefault="00965137">
      <w:pPr>
        <w:pStyle w:val="ListParagraph"/>
        <w:numPr>
          <w:ilvl w:val="0"/>
          <w:numId w:val="53"/>
        </w:numPr>
      </w:pPr>
      <w:r w:rsidRPr="00965137">
        <w:t xml:space="preserve">Require named administrative accounts. </w:t>
      </w:r>
    </w:p>
    <w:p w14:paraId="4FDFEB7A" w14:textId="765E0DCF" w:rsidR="00965137" w:rsidRPr="00965137" w:rsidRDefault="00965137">
      <w:pPr>
        <w:pStyle w:val="ListParagraph"/>
        <w:numPr>
          <w:ilvl w:val="0"/>
          <w:numId w:val="53"/>
        </w:numPr>
      </w:pPr>
      <w:r w:rsidRPr="00965137">
        <w:t xml:space="preserve">Use privileged access management (PAM). </w:t>
      </w:r>
    </w:p>
    <w:p w14:paraId="106AB047" w14:textId="10CBBC78" w:rsidR="00965137" w:rsidRPr="00291AF1" w:rsidRDefault="00965137">
      <w:pPr>
        <w:pStyle w:val="ListParagraph"/>
        <w:numPr>
          <w:ilvl w:val="0"/>
          <w:numId w:val="53"/>
        </w:numPr>
      </w:pPr>
      <w:r w:rsidRPr="00965137">
        <w:t>Monitor privileged sessions and retain recordings where appropriate.</w:t>
      </w:r>
    </w:p>
    <w:p w14:paraId="078241DD" w14:textId="77777777" w:rsidR="00551D57" w:rsidRDefault="00152F99">
      <w:pPr>
        <w:pStyle w:val="Heading2"/>
      </w:pPr>
      <w:bookmarkStart w:id="38" w:name="_Toc237189475"/>
      <w:r>
        <w:lastRenderedPageBreak/>
        <w:t>5.4 Information Disclosure Threats</w:t>
      </w:r>
      <w:bookmarkEnd w:id="38"/>
    </w:p>
    <w:p w14:paraId="7AFA33DA" w14:textId="455F6B1C" w:rsidR="00551D57" w:rsidRDefault="00152F99">
      <w:pPr>
        <w:pStyle w:val="Heading3"/>
      </w:pPr>
      <w:bookmarkStart w:id="39" w:name="_Toc237189476"/>
      <w:r>
        <w:t xml:space="preserve">THREAT-I-01: </w:t>
      </w:r>
      <w:r w:rsidR="00965137" w:rsidRPr="00965137">
        <w:t>Unauthorized Access to Financial Research Reports</w:t>
      </w:r>
      <w:bookmarkEnd w:id="39"/>
    </w:p>
    <w:p w14:paraId="100C0804" w14:textId="77777777" w:rsidR="00965137" w:rsidRPr="00580A7B" w:rsidRDefault="00965137" w:rsidP="00965137">
      <w:pPr>
        <w:keepNext/>
        <w:rPr>
          <w:b/>
          <w:bCs/>
        </w:rPr>
      </w:pPr>
      <w:r w:rsidRPr="00580A7B">
        <w:rPr>
          <w:b/>
          <w:bCs/>
        </w:rPr>
        <w:t>Affected Components</w:t>
      </w:r>
    </w:p>
    <w:p w14:paraId="3A9C9DF0" w14:textId="014BDA55" w:rsidR="00965137" w:rsidRPr="00965137" w:rsidRDefault="00965137">
      <w:pPr>
        <w:pStyle w:val="ListParagraph"/>
        <w:keepNext/>
        <w:numPr>
          <w:ilvl w:val="0"/>
          <w:numId w:val="53"/>
        </w:numPr>
      </w:pPr>
      <w:r w:rsidRPr="00965137">
        <w:t xml:space="preserve">Shared Web Servers </w:t>
      </w:r>
    </w:p>
    <w:p w14:paraId="2563E4BE" w14:textId="2BDF2A1E" w:rsidR="00965137" w:rsidRPr="00965137" w:rsidRDefault="00965137">
      <w:pPr>
        <w:pStyle w:val="ListParagraph"/>
        <w:keepNext/>
        <w:numPr>
          <w:ilvl w:val="0"/>
          <w:numId w:val="53"/>
        </w:numPr>
      </w:pPr>
      <w:r w:rsidRPr="00965137">
        <w:t xml:space="preserve">CIQ+ Web Servers </w:t>
      </w:r>
    </w:p>
    <w:p w14:paraId="044B1DBA" w14:textId="23EED02C" w:rsidR="00965137" w:rsidRPr="00965137" w:rsidRDefault="00965137">
      <w:pPr>
        <w:pStyle w:val="ListParagraph"/>
        <w:keepNext/>
        <w:numPr>
          <w:ilvl w:val="0"/>
          <w:numId w:val="53"/>
        </w:numPr>
      </w:pPr>
      <w:r w:rsidRPr="00965137">
        <w:t xml:space="preserve">Research Module </w:t>
      </w:r>
    </w:p>
    <w:p w14:paraId="50C00DBC" w14:textId="46478CE4" w:rsidR="00965137" w:rsidRPr="00965137" w:rsidRDefault="00965137">
      <w:pPr>
        <w:pStyle w:val="ListParagraph"/>
        <w:keepNext/>
        <w:numPr>
          <w:ilvl w:val="0"/>
          <w:numId w:val="53"/>
        </w:numPr>
      </w:pPr>
      <w:r w:rsidRPr="00965137">
        <w:t xml:space="preserve">Report Builder </w:t>
      </w:r>
    </w:p>
    <w:p w14:paraId="41D7D63C" w14:textId="7D59A220" w:rsidR="00965137" w:rsidRDefault="00965137">
      <w:pPr>
        <w:pStyle w:val="ListParagraph"/>
        <w:keepNext/>
        <w:numPr>
          <w:ilvl w:val="0"/>
          <w:numId w:val="53"/>
        </w:numPr>
      </w:pPr>
      <w:r w:rsidRPr="00965137">
        <w:t>Document Repository</w:t>
      </w:r>
    </w:p>
    <w:p w14:paraId="2748FDB8" w14:textId="798015F8" w:rsidR="00965137" w:rsidRPr="00580A7B" w:rsidRDefault="00965137" w:rsidP="00965137">
      <w:pPr>
        <w:keepNext/>
        <w:rPr>
          <w:b/>
          <w:bCs/>
        </w:rPr>
      </w:pPr>
      <w:r w:rsidRPr="00580A7B">
        <w:rPr>
          <w:b/>
          <w:bCs/>
        </w:rPr>
        <w:t>Severity</w:t>
      </w:r>
    </w:p>
    <w:p w14:paraId="363A54B6" w14:textId="77777777" w:rsidR="00965137" w:rsidRDefault="00965137" w:rsidP="00965137">
      <w:pPr>
        <w:keepNext/>
      </w:pPr>
      <w:r w:rsidRPr="00965137">
        <w:t>Critical</w:t>
      </w:r>
    </w:p>
    <w:p w14:paraId="209E8D62" w14:textId="77777777" w:rsidR="00965137" w:rsidRPr="00291AF1" w:rsidRDefault="00965137" w:rsidP="00965137">
      <w:pPr>
        <w:keepNext/>
        <w:rPr>
          <w:b/>
          <w:bCs/>
        </w:rPr>
      </w:pPr>
      <w:r w:rsidRPr="00580A7B">
        <w:rPr>
          <w:b/>
          <w:bCs/>
        </w:rPr>
        <w:t>Description</w:t>
      </w:r>
    </w:p>
    <w:p w14:paraId="4AB698FC" w14:textId="77777777" w:rsidR="00B82C5D" w:rsidRDefault="00B82C5D" w:rsidP="00965137">
      <w:pPr>
        <w:keepNext/>
      </w:pPr>
      <w:r w:rsidRPr="00B82C5D">
        <w:t>CIQ Professional provides access to proprietary financial research, analyst reports, earnings estimates, and market intelligence. Weak authorization controls may allow authenticated users to access reports outside their subscription or entitlement level.</w:t>
      </w:r>
    </w:p>
    <w:p w14:paraId="670A663B" w14:textId="2B5082CC" w:rsidR="00965137" w:rsidRPr="00580A7B" w:rsidRDefault="00965137" w:rsidP="00965137">
      <w:pPr>
        <w:keepNext/>
        <w:rPr>
          <w:b/>
          <w:bCs/>
        </w:rPr>
      </w:pPr>
      <w:r w:rsidRPr="00580A7B">
        <w:rPr>
          <w:b/>
          <w:bCs/>
        </w:rPr>
        <w:t>Attack Scenario</w:t>
      </w:r>
    </w:p>
    <w:p w14:paraId="54C3D6E3" w14:textId="6965305D" w:rsidR="00B82C5D" w:rsidRPr="00B82C5D" w:rsidRDefault="00B82C5D">
      <w:pPr>
        <w:pStyle w:val="ListParagraph"/>
        <w:keepNext/>
        <w:numPr>
          <w:ilvl w:val="0"/>
          <w:numId w:val="53"/>
        </w:numPr>
      </w:pPr>
      <w:r w:rsidRPr="00B82C5D">
        <w:t xml:space="preserve">An authenticated user modifies a report identifier in a request. </w:t>
      </w:r>
    </w:p>
    <w:p w14:paraId="7817A511" w14:textId="0C6DAD0B" w:rsidR="00B82C5D" w:rsidRPr="00B82C5D" w:rsidRDefault="00B82C5D">
      <w:pPr>
        <w:pStyle w:val="ListParagraph"/>
        <w:keepNext/>
        <w:numPr>
          <w:ilvl w:val="0"/>
          <w:numId w:val="53"/>
        </w:numPr>
      </w:pPr>
      <w:r w:rsidRPr="00B82C5D">
        <w:t xml:space="preserve">The application validates authentication but fails to verify report entitlement. </w:t>
      </w:r>
    </w:p>
    <w:p w14:paraId="3E247EE1" w14:textId="4A0AA3D7" w:rsidR="00B82C5D" w:rsidRPr="00B82C5D" w:rsidRDefault="00B82C5D">
      <w:pPr>
        <w:pStyle w:val="ListParagraph"/>
        <w:keepNext/>
        <w:numPr>
          <w:ilvl w:val="0"/>
          <w:numId w:val="53"/>
        </w:numPr>
      </w:pPr>
      <w:r w:rsidRPr="00B82C5D">
        <w:t xml:space="preserve">Confidential research belonging to another customer is returned. </w:t>
      </w:r>
    </w:p>
    <w:p w14:paraId="6993B15D" w14:textId="2844B197" w:rsidR="00B82C5D" w:rsidRDefault="00B82C5D">
      <w:pPr>
        <w:pStyle w:val="ListParagraph"/>
        <w:keepNext/>
        <w:numPr>
          <w:ilvl w:val="0"/>
          <w:numId w:val="53"/>
        </w:numPr>
      </w:pPr>
      <w:r w:rsidRPr="00B82C5D">
        <w:t>The report is downloaded or redistributed.</w:t>
      </w:r>
    </w:p>
    <w:p w14:paraId="7BD2DF0D" w14:textId="7A2B48C5" w:rsidR="00965137" w:rsidRDefault="00965137" w:rsidP="00B82C5D">
      <w:pPr>
        <w:keepNext/>
      </w:pPr>
      <w:r>
        <w:rPr>
          <w:b/>
          <w:color w:val="1F4E79"/>
        </w:rPr>
        <w:t>Mitigations:</w:t>
      </w:r>
    </w:p>
    <w:p w14:paraId="78ACDD0F" w14:textId="698334B3" w:rsidR="00B82C5D" w:rsidRPr="00B82C5D" w:rsidRDefault="00B82C5D">
      <w:pPr>
        <w:pStyle w:val="ListParagraph"/>
        <w:keepNext/>
        <w:numPr>
          <w:ilvl w:val="0"/>
          <w:numId w:val="53"/>
        </w:numPr>
      </w:pPr>
      <w:r w:rsidRPr="00B82C5D">
        <w:t xml:space="preserve">Validate user entitlement for every report request. </w:t>
      </w:r>
    </w:p>
    <w:p w14:paraId="1AA989DA" w14:textId="6989A1DF" w:rsidR="00B82C5D" w:rsidRPr="00B82C5D" w:rsidRDefault="00B82C5D">
      <w:pPr>
        <w:pStyle w:val="ListParagraph"/>
        <w:keepNext/>
        <w:numPr>
          <w:ilvl w:val="0"/>
          <w:numId w:val="53"/>
        </w:numPr>
      </w:pPr>
      <w:r w:rsidRPr="00B82C5D">
        <w:t xml:space="preserve">Enforce resource-level authorization. </w:t>
      </w:r>
    </w:p>
    <w:p w14:paraId="751A3E58" w14:textId="6013E8F6" w:rsidR="00B82C5D" w:rsidRPr="00B82C5D" w:rsidRDefault="00B82C5D">
      <w:pPr>
        <w:pStyle w:val="ListParagraph"/>
        <w:keepNext/>
        <w:numPr>
          <w:ilvl w:val="0"/>
          <w:numId w:val="53"/>
        </w:numPr>
      </w:pPr>
      <w:r w:rsidRPr="00B82C5D">
        <w:t xml:space="preserve">Apply document watermarking. </w:t>
      </w:r>
    </w:p>
    <w:p w14:paraId="22B4E042" w14:textId="76DD165B" w:rsidR="00965137" w:rsidRDefault="00B82C5D">
      <w:pPr>
        <w:pStyle w:val="ListParagraph"/>
        <w:keepNext/>
        <w:numPr>
          <w:ilvl w:val="0"/>
          <w:numId w:val="53"/>
        </w:numPr>
      </w:pPr>
      <w:r w:rsidRPr="00B82C5D">
        <w:t>Log every report access event.</w:t>
      </w:r>
    </w:p>
    <w:p w14:paraId="17A47A10" w14:textId="752985C4" w:rsidR="00551D57" w:rsidRDefault="00152F99">
      <w:pPr>
        <w:pStyle w:val="Heading3"/>
      </w:pPr>
      <w:bookmarkStart w:id="40" w:name="_Toc237189477"/>
      <w:r>
        <w:t xml:space="preserve">THREAT-I-02: </w:t>
      </w:r>
      <w:r w:rsidR="00B82C5D" w:rsidRPr="00B82C5D">
        <w:t>Sensitive Data Exposure Through Data API</w:t>
      </w:r>
      <w:bookmarkEnd w:id="40"/>
    </w:p>
    <w:p w14:paraId="30A2DABF" w14:textId="77777777" w:rsidR="00B82C5D" w:rsidRPr="00580A7B" w:rsidRDefault="00B82C5D" w:rsidP="00B82C5D">
      <w:pPr>
        <w:keepNext/>
        <w:rPr>
          <w:b/>
          <w:bCs/>
        </w:rPr>
      </w:pPr>
      <w:r w:rsidRPr="00580A7B">
        <w:rPr>
          <w:b/>
          <w:bCs/>
        </w:rPr>
        <w:t>Affected Components</w:t>
      </w:r>
    </w:p>
    <w:p w14:paraId="54C6C8DE" w14:textId="4135F1EE" w:rsidR="00B82C5D" w:rsidRPr="00B82C5D" w:rsidRDefault="00B82C5D">
      <w:pPr>
        <w:pStyle w:val="ListParagraph"/>
        <w:keepNext/>
        <w:numPr>
          <w:ilvl w:val="0"/>
          <w:numId w:val="53"/>
        </w:numPr>
      </w:pPr>
      <w:r w:rsidRPr="00B82C5D">
        <w:t xml:space="preserve">Dedicated Data API Servers </w:t>
      </w:r>
    </w:p>
    <w:p w14:paraId="6914C2BD" w14:textId="3E4D23CD" w:rsidR="00B82C5D" w:rsidRPr="00B82C5D" w:rsidRDefault="00B82C5D">
      <w:pPr>
        <w:pStyle w:val="ListParagraph"/>
        <w:keepNext/>
        <w:numPr>
          <w:ilvl w:val="0"/>
          <w:numId w:val="53"/>
        </w:numPr>
      </w:pPr>
      <w:r w:rsidRPr="00B82C5D">
        <w:t xml:space="preserve">Denim Federation Layer </w:t>
      </w:r>
    </w:p>
    <w:p w14:paraId="2F8D8F1A" w14:textId="5D847080" w:rsidR="00B82C5D" w:rsidRDefault="00B82C5D">
      <w:pPr>
        <w:pStyle w:val="ListParagraph"/>
        <w:keepNext/>
        <w:numPr>
          <w:ilvl w:val="0"/>
          <w:numId w:val="53"/>
        </w:numPr>
      </w:pPr>
      <w:proofErr w:type="spellStart"/>
      <w:r w:rsidRPr="00B82C5D">
        <w:t>DataAPI</w:t>
      </w:r>
      <w:proofErr w:type="spellEnd"/>
      <w:r w:rsidRPr="00B82C5D">
        <w:t xml:space="preserve"> Services</w:t>
      </w:r>
    </w:p>
    <w:p w14:paraId="4F406638" w14:textId="7445A9BC" w:rsidR="00B82C5D" w:rsidRPr="00580A7B" w:rsidRDefault="00B82C5D" w:rsidP="00B82C5D">
      <w:pPr>
        <w:keepNext/>
        <w:rPr>
          <w:b/>
          <w:bCs/>
        </w:rPr>
      </w:pPr>
      <w:r w:rsidRPr="00580A7B">
        <w:rPr>
          <w:b/>
          <w:bCs/>
        </w:rPr>
        <w:t>Severity</w:t>
      </w:r>
    </w:p>
    <w:p w14:paraId="749E62CF" w14:textId="77777777" w:rsidR="00B82C5D" w:rsidRDefault="00B82C5D" w:rsidP="00B82C5D">
      <w:pPr>
        <w:keepNext/>
      </w:pPr>
      <w:r w:rsidRPr="00965137">
        <w:t>Critical</w:t>
      </w:r>
    </w:p>
    <w:p w14:paraId="2B8D0DD4" w14:textId="77777777" w:rsidR="00B82C5D" w:rsidRPr="00291AF1" w:rsidRDefault="00B82C5D" w:rsidP="00B82C5D">
      <w:pPr>
        <w:keepNext/>
        <w:rPr>
          <w:b/>
          <w:bCs/>
        </w:rPr>
      </w:pPr>
      <w:r w:rsidRPr="00580A7B">
        <w:rPr>
          <w:b/>
          <w:bCs/>
        </w:rPr>
        <w:t>Description</w:t>
      </w:r>
    </w:p>
    <w:p w14:paraId="0810B489" w14:textId="77777777" w:rsidR="00B82C5D" w:rsidRDefault="00B82C5D" w:rsidP="00B82C5D">
      <w:pPr>
        <w:keepNext/>
      </w:pPr>
      <w:r w:rsidRPr="00B82C5D">
        <w:t>Dedicated Data API Servers aggregate information from multiple backend systems. Improper authorization or excessive API responses may expose confidential financial datasets.</w:t>
      </w:r>
    </w:p>
    <w:p w14:paraId="21B65827" w14:textId="1151BEC8" w:rsidR="00B82C5D" w:rsidRPr="00580A7B" w:rsidRDefault="00B82C5D" w:rsidP="00B82C5D">
      <w:pPr>
        <w:keepNext/>
        <w:rPr>
          <w:b/>
          <w:bCs/>
        </w:rPr>
      </w:pPr>
      <w:r w:rsidRPr="00580A7B">
        <w:rPr>
          <w:b/>
          <w:bCs/>
        </w:rPr>
        <w:t>Attack Scenario</w:t>
      </w:r>
    </w:p>
    <w:p w14:paraId="6D26EE57" w14:textId="6D553C73" w:rsidR="00B82C5D" w:rsidRPr="00B82C5D" w:rsidRDefault="00B82C5D">
      <w:pPr>
        <w:pStyle w:val="ListParagraph"/>
        <w:keepNext/>
        <w:numPr>
          <w:ilvl w:val="0"/>
          <w:numId w:val="53"/>
        </w:numPr>
      </w:pPr>
      <w:r w:rsidRPr="00B82C5D">
        <w:t xml:space="preserve">API requests retrieve unnecessary attributes. </w:t>
      </w:r>
    </w:p>
    <w:p w14:paraId="09927818" w14:textId="7B476C19" w:rsidR="00B82C5D" w:rsidRPr="00B82C5D" w:rsidRDefault="00B82C5D">
      <w:pPr>
        <w:pStyle w:val="ListParagraph"/>
        <w:keepNext/>
        <w:numPr>
          <w:ilvl w:val="0"/>
          <w:numId w:val="53"/>
        </w:numPr>
      </w:pPr>
      <w:r w:rsidRPr="00B82C5D">
        <w:t xml:space="preserve">Sensitive financial information is returned. </w:t>
      </w:r>
    </w:p>
    <w:p w14:paraId="5315E731" w14:textId="5155CB23" w:rsidR="00B82C5D" w:rsidRPr="00B82C5D" w:rsidRDefault="00B82C5D">
      <w:pPr>
        <w:pStyle w:val="ListParagraph"/>
        <w:keepNext/>
        <w:numPr>
          <w:ilvl w:val="0"/>
          <w:numId w:val="53"/>
        </w:numPr>
      </w:pPr>
      <w:r w:rsidRPr="00B82C5D">
        <w:t xml:space="preserve">The client stores confidential information locally. </w:t>
      </w:r>
    </w:p>
    <w:p w14:paraId="4B9980AC" w14:textId="70A12649" w:rsidR="00B82C5D" w:rsidRDefault="00B82C5D">
      <w:pPr>
        <w:pStyle w:val="ListParagraph"/>
        <w:keepNext/>
        <w:numPr>
          <w:ilvl w:val="0"/>
          <w:numId w:val="53"/>
        </w:numPr>
      </w:pPr>
      <w:r w:rsidRPr="00B82C5D">
        <w:t>Unauthorized disclosure occurs.</w:t>
      </w:r>
    </w:p>
    <w:p w14:paraId="40B51DA7" w14:textId="7A9BF1D5" w:rsidR="00B82C5D" w:rsidRDefault="00B82C5D" w:rsidP="00B82C5D">
      <w:pPr>
        <w:keepNext/>
      </w:pPr>
      <w:r>
        <w:rPr>
          <w:b/>
          <w:color w:val="1F4E79"/>
        </w:rPr>
        <w:t>Mitigations:</w:t>
      </w:r>
    </w:p>
    <w:p w14:paraId="3F764C22" w14:textId="2B46EF71" w:rsidR="00B82C5D" w:rsidRPr="00B82C5D" w:rsidRDefault="00B82C5D">
      <w:pPr>
        <w:pStyle w:val="ListParagraph"/>
        <w:keepNext/>
        <w:numPr>
          <w:ilvl w:val="0"/>
          <w:numId w:val="53"/>
        </w:numPr>
      </w:pPr>
      <w:r w:rsidRPr="00B82C5D">
        <w:t xml:space="preserve">Implement field-level authorization. </w:t>
      </w:r>
    </w:p>
    <w:p w14:paraId="38538054" w14:textId="5B5C7C45" w:rsidR="00B82C5D" w:rsidRPr="00B82C5D" w:rsidRDefault="00B82C5D">
      <w:pPr>
        <w:pStyle w:val="ListParagraph"/>
        <w:keepNext/>
        <w:numPr>
          <w:ilvl w:val="0"/>
          <w:numId w:val="53"/>
        </w:numPr>
      </w:pPr>
      <w:r w:rsidRPr="00B82C5D">
        <w:t xml:space="preserve">Return only required attributes. </w:t>
      </w:r>
    </w:p>
    <w:p w14:paraId="766EF765" w14:textId="06184214" w:rsidR="00B82C5D" w:rsidRPr="00B82C5D" w:rsidRDefault="00B82C5D">
      <w:pPr>
        <w:pStyle w:val="ListParagraph"/>
        <w:keepNext/>
        <w:numPr>
          <w:ilvl w:val="0"/>
          <w:numId w:val="53"/>
        </w:numPr>
      </w:pPr>
      <w:r w:rsidRPr="00B82C5D">
        <w:t xml:space="preserve">Use data minimization principles. </w:t>
      </w:r>
    </w:p>
    <w:p w14:paraId="1772F80D" w14:textId="6BABB907" w:rsidR="00B82C5D" w:rsidRDefault="00B82C5D">
      <w:pPr>
        <w:pStyle w:val="ListParagraph"/>
        <w:keepNext/>
        <w:numPr>
          <w:ilvl w:val="0"/>
          <w:numId w:val="53"/>
        </w:numPr>
      </w:pPr>
      <w:r w:rsidRPr="00B82C5D">
        <w:t>Enable API response auditing.</w:t>
      </w:r>
    </w:p>
    <w:p w14:paraId="36F9359F" w14:textId="233D9023" w:rsidR="00551D57" w:rsidRDefault="00152F99">
      <w:pPr>
        <w:pStyle w:val="Heading3"/>
      </w:pPr>
      <w:bookmarkStart w:id="41" w:name="_Toc237189478"/>
      <w:r>
        <w:t xml:space="preserve">THREAT-I-03: </w:t>
      </w:r>
      <w:r w:rsidR="00B82C5D" w:rsidRPr="00B82C5D">
        <w:t>Search Index Information Disclosure</w:t>
      </w:r>
      <w:bookmarkEnd w:id="41"/>
    </w:p>
    <w:p w14:paraId="3C921BDE" w14:textId="77777777" w:rsidR="00B82C5D" w:rsidRPr="00580A7B" w:rsidRDefault="00B82C5D" w:rsidP="00B82C5D">
      <w:pPr>
        <w:keepNext/>
        <w:rPr>
          <w:b/>
          <w:bCs/>
        </w:rPr>
      </w:pPr>
      <w:r w:rsidRPr="00580A7B">
        <w:rPr>
          <w:b/>
          <w:bCs/>
        </w:rPr>
        <w:t>Affected Components</w:t>
      </w:r>
    </w:p>
    <w:p w14:paraId="14EF0869" w14:textId="784FA1B2" w:rsidR="00B82C5D" w:rsidRPr="00B82C5D" w:rsidRDefault="00B82C5D">
      <w:pPr>
        <w:pStyle w:val="ListParagraph"/>
        <w:keepNext/>
        <w:numPr>
          <w:ilvl w:val="0"/>
          <w:numId w:val="53"/>
        </w:numPr>
      </w:pPr>
      <w:r w:rsidRPr="00B82C5D">
        <w:lastRenderedPageBreak/>
        <w:t xml:space="preserve">SOLR </w:t>
      </w:r>
    </w:p>
    <w:p w14:paraId="145A3C05" w14:textId="46117D23" w:rsidR="00B82C5D" w:rsidRDefault="00B82C5D">
      <w:pPr>
        <w:pStyle w:val="ListParagraph"/>
        <w:keepNext/>
        <w:numPr>
          <w:ilvl w:val="0"/>
          <w:numId w:val="53"/>
        </w:numPr>
      </w:pPr>
      <w:r w:rsidRPr="00B82C5D">
        <w:t>Search Services</w:t>
      </w:r>
    </w:p>
    <w:p w14:paraId="5F56D4D4" w14:textId="02EB34EE" w:rsidR="00B82C5D" w:rsidRPr="00580A7B" w:rsidRDefault="00B82C5D" w:rsidP="00B82C5D">
      <w:pPr>
        <w:keepNext/>
        <w:rPr>
          <w:b/>
          <w:bCs/>
        </w:rPr>
      </w:pPr>
      <w:r w:rsidRPr="00580A7B">
        <w:rPr>
          <w:b/>
          <w:bCs/>
        </w:rPr>
        <w:t>Severity</w:t>
      </w:r>
    </w:p>
    <w:p w14:paraId="212FB1D8" w14:textId="67D97F2C" w:rsidR="00B82C5D" w:rsidRDefault="00B82C5D" w:rsidP="00B82C5D">
      <w:pPr>
        <w:keepNext/>
      </w:pPr>
      <w:r>
        <w:t>High</w:t>
      </w:r>
    </w:p>
    <w:p w14:paraId="45762A6E" w14:textId="77777777" w:rsidR="00B82C5D" w:rsidRPr="00291AF1" w:rsidRDefault="00B82C5D" w:rsidP="00B82C5D">
      <w:pPr>
        <w:keepNext/>
        <w:rPr>
          <w:b/>
          <w:bCs/>
        </w:rPr>
      </w:pPr>
      <w:r w:rsidRPr="00580A7B">
        <w:rPr>
          <w:b/>
          <w:bCs/>
        </w:rPr>
        <w:t>Description</w:t>
      </w:r>
    </w:p>
    <w:p w14:paraId="35220AF1" w14:textId="3C7010F7" w:rsidR="00B82C5D" w:rsidRDefault="00B82C5D" w:rsidP="00B82C5D">
      <w:pPr>
        <w:keepNext/>
      </w:pPr>
      <w:r w:rsidRPr="00B82C5D">
        <w:t>SOLR indexes company information, financial reports, and document metadata. Improper search authorization or unrestricted index access may disclose confidential information.</w:t>
      </w:r>
    </w:p>
    <w:p w14:paraId="6DCCD309" w14:textId="1DF0ACCE" w:rsidR="00B82C5D" w:rsidRPr="00580A7B" w:rsidRDefault="00B82C5D" w:rsidP="00B82C5D">
      <w:pPr>
        <w:keepNext/>
        <w:rPr>
          <w:b/>
          <w:bCs/>
        </w:rPr>
      </w:pPr>
      <w:r w:rsidRPr="00580A7B">
        <w:rPr>
          <w:b/>
          <w:bCs/>
        </w:rPr>
        <w:t>Attack Scenario</w:t>
      </w:r>
    </w:p>
    <w:p w14:paraId="37DC6729" w14:textId="756C5A83" w:rsidR="00B82C5D" w:rsidRPr="00B82C5D" w:rsidRDefault="00B82C5D">
      <w:pPr>
        <w:pStyle w:val="ListParagraph"/>
        <w:keepNext/>
        <w:numPr>
          <w:ilvl w:val="0"/>
          <w:numId w:val="53"/>
        </w:numPr>
      </w:pPr>
      <w:r w:rsidRPr="00B82C5D">
        <w:t xml:space="preserve">Search queries bypass authorization. </w:t>
      </w:r>
    </w:p>
    <w:p w14:paraId="1D6E5D00" w14:textId="3122ED1B" w:rsidR="00B82C5D" w:rsidRPr="00B82C5D" w:rsidRDefault="00B82C5D">
      <w:pPr>
        <w:pStyle w:val="ListParagraph"/>
        <w:keepNext/>
        <w:numPr>
          <w:ilvl w:val="0"/>
          <w:numId w:val="53"/>
        </w:numPr>
      </w:pPr>
      <w:r w:rsidRPr="00B82C5D">
        <w:t xml:space="preserve">Hidden documents appear in search results. </w:t>
      </w:r>
    </w:p>
    <w:p w14:paraId="2DF278F5" w14:textId="6B900A7E" w:rsidR="00B82C5D" w:rsidRPr="00B82C5D" w:rsidRDefault="00B82C5D">
      <w:pPr>
        <w:pStyle w:val="ListParagraph"/>
        <w:keepNext/>
        <w:numPr>
          <w:ilvl w:val="0"/>
          <w:numId w:val="53"/>
        </w:numPr>
      </w:pPr>
      <w:r w:rsidRPr="00B82C5D">
        <w:t xml:space="preserve">Metadata reveals confidential information. </w:t>
      </w:r>
    </w:p>
    <w:p w14:paraId="587E7455" w14:textId="25081220" w:rsidR="00B82C5D" w:rsidRDefault="00B82C5D">
      <w:pPr>
        <w:pStyle w:val="ListParagraph"/>
        <w:keepNext/>
        <w:numPr>
          <w:ilvl w:val="0"/>
          <w:numId w:val="53"/>
        </w:numPr>
      </w:pPr>
      <w:r w:rsidRPr="00B82C5D">
        <w:t>Sensitive reports become discoverable.</w:t>
      </w:r>
    </w:p>
    <w:p w14:paraId="1334D118" w14:textId="79E16F79" w:rsidR="00B82C5D" w:rsidRDefault="00B82C5D" w:rsidP="00B82C5D">
      <w:pPr>
        <w:keepNext/>
      </w:pPr>
      <w:r>
        <w:rPr>
          <w:b/>
          <w:color w:val="1F4E79"/>
        </w:rPr>
        <w:t>Mitigations:</w:t>
      </w:r>
    </w:p>
    <w:p w14:paraId="62F9DC72" w14:textId="017A75C8" w:rsidR="00B82C5D" w:rsidRPr="00B82C5D" w:rsidRDefault="00B82C5D">
      <w:pPr>
        <w:pStyle w:val="ListParagraph"/>
        <w:keepNext/>
        <w:numPr>
          <w:ilvl w:val="0"/>
          <w:numId w:val="53"/>
        </w:numPr>
      </w:pPr>
      <w:r w:rsidRPr="00B82C5D">
        <w:t xml:space="preserve">Apply authorization before indexing and searching. </w:t>
      </w:r>
    </w:p>
    <w:p w14:paraId="268AF93A" w14:textId="52053659" w:rsidR="00B82C5D" w:rsidRPr="00B82C5D" w:rsidRDefault="00B82C5D">
      <w:pPr>
        <w:pStyle w:val="ListParagraph"/>
        <w:keepNext/>
        <w:numPr>
          <w:ilvl w:val="0"/>
          <w:numId w:val="53"/>
        </w:numPr>
      </w:pPr>
      <w:r w:rsidRPr="00B82C5D">
        <w:t xml:space="preserve">Restrict administrative access to SOLR. </w:t>
      </w:r>
    </w:p>
    <w:p w14:paraId="3C87EA8E" w14:textId="2D02D31E" w:rsidR="00B82C5D" w:rsidRPr="00B82C5D" w:rsidRDefault="00B82C5D">
      <w:pPr>
        <w:pStyle w:val="ListParagraph"/>
        <w:keepNext/>
        <w:numPr>
          <w:ilvl w:val="0"/>
          <w:numId w:val="53"/>
        </w:numPr>
      </w:pPr>
      <w:r w:rsidRPr="00B82C5D">
        <w:t xml:space="preserve">Encrypt search indexes where appropriate. </w:t>
      </w:r>
    </w:p>
    <w:p w14:paraId="755AEF0F" w14:textId="606A0295" w:rsidR="00B82C5D" w:rsidRDefault="00B82C5D">
      <w:pPr>
        <w:pStyle w:val="ListParagraph"/>
        <w:keepNext/>
        <w:numPr>
          <w:ilvl w:val="0"/>
          <w:numId w:val="53"/>
        </w:numPr>
      </w:pPr>
      <w:r w:rsidRPr="00B82C5D">
        <w:t>Monitor unusual search activity.</w:t>
      </w:r>
    </w:p>
    <w:p w14:paraId="4B1D0110" w14:textId="1441AA67" w:rsidR="00551D57" w:rsidRDefault="00152F99">
      <w:pPr>
        <w:pStyle w:val="Heading3"/>
      </w:pPr>
      <w:bookmarkStart w:id="42" w:name="_Toc237189479"/>
      <w:r>
        <w:t xml:space="preserve">THREAT-I-04: </w:t>
      </w:r>
      <w:r w:rsidR="00B82C5D" w:rsidRPr="00B82C5D">
        <w:t>Database Information Disclosure</w:t>
      </w:r>
      <w:bookmarkEnd w:id="42"/>
    </w:p>
    <w:p w14:paraId="10992178" w14:textId="77777777" w:rsidR="00B82C5D" w:rsidRPr="00580A7B" w:rsidRDefault="00B82C5D" w:rsidP="00B82C5D">
      <w:pPr>
        <w:keepNext/>
        <w:rPr>
          <w:b/>
          <w:bCs/>
        </w:rPr>
      </w:pPr>
      <w:r w:rsidRPr="00580A7B">
        <w:rPr>
          <w:b/>
          <w:bCs/>
        </w:rPr>
        <w:t>Affected Components</w:t>
      </w:r>
    </w:p>
    <w:p w14:paraId="01B2DE7C" w14:textId="5637CDC4" w:rsidR="00B82C5D" w:rsidRPr="00B82C5D" w:rsidRDefault="00B82C5D">
      <w:pPr>
        <w:pStyle w:val="ListParagraph"/>
        <w:keepNext/>
        <w:numPr>
          <w:ilvl w:val="0"/>
          <w:numId w:val="53"/>
        </w:numPr>
      </w:pPr>
      <w:r w:rsidRPr="00B82C5D">
        <w:t xml:space="preserve">Prime Database </w:t>
      </w:r>
    </w:p>
    <w:p w14:paraId="460DE35C" w14:textId="76F23649" w:rsidR="00B82C5D" w:rsidRPr="00B82C5D" w:rsidRDefault="00B82C5D">
      <w:pPr>
        <w:pStyle w:val="ListParagraph"/>
        <w:keepNext/>
        <w:numPr>
          <w:ilvl w:val="0"/>
          <w:numId w:val="53"/>
        </w:numPr>
      </w:pPr>
      <w:r w:rsidRPr="00B82C5D">
        <w:t xml:space="preserve">Portfolio Database </w:t>
      </w:r>
    </w:p>
    <w:p w14:paraId="1DD80FA0" w14:textId="023CEF85" w:rsidR="00B82C5D" w:rsidRPr="00B82C5D" w:rsidRDefault="00B82C5D">
      <w:pPr>
        <w:pStyle w:val="ListParagraph"/>
        <w:keepNext/>
        <w:numPr>
          <w:ilvl w:val="0"/>
          <w:numId w:val="53"/>
        </w:numPr>
      </w:pPr>
      <w:r w:rsidRPr="00B82C5D">
        <w:t xml:space="preserve">Aggregate Processing </w:t>
      </w:r>
    </w:p>
    <w:p w14:paraId="04DC3762" w14:textId="7C700099" w:rsidR="00B82C5D" w:rsidRPr="00B82C5D" w:rsidRDefault="00B82C5D">
      <w:pPr>
        <w:pStyle w:val="ListParagraph"/>
        <w:keepNext/>
        <w:numPr>
          <w:ilvl w:val="0"/>
          <w:numId w:val="53"/>
        </w:numPr>
      </w:pPr>
      <w:r w:rsidRPr="00B82C5D">
        <w:t xml:space="preserve">BI Database </w:t>
      </w:r>
    </w:p>
    <w:p w14:paraId="521984FB" w14:textId="7AEC296B" w:rsidR="00B82C5D" w:rsidRDefault="00B82C5D">
      <w:pPr>
        <w:pStyle w:val="ListParagraph"/>
        <w:keepNext/>
        <w:numPr>
          <w:ilvl w:val="0"/>
          <w:numId w:val="53"/>
        </w:numPr>
      </w:pPr>
      <w:r w:rsidRPr="00B82C5D">
        <w:t>Document Repository</w:t>
      </w:r>
    </w:p>
    <w:p w14:paraId="0805551A" w14:textId="77960A64" w:rsidR="00B82C5D" w:rsidRPr="00580A7B" w:rsidRDefault="00B82C5D" w:rsidP="00B82C5D">
      <w:pPr>
        <w:keepNext/>
        <w:rPr>
          <w:b/>
          <w:bCs/>
        </w:rPr>
      </w:pPr>
      <w:r w:rsidRPr="00580A7B">
        <w:rPr>
          <w:b/>
          <w:bCs/>
        </w:rPr>
        <w:t>Severity</w:t>
      </w:r>
    </w:p>
    <w:p w14:paraId="6CB87E69" w14:textId="77777777" w:rsidR="00B82C5D" w:rsidRDefault="00B82C5D" w:rsidP="00B82C5D">
      <w:pPr>
        <w:keepNext/>
      </w:pPr>
      <w:r w:rsidRPr="00B82C5D">
        <w:t>Critical</w:t>
      </w:r>
    </w:p>
    <w:p w14:paraId="1629EA94" w14:textId="77777777" w:rsidR="00B82C5D" w:rsidRPr="00291AF1" w:rsidRDefault="00B82C5D" w:rsidP="00B82C5D">
      <w:pPr>
        <w:keepNext/>
        <w:rPr>
          <w:b/>
          <w:bCs/>
        </w:rPr>
      </w:pPr>
      <w:r w:rsidRPr="00580A7B">
        <w:rPr>
          <w:b/>
          <w:bCs/>
        </w:rPr>
        <w:t>Description</w:t>
      </w:r>
    </w:p>
    <w:p w14:paraId="0CA878BC" w14:textId="77777777" w:rsidR="00B82C5D" w:rsidRDefault="00B82C5D" w:rsidP="00B82C5D">
      <w:pPr>
        <w:keepNext/>
      </w:pPr>
      <w:r w:rsidRPr="00B82C5D">
        <w:t>Enterprise databases store the most sensitive financial information within CIQ Professional. Unauthorized database access could expose company financial data, customer portfolios, analyst research, and regulatory information.</w:t>
      </w:r>
    </w:p>
    <w:p w14:paraId="11D2BEB5" w14:textId="2FCAA854" w:rsidR="00B82C5D" w:rsidRPr="00580A7B" w:rsidRDefault="00B82C5D" w:rsidP="00B82C5D">
      <w:pPr>
        <w:keepNext/>
        <w:rPr>
          <w:b/>
          <w:bCs/>
        </w:rPr>
      </w:pPr>
      <w:r w:rsidRPr="00580A7B">
        <w:rPr>
          <w:b/>
          <w:bCs/>
        </w:rPr>
        <w:t>Attack Scenario</w:t>
      </w:r>
    </w:p>
    <w:p w14:paraId="6CF6ED78" w14:textId="0D4E5700" w:rsidR="00B82C5D" w:rsidRPr="00B82C5D" w:rsidRDefault="00B82C5D">
      <w:pPr>
        <w:pStyle w:val="ListParagraph"/>
        <w:keepNext/>
        <w:numPr>
          <w:ilvl w:val="0"/>
          <w:numId w:val="53"/>
        </w:numPr>
      </w:pPr>
      <w:r w:rsidRPr="00B82C5D">
        <w:t xml:space="preserve">Database credentials are compromised. </w:t>
      </w:r>
    </w:p>
    <w:p w14:paraId="5800FBEB" w14:textId="58F4D9DC" w:rsidR="00B82C5D" w:rsidRPr="00B82C5D" w:rsidRDefault="00B82C5D">
      <w:pPr>
        <w:pStyle w:val="ListParagraph"/>
        <w:keepNext/>
        <w:numPr>
          <w:ilvl w:val="0"/>
          <w:numId w:val="53"/>
        </w:numPr>
      </w:pPr>
      <w:r w:rsidRPr="00B82C5D">
        <w:t xml:space="preserve">Unauthorized SQL queries retrieve confidential information. </w:t>
      </w:r>
    </w:p>
    <w:p w14:paraId="38CD52CB" w14:textId="69A9C6D6" w:rsidR="00B82C5D" w:rsidRPr="00B82C5D" w:rsidRDefault="00B82C5D">
      <w:pPr>
        <w:pStyle w:val="ListParagraph"/>
        <w:keepNext/>
        <w:numPr>
          <w:ilvl w:val="0"/>
          <w:numId w:val="53"/>
        </w:numPr>
      </w:pPr>
      <w:r w:rsidRPr="00B82C5D">
        <w:t xml:space="preserve">Large datasets are exported. </w:t>
      </w:r>
    </w:p>
    <w:p w14:paraId="5171CEE7" w14:textId="091CFC01" w:rsidR="00B82C5D" w:rsidRDefault="00B82C5D">
      <w:pPr>
        <w:pStyle w:val="ListParagraph"/>
        <w:keepNext/>
        <w:numPr>
          <w:ilvl w:val="0"/>
          <w:numId w:val="53"/>
        </w:numPr>
      </w:pPr>
      <w:r w:rsidRPr="00B82C5D">
        <w:t>Data is disclosed externally.</w:t>
      </w:r>
    </w:p>
    <w:p w14:paraId="0CE2CBA2" w14:textId="32A3D010" w:rsidR="00B82C5D" w:rsidRDefault="00B82C5D" w:rsidP="00B82C5D">
      <w:pPr>
        <w:keepNext/>
      </w:pPr>
      <w:r>
        <w:rPr>
          <w:b/>
          <w:color w:val="1F4E79"/>
        </w:rPr>
        <w:t>Mitigations:</w:t>
      </w:r>
    </w:p>
    <w:p w14:paraId="419F0F9B" w14:textId="63326B69" w:rsidR="00B82C5D" w:rsidRPr="00B82C5D" w:rsidRDefault="00B82C5D">
      <w:pPr>
        <w:pStyle w:val="ListParagraph"/>
        <w:numPr>
          <w:ilvl w:val="0"/>
          <w:numId w:val="53"/>
        </w:numPr>
      </w:pPr>
      <w:r w:rsidRPr="00B82C5D">
        <w:t xml:space="preserve">Encrypt sensitive data at rest. </w:t>
      </w:r>
    </w:p>
    <w:p w14:paraId="0E268BB9" w14:textId="4F2DE57A" w:rsidR="00B82C5D" w:rsidRPr="00B82C5D" w:rsidRDefault="00B82C5D">
      <w:pPr>
        <w:pStyle w:val="ListParagraph"/>
        <w:numPr>
          <w:ilvl w:val="0"/>
          <w:numId w:val="53"/>
        </w:numPr>
      </w:pPr>
      <w:r w:rsidRPr="00B82C5D">
        <w:t xml:space="preserve">Implement Transparent Data Encryption (TDE). </w:t>
      </w:r>
    </w:p>
    <w:p w14:paraId="77CAE696" w14:textId="6822D9FD" w:rsidR="00B82C5D" w:rsidRPr="00B82C5D" w:rsidRDefault="00B82C5D">
      <w:pPr>
        <w:pStyle w:val="ListParagraph"/>
        <w:numPr>
          <w:ilvl w:val="0"/>
          <w:numId w:val="53"/>
        </w:numPr>
      </w:pPr>
      <w:r w:rsidRPr="00B82C5D">
        <w:t xml:space="preserve">Apply row-level and column-level security. </w:t>
      </w:r>
    </w:p>
    <w:p w14:paraId="3DFCF30A" w14:textId="50D85634" w:rsidR="00B82C5D" w:rsidRPr="00B82C5D" w:rsidRDefault="00B82C5D">
      <w:pPr>
        <w:pStyle w:val="ListParagraph"/>
        <w:numPr>
          <w:ilvl w:val="0"/>
          <w:numId w:val="53"/>
        </w:numPr>
      </w:pPr>
      <w:r w:rsidRPr="00B82C5D">
        <w:t xml:space="preserve">Monitor database activity continuously. </w:t>
      </w:r>
    </w:p>
    <w:p w14:paraId="3B719CCC" w14:textId="0DB63F39" w:rsidR="00B82C5D" w:rsidRDefault="00B82C5D">
      <w:pPr>
        <w:pStyle w:val="ListParagraph"/>
        <w:numPr>
          <w:ilvl w:val="0"/>
          <w:numId w:val="53"/>
        </w:numPr>
      </w:pPr>
      <w:r w:rsidRPr="00B82C5D">
        <w:t>Restrict database exports.</w:t>
      </w:r>
    </w:p>
    <w:p w14:paraId="65540237" w14:textId="453BB078" w:rsidR="00B82C5D" w:rsidRDefault="00B82C5D" w:rsidP="00B82C5D">
      <w:pPr>
        <w:pStyle w:val="Heading3"/>
      </w:pPr>
      <w:bookmarkStart w:id="43" w:name="_Toc237189480"/>
      <w:r>
        <w:lastRenderedPageBreak/>
        <w:t>THREAT-I-0</w:t>
      </w:r>
      <w:r w:rsidRPr="00B82C5D">
        <w:t>5</w:t>
      </w:r>
      <w:r>
        <w:t xml:space="preserve">: </w:t>
      </w:r>
      <w:r w:rsidRPr="00B82C5D">
        <w:t>Report Cache Information Disclosure</w:t>
      </w:r>
      <w:bookmarkEnd w:id="43"/>
    </w:p>
    <w:p w14:paraId="62E5E9B8" w14:textId="77777777" w:rsidR="00B82C5D" w:rsidRPr="00580A7B" w:rsidRDefault="00B82C5D" w:rsidP="00B82C5D">
      <w:pPr>
        <w:keepNext/>
        <w:rPr>
          <w:b/>
          <w:bCs/>
        </w:rPr>
      </w:pPr>
      <w:r w:rsidRPr="00580A7B">
        <w:rPr>
          <w:b/>
          <w:bCs/>
        </w:rPr>
        <w:t>Affected Components</w:t>
      </w:r>
    </w:p>
    <w:p w14:paraId="0DECE989" w14:textId="508CD06E" w:rsidR="00B82C5D" w:rsidRPr="00B82C5D" w:rsidRDefault="00B82C5D">
      <w:pPr>
        <w:pStyle w:val="ListParagraph"/>
        <w:keepNext/>
        <w:numPr>
          <w:ilvl w:val="0"/>
          <w:numId w:val="53"/>
        </w:numPr>
      </w:pPr>
      <w:r w:rsidRPr="00B82C5D">
        <w:t xml:space="preserve">Report Builder </w:t>
      </w:r>
    </w:p>
    <w:p w14:paraId="34ACC79D" w14:textId="1AAB0131" w:rsidR="00B82C5D" w:rsidRDefault="00B82C5D">
      <w:pPr>
        <w:pStyle w:val="ListParagraph"/>
        <w:keepNext/>
        <w:numPr>
          <w:ilvl w:val="0"/>
          <w:numId w:val="53"/>
        </w:numPr>
      </w:pPr>
      <w:r w:rsidRPr="00B82C5D">
        <w:t>Shared App Servers</w:t>
      </w:r>
    </w:p>
    <w:p w14:paraId="47B4971A" w14:textId="1682D833" w:rsidR="00B82C5D" w:rsidRPr="00580A7B" w:rsidRDefault="00B82C5D" w:rsidP="00B82C5D">
      <w:pPr>
        <w:keepNext/>
        <w:rPr>
          <w:b/>
          <w:bCs/>
        </w:rPr>
      </w:pPr>
      <w:r w:rsidRPr="00580A7B">
        <w:rPr>
          <w:b/>
          <w:bCs/>
        </w:rPr>
        <w:t>Severity</w:t>
      </w:r>
    </w:p>
    <w:p w14:paraId="7282ADC9" w14:textId="77777777" w:rsidR="00B82C5D" w:rsidRDefault="00B82C5D" w:rsidP="00B82C5D">
      <w:pPr>
        <w:keepNext/>
      </w:pPr>
      <w:r w:rsidRPr="00B82C5D">
        <w:t>High</w:t>
      </w:r>
    </w:p>
    <w:p w14:paraId="2560502C" w14:textId="77777777" w:rsidR="00B82C5D" w:rsidRPr="00291AF1" w:rsidRDefault="00B82C5D" w:rsidP="00B82C5D">
      <w:pPr>
        <w:keepNext/>
        <w:rPr>
          <w:b/>
          <w:bCs/>
        </w:rPr>
      </w:pPr>
      <w:r w:rsidRPr="00580A7B">
        <w:rPr>
          <w:b/>
          <w:bCs/>
        </w:rPr>
        <w:t>Description</w:t>
      </w:r>
    </w:p>
    <w:p w14:paraId="2A479024" w14:textId="1671718C" w:rsidR="00B82C5D" w:rsidRDefault="00B82C5D" w:rsidP="00B82C5D">
      <w:pPr>
        <w:keepNext/>
      </w:pPr>
      <w:r>
        <w:t>G</w:t>
      </w:r>
      <w:r w:rsidRPr="00B82C5D">
        <w:t>enerated reports may be temporarily stored in application caches or local storage. Improper cache isolation could expose reports to unauthorized users.</w:t>
      </w:r>
    </w:p>
    <w:p w14:paraId="7247CBA8" w14:textId="13E09883" w:rsidR="00B82C5D" w:rsidRPr="00580A7B" w:rsidRDefault="00B82C5D" w:rsidP="00B82C5D">
      <w:pPr>
        <w:keepNext/>
        <w:rPr>
          <w:b/>
          <w:bCs/>
        </w:rPr>
      </w:pPr>
      <w:r w:rsidRPr="00580A7B">
        <w:rPr>
          <w:b/>
          <w:bCs/>
        </w:rPr>
        <w:t>Attack Scenario</w:t>
      </w:r>
    </w:p>
    <w:p w14:paraId="3CCA7055" w14:textId="15845B81" w:rsidR="00B82C5D" w:rsidRPr="00B82C5D" w:rsidRDefault="00B82C5D">
      <w:pPr>
        <w:pStyle w:val="ListParagraph"/>
        <w:keepNext/>
        <w:numPr>
          <w:ilvl w:val="0"/>
          <w:numId w:val="53"/>
        </w:numPr>
      </w:pPr>
      <w:r w:rsidRPr="00B82C5D">
        <w:t xml:space="preserve">Report cache is shared across sessions. </w:t>
      </w:r>
    </w:p>
    <w:p w14:paraId="3D4438A2" w14:textId="40F1858D" w:rsidR="00B82C5D" w:rsidRPr="00B82C5D" w:rsidRDefault="00B82C5D">
      <w:pPr>
        <w:pStyle w:val="ListParagraph"/>
        <w:keepNext/>
        <w:numPr>
          <w:ilvl w:val="0"/>
          <w:numId w:val="53"/>
        </w:numPr>
      </w:pPr>
      <w:r w:rsidRPr="00B82C5D">
        <w:t xml:space="preserve">Another user retrieves cached content. </w:t>
      </w:r>
    </w:p>
    <w:p w14:paraId="00DD57E1" w14:textId="62FB884D" w:rsidR="00B82C5D" w:rsidRDefault="00B82C5D">
      <w:pPr>
        <w:pStyle w:val="ListParagraph"/>
        <w:keepNext/>
        <w:numPr>
          <w:ilvl w:val="0"/>
          <w:numId w:val="53"/>
        </w:numPr>
      </w:pPr>
      <w:r w:rsidRPr="00B82C5D">
        <w:t>Confidential reports are disclosed.</w:t>
      </w:r>
    </w:p>
    <w:p w14:paraId="73A4AB9A" w14:textId="1CCD08F5" w:rsidR="00B82C5D" w:rsidRDefault="00B82C5D" w:rsidP="00B82C5D">
      <w:pPr>
        <w:keepNext/>
      </w:pPr>
      <w:r>
        <w:rPr>
          <w:b/>
          <w:color w:val="1F4E79"/>
        </w:rPr>
        <w:t>Mitigations:</w:t>
      </w:r>
    </w:p>
    <w:p w14:paraId="79F91027" w14:textId="7CA15C32" w:rsidR="00B82C5D" w:rsidRPr="00B82C5D" w:rsidRDefault="00B82C5D">
      <w:pPr>
        <w:pStyle w:val="ListParagraph"/>
        <w:numPr>
          <w:ilvl w:val="0"/>
          <w:numId w:val="53"/>
        </w:numPr>
      </w:pPr>
      <w:r w:rsidRPr="00B82C5D">
        <w:t xml:space="preserve">Encrypt cached reports. </w:t>
      </w:r>
    </w:p>
    <w:p w14:paraId="62EDB21C" w14:textId="518FF709" w:rsidR="00B82C5D" w:rsidRPr="00B82C5D" w:rsidRDefault="00B82C5D">
      <w:pPr>
        <w:pStyle w:val="ListParagraph"/>
        <w:numPr>
          <w:ilvl w:val="0"/>
          <w:numId w:val="53"/>
        </w:numPr>
      </w:pPr>
      <w:r w:rsidRPr="00B82C5D">
        <w:t xml:space="preserve">Isolate caches by user session. </w:t>
      </w:r>
    </w:p>
    <w:p w14:paraId="53D6C572" w14:textId="2C0FB035" w:rsidR="00B82C5D" w:rsidRPr="00B82C5D" w:rsidRDefault="00B82C5D">
      <w:pPr>
        <w:pStyle w:val="ListParagraph"/>
        <w:numPr>
          <w:ilvl w:val="0"/>
          <w:numId w:val="53"/>
        </w:numPr>
      </w:pPr>
      <w:r w:rsidRPr="00B82C5D">
        <w:t xml:space="preserve">Remove temporary files immediately after delivery. </w:t>
      </w:r>
    </w:p>
    <w:p w14:paraId="23E6CCD7" w14:textId="2BF53C5E" w:rsidR="00B82C5D" w:rsidRDefault="00B82C5D">
      <w:pPr>
        <w:pStyle w:val="ListParagraph"/>
        <w:numPr>
          <w:ilvl w:val="0"/>
          <w:numId w:val="53"/>
        </w:numPr>
      </w:pPr>
      <w:r w:rsidRPr="00B82C5D">
        <w:t>Disable unnecessary client-side caching.</w:t>
      </w:r>
    </w:p>
    <w:p w14:paraId="5C39743D" w14:textId="77777777" w:rsidR="00B82C5D" w:rsidRDefault="00B82C5D" w:rsidP="00B82C5D"/>
    <w:p w14:paraId="0A0A8623" w14:textId="387EF4D7" w:rsidR="00B82C5D" w:rsidRDefault="00B82C5D" w:rsidP="00B82C5D">
      <w:pPr>
        <w:pStyle w:val="Heading3"/>
      </w:pPr>
      <w:bookmarkStart w:id="44" w:name="_Toc237189481"/>
      <w:r>
        <w:t xml:space="preserve">THREAT-I-06: </w:t>
      </w:r>
      <w:r w:rsidRPr="00B82C5D">
        <w:t>Configuration and Secrets Disclosure</w:t>
      </w:r>
      <w:bookmarkEnd w:id="44"/>
    </w:p>
    <w:p w14:paraId="50C8AE47" w14:textId="77777777" w:rsidR="00B82C5D" w:rsidRPr="00580A7B" w:rsidRDefault="00B82C5D" w:rsidP="00B82C5D">
      <w:pPr>
        <w:keepNext/>
        <w:rPr>
          <w:b/>
          <w:bCs/>
        </w:rPr>
      </w:pPr>
      <w:r w:rsidRPr="00580A7B">
        <w:rPr>
          <w:b/>
          <w:bCs/>
        </w:rPr>
        <w:t>Affected Components</w:t>
      </w:r>
    </w:p>
    <w:p w14:paraId="47E6521A" w14:textId="6C457095" w:rsidR="00B82C5D" w:rsidRPr="00B82C5D" w:rsidRDefault="00B82C5D">
      <w:pPr>
        <w:pStyle w:val="ListParagraph"/>
        <w:keepNext/>
        <w:numPr>
          <w:ilvl w:val="0"/>
          <w:numId w:val="53"/>
        </w:numPr>
      </w:pPr>
      <w:r w:rsidRPr="00B82C5D">
        <w:t xml:space="preserve">Shared Web Servers </w:t>
      </w:r>
    </w:p>
    <w:p w14:paraId="69E87DF8" w14:textId="4007CEF0" w:rsidR="00B82C5D" w:rsidRPr="00B82C5D" w:rsidRDefault="00B82C5D">
      <w:pPr>
        <w:pStyle w:val="ListParagraph"/>
        <w:keepNext/>
        <w:numPr>
          <w:ilvl w:val="0"/>
          <w:numId w:val="53"/>
        </w:numPr>
      </w:pPr>
      <w:r w:rsidRPr="00B82C5D">
        <w:t xml:space="preserve">CIQ+ Web Servers </w:t>
      </w:r>
    </w:p>
    <w:p w14:paraId="17357AB9" w14:textId="4D67D8B2" w:rsidR="00B82C5D" w:rsidRPr="00B82C5D" w:rsidRDefault="00B82C5D">
      <w:pPr>
        <w:pStyle w:val="ListParagraph"/>
        <w:keepNext/>
        <w:numPr>
          <w:ilvl w:val="0"/>
          <w:numId w:val="53"/>
        </w:numPr>
      </w:pPr>
      <w:r w:rsidRPr="00B82C5D">
        <w:t xml:space="preserve">Shared App Servers </w:t>
      </w:r>
    </w:p>
    <w:p w14:paraId="06FB8C41" w14:textId="47B1EFC9" w:rsidR="00B82C5D" w:rsidRDefault="00B82C5D">
      <w:pPr>
        <w:pStyle w:val="ListParagraph"/>
        <w:keepNext/>
        <w:numPr>
          <w:ilvl w:val="0"/>
          <w:numId w:val="53"/>
        </w:numPr>
      </w:pPr>
      <w:r w:rsidRPr="00B82C5D">
        <w:t>Dedicated Data API Servers</w:t>
      </w:r>
    </w:p>
    <w:p w14:paraId="67AC8AAD" w14:textId="07D16425" w:rsidR="00B82C5D" w:rsidRPr="00580A7B" w:rsidRDefault="00B82C5D" w:rsidP="00B82C5D">
      <w:pPr>
        <w:keepNext/>
        <w:rPr>
          <w:b/>
          <w:bCs/>
        </w:rPr>
      </w:pPr>
      <w:r w:rsidRPr="00580A7B">
        <w:rPr>
          <w:b/>
          <w:bCs/>
        </w:rPr>
        <w:t>Severity</w:t>
      </w:r>
    </w:p>
    <w:p w14:paraId="50FEF092" w14:textId="77777777" w:rsidR="00B82C5D" w:rsidRDefault="00B82C5D" w:rsidP="00B82C5D">
      <w:pPr>
        <w:keepNext/>
      </w:pPr>
      <w:r w:rsidRPr="00B82C5D">
        <w:t>Critical</w:t>
      </w:r>
    </w:p>
    <w:p w14:paraId="74D76E0A" w14:textId="77777777" w:rsidR="00B82C5D" w:rsidRPr="00291AF1" w:rsidRDefault="00B82C5D" w:rsidP="00B82C5D">
      <w:pPr>
        <w:keepNext/>
        <w:rPr>
          <w:b/>
          <w:bCs/>
        </w:rPr>
      </w:pPr>
      <w:r w:rsidRPr="00580A7B">
        <w:rPr>
          <w:b/>
          <w:bCs/>
        </w:rPr>
        <w:t>Description</w:t>
      </w:r>
    </w:p>
    <w:p w14:paraId="4DEAA9AD" w14:textId="77777777" w:rsidR="00B82C5D" w:rsidRDefault="00B82C5D" w:rsidP="00B82C5D">
      <w:pPr>
        <w:keepNext/>
      </w:pPr>
      <w:r w:rsidRPr="00B82C5D">
        <w:t>Application configuration files may contain database connection strings, API keys, service endpoints, certificates, or authentication secrets. Unauthorized access to these files could facilitate further attacks.</w:t>
      </w:r>
    </w:p>
    <w:p w14:paraId="72BD37DE" w14:textId="4DEE66CD" w:rsidR="00B82C5D" w:rsidRPr="00580A7B" w:rsidRDefault="00B82C5D" w:rsidP="00B82C5D">
      <w:pPr>
        <w:keepNext/>
        <w:rPr>
          <w:b/>
          <w:bCs/>
        </w:rPr>
      </w:pPr>
      <w:r w:rsidRPr="00580A7B">
        <w:rPr>
          <w:b/>
          <w:bCs/>
        </w:rPr>
        <w:t>Attack Scenario</w:t>
      </w:r>
    </w:p>
    <w:p w14:paraId="7450661B" w14:textId="0512B2A6" w:rsidR="00B82C5D" w:rsidRPr="00B82C5D" w:rsidRDefault="00B82C5D">
      <w:pPr>
        <w:pStyle w:val="ListParagraph"/>
        <w:keepNext/>
        <w:numPr>
          <w:ilvl w:val="0"/>
          <w:numId w:val="53"/>
        </w:numPr>
      </w:pPr>
      <w:r w:rsidRPr="00B82C5D">
        <w:t xml:space="preserve">Misconfigured server exposes configuration files. </w:t>
      </w:r>
    </w:p>
    <w:p w14:paraId="4B6A0F12" w14:textId="7B4BAD24" w:rsidR="00B82C5D" w:rsidRPr="00B82C5D" w:rsidRDefault="00B82C5D">
      <w:pPr>
        <w:pStyle w:val="ListParagraph"/>
        <w:keepNext/>
        <w:numPr>
          <w:ilvl w:val="0"/>
          <w:numId w:val="53"/>
        </w:numPr>
      </w:pPr>
      <w:r w:rsidRPr="00B82C5D">
        <w:t xml:space="preserve">Credentials are extracted. </w:t>
      </w:r>
    </w:p>
    <w:p w14:paraId="0246A775" w14:textId="6CF26C1E" w:rsidR="00B82C5D" w:rsidRDefault="00B82C5D">
      <w:pPr>
        <w:pStyle w:val="ListParagraph"/>
        <w:keepNext/>
        <w:numPr>
          <w:ilvl w:val="0"/>
          <w:numId w:val="53"/>
        </w:numPr>
      </w:pPr>
      <w:r w:rsidRPr="00B82C5D">
        <w:t>Attackers access backend services and databases.</w:t>
      </w:r>
    </w:p>
    <w:p w14:paraId="2CD361D4" w14:textId="274E4F58" w:rsidR="00B82C5D" w:rsidRDefault="00B82C5D" w:rsidP="00B82C5D">
      <w:pPr>
        <w:keepNext/>
      </w:pPr>
      <w:r>
        <w:rPr>
          <w:b/>
          <w:color w:val="1F4E79"/>
        </w:rPr>
        <w:t>Mitigations:</w:t>
      </w:r>
    </w:p>
    <w:p w14:paraId="3DC03E4D" w14:textId="40F6B743" w:rsidR="00B82C5D" w:rsidRPr="00B82C5D" w:rsidRDefault="00B82C5D">
      <w:pPr>
        <w:pStyle w:val="ListParagraph"/>
        <w:numPr>
          <w:ilvl w:val="0"/>
          <w:numId w:val="53"/>
        </w:numPr>
      </w:pPr>
      <w:r w:rsidRPr="00B82C5D">
        <w:t xml:space="preserve">Store secrets in a centralized secrets manager. </w:t>
      </w:r>
    </w:p>
    <w:p w14:paraId="1322E731" w14:textId="20DB8231" w:rsidR="00B82C5D" w:rsidRPr="00B82C5D" w:rsidRDefault="00B82C5D">
      <w:pPr>
        <w:pStyle w:val="ListParagraph"/>
        <w:numPr>
          <w:ilvl w:val="0"/>
          <w:numId w:val="53"/>
        </w:numPr>
      </w:pPr>
      <w:r w:rsidRPr="00B82C5D">
        <w:t xml:space="preserve">Remove credentials from source code. </w:t>
      </w:r>
    </w:p>
    <w:p w14:paraId="3D0C06C3" w14:textId="4483F846" w:rsidR="00B82C5D" w:rsidRPr="00B82C5D" w:rsidRDefault="00B82C5D">
      <w:pPr>
        <w:pStyle w:val="ListParagraph"/>
        <w:numPr>
          <w:ilvl w:val="0"/>
          <w:numId w:val="53"/>
        </w:numPr>
      </w:pPr>
      <w:r w:rsidRPr="00B82C5D">
        <w:t xml:space="preserve">Encrypt sensitive configuration values. </w:t>
      </w:r>
    </w:p>
    <w:p w14:paraId="7AC24629" w14:textId="25B25EB6" w:rsidR="00B82C5D" w:rsidRDefault="00B82C5D">
      <w:pPr>
        <w:pStyle w:val="ListParagraph"/>
        <w:numPr>
          <w:ilvl w:val="0"/>
          <w:numId w:val="53"/>
        </w:numPr>
      </w:pPr>
      <w:r w:rsidRPr="00B82C5D">
        <w:t>Restrict filesystem permissions.</w:t>
      </w:r>
    </w:p>
    <w:p w14:paraId="1A46B350" w14:textId="77777777" w:rsidR="00B82C5D" w:rsidRDefault="00B82C5D" w:rsidP="00B82C5D"/>
    <w:p w14:paraId="597BEE7B" w14:textId="46451E0C" w:rsidR="00B82C5D" w:rsidRDefault="00B82C5D" w:rsidP="00B82C5D">
      <w:pPr>
        <w:pStyle w:val="Heading3"/>
      </w:pPr>
      <w:bookmarkStart w:id="45" w:name="_Toc237189482"/>
      <w:r>
        <w:lastRenderedPageBreak/>
        <w:t xml:space="preserve">THREAT-I-07: </w:t>
      </w:r>
      <w:r w:rsidRPr="00B82C5D">
        <w:t>Excessive Logging of Sensitive Information</w:t>
      </w:r>
      <w:bookmarkEnd w:id="45"/>
    </w:p>
    <w:p w14:paraId="0278CDBD" w14:textId="77777777" w:rsidR="00B82C5D" w:rsidRPr="00580A7B" w:rsidRDefault="00B82C5D" w:rsidP="00B82C5D">
      <w:pPr>
        <w:keepNext/>
        <w:rPr>
          <w:b/>
          <w:bCs/>
        </w:rPr>
      </w:pPr>
      <w:r w:rsidRPr="00580A7B">
        <w:rPr>
          <w:b/>
          <w:bCs/>
        </w:rPr>
        <w:t>Affected Components</w:t>
      </w:r>
    </w:p>
    <w:p w14:paraId="41CA9FDB" w14:textId="4325B98C" w:rsidR="00F23E47" w:rsidRPr="00F23E47" w:rsidRDefault="00F23E47">
      <w:pPr>
        <w:pStyle w:val="ListParagraph"/>
        <w:keepNext/>
        <w:numPr>
          <w:ilvl w:val="0"/>
          <w:numId w:val="53"/>
        </w:numPr>
      </w:pPr>
      <w:r w:rsidRPr="00F23E47">
        <w:t xml:space="preserve">Shared Web Servers </w:t>
      </w:r>
    </w:p>
    <w:p w14:paraId="156375D2" w14:textId="2534E746" w:rsidR="00F23E47" w:rsidRPr="00F23E47" w:rsidRDefault="00F23E47">
      <w:pPr>
        <w:pStyle w:val="ListParagraph"/>
        <w:keepNext/>
        <w:numPr>
          <w:ilvl w:val="0"/>
          <w:numId w:val="53"/>
        </w:numPr>
      </w:pPr>
      <w:r w:rsidRPr="00F23E47">
        <w:t xml:space="preserve">App Servers </w:t>
      </w:r>
    </w:p>
    <w:p w14:paraId="2DDA043E" w14:textId="054797D1" w:rsidR="00F23E47" w:rsidRDefault="00F23E47">
      <w:pPr>
        <w:pStyle w:val="ListParagraph"/>
        <w:keepNext/>
        <w:numPr>
          <w:ilvl w:val="0"/>
          <w:numId w:val="53"/>
        </w:numPr>
      </w:pPr>
      <w:r w:rsidRPr="00F23E47">
        <w:t>Enterprise Services</w:t>
      </w:r>
    </w:p>
    <w:p w14:paraId="6DF13363" w14:textId="7AFF43D4" w:rsidR="00B82C5D" w:rsidRPr="00580A7B" w:rsidRDefault="00B82C5D" w:rsidP="00F23E47">
      <w:pPr>
        <w:keepNext/>
        <w:rPr>
          <w:b/>
          <w:bCs/>
        </w:rPr>
      </w:pPr>
      <w:r w:rsidRPr="00580A7B">
        <w:rPr>
          <w:b/>
          <w:bCs/>
        </w:rPr>
        <w:t>Severity</w:t>
      </w:r>
    </w:p>
    <w:p w14:paraId="1BAE4F60" w14:textId="77777777" w:rsidR="00F23E47" w:rsidRDefault="00F23E47" w:rsidP="00B82C5D">
      <w:pPr>
        <w:keepNext/>
      </w:pPr>
      <w:r w:rsidRPr="00F23E47">
        <w:t>Medium</w:t>
      </w:r>
    </w:p>
    <w:p w14:paraId="02B74031" w14:textId="77777777" w:rsidR="00B82C5D" w:rsidRPr="00291AF1" w:rsidRDefault="00B82C5D" w:rsidP="00B82C5D">
      <w:pPr>
        <w:keepNext/>
        <w:rPr>
          <w:b/>
          <w:bCs/>
        </w:rPr>
      </w:pPr>
      <w:r w:rsidRPr="00580A7B">
        <w:rPr>
          <w:b/>
          <w:bCs/>
        </w:rPr>
        <w:t>Description</w:t>
      </w:r>
    </w:p>
    <w:p w14:paraId="5018C0B3" w14:textId="77777777" w:rsidR="00F23E47" w:rsidRDefault="00F23E47" w:rsidP="00B82C5D">
      <w:pPr>
        <w:keepNext/>
      </w:pPr>
      <w:r w:rsidRPr="00F23E47">
        <w:t>Application logs may unintentionally record authentication tokens, customer information, financial identifiers, or confidential report parameters.</w:t>
      </w:r>
    </w:p>
    <w:p w14:paraId="15CCA3DC" w14:textId="2C8D9EFB" w:rsidR="00B82C5D" w:rsidRPr="00580A7B" w:rsidRDefault="00B82C5D" w:rsidP="00B82C5D">
      <w:pPr>
        <w:keepNext/>
        <w:rPr>
          <w:b/>
          <w:bCs/>
        </w:rPr>
      </w:pPr>
      <w:r w:rsidRPr="00580A7B">
        <w:rPr>
          <w:b/>
          <w:bCs/>
        </w:rPr>
        <w:t>Attack Scenario</w:t>
      </w:r>
    </w:p>
    <w:p w14:paraId="28722A97" w14:textId="53E6D090" w:rsidR="00F23E47" w:rsidRPr="00F23E47" w:rsidRDefault="00F23E47">
      <w:pPr>
        <w:pStyle w:val="ListParagraph"/>
        <w:keepNext/>
        <w:numPr>
          <w:ilvl w:val="0"/>
          <w:numId w:val="53"/>
        </w:numPr>
      </w:pPr>
      <w:r w:rsidRPr="00F23E47">
        <w:t xml:space="preserve">Logs contain sensitive request data. </w:t>
      </w:r>
    </w:p>
    <w:p w14:paraId="3ED8B85A" w14:textId="6F84472E" w:rsidR="00F23E47" w:rsidRPr="00F23E47" w:rsidRDefault="00F23E47">
      <w:pPr>
        <w:pStyle w:val="ListParagraph"/>
        <w:keepNext/>
        <w:numPr>
          <w:ilvl w:val="0"/>
          <w:numId w:val="53"/>
        </w:numPr>
      </w:pPr>
      <w:r w:rsidRPr="00F23E47">
        <w:t xml:space="preserve">Log storage is accessed by unauthorized personnel. </w:t>
      </w:r>
    </w:p>
    <w:p w14:paraId="3B80B375" w14:textId="77F5E352" w:rsidR="00F23E47" w:rsidRDefault="00F23E47">
      <w:pPr>
        <w:pStyle w:val="ListParagraph"/>
        <w:keepNext/>
        <w:numPr>
          <w:ilvl w:val="0"/>
          <w:numId w:val="53"/>
        </w:numPr>
      </w:pPr>
      <w:r w:rsidRPr="00F23E47">
        <w:t>Confidential information is disclosed.</w:t>
      </w:r>
    </w:p>
    <w:p w14:paraId="0D54DE1F" w14:textId="1250A96F" w:rsidR="00B82C5D" w:rsidRDefault="00B82C5D" w:rsidP="00F23E47">
      <w:pPr>
        <w:keepNext/>
      </w:pPr>
      <w:r>
        <w:rPr>
          <w:b/>
          <w:color w:val="1F4E79"/>
        </w:rPr>
        <w:t>Mitigations:</w:t>
      </w:r>
    </w:p>
    <w:p w14:paraId="54A36A6E" w14:textId="458D8493" w:rsidR="00F23E47" w:rsidRPr="00F23E47" w:rsidRDefault="00F23E47">
      <w:pPr>
        <w:pStyle w:val="ListParagraph"/>
        <w:numPr>
          <w:ilvl w:val="0"/>
          <w:numId w:val="53"/>
        </w:numPr>
      </w:pPr>
      <w:r w:rsidRPr="00F23E47">
        <w:t xml:space="preserve">Mask sensitive information before logging. </w:t>
      </w:r>
    </w:p>
    <w:p w14:paraId="1C36F04E" w14:textId="4B51BCF7" w:rsidR="00F23E47" w:rsidRPr="00F23E47" w:rsidRDefault="00F23E47">
      <w:pPr>
        <w:pStyle w:val="ListParagraph"/>
        <w:numPr>
          <w:ilvl w:val="0"/>
          <w:numId w:val="53"/>
        </w:numPr>
      </w:pPr>
      <w:r w:rsidRPr="00F23E47">
        <w:t xml:space="preserve">Never log passwords or authentication tokens. </w:t>
      </w:r>
    </w:p>
    <w:p w14:paraId="02AD9ADC" w14:textId="70F651DD" w:rsidR="00F23E47" w:rsidRPr="00F23E47" w:rsidRDefault="00F23E47">
      <w:pPr>
        <w:pStyle w:val="ListParagraph"/>
        <w:numPr>
          <w:ilvl w:val="0"/>
          <w:numId w:val="53"/>
        </w:numPr>
      </w:pPr>
      <w:r w:rsidRPr="00F23E47">
        <w:t xml:space="preserve">Encrypt centralized log repositories. </w:t>
      </w:r>
    </w:p>
    <w:p w14:paraId="5061F835" w14:textId="29D4EFF9" w:rsidR="00B82C5D" w:rsidRDefault="00F23E47">
      <w:pPr>
        <w:pStyle w:val="ListParagraph"/>
        <w:numPr>
          <w:ilvl w:val="0"/>
          <w:numId w:val="53"/>
        </w:numPr>
      </w:pPr>
      <w:r w:rsidRPr="00F23E47">
        <w:t>Apply role-based access to log data.</w:t>
      </w:r>
    </w:p>
    <w:p w14:paraId="3E4B4AAD" w14:textId="77777777" w:rsidR="00F23E47" w:rsidRDefault="00F23E47" w:rsidP="00F23E47">
      <w:pPr>
        <w:pStyle w:val="Heading3"/>
      </w:pPr>
      <w:bookmarkStart w:id="46" w:name="_Toc237189483"/>
      <w:r>
        <w:t xml:space="preserve">THREAT-I-08: </w:t>
      </w:r>
      <w:r w:rsidRPr="00F23E47">
        <w:t>Email Notification Information Disclosure</w:t>
      </w:r>
      <w:bookmarkEnd w:id="46"/>
    </w:p>
    <w:p w14:paraId="1574E63A" w14:textId="330E1513" w:rsidR="00F23E47" w:rsidRPr="00580A7B" w:rsidRDefault="00F23E47" w:rsidP="00F23E47">
      <w:pPr>
        <w:pStyle w:val="Heading3"/>
      </w:pPr>
      <w:bookmarkStart w:id="47" w:name="_Toc237189484"/>
      <w:r w:rsidRPr="00580A7B">
        <w:t>Affected Components</w:t>
      </w:r>
      <w:bookmarkEnd w:id="47"/>
    </w:p>
    <w:p w14:paraId="0218AF77" w14:textId="19A763AD" w:rsidR="00F23E47" w:rsidRPr="00F23E47" w:rsidRDefault="00F23E47">
      <w:pPr>
        <w:pStyle w:val="ListParagraph"/>
        <w:keepNext/>
        <w:numPr>
          <w:ilvl w:val="0"/>
          <w:numId w:val="53"/>
        </w:numPr>
      </w:pPr>
      <w:r w:rsidRPr="00F23E47">
        <w:t xml:space="preserve">AWS SES </w:t>
      </w:r>
    </w:p>
    <w:p w14:paraId="08102992" w14:textId="67F930D9" w:rsidR="00F23E47" w:rsidRPr="00F23E47" w:rsidRDefault="00F23E47">
      <w:pPr>
        <w:pStyle w:val="ListParagraph"/>
        <w:keepNext/>
        <w:numPr>
          <w:ilvl w:val="0"/>
          <w:numId w:val="53"/>
        </w:numPr>
      </w:pPr>
      <w:r w:rsidRPr="00F23E47">
        <w:t xml:space="preserve">Alerts Service </w:t>
      </w:r>
    </w:p>
    <w:p w14:paraId="4403B52D" w14:textId="4AB4A504" w:rsidR="00F23E47" w:rsidRDefault="00F23E47">
      <w:pPr>
        <w:pStyle w:val="ListParagraph"/>
        <w:keepNext/>
        <w:numPr>
          <w:ilvl w:val="0"/>
          <w:numId w:val="53"/>
        </w:numPr>
      </w:pPr>
      <w:r w:rsidRPr="00F23E47">
        <w:t>Report Builder</w:t>
      </w:r>
    </w:p>
    <w:p w14:paraId="694EF8D0" w14:textId="4C85CC84" w:rsidR="00F23E47" w:rsidRPr="00580A7B" w:rsidRDefault="00F23E47" w:rsidP="00F23E47">
      <w:pPr>
        <w:keepNext/>
        <w:rPr>
          <w:b/>
          <w:bCs/>
        </w:rPr>
      </w:pPr>
      <w:r w:rsidRPr="00580A7B">
        <w:rPr>
          <w:b/>
          <w:bCs/>
        </w:rPr>
        <w:t>Severity</w:t>
      </w:r>
    </w:p>
    <w:p w14:paraId="15AC2E7D" w14:textId="77777777" w:rsidR="00F23E47" w:rsidRDefault="00F23E47" w:rsidP="00F23E47">
      <w:pPr>
        <w:keepNext/>
      </w:pPr>
      <w:r w:rsidRPr="00F23E47">
        <w:t>Medium</w:t>
      </w:r>
    </w:p>
    <w:p w14:paraId="395EB4D8" w14:textId="77777777" w:rsidR="00F23E47" w:rsidRPr="00291AF1" w:rsidRDefault="00F23E47" w:rsidP="00F23E47">
      <w:pPr>
        <w:keepNext/>
        <w:rPr>
          <w:b/>
          <w:bCs/>
        </w:rPr>
      </w:pPr>
      <w:r w:rsidRPr="00580A7B">
        <w:rPr>
          <w:b/>
          <w:bCs/>
        </w:rPr>
        <w:t>Description</w:t>
      </w:r>
    </w:p>
    <w:p w14:paraId="3D70B3D6" w14:textId="77777777" w:rsidR="00F23E47" w:rsidRDefault="00F23E47" w:rsidP="00F23E47">
      <w:pPr>
        <w:keepNext/>
      </w:pPr>
      <w:r w:rsidRPr="00F23E47">
        <w:t>Email notifications generated through AWS SES may contain confidential report links, customer identifiers, or financial summaries.</w:t>
      </w:r>
    </w:p>
    <w:p w14:paraId="71606807" w14:textId="1834D233" w:rsidR="00F23E47" w:rsidRPr="00580A7B" w:rsidRDefault="00F23E47" w:rsidP="00F23E47">
      <w:pPr>
        <w:keepNext/>
        <w:rPr>
          <w:b/>
          <w:bCs/>
        </w:rPr>
      </w:pPr>
      <w:r w:rsidRPr="00580A7B">
        <w:rPr>
          <w:b/>
          <w:bCs/>
        </w:rPr>
        <w:t>Attack Scenario</w:t>
      </w:r>
    </w:p>
    <w:p w14:paraId="04476E7C" w14:textId="480E2091" w:rsidR="00F23E47" w:rsidRPr="00F23E47" w:rsidRDefault="00F23E47">
      <w:pPr>
        <w:pStyle w:val="ListParagraph"/>
        <w:keepNext/>
        <w:numPr>
          <w:ilvl w:val="0"/>
          <w:numId w:val="53"/>
        </w:numPr>
      </w:pPr>
      <w:r w:rsidRPr="00F23E47">
        <w:t xml:space="preserve">Sensitive report links are sent through email. </w:t>
      </w:r>
    </w:p>
    <w:p w14:paraId="43662C8A" w14:textId="3E07B416" w:rsidR="00F23E47" w:rsidRPr="00F23E47" w:rsidRDefault="00F23E47">
      <w:pPr>
        <w:pStyle w:val="ListParagraph"/>
        <w:keepNext/>
        <w:numPr>
          <w:ilvl w:val="0"/>
          <w:numId w:val="53"/>
        </w:numPr>
      </w:pPr>
      <w:r w:rsidRPr="00F23E47">
        <w:t xml:space="preserve">Emails are forwarded externally. </w:t>
      </w:r>
    </w:p>
    <w:p w14:paraId="36B8E530" w14:textId="5C2A0165" w:rsidR="00F23E47" w:rsidRDefault="00F23E47">
      <w:pPr>
        <w:pStyle w:val="ListParagraph"/>
        <w:keepNext/>
        <w:numPr>
          <w:ilvl w:val="0"/>
          <w:numId w:val="53"/>
        </w:numPr>
      </w:pPr>
      <w:r w:rsidRPr="00F23E47">
        <w:t>Confidential information is exposed.</w:t>
      </w:r>
    </w:p>
    <w:p w14:paraId="68AF116A" w14:textId="25F15790" w:rsidR="00F23E47" w:rsidRDefault="00F23E47" w:rsidP="00F23E47">
      <w:pPr>
        <w:keepNext/>
      </w:pPr>
      <w:r>
        <w:rPr>
          <w:b/>
          <w:color w:val="1F4E79"/>
        </w:rPr>
        <w:t>Mitigations:</w:t>
      </w:r>
    </w:p>
    <w:p w14:paraId="3402A598" w14:textId="2F1E1BB2" w:rsidR="00F23E47" w:rsidRPr="00F23E47" w:rsidRDefault="00F23E47">
      <w:pPr>
        <w:pStyle w:val="ListParagraph"/>
        <w:numPr>
          <w:ilvl w:val="0"/>
          <w:numId w:val="53"/>
        </w:numPr>
      </w:pPr>
      <w:r w:rsidRPr="00F23E47">
        <w:t xml:space="preserve">Avoid including sensitive financial data directly in email bodies. </w:t>
      </w:r>
    </w:p>
    <w:p w14:paraId="649777FB" w14:textId="5552C9EE" w:rsidR="00F23E47" w:rsidRPr="00F23E47" w:rsidRDefault="00F23E47">
      <w:pPr>
        <w:pStyle w:val="ListParagraph"/>
        <w:numPr>
          <w:ilvl w:val="0"/>
          <w:numId w:val="53"/>
        </w:numPr>
      </w:pPr>
      <w:r w:rsidRPr="00F23E47">
        <w:t xml:space="preserve">Send secure links that require re-authentication. </w:t>
      </w:r>
    </w:p>
    <w:p w14:paraId="21E2C821" w14:textId="587AD3D0" w:rsidR="00F23E47" w:rsidRPr="00F23E47" w:rsidRDefault="00F23E47">
      <w:pPr>
        <w:pStyle w:val="ListParagraph"/>
        <w:numPr>
          <w:ilvl w:val="0"/>
          <w:numId w:val="53"/>
        </w:numPr>
      </w:pPr>
      <w:r w:rsidRPr="00F23E47">
        <w:t xml:space="preserve">Expire download links after a short period. </w:t>
      </w:r>
    </w:p>
    <w:p w14:paraId="6E4C8089" w14:textId="1E16E2D6" w:rsidR="00F23E47" w:rsidRPr="00B82C5D" w:rsidRDefault="00F23E47">
      <w:pPr>
        <w:pStyle w:val="ListParagraph"/>
        <w:numPr>
          <w:ilvl w:val="0"/>
          <w:numId w:val="53"/>
        </w:numPr>
      </w:pPr>
      <w:r w:rsidRPr="00F23E47">
        <w:t>Encrypt email attachments where appropriate.</w:t>
      </w:r>
    </w:p>
    <w:p w14:paraId="059AC7E5" w14:textId="77777777" w:rsidR="00551D57" w:rsidRDefault="00152F99">
      <w:pPr>
        <w:pStyle w:val="Heading2"/>
      </w:pPr>
      <w:bookmarkStart w:id="48" w:name="_Toc237189485"/>
      <w:r>
        <w:lastRenderedPageBreak/>
        <w:t>5.5 Denial of Service Threats</w:t>
      </w:r>
      <w:bookmarkEnd w:id="48"/>
    </w:p>
    <w:p w14:paraId="2697491B" w14:textId="29808CFD" w:rsidR="00551D57" w:rsidRDefault="00152F99">
      <w:pPr>
        <w:pStyle w:val="Heading3"/>
      </w:pPr>
      <w:bookmarkStart w:id="49" w:name="_Toc237189486"/>
      <w:r>
        <w:t xml:space="preserve">THREAT-D-01: </w:t>
      </w:r>
      <w:r w:rsidR="00F23E47" w:rsidRPr="00F23E47">
        <w:t>Distributed Denial of Service (DDoS) Against Internet-Facing Web Servers</w:t>
      </w:r>
      <w:bookmarkEnd w:id="49"/>
    </w:p>
    <w:p w14:paraId="54408BAC" w14:textId="77777777" w:rsidR="00F23E47" w:rsidRPr="00580A7B" w:rsidRDefault="00F23E47" w:rsidP="00F23E47">
      <w:pPr>
        <w:pStyle w:val="Heading3"/>
      </w:pPr>
      <w:bookmarkStart w:id="50" w:name="_Toc237189487"/>
      <w:r w:rsidRPr="00580A7B">
        <w:t>Affected Components</w:t>
      </w:r>
      <w:bookmarkEnd w:id="50"/>
    </w:p>
    <w:p w14:paraId="4EA74DE4" w14:textId="5F9AA897" w:rsidR="00F23E47" w:rsidRPr="00F23E47" w:rsidRDefault="00F23E47">
      <w:pPr>
        <w:pStyle w:val="ListParagraph"/>
        <w:keepNext/>
        <w:numPr>
          <w:ilvl w:val="0"/>
          <w:numId w:val="53"/>
        </w:numPr>
      </w:pPr>
      <w:r w:rsidRPr="00F23E47">
        <w:t xml:space="preserve">Browser Clients </w:t>
      </w:r>
    </w:p>
    <w:p w14:paraId="03640CE2" w14:textId="7112C5B0" w:rsidR="00F23E47" w:rsidRPr="00F23E47" w:rsidRDefault="00F23E47">
      <w:pPr>
        <w:pStyle w:val="ListParagraph"/>
        <w:keepNext/>
        <w:numPr>
          <w:ilvl w:val="0"/>
          <w:numId w:val="53"/>
        </w:numPr>
      </w:pPr>
      <w:r w:rsidRPr="00F23E47">
        <w:t xml:space="preserve">Shared Web Servers </w:t>
      </w:r>
    </w:p>
    <w:p w14:paraId="7A5F8814" w14:textId="70051490" w:rsidR="00F23E47" w:rsidRDefault="00F23E47">
      <w:pPr>
        <w:pStyle w:val="ListParagraph"/>
        <w:keepNext/>
        <w:numPr>
          <w:ilvl w:val="0"/>
          <w:numId w:val="53"/>
        </w:numPr>
      </w:pPr>
      <w:r w:rsidRPr="00F23E47">
        <w:t>CIQ+ Web Servers</w:t>
      </w:r>
    </w:p>
    <w:p w14:paraId="0EF894C2" w14:textId="16B00940" w:rsidR="00F23E47" w:rsidRPr="00580A7B" w:rsidRDefault="00F23E47" w:rsidP="00F23E47">
      <w:pPr>
        <w:keepNext/>
        <w:rPr>
          <w:b/>
          <w:bCs/>
        </w:rPr>
      </w:pPr>
      <w:r w:rsidRPr="00580A7B">
        <w:rPr>
          <w:b/>
          <w:bCs/>
        </w:rPr>
        <w:t>Severity</w:t>
      </w:r>
    </w:p>
    <w:p w14:paraId="32997C7C" w14:textId="77777777" w:rsidR="00F23E47" w:rsidRDefault="00F23E47" w:rsidP="00F23E47">
      <w:pPr>
        <w:keepNext/>
      </w:pPr>
      <w:r w:rsidRPr="00F23E47">
        <w:t>Critical</w:t>
      </w:r>
    </w:p>
    <w:p w14:paraId="53A6AC39" w14:textId="77777777" w:rsidR="00F23E47" w:rsidRPr="00291AF1" w:rsidRDefault="00F23E47" w:rsidP="00F23E47">
      <w:pPr>
        <w:keepNext/>
        <w:rPr>
          <w:b/>
          <w:bCs/>
        </w:rPr>
      </w:pPr>
      <w:r w:rsidRPr="00580A7B">
        <w:rPr>
          <w:b/>
          <w:bCs/>
        </w:rPr>
        <w:t>Description</w:t>
      </w:r>
    </w:p>
    <w:p w14:paraId="506933A0" w14:textId="17FEB773" w:rsidR="00F23E47" w:rsidRDefault="00F23E47" w:rsidP="00F23E47">
      <w:pPr>
        <w:keepNext/>
      </w:pPr>
      <w:r w:rsidRPr="00F23E47">
        <w:t>Shared Web Servers and CIQ+ Web Servers are exposed to external users and represent the primary entry point into the CIQ Professional platform. Attackers may launch large-scale Distributed Denial of Service (DDoS) attacks to exhaust network bandwidth, CPU, memory, or connection limits, preventing legitimate users from accessing the application.</w:t>
      </w:r>
    </w:p>
    <w:p w14:paraId="2EA0A0A2" w14:textId="77777777" w:rsidR="00F23E47" w:rsidRPr="00580A7B" w:rsidRDefault="00F23E47" w:rsidP="00F23E47">
      <w:pPr>
        <w:keepNext/>
        <w:rPr>
          <w:b/>
          <w:bCs/>
        </w:rPr>
      </w:pPr>
      <w:r w:rsidRPr="00580A7B">
        <w:rPr>
          <w:b/>
          <w:bCs/>
        </w:rPr>
        <w:t>Attack Scenario</w:t>
      </w:r>
    </w:p>
    <w:p w14:paraId="6DB5005E" w14:textId="0DF5F3D3" w:rsidR="00F23E47" w:rsidRPr="00F23E47" w:rsidRDefault="00F23E47">
      <w:pPr>
        <w:pStyle w:val="ListParagraph"/>
        <w:keepNext/>
        <w:numPr>
          <w:ilvl w:val="0"/>
          <w:numId w:val="53"/>
        </w:numPr>
      </w:pPr>
      <w:r w:rsidRPr="00F23E47">
        <w:t xml:space="preserve">A botnet generates millions of HTTPS requests. </w:t>
      </w:r>
    </w:p>
    <w:p w14:paraId="53DC02F2" w14:textId="1F8CDEF7" w:rsidR="00F23E47" w:rsidRPr="00F23E47" w:rsidRDefault="00F23E47">
      <w:pPr>
        <w:pStyle w:val="ListParagraph"/>
        <w:keepNext/>
        <w:numPr>
          <w:ilvl w:val="0"/>
          <w:numId w:val="53"/>
        </w:numPr>
      </w:pPr>
      <w:r w:rsidRPr="00F23E47">
        <w:t xml:space="preserve">Shared Web Servers become saturated. </w:t>
      </w:r>
    </w:p>
    <w:p w14:paraId="3A69CDDD" w14:textId="685248AC" w:rsidR="00F23E47" w:rsidRPr="00F23E47" w:rsidRDefault="00F23E47">
      <w:pPr>
        <w:pStyle w:val="ListParagraph"/>
        <w:keepNext/>
        <w:numPr>
          <w:ilvl w:val="0"/>
          <w:numId w:val="53"/>
        </w:numPr>
      </w:pPr>
      <w:r w:rsidRPr="00F23E47">
        <w:t xml:space="preserve">Legitimate authentication and application requests are delayed or rejected. </w:t>
      </w:r>
    </w:p>
    <w:p w14:paraId="5AC3254C" w14:textId="38B15246" w:rsidR="00F23E47" w:rsidRDefault="00F23E47">
      <w:pPr>
        <w:pStyle w:val="ListParagraph"/>
        <w:keepNext/>
        <w:numPr>
          <w:ilvl w:val="0"/>
          <w:numId w:val="53"/>
        </w:numPr>
      </w:pPr>
      <w:r w:rsidRPr="00F23E47">
        <w:t>Users are unable to access CIQ Professional services.</w:t>
      </w:r>
    </w:p>
    <w:p w14:paraId="00EFB203" w14:textId="5DF352FA" w:rsidR="00F23E47" w:rsidRDefault="00F23E47" w:rsidP="00F23E47">
      <w:pPr>
        <w:keepNext/>
      </w:pPr>
      <w:r>
        <w:rPr>
          <w:b/>
          <w:color w:val="1F4E79"/>
        </w:rPr>
        <w:t>Mitigations:</w:t>
      </w:r>
    </w:p>
    <w:p w14:paraId="3D560116" w14:textId="52523144" w:rsidR="00F23E47" w:rsidRPr="00F23E47" w:rsidRDefault="00F23E47">
      <w:pPr>
        <w:pStyle w:val="ListParagraph"/>
        <w:keepNext/>
        <w:numPr>
          <w:ilvl w:val="0"/>
          <w:numId w:val="53"/>
        </w:numPr>
      </w:pPr>
      <w:r w:rsidRPr="00F23E47">
        <w:t xml:space="preserve">Deploy enterprise-grade DDoS protection. </w:t>
      </w:r>
    </w:p>
    <w:p w14:paraId="27746B9B" w14:textId="3638EE19" w:rsidR="00F23E47" w:rsidRPr="00F23E47" w:rsidRDefault="00F23E47">
      <w:pPr>
        <w:pStyle w:val="ListParagraph"/>
        <w:keepNext/>
        <w:numPr>
          <w:ilvl w:val="0"/>
          <w:numId w:val="53"/>
        </w:numPr>
      </w:pPr>
      <w:r w:rsidRPr="00F23E47">
        <w:t xml:space="preserve">Implement Web Application Firewall (WAF) rules. </w:t>
      </w:r>
    </w:p>
    <w:p w14:paraId="3850DF24" w14:textId="4112FA3E" w:rsidR="00F23E47" w:rsidRPr="00F23E47" w:rsidRDefault="00F23E47">
      <w:pPr>
        <w:pStyle w:val="ListParagraph"/>
        <w:keepNext/>
        <w:numPr>
          <w:ilvl w:val="0"/>
          <w:numId w:val="53"/>
        </w:numPr>
      </w:pPr>
      <w:r w:rsidRPr="00F23E47">
        <w:t xml:space="preserve">Configure request rate limiting. </w:t>
      </w:r>
    </w:p>
    <w:p w14:paraId="045CE1B6" w14:textId="1016E91A" w:rsidR="00F23E47" w:rsidRPr="00F23E47" w:rsidRDefault="00F23E47">
      <w:pPr>
        <w:pStyle w:val="ListParagraph"/>
        <w:keepNext/>
        <w:numPr>
          <w:ilvl w:val="0"/>
          <w:numId w:val="53"/>
        </w:numPr>
      </w:pPr>
      <w:r w:rsidRPr="00F23E47">
        <w:t>Use CDN or traffic scrubbing services to absorb volumetric attacks.</w:t>
      </w:r>
    </w:p>
    <w:p w14:paraId="132EAEAB" w14:textId="63F94187" w:rsidR="00551D57" w:rsidRDefault="00152F99" w:rsidP="00F23E47">
      <w:pPr>
        <w:pStyle w:val="Heading3"/>
      </w:pPr>
      <w:bookmarkStart w:id="51" w:name="_Toc237189488"/>
      <w:r>
        <w:t xml:space="preserve">THREAT-D-02: </w:t>
      </w:r>
      <w:r w:rsidR="00F23E47" w:rsidRPr="00F23E47">
        <w:t>API Request Flooding</w:t>
      </w:r>
      <w:bookmarkEnd w:id="51"/>
    </w:p>
    <w:p w14:paraId="344F1B78" w14:textId="77777777" w:rsidR="00F23E47" w:rsidRPr="00580A7B" w:rsidRDefault="00F23E47" w:rsidP="00F23E47">
      <w:pPr>
        <w:pStyle w:val="Heading3"/>
      </w:pPr>
      <w:bookmarkStart w:id="52" w:name="_Toc237189489"/>
      <w:r w:rsidRPr="00580A7B">
        <w:t>Affected Components</w:t>
      </w:r>
      <w:bookmarkEnd w:id="52"/>
    </w:p>
    <w:p w14:paraId="386A295E" w14:textId="33D9373E" w:rsidR="00F23E47" w:rsidRPr="00F23E47" w:rsidRDefault="00F23E47">
      <w:pPr>
        <w:pStyle w:val="ListParagraph"/>
        <w:keepNext/>
        <w:numPr>
          <w:ilvl w:val="0"/>
          <w:numId w:val="53"/>
        </w:numPr>
      </w:pPr>
      <w:r w:rsidRPr="00F23E47">
        <w:t xml:space="preserve">Dedicated Data API Servers </w:t>
      </w:r>
    </w:p>
    <w:p w14:paraId="5BC1D942" w14:textId="3732AA80" w:rsidR="00F23E47" w:rsidRPr="00F23E47" w:rsidRDefault="00F23E47">
      <w:pPr>
        <w:pStyle w:val="ListParagraph"/>
        <w:keepNext/>
        <w:numPr>
          <w:ilvl w:val="0"/>
          <w:numId w:val="53"/>
        </w:numPr>
      </w:pPr>
      <w:r w:rsidRPr="00F23E47">
        <w:t xml:space="preserve">Denim Federation Layer </w:t>
      </w:r>
    </w:p>
    <w:p w14:paraId="404A4D2A" w14:textId="19D86552" w:rsidR="00F23E47" w:rsidRDefault="00F23E47">
      <w:pPr>
        <w:pStyle w:val="ListParagraph"/>
        <w:keepNext/>
        <w:numPr>
          <w:ilvl w:val="0"/>
          <w:numId w:val="53"/>
        </w:numPr>
      </w:pPr>
      <w:r w:rsidRPr="00F23E47">
        <w:t>GDS API</w:t>
      </w:r>
    </w:p>
    <w:p w14:paraId="3FA286E0" w14:textId="2ECE6D77" w:rsidR="00F23E47" w:rsidRPr="00580A7B" w:rsidRDefault="00F23E47" w:rsidP="00F23E47">
      <w:pPr>
        <w:keepNext/>
        <w:rPr>
          <w:b/>
          <w:bCs/>
        </w:rPr>
      </w:pPr>
      <w:r w:rsidRPr="00580A7B">
        <w:rPr>
          <w:b/>
          <w:bCs/>
        </w:rPr>
        <w:t>Severity</w:t>
      </w:r>
    </w:p>
    <w:p w14:paraId="591D0CB3" w14:textId="77777777" w:rsidR="00F23E47" w:rsidRDefault="00F23E47" w:rsidP="00F23E47">
      <w:pPr>
        <w:keepNext/>
      </w:pPr>
      <w:r w:rsidRPr="00F23E47">
        <w:t>Critical</w:t>
      </w:r>
    </w:p>
    <w:p w14:paraId="04FE5FD1" w14:textId="77777777" w:rsidR="00F23E47" w:rsidRPr="00291AF1" w:rsidRDefault="00F23E47" w:rsidP="00F23E47">
      <w:pPr>
        <w:keepNext/>
        <w:rPr>
          <w:b/>
          <w:bCs/>
        </w:rPr>
      </w:pPr>
      <w:r w:rsidRPr="00580A7B">
        <w:rPr>
          <w:b/>
          <w:bCs/>
        </w:rPr>
        <w:t>Description</w:t>
      </w:r>
    </w:p>
    <w:p w14:paraId="1D267D23" w14:textId="77777777" w:rsidR="00F23E47" w:rsidRDefault="00F23E47" w:rsidP="00F23E47">
      <w:pPr>
        <w:keepNext/>
      </w:pPr>
      <w:r w:rsidRPr="00F23E47">
        <w:t>External API consumers may intentionally or unintentionally generate excessive requests, overwhelming Dedicated Data API Servers and degrading service for legitimate users.</w:t>
      </w:r>
    </w:p>
    <w:p w14:paraId="1B7D0B8D" w14:textId="16718C77" w:rsidR="00F23E47" w:rsidRPr="00580A7B" w:rsidRDefault="00F23E47" w:rsidP="00F23E47">
      <w:pPr>
        <w:keepNext/>
        <w:rPr>
          <w:b/>
          <w:bCs/>
        </w:rPr>
      </w:pPr>
      <w:r w:rsidRPr="00580A7B">
        <w:rPr>
          <w:b/>
          <w:bCs/>
        </w:rPr>
        <w:t>Attack Scenario</w:t>
      </w:r>
    </w:p>
    <w:p w14:paraId="479B3D37" w14:textId="4CC6ED43" w:rsidR="00F23E47" w:rsidRPr="00F23E47" w:rsidRDefault="00F23E47">
      <w:pPr>
        <w:pStyle w:val="ListParagraph"/>
        <w:keepNext/>
        <w:numPr>
          <w:ilvl w:val="0"/>
          <w:numId w:val="53"/>
        </w:numPr>
      </w:pPr>
      <w:r w:rsidRPr="00F23E47">
        <w:t xml:space="preserve">Automated scripts continuously invoke Data API endpoints. </w:t>
      </w:r>
    </w:p>
    <w:p w14:paraId="29883CDA" w14:textId="38C23159" w:rsidR="00F23E47" w:rsidRPr="00F23E47" w:rsidRDefault="00F23E47">
      <w:pPr>
        <w:pStyle w:val="ListParagraph"/>
        <w:keepNext/>
        <w:numPr>
          <w:ilvl w:val="0"/>
          <w:numId w:val="53"/>
        </w:numPr>
      </w:pPr>
      <w:r w:rsidRPr="00F23E47">
        <w:t xml:space="preserve">API threads and connection pools become exhausted. </w:t>
      </w:r>
    </w:p>
    <w:p w14:paraId="627E6FEE" w14:textId="435D461A" w:rsidR="00F23E47" w:rsidRDefault="00F23E47">
      <w:pPr>
        <w:pStyle w:val="ListParagraph"/>
        <w:keepNext/>
        <w:numPr>
          <w:ilvl w:val="0"/>
          <w:numId w:val="53"/>
        </w:numPr>
      </w:pPr>
      <w:r w:rsidRPr="00F23E47">
        <w:t>Backend services experience increased latency or failure.</w:t>
      </w:r>
    </w:p>
    <w:p w14:paraId="3FAAC75F" w14:textId="248A2371" w:rsidR="00F23E47" w:rsidRDefault="00F23E47" w:rsidP="00F23E47">
      <w:pPr>
        <w:keepNext/>
      </w:pPr>
      <w:r>
        <w:rPr>
          <w:b/>
          <w:color w:val="1F4E79"/>
        </w:rPr>
        <w:t>Mitigations:</w:t>
      </w:r>
    </w:p>
    <w:p w14:paraId="0D7717D6" w14:textId="021F7848" w:rsidR="00F23E47" w:rsidRPr="00F23E47" w:rsidRDefault="00F23E47">
      <w:pPr>
        <w:pStyle w:val="ListParagraph"/>
        <w:keepNext/>
        <w:numPr>
          <w:ilvl w:val="0"/>
          <w:numId w:val="53"/>
        </w:numPr>
      </w:pPr>
      <w:r w:rsidRPr="00F23E47">
        <w:t xml:space="preserve">Implement API rate limiting. </w:t>
      </w:r>
    </w:p>
    <w:p w14:paraId="2CDA2756" w14:textId="0C560DD8" w:rsidR="00F23E47" w:rsidRPr="00F23E47" w:rsidRDefault="00F23E47">
      <w:pPr>
        <w:pStyle w:val="ListParagraph"/>
        <w:keepNext/>
        <w:numPr>
          <w:ilvl w:val="0"/>
          <w:numId w:val="53"/>
        </w:numPr>
      </w:pPr>
      <w:r w:rsidRPr="00F23E47">
        <w:t xml:space="preserve">Apply quotas per client. </w:t>
      </w:r>
    </w:p>
    <w:p w14:paraId="4823E9BB" w14:textId="5C5DC6F9" w:rsidR="00F23E47" w:rsidRPr="00F23E47" w:rsidRDefault="00F23E47">
      <w:pPr>
        <w:pStyle w:val="ListParagraph"/>
        <w:keepNext/>
        <w:numPr>
          <w:ilvl w:val="0"/>
          <w:numId w:val="53"/>
        </w:numPr>
      </w:pPr>
      <w:r w:rsidRPr="00F23E47">
        <w:t xml:space="preserve">Use throttling policies. </w:t>
      </w:r>
    </w:p>
    <w:p w14:paraId="3F4E2786" w14:textId="14A73570" w:rsidR="00F23E47" w:rsidRDefault="00F23E47">
      <w:pPr>
        <w:pStyle w:val="ListParagraph"/>
        <w:keepNext/>
        <w:numPr>
          <w:ilvl w:val="0"/>
          <w:numId w:val="53"/>
        </w:numPr>
      </w:pPr>
      <w:r w:rsidRPr="00F23E47">
        <w:t>Monitor abnormal API usage.</w:t>
      </w:r>
    </w:p>
    <w:p w14:paraId="58D89141" w14:textId="5EDDC13E" w:rsidR="00551D57" w:rsidRDefault="00152F99">
      <w:pPr>
        <w:pStyle w:val="Heading3"/>
      </w:pPr>
      <w:bookmarkStart w:id="53" w:name="_Toc237189490"/>
      <w:r>
        <w:t xml:space="preserve">THREAT-D-03: </w:t>
      </w:r>
      <w:r w:rsidR="00F23E47" w:rsidRPr="00F23E47">
        <w:t>Search Service Exhaustion</w:t>
      </w:r>
      <w:bookmarkEnd w:id="53"/>
    </w:p>
    <w:p w14:paraId="5688D7E8" w14:textId="77777777" w:rsidR="00F23E47" w:rsidRPr="00580A7B" w:rsidRDefault="00F23E47" w:rsidP="00F23E47">
      <w:pPr>
        <w:pStyle w:val="Heading3"/>
      </w:pPr>
      <w:bookmarkStart w:id="54" w:name="_Toc237189491"/>
      <w:r w:rsidRPr="00580A7B">
        <w:t>Affected Components</w:t>
      </w:r>
      <w:bookmarkEnd w:id="54"/>
    </w:p>
    <w:p w14:paraId="2760761E" w14:textId="4CFDA222" w:rsidR="00F23E47" w:rsidRPr="00F23E47" w:rsidRDefault="00F23E47">
      <w:pPr>
        <w:pStyle w:val="ListParagraph"/>
        <w:keepNext/>
        <w:numPr>
          <w:ilvl w:val="0"/>
          <w:numId w:val="53"/>
        </w:numPr>
      </w:pPr>
      <w:r w:rsidRPr="00F23E47">
        <w:t xml:space="preserve">SOLR </w:t>
      </w:r>
    </w:p>
    <w:p w14:paraId="094C6401" w14:textId="66E726B3" w:rsidR="00F23E47" w:rsidRDefault="00F23E47">
      <w:pPr>
        <w:pStyle w:val="ListParagraph"/>
        <w:keepNext/>
        <w:numPr>
          <w:ilvl w:val="0"/>
          <w:numId w:val="53"/>
        </w:numPr>
      </w:pPr>
      <w:r w:rsidRPr="00F23E47">
        <w:lastRenderedPageBreak/>
        <w:t>Search Services</w:t>
      </w:r>
    </w:p>
    <w:p w14:paraId="7CEFF90E" w14:textId="6A744372" w:rsidR="00F23E47" w:rsidRPr="00580A7B" w:rsidRDefault="00F23E47" w:rsidP="00F23E47">
      <w:pPr>
        <w:keepNext/>
        <w:rPr>
          <w:b/>
          <w:bCs/>
        </w:rPr>
      </w:pPr>
      <w:r w:rsidRPr="00580A7B">
        <w:rPr>
          <w:b/>
          <w:bCs/>
        </w:rPr>
        <w:t>Severity</w:t>
      </w:r>
    </w:p>
    <w:p w14:paraId="67A412E5" w14:textId="2B3DBBDB" w:rsidR="00F23E47" w:rsidRDefault="00F23E47" w:rsidP="00F23E47">
      <w:pPr>
        <w:keepNext/>
      </w:pPr>
      <w:r w:rsidRPr="00F23E47">
        <w:t>High</w:t>
      </w:r>
    </w:p>
    <w:p w14:paraId="1C75B7E1" w14:textId="77777777" w:rsidR="00F23E47" w:rsidRPr="00291AF1" w:rsidRDefault="00F23E47" w:rsidP="00F23E47">
      <w:pPr>
        <w:keepNext/>
        <w:rPr>
          <w:b/>
          <w:bCs/>
        </w:rPr>
      </w:pPr>
      <w:r w:rsidRPr="00580A7B">
        <w:rPr>
          <w:b/>
          <w:bCs/>
        </w:rPr>
        <w:t>Description</w:t>
      </w:r>
    </w:p>
    <w:p w14:paraId="5A3B4DA0" w14:textId="77777777" w:rsidR="00F23E47" w:rsidRDefault="00F23E47" w:rsidP="00F23E47">
      <w:pPr>
        <w:keepNext/>
      </w:pPr>
      <w:r w:rsidRPr="00F23E47">
        <w:t>Complex search queries or excessive concurrent searches may overload SOLR, affecting search performance across the platform.</w:t>
      </w:r>
    </w:p>
    <w:p w14:paraId="2C525000" w14:textId="78907DE9" w:rsidR="00F23E47" w:rsidRPr="00580A7B" w:rsidRDefault="00F23E47" w:rsidP="00F23E47">
      <w:pPr>
        <w:keepNext/>
        <w:rPr>
          <w:b/>
          <w:bCs/>
        </w:rPr>
      </w:pPr>
      <w:r w:rsidRPr="00580A7B">
        <w:rPr>
          <w:b/>
          <w:bCs/>
        </w:rPr>
        <w:t>Attack Scenario</w:t>
      </w:r>
    </w:p>
    <w:p w14:paraId="140D2557" w14:textId="4F0F27E1" w:rsidR="00F23E47" w:rsidRPr="00F23E47" w:rsidRDefault="00F23E47">
      <w:pPr>
        <w:pStyle w:val="ListParagraph"/>
        <w:keepNext/>
        <w:numPr>
          <w:ilvl w:val="0"/>
          <w:numId w:val="53"/>
        </w:numPr>
      </w:pPr>
      <w:r w:rsidRPr="00F23E47">
        <w:t xml:space="preserve">Attackers submit resource-intensive wildcard or recursive search queries. </w:t>
      </w:r>
    </w:p>
    <w:p w14:paraId="575E3EA4" w14:textId="4944E470" w:rsidR="00F23E47" w:rsidRPr="00F23E47" w:rsidRDefault="00F23E47">
      <w:pPr>
        <w:pStyle w:val="ListParagraph"/>
        <w:keepNext/>
        <w:numPr>
          <w:ilvl w:val="0"/>
          <w:numId w:val="53"/>
        </w:numPr>
      </w:pPr>
      <w:r w:rsidRPr="00F23E47">
        <w:t xml:space="preserve">SOLR CPU and memory utilization increase. </w:t>
      </w:r>
    </w:p>
    <w:p w14:paraId="3BD004DF" w14:textId="0E605D7D" w:rsidR="00F23E47" w:rsidRDefault="00F23E47">
      <w:pPr>
        <w:pStyle w:val="ListParagraph"/>
        <w:keepNext/>
        <w:numPr>
          <w:ilvl w:val="0"/>
          <w:numId w:val="53"/>
        </w:numPr>
      </w:pPr>
      <w:r w:rsidRPr="00F23E47">
        <w:t>Search response times degrade significantly.</w:t>
      </w:r>
    </w:p>
    <w:p w14:paraId="4BF6CBD7" w14:textId="195DBAB2" w:rsidR="00F23E47" w:rsidRDefault="00F23E47" w:rsidP="00F23E47">
      <w:pPr>
        <w:keepNext/>
      </w:pPr>
      <w:r>
        <w:rPr>
          <w:b/>
          <w:color w:val="1F4E79"/>
        </w:rPr>
        <w:t>Mitigations:</w:t>
      </w:r>
    </w:p>
    <w:p w14:paraId="6E848472" w14:textId="576F9A1A" w:rsidR="00F23E47" w:rsidRPr="00F23E47" w:rsidRDefault="00F23E47">
      <w:pPr>
        <w:pStyle w:val="ListParagraph"/>
        <w:keepNext/>
        <w:numPr>
          <w:ilvl w:val="0"/>
          <w:numId w:val="53"/>
        </w:numPr>
      </w:pPr>
      <w:r w:rsidRPr="00F23E47">
        <w:t xml:space="preserve">Limit query complexity. </w:t>
      </w:r>
    </w:p>
    <w:p w14:paraId="6CDA0711" w14:textId="6F77CE21" w:rsidR="00F23E47" w:rsidRPr="00F23E47" w:rsidRDefault="00F23E47">
      <w:pPr>
        <w:pStyle w:val="ListParagraph"/>
        <w:keepNext/>
        <w:numPr>
          <w:ilvl w:val="0"/>
          <w:numId w:val="53"/>
        </w:numPr>
      </w:pPr>
      <w:r w:rsidRPr="00F23E47">
        <w:t xml:space="preserve">Restrict wildcard searches. </w:t>
      </w:r>
    </w:p>
    <w:p w14:paraId="034E088C" w14:textId="622BBD66" w:rsidR="00F23E47" w:rsidRPr="00F23E47" w:rsidRDefault="00F23E47">
      <w:pPr>
        <w:pStyle w:val="ListParagraph"/>
        <w:keepNext/>
        <w:numPr>
          <w:ilvl w:val="0"/>
          <w:numId w:val="53"/>
        </w:numPr>
      </w:pPr>
      <w:r w:rsidRPr="00F23E47">
        <w:t xml:space="preserve">Configure query timeouts. </w:t>
      </w:r>
    </w:p>
    <w:p w14:paraId="60CA937C" w14:textId="430DE42C" w:rsidR="00F23E47" w:rsidRDefault="00F23E47">
      <w:pPr>
        <w:pStyle w:val="ListParagraph"/>
        <w:keepNext/>
        <w:numPr>
          <w:ilvl w:val="0"/>
          <w:numId w:val="53"/>
        </w:numPr>
      </w:pPr>
      <w:r w:rsidRPr="00F23E47">
        <w:t>Implement search request throttling.</w:t>
      </w:r>
    </w:p>
    <w:p w14:paraId="028ECCBF" w14:textId="77777777" w:rsidR="00F23E47" w:rsidRDefault="00F23E47" w:rsidP="00F23E47">
      <w:pPr>
        <w:keepNext/>
      </w:pPr>
    </w:p>
    <w:p w14:paraId="15B6D850" w14:textId="563F08F8" w:rsidR="00F23E47" w:rsidRDefault="00F23E47" w:rsidP="00F23E47">
      <w:pPr>
        <w:pStyle w:val="Heading3"/>
      </w:pPr>
      <w:bookmarkStart w:id="55" w:name="_Toc237189492"/>
      <w:r>
        <w:t xml:space="preserve">THREAT-D-04: </w:t>
      </w:r>
      <w:r w:rsidRPr="00F23E47">
        <w:t>Database Connection Pool Exhaustion</w:t>
      </w:r>
      <w:bookmarkEnd w:id="55"/>
    </w:p>
    <w:p w14:paraId="22953461" w14:textId="77777777" w:rsidR="00F23E47" w:rsidRPr="00580A7B" w:rsidRDefault="00F23E47" w:rsidP="00F23E47">
      <w:pPr>
        <w:pStyle w:val="Heading3"/>
      </w:pPr>
      <w:bookmarkStart w:id="56" w:name="_Toc237189493"/>
      <w:r w:rsidRPr="00580A7B">
        <w:t>Affected Components</w:t>
      </w:r>
      <w:bookmarkEnd w:id="56"/>
    </w:p>
    <w:p w14:paraId="5D873180" w14:textId="1A75D852" w:rsidR="00F23E47" w:rsidRPr="00F23E47" w:rsidRDefault="00F23E47">
      <w:pPr>
        <w:pStyle w:val="ListParagraph"/>
        <w:keepNext/>
        <w:numPr>
          <w:ilvl w:val="0"/>
          <w:numId w:val="53"/>
        </w:numPr>
      </w:pPr>
      <w:r w:rsidRPr="00F23E47">
        <w:t xml:space="preserve">Prime Database </w:t>
      </w:r>
    </w:p>
    <w:p w14:paraId="2682E992" w14:textId="607FD9A3" w:rsidR="00F23E47" w:rsidRPr="00F23E47" w:rsidRDefault="00F23E47">
      <w:pPr>
        <w:pStyle w:val="ListParagraph"/>
        <w:keepNext/>
        <w:numPr>
          <w:ilvl w:val="0"/>
          <w:numId w:val="53"/>
        </w:numPr>
      </w:pPr>
      <w:r w:rsidRPr="00F23E47">
        <w:t xml:space="preserve">Portfolio Database </w:t>
      </w:r>
    </w:p>
    <w:p w14:paraId="0747595D" w14:textId="428B6746" w:rsidR="00F23E47" w:rsidRPr="00F23E47" w:rsidRDefault="00F23E47">
      <w:pPr>
        <w:pStyle w:val="ListParagraph"/>
        <w:keepNext/>
        <w:numPr>
          <w:ilvl w:val="0"/>
          <w:numId w:val="53"/>
        </w:numPr>
      </w:pPr>
      <w:r w:rsidRPr="00F23E47">
        <w:t xml:space="preserve">BI Database </w:t>
      </w:r>
    </w:p>
    <w:p w14:paraId="50F34143" w14:textId="2E05DC62" w:rsidR="00F23E47" w:rsidRDefault="00F23E47">
      <w:pPr>
        <w:pStyle w:val="ListParagraph"/>
        <w:keepNext/>
        <w:numPr>
          <w:ilvl w:val="0"/>
          <w:numId w:val="53"/>
        </w:numPr>
      </w:pPr>
      <w:r w:rsidRPr="00F23E47">
        <w:t>Aggregate Processing Database</w:t>
      </w:r>
    </w:p>
    <w:p w14:paraId="759A5654" w14:textId="2FA7BC65" w:rsidR="00F23E47" w:rsidRPr="00580A7B" w:rsidRDefault="00F23E47" w:rsidP="00F23E47">
      <w:pPr>
        <w:keepNext/>
        <w:rPr>
          <w:b/>
          <w:bCs/>
        </w:rPr>
      </w:pPr>
      <w:r w:rsidRPr="00580A7B">
        <w:rPr>
          <w:b/>
          <w:bCs/>
        </w:rPr>
        <w:t>Severity</w:t>
      </w:r>
    </w:p>
    <w:p w14:paraId="3CEED9AA" w14:textId="1C7D39DC" w:rsidR="00F23E47" w:rsidRDefault="00F23E47" w:rsidP="00F23E47">
      <w:pPr>
        <w:keepNext/>
      </w:pPr>
      <w:r>
        <w:t>Critical</w:t>
      </w:r>
    </w:p>
    <w:p w14:paraId="58A23A77" w14:textId="77777777" w:rsidR="00F23E47" w:rsidRPr="00291AF1" w:rsidRDefault="00F23E47" w:rsidP="00F23E47">
      <w:pPr>
        <w:keepNext/>
        <w:rPr>
          <w:b/>
          <w:bCs/>
        </w:rPr>
      </w:pPr>
      <w:r w:rsidRPr="00580A7B">
        <w:rPr>
          <w:b/>
          <w:bCs/>
        </w:rPr>
        <w:t>Description</w:t>
      </w:r>
    </w:p>
    <w:p w14:paraId="1C592543" w14:textId="1C94B7BF" w:rsidR="00F23E47" w:rsidRDefault="00F23E47" w:rsidP="00F23E47">
      <w:pPr>
        <w:keepNext/>
      </w:pPr>
      <w:r w:rsidRPr="00F23E47">
        <w:t>Improper connection management or malicious request flooding may exhaust available database connections, preventing new transactions from being processed.</w:t>
      </w:r>
    </w:p>
    <w:p w14:paraId="28BC1A8B" w14:textId="0B216CD7" w:rsidR="00F23E47" w:rsidRPr="00580A7B" w:rsidRDefault="00F23E47" w:rsidP="00F23E47">
      <w:pPr>
        <w:keepNext/>
        <w:rPr>
          <w:b/>
          <w:bCs/>
        </w:rPr>
      </w:pPr>
      <w:r w:rsidRPr="00580A7B">
        <w:rPr>
          <w:b/>
          <w:bCs/>
        </w:rPr>
        <w:t>Attack Scenario</w:t>
      </w:r>
    </w:p>
    <w:p w14:paraId="6093DC85" w14:textId="7777A92D" w:rsidR="00F23E47" w:rsidRPr="00F23E47" w:rsidRDefault="00F23E47">
      <w:pPr>
        <w:pStyle w:val="ListParagraph"/>
        <w:keepNext/>
        <w:numPr>
          <w:ilvl w:val="0"/>
          <w:numId w:val="53"/>
        </w:numPr>
      </w:pPr>
      <w:r w:rsidRPr="00F23E47">
        <w:t xml:space="preserve">Large numbers of concurrent requests open database connections. </w:t>
      </w:r>
    </w:p>
    <w:p w14:paraId="237FD1C1" w14:textId="5C38AA5B" w:rsidR="00F23E47" w:rsidRPr="00F23E47" w:rsidRDefault="00F23E47">
      <w:pPr>
        <w:pStyle w:val="ListParagraph"/>
        <w:keepNext/>
        <w:numPr>
          <w:ilvl w:val="0"/>
          <w:numId w:val="53"/>
        </w:numPr>
      </w:pPr>
      <w:r w:rsidRPr="00F23E47">
        <w:t xml:space="preserve">Connection pools become exhausted. </w:t>
      </w:r>
    </w:p>
    <w:p w14:paraId="7C8E80B1" w14:textId="2734F23C" w:rsidR="00F23E47" w:rsidRDefault="00F23E47">
      <w:pPr>
        <w:pStyle w:val="ListParagraph"/>
        <w:keepNext/>
        <w:numPr>
          <w:ilvl w:val="0"/>
          <w:numId w:val="53"/>
        </w:numPr>
      </w:pPr>
      <w:r w:rsidRPr="00F23E47">
        <w:t>Applications cannot retrieve financial information.</w:t>
      </w:r>
    </w:p>
    <w:p w14:paraId="39F90FB2" w14:textId="02E3E9D7" w:rsidR="00F23E47" w:rsidRDefault="00F23E47" w:rsidP="00F23E47">
      <w:pPr>
        <w:keepNext/>
      </w:pPr>
      <w:r>
        <w:rPr>
          <w:b/>
          <w:color w:val="1F4E79"/>
        </w:rPr>
        <w:t>Mitigations:</w:t>
      </w:r>
    </w:p>
    <w:p w14:paraId="41598E11" w14:textId="5CEC6C0F" w:rsidR="00A87A5F" w:rsidRPr="00A87A5F" w:rsidRDefault="00A87A5F">
      <w:pPr>
        <w:pStyle w:val="ListParagraph"/>
        <w:keepNext/>
        <w:numPr>
          <w:ilvl w:val="0"/>
          <w:numId w:val="53"/>
        </w:numPr>
      </w:pPr>
      <w:r w:rsidRPr="00A87A5F">
        <w:t xml:space="preserve">Configure connection pooling. </w:t>
      </w:r>
    </w:p>
    <w:p w14:paraId="23ABE889" w14:textId="19631FE7" w:rsidR="00A87A5F" w:rsidRPr="00A87A5F" w:rsidRDefault="00A87A5F">
      <w:pPr>
        <w:pStyle w:val="ListParagraph"/>
        <w:keepNext/>
        <w:numPr>
          <w:ilvl w:val="0"/>
          <w:numId w:val="53"/>
        </w:numPr>
      </w:pPr>
      <w:r w:rsidRPr="00A87A5F">
        <w:t xml:space="preserve">Set maximum connection limits. </w:t>
      </w:r>
    </w:p>
    <w:p w14:paraId="150498C1" w14:textId="388053F1" w:rsidR="00A87A5F" w:rsidRPr="00A87A5F" w:rsidRDefault="00A87A5F">
      <w:pPr>
        <w:pStyle w:val="ListParagraph"/>
        <w:keepNext/>
        <w:numPr>
          <w:ilvl w:val="0"/>
          <w:numId w:val="53"/>
        </w:numPr>
      </w:pPr>
      <w:r w:rsidRPr="00A87A5F">
        <w:t xml:space="preserve">Detect long-running queries. </w:t>
      </w:r>
    </w:p>
    <w:p w14:paraId="61946A17" w14:textId="257EA56A" w:rsidR="00F23E47" w:rsidRDefault="00A87A5F">
      <w:pPr>
        <w:pStyle w:val="ListParagraph"/>
        <w:keepNext/>
        <w:numPr>
          <w:ilvl w:val="0"/>
          <w:numId w:val="53"/>
        </w:numPr>
      </w:pPr>
      <w:r w:rsidRPr="00A87A5F">
        <w:t>Terminate idle sessions.</w:t>
      </w:r>
    </w:p>
    <w:p w14:paraId="2B32D0AB" w14:textId="77777777" w:rsidR="00A87A5F" w:rsidRDefault="00A87A5F" w:rsidP="00A87A5F">
      <w:pPr>
        <w:keepNext/>
      </w:pPr>
    </w:p>
    <w:p w14:paraId="3B12717F" w14:textId="65B06F7F" w:rsidR="00A87A5F" w:rsidRDefault="00A87A5F" w:rsidP="00A87A5F">
      <w:pPr>
        <w:pStyle w:val="Heading3"/>
      </w:pPr>
      <w:bookmarkStart w:id="57" w:name="_Toc237189494"/>
      <w:r>
        <w:t>THREAT-D-0</w:t>
      </w:r>
      <w:r w:rsidR="00621F01">
        <w:t>5</w:t>
      </w:r>
      <w:r>
        <w:t xml:space="preserve">: </w:t>
      </w:r>
      <w:r w:rsidRPr="00A87A5F">
        <w:t>Memory Exhaustion Through Large Payload Submission</w:t>
      </w:r>
      <w:bookmarkEnd w:id="57"/>
    </w:p>
    <w:p w14:paraId="4D98EADB" w14:textId="77777777" w:rsidR="00A87A5F" w:rsidRPr="00580A7B" w:rsidRDefault="00A87A5F" w:rsidP="00A87A5F">
      <w:pPr>
        <w:pStyle w:val="Heading3"/>
      </w:pPr>
      <w:bookmarkStart w:id="58" w:name="_Toc237189495"/>
      <w:r w:rsidRPr="00580A7B">
        <w:t>Affected Components</w:t>
      </w:r>
      <w:bookmarkEnd w:id="58"/>
    </w:p>
    <w:p w14:paraId="2C83160B" w14:textId="4B17478C" w:rsidR="00A87A5F" w:rsidRPr="00A87A5F" w:rsidRDefault="00A87A5F">
      <w:pPr>
        <w:pStyle w:val="ListParagraph"/>
        <w:keepNext/>
        <w:numPr>
          <w:ilvl w:val="0"/>
          <w:numId w:val="53"/>
        </w:numPr>
      </w:pPr>
      <w:r w:rsidRPr="00A87A5F">
        <w:t xml:space="preserve">Shared Web Servers </w:t>
      </w:r>
    </w:p>
    <w:p w14:paraId="3BF16D47" w14:textId="4B0F8A58" w:rsidR="00A87A5F" w:rsidRPr="00A87A5F" w:rsidRDefault="00A87A5F">
      <w:pPr>
        <w:pStyle w:val="ListParagraph"/>
        <w:keepNext/>
        <w:numPr>
          <w:ilvl w:val="0"/>
          <w:numId w:val="53"/>
        </w:numPr>
      </w:pPr>
      <w:r w:rsidRPr="00A87A5F">
        <w:t xml:space="preserve">CIQ+ Web Servers </w:t>
      </w:r>
    </w:p>
    <w:p w14:paraId="704698D3" w14:textId="293B22D2" w:rsidR="00A87A5F" w:rsidRDefault="00A87A5F">
      <w:pPr>
        <w:pStyle w:val="ListParagraph"/>
        <w:keepNext/>
        <w:numPr>
          <w:ilvl w:val="0"/>
          <w:numId w:val="53"/>
        </w:numPr>
      </w:pPr>
      <w:r w:rsidRPr="00A87A5F">
        <w:t>Dedicated Data API Servers</w:t>
      </w:r>
    </w:p>
    <w:p w14:paraId="39F13E61" w14:textId="1F39322D" w:rsidR="00A87A5F" w:rsidRPr="00580A7B" w:rsidRDefault="00A87A5F" w:rsidP="00A87A5F">
      <w:pPr>
        <w:keepNext/>
        <w:rPr>
          <w:b/>
          <w:bCs/>
        </w:rPr>
      </w:pPr>
      <w:r w:rsidRPr="00580A7B">
        <w:rPr>
          <w:b/>
          <w:bCs/>
        </w:rPr>
        <w:t>Severity</w:t>
      </w:r>
    </w:p>
    <w:p w14:paraId="5DDBCB77" w14:textId="77777777" w:rsidR="00A87A5F" w:rsidRDefault="00A87A5F" w:rsidP="00A87A5F">
      <w:pPr>
        <w:keepNext/>
      </w:pPr>
      <w:r w:rsidRPr="00A87A5F">
        <w:t>High</w:t>
      </w:r>
    </w:p>
    <w:p w14:paraId="4BE0E6C7" w14:textId="77777777" w:rsidR="00A87A5F" w:rsidRPr="00291AF1" w:rsidRDefault="00A87A5F" w:rsidP="00A87A5F">
      <w:pPr>
        <w:keepNext/>
        <w:rPr>
          <w:b/>
          <w:bCs/>
        </w:rPr>
      </w:pPr>
      <w:r w:rsidRPr="00580A7B">
        <w:rPr>
          <w:b/>
          <w:bCs/>
        </w:rPr>
        <w:t>Description</w:t>
      </w:r>
    </w:p>
    <w:p w14:paraId="0721F94A" w14:textId="0CA13B59" w:rsidR="00A87A5F" w:rsidRDefault="00A87A5F" w:rsidP="00A87A5F">
      <w:pPr>
        <w:keepNext/>
      </w:pPr>
      <w:r w:rsidRPr="00A87A5F">
        <w:lastRenderedPageBreak/>
        <w:t>Large request bodies, oversized file uploads, or malformed payloads may consume excessive server memory, causing application instability.</w:t>
      </w:r>
    </w:p>
    <w:p w14:paraId="07A7EE94" w14:textId="1C9B2688" w:rsidR="00A87A5F" w:rsidRPr="00580A7B" w:rsidRDefault="00A87A5F" w:rsidP="00A87A5F">
      <w:pPr>
        <w:keepNext/>
        <w:rPr>
          <w:b/>
          <w:bCs/>
        </w:rPr>
      </w:pPr>
      <w:r w:rsidRPr="00580A7B">
        <w:rPr>
          <w:b/>
          <w:bCs/>
        </w:rPr>
        <w:t>Attack Scenario</w:t>
      </w:r>
    </w:p>
    <w:p w14:paraId="647F4E6D" w14:textId="0F379441" w:rsidR="00A87A5F" w:rsidRPr="00A87A5F" w:rsidRDefault="00A87A5F">
      <w:pPr>
        <w:pStyle w:val="ListParagraph"/>
        <w:keepNext/>
        <w:numPr>
          <w:ilvl w:val="0"/>
          <w:numId w:val="53"/>
        </w:numPr>
      </w:pPr>
      <w:r w:rsidRPr="00A87A5F">
        <w:t xml:space="preserve">Attackers submit oversized HTTP payloads. </w:t>
      </w:r>
    </w:p>
    <w:p w14:paraId="02F0A403" w14:textId="58F9506E" w:rsidR="00A87A5F" w:rsidRPr="00A87A5F" w:rsidRDefault="00A87A5F">
      <w:pPr>
        <w:pStyle w:val="ListParagraph"/>
        <w:keepNext/>
        <w:numPr>
          <w:ilvl w:val="0"/>
          <w:numId w:val="53"/>
        </w:numPr>
      </w:pPr>
      <w:r w:rsidRPr="00A87A5F">
        <w:t xml:space="preserve">Server memory utilization increases. </w:t>
      </w:r>
    </w:p>
    <w:p w14:paraId="0E0CB1A3" w14:textId="3642B99C" w:rsidR="00A87A5F" w:rsidRDefault="00A87A5F">
      <w:pPr>
        <w:pStyle w:val="ListParagraph"/>
        <w:keepNext/>
        <w:numPr>
          <w:ilvl w:val="0"/>
          <w:numId w:val="53"/>
        </w:numPr>
      </w:pPr>
      <w:r w:rsidRPr="00A87A5F">
        <w:t>Application services become unresponsive.</w:t>
      </w:r>
    </w:p>
    <w:p w14:paraId="06C3ECC1" w14:textId="21AD3D12" w:rsidR="00A87A5F" w:rsidRDefault="00A87A5F" w:rsidP="00A87A5F">
      <w:pPr>
        <w:keepNext/>
      </w:pPr>
      <w:r>
        <w:rPr>
          <w:b/>
          <w:color w:val="1F4E79"/>
        </w:rPr>
        <w:t>Mitigations:</w:t>
      </w:r>
    </w:p>
    <w:p w14:paraId="137A8480" w14:textId="09B1A354" w:rsidR="00A87A5F" w:rsidRPr="00A87A5F" w:rsidRDefault="00A87A5F">
      <w:pPr>
        <w:pStyle w:val="ListParagraph"/>
        <w:keepNext/>
        <w:numPr>
          <w:ilvl w:val="0"/>
          <w:numId w:val="53"/>
        </w:numPr>
      </w:pPr>
      <w:r w:rsidRPr="00A87A5F">
        <w:t xml:space="preserve">Configure maximum request size limits. </w:t>
      </w:r>
    </w:p>
    <w:p w14:paraId="5E39E7F5" w14:textId="7ED37D17" w:rsidR="00A87A5F" w:rsidRPr="00A87A5F" w:rsidRDefault="00A87A5F">
      <w:pPr>
        <w:pStyle w:val="ListParagraph"/>
        <w:keepNext/>
        <w:numPr>
          <w:ilvl w:val="0"/>
          <w:numId w:val="53"/>
        </w:numPr>
      </w:pPr>
      <w:r w:rsidRPr="00A87A5F">
        <w:t xml:space="preserve">Reject oversized uploads. </w:t>
      </w:r>
    </w:p>
    <w:p w14:paraId="6E848A74" w14:textId="1272E8AC" w:rsidR="00A87A5F" w:rsidRPr="00A87A5F" w:rsidRDefault="00A87A5F">
      <w:pPr>
        <w:pStyle w:val="ListParagraph"/>
        <w:keepNext/>
        <w:numPr>
          <w:ilvl w:val="0"/>
          <w:numId w:val="53"/>
        </w:numPr>
      </w:pPr>
      <w:r w:rsidRPr="00A87A5F">
        <w:t xml:space="preserve">Validate payload sizes before processing. </w:t>
      </w:r>
    </w:p>
    <w:p w14:paraId="7EA3BA7F" w14:textId="5D54D823" w:rsidR="00A87A5F" w:rsidRPr="00A87A5F" w:rsidRDefault="00A87A5F">
      <w:pPr>
        <w:pStyle w:val="ListParagraph"/>
        <w:keepNext/>
        <w:numPr>
          <w:ilvl w:val="0"/>
          <w:numId w:val="53"/>
        </w:numPr>
      </w:pPr>
      <w:r w:rsidRPr="00A87A5F">
        <w:t>Monitor memory utilization.</w:t>
      </w:r>
    </w:p>
    <w:p w14:paraId="5827EA63" w14:textId="1BC9AAF1" w:rsidR="00A87A5F" w:rsidRDefault="00A87A5F" w:rsidP="00A87A5F">
      <w:pPr>
        <w:pStyle w:val="Heading3"/>
      </w:pPr>
      <w:bookmarkStart w:id="59" w:name="_Toc237189496"/>
      <w:r>
        <w:t>THREAT-D-0</w:t>
      </w:r>
      <w:r w:rsidR="00621F01">
        <w:t>6</w:t>
      </w:r>
      <w:r>
        <w:t xml:space="preserve">: </w:t>
      </w:r>
      <w:r w:rsidRPr="00A87A5F">
        <w:t>Service-to-Service Cascading Failure</w:t>
      </w:r>
      <w:bookmarkEnd w:id="59"/>
    </w:p>
    <w:p w14:paraId="0E57BB53" w14:textId="77777777" w:rsidR="00A87A5F" w:rsidRPr="00580A7B" w:rsidRDefault="00A87A5F" w:rsidP="00A87A5F">
      <w:pPr>
        <w:pStyle w:val="Heading3"/>
      </w:pPr>
      <w:bookmarkStart w:id="60" w:name="_Toc237189497"/>
      <w:r w:rsidRPr="00580A7B">
        <w:t>Affected Components</w:t>
      </w:r>
      <w:bookmarkEnd w:id="60"/>
    </w:p>
    <w:p w14:paraId="72783EC1" w14:textId="5E033698" w:rsidR="00A87A5F" w:rsidRPr="00A87A5F" w:rsidRDefault="00A87A5F">
      <w:pPr>
        <w:pStyle w:val="ListParagraph"/>
        <w:keepNext/>
        <w:numPr>
          <w:ilvl w:val="0"/>
          <w:numId w:val="53"/>
        </w:numPr>
      </w:pPr>
      <w:r w:rsidRPr="00A87A5F">
        <w:t xml:space="preserve">Shared App Servers </w:t>
      </w:r>
    </w:p>
    <w:p w14:paraId="0A0C6A27" w14:textId="19B1F256" w:rsidR="00A87A5F" w:rsidRPr="00A87A5F" w:rsidRDefault="00A87A5F">
      <w:pPr>
        <w:pStyle w:val="ListParagraph"/>
        <w:keepNext/>
        <w:numPr>
          <w:ilvl w:val="0"/>
          <w:numId w:val="53"/>
        </w:numPr>
      </w:pPr>
      <w:r w:rsidRPr="00A87A5F">
        <w:t xml:space="preserve">Dedicated Data API Servers </w:t>
      </w:r>
    </w:p>
    <w:p w14:paraId="19510D59" w14:textId="0084ADD6" w:rsidR="00A87A5F" w:rsidRPr="00A87A5F" w:rsidRDefault="00A87A5F">
      <w:pPr>
        <w:pStyle w:val="ListParagraph"/>
        <w:keepNext/>
        <w:numPr>
          <w:ilvl w:val="0"/>
          <w:numId w:val="53"/>
        </w:numPr>
      </w:pPr>
      <w:r w:rsidRPr="00A87A5F">
        <w:t xml:space="preserve">Denim Federation Layer </w:t>
      </w:r>
    </w:p>
    <w:p w14:paraId="5A17DF09" w14:textId="6DBFAE83" w:rsidR="00A87A5F" w:rsidRDefault="00A87A5F">
      <w:pPr>
        <w:pStyle w:val="ListParagraph"/>
        <w:keepNext/>
        <w:numPr>
          <w:ilvl w:val="0"/>
          <w:numId w:val="53"/>
        </w:numPr>
      </w:pPr>
      <w:r w:rsidRPr="00A87A5F">
        <w:t>Enterprise Services</w:t>
      </w:r>
    </w:p>
    <w:p w14:paraId="1DDE09FC" w14:textId="7CB8D6DD" w:rsidR="00A87A5F" w:rsidRPr="00580A7B" w:rsidRDefault="00A87A5F" w:rsidP="00A87A5F">
      <w:pPr>
        <w:keepNext/>
        <w:rPr>
          <w:b/>
          <w:bCs/>
        </w:rPr>
      </w:pPr>
      <w:r w:rsidRPr="00580A7B">
        <w:rPr>
          <w:b/>
          <w:bCs/>
        </w:rPr>
        <w:t>Severity</w:t>
      </w:r>
    </w:p>
    <w:p w14:paraId="6A31D8B8" w14:textId="77777777" w:rsidR="00A87A5F" w:rsidRDefault="00A87A5F" w:rsidP="00A87A5F">
      <w:pPr>
        <w:keepNext/>
      </w:pPr>
      <w:r>
        <w:t>Critical</w:t>
      </w:r>
    </w:p>
    <w:p w14:paraId="74289560" w14:textId="77777777" w:rsidR="00A87A5F" w:rsidRPr="00291AF1" w:rsidRDefault="00A87A5F" w:rsidP="00A87A5F">
      <w:pPr>
        <w:keepNext/>
        <w:rPr>
          <w:b/>
          <w:bCs/>
        </w:rPr>
      </w:pPr>
      <w:r w:rsidRPr="00580A7B">
        <w:rPr>
          <w:b/>
          <w:bCs/>
        </w:rPr>
        <w:t>Description</w:t>
      </w:r>
    </w:p>
    <w:p w14:paraId="4BFB6C16" w14:textId="77777777" w:rsidR="00A87A5F" w:rsidRDefault="00A87A5F" w:rsidP="00A87A5F">
      <w:pPr>
        <w:keepNext/>
      </w:pPr>
      <w:r w:rsidRPr="00A87A5F">
        <w:t>The architecture relies on multiple interconnected services. Failure of one service may cascade to dependent components, resulting in widespread outages.</w:t>
      </w:r>
    </w:p>
    <w:p w14:paraId="568D87E0" w14:textId="758A0C01" w:rsidR="00A87A5F" w:rsidRPr="00580A7B" w:rsidRDefault="00A87A5F" w:rsidP="00A87A5F">
      <w:pPr>
        <w:keepNext/>
        <w:rPr>
          <w:b/>
          <w:bCs/>
        </w:rPr>
      </w:pPr>
      <w:r w:rsidRPr="00580A7B">
        <w:rPr>
          <w:b/>
          <w:bCs/>
        </w:rPr>
        <w:t>Attack Scenario</w:t>
      </w:r>
    </w:p>
    <w:p w14:paraId="3FDC536D" w14:textId="67159B1D" w:rsidR="00A87A5F" w:rsidRPr="00A87A5F" w:rsidRDefault="00A87A5F">
      <w:pPr>
        <w:pStyle w:val="ListParagraph"/>
        <w:keepNext/>
        <w:numPr>
          <w:ilvl w:val="0"/>
          <w:numId w:val="53"/>
        </w:numPr>
      </w:pPr>
      <w:r w:rsidRPr="00A87A5F">
        <w:t xml:space="preserve">A downstream service becomes unavailable. </w:t>
      </w:r>
    </w:p>
    <w:p w14:paraId="02794402" w14:textId="178258FA" w:rsidR="00A87A5F" w:rsidRPr="00A87A5F" w:rsidRDefault="00A87A5F">
      <w:pPr>
        <w:pStyle w:val="ListParagraph"/>
        <w:keepNext/>
        <w:numPr>
          <w:ilvl w:val="0"/>
          <w:numId w:val="53"/>
        </w:numPr>
      </w:pPr>
      <w:r w:rsidRPr="00A87A5F">
        <w:t xml:space="preserve">Upstream services repeatedly retry requests. </w:t>
      </w:r>
    </w:p>
    <w:p w14:paraId="0132B82D" w14:textId="12D14843" w:rsidR="00A87A5F" w:rsidRPr="00A87A5F" w:rsidRDefault="00A87A5F">
      <w:pPr>
        <w:pStyle w:val="ListParagraph"/>
        <w:keepNext/>
        <w:numPr>
          <w:ilvl w:val="0"/>
          <w:numId w:val="53"/>
        </w:numPr>
      </w:pPr>
      <w:r w:rsidRPr="00A87A5F">
        <w:t xml:space="preserve">Thread pools become exhausted. </w:t>
      </w:r>
    </w:p>
    <w:p w14:paraId="258BEAB9" w14:textId="23F0A770" w:rsidR="00A87A5F" w:rsidRDefault="00A87A5F">
      <w:pPr>
        <w:pStyle w:val="ListParagraph"/>
        <w:keepNext/>
        <w:numPr>
          <w:ilvl w:val="0"/>
          <w:numId w:val="53"/>
        </w:numPr>
      </w:pPr>
      <w:r w:rsidRPr="00A87A5F">
        <w:t>Multiple services fail.</w:t>
      </w:r>
    </w:p>
    <w:p w14:paraId="31E54C6D" w14:textId="1EC9248D" w:rsidR="00A87A5F" w:rsidRDefault="00A87A5F" w:rsidP="00A87A5F">
      <w:pPr>
        <w:keepNext/>
      </w:pPr>
      <w:r>
        <w:rPr>
          <w:b/>
          <w:color w:val="1F4E79"/>
        </w:rPr>
        <w:t>Mitigations:</w:t>
      </w:r>
    </w:p>
    <w:p w14:paraId="036F2FE2" w14:textId="1AD9A827" w:rsidR="00A87A5F" w:rsidRPr="00A87A5F" w:rsidRDefault="00A87A5F">
      <w:pPr>
        <w:pStyle w:val="ListParagraph"/>
        <w:keepNext/>
        <w:numPr>
          <w:ilvl w:val="0"/>
          <w:numId w:val="53"/>
        </w:numPr>
      </w:pPr>
      <w:r w:rsidRPr="00A87A5F">
        <w:t xml:space="preserve">Implement circuit breakers. </w:t>
      </w:r>
    </w:p>
    <w:p w14:paraId="5B8CAEFE" w14:textId="487A674C" w:rsidR="00A87A5F" w:rsidRPr="00A87A5F" w:rsidRDefault="00A87A5F">
      <w:pPr>
        <w:pStyle w:val="ListParagraph"/>
        <w:keepNext/>
        <w:numPr>
          <w:ilvl w:val="0"/>
          <w:numId w:val="53"/>
        </w:numPr>
      </w:pPr>
      <w:r w:rsidRPr="00A87A5F">
        <w:t xml:space="preserve">Configure retry limits with exponential backoff. </w:t>
      </w:r>
    </w:p>
    <w:p w14:paraId="3F222176" w14:textId="3BFF33FE" w:rsidR="00A87A5F" w:rsidRPr="00A87A5F" w:rsidRDefault="00A87A5F">
      <w:pPr>
        <w:pStyle w:val="ListParagraph"/>
        <w:keepNext/>
        <w:numPr>
          <w:ilvl w:val="0"/>
          <w:numId w:val="53"/>
        </w:numPr>
      </w:pPr>
      <w:r w:rsidRPr="00A87A5F">
        <w:t xml:space="preserve">Use timeout policies. </w:t>
      </w:r>
    </w:p>
    <w:p w14:paraId="26C6FE31" w14:textId="1B703DCA" w:rsidR="00A87A5F" w:rsidRDefault="00A87A5F">
      <w:pPr>
        <w:pStyle w:val="ListParagraph"/>
        <w:keepNext/>
        <w:numPr>
          <w:ilvl w:val="0"/>
          <w:numId w:val="53"/>
        </w:numPr>
      </w:pPr>
      <w:r w:rsidRPr="00A87A5F">
        <w:t>Provide graceful degradation where possible.</w:t>
      </w:r>
    </w:p>
    <w:p w14:paraId="106D296E" w14:textId="3775719D" w:rsidR="00A87A5F" w:rsidRDefault="00A87A5F" w:rsidP="00A87A5F">
      <w:pPr>
        <w:pStyle w:val="Heading3"/>
      </w:pPr>
      <w:bookmarkStart w:id="61" w:name="_Toc237189498"/>
      <w:r>
        <w:t>THREAT-D-0</w:t>
      </w:r>
      <w:r w:rsidR="00621F01">
        <w:t>7</w:t>
      </w:r>
      <w:r>
        <w:t xml:space="preserve">: </w:t>
      </w:r>
      <w:r w:rsidRPr="00A87A5F">
        <w:t>Batch Processing Overload</w:t>
      </w:r>
      <w:bookmarkEnd w:id="61"/>
    </w:p>
    <w:p w14:paraId="46DB25D2" w14:textId="77777777" w:rsidR="00A87A5F" w:rsidRPr="00580A7B" w:rsidRDefault="00A87A5F" w:rsidP="00A87A5F">
      <w:pPr>
        <w:pStyle w:val="Heading3"/>
      </w:pPr>
      <w:bookmarkStart w:id="62" w:name="_Toc237189499"/>
      <w:r w:rsidRPr="00580A7B">
        <w:t>Affected Components</w:t>
      </w:r>
      <w:bookmarkEnd w:id="62"/>
    </w:p>
    <w:p w14:paraId="3A4AFC28" w14:textId="162E2224" w:rsidR="00A87A5F" w:rsidRPr="00A87A5F" w:rsidRDefault="00A87A5F">
      <w:pPr>
        <w:pStyle w:val="ListParagraph"/>
        <w:keepNext/>
        <w:numPr>
          <w:ilvl w:val="0"/>
          <w:numId w:val="53"/>
        </w:numPr>
      </w:pPr>
      <w:r w:rsidRPr="00A87A5F">
        <w:t xml:space="preserve">Aggregate Processing </w:t>
      </w:r>
    </w:p>
    <w:p w14:paraId="69B84CC4" w14:textId="3C347556" w:rsidR="00A87A5F" w:rsidRPr="00A87A5F" w:rsidRDefault="00A87A5F">
      <w:pPr>
        <w:pStyle w:val="ListParagraph"/>
        <w:keepNext/>
        <w:numPr>
          <w:ilvl w:val="0"/>
          <w:numId w:val="53"/>
        </w:numPr>
      </w:pPr>
      <w:r w:rsidRPr="00A87A5F">
        <w:t xml:space="preserve">BI Database </w:t>
      </w:r>
    </w:p>
    <w:p w14:paraId="787AE1EC" w14:textId="726F8573" w:rsidR="00A87A5F" w:rsidRDefault="00A87A5F">
      <w:pPr>
        <w:pStyle w:val="ListParagraph"/>
        <w:keepNext/>
        <w:numPr>
          <w:ilvl w:val="0"/>
          <w:numId w:val="53"/>
        </w:numPr>
      </w:pPr>
      <w:r w:rsidRPr="00A87A5F">
        <w:t>Shared App Servers</w:t>
      </w:r>
    </w:p>
    <w:p w14:paraId="49FCC310" w14:textId="58816E8C" w:rsidR="00A87A5F" w:rsidRPr="00580A7B" w:rsidRDefault="00A87A5F" w:rsidP="00A87A5F">
      <w:pPr>
        <w:keepNext/>
        <w:rPr>
          <w:b/>
          <w:bCs/>
        </w:rPr>
      </w:pPr>
      <w:r w:rsidRPr="00580A7B">
        <w:rPr>
          <w:b/>
          <w:bCs/>
        </w:rPr>
        <w:t>Severity</w:t>
      </w:r>
    </w:p>
    <w:p w14:paraId="62C1F17F" w14:textId="77777777" w:rsidR="00A87A5F" w:rsidRDefault="00A87A5F" w:rsidP="00A87A5F">
      <w:pPr>
        <w:keepNext/>
      </w:pPr>
      <w:r w:rsidRPr="00A87A5F">
        <w:t>Medium</w:t>
      </w:r>
    </w:p>
    <w:p w14:paraId="05DC007F" w14:textId="77777777" w:rsidR="00A87A5F" w:rsidRPr="00291AF1" w:rsidRDefault="00A87A5F" w:rsidP="00A87A5F">
      <w:pPr>
        <w:keepNext/>
        <w:rPr>
          <w:b/>
          <w:bCs/>
        </w:rPr>
      </w:pPr>
      <w:r w:rsidRPr="00580A7B">
        <w:rPr>
          <w:b/>
          <w:bCs/>
        </w:rPr>
        <w:t>Description</w:t>
      </w:r>
    </w:p>
    <w:p w14:paraId="15769248" w14:textId="77777777" w:rsidR="00621F01" w:rsidRDefault="00621F01" w:rsidP="00A87A5F">
      <w:pPr>
        <w:keepNext/>
      </w:pPr>
      <w:r w:rsidRPr="00621F01">
        <w:t>Large batch jobs executed during peak business hours may consume excessive CPU, memory, and database resources, reducing application availability.</w:t>
      </w:r>
    </w:p>
    <w:p w14:paraId="3037D292" w14:textId="4649BA22" w:rsidR="00A87A5F" w:rsidRPr="00580A7B" w:rsidRDefault="00A87A5F" w:rsidP="00A87A5F">
      <w:pPr>
        <w:keepNext/>
        <w:rPr>
          <w:b/>
          <w:bCs/>
        </w:rPr>
      </w:pPr>
      <w:r w:rsidRPr="00580A7B">
        <w:rPr>
          <w:b/>
          <w:bCs/>
        </w:rPr>
        <w:t>Attack Scenario</w:t>
      </w:r>
    </w:p>
    <w:p w14:paraId="51B7799C" w14:textId="69855932" w:rsidR="00621F01" w:rsidRPr="00621F01" w:rsidRDefault="00621F01" w:rsidP="00621F01">
      <w:pPr>
        <w:pStyle w:val="ListParagraph"/>
        <w:keepNext/>
        <w:numPr>
          <w:ilvl w:val="0"/>
          <w:numId w:val="53"/>
        </w:numPr>
      </w:pPr>
      <w:r w:rsidRPr="00621F01">
        <w:t xml:space="preserve">Scheduled jobs overlap with peak user activity. </w:t>
      </w:r>
    </w:p>
    <w:p w14:paraId="06C12E51" w14:textId="28BE2C8B" w:rsidR="00621F01" w:rsidRPr="00621F01" w:rsidRDefault="00621F01" w:rsidP="00621F01">
      <w:pPr>
        <w:pStyle w:val="ListParagraph"/>
        <w:keepNext/>
        <w:numPr>
          <w:ilvl w:val="0"/>
          <w:numId w:val="53"/>
        </w:numPr>
      </w:pPr>
      <w:r w:rsidRPr="00621F01">
        <w:t xml:space="preserve">Database contention increases. </w:t>
      </w:r>
    </w:p>
    <w:p w14:paraId="1162FA15" w14:textId="0EA9A09C" w:rsidR="00621F01" w:rsidRDefault="00621F01" w:rsidP="00621F01">
      <w:pPr>
        <w:pStyle w:val="ListParagraph"/>
        <w:keepNext/>
        <w:numPr>
          <w:ilvl w:val="0"/>
          <w:numId w:val="53"/>
        </w:numPr>
      </w:pPr>
      <w:r w:rsidRPr="00621F01">
        <w:lastRenderedPageBreak/>
        <w:t>Interactive users experience slow response times.</w:t>
      </w:r>
    </w:p>
    <w:p w14:paraId="3A27FD36" w14:textId="0C4A170D" w:rsidR="00A87A5F" w:rsidRDefault="00A87A5F" w:rsidP="00621F01">
      <w:pPr>
        <w:keepNext/>
      </w:pPr>
      <w:r>
        <w:rPr>
          <w:b/>
          <w:color w:val="1F4E79"/>
        </w:rPr>
        <w:t>Mitigations:</w:t>
      </w:r>
    </w:p>
    <w:p w14:paraId="16F79772" w14:textId="06CF0527" w:rsidR="00621F01" w:rsidRPr="00621F01" w:rsidRDefault="00621F01" w:rsidP="00621F01">
      <w:pPr>
        <w:pStyle w:val="ListParagraph"/>
        <w:keepNext/>
        <w:numPr>
          <w:ilvl w:val="0"/>
          <w:numId w:val="53"/>
        </w:numPr>
      </w:pPr>
      <w:r w:rsidRPr="00621F01">
        <w:t xml:space="preserve">Schedule batch processing during off-peak periods. </w:t>
      </w:r>
    </w:p>
    <w:p w14:paraId="3379B20D" w14:textId="106D12D9" w:rsidR="00621F01" w:rsidRPr="00621F01" w:rsidRDefault="00621F01" w:rsidP="00621F01">
      <w:pPr>
        <w:pStyle w:val="ListParagraph"/>
        <w:keepNext/>
        <w:numPr>
          <w:ilvl w:val="0"/>
          <w:numId w:val="53"/>
        </w:numPr>
      </w:pPr>
      <w:r w:rsidRPr="00621F01">
        <w:t xml:space="preserve">Isolate batch workloads. </w:t>
      </w:r>
    </w:p>
    <w:p w14:paraId="5EB07B0E" w14:textId="30551816" w:rsidR="00621F01" w:rsidRPr="00621F01" w:rsidRDefault="00621F01" w:rsidP="00621F01">
      <w:pPr>
        <w:pStyle w:val="ListParagraph"/>
        <w:keepNext/>
        <w:numPr>
          <w:ilvl w:val="0"/>
          <w:numId w:val="53"/>
        </w:numPr>
      </w:pPr>
      <w:r w:rsidRPr="00621F01">
        <w:t xml:space="preserve">Monitor job execution times. </w:t>
      </w:r>
    </w:p>
    <w:p w14:paraId="3A48A84B" w14:textId="1EDFAB91" w:rsidR="00A87A5F" w:rsidRDefault="00621F01" w:rsidP="00621F01">
      <w:pPr>
        <w:pStyle w:val="ListParagraph"/>
        <w:keepNext/>
        <w:numPr>
          <w:ilvl w:val="0"/>
          <w:numId w:val="53"/>
        </w:numPr>
      </w:pPr>
      <w:r w:rsidRPr="00621F01">
        <w:t>Allocate dedicated processing resources.</w:t>
      </w:r>
    </w:p>
    <w:p w14:paraId="12DF8DF9" w14:textId="6D814DF3" w:rsidR="00A87A5F" w:rsidRDefault="00A87A5F" w:rsidP="00A87A5F">
      <w:pPr>
        <w:pStyle w:val="Heading3"/>
      </w:pPr>
      <w:bookmarkStart w:id="63" w:name="_Toc237189500"/>
      <w:r>
        <w:t>THREAT-D-0</w:t>
      </w:r>
      <w:r w:rsidR="00621F01">
        <w:t>8</w:t>
      </w:r>
      <w:r>
        <w:t xml:space="preserve">: </w:t>
      </w:r>
      <w:r w:rsidR="00621F01" w:rsidRPr="00621F01">
        <w:t>Report Generation Queue Exhaustion</w:t>
      </w:r>
      <w:bookmarkEnd w:id="63"/>
    </w:p>
    <w:p w14:paraId="25563E22" w14:textId="77777777" w:rsidR="00A87A5F" w:rsidRPr="00580A7B" w:rsidRDefault="00A87A5F" w:rsidP="00A87A5F">
      <w:pPr>
        <w:pStyle w:val="Heading3"/>
      </w:pPr>
      <w:bookmarkStart w:id="64" w:name="_Toc237189501"/>
      <w:r w:rsidRPr="00580A7B">
        <w:t>Affected Components</w:t>
      </w:r>
      <w:bookmarkEnd w:id="64"/>
    </w:p>
    <w:p w14:paraId="20D3942D" w14:textId="40BB5E91" w:rsidR="00621F01" w:rsidRPr="00621F01" w:rsidRDefault="00621F01" w:rsidP="00621F01">
      <w:pPr>
        <w:pStyle w:val="ListParagraph"/>
        <w:keepNext/>
        <w:numPr>
          <w:ilvl w:val="0"/>
          <w:numId w:val="53"/>
        </w:numPr>
      </w:pPr>
      <w:r w:rsidRPr="00621F01">
        <w:t xml:space="preserve">Report Builder </w:t>
      </w:r>
    </w:p>
    <w:p w14:paraId="592DD713" w14:textId="65165BE3" w:rsidR="00621F01" w:rsidRDefault="00621F01" w:rsidP="00621F01">
      <w:pPr>
        <w:pStyle w:val="ListParagraph"/>
        <w:keepNext/>
        <w:numPr>
          <w:ilvl w:val="0"/>
          <w:numId w:val="53"/>
        </w:numPr>
      </w:pPr>
      <w:r w:rsidRPr="00621F01">
        <w:t>Shared App Servers</w:t>
      </w:r>
    </w:p>
    <w:p w14:paraId="510E7AA9" w14:textId="7136AA3D" w:rsidR="00A87A5F" w:rsidRPr="00580A7B" w:rsidRDefault="00A87A5F" w:rsidP="00621F01">
      <w:pPr>
        <w:keepNext/>
        <w:rPr>
          <w:b/>
          <w:bCs/>
        </w:rPr>
      </w:pPr>
      <w:r w:rsidRPr="00580A7B">
        <w:rPr>
          <w:b/>
          <w:bCs/>
        </w:rPr>
        <w:t>Severity</w:t>
      </w:r>
    </w:p>
    <w:p w14:paraId="33847E43" w14:textId="2F6F7C32" w:rsidR="00A87A5F" w:rsidRDefault="00621F01" w:rsidP="00A87A5F">
      <w:pPr>
        <w:keepNext/>
      </w:pPr>
      <w:r>
        <w:t>High</w:t>
      </w:r>
    </w:p>
    <w:p w14:paraId="5EBE8522" w14:textId="77777777" w:rsidR="00A87A5F" w:rsidRPr="00291AF1" w:rsidRDefault="00A87A5F" w:rsidP="00A87A5F">
      <w:pPr>
        <w:keepNext/>
        <w:rPr>
          <w:b/>
          <w:bCs/>
        </w:rPr>
      </w:pPr>
      <w:r w:rsidRPr="00580A7B">
        <w:rPr>
          <w:b/>
          <w:bCs/>
        </w:rPr>
        <w:t>Description</w:t>
      </w:r>
    </w:p>
    <w:p w14:paraId="5FDCB6A6" w14:textId="77777777" w:rsidR="00621F01" w:rsidRDefault="00621F01" w:rsidP="00A87A5F">
      <w:pPr>
        <w:keepNext/>
      </w:pPr>
      <w:r w:rsidRPr="00621F01">
        <w:t>Users may request large volumes of complex reports simultaneously, overwhelming the Report Builder infrastructure.</w:t>
      </w:r>
    </w:p>
    <w:p w14:paraId="660C69C4" w14:textId="160F3123" w:rsidR="00A87A5F" w:rsidRPr="00580A7B" w:rsidRDefault="00A87A5F" w:rsidP="00A87A5F">
      <w:pPr>
        <w:keepNext/>
        <w:rPr>
          <w:b/>
          <w:bCs/>
        </w:rPr>
      </w:pPr>
      <w:r w:rsidRPr="00580A7B">
        <w:rPr>
          <w:b/>
          <w:bCs/>
        </w:rPr>
        <w:t>Attack Scenario</w:t>
      </w:r>
    </w:p>
    <w:p w14:paraId="4EAEC7B5" w14:textId="25F15CB5" w:rsidR="00621F01" w:rsidRPr="00621F01" w:rsidRDefault="00621F01" w:rsidP="00621F01">
      <w:pPr>
        <w:pStyle w:val="ListParagraph"/>
        <w:keepNext/>
        <w:numPr>
          <w:ilvl w:val="0"/>
          <w:numId w:val="53"/>
        </w:numPr>
      </w:pPr>
      <w:r w:rsidRPr="00621F01">
        <w:t xml:space="preserve">Automated requests continuously generate reports. </w:t>
      </w:r>
    </w:p>
    <w:p w14:paraId="22305946" w14:textId="23AA52C6" w:rsidR="00621F01" w:rsidRPr="00621F01" w:rsidRDefault="00621F01" w:rsidP="00621F01">
      <w:pPr>
        <w:pStyle w:val="ListParagraph"/>
        <w:keepNext/>
        <w:numPr>
          <w:ilvl w:val="0"/>
          <w:numId w:val="53"/>
        </w:numPr>
      </w:pPr>
      <w:r w:rsidRPr="00621F01">
        <w:t xml:space="preserve">Report queues grow uncontrollably. </w:t>
      </w:r>
    </w:p>
    <w:p w14:paraId="16FA0EB0" w14:textId="5330B50B" w:rsidR="00621F01" w:rsidRDefault="00621F01" w:rsidP="00621F01">
      <w:pPr>
        <w:pStyle w:val="ListParagraph"/>
        <w:keepNext/>
        <w:numPr>
          <w:ilvl w:val="0"/>
          <w:numId w:val="53"/>
        </w:numPr>
      </w:pPr>
      <w:r w:rsidRPr="00621F01">
        <w:t>Legitimate report generation is delayed.</w:t>
      </w:r>
    </w:p>
    <w:p w14:paraId="6FC6B2CA" w14:textId="4DA390E2" w:rsidR="00A87A5F" w:rsidRDefault="00A87A5F" w:rsidP="00621F01">
      <w:pPr>
        <w:keepNext/>
      </w:pPr>
      <w:r>
        <w:rPr>
          <w:b/>
          <w:color w:val="1F4E79"/>
        </w:rPr>
        <w:t>Mitigations:</w:t>
      </w:r>
    </w:p>
    <w:p w14:paraId="72104E8A" w14:textId="5C9DE59F" w:rsidR="00621F01" w:rsidRPr="00621F01" w:rsidRDefault="00621F01" w:rsidP="00621F01">
      <w:pPr>
        <w:pStyle w:val="ListParagraph"/>
        <w:keepNext/>
        <w:numPr>
          <w:ilvl w:val="0"/>
          <w:numId w:val="53"/>
        </w:numPr>
      </w:pPr>
      <w:r w:rsidRPr="00621F01">
        <w:t xml:space="preserve">Limit concurrent report requests. </w:t>
      </w:r>
    </w:p>
    <w:p w14:paraId="76A1FFD6" w14:textId="0EDB0B25" w:rsidR="00621F01" w:rsidRPr="00621F01" w:rsidRDefault="00621F01" w:rsidP="00621F01">
      <w:pPr>
        <w:pStyle w:val="ListParagraph"/>
        <w:keepNext/>
        <w:numPr>
          <w:ilvl w:val="0"/>
          <w:numId w:val="53"/>
        </w:numPr>
      </w:pPr>
      <w:r w:rsidRPr="00621F01">
        <w:t xml:space="preserve">Introduce asynchronous processing. </w:t>
      </w:r>
    </w:p>
    <w:p w14:paraId="3FE0B0C0" w14:textId="0B95E133" w:rsidR="00621F01" w:rsidRPr="00621F01" w:rsidRDefault="00621F01" w:rsidP="00621F01">
      <w:pPr>
        <w:pStyle w:val="ListParagraph"/>
        <w:keepNext/>
        <w:numPr>
          <w:ilvl w:val="0"/>
          <w:numId w:val="53"/>
        </w:numPr>
      </w:pPr>
      <w:r w:rsidRPr="00621F01">
        <w:t xml:space="preserve">Prioritize business-critical reports. </w:t>
      </w:r>
    </w:p>
    <w:p w14:paraId="7B4EA367" w14:textId="75E3F1B7" w:rsidR="00A87A5F" w:rsidRDefault="00621F01" w:rsidP="00621F01">
      <w:pPr>
        <w:pStyle w:val="ListParagraph"/>
        <w:keepNext/>
        <w:numPr>
          <w:ilvl w:val="0"/>
          <w:numId w:val="53"/>
        </w:numPr>
      </w:pPr>
      <w:r w:rsidRPr="00621F01">
        <w:t>Enforce report generation quotas.</w:t>
      </w:r>
    </w:p>
    <w:p w14:paraId="1B21721C" w14:textId="77777777" w:rsidR="00621F01" w:rsidRDefault="00621F01" w:rsidP="00621F01">
      <w:pPr>
        <w:keepNext/>
      </w:pPr>
    </w:p>
    <w:p w14:paraId="0C78363A" w14:textId="2F389589" w:rsidR="00621F01" w:rsidRDefault="00621F01" w:rsidP="00621F01">
      <w:pPr>
        <w:pStyle w:val="Heading3"/>
      </w:pPr>
      <w:bookmarkStart w:id="65" w:name="_Toc237189502"/>
      <w:r>
        <w:t>THREAT-D-</w:t>
      </w:r>
      <w:r>
        <w:t>09</w:t>
      </w:r>
      <w:r>
        <w:t xml:space="preserve">: </w:t>
      </w:r>
      <w:r w:rsidRPr="00621F01">
        <w:t>External Service Dependency Failure</w:t>
      </w:r>
      <w:bookmarkEnd w:id="65"/>
    </w:p>
    <w:p w14:paraId="7AC4FC06" w14:textId="77777777" w:rsidR="00621F01" w:rsidRPr="00580A7B" w:rsidRDefault="00621F01" w:rsidP="00621F01">
      <w:pPr>
        <w:pStyle w:val="Heading3"/>
      </w:pPr>
      <w:bookmarkStart w:id="66" w:name="_Toc237189503"/>
      <w:r w:rsidRPr="00580A7B">
        <w:t>Affected Components</w:t>
      </w:r>
      <w:bookmarkEnd w:id="66"/>
    </w:p>
    <w:p w14:paraId="43BA398E" w14:textId="1B052BD3" w:rsidR="00621F01" w:rsidRPr="00621F01" w:rsidRDefault="00621F01" w:rsidP="00621F01">
      <w:pPr>
        <w:pStyle w:val="ListParagraph"/>
        <w:keepNext/>
        <w:numPr>
          <w:ilvl w:val="0"/>
          <w:numId w:val="53"/>
        </w:numPr>
      </w:pPr>
      <w:r w:rsidRPr="00621F01">
        <w:t xml:space="preserve">AWS SES </w:t>
      </w:r>
    </w:p>
    <w:p w14:paraId="164327FF" w14:textId="1E58EA0D" w:rsidR="00621F01" w:rsidRDefault="00621F01" w:rsidP="00621F01">
      <w:pPr>
        <w:pStyle w:val="ListParagraph"/>
        <w:keepNext/>
        <w:numPr>
          <w:ilvl w:val="0"/>
          <w:numId w:val="53"/>
        </w:numPr>
      </w:pPr>
      <w:r w:rsidRPr="00621F01">
        <w:t>External Enterprise Services</w:t>
      </w:r>
    </w:p>
    <w:p w14:paraId="307B46A4" w14:textId="52CCCF8D" w:rsidR="00621F01" w:rsidRPr="00580A7B" w:rsidRDefault="00621F01" w:rsidP="00621F01">
      <w:pPr>
        <w:keepNext/>
        <w:rPr>
          <w:b/>
          <w:bCs/>
        </w:rPr>
      </w:pPr>
      <w:r w:rsidRPr="00580A7B">
        <w:rPr>
          <w:b/>
          <w:bCs/>
        </w:rPr>
        <w:t>Severity</w:t>
      </w:r>
    </w:p>
    <w:p w14:paraId="0451CFA8" w14:textId="51A14A18" w:rsidR="00621F01" w:rsidRDefault="00621F01" w:rsidP="00621F01">
      <w:pPr>
        <w:keepNext/>
      </w:pPr>
      <w:r>
        <w:t>Medium</w:t>
      </w:r>
    </w:p>
    <w:p w14:paraId="3695ECDB" w14:textId="77777777" w:rsidR="00621F01" w:rsidRPr="00291AF1" w:rsidRDefault="00621F01" w:rsidP="00621F01">
      <w:pPr>
        <w:keepNext/>
        <w:rPr>
          <w:b/>
          <w:bCs/>
        </w:rPr>
      </w:pPr>
      <w:r w:rsidRPr="00580A7B">
        <w:rPr>
          <w:b/>
          <w:bCs/>
        </w:rPr>
        <w:t>Description</w:t>
      </w:r>
    </w:p>
    <w:p w14:paraId="1ADC1453" w14:textId="77777777" w:rsidR="00621F01" w:rsidRDefault="00621F01" w:rsidP="00621F01">
      <w:pPr>
        <w:keepNext/>
      </w:pPr>
      <w:r w:rsidRPr="00621F01">
        <w:t>CIQ Professional depends on external services such as AWS SES for email notifications. Service disruption or connectivity failures may impact business workflows.</w:t>
      </w:r>
    </w:p>
    <w:p w14:paraId="6149A2C0" w14:textId="0FFDE8E3" w:rsidR="00621F01" w:rsidRPr="00580A7B" w:rsidRDefault="00621F01" w:rsidP="00621F01">
      <w:pPr>
        <w:keepNext/>
        <w:rPr>
          <w:b/>
          <w:bCs/>
        </w:rPr>
      </w:pPr>
      <w:r w:rsidRPr="00580A7B">
        <w:rPr>
          <w:b/>
          <w:bCs/>
        </w:rPr>
        <w:t>Attack Scenario</w:t>
      </w:r>
    </w:p>
    <w:p w14:paraId="0414C7DB" w14:textId="00F740CA" w:rsidR="00621F01" w:rsidRPr="00621F01" w:rsidRDefault="00621F01" w:rsidP="00621F01">
      <w:pPr>
        <w:pStyle w:val="ListParagraph"/>
        <w:keepNext/>
        <w:numPr>
          <w:ilvl w:val="0"/>
          <w:numId w:val="53"/>
        </w:numPr>
      </w:pPr>
      <w:r w:rsidRPr="00621F01">
        <w:t xml:space="preserve">AWS SES becomes unavailable. </w:t>
      </w:r>
    </w:p>
    <w:p w14:paraId="2C43C060" w14:textId="21A93389" w:rsidR="00621F01" w:rsidRPr="00621F01" w:rsidRDefault="00621F01" w:rsidP="00621F01">
      <w:pPr>
        <w:pStyle w:val="ListParagraph"/>
        <w:keepNext/>
        <w:numPr>
          <w:ilvl w:val="0"/>
          <w:numId w:val="53"/>
        </w:numPr>
      </w:pPr>
      <w:r w:rsidRPr="00621F01">
        <w:t xml:space="preserve">Notification delivery fails. </w:t>
      </w:r>
    </w:p>
    <w:p w14:paraId="5AB44648" w14:textId="489C2755" w:rsidR="00621F01" w:rsidRDefault="00621F01" w:rsidP="00621F01">
      <w:pPr>
        <w:pStyle w:val="ListParagraph"/>
        <w:keepNext/>
        <w:numPr>
          <w:ilvl w:val="0"/>
          <w:numId w:val="53"/>
        </w:numPr>
      </w:pPr>
      <w:r w:rsidRPr="00621F01">
        <w:t>Business alerts are delayed or lost.</w:t>
      </w:r>
    </w:p>
    <w:p w14:paraId="376A9949" w14:textId="6C5A2E6F" w:rsidR="00621F01" w:rsidRDefault="00621F01" w:rsidP="00621F01">
      <w:pPr>
        <w:keepNext/>
      </w:pPr>
      <w:r>
        <w:rPr>
          <w:b/>
          <w:color w:val="1F4E79"/>
        </w:rPr>
        <w:t>Mitigations:</w:t>
      </w:r>
    </w:p>
    <w:p w14:paraId="37743347" w14:textId="2FFC80DB" w:rsidR="00621F01" w:rsidRPr="00621F01" w:rsidRDefault="00621F01" w:rsidP="00621F01">
      <w:pPr>
        <w:pStyle w:val="ListParagraph"/>
        <w:keepNext/>
        <w:numPr>
          <w:ilvl w:val="0"/>
          <w:numId w:val="53"/>
        </w:numPr>
      </w:pPr>
      <w:r w:rsidRPr="00621F01">
        <w:t xml:space="preserve">Implement retry mechanisms. </w:t>
      </w:r>
    </w:p>
    <w:p w14:paraId="7FDFF186" w14:textId="77A2FD90" w:rsidR="00621F01" w:rsidRPr="00621F01" w:rsidRDefault="00621F01" w:rsidP="00621F01">
      <w:pPr>
        <w:pStyle w:val="ListParagraph"/>
        <w:keepNext/>
        <w:numPr>
          <w:ilvl w:val="0"/>
          <w:numId w:val="53"/>
        </w:numPr>
      </w:pPr>
      <w:r w:rsidRPr="00621F01">
        <w:t xml:space="preserve">Queue outbound notifications. </w:t>
      </w:r>
    </w:p>
    <w:p w14:paraId="4D418D80" w14:textId="3B4DBDC9" w:rsidR="00621F01" w:rsidRPr="00621F01" w:rsidRDefault="00621F01" w:rsidP="00621F01">
      <w:pPr>
        <w:pStyle w:val="ListParagraph"/>
        <w:keepNext/>
        <w:numPr>
          <w:ilvl w:val="0"/>
          <w:numId w:val="53"/>
        </w:numPr>
      </w:pPr>
      <w:r w:rsidRPr="00621F01">
        <w:t xml:space="preserve">Configure fallback notification channels. </w:t>
      </w:r>
    </w:p>
    <w:p w14:paraId="383CB854" w14:textId="40EB288B" w:rsidR="00621F01" w:rsidRDefault="00621F01" w:rsidP="00621F01">
      <w:pPr>
        <w:pStyle w:val="ListParagraph"/>
        <w:keepNext/>
        <w:numPr>
          <w:ilvl w:val="0"/>
          <w:numId w:val="53"/>
        </w:numPr>
      </w:pPr>
      <w:r w:rsidRPr="00621F01">
        <w:t>Continuously monitor external service health.</w:t>
      </w:r>
    </w:p>
    <w:p w14:paraId="0B97FA66" w14:textId="5F231ADE" w:rsidR="00551D57" w:rsidRDefault="00152F99">
      <w:pPr>
        <w:pStyle w:val="Heading2"/>
      </w:pPr>
      <w:bookmarkStart w:id="67" w:name="_Toc237189504"/>
      <w:r>
        <w:t>5.6 Elevation of Privilege Threats</w:t>
      </w:r>
      <w:bookmarkEnd w:id="67"/>
    </w:p>
    <w:p w14:paraId="148349A2" w14:textId="674D067F" w:rsidR="00551D57" w:rsidRDefault="00152F99">
      <w:pPr>
        <w:pStyle w:val="Heading3"/>
      </w:pPr>
      <w:bookmarkStart w:id="68" w:name="_Toc237189505"/>
      <w:r>
        <w:lastRenderedPageBreak/>
        <w:t xml:space="preserve">THREAT-E-01: </w:t>
      </w:r>
      <w:r w:rsidR="00C11FAA" w:rsidRPr="00C11FAA">
        <w:t>Broken Resource-Level Authorization</w:t>
      </w:r>
      <w:bookmarkEnd w:id="68"/>
    </w:p>
    <w:p w14:paraId="27B55220" w14:textId="77777777" w:rsidR="00C11FAA" w:rsidRPr="00580A7B" w:rsidRDefault="00C11FAA" w:rsidP="00C11FAA">
      <w:pPr>
        <w:pStyle w:val="Heading3"/>
      </w:pPr>
      <w:bookmarkStart w:id="69" w:name="_Toc237189506"/>
      <w:r w:rsidRPr="00580A7B">
        <w:t>Affected Components</w:t>
      </w:r>
      <w:bookmarkEnd w:id="69"/>
    </w:p>
    <w:p w14:paraId="34F71C6A" w14:textId="063BE800" w:rsidR="00C11FAA" w:rsidRPr="00C11FAA" w:rsidRDefault="00C11FAA" w:rsidP="00C11FAA">
      <w:pPr>
        <w:pStyle w:val="ListParagraph"/>
        <w:keepNext/>
        <w:numPr>
          <w:ilvl w:val="0"/>
          <w:numId w:val="53"/>
        </w:numPr>
      </w:pPr>
      <w:r w:rsidRPr="00C11FAA">
        <w:t xml:space="preserve">CIQ+ Web Servers </w:t>
      </w:r>
    </w:p>
    <w:p w14:paraId="0709E820" w14:textId="1C9D9809" w:rsidR="00C11FAA" w:rsidRPr="00C11FAA" w:rsidRDefault="00C11FAA" w:rsidP="00C11FAA">
      <w:pPr>
        <w:pStyle w:val="ListParagraph"/>
        <w:keepNext/>
        <w:numPr>
          <w:ilvl w:val="0"/>
          <w:numId w:val="53"/>
        </w:numPr>
      </w:pPr>
      <w:r w:rsidRPr="00C11FAA">
        <w:t xml:space="preserve">CIQ+ App Servers </w:t>
      </w:r>
    </w:p>
    <w:p w14:paraId="221AD065" w14:textId="051B3032" w:rsidR="00C11FAA" w:rsidRPr="00C11FAA" w:rsidRDefault="00C11FAA" w:rsidP="00C11FAA">
      <w:pPr>
        <w:pStyle w:val="ListParagraph"/>
        <w:keepNext/>
        <w:numPr>
          <w:ilvl w:val="0"/>
          <w:numId w:val="53"/>
        </w:numPr>
      </w:pPr>
      <w:r w:rsidRPr="00C11FAA">
        <w:t xml:space="preserve">Research </w:t>
      </w:r>
    </w:p>
    <w:p w14:paraId="79B97214" w14:textId="17672F67" w:rsidR="00C11FAA" w:rsidRPr="00C11FAA" w:rsidRDefault="00C11FAA" w:rsidP="00C11FAA">
      <w:pPr>
        <w:pStyle w:val="ListParagraph"/>
        <w:keepNext/>
        <w:numPr>
          <w:ilvl w:val="0"/>
          <w:numId w:val="53"/>
        </w:numPr>
      </w:pPr>
      <w:r w:rsidRPr="00C11FAA">
        <w:t xml:space="preserve">Company </w:t>
      </w:r>
    </w:p>
    <w:p w14:paraId="5A5A5CBB" w14:textId="2BBB64F9" w:rsidR="00C11FAA" w:rsidRPr="00C11FAA" w:rsidRDefault="00C11FAA" w:rsidP="00C11FAA">
      <w:pPr>
        <w:pStyle w:val="ListParagraph"/>
        <w:keepNext/>
        <w:numPr>
          <w:ilvl w:val="0"/>
          <w:numId w:val="53"/>
        </w:numPr>
      </w:pPr>
      <w:r w:rsidRPr="00C11FAA">
        <w:t xml:space="preserve">Screening </w:t>
      </w:r>
    </w:p>
    <w:p w14:paraId="57A44853" w14:textId="5CD4F65B" w:rsidR="00C11FAA" w:rsidRPr="00C11FAA" w:rsidRDefault="00C11FAA" w:rsidP="00C11FAA">
      <w:pPr>
        <w:pStyle w:val="ListParagraph"/>
        <w:keepNext/>
        <w:numPr>
          <w:ilvl w:val="0"/>
          <w:numId w:val="53"/>
        </w:numPr>
      </w:pPr>
      <w:r w:rsidRPr="00C11FAA">
        <w:t xml:space="preserve">Platform </w:t>
      </w:r>
    </w:p>
    <w:p w14:paraId="5477828D" w14:textId="507D1C8D" w:rsidR="00C11FAA" w:rsidRPr="00C11FAA" w:rsidRDefault="00C11FAA" w:rsidP="00C11FAA">
      <w:pPr>
        <w:pStyle w:val="ListParagraph"/>
        <w:keepNext/>
        <w:numPr>
          <w:ilvl w:val="0"/>
          <w:numId w:val="53"/>
        </w:numPr>
      </w:pPr>
      <w:r w:rsidRPr="00C11FAA">
        <w:t xml:space="preserve">Dedicated Data API Servers </w:t>
      </w:r>
    </w:p>
    <w:p w14:paraId="55F2C390" w14:textId="4B00F7D8" w:rsidR="00C11FAA" w:rsidRDefault="00C11FAA" w:rsidP="00C11FAA">
      <w:pPr>
        <w:pStyle w:val="ListParagraph"/>
        <w:keepNext/>
        <w:numPr>
          <w:ilvl w:val="0"/>
          <w:numId w:val="53"/>
        </w:numPr>
      </w:pPr>
      <w:r w:rsidRPr="00C11FAA">
        <w:t>Entitlement Service</w:t>
      </w:r>
    </w:p>
    <w:p w14:paraId="7DD54F68" w14:textId="652EF826" w:rsidR="00C11FAA" w:rsidRPr="00580A7B" w:rsidRDefault="00C11FAA" w:rsidP="00C11FAA">
      <w:pPr>
        <w:keepNext/>
        <w:rPr>
          <w:b/>
          <w:bCs/>
        </w:rPr>
      </w:pPr>
      <w:r w:rsidRPr="00580A7B">
        <w:rPr>
          <w:b/>
          <w:bCs/>
        </w:rPr>
        <w:t>Severity</w:t>
      </w:r>
    </w:p>
    <w:p w14:paraId="36FC18D4" w14:textId="4BF9CF8B" w:rsidR="00C11FAA" w:rsidRDefault="00C11FAA" w:rsidP="00C11FAA">
      <w:pPr>
        <w:keepNext/>
      </w:pPr>
      <w:r w:rsidRPr="00C11FAA">
        <w:t>Critical</w:t>
      </w:r>
    </w:p>
    <w:p w14:paraId="00514746" w14:textId="77777777" w:rsidR="00C11FAA" w:rsidRPr="00291AF1" w:rsidRDefault="00C11FAA" w:rsidP="00C11FAA">
      <w:pPr>
        <w:keepNext/>
        <w:rPr>
          <w:b/>
          <w:bCs/>
        </w:rPr>
      </w:pPr>
      <w:r w:rsidRPr="00580A7B">
        <w:rPr>
          <w:b/>
          <w:bCs/>
        </w:rPr>
        <w:t>Description</w:t>
      </w:r>
    </w:p>
    <w:p w14:paraId="18247A9F" w14:textId="77777777" w:rsidR="00C11FAA" w:rsidRPr="00C11FAA" w:rsidRDefault="00C11FAA" w:rsidP="00C11FAA">
      <w:pPr>
        <w:keepNext/>
      </w:pPr>
      <w:r w:rsidRPr="00C11FAA">
        <w:t>The CIQ Professional platform contains multiple business functions that access customer-specific and entitlement-controlled financial information. Authentication alone must not be considered sufficient authorization.</w:t>
      </w:r>
    </w:p>
    <w:p w14:paraId="4A80D5DE" w14:textId="77777777" w:rsidR="00C11FAA" w:rsidRPr="00C11FAA" w:rsidRDefault="00C11FAA" w:rsidP="00C11FAA">
      <w:pPr>
        <w:keepNext/>
      </w:pPr>
      <w:r w:rsidRPr="00C11FAA">
        <w:t>A user may be authenticated successfully but still lack permission to access a particular company, report, portfolio, research document, or dataset.</w:t>
      </w:r>
    </w:p>
    <w:p w14:paraId="1E006492" w14:textId="77777777" w:rsidR="00C11FAA" w:rsidRPr="00580A7B" w:rsidRDefault="00C11FAA" w:rsidP="00C11FAA">
      <w:pPr>
        <w:keepNext/>
        <w:rPr>
          <w:b/>
          <w:bCs/>
        </w:rPr>
      </w:pPr>
      <w:r w:rsidRPr="00580A7B">
        <w:rPr>
          <w:b/>
          <w:bCs/>
        </w:rPr>
        <w:t>Attack Scenario</w:t>
      </w:r>
    </w:p>
    <w:p w14:paraId="551908AC" w14:textId="7F38B3CE" w:rsidR="00C11FAA" w:rsidRPr="00C11FAA" w:rsidRDefault="00C11FAA" w:rsidP="00C11FAA">
      <w:pPr>
        <w:pStyle w:val="ListParagraph"/>
        <w:keepNext/>
        <w:numPr>
          <w:ilvl w:val="0"/>
          <w:numId w:val="53"/>
        </w:numPr>
      </w:pPr>
      <w:r w:rsidRPr="00C11FAA">
        <w:t xml:space="preserve">A legitimate user authenticates successfully. </w:t>
      </w:r>
    </w:p>
    <w:p w14:paraId="3C6E7F8F" w14:textId="09C1CA83" w:rsidR="00C11FAA" w:rsidRPr="00C11FAA" w:rsidRDefault="00C11FAA" w:rsidP="00C11FAA">
      <w:pPr>
        <w:pStyle w:val="ListParagraph"/>
        <w:keepNext/>
        <w:numPr>
          <w:ilvl w:val="0"/>
          <w:numId w:val="53"/>
        </w:numPr>
      </w:pPr>
      <w:r w:rsidRPr="00C11FAA">
        <w:t xml:space="preserve">The user identifies a resource identifier in an API request. </w:t>
      </w:r>
    </w:p>
    <w:p w14:paraId="762058F4" w14:textId="146799AF" w:rsidR="00C11FAA" w:rsidRPr="00C11FAA" w:rsidRDefault="00C11FAA" w:rsidP="00C11FAA">
      <w:pPr>
        <w:pStyle w:val="ListParagraph"/>
        <w:keepNext/>
        <w:numPr>
          <w:ilvl w:val="0"/>
          <w:numId w:val="53"/>
        </w:numPr>
      </w:pPr>
      <w:r w:rsidRPr="00C11FAA">
        <w:t xml:space="preserve">The identifier is changed to another customer's resource. </w:t>
      </w:r>
    </w:p>
    <w:p w14:paraId="520177D5" w14:textId="2681FA26" w:rsidR="00C11FAA" w:rsidRPr="00C11FAA" w:rsidRDefault="00C11FAA" w:rsidP="00C11FAA">
      <w:pPr>
        <w:pStyle w:val="ListParagraph"/>
        <w:keepNext/>
        <w:numPr>
          <w:ilvl w:val="0"/>
          <w:numId w:val="53"/>
        </w:numPr>
      </w:pPr>
      <w:r w:rsidRPr="00C11FAA">
        <w:t xml:space="preserve">The application verifies that the user is authenticated but does not adequately verify entitlement. </w:t>
      </w:r>
    </w:p>
    <w:p w14:paraId="1432EBFD" w14:textId="191E545F" w:rsidR="00C11FAA" w:rsidRDefault="00C11FAA" w:rsidP="00C11FAA">
      <w:pPr>
        <w:pStyle w:val="ListParagraph"/>
        <w:keepNext/>
        <w:numPr>
          <w:ilvl w:val="0"/>
          <w:numId w:val="53"/>
        </w:numPr>
      </w:pPr>
      <w:r w:rsidRPr="00C11FAA">
        <w:t>The unauthorized resource is returned.</w:t>
      </w:r>
    </w:p>
    <w:p w14:paraId="667D7A6F" w14:textId="27376BE5" w:rsidR="00C11FAA" w:rsidRDefault="00C11FAA" w:rsidP="00C11FAA">
      <w:pPr>
        <w:keepNext/>
      </w:pPr>
      <w:r>
        <w:rPr>
          <w:b/>
          <w:color w:val="1F4E79"/>
        </w:rPr>
        <w:t>Mitigations:</w:t>
      </w:r>
    </w:p>
    <w:p w14:paraId="76B8ECF0" w14:textId="21657108" w:rsidR="00C11FAA" w:rsidRPr="00C11FAA" w:rsidRDefault="00C11FAA" w:rsidP="00C11FAA">
      <w:pPr>
        <w:pStyle w:val="ListParagraph"/>
        <w:keepNext/>
        <w:numPr>
          <w:ilvl w:val="0"/>
          <w:numId w:val="53"/>
        </w:numPr>
      </w:pPr>
      <w:r w:rsidRPr="00C11FAA">
        <w:t xml:space="preserve">Resource-level authorization </w:t>
      </w:r>
    </w:p>
    <w:p w14:paraId="2F66A3A8" w14:textId="4BAE0C42" w:rsidR="00C11FAA" w:rsidRPr="00C11FAA" w:rsidRDefault="00C11FAA" w:rsidP="00C11FAA">
      <w:pPr>
        <w:pStyle w:val="ListParagraph"/>
        <w:keepNext/>
        <w:numPr>
          <w:ilvl w:val="0"/>
          <w:numId w:val="53"/>
        </w:numPr>
      </w:pPr>
      <w:r w:rsidRPr="00C11FAA">
        <w:t xml:space="preserve">Entitlement verification on every sensitive request </w:t>
      </w:r>
    </w:p>
    <w:p w14:paraId="0FA1303D" w14:textId="6F191D56" w:rsidR="00C11FAA" w:rsidRPr="00C11FAA" w:rsidRDefault="00C11FAA" w:rsidP="00C11FAA">
      <w:pPr>
        <w:pStyle w:val="ListParagraph"/>
        <w:keepNext/>
        <w:numPr>
          <w:ilvl w:val="0"/>
          <w:numId w:val="53"/>
        </w:numPr>
      </w:pPr>
      <w:r w:rsidRPr="00C11FAA">
        <w:t xml:space="preserve">Server-side authorization </w:t>
      </w:r>
    </w:p>
    <w:p w14:paraId="35C43D39" w14:textId="31875285" w:rsidR="00C11FAA" w:rsidRPr="00C11FAA" w:rsidRDefault="00C11FAA" w:rsidP="00C11FAA">
      <w:pPr>
        <w:pStyle w:val="ListParagraph"/>
        <w:keepNext/>
        <w:numPr>
          <w:ilvl w:val="0"/>
          <w:numId w:val="53"/>
        </w:numPr>
      </w:pPr>
      <w:r w:rsidRPr="00C11FAA">
        <w:t xml:space="preserve">403 </w:t>
      </w:r>
      <w:proofErr w:type="gramStart"/>
      <w:r w:rsidRPr="00C11FAA">
        <w:t>response</w:t>
      </w:r>
      <w:proofErr w:type="gramEnd"/>
      <w:r w:rsidRPr="00C11FAA">
        <w:t xml:space="preserve"> for unauthorized resources </w:t>
      </w:r>
    </w:p>
    <w:p w14:paraId="36A40FC8" w14:textId="2F758FE9" w:rsidR="00C11FAA" w:rsidRPr="00C11FAA" w:rsidRDefault="00C11FAA" w:rsidP="00C11FAA">
      <w:pPr>
        <w:pStyle w:val="ListParagraph"/>
        <w:keepNext/>
        <w:numPr>
          <w:ilvl w:val="0"/>
          <w:numId w:val="53"/>
        </w:numPr>
      </w:pPr>
      <w:r w:rsidRPr="00C11FAA">
        <w:t>Authorization event logging</w:t>
      </w:r>
    </w:p>
    <w:p w14:paraId="4DBB92E7" w14:textId="423B575E" w:rsidR="00551D57" w:rsidRDefault="00152F99" w:rsidP="00C11FAA">
      <w:pPr>
        <w:pStyle w:val="Heading3"/>
      </w:pPr>
      <w:bookmarkStart w:id="70" w:name="_Toc237189507"/>
      <w:r>
        <w:t xml:space="preserve">THREAT-E-02: </w:t>
      </w:r>
      <w:r w:rsidR="00C11FAA" w:rsidRPr="00C11FAA">
        <w:t>Privilege Escalation Through Entitlement Service</w:t>
      </w:r>
      <w:bookmarkEnd w:id="70"/>
    </w:p>
    <w:p w14:paraId="7981CF8F" w14:textId="77777777" w:rsidR="00C11FAA" w:rsidRPr="00580A7B" w:rsidRDefault="00C11FAA" w:rsidP="00C11FAA">
      <w:pPr>
        <w:pStyle w:val="Heading3"/>
      </w:pPr>
      <w:bookmarkStart w:id="71" w:name="_Toc237189508"/>
      <w:r w:rsidRPr="00580A7B">
        <w:t>Affected Components</w:t>
      </w:r>
      <w:bookmarkEnd w:id="71"/>
    </w:p>
    <w:p w14:paraId="789AB25C" w14:textId="1A0F0D10" w:rsidR="00C11FAA" w:rsidRPr="00C11FAA" w:rsidRDefault="00C11FAA" w:rsidP="00C11FAA">
      <w:pPr>
        <w:pStyle w:val="ListParagraph"/>
        <w:keepNext/>
        <w:numPr>
          <w:ilvl w:val="0"/>
          <w:numId w:val="53"/>
        </w:numPr>
      </w:pPr>
      <w:r w:rsidRPr="00C11FAA">
        <w:t xml:space="preserve">Entitlement </w:t>
      </w:r>
    </w:p>
    <w:p w14:paraId="61B95E91" w14:textId="20A69DB7" w:rsidR="00C11FAA" w:rsidRPr="00C11FAA" w:rsidRDefault="00C11FAA" w:rsidP="00C11FAA">
      <w:pPr>
        <w:pStyle w:val="ListParagraph"/>
        <w:keepNext/>
        <w:numPr>
          <w:ilvl w:val="0"/>
          <w:numId w:val="53"/>
        </w:numPr>
      </w:pPr>
      <w:r w:rsidRPr="00C11FAA">
        <w:t xml:space="preserve">CIQ+ Web Servers </w:t>
      </w:r>
    </w:p>
    <w:p w14:paraId="1F6DD74A" w14:textId="6001BAF7" w:rsidR="00C11FAA" w:rsidRPr="00C11FAA" w:rsidRDefault="00C11FAA" w:rsidP="00C11FAA">
      <w:pPr>
        <w:pStyle w:val="ListParagraph"/>
        <w:keepNext/>
        <w:numPr>
          <w:ilvl w:val="0"/>
          <w:numId w:val="53"/>
        </w:numPr>
      </w:pPr>
      <w:r w:rsidRPr="00C11FAA">
        <w:t xml:space="preserve">CIQ+ App Servers </w:t>
      </w:r>
    </w:p>
    <w:p w14:paraId="5BA63A49" w14:textId="32B68239" w:rsidR="00C11FAA" w:rsidRDefault="00C11FAA" w:rsidP="00C11FAA">
      <w:pPr>
        <w:pStyle w:val="ListParagraph"/>
        <w:keepNext/>
        <w:numPr>
          <w:ilvl w:val="0"/>
          <w:numId w:val="53"/>
        </w:numPr>
      </w:pPr>
      <w:r w:rsidRPr="00C11FAA">
        <w:t>Dedicated Data API Servers</w:t>
      </w:r>
    </w:p>
    <w:p w14:paraId="43411B6A" w14:textId="005BC521" w:rsidR="00C11FAA" w:rsidRPr="00580A7B" w:rsidRDefault="00C11FAA" w:rsidP="00C11FAA">
      <w:pPr>
        <w:keepNext/>
        <w:rPr>
          <w:b/>
          <w:bCs/>
        </w:rPr>
      </w:pPr>
      <w:r w:rsidRPr="00580A7B">
        <w:rPr>
          <w:b/>
          <w:bCs/>
        </w:rPr>
        <w:t>Severity</w:t>
      </w:r>
    </w:p>
    <w:p w14:paraId="3F888B5C" w14:textId="499BE5FB" w:rsidR="00C11FAA" w:rsidRDefault="00C11FAA" w:rsidP="00DF05F8">
      <w:pPr>
        <w:keepNext/>
      </w:pPr>
      <w:r w:rsidRPr="00C11FAA">
        <w:t>Critical</w:t>
      </w:r>
    </w:p>
    <w:p w14:paraId="745718AB" w14:textId="77777777" w:rsidR="00C11FAA" w:rsidRPr="00291AF1" w:rsidRDefault="00C11FAA" w:rsidP="00C11FAA">
      <w:pPr>
        <w:keepNext/>
        <w:rPr>
          <w:b/>
          <w:bCs/>
        </w:rPr>
      </w:pPr>
      <w:r w:rsidRPr="00580A7B">
        <w:rPr>
          <w:b/>
          <w:bCs/>
        </w:rPr>
        <w:t>Description</w:t>
      </w:r>
    </w:p>
    <w:p w14:paraId="0FA48DDD" w14:textId="77777777" w:rsidR="00C11FAA" w:rsidRDefault="00C11FAA" w:rsidP="00C11FAA">
      <w:pPr>
        <w:keepNext/>
      </w:pPr>
      <w:r w:rsidRPr="00C11FAA">
        <w:t xml:space="preserve">The architecture identifies an </w:t>
      </w:r>
      <w:r w:rsidRPr="00C11FAA">
        <w:rPr>
          <w:b/>
          <w:bCs/>
        </w:rPr>
        <w:t>Entitlement</w:t>
      </w:r>
      <w:r w:rsidRPr="00C11FAA">
        <w:t xml:space="preserve"> component responsible for controlling access to platform capabilities and potentially customer-specific information. Because entitlement decisions directly determine what a user can access, compromise or manipulation of entitlement information could result in widespread privilege escalation.</w:t>
      </w:r>
    </w:p>
    <w:p w14:paraId="69BBE4B2" w14:textId="35E0E456" w:rsidR="00C11FAA" w:rsidRPr="00580A7B" w:rsidRDefault="00C11FAA" w:rsidP="00C11FAA">
      <w:pPr>
        <w:keepNext/>
        <w:rPr>
          <w:b/>
          <w:bCs/>
        </w:rPr>
      </w:pPr>
      <w:r w:rsidRPr="00580A7B">
        <w:rPr>
          <w:b/>
          <w:bCs/>
        </w:rPr>
        <w:t>Attack Scenario</w:t>
      </w:r>
    </w:p>
    <w:p w14:paraId="4D79EC6A" w14:textId="043F3747" w:rsidR="00C11FAA" w:rsidRPr="00C11FAA" w:rsidRDefault="00C11FAA" w:rsidP="00C11FAA">
      <w:pPr>
        <w:pStyle w:val="ListParagraph"/>
        <w:keepNext/>
        <w:numPr>
          <w:ilvl w:val="0"/>
          <w:numId w:val="53"/>
        </w:numPr>
      </w:pPr>
      <w:r w:rsidRPr="00C11FAA">
        <w:t xml:space="preserve">An attacker obtains a lower-privileged account. </w:t>
      </w:r>
    </w:p>
    <w:p w14:paraId="596F7161" w14:textId="7B0FFE01" w:rsidR="00C11FAA" w:rsidRPr="00C11FAA" w:rsidRDefault="00C11FAA" w:rsidP="00C11FAA">
      <w:pPr>
        <w:pStyle w:val="ListParagraph"/>
        <w:keepNext/>
        <w:numPr>
          <w:ilvl w:val="0"/>
          <w:numId w:val="53"/>
        </w:numPr>
      </w:pPr>
      <w:r w:rsidRPr="00C11FAA">
        <w:t xml:space="preserve">The attacker manipulates an entitlement request or response. </w:t>
      </w:r>
    </w:p>
    <w:p w14:paraId="235D6C09" w14:textId="57174817" w:rsidR="00C11FAA" w:rsidRPr="00C11FAA" w:rsidRDefault="00C11FAA" w:rsidP="00C11FAA">
      <w:pPr>
        <w:pStyle w:val="ListParagraph"/>
        <w:keepNext/>
        <w:numPr>
          <w:ilvl w:val="0"/>
          <w:numId w:val="53"/>
        </w:numPr>
      </w:pPr>
      <w:r w:rsidRPr="00C11FAA">
        <w:t xml:space="preserve">The application interprets the altered response as authorization. </w:t>
      </w:r>
    </w:p>
    <w:p w14:paraId="161EA085" w14:textId="3D0D4E37" w:rsidR="00C11FAA" w:rsidRDefault="00C11FAA" w:rsidP="00C11FAA">
      <w:pPr>
        <w:pStyle w:val="ListParagraph"/>
        <w:keepNext/>
        <w:numPr>
          <w:ilvl w:val="0"/>
          <w:numId w:val="53"/>
        </w:numPr>
      </w:pPr>
      <w:r w:rsidRPr="00C11FAA">
        <w:t>The attacker obtains access to restricted functionality.</w:t>
      </w:r>
    </w:p>
    <w:p w14:paraId="775BF462" w14:textId="00F6C635" w:rsidR="00C11FAA" w:rsidRDefault="00C11FAA" w:rsidP="00C11FAA">
      <w:pPr>
        <w:keepNext/>
      </w:pPr>
      <w:r>
        <w:rPr>
          <w:b/>
          <w:color w:val="1F4E79"/>
        </w:rPr>
        <w:t>Mitigations:</w:t>
      </w:r>
    </w:p>
    <w:p w14:paraId="47A529EA" w14:textId="5E0D4184" w:rsidR="00C11FAA" w:rsidRPr="00C11FAA" w:rsidRDefault="00C11FAA" w:rsidP="00C11FAA">
      <w:pPr>
        <w:pStyle w:val="ListParagraph"/>
        <w:keepNext/>
        <w:numPr>
          <w:ilvl w:val="0"/>
          <w:numId w:val="53"/>
        </w:numPr>
      </w:pPr>
      <w:r w:rsidRPr="00C11FAA">
        <w:lastRenderedPageBreak/>
        <w:t xml:space="preserve">Treat entitlement responses as security-sensitive. </w:t>
      </w:r>
    </w:p>
    <w:p w14:paraId="2645D5C5" w14:textId="3D975C8A" w:rsidR="00C11FAA" w:rsidRPr="00C11FAA" w:rsidRDefault="00C11FAA" w:rsidP="00C11FAA">
      <w:pPr>
        <w:pStyle w:val="ListParagraph"/>
        <w:keepNext/>
        <w:numPr>
          <w:ilvl w:val="0"/>
          <w:numId w:val="53"/>
        </w:numPr>
      </w:pPr>
      <w:r w:rsidRPr="00C11FAA">
        <w:t xml:space="preserve">Authenticate the Entitlement service. </w:t>
      </w:r>
    </w:p>
    <w:p w14:paraId="60269F49" w14:textId="72C5F013" w:rsidR="00C11FAA" w:rsidRPr="00C11FAA" w:rsidRDefault="00C11FAA" w:rsidP="00C11FAA">
      <w:pPr>
        <w:pStyle w:val="ListParagraph"/>
        <w:keepNext/>
        <w:numPr>
          <w:ilvl w:val="0"/>
          <w:numId w:val="53"/>
        </w:numPr>
      </w:pPr>
      <w:r w:rsidRPr="00C11FAA">
        <w:t xml:space="preserve">Digitally protect sensitive authorization responses where appropriate. </w:t>
      </w:r>
    </w:p>
    <w:p w14:paraId="44B9A09D" w14:textId="2E97EFDB" w:rsidR="00C11FAA" w:rsidRPr="00C11FAA" w:rsidRDefault="00C11FAA" w:rsidP="00C11FAA">
      <w:pPr>
        <w:pStyle w:val="ListParagraph"/>
        <w:keepNext/>
        <w:numPr>
          <w:ilvl w:val="0"/>
          <w:numId w:val="53"/>
        </w:numPr>
      </w:pPr>
      <w:r w:rsidRPr="00C11FAA">
        <w:t xml:space="preserve">Log entitlement decisions. </w:t>
      </w:r>
    </w:p>
    <w:p w14:paraId="205392DC" w14:textId="15D96E37" w:rsidR="00C11FAA" w:rsidRPr="00C11FAA" w:rsidRDefault="00C11FAA" w:rsidP="00C11FAA">
      <w:pPr>
        <w:pStyle w:val="ListParagraph"/>
        <w:keepNext/>
        <w:numPr>
          <w:ilvl w:val="0"/>
          <w:numId w:val="53"/>
        </w:numPr>
      </w:pPr>
      <w:r w:rsidRPr="00C11FAA">
        <w:t xml:space="preserve">Prevent clients from modifying entitlement information. </w:t>
      </w:r>
    </w:p>
    <w:p w14:paraId="56F00A7E" w14:textId="5165FCA9" w:rsidR="00C11FAA" w:rsidRPr="00C11FAA" w:rsidRDefault="00C11FAA" w:rsidP="00C11FAA">
      <w:pPr>
        <w:pStyle w:val="ListParagraph"/>
        <w:keepNext/>
        <w:numPr>
          <w:ilvl w:val="0"/>
          <w:numId w:val="53"/>
        </w:numPr>
      </w:pPr>
      <w:r w:rsidRPr="00C11FAA">
        <w:t>Perform authorization again at the backend resource boundary.</w:t>
      </w:r>
    </w:p>
    <w:p w14:paraId="1FA26F88" w14:textId="77777777" w:rsidR="00C11FAA" w:rsidRDefault="00C11FAA" w:rsidP="00C11FAA">
      <w:pPr>
        <w:pStyle w:val="Heading3"/>
        <w:rPr>
          <w:rFonts w:ascii="Aptos" w:eastAsia="Aptos" w:hAnsi="Aptos" w:cstheme="minorBidi"/>
          <w:b w:val="0"/>
          <w:bCs w:val="0"/>
          <w:color w:val="auto"/>
          <w:sz w:val="19"/>
        </w:rPr>
      </w:pPr>
    </w:p>
    <w:p w14:paraId="198FEB56" w14:textId="34068F4C" w:rsidR="00551D57" w:rsidRDefault="00152F99" w:rsidP="00C11FAA">
      <w:pPr>
        <w:pStyle w:val="Heading3"/>
      </w:pPr>
      <w:bookmarkStart w:id="72" w:name="_Toc237189509"/>
      <w:r>
        <w:t xml:space="preserve">THREAT-E-03: </w:t>
      </w:r>
      <w:r w:rsidR="00C11FAA" w:rsidRPr="00C11FAA">
        <w:t>Web-to-Application Authorization Bypass</w:t>
      </w:r>
      <w:bookmarkEnd w:id="72"/>
    </w:p>
    <w:p w14:paraId="4F920EB5" w14:textId="77777777" w:rsidR="00C11FAA" w:rsidRPr="00580A7B" w:rsidRDefault="00C11FAA" w:rsidP="00C11FAA">
      <w:pPr>
        <w:pStyle w:val="Heading3"/>
      </w:pPr>
      <w:bookmarkStart w:id="73" w:name="_Toc237189510"/>
      <w:r w:rsidRPr="00580A7B">
        <w:t>Affected Components</w:t>
      </w:r>
      <w:bookmarkEnd w:id="73"/>
    </w:p>
    <w:p w14:paraId="2BDBDDA0" w14:textId="2F7A57D3" w:rsidR="00C11FAA" w:rsidRPr="00C11FAA" w:rsidRDefault="00C11FAA" w:rsidP="00C11FAA">
      <w:pPr>
        <w:pStyle w:val="ListParagraph"/>
        <w:keepNext/>
        <w:numPr>
          <w:ilvl w:val="0"/>
          <w:numId w:val="53"/>
        </w:numPr>
      </w:pPr>
      <w:r w:rsidRPr="00C11FAA">
        <w:t xml:space="preserve">Shared Web Servers </w:t>
      </w:r>
    </w:p>
    <w:p w14:paraId="2CD2000B" w14:textId="72EB762B" w:rsidR="00C11FAA" w:rsidRPr="00C11FAA" w:rsidRDefault="00C11FAA" w:rsidP="00C11FAA">
      <w:pPr>
        <w:pStyle w:val="ListParagraph"/>
        <w:keepNext/>
        <w:numPr>
          <w:ilvl w:val="0"/>
          <w:numId w:val="53"/>
        </w:numPr>
      </w:pPr>
      <w:r w:rsidRPr="00C11FAA">
        <w:t xml:space="preserve">CIQ+ Web Servers </w:t>
      </w:r>
    </w:p>
    <w:p w14:paraId="0F587353" w14:textId="1A2365BB" w:rsidR="00C11FAA" w:rsidRPr="00C11FAA" w:rsidRDefault="00C11FAA" w:rsidP="00C11FAA">
      <w:pPr>
        <w:pStyle w:val="ListParagraph"/>
        <w:keepNext/>
        <w:numPr>
          <w:ilvl w:val="0"/>
          <w:numId w:val="53"/>
        </w:numPr>
      </w:pPr>
      <w:r w:rsidRPr="00C11FAA">
        <w:t xml:space="preserve">Shared App Servers </w:t>
      </w:r>
    </w:p>
    <w:p w14:paraId="246773FE" w14:textId="4F782CEF" w:rsidR="00C11FAA" w:rsidRDefault="00C11FAA" w:rsidP="00C11FAA">
      <w:pPr>
        <w:pStyle w:val="ListParagraph"/>
        <w:keepNext/>
        <w:numPr>
          <w:ilvl w:val="0"/>
          <w:numId w:val="53"/>
        </w:numPr>
      </w:pPr>
      <w:r w:rsidRPr="00C11FAA">
        <w:t>CIQ+ App Servers</w:t>
      </w:r>
    </w:p>
    <w:p w14:paraId="4EBDBD1F" w14:textId="7F0CAD76" w:rsidR="00C11FAA" w:rsidRPr="00580A7B" w:rsidRDefault="00C11FAA" w:rsidP="00C11FAA">
      <w:pPr>
        <w:keepNext/>
        <w:rPr>
          <w:b/>
          <w:bCs/>
        </w:rPr>
      </w:pPr>
      <w:r w:rsidRPr="00580A7B">
        <w:rPr>
          <w:b/>
          <w:bCs/>
        </w:rPr>
        <w:t>Severity</w:t>
      </w:r>
    </w:p>
    <w:p w14:paraId="52B913A1" w14:textId="77777777" w:rsidR="00C11FAA" w:rsidRDefault="00C11FAA" w:rsidP="00C11FAA">
      <w:pPr>
        <w:keepNext/>
      </w:pPr>
      <w:r w:rsidRPr="00C11FAA">
        <w:t>High</w:t>
      </w:r>
    </w:p>
    <w:p w14:paraId="0BC038A6" w14:textId="77777777" w:rsidR="00C11FAA" w:rsidRPr="00291AF1" w:rsidRDefault="00C11FAA" w:rsidP="00C11FAA">
      <w:pPr>
        <w:keepNext/>
        <w:rPr>
          <w:b/>
          <w:bCs/>
        </w:rPr>
      </w:pPr>
      <w:r w:rsidRPr="00580A7B">
        <w:rPr>
          <w:b/>
          <w:bCs/>
        </w:rPr>
        <w:t>Description</w:t>
      </w:r>
    </w:p>
    <w:p w14:paraId="796CA433" w14:textId="77777777" w:rsidR="00C11FAA" w:rsidRDefault="00C11FAA" w:rsidP="00C11FAA">
      <w:pPr>
        <w:keepNext/>
      </w:pPr>
      <w:r w:rsidRPr="00C11FAA">
        <w:t>The Web Tier should not be the only location where authorization decisions are enforced. An attacker who bypasses the expected web workflow and directly invokes an internal application endpoint may attempt to access functionality intended only for privileged users or trusted applications.</w:t>
      </w:r>
    </w:p>
    <w:p w14:paraId="75B956E8" w14:textId="7AA079C6" w:rsidR="00C11FAA" w:rsidRPr="00580A7B" w:rsidRDefault="00C11FAA" w:rsidP="00C11FAA">
      <w:pPr>
        <w:keepNext/>
        <w:rPr>
          <w:b/>
          <w:bCs/>
        </w:rPr>
      </w:pPr>
      <w:r w:rsidRPr="00580A7B">
        <w:rPr>
          <w:b/>
          <w:bCs/>
        </w:rPr>
        <w:t>Attack Scenario</w:t>
      </w:r>
    </w:p>
    <w:p w14:paraId="68395AFD" w14:textId="664FD0E5" w:rsidR="00C11FAA" w:rsidRPr="00C11FAA" w:rsidRDefault="00C11FAA" w:rsidP="00C11FAA">
      <w:pPr>
        <w:pStyle w:val="ListParagraph"/>
        <w:keepNext/>
        <w:numPr>
          <w:ilvl w:val="0"/>
          <w:numId w:val="53"/>
        </w:numPr>
      </w:pPr>
      <w:r w:rsidRPr="00C11FAA">
        <w:t xml:space="preserve">An attacker discovers an application endpoint. </w:t>
      </w:r>
    </w:p>
    <w:p w14:paraId="7B647A9E" w14:textId="3A125C15" w:rsidR="00C11FAA" w:rsidRPr="00C11FAA" w:rsidRDefault="00C11FAA" w:rsidP="00C11FAA">
      <w:pPr>
        <w:pStyle w:val="ListParagraph"/>
        <w:keepNext/>
        <w:numPr>
          <w:ilvl w:val="0"/>
          <w:numId w:val="53"/>
        </w:numPr>
      </w:pPr>
      <w:r w:rsidRPr="00C11FAA">
        <w:t xml:space="preserve">The endpoint is invoked without going through the expected UI workflow. </w:t>
      </w:r>
    </w:p>
    <w:p w14:paraId="58C10704" w14:textId="68AE7F1C" w:rsidR="00C11FAA" w:rsidRPr="00C11FAA" w:rsidRDefault="00C11FAA" w:rsidP="00C11FAA">
      <w:pPr>
        <w:pStyle w:val="ListParagraph"/>
        <w:keepNext/>
        <w:numPr>
          <w:ilvl w:val="0"/>
          <w:numId w:val="53"/>
        </w:numPr>
      </w:pPr>
      <w:r w:rsidRPr="00C11FAA">
        <w:t xml:space="preserve">The backend relies on the Web Tier to have performed authorization. </w:t>
      </w:r>
    </w:p>
    <w:p w14:paraId="5FBC8A9B" w14:textId="6E405EB0" w:rsidR="00C11FAA" w:rsidRDefault="00C11FAA" w:rsidP="00C11FAA">
      <w:pPr>
        <w:pStyle w:val="ListParagraph"/>
        <w:keepNext/>
        <w:numPr>
          <w:ilvl w:val="0"/>
          <w:numId w:val="53"/>
        </w:numPr>
      </w:pPr>
      <w:r w:rsidRPr="00C11FAA">
        <w:t>The attacker executes the operation directly.</w:t>
      </w:r>
    </w:p>
    <w:p w14:paraId="4E087E4D" w14:textId="5F5F2287" w:rsidR="00C11FAA" w:rsidRDefault="00C11FAA" w:rsidP="00C11FAA">
      <w:pPr>
        <w:keepNext/>
      </w:pPr>
      <w:r>
        <w:rPr>
          <w:b/>
          <w:color w:val="1F4E79"/>
        </w:rPr>
        <w:t>Mitigations:</w:t>
      </w:r>
    </w:p>
    <w:p w14:paraId="0592DF5A" w14:textId="7FD2C558" w:rsidR="00C11FAA" w:rsidRPr="00C11FAA" w:rsidRDefault="00C11FAA" w:rsidP="00C11FAA">
      <w:pPr>
        <w:pStyle w:val="ListParagraph"/>
        <w:keepNext/>
        <w:numPr>
          <w:ilvl w:val="0"/>
          <w:numId w:val="53"/>
        </w:numPr>
      </w:pPr>
      <w:r w:rsidRPr="00C11FAA">
        <w:t xml:space="preserve">Enforce authorization at the application endpoint. </w:t>
      </w:r>
    </w:p>
    <w:p w14:paraId="6E8F4347" w14:textId="53E9ADEA" w:rsidR="00C11FAA" w:rsidRPr="00C11FAA" w:rsidRDefault="00C11FAA" w:rsidP="00C11FAA">
      <w:pPr>
        <w:pStyle w:val="ListParagraph"/>
        <w:keepNext/>
        <w:numPr>
          <w:ilvl w:val="0"/>
          <w:numId w:val="53"/>
        </w:numPr>
      </w:pPr>
      <w:r w:rsidRPr="00C11FAA">
        <w:t xml:space="preserve">Never rely exclusively on UI-level access restrictions. </w:t>
      </w:r>
    </w:p>
    <w:p w14:paraId="0914F4DB" w14:textId="46C1C80B" w:rsidR="00C11FAA" w:rsidRPr="00C11FAA" w:rsidRDefault="00C11FAA" w:rsidP="00C11FAA">
      <w:pPr>
        <w:pStyle w:val="ListParagraph"/>
        <w:keepNext/>
        <w:numPr>
          <w:ilvl w:val="0"/>
          <w:numId w:val="53"/>
        </w:numPr>
      </w:pPr>
      <w:r w:rsidRPr="00C11FAA">
        <w:t xml:space="preserve">Validate user identity and entitlements in the backend. </w:t>
      </w:r>
    </w:p>
    <w:p w14:paraId="6FA46D30" w14:textId="13242644" w:rsidR="00C11FAA" w:rsidRPr="00C11FAA" w:rsidRDefault="00C11FAA" w:rsidP="00C11FAA">
      <w:pPr>
        <w:pStyle w:val="ListParagraph"/>
        <w:keepNext/>
        <w:numPr>
          <w:ilvl w:val="0"/>
          <w:numId w:val="53"/>
        </w:numPr>
      </w:pPr>
      <w:r w:rsidRPr="00C11FAA">
        <w:t>Apply deny-by-default authorization.</w:t>
      </w:r>
    </w:p>
    <w:p w14:paraId="6855DD82" w14:textId="474D1EB8" w:rsidR="00551D57" w:rsidRDefault="00152F99">
      <w:pPr>
        <w:pStyle w:val="Heading3"/>
      </w:pPr>
      <w:bookmarkStart w:id="74" w:name="_Toc237189511"/>
      <w:r>
        <w:t xml:space="preserve">THREAT-E-04: </w:t>
      </w:r>
      <w:r w:rsidR="00C11FAA" w:rsidRPr="00C11FAA">
        <w:t>Data API Privilege Escalation</w:t>
      </w:r>
      <w:bookmarkEnd w:id="74"/>
    </w:p>
    <w:p w14:paraId="0DE3FDDE" w14:textId="77777777" w:rsidR="00C11FAA" w:rsidRPr="00580A7B" w:rsidRDefault="00C11FAA" w:rsidP="00C11FAA">
      <w:pPr>
        <w:pStyle w:val="Heading3"/>
      </w:pPr>
      <w:bookmarkStart w:id="75" w:name="_Toc237189512"/>
      <w:r w:rsidRPr="00580A7B">
        <w:t>Affected Components</w:t>
      </w:r>
      <w:bookmarkEnd w:id="75"/>
    </w:p>
    <w:p w14:paraId="7E8EDAC0" w14:textId="77777777" w:rsidR="00C11FAA" w:rsidRPr="00C11FAA" w:rsidRDefault="00C11FAA" w:rsidP="00C11FAA">
      <w:pPr>
        <w:pStyle w:val="ListParagraph"/>
        <w:keepNext/>
        <w:numPr>
          <w:ilvl w:val="0"/>
          <w:numId w:val="53"/>
        </w:numPr>
      </w:pPr>
      <w:r w:rsidRPr="00C11FAA">
        <w:t xml:space="preserve">Shared Web Servers </w:t>
      </w:r>
    </w:p>
    <w:p w14:paraId="496B054A" w14:textId="77777777" w:rsidR="00C11FAA" w:rsidRPr="00C11FAA" w:rsidRDefault="00C11FAA" w:rsidP="00C11FAA">
      <w:pPr>
        <w:pStyle w:val="ListParagraph"/>
        <w:keepNext/>
        <w:numPr>
          <w:ilvl w:val="0"/>
          <w:numId w:val="53"/>
        </w:numPr>
      </w:pPr>
      <w:r w:rsidRPr="00C11FAA">
        <w:t xml:space="preserve">CIQ+ Web Servers </w:t>
      </w:r>
    </w:p>
    <w:p w14:paraId="29B6C65E" w14:textId="77777777" w:rsidR="00C11FAA" w:rsidRPr="00C11FAA" w:rsidRDefault="00C11FAA" w:rsidP="00C11FAA">
      <w:pPr>
        <w:pStyle w:val="ListParagraph"/>
        <w:keepNext/>
        <w:numPr>
          <w:ilvl w:val="0"/>
          <w:numId w:val="53"/>
        </w:numPr>
      </w:pPr>
      <w:r w:rsidRPr="00C11FAA">
        <w:t xml:space="preserve">Shared App Servers </w:t>
      </w:r>
    </w:p>
    <w:p w14:paraId="63E4DFDC" w14:textId="77777777" w:rsidR="00C11FAA" w:rsidRDefault="00C11FAA" w:rsidP="00C11FAA">
      <w:pPr>
        <w:pStyle w:val="ListParagraph"/>
        <w:keepNext/>
        <w:numPr>
          <w:ilvl w:val="0"/>
          <w:numId w:val="53"/>
        </w:numPr>
      </w:pPr>
      <w:r w:rsidRPr="00C11FAA">
        <w:t>CIQ+ App Servers</w:t>
      </w:r>
    </w:p>
    <w:p w14:paraId="5E6CE159" w14:textId="77777777" w:rsidR="00C11FAA" w:rsidRPr="00580A7B" w:rsidRDefault="00C11FAA" w:rsidP="00C11FAA">
      <w:pPr>
        <w:keepNext/>
        <w:rPr>
          <w:b/>
          <w:bCs/>
        </w:rPr>
      </w:pPr>
      <w:r w:rsidRPr="00580A7B">
        <w:rPr>
          <w:b/>
          <w:bCs/>
        </w:rPr>
        <w:t>Severity</w:t>
      </w:r>
    </w:p>
    <w:p w14:paraId="120DF8CA" w14:textId="4D8FE0C5" w:rsidR="00C11FAA" w:rsidRDefault="0045215D" w:rsidP="00C11FAA">
      <w:pPr>
        <w:keepNext/>
      </w:pPr>
      <w:r>
        <w:t>Critical</w:t>
      </w:r>
    </w:p>
    <w:p w14:paraId="1C35CCE4" w14:textId="77777777" w:rsidR="00C11FAA" w:rsidRPr="00291AF1" w:rsidRDefault="00C11FAA" w:rsidP="00C11FAA">
      <w:pPr>
        <w:keepNext/>
        <w:rPr>
          <w:b/>
          <w:bCs/>
        </w:rPr>
      </w:pPr>
      <w:r w:rsidRPr="00580A7B">
        <w:rPr>
          <w:b/>
          <w:bCs/>
        </w:rPr>
        <w:t>Description</w:t>
      </w:r>
    </w:p>
    <w:p w14:paraId="1060AD3D" w14:textId="77777777" w:rsidR="0045215D" w:rsidRDefault="0045215D" w:rsidP="00C11FAA">
      <w:pPr>
        <w:keepNext/>
        <w:rPr>
          <w:b/>
          <w:bCs/>
        </w:rPr>
      </w:pPr>
      <w:r w:rsidRPr="0045215D">
        <w:t xml:space="preserve">The Dedicated Data API Servers and </w:t>
      </w:r>
      <w:proofErr w:type="spellStart"/>
      <w:r w:rsidRPr="0045215D">
        <w:t>DataAPI</w:t>
      </w:r>
      <w:proofErr w:type="spellEnd"/>
      <w:r w:rsidRPr="0045215D">
        <w:t xml:space="preserve"> services provide centralized access to enterprise information. A vulnerability in authorization controls could allow a low-privileged consumer to invoke APIs intended for privileged applications.</w:t>
      </w:r>
      <w:r w:rsidRPr="0045215D">
        <w:rPr>
          <w:b/>
          <w:bCs/>
        </w:rPr>
        <w:t xml:space="preserve"> </w:t>
      </w:r>
    </w:p>
    <w:p w14:paraId="043F593E" w14:textId="248EABC7" w:rsidR="00C11FAA" w:rsidRDefault="00C11FAA" w:rsidP="00C11FAA">
      <w:pPr>
        <w:keepNext/>
        <w:rPr>
          <w:b/>
          <w:bCs/>
        </w:rPr>
      </w:pPr>
      <w:r w:rsidRPr="00580A7B">
        <w:rPr>
          <w:b/>
          <w:bCs/>
        </w:rPr>
        <w:t>Attack Scenario</w:t>
      </w:r>
    </w:p>
    <w:p w14:paraId="006B1A33" w14:textId="32FD4B88" w:rsidR="0045215D" w:rsidRPr="0045215D" w:rsidRDefault="0045215D" w:rsidP="00C11FAA">
      <w:pPr>
        <w:keepNext/>
      </w:pPr>
      <w:r w:rsidRPr="0045215D">
        <w:t>A user or external API client discovers an administrative or privileged Data API operation and modifies the request to invoke that operation. If the API validates only authentication and not the caller's specific permission, the attacker may gain access to restricted data or operations.</w:t>
      </w:r>
    </w:p>
    <w:p w14:paraId="7EB139D5" w14:textId="77777777" w:rsidR="00C11FAA" w:rsidRDefault="00C11FAA" w:rsidP="00C11FAA">
      <w:pPr>
        <w:keepNext/>
      </w:pPr>
      <w:r>
        <w:rPr>
          <w:b/>
          <w:color w:val="1F4E79"/>
        </w:rPr>
        <w:t>Mitigations:</w:t>
      </w:r>
    </w:p>
    <w:p w14:paraId="39EC8386" w14:textId="77777777" w:rsidR="0045215D" w:rsidRDefault="0045215D" w:rsidP="0045215D">
      <w:pPr>
        <w:keepNext/>
        <w:ind w:left="360"/>
      </w:pPr>
    </w:p>
    <w:p w14:paraId="12095F18" w14:textId="328F13FD" w:rsidR="0045215D" w:rsidRPr="0045215D" w:rsidRDefault="0045215D" w:rsidP="0045215D">
      <w:pPr>
        <w:pStyle w:val="ListParagraph"/>
        <w:numPr>
          <w:ilvl w:val="0"/>
          <w:numId w:val="53"/>
        </w:numPr>
        <w:spacing w:after="0" w:line="240" w:lineRule="auto"/>
        <w:rPr>
          <w:rFonts w:ascii="Times New Roman" w:eastAsia="Times New Roman" w:hAnsi="Times New Roman"/>
          <w:sz w:val="24"/>
        </w:rPr>
      </w:pPr>
      <w:r>
        <w:lastRenderedPageBreak/>
        <w:t xml:space="preserve">Assign explicit permissions to API operations. </w:t>
      </w:r>
    </w:p>
    <w:p w14:paraId="0C91D02C" w14:textId="0AB3F06F" w:rsidR="0045215D" w:rsidRDefault="0045215D" w:rsidP="0045215D">
      <w:pPr>
        <w:pStyle w:val="ListParagraph"/>
        <w:numPr>
          <w:ilvl w:val="0"/>
          <w:numId w:val="53"/>
        </w:numPr>
      </w:pPr>
      <w:r>
        <w:t xml:space="preserve">Separate read and write privileges. </w:t>
      </w:r>
    </w:p>
    <w:p w14:paraId="50EBE127" w14:textId="31144AF9" w:rsidR="0045215D" w:rsidRDefault="0045215D" w:rsidP="0045215D">
      <w:pPr>
        <w:pStyle w:val="ListParagraph"/>
        <w:numPr>
          <w:ilvl w:val="0"/>
          <w:numId w:val="53"/>
        </w:numPr>
      </w:pPr>
      <w:r>
        <w:t xml:space="preserve">Use OAuth scopes or equivalent service permissions. </w:t>
      </w:r>
    </w:p>
    <w:p w14:paraId="4A7FE538" w14:textId="77777777" w:rsidR="0045215D" w:rsidRDefault="0045215D" w:rsidP="0045215D">
      <w:pPr>
        <w:pStyle w:val="ListParagraph"/>
        <w:numPr>
          <w:ilvl w:val="0"/>
          <w:numId w:val="53"/>
        </w:numPr>
      </w:pPr>
      <w:r>
        <w:t>Validate authorization on every request.</w:t>
      </w:r>
    </w:p>
    <w:p w14:paraId="38DD694A" w14:textId="6127AF60" w:rsidR="0045215D" w:rsidRDefault="0045215D" w:rsidP="0045215D">
      <w:pPr>
        <w:pStyle w:val="ListParagraph"/>
        <w:numPr>
          <w:ilvl w:val="0"/>
          <w:numId w:val="53"/>
        </w:numPr>
      </w:pPr>
      <w:r>
        <w:t>Apply API gateway policies.</w:t>
      </w:r>
      <w:r>
        <w:t xml:space="preserve"> </w:t>
      </w:r>
    </w:p>
    <w:p w14:paraId="3F381A3F" w14:textId="757C33D5" w:rsidR="00C11FAA" w:rsidRDefault="00C11FAA" w:rsidP="0045215D">
      <w:pPr>
        <w:pStyle w:val="Heading3"/>
      </w:pPr>
      <w:bookmarkStart w:id="76" w:name="_Toc237189513"/>
      <w:r>
        <w:lastRenderedPageBreak/>
        <w:t>THREAT-E-0</w:t>
      </w:r>
      <w:r>
        <w:t>5</w:t>
      </w:r>
      <w:r>
        <w:t xml:space="preserve">: </w:t>
      </w:r>
      <w:r w:rsidRPr="00C11FAA">
        <w:t>Service Account Privilege Escalation</w:t>
      </w:r>
      <w:bookmarkEnd w:id="76"/>
    </w:p>
    <w:p w14:paraId="6653CBEF" w14:textId="77777777" w:rsidR="00C11FAA" w:rsidRPr="00580A7B" w:rsidRDefault="00C11FAA" w:rsidP="00C11FAA">
      <w:pPr>
        <w:pStyle w:val="Heading3"/>
      </w:pPr>
      <w:bookmarkStart w:id="77" w:name="_Toc237189514"/>
      <w:r w:rsidRPr="00580A7B">
        <w:t>Affected Components</w:t>
      </w:r>
      <w:bookmarkEnd w:id="77"/>
    </w:p>
    <w:p w14:paraId="7B113543" w14:textId="18DC46A0" w:rsidR="00C11FAA" w:rsidRPr="00C11FAA" w:rsidRDefault="00C11FAA" w:rsidP="00C11FAA">
      <w:pPr>
        <w:pStyle w:val="ListParagraph"/>
        <w:keepNext/>
        <w:numPr>
          <w:ilvl w:val="0"/>
          <w:numId w:val="53"/>
        </w:numPr>
      </w:pPr>
      <w:r w:rsidRPr="00C11FAA">
        <w:t xml:space="preserve">Shared App Servers </w:t>
      </w:r>
    </w:p>
    <w:p w14:paraId="5E353C08" w14:textId="3C78D93C" w:rsidR="00C11FAA" w:rsidRPr="00C11FAA" w:rsidRDefault="00C11FAA" w:rsidP="00C11FAA">
      <w:pPr>
        <w:pStyle w:val="ListParagraph"/>
        <w:keepNext/>
        <w:numPr>
          <w:ilvl w:val="0"/>
          <w:numId w:val="53"/>
        </w:numPr>
      </w:pPr>
      <w:r w:rsidRPr="00C11FAA">
        <w:t xml:space="preserve">CIQ+ App Servers </w:t>
      </w:r>
    </w:p>
    <w:p w14:paraId="3B4CDFF0" w14:textId="52BE1D1B" w:rsidR="00C11FAA" w:rsidRPr="00C11FAA" w:rsidRDefault="00C11FAA" w:rsidP="00C11FAA">
      <w:pPr>
        <w:pStyle w:val="ListParagraph"/>
        <w:keepNext/>
        <w:numPr>
          <w:ilvl w:val="0"/>
          <w:numId w:val="53"/>
        </w:numPr>
      </w:pPr>
      <w:r w:rsidRPr="00C11FAA">
        <w:t xml:space="preserve">Dedicated Data API Servers </w:t>
      </w:r>
    </w:p>
    <w:p w14:paraId="0F37DCA6" w14:textId="7753B088" w:rsidR="00C11FAA" w:rsidRPr="00C11FAA" w:rsidRDefault="00C11FAA" w:rsidP="00C11FAA">
      <w:pPr>
        <w:pStyle w:val="ListParagraph"/>
        <w:keepNext/>
        <w:numPr>
          <w:ilvl w:val="0"/>
          <w:numId w:val="53"/>
        </w:numPr>
      </w:pPr>
      <w:r w:rsidRPr="00C11FAA">
        <w:t xml:space="preserve">Credit Analytics </w:t>
      </w:r>
    </w:p>
    <w:p w14:paraId="6D187357" w14:textId="6B465B55" w:rsidR="00C11FAA" w:rsidRPr="00C11FAA" w:rsidRDefault="00C11FAA" w:rsidP="00C11FAA">
      <w:pPr>
        <w:pStyle w:val="ListParagraph"/>
        <w:keepNext/>
        <w:numPr>
          <w:ilvl w:val="0"/>
          <w:numId w:val="53"/>
        </w:numPr>
      </w:pPr>
      <w:r w:rsidRPr="00C11FAA">
        <w:t xml:space="preserve">SOLR </w:t>
      </w:r>
    </w:p>
    <w:p w14:paraId="5A8D0758" w14:textId="58CF7428" w:rsidR="00C11FAA" w:rsidRDefault="00C11FAA" w:rsidP="00C11FAA">
      <w:pPr>
        <w:pStyle w:val="ListParagraph"/>
        <w:keepNext/>
        <w:numPr>
          <w:ilvl w:val="0"/>
          <w:numId w:val="53"/>
        </w:numPr>
      </w:pPr>
      <w:r w:rsidRPr="00C11FAA">
        <w:t>Enterprise Databases</w:t>
      </w:r>
    </w:p>
    <w:p w14:paraId="00FD5336" w14:textId="43C0E7E5" w:rsidR="00C11FAA" w:rsidRPr="00580A7B" w:rsidRDefault="00C11FAA" w:rsidP="00C11FAA">
      <w:pPr>
        <w:keepNext/>
        <w:rPr>
          <w:b/>
          <w:bCs/>
        </w:rPr>
      </w:pPr>
      <w:r w:rsidRPr="00580A7B">
        <w:rPr>
          <w:b/>
          <w:bCs/>
        </w:rPr>
        <w:t>Severity</w:t>
      </w:r>
    </w:p>
    <w:p w14:paraId="778E7865" w14:textId="77777777" w:rsidR="00C11FAA" w:rsidRDefault="00C11FAA" w:rsidP="00C11FAA">
      <w:pPr>
        <w:keepNext/>
      </w:pPr>
      <w:r w:rsidRPr="00C11FAA">
        <w:t>Critical</w:t>
      </w:r>
    </w:p>
    <w:p w14:paraId="799F15F5" w14:textId="77777777" w:rsidR="00C11FAA" w:rsidRPr="00291AF1" w:rsidRDefault="00C11FAA" w:rsidP="00C11FAA">
      <w:pPr>
        <w:keepNext/>
        <w:rPr>
          <w:b/>
          <w:bCs/>
        </w:rPr>
      </w:pPr>
      <w:r w:rsidRPr="00580A7B">
        <w:rPr>
          <w:b/>
          <w:bCs/>
        </w:rPr>
        <w:t>Description</w:t>
      </w:r>
    </w:p>
    <w:p w14:paraId="43B51E7B" w14:textId="77777777" w:rsidR="00C11FAA" w:rsidRDefault="00C11FAA" w:rsidP="00C11FAA">
      <w:pPr>
        <w:keepNext/>
      </w:pPr>
      <w:r w:rsidRPr="00C11FAA">
        <w:t>Backend components may use service accounts to communicate with other services and databases. If a service account has permissions significantly beyond its business requirement, compromise of that service could provide an attacker with excessive privileges.</w:t>
      </w:r>
    </w:p>
    <w:p w14:paraId="79E1AD8C" w14:textId="1E552690" w:rsidR="00C11FAA" w:rsidRPr="00580A7B" w:rsidRDefault="00C11FAA" w:rsidP="00C11FAA">
      <w:pPr>
        <w:keepNext/>
        <w:rPr>
          <w:b/>
          <w:bCs/>
        </w:rPr>
      </w:pPr>
      <w:r w:rsidRPr="00580A7B">
        <w:rPr>
          <w:b/>
          <w:bCs/>
        </w:rPr>
        <w:t>Attack Scenario</w:t>
      </w:r>
    </w:p>
    <w:p w14:paraId="06F00EDA" w14:textId="0002A7F7" w:rsidR="00C11FAA" w:rsidRPr="00C11FAA" w:rsidRDefault="00C11FAA" w:rsidP="00C11FAA">
      <w:pPr>
        <w:pStyle w:val="ListParagraph"/>
        <w:keepNext/>
        <w:numPr>
          <w:ilvl w:val="0"/>
          <w:numId w:val="53"/>
        </w:numPr>
      </w:pPr>
      <w:r w:rsidRPr="00C11FAA">
        <w:t xml:space="preserve">An attacker compromises an application server. </w:t>
      </w:r>
    </w:p>
    <w:p w14:paraId="42766456" w14:textId="2F5A408C" w:rsidR="00C11FAA" w:rsidRPr="00C11FAA" w:rsidRDefault="00C11FAA" w:rsidP="00C11FAA">
      <w:pPr>
        <w:pStyle w:val="ListParagraph"/>
        <w:keepNext/>
        <w:numPr>
          <w:ilvl w:val="0"/>
          <w:numId w:val="53"/>
        </w:numPr>
      </w:pPr>
      <w:r w:rsidRPr="00C11FAA">
        <w:t xml:space="preserve">Credentials belonging to the application service account are obtained. </w:t>
      </w:r>
    </w:p>
    <w:p w14:paraId="52F41859" w14:textId="1AB15418" w:rsidR="00C11FAA" w:rsidRPr="00C11FAA" w:rsidRDefault="00C11FAA" w:rsidP="00C11FAA">
      <w:pPr>
        <w:pStyle w:val="ListParagraph"/>
        <w:keepNext/>
        <w:numPr>
          <w:ilvl w:val="0"/>
          <w:numId w:val="53"/>
        </w:numPr>
      </w:pPr>
      <w:r w:rsidRPr="00C11FAA">
        <w:t xml:space="preserve">The account has excessive permissions. </w:t>
      </w:r>
    </w:p>
    <w:p w14:paraId="783568BC" w14:textId="51A4FAEE" w:rsidR="00C11FAA" w:rsidRDefault="00C11FAA" w:rsidP="00C11FAA">
      <w:pPr>
        <w:pStyle w:val="ListParagraph"/>
        <w:keepNext/>
        <w:numPr>
          <w:ilvl w:val="0"/>
          <w:numId w:val="53"/>
        </w:numPr>
      </w:pPr>
      <w:r w:rsidRPr="00C11FAA">
        <w:t>The attacker uses the account to access additional services or databases.</w:t>
      </w:r>
    </w:p>
    <w:p w14:paraId="0406A8CD" w14:textId="1B8FD6F0" w:rsidR="00C11FAA" w:rsidRDefault="00C11FAA" w:rsidP="00C11FAA">
      <w:pPr>
        <w:keepNext/>
      </w:pPr>
      <w:r>
        <w:rPr>
          <w:b/>
          <w:color w:val="1F4E79"/>
        </w:rPr>
        <w:t>Mitigations:</w:t>
      </w:r>
    </w:p>
    <w:p w14:paraId="00394EBA" w14:textId="4248411B" w:rsidR="00C11FAA" w:rsidRPr="00C11FAA" w:rsidRDefault="00C11FAA" w:rsidP="00C11FAA">
      <w:pPr>
        <w:pStyle w:val="ListParagraph"/>
        <w:keepNext/>
        <w:numPr>
          <w:ilvl w:val="0"/>
          <w:numId w:val="53"/>
        </w:numPr>
      </w:pPr>
      <w:r w:rsidRPr="00C11FAA">
        <w:t xml:space="preserve">Apply least privilege to every service account. </w:t>
      </w:r>
    </w:p>
    <w:p w14:paraId="318DEB72" w14:textId="68F68D23" w:rsidR="00C11FAA" w:rsidRPr="00C11FAA" w:rsidRDefault="00C11FAA" w:rsidP="00C11FAA">
      <w:pPr>
        <w:pStyle w:val="ListParagraph"/>
        <w:keepNext/>
        <w:numPr>
          <w:ilvl w:val="0"/>
          <w:numId w:val="53"/>
        </w:numPr>
      </w:pPr>
      <w:r w:rsidRPr="00C11FAA">
        <w:t xml:space="preserve">Separate accounts by application and environment. </w:t>
      </w:r>
    </w:p>
    <w:p w14:paraId="2C8E3EE5" w14:textId="559159DF" w:rsidR="00C11FAA" w:rsidRPr="00C11FAA" w:rsidRDefault="00C11FAA" w:rsidP="00C11FAA">
      <w:pPr>
        <w:pStyle w:val="ListParagraph"/>
        <w:keepNext/>
        <w:numPr>
          <w:ilvl w:val="0"/>
          <w:numId w:val="53"/>
        </w:numPr>
      </w:pPr>
      <w:r w:rsidRPr="00C11FAA">
        <w:t xml:space="preserve">Use read-only database accounts wherever possible. </w:t>
      </w:r>
    </w:p>
    <w:p w14:paraId="680FAE2E" w14:textId="443197E7" w:rsidR="00C11FAA" w:rsidRPr="00C11FAA" w:rsidRDefault="00C11FAA" w:rsidP="00C11FAA">
      <w:pPr>
        <w:pStyle w:val="ListParagraph"/>
        <w:keepNext/>
        <w:numPr>
          <w:ilvl w:val="0"/>
          <w:numId w:val="53"/>
        </w:numPr>
      </w:pPr>
      <w:r w:rsidRPr="00C11FAA">
        <w:t xml:space="preserve">Rotate credentials. </w:t>
      </w:r>
    </w:p>
    <w:p w14:paraId="09333E26" w14:textId="3D9D553B" w:rsidR="00C11FAA" w:rsidRPr="00C11FAA" w:rsidRDefault="00C11FAA" w:rsidP="00C11FAA">
      <w:pPr>
        <w:pStyle w:val="ListParagraph"/>
        <w:keepNext/>
        <w:numPr>
          <w:ilvl w:val="0"/>
          <w:numId w:val="53"/>
        </w:numPr>
      </w:pPr>
      <w:r w:rsidRPr="00C11FAA">
        <w:t>Monitor service-account behavior.</w:t>
      </w:r>
    </w:p>
    <w:p w14:paraId="458E12CE" w14:textId="4049AE1A" w:rsidR="00C11FAA" w:rsidRDefault="00C11FAA" w:rsidP="00C11FAA">
      <w:pPr>
        <w:pStyle w:val="Heading3"/>
      </w:pPr>
      <w:bookmarkStart w:id="78" w:name="_Toc237189515"/>
      <w:r>
        <w:t>THREAT-E-0</w:t>
      </w:r>
      <w:r>
        <w:t>6</w:t>
      </w:r>
      <w:r>
        <w:t xml:space="preserve">: </w:t>
      </w:r>
      <w:r w:rsidRPr="00C11FAA">
        <w:t>Database Privilege Escalation</w:t>
      </w:r>
      <w:bookmarkEnd w:id="78"/>
    </w:p>
    <w:p w14:paraId="767441B3" w14:textId="77777777" w:rsidR="00C11FAA" w:rsidRPr="00580A7B" w:rsidRDefault="00C11FAA" w:rsidP="00C11FAA">
      <w:pPr>
        <w:pStyle w:val="Heading3"/>
      </w:pPr>
      <w:bookmarkStart w:id="79" w:name="_Toc237189516"/>
      <w:r w:rsidRPr="00580A7B">
        <w:t>Affected Components</w:t>
      </w:r>
      <w:bookmarkEnd w:id="79"/>
    </w:p>
    <w:p w14:paraId="748A3181" w14:textId="14068DC1" w:rsidR="00C11FAA" w:rsidRPr="00C11FAA" w:rsidRDefault="00C11FAA" w:rsidP="00C11FAA">
      <w:pPr>
        <w:pStyle w:val="ListParagraph"/>
        <w:keepNext/>
        <w:numPr>
          <w:ilvl w:val="0"/>
          <w:numId w:val="53"/>
        </w:numPr>
      </w:pPr>
      <w:r w:rsidRPr="00C11FAA">
        <w:t xml:space="preserve">Prime </w:t>
      </w:r>
    </w:p>
    <w:p w14:paraId="749A1F84" w14:textId="7F0BE870" w:rsidR="00C11FAA" w:rsidRPr="00C11FAA" w:rsidRDefault="00C11FAA" w:rsidP="00C11FAA">
      <w:pPr>
        <w:pStyle w:val="ListParagraph"/>
        <w:keepNext/>
        <w:numPr>
          <w:ilvl w:val="0"/>
          <w:numId w:val="53"/>
        </w:numPr>
      </w:pPr>
      <w:r w:rsidRPr="00C11FAA">
        <w:t xml:space="preserve">Prime CF </w:t>
      </w:r>
    </w:p>
    <w:p w14:paraId="57B7FC52" w14:textId="696B1C12" w:rsidR="00C11FAA" w:rsidRPr="00C11FAA" w:rsidRDefault="00C11FAA" w:rsidP="00C11FAA">
      <w:pPr>
        <w:pStyle w:val="ListParagraph"/>
        <w:keepNext/>
        <w:numPr>
          <w:ilvl w:val="0"/>
          <w:numId w:val="53"/>
        </w:numPr>
      </w:pPr>
      <w:r w:rsidRPr="00C11FAA">
        <w:t xml:space="preserve">Portfolio </w:t>
      </w:r>
    </w:p>
    <w:p w14:paraId="4857A8E2" w14:textId="15B75F68" w:rsidR="00C11FAA" w:rsidRPr="00C11FAA" w:rsidRDefault="00C11FAA" w:rsidP="00C11FAA">
      <w:pPr>
        <w:pStyle w:val="ListParagraph"/>
        <w:keepNext/>
        <w:numPr>
          <w:ilvl w:val="0"/>
          <w:numId w:val="53"/>
        </w:numPr>
      </w:pPr>
      <w:r w:rsidRPr="00C11FAA">
        <w:t xml:space="preserve">Aggregate Processing </w:t>
      </w:r>
    </w:p>
    <w:p w14:paraId="65F6D0CC" w14:textId="733F44D0" w:rsidR="00C11FAA" w:rsidRPr="00C11FAA" w:rsidRDefault="00C11FAA" w:rsidP="00C11FAA">
      <w:pPr>
        <w:pStyle w:val="ListParagraph"/>
        <w:keepNext/>
        <w:numPr>
          <w:ilvl w:val="0"/>
          <w:numId w:val="53"/>
        </w:numPr>
      </w:pPr>
      <w:r w:rsidRPr="00C11FAA">
        <w:t xml:space="preserve">BI </w:t>
      </w:r>
    </w:p>
    <w:p w14:paraId="48B51520" w14:textId="7CC1C535" w:rsidR="00C11FAA" w:rsidRPr="00C11FAA" w:rsidRDefault="00C11FAA" w:rsidP="00C11FAA">
      <w:pPr>
        <w:pStyle w:val="ListParagraph"/>
        <w:keepNext/>
        <w:numPr>
          <w:ilvl w:val="0"/>
          <w:numId w:val="53"/>
        </w:numPr>
      </w:pPr>
      <w:r w:rsidRPr="00C11FAA">
        <w:t xml:space="preserve">FMD </w:t>
      </w:r>
    </w:p>
    <w:p w14:paraId="661DA1D3" w14:textId="4B194D0A" w:rsidR="00C11FAA" w:rsidRDefault="00C11FAA" w:rsidP="00C11FAA">
      <w:pPr>
        <w:pStyle w:val="ListParagraph"/>
        <w:keepNext/>
        <w:numPr>
          <w:ilvl w:val="0"/>
          <w:numId w:val="53"/>
        </w:numPr>
      </w:pPr>
      <w:r w:rsidRPr="00C11FAA">
        <w:t>Document Repository</w:t>
      </w:r>
    </w:p>
    <w:p w14:paraId="76278393" w14:textId="167D75D1" w:rsidR="00C11FAA" w:rsidRPr="00580A7B" w:rsidRDefault="00C11FAA" w:rsidP="00C11FAA">
      <w:pPr>
        <w:keepNext/>
        <w:rPr>
          <w:b/>
          <w:bCs/>
        </w:rPr>
      </w:pPr>
      <w:r w:rsidRPr="00580A7B">
        <w:rPr>
          <w:b/>
          <w:bCs/>
        </w:rPr>
        <w:t>Severity</w:t>
      </w:r>
    </w:p>
    <w:p w14:paraId="64EF9FF4" w14:textId="77777777" w:rsidR="00C11FAA" w:rsidRDefault="00C11FAA" w:rsidP="00C11FAA">
      <w:pPr>
        <w:keepNext/>
      </w:pPr>
      <w:r w:rsidRPr="00C11FAA">
        <w:t>Critical</w:t>
      </w:r>
    </w:p>
    <w:p w14:paraId="2A297A2B" w14:textId="77777777" w:rsidR="00C11FAA" w:rsidRPr="00291AF1" w:rsidRDefault="00C11FAA" w:rsidP="00C11FAA">
      <w:pPr>
        <w:keepNext/>
        <w:rPr>
          <w:b/>
          <w:bCs/>
        </w:rPr>
      </w:pPr>
      <w:r w:rsidRPr="00580A7B">
        <w:rPr>
          <w:b/>
          <w:bCs/>
        </w:rPr>
        <w:t>Description</w:t>
      </w:r>
    </w:p>
    <w:p w14:paraId="08D4718B" w14:textId="77777777" w:rsidR="00C11FAA" w:rsidRDefault="00C11FAA" w:rsidP="00C11FAA">
      <w:pPr>
        <w:keepNext/>
      </w:pPr>
      <w:r w:rsidRPr="00C11FAA">
        <w:t>Database systems represent the highest-trust portion of the architecture. An application account with excessive database privileges could be exploited to perform unauthorized modifications or obtain broader database access.</w:t>
      </w:r>
    </w:p>
    <w:p w14:paraId="0DD72A30" w14:textId="2E478560" w:rsidR="00C11FAA" w:rsidRPr="00580A7B" w:rsidRDefault="00C11FAA" w:rsidP="00C11FAA">
      <w:pPr>
        <w:keepNext/>
        <w:rPr>
          <w:b/>
          <w:bCs/>
        </w:rPr>
      </w:pPr>
      <w:r w:rsidRPr="00580A7B">
        <w:rPr>
          <w:b/>
          <w:bCs/>
        </w:rPr>
        <w:t>Attack Scenario</w:t>
      </w:r>
    </w:p>
    <w:p w14:paraId="4E50923A" w14:textId="16D4416E" w:rsidR="00C11FAA" w:rsidRPr="00C11FAA" w:rsidRDefault="00C11FAA" w:rsidP="00C11FAA">
      <w:pPr>
        <w:pStyle w:val="ListParagraph"/>
        <w:keepNext/>
        <w:numPr>
          <w:ilvl w:val="0"/>
          <w:numId w:val="53"/>
        </w:numPr>
      </w:pPr>
      <w:r w:rsidRPr="00C11FAA">
        <w:t xml:space="preserve">An attacker compromises an application endpoint. </w:t>
      </w:r>
    </w:p>
    <w:p w14:paraId="040690A4" w14:textId="6B2B1011" w:rsidR="00C11FAA" w:rsidRPr="00C11FAA" w:rsidRDefault="00C11FAA" w:rsidP="00C11FAA">
      <w:pPr>
        <w:pStyle w:val="ListParagraph"/>
        <w:keepNext/>
        <w:numPr>
          <w:ilvl w:val="0"/>
          <w:numId w:val="53"/>
        </w:numPr>
      </w:pPr>
      <w:r w:rsidRPr="00C11FAA">
        <w:t xml:space="preserve">The application database credentials are obtained. </w:t>
      </w:r>
    </w:p>
    <w:p w14:paraId="0AE7A7B1" w14:textId="667417F8" w:rsidR="00C11FAA" w:rsidRPr="00C11FAA" w:rsidRDefault="00C11FAA" w:rsidP="00C11FAA">
      <w:pPr>
        <w:pStyle w:val="ListParagraph"/>
        <w:keepNext/>
        <w:numPr>
          <w:ilvl w:val="0"/>
          <w:numId w:val="53"/>
        </w:numPr>
      </w:pPr>
      <w:r w:rsidRPr="00C11FAA">
        <w:t xml:space="preserve">The account has administrative or excessive permissions. </w:t>
      </w:r>
    </w:p>
    <w:p w14:paraId="205B6425" w14:textId="3D649BF8" w:rsidR="00C11FAA" w:rsidRDefault="00C11FAA" w:rsidP="00C11FAA">
      <w:pPr>
        <w:pStyle w:val="ListParagraph"/>
        <w:keepNext/>
        <w:numPr>
          <w:ilvl w:val="0"/>
          <w:numId w:val="53"/>
        </w:numPr>
      </w:pPr>
      <w:r w:rsidRPr="00C11FAA">
        <w:t>The attacker accesses unrelated datasets or modifies financial records.</w:t>
      </w:r>
    </w:p>
    <w:p w14:paraId="14FE47BE" w14:textId="297C4B24" w:rsidR="00C11FAA" w:rsidRDefault="00C11FAA" w:rsidP="00C11FAA">
      <w:pPr>
        <w:keepNext/>
      </w:pPr>
      <w:r>
        <w:rPr>
          <w:b/>
          <w:color w:val="1F4E79"/>
        </w:rPr>
        <w:t>Mitigations:</w:t>
      </w:r>
    </w:p>
    <w:p w14:paraId="22C07209" w14:textId="3CA10D2D" w:rsidR="00C11FAA" w:rsidRPr="00C11FAA" w:rsidRDefault="00C11FAA" w:rsidP="00C11FAA">
      <w:pPr>
        <w:pStyle w:val="ListParagraph"/>
        <w:numPr>
          <w:ilvl w:val="0"/>
          <w:numId w:val="53"/>
        </w:numPr>
      </w:pPr>
      <w:r w:rsidRPr="00C11FAA">
        <w:t xml:space="preserve">Use separate database accounts for individual applications. </w:t>
      </w:r>
    </w:p>
    <w:p w14:paraId="4BE38C06" w14:textId="1725FD46" w:rsidR="00C11FAA" w:rsidRPr="00C11FAA" w:rsidRDefault="00C11FAA" w:rsidP="00C11FAA">
      <w:pPr>
        <w:pStyle w:val="ListParagraph"/>
        <w:numPr>
          <w:ilvl w:val="0"/>
          <w:numId w:val="53"/>
        </w:numPr>
      </w:pPr>
      <w:r w:rsidRPr="00C11FAA">
        <w:t xml:space="preserve">Restrict permissions to required schemas/tables. </w:t>
      </w:r>
    </w:p>
    <w:p w14:paraId="737FAA54" w14:textId="4D7FDA1F" w:rsidR="00C11FAA" w:rsidRPr="00C11FAA" w:rsidRDefault="00C11FAA" w:rsidP="00C11FAA">
      <w:pPr>
        <w:pStyle w:val="ListParagraph"/>
        <w:numPr>
          <w:ilvl w:val="0"/>
          <w:numId w:val="53"/>
        </w:numPr>
      </w:pPr>
      <w:r w:rsidRPr="00C11FAA">
        <w:lastRenderedPageBreak/>
        <w:t xml:space="preserve">Separate read and write accounts. </w:t>
      </w:r>
    </w:p>
    <w:p w14:paraId="03B644CB" w14:textId="5A90F169" w:rsidR="00C11FAA" w:rsidRPr="00C11FAA" w:rsidRDefault="00C11FAA" w:rsidP="00C11FAA">
      <w:pPr>
        <w:pStyle w:val="ListParagraph"/>
        <w:numPr>
          <w:ilvl w:val="0"/>
          <w:numId w:val="53"/>
        </w:numPr>
      </w:pPr>
      <w:r w:rsidRPr="00C11FAA">
        <w:t xml:space="preserve">Prevent application accounts from performing administrative operations. </w:t>
      </w:r>
    </w:p>
    <w:p w14:paraId="67EB805C" w14:textId="761FCDF6" w:rsidR="00C11FAA" w:rsidRDefault="00C11FAA" w:rsidP="00C11FAA">
      <w:pPr>
        <w:pStyle w:val="ListParagraph"/>
        <w:numPr>
          <w:ilvl w:val="0"/>
          <w:numId w:val="53"/>
        </w:numPr>
      </w:pPr>
      <w:r w:rsidRPr="00C11FAA">
        <w:t>Monitor privileged database activity.</w:t>
      </w:r>
    </w:p>
    <w:p w14:paraId="2A9599C4" w14:textId="77777777" w:rsidR="00DF05F8" w:rsidRDefault="00DF05F8" w:rsidP="00DF05F8"/>
    <w:p w14:paraId="6BA30277" w14:textId="7711009B" w:rsidR="00DF05F8" w:rsidRDefault="00DF05F8" w:rsidP="00DF05F8">
      <w:pPr>
        <w:pStyle w:val="Heading3"/>
      </w:pPr>
      <w:bookmarkStart w:id="80" w:name="_Toc237189517"/>
      <w:r>
        <w:t>THREAT-E-0</w:t>
      </w:r>
      <w:r>
        <w:t>7</w:t>
      </w:r>
      <w:r>
        <w:t xml:space="preserve">: </w:t>
      </w:r>
      <w:r w:rsidRPr="00DF05F8">
        <w:t>Administrative Interface Exposure</w:t>
      </w:r>
      <w:bookmarkEnd w:id="80"/>
    </w:p>
    <w:p w14:paraId="67A27CB3" w14:textId="77777777" w:rsidR="00DF05F8" w:rsidRPr="00580A7B" w:rsidRDefault="00DF05F8" w:rsidP="00DF05F8">
      <w:pPr>
        <w:pStyle w:val="Heading3"/>
      </w:pPr>
      <w:bookmarkStart w:id="81" w:name="_Toc237189518"/>
      <w:r w:rsidRPr="00580A7B">
        <w:t>Affected Components</w:t>
      </w:r>
      <w:bookmarkEnd w:id="81"/>
    </w:p>
    <w:p w14:paraId="603C0FAE" w14:textId="05CBB3FE" w:rsidR="00DF05F8" w:rsidRPr="00DF05F8" w:rsidRDefault="00DF05F8" w:rsidP="00DF05F8">
      <w:pPr>
        <w:pStyle w:val="ListParagraph"/>
        <w:keepNext/>
        <w:numPr>
          <w:ilvl w:val="0"/>
          <w:numId w:val="53"/>
        </w:numPr>
      </w:pPr>
      <w:r w:rsidRPr="00DF05F8">
        <w:t xml:space="preserve">Web Servers </w:t>
      </w:r>
    </w:p>
    <w:p w14:paraId="7B327A1F" w14:textId="094747B0" w:rsidR="00DF05F8" w:rsidRPr="00DF05F8" w:rsidRDefault="00DF05F8" w:rsidP="00DF05F8">
      <w:pPr>
        <w:pStyle w:val="ListParagraph"/>
        <w:keepNext/>
        <w:numPr>
          <w:ilvl w:val="0"/>
          <w:numId w:val="53"/>
        </w:numPr>
      </w:pPr>
      <w:r w:rsidRPr="00DF05F8">
        <w:t xml:space="preserve">App Servers </w:t>
      </w:r>
    </w:p>
    <w:p w14:paraId="5A83F763" w14:textId="1A98A0B9" w:rsidR="00DF05F8" w:rsidRPr="00DF05F8" w:rsidRDefault="00DF05F8" w:rsidP="00DF05F8">
      <w:pPr>
        <w:pStyle w:val="ListParagraph"/>
        <w:keepNext/>
        <w:numPr>
          <w:ilvl w:val="0"/>
          <w:numId w:val="53"/>
        </w:numPr>
      </w:pPr>
      <w:r w:rsidRPr="00DF05F8">
        <w:t xml:space="preserve">SOLR </w:t>
      </w:r>
    </w:p>
    <w:p w14:paraId="13B6822F" w14:textId="0F439966" w:rsidR="00DF05F8" w:rsidRPr="00DF05F8" w:rsidRDefault="00DF05F8" w:rsidP="00DF05F8">
      <w:pPr>
        <w:pStyle w:val="ListParagraph"/>
        <w:keepNext/>
        <w:numPr>
          <w:ilvl w:val="0"/>
          <w:numId w:val="53"/>
        </w:numPr>
      </w:pPr>
      <w:r w:rsidRPr="00DF05F8">
        <w:t xml:space="preserve">Database Servers </w:t>
      </w:r>
    </w:p>
    <w:p w14:paraId="061FA3AE" w14:textId="0AEEA6F2" w:rsidR="00DF05F8" w:rsidRDefault="00DF05F8" w:rsidP="00DF05F8">
      <w:pPr>
        <w:pStyle w:val="ListParagraph"/>
        <w:keepNext/>
        <w:numPr>
          <w:ilvl w:val="0"/>
          <w:numId w:val="53"/>
        </w:numPr>
      </w:pPr>
      <w:r w:rsidRPr="00DF05F8">
        <w:t>Application Administration Functions</w:t>
      </w:r>
    </w:p>
    <w:p w14:paraId="19D3852F" w14:textId="04C7F571" w:rsidR="00DF05F8" w:rsidRPr="00580A7B" w:rsidRDefault="00DF05F8" w:rsidP="00DF05F8">
      <w:pPr>
        <w:keepNext/>
        <w:rPr>
          <w:b/>
          <w:bCs/>
        </w:rPr>
      </w:pPr>
      <w:r w:rsidRPr="00580A7B">
        <w:rPr>
          <w:b/>
          <w:bCs/>
        </w:rPr>
        <w:t>Severity</w:t>
      </w:r>
    </w:p>
    <w:p w14:paraId="23749AFC" w14:textId="77777777" w:rsidR="00DF05F8" w:rsidRDefault="00DF05F8" w:rsidP="00DF05F8">
      <w:pPr>
        <w:keepNext/>
      </w:pPr>
      <w:r w:rsidRPr="00DF05F8">
        <w:t>High</w:t>
      </w:r>
    </w:p>
    <w:p w14:paraId="0F727635" w14:textId="77777777" w:rsidR="00DF05F8" w:rsidRPr="00291AF1" w:rsidRDefault="00DF05F8" w:rsidP="00DF05F8">
      <w:pPr>
        <w:keepNext/>
        <w:rPr>
          <w:b/>
          <w:bCs/>
        </w:rPr>
      </w:pPr>
      <w:r w:rsidRPr="00580A7B">
        <w:rPr>
          <w:b/>
          <w:bCs/>
        </w:rPr>
        <w:t>Description</w:t>
      </w:r>
    </w:p>
    <w:p w14:paraId="30ACFD41" w14:textId="77777777" w:rsidR="00DF05F8" w:rsidRDefault="00DF05F8" w:rsidP="00DF05F8">
      <w:pPr>
        <w:keepNext/>
      </w:pPr>
      <w:r w:rsidRPr="00DF05F8">
        <w:t>Administrative interfaces may provide substantially greater privileges than normal application functions. If such interfaces are exposed through the same network path as customer-facing services, attackers may attempt to discover and invoke them.</w:t>
      </w:r>
    </w:p>
    <w:p w14:paraId="2C2886B0" w14:textId="6227EC9C" w:rsidR="00DF05F8" w:rsidRPr="00580A7B" w:rsidRDefault="00DF05F8" w:rsidP="00DF05F8">
      <w:pPr>
        <w:keepNext/>
        <w:rPr>
          <w:b/>
          <w:bCs/>
        </w:rPr>
      </w:pPr>
      <w:r w:rsidRPr="00580A7B">
        <w:rPr>
          <w:b/>
          <w:bCs/>
        </w:rPr>
        <w:t>Attack Scenario</w:t>
      </w:r>
    </w:p>
    <w:p w14:paraId="482AEC35" w14:textId="48799D23" w:rsidR="00DF05F8" w:rsidRPr="00DF05F8" w:rsidRDefault="00DF05F8" w:rsidP="00DF05F8">
      <w:pPr>
        <w:pStyle w:val="ListParagraph"/>
        <w:keepNext/>
        <w:numPr>
          <w:ilvl w:val="0"/>
          <w:numId w:val="53"/>
        </w:numPr>
      </w:pPr>
      <w:r w:rsidRPr="00DF05F8">
        <w:t xml:space="preserve">Attacker performs endpoint enumeration. </w:t>
      </w:r>
    </w:p>
    <w:p w14:paraId="31B48CDD" w14:textId="41FD7541" w:rsidR="00DF05F8" w:rsidRPr="00DF05F8" w:rsidRDefault="00DF05F8" w:rsidP="00DF05F8">
      <w:pPr>
        <w:pStyle w:val="ListParagraph"/>
        <w:keepNext/>
        <w:numPr>
          <w:ilvl w:val="0"/>
          <w:numId w:val="53"/>
        </w:numPr>
      </w:pPr>
      <w:r w:rsidRPr="00DF05F8">
        <w:t xml:space="preserve">Administrative endpoint is discovered. </w:t>
      </w:r>
    </w:p>
    <w:p w14:paraId="768CCB6E" w14:textId="2712AFCD" w:rsidR="00DF05F8" w:rsidRPr="00DF05F8" w:rsidRDefault="00DF05F8" w:rsidP="00DF05F8">
      <w:pPr>
        <w:pStyle w:val="ListParagraph"/>
        <w:keepNext/>
        <w:numPr>
          <w:ilvl w:val="0"/>
          <w:numId w:val="53"/>
        </w:numPr>
      </w:pPr>
      <w:r w:rsidRPr="00DF05F8">
        <w:t xml:space="preserve">Authentication or authorization is bypassed. </w:t>
      </w:r>
    </w:p>
    <w:p w14:paraId="74679F9F" w14:textId="1A4C72CA" w:rsidR="00DF05F8" w:rsidRDefault="00DF05F8" w:rsidP="00DF05F8">
      <w:pPr>
        <w:pStyle w:val="ListParagraph"/>
        <w:keepNext/>
        <w:numPr>
          <w:ilvl w:val="0"/>
          <w:numId w:val="53"/>
        </w:numPr>
      </w:pPr>
      <w:r w:rsidRPr="00DF05F8">
        <w:t>Privileged functionality becomes available.</w:t>
      </w:r>
    </w:p>
    <w:p w14:paraId="686D6354" w14:textId="235AFB4E" w:rsidR="00DF05F8" w:rsidRDefault="00DF05F8" w:rsidP="00DF05F8">
      <w:pPr>
        <w:keepNext/>
      </w:pPr>
      <w:r>
        <w:rPr>
          <w:b/>
          <w:color w:val="1F4E79"/>
        </w:rPr>
        <w:t>Mitigations:</w:t>
      </w:r>
    </w:p>
    <w:p w14:paraId="3477F241" w14:textId="4BA990A9" w:rsidR="00DF05F8" w:rsidRPr="00DF05F8" w:rsidRDefault="00DF05F8" w:rsidP="00DF05F8">
      <w:pPr>
        <w:pStyle w:val="ListParagraph"/>
        <w:numPr>
          <w:ilvl w:val="0"/>
          <w:numId w:val="53"/>
        </w:numPr>
      </w:pPr>
      <w:r w:rsidRPr="00DF05F8">
        <w:t xml:space="preserve">Separate administrative interfaces from customer-facing endpoints. </w:t>
      </w:r>
    </w:p>
    <w:p w14:paraId="78958499" w14:textId="5F1177E8" w:rsidR="00DF05F8" w:rsidRPr="00DF05F8" w:rsidRDefault="00DF05F8" w:rsidP="00DF05F8">
      <w:pPr>
        <w:pStyle w:val="ListParagraph"/>
        <w:numPr>
          <w:ilvl w:val="0"/>
          <w:numId w:val="53"/>
        </w:numPr>
      </w:pPr>
      <w:r w:rsidRPr="00DF05F8">
        <w:t xml:space="preserve">Restrict administrative access by network and identity. </w:t>
      </w:r>
    </w:p>
    <w:p w14:paraId="1B0CCB62" w14:textId="1DDB78EC" w:rsidR="00DF05F8" w:rsidRPr="00DF05F8" w:rsidRDefault="00DF05F8" w:rsidP="00DF05F8">
      <w:pPr>
        <w:pStyle w:val="ListParagraph"/>
        <w:numPr>
          <w:ilvl w:val="0"/>
          <w:numId w:val="53"/>
        </w:numPr>
      </w:pPr>
      <w:r w:rsidRPr="00DF05F8">
        <w:t xml:space="preserve">Require MFA for administrative access. </w:t>
      </w:r>
    </w:p>
    <w:p w14:paraId="54E3345C" w14:textId="14205E83" w:rsidR="00DF05F8" w:rsidRPr="00DF05F8" w:rsidRDefault="00DF05F8" w:rsidP="00DF05F8">
      <w:pPr>
        <w:pStyle w:val="ListParagraph"/>
        <w:numPr>
          <w:ilvl w:val="0"/>
          <w:numId w:val="53"/>
        </w:numPr>
      </w:pPr>
      <w:r w:rsidRPr="00DF05F8">
        <w:t xml:space="preserve">Disable unused administrative endpoints. </w:t>
      </w:r>
    </w:p>
    <w:p w14:paraId="4AB1691E" w14:textId="09625B8B" w:rsidR="00DF05F8" w:rsidRDefault="00DF05F8" w:rsidP="00DF05F8">
      <w:pPr>
        <w:pStyle w:val="ListParagraph"/>
        <w:numPr>
          <w:ilvl w:val="0"/>
          <w:numId w:val="53"/>
        </w:numPr>
      </w:pPr>
      <w:r w:rsidRPr="00DF05F8">
        <w:t>Monitor administrative login attempts.</w:t>
      </w:r>
    </w:p>
    <w:p w14:paraId="64F20D57" w14:textId="7CA3C30A" w:rsidR="00DF05F8" w:rsidRDefault="00DF05F8" w:rsidP="00DF05F8">
      <w:pPr>
        <w:pStyle w:val="Heading3"/>
      </w:pPr>
      <w:bookmarkStart w:id="82" w:name="_Toc237189519"/>
      <w:r>
        <w:t>THREAT-E-0</w:t>
      </w:r>
      <w:r>
        <w:t>8</w:t>
      </w:r>
      <w:r>
        <w:t xml:space="preserve">: </w:t>
      </w:r>
      <w:r w:rsidRPr="00DF05F8">
        <w:t>Privilege Escalation Through Configuration or Deployment</w:t>
      </w:r>
      <w:bookmarkEnd w:id="82"/>
    </w:p>
    <w:p w14:paraId="34F6BBD7" w14:textId="77777777" w:rsidR="00DF05F8" w:rsidRPr="00580A7B" w:rsidRDefault="00DF05F8" w:rsidP="00DF05F8">
      <w:pPr>
        <w:pStyle w:val="Heading3"/>
      </w:pPr>
      <w:bookmarkStart w:id="83" w:name="_Toc237189520"/>
      <w:r w:rsidRPr="00580A7B">
        <w:t>Affected Components</w:t>
      </w:r>
      <w:bookmarkEnd w:id="83"/>
    </w:p>
    <w:p w14:paraId="5EB7E9EC" w14:textId="44C41E66" w:rsidR="00DF05F8" w:rsidRPr="00DF05F8" w:rsidRDefault="00DF05F8" w:rsidP="00DF05F8">
      <w:pPr>
        <w:pStyle w:val="ListParagraph"/>
        <w:keepNext/>
        <w:numPr>
          <w:ilvl w:val="0"/>
          <w:numId w:val="53"/>
        </w:numPr>
      </w:pPr>
      <w:r w:rsidRPr="00DF05F8">
        <w:t xml:space="preserve">Shared Web Servers </w:t>
      </w:r>
    </w:p>
    <w:p w14:paraId="5095FDFE" w14:textId="0108222A" w:rsidR="00DF05F8" w:rsidRPr="00DF05F8" w:rsidRDefault="00DF05F8" w:rsidP="00DF05F8">
      <w:pPr>
        <w:pStyle w:val="ListParagraph"/>
        <w:keepNext/>
        <w:numPr>
          <w:ilvl w:val="0"/>
          <w:numId w:val="53"/>
        </w:numPr>
      </w:pPr>
      <w:r w:rsidRPr="00DF05F8">
        <w:t xml:space="preserve">CIQ+ Web Servers </w:t>
      </w:r>
    </w:p>
    <w:p w14:paraId="253DCB66" w14:textId="18E3DBF7" w:rsidR="00DF05F8" w:rsidRPr="00DF05F8" w:rsidRDefault="00DF05F8" w:rsidP="00DF05F8">
      <w:pPr>
        <w:pStyle w:val="ListParagraph"/>
        <w:keepNext/>
        <w:numPr>
          <w:ilvl w:val="0"/>
          <w:numId w:val="53"/>
        </w:numPr>
      </w:pPr>
      <w:r w:rsidRPr="00DF05F8">
        <w:t xml:space="preserve">App Servers </w:t>
      </w:r>
    </w:p>
    <w:p w14:paraId="3B03877B" w14:textId="40DD3416" w:rsidR="00DF05F8" w:rsidRDefault="00DF05F8" w:rsidP="00DF05F8">
      <w:pPr>
        <w:pStyle w:val="ListParagraph"/>
        <w:keepNext/>
        <w:numPr>
          <w:ilvl w:val="0"/>
          <w:numId w:val="53"/>
        </w:numPr>
      </w:pPr>
      <w:r w:rsidRPr="00DF05F8">
        <w:t>Dedicated Data API Servers</w:t>
      </w:r>
    </w:p>
    <w:p w14:paraId="377BD9FD" w14:textId="55BFD2B7" w:rsidR="00DF05F8" w:rsidRPr="00580A7B" w:rsidRDefault="00DF05F8" w:rsidP="00DF05F8">
      <w:pPr>
        <w:keepNext/>
        <w:rPr>
          <w:b/>
          <w:bCs/>
        </w:rPr>
      </w:pPr>
      <w:r w:rsidRPr="00580A7B">
        <w:rPr>
          <w:b/>
          <w:bCs/>
        </w:rPr>
        <w:t>Severity</w:t>
      </w:r>
    </w:p>
    <w:p w14:paraId="256687BE" w14:textId="77777777" w:rsidR="00DF05F8" w:rsidRDefault="00DF05F8" w:rsidP="00DF05F8">
      <w:pPr>
        <w:keepNext/>
      </w:pPr>
      <w:r w:rsidRPr="00DF05F8">
        <w:t>High</w:t>
      </w:r>
    </w:p>
    <w:p w14:paraId="32191953" w14:textId="77777777" w:rsidR="00DF05F8" w:rsidRPr="00291AF1" w:rsidRDefault="00DF05F8" w:rsidP="00DF05F8">
      <w:pPr>
        <w:keepNext/>
        <w:rPr>
          <w:b/>
          <w:bCs/>
        </w:rPr>
      </w:pPr>
      <w:r w:rsidRPr="00580A7B">
        <w:rPr>
          <w:b/>
          <w:bCs/>
        </w:rPr>
        <w:t>Description</w:t>
      </w:r>
    </w:p>
    <w:p w14:paraId="7146C71D" w14:textId="77777777" w:rsidR="00DF05F8" w:rsidRDefault="00DF05F8" w:rsidP="00DF05F8">
      <w:pPr>
        <w:keepNext/>
      </w:pPr>
      <w:r w:rsidRPr="00DF05F8">
        <w:t>Deployment and configuration mechanisms can provide significantly higher privileges than normal application execution. If deployment credentials or configuration management systems are compromised, attackers may deploy malicious code or alter security settings.</w:t>
      </w:r>
    </w:p>
    <w:p w14:paraId="35570AFE" w14:textId="49202561" w:rsidR="00DF05F8" w:rsidRPr="00580A7B" w:rsidRDefault="00DF05F8" w:rsidP="00DF05F8">
      <w:pPr>
        <w:keepNext/>
        <w:rPr>
          <w:b/>
          <w:bCs/>
        </w:rPr>
      </w:pPr>
      <w:r w:rsidRPr="00580A7B">
        <w:rPr>
          <w:b/>
          <w:bCs/>
        </w:rPr>
        <w:t>Attack Scenario</w:t>
      </w:r>
    </w:p>
    <w:p w14:paraId="0056F8C0" w14:textId="153E3910" w:rsidR="00DF05F8" w:rsidRPr="00DF05F8" w:rsidRDefault="00DF05F8" w:rsidP="00DF05F8">
      <w:pPr>
        <w:pStyle w:val="ListParagraph"/>
        <w:keepNext/>
        <w:numPr>
          <w:ilvl w:val="0"/>
          <w:numId w:val="53"/>
        </w:numPr>
      </w:pPr>
      <w:r w:rsidRPr="00DF05F8">
        <w:t xml:space="preserve">Deployment credentials are compromised. </w:t>
      </w:r>
    </w:p>
    <w:p w14:paraId="239190A1" w14:textId="7136BE0D" w:rsidR="00DF05F8" w:rsidRPr="00DF05F8" w:rsidRDefault="00DF05F8" w:rsidP="00DF05F8">
      <w:pPr>
        <w:pStyle w:val="ListParagraph"/>
        <w:keepNext/>
        <w:numPr>
          <w:ilvl w:val="0"/>
          <w:numId w:val="53"/>
        </w:numPr>
      </w:pPr>
      <w:r w:rsidRPr="00DF05F8">
        <w:t xml:space="preserve">Attacker modifies an application configuration or deployment artifact. </w:t>
      </w:r>
    </w:p>
    <w:p w14:paraId="226630C8" w14:textId="2324A879" w:rsidR="00DF05F8" w:rsidRPr="00DF05F8" w:rsidRDefault="00DF05F8" w:rsidP="00DF05F8">
      <w:pPr>
        <w:pStyle w:val="ListParagraph"/>
        <w:keepNext/>
        <w:numPr>
          <w:ilvl w:val="0"/>
          <w:numId w:val="53"/>
        </w:numPr>
      </w:pPr>
      <w:r w:rsidRPr="00DF05F8">
        <w:t xml:space="preserve">A malicious version is deployed. </w:t>
      </w:r>
    </w:p>
    <w:p w14:paraId="15653BCF" w14:textId="25EF2F1D" w:rsidR="00DF05F8" w:rsidRDefault="00DF05F8" w:rsidP="00DF05F8">
      <w:pPr>
        <w:pStyle w:val="ListParagraph"/>
        <w:keepNext/>
        <w:numPr>
          <w:ilvl w:val="0"/>
          <w:numId w:val="53"/>
        </w:numPr>
      </w:pPr>
      <w:r w:rsidRPr="00DF05F8">
        <w:t>The attacker obtains persistent privileged access.</w:t>
      </w:r>
    </w:p>
    <w:p w14:paraId="462E4531" w14:textId="30CBCC31" w:rsidR="00DF05F8" w:rsidRDefault="00DF05F8" w:rsidP="00DF05F8">
      <w:pPr>
        <w:keepNext/>
      </w:pPr>
      <w:r>
        <w:rPr>
          <w:b/>
          <w:color w:val="1F4E79"/>
        </w:rPr>
        <w:t>Mitigations:</w:t>
      </w:r>
    </w:p>
    <w:p w14:paraId="358C9DB3" w14:textId="343EED52" w:rsidR="00DF05F8" w:rsidRPr="00DF05F8" w:rsidRDefault="00DF05F8" w:rsidP="00DF05F8">
      <w:pPr>
        <w:pStyle w:val="ListParagraph"/>
        <w:numPr>
          <w:ilvl w:val="0"/>
          <w:numId w:val="53"/>
        </w:numPr>
      </w:pPr>
      <w:r w:rsidRPr="00DF05F8">
        <w:t xml:space="preserve">Protect CI/CD credentials. </w:t>
      </w:r>
    </w:p>
    <w:p w14:paraId="6E8ABC62" w14:textId="7A357212" w:rsidR="00DF05F8" w:rsidRPr="00DF05F8" w:rsidRDefault="00DF05F8" w:rsidP="00DF05F8">
      <w:pPr>
        <w:pStyle w:val="ListParagraph"/>
        <w:numPr>
          <w:ilvl w:val="0"/>
          <w:numId w:val="53"/>
        </w:numPr>
      </w:pPr>
      <w:r w:rsidRPr="00DF05F8">
        <w:lastRenderedPageBreak/>
        <w:t xml:space="preserve">Enforce separation of duties. </w:t>
      </w:r>
    </w:p>
    <w:p w14:paraId="5B69EC11" w14:textId="0093F08C" w:rsidR="00DF05F8" w:rsidRPr="00DF05F8" w:rsidRDefault="00DF05F8" w:rsidP="00DF05F8">
      <w:pPr>
        <w:pStyle w:val="ListParagraph"/>
        <w:numPr>
          <w:ilvl w:val="0"/>
          <w:numId w:val="53"/>
        </w:numPr>
      </w:pPr>
      <w:r w:rsidRPr="00DF05F8">
        <w:t xml:space="preserve">Require code review and deployment approvals. </w:t>
      </w:r>
    </w:p>
    <w:p w14:paraId="09923ABF" w14:textId="590A16B5" w:rsidR="00DF05F8" w:rsidRPr="00DF05F8" w:rsidRDefault="00DF05F8" w:rsidP="00DF05F8">
      <w:pPr>
        <w:pStyle w:val="ListParagraph"/>
        <w:numPr>
          <w:ilvl w:val="0"/>
          <w:numId w:val="53"/>
        </w:numPr>
      </w:pPr>
      <w:r w:rsidRPr="00DF05F8">
        <w:t xml:space="preserve">Digitally sign production artifacts. </w:t>
      </w:r>
    </w:p>
    <w:p w14:paraId="49E45A72" w14:textId="492EE9C2" w:rsidR="00DF05F8" w:rsidRPr="00DF05F8" w:rsidRDefault="00DF05F8" w:rsidP="00DF05F8">
      <w:pPr>
        <w:pStyle w:val="ListParagraph"/>
        <w:numPr>
          <w:ilvl w:val="0"/>
          <w:numId w:val="53"/>
        </w:numPr>
      </w:pPr>
      <w:r w:rsidRPr="00DF05F8">
        <w:t xml:space="preserve">Restrict production deployment permissions. </w:t>
      </w:r>
    </w:p>
    <w:p w14:paraId="748BF4B2" w14:textId="62F6260A" w:rsidR="00DF05F8" w:rsidRDefault="00DF05F8" w:rsidP="00DF05F8">
      <w:pPr>
        <w:pStyle w:val="ListParagraph"/>
        <w:numPr>
          <w:ilvl w:val="0"/>
          <w:numId w:val="53"/>
        </w:numPr>
      </w:pPr>
      <w:r w:rsidRPr="00DF05F8">
        <w:t>Audit all production changes.</w:t>
      </w:r>
    </w:p>
    <w:p w14:paraId="041C788A" w14:textId="3B67D9D1" w:rsidR="00DF05F8" w:rsidRDefault="00DF05F8" w:rsidP="00DF05F8">
      <w:pPr>
        <w:pStyle w:val="Heading3"/>
      </w:pPr>
      <w:bookmarkStart w:id="84" w:name="_Toc237189521"/>
      <w:r>
        <w:t>THREAT-E-0</w:t>
      </w:r>
      <w:r>
        <w:t>9</w:t>
      </w:r>
      <w:r>
        <w:t xml:space="preserve">: </w:t>
      </w:r>
      <w:r w:rsidRPr="00DF05F8">
        <w:t>Cross-Customer Privilege Escalation</w:t>
      </w:r>
      <w:bookmarkEnd w:id="84"/>
    </w:p>
    <w:p w14:paraId="5348FE2E" w14:textId="77777777" w:rsidR="00DF05F8" w:rsidRPr="00580A7B" w:rsidRDefault="00DF05F8" w:rsidP="00DF05F8">
      <w:pPr>
        <w:pStyle w:val="Heading3"/>
      </w:pPr>
      <w:bookmarkStart w:id="85" w:name="_Toc237189522"/>
      <w:r w:rsidRPr="00580A7B">
        <w:t>Affected Components</w:t>
      </w:r>
      <w:bookmarkEnd w:id="85"/>
    </w:p>
    <w:p w14:paraId="289D938F" w14:textId="4958E6FE" w:rsidR="00DF05F8" w:rsidRPr="00DF05F8" w:rsidRDefault="00DF05F8" w:rsidP="00DF05F8">
      <w:pPr>
        <w:pStyle w:val="ListParagraph"/>
        <w:keepNext/>
        <w:numPr>
          <w:ilvl w:val="0"/>
          <w:numId w:val="53"/>
        </w:numPr>
      </w:pPr>
      <w:r w:rsidRPr="00DF05F8">
        <w:t xml:space="preserve">Company </w:t>
      </w:r>
    </w:p>
    <w:p w14:paraId="40329B4F" w14:textId="0C1404C5" w:rsidR="00DF05F8" w:rsidRPr="00DF05F8" w:rsidRDefault="00DF05F8" w:rsidP="00DF05F8">
      <w:pPr>
        <w:pStyle w:val="ListParagraph"/>
        <w:keepNext/>
        <w:numPr>
          <w:ilvl w:val="0"/>
          <w:numId w:val="53"/>
        </w:numPr>
      </w:pPr>
      <w:r w:rsidRPr="00DF05F8">
        <w:t xml:space="preserve">Research </w:t>
      </w:r>
    </w:p>
    <w:p w14:paraId="707CEEAD" w14:textId="6206097D" w:rsidR="00DF05F8" w:rsidRPr="00DF05F8" w:rsidRDefault="00DF05F8" w:rsidP="00DF05F8">
      <w:pPr>
        <w:pStyle w:val="ListParagraph"/>
        <w:keepNext/>
        <w:numPr>
          <w:ilvl w:val="0"/>
          <w:numId w:val="53"/>
        </w:numPr>
      </w:pPr>
      <w:r w:rsidRPr="00DF05F8">
        <w:t xml:space="preserve">Portfolio </w:t>
      </w:r>
    </w:p>
    <w:p w14:paraId="03DD5FE8" w14:textId="79DE987E" w:rsidR="00DF05F8" w:rsidRPr="00DF05F8" w:rsidRDefault="00DF05F8" w:rsidP="00DF05F8">
      <w:pPr>
        <w:pStyle w:val="ListParagraph"/>
        <w:keepNext/>
        <w:numPr>
          <w:ilvl w:val="0"/>
          <w:numId w:val="53"/>
        </w:numPr>
      </w:pPr>
      <w:r w:rsidRPr="00DF05F8">
        <w:t xml:space="preserve">Screening </w:t>
      </w:r>
    </w:p>
    <w:p w14:paraId="5EB500E6" w14:textId="62CBCA99" w:rsidR="00DF05F8" w:rsidRPr="00DF05F8" w:rsidRDefault="00DF05F8" w:rsidP="00DF05F8">
      <w:pPr>
        <w:pStyle w:val="ListParagraph"/>
        <w:keepNext/>
        <w:numPr>
          <w:ilvl w:val="0"/>
          <w:numId w:val="53"/>
        </w:numPr>
      </w:pPr>
      <w:proofErr w:type="spellStart"/>
      <w:r w:rsidRPr="00DF05F8">
        <w:t>DataAPI</w:t>
      </w:r>
      <w:proofErr w:type="spellEnd"/>
      <w:r w:rsidRPr="00DF05F8">
        <w:t xml:space="preserve"> </w:t>
      </w:r>
    </w:p>
    <w:p w14:paraId="36D60666" w14:textId="57FDDFA7" w:rsidR="00DF05F8" w:rsidRDefault="00DF05F8" w:rsidP="00DF05F8">
      <w:pPr>
        <w:pStyle w:val="ListParagraph"/>
        <w:keepNext/>
        <w:numPr>
          <w:ilvl w:val="0"/>
          <w:numId w:val="53"/>
        </w:numPr>
      </w:pPr>
      <w:r w:rsidRPr="00DF05F8">
        <w:t>Entitlement</w:t>
      </w:r>
    </w:p>
    <w:p w14:paraId="139F8BB9" w14:textId="1DD606F7" w:rsidR="00DF05F8" w:rsidRPr="00580A7B" w:rsidRDefault="00DF05F8" w:rsidP="00DF05F8">
      <w:pPr>
        <w:keepNext/>
        <w:rPr>
          <w:b/>
          <w:bCs/>
        </w:rPr>
      </w:pPr>
      <w:r w:rsidRPr="00580A7B">
        <w:rPr>
          <w:b/>
          <w:bCs/>
        </w:rPr>
        <w:t>Severity</w:t>
      </w:r>
    </w:p>
    <w:p w14:paraId="7A939198" w14:textId="77777777" w:rsidR="00DF05F8" w:rsidRDefault="00DF05F8" w:rsidP="00DF05F8">
      <w:pPr>
        <w:keepNext/>
      </w:pPr>
      <w:r w:rsidRPr="00DF05F8">
        <w:t>Critical</w:t>
      </w:r>
    </w:p>
    <w:p w14:paraId="63088ED9" w14:textId="77777777" w:rsidR="00DF05F8" w:rsidRPr="00291AF1" w:rsidRDefault="00DF05F8" w:rsidP="00DF05F8">
      <w:pPr>
        <w:keepNext/>
        <w:rPr>
          <w:b/>
          <w:bCs/>
        </w:rPr>
      </w:pPr>
      <w:r w:rsidRPr="00580A7B">
        <w:rPr>
          <w:b/>
          <w:bCs/>
        </w:rPr>
        <w:t>Description</w:t>
      </w:r>
    </w:p>
    <w:p w14:paraId="3A37D674" w14:textId="77777777" w:rsidR="00DF05F8" w:rsidRDefault="00DF05F8" w:rsidP="00DF05F8">
      <w:pPr>
        <w:keepNext/>
      </w:pPr>
      <w:r w:rsidRPr="00DF05F8">
        <w:t>CIQ Professional supports customers with potentially different data entitlements. A failure to enforce tenant/customer isolation may allow a legitimate user from one customer to access information belonging to another customer.</w:t>
      </w:r>
    </w:p>
    <w:p w14:paraId="3B375B40" w14:textId="2D4B3B8A" w:rsidR="00DF05F8" w:rsidRPr="00580A7B" w:rsidRDefault="00DF05F8" w:rsidP="00DF05F8">
      <w:pPr>
        <w:keepNext/>
        <w:rPr>
          <w:b/>
          <w:bCs/>
        </w:rPr>
      </w:pPr>
      <w:r w:rsidRPr="00580A7B">
        <w:rPr>
          <w:b/>
          <w:bCs/>
        </w:rPr>
        <w:t>Attack Scenario</w:t>
      </w:r>
    </w:p>
    <w:p w14:paraId="39005390" w14:textId="5DF3E433" w:rsidR="00DF05F8" w:rsidRPr="00DF05F8" w:rsidRDefault="00DF05F8" w:rsidP="00DF05F8">
      <w:pPr>
        <w:pStyle w:val="ListParagraph"/>
        <w:keepNext/>
        <w:numPr>
          <w:ilvl w:val="0"/>
          <w:numId w:val="53"/>
        </w:numPr>
      </w:pPr>
      <w:r w:rsidRPr="00DF05F8">
        <w:t xml:space="preserve">User authenticates under Customer A. </w:t>
      </w:r>
    </w:p>
    <w:p w14:paraId="5C929CB8" w14:textId="51053E84" w:rsidR="00DF05F8" w:rsidRPr="00DF05F8" w:rsidRDefault="00DF05F8" w:rsidP="00DF05F8">
      <w:pPr>
        <w:pStyle w:val="ListParagraph"/>
        <w:keepNext/>
        <w:numPr>
          <w:ilvl w:val="0"/>
          <w:numId w:val="53"/>
        </w:numPr>
      </w:pPr>
      <w:r w:rsidRPr="00DF05F8">
        <w:t xml:space="preserve">User modifies a customer, tenant, or account identifier. </w:t>
      </w:r>
    </w:p>
    <w:p w14:paraId="7F931DC6" w14:textId="3CE40D57" w:rsidR="00DF05F8" w:rsidRPr="00DF05F8" w:rsidRDefault="00DF05F8" w:rsidP="00DF05F8">
      <w:pPr>
        <w:pStyle w:val="ListParagraph"/>
        <w:keepNext/>
        <w:numPr>
          <w:ilvl w:val="0"/>
          <w:numId w:val="53"/>
        </w:numPr>
      </w:pPr>
      <w:r w:rsidRPr="00DF05F8">
        <w:t xml:space="preserve">Backend accepts the identifier without validating ownership. </w:t>
      </w:r>
    </w:p>
    <w:p w14:paraId="7BE80EC4" w14:textId="6E0DCED2" w:rsidR="00DF05F8" w:rsidRDefault="00DF05F8" w:rsidP="00DF05F8">
      <w:pPr>
        <w:pStyle w:val="ListParagraph"/>
        <w:keepNext/>
        <w:numPr>
          <w:ilvl w:val="0"/>
          <w:numId w:val="53"/>
        </w:numPr>
      </w:pPr>
      <w:r w:rsidRPr="00DF05F8">
        <w:t>Customer B's information is returned.</w:t>
      </w:r>
    </w:p>
    <w:p w14:paraId="109FEE20" w14:textId="77E088AB" w:rsidR="00DF05F8" w:rsidRDefault="00DF05F8" w:rsidP="00DF05F8">
      <w:pPr>
        <w:keepNext/>
      </w:pPr>
      <w:r>
        <w:rPr>
          <w:b/>
          <w:color w:val="1F4E79"/>
        </w:rPr>
        <w:t>Mitigations:</w:t>
      </w:r>
    </w:p>
    <w:p w14:paraId="4AFCB1FE" w14:textId="7E1ED665" w:rsidR="00DF05F8" w:rsidRPr="00DF05F8" w:rsidRDefault="00DF05F8" w:rsidP="00DF05F8">
      <w:pPr>
        <w:pStyle w:val="ListParagraph"/>
        <w:numPr>
          <w:ilvl w:val="0"/>
          <w:numId w:val="53"/>
        </w:numPr>
      </w:pPr>
      <w:r w:rsidRPr="00DF05F8">
        <w:t xml:space="preserve">Derive customer identity from the authenticated security context. </w:t>
      </w:r>
    </w:p>
    <w:p w14:paraId="5B452ABF" w14:textId="4E3FB47D" w:rsidR="00DF05F8" w:rsidRPr="00DF05F8" w:rsidRDefault="00DF05F8" w:rsidP="00DF05F8">
      <w:pPr>
        <w:pStyle w:val="ListParagraph"/>
        <w:numPr>
          <w:ilvl w:val="0"/>
          <w:numId w:val="53"/>
        </w:numPr>
      </w:pPr>
      <w:r w:rsidRPr="00DF05F8">
        <w:t xml:space="preserve">Never trust customer identifiers supplied solely by the client. </w:t>
      </w:r>
    </w:p>
    <w:p w14:paraId="0785DA8D" w14:textId="0C69EE4D" w:rsidR="00DF05F8" w:rsidRPr="00DF05F8" w:rsidRDefault="00DF05F8" w:rsidP="00DF05F8">
      <w:pPr>
        <w:pStyle w:val="ListParagraph"/>
        <w:numPr>
          <w:ilvl w:val="0"/>
          <w:numId w:val="53"/>
        </w:numPr>
      </w:pPr>
      <w:r w:rsidRPr="00DF05F8">
        <w:t xml:space="preserve">Enforce tenant isolation at the API and data layers. </w:t>
      </w:r>
    </w:p>
    <w:p w14:paraId="42266CC8" w14:textId="0CD757AA" w:rsidR="00DF05F8" w:rsidRDefault="00DF05F8" w:rsidP="00DF05F8">
      <w:pPr>
        <w:pStyle w:val="ListParagraph"/>
        <w:numPr>
          <w:ilvl w:val="0"/>
          <w:numId w:val="53"/>
        </w:numPr>
      </w:pPr>
      <w:r w:rsidRPr="00DF05F8">
        <w:t>Add automated cross-customer authorization tests.</w:t>
      </w:r>
    </w:p>
    <w:p w14:paraId="3216BEF1" w14:textId="0B6051EA" w:rsidR="00551D57" w:rsidRDefault="00152F99">
      <w:pPr>
        <w:pStyle w:val="Heading2"/>
      </w:pPr>
      <w:bookmarkStart w:id="86" w:name="_Toc237189523"/>
      <w:r>
        <w:t>9. Recommendations and Remediation Plan</w:t>
      </w:r>
      <w:bookmarkEnd w:id="86"/>
    </w:p>
    <w:p w14:paraId="764BCF63" w14:textId="77777777" w:rsidR="00551D57" w:rsidRDefault="00152F99">
      <w:pPr>
        <w:pStyle w:val="Heading2"/>
      </w:pPr>
      <w:bookmarkStart w:id="87" w:name="_Toc237189524"/>
      <w:r>
        <w:t>9.1 Priority 0 — Complete Within 48 Hours</w:t>
      </w:r>
      <w:bookmarkEnd w:id="87"/>
    </w:p>
    <w:p w14:paraId="4D71BA56" w14:textId="39446202" w:rsidR="00551D57" w:rsidRDefault="00152F99">
      <w:pPr>
        <w:pStyle w:val="Heading3"/>
      </w:pPr>
      <w:bookmarkStart w:id="88" w:name="_Toc237189525"/>
      <w:r>
        <w:t xml:space="preserve">REM-01: </w:t>
      </w:r>
      <w:r w:rsidR="00DF05F8" w:rsidRPr="00DF05F8">
        <w:t>Validate Resource-Level Authorization</w:t>
      </w:r>
      <w:bookmarkEnd w:id="88"/>
    </w:p>
    <w:p w14:paraId="3272DEBD" w14:textId="77777777" w:rsidR="0012690D" w:rsidRDefault="0012690D" w:rsidP="0012690D"/>
    <w:p w14:paraId="7BE0360C" w14:textId="77777777" w:rsidR="0012690D" w:rsidRPr="0012690D" w:rsidRDefault="0012690D" w:rsidP="0012690D">
      <w:pPr>
        <w:rPr>
          <w:b/>
          <w:bCs/>
        </w:rPr>
      </w:pPr>
      <w:r w:rsidRPr="0012690D">
        <w:rPr>
          <w:b/>
          <w:bCs/>
        </w:rPr>
        <w:t>Addresses</w:t>
      </w:r>
    </w:p>
    <w:p w14:paraId="638663F7" w14:textId="77777777" w:rsidR="0012690D" w:rsidRPr="0012690D" w:rsidRDefault="0012690D">
      <w:pPr>
        <w:numPr>
          <w:ilvl w:val="0"/>
          <w:numId w:val="56"/>
        </w:numPr>
      </w:pPr>
      <w:r w:rsidRPr="0012690D">
        <w:t xml:space="preserve">THREAT-E-01 </w:t>
      </w:r>
    </w:p>
    <w:p w14:paraId="35B5F371" w14:textId="77777777" w:rsidR="0012690D" w:rsidRPr="0012690D" w:rsidRDefault="0012690D">
      <w:pPr>
        <w:numPr>
          <w:ilvl w:val="0"/>
          <w:numId w:val="56"/>
        </w:numPr>
      </w:pPr>
      <w:r w:rsidRPr="0012690D">
        <w:t xml:space="preserve">THREAT-E-04 </w:t>
      </w:r>
    </w:p>
    <w:p w14:paraId="2BC8A876" w14:textId="77777777" w:rsidR="0012690D" w:rsidRPr="0012690D" w:rsidRDefault="0012690D">
      <w:pPr>
        <w:numPr>
          <w:ilvl w:val="0"/>
          <w:numId w:val="56"/>
        </w:numPr>
      </w:pPr>
      <w:r w:rsidRPr="0012690D">
        <w:t xml:space="preserve">THREAT-I-01 </w:t>
      </w:r>
    </w:p>
    <w:p w14:paraId="1FB3A132" w14:textId="116B18FB" w:rsidR="0012690D" w:rsidRPr="0012690D" w:rsidRDefault="0012690D">
      <w:pPr>
        <w:numPr>
          <w:ilvl w:val="0"/>
          <w:numId w:val="56"/>
        </w:numPr>
      </w:pPr>
      <w:r w:rsidRPr="0012690D">
        <w:t>THREAT-I-02</w:t>
      </w:r>
    </w:p>
    <w:p w14:paraId="30505407" w14:textId="77777777" w:rsidR="00DF05F8" w:rsidRPr="00580A7B" w:rsidRDefault="00DF05F8" w:rsidP="00DF05F8">
      <w:pPr>
        <w:pStyle w:val="Heading3"/>
      </w:pPr>
      <w:bookmarkStart w:id="89" w:name="_Toc237189526"/>
      <w:r w:rsidRPr="00580A7B">
        <w:lastRenderedPageBreak/>
        <w:t>Affected Components</w:t>
      </w:r>
      <w:bookmarkEnd w:id="89"/>
    </w:p>
    <w:p w14:paraId="14B45D6C" w14:textId="77777777" w:rsidR="00DF05F8" w:rsidRPr="00DF05F8" w:rsidRDefault="00DF05F8" w:rsidP="00DF05F8">
      <w:pPr>
        <w:pStyle w:val="ListParagraph"/>
        <w:keepNext/>
        <w:numPr>
          <w:ilvl w:val="0"/>
          <w:numId w:val="53"/>
        </w:numPr>
      </w:pPr>
      <w:r w:rsidRPr="00DF05F8">
        <w:t xml:space="preserve">Company </w:t>
      </w:r>
    </w:p>
    <w:p w14:paraId="6670B9A5" w14:textId="77777777" w:rsidR="00DF05F8" w:rsidRPr="00DF05F8" w:rsidRDefault="00DF05F8" w:rsidP="00DF05F8">
      <w:pPr>
        <w:pStyle w:val="ListParagraph"/>
        <w:keepNext/>
        <w:numPr>
          <w:ilvl w:val="0"/>
          <w:numId w:val="53"/>
        </w:numPr>
      </w:pPr>
      <w:r w:rsidRPr="00DF05F8">
        <w:t xml:space="preserve">Research </w:t>
      </w:r>
    </w:p>
    <w:p w14:paraId="0D8EDEBD" w14:textId="77777777" w:rsidR="00DF05F8" w:rsidRPr="00DF05F8" w:rsidRDefault="00DF05F8" w:rsidP="00DF05F8">
      <w:pPr>
        <w:pStyle w:val="ListParagraph"/>
        <w:keepNext/>
        <w:numPr>
          <w:ilvl w:val="0"/>
          <w:numId w:val="53"/>
        </w:numPr>
      </w:pPr>
      <w:r w:rsidRPr="00DF05F8">
        <w:t xml:space="preserve">Portfolio </w:t>
      </w:r>
    </w:p>
    <w:p w14:paraId="3D03AC70" w14:textId="77777777" w:rsidR="00DF05F8" w:rsidRPr="00DF05F8" w:rsidRDefault="00DF05F8" w:rsidP="00DF05F8">
      <w:pPr>
        <w:pStyle w:val="ListParagraph"/>
        <w:keepNext/>
        <w:numPr>
          <w:ilvl w:val="0"/>
          <w:numId w:val="53"/>
        </w:numPr>
      </w:pPr>
      <w:r w:rsidRPr="00DF05F8">
        <w:t xml:space="preserve">Screening </w:t>
      </w:r>
    </w:p>
    <w:p w14:paraId="50FB0BDE" w14:textId="77777777" w:rsidR="00DF05F8" w:rsidRPr="00DF05F8" w:rsidRDefault="00DF05F8" w:rsidP="00DF05F8">
      <w:pPr>
        <w:pStyle w:val="ListParagraph"/>
        <w:keepNext/>
        <w:numPr>
          <w:ilvl w:val="0"/>
          <w:numId w:val="53"/>
        </w:numPr>
      </w:pPr>
      <w:proofErr w:type="spellStart"/>
      <w:r w:rsidRPr="00DF05F8">
        <w:t>DataAPI</w:t>
      </w:r>
      <w:proofErr w:type="spellEnd"/>
      <w:r w:rsidRPr="00DF05F8">
        <w:t xml:space="preserve"> </w:t>
      </w:r>
    </w:p>
    <w:p w14:paraId="4A0332EB" w14:textId="77777777" w:rsidR="00DF05F8" w:rsidRDefault="00DF05F8" w:rsidP="00DF05F8">
      <w:pPr>
        <w:pStyle w:val="ListParagraph"/>
        <w:keepNext/>
        <w:numPr>
          <w:ilvl w:val="0"/>
          <w:numId w:val="53"/>
        </w:numPr>
      </w:pPr>
      <w:r w:rsidRPr="00DF05F8">
        <w:t>Entitlement</w:t>
      </w:r>
    </w:p>
    <w:p w14:paraId="1BB19F73" w14:textId="77777777" w:rsidR="00DF05F8" w:rsidRDefault="00DF05F8" w:rsidP="00DF05F8">
      <w:pPr>
        <w:pStyle w:val="Heading3"/>
        <w:rPr>
          <w:rFonts w:ascii="Times New Roman" w:eastAsia="Times New Roman" w:hAnsi="Times New Roman"/>
          <w:sz w:val="27"/>
        </w:rPr>
      </w:pPr>
      <w:bookmarkStart w:id="90" w:name="_Toc237189527"/>
      <w:r>
        <w:t>Objective</w:t>
      </w:r>
      <w:bookmarkEnd w:id="90"/>
    </w:p>
    <w:p w14:paraId="083ED147" w14:textId="77777777" w:rsidR="00DF05F8" w:rsidRDefault="00DF05F8" w:rsidP="00DF05F8">
      <w:r>
        <w:t>Ensure that authentication alone never grants access to a protected financial resource.</w:t>
      </w:r>
    </w:p>
    <w:p w14:paraId="7C4A1E56" w14:textId="77777777" w:rsidR="00DF05F8" w:rsidRPr="00DF05F8" w:rsidRDefault="00DF05F8" w:rsidP="00DF05F8">
      <w:pPr>
        <w:rPr>
          <w:b/>
          <w:bCs/>
        </w:rPr>
      </w:pPr>
      <w:r w:rsidRPr="00DF05F8">
        <w:rPr>
          <w:b/>
          <w:bCs/>
        </w:rPr>
        <w:t>Required Actions</w:t>
      </w:r>
    </w:p>
    <w:p w14:paraId="427AB5E3" w14:textId="77777777" w:rsidR="00DF05F8" w:rsidRPr="00DF05F8" w:rsidRDefault="00DF05F8">
      <w:pPr>
        <w:numPr>
          <w:ilvl w:val="0"/>
          <w:numId w:val="54"/>
        </w:numPr>
      </w:pPr>
      <w:r w:rsidRPr="00DF05F8">
        <w:t xml:space="preserve">Identify every API endpoint accepting: </w:t>
      </w:r>
    </w:p>
    <w:p w14:paraId="78A0ADFD" w14:textId="77777777" w:rsidR="00DF05F8" w:rsidRPr="00DF05F8" w:rsidRDefault="00DF05F8">
      <w:pPr>
        <w:numPr>
          <w:ilvl w:val="1"/>
          <w:numId w:val="54"/>
        </w:numPr>
      </w:pPr>
      <w:r w:rsidRPr="00DF05F8">
        <w:t xml:space="preserve">Company ID </w:t>
      </w:r>
    </w:p>
    <w:p w14:paraId="473FABA9" w14:textId="77777777" w:rsidR="00DF05F8" w:rsidRPr="00DF05F8" w:rsidRDefault="00DF05F8">
      <w:pPr>
        <w:numPr>
          <w:ilvl w:val="1"/>
          <w:numId w:val="54"/>
        </w:numPr>
      </w:pPr>
      <w:r w:rsidRPr="00DF05F8">
        <w:t xml:space="preserve">Portfolio ID </w:t>
      </w:r>
    </w:p>
    <w:p w14:paraId="70A949D5" w14:textId="77777777" w:rsidR="00DF05F8" w:rsidRPr="00DF05F8" w:rsidRDefault="00DF05F8">
      <w:pPr>
        <w:numPr>
          <w:ilvl w:val="1"/>
          <w:numId w:val="54"/>
        </w:numPr>
      </w:pPr>
      <w:r w:rsidRPr="00DF05F8">
        <w:t xml:space="preserve">Research ID </w:t>
      </w:r>
    </w:p>
    <w:p w14:paraId="29826F9C" w14:textId="77777777" w:rsidR="00DF05F8" w:rsidRPr="00DF05F8" w:rsidRDefault="00DF05F8">
      <w:pPr>
        <w:numPr>
          <w:ilvl w:val="1"/>
          <w:numId w:val="54"/>
        </w:numPr>
      </w:pPr>
      <w:r w:rsidRPr="00DF05F8">
        <w:t xml:space="preserve">Report ID </w:t>
      </w:r>
    </w:p>
    <w:p w14:paraId="0C0077A3" w14:textId="77777777" w:rsidR="00DF05F8" w:rsidRPr="00DF05F8" w:rsidRDefault="00DF05F8">
      <w:pPr>
        <w:numPr>
          <w:ilvl w:val="1"/>
          <w:numId w:val="54"/>
        </w:numPr>
      </w:pPr>
      <w:r w:rsidRPr="00DF05F8">
        <w:t xml:space="preserve">Customer ID </w:t>
      </w:r>
    </w:p>
    <w:p w14:paraId="08FA5207" w14:textId="77777777" w:rsidR="00DF05F8" w:rsidRPr="00DF05F8" w:rsidRDefault="00DF05F8">
      <w:pPr>
        <w:numPr>
          <w:ilvl w:val="1"/>
          <w:numId w:val="54"/>
        </w:numPr>
      </w:pPr>
      <w:r w:rsidRPr="00DF05F8">
        <w:t xml:space="preserve">Entity ID </w:t>
      </w:r>
    </w:p>
    <w:p w14:paraId="062997A9" w14:textId="77777777" w:rsidR="00DF05F8" w:rsidRPr="00DF05F8" w:rsidRDefault="00DF05F8">
      <w:pPr>
        <w:numPr>
          <w:ilvl w:val="1"/>
          <w:numId w:val="54"/>
        </w:numPr>
      </w:pPr>
      <w:r w:rsidRPr="00DF05F8">
        <w:t xml:space="preserve">Document ID </w:t>
      </w:r>
    </w:p>
    <w:p w14:paraId="04ABDBF4" w14:textId="77777777" w:rsidR="00DF05F8" w:rsidRPr="00DF05F8" w:rsidRDefault="00DF05F8">
      <w:pPr>
        <w:numPr>
          <w:ilvl w:val="0"/>
          <w:numId w:val="54"/>
        </w:numPr>
      </w:pPr>
      <w:r w:rsidRPr="00DF05F8">
        <w:t xml:space="preserve">For every endpoint, verify the user's entitlement to the specific resource. </w:t>
      </w:r>
    </w:p>
    <w:p w14:paraId="5021E3E6" w14:textId="77777777" w:rsidR="00DF05F8" w:rsidRPr="00DF05F8" w:rsidRDefault="00DF05F8">
      <w:pPr>
        <w:numPr>
          <w:ilvl w:val="0"/>
          <w:numId w:val="54"/>
        </w:numPr>
      </w:pPr>
      <w:r w:rsidRPr="00DF05F8">
        <w:t xml:space="preserve">Do not trust customer or tenant identifiers supplied by the browser or API caller. </w:t>
      </w:r>
    </w:p>
    <w:p w14:paraId="3F30DA9A" w14:textId="77777777" w:rsidR="00DF05F8" w:rsidRPr="00DF05F8" w:rsidRDefault="00DF05F8">
      <w:pPr>
        <w:numPr>
          <w:ilvl w:val="0"/>
          <w:numId w:val="54"/>
        </w:numPr>
      </w:pPr>
      <w:r w:rsidRPr="00DF05F8">
        <w:t xml:space="preserve">Derive the user's customer/tenant identity from the authenticated security context. </w:t>
      </w:r>
    </w:p>
    <w:p w14:paraId="503F1CF0" w14:textId="77777777" w:rsidR="00DF05F8" w:rsidRPr="00DF05F8" w:rsidRDefault="00DF05F8">
      <w:pPr>
        <w:numPr>
          <w:ilvl w:val="0"/>
          <w:numId w:val="54"/>
        </w:numPr>
      </w:pPr>
      <w:r w:rsidRPr="00DF05F8">
        <w:t xml:space="preserve">Return HTTP 403 Forbidden when authentication succeeds but authorization fails. </w:t>
      </w:r>
    </w:p>
    <w:p w14:paraId="2045F89C" w14:textId="77777777" w:rsidR="00DF05F8" w:rsidRPr="00DF05F8" w:rsidRDefault="00DF05F8">
      <w:pPr>
        <w:numPr>
          <w:ilvl w:val="0"/>
          <w:numId w:val="54"/>
        </w:numPr>
      </w:pPr>
      <w:r w:rsidRPr="00DF05F8">
        <w:t xml:space="preserve">Generate an audit event whenever access is denied. </w:t>
      </w:r>
    </w:p>
    <w:p w14:paraId="375F2ED9" w14:textId="77777777" w:rsidR="00DF05F8" w:rsidRPr="00DF05F8" w:rsidRDefault="00DF05F8">
      <w:pPr>
        <w:numPr>
          <w:ilvl w:val="0"/>
          <w:numId w:val="54"/>
        </w:numPr>
      </w:pPr>
      <w:r w:rsidRPr="00DF05F8">
        <w:t xml:space="preserve">Add automated cross-customer authorization tests. </w:t>
      </w:r>
    </w:p>
    <w:p w14:paraId="5994FAD2" w14:textId="77777777" w:rsidR="00DF05F8" w:rsidRPr="00DF05F8" w:rsidRDefault="00DF05F8" w:rsidP="00DF05F8">
      <w:pPr>
        <w:rPr>
          <w:b/>
          <w:bCs/>
        </w:rPr>
      </w:pPr>
      <w:r w:rsidRPr="00DF05F8">
        <w:rPr>
          <w:b/>
          <w:bCs/>
        </w:rPr>
        <w:t>Acceptance Criteria</w:t>
      </w:r>
    </w:p>
    <w:p w14:paraId="436728C6" w14:textId="77777777" w:rsidR="00DF05F8" w:rsidRPr="00DF05F8" w:rsidRDefault="00DF05F8" w:rsidP="00DF05F8">
      <w:r w:rsidRPr="00DF05F8">
        <w:t>A user authenticated for Customer A must be unable to retrieve Customer B resources by changing IDs, query parameters, headers, or request bodies.</w:t>
      </w:r>
    </w:p>
    <w:p w14:paraId="6B2853FE" w14:textId="74048841" w:rsidR="00551D57" w:rsidRDefault="00551D57"/>
    <w:p w14:paraId="1589770D" w14:textId="77BC3989" w:rsidR="00551D57" w:rsidRDefault="00152F99">
      <w:pPr>
        <w:pStyle w:val="Heading3"/>
      </w:pPr>
      <w:bookmarkStart w:id="91" w:name="_Toc237189528"/>
      <w:r>
        <w:t xml:space="preserve">REM-02: </w:t>
      </w:r>
      <w:r w:rsidR="0012690D" w:rsidRPr="0012690D">
        <w:t>Secure the Entitlement Enforcement Path</w:t>
      </w:r>
      <w:bookmarkEnd w:id="91"/>
    </w:p>
    <w:p w14:paraId="6152034D" w14:textId="77777777" w:rsidR="0012690D" w:rsidRPr="0012690D" w:rsidRDefault="0012690D" w:rsidP="0012690D">
      <w:pPr>
        <w:rPr>
          <w:b/>
          <w:bCs/>
        </w:rPr>
      </w:pPr>
      <w:r w:rsidRPr="0012690D">
        <w:rPr>
          <w:b/>
          <w:bCs/>
        </w:rPr>
        <w:t>Addresses</w:t>
      </w:r>
    </w:p>
    <w:p w14:paraId="40F8E9D8" w14:textId="77777777" w:rsidR="00230F41" w:rsidRDefault="0012690D" w:rsidP="00230F41">
      <w:pPr>
        <w:pStyle w:val="ListParagraph"/>
        <w:numPr>
          <w:ilvl w:val="0"/>
          <w:numId w:val="53"/>
        </w:numPr>
      </w:pPr>
      <w:r w:rsidRPr="0012690D">
        <w:t xml:space="preserve">THREAT-E-02 </w:t>
      </w:r>
    </w:p>
    <w:p w14:paraId="487281A4" w14:textId="3AC8B5F2" w:rsidR="0012690D" w:rsidRPr="0012690D" w:rsidRDefault="0012690D" w:rsidP="00230F41">
      <w:pPr>
        <w:pStyle w:val="ListParagraph"/>
        <w:numPr>
          <w:ilvl w:val="0"/>
          <w:numId w:val="53"/>
        </w:numPr>
      </w:pPr>
      <w:r w:rsidRPr="0012690D">
        <w:t xml:space="preserve">THREAT-S-04 </w:t>
      </w:r>
    </w:p>
    <w:p w14:paraId="1BE138A3" w14:textId="7F9CAE40" w:rsidR="0012690D" w:rsidRPr="0012690D" w:rsidRDefault="0012690D" w:rsidP="0012690D">
      <w:pPr>
        <w:pStyle w:val="ListParagraph"/>
        <w:numPr>
          <w:ilvl w:val="0"/>
          <w:numId w:val="53"/>
        </w:numPr>
      </w:pPr>
      <w:r w:rsidRPr="0012690D">
        <w:t>THREAT-S-05</w:t>
      </w:r>
    </w:p>
    <w:p w14:paraId="12AFE563" w14:textId="77777777" w:rsidR="0012690D" w:rsidRPr="00580A7B" w:rsidRDefault="0012690D" w:rsidP="0012690D">
      <w:pPr>
        <w:pStyle w:val="Heading3"/>
      </w:pPr>
      <w:bookmarkStart w:id="92" w:name="_Toc237189529"/>
      <w:r w:rsidRPr="00580A7B">
        <w:t>Affected Components</w:t>
      </w:r>
      <w:bookmarkEnd w:id="92"/>
    </w:p>
    <w:p w14:paraId="70EF823F" w14:textId="24153262" w:rsidR="0012690D" w:rsidRPr="0012690D" w:rsidRDefault="0012690D" w:rsidP="0012690D">
      <w:pPr>
        <w:pStyle w:val="ListParagraph"/>
        <w:keepNext/>
        <w:numPr>
          <w:ilvl w:val="0"/>
          <w:numId w:val="53"/>
        </w:numPr>
      </w:pPr>
      <w:r w:rsidRPr="0012690D">
        <w:t xml:space="preserve">Entitlement </w:t>
      </w:r>
    </w:p>
    <w:p w14:paraId="2F64A865" w14:textId="62BD3133" w:rsidR="0012690D" w:rsidRPr="0012690D" w:rsidRDefault="0012690D" w:rsidP="0012690D">
      <w:pPr>
        <w:pStyle w:val="ListParagraph"/>
        <w:keepNext/>
        <w:numPr>
          <w:ilvl w:val="0"/>
          <w:numId w:val="53"/>
        </w:numPr>
      </w:pPr>
      <w:r w:rsidRPr="0012690D">
        <w:t xml:space="preserve">CIQ+ Web Servers </w:t>
      </w:r>
    </w:p>
    <w:p w14:paraId="439CE7C2" w14:textId="473C4115" w:rsidR="0012690D" w:rsidRPr="0012690D" w:rsidRDefault="0012690D" w:rsidP="0012690D">
      <w:pPr>
        <w:pStyle w:val="ListParagraph"/>
        <w:keepNext/>
        <w:numPr>
          <w:ilvl w:val="0"/>
          <w:numId w:val="53"/>
        </w:numPr>
      </w:pPr>
      <w:r w:rsidRPr="0012690D">
        <w:t xml:space="preserve">CIQ+ App Servers </w:t>
      </w:r>
    </w:p>
    <w:p w14:paraId="7573D8BC" w14:textId="77C327C2" w:rsidR="0012690D" w:rsidRPr="0012690D" w:rsidRDefault="0012690D" w:rsidP="0012690D">
      <w:pPr>
        <w:pStyle w:val="ListParagraph"/>
        <w:keepNext/>
        <w:numPr>
          <w:ilvl w:val="0"/>
          <w:numId w:val="53"/>
        </w:numPr>
      </w:pPr>
      <w:r w:rsidRPr="0012690D">
        <w:t xml:space="preserve">Dedicated Data API Servers </w:t>
      </w:r>
    </w:p>
    <w:p w14:paraId="0339CD0E" w14:textId="3FEAAA0F" w:rsidR="0012690D" w:rsidRDefault="0012690D" w:rsidP="0012690D">
      <w:pPr>
        <w:pStyle w:val="ListParagraph"/>
        <w:keepNext/>
        <w:numPr>
          <w:ilvl w:val="0"/>
          <w:numId w:val="53"/>
        </w:numPr>
      </w:pPr>
      <w:r w:rsidRPr="0012690D">
        <w:t>Denim Federation Layer</w:t>
      </w:r>
    </w:p>
    <w:p w14:paraId="7EDEBB47" w14:textId="77777777" w:rsidR="0012690D" w:rsidRDefault="0012690D" w:rsidP="0012690D">
      <w:pPr>
        <w:pStyle w:val="Heading3"/>
        <w:rPr>
          <w:rFonts w:ascii="Times New Roman" w:eastAsia="Times New Roman" w:hAnsi="Times New Roman"/>
          <w:sz w:val="27"/>
        </w:rPr>
      </w:pPr>
      <w:bookmarkStart w:id="93" w:name="_Toc237189530"/>
      <w:r>
        <w:t>Objective</w:t>
      </w:r>
      <w:bookmarkEnd w:id="93"/>
    </w:p>
    <w:p w14:paraId="41C38343" w14:textId="77777777" w:rsidR="0012690D" w:rsidRDefault="0012690D" w:rsidP="0012690D">
      <w:r>
        <w:t>Prevent manipulation or bypass of entitlement decisions.</w:t>
      </w:r>
    </w:p>
    <w:p w14:paraId="7D0CCE58" w14:textId="77777777" w:rsidR="0012690D" w:rsidRPr="0012690D" w:rsidRDefault="0012690D" w:rsidP="0012690D">
      <w:pPr>
        <w:keepNext/>
        <w:rPr>
          <w:b/>
          <w:bCs/>
        </w:rPr>
      </w:pPr>
      <w:r w:rsidRPr="0012690D">
        <w:rPr>
          <w:b/>
          <w:bCs/>
        </w:rPr>
        <w:lastRenderedPageBreak/>
        <w:t>Required Actions</w:t>
      </w:r>
    </w:p>
    <w:p w14:paraId="6F5500D9" w14:textId="77777777" w:rsidR="0012690D" w:rsidRPr="0012690D" w:rsidRDefault="0012690D">
      <w:pPr>
        <w:keepNext/>
        <w:numPr>
          <w:ilvl w:val="0"/>
          <w:numId w:val="55"/>
        </w:numPr>
      </w:pPr>
      <w:r w:rsidRPr="0012690D">
        <w:t xml:space="preserve">Authenticate calls to the Entitlement service. </w:t>
      </w:r>
    </w:p>
    <w:p w14:paraId="2B0E80D7" w14:textId="77777777" w:rsidR="0012690D" w:rsidRPr="0012690D" w:rsidRDefault="0012690D">
      <w:pPr>
        <w:keepNext/>
        <w:numPr>
          <w:ilvl w:val="0"/>
          <w:numId w:val="55"/>
        </w:numPr>
      </w:pPr>
      <w:r w:rsidRPr="0012690D">
        <w:t xml:space="preserve">Do not allow clients to submit their own entitlement information. </w:t>
      </w:r>
    </w:p>
    <w:p w14:paraId="66718342" w14:textId="77777777" w:rsidR="0012690D" w:rsidRPr="0012690D" w:rsidRDefault="0012690D">
      <w:pPr>
        <w:keepNext/>
        <w:numPr>
          <w:ilvl w:val="0"/>
          <w:numId w:val="55"/>
        </w:numPr>
      </w:pPr>
      <w:r w:rsidRPr="0012690D">
        <w:t xml:space="preserve">Validate entitlement responses. </w:t>
      </w:r>
    </w:p>
    <w:p w14:paraId="2BC55BEF" w14:textId="77777777" w:rsidR="0012690D" w:rsidRPr="0012690D" w:rsidRDefault="0012690D">
      <w:pPr>
        <w:keepNext/>
        <w:numPr>
          <w:ilvl w:val="0"/>
          <w:numId w:val="55"/>
        </w:numPr>
      </w:pPr>
      <w:r w:rsidRPr="0012690D">
        <w:t xml:space="preserve">Log authorization decisions. </w:t>
      </w:r>
    </w:p>
    <w:p w14:paraId="4D64BB50" w14:textId="77777777" w:rsidR="0012690D" w:rsidRPr="0012690D" w:rsidRDefault="0012690D">
      <w:pPr>
        <w:keepNext/>
        <w:numPr>
          <w:ilvl w:val="0"/>
          <w:numId w:val="55"/>
        </w:numPr>
      </w:pPr>
      <w:r w:rsidRPr="0012690D">
        <w:t xml:space="preserve">Protect service-to-service communication using strong service identity. </w:t>
      </w:r>
    </w:p>
    <w:p w14:paraId="2C72BD96" w14:textId="77777777" w:rsidR="0012690D" w:rsidRPr="0012690D" w:rsidRDefault="0012690D">
      <w:pPr>
        <w:keepNext/>
        <w:numPr>
          <w:ilvl w:val="0"/>
          <w:numId w:val="55"/>
        </w:numPr>
      </w:pPr>
      <w:r w:rsidRPr="0012690D">
        <w:t xml:space="preserve">Review whether entitlement checks can be bypassed by directly calling backend APIs. </w:t>
      </w:r>
    </w:p>
    <w:p w14:paraId="48DFEEF2" w14:textId="77777777" w:rsidR="0012690D" w:rsidRPr="0012690D" w:rsidRDefault="0012690D" w:rsidP="0012690D">
      <w:pPr>
        <w:keepNext/>
        <w:rPr>
          <w:b/>
          <w:bCs/>
        </w:rPr>
      </w:pPr>
      <w:r w:rsidRPr="0012690D">
        <w:rPr>
          <w:b/>
          <w:bCs/>
        </w:rPr>
        <w:t>Acceptance Criteria</w:t>
      </w:r>
    </w:p>
    <w:p w14:paraId="1D77DDC5" w14:textId="24CCB7D6" w:rsidR="0012690D" w:rsidRDefault="0012690D" w:rsidP="0012690D">
      <w:pPr>
        <w:keepNext/>
      </w:pPr>
      <w:r w:rsidRPr="0012690D">
        <w:t>Every protected business operation must have a server-side authorization decision based on authenticated identity and resource entitlement.</w:t>
      </w:r>
    </w:p>
    <w:p w14:paraId="1001B376" w14:textId="552855D3" w:rsidR="00551D57" w:rsidRDefault="00152F99">
      <w:pPr>
        <w:pStyle w:val="Heading3"/>
      </w:pPr>
      <w:bookmarkStart w:id="94" w:name="_Toc237189531"/>
      <w:r>
        <w:t xml:space="preserve">REM-03: </w:t>
      </w:r>
      <w:r w:rsidR="0012690D" w:rsidRPr="0012690D">
        <w:t>Protect Database Credentials and Privileges</w:t>
      </w:r>
      <w:bookmarkEnd w:id="94"/>
    </w:p>
    <w:p w14:paraId="56C7664F" w14:textId="77777777" w:rsidR="0012690D" w:rsidRPr="0012690D" w:rsidRDefault="0012690D" w:rsidP="0012690D">
      <w:pPr>
        <w:keepNext/>
        <w:rPr>
          <w:b/>
          <w:bCs/>
        </w:rPr>
      </w:pPr>
      <w:r w:rsidRPr="0012690D">
        <w:rPr>
          <w:b/>
          <w:bCs/>
        </w:rPr>
        <w:t>Addresses</w:t>
      </w:r>
    </w:p>
    <w:p w14:paraId="3AACD2C5" w14:textId="77777777" w:rsidR="0012690D" w:rsidRPr="0012690D" w:rsidRDefault="0012690D">
      <w:pPr>
        <w:keepNext/>
        <w:numPr>
          <w:ilvl w:val="0"/>
          <w:numId w:val="57"/>
        </w:numPr>
      </w:pPr>
      <w:r w:rsidRPr="0012690D">
        <w:t xml:space="preserve">THREAT-S-06 </w:t>
      </w:r>
    </w:p>
    <w:p w14:paraId="131EA2E4" w14:textId="77777777" w:rsidR="0012690D" w:rsidRPr="0012690D" w:rsidRDefault="0012690D">
      <w:pPr>
        <w:keepNext/>
        <w:numPr>
          <w:ilvl w:val="0"/>
          <w:numId w:val="57"/>
        </w:numPr>
      </w:pPr>
      <w:r w:rsidRPr="0012690D">
        <w:t xml:space="preserve">THREAT-E-05 </w:t>
      </w:r>
    </w:p>
    <w:p w14:paraId="195BB7B5" w14:textId="77777777" w:rsidR="0012690D" w:rsidRPr="0012690D" w:rsidRDefault="0012690D">
      <w:pPr>
        <w:keepNext/>
        <w:numPr>
          <w:ilvl w:val="0"/>
          <w:numId w:val="57"/>
        </w:numPr>
      </w:pPr>
      <w:r w:rsidRPr="0012690D">
        <w:t xml:space="preserve">THREAT-E-06 </w:t>
      </w:r>
    </w:p>
    <w:p w14:paraId="6EA35B0A" w14:textId="77777777" w:rsidR="0012690D" w:rsidRPr="0012690D" w:rsidRDefault="0012690D">
      <w:pPr>
        <w:keepNext/>
        <w:numPr>
          <w:ilvl w:val="0"/>
          <w:numId w:val="57"/>
        </w:numPr>
      </w:pPr>
      <w:r w:rsidRPr="0012690D">
        <w:t>THREAT-I-04</w:t>
      </w:r>
    </w:p>
    <w:p w14:paraId="2E6F0962" w14:textId="77777777" w:rsidR="0012690D" w:rsidRPr="0012690D" w:rsidRDefault="0012690D" w:rsidP="0012690D">
      <w:pPr>
        <w:rPr>
          <w:b/>
          <w:bCs/>
          <w:color w:val="1F4E79"/>
        </w:rPr>
      </w:pPr>
      <w:r w:rsidRPr="0012690D">
        <w:rPr>
          <w:b/>
          <w:bCs/>
          <w:color w:val="1F4E79"/>
        </w:rPr>
        <w:t>Affected Components</w:t>
      </w:r>
    </w:p>
    <w:p w14:paraId="74C7C380" w14:textId="77777777" w:rsidR="0012690D" w:rsidRPr="0012690D" w:rsidRDefault="0012690D" w:rsidP="0012690D">
      <w:pPr>
        <w:rPr>
          <w:b/>
          <w:color w:val="1F4E79"/>
        </w:rPr>
      </w:pPr>
      <w:r w:rsidRPr="0012690D">
        <w:rPr>
          <w:b/>
          <w:color w:val="1F4E79"/>
        </w:rPr>
        <w:t>All database servers, particularly:</w:t>
      </w:r>
    </w:p>
    <w:p w14:paraId="2EA3E99B" w14:textId="77777777" w:rsidR="0012690D" w:rsidRPr="0012690D" w:rsidRDefault="0012690D">
      <w:pPr>
        <w:keepNext/>
        <w:numPr>
          <w:ilvl w:val="0"/>
          <w:numId w:val="57"/>
        </w:numPr>
      </w:pPr>
      <w:r w:rsidRPr="0012690D">
        <w:lastRenderedPageBreak/>
        <w:t xml:space="preserve">Prime </w:t>
      </w:r>
    </w:p>
    <w:p w14:paraId="6145AC8F" w14:textId="77777777" w:rsidR="0012690D" w:rsidRPr="0012690D" w:rsidRDefault="0012690D">
      <w:pPr>
        <w:keepNext/>
        <w:numPr>
          <w:ilvl w:val="0"/>
          <w:numId w:val="57"/>
        </w:numPr>
      </w:pPr>
      <w:r w:rsidRPr="0012690D">
        <w:t xml:space="preserve">Prime CF </w:t>
      </w:r>
    </w:p>
    <w:p w14:paraId="48F9CE34" w14:textId="77777777" w:rsidR="0012690D" w:rsidRPr="0012690D" w:rsidRDefault="0012690D">
      <w:pPr>
        <w:keepNext/>
        <w:numPr>
          <w:ilvl w:val="0"/>
          <w:numId w:val="57"/>
        </w:numPr>
      </w:pPr>
      <w:r w:rsidRPr="0012690D">
        <w:t xml:space="preserve">Portfolio </w:t>
      </w:r>
    </w:p>
    <w:p w14:paraId="32687C14" w14:textId="77777777" w:rsidR="0012690D" w:rsidRPr="0012690D" w:rsidRDefault="0012690D">
      <w:pPr>
        <w:keepNext/>
        <w:numPr>
          <w:ilvl w:val="0"/>
          <w:numId w:val="57"/>
        </w:numPr>
      </w:pPr>
      <w:r w:rsidRPr="0012690D">
        <w:t xml:space="preserve">Aggregate Processing </w:t>
      </w:r>
    </w:p>
    <w:p w14:paraId="6D6CE746" w14:textId="77777777" w:rsidR="0012690D" w:rsidRPr="0012690D" w:rsidRDefault="0012690D">
      <w:pPr>
        <w:keepNext/>
        <w:numPr>
          <w:ilvl w:val="0"/>
          <w:numId w:val="57"/>
        </w:numPr>
      </w:pPr>
      <w:r w:rsidRPr="0012690D">
        <w:t xml:space="preserve">BI </w:t>
      </w:r>
    </w:p>
    <w:p w14:paraId="05F16ABC" w14:textId="77777777" w:rsidR="0012690D" w:rsidRPr="0012690D" w:rsidRDefault="0012690D">
      <w:pPr>
        <w:keepNext/>
        <w:numPr>
          <w:ilvl w:val="0"/>
          <w:numId w:val="57"/>
        </w:numPr>
      </w:pPr>
      <w:r w:rsidRPr="0012690D">
        <w:t xml:space="preserve">FMD </w:t>
      </w:r>
    </w:p>
    <w:p w14:paraId="19985CFB" w14:textId="77777777" w:rsidR="0012690D" w:rsidRPr="0012690D" w:rsidRDefault="0012690D">
      <w:pPr>
        <w:keepNext/>
        <w:numPr>
          <w:ilvl w:val="0"/>
          <w:numId w:val="57"/>
        </w:numPr>
      </w:pPr>
      <w:r w:rsidRPr="0012690D">
        <w:t>Document Repository</w:t>
      </w:r>
    </w:p>
    <w:p w14:paraId="4BB3DDAC" w14:textId="77777777" w:rsidR="0012690D" w:rsidRPr="0012690D" w:rsidRDefault="0012690D" w:rsidP="0012690D">
      <w:pPr>
        <w:pStyle w:val="Heading3"/>
      </w:pPr>
      <w:bookmarkStart w:id="95" w:name="_Toc237189532"/>
      <w:r w:rsidRPr="0012690D">
        <w:t>Required Actions</w:t>
      </w:r>
      <w:bookmarkEnd w:id="95"/>
    </w:p>
    <w:p w14:paraId="4E4BF8D5" w14:textId="77777777" w:rsidR="0012690D" w:rsidRPr="0012690D" w:rsidRDefault="0012690D">
      <w:pPr>
        <w:keepNext/>
        <w:numPr>
          <w:ilvl w:val="0"/>
          <w:numId w:val="57"/>
        </w:numPr>
      </w:pPr>
      <w:r w:rsidRPr="0012690D">
        <w:t xml:space="preserve">Inventory all application-to-database accounts. </w:t>
      </w:r>
    </w:p>
    <w:p w14:paraId="5395EC0E" w14:textId="77777777" w:rsidR="0012690D" w:rsidRPr="0012690D" w:rsidRDefault="0012690D">
      <w:pPr>
        <w:keepNext/>
        <w:numPr>
          <w:ilvl w:val="0"/>
          <w:numId w:val="57"/>
        </w:numPr>
      </w:pPr>
      <w:r w:rsidRPr="0012690D">
        <w:t xml:space="preserve">Identify accounts with excessive privileges. </w:t>
      </w:r>
    </w:p>
    <w:p w14:paraId="398DA569" w14:textId="77777777" w:rsidR="0012690D" w:rsidRPr="0012690D" w:rsidRDefault="0012690D">
      <w:pPr>
        <w:keepNext/>
        <w:numPr>
          <w:ilvl w:val="0"/>
          <w:numId w:val="57"/>
        </w:numPr>
      </w:pPr>
      <w:r w:rsidRPr="0012690D">
        <w:t xml:space="preserve">Remove administrative privileges from application accounts. </w:t>
      </w:r>
    </w:p>
    <w:p w14:paraId="0A0F7C33" w14:textId="77777777" w:rsidR="0012690D" w:rsidRPr="0012690D" w:rsidRDefault="0012690D">
      <w:pPr>
        <w:keepNext/>
        <w:numPr>
          <w:ilvl w:val="0"/>
          <w:numId w:val="57"/>
        </w:numPr>
      </w:pPr>
      <w:r w:rsidRPr="0012690D">
        <w:t xml:space="preserve">Separate read-only and read/write accounts where practical. </w:t>
      </w:r>
    </w:p>
    <w:p w14:paraId="0F1C55D8" w14:textId="77777777" w:rsidR="0012690D" w:rsidRPr="0012690D" w:rsidRDefault="0012690D">
      <w:pPr>
        <w:keepNext/>
        <w:numPr>
          <w:ilvl w:val="0"/>
          <w:numId w:val="57"/>
        </w:numPr>
      </w:pPr>
      <w:r w:rsidRPr="0012690D">
        <w:t xml:space="preserve">Rotate credentials that are exposed or inadequately protected. </w:t>
      </w:r>
    </w:p>
    <w:p w14:paraId="4D16047A" w14:textId="77777777" w:rsidR="0012690D" w:rsidRPr="0012690D" w:rsidRDefault="0012690D">
      <w:pPr>
        <w:keepNext/>
        <w:numPr>
          <w:ilvl w:val="0"/>
          <w:numId w:val="57"/>
        </w:numPr>
      </w:pPr>
      <w:r w:rsidRPr="0012690D">
        <w:t xml:space="preserve">Store credentials in an approved secrets-management system. </w:t>
      </w:r>
    </w:p>
    <w:p w14:paraId="60B6A152" w14:textId="77777777" w:rsidR="0012690D" w:rsidRPr="0012690D" w:rsidRDefault="0012690D">
      <w:pPr>
        <w:keepNext/>
        <w:numPr>
          <w:ilvl w:val="0"/>
          <w:numId w:val="57"/>
        </w:numPr>
      </w:pPr>
      <w:r w:rsidRPr="0012690D">
        <w:t xml:space="preserve">Restrict database network access to approved application services. </w:t>
      </w:r>
    </w:p>
    <w:p w14:paraId="5957C14C" w14:textId="77777777" w:rsidR="0012690D" w:rsidRPr="0012690D" w:rsidRDefault="0012690D">
      <w:pPr>
        <w:keepNext/>
        <w:numPr>
          <w:ilvl w:val="0"/>
          <w:numId w:val="57"/>
        </w:numPr>
      </w:pPr>
      <w:r w:rsidRPr="0012690D">
        <w:t xml:space="preserve">Enable database activity monitoring. </w:t>
      </w:r>
    </w:p>
    <w:p w14:paraId="169F59C7" w14:textId="77777777" w:rsidR="0012690D" w:rsidRPr="0012690D" w:rsidRDefault="0012690D" w:rsidP="0012690D">
      <w:pPr>
        <w:pStyle w:val="Heading3"/>
      </w:pPr>
      <w:bookmarkStart w:id="96" w:name="_Toc237189533"/>
      <w:r w:rsidRPr="0012690D">
        <w:t>Acceptance Criteria</w:t>
      </w:r>
      <w:bookmarkEnd w:id="96"/>
    </w:p>
    <w:p w14:paraId="7A43E09C" w14:textId="77777777" w:rsidR="0012690D" w:rsidRPr="0012690D" w:rsidRDefault="0012690D" w:rsidP="0012690D">
      <w:pPr>
        <w:keepNext/>
      </w:pPr>
      <w:r w:rsidRPr="0012690D">
        <w:t>No normal application service account should have unrestricted administrative access to the database platform.</w:t>
      </w:r>
    </w:p>
    <w:p w14:paraId="32323ACF" w14:textId="77777777" w:rsidR="0012690D" w:rsidRDefault="0012690D">
      <w:pPr>
        <w:pStyle w:val="Heading3"/>
      </w:pPr>
    </w:p>
    <w:p w14:paraId="3C35EAB5" w14:textId="7A8E4054" w:rsidR="00551D57" w:rsidRDefault="00152F99">
      <w:pPr>
        <w:pStyle w:val="Heading3"/>
      </w:pPr>
      <w:bookmarkStart w:id="97" w:name="_Toc237189534"/>
      <w:r>
        <w:t xml:space="preserve">REM-04: </w:t>
      </w:r>
      <w:r w:rsidR="0012690D" w:rsidRPr="0012690D">
        <w:t>Protect Internet-Facing Entry Points</w:t>
      </w:r>
      <w:bookmarkEnd w:id="97"/>
    </w:p>
    <w:p w14:paraId="55B17D24" w14:textId="77777777" w:rsidR="0012690D" w:rsidRPr="0012690D" w:rsidRDefault="0012690D" w:rsidP="0012690D">
      <w:pPr>
        <w:keepNext/>
        <w:rPr>
          <w:b/>
          <w:bCs/>
        </w:rPr>
      </w:pPr>
      <w:r w:rsidRPr="0012690D">
        <w:rPr>
          <w:b/>
          <w:bCs/>
        </w:rPr>
        <w:t>Addresses</w:t>
      </w:r>
    </w:p>
    <w:p w14:paraId="151AB063" w14:textId="77777777" w:rsidR="0012690D" w:rsidRPr="0012690D" w:rsidRDefault="0012690D">
      <w:pPr>
        <w:keepNext/>
        <w:numPr>
          <w:ilvl w:val="0"/>
          <w:numId w:val="58"/>
        </w:numPr>
      </w:pPr>
      <w:r w:rsidRPr="0012690D">
        <w:t xml:space="preserve">THREAT-S-01 </w:t>
      </w:r>
    </w:p>
    <w:p w14:paraId="3BED856E" w14:textId="77777777" w:rsidR="0012690D" w:rsidRPr="0012690D" w:rsidRDefault="0012690D">
      <w:pPr>
        <w:keepNext/>
        <w:numPr>
          <w:ilvl w:val="0"/>
          <w:numId w:val="58"/>
        </w:numPr>
      </w:pPr>
      <w:r w:rsidRPr="0012690D">
        <w:t xml:space="preserve">THREAT-S-03 </w:t>
      </w:r>
    </w:p>
    <w:p w14:paraId="2224A108" w14:textId="77777777" w:rsidR="0012690D" w:rsidRPr="0012690D" w:rsidRDefault="0012690D">
      <w:pPr>
        <w:keepNext/>
        <w:numPr>
          <w:ilvl w:val="0"/>
          <w:numId w:val="58"/>
        </w:numPr>
      </w:pPr>
      <w:r w:rsidRPr="0012690D">
        <w:t xml:space="preserve">THREAT-D-01 </w:t>
      </w:r>
    </w:p>
    <w:p w14:paraId="7242821A" w14:textId="77777777" w:rsidR="0012690D" w:rsidRDefault="0012690D">
      <w:pPr>
        <w:keepNext/>
        <w:numPr>
          <w:ilvl w:val="0"/>
          <w:numId w:val="58"/>
        </w:numPr>
      </w:pPr>
      <w:r w:rsidRPr="0012690D">
        <w:t>THREAT-D-02</w:t>
      </w:r>
    </w:p>
    <w:p w14:paraId="53ECC760" w14:textId="77777777" w:rsidR="0012690D" w:rsidRPr="0012690D" w:rsidRDefault="0012690D" w:rsidP="0012690D">
      <w:pPr>
        <w:keepNext/>
        <w:rPr>
          <w:b/>
          <w:bCs/>
        </w:rPr>
      </w:pPr>
      <w:r w:rsidRPr="0012690D">
        <w:rPr>
          <w:b/>
          <w:bCs/>
        </w:rPr>
        <w:t>Affected Components</w:t>
      </w:r>
    </w:p>
    <w:p w14:paraId="3DA9A0AA" w14:textId="77777777" w:rsidR="0012690D" w:rsidRPr="0012690D" w:rsidRDefault="0012690D">
      <w:pPr>
        <w:keepNext/>
        <w:numPr>
          <w:ilvl w:val="0"/>
          <w:numId w:val="59"/>
        </w:numPr>
      </w:pPr>
      <w:r w:rsidRPr="0012690D">
        <w:t xml:space="preserve">Browser </w:t>
      </w:r>
    </w:p>
    <w:p w14:paraId="2F857E17" w14:textId="77777777" w:rsidR="0012690D" w:rsidRPr="0012690D" w:rsidRDefault="0012690D">
      <w:pPr>
        <w:keepNext/>
        <w:numPr>
          <w:ilvl w:val="0"/>
          <w:numId w:val="59"/>
        </w:numPr>
      </w:pPr>
      <w:r w:rsidRPr="0012690D">
        <w:t xml:space="preserve">Excel Plug-in </w:t>
      </w:r>
    </w:p>
    <w:p w14:paraId="2F42F426" w14:textId="77777777" w:rsidR="0012690D" w:rsidRPr="0012690D" w:rsidRDefault="0012690D">
      <w:pPr>
        <w:keepNext/>
        <w:numPr>
          <w:ilvl w:val="0"/>
          <w:numId w:val="59"/>
        </w:numPr>
      </w:pPr>
      <w:proofErr w:type="spellStart"/>
      <w:r w:rsidRPr="0012690D">
        <w:t>CapIQ</w:t>
      </w:r>
      <w:proofErr w:type="spellEnd"/>
      <w:r w:rsidRPr="0012690D">
        <w:t xml:space="preserve"> Professional </w:t>
      </w:r>
    </w:p>
    <w:p w14:paraId="369D2DB2" w14:textId="77777777" w:rsidR="0012690D" w:rsidRPr="0012690D" w:rsidRDefault="0012690D">
      <w:pPr>
        <w:keepNext/>
        <w:numPr>
          <w:ilvl w:val="0"/>
          <w:numId w:val="59"/>
        </w:numPr>
      </w:pPr>
      <w:r w:rsidRPr="0012690D">
        <w:t xml:space="preserve">GDS API </w:t>
      </w:r>
    </w:p>
    <w:p w14:paraId="46EEE1FA" w14:textId="77777777" w:rsidR="0012690D" w:rsidRPr="0012690D" w:rsidRDefault="0012690D">
      <w:pPr>
        <w:keepNext/>
        <w:numPr>
          <w:ilvl w:val="0"/>
          <w:numId w:val="59"/>
        </w:numPr>
      </w:pPr>
      <w:r w:rsidRPr="0012690D">
        <w:t xml:space="preserve">Shared Web Servers </w:t>
      </w:r>
    </w:p>
    <w:p w14:paraId="55600544" w14:textId="77777777" w:rsidR="0012690D" w:rsidRPr="0012690D" w:rsidRDefault="0012690D">
      <w:pPr>
        <w:keepNext/>
        <w:numPr>
          <w:ilvl w:val="0"/>
          <w:numId w:val="59"/>
        </w:numPr>
      </w:pPr>
      <w:r w:rsidRPr="0012690D">
        <w:t>CIQ+ Web Servers</w:t>
      </w:r>
    </w:p>
    <w:p w14:paraId="3A5BE515" w14:textId="77777777" w:rsidR="0012690D" w:rsidRPr="0012690D" w:rsidRDefault="0012690D" w:rsidP="0012690D">
      <w:pPr>
        <w:keepNext/>
        <w:rPr>
          <w:b/>
          <w:bCs/>
        </w:rPr>
      </w:pPr>
      <w:r w:rsidRPr="0012690D">
        <w:rPr>
          <w:b/>
          <w:bCs/>
        </w:rPr>
        <w:t>Required Actions</w:t>
      </w:r>
    </w:p>
    <w:p w14:paraId="72703483" w14:textId="77777777" w:rsidR="0012690D" w:rsidRPr="0012690D" w:rsidRDefault="0012690D">
      <w:pPr>
        <w:keepNext/>
        <w:numPr>
          <w:ilvl w:val="0"/>
          <w:numId w:val="60"/>
        </w:numPr>
      </w:pPr>
      <w:r w:rsidRPr="0012690D">
        <w:t xml:space="preserve">Verify TLS configuration. </w:t>
      </w:r>
    </w:p>
    <w:p w14:paraId="559B7648" w14:textId="77777777" w:rsidR="0012690D" w:rsidRPr="0012690D" w:rsidRDefault="0012690D">
      <w:pPr>
        <w:keepNext/>
        <w:numPr>
          <w:ilvl w:val="0"/>
          <w:numId w:val="60"/>
        </w:numPr>
      </w:pPr>
      <w:r w:rsidRPr="0012690D">
        <w:t xml:space="preserve">Enforce strong authentication. </w:t>
      </w:r>
    </w:p>
    <w:p w14:paraId="48158930" w14:textId="77777777" w:rsidR="0012690D" w:rsidRPr="0012690D" w:rsidRDefault="0012690D">
      <w:pPr>
        <w:keepNext/>
        <w:numPr>
          <w:ilvl w:val="0"/>
          <w:numId w:val="60"/>
        </w:numPr>
      </w:pPr>
      <w:r w:rsidRPr="0012690D">
        <w:t xml:space="preserve">Implement rate limiting. </w:t>
      </w:r>
    </w:p>
    <w:p w14:paraId="7D3CD8E4" w14:textId="77777777" w:rsidR="0012690D" w:rsidRPr="0012690D" w:rsidRDefault="0012690D">
      <w:pPr>
        <w:keepNext/>
        <w:numPr>
          <w:ilvl w:val="0"/>
          <w:numId w:val="60"/>
        </w:numPr>
      </w:pPr>
      <w:r w:rsidRPr="0012690D">
        <w:t xml:space="preserve">Implement API throttling. </w:t>
      </w:r>
    </w:p>
    <w:p w14:paraId="22599698" w14:textId="77777777" w:rsidR="0012690D" w:rsidRPr="0012690D" w:rsidRDefault="0012690D">
      <w:pPr>
        <w:keepNext/>
        <w:numPr>
          <w:ilvl w:val="0"/>
          <w:numId w:val="60"/>
        </w:numPr>
      </w:pPr>
      <w:r w:rsidRPr="0012690D">
        <w:t xml:space="preserve">Deploy or validate WAF protections. </w:t>
      </w:r>
    </w:p>
    <w:p w14:paraId="61F3111F" w14:textId="77777777" w:rsidR="0012690D" w:rsidRPr="0012690D" w:rsidRDefault="0012690D">
      <w:pPr>
        <w:keepNext/>
        <w:numPr>
          <w:ilvl w:val="0"/>
          <w:numId w:val="60"/>
        </w:numPr>
      </w:pPr>
      <w:r w:rsidRPr="0012690D">
        <w:lastRenderedPageBreak/>
        <w:t xml:space="preserve">Configure DDoS protection. </w:t>
      </w:r>
    </w:p>
    <w:p w14:paraId="44E4AC2D" w14:textId="77777777" w:rsidR="0012690D" w:rsidRPr="0012690D" w:rsidRDefault="0012690D">
      <w:pPr>
        <w:keepNext/>
        <w:numPr>
          <w:ilvl w:val="0"/>
          <w:numId w:val="60"/>
        </w:numPr>
      </w:pPr>
      <w:r w:rsidRPr="0012690D">
        <w:t xml:space="preserve">Monitor authentication anomalies. </w:t>
      </w:r>
    </w:p>
    <w:p w14:paraId="13AE12FE" w14:textId="77777777" w:rsidR="0012690D" w:rsidRPr="0012690D" w:rsidRDefault="0012690D">
      <w:pPr>
        <w:keepNext/>
        <w:numPr>
          <w:ilvl w:val="0"/>
          <w:numId w:val="60"/>
        </w:numPr>
      </w:pPr>
      <w:r w:rsidRPr="0012690D">
        <w:t>Implement account lockout or adaptive controls where appropriate.</w:t>
      </w:r>
    </w:p>
    <w:p w14:paraId="2694FE77" w14:textId="77777777" w:rsidR="0012690D" w:rsidRDefault="0012690D" w:rsidP="0012690D">
      <w:pPr>
        <w:pStyle w:val="Heading3"/>
        <w:rPr>
          <w:rFonts w:ascii="Times New Roman" w:eastAsia="Times New Roman" w:hAnsi="Times New Roman"/>
          <w:sz w:val="27"/>
        </w:rPr>
      </w:pPr>
      <w:bookmarkStart w:id="98" w:name="_Toc237189535"/>
      <w:r>
        <w:t>Acceptance Criteria</w:t>
      </w:r>
      <w:bookmarkEnd w:id="98"/>
    </w:p>
    <w:p w14:paraId="3CF2EE40" w14:textId="77777777" w:rsidR="0012690D" w:rsidRDefault="0012690D" w:rsidP="0012690D">
      <w:pPr>
        <w:keepNext/>
      </w:pPr>
      <w:r>
        <w:t>Internet-facing endpoints have documented authentication, authorization, rate-limiting, and DDoS protections.</w:t>
      </w:r>
    </w:p>
    <w:p w14:paraId="497ED608" w14:textId="77777777" w:rsidR="0012690D" w:rsidRPr="0012690D" w:rsidRDefault="0012690D" w:rsidP="0012690D">
      <w:pPr>
        <w:keepNext/>
      </w:pPr>
    </w:p>
    <w:p w14:paraId="18DD7A9A" w14:textId="77777777" w:rsidR="00551D57" w:rsidRDefault="00152F99">
      <w:pPr>
        <w:pStyle w:val="Heading2"/>
      </w:pPr>
      <w:bookmarkStart w:id="99" w:name="_Toc237189536"/>
      <w:r>
        <w:t>9.2 Priority 1 — Complete Within Current Sprint</w:t>
      </w:r>
      <w:bookmarkEnd w:id="99"/>
    </w:p>
    <w:p w14:paraId="21DDC8DD" w14:textId="56DC9E8A" w:rsidR="00551D57" w:rsidRDefault="00152F99">
      <w:pPr>
        <w:pStyle w:val="Heading3"/>
      </w:pPr>
      <w:bookmarkStart w:id="100" w:name="_Toc237189537"/>
      <w:r>
        <w:t xml:space="preserve">REM-05: </w:t>
      </w:r>
      <w:r w:rsidR="0012690D" w:rsidRPr="0012690D">
        <w:t>Implement Mutual TLS for Internal Services</w:t>
      </w:r>
      <w:bookmarkEnd w:id="100"/>
    </w:p>
    <w:p w14:paraId="58A5BD61" w14:textId="77777777" w:rsidR="0012690D" w:rsidRPr="0012690D" w:rsidRDefault="0012690D" w:rsidP="0012690D">
      <w:pPr>
        <w:pStyle w:val="Heading3"/>
      </w:pPr>
      <w:bookmarkStart w:id="101" w:name="_Toc237189538"/>
      <w:r w:rsidRPr="0012690D">
        <w:t>Addresses</w:t>
      </w:r>
      <w:bookmarkEnd w:id="101"/>
    </w:p>
    <w:p w14:paraId="695F08A1" w14:textId="77777777" w:rsidR="0012690D" w:rsidRPr="0012690D" w:rsidRDefault="0012690D">
      <w:pPr>
        <w:keepNext/>
        <w:numPr>
          <w:ilvl w:val="0"/>
          <w:numId w:val="60"/>
        </w:numPr>
      </w:pPr>
      <w:r w:rsidRPr="0012690D">
        <w:t xml:space="preserve">THREAT-S-04 </w:t>
      </w:r>
    </w:p>
    <w:p w14:paraId="53A4C59B" w14:textId="59A32875" w:rsidR="0012690D" w:rsidRPr="0012690D" w:rsidRDefault="0012690D">
      <w:pPr>
        <w:keepNext/>
        <w:numPr>
          <w:ilvl w:val="0"/>
          <w:numId w:val="60"/>
        </w:numPr>
      </w:pPr>
      <w:r w:rsidRPr="0012690D">
        <w:t xml:space="preserve">THREAT-S-05 </w:t>
      </w:r>
    </w:p>
    <w:p w14:paraId="733DAEBC" w14:textId="716AAC9F" w:rsidR="0012690D" w:rsidRPr="0012690D" w:rsidRDefault="0012690D">
      <w:pPr>
        <w:keepNext/>
        <w:numPr>
          <w:ilvl w:val="0"/>
          <w:numId w:val="60"/>
        </w:numPr>
      </w:pPr>
      <w:r w:rsidRPr="0012690D">
        <w:t>THREAT-T-</w:t>
      </w:r>
      <w:r w:rsidR="00584E59">
        <w:t>10</w:t>
      </w:r>
    </w:p>
    <w:p w14:paraId="3272A474" w14:textId="77777777" w:rsidR="0012690D" w:rsidRPr="0012690D" w:rsidRDefault="0012690D" w:rsidP="0012690D">
      <w:pPr>
        <w:pStyle w:val="Heading3"/>
      </w:pPr>
      <w:bookmarkStart w:id="102" w:name="_Toc237189539"/>
      <w:r w:rsidRPr="0012690D">
        <w:t>Affected Components</w:t>
      </w:r>
      <w:bookmarkEnd w:id="102"/>
    </w:p>
    <w:p w14:paraId="731BC111" w14:textId="77777777" w:rsidR="0012690D" w:rsidRPr="0012690D" w:rsidRDefault="0012690D">
      <w:pPr>
        <w:keepNext/>
        <w:numPr>
          <w:ilvl w:val="0"/>
          <w:numId w:val="60"/>
        </w:numPr>
      </w:pPr>
      <w:r w:rsidRPr="0012690D">
        <w:t xml:space="preserve">Shared App Servers </w:t>
      </w:r>
    </w:p>
    <w:p w14:paraId="0ACA9B98" w14:textId="77777777" w:rsidR="0012690D" w:rsidRPr="0012690D" w:rsidRDefault="0012690D">
      <w:pPr>
        <w:keepNext/>
        <w:numPr>
          <w:ilvl w:val="0"/>
          <w:numId w:val="60"/>
        </w:numPr>
      </w:pPr>
      <w:r w:rsidRPr="0012690D">
        <w:t xml:space="preserve">CIQ+ App Servers </w:t>
      </w:r>
    </w:p>
    <w:p w14:paraId="19BFD7C9" w14:textId="77777777" w:rsidR="0012690D" w:rsidRPr="0012690D" w:rsidRDefault="0012690D">
      <w:pPr>
        <w:keepNext/>
        <w:numPr>
          <w:ilvl w:val="0"/>
          <w:numId w:val="60"/>
        </w:numPr>
      </w:pPr>
      <w:r w:rsidRPr="0012690D">
        <w:t xml:space="preserve">Dedicated Data API Servers </w:t>
      </w:r>
    </w:p>
    <w:p w14:paraId="6FC5EB05" w14:textId="77777777" w:rsidR="0012690D" w:rsidRPr="0012690D" w:rsidRDefault="0012690D">
      <w:pPr>
        <w:keepNext/>
        <w:numPr>
          <w:ilvl w:val="0"/>
          <w:numId w:val="60"/>
        </w:numPr>
      </w:pPr>
      <w:r w:rsidRPr="0012690D">
        <w:t xml:space="preserve">Denim Federation Layer </w:t>
      </w:r>
    </w:p>
    <w:p w14:paraId="16D61714" w14:textId="77777777" w:rsidR="0012690D" w:rsidRPr="0012690D" w:rsidRDefault="0012690D">
      <w:pPr>
        <w:keepNext/>
        <w:numPr>
          <w:ilvl w:val="0"/>
          <w:numId w:val="60"/>
        </w:numPr>
      </w:pPr>
      <w:r w:rsidRPr="0012690D">
        <w:t xml:space="preserve">Credit Analytics </w:t>
      </w:r>
    </w:p>
    <w:p w14:paraId="2E402246" w14:textId="77777777" w:rsidR="0012690D" w:rsidRPr="0012690D" w:rsidRDefault="0012690D">
      <w:pPr>
        <w:keepNext/>
        <w:numPr>
          <w:ilvl w:val="0"/>
          <w:numId w:val="60"/>
        </w:numPr>
      </w:pPr>
      <w:proofErr w:type="spellStart"/>
      <w:r w:rsidRPr="0012690D">
        <w:t>DataAPI</w:t>
      </w:r>
      <w:proofErr w:type="spellEnd"/>
      <w:r w:rsidRPr="0012690D">
        <w:t xml:space="preserve"> </w:t>
      </w:r>
    </w:p>
    <w:p w14:paraId="6D6FA042" w14:textId="77777777" w:rsidR="0012690D" w:rsidRPr="0012690D" w:rsidRDefault="0012690D">
      <w:pPr>
        <w:keepNext/>
        <w:numPr>
          <w:ilvl w:val="0"/>
          <w:numId w:val="60"/>
        </w:numPr>
      </w:pPr>
      <w:r w:rsidRPr="0012690D">
        <w:t xml:space="preserve">SOLR </w:t>
      </w:r>
    </w:p>
    <w:p w14:paraId="6E63F318" w14:textId="77777777" w:rsidR="0012690D" w:rsidRPr="0012690D" w:rsidRDefault="0012690D" w:rsidP="0012690D">
      <w:pPr>
        <w:pStyle w:val="Heading3"/>
      </w:pPr>
      <w:bookmarkStart w:id="103" w:name="_Toc237189540"/>
      <w:r w:rsidRPr="0012690D">
        <w:t>Required Actions</w:t>
      </w:r>
      <w:bookmarkEnd w:id="103"/>
    </w:p>
    <w:p w14:paraId="0B71C7F3" w14:textId="77777777" w:rsidR="0012690D" w:rsidRPr="0012690D" w:rsidRDefault="0012690D" w:rsidP="0012690D">
      <w:pPr>
        <w:keepNext/>
      </w:pPr>
      <w:r w:rsidRPr="0012690D">
        <w:t>Implement strong service identity for internal communication.</w:t>
      </w:r>
    </w:p>
    <w:p w14:paraId="27105BDE" w14:textId="77777777" w:rsidR="0012690D" w:rsidRPr="0012690D" w:rsidRDefault="0012690D" w:rsidP="0012690D">
      <w:pPr>
        <w:keepNext/>
      </w:pPr>
      <w:r w:rsidRPr="0012690D">
        <w:t>Recommended communication model:</w:t>
      </w:r>
    </w:p>
    <w:p w14:paraId="39A11C08" w14:textId="77777777" w:rsidR="0012690D" w:rsidRPr="0012690D" w:rsidRDefault="0012690D" w:rsidP="0012690D">
      <w:pPr>
        <w:keepNext/>
      </w:pPr>
      <w:r w:rsidRPr="0012690D">
        <w:t>CIQ+ App Server</w:t>
      </w:r>
    </w:p>
    <w:p w14:paraId="74BD2436" w14:textId="77777777" w:rsidR="0012690D" w:rsidRPr="0012690D" w:rsidRDefault="0012690D" w:rsidP="0012690D">
      <w:pPr>
        <w:keepNext/>
      </w:pPr>
      <w:r w:rsidRPr="0012690D">
        <w:t xml:space="preserve">       │</w:t>
      </w:r>
    </w:p>
    <w:p w14:paraId="17232C7F" w14:textId="77777777" w:rsidR="0012690D" w:rsidRPr="0012690D" w:rsidRDefault="0012690D" w:rsidP="0012690D">
      <w:pPr>
        <w:keepNext/>
      </w:pPr>
      <w:r w:rsidRPr="0012690D">
        <w:t xml:space="preserve">       │ </w:t>
      </w:r>
      <w:proofErr w:type="spellStart"/>
      <w:r w:rsidRPr="0012690D">
        <w:t>mTLS</w:t>
      </w:r>
      <w:proofErr w:type="spellEnd"/>
    </w:p>
    <w:p w14:paraId="3B6EC7CC" w14:textId="77777777" w:rsidR="0012690D" w:rsidRPr="0012690D" w:rsidRDefault="0012690D" w:rsidP="0012690D">
      <w:pPr>
        <w:keepNext/>
      </w:pPr>
      <w:r w:rsidRPr="0012690D">
        <w:t xml:space="preserve">       </w:t>
      </w:r>
      <w:r w:rsidRPr="0012690D">
        <w:rPr>
          <w:rFonts w:ascii="Arial" w:hAnsi="Arial" w:cs="Arial"/>
        </w:rPr>
        <w:t>▼</w:t>
      </w:r>
    </w:p>
    <w:p w14:paraId="23F3B7C6" w14:textId="77777777" w:rsidR="0012690D" w:rsidRPr="0012690D" w:rsidRDefault="0012690D" w:rsidP="0012690D">
      <w:pPr>
        <w:keepNext/>
      </w:pPr>
      <w:r w:rsidRPr="0012690D">
        <w:t>Dedicated Data API</w:t>
      </w:r>
    </w:p>
    <w:p w14:paraId="57DDF887" w14:textId="77777777" w:rsidR="0012690D" w:rsidRPr="0012690D" w:rsidRDefault="0012690D" w:rsidP="0012690D">
      <w:pPr>
        <w:keepNext/>
      </w:pPr>
      <w:r w:rsidRPr="0012690D">
        <w:t xml:space="preserve">       │</w:t>
      </w:r>
    </w:p>
    <w:p w14:paraId="79942576" w14:textId="77777777" w:rsidR="0012690D" w:rsidRPr="0012690D" w:rsidRDefault="0012690D" w:rsidP="0012690D">
      <w:pPr>
        <w:keepNext/>
      </w:pPr>
      <w:r w:rsidRPr="0012690D">
        <w:t xml:space="preserve">       │ </w:t>
      </w:r>
      <w:proofErr w:type="spellStart"/>
      <w:r w:rsidRPr="0012690D">
        <w:t>mTLS</w:t>
      </w:r>
      <w:proofErr w:type="spellEnd"/>
    </w:p>
    <w:p w14:paraId="436E1894" w14:textId="77777777" w:rsidR="0012690D" w:rsidRPr="0012690D" w:rsidRDefault="0012690D" w:rsidP="0012690D">
      <w:pPr>
        <w:keepNext/>
      </w:pPr>
      <w:r w:rsidRPr="0012690D">
        <w:t xml:space="preserve">       </w:t>
      </w:r>
      <w:r w:rsidRPr="0012690D">
        <w:rPr>
          <w:rFonts w:ascii="Arial" w:hAnsi="Arial" w:cs="Arial"/>
        </w:rPr>
        <w:t>▼</w:t>
      </w:r>
    </w:p>
    <w:p w14:paraId="71B1B137" w14:textId="77777777" w:rsidR="0012690D" w:rsidRPr="0012690D" w:rsidRDefault="0012690D" w:rsidP="0012690D">
      <w:pPr>
        <w:keepNext/>
      </w:pPr>
      <w:r w:rsidRPr="0012690D">
        <w:t>Denim Federation</w:t>
      </w:r>
    </w:p>
    <w:p w14:paraId="48E887D0" w14:textId="77777777" w:rsidR="0012690D" w:rsidRPr="0012690D" w:rsidRDefault="0012690D" w:rsidP="0012690D">
      <w:pPr>
        <w:keepNext/>
      </w:pPr>
      <w:r w:rsidRPr="0012690D">
        <w:t xml:space="preserve">       │</w:t>
      </w:r>
    </w:p>
    <w:p w14:paraId="1BAF01B8" w14:textId="77777777" w:rsidR="0012690D" w:rsidRPr="0012690D" w:rsidRDefault="0012690D" w:rsidP="0012690D">
      <w:pPr>
        <w:keepNext/>
      </w:pPr>
      <w:r w:rsidRPr="0012690D">
        <w:t xml:space="preserve">       │ </w:t>
      </w:r>
      <w:proofErr w:type="spellStart"/>
      <w:r w:rsidRPr="0012690D">
        <w:t>mTLS</w:t>
      </w:r>
      <w:proofErr w:type="spellEnd"/>
    </w:p>
    <w:p w14:paraId="23E1AA71" w14:textId="77777777" w:rsidR="0012690D" w:rsidRPr="0012690D" w:rsidRDefault="0012690D" w:rsidP="0012690D">
      <w:pPr>
        <w:keepNext/>
      </w:pPr>
      <w:r w:rsidRPr="0012690D">
        <w:t xml:space="preserve">       </w:t>
      </w:r>
      <w:r w:rsidRPr="0012690D">
        <w:rPr>
          <w:rFonts w:ascii="Arial" w:hAnsi="Arial" w:cs="Arial"/>
        </w:rPr>
        <w:t>▼</w:t>
      </w:r>
    </w:p>
    <w:p w14:paraId="2354662D" w14:textId="77777777" w:rsidR="0012690D" w:rsidRPr="0012690D" w:rsidRDefault="0012690D" w:rsidP="0012690D">
      <w:pPr>
        <w:keepNext/>
      </w:pPr>
      <w:r w:rsidRPr="0012690D">
        <w:t>Enterprise Services</w:t>
      </w:r>
    </w:p>
    <w:p w14:paraId="77E09DDE" w14:textId="77777777" w:rsidR="0012690D" w:rsidRPr="0012690D" w:rsidRDefault="0012690D" w:rsidP="0012690D">
      <w:pPr>
        <w:keepNext/>
      </w:pPr>
      <w:r w:rsidRPr="0012690D">
        <w:t>Each service should validate the identity of the calling service rather than relying solely on network location.</w:t>
      </w:r>
    </w:p>
    <w:p w14:paraId="6B3235D9" w14:textId="77777777" w:rsidR="0012690D" w:rsidRDefault="0012690D">
      <w:pPr>
        <w:pStyle w:val="Heading3"/>
      </w:pPr>
    </w:p>
    <w:p w14:paraId="466A378E" w14:textId="3EB18353" w:rsidR="00551D57" w:rsidRDefault="00152F99">
      <w:pPr>
        <w:pStyle w:val="Heading3"/>
      </w:pPr>
      <w:bookmarkStart w:id="104" w:name="_Toc237189541"/>
      <w:r>
        <w:lastRenderedPageBreak/>
        <w:t xml:space="preserve">REM-06: </w:t>
      </w:r>
      <w:r w:rsidR="0012690D" w:rsidRPr="0012690D">
        <w:t>Implement Distributed Request Correlation</w:t>
      </w:r>
      <w:bookmarkEnd w:id="104"/>
    </w:p>
    <w:p w14:paraId="32FED607" w14:textId="77777777" w:rsidR="0012690D" w:rsidRDefault="0012690D" w:rsidP="0012690D"/>
    <w:p w14:paraId="3EC52119" w14:textId="77777777" w:rsidR="0012690D" w:rsidRPr="0012690D" w:rsidRDefault="0012690D" w:rsidP="0012690D">
      <w:pPr>
        <w:rPr>
          <w:b/>
          <w:bCs/>
        </w:rPr>
      </w:pPr>
      <w:r w:rsidRPr="0012690D">
        <w:rPr>
          <w:b/>
          <w:bCs/>
        </w:rPr>
        <w:t>Addresses</w:t>
      </w:r>
    </w:p>
    <w:p w14:paraId="2B93812B" w14:textId="77777777" w:rsidR="0012690D" w:rsidRPr="0012690D" w:rsidRDefault="0012690D">
      <w:pPr>
        <w:numPr>
          <w:ilvl w:val="0"/>
          <w:numId w:val="61"/>
        </w:numPr>
      </w:pPr>
      <w:r w:rsidRPr="0012690D">
        <w:t xml:space="preserve">THREAT-R-01 </w:t>
      </w:r>
    </w:p>
    <w:p w14:paraId="54CF143B" w14:textId="77777777" w:rsidR="0012690D" w:rsidRPr="0012690D" w:rsidRDefault="0012690D">
      <w:pPr>
        <w:numPr>
          <w:ilvl w:val="0"/>
          <w:numId w:val="61"/>
        </w:numPr>
      </w:pPr>
      <w:r w:rsidRPr="0012690D">
        <w:t xml:space="preserve">THREAT-R-02 </w:t>
      </w:r>
    </w:p>
    <w:p w14:paraId="2747EB75" w14:textId="77777777" w:rsidR="0012690D" w:rsidRPr="0012690D" w:rsidRDefault="0012690D">
      <w:pPr>
        <w:numPr>
          <w:ilvl w:val="0"/>
          <w:numId w:val="61"/>
        </w:numPr>
      </w:pPr>
      <w:r w:rsidRPr="0012690D">
        <w:t xml:space="preserve">THREAT-R-04 </w:t>
      </w:r>
    </w:p>
    <w:p w14:paraId="20E1D9D0" w14:textId="77777777" w:rsidR="0012690D" w:rsidRDefault="0012690D" w:rsidP="0012690D">
      <w:pPr>
        <w:pStyle w:val="Heading3"/>
        <w:rPr>
          <w:rFonts w:ascii="Times New Roman" w:eastAsia="Times New Roman" w:hAnsi="Times New Roman"/>
          <w:sz w:val="27"/>
        </w:rPr>
      </w:pPr>
      <w:bookmarkStart w:id="105" w:name="_Toc237189542"/>
      <w:r>
        <w:t>Required Actions</w:t>
      </w:r>
      <w:bookmarkEnd w:id="105"/>
    </w:p>
    <w:p w14:paraId="136DC74C" w14:textId="77777777" w:rsidR="0012690D" w:rsidRDefault="0012690D" w:rsidP="0012690D">
      <w:pPr>
        <w:pStyle w:val="NormalWeb"/>
      </w:pPr>
      <w:r>
        <w:t>Generate a unique correlation ID at the beginning of every transaction.</w:t>
      </w:r>
    </w:p>
    <w:p w14:paraId="75837411" w14:textId="77777777" w:rsidR="0012690D" w:rsidRDefault="0012690D" w:rsidP="0012690D">
      <w:pPr>
        <w:pStyle w:val="NormalWeb"/>
      </w:pPr>
      <w:r>
        <w:t>Example:</w:t>
      </w:r>
    </w:p>
    <w:p w14:paraId="4F0898A0" w14:textId="77777777" w:rsidR="0012690D" w:rsidRDefault="0012690D" w:rsidP="0012690D">
      <w:pPr>
        <w:pStyle w:val="HTMLPreformatted"/>
        <w:rPr>
          <w:rStyle w:val="HTMLCode"/>
        </w:rPr>
      </w:pPr>
      <w:r>
        <w:rPr>
          <w:rStyle w:val="HTMLCode"/>
        </w:rPr>
        <w:t>Browser</w:t>
      </w:r>
    </w:p>
    <w:p w14:paraId="17D4140F" w14:textId="77777777" w:rsidR="0012690D" w:rsidRDefault="0012690D" w:rsidP="0012690D">
      <w:pPr>
        <w:pStyle w:val="HTMLPreformatted"/>
        <w:rPr>
          <w:rStyle w:val="HTMLCode"/>
        </w:rPr>
      </w:pPr>
      <w:r>
        <w:rPr>
          <w:rStyle w:val="HTMLCode"/>
        </w:rPr>
        <w:t xml:space="preserve">   │</w:t>
      </w:r>
    </w:p>
    <w:p w14:paraId="3E124670" w14:textId="77777777" w:rsidR="0012690D" w:rsidRDefault="0012690D" w:rsidP="0012690D">
      <w:pPr>
        <w:pStyle w:val="HTMLPreformatted"/>
        <w:rPr>
          <w:rStyle w:val="HTMLCode"/>
        </w:rPr>
      </w:pPr>
      <w:r>
        <w:rPr>
          <w:rStyle w:val="HTMLCode"/>
        </w:rPr>
        <w:t xml:space="preserve">   │ X-Correlation-ID</w:t>
      </w:r>
    </w:p>
    <w:p w14:paraId="5E24F8FF" w14:textId="77777777" w:rsidR="0012690D" w:rsidRDefault="0012690D" w:rsidP="0012690D">
      <w:pPr>
        <w:pStyle w:val="HTMLPreformatted"/>
        <w:rPr>
          <w:rStyle w:val="HTMLCode"/>
        </w:rPr>
      </w:pPr>
      <w:r>
        <w:rPr>
          <w:rStyle w:val="HTMLCode"/>
        </w:rPr>
        <w:t xml:space="preserve">   ▼</w:t>
      </w:r>
    </w:p>
    <w:p w14:paraId="4B714553" w14:textId="77777777" w:rsidR="0012690D" w:rsidRDefault="0012690D" w:rsidP="0012690D">
      <w:pPr>
        <w:pStyle w:val="HTMLPreformatted"/>
        <w:rPr>
          <w:rStyle w:val="HTMLCode"/>
        </w:rPr>
      </w:pPr>
      <w:r>
        <w:rPr>
          <w:rStyle w:val="HTMLCode"/>
        </w:rPr>
        <w:t>Web Server</w:t>
      </w:r>
    </w:p>
    <w:p w14:paraId="537D5033" w14:textId="77777777" w:rsidR="0012690D" w:rsidRDefault="0012690D" w:rsidP="0012690D">
      <w:pPr>
        <w:pStyle w:val="HTMLPreformatted"/>
        <w:rPr>
          <w:rStyle w:val="HTMLCode"/>
        </w:rPr>
      </w:pPr>
      <w:r>
        <w:rPr>
          <w:rStyle w:val="HTMLCode"/>
        </w:rPr>
        <w:t xml:space="preserve">   │</w:t>
      </w:r>
    </w:p>
    <w:p w14:paraId="097AA692" w14:textId="77777777" w:rsidR="0012690D" w:rsidRDefault="0012690D" w:rsidP="0012690D">
      <w:pPr>
        <w:pStyle w:val="HTMLPreformatted"/>
        <w:rPr>
          <w:rStyle w:val="HTMLCode"/>
        </w:rPr>
      </w:pPr>
      <w:r>
        <w:rPr>
          <w:rStyle w:val="HTMLCode"/>
        </w:rPr>
        <w:t xml:space="preserve">   │ same ID</w:t>
      </w:r>
    </w:p>
    <w:p w14:paraId="4154F40C" w14:textId="77777777" w:rsidR="0012690D" w:rsidRDefault="0012690D" w:rsidP="0012690D">
      <w:pPr>
        <w:pStyle w:val="HTMLPreformatted"/>
        <w:rPr>
          <w:rStyle w:val="HTMLCode"/>
        </w:rPr>
      </w:pPr>
      <w:r>
        <w:rPr>
          <w:rStyle w:val="HTMLCode"/>
        </w:rPr>
        <w:t xml:space="preserve">   ▼</w:t>
      </w:r>
    </w:p>
    <w:p w14:paraId="7323555C" w14:textId="77777777" w:rsidR="0012690D" w:rsidRDefault="0012690D" w:rsidP="0012690D">
      <w:pPr>
        <w:pStyle w:val="HTMLPreformatted"/>
        <w:rPr>
          <w:rStyle w:val="HTMLCode"/>
        </w:rPr>
      </w:pPr>
      <w:r>
        <w:rPr>
          <w:rStyle w:val="HTMLCode"/>
        </w:rPr>
        <w:t>App Server</w:t>
      </w:r>
    </w:p>
    <w:p w14:paraId="2D8EA4EE" w14:textId="77777777" w:rsidR="0012690D" w:rsidRDefault="0012690D" w:rsidP="0012690D">
      <w:pPr>
        <w:pStyle w:val="HTMLPreformatted"/>
        <w:rPr>
          <w:rStyle w:val="HTMLCode"/>
        </w:rPr>
      </w:pPr>
      <w:r>
        <w:rPr>
          <w:rStyle w:val="HTMLCode"/>
        </w:rPr>
        <w:t xml:space="preserve">   │</w:t>
      </w:r>
    </w:p>
    <w:p w14:paraId="545A17B3" w14:textId="77777777" w:rsidR="0012690D" w:rsidRDefault="0012690D" w:rsidP="0012690D">
      <w:pPr>
        <w:pStyle w:val="HTMLPreformatted"/>
        <w:rPr>
          <w:rStyle w:val="HTMLCode"/>
        </w:rPr>
      </w:pPr>
      <w:r>
        <w:rPr>
          <w:rStyle w:val="HTMLCode"/>
        </w:rPr>
        <w:t xml:space="preserve">   │ same ID</w:t>
      </w:r>
    </w:p>
    <w:p w14:paraId="1F4C14AE" w14:textId="77777777" w:rsidR="0012690D" w:rsidRDefault="0012690D" w:rsidP="0012690D">
      <w:pPr>
        <w:pStyle w:val="HTMLPreformatted"/>
        <w:rPr>
          <w:rStyle w:val="HTMLCode"/>
        </w:rPr>
      </w:pPr>
      <w:r>
        <w:rPr>
          <w:rStyle w:val="HTMLCode"/>
        </w:rPr>
        <w:t xml:space="preserve">   ▼</w:t>
      </w:r>
    </w:p>
    <w:p w14:paraId="44C22B35" w14:textId="77777777" w:rsidR="0012690D" w:rsidRDefault="0012690D" w:rsidP="0012690D">
      <w:pPr>
        <w:pStyle w:val="HTMLPreformatted"/>
        <w:rPr>
          <w:rStyle w:val="HTMLCode"/>
        </w:rPr>
      </w:pPr>
      <w:r>
        <w:rPr>
          <w:rStyle w:val="HTMLCode"/>
        </w:rPr>
        <w:t>Data API</w:t>
      </w:r>
    </w:p>
    <w:p w14:paraId="68005B7B" w14:textId="77777777" w:rsidR="0012690D" w:rsidRDefault="0012690D" w:rsidP="0012690D">
      <w:pPr>
        <w:pStyle w:val="HTMLPreformatted"/>
        <w:rPr>
          <w:rStyle w:val="HTMLCode"/>
        </w:rPr>
      </w:pPr>
      <w:r>
        <w:rPr>
          <w:rStyle w:val="HTMLCode"/>
        </w:rPr>
        <w:t xml:space="preserve">   │</w:t>
      </w:r>
    </w:p>
    <w:p w14:paraId="70C2659B" w14:textId="77777777" w:rsidR="0012690D" w:rsidRDefault="0012690D" w:rsidP="0012690D">
      <w:pPr>
        <w:pStyle w:val="HTMLPreformatted"/>
        <w:rPr>
          <w:rStyle w:val="HTMLCode"/>
        </w:rPr>
      </w:pPr>
      <w:r>
        <w:rPr>
          <w:rStyle w:val="HTMLCode"/>
        </w:rPr>
        <w:t xml:space="preserve">   ▼</w:t>
      </w:r>
    </w:p>
    <w:p w14:paraId="6CC0E909" w14:textId="77777777" w:rsidR="0012690D" w:rsidRDefault="0012690D" w:rsidP="0012690D">
      <w:pPr>
        <w:pStyle w:val="HTMLPreformatted"/>
      </w:pPr>
      <w:r>
        <w:rPr>
          <w:rStyle w:val="HTMLCode"/>
        </w:rPr>
        <w:t>Database</w:t>
      </w:r>
    </w:p>
    <w:p w14:paraId="3FB8F6AE" w14:textId="77777777" w:rsidR="0012690D" w:rsidRDefault="0012690D" w:rsidP="0012690D">
      <w:pPr>
        <w:pStyle w:val="NormalWeb"/>
      </w:pPr>
      <w:r>
        <w:t>The identifier should be preserved throughout the transaction.</w:t>
      </w:r>
    </w:p>
    <w:p w14:paraId="4D864212" w14:textId="77777777" w:rsidR="0012690D" w:rsidRPr="0012690D" w:rsidRDefault="0012690D" w:rsidP="0012690D">
      <w:pPr>
        <w:rPr>
          <w:b/>
          <w:bCs/>
        </w:rPr>
      </w:pPr>
      <w:r w:rsidRPr="0012690D">
        <w:rPr>
          <w:b/>
          <w:bCs/>
        </w:rPr>
        <w:t>Audit Information</w:t>
      </w:r>
    </w:p>
    <w:p w14:paraId="32A17E5D" w14:textId="77777777" w:rsidR="0012690D" w:rsidRPr="0012690D" w:rsidRDefault="0012690D" w:rsidP="0012690D">
      <w:r w:rsidRPr="0012690D">
        <w:t>Record:</w:t>
      </w:r>
    </w:p>
    <w:p w14:paraId="787976BF" w14:textId="77777777" w:rsidR="0012690D" w:rsidRPr="0012690D" w:rsidRDefault="0012690D">
      <w:pPr>
        <w:numPr>
          <w:ilvl w:val="0"/>
          <w:numId w:val="62"/>
        </w:numPr>
      </w:pPr>
      <w:r w:rsidRPr="0012690D">
        <w:t xml:space="preserve">User ID </w:t>
      </w:r>
    </w:p>
    <w:p w14:paraId="66CD69BB" w14:textId="77777777" w:rsidR="0012690D" w:rsidRPr="0012690D" w:rsidRDefault="0012690D">
      <w:pPr>
        <w:numPr>
          <w:ilvl w:val="0"/>
          <w:numId w:val="62"/>
        </w:numPr>
      </w:pPr>
      <w:r w:rsidRPr="0012690D">
        <w:t xml:space="preserve">Service identity </w:t>
      </w:r>
    </w:p>
    <w:p w14:paraId="715E1DF2" w14:textId="77777777" w:rsidR="0012690D" w:rsidRPr="0012690D" w:rsidRDefault="0012690D">
      <w:pPr>
        <w:numPr>
          <w:ilvl w:val="0"/>
          <w:numId w:val="62"/>
        </w:numPr>
      </w:pPr>
      <w:r w:rsidRPr="0012690D">
        <w:t xml:space="preserve">Correlation ID </w:t>
      </w:r>
    </w:p>
    <w:p w14:paraId="42AFC626" w14:textId="77777777" w:rsidR="0012690D" w:rsidRPr="0012690D" w:rsidRDefault="0012690D">
      <w:pPr>
        <w:numPr>
          <w:ilvl w:val="0"/>
          <w:numId w:val="62"/>
        </w:numPr>
      </w:pPr>
      <w:r w:rsidRPr="0012690D">
        <w:t xml:space="preserve">Timestamp </w:t>
      </w:r>
    </w:p>
    <w:p w14:paraId="6C5175BF" w14:textId="77777777" w:rsidR="0012690D" w:rsidRPr="0012690D" w:rsidRDefault="0012690D">
      <w:pPr>
        <w:numPr>
          <w:ilvl w:val="0"/>
          <w:numId w:val="62"/>
        </w:numPr>
      </w:pPr>
      <w:r w:rsidRPr="0012690D">
        <w:t xml:space="preserve">Source IP </w:t>
      </w:r>
    </w:p>
    <w:p w14:paraId="0C1F0757" w14:textId="77777777" w:rsidR="0012690D" w:rsidRPr="0012690D" w:rsidRDefault="0012690D">
      <w:pPr>
        <w:numPr>
          <w:ilvl w:val="0"/>
          <w:numId w:val="62"/>
        </w:numPr>
      </w:pPr>
      <w:r w:rsidRPr="0012690D">
        <w:t xml:space="preserve">Requested resource </w:t>
      </w:r>
    </w:p>
    <w:p w14:paraId="1D695E43" w14:textId="77777777" w:rsidR="0012690D" w:rsidRPr="0012690D" w:rsidRDefault="0012690D">
      <w:pPr>
        <w:numPr>
          <w:ilvl w:val="0"/>
          <w:numId w:val="62"/>
        </w:numPr>
      </w:pPr>
      <w:r w:rsidRPr="0012690D">
        <w:t xml:space="preserve">Operation </w:t>
      </w:r>
    </w:p>
    <w:p w14:paraId="6E51F905" w14:textId="77777777" w:rsidR="0012690D" w:rsidRPr="0012690D" w:rsidRDefault="0012690D">
      <w:pPr>
        <w:numPr>
          <w:ilvl w:val="0"/>
          <w:numId w:val="62"/>
        </w:numPr>
      </w:pPr>
      <w:r w:rsidRPr="0012690D">
        <w:t xml:space="preserve">Result </w:t>
      </w:r>
    </w:p>
    <w:p w14:paraId="59CB15FF" w14:textId="77777777" w:rsidR="0012690D" w:rsidRPr="0012690D" w:rsidRDefault="0012690D">
      <w:pPr>
        <w:numPr>
          <w:ilvl w:val="0"/>
          <w:numId w:val="62"/>
        </w:numPr>
      </w:pPr>
      <w:r w:rsidRPr="0012690D">
        <w:t xml:space="preserve">Response status </w:t>
      </w:r>
    </w:p>
    <w:p w14:paraId="5F17C81A" w14:textId="77777777" w:rsidR="0012690D" w:rsidRPr="0012690D" w:rsidRDefault="0012690D">
      <w:pPr>
        <w:numPr>
          <w:ilvl w:val="0"/>
          <w:numId w:val="62"/>
        </w:numPr>
      </w:pPr>
      <w:r w:rsidRPr="0012690D">
        <w:t>Failure reason</w:t>
      </w:r>
    </w:p>
    <w:p w14:paraId="56D33B9C" w14:textId="77777777" w:rsidR="0012690D" w:rsidRPr="0012690D" w:rsidRDefault="0012690D" w:rsidP="0012690D"/>
    <w:p w14:paraId="02106104" w14:textId="05EE2C28" w:rsidR="00551D57" w:rsidRDefault="00152F99">
      <w:pPr>
        <w:pStyle w:val="Heading3"/>
      </w:pPr>
      <w:bookmarkStart w:id="106" w:name="_Toc237189543"/>
      <w:r>
        <w:t xml:space="preserve">REM-07: </w:t>
      </w:r>
      <w:r w:rsidR="0012690D" w:rsidRPr="0012690D">
        <w:t>Harden SOLR and Search Services</w:t>
      </w:r>
      <w:bookmarkEnd w:id="106"/>
    </w:p>
    <w:p w14:paraId="48E09818" w14:textId="77777777" w:rsidR="0012690D" w:rsidRDefault="0012690D" w:rsidP="0012690D"/>
    <w:p w14:paraId="469EF6B1" w14:textId="77777777" w:rsidR="0012690D" w:rsidRPr="0012690D" w:rsidRDefault="0012690D" w:rsidP="0012690D">
      <w:pPr>
        <w:rPr>
          <w:b/>
          <w:bCs/>
        </w:rPr>
      </w:pPr>
      <w:r w:rsidRPr="0012690D">
        <w:rPr>
          <w:b/>
          <w:bCs/>
        </w:rPr>
        <w:t>Addresses</w:t>
      </w:r>
    </w:p>
    <w:p w14:paraId="5B6ABAC4" w14:textId="77777777" w:rsidR="0012690D" w:rsidRPr="0012690D" w:rsidRDefault="0012690D">
      <w:pPr>
        <w:numPr>
          <w:ilvl w:val="0"/>
          <w:numId w:val="63"/>
        </w:numPr>
      </w:pPr>
      <w:r w:rsidRPr="0012690D">
        <w:lastRenderedPageBreak/>
        <w:t xml:space="preserve">THREAT-I-03 </w:t>
      </w:r>
    </w:p>
    <w:p w14:paraId="197FCE10" w14:textId="0EF81B9F" w:rsidR="0012690D" w:rsidRPr="0012690D" w:rsidRDefault="0012690D">
      <w:pPr>
        <w:numPr>
          <w:ilvl w:val="0"/>
          <w:numId w:val="63"/>
        </w:numPr>
      </w:pPr>
      <w:r w:rsidRPr="0012690D">
        <w:t>THREAT-D-03</w:t>
      </w:r>
    </w:p>
    <w:p w14:paraId="5710F92D" w14:textId="77777777" w:rsidR="0012690D" w:rsidRPr="0012690D" w:rsidRDefault="0012690D">
      <w:pPr>
        <w:numPr>
          <w:ilvl w:val="0"/>
          <w:numId w:val="63"/>
        </w:numPr>
      </w:pPr>
      <w:r w:rsidRPr="0012690D">
        <w:t>THREAT-T-05</w:t>
      </w:r>
    </w:p>
    <w:p w14:paraId="5FA7E3CE" w14:textId="77777777" w:rsidR="0012690D" w:rsidRPr="0012690D" w:rsidRDefault="0012690D" w:rsidP="0012690D">
      <w:pPr>
        <w:rPr>
          <w:b/>
          <w:bCs/>
        </w:rPr>
      </w:pPr>
      <w:r w:rsidRPr="0012690D">
        <w:rPr>
          <w:b/>
          <w:bCs/>
        </w:rPr>
        <w:t>Required Actions</w:t>
      </w:r>
    </w:p>
    <w:p w14:paraId="46DB4B40" w14:textId="77777777" w:rsidR="0012690D" w:rsidRPr="0012690D" w:rsidRDefault="0012690D">
      <w:pPr>
        <w:numPr>
          <w:ilvl w:val="0"/>
          <w:numId w:val="64"/>
        </w:numPr>
      </w:pPr>
      <w:r w:rsidRPr="0012690D">
        <w:t xml:space="preserve">Restrict administrative interfaces. </w:t>
      </w:r>
    </w:p>
    <w:p w14:paraId="65E2A1ED" w14:textId="77777777" w:rsidR="0012690D" w:rsidRPr="0012690D" w:rsidRDefault="0012690D">
      <w:pPr>
        <w:numPr>
          <w:ilvl w:val="0"/>
          <w:numId w:val="64"/>
        </w:numPr>
      </w:pPr>
      <w:r w:rsidRPr="0012690D">
        <w:t xml:space="preserve">Require authentication. </w:t>
      </w:r>
    </w:p>
    <w:p w14:paraId="426AEC78" w14:textId="77777777" w:rsidR="0012690D" w:rsidRPr="0012690D" w:rsidRDefault="0012690D">
      <w:pPr>
        <w:numPr>
          <w:ilvl w:val="0"/>
          <w:numId w:val="64"/>
        </w:numPr>
      </w:pPr>
      <w:r w:rsidRPr="0012690D">
        <w:t xml:space="preserve">Restrict network access. </w:t>
      </w:r>
    </w:p>
    <w:p w14:paraId="1AFE9C9A" w14:textId="77777777" w:rsidR="0012690D" w:rsidRPr="0012690D" w:rsidRDefault="0012690D">
      <w:pPr>
        <w:numPr>
          <w:ilvl w:val="0"/>
          <w:numId w:val="64"/>
        </w:numPr>
      </w:pPr>
      <w:r w:rsidRPr="0012690D">
        <w:t xml:space="preserve">Validate search queries. </w:t>
      </w:r>
    </w:p>
    <w:p w14:paraId="34CA6DBA" w14:textId="77777777" w:rsidR="0012690D" w:rsidRPr="0012690D" w:rsidRDefault="0012690D">
      <w:pPr>
        <w:numPr>
          <w:ilvl w:val="0"/>
          <w:numId w:val="64"/>
        </w:numPr>
      </w:pPr>
      <w:r w:rsidRPr="0012690D">
        <w:t xml:space="preserve">Limit expensive wildcard searches. </w:t>
      </w:r>
    </w:p>
    <w:p w14:paraId="54E051BC" w14:textId="77777777" w:rsidR="0012690D" w:rsidRPr="0012690D" w:rsidRDefault="0012690D">
      <w:pPr>
        <w:numPr>
          <w:ilvl w:val="0"/>
          <w:numId w:val="64"/>
        </w:numPr>
      </w:pPr>
      <w:r w:rsidRPr="0012690D">
        <w:t xml:space="preserve">Implement query timeouts. </w:t>
      </w:r>
    </w:p>
    <w:p w14:paraId="3CAC78FB" w14:textId="77777777" w:rsidR="0012690D" w:rsidRPr="0012690D" w:rsidRDefault="0012690D">
      <w:pPr>
        <w:numPr>
          <w:ilvl w:val="0"/>
          <w:numId w:val="64"/>
        </w:numPr>
      </w:pPr>
      <w:r w:rsidRPr="0012690D">
        <w:t xml:space="preserve">Monitor index modifications. </w:t>
      </w:r>
    </w:p>
    <w:p w14:paraId="3FAA0D4D" w14:textId="77777777" w:rsidR="0012690D" w:rsidRPr="0012690D" w:rsidRDefault="0012690D">
      <w:pPr>
        <w:numPr>
          <w:ilvl w:val="0"/>
          <w:numId w:val="64"/>
        </w:numPr>
      </w:pPr>
      <w:r w:rsidRPr="0012690D">
        <w:t>Audit administrative operations.</w:t>
      </w:r>
    </w:p>
    <w:p w14:paraId="70997233" w14:textId="29D6104C" w:rsidR="00551D57" w:rsidRDefault="00152F99">
      <w:pPr>
        <w:pStyle w:val="Heading3"/>
      </w:pPr>
      <w:bookmarkStart w:id="107" w:name="_Toc237189544"/>
      <w:r>
        <w:t xml:space="preserve">REM-08: </w:t>
      </w:r>
      <w:r w:rsidR="0012690D" w:rsidRPr="0012690D">
        <w:t>Implement API Rate Limiting and Quotas</w:t>
      </w:r>
      <w:bookmarkEnd w:id="107"/>
    </w:p>
    <w:p w14:paraId="6CD0FAA7" w14:textId="77777777" w:rsidR="0012690D" w:rsidRPr="0012690D" w:rsidRDefault="0012690D" w:rsidP="0012690D">
      <w:pPr>
        <w:rPr>
          <w:b/>
          <w:bCs/>
        </w:rPr>
      </w:pPr>
      <w:r w:rsidRPr="0012690D">
        <w:rPr>
          <w:b/>
          <w:bCs/>
        </w:rPr>
        <w:t>Addresses</w:t>
      </w:r>
    </w:p>
    <w:p w14:paraId="56898E62" w14:textId="5F4858DC" w:rsidR="0012690D" w:rsidRPr="0012690D" w:rsidRDefault="0012690D">
      <w:pPr>
        <w:numPr>
          <w:ilvl w:val="0"/>
          <w:numId w:val="65"/>
        </w:numPr>
      </w:pPr>
      <w:r w:rsidRPr="0012690D">
        <w:t xml:space="preserve">THREAT-D-02 </w:t>
      </w:r>
    </w:p>
    <w:p w14:paraId="7628255B" w14:textId="19AC89E4" w:rsidR="0012690D" w:rsidRPr="0012690D" w:rsidRDefault="0012690D">
      <w:pPr>
        <w:numPr>
          <w:ilvl w:val="0"/>
          <w:numId w:val="65"/>
        </w:numPr>
      </w:pPr>
      <w:r w:rsidRPr="0012690D">
        <w:t>THREAT-D-0</w:t>
      </w:r>
      <w:r w:rsidR="00584E59">
        <w:t>8</w:t>
      </w:r>
    </w:p>
    <w:p w14:paraId="7D2E1981" w14:textId="77777777" w:rsidR="0012690D" w:rsidRPr="0012690D" w:rsidRDefault="0012690D">
      <w:pPr>
        <w:numPr>
          <w:ilvl w:val="0"/>
          <w:numId w:val="65"/>
        </w:numPr>
      </w:pPr>
      <w:r w:rsidRPr="0012690D">
        <w:t>THREAT-I-02</w:t>
      </w:r>
    </w:p>
    <w:p w14:paraId="4D29014C" w14:textId="77777777" w:rsidR="0012690D" w:rsidRPr="0012690D" w:rsidRDefault="0012690D" w:rsidP="0012690D">
      <w:pPr>
        <w:rPr>
          <w:b/>
          <w:bCs/>
        </w:rPr>
      </w:pPr>
      <w:r w:rsidRPr="0012690D">
        <w:rPr>
          <w:b/>
          <w:bCs/>
        </w:rPr>
        <w:t>Affected Components</w:t>
      </w:r>
    </w:p>
    <w:p w14:paraId="39238DC9" w14:textId="77777777" w:rsidR="0012690D" w:rsidRPr="0012690D" w:rsidRDefault="0012690D">
      <w:pPr>
        <w:numPr>
          <w:ilvl w:val="0"/>
          <w:numId w:val="66"/>
        </w:numPr>
      </w:pPr>
      <w:r w:rsidRPr="0012690D">
        <w:t xml:space="preserve">Dedicated Data API </w:t>
      </w:r>
    </w:p>
    <w:p w14:paraId="2403354F" w14:textId="77777777" w:rsidR="0012690D" w:rsidRPr="0012690D" w:rsidRDefault="0012690D">
      <w:pPr>
        <w:numPr>
          <w:ilvl w:val="0"/>
          <w:numId w:val="66"/>
        </w:numPr>
      </w:pPr>
      <w:r w:rsidRPr="0012690D">
        <w:t xml:space="preserve">GDS API </w:t>
      </w:r>
    </w:p>
    <w:p w14:paraId="2A20D0A5" w14:textId="77777777" w:rsidR="0012690D" w:rsidRPr="0012690D" w:rsidRDefault="0012690D">
      <w:pPr>
        <w:numPr>
          <w:ilvl w:val="0"/>
          <w:numId w:val="66"/>
        </w:numPr>
      </w:pPr>
      <w:r w:rsidRPr="0012690D">
        <w:t xml:space="preserve">Credit Analytics </w:t>
      </w:r>
    </w:p>
    <w:p w14:paraId="47F12594" w14:textId="77777777" w:rsidR="0012690D" w:rsidRPr="0012690D" w:rsidRDefault="0012690D">
      <w:pPr>
        <w:numPr>
          <w:ilvl w:val="0"/>
          <w:numId w:val="66"/>
        </w:numPr>
      </w:pPr>
      <w:r w:rsidRPr="0012690D">
        <w:t>Report Builder</w:t>
      </w:r>
    </w:p>
    <w:p w14:paraId="0D07958A" w14:textId="77777777" w:rsidR="0012690D" w:rsidRPr="0012690D" w:rsidRDefault="0012690D" w:rsidP="0012690D">
      <w:pPr>
        <w:rPr>
          <w:b/>
          <w:bCs/>
        </w:rPr>
      </w:pPr>
      <w:r w:rsidRPr="0012690D">
        <w:rPr>
          <w:b/>
          <w:bCs/>
        </w:rPr>
        <w:t>Required Actions</w:t>
      </w:r>
    </w:p>
    <w:p w14:paraId="770098EF" w14:textId="77777777" w:rsidR="0012690D" w:rsidRPr="0012690D" w:rsidRDefault="0012690D" w:rsidP="0012690D">
      <w:r w:rsidRPr="0012690D">
        <w:t>Define limits based on:</w:t>
      </w:r>
    </w:p>
    <w:p w14:paraId="6CF805CD" w14:textId="77777777" w:rsidR="0012690D" w:rsidRPr="0012690D" w:rsidRDefault="0012690D">
      <w:pPr>
        <w:numPr>
          <w:ilvl w:val="0"/>
          <w:numId w:val="67"/>
        </w:numPr>
      </w:pPr>
      <w:r w:rsidRPr="0012690D">
        <w:t xml:space="preserve">Client </w:t>
      </w:r>
    </w:p>
    <w:p w14:paraId="020388C8" w14:textId="77777777" w:rsidR="0012690D" w:rsidRPr="0012690D" w:rsidRDefault="0012690D">
      <w:pPr>
        <w:numPr>
          <w:ilvl w:val="0"/>
          <w:numId w:val="67"/>
        </w:numPr>
      </w:pPr>
      <w:r w:rsidRPr="0012690D">
        <w:t xml:space="preserve">User </w:t>
      </w:r>
    </w:p>
    <w:p w14:paraId="5CA30525" w14:textId="77777777" w:rsidR="0012690D" w:rsidRPr="0012690D" w:rsidRDefault="0012690D">
      <w:pPr>
        <w:numPr>
          <w:ilvl w:val="0"/>
          <w:numId w:val="67"/>
        </w:numPr>
      </w:pPr>
      <w:r w:rsidRPr="0012690D">
        <w:t xml:space="preserve">API operation </w:t>
      </w:r>
    </w:p>
    <w:p w14:paraId="750947E3" w14:textId="77777777" w:rsidR="0012690D" w:rsidRPr="0012690D" w:rsidRDefault="0012690D">
      <w:pPr>
        <w:numPr>
          <w:ilvl w:val="0"/>
          <w:numId w:val="67"/>
        </w:numPr>
      </w:pPr>
      <w:r w:rsidRPr="0012690D">
        <w:t xml:space="preserve">IP address </w:t>
      </w:r>
    </w:p>
    <w:p w14:paraId="0017D272" w14:textId="77777777" w:rsidR="0012690D" w:rsidRPr="0012690D" w:rsidRDefault="0012690D">
      <w:pPr>
        <w:numPr>
          <w:ilvl w:val="0"/>
          <w:numId w:val="67"/>
        </w:numPr>
      </w:pPr>
      <w:r w:rsidRPr="0012690D">
        <w:t xml:space="preserve">Subscription/entitlement </w:t>
      </w:r>
    </w:p>
    <w:p w14:paraId="2CF10002" w14:textId="77777777" w:rsidR="0012690D" w:rsidRPr="0012690D" w:rsidRDefault="0012690D">
      <w:pPr>
        <w:numPr>
          <w:ilvl w:val="0"/>
          <w:numId w:val="67"/>
        </w:numPr>
      </w:pPr>
      <w:r w:rsidRPr="0012690D">
        <w:t xml:space="preserve">Concurrent requests </w:t>
      </w:r>
    </w:p>
    <w:p w14:paraId="349A2718" w14:textId="77777777" w:rsidR="0012690D" w:rsidRPr="0012690D" w:rsidRDefault="0012690D" w:rsidP="0012690D">
      <w:r w:rsidRPr="0012690D">
        <w:t>High-cost operations such as analytics and report generation should have stricter limits than ordinary read operations.</w:t>
      </w:r>
    </w:p>
    <w:p w14:paraId="1C3B35AB" w14:textId="6112D3A6" w:rsidR="00551D57" w:rsidRDefault="00152F99">
      <w:pPr>
        <w:pStyle w:val="Heading3"/>
      </w:pPr>
      <w:bookmarkStart w:id="108" w:name="_Toc237189545"/>
      <w:r>
        <w:t xml:space="preserve">REM-09: </w:t>
      </w:r>
      <w:r w:rsidR="0012690D" w:rsidRPr="0012690D">
        <w:t>Centralize Security Logging</w:t>
      </w:r>
      <w:bookmarkEnd w:id="108"/>
    </w:p>
    <w:p w14:paraId="3DEA43A3" w14:textId="77777777" w:rsidR="0012690D" w:rsidRPr="0012690D" w:rsidRDefault="0012690D" w:rsidP="0012690D">
      <w:pPr>
        <w:rPr>
          <w:b/>
          <w:bCs/>
        </w:rPr>
      </w:pPr>
      <w:r w:rsidRPr="0012690D">
        <w:rPr>
          <w:b/>
          <w:bCs/>
        </w:rPr>
        <w:t>Addresses</w:t>
      </w:r>
    </w:p>
    <w:p w14:paraId="5F3194C3" w14:textId="77777777" w:rsidR="0012690D" w:rsidRPr="0012690D" w:rsidRDefault="0012690D">
      <w:pPr>
        <w:numPr>
          <w:ilvl w:val="0"/>
          <w:numId w:val="68"/>
        </w:numPr>
      </w:pPr>
      <w:r w:rsidRPr="0012690D">
        <w:t xml:space="preserve">THREAT-R-01 through THREAT-R-08 </w:t>
      </w:r>
    </w:p>
    <w:p w14:paraId="0C24E0CC" w14:textId="34AE25F6" w:rsidR="0012690D" w:rsidRPr="0012690D" w:rsidRDefault="0012690D">
      <w:pPr>
        <w:numPr>
          <w:ilvl w:val="0"/>
          <w:numId w:val="68"/>
        </w:numPr>
      </w:pPr>
      <w:r w:rsidRPr="0012690D">
        <w:t>THREAT-I-0</w:t>
      </w:r>
      <w:r w:rsidR="00584E59">
        <w:t>7</w:t>
      </w:r>
    </w:p>
    <w:p w14:paraId="0F1A0A7F" w14:textId="77777777" w:rsidR="0012690D" w:rsidRPr="0012690D" w:rsidRDefault="0012690D" w:rsidP="0012690D">
      <w:pPr>
        <w:rPr>
          <w:b/>
          <w:bCs/>
        </w:rPr>
      </w:pPr>
      <w:r w:rsidRPr="0012690D">
        <w:rPr>
          <w:b/>
          <w:bCs/>
        </w:rPr>
        <w:t>Required Actions</w:t>
      </w:r>
    </w:p>
    <w:p w14:paraId="75116481" w14:textId="77777777" w:rsidR="0012690D" w:rsidRPr="0012690D" w:rsidRDefault="0012690D" w:rsidP="0012690D">
      <w:r w:rsidRPr="0012690D">
        <w:t>Centralize security events from:</w:t>
      </w:r>
    </w:p>
    <w:p w14:paraId="374995CF" w14:textId="77777777" w:rsidR="0012690D" w:rsidRPr="0012690D" w:rsidRDefault="0012690D">
      <w:pPr>
        <w:numPr>
          <w:ilvl w:val="0"/>
          <w:numId w:val="69"/>
        </w:numPr>
      </w:pPr>
      <w:r w:rsidRPr="0012690D">
        <w:t xml:space="preserve">Shared Web Servers </w:t>
      </w:r>
    </w:p>
    <w:p w14:paraId="1D05043D" w14:textId="77777777" w:rsidR="0012690D" w:rsidRPr="0012690D" w:rsidRDefault="0012690D">
      <w:pPr>
        <w:numPr>
          <w:ilvl w:val="0"/>
          <w:numId w:val="69"/>
        </w:numPr>
      </w:pPr>
      <w:r w:rsidRPr="0012690D">
        <w:t xml:space="preserve">CIQ+ Web Servers </w:t>
      </w:r>
    </w:p>
    <w:p w14:paraId="64804A0F" w14:textId="77777777" w:rsidR="0012690D" w:rsidRPr="0012690D" w:rsidRDefault="0012690D">
      <w:pPr>
        <w:numPr>
          <w:ilvl w:val="0"/>
          <w:numId w:val="69"/>
        </w:numPr>
      </w:pPr>
      <w:r w:rsidRPr="0012690D">
        <w:lastRenderedPageBreak/>
        <w:t xml:space="preserve">App Servers </w:t>
      </w:r>
    </w:p>
    <w:p w14:paraId="28A6209B" w14:textId="77777777" w:rsidR="0012690D" w:rsidRPr="0012690D" w:rsidRDefault="0012690D">
      <w:pPr>
        <w:numPr>
          <w:ilvl w:val="0"/>
          <w:numId w:val="69"/>
        </w:numPr>
      </w:pPr>
      <w:r w:rsidRPr="0012690D">
        <w:t xml:space="preserve">Data API </w:t>
      </w:r>
    </w:p>
    <w:p w14:paraId="083D9727" w14:textId="77777777" w:rsidR="0012690D" w:rsidRPr="0012690D" w:rsidRDefault="0012690D">
      <w:pPr>
        <w:numPr>
          <w:ilvl w:val="0"/>
          <w:numId w:val="69"/>
        </w:numPr>
      </w:pPr>
      <w:r w:rsidRPr="0012690D">
        <w:t xml:space="preserve">Denim Federation </w:t>
      </w:r>
    </w:p>
    <w:p w14:paraId="3DDC7987" w14:textId="77777777" w:rsidR="0012690D" w:rsidRPr="0012690D" w:rsidRDefault="0012690D">
      <w:pPr>
        <w:numPr>
          <w:ilvl w:val="0"/>
          <w:numId w:val="69"/>
        </w:numPr>
      </w:pPr>
      <w:r w:rsidRPr="0012690D">
        <w:t xml:space="preserve">Credit Analytics </w:t>
      </w:r>
    </w:p>
    <w:p w14:paraId="4E2EF906" w14:textId="77777777" w:rsidR="0012690D" w:rsidRPr="0012690D" w:rsidRDefault="0012690D">
      <w:pPr>
        <w:numPr>
          <w:ilvl w:val="0"/>
          <w:numId w:val="69"/>
        </w:numPr>
      </w:pPr>
      <w:r w:rsidRPr="0012690D">
        <w:t xml:space="preserve">SOLR </w:t>
      </w:r>
    </w:p>
    <w:p w14:paraId="7B1431DE" w14:textId="77777777" w:rsidR="0012690D" w:rsidRPr="0012690D" w:rsidRDefault="0012690D">
      <w:pPr>
        <w:numPr>
          <w:ilvl w:val="0"/>
          <w:numId w:val="69"/>
        </w:numPr>
      </w:pPr>
      <w:r w:rsidRPr="0012690D">
        <w:t xml:space="preserve">Database servers </w:t>
      </w:r>
    </w:p>
    <w:p w14:paraId="50CA17EB" w14:textId="77777777" w:rsidR="0012690D" w:rsidRDefault="0012690D" w:rsidP="0012690D">
      <w:r w:rsidRPr="0012690D">
        <w:t>Logs should be forwarded to a centralized SIEM rather than relying exclusively on local server logs.</w:t>
      </w:r>
    </w:p>
    <w:p w14:paraId="5771CBC4" w14:textId="77777777" w:rsidR="0012690D" w:rsidRDefault="0012690D" w:rsidP="0012690D"/>
    <w:p w14:paraId="60CFF01C" w14:textId="2A70A9B1" w:rsidR="0012690D" w:rsidRPr="0012690D" w:rsidRDefault="0012690D" w:rsidP="0012690D">
      <w:pPr>
        <w:pStyle w:val="Heading2"/>
      </w:pPr>
      <w:bookmarkStart w:id="109" w:name="_Toc237189546"/>
      <w:r w:rsidRPr="0012690D">
        <w:t>9.3 Priority 2 — Medium Risk / Next Two Sprints</w:t>
      </w:r>
      <w:bookmarkEnd w:id="109"/>
    </w:p>
    <w:p w14:paraId="154EB183" w14:textId="41E47AC1" w:rsidR="00551D57" w:rsidRDefault="00152F99">
      <w:pPr>
        <w:pStyle w:val="Heading3"/>
      </w:pPr>
      <w:bookmarkStart w:id="110" w:name="_Toc237189547"/>
      <w:r>
        <w:t xml:space="preserve">REM-10: </w:t>
      </w:r>
      <w:r w:rsidR="0012690D" w:rsidRPr="0012690D">
        <w:t>Implement Network Segmentation</w:t>
      </w:r>
      <w:bookmarkEnd w:id="110"/>
    </w:p>
    <w:p w14:paraId="436D8459" w14:textId="77777777" w:rsidR="0012690D" w:rsidRDefault="0012690D">
      <w:pPr>
        <w:pStyle w:val="Heading2"/>
      </w:pPr>
    </w:p>
    <w:p w14:paraId="30E10068" w14:textId="77777777" w:rsidR="0012690D" w:rsidRPr="0012690D" w:rsidRDefault="0012690D" w:rsidP="0012690D">
      <w:pPr>
        <w:rPr>
          <w:b/>
          <w:bCs/>
        </w:rPr>
      </w:pPr>
      <w:r w:rsidRPr="0012690D">
        <w:rPr>
          <w:b/>
          <w:bCs/>
        </w:rPr>
        <w:t>Objective</w:t>
      </w:r>
    </w:p>
    <w:p w14:paraId="42D95F23" w14:textId="77777777" w:rsidR="0012690D" w:rsidRPr="0012690D" w:rsidRDefault="0012690D" w:rsidP="0012690D">
      <w:r w:rsidRPr="0012690D">
        <w:t>Limit lateral movement between architectural tiers.</w:t>
      </w:r>
    </w:p>
    <w:p w14:paraId="282394E3" w14:textId="77777777" w:rsidR="0012690D" w:rsidRPr="0012690D" w:rsidRDefault="0012690D" w:rsidP="0012690D">
      <w:r w:rsidRPr="0012690D">
        <w:t>Recommended segmentation:</w:t>
      </w:r>
    </w:p>
    <w:p w14:paraId="781393C4" w14:textId="77777777" w:rsidR="0012690D" w:rsidRPr="0012690D" w:rsidRDefault="0012690D" w:rsidP="0012690D">
      <w:r w:rsidRPr="0012690D">
        <w:t>Internet</w:t>
      </w:r>
    </w:p>
    <w:p w14:paraId="2218B519" w14:textId="77777777" w:rsidR="0012690D" w:rsidRPr="0012690D" w:rsidRDefault="0012690D" w:rsidP="0012690D">
      <w:r w:rsidRPr="0012690D">
        <w:t xml:space="preserve">   │</w:t>
      </w:r>
    </w:p>
    <w:p w14:paraId="28E85354" w14:textId="77777777" w:rsidR="0012690D" w:rsidRPr="0012690D" w:rsidRDefault="0012690D" w:rsidP="0012690D">
      <w:r w:rsidRPr="0012690D">
        <w:t xml:space="preserve">   </w:t>
      </w:r>
      <w:r w:rsidRPr="0012690D">
        <w:rPr>
          <w:rFonts w:ascii="Arial" w:hAnsi="Arial" w:cs="Arial"/>
        </w:rPr>
        <w:t>▼</w:t>
      </w:r>
    </w:p>
    <w:p w14:paraId="73D18FC9" w14:textId="77777777" w:rsidR="0012690D" w:rsidRPr="0012690D" w:rsidRDefault="0012690D" w:rsidP="0012690D">
      <w:r w:rsidRPr="0012690D">
        <w:t>Web Network</w:t>
      </w:r>
    </w:p>
    <w:p w14:paraId="4985FCCB" w14:textId="77777777" w:rsidR="0012690D" w:rsidRPr="0012690D" w:rsidRDefault="0012690D" w:rsidP="0012690D">
      <w:r w:rsidRPr="0012690D">
        <w:t xml:space="preserve">   │</w:t>
      </w:r>
    </w:p>
    <w:p w14:paraId="343FCB71" w14:textId="77777777" w:rsidR="0012690D" w:rsidRPr="0012690D" w:rsidRDefault="0012690D" w:rsidP="0012690D">
      <w:r w:rsidRPr="0012690D">
        <w:t xml:space="preserve">   </w:t>
      </w:r>
      <w:r w:rsidRPr="0012690D">
        <w:rPr>
          <w:rFonts w:ascii="Arial" w:hAnsi="Arial" w:cs="Arial"/>
        </w:rPr>
        <w:t>▼</w:t>
      </w:r>
    </w:p>
    <w:p w14:paraId="0E6C83C6" w14:textId="77777777" w:rsidR="0012690D" w:rsidRPr="0012690D" w:rsidRDefault="0012690D" w:rsidP="0012690D">
      <w:r w:rsidRPr="0012690D">
        <w:t>Application Network</w:t>
      </w:r>
    </w:p>
    <w:p w14:paraId="7407EE9C" w14:textId="77777777" w:rsidR="0012690D" w:rsidRPr="0012690D" w:rsidRDefault="0012690D" w:rsidP="0012690D">
      <w:r w:rsidRPr="0012690D">
        <w:t xml:space="preserve">   │</w:t>
      </w:r>
    </w:p>
    <w:p w14:paraId="6F59D2E7" w14:textId="77777777" w:rsidR="0012690D" w:rsidRPr="0012690D" w:rsidRDefault="0012690D" w:rsidP="0012690D">
      <w:r w:rsidRPr="0012690D">
        <w:t xml:space="preserve">   </w:t>
      </w:r>
      <w:r w:rsidRPr="0012690D">
        <w:rPr>
          <w:rFonts w:ascii="Arial" w:hAnsi="Arial" w:cs="Arial"/>
        </w:rPr>
        <w:t>▼</w:t>
      </w:r>
    </w:p>
    <w:p w14:paraId="63FCC80D" w14:textId="77777777" w:rsidR="0012690D" w:rsidRPr="0012690D" w:rsidRDefault="0012690D" w:rsidP="0012690D">
      <w:r w:rsidRPr="0012690D">
        <w:t>Services Network</w:t>
      </w:r>
    </w:p>
    <w:p w14:paraId="7393765B" w14:textId="77777777" w:rsidR="0012690D" w:rsidRPr="0012690D" w:rsidRDefault="0012690D" w:rsidP="0012690D">
      <w:r w:rsidRPr="0012690D">
        <w:t xml:space="preserve">   │</w:t>
      </w:r>
    </w:p>
    <w:p w14:paraId="7B3086E1" w14:textId="77777777" w:rsidR="0012690D" w:rsidRPr="0012690D" w:rsidRDefault="0012690D" w:rsidP="0012690D">
      <w:r w:rsidRPr="0012690D">
        <w:t xml:space="preserve">   </w:t>
      </w:r>
      <w:r w:rsidRPr="0012690D">
        <w:rPr>
          <w:rFonts w:ascii="Arial" w:hAnsi="Arial" w:cs="Arial"/>
        </w:rPr>
        <w:t>▼</w:t>
      </w:r>
    </w:p>
    <w:p w14:paraId="0FB34F77" w14:textId="77777777" w:rsidR="0012690D" w:rsidRPr="0012690D" w:rsidRDefault="0012690D" w:rsidP="0012690D">
      <w:r w:rsidRPr="0012690D">
        <w:t>Database Network</w:t>
      </w:r>
    </w:p>
    <w:p w14:paraId="6CFC4718" w14:textId="77777777" w:rsidR="0012690D" w:rsidRPr="0012690D" w:rsidRDefault="0012690D" w:rsidP="0012690D">
      <w:r w:rsidRPr="0012690D">
        <w:t>Only explicitly required communication paths should be permitted.</w:t>
      </w:r>
    </w:p>
    <w:p w14:paraId="56E5E644" w14:textId="77777777" w:rsidR="0012690D" w:rsidRDefault="0012690D" w:rsidP="0012690D"/>
    <w:p w14:paraId="0506512D" w14:textId="77777777" w:rsidR="0012690D" w:rsidRPr="0012690D" w:rsidRDefault="0012690D" w:rsidP="0012690D">
      <w:pPr>
        <w:rPr>
          <w:b/>
          <w:bCs/>
        </w:rPr>
      </w:pPr>
      <w:r w:rsidRPr="0012690D">
        <w:rPr>
          <w:b/>
          <w:bCs/>
        </w:rPr>
        <w:t>Required Actions</w:t>
      </w:r>
    </w:p>
    <w:p w14:paraId="5E64D90D" w14:textId="77777777" w:rsidR="0012690D" w:rsidRPr="0012690D" w:rsidRDefault="0012690D">
      <w:pPr>
        <w:numPr>
          <w:ilvl w:val="0"/>
          <w:numId w:val="70"/>
        </w:numPr>
      </w:pPr>
      <w:r w:rsidRPr="0012690D">
        <w:t xml:space="preserve">Deny unnecessary east-west traffic. </w:t>
      </w:r>
    </w:p>
    <w:p w14:paraId="5DE7C048" w14:textId="77777777" w:rsidR="0012690D" w:rsidRPr="0012690D" w:rsidRDefault="0012690D">
      <w:pPr>
        <w:numPr>
          <w:ilvl w:val="0"/>
          <w:numId w:val="70"/>
        </w:numPr>
      </w:pPr>
      <w:r w:rsidRPr="0012690D">
        <w:t xml:space="preserve">Restrict database access to approved application servers. </w:t>
      </w:r>
    </w:p>
    <w:p w14:paraId="1EC86DF7" w14:textId="77777777" w:rsidR="0012690D" w:rsidRPr="0012690D" w:rsidRDefault="0012690D">
      <w:pPr>
        <w:numPr>
          <w:ilvl w:val="0"/>
          <w:numId w:val="70"/>
        </w:numPr>
      </w:pPr>
      <w:r w:rsidRPr="0012690D">
        <w:t xml:space="preserve">Restrict SOLR administration. </w:t>
      </w:r>
    </w:p>
    <w:p w14:paraId="0A2F4E1D" w14:textId="77777777" w:rsidR="0012690D" w:rsidRPr="0012690D" w:rsidRDefault="0012690D">
      <w:pPr>
        <w:numPr>
          <w:ilvl w:val="0"/>
          <w:numId w:val="70"/>
        </w:numPr>
      </w:pPr>
      <w:r w:rsidRPr="0012690D">
        <w:t xml:space="preserve">Restrict service-to-service communication. </w:t>
      </w:r>
    </w:p>
    <w:p w14:paraId="53D4568C" w14:textId="77777777" w:rsidR="0012690D" w:rsidRPr="0012690D" w:rsidRDefault="0012690D">
      <w:pPr>
        <w:numPr>
          <w:ilvl w:val="0"/>
          <w:numId w:val="70"/>
        </w:numPr>
      </w:pPr>
      <w:r w:rsidRPr="0012690D">
        <w:t>Monitor blocked connection attempts.</w:t>
      </w:r>
    </w:p>
    <w:p w14:paraId="23C98B60" w14:textId="3CC22411" w:rsidR="0012690D" w:rsidRPr="0012690D" w:rsidRDefault="0012690D" w:rsidP="0012690D">
      <w:pPr>
        <w:pStyle w:val="Heading3"/>
      </w:pPr>
      <w:bookmarkStart w:id="111" w:name="_Toc237189548"/>
      <w:r>
        <w:t>REM-1</w:t>
      </w:r>
      <w:r>
        <w:t>1</w:t>
      </w:r>
      <w:r>
        <w:t xml:space="preserve">: </w:t>
      </w:r>
      <w:r w:rsidRPr="0012690D">
        <w:t>Implement Database Activity Monitoring</w:t>
      </w:r>
      <w:bookmarkEnd w:id="111"/>
    </w:p>
    <w:p w14:paraId="4F62C299" w14:textId="77777777" w:rsidR="00A34E62" w:rsidRPr="00A34E62" w:rsidRDefault="00A34E62" w:rsidP="00A34E62">
      <w:pPr>
        <w:pStyle w:val="Heading3"/>
      </w:pPr>
      <w:bookmarkStart w:id="112" w:name="_Toc237189549"/>
      <w:r w:rsidRPr="00A34E62">
        <w:t>Addresses</w:t>
      </w:r>
      <w:bookmarkEnd w:id="112"/>
    </w:p>
    <w:p w14:paraId="1AD048EB" w14:textId="1634E3CA" w:rsidR="00A34E62" w:rsidRPr="00A34E62" w:rsidRDefault="00A34E62">
      <w:pPr>
        <w:numPr>
          <w:ilvl w:val="0"/>
          <w:numId w:val="70"/>
        </w:numPr>
      </w:pPr>
      <w:r w:rsidRPr="00A34E62">
        <w:t>THREAT-R-0</w:t>
      </w:r>
      <w:r w:rsidR="00584E59">
        <w:t>5</w:t>
      </w:r>
    </w:p>
    <w:p w14:paraId="438A10F9" w14:textId="77777777" w:rsidR="00A34E62" w:rsidRPr="00A34E62" w:rsidRDefault="00A34E62">
      <w:pPr>
        <w:numPr>
          <w:ilvl w:val="0"/>
          <w:numId w:val="70"/>
        </w:numPr>
      </w:pPr>
      <w:r w:rsidRPr="00A34E62">
        <w:t xml:space="preserve">THREAT-I-04 </w:t>
      </w:r>
    </w:p>
    <w:p w14:paraId="22BA03BD" w14:textId="77777777" w:rsidR="00A34E62" w:rsidRPr="00A34E62" w:rsidRDefault="00A34E62">
      <w:pPr>
        <w:numPr>
          <w:ilvl w:val="0"/>
          <w:numId w:val="70"/>
        </w:numPr>
      </w:pPr>
      <w:r w:rsidRPr="00A34E62">
        <w:lastRenderedPageBreak/>
        <w:t xml:space="preserve">THREAT-T-07 </w:t>
      </w:r>
    </w:p>
    <w:p w14:paraId="552E36FC" w14:textId="77777777" w:rsidR="00A34E62" w:rsidRPr="00A34E62" w:rsidRDefault="00A34E62">
      <w:pPr>
        <w:numPr>
          <w:ilvl w:val="0"/>
          <w:numId w:val="70"/>
        </w:numPr>
      </w:pPr>
      <w:r w:rsidRPr="00A34E62">
        <w:t>THREAT-E-06</w:t>
      </w:r>
    </w:p>
    <w:p w14:paraId="22128342" w14:textId="77777777" w:rsidR="00A34E62" w:rsidRPr="00A34E62" w:rsidRDefault="00A34E62" w:rsidP="00A34E62">
      <w:pPr>
        <w:pStyle w:val="Heading3"/>
      </w:pPr>
      <w:bookmarkStart w:id="113" w:name="_Toc237189550"/>
      <w:r w:rsidRPr="00A34E62">
        <w:t>Required Actions</w:t>
      </w:r>
      <w:bookmarkEnd w:id="113"/>
    </w:p>
    <w:p w14:paraId="3B42527E" w14:textId="77777777" w:rsidR="00A34E62" w:rsidRPr="00A34E62" w:rsidRDefault="00A34E62" w:rsidP="00A34E62">
      <w:pPr>
        <w:pStyle w:val="Heading3"/>
      </w:pPr>
      <w:bookmarkStart w:id="114" w:name="_Toc237189551"/>
      <w:r w:rsidRPr="00A34E62">
        <w:t>Monitor:</w:t>
      </w:r>
      <w:bookmarkEnd w:id="114"/>
    </w:p>
    <w:p w14:paraId="7A638B9A" w14:textId="77777777" w:rsidR="00A34E62" w:rsidRPr="00A34E62" w:rsidRDefault="00A34E62">
      <w:pPr>
        <w:numPr>
          <w:ilvl w:val="0"/>
          <w:numId w:val="70"/>
        </w:numPr>
      </w:pPr>
      <w:r w:rsidRPr="00A34E62">
        <w:t xml:space="preserve">Administrative logins </w:t>
      </w:r>
    </w:p>
    <w:p w14:paraId="57EF9F5C" w14:textId="77777777" w:rsidR="00A34E62" w:rsidRPr="00A34E62" w:rsidRDefault="00A34E62">
      <w:pPr>
        <w:numPr>
          <w:ilvl w:val="0"/>
          <w:numId w:val="70"/>
        </w:numPr>
      </w:pPr>
      <w:r w:rsidRPr="00A34E62">
        <w:t xml:space="preserve">Privilege changes </w:t>
      </w:r>
    </w:p>
    <w:p w14:paraId="1EC1758C" w14:textId="77777777" w:rsidR="00A34E62" w:rsidRPr="00A34E62" w:rsidRDefault="00A34E62">
      <w:pPr>
        <w:numPr>
          <w:ilvl w:val="0"/>
          <w:numId w:val="70"/>
        </w:numPr>
      </w:pPr>
      <w:r w:rsidRPr="00A34E62">
        <w:t xml:space="preserve">INSERT operations </w:t>
      </w:r>
    </w:p>
    <w:p w14:paraId="7EC74FA0" w14:textId="77777777" w:rsidR="00A34E62" w:rsidRPr="00A34E62" w:rsidRDefault="00A34E62">
      <w:pPr>
        <w:numPr>
          <w:ilvl w:val="0"/>
          <w:numId w:val="70"/>
        </w:numPr>
      </w:pPr>
      <w:r w:rsidRPr="00A34E62">
        <w:t xml:space="preserve">UPDATE operations </w:t>
      </w:r>
    </w:p>
    <w:p w14:paraId="3F46B02D" w14:textId="77777777" w:rsidR="00A34E62" w:rsidRPr="00A34E62" w:rsidRDefault="00A34E62">
      <w:pPr>
        <w:numPr>
          <w:ilvl w:val="0"/>
          <w:numId w:val="70"/>
        </w:numPr>
      </w:pPr>
      <w:r w:rsidRPr="00A34E62">
        <w:t xml:space="preserve">DELETE operations </w:t>
      </w:r>
    </w:p>
    <w:p w14:paraId="15E17C5A" w14:textId="77777777" w:rsidR="00A34E62" w:rsidRPr="00A34E62" w:rsidRDefault="00A34E62">
      <w:pPr>
        <w:numPr>
          <w:ilvl w:val="0"/>
          <w:numId w:val="70"/>
        </w:numPr>
      </w:pPr>
      <w:r w:rsidRPr="00A34E62">
        <w:t xml:space="preserve">Bulk queries </w:t>
      </w:r>
    </w:p>
    <w:p w14:paraId="066C3F8C" w14:textId="77777777" w:rsidR="00A34E62" w:rsidRPr="00A34E62" w:rsidRDefault="00A34E62">
      <w:pPr>
        <w:numPr>
          <w:ilvl w:val="0"/>
          <w:numId w:val="70"/>
        </w:numPr>
      </w:pPr>
      <w:r w:rsidRPr="00A34E62">
        <w:t xml:space="preserve">Large exports </w:t>
      </w:r>
    </w:p>
    <w:p w14:paraId="01CE8FD7" w14:textId="77777777" w:rsidR="00A34E62" w:rsidRPr="00A34E62" w:rsidRDefault="00A34E62">
      <w:pPr>
        <w:numPr>
          <w:ilvl w:val="0"/>
          <w:numId w:val="70"/>
        </w:numPr>
      </w:pPr>
      <w:r w:rsidRPr="00A34E62">
        <w:t xml:space="preserve">Schema changes </w:t>
      </w:r>
    </w:p>
    <w:p w14:paraId="6C70E480" w14:textId="77777777" w:rsidR="00A34E62" w:rsidRPr="00A34E62" w:rsidRDefault="00A34E62" w:rsidP="00A34E62">
      <w:r w:rsidRPr="00A34E62">
        <w:t>Alerts should be generated for anomalous activity.</w:t>
      </w:r>
    </w:p>
    <w:p w14:paraId="71F34545" w14:textId="47FA82E4" w:rsidR="00A34E62" w:rsidRDefault="00A34E62" w:rsidP="00A34E62">
      <w:pPr>
        <w:pStyle w:val="Heading3"/>
      </w:pPr>
      <w:bookmarkStart w:id="115" w:name="_Toc237189552"/>
      <w:r>
        <w:t>REM-1</w:t>
      </w:r>
      <w:r>
        <w:t>2</w:t>
      </w:r>
      <w:r>
        <w:t xml:space="preserve">: </w:t>
      </w:r>
      <w:r w:rsidRPr="00A34E62">
        <w:t>Protect Application Configuration</w:t>
      </w:r>
      <w:bookmarkEnd w:id="115"/>
    </w:p>
    <w:p w14:paraId="0175D8A0" w14:textId="77777777" w:rsidR="00A34E62" w:rsidRPr="00A34E62" w:rsidRDefault="00A34E62" w:rsidP="00A34E62">
      <w:pPr>
        <w:rPr>
          <w:b/>
          <w:bCs/>
        </w:rPr>
      </w:pPr>
      <w:r w:rsidRPr="00A34E62">
        <w:rPr>
          <w:b/>
          <w:bCs/>
        </w:rPr>
        <w:t>Addresses</w:t>
      </w:r>
    </w:p>
    <w:p w14:paraId="21041F4F" w14:textId="6C1F50B8" w:rsidR="00A34E62" w:rsidRPr="00A34E62" w:rsidRDefault="00A34E62">
      <w:pPr>
        <w:numPr>
          <w:ilvl w:val="0"/>
          <w:numId w:val="71"/>
        </w:numPr>
      </w:pPr>
      <w:r w:rsidRPr="00A34E62">
        <w:t>THREAT-I-0</w:t>
      </w:r>
      <w:r w:rsidR="00611C96">
        <w:t>6</w:t>
      </w:r>
    </w:p>
    <w:p w14:paraId="3631E17C" w14:textId="77777777" w:rsidR="00A34E62" w:rsidRPr="00A34E62" w:rsidRDefault="00A34E62">
      <w:pPr>
        <w:numPr>
          <w:ilvl w:val="0"/>
          <w:numId w:val="71"/>
        </w:numPr>
      </w:pPr>
      <w:r w:rsidRPr="00A34E62">
        <w:t xml:space="preserve">THREAT-T-06 </w:t>
      </w:r>
    </w:p>
    <w:p w14:paraId="10178C48" w14:textId="77777777" w:rsidR="00A34E62" w:rsidRPr="00A34E62" w:rsidRDefault="00A34E62" w:rsidP="00A34E62">
      <w:pPr>
        <w:rPr>
          <w:b/>
          <w:bCs/>
        </w:rPr>
      </w:pPr>
      <w:r w:rsidRPr="00A34E62">
        <w:rPr>
          <w:b/>
          <w:bCs/>
        </w:rPr>
        <w:t>Required Actions</w:t>
      </w:r>
    </w:p>
    <w:p w14:paraId="726D537C" w14:textId="77777777" w:rsidR="00A34E62" w:rsidRPr="00A34E62" w:rsidRDefault="00A34E62">
      <w:pPr>
        <w:numPr>
          <w:ilvl w:val="0"/>
          <w:numId w:val="72"/>
        </w:numPr>
      </w:pPr>
      <w:r w:rsidRPr="00A34E62">
        <w:t xml:space="preserve">Remove secrets from application configuration. </w:t>
      </w:r>
    </w:p>
    <w:p w14:paraId="6728B820" w14:textId="77777777" w:rsidR="00A34E62" w:rsidRPr="00A34E62" w:rsidRDefault="00A34E62">
      <w:pPr>
        <w:numPr>
          <w:ilvl w:val="0"/>
          <w:numId w:val="72"/>
        </w:numPr>
      </w:pPr>
      <w:r w:rsidRPr="00A34E62">
        <w:t xml:space="preserve">Use centralized secret storage. </w:t>
      </w:r>
    </w:p>
    <w:p w14:paraId="202C9C09" w14:textId="77777777" w:rsidR="00A34E62" w:rsidRPr="00A34E62" w:rsidRDefault="00A34E62">
      <w:pPr>
        <w:numPr>
          <w:ilvl w:val="0"/>
          <w:numId w:val="72"/>
        </w:numPr>
      </w:pPr>
      <w:r w:rsidRPr="00A34E62">
        <w:t xml:space="preserve">Restrict configuration write permissions. </w:t>
      </w:r>
    </w:p>
    <w:p w14:paraId="6A6ADB23" w14:textId="77777777" w:rsidR="00A34E62" w:rsidRPr="00A34E62" w:rsidRDefault="00A34E62">
      <w:pPr>
        <w:numPr>
          <w:ilvl w:val="0"/>
          <w:numId w:val="72"/>
        </w:numPr>
      </w:pPr>
      <w:r w:rsidRPr="00A34E62">
        <w:t xml:space="preserve">Implement configuration integrity monitoring. </w:t>
      </w:r>
    </w:p>
    <w:p w14:paraId="2065ADB3" w14:textId="77777777" w:rsidR="00A34E62" w:rsidRPr="00A34E62" w:rsidRDefault="00A34E62">
      <w:pPr>
        <w:numPr>
          <w:ilvl w:val="0"/>
          <w:numId w:val="72"/>
        </w:numPr>
      </w:pPr>
      <w:r w:rsidRPr="00A34E62">
        <w:t xml:space="preserve">Review production configuration changes. </w:t>
      </w:r>
    </w:p>
    <w:p w14:paraId="77C579A6" w14:textId="77777777" w:rsidR="00A34E62" w:rsidRPr="00A34E62" w:rsidRDefault="00A34E62">
      <w:pPr>
        <w:numPr>
          <w:ilvl w:val="0"/>
          <w:numId w:val="72"/>
        </w:numPr>
      </w:pPr>
      <w:r w:rsidRPr="00A34E62">
        <w:t>Audit configuration modifications.</w:t>
      </w:r>
    </w:p>
    <w:p w14:paraId="73F34D01" w14:textId="77777777" w:rsidR="00A34E62" w:rsidRDefault="00A34E62" w:rsidP="00A34E62"/>
    <w:p w14:paraId="05805908" w14:textId="3DE8C3CA" w:rsidR="00A34E62" w:rsidRPr="00A34E62" w:rsidRDefault="00A34E62" w:rsidP="00A34E62">
      <w:pPr>
        <w:pStyle w:val="Heading2"/>
      </w:pPr>
      <w:bookmarkStart w:id="116" w:name="_Toc237189553"/>
      <w:r w:rsidRPr="00A34E62">
        <w:t>9.4 Priority 3 and Priority 4 — Long-Term and Ongoing</w:t>
      </w:r>
      <w:bookmarkEnd w:id="116"/>
    </w:p>
    <w:p w14:paraId="1109B92D" w14:textId="62D05352" w:rsidR="00A34E62" w:rsidRDefault="00A34E62" w:rsidP="00A34E62">
      <w:pPr>
        <w:pStyle w:val="Heading3"/>
      </w:pPr>
      <w:bookmarkStart w:id="117" w:name="_Toc237189554"/>
      <w:r>
        <w:t>REM-1</w:t>
      </w:r>
      <w:r>
        <w:t>3</w:t>
      </w:r>
      <w:r>
        <w:t xml:space="preserve">: </w:t>
      </w:r>
      <w:r w:rsidRPr="00A34E62">
        <w:t>Implement Continuous Vulnerability Management</w:t>
      </w:r>
      <w:bookmarkEnd w:id="117"/>
    </w:p>
    <w:p w14:paraId="77A3D652" w14:textId="77777777" w:rsidR="00A34E62" w:rsidRPr="00A34E62" w:rsidRDefault="00A34E62" w:rsidP="00A34E62">
      <w:r w:rsidRPr="00A34E62">
        <w:t>Establish recurring scanning of:</w:t>
      </w:r>
    </w:p>
    <w:p w14:paraId="6362054B" w14:textId="77777777" w:rsidR="00A34E62" w:rsidRPr="00A34E62" w:rsidRDefault="00A34E62">
      <w:pPr>
        <w:numPr>
          <w:ilvl w:val="0"/>
          <w:numId w:val="72"/>
        </w:numPr>
      </w:pPr>
      <w:r w:rsidRPr="00A34E62">
        <w:t xml:space="preserve">Web applications </w:t>
      </w:r>
    </w:p>
    <w:p w14:paraId="4271F1AD" w14:textId="77777777" w:rsidR="00A34E62" w:rsidRPr="00A34E62" w:rsidRDefault="00A34E62">
      <w:pPr>
        <w:numPr>
          <w:ilvl w:val="0"/>
          <w:numId w:val="72"/>
        </w:numPr>
      </w:pPr>
      <w:r w:rsidRPr="00A34E62">
        <w:t xml:space="preserve">Application servers </w:t>
      </w:r>
    </w:p>
    <w:p w14:paraId="2851551D" w14:textId="77777777" w:rsidR="00A34E62" w:rsidRPr="00A34E62" w:rsidRDefault="00A34E62">
      <w:pPr>
        <w:numPr>
          <w:ilvl w:val="0"/>
          <w:numId w:val="72"/>
        </w:numPr>
      </w:pPr>
      <w:r w:rsidRPr="00A34E62">
        <w:t xml:space="preserve">APIs </w:t>
      </w:r>
    </w:p>
    <w:p w14:paraId="533AF627" w14:textId="77777777" w:rsidR="00A34E62" w:rsidRPr="00A34E62" w:rsidRDefault="00A34E62">
      <w:pPr>
        <w:numPr>
          <w:ilvl w:val="0"/>
          <w:numId w:val="72"/>
        </w:numPr>
      </w:pPr>
      <w:r w:rsidRPr="00A34E62">
        <w:t xml:space="preserve">Libraries </w:t>
      </w:r>
    </w:p>
    <w:p w14:paraId="18020DFD" w14:textId="77777777" w:rsidR="00A34E62" w:rsidRPr="00A34E62" w:rsidRDefault="00A34E62">
      <w:pPr>
        <w:numPr>
          <w:ilvl w:val="0"/>
          <w:numId w:val="72"/>
        </w:numPr>
      </w:pPr>
      <w:r w:rsidRPr="00A34E62">
        <w:t xml:space="preserve">Operating systems </w:t>
      </w:r>
    </w:p>
    <w:p w14:paraId="21DF51E4" w14:textId="77777777" w:rsidR="00A34E62" w:rsidRPr="00A34E62" w:rsidRDefault="00A34E62">
      <w:pPr>
        <w:numPr>
          <w:ilvl w:val="0"/>
          <w:numId w:val="72"/>
        </w:numPr>
      </w:pPr>
      <w:r w:rsidRPr="00A34E62">
        <w:t xml:space="preserve">Database systems </w:t>
      </w:r>
    </w:p>
    <w:p w14:paraId="0F556D66" w14:textId="77777777" w:rsidR="00A34E62" w:rsidRPr="00A34E62" w:rsidRDefault="00A34E62">
      <w:pPr>
        <w:numPr>
          <w:ilvl w:val="0"/>
          <w:numId w:val="72"/>
        </w:numPr>
      </w:pPr>
      <w:r w:rsidRPr="00A34E62">
        <w:t xml:space="preserve">SOLR </w:t>
      </w:r>
    </w:p>
    <w:p w14:paraId="5B52A62A" w14:textId="77777777" w:rsidR="00A34E62" w:rsidRPr="00A34E62" w:rsidRDefault="00A34E62">
      <w:pPr>
        <w:numPr>
          <w:ilvl w:val="0"/>
          <w:numId w:val="72"/>
        </w:numPr>
      </w:pPr>
      <w:r w:rsidRPr="00A34E62">
        <w:t xml:space="preserve">Deployment artifacts </w:t>
      </w:r>
    </w:p>
    <w:p w14:paraId="0CBD775F" w14:textId="77777777" w:rsidR="00A34E62" w:rsidRDefault="00A34E62" w:rsidP="00A34E62">
      <w:r w:rsidRPr="00A34E62">
        <w:t>Critical and high findings should be assigned owners and target remediation dates.</w:t>
      </w:r>
    </w:p>
    <w:p w14:paraId="6ED515A2" w14:textId="77777777" w:rsidR="00A34E62" w:rsidRDefault="00A34E62" w:rsidP="00A34E62"/>
    <w:p w14:paraId="1DED1833" w14:textId="6674920E" w:rsidR="00A34E62" w:rsidRDefault="00A34E62" w:rsidP="00A34E62">
      <w:pPr>
        <w:pStyle w:val="Heading3"/>
      </w:pPr>
      <w:bookmarkStart w:id="118" w:name="_Toc237189555"/>
      <w:r>
        <w:lastRenderedPageBreak/>
        <w:t>REM-1</w:t>
      </w:r>
      <w:r>
        <w:t>4</w:t>
      </w:r>
      <w:r>
        <w:t xml:space="preserve">: </w:t>
      </w:r>
      <w:r w:rsidRPr="00A34E62">
        <w:t>Implement Secure Software Development Lifecycle</w:t>
      </w:r>
      <w:bookmarkEnd w:id="118"/>
    </w:p>
    <w:p w14:paraId="0F8A4FB9" w14:textId="77777777" w:rsidR="00A34E62" w:rsidRPr="00A34E62" w:rsidRDefault="00A34E62" w:rsidP="00A34E62">
      <w:r w:rsidRPr="00A34E62">
        <w:t>Security should be integrated into the CIQ development lifecycle.</w:t>
      </w:r>
    </w:p>
    <w:p w14:paraId="482130D7" w14:textId="77777777" w:rsidR="00A34E62" w:rsidRPr="00A34E62" w:rsidRDefault="00A34E62" w:rsidP="00A34E62">
      <w:r w:rsidRPr="00A34E62">
        <w:t>Recommended controls include:</w:t>
      </w:r>
    </w:p>
    <w:p w14:paraId="3C5B90A2" w14:textId="77777777" w:rsidR="00A34E62" w:rsidRPr="00A34E62" w:rsidRDefault="00A34E62">
      <w:pPr>
        <w:numPr>
          <w:ilvl w:val="0"/>
          <w:numId w:val="73"/>
        </w:numPr>
      </w:pPr>
      <w:r w:rsidRPr="00A34E62">
        <w:t xml:space="preserve">SAST </w:t>
      </w:r>
    </w:p>
    <w:p w14:paraId="1FC8593E" w14:textId="77777777" w:rsidR="00A34E62" w:rsidRPr="00A34E62" w:rsidRDefault="00A34E62">
      <w:pPr>
        <w:numPr>
          <w:ilvl w:val="0"/>
          <w:numId w:val="73"/>
        </w:numPr>
      </w:pPr>
      <w:r w:rsidRPr="00A34E62">
        <w:t xml:space="preserve">DAST </w:t>
      </w:r>
    </w:p>
    <w:p w14:paraId="64145073" w14:textId="77777777" w:rsidR="00A34E62" w:rsidRPr="00A34E62" w:rsidRDefault="00A34E62">
      <w:pPr>
        <w:numPr>
          <w:ilvl w:val="0"/>
          <w:numId w:val="73"/>
        </w:numPr>
      </w:pPr>
      <w:r w:rsidRPr="00A34E62">
        <w:t xml:space="preserve">SCA </w:t>
      </w:r>
    </w:p>
    <w:p w14:paraId="7A5F3D11" w14:textId="77777777" w:rsidR="00A34E62" w:rsidRPr="00A34E62" w:rsidRDefault="00A34E62">
      <w:pPr>
        <w:numPr>
          <w:ilvl w:val="0"/>
          <w:numId w:val="73"/>
        </w:numPr>
      </w:pPr>
      <w:r w:rsidRPr="00A34E62">
        <w:t xml:space="preserve">Secret scanning </w:t>
      </w:r>
    </w:p>
    <w:p w14:paraId="32B6A798" w14:textId="77777777" w:rsidR="00A34E62" w:rsidRPr="00A34E62" w:rsidRDefault="00A34E62">
      <w:pPr>
        <w:numPr>
          <w:ilvl w:val="0"/>
          <w:numId w:val="73"/>
        </w:numPr>
      </w:pPr>
      <w:r w:rsidRPr="00A34E62">
        <w:t xml:space="preserve">Dependency scanning </w:t>
      </w:r>
    </w:p>
    <w:p w14:paraId="244833C8" w14:textId="77777777" w:rsidR="00A34E62" w:rsidRPr="00A34E62" w:rsidRDefault="00A34E62">
      <w:pPr>
        <w:numPr>
          <w:ilvl w:val="0"/>
          <w:numId w:val="73"/>
        </w:numPr>
      </w:pPr>
      <w:r w:rsidRPr="00A34E62">
        <w:t xml:space="preserve">Container/image scanning </w:t>
      </w:r>
    </w:p>
    <w:p w14:paraId="00F75707" w14:textId="77777777" w:rsidR="00A34E62" w:rsidRPr="00A34E62" w:rsidRDefault="00A34E62">
      <w:pPr>
        <w:numPr>
          <w:ilvl w:val="0"/>
          <w:numId w:val="73"/>
        </w:numPr>
      </w:pPr>
      <w:r w:rsidRPr="00A34E62">
        <w:t xml:space="preserve">Infrastructure-as-Code scanning </w:t>
      </w:r>
    </w:p>
    <w:p w14:paraId="2BD25314" w14:textId="77777777" w:rsidR="00A34E62" w:rsidRPr="00A34E62" w:rsidRDefault="00A34E62">
      <w:pPr>
        <w:numPr>
          <w:ilvl w:val="0"/>
          <w:numId w:val="73"/>
        </w:numPr>
      </w:pPr>
      <w:r w:rsidRPr="00A34E62">
        <w:t xml:space="preserve">Security code review </w:t>
      </w:r>
    </w:p>
    <w:p w14:paraId="3EC9EE33" w14:textId="77777777" w:rsidR="00A34E62" w:rsidRPr="00A34E62" w:rsidRDefault="00A34E62" w:rsidP="00A34E62">
      <w:r w:rsidRPr="00A34E62">
        <w:t>Security testing should occur before production deployment.</w:t>
      </w:r>
    </w:p>
    <w:p w14:paraId="1C2950F2" w14:textId="5F6EB2B3" w:rsidR="00A34E62" w:rsidRDefault="00A34E62" w:rsidP="00A34E62">
      <w:pPr>
        <w:pStyle w:val="Heading3"/>
      </w:pPr>
      <w:bookmarkStart w:id="119" w:name="_Toc237189556"/>
      <w:r>
        <w:t>REM-1</w:t>
      </w:r>
      <w:r>
        <w:t>5</w:t>
      </w:r>
      <w:r>
        <w:t xml:space="preserve">: </w:t>
      </w:r>
      <w:r w:rsidRPr="00A34E62">
        <w:t>Establish Software Bill of Materials (SBOM)</w:t>
      </w:r>
      <w:bookmarkEnd w:id="119"/>
    </w:p>
    <w:p w14:paraId="338A8C3A" w14:textId="77777777" w:rsidR="00A34E62" w:rsidRPr="00A34E62" w:rsidRDefault="00A34E62" w:rsidP="00A34E62">
      <w:r w:rsidRPr="00A34E62">
        <w:t>Each production release should generate an SBOM identifying:</w:t>
      </w:r>
    </w:p>
    <w:p w14:paraId="65324916" w14:textId="77777777" w:rsidR="00A34E62" w:rsidRPr="00A34E62" w:rsidRDefault="00A34E62">
      <w:pPr>
        <w:numPr>
          <w:ilvl w:val="0"/>
          <w:numId w:val="74"/>
        </w:numPr>
      </w:pPr>
      <w:r w:rsidRPr="00A34E62">
        <w:t xml:space="preserve">Application dependencies </w:t>
      </w:r>
    </w:p>
    <w:p w14:paraId="552ABDC9" w14:textId="77777777" w:rsidR="00A34E62" w:rsidRPr="00A34E62" w:rsidRDefault="00A34E62">
      <w:pPr>
        <w:numPr>
          <w:ilvl w:val="0"/>
          <w:numId w:val="74"/>
        </w:numPr>
      </w:pPr>
      <w:r w:rsidRPr="00A34E62">
        <w:t xml:space="preserve">Versions </w:t>
      </w:r>
    </w:p>
    <w:p w14:paraId="63BFBE54" w14:textId="77777777" w:rsidR="00A34E62" w:rsidRPr="00A34E62" w:rsidRDefault="00A34E62">
      <w:pPr>
        <w:numPr>
          <w:ilvl w:val="0"/>
          <w:numId w:val="74"/>
        </w:numPr>
      </w:pPr>
      <w:r w:rsidRPr="00A34E62">
        <w:t xml:space="preserve">Transitive dependencies </w:t>
      </w:r>
    </w:p>
    <w:p w14:paraId="4DF59573" w14:textId="77777777" w:rsidR="00A34E62" w:rsidRPr="00A34E62" w:rsidRDefault="00A34E62">
      <w:pPr>
        <w:numPr>
          <w:ilvl w:val="0"/>
          <w:numId w:val="74"/>
        </w:numPr>
      </w:pPr>
      <w:r w:rsidRPr="00A34E62">
        <w:t xml:space="preserve">Known vulnerabilities </w:t>
      </w:r>
    </w:p>
    <w:p w14:paraId="61733D0F" w14:textId="77777777" w:rsidR="00A34E62" w:rsidRPr="00A34E62" w:rsidRDefault="00A34E62">
      <w:pPr>
        <w:numPr>
          <w:ilvl w:val="0"/>
          <w:numId w:val="74"/>
        </w:numPr>
      </w:pPr>
      <w:r w:rsidRPr="00A34E62">
        <w:t xml:space="preserve">Build information </w:t>
      </w:r>
    </w:p>
    <w:p w14:paraId="1CFA51F3" w14:textId="77777777" w:rsidR="00A34E62" w:rsidRPr="00A34E62" w:rsidRDefault="00A34E62" w:rsidP="00A34E62">
      <w:r w:rsidRPr="00A34E62">
        <w:t>The SBOM should be retained with the corresponding release artifact.</w:t>
      </w:r>
    </w:p>
    <w:p w14:paraId="7DEDEC69" w14:textId="77D5DECC" w:rsidR="00A34E62" w:rsidRDefault="00A34E62" w:rsidP="00A34E62">
      <w:pPr>
        <w:pStyle w:val="Heading3"/>
      </w:pPr>
      <w:bookmarkStart w:id="120" w:name="_Toc237189557"/>
      <w:r>
        <w:t>REM-1</w:t>
      </w:r>
      <w:r>
        <w:t>6</w:t>
      </w:r>
      <w:r>
        <w:t xml:space="preserve">: </w:t>
      </w:r>
      <w:r w:rsidRPr="00A34E62">
        <w:t>Conduct Regular Penetration Testing</w:t>
      </w:r>
      <w:bookmarkEnd w:id="120"/>
    </w:p>
    <w:p w14:paraId="00BBAFB7" w14:textId="77777777" w:rsidR="00A34E62" w:rsidRPr="00A34E62" w:rsidRDefault="00A34E62" w:rsidP="00A34E62">
      <w:r w:rsidRPr="00A34E62">
        <w:t>Annual or risk-based penetration testing should cover:</w:t>
      </w:r>
    </w:p>
    <w:p w14:paraId="3B50C025" w14:textId="77777777" w:rsidR="00A34E62" w:rsidRPr="00A34E62" w:rsidRDefault="00A34E62">
      <w:pPr>
        <w:numPr>
          <w:ilvl w:val="0"/>
          <w:numId w:val="75"/>
        </w:numPr>
      </w:pPr>
      <w:r w:rsidRPr="00A34E62">
        <w:t xml:space="preserve">Internet-facing web applications </w:t>
      </w:r>
    </w:p>
    <w:p w14:paraId="23E81BEB" w14:textId="77777777" w:rsidR="00A34E62" w:rsidRPr="00A34E62" w:rsidRDefault="00A34E62">
      <w:pPr>
        <w:numPr>
          <w:ilvl w:val="0"/>
          <w:numId w:val="75"/>
        </w:numPr>
      </w:pPr>
      <w:r w:rsidRPr="00A34E62">
        <w:t xml:space="preserve">GDS API </w:t>
      </w:r>
    </w:p>
    <w:p w14:paraId="1A83C876" w14:textId="77777777" w:rsidR="00A34E62" w:rsidRPr="00A34E62" w:rsidRDefault="00A34E62">
      <w:pPr>
        <w:numPr>
          <w:ilvl w:val="0"/>
          <w:numId w:val="75"/>
        </w:numPr>
      </w:pPr>
      <w:r w:rsidRPr="00A34E62">
        <w:t xml:space="preserve">Data APIs </w:t>
      </w:r>
    </w:p>
    <w:p w14:paraId="4CAE1249" w14:textId="77777777" w:rsidR="00A34E62" w:rsidRPr="00A34E62" w:rsidRDefault="00A34E62">
      <w:pPr>
        <w:numPr>
          <w:ilvl w:val="0"/>
          <w:numId w:val="75"/>
        </w:numPr>
      </w:pPr>
      <w:r w:rsidRPr="00A34E62">
        <w:t xml:space="preserve">Authentication </w:t>
      </w:r>
    </w:p>
    <w:p w14:paraId="4D0055EE" w14:textId="77777777" w:rsidR="00A34E62" w:rsidRPr="00A34E62" w:rsidRDefault="00A34E62">
      <w:pPr>
        <w:numPr>
          <w:ilvl w:val="0"/>
          <w:numId w:val="75"/>
        </w:numPr>
      </w:pPr>
      <w:r w:rsidRPr="00A34E62">
        <w:t xml:space="preserve">Authorization </w:t>
      </w:r>
    </w:p>
    <w:p w14:paraId="20ED7C61" w14:textId="77777777" w:rsidR="00A34E62" w:rsidRPr="00A34E62" w:rsidRDefault="00A34E62">
      <w:pPr>
        <w:numPr>
          <w:ilvl w:val="0"/>
          <w:numId w:val="75"/>
        </w:numPr>
      </w:pPr>
      <w:r w:rsidRPr="00A34E62">
        <w:t xml:space="preserve">SOLR </w:t>
      </w:r>
    </w:p>
    <w:p w14:paraId="51C964D0" w14:textId="77777777" w:rsidR="00A34E62" w:rsidRPr="00A34E62" w:rsidRDefault="00A34E62">
      <w:pPr>
        <w:numPr>
          <w:ilvl w:val="0"/>
          <w:numId w:val="75"/>
        </w:numPr>
      </w:pPr>
      <w:r w:rsidRPr="00A34E62">
        <w:t xml:space="preserve">Report Builder </w:t>
      </w:r>
    </w:p>
    <w:p w14:paraId="362D55A8" w14:textId="77777777" w:rsidR="00A34E62" w:rsidRPr="00A34E62" w:rsidRDefault="00A34E62">
      <w:pPr>
        <w:numPr>
          <w:ilvl w:val="0"/>
          <w:numId w:val="75"/>
        </w:numPr>
      </w:pPr>
      <w:r w:rsidRPr="00A34E62">
        <w:t xml:space="preserve">Cross-customer isolation </w:t>
      </w:r>
    </w:p>
    <w:p w14:paraId="043BDC8F" w14:textId="77777777" w:rsidR="00A34E62" w:rsidRPr="00A34E62" w:rsidRDefault="00A34E62">
      <w:pPr>
        <w:numPr>
          <w:ilvl w:val="0"/>
          <w:numId w:val="75"/>
        </w:numPr>
      </w:pPr>
      <w:r w:rsidRPr="00A34E62">
        <w:t xml:space="preserve">Privilege escalation </w:t>
      </w:r>
    </w:p>
    <w:p w14:paraId="07891B37" w14:textId="77777777" w:rsidR="00A34E62" w:rsidRPr="00A34E62" w:rsidRDefault="00A34E62">
      <w:pPr>
        <w:numPr>
          <w:ilvl w:val="0"/>
          <w:numId w:val="75"/>
        </w:numPr>
      </w:pPr>
      <w:r w:rsidRPr="00A34E62">
        <w:t xml:space="preserve">API abuse </w:t>
      </w:r>
    </w:p>
    <w:p w14:paraId="31E5C87A" w14:textId="0395138A" w:rsidR="00A34E62" w:rsidRPr="00A34E62" w:rsidRDefault="00A34E62" w:rsidP="00A34E62">
      <w:r w:rsidRPr="00A34E62">
        <w:t>Testing should specifically include attempts to cross the trust boundaries identified</w:t>
      </w:r>
      <w:r>
        <w:t>.</w:t>
      </w:r>
    </w:p>
    <w:p w14:paraId="67680DFA" w14:textId="357E297D" w:rsidR="00A34E62" w:rsidRPr="00A34E62" w:rsidRDefault="00A34E62" w:rsidP="00A34E62">
      <w:pPr>
        <w:pStyle w:val="Heading3"/>
      </w:pPr>
      <w:bookmarkStart w:id="121" w:name="_Toc237189558"/>
      <w:r>
        <w:t>REM-1</w:t>
      </w:r>
      <w:r>
        <w:t>7</w:t>
      </w:r>
      <w:r>
        <w:t xml:space="preserve">: </w:t>
      </w:r>
      <w:r w:rsidRPr="00A34E62">
        <w:t>Implement Continuous Security Monitoring</w:t>
      </w:r>
      <w:bookmarkEnd w:id="121"/>
    </w:p>
    <w:p w14:paraId="251CAAC9" w14:textId="05F4AF34" w:rsidR="0012690D" w:rsidRDefault="0012690D" w:rsidP="0012690D">
      <w:pPr>
        <w:pStyle w:val="Heading3"/>
      </w:pPr>
    </w:p>
    <w:p w14:paraId="22404087" w14:textId="77777777" w:rsidR="00A34E62" w:rsidRPr="00A34E62" w:rsidRDefault="00A34E62" w:rsidP="00A34E62">
      <w:r w:rsidRPr="00A34E62">
        <w:t>Security monitoring should cover:</w:t>
      </w:r>
    </w:p>
    <w:p w14:paraId="15F8399C" w14:textId="77777777" w:rsidR="00A34E62" w:rsidRPr="00A34E62" w:rsidRDefault="00A34E62">
      <w:pPr>
        <w:numPr>
          <w:ilvl w:val="0"/>
          <w:numId w:val="76"/>
        </w:numPr>
      </w:pPr>
      <w:r w:rsidRPr="00A34E62">
        <w:t xml:space="preserve">Authentication anomalies </w:t>
      </w:r>
    </w:p>
    <w:p w14:paraId="6EC6E2D8" w14:textId="77777777" w:rsidR="00A34E62" w:rsidRPr="00A34E62" w:rsidRDefault="00A34E62">
      <w:pPr>
        <w:numPr>
          <w:ilvl w:val="0"/>
          <w:numId w:val="76"/>
        </w:numPr>
      </w:pPr>
      <w:r w:rsidRPr="00A34E62">
        <w:t xml:space="preserve">Privilege escalation </w:t>
      </w:r>
    </w:p>
    <w:p w14:paraId="5EF97C1E" w14:textId="77777777" w:rsidR="00A34E62" w:rsidRPr="00A34E62" w:rsidRDefault="00A34E62">
      <w:pPr>
        <w:numPr>
          <w:ilvl w:val="0"/>
          <w:numId w:val="76"/>
        </w:numPr>
      </w:pPr>
      <w:r w:rsidRPr="00A34E62">
        <w:lastRenderedPageBreak/>
        <w:t xml:space="preserve">Unusual API usage </w:t>
      </w:r>
    </w:p>
    <w:p w14:paraId="241B6A49" w14:textId="77777777" w:rsidR="00A34E62" w:rsidRPr="00A34E62" w:rsidRDefault="00A34E62">
      <w:pPr>
        <w:numPr>
          <w:ilvl w:val="0"/>
          <w:numId w:val="76"/>
        </w:numPr>
      </w:pPr>
      <w:r w:rsidRPr="00A34E62">
        <w:t xml:space="preserve">Large data exports </w:t>
      </w:r>
    </w:p>
    <w:p w14:paraId="4AC92EC3" w14:textId="77777777" w:rsidR="00A34E62" w:rsidRPr="00A34E62" w:rsidRDefault="00A34E62">
      <w:pPr>
        <w:numPr>
          <w:ilvl w:val="0"/>
          <w:numId w:val="76"/>
        </w:numPr>
      </w:pPr>
      <w:r w:rsidRPr="00A34E62">
        <w:t xml:space="preserve">Database access </w:t>
      </w:r>
    </w:p>
    <w:p w14:paraId="2313CA2E" w14:textId="77777777" w:rsidR="00A34E62" w:rsidRPr="00A34E62" w:rsidRDefault="00A34E62">
      <w:pPr>
        <w:numPr>
          <w:ilvl w:val="0"/>
          <w:numId w:val="76"/>
        </w:numPr>
      </w:pPr>
      <w:r w:rsidRPr="00A34E62">
        <w:t xml:space="preserve">Administrative operations </w:t>
      </w:r>
    </w:p>
    <w:p w14:paraId="49400A4C" w14:textId="77777777" w:rsidR="00A34E62" w:rsidRPr="00A34E62" w:rsidRDefault="00A34E62">
      <w:pPr>
        <w:numPr>
          <w:ilvl w:val="0"/>
          <w:numId w:val="76"/>
        </w:numPr>
      </w:pPr>
      <w:r w:rsidRPr="00A34E62">
        <w:t xml:space="preserve">Configuration changes </w:t>
      </w:r>
    </w:p>
    <w:p w14:paraId="38D7D94E" w14:textId="77777777" w:rsidR="00A34E62" w:rsidRPr="00A34E62" w:rsidRDefault="00A34E62">
      <w:pPr>
        <w:numPr>
          <w:ilvl w:val="0"/>
          <w:numId w:val="76"/>
        </w:numPr>
      </w:pPr>
      <w:r w:rsidRPr="00A34E62">
        <w:t xml:space="preserve">Service failures </w:t>
      </w:r>
    </w:p>
    <w:p w14:paraId="4BB85B0E" w14:textId="77777777" w:rsidR="00A34E62" w:rsidRPr="00A34E62" w:rsidRDefault="00A34E62">
      <w:pPr>
        <w:numPr>
          <w:ilvl w:val="0"/>
          <w:numId w:val="76"/>
        </w:numPr>
      </w:pPr>
      <w:r w:rsidRPr="00A34E62">
        <w:t xml:space="preserve">DDoS indicators </w:t>
      </w:r>
    </w:p>
    <w:p w14:paraId="7A89FA21" w14:textId="77777777" w:rsidR="00A34E62" w:rsidRPr="00A34E62" w:rsidRDefault="00A34E62">
      <w:pPr>
        <w:numPr>
          <w:ilvl w:val="0"/>
          <w:numId w:val="76"/>
        </w:numPr>
      </w:pPr>
      <w:r w:rsidRPr="00A34E62">
        <w:t xml:space="preserve">Search abuse </w:t>
      </w:r>
    </w:p>
    <w:p w14:paraId="52EF436F" w14:textId="2E6ED1FF" w:rsidR="00551D57" w:rsidRDefault="00A34E62">
      <w:r w:rsidRPr="00A34E62">
        <w:t>Alerts should be integrated into the organization's incident-response process.</w:t>
      </w:r>
    </w:p>
    <w:p w14:paraId="1CA877D1" w14:textId="77777777" w:rsidR="00347C17" w:rsidRDefault="00000000">
      <w:pPr>
        <w:pStyle w:val="Heading1"/>
      </w:pPr>
      <w:bookmarkStart w:id="122" w:name="_Toc237189559"/>
      <w:r>
        <w:t>Review Updates Incorporated</w:t>
      </w:r>
      <w:bookmarkEnd w:id="122"/>
    </w:p>
    <w:p w14:paraId="622D873A" w14:textId="77777777" w:rsidR="00347C17" w:rsidRDefault="00000000">
      <w:r>
        <w:rPr>
          <w:b/>
        </w:rPr>
        <w:t xml:space="preserve">SBOM Integration Status: </w:t>
      </w:r>
      <w:r>
        <w:t xml:space="preserve">Add a dedicated section confirming Software Bill of Materials (SBOM) generation and dependency scanning within CI/CD pipelines. Recommended tools include GitHub Dependency Graph, </w:t>
      </w:r>
      <w:proofErr w:type="spellStart"/>
      <w:r>
        <w:t>Dependabot</w:t>
      </w:r>
      <w:proofErr w:type="spellEnd"/>
      <w:r>
        <w:t xml:space="preserve">, </w:t>
      </w:r>
      <w:proofErr w:type="spellStart"/>
      <w:r>
        <w:t>Syft</w:t>
      </w:r>
      <w:proofErr w:type="spellEnd"/>
      <w:r>
        <w:t>, or equivalent enterprise SBOM solutions.</w:t>
      </w:r>
    </w:p>
    <w:p w14:paraId="3DDBA5B9" w14:textId="77777777" w:rsidR="00347C17" w:rsidRDefault="00000000">
      <w:r>
        <w:rPr>
          <w:b/>
        </w:rPr>
        <w:t xml:space="preserve">Vulnerability Remediation Timelines: </w:t>
      </w:r>
      <w:r>
        <w:t>Critical vulnerabilities: remediate within 48 hours. High vulnerabilities: remediate within 7 calendar days. Medium vulnerabilities: remediate within 30 days. Low vulnerabilities: remediate within 90 days or next planned release cycle.</w:t>
      </w:r>
    </w:p>
    <w:p w14:paraId="075452CC" w14:textId="77777777" w:rsidR="00347C17" w:rsidRDefault="00000000">
      <w:pPr>
        <w:pStyle w:val="Heading2"/>
      </w:pPr>
      <w:bookmarkStart w:id="123" w:name="_Toc237189560"/>
      <w:r>
        <w:t>Security Governance Requirements</w:t>
      </w:r>
      <w:bookmarkEnd w:id="123"/>
    </w:p>
    <w:p w14:paraId="1A6F79AE" w14:textId="77777777" w:rsidR="00347C17" w:rsidRDefault="00000000">
      <w:r>
        <w:t>SBOMs should be generated during every build, stored as build artifacts, and reviewed during release approvals.</w:t>
      </w:r>
    </w:p>
    <w:p w14:paraId="128829D6" w14:textId="77777777" w:rsidR="00347C17" w:rsidRDefault="00000000">
      <w:r>
        <w:t>All Critical and High findings must be tracked through the engineering backlog with documented remediation ownership and target dates.</w:t>
      </w:r>
    </w:p>
    <w:sectPr w:rsidR="00347C17" w:rsidSect="00034616">
      <w:headerReference w:type="default" r:id="rId12"/>
      <w:footerReference w:type="default" r:id="rId13"/>
      <w:pgSz w:w="12240" w:h="15840"/>
      <w:pgMar w:top="792" w:right="792" w:bottom="792" w:left="792"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83FD5" w14:textId="77777777" w:rsidR="00A26BDA" w:rsidRDefault="00A26BDA">
      <w:pPr>
        <w:spacing w:after="0" w:line="240" w:lineRule="auto"/>
      </w:pPr>
      <w:r>
        <w:separator/>
      </w:r>
    </w:p>
  </w:endnote>
  <w:endnote w:type="continuationSeparator" w:id="0">
    <w:p w14:paraId="094FD75E" w14:textId="77777777" w:rsidR="00A26BDA" w:rsidRDefault="00A26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B6DA" w14:textId="37E6A821" w:rsidR="00551D57" w:rsidRDefault="00152F99">
    <w:pPr>
      <w:pStyle w:val="Footer"/>
      <w:jc w:val="right"/>
    </w:pPr>
    <w:r>
      <w:rPr>
        <w:color w:val="595959"/>
        <w:sz w:val="16"/>
      </w:rPr>
      <w:t xml:space="preserve">Page </w:t>
    </w:r>
    <w:r>
      <w:rPr>
        <w:color w:val="595959"/>
        <w:sz w:val="16"/>
      </w:rPr>
      <w:fldChar w:fldCharType="begin"/>
    </w:r>
    <w:r>
      <w:rPr>
        <w:color w:val="595959"/>
        <w:sz w:val="16"/>
      </w:rPr>
      <w:instrText>PAGE</w:instrText>
    </w:r>
    <w:r>
      <w:rPr>
        <w:color w:val="595959"/>
        <w:sz w:val="16"/>
      </w:rPr>
      <w:fldChar w:fldCharType="separate"/>
    </w:r>
    <w:r>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D5743" w14:textId="77777777" w:rsidR="00A26BDA" w:rsidRDefault="00A26BDA">
      <w:pPr>
        <w:spacing w:after="0" w:line="240" w:lineRule="auto"/>
      </w:pPr>
      <w:r>
        <w:separator/>
      </w:r>
    </w:p>
  </w:footnote>
  <w:footnote w:type="continuationSeparator" w:id="0">
    <w:p w14:paraId="2E49C9DD" w14:textId="77777777" w:rsidR="00A26BDA" w:rsidRDefault="00A26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4DC2" w14:textId="2A5A15F1" w:rsidR="00551D57" w:rsidRPr="00924DC5" w:rsidRDefault="00152F99">
    <w:pPr>
      <w:pStyle w:val="Header"/>
      <w:rPr>
        <w:color w:val="595959"/>
        <w:sz w:val="16"/>
      </w:rPr>
    </w:pPr>
    <w:r>
      <w:rPr>
        <w:color w:val="595959"/>
        <w:sz w:val="16"/>
      </w:rPr>
      <w:t>CIQ Threat Model | Internal - Restricted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D1289B"/>
    <w:multiLevelType w:val="hybridMultilevel"/>
    <w:tmpl w:val="1572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C00B72"/>
    <w:multiLevelType w:val="multilevel"/>
    <w:tmpl w:val="81A0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2513E"/>
    <w:multiLevelType w:val="multilevel"/>
    <w:tmpl w:val="FD22CF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4A67A3"/>
    <w:multiLevelType w:val="multilevel"/>
    <w:tmpl w:val="6D4C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264DAF"/>
    <w:multiLevelType w:val="multilevel"/>
    <w:tmpl w:val="E112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2A738F"/>
    <w:multiLevelType w:val="multilevel"/>
    <w:tmpl w:val="031C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D84A48"/>
    <w:multiLevelType w:val="multilevel"/>
    <w:tmpl w:val="E73C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C25D0"/>
    <w:multiLevelType w:val="multilevel"/>
    <w:tmpl w:val="B95C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851036"/>
    <w:multiLevelType w:val="multilevel"/>
    <w:tmpl w:val="468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4306CB"/>
    <w:multiLevelType w:val="multilevel"/>
    <w:tmpl w:val="97B45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D6AF5"/>
    <w:multiLevelType w:val="multilevel"/>
    <w:tmpl w:val="175A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F33578"/>
    <w:multiLevelType w:val="multilevel"/>
    <w:tmpl w:val="15C4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E16BA"/>
    <w:multiLevelType w:val="multilevel"/>
    <w:tmpl w:val="0EBA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B41011"/>
    <w:multiLevelType w:val="multilevel"/>
    <w:tmpl w:val="FB18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4F2A03"/>
    <w:multiLevelType w:val="multilevel"/>
    <w:tmpl w:val="EBE2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F903B8"/>
    <w:multiLevelType w:val="multilevel"/>
    <w:tmpl w:val="91CC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7A61C6"/>
    <w:multiLevelType w:val="multilevel"/>
    <w:tmpl w:val="6AE8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8B6BDD"/>
    <w:multiLevelType w:val="multilevel"/>
    <w:tmpl w:val="8694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A53227"/>
    <w:multiLevelType w:val="multilevel"/>
    <w:tmpl w:val="8B74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EB299B"/>
    <w:multiLevelType w:val="multilevel"/>
    <w:tmpl w:val="D26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F00435"/>
    <w:multiLevelType w:val="multilevel"/>
    <w:tmpl w:val="0CCA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E3601"/>
    <w:multiLevelType w:val="multilevel"/>
    <w:tmpl w:val="195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A07017"/>
    <w:multiLevelType w:val="multilevel"/>
    <w:tmpl w:val="C074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0D25EA"/>
    <w:multiLevelType w:val="multilevel"/>
    <w:tmpl w:val="6B88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DC72DC"/>
    <w:multiLevelType w:val="multilevel"/>
    <w:tmpl w:val="862A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586C1F"/>
    <w:multiLevelType w:val="multilevel"/>
    <w:tmpl w:val="84EA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FA2C8F"/>
    <w:multiLevelType w:val="multilevel"/>
    <w:tmpl w:val="2BEE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7175B"/>
    <w:multiLevelType w:val="multilevel"/>
    <w:tmpl w:val="6B12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305F7D"/>
    <w:multiLevelType w:val="multilevel"/>
    <w:tmpl w:val="16D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38406D"/>
    <w:multiLevelType w:val="multilevel"/>
    <w:tmpl w:val="AF7A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681864"/>
    <w:multiLevelType w:val="multilevel"/>
    <w:tmpl w:val="B434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B601EB"/>
    <w:multiLevelType w:val="multilevel"/>
    <w:tmpl w:val="A7D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AC2235"/>
    <w:multiLevelType w:val="multilevel"/>
    <w:tmpl w:val="190A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747025"/>
    <w:multiLevelType w:val="multilevel"/>
    <w:tmpl w:val="1EA0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7D07D9"/>
    <w:multiLevelType w:val="multilevel"/>
    <w:tmpl w:val="7478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F05C3A"/>
    <w:multiLevelType w:val="multilevel"/>
    <w:tmpl w:val="E42A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64292"/>
    <w:multiLevelType w:val="multilevel"/>
    <w:tmpl w:val="50B4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2069B9"/>
    <w:multiLevelType w:val="multilevel"/>
    <w:tmpl w:val="404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DE2BA0"/>
    <w:multiLevelType w:val="multilevel"/>
    <w:tmpl w:val="B94C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885261"/>
    <w:multiLevelType w:val="multilevel"/>
    <w:tmpl w:val="3636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3C6803"/>
    <w:multiLevelType w:val="multilevel"/>
    <w:tmpl w:val="14B8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7436F3"/>
    <w:multiLevelType w:val="multilevel"/>
    <w:tmpl w:val="A2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542420"/>
    <w:multiLevelType w:val="hybridMultilevel"/>
    <w:tmpl w:val="2A02F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B2433C"/>
    <w:multiLevelType w:val="multilevel"/>
    <w:tmpl w:val="2918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0F3045"/>
    <w:multiLevelType w:val="multilevel"/>
    <w:tmpl w:val="FD00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C5577D"/>
    <w:multiLevelType w:val="multilevel"/>
    <w:tmpl w:val="3F7C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26590B"/>
    <w:multiLevelType w:val="multilevel"/>
    <w:tmpl w:val="A94E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B42274"/>
    <w:multiLevelType w:val="multilevel"/>
    <w:tmpl w:val="DA4A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FB3171"/>
    <w:multiLevelType w:val="multilevel"/>
    <w:tmpl w:val="DD6C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B525F6"/>
    <w:multiLevelType w:val="multilevel"/>
    <w:tmpl w:val="F42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AA2BAE"/>
    <w:multiLevelType w:val="multilevel"/>
    <w:tmpl w:val="CFC2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85348"/>
    <w:multiLevelType w:val="multilevel"/>
    <w:tmpl w:val="7BA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33665"/>
    <w:multiLevelType w:val="multilevel"/>
    <w:tmpl w:val="EFE6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BB3484"/>
    <w:multiLevelType w:val="multilevel"/>
    <w:tmpl w:val="E930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92571"/>
    <w:multiLevelType w:val="multilevel"/>
    <w:tmpl w:val="445E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B24446"/>
    <w:multiLevelType w:val="multilevel"/>
    <w:tmpl w:val="F5569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F35A87"/>
    <w:multiLevelType w:val="multilevel"/>
    <w:tmpl w:val="8F2C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EF1221"/>
    <w:multiLevelType w:val="multilevel"/>
    <w:tmpl w:val="42BA6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33C62"/>
    <w:multiLevelType w:val="multilevel"/>
    <w:tmpl w:val="824C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DC51CC"/>
    <w:multiLevelType w:val="multilevel"/>
    <w:tmpl w:val="68C2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FB72EC"/>
    <w:multiLevelType w:val="multilevel"/>
    <w:tmpl w:val="409C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1C36F4"/>
    <w:multiLevelType w:val="multilevel"/>
    <w:tmpl w:val="D3E4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7355DB"/>
    <w:multiLevelType w:val="multilevel"/>
    <w:tmpl w:val="E1E6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2E6129"/>
    <w:multiLevelType w:val="multilevel"/>
    <w:tmpl w:val="6B36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C02773"/>
    <w:multiLevelType w:val="multilevel"/>
    <w:tmpl w:val="4198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5F716E"/>
    <w:multiLevelType w:val="multilevel"/>
    <w:tmpl w:val="A196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9510D8"/>
    <w:multiLevelType w:val="multilevel"/>
    <w:tmpl w:val="A962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35500B"/>
    <w:multiLevelType w:val="multilevel"/>
    <w:tmpl w:val="E012B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215DF3"/>
    <w:multiLevelType w:val="multilevel"/>
    <w:tmpl w:val="FB18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9971A4"/>
    <w:multiLevelType w:val="multilevel"/>
    <w:tmpl w:val="ED60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9210993">
    <w:abstractNumId w:val="5"/>
  </w:num>
  <w:num w:numId="2" w16cid:durableId="1385718776">
    <w:abstractNumId w:val="3"/>
  </w:num>
  <w:num w:numId="3" w16cid:durableId="220752760">
    <w:abstractNumId w:val="2"/>
  </w:num>
  <w:num w:numId="4" w16cid:durableId="2035111232">
    <w:abstractNumId w:val="4"/>
  </w:num>
  <w:num w:numId="5" w16cid:durableId="361441136">
    <w:abstractNumId w:val="1"/>
  </w:num>
  <w:num w:numId="6" w16cid:durableId="1954750480">
    <w:abstractNumId w:val="0"/>
  </w:num>
  <w:num w:numId="7" w16cid:durableId="1436948495">
    <w:abstractNumId w:val="18"/>
  </w:num>
  <w:num w:numId="8" w16cid:durableId="1641418737">
    <w:abstractNumId w:val="48"/>
  </w:num>
  <w:num w:numId="9" w16cid:durableId="103110609">
    <w:abstractNumId w:val="55"/>
  </w:num>
  <w:num w:numId="10" w16cid:durableId="130825225">
    <w:abstractNumId w:val="21"/>
  </w:num>
  <w:num w:numId="11" w16cid:durableId="1917781734">
    <w:abstractNumId w:val="66"/>
  </w:num>
  <w:num w:numId="12" w16cid:durableId="249629229">
    <w:abstractNumId w:val="51"/>
  </w:num>
  <w:num w:numId="13" w16cid:durableId="293292677">
    <w:abstractNumId w:val="23"/>
  </w:num>
  <w:num w:numId="14" w16cid:durableId="494876974">
    <w:abstractNumId w:val="67"/>
  </w:num>
  <w:num w:numId="15" w16cid:durableId="646861863">
    <w:abstractNumId w:val="47"/>
  </w:num>
  <w:num w:numId="16" w16cid:durableId="1788423591">
    <w:abstractNumId w:val="20"/>
  </w:num>
  <w:num w:numId="17" w16cid:durableId="294608534">
    <w:abstractNumId w:val="10"/>
  </w:num>
  <w:num w:numId="18" w16cid:durableId="1044328000">
    <w:abstractNumId w:val="15"/>
  </w:num>
  <w:num w:numId="19" w16cid:durableId="766923256">
    <w:abstractNumId w:val="73"/>
  </w:num>
  <w:num w:numId="20" w16cid:durableId="1041132138">
    <w:abstractNumId w:val="49"/>
  </w:num>
  <w:num w:numId="21" w16cid:durableId="1886718774">
    <w:abstractNumId w:val="38"/>
  </w:num>
  <w:num w:numId="22" w16cid:durableId="1220361749">
    <w:abstractNumId w:val="75"/>
  </w:num>
  <w:num w:numId="23" w16cid:durableId="1160845900">
    <w:abstractNumId w:val="63"/>
  </w:num>
  <w:num w:numId="24" w16cid:durableId="170684367">
    <w:abstractNumId w:val="16"/>
  </w:num>
  <w:num w:numId="25" w16cid:durableId="2126346686">
    <w:abstractNumId w:val="28"/>
  </w:num>
  <w:num w:numId="26" w16cid:durableId="1018897487">
    <w:abstractNumId w:val="57"/>
  </w:num>
  <w:num w:numId="27" w16cid:durableId="1974630436">
    <w:abstractNumId w:val="26"/>
  </w:num>
  <w:num w:numId="28" w16cid:durableId="1257713235">
    <w:abstractNumId w:val="41"/>
  </w:num>
  <w:num w:numId="29" w16cid:durableId="976683890">
    <w:abstractNumId w:val="46"/>
  </w:num>
  <w:num w:numId="30" w16cid:durableId="852500900">
    <w:abstractNumId w:val="13"/>
  </w:num>
  <w:num w:numId="31" w16cid:durableId="697120943">
    <w:abstractNumId w:val="37"/>
  </w:num>
  <w:num w:numId="32" w16cid:durableId="778063584">
    <w:abstractNumId w:val="33"/>
  </w:num>
  <w:num w:numId="33" w16cid:durableId="1617330049">
    <w:abstractNumId w:val="31"/>
  </w:num>
  <w:num w:numId="34" w16cid:durableId="1730494643">
    <w:abstractNumId w:val="22"/>
  </w:num>
  <w:num w:numId="35" w16cid:durableId="499852022">
    <w:abstractNumId w:val="60"/>
  </w:num>
  <w:num w:numId="36" w16cid:durableId="1762752947">
    <w:abstractNumId w:val="56"/>
  </w:num>
  <w:num w:numId="37" w16cid:durableId="643967802">
    <w:abstractNumId w:val="17"/>
  </w:num>
  <w:num w:numId="38" w16cid:durableId="2135784355">
    <w:abstractNumId w:val="44"/>
  </w:num>
  <w:num w:numId="39" w16cid:durableId="1165244996">
    <w:abstractNumId w:val="62"/>
  </w:num>
  <w:num w:numId="40" w16cid:durableId="957831064">
    <w:abstractNumId w:val="11"/>
  </w:num>
  <w:num w:numId="41" w16cid:durableId="290476346">
    <w:abstractNumId w:val="32"/>
  </w:num>
  <w:num w:numId="42" w16cid:durableId="1423911229">
    <w:abstractNumId w:val="25"/>
  </w:num>
  <w:num w:numId="43" w16cid:durableId="1075660818">
    <w:abstractNumId w:val="34"/>
  </w:num>
  <w:num w:numId="44" w16cid:durableId="745154894">
    <w:abstractNumId w:val="58"/>
  </w:num>
  <w:num w:numId="45" w16cid:durableId="574247116">
    <w:abstractNumId w:val="50"/>
  </w:num>
  <w:num w:numId="46" w16cid:durableId="619729111">
    <w:abstractNumId w:val="59"/>
  </w:num>
  <w:num w:numId="47" w16cid:durableId="1212884811">
    <w:abstractNumId w:val="12"/>
  </w:num>
  <w:num w:numId="48" w16cid:durableId="1940523662">
    <w:abstractNumId w:val="74"/>
  </w:num>
  <w:num w:numId="49" w16cid:durableId="1201892134">
    <w:abstractNumId w:val="36"/>
  </w:num>
  <w:num w:numId="50" w16cid:durableId="434130280">
    <w:abstractNumId w:val="65"/>
  </w:num>
  <w:num w:numId="51" w16cid:durableId="1289900181">
    <w:abstractNumId w:val="54"/>
  </w:num>
  <w:num w:numId="52" w16cid:durableId="1591424954">
    <w:abstractNumId w:val="35"/>
  </w:num>
  <w:num w:numId="53" w16cid:durableId="912550632">
    <w:abstractNumId w:val="6"/>
  </w:num>
  <w:num w:numId="54" w16cid:durableId="1112893196">
    <w:abstractNumId w:val="8"/>
  </w:num>
  <w:num w:numId="55" w16cid:durableId="1232697361">
    <w:abstractNumId w:val="42"/>
  </w:num>
  <w:num w:numId="56" w16cid:durableId="20521411">
    <w:abstractNumId w:val="52"/>
  </w:num>
  <w:num w:numId="57" w16cid:durableId="1898782154">
    <w:abstractNumId w:val="39"/>
  </w:num>
  <w:num w:numId="58" w16cid:durableId="1212378100">
    <w:abstractNumId w:val="14"/>
  </w:num>
  <w:num w:numId="59" w16cid:durableId="1143624253">
    <w:abstractNumId w:val="53"/>
  </w:num>
  <w:num w:numId="60" w16cid:durableId="1133253037">
    <w:abstractNumId w:val="71"/>
  </w:num>
  <w:num w:numId="61" w16cid:durableId="1349526994">
    <w:abstractNumId w:val="30"/>
  </w:num>
  <w:num w:numId="62" w16cid:durableId="1011879230">
    <w:abstractNumId w:val="29"/>
  </w:num>
  <w:num w:numId="63" w16cid:durableId="815340308">
    <w:abstractNumId w:val="7"/>
  </w:num>
  <w:num w:numId="64" w16cid:durableId="74743722">
    <w:abstractNumId w:val="69"/>
  </w:num>
  <w:num w:numId="65" w16cid:durableId="1437795646">
    <w:abstractNumId w:val="40"/>
  </w:num>
  <w:num w:numId="66" w16cid:durableId="1808277523">
    <w:abstractNumId w:val="70"/>
  </w:num>
  <w:num w:numId="67" w16cid:durableId="1823161339">
    <w:abstractNumId w:val="61"/>
  </w:num>
  <w:num w:numId="68" w16cid:durableId="903564677">
    <w:abstractNumId w:val="9"/>
  </w:num>
  <w:num w:numId="69" w16cid:durableId="884372096">
    <w:abstractNumId w:val="68"/>
  </w:num>
  <w:num w:numId="70" w16cid:durableId="1849060141">
    <w:abstractNumId w:val="64"/>
  </w:num>
  <w:num w:numId="71" w16cid:durableId="352656183">
    <w:abstractNumId w:val="72"/>
  </w:num>
  <w:num w:numId="72" w16cid:durableId="1319650901">
    <w:abstractNumId w:val="27"/>
  </w:num>
  <w:num w:numId="73" w16cid:durableId="1385442357">
    <w:abstractNumId w:val="45"/>
  </w:num>
  <w:num w:numId="74" w16cid:durableId="875655310">
    <w:abstractNumId w:val="43"/>
  </w:num>
  <w:num w:numId="75" w16cid:durableId="1379932286">
    <w:abstractNumId w:val="19"/>
  </w:num>
  <w:num w:numId="76" w16cid:durableId="410857459">
    <w:abstractNumId w:val="24"/>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40F0"/>
    <w:rsid w:val="000871B3"/>
    <w:rsid w:val="000E4EF9"/>
    <w:rsid w:val="0012690D"/>
    <w:rsid w:val="0015074B"/>
    <w:rsid w:val="00152F99"/>
    <w:rsid w:val="00160569"/>
    <w:rsid w:val="00230F41"/>
    <w:rsid w:val="00283E0D"/>
    <w:rsid w:val="00291AF1"/>
    <w:rsid w:val="0029639D"/>
    <w:rsid w:val="002B5F71"/>
    <w:rsid w:val="00326F90"/>
    <w:rsid w:val="00345657"/>
    <w:rsid w:val="00347C17"/>
    <w:rsid w:val="00414FEC"/>
    <w:rsid w:val="0045215D"/>
    <w:rsid w:val="00477D63"/>
    <w:rsid w:val="0051340D"/>
    <w:rsid w:val="0054219D"/>
    <w:rsid w:val="00551D57"/>
    <w:rsid w:val="00580A7B"/>
    <w:rsid w:val="00584E59"/>
    <w:rsid w:val="00611C96"/>
    <w:rsid w:val="00621F01"/>
    <w:rsid w:val="0070362C"/>
    <w:rsid w:val="00817473"/>
    <w:rsid w:val="00924DC5"/>
    <w:rsid w:val="00934B9E"/>
    <w:rsid w:val="00947259"/>
    <w:rsid w:val="00965137"/>
    <w:rsid w:val="00980F61"/>
    <w:rsid w:val="00A031A4"/>
    <w:rsid w:val="00A26BDA"/>
    <w:rsid w:val="00A34E62"/>
    <w:rsid w:val="00A87A5F"/>
    <w:rsid w:val="00AA1D8D"/>
    <w:rsid w:val="00B13673"/>
    <w:rsid w:val="00B275B6"/>
    <w:rsid w:val="00B47730"/>
    <w:rsid w:val="00B82C5D"/>
    <w:rsid w:val="00C11FAA"/>
    <w:rsid w:val="00C22CD6"/>
    <w:rsid w:val="00CB0664"/>
    <w:rsid w:val="00D037C8"/>
    <w:rsid w:val="00DF05F8"/>
    <w:rsid w:val="00EE6511"/>
    <w:rsid w:val="00F23E47"/>
    <w:rsid w:val="00F569FE"/>
    <w:rsid w:val="00F91D8D"/>
    <w:rsid w:val="00FC693F"/>
    <w:rsid w:val="0D05E6BA"/>
    <w:rsid w:val="108E9BFF"/>
    <w:rsid w:val="154E6D99"/>
    <w:rsid w:val="177AAD2C"/>
    <w:rsid w:val="423A923E"/>
    <w:rsid w:val="45C88F6B"/>
    <w:rsid w:val="51206F67"/>
    <w:rsid w:val="5D75C9BF"/>
    <w:rsid w:val="67626BDC"/>
    <w:rsid w:val="795E3C9E"/>
    <w:rsid w:val="79BC658F"/>
    <w:rsid w:val="7D10C0C9"/>
    <w:rsid w:val="7FAF24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D126887D-4C32-45D8-AE5D-9A4884043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5F8"/>
    <w:pPr>
      <w:spacing w:after="100" w:line="252" w:lineRule="auto"/>
    </w:pPr>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3856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6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20"/>
      <w:ind w:left="216" w:right="216"/>
    </w:pPr>
    <w:rPr>
      <w:rFonts w:ascii="Aptos" w:hAnsi="Aptos"/>
      <w:color w:val="1F1F1F"/>
      <w:sz w:val="19"/>
    </w:rPr>
  </w:style>
  <w:style w:type="paragraph" w:customStyle="1" w:styleId="Compact">
    <w:name w:val="Compact"/>
    <w:pPr>
      <w:spacing w:after="40" w:line="240" w:lineRule="auto"/>
    </w:pPr>
    <w:rPr>
      <w:rFonts w:ascii="Aptos" w:hAnsi="Aptos"/>
      <w:sz w:val="17"/>
    </w:rPr>
  </w:style>
  <w:style w:type="character" w:styleId="Hyperlink">
    <w:name w:val="Hyperlink"/>
    <w:basedOn w:val="DefaultParagraphFont"/>
    <w:uiPriority w:val="99"/>
    <w:unhideWhenUsed/>
    <w:rsid w:val="00160569"/>
    <w:rPr>
      <w:color w:val="0000FF" w:themeColor="hyperlink"/>
      <w:u w:val="single"/>
    </w:rPr>
  </w:style>
  <w:style w:type="character" w:styleId="UnresolvedMention">
    <w:name w:val="Unresolved Mention"/>
    <w:basedOn w:val="DefaultParagraphFont"/>
    <w:uiPriority w:val="99"/>
    <w:semiHidden/>
    <w:unhideWhenUsed/>
    <w:rsid w:val="00160569"/>
    <w:rPr>
      <w:color w:val="605E5C"/>
      <w:shd w:val="clear" w:color="auto" w:fill="E1DFDD"/>
    </w:rPr>
  </w:style>
  <w:style w:type="paragraph" w:styleId="NormalWeb">
    <w:name w:val="Normal (Web)"/>
    <w:basedOn w:val="Normal"/>
    <w:uiPriority w:val="99"/>
    <w:semiHidden/>
    <w:unhideWhenUsed/>
    <w:rsid w:val="00DF05F8"/>
    <w:pPr>
      <w:spacing w:before="100" w:beforeAutospacing="1"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26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2690D"/>
    <w:rPr>
      <w:rFonts w:ascii="Courier New" w:eastAsia="Times New Roman" w:hAnsi="Courier New" w:cs="Courier New"/>
      <w:sz w:val="20"/>
      <w:szCs w:val="20"/>
    </w:rPr>
  </w:style>
  <w:style w:type="character" w:styleId="HTMLCode">
    <w:name w:val="HTML Code"/>
    <w:basedOn w:val="DefaultParagraphFont"/>
    <w:uiPriority w:val="99"/>
    <w:semiHidden/>
    <w:unhideWhenUsed/>
    <w:rsid w:val="0012690D"/>
    <w:rPr>
      <w:rFonts w:ascii="Courier New" w:eastAsia="Times New Roman" w:hAnsi="Courier New" w:cs="Courier New"/>
      <w:sz w:val="20"/>
      <w:szCs w:val="20"/>
    </w:rPr>
  </w:style>
  <w:style w:type="paragraph" w:styleId="TOC1">
    <w:name w:val="toc 1"/>
    <w:basedOn w:val="Normal"/>
    <w:next w:val="Normal"/>
    <w:autoRedefine/>
    <w:uiPriority w:val="39"/>
    <w:unhideWhenUsed/>
    <w:rsid w:val="0054219D"/>
  </w:style>
  <w:style w:type="paragraph" w:styleId="TOC2">
    <w:name w:val="toc 2"/>
    <w:basedOn w:val="Normal"/>
    <w:next w:val="Normal"/>
    <w:autoRedefine/>
    <w:uiPriority w:val="39"/>
    <w:unhideWhenUsed/>
    <w:rsid w:val="0054219D"/>
    <w:pPr>
      <w:ind w:left="190"/>
    </w:pPr>
  </w:style>
  <w:style w:type="paragraph" w:styleId="TOC3">
    <w:name w:val="toc 3"/>
    <w:basedOn w:val="Normal"/>
    <w:next w:val="Normal"/>
    <w:autoRedefine/>
    <w:uiPriority w:val="39"/>
    <w:unhideWhenUsed/>
    <w:rsid w:val="0054219D"/>
    <w:pPr>
      <w:ind w:left="380"/>
    </w:pPr>
  </w:style>
  <w:style w:type="paragraph" w:styleId="TOC4">
    <w:name w:val="toc 4"/>
    <w:basedOn w:val="Normal"/>
    <w:next w:val="Normal"/>
    <w:autoRedefine/>
    <w:uiPriority w:val="39"/>
    <w:unhideWhenUsed/>
    <w:rsid w:val="0054219D"/>
    <w:pPr>
      <w:spacing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54219D"/>
    <w:pPr>
      <w:spacing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4219D"/>
    <w:pPr>
      <w:spacing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4219D"/>
    <w:pPr>
      <w:spacing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4219D"/>
    <w:pPr>
      <w:spacing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4219D"/>
    <w:pPr>
      <w:spacing w:line="278" w:lineRule="auto"/>
      <w:ind w:left="1920"/>
    </w:pPr>
    <w:rPr>
      <w:rFonts w:asciiTheme="minorHAnsi" w:eastAsiaTheme="minorEastAsia" w:hAnsiTheme="minorHAns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asp.net/"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asp.net/" TargetMode="External"/><Relationship Id="rId4" Type="http://schemas.openxmlformats.org/officeDocument/2006/relationships/settings" Target="settings.xml"/><Relationship Id="rId9" Type="http://schemas.openxmlformats.org/officeDocument/2006/relationships/hyperlink" Target="http://vb.ne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54</Pages>
  <Words>10917</Words>
  <Characters>62228</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CIQ PRO Threat Model - Enhanced Full Content</vt:lpstr>
    </vt:vector>
  </TitlesOfParts>
  <Manager/>
  <Company/>
  <LinksUpToDate>false</LinksUpToDate>
  <CharactersWithSpaces>73000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CIQ PRO Threat Model - Enhanced Full Content</dc:title>
  <dc:subject>Formatted security threat model preserving full source content</dc:subject>
  <dc:creator>Pandey, Rahul</dc:creator>
  <cp:keywords/>
  <dc:description>Rebuilt from supplied CIQ PRO.docx; all non-empty source content preserved, with enhanced structure and formatting.</dc:description>
  <cp:lastModifiedBy>Kallath Sajesh Nambiar</cp:lastModifiedBy>
  <cp:revision>13</cp:revision>
  <dcterms:created xsi:type="dcterms:W3CDTF">2026-08-03T11:52:00Z</dcterms:created>
  <dcterms:modified xsi:type="dcterms:W3CDTF">2026-08-09T22:36:00Z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31f0267-8575-4fc2-99cc-f6b7f9934be9_Enabled">
    <vt:lpwstr>true</vt:lpwstr>
  </property>
  <property fmtid="{D5CDD505-2E9C-101B-9397-08002B2CF9AE}" pid="3" name="MSIP_Label_831f0267-8575-4fc2-99cc-f6b7f9934be9_SetDate">
    <vt:lpwstr>2026-08-03T11:52:12Z</vt:lpwstr>
  </property>
  <property fmtid="{D5CDD505-2E9C-101B-9397-08002B2CF9AE}" pid="4" name="MSIP_Label_831f0267-8575-4fc2-99cc-f6b7f9934be9_Method">
    <vt:lpwstr>Standard</vt:lpwstr>
  </property>
  <property fmtid="{D5CDD505-2E9C-101B-9397-08002B2CF9AE}" pid="5" name="MSIP_Label_831f0267-8575-4fc2-99cc-f6b7f9934be9_Name">
    <vt:lpwstr>831f0267-8575-4fc2-99cc-f6b7f9934be9</vt:lpwstr>
  </property>
  <property fmtid="{D5CDD505-2E9C-101B-9397-08002B2CF9AE}" pid="6" name="MSIP_Label_831f0267-8575-4fc2-99cc-f6b7f9934be9_SiteId">
    <vt:lpwstr>8f3e36ea-8039-4b40-81a7-7dc0599e8645</vt:lpwstr>
  </property>
  <property fmtid="{D5CDD505-2E9C-101B-9397-08002B2CF9AE}" pid="7" name="MSIP_Label_831f0267-8575-4fc2-99cc-f6b7f9934be9_ActionId">
    <vt:lpwstr>f752bc8c-0a14-407e-92f2-ffac6f5d5a77</vt:lpwstr>
  </property>
  <property fmtid="{D5CDD505-2E9C-101B-9397-08002B2CF9AE}" pid="8" name="MSIP_Label_831f0267-8575-4fc2-99cc-f6b7f9934be9_ContentBits">
    <vt:lpwstr>0</vt:lpwstr>
  </property>
</Properties>
</file>