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84C4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🟩</w:t>
      </w:r>
      <w:r w:rsidRPr="00E85059">
        <w:rPr>
          <w:b/>
          <w:bCs/>
        </w:rPr>
        <w:t xml:space="preserve"> STEP 5 — Reformatting Data for Deep Learning</w:t>
      </w:r>
    </w:p>
    <w:p w14:paraId="1528591A" w14:textId="77777777" w:rsidR="00E85059" w:rsidRPr="00E85059" w:rsidRDefault="00E85059" w:rsidP="00E85059">
      <w:r w:rsidRPr="00E85059">
        <w:rPr>
          <w:i/>
          <w:iCs/>
        </w:rPr>
        <w:t>(Detailed WHY → WHAT → HOW)</w:t>
      </w:r>
    </w:p>
    <w:p w14:paraId="47EF04B3" w14:textId="77777777" w:rsidR="00E85059" w:rsidRPr="00E85059" w:rsidRDefault="009F48A4" w:rsidP="00E85059">
      <w:r>
        <w:pict w14:anchorId="0A82DCE0">
          <v:rect id="_x0000_i1025" style="width:0;height:1.5pt" o:hralign="center" o:hrstd="t" o:hr="t" fillcolor="#a0a0a0" stroked="f"/>
        </w:pict>
      </w:r>
    </w:p>
    <w:p w14:paraId="37942118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✅</w:t>
      </w:r>
      <w:r w:rsidRPr="00E85059">
        <w:rPr>
          <w:b/>
          <w:bCs/>
        </w:rPr>
        <w:t xml:space="preserve"> WHY do we reshape the data?</w:t>
      </w:r>
    </w:p>
    <w:p w14:paraId="48C655EF" w14:textId="77777777" w:rsidR="00E85059" w:rsidRPr="00E85059" w:rsidRDefault="00E85059" w:rsidP="00E85059">
      <w:r w:rsidRPr="00E85059">
        <w:t>Deep learning models like CNNs and LSTMs expect specific input shapes.</w:t>
      </w:r>
    </w:p>
    <w:p w14:paraId="7BDB7ED9" w14:textId="77777777" w:rsidR="00E85059" w:rsidRPr="00E85059" w:rsidRDefault="00E85059" w:rsidP="00E85059">
      <w:pPr>
        <w:rPr>
          <w:b/>
          <w:bCs/>
        </w:rPr>
      </w:pPr>
      <w:r w:rsidRPr="00E85059">
        <w:rPr>
          <w:b/>
          <w:bCs/>
        </w:rPr>
        <w:t>PyTorch expects input as:</w:t>
      </w:r>
    </w:p>
    <w:p w14:paraId="2E9E408C" w14:textId="77777777" w:rsidR="00E85059" w:rsidRPr="00E85059" w:rsidRDefault="00E85059" w:rsidP="00E85059">
      <w:r w:rsidRPr="00E85059">
        <w:t>(batch_size, channels, time_steps)</w:t>
      </w:r>
    </w:p>
    <w:p w14:paraId="081EFC20" w14:textId="77777777" w:rsidR="00E85059" w:rsidRPr="00E85059" w:rsidRDefault="00E85059" w:rsidP="00E85059">
      <w:r w:rsidRPr="00E85059">
        <w:t>But our windows were originally:</w:t>
      </w:r>
    </w:p>
    <w:p w14:paraId="27BB131F" w14:textId="77777777" w:rsidR="00E85059" w:rsidRPr="00E85059" w:rsidRDefault="00E85059" w:rsidP="00E85059">
      <w:r w:rsidRPr="00E85059">
        <w:t>(batch_size, time_steps, channels)</w:t>
      </w:r>
    </w:p>
    <w:p w14:paraId="4ED94847" w14:textId="77777777" w:rsidR="00E85059" w:rsidRPr="00E85059" w:rsidRDefault="00E85059" w:rsidP="00E85059">
      <w:r w:rsidRPr="00E85059">
        <w:t>If we don’t reshape:</w:t>
      </w:r>
    </w:p>
    <w:p w14:paraId="00B6B898" w14:textId="77777777" w:rsidR="00E85059" w:rsidRPr="00E85059" w:rsidRDefault="00E85059" w:rsidP="00E85059">
      <w:pPr>
        <w:numPr>
          <w:ilvl w:val="0"/>
          <w:numId w:val="1"/>
        </w:numPr>
      </w:pPr>
      <w:r w:rsidRPr="00E85059">
        <w:t>CNN will treat time as channels → incorrect</w:t>
      </w:r>
    </w:p>
    <w:p w14:paraId="7CD448CD" w14:textId="77777777" w:rsidR="00E85059" w:rsidRPr="00E85059" w:rsidRDefault="00E85059" w:rsidP="00E85059">
      <w:pPr>
        <w:numPr>
          <w:ilvl w:val="0"/>
          <w:numId w:val="1"/>
        </w:numPr>
      </w:pPr>
      <w:r w:rsidRPr="00E85059">
        <w:t>LSTM input dimensions will mismatch</w:t>
      </w:r>
    </w:p>
    <w:p w14:paraId="76F9D968" w14:textId="77777777" w:rsidR="00E85059" w:rsidRPr="00E85059" w:rsidRDefault="00E85059" w:rsidP="00E85059">
      <w:pPr>
        <w:numPr>
          <w:ilvl w:val="0"/>
          <w:numId w:val="1"/>
        </w:numPr>
      </w:pPr>
      <w:r w:rsidRPr="00E85059">
        <w:t>model will fail or learn meaningless features</w:t>
      </w:r>
    </w:p>
    <w:p w14:paraId="6A16569A" w14:textId="77777777" w:rsidR="00E85059" w:rsidRPr="00E85059" w:rsidRDefault="00E85059" w:rsidP="00E85059">
      <w:r w:rsidRPr="00E85059">
        <w:t>Every HAR deep learning paper uses the same formatting step.</w:t>
      </w:r>
    </w:p>
    <w:p w14:paraId="76053A78" w14:textId="77777777" w:rsidR="00E85059" w:rsidRPr="00E85059" w:rsidRDefault="009F48A4" w:rsidP="00E85059">
      <w:r>
        <w:pict w14:anchorId="59602B14">
          <v:rect id="_x0000_i1026" style="width:0;height:1.5pt" o:hralign="center" o:hrstd="t" o:hr="t" fillcolor="#a0a0a0" stroked="f"/>
        </w:pict>
      </w:r>
    </w:p>
    <w:p w14:paraId="41A0F658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✅</w:t>
      </w:r>
      <w:r w:rsidRPr="00E85059">
        <w:rPr>
          <w:b/>
          <w:bCs/>
        </w:rPr>
        <w:t xml:space="preserve"> WHAT shape did we convert to?</w:t>
      </w:r>
    </w:p>
    <w:p w14:paraId="57176569" w14:textId="77777777" w:rsidR="00E85059" w:rsidRPr="00E85059" w:rsidRDefault="00E85059" w:rsidP="00E85059">
      <w:r w:rsidRPr="00E85059">
        <w:t>From:</w:t>
      </w:r>
    </w:p>
    <w:p w14:paraId="379A4603" w14:textId="77777777" w:rsidR="00E85059" w:rsidRPr="00E85059" w:rsidRDefault="00E85059" w:rsidP="00E85059">
      <w:r w:rsidRPr="00E85059">
        <w:t>(23847, 250, 6)</w:t>
      </w:r>
    </w:p>
    <w:p w14:paraId="347CA4E7" w14:textId="77777777" w:rsidR="00E85059" w:rsidRPr="00E85059" w:rsidRDefault="00E85059" w:rsidP="00E85059">
      <w:r w:rsidRPr="00E85059">
        <w:t>To:</w:t>
      </w:r>
    </w:p>
    <w:p w14:paraId="2CCEF428" w14:textId="77777777" w:rsidR="00E85059" w:rsidRPr="00E85059" w:rsidRDefault="00E85059" w:rsidP="00E85059">
      <w:r w:rsidRPr="00E85059">
        <w:t>(23847, 6, 250)</w:t>
      </w:r>
    </w:p>
    <w:p w14:paraId="1A796BE3" w14:textId="77777777" w:rsidR="00E85059" w:rsidRPr="00E85059" w:rsidRDefault="00E85059" w:rsidP="00E85059">
      <w:r w:rsidRPr="00E85059">
        <w:t>Meaning:</w:t>
      </w:r>
    </w:p>
    <w:p w14:paraId="3F2CB6A3" w14:textId="77777777" w:rsidR="00E85059" w:rsidRPr="00E85059" w:rsidRDefault="00E85059" w:rsidP="00E85059">
      <w:pPr>
        <w:numPr>
          <w:ilvl w:val="0"/>
          <w:numId w:val="2"/>
        </w:numPr>
      </w:pPr>
      <w:r w:rsidRPr="00E85059">
        <w:t>23847 windows</w:t>
      </w:r>
    </w:p>
    <w:p w14:paraId="31675685" w14:textId="77777777" w:rsidR="00E85059" w:rsidRPr="00E85059" w:rsidRDefault="00E85059" w:rsidP="00E85059">
      <w:pPr>
        <w:numPr>
          <w:ilvl w:val="0"/>
          <w:numId w:val="2"/>
        </w:numPr>
      </w:pPr>
      <w:r w:rsidRPr="00E85059">
        <w:t>6 sensor channels</w:t>
      </w:r>
    </w:p>
    <w:p w14:paraId="646EF4D8" w14:textId="77777777" w:rsidR="00E85059" w:rsidRPr="00E85059" w:rsidRDefault="00E85059" w:rsidP="00E85059">
      <w:pPr>
        <w:numPr>
          <w:ilvl w:val="0"/>
          <w:numId w:val="2"/>
        </w:numPr>
      </w:pPr>
      <w:r w:rsidRPr="00E85059">
        <w:t>250 time points per window</w:t>
      </w:r>
    </w:p>
    <w:p w14:paraId="0FB3FC15" w14:textId="77777777" w:rsidR="00E85059" w:rsidRPr="00E85059" w:rsidRDefault="009F48A4" w:rsidP="00E85059">
      <w:r>
        <w:pict w14:anchorId="596196D3">
          <v:rect id="_x0000_i1027" style="width:0;height:1.5pt" o:hralign="center" o:hrstd="t" o:hr="t" fillcolor="#a0a0a0" stroked="f"/>
        </w:pict>
      </w:r>
    </w:p>
    <w:p w14:paraId="06DA5D8A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✅</w:t>
      </w:r>
      <w:r w:rsidRPr="00E85059">
        <w:rPr>
          <w:b/>
          <w:bCs/>
        </w:rPr>
        <w:t xml:space="preserve"> HOW we reshaped the data</w:t>
      </w:r>
    </w:p>
    <w:p w14:paraId="02433B8C" w14:textId="77777777" w:rsidR="00E85059" w:rsidRPr="00E85059" w:rsidRDefault="00E85059" w:rsidP="00E85059">
      <w:r w:rsidRPr="00E85059">
        <w:t>We used:</w:t>
      </w:r>
    </w:p>
    <w:p w14:paraId="6850171D" w14:textId="77777777" w:rsidR="00E85059" w:rsidRPr="00E85059" w:rsidRDefault="00E85059" w:rsidP="00E85059">
      <w:r w:rsidRPr="00E85059">
        <w:t>format_for_cnn(X_windows)</w:t>
      </w:r>
    </w:p>
    <w:p w14:paraId="6393A8A6" w14:textId="77777777" w:rsidR="00E85059" w:rsidRPr="00E85059" w:rsidRDefault="00E85059" w:rsidP="00E85059">
      <w:r w:rsidRPr="00E85059">
        <w:t>Internally doing something like:</w:t>
      </w:r>
    </w:p>
    <w:p w14:paraId="32B9D57A" w14:textId="77777777" w:rsidR="00E85059" w:rsidRPr="00E85059" w:rsidRDefault="00E85059" w:rsidP="00E85059">
      <w:r w:rsidRPr="00E85059">
        <w:t>X = np.transpose(X, (0, 2, 1))</w:t>
      </w:r>
    </w:p>
    <w:p w14:paraId="1E3F75C0" w14:textId="77777777" w:rsidR="00E85059" w:rsidRPr="00E85059" w:rsidRDefault="00E85059" w:rsidP="00E85059">
      <w:r w:rsidRPr="00E85059">
        <w:t>So the tensor is ready for CNN and LSTM layers.</w:t>
      </w:r>
    </w:p>
    <w:p w14:paraId="039504B8" w14:textId="77777777" w:rsidR="00E85059" w:rsidRPr="00E85059" w:rsidRDefault="00E85059" w:rsidP="00E85059">
      <w:r w:rsidRPr="00E85059">
        <w:lastRenderedPageBreak/>
        <w:t>After reshaping, we printed:</w:t>
      </w:r>
    </w:p>
    <w:p w14:paraId="06E2C2A4" w14:textId="77777777" w:rsidR="00E85059" w:rsidRPr="00E85059" w:rsidRDefault="00E85059" w:rsidP="00E85059">
      <w:r w:rsidRPr="00E85059">
        <w:t>Reshaped to: (23847, 6, 250)</w:t>
      </w:r>
    </w:p>
    <w:p w14:paraId="4451BF1B" w14:textId="77777777" w:rsidR="00E85059" w:rsidRPr="00E85059" w:rsidRDefault="00E85059" w:rsidP="00E85059">
      <w:r w:rsidRPr="00E85059">
        <w:t>Everything matched expectations.</w:t>
      </w:r>
    </w:p>
    <w:p w14:paraId="0F1D4B20" w14:textId="77777777" w:rsidR="00E85059" w:rsidRPr="00E85059" w:rsidRDefault="009F48A4" w:rsidP="00E85059">
      <w:r>
        <w:pict w14:anchorId="0FE40076">
          <v:rect id="_x0000_i1028" style="width:0;height:1.5pt" o:hralign="center" o:hrstd="t" o:hr="t" fillcolor="#a0a0a0" stroked="f"/>
        </w:pict>
      </w:r>
    </w:p>
    <w:p w14:paraId="71D7B5B5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🟩</w:t>
      </w:r>
      <w:r w:rsidRPr="00E85059">
        <w:rPr>
          <w:b/>
          <w:bCs/>
        </w:rPr>
        <w:t xml:space="preserve"> STEP 6 — Implementing ML Baselines</w:t>
      </w:r>
    </w:p>
    <w:p w14:paraId="7B62CB99" w14:textId="77777777" w:rsidR="00E85059" w:rsidRPr="00E85059" w:rsidRDefault="00E85059" w:rsidP="00E85059">
      <w:r w:rsidRPr="00E85059">
        <w:rPr>
          <w:i/>
          <w:iCs/>
        </w:rPr>
        <w:t>(Random Forest, SVM)</w:t>
      </w:r>
      <w:r w:rsidRPr="00E85059">
        <w:br/>
      </w:r>
      <w:r w:rsidRPr="00E85059">
        <w:rPr>
          <w:i/>
          <w:iCs/>
        </w:rPr>
        <w:t>(Detailed WHY → WHAT → HOW)</w:t>
      </w:r>
    </w:p>
    <w:p w14:paraId="1829ADB0" w14:textId="77777777" w:rsidR="00E85059" w:rsidRPr="00E85059" w:rsidRDefault="009F48A4" w:rsidP="00E85059">
      <w:r>
        <w:pict w14:anchorId="38F2603F">
          <v:rect id="_x0000_i1029" style="width:0;height:1.5pt" o:hralign="center" o:hrstd="t" o:hr="t" fillcolor="#a0a0a0" stroked="f"/>
        </w:pict>
      </w:r>
    </w:p>
    <w:p w14:paraId="11F8EB38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🎯</w:t>
      </w:r>
      <w:r w:rsidRPr="00E85059">
        <w:rPr>
          <w:b/>
          <w:bCs/>
        </w:rPr>
        <w:t xml:space="preserve"> WHY implement classical ML baselines?</w:t>
      </w:r>
    </w:p>
    <w:p w14:paraId="15647240" w14:textId="77777777" w:rsidR="00E85059" w:rsidRPr="00E85059" w:rsidRDefault="00E85059" w:rsidP="00E85059">
      <w:pPr>
        <w:numPr>
          <w:ilvl w:val="0"/>
          <w:numId w:val="3"/>
        </w:numPr>
      </w:pPr>
      <w:r w:rsidRPr="00E85059">
        <w:t>They provide a benchmark for DL models</w:t>
      </w:r>
    </w:p>
    <w:p w14:paraId="497FCFD9" w14:textId="77777777" w:rsidR="00E85059" w:rsidRPr="00E85059" w:rsidRDefault="00E85059" w:rsidP="00E85059">
      <w:pPr>
        <w:numPr>
          <w:ilvl w:val="0"/>
          <w:numId w:val="3"/>
        </w:numPr>
      </w:pPr>
      <w:r w:rsidRPr="00E85059">
        <w:t>Show whether preprocessing is correct</w:t>
      </w:r>
    </w:p>
    <w:p w14:paraId="4755A66D" w14:textId="77777777" w:rsidR="00E85059" w:rsidRPr="00E85059" w:rsidRDefault="00E85059" w:rsidP="00E85059">
      <w:pPr>
        <w:numPr>
          <w:ilvl w:val="0"/>
          <w:numId w:val="3"/>
        </w:numPr>
      </w:pPr>
      <w:r w:rsidRPr="00E85059">
        <w:t>Allow comparison with conventional HAR methods</w:t>
      </w:r>
    </w:p>
    <w:p w14:paraId="3BDE8155" w14:textId="77777777" w:rsidR="00E85059" w:rsidRPr="00E85059" w:rsidRDefault="00E85059" w:rsidP="00E85059">
      <w:pPr>
        <w:numPr>
          <w:ilvl w:val="0"/>
          <w:numId w:val="3"/>
        </w:numPr>
      </w:pPr>
      <w:r w:rsidRPr="00E85059">
        <w:t>Used in many HAR papers as reference baselines</w:t>
      </w:r>
    </w:p>
    <w:p w14:paraId="62147CA2" w14:textId="77777777" w:rsidR="00E85059" w:rsidRPr="00E85059" w:rsidRDefault="00E85059" w:rsidP="00E85059">
      <w:pPr>
        <w:numPr>
          <w:ilvl w:val="0"/>
          <w:numId w:val="3"/>
        </w:numPr>
      </w:pPr>
      <w:r w:rsidRPr="00E85059">
        <w:t>Validate that window segmentation is correct</w:t>
      </w:r>
    </w:p>
    <w:p w14:paraId="46FE3C20" w14:textId="77777777" w:rsidR="00E85059" w:rsidRPr="00E85059" w:rsidRDefault="00E85059" w:rsidP="00E85059">
      <w:pPr>
        <w:numPr>
          <w:ilvl w:val="0"/>
          <w:numId w:val="3"/>
        </w:numPr>
      </w:pPr>
      <w:r w:rsidRPr="00E85059">
        <w:t>Quick to compute (no GPU needed)</w:t>
      </w:r>
    </w:p>
    <w:p w14:paraId="22557955" w14:textId="77777777" w:rsidR="00E85059" w:rsidRPr="00E85059" w:rsidRDefault="00E85059" w:rsidP="00E85059">
      <w:r w:rsidRPr="00E85059">
        <w:t>These results help evaluate how DL + CV improves over ML baselines.</w:t>
      </w:r>
    </w:p>
    <w:p w14:paraId="441C8653" w14:textId="77777777" w:rsidR="00E85059" w:rsidRPr="00E85059" w:rsidRDefault="009F48A4" w:rsidP="00E85059">
      <w:r>
        <w:pict w14:anchorId="45631F43">
          <v:rect id="_x0000_i1030" style="width:0;height:1.5pt" o:hralign="center" o:hrstd="t" o:hr="t" fillcolor="#a0a0a0" stroked="f"/>
        </w:pict>
      </w:r>
    </w:p>
    <w:p w14:paraId="1559ECD4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📌</w:t>
      </w:r>
      <w:r w:rsidRPr="00E85059">
        <w:rPr>
          <w:b/>
          <w:bCs/>
        </w:rPr>
        <w:t xml:space="preserve"> WHAT we implemented</w:t>
      </w:r>
    </w:p>
    <w:p w14:paraId="35DF5037" w14:textId="77777777" w:rsidR="00E85059" w:rsidRPr="00E85059" w:rsidRDefault="00E85059" w:rsidP="00E85059">
      <w:pPr>
        <w:rPr>
          <w:b/>
          <w:bCs/>
        </w:rPr>
      </w:pPr>
      <w:r w:rsidRPr="00E85059">
        <w:rPr>
          <w:b/>
          <w:bCs/>
        </w:rPr>
        <w:t>1. Random Forest</w:t>
      </w:r>
    </w:p>
    <w:p w14:paraId="53152798" w14:textId="77777777" w:rsidR="00E85059" w:rsidRPr="00E85059" w:rsidRDefault="00E85059" w:rsidP="00E85059">
      <w:pPr>
        <w:numPr>
          <w:ilvl w:val="0"/>
          <w:numId w:val="4"/>
        </w:numPr>
      </w:pPr>
      <w:r w:rsidRPr="00E85059">
        <w:t>Good for tabular features</w:t>
      </w:r>
    </w:p>
    <w:p w14:paraId="6D9CD559" w14:textId="77777777" w:rsidR="00E85059" w:rsidRPr="00E85059" w:rsidRDefault="00E85059" w:rsidP="00E85059">
      <w:pPr>
        <w:numPr>
          <w:ilvl w:val="0"/>
          <w:numId w:val="4"/>
        </w:numPr>
      </w:pPr>
      <w:r w:rsidRPr="00E85059">
        <w:t>Non-linear</w:t>
      </w:r>
    </w:p>
    <w:p w14:paraId="34B19D16" w14:textId="77777777" w:rsidR="00E85059" w:rsidRPr="00E85059" w:rsidRDefault="00E85059" w:rsidP="00E85059">
      <w:pPr>
        <w:numPr>
          <w:ilvl w:val="0"/>
          <w:numId w:val="4"/>
        </w:numPr>
      </w:pPr>
      <w:r w:rsidRPr="00E85059">
        <w:t>Robust to noise</w:t>
      </w:r>
    </w:p>
    <w:p w14:paraId="1CE4223F" w14:textId="77777777" w:rsidR="00E85059" w:rsidRPr="00E85059" w:rsidRDefault="00E85059" w:rsidP="00E85059">
      <w:pPr>
        <w:numPr>
          <w:ilvl w:val="0"/>
          <w:numId w:val="4"/>
        </w:numPr>
      </w:pPr>
      <w:r w:rsidRPr="00E85059">
        <w:t>Often surprisingly strong baseline</w:t>
      </w:r>
    </w:p>
    <w:p w14:paraId="770288C6" w14:textId="77777777" w:rsidR="00E85059" w:rsidRPr="00E85059" w:rsidRDefault="00E85059" w:rsidP="00E85059">
      <w:pPr>
        <w:rPr>
          <w:b/>
          <w:bCs/>
        </w:rPr>
      </w:pPr>
      <w:r w:rsidRPr="00E85059">
        <w:rPr>
          <w:b/>
          <w:bCs/>
        </w:rPr>
        <w:t>2. SVM (RBF kernel)</w:t>
      </w:r>
    </w:p>
    <w:p w14:paraId="3746157B" w14:textId="77777777" w:rsidR="00E85059" w:rsidRPr="00E85059" w:rsidRDefault="00E85059" w:rsidP="00E85059">
      <w:pPr>
        <w:numPr>
          <w:ilvl w:val="0"/>
          <w:numId w:val="5"/>
        </w:numPr>
      </w:pPr>
      <w:r w:rsidRPr="00E85059">
        <w:t>Classic HAR classifier</w:t>
      </w:r>
    </w:p>
    <w:p w14:paraId="16B2EBC6" w14:textId="77777777" w:rsidR="00E85059" w:rsidRPr="00E85059" w:rsidRDefault="00E85059" w:rsidP="00E85059">
      <w:pPr>
        <w:numPr>
          <w:ilvl w:val="0"/>
          <w:numId w:val="5"/>
        </w:numPr>
      </w:pPr>
      <w:r w:rsidRPr="00E85059">
        <w:t>Performance strongly depends on feature scaling</w:t>
      </w:r>
    </w:p>
    <w:p w14:paraId="690BC778" w14:textId="77777777" w:rsidR="00E85059" w:rsidRPr="00E85059" w:rsidRDefault="00E85059" w:rsidP="00E85059">
      <w:r w:rsidRPr="00E85059">
        <w:t xml:space="preserve">Both were trained on </w:t>
      </w:r>
      <w:r w:rsidRPr="00E85059">
        <w:rPr>
          <w:b/>
          <w:bCs/>
        </w:rPr>
        <w:t>flattened windows</w:t>
      </w:r>
      <w:r w:rsidRPr="00E85059">
        <w:t>:</w:t>
      </w:r>
    </w:p>
    <w:p w14:paraId="03F03DCF" w14:textId="77777777" w:rsidR="00E85059" w:rsidRPr="00E85059" w:rsidRDefault="00E85059" w:rsidP="00E85059">
      <w:r w:rsidRPr="00E85059">
        <w:t>(23847, 6, 250) → flatten → (23847, 1500)</w:t>
      </w:r>
    </w:p>
    <w:p w14:paraId="327FE14D" w14:textId="77777777" w:rsidR="00E85059" w:rsidRPr="00E85059" w:rsidRDefault="00E85059" w:rsidP="00E85059">
      <w:r w:rsidRPr="00E85059">
        <w:t>This simulates traditional feature-based ML methods.</w:t>
      </w:r>
    </w:p>
    <w:p w14:paraId="6EF31C2A" w14:textId="77777777" w:rsidR="00E85059" w:rsidRPr="00E85059" w:rsidRDefault="009F48A4" w:rsidP="00E85059">
      <w:r>
        <w:pict w14:anchorId="06B32708">
          <v:rect id="_x0000_i1031" style="width:0;height:1.5pt" o:hralign="center" o:hrstd="t" o:hr="t" fillcolor="#a0a0a0" stroked="f"/>
        </w:pict>
      </w:r>
    </w:p>
    <w:p w14:paraId="7F8C6540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🔧</w:t>
      </w:r>
      <w:r w:rsidRPr="00E85059">
        <w:rPr>
          <w:b/>
          <w:bCs/>
        </w:rPr>
        <w:t xml:space="preserve"> HOW we implemented them</w:t>
      </w:r>
    </w:p>
    <w:p w14:paraId="48153AF7" w14:textId="77777777" w:rsidR="00E85059" w:rsidRPr="00E85059" w:rsidRDefault="00E85059" w:rsidP="00E85059">
      <w:pPr>
        <w:rPr>
          <w:b/>
          <w:bCs/>
        </w:rPr>
      </w:pPr>
      <w:r w:rsidRPr="00E85059">
        <w:rPr>
          <w:b/>
          <w:bCs/>
        </w:rPr>
        <w:lastRenderedPageBreak/>
        <w:t>Random Forest:</w:t>
      </w:r>
    </w:p>
    <w:p w14:paraId="7183F32A" w14:textId="77777777" w:rsidR="00E85059" w:rsidRPr="00E85059" w:rsidRDefault="00E85059" w:rsidP="00E85059">
      <w:pPr>
        <w:numPr>
          <w:ilvl w:val="0"/>
          <w:numId w:val="6"/>
        </w:numPr>
      </w:pPr>
      <w:r w:rsidRPr="00E85059">
        <w:t>200 trees</w:t>
      </w:r>
    </w:p>
    <w:p w14:paraId="6E147F80" w14:textId="77777777" w:rsidR="00E85059" w:rsidRPr="00E85059" w:rsidRDefault="00E85059" w:rsidP="00E85059">
      <w:pPr>
        <w:numPr>
          <w:ilvl w:val="0"/>
          <w:numId w:val="6"/>
        </w:numPr>
      </w:pPr>
      <w:r w:rsidRPr="00E85059">
        <w:t>trained on the full dataset</w:t>
      </w:r>
    </w:p>
    <w:p w14:paraId="236C4B69" w14:textId="77777777" w:rsidR="00E85059" w:rsidRPr="00E85059" w:rsidRDefault="00E85059" w:rsidP="00E85059">
      <w:pPr>
        <w:numPr>
          <w:ilvl w:val="0"/>
          <w:numId w:val="6"/>
        </w:numPr>
      </w:pPr>
      <w:r w:rsidRPr="00E85059">
        <w:t>verified training correctness</w:t>
      </w:r>
    </w:p>
    <w:p w14:paraId="0C95C301" w14:textId="77777777" w:rsidR="00E85059" w:rsidRPr="00E85059" w:rsidRDefault="00E85059" w:rsidP="00E85059">
      <w:pPr>
        <w:numPr>
          <w:ilvl w:val="0"/>
          <w:numId w:val="6"/>
        </w:numPr>
      </w:pPr>
      <w:r w:rsidRPr="00E85059">
        <w:t xml:space="preserve">accuracy ≈ </w:t>
      </w:r>
      <w:r w:rsidRPr="00E85059">
        <w:rPr>
          <w:b/>
          <w:bCs/>
        </w:rPr>
        <w:t>99%</w:t>
      </w:r>
      <w:r w:rsidRPr="00E85059">
        <w:t xml:space="preserve"> (expected since no split used)</w:t>
      </w:r>
    </w:p>
    <w:p w14:paraId="6866B841" w14:textId="77777777" w:rsidR="00E85059" w:rsidRPr="00E85059" w:rsidRDefault="00E85059" w:rsidP="00E85059">
      <w:pPr>
        <w:rPr>
          <w:b/>
          <w:bCs/>
        </w:rPr>
      </w:pPr>
      <w:r w:rsidRPr="00E85059">
        <w:rPr>
          <w:b/>
          <w:bCs/>
        </w:rPr>
        <w:t>SVM:</w:t>
      </w:r>
    </w:p>
    <w:p w14:paraId="47B78CF9" w14:textId="77777777" w:rsidR="00E85059" w:rsidRPr="00E85059" w:rsidRDefault="00E85059" w:rsidP="00E85059">
      <w:pPr>
        <w:numPr>
          <w:ilvl w:val="0"/>
          <w:numId w:val="7"/>
        </w:numPr>
      </w:pPr>
      <w:r w:rsidRPr="00E85059">
        <w:t>RBF kernel</w:t>
      </w:r>
    </w:p>
    <w:p w14:paraId="67A813DB" w14:textId="77777777" w:rsidR="00E85059" w:rsidRPr="00E85059" w:rsidRDefault="00E85059" w:rsidP="00E85059">
      <w:pPr>
        <w:numPr>
          <w:ilvl w:val="0"/>
          <w:numId w:val="7"/>
        </w:numPr>
      </w:pPr>
      <w:r w:rsidRPr="00E85059">
        <w:t>C = 10</w:t>
      </w:r>
    </w:p>
    <w:p w14:paraId="360EABE0" w14:textId="77777777" w:rsidR="00E85059" w:rsidRPr="00E85059" w:rsidRDefault="00E85059" w:rsidP="00E85059">
      <w:pPr>
        <w:numPr>
          <w:ilvl w:val="0"/>
          <w:numId w:val="7"/>
        </w:numPr>
      </w:pPr>
      <w:r w:rsidRPr="00E85059">
        <w:t xml:space="preserve">accuracy ≈ </w:t>
      </w:r>
      <w:r w:rsidRPr="00E85059">
        <w:rPr>
          <w:b/>
          <w:bCs/>
        </w:rPr>
        <w:t>98%</w:t>
      </w:r>
      <w:r w:rsidRPr="00E85059">
        <w:t xml:space="preserve"> (again expected)</w:t>
      </w:r>
    </w:p>
    <w:p w14:paraId="6BE478C1" w14:textId="77777777" w:rsidR="00E85059" w:rsidRPr="00E85059" w:rsidRDefault="00E85059" w:rsidP="00E85059">
      <w:r w:rsidRPr="00E85059">
        <w:t>These are not generalization results — just pipeline sanity checks.</w:t>
      </w:r>
    </w:p>
    <w:p w14:paraId="36F96FC9" w14:textId="77777777" w:rsidR="00E85059" w:rsidRPr="00E85059" w:rsidRDefault="009F48A4" w:rsidP="00E85059">
      <w:r>
        <w:pict w14:anchorId="21ED21A5">
          <v:rect id="_x0000_i1032" style="width:0;height:1.5pt" o:hralign="center" o:hrstd="t" o:hr="t" fillcolor="#a0a0a0" stroked="f"/>
        </w:pict>
      </w:r>
    </w:p>
    <w:p w14:paraId="1A424C9C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🟩</w:t>
      </w:r>
      <w:r w:rsidRPr="00E85059">
        <w:rPr>
          <w:b/>
          <w:bCs/>
        </w:rPr>
        <w:t xml:space="preserve"> STEP 7 — Deep Learning Models</w:t>
      </w:r>
    </w:p>
    <w:p w14:paraId="7C81C74C" w14:textId="77777777" w:rsidR="00E85059" w:rsidRPr="00E85059" w:rsidRDefault="00E85059" w:rsidP="00E85059">
      <w:r w:rsidRPr="00E85059">
        <w:rPr>
          <w:i/>
          <w:iCs/>
        </w:rPr>
        <w:t>(CNN and CNN-LSTM)</w:t>
      </w:r>
      <w:r w:rsidRPr="00E85059">
        <w:br/>
      </w:r>
      <w:r w:rsidRPr="00E85059">
        <w:rPr>
          <w:i/>
          <w:iCs/>
        </w:rPr>
        <w:t>(Detailed WHY → WHAT → HOW)</w:t>
      </w:r>
    </w:p>
    <w:p w14:paraId="19C7AB84" w14:textId="77777777" w:rsidR="00E85059" w:rsidRPr="00E85059" w:rsidRDefault="00E85059" w:rsidP="00E85059">
      <w:r w:rsidRPr="00E85059">
        <w:t>This is the most important part of your work so far.</w:t>
      </w:r>
    </w:p>
    <w:p w14:paraId="1C0BB901" w14:textId="77777777" w:rsidR="00E85059" w:rsidRPr="00E85059" w:rsidRDefault="009F48A4" w:rsidP="00E85059">
      <w:r>
        <w:pict w14:anchorId="21307236">
          <v:rect id="_x0000_i1033" style="width:0;height:1.5pt" o:hralign="center" o:hrstd="t" o:hr="t" fillcolor="#a0a0a0" stroked="f"/>
        </w:pict>
      </w:r>
    </w:p>
    <w:p w14:paraId="08C50ADF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🔷</w:t>
      </w:r>
      <w:r w:rsidRPr="00E85059">
        <w:rPr>
          <w:b/>
          <w:bCs/>
        </w:rPr>
        <w:t xml:space="preserve"> 7.1 CNN (Convolutional Neural Network)</w:t>
      </w:r>
    </w:p>
    <w:p w14:paraId="0A3EC6A3" w14:textId="77777777" w:rsidR="00E85059" w:rsidRPr="00E85059" w:rsidRDefault="009F48A4" w:rsidP="00E85059">
      <w:r>
        <w:pict w14:anchorId="5A9A4F17">
          <v:rect id="_x0000_i1034" style="width:0;height:1.5pt" o:hralign="center" o:hrstd="t" o:hr="t" fillcolor="#a0a0a0" stroked="f"/>
        </w:pict>
      </w:r>
    </w:p>
    <w:p w14:paraId="2557027B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🎯</w:t>
      </w:r>
      <w:r w:rsidRPr="00E85059">
        <w:rPr>
          <w:b/>
          <w:bCs/>
        </w:rPr>
        <w:t xml:space="preserve"> WHY CNN?</w:t>
      </w:r>
    </w:p>
    <w:p w14:paraId="1606E30E" w14:textId="77777777" w:rsidR="00E85059" w:rsidRPr="00E85059" w:rsidRDefault="00E85059" w:rsidP="00E85059">
      <w:r w:rsidRPr="00E85059">
        <w:t>CNNs are ideal for HAR because:</w:t>
      </w:r>
    </w:p>
    <w:p w14:paraId="214156AC" w14:textId="77777777" w:rsidR="00E85059" w:rsidRPr="00E85059" w:rsidRDefault="00E85059" w:rsidP="00E85059">
      <w:pPr>
        <w:numPr>
          <w:ilvl w:val="0"/>
          <w:numId w:val="8"/>
        </w:numPr>
      </w:pPr>
      <w:r w:rsidRPr="00E85059">
        <w:t>They learn local patterns (e.g., steps, cycles)</w:t>
      </w:r>
    </w:p>
    <w:p w14:paraId="62A6BC01" w14:textId="77777777" w:rsidR="00E85059" w:rsidRPr="00E85059" w:rsidRDefault="00E85059" w:rsidP="00E85059">
      <w:pPr>
        <w:numPr>
          <w:ilvl w:val="0"/>
          <w:numId w:val="8"/>
        </w:numPr>
      </w:pPr>
      <w:r w:rsidRPr="00E85059">
        <w:t>They handle multi-channel sensor data</w:t>
      </w:r>
    </w:p>
    <w:p w14:paraId="3187630E" w14:textId="77777777" w:rsidR="00E85059" w:rsidRPr="00E85059" w:rsidRDefault="00E85059" w:rsidP="00E85059">
      <w:pPr>
        <w:numPr>
          <w:ilvl w:val="0"/>
          <w:numId w:val="8"/>
        </w:numPr>
      </w:pPr>
      <w:r w:rsidRPr="00E85059">
        <w:t>They work well with small windows (2–10 sec)</w:t>
      </w:r>
    </w:p>
    <w:p w14:paraId="31EFF11F" w14:textId="77777777" w:rsidR="00E85059" w:rsidRPr="00E85059" w:rsidRDefault="00E85059" w:rsidP="00E85059">
      <w:pPr>
        <w:numPr>
          <w:ilvl w:val="0"/>
          <w:numId w:val="8"/>
        </w:numPr>
      </w:pPr>
      <w:r w:rsidRPr="00E85059">
        <w:t>Extensively used in UCI-HAR, HARTH, WISDM, PAMAP2 papers</w:t>
      </w:r>
    </w:p>
    <w:p w14:paraId="5D01EE5A" w14:textId="77777777" w:rsidR="00E85059" w:rsidRPr="00E85059" w:rsidRDefault="00E85059" w:rsidP="00E85059">
      <w:r w:rsidRPr="00E85059">
        <w:t>CNNs detect patterns like:</w:t>
      </w:r>
    </w:p>
    <w:p w14:paraId="2E21E676" w14:textId="77777777" w:rsidR="00E85059" w:rsidRPr="00E85059" w:rsidRDefault="00E85059" w:rsidP="00E85059">
      <w:pPr>
        <w:numPr>
          <w:ilvl w:val="0"/>
          <w:numId w:val="9"/>
        </w:numPr>
      </w:pPr>
      <w:r w:rsidRPr="00E85059">
        <w:t>periodic walking</w:t>
      </w:r>
    </w:p>
    <w:p w14:paraId="659308B1" w14:textId="77777777" w:rsidR="00E85059" w:rsidRPr="00E85059" w:rsidRDefault="00E85059" w:rsidP="00E85059">
      <w:pPr>
        <w:numPr>
          <w:ilvl w:val="0"/>
          <w:numId w:val="9"/>
        </w:numPr>
      </w:pPr>
      <w:r w:rsidRPr="00E85059">
        <w:t>transitions</w:t>
      </w:r>
    </w:p>
    <w:p w14:paraId="54C1679C" w14:textId="77777777" w:rsidR="00E85059" w:rsidRPr="00E85059" w:rsidRDefault="00E85059" w:rsidP="00E85059">
      <w:pPr>
        <w:numPr>
          <w:ilvl w:val="0"/>
          <w:numId w:val="9"/>
        </w:numPr>
      </w:pPr>
      <w:r w:rsidRPr="00E85059">
        <w:t>sudden peaks (stairs, jogging)</w:t>
      </w:r>
    </w:p>
    <w:p w14:paraId="1AB0A870" w14:textId="77777777" w:rsidR="00E85059" w:rsidRPr="00E85059" w:rsidRDefault="00E85059" w:rsidP="00E85059">
      <w:r w:rsidRPr="00E85059">
        <w:t>They’re fast and simple to train.</w:t>
      </w:r>
    </w:p>
    <w:p w14:paraId="063A7F39" w14:textId="77777777" w:rsidR="00E85059" w:rsidRPr="00E85059" w:rsidRDefault="009F48A4" w:rsidP="00E85059">
      <w:r>
        <w:pict w14:anchorId="6CD91E83">
          <v:rect id="_x0000_i1035" style="width:0;height:1.5pt" o:hralign="center" o:hrstd="t" o:hr="t" fillcolor="#a0a0a0" stroked="f"/>
        </w:pict>
      </w:r>
    </w:p>
    <w:p w14:paraId="0D2F5978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📌</w:t>
      </w:r>
      <w:r w:rsidRPr="00E85059">
        <w:rPr>
          <w:b/>
          <w:bCs/>
        </w:rPr>
        <w:t xml:space="preserve"> WHAT architecture we built</w:t>
      </w:r>
    </w:p>
    <w:p w14:paraId="6C880710" w14:textId="77777777" w:rsidR="00E85059" w:rsidRPr="00E85059" w:rsidRDefault="00E85059" w:rsidP="00E85059">
      <w:r w:rsidRPr="00E85059">
        <w:lastRenderedPageBreak/>
        <w:t>Conv1D(6 → 64)</w:t>
      </w:r>
    </w:p>
    <w:p w14:paraId="3983F30A" w14:textId="77777777" w:rsidR="00E85059" w:rsidRPr="00E85059" w:rsidRDefault="00E85059" w:rsidP="00E85059">
      <w:r w:rsidRPr="00E85059">
        <w:t>ReLU</w:t>
      </w:r>
    </w:p>
    <w:p w14:paraId="160F94C9" w14:textId="77777777" w:rsidR="00E85059" w:rsidRPr="00E85059" w:rsidRDefault="00E85059" w:rsidP="00E85059">
      <w:r w:rsidRPr="00E85059">
        <w:t>MaxPool</w:t>
      </w:r>
    </w:p>
    <w:p w14:paraId="6ECBA7CD" w14:textId="77777777" w:rsidR="00E85059" w:rsidRPr="00E85059" w:rsidRDefault="00E85059" w:rsidP="00E85059"/>
    <w:p w14:paraId="15F159F0" w14:textId="77777777" w:rsidR="00E85059" w:rsidRPr="00E85059" w:rsidRDefault="00E85059" w:rsidP="00E85059">
      <w:r w:rsidRPr="00E85059">
        <w:t>Conv1D(64 → 128)</w:t>
      </w:r>
    </w:p>
    <w:p w14:paraId="67140668" w14:textId="77777777" w:rsidR="00E85059" w:rsidRPr="00E85059" w:rsidRDefault="00E85059" w:rsidP="00E85059">
      <w:r w:rsidRPr="00E85059">
        <w:t>ReLU</w:t>
      </w:r>
    </w:p>
    <w:p w14:paraId="0646A2CB" w14:textId="77777777" w:rsidR="00E85059" w:rsidRPr="00E85059" w:rsidRDefault="00E85059" w:rsidP="00E85059">
      <w:r w:rsidRPr="00E85059">
        <w:t>MaxPool</w:t>
      </w:r>
    </w:p>
    <w:p w14:paraId="5EE00582" w14:textId="77777777" w:rsidR="00E85059" w:rsidRPr="00E85059" w:rsidRDefault="00E85059" w:rsidP="00E85059"/>
    <w:p w14:paraId="53403C2B" w14:textId="77777777" w:rsidR="00E85059" w:rsidRPr="00E85059" w:rsidRDefault="00E85059" w:rsidP="00E85059">
      <w:r w:rsidRPr="00E85059">
        <w:t>Flatten</w:t>
      </w:r>
    </w:p>
    <w:p w14:paraId="625125B2" w14:textId="77777777" w:rsidR="00E85059" w:rsidRPr="00E85059" w:rsidRDefault="00E85059" w:rsidP="00E85059">
      <w:r w:rsidRPr="00E85059">
        <w:t>Dense(128)</w:t>
      </w:r>
    </w:p>
    <w:p w14:paraId="5E2002F7" w14:textId="77777777" w:rsidR="00E85059" w:rsidRPr="00E85059" w:rsidRDefault="00E85059" w:rsidP="00E85059">
      <w:r w:rsidRPr="00E85059">
        <w:t>Dropout(0.5)</w:t>
      </w:r>
    </w:p>
    <w:p w14:paraId="0D1EADC0" w14:textId="77777777" w:rsidR="00E85059" w:rsidRPr="00E85059" w:rsidRDefault="00E85059" w:rsidP="00E85059">
      <w:r w:rsidRPr="00E85059">
        <w:t>Dense(8 classes)</w:t>
      </w:r>
    </w:p>
    <w:p w14:paraId="6CFC676E" w14:textId="77777777" w:rsidR="00E85059" w:rsidRPr="00E85059" w:rsidRDefault="00E85059" w:rsidP="00E85059">
      <w:r w:rsidRPr="00E85059">
        <w:t xml:space="preserve">This is a </w:t>
      </w:r>
      <w:r w:rsidRPr="00E85059">
        <w:rPr>
          <w:b/>
          <w:bCs/>
        </w:rPr>
        <w:t>standard HAR CNN</w:t>
      </w:r>
      <w:r w:rsidRPr="00E85059">
        <w:t xml:space="preserve"> structure.</w:t>
      </w:r>
    </w:p>
    <w:p w14:paraId="2A18C825" w14:textId="77777777" w:rsidR="00E85059" w:rsidRPr="00E85059" w:rsidRDefault="009F48A4" w:rsidP="00E85059">
      <w:r>
        <w:pict w14:anchorId="60747CC7">
          <v:rect id="_x0000_i1036" style="width:0;height:1.5pt" o:hralign="center" o:hrstd="t" o:hr="t" fillcolor="#a0a0a0" stroked="f"/>
        </w:pict>
      </w:r>
    </w:p>
    <w:p w14:paraId="13C2FD8C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🔧</w:t>
      </w:r>
      <w:r w:rsidRPr="00E85059">
        <w:rPr>
          <w:b/>
          <w:bCs/>
        </w:rPr>
        <w:t xml:space="preserve"> HOW we implemented it</w:t>
      </w:r>
    </w:p>
    <w:p w14:paraId="3A85AFFD" w14:textId="77777777" w:rsidR="00E85059" w:rsidRPr="00E85059" w:rsidRDefault="00E85059" w:rsidP="00E85059">
      <w:r w:rsidRPr="00E85059">
        <w:t>In models_cnn.py:</w:t>
      </w:r>
    </w:p>
    <w:p w14:paraId="35BD455E" w14:textId="77777777" w:rsidR="00E85059" w:rsidRPr="00E85059" w:rsidRDefault="00E85059" w:rsidP="00E85059">
      <w:pPr>
        <w:numPr>
          <w:ilvl w:val="0"/>
          <w:numId w:val="10"/>
        </w:numPr>
      </w:pPr>
      <w:r w:rsidRPr="00E85059">
        <w:t>Built CNN layers</w:t>
      </w:r>
    </w:p>
    <w:p w14:paraId="391AF36D" w14:textId="77777777" w:rsidR="00E85059" w:rsidRPr="00E85059" w:rsidRDefault="00E85059" w:rsidP="00E85059">
      <w:pPr>
        <w:numPr>
          <w:ilvl w:val="0"/>
          <w:numId w:val="10"/>
        </w:numPr>
      </w:pPr>
      <w:r w:rsidRPr="00E85059">
        <w:t>Automatically computed flatten size</w:t>
      </w:r>
    </w:p>
    <w:p w14:paraId="59F972FD" w14:textId="77777777" w:rsidR="00E85059" w:rsidRPr="00E85059" w:rsidRDefault="00E85059" w:rsidP="00E85059">
      <w:pPr>
        <w:numPr>
          <w:ilvl w:val="0"/>
          <w:numId w:val="10"/>
        </w:numPr>
      </w:pPr>
      <w:r w:rsidRPr="00E85059">
        <w:t>Created training loop</w:t>
      </w:r>
    </w:p>
    <w:p w14:paraId="51BD3E4F" w14:textId="77777777" w:rsidR="00E85059" w:rsidRPr="00E85059" w:rsidRDefault="00E85059" w:rsidP="00E85059">
      <w:pPr>
        <w:numPr>
          <w:ilvl w:val="0"/>
          <w:numId w:val="10"/>
        </w:numPr>
      </w:pPr>
      <w:r w:rsidRPr="00E85059">
        <w:t>Added loss calculation, optimizer, etc.</w:t>
      </w:r>
    </w:p>
    <w:p w14:paraId="640C33D7" w14:textId="77777777" w:rsidR="00E85059" w:rsidRPr="00E85059" w:rsidRDefault="00E85059" w:rsidP="00E85059">
      <w:r w:rsidRPr="00E85059">
        <w:t>Loss steadily decreased:</w:t>
      </w:r>
    </w:p>
    <w:p w14:paraId="432DA276" w14:textId="77777777" w:rsidR="00E85059" w:rsidRPr="00E85059" w:rsidRDefault="00E85059" w:rsidP="00E85059">
      <w:r w:rsidRPr="00E85059">
        <w:t>0.32 → 0.20 → 0.16</w:t>
      </w:r>
    </w:p>
    <w:p w14:paraId="48BE5D29" w14:textId="77777777" w:rsidR="00E85059" w:rsidRPr="00E85059" w:rsidRDefault="00E85059" w:rsidP="00E85059">
      <w:r w:rsidRPr="00E85059">
        <w:t>Meaning CNN learned meaningful patterns.</w:t>
      </w:r>
    </w:p>
    <w:p w14:paraId="4A08D4FF" w14:textId="77777777" w:rsidR="00E85059" w:rsidRPr="00E85059" w:rsidRDefault="009F48A4" w:rsidP="00E85059">
      <w:r>
        <w:pict w14:anchorId="6FE3BB6D">
          <v:rect id="_x0000_i1037" style="width:0;height:1.5pt" o:hralign="center" o:hrstd="t" o:hr="t" fillcolor="#a0a0a0" stroked="f"/>
        </w:pict>
      </w:r>
    </w:p>
    <w:p w14:paraId="4FE01214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🔷</w:t>
      </w:r>
      <w:r w:rsidRPr="00E85059">
        <w:rPr>
          <w:b/>
          <w:bCs/>
        </w:rPr>
        <w:t xml:space="preserve"> 7.2 CNN-LSTM Hybrid Model</w:t>
      </w:r>
    </w:p>
    <w:p w14:paraId="62226221" w14:textId="77777777" w:rsidR="00E85059" w:rsidRPr="00E85059" w:rsidRDefault="009F48A4" w:rsidP="00E85059">
      <w:r>
        <w:pict w14:anchorId="0E9A3C56">
          <v:rect id="_x0000_i1038" style="width:0;height:1.5pt" o:hralign="center" o:hrstd="t" o:hr="t" fillcolor="#a0a0a0" stroked="f"/>
        </w:pict>
      </w:r>
    </w:p>
    <w:p w14:paraId="5C1B7629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🎯</w:t>
      </w:r>
      <w:r w:rsidRPr="00E85059">
        <w:rPr>
          <w:b/>
          <w:bCs/>
        </w:rPr>
        <w:t xml:space="preserve"> WHY CNN-LSTM?</w:t>
      </w:r>
    </w:p>
    <w:p w14:paraId="2490EB7F" w14:textId="77777777" w:rsidR="00E85059" w:rsidRPr="00E85059" w:rsidRDefault="00E85059" w:rsidP="00E85059">
      <w:r w:rsidRPr="00E85059">
        <w:t>This is the strongest architecture in HAR literature:</w:t>
      </w:r>
    </w:p>
    <w:p w14:paraId="66A7307D" w14:textId="77777777" w:rsidR="00E85059" w:rsidRPr="00E85059" w:rsidRDefault="00E85059" w:rsidP="00E85059">
      <w:pPr>
        <w:rPr>
          <w:b/>
          <w:bCs/>
        </w:rPr>
      </w:pPr>
      <w:r w:rsidRPr="00E85059">
        <w:rPr>
          <w:b/>
          <w:bCs/>
        </w:rPr>
        <w:t>CNN:</w:t>
      </w:r>
    </w:p>
    <w:p w14:paraId="36FC24F2" w14:textId="77777777" w:rsidR="00E85059" w:rsidRPr="00E85059" w:rsidRDefault="00E85059" w:rsidP="00E85059">
      <w:pPr>
        <w:numPr>
          <w:ilvl w:val="0"/>
          <w:numId w:val="11"/>
        </w:numPr>
      </w:pPr>
      <w:r w:rsidRPr="00E85059">
        <w:t>Extracts spatial + high-frequency features</w:t>
      </w:r>
    </w:p>
    <w:p w14:paraId="02222339" w14:textId="77777777" w:rsidR="00E85059" w:rsidRPr="00E85059" w:rsidRDefault="00E85059" w:rsidP="00E85059">
      <w:pPr>
        <w:rPr>
          <w:b/>
          <w:bCs/>
        </w:rPr>
      </w:pPr>
      <w:r w:rsidRPr="00E85059">
        <w:rPr>
          <w:b/>
          <w:bCs/>
        </w:rPr>
        <w:t>LSTM:</w:t>
      </w:r>
    </w:p>
    <w:p w14:paraId="72ADE3DF" w14:textId="77777777" w:rsidR="00E85059" w:rsidRPr="00E85059" w:rsidRDefault="00E85059" w:rsidP="00E85059">
      <w:pPr>
        <w:numPr>
          <w:ilvl w:val="0"/>
          <w:numId w:val="12"/>
        </w:numPr>
      </w:pPr>
      <w:r w:rsidRPr="00E85059">
        <w:lastRenderedPageBreak/>
        <w:t>Captures sequential temporal dependencies</w:t>
      </w:r>
    </w:p>
    <w:p w14:paraId="140BDBA0" w14:textId="77777777" w:rsidR="00E85059" w:rsidRPr="00E85059" w:rsidRDefault="00E85059" w:rsidP="00E85059">
      <w:pPr>
        <w:numPr>
          <w:ilvl w:val="0"/>
          <w:numId w:val="12"/>
        </w:numPr>
      </w:pPr>
      <w:r w:rsidRPr="00E85059">
        <w:t>Models long-term movement</w:t>
      </w:r>
    </w:p>
    <w:p w14:paraId="25F54C0A" w14:textId="77777777" w:rsidR="00E85059" w:rsidRPr="00E85059" w:rsidRDefault="00E85059" w:rsidP="00E85059">
      <w:pPr>
        <w:numPr>
          <w:ilvl w:val="0"/>
          <w:numId w:val="12"/>
        </w:numPr>
      </w:pPr>
      <w:r w:rsidRPr="00E85059">
        <w:t>Understands transitions across frames</w:t>
      </w:r>
    </w:p>
    <w:p w14:paraId="4E72D6FA" w14:textId="77777777" w:rsidR="00E85059" w:rsidRPr="00E85059" w:rsidRDefault="00E85059" w:rsidP="00E85059">
      <w:r w:rsidRPr="00E85059">
        <w:t>Together, CNN-LSTM often outperforms pure CNN.</w:t>
      </w:r>
    </w:p>
    <w:p w14:paraId="26AE0944" w14:textId="77777777" w:rsidR="00E85059" w:rsidRPr="00E85059" w:rsidRDefault="00E85059" w:rsidP="00E85059">
      <w:r w:rsidRPr="00E85059">
        <w:t>Most HAR papers use:</w:t>
      </w:r>
    </w:p>
    <w:p w14:paraId="7DA64460" w14:textId="77777777" w:rsidR="00E85059" w:rsidRPr="00E85059" w:rsidRDefault="00E85059" w:rsidP="00E85059">
      <w:pPr>
        <w:numPr>
          <w:ilvl w:val="0"/>
          <w:numId w:val="13"/>
        </w:numPr>
      </w:pPr>
      <w:r w:rsidRPr="00E85059">
        <w:t>CNN-LSTM</w:t>
      </w:r>
    </w:p>
    <w:p w14:paraId="6E9A0C6F" w14:textId="77777777" w:rsidR="00E85059" w:rsidRPr="00E85059" w:rsidRDefault="00E85059" w:rsidP="00E85059">
      <w:pPr>
        <w:numPr>
          <w:ilvl w:val="0"/>
          <w:numId w:val="13"/>
        </w:numPr>
      </w:pPr>
      <w:r w:rsidRPr="00E85059">
        <w:t>Bi-LSTM</w:t>
      </w:r>
    </w:p>
    <w:p w14:paraId="26DBFE61" w14:textId="77777777" w:rsidR="00E85059" w:rsidRPr="00E85059" w:rsidRDefault="00E85059" w:rsidP="00E85059">
      <w:pPr>
        <w:numPr>
          <w:ilvl w:val="0"/>
          <w:numId w:val="13"/>
        </w:numPr>
      </w:pPr>
      <w:r w:rsidRPr="00E85059">
        <w:t>GRU</w:t>
      </w:r>
    </w:p>
    <w:p w14:paraId="60BA930C" w14:textId="77777777" w:rsidR="00E85059" w:rsidRPr="00E85059" w:rsidRDefault="00E85059" w:rsidP="00E85059">
      <w:pPr>
        <w:numPr>
          <w:ilvl w:val="0"/>
          <w:numId w:val="13"/>
        </w:numPr>
      </w:pPr>
      <w:r w:rsidRPr="00E85059">
        <w:t>Conv-LSTM</w:t>
      </w:r>
    </w:p>
    <w:p w14:paraId="70A81BF5" w14:textId="77777777" w:rsidR="00E85059" w:rsidRPr="00E85059" w:rsidRDefault="00E85059" w:rsidP="00E85059">
      <w:r w:rsidRPr="00E85059">
        <w:t>So implementing CNN-LSTM is essential for your cross-validation experiments.</w:t>
      </w:r>
    </w:p>
    <w:p w14:paraId="7C4575B8" w14:textId="77777777" w:rsidR="00E85059" w:rsidRPr="00E85059" w:rsidRDefault="009F48A4" w:rsidP="00E85059">
      <w:r>
        <w:pict w14:anchorId="4E096CE8">
          <v:rect id="_x0000_i1039" style="width:0;height:1.5pt" o:hralign="center" o:hrstd="t" o:hr="t" fillcolor="#a0a0a0" stroked="f"/>
        </w:pict>
      </w:r>
    </w:p>
    <w:p w14:paraId="0FC20D75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📌</w:t>
      </w:r>
      <w:r w:rsidRPr="00E85059">
        <w:rPr>
          <w:b/>
          <w:bCs/>
        </w:rPr>
        <w:t xml:space="preserve"> WHAT architecture we used</w:t>
      </w:r>
    </w:p>
    <w:p w14:paraId="228AED7D" w14:textId="77777777" w:rsidR="00E85059" w:rsidRPr="00E85059" w:rsidRDefault="00E85059" w:rsidP="00E85059">
      <w:r w:rsidRPr="00E85059">
        <w:t>CNN layers →</w:t>
      </w:r>
    </w:p>
    <w:p w14:paraId="46C59FCA" w14:textId="77777777" w:rsidR="00E85059" w:rsidRPr="00E85059" w:rsidRDefault="00E85059" w:rsidP="00E85059">
      <w:r w:rsidRPr="00E85059">
        <w:t>LSTM(input_size=128, hidden_size=64) →</w:t>
      </w:r>
    </w:p>
    <w:p w14:paraId="268FD7E2" w14:textId="77777777" w:rsidR="00E85059" w:rsidRPr="00E85059" w:rsidRDefault="00E85059" w:rsidP="00E85059">
      <w:r w:rsidRPr="00E85059">
        <w:t>Dense(128) →</w:t>
      </w:r>
    </w:p>
    <w:p w14:paraId="7759C839" w14:textId="77777777" w:rsidR="00E85059" w:rsidRPr="00E85059" w:rsidRDefault="00E85059" w:rsidP="00E85059">
      <w:r w:rsidRPr="00E85059">
        <w:t>Classification layer (8 classes)</w:t>
      </w:r>
    </w:p>
    <w:p w14:paraId="4A632BB7" w14:textId="77777777" w:rsidR="00E85059" w:rsidRPr="00E85059" w:rsidRDefault="00E85059" w:rsidP="00E85059">
      <w:r w:rsidRPr="00E85059">
        <w:t>Where:</w:t>
      </w:r>
    </w:p>
    <w:p w14:paraId="5990F2CE" w14:textId="77777777" w:rsidR="00E85059" w:rsidRPr="00E85059" w:rsidRDefault="00E85059" w:rsidP="00E85059">
      <w:pPr>
        <w:numPr>
          <w:ilvl w:val="0"/>
          <w:numId w:val="14"/>
        </w:numPr>
      </w:pPr>
      <w:r w:rsidRPr="00E85059">
        <w:t>CNN acts as feature extractor</w:t>
      </w:r>
    </w:p>
    <w:p w14:paraId="28BFB52F" w14:textId="77777777" w:rsidR="00E85059" w:rsidRPr="00E85059" w:rsidRDefault="00E85059" w:rsidP="00E85059">
      <w:pPr>
        <w:numPr>
          <w:ilvl w:val="0"/>
          <w:numId w:val="14"/>
        </w:numPr>
      </w:pPr>
      <w:r w:rsidRPr="00E85059">
        <w:t>LSTM models time dependencies</w:t>
      </w:r>
    </w:p>
    <w:p w14:paraId="5D969893" w14:textId="77777777" w:rsidR="00E85059" w:rsidRPr="00E85059" w:rsidRDefault="00E85059" w:rsidP="00E85059">
      <w:pPr>
        <w:numPr>
          <w:ilvl w:val="0"/>
          <w:numId w:val="14"/>
        </w:numPr>
      </w:pPr>
      <w:r w:rsidRPr="00E85059">
        <w:t>Last LSTM output is used for classification</w:t>
      </w:r>
    </w:p>
    <w:p w14:paraId="75682AB2" w14:textId="77777777" w:rsidR="00E85059" w:rsidRPr="00E85059" w:rsidRDefault="009F48A4" w:rsidP="00E85059">
      <w:r>
        <w:pict w14:anchorId="5AA3ECED">
          <v:rect id="_x0000_i1040" style="width:0;height:1.5pt" o:hralign="center" o:hrstd="t" o:hr="t" fillcolor="#a0a0a0" stroked="f"/>
        </w:pict>
      </w:r>
    </w:p>
    <w:p w14:paraId="383AF310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t>🔧</w:t>
      </w:r>
      <w:r w:rsidRPr="00E85059">
        <w:rPr>
          <w:b/>
          <w:bCs/>
        </w:rPr>
        <w:t xml:space="preserve"> HOW we implemented it</w:t>
      </w:r>
    </w:p>
    <w:p w14:paraId="488B8527" w14:textId="77777777" w:rsidR="00E85059" w:rsidRPr="00E85059" w:rsidRDefault="00E85059" w:rsidP="00E85059">
      <w:pPr>
        <w:numPr>
          <w:ilvl w:val="0"/>
          <w:numId w:val="15"/>
        </w:numPr>
      </w:pPr>
      <w:r w:rsidRPr="00E85059">
        <w:t>Created CNN_LSTM class</w:t>
      </w:r>
    </w:p>
    <w:p w14:paraId="2B8008EE" w14:textId="77777777" w:rsidR="00E85059" w:rsidRPr="00E85059" w:rsidRDefault="00E85059" w:rsidP="00E85059">
      <w:pPr>
        <w:numPr>
          <w:ilvl w:val="0"/>
          <w:numId w:val="15"/>
        </w:numPr>
      </w:pPr>
      <w:r w:rsidRPr="00E85059">
        <w:t>Used dynamic shape calculation</w:t>
      </w:r>
    </w:p>
    <w:p w14:paraId="69E34B2E" w14:textId="77777777" w:rsidR="00E85059" w:rsidRPr="00E85059" w:rsidRDefault="00E85059" w:rsidP="00E85059">
      <w:pPr>
        <w:numPr>
          <w:ilvl w:val="0"/>
          <w:numId w:val="15"/>
        </w:numPr>
      </w:pPr>
      <w:r w:rsidRPr="00E85059">
        <w:t>Permuted CNN output to shape (batch, time, features)</w:t>
      </w:r>
    </w:p>
    <w:p w14:paraId="4FC810CE" w14:textId="77777777" w:rsidR="00E85059" w:rsidRPr="00E85059" w:rsidRDefault="00E85059" w:rsidP="00E85059">
      <w:pPr>
        <w:numPr>
          <w:ilvl w:val="0"/>
          <w:numId w:val="15"/>
        </w:numPr>
      </w:pPr>
      <w:r w:rsidRPr="00E85059">
        <w:t>Applied 1-layer LSTM</w:t>
      </w:r>
    </w:p>
    <w:p w14:paraId="49399AA8" w14:textId="77777777" w:rsidR="00E85059" w:rsidRPr="00E85059" w:rsidRDefault="00E85059" w:rsidP="00E85059">
      <w:pPr>
        <w:numPr>
          <w:ilvl w:val="0"/>
          <w:numId w:val="15"/>
        </w:numPr>
      </w:pPr>
      <w:r w:rsidRPr="00E85059">
        <w:t>Fed last LSTM hidden state into FC layers</w:t>
      </w:r>
    </w:p>
    <w:p w14:paraId="41EF077B" w14:textId="77777777" w:rsidR="00E85059" w:rsidRPr="00E85059" w:rsidRDefault="00E85059" w:rsidP="00E85059">
      <w:r w:rsidRPr="00E85059">
        <w:t>Training output:</w:t>
      </w:r>
    </w:p>
    <w:p w14:paraId="09FEDB78" w14:textId="77777777" w:rsidR="00E85059" w:rsidRPr="00E85059" w:rsidRDefault="00E85059" w:rsidP="00E85059">
      <w:r w:rsidRPr="00E85059">
        <w:t>Loss: 0.47 → 0.27 → 0.25</w:t>
      </w:r>
    </w:p>
    <w:p w14:paraId="11363FA5" w14:textId="77777777" w:rsidR="00E85059" w:rsidRPr="00E85059" w:rsidRDefault="00E85059" w:rsidP="00E85059">
      <w:r w:rsidRPr="00E85059">
        <w:t>This confirms the hybrid model is correctly functioning.</w:t>
      </w:r>
    </w:p>
    <w:p w14:paraId="6934677E" w14:textId="77777777" w:rsidR="00E85059" w:rsidRPr="00E85059" w:rsidRDefault="009F48A4" w:rsidP="00E85059">
      <w:r>
        <w:pict w14:anchorId="5DC52879">
          <v:rect id="_x0000_i1041" style="width:0;height:1.5pt" o:hralign="center" o:hrstd="t" o:hr="t" fillcolor="#a0a0a0" stroked="f"/>
        </w:pict>
      </w:r>
    </w:p>
    <w:p w14:paraId="1A7342B7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Emoji" w:hAnsi="Segoe UI Emoji" w:cs="Segoe UI Emoji"/>
          <w:b/>
          <w:bCs/>
        </w:rPr>
        <w:lastRenderedPageBreak/>
        <w:t>🟦</w:t>
      </w:r>
      <w:r w:rsidRPr="00E85059">
        <w:rPr>
          <w:b/>
          <w:bCs/>
        </w:rPr>
        <w:t xml:space="preserve"> WHERE WE ARE NOW</w:t>
      </w:r>
    </w:p>
    <w:p w14:paraId="52D31635" w14:textId="77777777" w:rsidR="00E85059" w:rsidRPr="00E85059" w:rsidRDefault="00E85059" w:rsidP="00E85059">
      <w:r w:rsidRPr="00E85059">
        <w:t>You have successfully implemented:</w:t>
      </w:r>
    </w:p>
    <w:p w14:paraId="0707E425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Symbol" w:hAnsi="Segoe UI Symbol" w:cs="Segoe UI Symbol"/>
          <w:b/>
          <w:bCs/>
        </w:rPr>
        <w:t>✔</w:t>
      </w:r>
      <w:r w:rsidRPr="00E85059">
        <w:rPr>
          <w:b/>
          <w:bCs/>
        </w:rPr>
        <w:t xml:space="preserve"> Full preprocessing pipeline</w:t>
      </w:r>
    </w:p>
    <w:p w14:paraId="54C820B4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Symbol" w:hAnsi="Segoe UI Symbol" w:cs="Segoe UI Symbol"/>
          <w:b/>
          <w:bCs/>
        </w:rPr>
        <w:t>✔</w:t>
      </w:r>
      <w:r w:rsidRPr="00E85059">
        <w:rPr>
          <w:b/>
          <w:bCs/>
        </w:rPr>
        <w:t xml:space="preserve"> Raw-to-windowed dataset</w:t>
      </w:r>
    </w:p>
    <w:p w14:paraId="1C9B7B40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Symbol" w:hAnsi="Segoe UI Symbol" w:cs="Segoe UI Symbol"/>
          <w:b/>
          <w:bCs/>
        </w:rPr>
        <w:t>✔</w:t>
      </w:r>
      <w:r w:rsidRPr="00E85059">
        <w:rPr>
          <w:b/>
          <w:bCs/>
        </w:rPr>
        <w:t xml:space="preserve"> Channel-wise normalization</w:t>
      </w:r>
    </w:p>
    <w:p w14:paraId="13D40245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Symbol" w:hAnsi="Segoe UI Symbol" w:cs="Segoe UI Symbol"/>
          <w:b/>
          <w:bCs/>
        </w:rPr>
        <w:t>✔</w:t>
      </w:r>
      <w:r w:rsidRPr="00E85059">
        <w:rPr>
          <w:b/>
          <w:bCs/>
        </w:rPr>
        <w:t xml:space="preserve"> Subject tracking</w:t>
      </w:r>
    </w:p>
    <w:p w14:paraId="4767D780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Symbol" w:hAnsi="Segoe UI Symbol" w:cs="Segoe UI Symbol"/>
          <w:b/>
          <w:bCs/>
        </w:rPr>
        <w:t>✔</w:t>
      </w:r>
      <w:r w:rsidRPr="00E85059">
        <w:rPr>
          <w:b/>
          <w:bCs/>
        </w:rPr>
        <w:t xml:space="preserve"> ML baselines (RF, SVM)</w:t>
      </w:r>
    </w:p>
    <w:p w14:paraId="75C31972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Symbol" w:hAnsi="Segoe UI Symbol" w:cs="Segoe UI Symbol"/>
          <w:b/>
          <w:bCs/>
        </w:rPr>
        <w:t>✔</w:t>
      </w:r>
      <w:r w:rsidRPr="00E85059">
        <w:rPr>
          <w:b/>
          <w:bCs/>
        </w:rPr>
        <w:t xml:space="preserve"> Deep learning baselines (CNN, CNN-LSTM)</w:t>
      </w:r>
    </w:p>
    <w:p w14:paraId="58B42359" w14:textId="77777777" w:rsidR="00E85059" w:rsidRPr="00E85059" w:rsidRDefault="00E85059" w:rsidP="00E85059">
      <w:pPr>
        <w:rPr>
          <w:b/>
          <w:bCs/>
        </w:rPr>
      </w:pPr>
      <w:r w:rsidRPr="00E85059">
        <w:rPr>
          <w:rFonts w:ascii="Segoe UI Symbol" w:hAnsi="Segoe UI Symbol" w:cs="Segoe UI Symbol"/>
          <w:b/>
          <w:bCs/>
        </w:rPr>
        <w:t>✔</w:t>
      </w:r>
      <w:r w:rsidRPr="00E85059">
        <w:rPr>
          <w:b/>
          <w:bCs/>
        </w:rPr>
        <w:t xml:space="preserve"> Verified training correctness</w:t>
      </w:r>
    </w:p>
    <w:p w14:paraId="11BCEDC5" w14:textId="77777777" w:rsidR="00E85059" w:rsidRDefault="00E85059" w:rsidP="00E85059">
      <w:r w:rsidRPr="00E85059">
        <w:t>This COMPLETES all foundational work.</w:t>
      </w:r>
    </w:p>
    <w:p w14:paraId="222C540F" w14:textId="77777777" w:rsidR="00FE2A0D" w:rsidRDefault="00FE2A0D" w:rsidP="00E85059"/>
    <w:p w14:paraId="430FA394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Emoji" w:hAnsi="Segoe UI Emoji" w:cs="Segoe UI Emoji"/>
          <w:b/>
          <w:bCs/>
        </w:rPr>
        <w:t>🧠</w:t>
      </w:r>
      <w:r w:rsidRPr="00FE2A0D">
        <w:rPr>
          <w:b/>
          <w:bCs/>
        </w:rPr>
        <w:t xml:space="preserve"> Why are we training only CNN / CNN-LSTM right now?</w:t>
      </w:r>
    </w:p>
    <w:p w14:paraId="4A0347BF" w14:textId="77777777" w:rsidR="00FE2A0D" w:rsidRPr="00FE2A0D" w:rsidRDefault="00FE2A0D" w:rsidP="00FE2A0D">
      <w:r w:rsidRPr="00FE2A0D">
        <w:t xml:space="preserve">Because </w:t>
      </w:r>
      <w:r w:rsidRPr="00FE2A0D">
        <w:rPr>
          <w:b/>
          <w:bCs/>
        </w:rPr>
        <w:t xml:space="preserve">your deep learning model is the </w:t>
      </w:r>
      <w:r w:rsidRPr="00FE2A0D">
        <w:rPr>
          <w:b/>
          <w:bCs/>
          <w:i/>
          <w:iCs/>
        </w:rPr>
        <w:t>tool</w:t>
      </w:r>
      <w:r w:rsidRPr="00FE2A0D">
        <w:rPr>
          <w:b/>
          <w:bCs/>
        </w:rPr>
        <w:t xml:space="preserve"> you are studying</w:t>
      </w:r>
      <w:r w:rsidRPr="00FE2A0D">
        <w:t>,</w:t>
      </w:r>
      <w:r w:rsidRPr="00FE2A0D">
        <w:br/>
        <w:t xml:space="preserve">NOT the </w:t>
      </w:r>
      <w:r w:rsidRPr="00FE2A0D">
        <w:rPr>
          <w:i/>
          <w:iCs/>
        </w:rPr>
        <w:t>focus</w:t>
      </w:r>
      <w:r w:rsidRPr="00FE2A0D">
        <w:t xml:space="preserve"> of the research question.</w:t>
      </w:r>
    </w:p>
    <w:p w14:paraId="7AE44233" w14:textId="77777777" w:rsidR="00FE2A0D" w:rsidRPr="00FE2A0D" w:rsidRDefault="00FE2A0D" w:rsidP="00FE2A0D">
      <w:r w:rsidRPr="00FE2A0D">
        <w:t xml:space="preserve">Your project is </w:t>
      </w:r>
      <w:r w:rsidRPr="00FE2A0D">
        <w:rPr>
          <w:b/>
          <w:bCs/>
        </w:rPr>
        <w:t>NOT</w:t>
      </w:r>
      <w:r w:rsidRPr="00FE2A0D">
        <w:t>:</w:t>
      </w:r>
    </w:p>
    <w:p w14:paraId="21CC9A3C" w14:textId="77777777" w:rsidR="00FE2A0D" w:rsidRPr="00FE2A0D" w:rsidRDefault="00FE2A0D" w:rsidP="00FE2A0D">
      <w:pPr>
        <w:numPr>
          <w:ilvl w:val="0"/>
          <w:numId w:val="16"/>
        </w:numPr>
      </w:pPr>
      <w:r w:rsidRPr="00FE2A0D">
        <w:t>“Compare CNN vs SVM”</w:t>
      </w:r>
    </w:p>
    <w:p w14:paraId="4145C571" w14:textId="77777777" w:rsidR="00FE2A0D" w:rsidRPr="00FE2A0D" w:rsidRDefault="00FE2A0D" w:rsidP="00FE2A0D">
      <w:pPr>
        <w:numPr>
          <w:ilvl w:val="0"/>
          <w:numId w:val="16"/>
        </w:numPr>
      </w:pPr>
      <w:r w:rsidRPr="00FE2A0D">
        <w:t>“Find the best model architecture”</w:t>
      </w:r>
    </w:p>
    <w:p w14:paraId="2CB44B21" w14:textId="77777777" w:rsidR="00FE2A0D" w:rsidRPr="00FE2A0D" w:rsidRDefault="00FE2A0D" w:rsidP="00FE2A0D">
      <w:pPr>
        <w:numPr>
          <w:ilvl w:val="0"/>
          <w:numId w:val="16"/>
        </w:numPr>
      </w:pPr>
      <w:r w:rsidRPr="00FE2A0D">
        <w:t>“Benchmark models on HARTH”</w:t>
      </w:r>
    </w:p>
    <w:p w14:paraId="1BB30AFB" w14:textId="77777777" w:rsidR="00FE2A0D" w:rsidRPr="00FE2A0D" w:rsidRDefault="00FE2A0D" w:rsidP="00FE2A0D">
      <w:r w:rsidRPr="00FE2A0D">
        <w:t xml:space="preserve">Your project </w:t>
      </w:r>
      <w:r w:rsidRPr="00FE2A0D">
        <w:rPr>
          <w:i/>
          <w:iCs/>
        </w:rPr>
        <w:t>IS</w:t>
      </w:r>
      <w:r w:rsidRPr="00FE2A0D">
        <w:t>:</w:t>
      </w:r>
    </w:p>
    <w:p w14:paraId="3EB8F86E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Emoji" w:hAnsi="Segoe UI Emoji" w:cs="Segoe UI Emoji"/>
          <w:b/>
          <w:bCs/>
        </w:rPr>
        <w:t>🎯</w:t>
      </w:r>
      <w:r w:rsidRPr="00FE2A0D">
        <w:rPr>
          <w:b/>
          <w:bCs/>
        </w:rPr>
        <w:t xml:space="preserve"> “Impact of validation and early stopping choices on generalization in cross-validation methods.”</w:t>
      </w:r>
    </w:p>
    <w:p w14:paraId="591F651B" w14:textId="77777777" w:rsidR="00FE2A0D" w:rsidRPr="00FE2A0D" w:rsidRDefault="00FE2A0D" w:rsidP="00FE2A0D">
      <w:r w:rsidRPr="00FE2A0D">
        <w:t>In short:</w:t>
      </w:r>
    </w:p>
    <w:p w14:paraId="2476B226" w14:textId="77777777" w:rsidR="00FE2A0D" w:rsidRPr="00FE2A0D" w:rsidRDefault="00FE2A0D" w:rsidP="00FE2A0D">
      <w:r w:rsidRPr="00FE2A0D">
        <w:t xml:space="preserve">We want to see how </w:t>
      </w:r>
      <w:r w:rsidRPr="00FE2A0D">
        <w:rPr>
          <w:b/>
          <w:bCs/>
        </w:rPr>
        <w:t>different validation methods</w:t>
      </w:r>
      <w:r w:rsidRPr="00FE2A0D">
        <w:t xml:space="preserve"> (KFold, GroupKFold, LOSO, Fixed split)</w:t>
      </w:r>
      <w:r w:rsidRPr="00FE2A0D">
        <w:br/>
        <w:t xml:space="preserve">affect </w:t>
      </w:r>
      <w:r w:rsidRPr="00FE2A0D">
        <w:rPr>
          <w:b/>
          <w:bCs/>
        </w:rPr>
        <w:t>generalization</w:t>
      </w:r>
      <w:r w:rsidRPr="00FE2A0D">
        <w:t xml:space="preserve"> and </w:t>
      </w:r>
      <w:r w:rsidRPr="00FE2A0D">
        <w:rPr>
          <w:b/>
          <w:bCs/>
        </w:rPr>
        <w:t>early stopping behavior</w:t>
      </w:r>
      <w:r w:rsidRPr="00FE2A0D">
        <w:br/>
        <w:t xml:space="preserve">of </w:t>
      </w:r>
      <w:r w:rsidRPr="00FE2A0D">
        <w:rPr>
          <w:i/>
          <w:iCs/>
        </w:rPr>
        <w:t>one</w:t>
      </w:r>
      <w:r w:rsidRPr="00FE2A0D">
        <w:t xml:space="preserve"> chosen model.</w:t>
      </w:r>
    </w:p>
    <w:p w14:paraId="789D2083" w14:textId="77777777" w:rsidR="00FE2A0D" w:rsidRPr="00FE2A0D" w:rsidRDefault="00FE2A0D" w:rsidP="00FE2A0D">
      <w:r w:rsidRPr="00FE2A0D">
        <w:t>If we change the model, we can’t isolate the effect of the validation strategy.</w:t>
      </w:r>
    </w:p>
    <w:p w14:paraId="3EF53115" w14:textId="77777777" w:rsidR="00FE2A0D" w:rsidRPr="00FE2A0D" w:rsidRDefault="00FE2A0D" w:rsidP="00FE2A0D">
      <w:r w:rsidRPr="00FE2A0D">
        <w:pict w14:anchorId="7F6A9B7B">
          <v:rect id="_x0000_i1060" style="width:0;height:1.5pt" o:hralign="center" o:hrstd="t" o:hr="t" fillcolor="#a0a0a0" stroked="f"/>
        </w:pict>
      </w:r>
    </w:p>
    <w:p w14:paraId="5F68D742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Emoji" w:hAnsi="Segoe UI Emoji" w:cs="Segoe UI Emoji"/>
          <w:b/>
          <w:bCs/>
        </w:rPr>
        <w:t>🟩</w:t>
      </w:r>
      <w:r w:rsidRPr="00FE2A0D">
        <w:rPr>
          <w:b/>
          <w:bCs/>
        </w:rPr>
        <w:t xml:space="preserve"> WHY we use CNN-LSTM (not SVM, not RandomForest, etc.)</w:t>
      </w:r>
    </w:p>
    <w:p w14:paraId="5416D6A4" w14:textId="77777777" w:rsidR="00FE2A0D" w:rsidRPr="00FE2A0D" w:rsidRDefault="00FE2A0D" w:rsidP="00FE2A0D">
      <w:r w:rsidRPr="00FE2A0D">
        <w:t>Because:</w:t>
      </w:r>
    </w:p>
    <w:p w14:paraId="0B353F5A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Symbol" w:hAnsi="Segoe UI Symbol" w:cs="Segoe UI Symbol"/>
          <w:b/>
          <w:bCs/>
        </w:rPr>
        <w:t>✔</w:t>
      </w:r>
      <w:r w:rsidRPr="00FE2A0D">
        <w:rPr>
          <w:b/>
          <w:bCs/>
        </w:rPr>
        <w:t xml:space="preserve"> CNN-LSTM is widely accepted as a strong deep learning baseline in HAR</w:t>
      </w:r>
    </w:p>
    <w:p w14:paraId="14CC1725" w14:textId="77777777" w:rsidR="00FE2A0D" w:rsidRPr="00FE2A0D" w:rsidRDefault="00FE2A0D" w:rsidP="00FE2A0D">
      <w:r w:rsidRPr="00FE2A0D">
        <w:t>Most HAR papers use CNN or CNN-LSTM because:</w:t>
      </w:r>
    </w:p>
    <w:p w14:paraId="74A0A9CD" w14:textId="77777777" w:rsidR="00FE2A0D" w:rsidRPr="00FE2A0D" w:rsidRDefault="00FE2A0D" w:rsidP="00FE2A0D">
      <w:pPr>
        <w:numPr>
          <w:ilvl w:val="0"/>
          <w:numId w:val="17"/>
        </w:numPr>
      </w:pPr>
      <w:r w:rsidRPr="00FE2A0D">
        <w:t>CNN extracts spatial features</w:t>
      </w:r>
    </w:p>
    <w:p w14:paraId="529F02A0" w14:textId="77777777" w:rsidR="00FE2A0D" w:rsidRPr="00FE2A0D" w:rsidRDefault="00FE2A0D" w:rsidP="00FE2A0D">
      <w:pPr>
        <w:numPr>
          <w:ilvl w:val="0"/>
          <w:numId w:val="17"/>
        </w:numPr>
      </w:pPr>
      <w:r w:rsidRPr="00FE2A0D">
        <w:lastRenderedPageBreak/>
        <w:t>LSTM models temporal movement</w:t>
      </w:r>
    </w:p>
    <w:p w14:paraId="3934965B" w14:textId="77777777" w:rsidR="00FE2A0D" w:rsidRPr="00FE2A0D" w:rsidRDefault="00FE2A0D" w:rsidP="00FE2A0D">
      <w:pPr>
        <w:numPr>
          <w:ilvl w:val="0"/>
          <w:numId w:val="17"/>
        </w:numPr>
      </w:pPr>
      <w:r w:rsidRPr="00FE2A0D">
        <w:t>It’s good with raw sensor windows</w:t>
      </w:r>
    </w:p>
    <w:p w14:paraId="3178FFEB" w14:textId="77777777" w:rsidR="00FE2A0D" w:rsidRPr="00FE2A0D" w:rsidRDefault="00FE2A0D" w:rsidP="00FE2A0D">
      <w:pPr>
        <w:numPr>
          <w:ilvl w:val="0"/>
          <w:numId w:val="17"/>
        </w:numPr>
      </w:pPr>
      <w:r w:rsidRPr="00FE2A0D">
        <w:t>It reacts strongly to validation changes and early stopping</w:t>
      </w:r>
    </w:p>
    <w:p w14:paraId="09FEB291" w14:textId="77777777" w:rsidR="00FE2A0D" w:rsidRPr="00FE2A0D" w:rsidRDefault="00FE2A0D" w:rsidP="00FE2A0D">
      <w:r w:rsidRPr="00FE2A0D">
        <w:t xml:space="preserve">So it is </w:t>
      </w:r>
      <w:r w:rsidRPr="00FE2A0D">
        <w:rPr>
          <w:b/>
          <w:bCs/>
        </w:rPr>
        <w:t>the perfect model</w:t>
      </w:r>
      <w:r w:rsidRPr="00FE2A0D">
        <w:t xml:space="preserve"> to study the effect of:</w:t>
      </w:r>
    </w:p>
    <w:p w14:paraId="0B151023" w14:textId="77777777" w:rsidR="00FE2A0D" w:rsidRPr="00FE2A0D" w:rsidRDefault="00FE2A0D" w:rsidP="00FE2A0D">
      <w:pPr>
        <w:numPr>
          <w:ilvl w:val="0"/>
          <w:numId w:val="18"/>
        </w:numPr>
      </w:pPr>
      <w:r w:rsidRPr="00FE2A0D">
        <w:t>Cross-validation strategies</w:t>
      </w:r>
    </w:p>
    <w:p w14:paraId="4218CFAE" w14:textId="77777777" w:rsidR="00FE2A0D" w:rsidRPr="00FE2A0D" w:rsidRDefault="00FE2A0D" w:rsidP="00FE2A0D">
      <w:pPr>
        <w:numPr>
          <w:ilvl w:val="0"/>
          <w:numId w:val="18"/>
        </w:numPr>
      </w:pPr>
      <w:r w:rsidRPr="00FE2A0D">
        <w:t>Early stopping differences</w:t>
      </w:r>
    </w:p>
    <w:p w14:paraId="4CE40C32" w14:textId="77777777" w:rsidR="00FE2A0D" w:rsidRPr="00FE2A0D" w:rsidRDefault="00FE2A0D" w:rsidP="00FE2A0D">
      <w:pPr>
        <w:numPr>
          <w:ilvl w:val="0"/>
          <w:numId w:val="18"/>
        </w:numPr>
      </w:pPr>
      <w:r w:rsidRPr="00FE2A0D">
        <w:t>Class and subject imbalance</w:t>
      </w:r>
    </w:p>
    <w:p w14:paraId="63B4A6AA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Symbol" w:hAnsi="Segoe UI Symbol" w:cs="Segoe UI Symbol"/>
          <w:b/>
          <w:bCs/>
        </w:rPr>
        <w:t>✔</w:t>
      </w:r>
      <w:r w:rsidRPr="00FE2A0D">
        <w:rPr>
          <w:b/>
          <w:bCs/>
        </w:rPr>
        <w:t xml:space="preserve"> Using classical models (SVM, RF) does NOT help</w:t>
      </w:r>
    </w:p>
    <w:p w14:paraId="246AB30F" w14:textId="77777777" w:rsidR="00FE2A0D" w:rsidRPr="00FE2A0D" w:rsidRDefault="00FE2A0D" w:rsidP="00FE2A0D">
      <w:pPr>
        <w:numPr>
          <w:ilvl w:val="0"/>
          <w:numId w:val="19"/>
        </w:numPr>
      </w:pPr>
      <w:r w:rsidRPr="00FE2A0D">
        <w:t>They don’t use early stopping</w:t>
      </w:r>
    </w:p>
    <w:p w14:paraId="2C63FE1F" w14:textId="77777777" w:rsidR="00FE2A0D" w:rsidRPr="00FE2A0D" w:rsidRDefault="00FE2A0D" w:rsidP="00FE2A0D">
      <w:pPr>
        <w:numPr>
          <w:ilvl w:val="0"/>
          <w:numId w:val="19"/>
        </w:numPr>
      </w:pPr>
      <w:r w:rsidRPr="00FE2A0D">
        <w:t>They don’t learn epoch-by-epoch</w:t>
      </w:r>
    </w:p>
    <w:p w14:paraId="1318C388" w14:textId="77777777" w:rsidR="00FE2A0D" w:rsidRPr="00FE2A0D" w:rsidRDefault="00FE2A0D" w:rsidP="00FE2A0D">
      <w:pPr>
        <w:numPr>
          <w:ilvl w:val="0"/>
          <w:numId w:val="19"/>
        </w:numPr>
      </w:pPr>
      <w:r w:rsidRPr="00FE2A0D">
        <w:t>Their performance hardly changes across CV methods</w:t>
      </w:r>
    </w:p>
    <w:p w14:paraId="3811EAD5" w14:textId="77777777" w:rsidR="00FE2A0D" w:rsidRPr="00FE2A0D" w:rsidRDefault="00FE2A0D" w:rsidP="00FE2A0D">
      <w:pPr>
        <w:numPr>
          <w:ilvl w:val="0"/>
          <w:numId w:val="19"/>
        </w:numPr>
      </w:pPr>
      <w:r w:rsidRPr="00FE2A0D">
        <w:t>They don’t reflect deep learning generalization problems</w:t>
      </w:r>
    </w:p>
    <w:p w14:paraId="226AD096" w14:textId="77777777" w:rsidR="00FE2A0D" w:rsidRPr="00FE2A0D" w:rsidRDefault="00FE2A0D" w:rsidP="00FE2A0D">
      <w:r w:rsidRPr="00FE2A0D">
        <w:t xml:space="preserve">So they cannot answer </w:t>
      </w:r>
      <w:r w:rsidRPr="00FE2A0D">
        <w:rPr>
          <w:b/>
          <w:bCs/>
        </w:rPr>
        <w:t>RQ3: Early Stopping Behavior</w:t>
      </w:r>
      <w:r w:rsidRPr="00FE2A0D">
        <w:t>.</w:t>
      </w:r>
    </w:p>
    <w:p w14:paraId="76D0D0D9" w14:textId="77777777" w:rsidR="00FE2A0D" w:rsidRPr="00FE2A0D" w:rsidRDefault="00FE2A0D" w:rsidP="00FE2A0D">
      <w:r w:rsidRPr="00FE2A0D">
        <w:pict w14:anchorId="37DBBC03">
          <v:rect id="_x0000_i1061" style="width:0;height:1.5pt" o:hralign="center" o:hrstd="t" o:hr="t" fillcolor="#a0a0a0" stroked="f"/>
        </w:pict>
      </w:r>
    </w:p>
    <w:p w14:paraId="43E9042D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Emoji" w:hAnsi="Segoe UI Emoji" w:cs="Segoe UI Emoji"/>
          <w:b/>
          <w:bCs/>
        </w:rPr>
        <w:t>🟦</w:t>
      </w:r>
      <w:r w:rsidRPr="00FE2A0D">
        <w:rPr>
          <w:b/>
          <w:bCs/>
        </w:rPr>
        <w:t xml:space="preserve"> WHY not test all models?</w:t>
      </w:r>
    </w:p>
    <w:p w14:paraId="5D520930" w14:textId="77777777" w:rsidR="00FE2A0D" w:rsidRPr="00FE2A0D" w:rsidRDefault="00FE2A0D" w:rsidP="00FE2A0D">
      <w:r w:rsidRPr="00FE2A0D">
        <w:t>Because then your project would be:</w:t>
      </w:r>
    </w:p>
    <w:p w14:paraId="2F376449" w14:textId="77777777" w:rsidR="00FE2A0D" w:rsidRPr="00FE2A0D" w:rsidRDefault="00FE2A0D" w:rsidP="00FE2A0D">
      <w:pPr>
        <w:numPr>
          <w:ilvl w:val="0"/>
          <w:numId w:val="20"/>
        </w:numPr>
      </w:pPr>
      <w:r w:rsidRPr="00FE2A0D">
        <w:t>Too large</w:t>
      </w:r>
    </w:p>
    <w:p w14:paraId="7B0F02EE" w14:textId="77777777" w:rsidR="00FE2A0D" w:rsidRPr="00FE2A0D" w:rsidRDefault="00FE2A0D" w:rsidP="00FE2A0D">
      <w:pPr>
        <w:numPr>
          <w:ilvl w:val="0"/>
          <w:numId w:val="20"/>
        </w:numPr>
      </w:pPr>
      <w:r w:rsidRPr="00FE2A0D">
        <w:t>Too confusing</w:t>
      </w:r>
    </w:p>
    <w:p w14:paraId="09F0706E" w14:textId="77777777" w:rsidR="00FE2A0D" w:rsidRPr="00FE2A0D" w:rsidRDefault="00FE2A0D" w:rsidP="00FE2A0D">
      <w:pPr>
        <w:numPr>
          <w:ilvl w:val="0"/>
          <w:numId w:val="20"/>
        </w:numPr>
      </w:pPr>
      <w:r w:rsidRPr="00FE2A0D">
        <w:t>Impossible to interpret</w:t>
      </w:r>
    </w:p>
    <w:p w14:paraId="6815EB20" w14:textId="77777777" w:rsidR="00FE2A0D" w:rsidRPr="00FE2A0D" w:rsidRDefault="00FE2A0D" w:rsidP="00FE2A0D">
      <w:pPr>
        <w:numPr>
          <w:ilvl w:val="0"/>
          <w:numId w:val="20"/>
        </w:numPr>
      </w:pPr>
      <w:r w:rsidRPr="00FE2A0D">
        <w:t>Not aligned with your research question</w:t>
      </w:r>
    </w:p>
    <w:p w14:paraId="2BEA0930" w14:textId="77777777" w:rsidR="00FE2A0D" w:rsidRPr="00FE2A0D" w:rsidRDefault="00FE2A0D" w:rsidP="00FE2A0D">
      <w:r w:rsidRPr="00FE2A0D">
        <w:t xml:space="preserve">Professors expect </w:t>
      </w:r>
      <w:r w:rsidRPr="00FE2A0D">
        <w:rPr>
          <w:b/>
          <w:bCs/>
        </w:rPr>
        <w:t>one model</w:t>
      </w:r>
      <w:r w:rsidRPr="00FE2A0D">
        <w:t xml:space="preserve">, but multiple </w:t>
      </w:r>
      <w:r w:rsidRPr="00FE2A0D">
        <w:rPr>
          <w:b/>
          <w:bCs/>
        </w:rPr>
        <w:t>validation strategies</w:t>
      </w:r>
      <w:r w:rsidRPr="00FE2A0D">
        <w:t>.</w:t>
      </w:r>
    </w:p>
    <w:p w14:paraId="4C6F32C1" w14:textId="77777777" w:rsidR="00FE2A0D" w:rsidRPr="00FE2A0D" w:rsidRDefault="00FE2A0D" w:rsidP="00FE2A0D">
      <w:r w:rsidRPr="00FE2A0D">
        <w:t>That isolates the variable you are studying.</w:t>
      </w:r>
    </w:p>
    <w:p w14:paraId="60FAF86B" w14:textId="77777777" w:rsidR="00FE2A0D" w:rsidRPr="00FE2A0D" w:rsidRDefault="00FE2A0D" w:rsidP="00FE2A0D">
      <w:r w:rsidRPr="00FE2A0D">
        <w:pict w14:anchorId="03C8A286">
          <v:rect id="_x0000_i1062" style="width:0;height:1.5pt" o:hralign="center" o:hrstd="t" o:hr="t" fillcolor="#a0a0a0" stroked="f"/>
        </w:pict>
      </w:r>
    </w:p>
    <w:p w14:paraId="171906B4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Emoji" w:hAnsi="Segoe UI Emoji" w:cs="Segoe UI Emoji"/>
          <w:b/>
          <w:bCs/>
        </w:rPr>
        <w:t>🟧</w:t>
      </w:r>
      <w:r w:rsidRPr="00FE2A0D">
        <w:rPr>
          <w:b/>
          <w:bCs/>
        </w:rPr>
        <w:t xml:space="preserve"> Imagine this example</w:t>
      </w:r>
    </w:p>
    <w:p w14:paraId="3622D519" w14:textId="77777777" w:rsidR="00FE2A0D" w:rsidRPr="00FE2A0D" w:rsidRDefault="00FE2A0D" w:rsidP="00FE2A0D">
      <w:r w:rsidRPr="00FE2A0D">
        <w:t>We want to study:</w:t>
      </w:r>
    </w:p>
    <w:p w14:paraId="7155F247" w14:textId="77777777" w:rsidR="00FE2A0D" w:rsidRPr="00FE2A0D" w:rsidRDefault="00FE2A0D" w:rsidP="00FE2A0D">
      <w:r w:rsidRPr="00FE2A0D">
        <w:t>Does GroupKFold outperform KFold when subjects are imbalanced?</w:t>
      </w:r>
    </w:p>
    <w:p w14:paraId="093C719A" w14:textId="77777777" w:rsidR="00FE2A0D" w:rsidRPr="00FE2A0D" w:rsidRDefault="00FE2A0D" w:rsidP="00FE2A0D">
      <w:r w:rsidRPr="00FE2A0D">
        <w:t>If you test multiple models:</w:t>
      </w:r>
    </w:p>
    <w:p w14:paraId="6EDED252" w14:textId="77777777" w:rsidR="00FE2A0D" w:rsidRPr="00FE2A0D" w:rsidRDefault="00FE2A0D" w:rsidP="00FE2A0D">
      <w:pPr>
        <w:numPr>
          <w:ilvl w:val="0"/>
          <w:numId w:val="21"/>
        </w:numPr>
      </w:pPr>
      <w:r w:rsidRPr="00FE2A0D">
        <w:t>Model A improves</w:t>
      </w:r>
    </w:p>
    <w:p w14:paraId="75378886" w14:textId="77777777" w:rsidR="00FE2A0D" w:rsidRPr="00FE2A0D" w:rsidRDefault="00FE2A0D" w:rsidP="00FE2A0D">
      <w:pPr>
        <w:numPr>
          <w:ilvl w:val="0"/>
          <w:numId w:val="21"/>
        </w:numPr>
      </w:pPr>
      <w:r w:rsidRPr="00FE2A0D">
        <w:t>Model B gets worse</w:t>
      </w:r>
    </w:p>
    <w:p w14:paraId="6E7D7CE1" w14:textId="77777777" w:rsidR="00FE2A0D" w:rsidRPr="00FE2A0D" w:rsidRDefault="00FE2A0D" w:rsidP="00FE2A0D">
      <w:pPr>
        <w:numPr>
          <w:ilvl w:val="0"/>
          <w:numId w:val="21"/>
        </w:numPr>
      </w:pPr>
      <w:r w:rsidRPr="00FE2A0D">
        <w:t>Model C behaves differently</w:t>
      </w:r>
    </w:p>
    <w:p w14:paraId="5F2CBBD9" w14:textId="77777777" w:rsidR="00FE2A0D" w:rsidRPr="00FE2A0D" w:rsidRDefault="00FE2A0D" w:rsidP="00FE2A0D">
      <w:r w:rsidRPr="00FE2A0D">
        <w:t>Then you cannot answer the question.</w:t>
      </w:r>
    </w:p>
    <w:p w14:paraId="522F5444" w14:textId="77777777" w:rsidR="00FE2A0D" w:rsidRPr="00FE2A0D" w:rsidRDefault="00FE2A0D" w:rsidP="00FE2A0D">
      <w:r w:rsidRPr="00FE2A0D">
        <w:lastRenderedPageBreak/>
        <w:t>So we fix:</w:t>
      </w:r>
    </w:p>
    <w:p w14:paraId="7CC085C6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Symbol" w:hAnsi="Segoe UI Symbol" w:cs="Segoe UI Symbol"/>
          <w:b/>
          <w:bCs/>
        </w:rPr>
        <w:t>✔</w:t>
      </w:r>
      <w:r w:rsidRPr="00FE2A0D">
        <w:rPr>
          <w:b/>
          <w:bCs/>
        </w:rPr>
        <w:t xml:space="preserve"> 1 dataset</w:t>
      </w:r>
    </w:p>
    <w:p w14:paraId="00D8EB4E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Symbol" w:hAnsi="Segoe UI Symbol" w:cs="Segoe UI Symbol"/>
          <w:b/>
          <w:bCs/>
        </w:rPr>
        <w:t>✔</w:t>
      </w:r>
      <w:r w:rsidRPr="00FE2A0D">
        <w:rPr>
          <w:b/>
          <w:bCs/>
        </w:rPr>
        <w:t xml:space="preserve"> 1 deep learning model</w:t>
      </w:r>
    </w:p>
    <w:p w14:paraId="1CC7B1E1" w14:textId="77777777" w:rsidR="00FE2A0D" w:rsidRPr="00FE2A0D" w:rsidRDefault="00FE2A0D" w:rsidP="00FE2A0D">
      <w:pPr>
        <w:rPr>
          <w:b/>
          <w:bCs/>
        </w:rPr>
      </w:pPr>
      <w:r w:rsidRPr="00FE2A0D">
        <w:rPr>
          <w:rFonts w:ascii="Segoe UI Symbol" w:hAnsi="Segoe UI Symbol" w:cs="Segoe UI Symbol"/>
          <w:b/>
          <w:bCs/>
        </w:rPr>
        <w:t>✔</w:t>
      </w:r>
      <w:r w:rsidRPr="00FE2A0D">
        <w:rPr>
          <w:b/>
          <w:bCs/>
        </w:rPr>
        <w:t xml:space="preserve"> 1 early stopping setup</w:t>
      </w:r>
    </w:p>
    <w:p w14:paraId="33FFD477" w14:textId="77777777" w:rsidR="00FE2A0D" w:rsidRPr="00FE2A0D" w:rsidRDefault="00FE2A0D" w:rsidP="00FE2A0D">
      <w:r w:rsidRPr="00FE2A0D">
        <w:rPr>
          <w:b/>
          <w:bCs/>
        </w:rPr>
        <w:t>and only change validation strategy</w:t>
      </w:r>
      <w:r w:rsidRPr="00FE2A0D">
        <w:t>.</w:t>
      </w:r>
    </w:p>
    <w:p w14:paraId="7886A265" w14:textId="77777777" w:rsidR="00FE2A0D" w:rsidRPr="00FE2A0D" w:rsidRDefault="00FE2A0D" w:rsidP="00FE2A0D">
      <w:r w:rsidRPr="00FE2A0D">
        <w:t>This is how scientific experiments isolate variables.</w:t>
      </w:r>
    </w:p>
    <w:p w14:paraId="64675C3B" w14:textId="77777777" w:rsidR="00FE2A0D" w:rsidRPr="00E85059" w:rsidRDefault="00FE2A0D" w:rsidP="00E85059"/>
    <w:p w14:paraId="760E0573" w14:textId="77777777" w:rsidR="00B41A0C" w:rsidRDefault="00B41A0C"/>
    <w:sectPr w:rsidR="00B41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923"/>
    <w:multiLevelType w:val="multilevel"/>
    <w:tmpl w:val="DD88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007E"/>
    <w:multiLevelType w:val="multilevel"/>
    <w:tmpl w:val="206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6A1B"/>
    <w:multiLevelType w:val="multilevel"/>
    <w:tmpl w:val="9202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095F"/>
    <w:multiLevelType w:val="multilevel"/>
    <w:tmpl w:val="4430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F4D59"/>
    <w:multiLevelType w:val="multilevel"/>
    <w:tmpl w:val="16C4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E08BE"/>
    <w:multiLevelType w:val="multilevel"/>
    <w:tmpl w:val="35C0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2631D"/>
    <w:multiLevelType w:val="multilevel"/>
    <w:tmpl w:val="568C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64193"/>
    <w:multiLevelType w:val="multilevel"/>
    <w:tmpl w:val="BF3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A33AB"/>
    <w:multiLevelType w:val="multilevel"/>
    <w:tmpl w:val="BB94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01A84"/>
    <w:multiLevelType w:val="multilevel"/>
    <w:tmpl w:val="C29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70B93"/>
    <w:multiLevelType w:val="multilevel"/>
    <w:tmpl w:val="955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A3AD2"/>
    <w:multiLevelType w:val="multilevel"/>
    <w:tmpl w:val="75F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E0D00"/>
    <w:multiLevelType w:val="multilevel"/>
    <w:tmpl w:val="DE0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C46E2"/>
    <w:multiLevelType w:val="multilevel"/>
    <w:tmpl w:val="2E86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831BF"/>
    <w:multiLevelType w:val="multilevel"/>
    <w:tmpl w:val="443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F0583E"/>
    <w:multiLevelType w:val="multilevel"/>
    <w:tmpl w:val="1AB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2324F2"/>
    <w:multiLevelType w:val="multilevel"/>
    <w:tmpl w:val="0D6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9A3030"/>
    <w:multiLevelType w:val="multilevel"/>
    <w:tmpl w:val="DBA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10630C"/>
    <w:multiLevelType w:val="multilevel"/>
    <w:tmpl w:val="1B4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35E58"/>
    <w:multiLevelType w:val="multilevel"/>
    <w:tmpl w:val="284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A278B"/>
    <w:multiLevelType w:val="multilevel"/>
    <w:tmpl w:val="6112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404064">
    <w:abstractNumId w:val="6"/>
  </w:num>
  <w:num w:numId="2" w16cid:durableId="922835548">
    <w:abstractNumId w:val="1"/>
  </w:num>
  <w:num w:numId="3" w16cid:durableId="1250433781">
    <w:abstractNumId w:val="11"/>
  </w:num>
  <w:num w:numId="4" w16cid:durableId="959921492">
    <w:abstractNumId w:val="15"/>
  </w:num>
  <w:num w:numId="5" w16cid:durableId="53235179">
    <w:abstractNumId w:val="16"/>
  </w:num>
  <w:num w:numId="6" w16cid:durableId="427196277">
    <w:abstractNumId w:val="20"/>
  </w:num>
  <w:num w:numId="7" w16cid:durableId="2007901183">
    <w:abstractNumId w:val="18"/>
  </w:num>
  <w:num w:numId="8" w16cid:durableId="758717043">
    <w:abstractNumId w:val="4"/>
  </w:num>
  <w:num w:numId="9" w16cid:durableId="1162356909">
    <w:abstractNumId w:val="12"/>
  </w:num>
  <w:num w:numId="10" w16cid:durableId="606280627">
    <w:abstractNumId w:val="7"/>
  </w:num>
  <w:num w:numId="11" w16cid:durableId="1563175290">
    <w:abstractNumId w:val="13"/>
  </w:num>
  <w:num w:numId="12" w16cid:durableId="1794446373">
    <w:abstractNumId w:val="14"/>
  </w:num>
  <w:num w:numId="13" w16cid:durableId="761221417">
    <w:abstractNumId w:val="3"/>
  </w:num>
  <w:num w:numId="14" w16cid:durableId="745608649">
    <w:abstractNumId w:val="8"/>
  </w:num>
  <w:num w:numId="15" w16cid:durableId="2071805326">
    <w:abstractNumId w:val="0"/>
  </w:num>
  <w:num w:numId="16" w16cid:durableId="312410653">
    <w:abstractNumId w:val="10"/>
  </w:num>
  <w:num w:numId="17" w16cid:durableId="327946591">
    <w:abstractNumId w:val="5"/>
  </w:num>
  <w:num w:numId="18" w16cid:durableId="899679771">
    <w:abstractNumId w:val="2"/>
  </w:num>
  <w:num w:numId="19" w16cid:durableId="1573540979">
    <w:abstractNumId w:val="17"/>
  </w:num>
  <w:num w:numId="20" w16cid:durableId="495607832">
    <w:abstractNumId w:val="19"/>
  </w:num>
  <w:num w:numId="21" w16cid:durableId="442570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59"/>
    <w:rsid w:val="00112FAA"/>
    <w:rsid w:val="0087736A"/>
    <w:rsid w:val="00A31781"/>
    <w:rsid w:val="00B41A0C"/>
    <w:rsid w:val="00E66418"/>
    <w:rsid w:val="00E85059"/>
    <w:rsid w:val="00FE2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58E5"/>
  <w15:chartTrackingRefBased/>
  <w15:docId w15:val="{5357140F-32FE-4921-A046-D6423D78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5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05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5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50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50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937</Words>
  <Characters>5346</Characters>
  <Application>Microsoft Office Word</Application>
  <DocSecurity>0</DocSecurity>
  <Lines>44</Lines>
  <Paragraphs>12</Paragraphs>
  <ScaleCrop>false</ScaleCrop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sairaj yadav</dc:creator>
  <cp:keywords/>
  <dc:description/>
  <cp:lastModifiedBy>sairaj yadav</cp:lastModifiedBy>
  <cp:revision>2</cp:revision>
  <dcterms:created xsi:type="dcterms:W3CDTF">2025-12-06T20:49:00Z</dcterms:created>
  <dcterms:modified xsi:type="dcterms:W3CDTF">2025-12-06T21:38:00Z</dcterms:modified>
</cp:coreProperties>
</file>