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43EA4" w14:textId="76335C41" w:rsidR="00346A88" w:rsidRPr="00A446D9" w:rsidRDefault="00346A88" w:rsidP="00346A88">
      <w:pPr>
        <w:rPr>
          <w:b/>
          <w:bCs/>
          <w:color w:val="FF0000"/>
        </w:rPr>
      </w:pPr>
      <w:r w:rsidRPr="00A446D9">
        <w:rPr>
          <w:b/>
          <w:bCs/>
          <w:color w:val="FF0000"/>
        </w:rPr>
        <w:t>Experiment 1</w:t>
      </w:r>
      <w:r w:rsidR="006058C3">
        <w:rPr>
          <w:b/>
          <w:bCs/>
          <w:color w:val="FF0000"/>
        </w:rPr>
        <w:t>6</w:t>
      </w:r>
    </w:p>
    <w:p w14:paraId="6E6CCB87" w14:textId="4BD92E41" w:rsidR="00346A88" w:rsidRDefault="00346A88" w:rsidP="00346A88">
      <w:r w:rsidRPr="00A446D9">
        <w:rPr>
          <w:color w:val="FF0000"/>
        </w:rPr>
        <w:t>Aim of the Experiment</w:t>
      </w:r>
      <w:r>
        <w:t xml:space="preserve">: To </w:t>
      </w:r>
      <w:r w:rsidR="009E70E7">
        <w:t xml:space="preserve">understand and </w:t>
      </w:r>
      <w:r>
        <w:t xml:space="preserve">implement the concept of </w:t>
      </w:r>
      <w:r w:rsidR="006058C3">
        <w:t>nested query</w:t>
      </w:r>
      <w:r w:rsidR="007D6800">
        <w:t xml:space="preserve"> </w:t>
      </w:r>
      <w:r>
        <w:t>using SQL.</w:t>
      </w:r>
    </w:p>
    <w:p w14:paraId="5F9B6F11" w14:textId="4FED212F" w:rsidR="00346A88" w:rsidRDefault="00346A88" w:rsidP="00346A88">
      <w:r w:rsidRPr="00A446D9">
        <w:rPr>
          <w:color w:val="FF0000"/>
        </w:rPr>
        <w:t>Program</w:t>
      </w:r>
      <w:r>
        <w:t>:</w:t>
      </w:r>
    </w:p>
    <w:p w14:paraId="571EF611" w14:textId="47541274" w:rsidR="00A446D9" w:rsidRDefault="006058C3" w:rsidP="00346A88">
      <w:r>
        <w:t>Select name from student where age in (select age from student);</w:t>
      </w:r>
    </w:p>
    <w:p w14:paraId="7E64B6A9" w14:textId="4276A60F" w:rsidR="00A446D9" w:rsidRDefault="00A446D9" w:rsidP="00346A88">
      <w:r>
        <w:t>Output:</w:t>
      </w:r>
    </w:p>
    <w:p w14:paraId="4C5C5039" w14:textId="0256D9AD" w:rsidR="006058C3" w:rsidRDefault="00AA4C16" w:rsidP="006058C3">
      <w:r>
        <w:t>NAME</w:t>
      </w:r>
      <w:r>
        <w:tab/>
      </w:r>
      <w:r>
        <w:tab/>
      </w:r>
      <w:r>
        <w:tab/>
      </w:r>
    </w:p>
    <w:p w14:paraId="7070ED27" w14:textId="77777777" w:rsidR="006058C3" w:rsidRDefault="006058C3" w:rsidP="00346A88">
      <w:r>
        <w:t>A</w:t>
      </w:r>
    </w:p>
    <w:p w14:paraId="0070D3DE" w14:textId="77777777" w:rsidR="006058C3" w:rsidRDefault="006058C3" w:rsidP="00346A88">
      <w:r>
        <w:t>B</w:t>
      </w:r>
    </w:p>
    <w:p w14:paraId="377E0ED9" w14:textId="77777777" w:rsidR="006058C3" w:rsidRDefault="006058C3" w:rsidP="00346A88">
      <w:r>
        <w:t>C</w:t>
      </w:r>
    </w:p>
    <w:p w14:paraId="51841F58" w14:textId="7A0C6D8D" w:rsidR="009E70E7" w:rsidRDefault="006058C3" w:rsidP="00346A88">
      <w:r>
        <w:t>D</w:t>
      </w:r>
      <w:r w:rsidR="009E70E7">
        <w:tab/>
      </w:r>
      <w:r w:rsidR="009E70E7">
        <w:tab/>
      </w:r>
      <w:r w:rsidR="009E70E7">
        <w:tab/>
      </w:r>
      <w:r w:rsidR="009E70E7">
        <w:tab/>
      </w:r>
    </w:p>
    <w:p w14:paraId="7308DA5A" w14:textId="475F5039" w:rsidR="00A446D9" w:rsidRDefault="00A446D9" w:rsidP="00A446D9">
      <w:r>
        <w:t>Program:</w:t>
      </w:r>
    </w:p>
    <w:p w14:paraId="51793080" w14:textId="6405BA93" w:rsidR="00AA4C16" w:rsidRDefault="006058C3" w:rsidP="00AA4C16">
      <w:r>
        <w:t>Select name,age from student where gender in(select gender from student where gender=’M’);</w:t>
      </w:r>
    </w:p>
    <w:p w14:paraId="696AE41E" w14:textId="63A09570" w:rsidR="009E70E7" w:rsidRDefault="0014568E" w:rsidP="009E70E7">
      <w:r>
        <w:t>OUTPUT:</w:t>
      </w:r>
    </w:p>
    <w:p w14:paraId="1F0B9DCD" w14:textId="29550DF6" w:rsidR="007D6800" w:rsidRDefault="006058C3" w:rsidP="009E70E7">
      <w:r>
        <w:t>NAME</w:t>
      </w:r>
      <w:r>
        <w:tab/>
      </w:r>
      <w:r>
        <w:tab/>
        <w:t>AGE</w:t>
      </w:r>
    </w:p>
    <w:p w14:paraId="3F05609F" w14:textId="14D57A5D" w:rsidR="006058C3" w:rsidRDefault="006058C3" w:rsidP="009E70E7">
      <w:r>
        <w:t>--------</w:t>
      </w:r>
      <w:r>
        <w:tab/>
      </w:r>
      <w:r>
        <w:tab/>
        <w:t>---------</w:t>
      </w:r>
    </w:p>
    <w:p w14:paraId="5CC3F82F" w14:textId="707B1BB3" w:rsidR="006058C3" w:rsidRDefault="006058C3" w:rsidP="009E70E7">
      <w:r>
        <w:t>A</w:t>
      </w:r>
      <w:r>
        <w:tab/>
      </w:r>
      <w:r>
        <w:tab/>
        <w:t>20</w:t>
      </w:r>
    </w:p>
    <w:p w14:paraId="3DE2A11B" w14:textId="186E6DE7" w:rsidR="006058C3" w:rsidRDefault="006058C3" w:rsidP="009E70E7">
      <w:r>
        <w:t>B</w:t>
      </w:r>
      <w:r>
        <w:tab/>
      </w:r>
      <w:r>
        <w:tab/>
        <w:t>22</w:t>
      </w:r>
    </w:p>
    <w:sectPr w:rsidR="00605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88"/>
    <w:rsid w:val="00051A23"/>
    <w:rsid w:val="000F6BB9"/>
    <w:rsid w:val="0014568E"/>
    <w:rsid w:val="00346A88"/>
    <w:rsid w:val="00556A05"/>
    <w:rsid w:val="006058C3"/>
    <w:rsid w:val="0062467B"/>
    <w:rsid w:val="006D1FCD"/>
    <w:rsid w:val="007D6800"/>
    <w:rsid w:val="008127FE"/>
    <w:rsid w:val="0094579A"/>
    <w:rsid w:val="009E70E7"/>
    <w:rsid w:val="00A446D9"/>
    <w:rsid w:val="00AA4C16"/>
    <w:rsid w:val="00C2114C"/>
    <w:rsid w:val="00C31E2D"/>
    <w:rsid w:val="00CB1708"/>
    <w:rsid w:val="00E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84D5"/>
  <w15:chartTrackingRefBased/>
  <w15:docId w15:val="{7993CA33-255D-45EA-9B6D-C5FC5C2C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2021-01-23T13:55:00Z</dcterms:created>
  <dcterms:modified xsi:type="dcterms:W3CDTF">2021-01-23T13:59:00Z</dcterms:modified>
</cp:coreProperties>
</file>