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3CC82FDE" Type="http://schemas.openxmlformats.org/officeDocument/2006/relationships/officeDocument" Target="/word/document.xml" /><Relationship Id="coreR3CC82FDE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Project Gutenberg's Throwing-sticks in the National Museum, by Otis T. Mason</w:t>
      </w:r>
    </w:p>
    <w:p/>
    <w:p>
      <w:r>
        <w:t>This eBook is for the use of anyone anywhere at no cost and with</w:t>
      </w:r>
    </w:p>
    <w:p>
      <w:r>
        <w:t xml:space="preserve">almost no restrictions whatsoever.  You may copy it, give it away or</w:t>
      </w:r>
    </w:p>
    <w:p>
      <w:r>
        <w:t>re-use it under the terms of the Project Gutenberg License included</w:t>
      </w:r>
    </w:p>
    <w:p>
      <w:r>
        <w:t>with this eBook or online at www.gutenberg.org</w:t>
      </w:r>
    </w:p>
    <w:p/>
    <w:p/>
    <w:p>
      <w:r>
        <w:t>Title: Throwing-sticks in the National Museum</w:t>
      </w:r>
    </w:p>
    <w:p>
      <w:r>
        <w:t xml:space="preserve">       Third Annual Report of the Bureau of Ethnology to the</w:t>
      </w:r>
    </w:p>
    <w:p>
      <w:r>
        <w:t xml:space="preserve">       Secretary of the Smithsonian Institution, 1883-'84,</w:t>
      </w:r>
    </w:p>
    <w:p>
      <w:r>
        <w:t xml:space="preserve">       Government Printing Office, Washington, 1890, pages 279-289</w:t>
      </w:r>
    </w:p>
    <w:p/>
    <w:p>
      <w:r>
        <w:t>Author: Otis T. Mason</w:t>
      </w:r>
    </w:p>
    <w:p/>
    <w:p>
      <w:r>
        <w:t>Release Date: January 25, 2006 [EBook #17606]</w:t>
      </w:r>
    </w:p>
    <w:p/>
    <w:p>
      <w:r>
        <w:t>Language: English</w:t>
      </w:r>
    </w:p>
    <w:p/>
    <w:p/>
    <w:p>
      <w:r>
        <w:t>*** START OF THIS PROJECT GUTENBERG EBOOK THROWING-STICKS ***</w:t>
      </w:r>
    </w:p>
    <w:p/>
    <w:p/>
    <w:p/>
    <w:p/>
    <w:p>
      <w:r>
        <w:t>Produced by A www.PGDP.net Volunteer, Suzanne Lybarger,</w:t>
      </w:r>
    </w:p>
    <w:p>
      <w:r>
        <w:t>Jeannie Howse and the Online Distributed Proofreading Team</w:t>
      </w:r>
    </w:p>
    <w:p>
      <w:r>
        <w:t>at http://www.pgdp.net (This file was produced from images</w:t>
      </w:r>
    </w:p>
    <w:p>
      <w:r>
        <w:t>generously made available by the Canadian Institute for</w:t>
      </w:r>
    </w:p>
    <w:p>
      <w:r>
        <w:t>Historical Microreproductions (www.canadiana.org))</w:t>
      </w:r>
    </w:p>
    <w:p/>
    <w:p/>
    <w:p/>
    <w:p/>
    <w:p/>
    <w:p/>
    <w:p>
      <w:r>
        <w:t xml:space="preserve">        *       *       *       *       *</w:t>
      </w:r>
    </w:p>
    <w:p/>
    <w:p>
      <w:r>
        <w:t xml:space="preserve">    +--------------------------------------------------------------+</w:t>
      </w:r>
    </w:p>
    <w:p>
      <w:r>
        <w:t xml:space="preserve">    | Transcriber's Note:                                          |</w:t>
      </w:r>
    </w:p>
    <w:p>
      <w:r>
        <w:t xml:space="preserve">    | A number of obvious typographical errors have                |</w:t>
      </w:r>
    </w:p>
    <w:p>
      <w:r>
        <w:t xml:space="preserve">    | been corrected in this text.                                 |</w:t>
      </w:r>
    </w:p>
    <w:p>
      <w:r>
        <w:t xml:space="preserve">    | For a complete list, please see the bottom of this document. |</w:t>
      </w:r>
    </w:p>
    <w:p>
      <w:r>
        <w:t xml:space="preserve">    +--------------------------------------------------------------+</w:t>
      </w:r>
    </w:p>
    <w:p/>
    <w:p>
      <w:r>
        <w:t xml:space="preserve">         *       *       *       *       *</w:t>
      </w:r>
    </w:p>
    <w:p/>
    <w:p/>
    <w:p/>
    <w:p/>
    <w:p/>
    <w:p>
      <w:r>
        <w:t>SMITHSONIAN INSTITUTION.</w:t>
      </w:r>
    </w:p>
    <w:p>
      <w:r>
        <w:t>UNITED STATES NATIONAL MUSEUM.</w:t>
      </w:r>
    </w:p>
    <w:p/>
    <w:p/>
    <w:p>
      <w:r>
        <w:t>THROWING-STICKS IN THE NATIONAL</w:t>
      </w:r>
    </w:p>
    <w:p>
      <w:r>
        <w:t>MUSEUM.</w:t>
      </w:r>
    </w:p>
    <w:p/>
    <w:p/>
    <w:p>
      <w:r>
        <w:t>OTIS T. MASON,</w:t>
      </w:r>
    </w:p>
    <w:p>
      <w:r>
        <w:t>_Curator of the Department of Ethnology_</w:t>
      </w:r>
    </w:p>
    <w:p/>
    <w:p/>
    <w:p>
      <w:r>
        <w:t>From the Report of the Smithsonian Institution, 1883-'84,</w:t>
      </w:r>
    </w:p>
    <w:p>
      <w:r>
        <w:t>Part II, pages 279-289, and plates I-XVII</w:t>
      </w:r>
    </w:p>
    <w:p/>
    <w:p>
      <w:r>
        <w:t>WASHINGTON:</w:t>
      </w:r>
    </w:p>
    <w:p>
      <w:r>
        <w:t>GOVERNMENT PRINTING OFFICE.</w:t>
      </w:r>
    </w:p>
    <w:p>
      <w:r>
        <w:t>1890.</w:t>
      </w:r>
    </w:p>
    <w:p/>
    <w:p/>
    <w:p/>
    <w:p/>
    <w:p>
      <w:r>
        <w:t>I.--THROWING-STICKS IN THE NATIONAL MUSEUM.</w:t>
      </w:r>
    </w:p>
    <w:p/>
    <w:p>
      <w:r>
        <w:t>By Otis T. Mason.</w:t>
      </w:r>
    </w:p>
    <w:p/>
    <w:p/>
    <w:p>
      <w:r>
        <w:t>Col. Lane Fox tells us there are three areas of the throwing-stick:</w:t>
      </w:r>
    </w:p>
    <w:p>
      <w:r>
        <w:t>Australia, where it is simply an elongated spindle with a hook at the</w:t>
      </w:r>
    </w:p>
    <w:p>
      <w:r>
        <w:t>end; the country of the Conibos and the Purus, on the Upper Amazon,</w:t>
      </w:r>
    </w:p>
    <w:p>
      <w:r>
        <w:t>where the implement resembles that of the Australians, and the</w:t>
      </w:r>
    </w:p>
    <w:p>
      <w:r>
        <w:t>hyperborean regions of North America.</w:t>
      </w:r>
    </w:p>
    <w:p/>
    <w:p>
      <w:r>
        <w:t>It is of this last group that we shall now speak, since the National</w:t>
      </w:r>
    </w:p>
    <w:p>
      <w:r>
        <w:t>Museum possesses only two specimens from the first-named area and none</w:t>
      </w:r>
    </w:p>
    <w:p>
      <w:r>
        <w:t>whatever from the second.</w:t>
      </w:r>
    </w:p>
    <w:p/>
    <w:p>
      <w:r>
        <w:t>The researches and collections of Bessels, Turner, Boas, Hall, Mintzner,</w:t>
      </w:r>
    </w:p>
    <w:p>
      <w:r>
        <w:t>Kennicott, Ray, Murdoch, Nelson, Herendeen, and Dall, to all of whom I</w:t>
      </w:r>
    </w:p>
    <w:p>
      <w:r>
        <w:t>acknowledge my obligations, enable me to compare widely separated</w:t>
      </w:r>
    </w:p>
    <w:p>
      <w:r>
        <w:t>regions of the hyperborean area, and to distinguish these regions by the</w:t>
      </w:r>
    </w:p>
    <w:p>
      <w:r>
        <w:t>details in the structure of the throwing-stick.</w:t>
      </w:r>
    </w:p>
    <w:p/>
    <w:p>
      <w:r>
        <w:t>The method of holding the throwing-stick is indicated in Fig. 1 by a</w:t>
      </w:r>
    </w:p>
    <w:p>
      <w:r>
        <w:t>drawing of H.W. Elliott. The Eskimo is just in the act of launching the</w:t>
      </w:r>
    </w:p>
    <w:p>
      <w:r>
        <w:t>light seal harpoon. The barbed point will fasten itself into the animal,</w:t>
      </w:r>
    </w:p>
    <w:p>
      <w:r>
        <w:t>detach itself from the ivory foreshaft, and unwind the rawhide or sinew</w:t>
      </w:r>
    </w:p>
    <w:p>
      <w:r>
        <w:t>line, which is securely tied to both ends of the light wooden shaft by a</w:t>
      </w:r>
    </w:p>
    <w:p>
      <w:r>
        <w:t>martingale device. The heavy ivory foreshaft will cause the shaft to</w:t>
      </w:r>
    </w:p>
    <w:p>
      <w:r>
        <w:t>assume an upright position in the water, and the whole will act as a</w:t>
      </w:r>
    </w:p>
    <w:p>
      <w:r>
        <w:t>drag to impede the progress of the game. The same idea of impeding</w:t>
      </w:r>
    </w:p>
    <w:p>
      <w:r>
        <w:t>progress and of retrieving is carried out by a multitude of devices not</w:t>
      </w:r>
    </w:p>
    <w:p>
      <w:r>
        <w:t>necessary to mention here.</w:t>
      </w:r>
    </w:p>
    <w:p/>
    <w:p>
      <w:r>
        <w:t>The Eskimo spend much time in their skin kyaks, from which it would be</w:t>
      </w:r>
    </w:p>
    <w:p>
      <w:r>
        <w:t>difficult to launch an arrow from a bow, or a harpoon from the unsteady,</w:t>
      </w:r>
    </w:p>
    <w:p>
      <w:r>
        <w:t>cold, and greasy hand. This device of the throwing-stick, therefore, is</w:t>
      </w:r>
    </w:p>
    <w:p>
      <w:r>
        <w:t>the substitute for the bow or the sling, to be used in the kyak, by a</w:t>
      </w:r>
    </w:p>
    <w:p>
      <w:r>
        <w:t>people who cannot procure the proper materials for a heavier</w:t>
      </w:r>
    </w:p>
    <w:p>
      <w:r>
        <w:t>lance-shaft, or at least whose environment is prejudicial to the use of</w:t>
      </w:r>
    </w:p>
    <w:p>
      <w:r>
        <w:t>such a weapon. Just as soon as we pass Mount St. Elias going southward,</w:t>
      </w:r>
    </w:p>
    <w:p>
      <w:r>
        <w:t>the throwing-stick, plus the spear or dart of the Eskimo and the Aleut,</w:t>
      </w:r>
    </w:p>
    <w:p>
      <w:r>
        <w:t>gives place to the harpoon with a long, heavy, cedar shaft, weighing 15</w:t>
      </w:r>
    </w:p>
    <w:p>
      <w:r>
        <w:t>or 20 pounds, whose momentum from both hands of the Indian, without the</w:t>
      </w:r>
    </w:p>
    <w:p>
      <w:r>
        <w:t>throw-stick, exceeds that of the Eskimo and Aleut darts and harpoons,</w:t>
      </w:r>
    </w:p>
    <w:p>
      <w:r>
        <w:t>with the additional velocity imparted by the throwing-stick. It must not</w:t>
      </w:r>
    </w:p>
    <w:p>
      <w:r>
        <w:t>be forgotten, also, that the kyak is a very frail, unsteady thing, and</w:t>
      </w:r>
    </w:p>
    <w:p>
      <w:r>
        <w:t>therefore not much of the momentum of the body can be utilized, as it is</w:t>
      </w:r>
    </w:p>
    <w:p>
      <w:r>
        <w:t>by the Northwest Indians in making a lunge with a heavy shaft. The</w:t>
      </w:r>
    </w:p>
    <w:p>
      <w:r>
        <w:t>throwing-stick is also said by some arctic voyagers to be useful in</w:t>
      </w:r>
    </w:p>
    <w:p>
      <w:r>
        <w:t>giving directness of aim. Perhaps no other savage device comes so near</w:t>
      </w:r>
    </w:p>
    <w:p>
      <w:r>
        <w:t>in this respect to a gun barrel or the groove of a bow-gun. Its greatest</w:t>
      </w:r>
    </w:p>
    <w:p>
      <w:r>
        <w:t>advantages, however, are the firm grip which it gives in handling a</w:t>
      </w:r>
    </w:p>
    <w:p>
      <w:r>
        <w:t>harpoon or dart, and the longer time which it permits the hunter to</w:t>
      </w:r>
    </w:p>
    <w:p>
      <w:r>
        <w:t>apply the force of his arm to the propulsion of his weapon. Having</w:t>
      </w:r>
    </w:p>
    <w:p>
      <w:r>
        <w:t>practiced with a throwing-stick somewhat, I have imagined also that</w:t>
      </w:r>
    </w:p>
    <w:p>
      <w:r>
        <w:t>there was a certain amount of leverage acquired by the particular method</w:t>
      </w:r>
    </w:p>
    <w:p>
      <w:r>
        <w:t>of holding the stick and straightening the arm, as in a toggle joint.</w:t>
      </w:r>
    </w:p>
    <w:p>
      <w:r>
        <w:t>That implement, which seems so simple, and which is usually mentioned</w:t>
      </w:r>
    </w:p>
    <w:p>
      <w:r>
        <w:t>and dismissed in a word, possesses several marks or organs, which help</w:t>
      </w:r>
    </w:p>
    <w:p>
      <w:r>
        <w:t>to distinguish the locality in which each form occurs, as well as to</w:t>
      </w:r>
    </w:p>
    <w:p>
      <w:r>
        <w:t>define the associations of the implement as regards the weapon thrown</w:t>
      </w:r>
    </w:p>
    <w:p>
      <w:r>
        <w:t>from it and the game pursued. These marks are:</w:t>
      </w:r>
    </w:p>
    <w:p/>
    <w:p>
      <w:r>
        <w:t>1. Shape, or general outline in face and side view, and size.</w:t>
      </w:r>
    </w:p>
    <w:p/>
    <w:p>
      <w:r>
        <w:t>2. Handle, the part grasped in the hand.</w:t>
      </w:r>
    </w:p>
    <w:p/>
    <w:p>
      <w:r>
        <w:t>3. Thumb-groove or thumb-lock, provision for the firm and comfortable</w:t>
      </w:r>
    </w:p>
    <w:p>
      <w:r>
        <w:t>insertion of the phalanx and ball of the thumb.</w:t>
      </w:r>
    </w:p>
    <w:p/>
    <w:p>
      <w:r>
        <w:t>4. Finger-grooves, provision for each finger according to its use in the</w:t>
      </w:r>
    </w:p>
    <w:p>
      <w:r>
        <w:t>manipulation of the implement.</w:t>
      </w:r>
    </w:p>
    <w:p/>
    <w:p>
      <w:r>
        <w:t>5. Finger-pegs, little plugs of wood or ivory to give more certain grip</w:t>
      </w:r>
    </w:p>
    <w:p>
      <w:r>
        <w:t>for the fingers and to prevent their slipping. The devices for the</w:t>
      </w:r>
    </w:p>
    <w:p>
      <w:r>
        <w:t>fingers are the more necessary where the hands are cold and everything</w:t>
      </w:r>
    </w:p>
    <w:p>
      <w:r>
        <w:t>is covered with grease.</w:t>
      </w:r>
    </w:p>
    <w:p/>
    <w:p>
      <w:r>
        <w:t>6. Finger-tip cavities, excavations on the front face of the implement,</w:t>
      </w:r>
    </w:p>
    <w:p>
      <w:r>
        <w:t>into which the tips of the three last fingers descend to assist in</w:t>
      </w:r>
    </w:p>
    <w:p>
      <w:r>
        <w:t>grasping and to afford a rest on the back of these fingers for the</w:t>
      </w:r>
    </w:p>
    <w:p>
      <w:r>
        <w:t>weapon shaft.</w:t>
      </w:r>
    </w:p>
    <w:p/>
    <w:p>
      <w:r>
        <w:t>7. Index-finger cavity or hole, provision for the insertion of the index</w:t>
      </w:r>
    </w:p>
    <w:p>
      <w:r>
        <w:t>finger, which plays a very important part in the use of the</w:t>
      </w:r>
    </w:p>
    <w:p>
      <w:r>
        <w:t>throwing-stick.</w:t>
      </w:r>
    </w:p>
    <w:p/>
    <w:p>
      <w:r>
        <w:t>8. Spear shaft groove, in which the shaft of the weapon lies, as an</w:t>
      </w:r>
    </w:p>
    <w:p>
      <w:r>
        <w:t>arrow or bolt in the groove of a bow-gun.</w:t>
      </w:r>
    </w:p>
    <w:p/>
    <w:p>
      <w:r>
        <w:t>9. Hook or spur, provision for seizing the butt end of the weapon while</w:t>
      </w:r>
    </w:p>
    <w:p>
      <w:r>
        <w:t>it is being launched. These may be ridges left in the wood by</w:t>
      </w:r>
    </w:p>
    <w:p>
      <w:r>
        <w:t>excavation, or pieces of wood, bone, ivory, &amp;c., inserted. The size and</w:t>
      </w:r>
    </w:p>
    <w:p>
      <w:r>
        <w:t>shape of this part, and the manner of insertion, are also worthy of</w:t>
      </w:r>
    </w:p>
    <w:p>
      <w:r>
        <w:t>notice.</w:t>
      </w:r>
    </w:p>
    <w:p/>
    <w:p>
      <w:r>
        <w:t>10. Edges: this feature is allied to the form and not to the function of</w:t>
      </w:r>
    </w:p>
    <w:p>
      <w:r>
        <w:t>the implement.</w:t>
      </w:r>
    </w:p>
    <w:p/>
    <w:p>
      <w:r>
        <w:t>11. Faces: upper, on which the weapon rests; lower, into which the index</w:t>
      </w:r>
    </w:p>
    <w:p>
      <w:r>
        <w:t>finger is inserted.</w:t>
      </w:r>
    </w:p>
    <w:p/>
    <w:p>
      <w:r>
        <w:t>The figures illustrating this article are drawn to a scale indicated by</w:t>
      </w:r>
    </w:p>
    <w:p>
      <w:r>
        <w:t>inch marks in the margin, every dot on the line standing for an inch.</w:t>
      </w:r>
    </w:p>
    <w:p/>
    <w:p>
      <w:r>
        <w:t>By the presence or absence, by the number or the shape of some of these</w:t>
      </w:r>
    </w:p>
    <w:p>
      <w:r>
        <w:t>marks or structural characteristics, the type and locality can be easily</w:t>
      </w:r>
    </w:p>
    <w:p>
      <w:r>
        <w:t>detected. The Eskimo have everywhere bows and arrows for land hunting,</w:t>
      </w:r>
    </w:p>
    <w:p>
      <w:r>
        <w:t>the former made of several pieces of bone lashed together, or of a piece</w:t>
      </w:r>
    </w:p>
    <w:p>
      <w:r>
        <w:t>of driftwood lashed and re-enforced with sinew. The arrows are of</w:t>
      </w:r>
    </w:p>
    <w:p>
      <w:r>
        <w:t>endless variety.</w:t>
      </w:r>
    </w:p>
    <w:p/>
    <w:p>
      <w:r>
        <w:t>It should also be noticed that the kind of game and the season of the</w:t>
      </w:r>
    </w:p>
    <w:p>
      <w:r>
        <w:t>year, the shape and size of the spear accompanying the stick, and the</w:t>
      </w:r>
    </w:p>
    <w:p>
      <w:r>
        <w:t>bare or gloved hand, are all indicated by language expressed in various</w:t>
      </w:r>
    </w:p>
    <w:p>
      <w:r>
        <w:t>parts of this wonderful throwing-stick.</w:t>
      </w:r>
    </w:p>
    <w:p/>
    <w:p/>
    <w:p>
      <w:r>
        <w:t>GREENLAND TYPE.</w:t>
      </w:r>
    </w:p>
    <w:p/>
    <w:p>
      <w:r>
        <w:t>The Greenland throwing-stick is a long, flat trapezoid, slightly ridged</w:t>
      </w:r>
    </w:p>
    <w:p>
      <w:r>
        <w:t>along the back (Fig. 2). It has no distinct handle at the wide end,</w:t>
      </w:r>
    </w:p>
    <w:p>
      <w:r>
        <w:t>although it will be readily seen that the expanding of this part secures</w:t>
      </w:r>
    </w:p>
    <w:p>
      <w:r>
        <w:t>a firm grip. A chamfered groove on one side for the thumb, and a smaller</w:t>
      </w:r>
    </w:p>
    <w:p>
      <w:r>
        <w:t>groove on the other side for the index finger, insure the implement</w:t>
      </w:r>
    </w:p>
    <w:p>
      <w:r>
        <w:t>against slipping from the hunter's grasp. Marks 5, 6, 7 of the series on</w:t>
      </w:r>
    </w:p>
    <w:p>
      <w:r>
        <w:t>page 280 are wanting in the Greenland type. The shaft-groove, in which</w:t>
      </w:r>
    </w:p>
    <w:p>
      <w:r>
        <w:t>lies the shaft of the great harpoon, is wide, deep, and rounded at the</w:t>
      </w:r>
    </w:p>
    <w:p>
      <w:r>
        <w:t>bottom. There is no hook, as in all the other types, to fit the end of</w:t>
      </w:r>
    </w:p>
    <w:p>
      <w:r>
        <w:t>the harpoon shaft, but in its stead are two holes, one in the front end</w:t>
      </w:r>
    </w:p>
    <w:p>
      <w:r>
        <w:t>of the shaft-groove, between the thumb-groove and the finger-groove,</w:t>
      </w:r>
    </w:p>
    <w:p>
      <w:r>
        <w:t>with an ivory eyelet or grommet for a lining, the other at the distal</w:t>
      </w:r>
    </w:p>
    <w:p>
      <w:r>
        <w:t>end of the shaft-groove, in the ivory piece which is ingeniously</w:t>
      </w:r>
    </w:p>
    <w:p>
      <w:r>
        <w:t>inserted there to form that extremity. This last-mentioned hole is not</w:t>
      </w:r>
    </w:p>
    <w:p>
      <w:r>
        <w:t>cylindrical like the one in front, but is so constructed as to allow the</w:t>
      </w:r>
    </w:p>
    <w:p>
      <w:r>
        <w:t>shaft-peg to slide off easily. These holes exactly fit two ivory pegs</w:t>
      </w:r>
    </w:p>
    <w:p>
      <w:r>
        <w:t>projecting from the harpoon shaft. When the hunter has taken his</w:t>
      </w:r>
    </w:p>
    <w:p>
      <w:r>
        <w:t>throwing-stick in his hand he lays his harpoon shaft upon it so that the</w:t>
      </w:r>
    </w:p>
    <w:p>
      <w:r>
        <w:t>pegs will fall in the two little holes of the stick. By a sudden jerk of</w:t>
      </w:r>
    </w:p>
    <w:p>
      <w:r>
        <w:t>his hand the harpoon is thrown forward and released, the pegs drawing</w:t>
      </w:r>
    </w:p>
    <w:p>
      <w:r>
        <w:t>out of the holes in the stick. At the front end of the throwing-stick a</w:t>
      </w:r>
    </w:p>
    <w:p>
      <w:r>
        <w:t>narrow piece of ivory is pegged to prevent splitting. As before</w:t>
      </w:r>
    </w:p>
    <w:p>
      <w:r>
        <w:t>intimated, this type of throwing-stick is radically different from all</w:t>
      </w:r>
    </w:p>
    <w:p>
      <w:r>
        <w:t>others in its adjustment to the pegs on the heavy harpoon. In all other</w:t>
      </w:r>
    </w:p>
    <w:p>
      <w:r>
        <w:t>examples in the world the hook or spur is on the stick and not on the</w:t>
      </w:r>
    </w:p>
    <w:p>
      <w:r>
        <w:t>weapon.</w:t>
      </w:r>
    </w:p>
    <w:p/>
    <w:p/>
    <w:p>
      <w:r>
        <w:t>UNGAVA TYPE.</w:t>
      </w:r>
    </w:p>
    <w:p/>
    <w:p>
      <w:r>
        <w:t>One specimen from Fort Chimo in this region, southeast of Hudson Bay,</w:t>
      </w:r>
    </w:p>
    <w:p>
      <w:r>
        <w:t>kindly lent by Mr. Lucien Turner, is very interesting, having little</w:t>
      </w:r>
    </w:p>
    <w:p>
      <w:r>
        <w:t>relation with that from Greenland (which is so near geographically), and</w:t>
      </w:r>
    </w:p>
    <w:p>
      <w:r>
        <w:t>connecting itself with all the other types as far as Kadiak, in Alaska</w:t>
      </w:r>
    </w:p>
    <w:p>
      <w:r>
        <w:t>(Fig. 3). The outline of the implement is quite elaborate and</w:t>
      </w:r>
    </w:p>
    <w:p>
      <w:r>
        <w:t>symmetrical, resembling at the hook end a fiddle-head, and widening</w:t>
      </w:r>
    </w:p>
    <w:p>
      <w:r>
        <w:t>continuously by lateral and facial curves to the front, where it is thin</w:t>
      </w:r>
    </w:p>
    <w:p>
      <w:r>
        <w:t>and flat. A slight rounded notch for the thumb, and a longer chamfer for</w:t>
      </w:r>
    </w:p>
    <w:p>
      <w:r>
        <w:t>three fingers, form the handle. Marks 5 and 6 are wanting. The cavity</w:t>
      </w:r>
    </w:p>
    <w:p>
      <w:r>
        <w:t>for the index finger extends quite through the implement, as it does in</w:t>
      </w:r>
    </w:p>
    <w:p>
      <w:r>
        <w:t>all cases where it is on the side of the harpoon-shaft groove, and not</w:t>
      </w:r>
    </w:p>
    <w:p>
      <w:r>
        <w:t>directly under it. The shaft groove is shallow, and the hook at the</w:t>
      </w:r>
    </w:p>
    <w:p>
      <w:r>
        <w:t>lower extremity is formed by a piece of ivory inserted in a parallel</w:t>
      </w:r>
    </w:p>
    <w:p>
      <w:r>
        <w:t>groove in the fiddle-head and fastened with pegs. It is as though a</w:t>
      </w:r>
    </w:p>
    <w:p>
      <w:r>
        <w:t>saw-cut one-eighth inch wide had been made longitudinally through the</w:t>
      </w:r>
    </w:p>
    <w:p>
      <w:r>
        <w:t>fiddle-head and one-half inch beyond, and the space had been filled with</w:t>
      </w:r>
    </w:p>
    <w:p>
      <w:r>
        <w:t>a plate of ivory pared down flush with the wood all round, excepting at</w:t>
      </w:r>
    </w:p>
    <w:p>
      <w:r>
        <w:t>the projection left to form the hook or spur for the harpoon shaft. This</w:t>
      </w:r>
    </w:p>
    <w:p>
      <w:r>
        <w:t>peg or spur fits in a small hole in the butt of the harpoon or spear</w:t>
      </w:r>
    </w:p>
    <w:p>
      <w:r>
        <w:t>shaft and serves to keep the weapon in its place until it is launched</w:t>
      </w:r>
    </w:p>
    <w:p>
      <w:r>
        <w:t>from the hand. The Ungava spear is heavier than that of the western</w:t>
      </w:r>
    </w:p>
    <w:p>
      <w:r>
        <w:t>Eskimo, hence the stick and its spur are proportionately larger. It is</w:t>
      </w:r>
    </w:p>
    <w:p>
      <w:r>
        <w:t>well to observe carefully the purport of the spur. A javelin, assegai,</w:t>
      </w:r>
    </w:p>
    <w:p>
      <w:r>
        <w:t>or other weapon hurled from the hand is seized in the center of gravity.</w:t>
      </w:r>
    </w:p>
    <w:p>
      <w:r>
        <w:t>The Greenland spears have the pegs for the throwing-stick sometimes at</w:t>
      </w:r>
    </w:p>
    <w:p>
      <w:r>
        <w:t>the center of gravity, sometimes at the butt end. In all other uses of</w:t>
      </w:r>
    </w:p>
    <w:p>
      <w:r>
        <w:t>the throwing-stick the point of support is behind the center of gravity,</w:t>
      </w:r>
    </w:p>
    <w:p>
      <w:r>
        <w:t>and if the weapon is not fastened in its groove it cannot be hurled.</w:t>
      </w:r>
    </w:p>
    <w:p>
      <w:r>
        <w:t>This fastening is accomplished by the backward leaning of the peg in the</w:t>
      </w:r>
    </w:p>
    <w:p>
      <w:r>
        <w:t>Greenland example, and by the spur on the distal end of the</w:t>
      </w:r>
    </w:p>
    <w:p>
      <w:r>
        <w:t>throwing-stick in all other cases.</w:t>
      </w:r>
    </w:p>
    <w:p/>
    <w:p/>
    <w:p>
      <w:r>
        <w:t>CUMBERLAND GULF TYPE.</w:t>
      </w:r>
    </w:p>
    <w:p/>
    <w:p>
      <w:r>
        <w:t>The Cumberland Gulf type is the clumsiest throwing-stick in the Museum,</w:t>
      </w:r>
    </w:p>
    <w:p>
      <w:r>
        <w:t>and Dr. Franz Boas recognizes it as a faithful sample of those in use</w:t>
      </w:r>
    </w:p>
    <w:p>
      <w:r>
        <w:t>throughout Baffin Land (Fig. 4).</w:t>
      </w:r>
    </w:p>
    <w:p/>
    <w:p>
      <w:r>
        <w:t>In general style it resembles Mr. Turner's specimens from Ungava; but</w:t>
      </w:r>
    </w:p>
    <w:p>
      <w:r>
        <w:t>every part is coarser and heavier. It is made of oak, probably obtained</w:t>
      </w:r>
    </w:p>
    <w:p>
      <w:r>
        <w:t>from a whaling vessel. Instead of the fiddle-head at the distal end we</w:t>
      </w:r>
    </w:p>
    <w:p>
      <w:r>
        <w:t>have a declined and thickened prolongation of the stick without</w:t>
      </w:r>
    </w:p>
    <w:p>
      <w:r>
        <w:t>ornament. There is no distinct handle, but provision is made for the</w:t>
      </w:r>
    </w:p>
    <w:p>
      <w:r>
        <w:t>thumb by a deep, sloping groove; for the index-finger by a perforation,</w:t>
      </w:r>
    </w:p>
    <w:p>
      <w:r>
        <w:t>and for the other three fingers by separate grooves. These give a</w:t>
      </w:r>
    </w:p>
    <w:p>
      <w:r>
        <w:t>splendid grip for the hunter, but the extraordinary width of the handle</w:t>
      </w:r>
    </w:p>
    <w:p>
      <w:r>
        <w:t>is certainly a disadvantage. There are two longitudinal grooves on the</w:t>
      </w:r>
    </w:p>
    <w:p>
      <w:r>
        <w:t>upper face; the principal one is squared to receive the rectangular</w:t>
      </w:r>
    </w:p>
    <w:p>
      <w:r>
        <w:t>shaft of the bird spear; the other is chipped out for the tips of the</w:t>
      </w:r>
    </w:p>
    <w:p>
      <w:r>
        <w:t>fingers, which do not reach across to the harpoon shaft, owing to the</w:t>
      </w:r>
    </w:p>
    <w:p>
      <w:r>
        <w:t>clumsy width of the throwing-stick. In this example, the hook for the</w:t>
      </w:r>
    </w:p>
    <w:p>
      <w:r>
        <w:t>end of the bird-spear shaft is the canine tooth of some animal driven</w:t>
      </w:r>
    </w:p>
    <w:p>
      <w:r>
        <w:t>into the wood at the distal end of the long-shaft groove.</w:t>
      </w:r>
    </w:p>
    <w:p/>
    <w:p/>
    <w:p>
      <w:r>
        <w:t>FURY AND HECLA STRAITS TYPE.</w:t>
      </w:r>
    </w:p>
    <w:p/>
    <w:p>
      <w:r>
        <w:t>In Parry's Second Voyage (p. 508) is described a throwing-stick of</w:t>
      </w:r>
    </w:p>
    <w:p>
      <w:r>
        <w:t>Igloolik, 18 inches long, grooved for the shaft of the bird-spear, and</w:t>
      </w:r>
    </w:p>
    <w:p>
      <w:r>
        <w:t>having a spike for the hole of the shaft, and a groove for the thumb and</w:t>
      </w:r>
    </w:p>
    <w:p>
      <w:r>
        <w:t>for the fingers. The index-finger hole is not mentioned, but more than</w:t>
      </w:r>
    </w:p>
    <w:p>
      <w:r>
        <w:t>probably it existed, since it is nowhere else wanting between Ungava and</w:t>
      </w:r>
    </w:p>
    <w:p>
      <w:r>
        <w:t>Cape Romanzoff in Alaska. This form, if properly described by Parry, is</w:t>
      </w:r>
    </w:p>
    <w:p>
      <w:r>
        <w:t>between the Ungava and the Cumberland Gulf specimen, having no kinship</w:t>
      </w:r>
    </w:p>
    <w:p>
      <w:r>
        <w:t>with the throwing-stick of Greenland. The National Museum should possess</w:t>
      </w:r>
    </w:p>
    <w:p>
      <w:r>
        <w:t>an example of throwing-stick from the Fury and Hecla Straits.</w:t>
      </w:r>
    </w:p>
    <w:p/>
    <w:p/>
    <w:p>
      <w:r>
        <w:t>ANDERSON RIVER TYPE.</w:t>
      </w:r>
    </w:p>
    <w:p/>
    <w:p>
      <w:r>
        <w:t>The Anderson River throwing-stick (and we should include the Mackenzie</w:t>
      </w:r>
    </w:p>
    <w:p>
      <w:r>
        <w:t>River district) is a very primitive affair in the National Museum, being</w:t>
      </w:r>
    </w:p>
    <w:p>
      <w:r>
        <w:t>only a tapering flat stick of hard wood (Fig. 5). Marks 2, 3, 4, 5, and</w:t>
      </w:r>
    </w:p>
    <w:p>
      <w:r>
        <w:t>6 are wanting. The index-finger cavity is large and eccentric and</w:t>
      </w:r>
    </w:p>
    <w:p>
      <w:r>
        <w:t>furnishes a firm hold. The shaft-groove is a rambling shallow slit, not</w:t>
      </w:r>
    </w:p>
    <w:p>
      <w:r>
        <w:t>over half an inch wide. There is no hook or spur of foreign material</w:t>
      </w:r>
    </w:p>
    <w:p>
      <w:r>
        <w:t>inserted for the spear end; but simply an excavation of the hard wood</w:t>
      </w:r>
    </w:p>
    <w:p>
      <w:r>
        <w:t>which furnishes an edge to catch a notch in the end of the dart. Only</w:t>
      </w:r>
    </w:p>
    <w:p>
      <w:r>
        <w:t>one specimen has been collected from this area for the National Museum;</w:t>
      </w:r>
    </w:p>
    <w:p>
      <w:r>
        <w:t>therefore it is unsafe to make it typical, but the form is so unique</w:t>
      </w:r>
    </w:p>
    <w:p>
      <w:r>
        <w:t>that it is well to notice that the throwing-stick in Eskimoland has its</w:t>
      </w:r>
    </w:p>
    <w:p>
      <w:r>
        <w:t>simplest form in the center and not in the extremities of its whole</w:t>
      </w:r>
    </w:p>
    <w:p>
      <w:r>
        <w:t>area. It is as yet unsafe to speculate concerning the origin of this</w:t>
      </w:r>
    </w:p>
    <w:p>
      <w:r>
        <w:t>implement. A rude form is as likely to be a degenerate son as to be the</w:t>
      </w:r>
    </w:p>
    <w:p>
      <w:r>
        <w:t>relic of a barbaric ancestry. Among the theories of origin respecting</w:t>
      </w:r>
    </w:p>
    <w:p>
      <w:r>
        <w:t>the Eskimo, that which claims for them a more southern habitat long ago</w:t>
      </w:r>
    </w:p>
    <w:p>
      <w:r>
        <w:t>is of great force. If, following retreating ice, they first struck the</w:t>
      </w:r>
    </w:p>
    <w:p>
      <w:r>
        <w:t>frozen ocean at the mouth of Mackenzie's River and then invented the</w:t>
      </w:r>
    </w:p>
    <w:p>
      <w:r>
        <w:t>kyak and the throwing-stick, thence we may follow both of these in two</w:t>
      </w:r>
    </w:p>
    <w:p>
      <w:r>
        <w:t>directions as they depart from a single source.</w:t>
      </w:r>
    </w:p>
    <w:p/>
    <w:p/>
    <w:p>
      <w:r>
        <w:t>POINT BARROW TYPE.</w:t>
      </w:r>
    </w:p>
    <w:p/>
    <w:p>
      <w:r>
        <w:t>Through the kindness of Mr. John Murdoch, I have examined a number from</w:t>
      </w:r>
    </w:p>
    <w:p>
      <w:r>
        <w:t>this locality, all alike, collected in the expedition of Lieutenant Ray,</w:t>
      </w:r>
    </w:p>
    <w:p>
      <w:r>
        <w:t>U.S.A. (Fig. 6). They are all of soft wood, and in general outline they</w:t>
      </w:r>
    </w:p>
    <w:p>
      <w:r>
        <w:t>resemble a tall amphora, bisected, or with a slice cut out of the middle</w:t>
      </w:r>
    </w:p>
    <w:p>
      <w:r>
        <w:t>longitudinally. There is a distinct "razor-strop" handle, while in those</w:t>
      </w:r>
    </w:p>
    <w:p>
      <w:r>
        <w:t>previously described the handle is scarcely distinct from the body.</w:t>
      </w:r>
    </w:p>
    <w:p>
      <w:r>
        <w:t>Marks 3, 4, 5, and 6 are wanting. The index-finger hole is very large</w:t>
      </w:r>
    </w:p>
    <w:p>
      <w:r>
        <w:t>and eccentric, forming the handle of the "amphora." The groove for the</w:t>
      </w:r>
    </w:p>
    <w:p>
      <w:r>
        <w:t>harpoon or spear-shaft commences opposite the index-finger cavity as a</w:t>
      </w:r>
    </w:p>
    <w:p>
      <w:r>
        <w:t>shallow depression, and deepens gradually to its other extremity, where</w:t>
      </w:r>
    </w:p>
    <w:p>
      <w:r>
        <w:t>the hook for the spear-shaft is formed by an ivory peg. This form is</w:t>
      </w:r>
    </w:p>
    <w:p>
      <w:r>
        <w:t>structurally almost the same as the Anderson River type, only it is much</w:t>
      </w:r>
    </w:p>
    <w:p>
      <w:r>
        <w:t>better finished.</w:t>
      </w:r>
    </w:p>
    <w:p/>
    <w:p/>
    <w:p>
      <w:r>
        <w:t>KOTZEBUE SOUND TYPE.</w:t>
      </w:r>
    </w:p>
    <w:p/>
    <w:p>
      <w:r>
        <w:t>The Kotzebue Sound type is an elongated truncated pyramid, or obelisk,</w:t>
      </w:r>
    </w:p>
    <w:p>
      <w:r>
        <w:t>fluted on all sides (Fig. 7). The handle is in the spiral shape so</w:t>
      </w:r>
    </w:p>
    <w:p>
      <w:r>
        <w:t>frequent in Eskimo skin-scrapers from Norton Sound and vicinity, and</w:t>
      </w:r>
    </w:p>
    <w:p>
      <w:r>
        <w:t>exactly fits the thumb and the last three fingers. Marks 5 and 6 are</w:t>
      </w:r>
    </w:p>
    <w:p>
      <w:r>
        <w:t>wanting. The index cavity is a _cul de sac_, into which the forefinger</w:t>
      </w:r>
    </w:p>
    <w:p>
      <w:r>
        <w:t>is to be hooked when the implement is in use. Especial attention is</w:t>
      </w:r>
    </w:p>
    <w:p>
      <w:r>
        <w:t>called to this characteristic because it occurs here for the first time</w:t>
      </w:r>
    </w:p>
    <w:p>
      <w:r>
        <w:t>and will not be seen again after we pass Cape Vancouver. From Ungava to</w:t>
      </w:r>
    </w:p>
    <w:p>
      <w:r>
        <w:t>Point Barrow the index-finger hole is eccentric and the finger passes</w:t>
      </w:r>
    </w:p>
    <w:p>
      <w:r>
        <w:t>quite through the implement and to the right of the harpoon or</w:t>
      </w:r>
    </w:p>
    <w:p>
      <w:r>
        <w:t>spear-shaft. In the Kotzebue type the index finger cavity is subjacent</w:t>
      </w:r>
    </w:p>
    <w:p>
      <w:r>
        <w:t>to the spear-shaft groove, consequently the forefinger would be wounded</w:t>
      </w:r>
    </w:p>
    <w:p>
      <w:r>
        <w:t>or at least in the way by passing through the stick. The spear or</w:t>
      </w:r>
    </w:p>
    <w:p>
      <w:r>
        <w:t>harpoon-shaft groove is wide and shallow and passes immediately over the</w:t>
      </w:r>
    </w:p>
    <w:p>
      <w:r>
        <w:t>index cavity. The hook is of ivory and stands up above the wood. It</w:t>
      </w:r>
    </w:p>
    <w:p>
      <w:r>
        <w:t>needs only to be mentioned that this type, as well as those with</w:t>
      </w:r>
    </w:p>
    <w:p>
      <w:r>
        <w:t>eccentric forefinger perforations are used with the naked hand.</w:t>
      </w:r>
    </w:p>
    <w:p/>
    <w:p>
      <w:r>
        <w:t>In the quarto volume of Beechey's Voyage, page 324, is mentioned a</w:t>
      </w:r>
    </w:p>
    <w:p>
      <w:r>
        <w:t>throwing-stick from Eschscholtz Bay, with a hole for the forefinger and</w:t>
      </w:r>
    </w:p>
    <w:p>
      <w:r>
        <w:t>a notch for the thumb, the spear being placed in the groove and embraced</w:t>
      </w:r>
    </w:p>
    <w:p>
      <w:r>
        <w:t>by the middle finger and the thumb. This last assertion is very</w:t>
      </w:r>
    </w:p>
    <w:p>
      <w:r>
        <w:t>important. When I first began to examine a large number of the</w:t>
      </w:r>
    </w:p>
    <w:p>
      <w:r>
        <w:t>implements, I could not explain the cavities for the finger-tips until</w:t>
      </w:r>
    </w:p>
    <w:p>
      <w:r>
        <w:t>this note suggested that the shaft rides outside of and not under the</w:t>
      </w:r>
    </w:p>
    <w:p>
      <w:r>
        <w:t>fingers. To test the matter I had a throwing-stick made to fit my hand,</w:t>
      </w:r>
    </w:p>
    <w:p>
      <w:r>
        <w:t>and found that the spear could get no start if clamped close to the</w:t>
      </w:r>
    </w:p>
    <w:p>
      <w:r>
        <w:t>throwing-stick by all the fingers; but if allowed to rest on the back of</w:t>
      </w:r>
    </w:p>
    <w:p>
      <w:r>
        <w:t>the fingers or a part of them, and it is held fast, by the thumb and</w:t>
      </w:r>
    </w:p>
    <w:p>
      <w:r>
        <w:t>middle finger, it had just that small rise which gave it a start from</w:t>
      </w:r>
    </w:p>
    <w:p>
      <w:r>
        <w:t>the propelling instrument.</w:t>
      </w:r>
    </w:p>
    <w:p/>
    <w:p>
      <w:r>
        <w:t>In the national collection is a specimen marked Russian America,</w:t>
      </w:r>
    </w:p>
    <w:p>
      <w:r>
        <w:t>collected by Commodore John Rodgers, resembling in many respects the</w:t>
      </w:r>
    </w:p>
    <w:p>
      <w:r>
        <w:t>Kotzebue Sound type. The handle is of the same razor-strop shape, but on</w:t>
      </w:r>
    </w:p>
    <w:p>
      <w:r>
        <w:t>the upper side are three deep depressions for the finger-tips. In</w:t>
      </w:r>
    </w:p>
    <w:p>
      <w:r>
        <w:t>several of the objects already described provision is made for the tips</w:t>
      </w:r>
    </w:p>
    <w:p>
      <w:r>
        <w:t>of the last three fingers by means of a gutter or slight indentations.</w:t>
      </w:r>
    </w:p>
    <w:p>
      <w:r>
        <w:t>But in no other examples is there such pronounced separation of the</w:t>
      </w:r>
    </w:p>
    <w:p>
      <w:r>
        <w:t>fingers. In very many of the Norton Sound skin-dressers, composed of a</w:t>
      </w:r>
    </w:p>
    <w:p>
      <w:r>
        <w:t>stone blade and ivory handle, the fingers are separated in exactly the</w:t>
      </w:r>
    </w:p>
    <w:p>
      <w:r>
        <w:t>same manner. These skin-dressers are from the area just south of</w:t>
      </w:r>
    </w:p>
    <w:p>
      <w:r>
        <w:t>Kotzebue Sound. The back of the Rodgers specimen is ornamented in its</w:t>
      </w:r>
    </w:p>
    <w:p>
      <w:r>
        <w:t>lower half by means of grooves. In its upper half are represented the</w:t>
      </w:r>
    </w:p>
    <w:p>
      <w:r>
        <w:t>legs and feet of some animal carved out in a graceful manner. The</w:t>
      </w:r>
    </w:p>
    <w:p>
      <w:r>
        <w:t>index-finger cavity is central and is seen on the upper side by a very</w:t>
      </w:r>
    </w:p>
    <w:p>
      <w:r>
        <w:t>slight rectangular perforation, which, however, does not admit the</w:t>
      </w:r>
    </w:p>
    <w:p>
      <w:r>
        <w:t>extrusion of any part of the index-finger. The upper surface is formed</w:t>
      </w:r>
    </w:p>
    <w:p>
      <w:r>
        <w:t>by two inclined planes meeting in the center. Along this central ridge</w:t>
      </w:r>
    </w:p>
    <w:p>
      <w:r>
        <w:t>is excavated the groove for the spear-shaft, deep at its lower end and</w:t>
      </w:r>
    </w:p>
    <w:p>
      <w:r>
        <w:t>quite running out at its upper extremity. The hook for the end of the</w:t>
      </w:r>
    </w:p>
    <w:p>
      <w:r>
        <w:t>harpoon-shaft in this specimen resembles that seen on the</w:t>
      </w:r>
    </w:p>
    <w:p>
      <w:r>
        <w:t>throwing-sticks of the region south of Cape Vancouver. The whole</w:t>
      </w:r>
    </w:p>
    <w:p>
      <w:r>
        <w:t>execution of this specimen is so much superior to that of any other in</w:t>
      </w:r>
    </w:p>
    <w:p>
      <w:r>
        <w:t>the Museum and the material so different as to create the suspicion that</w:t>
      </w:r>
    </w:p>
    <w:p>
      <w:r>
        <w:t>it was made by a white man, with steel tools (Fig 8).</w:t>
      </w:r>
    </w:p>
    <w:p/>
    <w:p/>
    <w:p>
      <w:r>
        <w:t>EASTERN SIBERIAN TYPE.</w:t>
      </w:r>
    </w:p>
    <w:p/>
    <w:p>
      <w:r>
        <w:t>The National Museum has no throwing-stick from this region, but</w:t>
      </w:r>
    </w:p>
    <w:p>
      <w:r>
        <w:t>Nordenskjöld figures one in the Voyage of Vega (p. 477, Fig. 5), which</w:t>
      </w:r>
    </w:p>
    <w:p>
      <w:r>
        <w:t>is as simple as the one from Anderson River, excepting that the former</w:t>
      </w:r>
    </w:p>
    <w:p>
      <w:r>
        <w:t>has a hook of ivory, while the latter has a mere excavation to receive</w:t>
      </w:r>
    </w:p>
    <w:p>
      <w:r>
        <w:t>the cavity on the end of the weapon. Nordenskjöld's bird-spear</w:t>
      </w:r>
    </w:p>
    <w:p>
      <w:r>
        <w:t>accompanying the stick has a bulb or enlargement of the shaft at the</w:t>
      </w:r>
    </w:p>
    <w:p>
      <w:r>
        <w:t>point opposite the handle of the throwing-stick, which is new to the</w:t>
      </w:r>
    </w:p>
    <w:p>
      <w:r>
        <w:t>collection of the National Museum. Indeed, a systematic study should now</w:t>
      </w:r>
    </w:p>
    <w:p>
      <w:r>
        <w:t>be made of the Siberian throwing-sticks to decide concerning the</w:t>
      </w:r>
    </w:p>
    <w:p>
      <w:r>
        <w:t>commercial relationships if not the consanguinities of the people of</w:t>
      </w:r>
    </w:p>
    <w:p>
      <w:r>
        <w:t>that region.</w:t>
      </w:r>
    </w:p>
    <w:p/>
    <w:p/>
    <w:p>
      <w:r>
        <w:t>PORT CLARENCE AND CAPE NOME TYPE.</w:t>
      </w:r>
    </w:p>
    <w:p/>
    <w:p>
      <w:r>
        <w:t>The specimens from this area are more or less spatulate in form, but</w:t>
      </w:r>
    </w:p>
    <w:p>
      <w:r>
        <w:t>very irregular, with the handle varying from that of the razor-strop to</w:t>
      </w:r>
    </w:p>
    <w:p>
      <w:r>
        <w:t>the spiral, twisted form of the Eskimo skin-scraper (Fig. 9). On the</w:t>
      </w:r>
    </w:p>
    <w:p>
      <w:r>
        <w:t>whole, these implements are quite similar to the next group. A section</w:t>
      </w:r>
    </w:p>
    <w:p>
      <w:r>
        <w:t>across the middle of the implement would be trapezoidal with incurved</w:t>
      </w:r>
    </w:p>
    <w:p>
      <w:r>
        <w:t>sides. In two of the specimens not figured these curved sides are</w:t>
      </w:r>
    </w:p>
    <w:p>
      <w:r>
        <w:t>brought upward until they join the upper surface, making a graceful</w:t>
      </w:r>
    </w:p>
    <w:p>
      <w:r>
        <w:t>ornament. The handles are not symmetrical, the sides for the thumb being</w:t>
      </w:r>
    </w:p>
    <w:p>
      <w:r>
        <w:t>shaved out so as to fit the muscles conveniently. Places for the fingers</w:t>
      </w:r>
    </w:p>
    <w:p>
      <w:r>
        <w:t>are provided thus: There is an index-finger cavity quite through the</w:t>
      </w:r>
    </w:p>
    <w:p>
      <w:r>
        <w:t>stick indeed, but the index-finger catches in the interior of the wood</w:t>
      </w:r>
    </w:p>
    <w:p>
      <w:r>
        <w:t>and does not pass through as in the eastern Arctic types. The middle</w:t>
      </w:r>
    </w:p>
    <w:p>
      <w:r>
        <w:t>finger rests against an ivory or wooden peg. This is the first</w:t>
      </w:r>
    </w:p>
    <w:p>
      <w:r>
        <w:t>appearance of this feature. It will be noted after this on all the</w:t>
      </w:r>
    </w:p>
    <w:p>
      <w:r>
        <w:t>throwing-sticks as the most prominent feature until we come to Kadiak,</w:t>
      </w:r>
    </w:p>
    <w:p>
      <w:r>
        <w:t>but the Unalashkans do not use it on their throwing-sticks. Cavities for</w:t>
      </w:r>
    </w:p>
    <w:p>
      <w:r>
        <w:t>the three last finger-tips are not always present, and the hooks at the</w:t>
      </w:r>
    </w:p>
    <w:p>
      <w:r>
        <w:t>distal ends for the extremities of the weapons are very large plugs of</w:t>
      </w:r>
    </w:p>
    <w:p>
      <w:r>
        <w:t>wood or ivory and have beveled edges rather than points for the</w:t>
      </w:r>
    </w:p>
    <w:p>
      <w:r>
        <w:t>reception of the butt end of the weapon to be thrown.</w:t>
      </w:r>
    </w:p>
    <w:p/>
    <w:p/>
    <w:p>
      <w:r>
        <w:t>NORTON SOUND TYPES.</w:t>
      </w:r>
    </w:p>
    <w:p/>
    <w:p>
      <w:r>
        <w:t>These types extend from Cape Darby around to Cape Dyer, including part</w:t>
      </w:r>
    </w:p>
    <w:p>
      <w:r>
        <w:t>of Kaviagmut, the Mahlemut, the Unaligmut, and the Ekogmut area of Dall,</w:t>
      </w:r>
    </w:p>
    <w:p>
      <w:r>
        <w:t>and extending up the Yukon River as far as the Eskimo, who use this</w:t>
      </w:r>
    </w:p>
    <w:p>
      <w:r>
        <w:t>weapon. The characteristics are the same as those of the last named</w:t>
      </w:r>
    </w:p>
    <w:p>
      <w:r>
        <w:t>area, excepting that in many specimens there are two finger-pegs instead</w:t>
      </w:r>
    </w:p>
    <w:p>
      <w:r>
        <w:t>of one, the first peg inclosing the middle finger, the second the</w:t>
      </w:r>
    </w:p>
    <w:p>
      <w:r>
        <w:t>ring-finger and the little finger (Figs. 10-13). A single specimen</w:t>
      </w:r>
    </w:p>
    <w:p>
      <w:r>
        <w:t>collected by Lucien Turner at Saint Michael's has no index cavity, the</w:t>
      </w:r>
    </w:p>
    <w:p>
      <w:r>
        <w:t>forefinger resting on the first peg and the other three fingers passing</w:t>
      </w:r>
    </w:p>
    <w:p>
      <w:r>
        <w:t>between this and the outer peg (Fig. 14). Another specimen of Nelson's,</w:t>
      </w:r>
    </w:p>
    <w:p>
      <w:r>
        <w:t>marked Sabotinsky, has the index-finger cavity and one finger-peg. The</w:t>
      </w:r>
    </w:p>
    <w:p>
      <w:r>
        <w:t>finger-tip cavity on the upper surface of the handle forms the figure of</w:t>
      </w:r>
    </w:p>
    <w:p>
      <w:r>
        <w:t>a water-bird, in which the heart is connected with the mouth by a curved</w:t>
      </w:r>
    </w:p>
    <w:p>
      <w:r>
        <w:t>line, just as in the pictography of the more southern Indians.</w:t>
      </w:r>
    </w:p>
    <w:p/>
    <w:p>
      <w:r>
        <w:t>The Yukon River Eskimo use a throwing-stick quite similar to the Norton</w:t>
      </w:r>
    </w:p>
    <w:p>
      <w:r>
        <w:t>Sound type. The characteristics are very pronounced. Thumb-groove deep,</w:t>
      </w:r>
    </w:p>
    <w:p>
      <w:r>
        <w:t>index-finger cavity so long as to include the first joint. The hook for</w:t>
      </w:r>
    </w:p>
    <w:p>
      <w:r>
        <w:t>the spear-end formed by the edge of a plug of hard wood. The middle</w:t>
      </w:r>
    </w:p>
    <w:p>
      <w:r>
        <w:t>finger is separated by a deep groove and peg. The ring and little finger</w:t>
      </w:r>
    </w:p>
    <w:p>
      <w:r>
        <w:t>are inclosed by the peg and a sharp projection at the upper end of the</w:t>
      </w:r>
    </w:p>
    <w:p>
      <w:r>
        <w:t>handle.</w:t>
      </w:r>
    </w:p>
    <w:p/>
    <w:p/>
    <w:p>
      <w:r>
        <w:t>NUNIVAK ISLAND AND CAPE VANCOUVER TYPE.</w:t>
      </w:r>
    </w:p>
    <w:p/>
    <w:p>
      <w:r>
        <w:t>In this region a great change comes over the throwing-stick, just as</w:t>
      </w:r>
    </w:p>
    <w:p>
      <w:r>
        <w:t>though it had been stopped by Cape Romanzoff, or new game had called for</w:t>
      </w:r>
    </w:p>
    <w:p>
      <w:r>
        <w:t>modification, or a mixing of new peoples had modified their tools (Figs.</w:t>
      </w:r>
    </w:p>
    <w:p>
      <w:r>
        <w:t>15-17). The index-finger cavity and the hole for the index finger are</w:t>
      </w:r>
    </w:p>
    <w:p>
      <w:r>
        <w:t>here dropped entirely, after extending from Greenland uninterruptedly to</w:t>
      </w:r>
    </w:p>
    <w:p>
      <w:r>
        <w:t>Cape Romanzoff. The handle is conspicuously wide, while the body of the</w:t>
      </w:r>
    </w:p>
    <w:p>
      <w:r>
        <w:t>implement is very slender and light. The thumb-groove is usually</w:t>
      </w:r>
    </w:p>
    <w:p>
      <w:r>
        <w:t>chamfered out very thoroughly so as to fit the flexor muscle</w:t>
      </w:r>
    </w:p>
    <w:p>
      <w:r>
        <w:t>conveniently. There are frequently finger-grooves and finger-tip</w:t>
      </w:r>
    </w:p>
    <w:p>
      <w:r>
        <w:t>cavities in addition to the pegs. The cavity for the index finger having</w:t>
      </w:r>
    </w:p>
    <w:p>
      <w:r>
        <w:t>disappeared, provision is made for that important part of the hand by a</w:t>
      </w:r>
    </w:p>
    <w:p>
      <w:r>
        <w:t>separate peg and groove. The middle finger is also pegged off, and the</w:t>
      </w:r>
    </w:p>
    <w:p>
      <w:r>
        <w:t>last two fingers have to shift for themselves. The hook for the shaft of</w:t>
      </w:r>
    </w:p>
    <w:p>
      <w:r>
        <w:t>the weapon has a fine point like a little bead, the whole implement</w:t>
      </w:r>
    </w:p>
    <w:p>
      <w:r>
        <w:t>being adapted to the light seal-harpoon darts. Mr. Dall collected a</w:t>
      </w:r>
    </w:p>
    <w:p>
      <w:r>
        <w:t>large number of two-pegged sticks from Nunivak Island and four</w:t>
      </w:r>
    </w:p>
    <w:p>
      <w:r>
        <w:t>three-pegged sticks labeled the same. Mr. Nelson also collected four</w:t>
      </w:r>
    </w:p>
    <w:p>
      <w:r>
        <w:t>three-pegged sticks, but labels them Kushunuk; Cape Vancouver, on the</w:t>
      </w:r>
    </w:p>
    <w:p>
      <w:r>
        <w:t>mainland opposite Nunivak (Fig. 17). In these three-pegged sticks the</w:t>
      </w:r>
    </w:p>
    <w:p>
      <w:r>
        <w:t>ring-finger and the little finger are inclosed together. This should be</w:t>
      </w:r>
    </w:p>
    <w:p>
      <w:r>
        <w:t>compared with Mr. Turner's Saint Michael specimen, in which the last</w:t>
      </w:r>
    </w:p>
    <w:p>
      <w:r>
        <w:t>three fingers are inclosed together (Fig. 14). It remains to be seen and</w:t>
      </w:r>
    </w:p>
    <w:p>
      <w:r>
        <w:t>is worthy of investigation whether crossing a narrow channel would add a</w:t>
      </w:r>
    </w:p>
    <w:p>
      <w:r>
        <w:t>peg to the throwing-stick. One of these Nunivak specimens is</w:t>
      </w:r>
    </w:p>
    <w:p>
      <w:r>
        <w:t>left-handed.</w:t>
      </w:r>
    </w:p>
    <w:p/>
    <w:p/>
    <w:p>
      <w:r>
        <w:t>BRISTOL BAY TYPE.</w:t>
      </w:r>
    </w:p>
    <w:p/>
    <w:p>
      <w:r>
        <w:t>The throwing-stick from Bristol Bay resembles in general characteristics</w:t>
      </w:r>
    </w:p>
    <w:p>
      <w:r>
        <w:t>those from Nunivak Island and Cape Vancouver. In outline it has the</w:t>
      </w:r>
    </w:p>
    <w:p>
      <w:r>
        <w:t>shape of the broadsword. Its cross-section is bayonet-shaped. It has no</w:t>
      </w:r>
    </w:p>
    <w:p>
      <w:r>
        <w:t>distinct handle beyond a slight projection from the end. The</w:t>
      </w:r>
    </w:p>
    <w:p>
      <w:r>
        <w:t>thumb-groove is shallow and chamfered on the lower side to fit exactly.</w:t>
      </w:r>
    </w:p>
    <w:p>
      <w:r>
        <w:t>There is a long, continuous notch for the four fingers, in which the</w:t>
      </w:r>
    </w:p>
    <w:p>
      <w:r>
        <w:t>index finger and the middle finger are set off by pegs. There is a</w:t>
      </w:r>
    </w:p>
    <w:p>
      <w:r>
        <w:t>depression, more or less profound, to receive the tips of the fingers.</w:t>
      </w:r>
    </w:p>
    <w:p>
      <w:r>
        <w:t>The groove for the harpoon or spear-shaft is at the lower extremity and</w:t>
      </w:r>
    </w:p>
    <w:p>
      <w:r>
        <w:t>runs out entirely near the index finger. The ivory plug at its lower</w:t>
      </w:r>
    </w:p>
    <w:p>
      <w:r>
        <w:t>extremity is beveled to receive a notch in the end of the spear or</w:t>
      </w:r>
    </w:p>
    <w:p>
      <w:r>
        <w:t>harpoon shaft (Figs. 18-19).</w:t>
      </w:r>
    </w:p>
    <w:p/>
    <w:p>
      <w:r>
        <w:t>A freshly-made implement, looking as if cut out by machinery, resembling</w:t>
      </w:r>
    </w:p>
    <w:p>
      <w:r>
        <w:t>closely those just described, is labeled Kadiak. The constant traffic</w:t>
      </w:r>
    </w:p>
    <w:p>
      <w:r>
        <w:t>between Bristol Bay and Kadiak, across the Alaskan peninsula, may</w:t>
      </w:r>
    </w:p>
    <w:p>
      <w:r>
        <w:t>account for the great similarity of these implements. Furthermore, since</w:t>
      </w:r>
    </w:p>
    <w:p>
      <w:r>
        <w:t>the natives in this region and southward have been engaged for more than</w:t>
      </w:r>
    </w:p>
    <w:p>
      <w:r>
        <w:t>a century in fur-sealing for the whites, there is not the slightest</w:t>
      </w:r>
    </w:p>
    <w:p>
      <w:r>
        <w:t>doubt that implements made by whites have been introduced and slightly</w:t>
      </w:r>
    </w:p>
    <w:p>
      <w:r>
        <w:t>modified by the wearer to fit his hand.</w:t>
      </w:r>
    </w:p>
    <w:p/>
    <w:p/>
    <w:p>
      <w:r>
        <w:t>KADIAK OR UNALASHKA TYPE.</w:t>
      </w:r>
    </w:p>
    <w:p/>
    <w:p>
      <w:r>
        <w:t>In the National Museum are four throwing-sticks, one of them</w:t>
      </w:r>
    </w:p>
    <w:p>
      <w:r>
        <w:t>left-handed, exactly alike--two of them marked Kadiak and two Unalashka</w:t>
      </w:r>
    </w:p>
    <w:p>
      <w:r>
        <w:t>(Figs. 20-22). They return to the more primitive type of the area from</w:t>
      </w:r>
    </w:p>
    <w:p>
      <w:r>
        <w:t>Kotzebue Sound to Greenland, indicating that the implement culminated in</w:t>
      </w:r>
    </w:p>
    <w:p>
      <w:r>
        <w:t>Norton Sound. In outline this southern form is thin and straight-sided,</w:t>
      </w:r>
    </w:p>
    <w:p>
      <w:r>
        <w:t>and those in possession are all of hard wood. The back is carved in</w:t>
      </w:r>
    </w:p>
    <w:p>
      <w:r>
        <w:t>ridges to fit the palm of the hand and muscles of the thumb. There is no</w:t>
      </w:r>
    </w:p>
    <w:p>
      <w:r>
        <w:t>thumb-groove, the eccentric index-finger hole of the Northern and</w:t>
      </w:r>
    </w:p>
    <w:p>
      <w:r>
        <w:t>Eastern Eskimo is present in place of the central cavity of the area</w:t>
      </w:r>
    </w:p>
    <w:p>
      <w:r>
        <w:t>from Kotzebue Sound to Cape Vancouver, and there is a slight groove for</w:t>
      </w:r>
    </w:p>
    <w:p>
      <w:r>
        <w:t>the middle finger. Marks 5 and 6 are wanting. The shaft-groove is very</w:t>
      </w:r>
    </w:p>
    <w:p>
      <w:r>
        <w:t>slight, even at its lower extremity, and runs out in a few inches toward</w:t>
      </w:r>
    </w:p>
    <w:p>
      <w:r>
        <w:t>the handle. The hook for the end of the weapon resembles that of</w:t>
      </w:r>
    </w:p>
    <w:p>
      <w:r>
        <w:t>Nunivak, but is more rounded at the point. Of the Eskimo of Prince</w:t>
      </w:r>
    </w:p>
    <w:p>
      <w:r>
        <w:t>William Sound, the extreme southern area of the Eskimo on the Pacific,</w:t>
      </w:r>
    </w:p>
    <w:p>
      <w:r>
        <w:t>Captain Cook says, in the narrative of his last voyage: "Their longer</w:t>
      </w:r>
    </w:p>
    <w:p>
      <w:r>
        <w:t>darts are thrown by means of a piece of wood about a foot long, with a</w:t>
      </w:r>
    </w:p>
    <w:p>
      <w:r>
        <w:t>small groove in the middle which receives the dart. At the bottom is a</w:t>
      </w:r>
    </w:p>
    <w:p>
      <w:r>
        <w:t>hole for the reception of one finger, which enables them to grasp the</w:t>
      </w:r>
    </w:p>
    <w:p>
      <w:r>
        <w:t>piece of wood much firmer and to throw with greater force." Captain</w:t>
      </w:r>
    </w:p>
    <w:p>
      <w:r>
        <w:t>Cook's implement corresponds exactly to the specimens just described and</w:t>
      </w:r>
    </w:p>
    <w:p>
      <w:r>
        <w:t>renders it probable that this thin, parallel-sided, shallow-grooved</w:t>
      </w:r>
    </w:p>
    <w:p>
      <w:r>
        <w:t>throwing-stick, with index-finger hole placed at one side of the</w:t>
      </w:r>
    </w:p>
    <w:p>
      <w:r>
        <w:t>spear-shaft groove, extended all along the southern border of Eskimoland</w:t>
      </w:r>
    </w:p>
    <w:p>
      <w:r>
        <w:t>as far as the Aleuts of Unalashka and Attoo. In addition to the</w:t>
      </w:r>
    </w:p>
    <w:p>
      <w:r>
        <w:t>information furnished by the specimens in hand, Dr. Stejneger describes</w:t>
      </w:r>
    </w:p>
    <w:p>
      <w:r>
        <w:t>a similar stick in use in the island of Attoo. On the contrary, Mr.</w:t>
      </w:r>
    </w:p>
    <w:p>
      <w:r>
        <w:t>Elliott assures me that Aleutian fur-sealers of Pribylov Island use</w:t>
      </w:r>
    </w:p>
    <w:p>
      <w:r>
        <w:t>throwing-sticks precisely similar to those of Norton Sound and Nunivak.</w:t>
      </w:r>
    </w:p>
    <w:p/>
    <w:p>
      <w:r>
        <w:t>This list might be extended further by reference to authorities, but</w:t>
      </w:r>
    </w:p>
    <w:p>
      <w:r>
        <w:t>that is from the purpose of this article and the series of ethnological</w:t>
      </w:r>
    </w:p>
    <w:p>
      <w:r>
        <w:t>papers commenced in this volume. The most perfect throwing-stick of all</w:t>
      </w:r>
    </w:p>
    <w:p>
      <w:r>
        <w:t>is that of the Mahlemut, in Norton Sound, in which are present the</w:t>
      </w:r>
    </w:p>
    <w:p>
      <w:r>
        <w:t>handle, thumb-groove, finger-grooves, and pegs, cavities for the</w:t>
      </w:r>
    </w:p>
    <w:p>
      <w:r>
        <w:t>finger-tips, index finger cavity, shaft-groove, and hook for the</w:t>
      </w:r>
    </w:p>
    <w:p>
      <w:r>
        <w:t>harpoon. In short, all the characteristics present on the rest are</w:t>
      </w:r>
    </w:p>
    <w:p>
      <w:r>
        <w:t>combined here.</w:t>
      </w:r>
    </w:p>
    <w:p/>
    <w:p>
      <w:r>
        <w:t>Classifications of these implements may be varied according to the organ</w:t>
      </w:r>
    </w:p>
    <w:p>
      <w:r>
        <w:t>selected. As to the hook for the attachment of the weapon, in Greenland</w:t>
      </w:r>
    </w:p>
    <w:p>
      <w:r>
        <w:t>this is on the shaft, in all other parts of the world it is on the</w:t>
      </w:r>
    </w:p>
    <w:p>
      <w:r>
        <w:t>throwing-stick. As to the index finger, there is for its reception, from</w:t>
      </w:r>
    </w:p>
    <w:p>
      <w:r>
        <w:t>Point Barrow to Greenland, an eccentric hole quite through which the</w:t>
      </w:r>
    </w:p>
    <w:p>
      <w:r>
        <w:t>finger passes. From Kotzebue Sound to Norton Sound there is a central</w:t>
      </w:r>
    </w:p>
    <w:p>
      <w:r>
        <w:t>pocket on the back of the weapon, directly under the groove, for the</w:t>
      </w:r>
    </w:p>
    <w:p>
      <w:r>
        <w:t>shaft of the weapon to receive the index finger. From Cape Vancouver to</w:t>
      </w:r>
    </w:p>
    <w:p>
      <w:r>
        <w:t>Bristol Bay an ivory or wooden peg serves this purpose. At Kadiak and</w:t>
      </w:r>
    </w:p>
    <w:p>
      <w:r>
        <w:t>Unalashka the eccentric index-finger hole returns.</w:t>
      </w:r>
    </w:p>
    <w:p/>
    <w:p>
      <w:r>
        <w:t>It is more than probable that further investigation will destroy some of</w:t>
      </w:r>
    </w:p>
    <w:p>
      <w:r>
        <w:t>the types herein enumerated or merge two more of them into one; but it</w:t>
      </w:r>
    </w:p>
    <w:p>
      <w:r>
        <w:t>will not destroy the fact that in changing from one environment to</w:t>
      </w:r>
    </w:p>
    <w:p>
      <w:r>
        <w:t>another the hyperboreans were driven to modify their throwing-stick.</w:t>
      </w:r>
    </w:p>
    <w:p/>
    <w:p>
      <w:r>
        <w:t>A still more interesting inquiry is that concerning the origin of the</w:t>
      </w:r>
    </w:p>
    <w:p>
      <w:r>
        <w:t>implement. It is hardly to be supposed that the simplest type, that of</w:t>
      </w:r>
    </w:p>
    <w:p>
      <w:r>
        <w:t>Anderson River, was invented at once in its present form, for the</w:t>
      </w:r>
    </w:p>
    <w:p>
      <w:r>
        <w:t>Australian form is ruder still, having neither hole for the index finger</w:t>
      </w:r>
    </w:p>
    <w:p>
      <w:r>
        <w:t>nor groove for the weapon shaft. When we recall that the chief benefit</w:t>
      </w:r>
    </w:p>
    <w:p>
      <w:r>
        <w:t>conferred by the throwing-stick is the ability to grasp firmly and</w:t>
      </w:r>
    </w:p>
    <w:p>
      <w:r>
        <w:t>launch truly a greasy weapon from a cold hand, we naturally ask, have</w:t>
      </w:r>
    </w:p>
    <w:p>
      <w:r>
        <w:t>the Eskimo any other device for the same purpose? They have. On the</w:t>
      </w:r>
    </w:p>
    <w:p>
      <w:r>
        <w:t>shaft of the light-seal harpoon, thrown without the stick, and on the</w:t>
      </w:r>
    </w:p>
    <w:p>
      <w:r>
        <w:t>heavy, ivory-weighted walrus-harpoon-shaft an ivory hand-rest is lashed</w:t>
      </w:r>
    </w:p>
    <w:p>
      <w:r>
        <w:t>just behind the center of gravity. This little object is often</w:t>
      </w:r>
    </w:p>
    <w:p>
      <w:r>
        <w:t>beautifully carved and prevents effectually the hand from slipping on</w:t>
      </w:r>
    </w:p>
    <w:p>
      <w:r>
        <w:t>the shaft, even with the greatest lunge of the hunter. From this object</w:t>
      </w:r>
    </w:p>
    <w:p>
      <w:r>
        <w:t>to the throwing-stick the way may be long and crooked, or there may be</w:t>
      </w:r>
    </w:p>
    <w:p>
      <w:r>
        <w:t>no way at all. So far as the National Museum is concerned there is</w:t>
      </w:r>
    </w:p>
    <w:p>
      <w:r>
        <w:t>nothing to guide us over this waste of ignorance.</w:t>
      </w:r>
    </w:p>
    <w:p/>
    <w:p/>
    <w:p>
      <w:r>
        <w:t>THROWING-STICKS IN THE U.S. NATIONAL MUSEUM.</w:t>
      </w:r>
    </w:p>
    <w:p/>
    <w:p/>
    <w:p>
      <w:r>
        <w:t>------+------------------------------------------+----------------------</w:t>
      </w:r>
    </w:p>
    <w:p>
      <w:r>
        <w:t xml:space="preserve">No.   | Locality.                                | Collector.</w:t>
      </w:r>
    </w:p>
    <w:p>
      <w:r>
        <w:t>------+------------------------------------------+----------------------</w:t>
      </w:r>
    </w:p>
    <w:p>
      <w:r>
        <w:t xml:space="preserve">32995 | Norton's Sound, Alaska                   | E.W. Nelson.</w:t>
      </w:r>
    </w:p>
    <w:p>
      <w:r>
        <w:t xml:space="preserve">30013 | Cumberland Gulf                          | W.A. Mintzner, U.S.N.</w:t>
      </w:r>
    </w:p>
    <w:p>
      <w:r>
        <w:t xml:space="preserve">33942 | Norton's Sound, Alaska                   | E.W. Nelson.</w:t>
      </w:r>
    </w:p>
    <w:p>
      <w:r>
        <w:t xml:space="preserve">33897 |     do.                                  |     Do.</w:t>
      </w:r>
    </w:p>
    <w:p>
      <w:r>
        <w:t xml:space="preserve">33960 |     do.                                  |     Do.</w:t>
      </w:r>
    </w:p>
    <w:p>
      <w:r>
        <w:t xml:space="preserve">24336 | Saint Michael's Sound, Alaska            | Lucien M. Turner.</w:t>
      </w:r>
    </w:p>
    <w:p>
      <w:r>
        <w:t xml:space="preserve">24337 |     do.                                  |     Do.</w:t>
      </w:r>
    </w:p>
    <w:p>
      <w:r>
        <w:t xml:space="preserve">24338 |     do.                                  |     Do.</w:t>
      </w:r>
    </w:p>
    <w:p>
      <w:r>
        <w:t xml:space="preserve">46052 | Port Clarence, Alaska                    | W.H. Dall.</w:t>
      </w:r>
    </w:p>
    <w:p>
      <w:r>
        <w:t xml:space="preserve">46053 |     do.                                  |     Do.</w:t>
      </w:r>
    </w:p>
    <w:p>
      <w:r>
        <w:t xml:space="preserve">49036 | Rasbonisky, L. Yukon                     | E.W. Nelson.</w:t>
      </w:r>
    </w:p>
    <w:p>
      <w:r>
        <w:t xml:space="preserve">38849 | Yukon River                              |     Do.</w:t>
      </w:r>
    </w:p>
    <w:p>
      <w:r>
        <w:t xml:space="preserve">38605 |     do.                                  |     Do.</w:t>
      </w:r>
    </w:p>
    <w:p>
      <w:r>
        <w:t xml:space="preserve">36014 | Kushunuk, Sabotnisky, Alaska             |     Do.</w:t>
      </w:r>
    </w:p>
    <w:p>
      <w:r>
        <w:t xml:space="preserve">36018 | Kuskunuk, Alaska                         |     Do.</w:t>
      </w:r>
    </w:p>
    <w:p>
      <w:r>
        <w:t xml:space="preserve">49001 | Sabotnisky, Alaska                       |     Do.</w:t>
      </w:r>
    </w:p>
    <w:p>
      <w:r>
        <w:t xml:space="preserve">49002 |     do.                                  |     Do.</w:t>
      </w:r>
    </w:p>
    <w:p>
      <w:r>
        <w:t xml:space="preserve">73327 | Unalashka                                | Catlin.</w:t>
      </w:r>
    </w:p>
    <w:p>
      <w:r>
        <w:t xml:space="preserve"> 2267 | Anderson River                           | R. Kennicott.</w:t>
      </w:r>
    </w:p>
    <w:p>
      <w:r>
        <w:t xml:space="preserve">90467 | Ugashak                                  | William J. Fisher.</w:t>
      </w:r>
    </w:p>
    <w:p>
      <w:r>
        <w:t xml:space="preserve">44392 | Cape Nome, Alaska                        | E.W. Nelson.</w:t>
      </w:r>
    </w:p>
    <w:p>
      <w:r>
        <w:t xml:space="preserve">72519 | Cook's Inlet                             | William J. Fisher.</w:t>
      </w:r>
    </w:p>
    <w:p>
      <w:r>
        <w:t xml:space="preserve">16242 | Nunivak Island, Alaska                   | W.H. Dall.</w:t>
      </w:r>
    </w:p>
    <w:p>
      <w:r>
        <w:t xml:space="preserve">16238 |     do.                                  |     Do.</w:t>
      </w:r>
    </w:p>
    <w:p>
      <w:r>
        <w:t xml:space="preserve">74126 | Holsteinberg, Greenland                  | George Merchant, jr.</w:t>
      </w:r>
    </w:p>
    <w:p>
      <w:r>
        <w:t xml:space="preserve">12981 | Unalashka                                | W.H. Dall.</w:t>
      </w:r>
    </w:p>
    <w:p>
      <w:r>
        <w:t xml:space="preserve">89901 | Point Barrow, Alaska                     | Lieut. P.H. Ray.</w:t>
      </w:r>
    </w:p>
    <w:p>
      <w:r>
        <w:t xml:space="preserve">38669 | Chalitmut                                | E.W. Nelson.</w:t>
      </w:r>
    </w:p>
    <w:p>
      <w:r>
        <w:t xml:space="preserve">24335 | Saint Michael's, Norton's Sound, Alaska  | Lucien M. Turner.</w:t>
      </w:r>
    </w:p>
    <w:p>
      <w:r>
        <w:t xml:space="preserve">33914 |     do.                                  | E.W. Nelson.</w:t>
      </w:r>
    </w:p>
    <w:p>
      <w:r>
        <w:t xml:space="preserve"> 7933 | Kadiak Island, Alaska                    | Dr. T.T. Minor, U.S.R.M.</w:t>
      </w:r>
    </w:p>
    <w:p>
      <w:r>
        <w:t xml:space="preserve">36013 | Sabotnisky, Alaska                       | E.W. Nelson.</w:t>
      </w:r>
    </w:p>
    <w:p>
      <w:r>
        <w:t xml:space="preserve">72398 | Bristol Bay, Alaska                      | Charles L. McKay.</w:t>
      </w:r>
    </w:p>
    <w:p>
      <w:r>
        <w:t xml:space="preserve">16244 | Nunivak Island, Alaska                   | W.H. Dall.</w:t>
      </w:r>
    </w:p>
    <w:p>
      <w:r>
        <w:t xml:space="preserve">11346 | Bristol Bay, Alaska                      | Vincent Colyer.</w:t>
      </w:r>
    </w:p>
    <w:p>
      <w:r>
        <w:t xml:space="preserve">16235 | Kotzebue Sound, Alaska                   | E.P. Herenden.</w:t>
      </w:r>
    </w:p>
    <w:p>
      <w:r>
        <w:t xml:space="preserve">15641 | Nunivak, Alaska                          | W.H. Dall.</w:t>
      </w:r>
    </w:p>
    <w:p>
      <w:r>
        <w:t xml:space="preserve">16237 |     do.                                  |     Do.</w:t>
      </w:r>
    </w:p>
    <w:p>
      <w:r>
        <w:t xml:space="preserve">16239 |     do.                                  |     Do.</w:t>
      </w:r>
    </w:p>
    <w:p>
      <w:r>
        <w:t xml:space="preserve">16076 | Unalashka, Aleutian Islands              | Sylvanus Bailey.</w:t>
      </w:r>
    </w:p>
    <w:p>
      <w:r>
        <w:t xml:space="preserve">15647 | Nunivak, Alaska                          | W.H. Dall.</w:t>
      </w:r>
    </w:p>
    <w:p>
      <w:r>
        <w:t xml:space="preserve">15645 |     do.                                  |     Do.</w:t>
      </w:r>
    </w:p>
    <w:p>
      <w:r>
        <w:t xml:space="preserve">16236 |     do.                                  |     Do.</w:t>
      </w:r>
    </w:p>
    <w:p>
      <w:r>
        <w:t xml:space="preserve">15642 |     do.                                  |     Do.</w:t>
      </w:r>
    </w:p>
    <w:p>
      <w:r>
        <w:t xml:space="preserve">15646 |     do.                                  |     Do.</w:t>
      </w:r>
    </w:p>
    <w:p>
      <w:r>
        <w:t>------+------------------------------------------+----------------------</w:t>
      </w:r>
    </w:p>
    <w:p/>
    <w:p/>
    <w:p>
      <w:r>
        <w:t>PLATE I.</w:t>
      </w:r>
    </w:p>
    <w:p/>
    <w:p>
      <w:r>
        <w:t>(Mason. Throwing-sticks.)</w:t>
      </w:r>
    </w:p>
    <w:p/>
    <w:p>
      <w:r>
        <w:t>Fig. 1. Eskimo launching a seal harpoon by means of the</w:t>
      </w:r>
    </w:p>
    <w:p>
      <w:r>
        <w:t>throwing-stick. Mr. John Murdoch states that the hand is held much lower</w:t>
      </w:r>
    </w:p>
    <w:p>
      <w:r>
        <w:t>by the Point Barrow Eskimo, the harpoon resting as low as the shoulder,</w:t>
      </w:r>
    </w:p>
    <w:p>
      <w:r>
        <w:t>and that the movement of throwing the harpoon is quick, as in casting a</w:t>
      </w:r>
    </w:p>
    <w:p>
      <w:r>
        <w:t>fly in fishing.</w:t>
      </w:r>
    </w:p>
    <w:p/>
    <w:p>
      <w:r>
        <w:t>[Illustration: Fig. 1. Eskimo using the throwing-stick.]</w:t>
      </w:r>
    </w:p>
    <w:p/>
    <w:p/>
    <w:p>
      <w:r>
        <w:t>PLATE II.</w:t>
      </w:r>
    </w:p>
    <w:p/>
    <w:p>
      <w:r>
        <w:t>(Mason. Throwing-sticks.)</w:t>
      </w:r>
    </w:p>
    <w:p/>
    <w:p>
      <w:r>
        <w:t>Fig. 2. Greenland type of throwing-stick. The specific</w:t>
      </w:r>
    </w:p>
    <w:p>
      <w:r>
        <w:t>characteristics are the broad form; the scanty grooves for thumb and</w:t>
      </w:r>
    </w:p>
    <w:p>
      <w:r>
        <w:t>fingers; the absence of pegs, separate finger grooves, or index</w:t>
      </w:r>
    </w:p>
    <w:p>
      <w:r>
        <w:t>perforation; but the most noteworthy are the two grommets or eyelets to</w:t>
      </w:r>
    </w:p>
    <w:p>
      <w:r>
        <w:t>fit ivory pegs on the harpoon-shaft. The peculiar method of</w:t>
      </w:r>
    </w:p>
    <w:p>
      <w:r>
        <w:t>strengthening the ends with ivory pieces should also be noted. From</w:t>
      </w:r>
    </w:p>
    <w:p>
      <w:r>
        <w:t>Holsteinburg, Greenland, 1884. Catalogue number, 74126.</w:t>
      </w:r>
    </w:p>
    <w:p/>
    <w:p>
      <w:r>
        <w:t>[Illustration: Fig. 2. Greenland throwing-stick, back and</w:t>
      </w:r>
    </w:p>
    <w:p>
      <w:r>
        <w:t>front.]</w:t>
      </w:r>
    </w:p>
    <w:p/>
    <w:p/>
    <w:p>
      <w:r>
        <w:t>PLATE III.</w:t>
      </w:r>
    </w:p>
    <w:p/>
    <w:p>
      <w:r>
        <w:t>(Mason. Throwing-sticks.)</w:t>
      </w:r>
    </w:p>
    <w:p/>
    <w:p>
      <w:r>
        <w:t>Fig. 3. Ungava type of throwing-stick. The specific marks are</w:t>
      </w:r>
    </w:p>
    <w:p>
      <w:r>
        <w:t>the general outline, especially the fiddle-head ornament at the bottom;</w:t>
      </w:r>
    </w:p>
    <w:p>
      <w:r>
        <w:t>the bend upward at the lower extremity, the eccentric perforation for</w:t>
      </w:r>
    </w:p>
    <w:p>
      <w:r>
        <w:t>the index finger, and the groove for three fingers. Collected at Ungava,</w:t>
      </w:r>
    </w:p>
    <w:p>
      <w:r>
        <w:t>by Lucien M. Turner, 1884. Museum number, 76700.</w:t>
      </w:r>
    </w:p>
    <w:p/>
    <w:p>
      <w:r>
        <w:t>[Illustration: Fig. 3. Ungava throwing-stick, front and back.]</w:t>
      </w:r>
    </w:p>
    <w:p/>
    <w:p/>
    <w:p>
      <w:r>
        <w:t>PLATE IV.</w:t>
      </w:r>
    </w:p>
    <w:p/>
    <w:p>
      <w:r>
        <w:t>(Mason. Throwing-sticks.)</w:t>
      </w:r>
    </w:p>
    <w:p/>
    <w:p>
      <w:r>
        <w:t>Fig. 4. Cumberland Gulf type of throwing-stick. The specific</w:t>
      </w:r>
    </w:p>
    <w:p>
      <w:r>
        <w:t>marks are the broad clumsy form, the separate provision for the thumb</w:t>
      </w:r>
    </w:p>
    <w:p>
      <w:r>
        <w:t>and each finger, the bent lower extremity, and the broad furrow for the</w:t>
      </w:r>
    </w:p>
    <w:p>
      <w:r>
        <w:t>bird-spear. Accidental marks are the mending of the handle, the material</w:t>
      </w:r>
    </w:p>
    <w:p>
      <w:r>
        <w:t>of the stick, and the canine tooth for the spur at the bottom of the</w:t>
      </w:r>
    </w:p>
    <w:p>
      <w:r>
        <w:t>square groove. Collected in Cumberland Gulf, by W.A. Mintzer, in 1876.</w:t>
      </w:r>
    </w:p>
    <w:p>
      <w:r>
        <w:t>Museum number, 30013.</w:t>
      </w:r>
    </w:p>
    <w:p/>
    <w:p>
      <w:r>
        <w:t>[Illustration: Fig. 4. Cumberland Gulf throwing-stick, back and</w:t>
      </w:r>
    </w:p>
    <w:p>
      <w:r>
        <w:t>front.]</w:t>
      </w:r>
    </w:p>
    <w:p/>
    <w:p/>
    <w:p>
      <w:r>
        <w:t>PLATE V.</w:t>
      </w:r>
    </w:p>
    <w:p/>
    <w:p>
      <w:r>
        <w:t>(Mason. Throwing-sticks.)</w:t>
      </w:r>
    </w:p>
    <w:p/>
    <w:p>
      <w:r>
        <w:t>Fig. 5. Anderson River type. The specific marks are the extreme</w:t>
      </w:r>
    </w:p>
    <w:p>
      <w:r>
        <w:t>plainness of form, the lack of accommodations for the thumb and fingers,</w:t>
      </w:r>
    </w:p>
    <w:p>
      <w:r>
        <w:t>excepting the eccentric index-finger hole, the poor groove for the</w:t>
      </w:r>
    </w:p>
    <w:p>
      <w:r>
        <w:t>harpoon-shaft, and the absence of a hook or spur at the bottom of this</w:t>
      </w:r>
    </w:p>
    <w:p>
      <w:r>
        <w:t>groove. The accidental marks are cuts running diagonally across the</w:t>
      </w:r>
    </w:p>
    <w:p>
      <w:r>
        <w:t>back. In another specimen seen from the same locality the shaft groove</w:t>
      </w:r>
    </w:p>
    <w:p>
      <w:r>
        <w:t>is squared after the manner of the Cumberland Gulf type. Collected at</w:t>
      </w:r>
    </w:p>
    <w:p>
      <w:r>
        <w:t>the mouth of Anderson River, by R. Kennicott, in 1866. Museum number,</w:t>
      </w:r>
    </w:p>
    <w:p>
      <w:r>
        <w:t>2267.</w:t>
      </w:r>
    </w:p>
    <w:p/>
    <w:p>
      <w:r>
        <w:t>Fig. 6. Point Barrow type. The specific marks are the distinct</w:t>
      </w:r>
    </w:p>
    <w:p>
      <w:r>
        <w:t>handle without finger grooves, the very eccentric index-finger hole, the</w:t>
      </w:r>
    </w:p>
    <w:p>
      <w:r>
        <w:t>method of inserting the spur for the shaft, and the harpoon-shaft groove</w:t>
      </w:r>
    </w:p>
    <w:p>
      <w:r>
        <w:t>very shallow above and deep below. In the specimens shown by Mr. Murdoch</w:t>
      </w:r>
    </w:p>
    <w:p>
      <w:r>
        <w:t>there is great uniformity of shape. Collected at Point Barrow, by Lieut.</w:t>
      </w:r>
    </w:p>
    <w:p>
      <w:r>
        <w:t>P.H. Ray, in 1883. Museum number, 89902.</w:t>
      </w:r>
    </w:p>
    <w:p/>
    <w:p>
      <w:r>
        <w:t>[Illustration: Fig. 5. Anderson River throwing-stick, front and</w:t>
      </w:r>
    </w:p>
    <w:p>
      <w:r>
        <w:t>back.</w:t>
      </w:r>
    </w:p>
    <w:p>
      <w:r>
        <w:t>Fig. 6. Point Barrow throwing-stick, front and back.]</w:t>
      </w:r>
    </w:p>
    <w:p/>
    <w:p/>
    <w:p>
      <w:r>
        <w:t>PLATE VI.</w:t>
      </w:r>
    </w:p>
    <w:p/>
    <w:p>
      <w:r>
        <w:t>(Mason. Throwing-sticks.)</w:t>
      </w:r>
    </w:p>
    <w:p/>
    <w:p>
      <w:r>
        <w:t>Fig. 7. Kotzebue Sound type. The specific marks are the twisted</w:t>
      </w:r>
    </w:p>
    <w:p>
      <w:r>
        <w:t>handle, the broad shallow shaft groove, and, notably, the pocket for the</w:t>
      </w:r>
    </w:p>
    <w:p>
      <w:r>
        <w:t>index-finger tip-visible on the lower side, but nearly absent from the</w:t>
      </w:r>
    </w:p>
    <w:p>
      <w:r>
        <w:t>upper side, and lying directly under the shaft groove. In the examples</w:t>
      </w:r>
    </w:p>
    <w:p>
      <w:r>
        <w:t>before noted all the holes for the index finger are to one side of this</w:t>
      </w:r>
    </w:p>
    <w:p>
      <w:r>
        <w:t>shaft groove. Collected in Kotzebue Sound, by E.P. Herendeen, in 1874.</w:t>
      </w:r>
    </w:p>
    <w:p>
      <w:r>
        <w:t>Museum number, 16235.</w:t>
      </w:r>
    </w:p>
    <w:p/>
    <w:p>
      <w:r>
        <w:t>Fig. 8. The Rodgers type, so called because the locality is</w:t>
      </w:r>
    </w:p>
    <w:p>
      <w:r>
        <w:t>doubtful. In specific characters it resembles Fig. 7. The differences</w:t>
      </w:r>
    </w:p>
    <w:p>
      <w:r>
        <w:t>are the three cavities for finger tips in the handle, the shaft groove</w:t>
      </w:r>
    </w:p>
    <w:p>
      <w:r>
        <w:t>very shallow and running out before reaching the index-finger cavity,</w:t>
      </w:r>
    </w:p>
    <w:p>
      <w:r>
        <w:t>and the delicate hook for the spear shaft resembling those farther</w:t>
      </w:r>
    </w:p>
    <w:p>
      <w:r>
        <w:t>south. Since writing this paper two throwing-sticks from Sitka have been</w:t>
      </w:r>
    </w:p>
    <w:p>
      <w:r>
        <w:t>seen in many respects resembling this form, but covered all over their</w:t>
      </w:r>
    </w:p>
    <w:p>
      <w:r>
        <w:t>surfaces with characteristic Thlinkit mythological figures, and having</w:t>
      </w:r>
    </w:p>
    <w:p>
      <w:r>
        <w:t>iron hooks at the lower end of the shaft groove. Collected by Commodore</w:t>
      </w:r>
    </w:p>
    <w:p>
      <w:r>
        <w:t>John Rodgers, in 1867. Museum number, 2533.</w:t>
      </w:r>
    </w:p>
    <w:p/>
    <w:p>
      <w:r>
        <w:t>[Illustration: Fig. 7. Kotzebue Sound throwing-stick, front and</w:t>
      </w:r>
    </w:p>
    <w:p>
      <w:r>
        <w:t>back.</w:t>
      </w:r>
    </w:p>
    <w:p>
      <w:r>
        <w:t>Fig. 8. The Commodore Rodgers throwing-stick, front and back.]</w:t>
      </w:r>
    </w:p>
    <w:p/>
    <w:p/>
    <w:p>
      <w:r>
        <w:t>PLATE VII.</w:t>
      </w:r>
    </w:p>
    <w:p/>
    <w:p>
      <w:r>
        <w:t>(Mason. Throwing-sticks.)</w:t>
      </w:r>
    </w:p>
    <w:p/>
    <w:p>
      <w:r>
        <w:t>Fig. 9. The Port Clarence and Cape Nome type. The notable</w:t>
      </w:r>
    </w:p>
    <w:p>
      <w:r>
        <w:t>characteristics are the occurrence of an ivory peg in the handle for the</w:t>
      </w:r>
    </w:p>
    <w:p>
      <w:r>
        <w:t>middle finger, the very small size of the handle, and the central</w:t>
      </w:r>
    </w:p>
    <w:p>
      <w:r>
        <w:t>index-finger pocket central in position but quite piercing the stick.</w:t>
      </w:r>
    </w:p>
    <w:p>
      <w:r>
        <w:t>Collected by E.W. Nelson, at Cape Nome, in 1880. Museum number, 44392.</w:t>
      </w:r>
    </w:p>
    <w:p/>
    <w:p>
      <w:r>
        <w:t>[Illustration: Fig. 9. Port Clarence and Cape Nome</w:t>
      </w:r>
    </w:p>
    <w:p>
      <w:r>
        <w:t>throwing-stick, front and back.]</w:t>
      </w:r>
    </w:p>
    <w:p/>
    <w:p/>
    <w:p>
      <w:r>
        <w:t>PLATE VIII.</w:t>
      </w:r>
    </w:p>
    <w:p/>
    <w:p>
      <w:r>
        <w:t>(Mason. Throwing-sticks.)</w:t>
      </w:r>
    </w:p>
    <w:p/>
    <w:p>
      <w:r>
        <w:t>Fig. 10. Norton Sound type, single-pegged variety. Except in</w:t>
      </w:r>
    </w:p>
    <w:p>
      <w:r>
        <w:t>the better finish, this type resembles the one last described. Collected</w:t>
      </w:r>
    </w:p>
    <w:p>
      <w:r>
        <w:t>by L.M. Turner, at Saint Michael's Island, in 1876. Museum number,</w:t>
      </w:r>
    </w:p>
    <w:p>
      <w:r>
        <w:t>24338.</w:t>
      </w:r>
    </w:p>
    <w:p/>
    <w:p>
      <w:r>
        <w:t>[Illustration: Fig. 10. Norton Sound throwing-stick, front and</w:t>
      </w:r>
    </w:p>
    <w:p>
      <w:r>
        <w:t>back.]</w:t>
      </w:r>
    </w:p>
    <w:p/>
    <w:p/>
    <w:p>
      <w:r>
        <w:t>PLATE IX.</w:t>
      </w:r>
    </w:p>
    <w:p/>
    <w:p>
      <w:r>
        <w:t>(Mason. Throwing-sticks.)</w:t>
      </w:r>
    </w:p>
    <w:p/>
    <w:p>
      <w:r>
        <w:t>Fig. 11. Norton Sound type, two-pegged variety. In all</w:t>
      </w:r>
    </w:p>
    <w:p>
      <w:r>
        <w:t>respects, excepting the number of pegs, this resembles Figs. 9 and 10.</w:t>
      </w:r>
    </w:p>
    <w:p>
      <w:r>
        <w:t>In all of them the peg at the bottom of the groove is very clumsy.</w:t>
      </w:r>
    </w:p>
    <w:p>
      <w:r>
        <w:t>Collected in Norton Sound, by E.W. Nelson, in 1878. Museum number,</w:t>
      </w:r>
    </w:p>
    <w:p>
      <w:r>
        <w:t>32995.</w:t>
      </w:r>
    </w:p>
    <w:p/>
    <w:p>
      <w:r>
        <w:t>Fig. 12. Throwing-stick from Sabotnisky, on the Lower Yukon. It</w:t>
      </w:r>
    </w:p>
    <w:p>
      <w:r>
        <w:t>belongs to the Norton Sound type. The cavity on the upper side of the</w:t>
      </w:r>
    </w:p>
    <w:p>
      <w:r>
        <w:t>handle for the finger-tips is remarkable for the carving of a bird</w:t>
      </w:r>
    </w:p>
    <w:p>
      <w:r>
        <w:t>resembling figures seen on objects made by the Western Indians of the</w:t>
      </w:r>
    </w:p>
    <w:p>
      <w:r>
        <w:t>United States. Collected by E.W. Nelson, at Sabotnisky, in 1879. Museum</w:t>
      </w:r>
    </w:p>
    <w:p>
      <w:r>
        <w:t>number, 36013.</w:t>
      </w:r>
    </w:p>
    <w:p/>
    <w:p>
      <w:r>
        <w:t>[Illustration: Fig. 11. Norton Sound throwing-stick, front and</w:t>
      </w:r>
    </w:p>
    <w:p>
      <w:r>
        <w:t>back.</w:t>
      </w:r>
    </w:p>
    <w:p>
      <w:r>
        <w:t>Fig. 12. Sabotnisky throwing-stick, front and back.]</w:t>
      </w:r>
    </w:p>
    <w:p/>
    <w:p/>
    <w:p>
      <w:r>
        <w:t>PLATE X.</w:t>
      </w:r>
    </w:p>
    <w:p/>
    <w:p>
      <w:r>
        <w:t>(Mason. Throwing-sticks.)</w:t>
      </w:r>
    </w:p>
    <w:p/>
    <w:p>
      <w:r>
        <w:t>Fig. 13. Specimen from Yukon River, belonging to the Northern</w:t>
      </w:r>
    </w:p>
    <w:p>
      <w:r>
        <w:t>Sound one-pegged variety. Collected by E.W. Nelson, in 1879. Museum</w:t>
      </w:r>
    </w:p>
    <w:p>
      <w:r>
        <w:t>number, 38849.</w:t>
      </w:r>
    </w:p>
    <w:p/>
    <w:p>
      <w:r>
        <w:t>[Illustration: Fig. 13. Yukon River throwing-stick, front and</w:t>
      </w:r>
    </w:p>
    <w:p>
      <w:r>
        <w:t>back.]</w:t>
      </w:r>
    </w:p>
    <w:p/>
    <w:p/>
    <w:p>
      <w:r>
        <w:t>PLATE XI.</w:t>
      </w:r>
    </w:p>
    <w:p/>
    <w:p>
      <w:r>
        <w:t>(Mason. Throwing-sticks.)</w:t>
      </w:r>
    </w:p>
    <w:p/>
    <w:p>
      <w:r>
        <w:t>Fig. 14. Throwing-stick from Saint Michael's. This specimen is</w:t>
      </w:r>
    </w:p>
    <w:p>
      <w:r>
        <w:t>very noteworthy on account of the absence of the index-finger pocket, a</w:t>
      </w:r>
    </w:p>
    <w:p>
      <w:r>
        <w:t>mark characteristic of the Vancouver type, Fig. 17. If the middle peg of</w:t>
      </w:r>
    </w:p>
    <w:p>
      <w:r>
        <w:t>the Vancouver example were removed the resemblance would be close, but</w:t>
      </w:r>
    </w:p>
    <w:p>
      <w:r>
        <w:t>the clumsy spur at the bottom of the shaft groove is Norton Sound rather</w:t>
      </w:r>
    </w:p>
    <w:p>
      <w:r>
        <w:t>than Nunivak. Collected by Lucien M. Turner, at Saint Michael's, in</w:t>
      </w:r>
    </w:p>
    <w:p>
      <w:r>
        <w:t>1876. Museum number, 24335.</w:t>
      </w:r>
    </w:p>
    <w:p/>
    <w:p>
      <w:r>
        <w:t>[Illustration: Fig. 14. Saint Michael's throwing-stick, front</w:t>
      </w:r>
    </w:p>
    <w:p>
      <w:r>
        <w:t>and back.]</w:t>
      </w:r>
    </w:p>
    <w:p/>
    <w:p/>
    <w:p>
      <w:r>
        <w:t>PLATE XII.</w:t>
      </w:r>
    </w:p>
    <w:p/>
    <w:p>
      <w:r>
        <w:t>(Mason. Throwing-sticks.)</w:t>
      </w:r>
    </w:p>
    <w:p/>
    <w:p>
      <w:r>
        <w:t>Fig. 15. Nunivak type. The characteristic marks are the absence</w:t>
      </w:r>
    </w:p>
    <w:p>
      <w:r>
        <w:t>of any cavity for the index finger, the nicely-fitting handle, the</w:t>
      </w:r>
    </w:p>
    <w:p>
      <w:r>
        <w:t>disposition of the finger-pegs, and the delicate point on the ivory spur</w:t>
      </w:r>
    </w:p>
    <w:p>
      <w:r>
        <w:t>at the bottom of the shaft groove. Collected by W.H. Dall, at Nunivak</w:t>
      </w:r>
    </w:p>
    <w:p>
      <w:r>
        <w:t>Island, in 1874. Museum number, 16239. (This specimen is left-handed.)</w:t>
      </w:r>
    </w:p>
    <w:p/>
    <w:p>
      <w:r>
        <w:t>[Illustration: Fig. 15. Nunivak Island throwing-stick, front</w:t>
      </w:r>
    </w:p>
    <w:p>
      <w:r>
        <w:t>and back, left-handed.]</w:t>
      </w:r>
    </w:p>
    <w:p/>
    <w:p/>
    <w:p>
      <w:r>
        <w:t>PLATE XIII.</w:t>
      </w:r>
    </w:p>
    <w:p/>
    <w:p>
      <w:r>
        <w:t>(Mason. Throwing-sticks.)</w:t>
      </w:r>
    </w:p>
    <w:p/>
    <w:p>
      <w:r>
        <w:t>Fig. 16. Specimen from Nunivak, right-handed. The cuts on the</w:t>
      </w:r>
    </w:p>
    <w:p>
      <w:r>
        <w:t>front and back are noteworthy. Collected by W.H. Dall, at Nunivak</w:t>
      </w:r>
    </w:p>
    <w:p>
      <w:r>
        <w:t>Island, in 1874. Museum number, 16238.</w:t>
      </w:r>
    </w:p>
    <w:p/>
    <w:p>
      <w:r>
        <w:t>[Illustration: Fig. 16. Nunivak Island throwing-stick, front</w:t>
      </w:r>
    </w:p>
    <w:p>
      <w:r>
        <w:t>and back.]</w:t>
      </w:r>
    </w:p>
    <w:p/>
    <w:p/>
    <w:p>
      <w:r>
        <w:t>PLATE XIV.</w:t>
      </w:r>
    </w:p>
    <w:p/>
    <w:p>
      <w:r>
        <w:t>(Mason. Throwing-sticks.)</w:t>
      </w:r>
    </w:p>
    <w:p/>
    <w:p>
      <w:r>
        <w:t>Fig. 17. Specimen from Cape Vancouver. In all respects it is</w:t>
      </w:r>
    </w:p>
    <w:p>
      <w:r>
        <w:t>like those of Nunivak, excepting a peg-rest for the little finger.</w:t>
      </w:r>
    </w:p>
    <w:p>
      <w:r>
        <w:t>Collected by E.W. Nelson, at Cape Vancouver, in 1879. Museum number,</w:t>
      </w:r>
    </w:p>
    <w:p>
      <w:r>
        <w:t>38669.</w:t>
      </w:r>
    </w:p>
    <w:p/>
    <w:p>
      <w:r>
        <w:t>[Illustration: Fig. 17. Cape Vancouver throwing-stick, front</w:t>
      </w:r>
    </w:p>
    <w:p>
      <w:r>
        <w:t>and back.]</w:t>
      </w:r>
    </w:p>
    <w:p/>
    <w:p/>
    <w:p>
      <w:r>
        <w:t>PLATE XV.</w:t>
      </w:r>
    </w:p>
    <w:p/>
    <w:p>
      <w:r>
        <w:t>(Mason. Throwing-sticks.)</w:t>
      </w:r>
    </w:p>
    <w:p/>
    <w:p>
      <w:r>
        <w:t>Figs. 18, 19. Bristol Bay type. In no essential characters do</w:t>
      </w:r>
    </w:p>
    <w:p>
      <w:r>
        <w:t>these sticks differ from those of Nunivak. The handle is smaller, and</w:t>
      </w:r>
    </w:p>
    <w:p>
      <w:r>
        <w:t>they appear to have been made with steel tools. Fig. 18 collected by</w:t>
      </w:r>
    </w:p>
    <w:p>
      <w:r>
        <w:t>C.L. McKay, at Bristol Bay, Alaska, in 1883. Museum number, 72398. Fig.</w:t>
      </w:r>
    </w:p>
    <w:p>
      <w:r>
        <w:t>19 collected by William J. Fisher, at Kadiak, in 1884. Museum number,</w:t>
      </w:r>
    </w:p>
    <w:p>
      <w:r>
        <w:t>90467.</w:t>
      </w:r>
    </w:p>
    <w:p/>
    <w:p>
      <w:r>
        <w:t>[Illustration: Fig. 18. Bristol Bay throwing-stick, front and</w:t>
      </w:r>
    </w:p>
    <w:p>
      <w:r>
        <w:t>back.</w:t>
      </w:r>
    </w:p>
    <w:p>
      <w:r>
        <w:t>Fig. 19. Bristol Bay throwing-stick, front and back.]</w:t>
      </w:r>
    </w:p>
    <w:p/>
    <w:p/>
    <w:p>
      <w:r>
        <w:t>PLATE XVI.</w:t>
      </w:r>
    </w:p>
    <w:p/>
    <w:p>
      <w:r>
        <w:t>(Mason. Throwing-sticks.)</w:t>
      </w:r>
    </w:p>
    <w:p/>
    <w:p>
      <w:r>
        <w:t>Fig. 20. Unalashkan throwing-stick. It would be better to call</w:t>
      </w:r>
    </w:p>
    <w:p>
      <w:r>
        <w:t>this form the Southern type. The noticeable features in all our</w:t>
      </w:r>
    </w:p>
    <w:p>
      <w:r>
        <w:t>specimens are the parallel sides, the hard material, thinness, the</w:t>
      </w:r>
    </w:p>
    <w:p>
      <w:r>
        <w:t>carving for the fingers, but above all the reappearance of the eccentric</w:t>
      </w:r>
    </w:p>
    <w:p>
      <w:r>
        <w:t>cavity for the index finger. This cavity is not a great perforation, as</w:t>
      </w:r>
    </w:p>
    <w:p>
      <w:r>
        <w:t>in the Point Barrow type, but an eccentric pocket, a compromise between</w:t>
      </w:r>
    </w:p>
    <w:p>
      <w:r>
        <w:t>the Northern cavity and that of the East. Collected by Sylvanus Bailey,</w:t>
      </w:r>
    </w:p>
    <w:p>
      <w:r>
        <w:t>at Unalashka, in 1874. Museum number, 16076.</w:t>
      </w:r>
    </w:p>
    <w:p/>
    <w:p>
      <w:r>
        <w:t>[Illustration: Fig. 20. Unalashkan throwing-stick, front and</w:t>
      </w:r>
    </w:p>
    <w:p>
      <w:r>
        <w:t>back.]</w:t>
      </w:r>
    </w:p>
    <w:p/>
    <w:p/>
    <w:p>
      <w:r>
        <w:t>PLATE XVII.</w:t>
      </w:r>
    </w:p>
    <w:p/>
    <w:p>
      <w:r>
        <w:t>(Mason. Throwing-sticks.)</w:t>
      </w:r>
    </w:p>
    <w:p/>
    <w:p>
      <w:r>
        <w:t>Figs. 21, 22. Throwing-sticks of the Southern type. Fig. 21 is</w:t>
      </w:r>
    </w:p>
    <w:p>
      <w:r>
        <w:t>left-handed, collected by Dr. T.T. Minor, at Kadiak, in 1869. Museum</w:t>
      </w:r>
    </w:p>
    <w:p>
      <w:r>
        <w:t>number, 7933. Fig. 22 collected by W.H. Dall, at Unalashka, in 1873.</w:t>
      </w:r>
    </w:p>
    <w:p>
      <w:r>
        <w:t>Museum number, 12981. At Sitka two specimens were collected,</w:t>
      </w:r>
    </w:p>
    <w:p>
      <w:r>
        <w:t>unfortunately not figured, with the following characters laid down in</w:t>
      </w:r>
    </w:p>
    <w:p>
      <w:r>
        <w:t>the beginning of this paper: 1. Short, very narrow and deep, and carved</w:t>
      </w:r>
    </w:p>
    <w:p>
      <w:r>
        <w:t>all over with devices. 2. No handle distinct from the body. 3, 4, 5, 6.</w:t>
      </w:r>
    </w:p>
    <w:p>
      <w:r>
        <w:t>All wanting. 7. The index-finger cavity is near the center of the back,</w:t>
      </w:r>
    </w:p>
    <w:p>
      <w:r>
        <w:t>very like a thimble. Indeed this is a very striking feature. 8. The</w:t>
      </w:r>
    </w:p>
    <w:p>
      <w:r>
        <w:t>shaft groove occupies only the lower half of the upper surface. 9. The</w:t>
      </w:r>
    </w:p>
    <w:p>
      <w:r>
        <w:t>spur for the end of the weapon shaft is a long piece of iron like a</w:t>
      </w:r>
    </w:p>
    <w:p>
      <w:r>
        <w:t>knife-blade driven into the wood, with the edge toward the weapon</w:t>
      </w:r>
    </w:p>
    <w:p>
      <w:r>
        <w:t>shaft.</w:t>
      </w:r>
    </w:p>
    <w:p/>
    <w:p>
      <w:r>
        <w:t>[Illustration: Fig. 21. Kadiak throwing-stick, front and back,</w:t>
      </w:r>
    </w:p>
    <w:p>
      <w:r>
        <w:t>left handed.</w:t>
      </w:r>
    </w:p>
    <w:p>
      <w:r>
        <w:t>Fig. 22. Unalashkan throwing-stick, front and back.]</w:t>
      </w:r>
    </w:p>
    <w:p/>
    <w:p/>
    <w:p>
      <w:r>
        <w:t xml:space="preserve">       *       *       *       *       *</w:t>
      </w:r>
    </w:p>
    <w:p/>
    <w:p>
      <w:r>
        <w:t>Typographical errors corrected in text:</w:t>
      </w:r>
    </w:p>
    <w:p/>
    <w:p>
      <w:r>
        <w:t>Page 282: "not fastened in its groove in cannot be hurled." changed to</w:t>
      </w:r>
    </w:p>
    <w:p>
      <w:r>
        <w:t xml:space="preserve">          "not fastened in its groove it cannot be hurled."</w:t>
      </w:r>
    </w:p>
    <w:p>
      <w:r>
        <w:t>Page 286: Sabotinsky replaced with Sabotnisky.</w:t>
      </w:r>
    </w:p>
    <w:p/>
    <w:p>
      <w:r>
        <w:t xml:space="preserve">       *       *       *       *       *</w:t>
      </w:r>
    </w:p>
    <w:p/>
    <w:p/>
    <w:p/>
    <w:p/>
    <w:p/>
    <w:p/>
    <w:p>
      <w:r>
        <w:t xml:space="preserve">End of the Project Gutenberg EBook of Throwing-sticks in the National Museum, by </w:t>
      </w:r>
    </w:p>
    <w:p>
      <w:r>
        <w:t>Otis T. Mason</w:t>
      </w:r>
    </w:p>
    <w:p/>
    <w:p>
      <w:r>
        <w:t>*** END OF THIS PROJECT GUTENBERG EBOOK THROWING-STICKS ***</w:t>
      </w:r>
    </w:p>
    <w:p/>
    <w:p>
      <w:r>
        <w:t>***** This file should be named 17606-8.txt or 17606-8.zip *****</w:t>
      </w:r>
    </w:p>
    <w:p>
      <w:r>
        <w:t>This and all associated files of various formats will be found in:</w:t>
      </w:r>
    </w:p>
    <w:p>
      <w:r>
        <w:t xml:space="preserve">        http://www.gutenberg.org/1/7/6/0/17606/</w:t>
      </w:r>
    </w:p>
    <w:p/>
    <w:p>
      <w:r>
        <w:t>Produced by A www.PGDP.net Volunteer, Suzanne Lybarger,</w:t>
      </w:r>
    </w:p>
    <w:p>
      <w:r>
        <w:t>Jeannie Howse and the Online Distributed Proofreading Team</w:t>
      </w:r>
    </w:p>
    <w:p>
      <w:r>
        <w:t>at http://www.pgdp.net (This file was produced from images</w:t>
      </w:r>
    </w:p>
    <w:p>
      <w:r>
        <w:t>generously made available by the Canadian Institute for</w:t>
      </w:r>
    </w:p>
    <w:p>
      <w:r>
        <w:t>Historical Microreproductions (www.canadiana.org))</w:t>
      </w:r>
    </w:p>
    <w:p/>
    <w:p/>
    <w:p>
      <w:r>
        <w:t>Updated editions will replace the previous one--the old editions</w:t>
      </w:r>
    </w:p>
    <w:p>
      <w:r>
        <w:t>will be renamed.</w:t>
      </w:r>
    </w:p>
    <w:p/>
    <w:p>
      <w:r>
        <w:t>Creating the works from public domain print editions means that no</w:t>
      </w:r>
    </w:p>
    <w:p>
      <w:r>
        <w:t>one owns a United States copyright in these works, so the Foundation</w:t>
      </w:r>
    </w:p>
    <w:p>
      <w:r>
        <w:t>(and you!) can copy and distribute it in the United States without</w:t>
      </w:r>
    </w:p>
    <w:p>
      <w:r>
        <w:t xml:space="preserve">permission and without paying copyright royalties.  Special rules,</w:t>
      </w:r>
    </w:p>
    <w:p>
      <w:r>
        <w:t>set forth in the General Terms of Use part of this license, apply to</w:t>
      </w:r>
    </w:p>
    <w:p>
      <w:r>
        <w:t>copying and distributing Project Gutenberg-tm electronic works to</w:t>
      </w:r>
    </w:p>
    <w:p>
      <w:r>
        <w:t xml:space="preserve">protect the PROJECT GUTENBERG-tm concept and trademark.  Project</w:t>
      </w:r>
    </w:p>
    <w:p>
      <w:r>
        <w:t>Gutenberg is a registered trademark, and may not be used if you</w:t>
      </w:r>
    </w:p>
    <w:p>
      <w:r>
        <w:t xml:space="preserve">charge for the eBooks, unless you receive specific permission.  If you</w:t>
      </w:r>
    </w:p>
    <w:p>
      <w:r>
        <w:t>do not charge anything for copies of this eBook, complying with the</w:t>
      </w:r>
    </w:p>
    <w:p>
      <w:r>
        <w:t xml:space="preserve">rules is very easy.  You may use this eBook for nearly any purpose</w:t>
      </w:r>
    </w:p>
    <w:p>
      <w:r>
        <w:t>such as creation of derivative works, reports, performances and</w:t>
      </w:r>
    </w:p>
    <w:p>
      <w:r>
        <w:t xml:space="preserve">research.  They may be modified and printed and given away--you may do</w:t>
      </w:r>
    </w:p>
    <w:p>
      <w:r>
        <w:t xml:space="preserve">practically ANYTHING with public domain eBooks.  Redistribution is</w:t>
      </w:r>
    </w:p>
    <w:p>
      <w:r>
        <w:t>subject to the trademark license, especially commercial</w:t>
      </w:r>
    </w:p>
    <w:p>
      <w:r>
        <w:t>redistribution.</w:t>
      </w:r>
    </w:p>
    <w:p/>
    <w:p/>
    <w:p/>
    <w:p>
      <w:r>
        <w:t>*** START: FULL LICENSE ***</w:t>
      </w:r>
    </w:p>
    <w:p/>
    <w:p>
      <w:r>
        <w:t>THE FULL PROJECT GUTENBERG LICENSE</w:t>
      </w:r>
    </w:p>
    <w:p>
      <w:r>
        <w:t>PLEASE READ THIS BEFORE YOU DISTRIBUTE OR USE THIS WORK</w:t>
      </w:r>
    </w:p>
    <w:p/>
    <w:p>
      <w:r>
        <w:t>To protect the Project Gutenberg-tm mission of promoting the free</w:t>
      </w:r>
    </w:p>
    <w:p>
      <w:r>
        <w:t>distribution of electronic works, by using or distributing this work</w:t>
      </w:r>
    </w:p>
    <w:p>
      <w:r>
        <w:t>(or any other work associated in any way with the phrase "Project</w:t>
      </w:r>
    </w:p>
    <w:p>
      <w:r>
        <w:t>Gutenberg"), you agree to comply with all the terms of the Full Project</w:t>
      </w:r>
    </w:p>
    <w:p>
      <w:r>
        <w:t>Gutenberg-tm License (available with this file or online at</w:t>
      </w:r>
    </w:p>
    <w:p>
      <w:r>
        <w:t>http://gutenberg.org/license).</w:t>
      </w:r>
    </w:p>
    <w:p/>
    <w:p/>
    <w:p>
      <w:r>
        <w:t xml:space="preserve">Section 1.  General Terms of Use and Redistributing Project Gutenberg-tm</w:t>
      </w:r>
    </w:p>
    <w:p>
      <w:r>
        <w:t>electronic works</w:t>
      </w:r>
    </w:p>
    <w:p/>
    <w:p>
      <w:r>
        <w:t xml:space="preserve">1.A.  By reading or using any part of this Project Gutenberg-tm</w:t>
      </w:r>
    </w:p>
    <w:p>
      <w:r>
        <w:t>electronic work, you indicate that you have read, understand, agree to</w:t>
      </w:r>
    </w:p>
    <w:p>
      <w:r>
        <w:t>and accept all the terms of this license and intellectual property</w:t>
      </w:r>
    </w:p>
    <w:p>
      <w:r>
        <w:t xml:space="preserve">(trademark/copyright) agreement.  If you do not agree to abide by all</w:t>
      </w:r>
    </w:p>
    <w:p>
      <w:r>
        <w:t>the terms of this agreement, you must cease using and return or destroy</w:t>
      </w:r>
    </w:p>
    <w:p>
      <w:r>
        <w:t>all copies of Project Gutenberg-tm electronic works in your possession.</w:t>
      </w:r>
    </w:p>
    <w:p>
      <w:r>
        <w:t>If you paid a fee for obtaining a copy of or access to a Project</w:t>
      </w:r>
    </w:p>
    <w:p>
      <w:r>
        <w:t>Gutenberg-tm electronic work and you do not agree to be bound by the</w:t>
      </w:r>
    </w:p>
    <w:p>
      <w:r>
        <w:t>terms of this agreement, you may obtain a refund from the person or</w:t>
      </w:r>
    </w:p>
    <w:p>
      <w:r>
        <w:t>entity to whom you paid the fee as set forth in paragraph 1.E.8.</w:t>
      </w:r>
    </w:p>
    <w:p/>
    <w:p>
      <w:r>
        <w:t xml:space="preserve">1.B.  "Project Gutenberg" is a registered trademark.  It may only be</w:t>
      </w:r>
    </w:p>
    <w:p>
      <w:r>
        <w:t>used on or associated in any way with an electronic work by people who</w:t>
      </w:r>
    </w:p>
    <w:p>
      <w:r>
        <w:t xml:space="preserve">agree to be bound by the terms of this agreement.  There are a few</w:t>
      </w:r>
    </w:p>
    <w:p>
      <w:r>
        <w:t>things that you can do with most Project Gutenberg-tm electronic works</w:t>
      </w:r>
    </w:p>
    <w:p>
      <w:r>
        <w:t xml:space="preserve">even without complying with the full terms of this agreement.  See</w:t>
      </w:r>
    </w:p>
    <w:p>
      <w:r>
        <w:t xml:space="preserve">paragraph 1.C below.  There are a lot of things you can do with Project</w:t>
      </w:r>
    </w:p>
    <w:p>
      <w:r>
        <w:t>Gutenberg-tm electronic works if you follow the terms of this agreement</w:t>
      </w:r>
    </w:p>
    <w:p>
      <w:r>
        <w:t>and help preserve free future access to Project Gutenberg-tm electronic</w:t>
      </w:r>
    </w:p>
    <w:p>
      <w:r>
        <w:t xml:space="preserve">works.  See paragraph 1.E below.</w:t>
      </w:r>
    </w:p>
    <w:p/>
    <w:p>
      <w:r>
        <w:t xml:space="preserve">1.C.  The Project Gutenberg Literary Archive Foundation ("the Foundation"</w:t>
      </w:r>
    </w:p>
    <w:p>
      <w:r>
        <w:t>or PGLAF), owns a compilation copyright in the collection of Project</w:t>
      </w:r>
    </w:p>
    <w:p>
      <w:r>
        <w:t xml:space="preserve">Gutenberg-tm electronic works.  Nearly all the individual works in the</w:t>
      </w:r>
    </w:p>
    <w:p>
      <w:r>
        <w:t xml:space="preserve">collection are in the public domain in the United States.  If an</w:t>
      </w:r>
    </w:p>
    <w:p>
      <w:r>
        <w:t>individual work is in the public domain in the United States and you are</w:t>
      </w:r>
    </w:p>
    <w:p>
      <w:r>
        <w:t>located in the United States, we do not claim a right to prevent you from</w:t>
      </w:r>
    </w:p>
    <w:p>
      <w:r>
        <w:t>copying, distributing, performing, displaying or creating derivative</w:t>
      </w:r>
    </w:p>
    <w:p>
      <w:r>
        <w:t>works based on the work as long as all references to Project Gutenberg</w:t>
      </w:r>
    </w:p>
    <w:p>
      <w:r>
        <w:t xml:space="preserve">are removed.  Of course, we hope that you will support the Project</w:t>
      </w:r>
    </w:p>
    <w:p>
      <w:r>
        <w:t>Gutenberg-tm mission of promoting free access to electronic works by</w:t>
      </w:r>
    </w:p>
    <w:p>
      <w:r>
        <w:t>freely sharing Project Gutenberg-tm works in compliance with the terms of</w:t>
      </w:r>
    </w:p>
    <w:p>
      <w:r>
        <w:t>this agreement for keeping the Project Gutenberg-tm name associated with</w:t>
      </w:r>
    </w:p>
    <w:p>
      <w:r>
        <w:t xml:space="preserve">the work.  You can easily comply with the terms of this agreement by</w:t>
      </w:r>
    </w:p>
    <w:p>
      <w:r>
        <w:t>keeping this work in the same format with its attached full Project</w:t>
      </w:r>
    </w:p>
    <w:p>
      <w:r>
        <w:t>Gutenberg-tm License when you share it without charge with others.</w:t>
      </w:r>
    </w:p>
    <w:p/>
    <w:p>
      <w:r>
        <w:t xml:space="preserve">1.D.  The copyright laws of the place where you are located also govern</w:t>
      </w:r>
    </w:p>
    <w:p>
      <w:r>
        <w:t xml:space="preserve">what you can do with this work.  Copyright laws in most countries are in</w:t>
      </w:r>
    </w:p>
    <w:p>
      <w:r>
        <w:t xml:space="preserve">a constant state of change.  If you are outside the United States, check</w:t>
      </w:r>
    </w:p>
    <w:p>
      <w:r>
        <w:t>the laws of your country in addition to the terms of this agreement</w:t>
      </w:r>
    </w:p>
    <w:p>
      <w:r>
        <w:t>before downloading, copying, displaying, performing, distributing or</w:t>
      </w:r>
    </w:p>
    <w:p>
      <w:r>
        <w:t>creating derivative works based on this work or any other Project</w:t>
      </w:r>
    </w:p>
    <w:p>
      <w:r>
        <w:t xml:space="preserve">Gutenberg-tm work.  The Foundation makes no representations concerning</w:t>
      </w:r>
    </w:p>
    <w:p>
      <w:r>
        <w:t>the copyright status of any work in any country outside the United</w:t>
      </w:r>
    </w:p>
    <w:p>
      <w:r>
        <w:t>States.</w:t>
      </w:r>
    </w:p>
    <w:p/>
    <w:p>
      <w:r>
        <w:t xml:space="preserve">1.E.  Unless you have removed all references to Project Gutenberg:</w:t>
      </w:r>
    </w:p>
    <w:p/>
    <w:p>
      <w:r>
        <w:t xml:space="preserve">1.E.1.  The following sentence, with active links to, or other immediate</w:t>
      </w:r>
    </w:p>
    <w:p>
      <w:r>
        <w:t>access to, the full Project Gutenberg-tm License must appear prominently</w:t>
      </w:r>
    </w:p>
    <w:p>
      <w:r>
        <w:t>whenever any copy of a Project Gutenberg-tm work (any work on which the</w:t>
      </w:r>
    </w:p>
    <w:p>
      <w:r>
        <w:t>phrase "Project Gutenberg" appears, or with which the phrase "Project</w:t>
      </w:r>
    </w:p>
    <w:p>
      <w:r>
        <w:t>Gutenberg" is associated) is accessed, displayed, performed, viewed,</w:t>
      </w:r>
    </w:p>
    <w:p>
      <w:r>
        <w:t>copied or distributed:</w:t>
      </w:r>
    </w:p>
    <w:p/>
    <w:p>
      <w:r>
        <w:t>This eBook is for the use of anyone anywhere at no cost and with</w:t>
      </w:r>
    </w:p>
    <w:p>
      <w:r>
        <w:t xml:space="preserve">almost no restrictions whatsoever.  You may copy it, give it away or</w:t>
      </w:r>
    </w:p>
    <w:p>
      <w:r>
        <w:t>re-use it under the terms of the Project Gutenberg License included</w:t>
      </w:r>
    </w:p>
    <w:p>
      <w:r>
        <w:t>with this eBook or online at www.gutenberg.org</w:t>
      </w:r>
    </w:p>
    <w:p/>
    <w:p>
      <w:r>
        <w:t xml:space="preserve">1.E.2.  If an individual Project Gutenberg-tm electronic work is derived</w:t>
      </w:r>
    </w:p>
    <w:p>
      <w:r>
        <w:t>from the public domain (does not contain a notice indicating that it is</w:t>
      </w:r>
    </w:p>
    <w:p>
      <w:r>
        <w:t>posted with permission of the copyright holder), the work can be copied</w:t>
      </w:r>
    </w:p>
    <w:p>
      <w:r>
        <w:t>and distributed to anyone in the United States without paying any fees</w:t>
      </w:r>
    </w:p>
    <w:p>
      <w:r>
        <w:t xml:space="preserve">or charges.  If you are redistributing or providing access to a work</w:t>
      </w:r>
    </w:p>
    <w:p>
      <w:r>
        <w:t>with the phrase "Project Gutenberg" associated with or appearing on the</w:t>
      </w:r>
    </w:p>
    <w:p>
      <w:r>
        <w:t>work, you must comply either with the requirements of paragraphs 1.E.1</w:t>
      </w:r>
    </w:p>
    <w:p>
      <w:r>
        <w:t>through 1.E.7 or obtain permission for the use of the work and the</w:t>
      </w:r>
    </w:p>
    <w:p>
      <w:r>
        <w:t>Project Gutenberg-tm trademark as set forth in paragraphs 1.E.8 or</w:t>
      </w:r>
    </w:p>
    <w:p>
      <w:r>
        <w:t>1.E.9.</w:t>
      </w:r>
    </w:p>
    <w:p/>
    <w:p>
      <w:r>
        <w:t xml:space="preserve">1.E.3.  If an individual Project Gutenberg-tm electronic work is posted</w:t>
      </w:r>
    </w:p>
    <w:p>
      <w:r>
        <w:t>with the permission of the copyright holder, your use and distribution</w:t>
      </w:r>
    </w:p>
    <w:p>
      <w:r>
        <w:t>must comply with both paragraphs 1.E.1 through 1.E.7 and any additional</w:t>
      </w:r>
    </w:p>
    <w:p>
      <w:r>
        <w:t xml:space="preserve">terms imposed by the copyright holder.  Additional terms will be linked</w:t>
      </w:r>
    </w:p>
    <w:p>
      <w:r>
        <w:t>to the Project Gutenberg-tm License for all works posted with the</w:t>
      </w:r>
    </w:p>
    <w:p>
      <w:r>
        <w:t>permission of the copyright holder found at the beginning of this work.</w:t>
      </w:r>
    </w:p>
    <w:p/>
    <w:p>
      <w:r>
        <w:t xml:space="preserve">1.E.4.  Do not unlink or detach or remove the full Project Gutenberg-tm</w:t>
      </w:r>
    </w:p>
    <w:p>
      <w:r>
        <w:t>License terms from this work, or any files containing a part of this</w:t>
      </w:r>
    </w:p>
    <w:p>
      <w:r>
        <w:t>work or any other work associated with Project Gutenberg-tm.</w:t>
      </w:r>
    </w:p>
    <w:p/>
    <w:p>
      <w:r>
        <w:t xml:space="preserve">1.E.5.  Do not copy, display, perform, distribute or redistribute this</w:t>
      </w:r>
    </w:p>
    <w:p>
      <w:r>
        <w:t>electronic work, or any part of this electronic work, without</w:t>
      </w:r>
    </w:p>
    <w:p>
      <w:r>
        <w:t>prominently displaying the sentence set forth in paragraph 1.E.1 with</w:t>
      </w:r>
    </w:p>
    <w:p>
      <w:r>
        <w:t>active links or immediate access to the full terms of the Project</w:t>
      </w:r>
    </w:p>
    <w:p>
      <w:r>
        <w:t>Gutenberg-tm License.</w:t>
      </w:r>
    </w:p>
    <w:p/>
    <w:p>
      <w:r>
        <w:t xml:space="preserve">1.E.6.  You may convert to and distribute this work in any binary,</w:t>
      </w:r>
    </w:p>
    <w:p>
      <w:r>
        <w:t>compressed, marked up, nonproprietary or proprietary form, including any</w:t>
      </w:r>
    </w:p>
    <w:p>
      <w:r>
        <w:t xml:space="preserve">word processing or hypertext form.  However, if you provide access to or</w:t>
      </w:r>
    </w:p>
    <w:p>
      <w:r>
        <w:t>distribute copies of a Project Gutenberg-tm work in a format other than</w:t>
      </w:r>
    </w:p>
    <w:p>
      <w:r>
        <w:t>"Plain Vanilla ASCII" or other format used in the official version</w:t>
      </w:r>
    </w:p>
    <w:p>
      <w:r>
        <w:t>posted on the official Project Gutenberg-tm web site (www.gutenberg.org),</w:t>
      </w:r>
    </w:p>
    <w:p>
      <w:r>
        <w:t>you must, at no additional cost, fee or expense to the user, provide a</w:t>
      </w:r>
    </w:p>
    <w:p>
      <w:r>
        <w:t>copy, a means of exporting a copy, or a means of obtaining a copy upon</w:t>
      </w:r>
    </w:p>
    <w:p>
      <w:r>
        <w:t>request, of the work in its original "Plain Vanilla ASCII" or other</w:t>
      </w:r>
    </w:p>
    <w:p>
      <w:r>
        <w:t xml:space="preserve">form.  Any alternate format must include the full Project Gutenberg-tm</w:t>
      </w:r>
    </w:p>
    <w:p>
      <w:r>
        <w:t>License as specified in paragraph 1.E.1.</w:t>
      </w:r>
    </w:p>
    <w:p/>
    <w:p>
      <w:r>
        <w:t xml:space="preserve">1.E.7.  Do not charge a fee for access to, viewing, displaying,</w:t>
      </w:r>
    </w:p>
    <w:p>
      <w:r>
        <w:t>performing, copying or distributing any Project Gutenberg-tm works</w:t>
      </w:r>
    </w:p>
    <w:p>
      <w:r>
        <w:t>unless you comply with paragraph 1.E.8 or 1.E.9.</w:t>
      </w:r>
    </w:p>
    <w:p/>
    <w:p>
      <w:r>
        <w:t xml:space="preserve">1.E.8.  You may charge a reasonable fee for copies of or providing</w:t>
      </w:r>
    </w:p>
    <w:p>
      <w:r>
        <w:t>access to or distributing Project Gutenberg-tm electronic works provided</w:t>
      </w:r>
    </w:p>
    <w:p>
      <w:r>
        <w:t>that</w:t>
      </w:r>
    </w:p>
    <w:p/>
    <w:p>
      <w:r>
        <w:t>- You pay a royalty fee of 20% of the gross profits you derive from</w:t>
      </w:r>
    </w:p>
    <w:p>
      <w:r>
        <w:t xml:space="preserve">     the use of Project Gutenberg-tm works calculated using the method</w:t>
      </w:r>
    </w:p>
    <w:p>
      <w:r>
        <w:t xml:space="preserve">     you already use to calculate your applicable taxes.  The fee is</w:t>
      </w:r>
    </w:p>
    <w:p>
      <w:r>
        <w:t xml:space="preserve">     owed to the owner of the Project Gutenberg-tm trademark, but he</w:t>
      </w:r>
    </w:p>
    <w:p>
      <w:r>
        <w:t xml:space="preserve">     has agreed to donate royalties under this paragraph to the</w:t>
      </w:r>
    </w:p>
    <w:p>
      <w:r>
        <w:t xml:space="preserve">     Project Gutenberg Literary Archive Foundation.  Royalty payments</w:t>
      </w:r>
    </w:p>
    <w:p>
      <w:r>
        <w:t xml:space="preserve">     must be paid within 60 days following each date on which you</w:t>
      </w:r>
    </w:p>
    <w:p>
      <w:r>
        <w:t xml:space="preserve">     prepare (or are legally required to prepare) your periodic tax</w:t>
      </w:r>
    </w:p>
    <w:p>
      <w:r>
        <w:t xml:space="preserve">     returns.  Royalty payments should be clearly marked as such and</w:t>
      </w:r>
    </w:p>
    <w:p>
      <w:r>
        <w:t xml:space="preserve">     sent to the Project Gutenberg Literary Archive Foundation at the</w:t>
      </w:r>
    </w:p>
    <w:p>
      <w:r>
        <w:t xml:space="preserve">     address specified in Section 4, "Information about donations to</w:t>
      </w:r>
    </w:p>
    <w:p>
      <w:r>
        <w:t xml:space="preserve">     the Project Gutenberg Literary Archive Foundation."</w:t>
      </w:r>
    </w:p>
    <w:p/>
    <w:p>
      <w:r>
        <w:t>- You provide a full refund of any money paid by a user who notifies</w:t>
      </w:r>
    </w:p>
    <w:p>
      <w:r>
        <w:t xml:space="preserve">     you in writing (or by e-mail) within 30 days of receipt that s/he</w:t>
      </w:r>
    </w:p>
    <w:p>
      <w:r>
        <w:t xml:space="preserve">     does not agree to the terms of the full Project Gutenberg-tm</w:t>
      </w:r>
    </w:p>
    <w:p>
      <w:r>
        <w:t xml:space="preserve">     License.  You must require such a user to return or</w:t>
      </w:r>
    </w:p>
    <w:p>
      <w:r>
        <w:t xml:space="preserve">     destroy all copies of the works possessed in a physical medium</w:t>
      </w:r>
    </w:p>
    <w:p>
      <w:r>
        <w:t xml:space="preserve">     and discontinue all use of and all access to other copies of</w:t>
      </w:r>
    </w:p>
    <w:p>
      <w:r>
        <w:t xml:space="preserve">     Project Gutenberg-tm works.</w:t>
      </w:r>
    </w:p>
    <w:p/>
    <w:p>
      <w:r>
        <w:t>- You provide, in accordance with paragraph 1.F.3, a full refund of any</w:t>
      </w:r>
    </w:p>
    <w:p>
      <w:r>
        <w:t xml:space="preserve">     money paid for a work or a replacement copy, if a defect in the</w:t>
      </w:r>
    </w:p>
    <w:p>
      <w:r>
        <w:t xml:space="preserve">     electronic work is discovered and reported to you within 90 days</w:t>
      </w:r>
    </w:p>
    <w:p>
      <w:r>
        <w:t xml:space="preserve">     of receipt of the work.</w:t>
      </w:r>
    </w:p>
    <w:p/>
    <w:p>
      <w:r>
        <w:t>- You comply with all other terms of this agreement for free</w:t>
      </w:r>
    </w:p>
    <w:p>
      <w:r>
        <w:t xml:space="preserve">     distribution of Project Gutenberg-tm works.</w:t>
      </w:r>
    </w:p>
    <w:p/>
    <w:p>
      <w:r>
        <w:t xml:space="preserve">1.E.9.  If you wish to charge a fee or distribute a Project Gutenberg-tm</w:t>
      </w:r>
    </w:p>
    <w:p>
      <w:r>
        <w:t>electronic work or group of works on different terms than are set</w:t>
      </w:r>
    </w:p>
    <w:p>
      <w:r>
        <w:t>forth in this agreement, you must obtain permission in writing from</w:t>
      </w:r>
    </w:p>
    <w:p>
      <w:r>
        <w:t>both the Project Gutenberg Literary Archive Foundation and Michael</w:t>
      </w:r>
    </w:p>
    <w:p>
      <w:r>
        <w:t xml:space="preserve">Hart, the owner of the Project Gutenberg-tm trademark.  Contact the</w:t>
      </w:r>
    </w:p>
    <w:p>
      <w:r>
        <w:t>Foundation as set forth in Section 3 below.</w:t>
      </w:r>
    </w:p>
    <w:p/>
    <w:p>
      <w:r>
        <w:t>1.F.</w:t>
      </w:r>
    </w:p>
    <w:p/>
    <w:p>
      <w:r>
        <w:t xml:space="preserve">1.F.1.  Project Gutenberg volunteers and employees expend considerable</w:t>
      </w:r>
    </w:p>
    <w:p>
      <w:r>
        <w:t>effort to identify, do copyright research on, transcribe and proofread</w:t>
      </w:r>
    </w:p>
    <w:p>
      <w:r>
        <w:t>public domain works in creating the Project Gutenberg-tm</w:t>
      </w:r>
    </w:p>
    <w:p>
      <w:r>
        <w:t xml:space="preserve">collection.  Despite these efforts, Project Gutenberg-tm electronic</w:t>
      </w:r>
    </w:p>
    <w:p>
      <w:r>
        <w:t>works, and the medium on which they may be stored, may contain</w:t>
      </w:r>
    </w:p>
    <w:p>
      <w:r>
        <w:t>"Defects," such as, but not limited to, incomplete, inaccurate or</w:t>
      </w:r>
    </w:p>
    <w:p>
      <w:r>
        <w:t>corrupt data, transcription errors, a copyright or other intellectual</w:t>
      </w:r>
    </w:p>
    <w:p>
      <w:r>
        <w:t>property infringement, a defective or damaged disk or other medium, a</w:t>
      </w:r>
    </w:p>
    <w:p>
      <w:r>
        <w:t>computer virus, or computer codes that damage or cannot be read by</w:t>
      </w:r>
    </w:p>
    <w:p>
      <w:r>
        <w:t>your equipment.</w:t>
      </w:r>
    </w:p>
    <w:p/>
    <w:p>
      <w:r>
        <w:t xml:space="preserve">1.F.2.  LIMITED WARRANTY, DISCLAIMER OF DAMAGES - Except for the "Right</w:t>
      </w:r>
    </w:p>
    <w:p>
      <w:r>
        <w:t>of Replacement or Refund" described in paragraph 1.F.3, the Project</w:t>
      </w:r>
    </w:p>
    <w:p>
      <w:r>
        <w:t>Gutenberg Literary Archive Foundation, the owner of the Project</w:t>
      </w:r>
    </w:p>
    <w:p>
      <w:r>
        <w:t>Gutenberg-tm trademark, and any other party distributing a Project</w:t>
      </w:r>
    </w:p>
    <w:p>
      <w:r>
        <w:t>Gutenberg-tm electronic work under this agreement, disclaim all</w:t>
      </w:r>
    </w:p>
    <w:p>
      <w:r>
        <w:t>liability to you for damages, costs and expenses, including legal</w:t>
      </w:r>
    </w:p>
    <w:p>
      <w:r>
        <w:t xml:space="preserve">fees.  YOU AGREE THAT YOU HAVE NO REMEDIES FOR NEGLIGENCE, STRICT</w:t>
      </w:r>
    </w:p>
    <w:p>
      <w:r>
        <w:t>LIABILITY, BREACH OF WARRANTY OR BREACH OF CONTRACT EXCEPT THOSE</w:t>
      </w:r>
    </w:p>
    <w:p>
      <w:r>
        <w:t xml:space="preserve">PROVIDED IN PARAGRAPH F3.  YOU AGREE THAT THE FOUNDATION, THE</w:t>
      </w:r>
    </w:p>
    <w:p>
      <w:r>
        <w:t>TRADEMARK OWNER, AND ANY DISTRIBUTOR UNDER THIS AGREEMENT WILL NOT BE</w:t>
      </w:r>
    </w:p>
    <w:p>
      <w:r>
        <w:t>LIABLE TO YOU FOR ACTUAL, DIRECT, INDIRECT, CONSEQUENTIAL, PUNITIVE OR</w:t>
      </w:r>
    </w:p>
    <w:p>
      <w:r>
        <w:t>INCIDENTAL DAMAGES EVEN IF YOU GIVE NOTICE OF THE POSSIBILITY OF SUCH</w:t>
      </w:r>
    </w:p>
    <w:p>
      <w:r>
        <w:t>DAMAGE.</w:t>
      </w:r>
    </w:p>
    <w:p/>
    <w:p>
      <w:r>
        <w:t xml:space="preserve">1.F.3.  LIMITED RIGHT OF REPLACEMENT OR REFUND - If you discover a</w:t>
      </w:r>
    </w:p>
    <w:p>
      <w:r>
        <w:t>defect in this electronic work within 90 days of receiving it, you can</w:t>
      </w:r>
    </w:p>
    <w:p>
      <w:r>
        <w:t>receive a refund of the money (if any) you paid for it by sending a</w:t>
      </w:r>
    </w:p>
    <w:p>
      <w:r>
        <w:t xml:space="preserve">written explanation to the person you received the work from.  If you</w:t>
      </w:r>
    </w:p>
    <w:p>
      <w:r>
        <w:t>received the work on a physical medium, you must return the medium with</w:t>
      </w:r>
    </w:p>
    <w:p>
      <w:r>
        <w:t xml:space="preserve">your written explanation.  The person or entity that provided you with</w:t>
      </w:r>
    </w:p>
    <w:p>
      <w:r>
        <w:t>the defective work may elect to provide a replacement copy in lieu of a</w:t>
      </w:r>
    </w:p>
    <w:p>
      <w:r>
        <w:t xml:space="preserve">refund.  If you received the work electronically, the person or entity</w:t>
      </w:r>
    </w:p>
    <w:p>
      <w:r>
        <w:t>providing it to you may choose to give you a second opportunity to</w:t>
      </w:r>
    </w:p>
    <w:p>
      <w:r>
        <w:t xml:space="preserve">receive the work electronically in lieu of a refund.  If the second copy</w:t>
      </w:r>
    </w:p>
    <w:p>
      <w:r>
        <w:t>is also defective, you may demand a refund in writing without further</w:t>
      </w:r>
    </w:p>
    <w:p>
      <w:r>
        <w:t>opportunities to fix the problem.</w:t>
      </w:r>
    </w:p>
    <w:p/>
    <w:p>
      <w:r>
        <w:t xml:space="preserve">1.F.4.  Except for the limited right of replacement or refund set forth</w:t>
      </w:r>
    </w:p>
    <w:p>
      <w:r>
        <w:t>in paragraph 1.F.3, this work is provided to you 'AS-IS' WITH NO OTHER</w:t>
      </w:r>
    </w:p>
    <w:p>
      <w:r>
        <w:t>WARRANTIES OF ANY KIND, EXPRESS OR IMPLIED, INCLUDING BUT NOT LIMITED TO</w:t>
      </w:r>
    </w:p>
    <w:p>
      <w:r>
        <w:t>WARRANTIES OF MERCHANTIBILITY OR FITNESS FOR ANY PURPOSE.</w:t>
      </w:r>
    </w:p>
    <w:p/>
    <w:p>
      <w:r>
        <w:t xml:space="preserve">1.F.5.  Some states do not allow disclaimers of certain implied</w:t>
      </w:r>
    </w:p>
    <w:p>
      <w:r>
        <w:t>warranties or the exclusion or limitation of certain types of damages.</w:t>
      </w:r>
    </w:p>
    <w:p>
      <w:r>
        <w:t>If any disclaimer or limitation set forth in this agreement violates the</w:t>
      </w:r>
    </w:p>
    <w:p>
      <w:r>
        <w:t>law of the state applicable to this agreement, the agreement shall be</w:t>
      </w:r>
    </w:p>
    <w:p>
      <w:r>
        <w:t>interpreted to make the maximum disclaimer or limitation permitted by</w:t>
      </w:r>
    </w:p>
    <w:p>
      <w:r>
        <w:t xml:space="preserve">the applicable state law.  The invalidity or unenforceability of any</w:t>
      </w:r>
    </w:p>
    <w:p>
      <w:r>
        <w:t>provision of this agreement shall not void the remaining provisions.</w:t>
      </w:r>
    </w:p>
    <w:p/>
    <w:p>
      <w:r>
        <w:t xml:space="preserve">1.F.6.  INDEMNITY - You agree to indemnify and hold the Foundation, the</w:t>
      </w:r>
    </w:p>
    <w:p>
      <w:r>
        <w:t>trademark owner, any agent or employee of the Foundation, anyone</w:t>
      </w:r>
    </w:p>
    <w:p>
      <w:r>
        <w:t>providing copies of Project Gutenberg-tm electronic works in accordance</w:t>
      </w:r>
    </w:p>
    <w:p>
      <w:r>
        <w:t>with this agreement, and any volunteers associated with the production,</w:t>
      </w:r>
    </w:p>
    <w:p>
      <w:r>
        <w:t>promotion and distribution of Project Gutenberg-tm electronic works,</w:t>
      </w:r>
    </w:p>
    <w:p>
      <w:r>
        <w:t>harmless from all liability, costs and expenses, including legal fees,</w:t>
      </w:r>
    </w:p>
    <w:p>
      <w:r>
        <w:t>that arise directly or indirectly from any of the following which you do</w:t>
      </w:r>
    </w:p>
    <w:p>
      <w:r>
        <w:t>or cause to occur: (a) distribution of this or any Project Gutenberg-tm</w:t>
      </w:r>
    </w:p>
    <w:p>
      <w:r>
        <w:t>work, (b) alteration, modification, or additions or deletions to any</w:t>
      </w:r>
    </w:p>
    <w:p>
      <w:r>
        <w:t>Project Gutenberg-tm work, and (c) any Defect you cause.</w:t>
      </w:r>
    </w:p>
    <w:p/>
    <w:p/>
    <w:p>
      <w:r>
        <w:t xml:space="preserve">Section  2.  Information about the Mission of Project Gutenberg-tm</w:t>
      </w:r>
    </w:p>
    <w:p/>
    <w:p>
      <w:r>
        <w:t>Project Gutenberg-tm is synonymous with the free distribution of</w:t>
      </w:r>
    </w:p>
    <w:p>
      <w:r>
        <w:t>electronic works in formats readable by the widest variety of computers</w:t>
      </w:r>
    </w:p>
    <w:p>
      <w:r>
        <w:t xml:space="preserve">including obsolete, old, middle-aged and new computers.  It exists</w:t>
      </w:r>
    </w:p>
    <w:p>
      <w:r>
        <w:t>because of the efforts of hundreds of volunteers and donations from</w:t>
      </w:r>
    </w:p>
    <w:p>
      <w:r>
        <w:t>people in all walks of life.</w:t>
      </w:r>
    </w:p>
    <w:p/>
    <w:p>
      <w:r>
        <w:t>Volunteers and financial support to provide volunteers with the</w:t>
      </w:r>
    </w:p>
    <w:p>
      <w:r>
        <w:t>assistance they need, is critical to reaching Project Gutenberg-tm's</w:t>
      </w:r>
    </w:p>
    <w:p>
      <w:r>
        <w:t>goals and ensuring that the Project Gutenberg-tm collection will</w:t>
      </w:r>
    </w:p>
    <w:p>
      <w:r>
        <w:t xml:space="preserve">remain freely available for generations to come.  In 2001, the Project</w:t>
      </w:r>
    </w:p>
    <w:p>
      <w:r>
        <w:t>Gutenberg Literary Archive Foundation was created to provide a secure</w:t>
      </w:r>
    </w:p>
    <w:p>
      <w:r>
        <w:t>and permanent future for Project Gutenberg-tm and future generations.</w:t>
      </w:r>
    </w:p>
    <w:p>
      <w:r>
        <w:t>To learn more about the Project Gutenberg Literary Archive Foundation</w:t>
      </w:r>
    </w:p>
    <w:p>
      <w:r>
        <w:t>and how your efforts and donations can help, see Sections 3 and 4</w:t>
      </w:r>
    </w:p>
    <w:p>
      <w:r>
        <w:t>and the Foundation web page at http://www.pglaf.org.</w:t>
      </w:r>
    </w:p>
    <w:p/>
    <w:p/>
    <w:p>
      <w:r>
        <w:t xml:space="preserve">Section 3.  Information about the Project Gutenberg Literary Archive</w:t>
      </w:r>
    </w:p>
    <w:p>
      <w:r>
        <w:t>Foundation</w:t>
      </w:r>
    </w:p>
    <w:p/>
    <w:p>
      <w:r>
        <w:t>The Project Gutenberg Literary Archive Foundation is a non profit</w:t>
      </w:r>
    </w:p>
    <w:p>
      <w:r>
        <w:t>501(c)(3) educational corporation organized under the laws of the</w:t>
      </w:r>
    </w:p>
    <w:p>
      <w:r>
        <w:t>state of Mississippi and granted tax exempt status by the Internal</w:t>
      </w:r>
    </w:p>
    <w:p>
      <w:r>
        <w:t xml:space="preserve">Revenue Service.  The Foundation's EIN or federal tax identification</w:t>
      </w:r>
    </w:p>
    <w:p>
      <w:r>
        <w:t xml:space="preserve">number is 64-6221541.  Its 501(c)(3) letter is posted at</w:t>
      </w:r>
    </w:p>
    <w:p>
      <w:r>
        <w:t xml:space="preserve">http://pglaf.org/fundraising.  Contributions to the Project Gutenberg</w:t>
      </w:r>
    </w:p>
    <w:p>
      <w:r>
        <w:t>Literary Archive Foundation are tax deductible to the full extent</w:t>
      </w:r>
    </w:p>
    <w:p>
      <w:r>
        <w:t>permitted by U.S. federal laws and your state's laws.</w:t>
      </w:r>
    </w:p>
    <w:p/>
    <w:p>
      <w:r>
        <w:t>The Foundation's principal office is located at 4557 Melan Dr. S.</w:t>
      </w:r>
    </w:p>
    <w:p>
      <w:r>
        <w:t>Fairbanks, AK, 99712., but its volunteers and employees are scattered</w:t>
      </w:r>
    </w:p>
    <w:p>
      <w:r>
        <w:t xml:space="preserve">throughout numerous locations.  Its business office is located at</w:t>
      </w:r>
    </w:p>
    <w:p>
      <w:r>
        <w:t>809 North 1500 West, Salt Lake City, UT 84116, (801) 596-1887, email</w:t>
      </w:r>
    </w:p>
    <w:p>
      <w:r>
        <w:t xml:space="preserve">business@pglaf.org.  Email contact links and up to date contact</w:t>
      </w:r>
    </w:p>
    <w:p>
      <w:r>
        <w:t>information can be found at the Foundation's web site and official</w:t>
      </w:r>
    </w:p>
    <w:p>
      <w:r>
        <w:t>page at http://pglaf.org</w:t>
      </w:r>
    </w:p>
    <w:p/>
    <w:p>
      <w:r>
        <w:t>For additional contact information:</w:t>
      </w:r>
    </w:p>
    <w:p>
      <w:r>
        <w:t xml:space="preserve">     Dr. Gregory B. Newby</w:t>
      </w:r>
    </w:p>
    <w:p>
      <w:r>
        <w:t xml:space="preserve">     Chief Executive and Director</w:t>
      </w:r>
    </w:p>
    <w:p>
      <w:r>
        <w:t xml:space="preserve">     gbnewby@pglaf.org</w:t>
      </w:r>
    </w:p>
    <w:p/>
    <w:p/>
    <w:p>
      <w:r>
        <w:t xml:space="preserve">Section 4.  Information about Donations to the Project Gutenberg</w:t>
      </w:r>
    </w:p>
    <w:p>
      <w:r>
        <w:t>Literary Archive Foundation</w:t>
      </w:r>
    </w:p>
    <w:p/>
    <w:p>
      <w:r>
        <w:t>Project Gutenberg-tm depends upon and cannot survive without wide</w:t>
      </w:r>
    </w:p>
    <w:p>
      <w:r>
        <w:t>spread public support and donations to carry out its mission of</w:t>
      </w:r>
    </w:p>
    <w:p>
      <w:r>
        <w:t>increasing the number of public domain and licensed works that can be</w:t>
      </w:r>
    </w:p>
    <w:p>
      <w:r>
        <w:t>freely distributed in machine readable form accessible by the widest</w:t>
      </w:r>
    </w:p>
    <w:p>
      <w:r>
        <w:t xml:space="preserve">array of equipment including outdated equipment.  Many small donations</w:t>
      </w:r>
    </w:p>
    <w:p>
      <w:r>
        <w:t>($1 to $5,000) are particularly important to maintaining tax exempt</w:t>
      </w:r>
    </w:p>
    <w:p>
      <w:r>
        <w:t>status with the IRS.</w:t>
      </w:r>
    </w:p>
    <w:p/>
    <w:p>
      <w:r>
        <w:t>The Foundation is committed to complying with the laws regulating</w:t>
      </w:r>
    </w:p>
    <w:p>
      <w:r>
        <w:t>charities and charitable donations in all 50 states of the United</w:t>
      </w:r>
    </w:p>
    <w:p>
      <w:r>
        <w:t xml:space="preserve">States.  Compliance requirements are not uniform and it takes a</w:t>
      </w:r>
    </w:p>
    <w:p>
      <w:r>
        <w:t>considerable effort, much paperwork and many fees to meet and keep up</w:t>
      </w:r>
    </w:p>
    <w:p>
      <w:r>
        <w:t xml:space="preserve">with these requirements.  We do not solicit donations in locations</w:t>
      </w:r>
    </w:p>
    <w:p>
      <w:r>
        <w:t xml:space="preserve">where we have not received written confirmation of compliance.  To</w:t>
      </w:r>
    </w:p>
    <w:p>
      <w:r>
        <w:t>SEND DONATIONS or determine the status of compliance for any</w:t>
      </w:r>
    </w:p>
    <w:p>
      <w:r>
        <w:t>particular state visit http://pglaf.org</w:t>
      </w:r>
    </w:p>
    <w:p/>
    <w:p>
      <w:r>
        <w:t>While we cannot and do not solicit contributions from states where we</w:t>
      </w:r>
    </w:p>
    <w:p>
      <w:r>
        <w:t>have not met the solicitation requirements, we know of no prohibition</w:t>
      </w:r>
    </w:p>
    <w:p>
      <w:r>
        <w:t>against accepting unsolicited donations from donors in such states who</w:t>
      </w:r>
    </w:p>
    <w:p>
      <w:r>
        <w:t>approach us with offers to donate.</w:t>
      </w:r>
    </w:p>
    <w:p/>
    <w:p>
      <w:r>
        <w:t>International donations are gratefully accepted, but we cannot make</w:t>
      </w:r>
    </w:p>
    <w:p>
      <w:r>
        <w:t>any statements concerning tax treatment of donations received from</w:t>
      </w:r>
    </w:p>
    <w:p>
      <w:r>
        <w:t xml:space="preserve">outside the United States.  U.S. laws alone swamp our small staff.</w:t>
      </w:r>
    </w:p>
    <w:p/>
    <w:p>
      <w:r>
        <w:t>Please check the Project Gutenberg Web pages for current donation</w:t>
      </w:r>
    </w:p>
    <w:p>
      <w:r>
        <w:t xml:space="preserve">methods and addresses.  Donations are accepted in a number of other</w:t>
      </w:r>
    </w:p>
    <w:p>
      <w:r>
        <w:t>ways including checks, online payments and credit card donations.</w:t>
      </w:r>
    </w:p>
    <w:p>
      <w:r>
        <w:t>To donate, please visit: http://pglaf.org/donate</w:t>
      </w:r>
    </w:p>
    <w:p/>
    <w:p/>
    <w:p>
      <w:r>
        <w:t xml:space="preserve">Section 5.  General Information About Project Gutenberg-tm electronic</w:t>
      </w:r>
    </w:p>
    <w:p>
      <w:r>
        <w:t>works.</w:t>
      </w:r>
    </w:p>
    <w:p/>
    <w:p>
      <w:r>
        <w:t>Professor Michael S. Hart is the originator of the Project Gutenberg-tm</w:t>
      </w:r>
    </w:p>
    <w:p>
      <w:r>
        <w:t>concept of a library of electronic works that could be freely shared</w:t>
      </w:r>
    </w:p>
    <w:p>
      <w:r>
        <w:t xml:space="preserve">with anyone.  For thirty years, he produced and distributed Project</w:t>
      </w:r>
    </w:p>
    <w:p>
      <w:r>
        <w:t>Gutenberg-tm eBooks with only a loose network of volunteer support.</w:t>
      </w:r>
    </w:p>
    <w:p/>
    <w:p/>
    <w:p>
      <w:r>
        <w:t>Project Gutenberg-tm eBooks are often created from several printed</w:t>
      </w:r>
    </w:p>
    <w:p>
      <w:r>
        <w:t>editions, all of which are confirmed as Public Domain in the U.S.</w:t>
      </w:r>
    </w:p>
    <w:p>
      <w:r>
        <w:t xml:space="preserve">unless a copyright notice is included.  Thus, we do not necessarily</w:t>
      </w:r>
    </w:p>
    <w:p>
      <w:r>
        <w:t>keep eBooks in compliance with any particular paper edition.</w:t>
      </w:r>
    </w:p>
    <w:p/>
    <w:p/>
    <w:p>
      <w:r>
        <w:t>Most people start at our Web site which has the main PG search facility:</w:t>
      </w:r>
    </w:p>
    <w:p/>
    <w:p>
      <w:r>
        <w:t xml:space="preserve">     http://www.gutenberg.org</w:t>
      </w:r>
    </w:p>
    <w:p/>
    <w:p>
      <w:r>
        <w:t>This Web site includes information about Project Gutenberg-tm,</w:t>
      </w:r>
    </w:p>
    <w:p>
      <w:r>
        <w:t>including how to make donations to the Project Gutenberg Literary</w:t>
      </w:r>
    </w:p>
    <w:p>
      <w:r>
        <w:t>Archive Foundation, how to help produce our new eBooks, and how to</w:t>
      </w:r>
    </w:p>
    <w:p>
      <w:r>
        <w:t>subscribe to our email newsletter to hear about new eBooks.</w:t>
      </w:r>
    </w:p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2020-05-03T03:16:19Z</dcterms:created>
  <cp:lastModifiedBy>Aiman Safdar</cp:lastModifiedBy>
  <dcterms:modified xsi:type="dcterms:W3CDTF">2020-05-03T03:16:19Z</dcterms:modified>
  <cp:revision>1</cp:revision>
</cp:coreProperties>
</file>