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2819408" cy="1733725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59135" y="2976090"/>
                          <a:ext cx="3173730" cy="160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      Roll No.: 1601012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2158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819408" cy="1733725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9408" cy="1733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81"/>
        <w:tblGridChange w:id="0">
          <w:tblGrid>
            <w:gridCol w:w="8781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Implementation of Stack applications.</w:t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356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implement applications of stack</w:t>
      </w:r>
    </w:p>
    <w:p w:rsidR="00000000" w:rsidDel="00000000" w:rsidP="00000000" w:rsidRDefault="00000000" w:rsidRPr="00000000" w14:paraId="00000007">
      <w:pPr>
        <w:tabs>
          <w:tab w:val="left" w:leader="none" w:pos="9356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8"/>
        <w:gridCol w:w="7830"/>
        <w:tblGridChange w:id="0">
          <w:tblGrid>
            <w:gridCol w:w="828"/>
            <w:gridCol w:w="78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Outcome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Explain the different data structures used in problem solving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Fundamentals Of Data Structures In C 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Ellis Horowitz, Satraj Sahni, Susan Anderson-Fred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An Introduction to data structures with applications 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Jean Paul Tremblay,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Paul G. Sorenson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Data Structures A Pseudo Approach with C 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Richard F. Gilberg &amp; Behrouz A. Forouzan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0000ff"/>
            <w:sz w:val="24"/>
            <w:szCs w:val="24"/>
            <w:u w:val="single"/>
            <w:rtl w:val="0"/>
          </w:rPr>
          <w:t xml:space="preserve">https://www.cprogramming.com/tutorial/computersciencetheory/stack.html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0000ff"/>
            <w:sz w:val="24"/>
            <w:szCs w:val="24"/>
            <w:u w:val="single"/>
            <w:rtl w:val="0"/>
          </w:rPr>
          <w:t xml:space="preserve">https://www.geeksforgeeks.org/stack-data-structure-introduction-program/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0000ff"/>
            <w:sz w:val="24"/>
            <w:szCs w:val="24"/>
            <w:u w:val="single"/>
            <w:rtl w:val="0"/>
          </w:rPr>
          <w:t xml:space="preserve">https://www.thecrazyprogrammer.com/2013/12/c-program-for-array-representation-of-stack-push-pop-display.html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Stack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Evaluation of Infix to Postfix Expression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 the Expression P from left to right and repeat steps 2 and 3 for each element of ‘P’ until the last element.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 operand is encountered, push it on the stack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1st operand say ‘a’ is pushed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2nd operand say ‘b’ is pushed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 operator is encountered then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Remove the top two elements of stack and perform a operator b (where b is the top element and a is the next element to top element)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b)Push the result onto the stack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27">
      <w:pPr>
        <w:tabs>
          <w:tab w:val="left" w:leader="none" w:pos="735"/>
        </w:tabs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we have 53+82-* as our postfix expression. Now, we have to evaluate this expression.</w:t>
      </w:r>
    </w:p>
    <w:tbl>
      <w:tblPr>
        <w:tblStyle w:val="Table3"/>
        <w:tblW w:w="86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9"/>
        <w:gridCol w:w="1559"/>
        <w:gridCol w:w="3119"/>
        <w:gridCol w:w="1417"/>
        <w:gridCol w:w="1578"/>
        <w:tblGridChange w:id="0">
          <w:tblGrid>
            <w:gridCol w:w="959"/>
            <w:gridCol w:w="1559"/>
            <w:gridCol w:w="3119"/>
            <w:gridCol w:w="1417"/>
            <w:gridCol w:w="1578"/>
          </w:tblGrid>
        </w:tblGridChange>
      </w:tblGrid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Symbol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Stack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Calculation</w:t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5, 3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Pop(2 elements) and evaluate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Empty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+ 3 = 8</w:t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 result 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* 3 = 3</w:t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8, 8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8, 8, 2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+ 3 =5 </w:t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Pop(2 elements) and evaluate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– 2 = 6</w:t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 result 6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8, 6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Pop(2 elements) and evaluate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Empty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* 6 = 48</w:t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 result 48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more elements to pop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Empty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 (result)</w:t>
            </w:r>
          </w:p>
        </w:tc>
      </w:tr>
    </w:tbl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#include&lt;stdlib.h&gt;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#include&lt;string.h&gt;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#define MAX 50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stack[MAX];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 post[MAX];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top = -1;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pushstack(int x);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evaluate(char c);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int i,l;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printf("Insert a postfix expression: ");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scanf("%s",post);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l=strlen(post);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for(i = 0;i &lt; l;i++)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if(post[i] &gt;= '0' &amp;&amp; post[i] &lt;= '9')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pushstack(i);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if(post[i] == '+' || post[i]=='-' || post[i]=='*' || post[i]=='/' || post[i]=='^')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evaluate(post[i]);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printf("\nResult : %d",stack[top]);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pushstack(int x)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top++;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stack[top]=(int)(post[x]-48);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evaluate(char c)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int a,b,ans;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a=stack[top];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stack[top]='\0';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top--;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b=stack[top];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stack[top]='\0';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top--;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switch(c)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case '+': ans=b+a;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break;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case '-': ans=b-a;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break;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case '*': ans=b*a;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break;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case '/': ans=b/a;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break;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case '^': ans=b^a;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break;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default: ans=0;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top++;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stack[top]=ans;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2936212" cy="494776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212" cy="494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infix to postfix evaluation using stacks.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successfully.</w:t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6839" w:w="11907" w:orient="portrait"/>
      <w:pgMar w:bottom="1440" w:top="1440" w:left="1728" w:right="1728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Georgia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8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right" w:leader="none" w:pos="8451"/>
      </w:tabs>
      <w:spacing w:after="0" w:line="240" w:lineRule="auto"/>
      <w:rPr>
        <w:color w:val="000000"/>
      </w:rPr>
    </w:pPr>
    <w:bookmarkStart w:colFirst="0" w:colLast="0" w:name="_heading=h.30j0zll" w:id="1"/>
    <w:bookmarkEnd w:id="1"/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Department of Computer Engineering         DS  Sem-III – July-Dec 20</w:t>
    </w:r>
    <w:r w:rsidDel="00000000" w:rsidR="00000000" w:rsidRPr="00000000">
      <w:rPr>
        <w:rFonts w:ascii="Cambria" w:cs="Cambria" w:eastAsia="Cambria" w:hAnsi="Cambria"/>
        <w:rtl w:val="0"/>
      </w:rPr>
      <w:t xml:space="preserve">23  </w:t>
    </w: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              Page</w:t>
    </w:r>
    <w:r w:rsidDel="00000000" w:rsidR="00000000" w:rsidRPr="00000000">
      <w:rPr>
        <w:rFonts w:ascii="Cambria" w:cs="Cambria" w:eastAsia="Cambria" w:hAnsi="Cambria"/>
        <w:rtl w:val="0"/>
      </w:rPr>
      <w:t xml:space="preserve"> </w:t>
    </w:r>
    <w:r w:rsidDel="00000000" w:rsidR="00000000" w:rsidRPr="00000000">
      <w:rPr>
        <w:color w:val="000000"/>
        <w:rtl w:val="0"/>
      </w:rPr>
      <w:t xml:space="preserve">-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7125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6261100</wp:posOffset>
              </wp:positionH>
              <wp:positionV relativeFrom="paragraph">
                <wp:posOffset>444500</wp:posOffset>
              </wp:positionV>
              <wp:extent cx="302895" cy="69659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08840" y="3445990"/>
                        <a:ext cx="274320" cy="668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6261100</wp:posOffset>
              </wp:positionH>
              <wp:positionV relativeFrom="paragraph">
                <wp:posOffset>444500</wp:posOffset>
              </wp:positionV>
              <wp:extent cx="302895" cy="696595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2895" cy="696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F">
    <w:pPr>
      <w:spacing w:after="0" w:line="240" w:lineRule="auto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K. J. Somaiya College of Engineering, Mumbai</w:t>
    </w:r>
  </w:p>
  <w:p w:rsidR="00000000" w:rsidDel="00000000" w:rsidP="00000000" w:rsidRDefault="00000000" w:rsidRPr="00000000" w14:paraId="000000B0">
    <w:pPr>
      <w:spacing w:after="0" w:line="240" w:lineRule="auto"/>
      <w:jc w:val="center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(A Constituent College of Somaiya Vidyavihar University)</w:t>
    </w:r>
  </w:p>
  <w:p w:rsidR="00000000" w:rsidDel="00000000" w:rsidP="00000000" w:rsidRDefault="00000000" w:rsidRPr="00000000" w14:paraId="000000B1">
    <w:pPr>
      <w:spacing w:after="0" w:line="240" w:lineRule="auto"/>
      <w:jc w:val="center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Department of Computer Engineering </w:t>
    </w:r>
  </w:p>
  <w:p w:rsidR="00000000" w:rsidDel="00000000" w:rsidP="00000000" w:rsidRDefault="00000000" w:rsidRPr="00000000" w14:paraId="000000B2">
    <w:pPr>
      <w:spacing w:after="0" w:lineRule="auto"/>
      <w:jc w:val="center"/>
      <w:rPr>
        <w:b w:val="1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  <w:outlineLvl w:val="0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/>
      <w:outlineLvl w:val="3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/>
      <w:outlineLvl w:val="4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91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91C4C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EE5668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7D2DC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7D2DCA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www.thecrazyprogrammer.com/2013/12/c-program-for-array-representation-of-stack-push-pop-display.html" TargetMode="External"/><Relationship Id="rId13" Type="http://schemas.openxmlformats.org/officeDocument/2006/relationships/header" Target="header3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stack-data-structure-introduction-program/" TargetMode="External"/><Relationship Id="rId15" Type="http://schemas.openxmlformats.org/officeDocument/2006/relationships/footer" Target="footer3.xml"/><Relationship Id="rId14" Type="http://schemas.openxmlformats.org/officeDocument/2006/relationships/header" Target="header2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www.cprogramming.com/tutorial/computersciencetheory/stack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CavT/5jRrqmYgyhOhX4NtF508Q==">CgMxLjAyCGguZ2pkZ3hzMgloLjMwajB6bGw4AHIhMS05a3hIVHp0bktQRDBhMFUxNTNuR0x1cExzY3h4VnVO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2022-11-20T20:43:00Z</dcterms:created>
  <dc:creator>Asmi Takle</dc:creator>
</cp:coreProperties>
</file>