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E444" w14:textId="77777777" w:rsidR="00C22216" w:rsidRDefault="00C22216">
      <w:pPr>
        <w:rPr>
          <w:lang w:val="en-US"/>
        </w:rPr>
      </w:pPr>
    </w:p>
    <w:p w14:paraId="468C6552" w14:textId="1889BB25" w:rsidR="00C22216" w:rsidRDefault="00C22216">
      <w:pPr>
        <w:rPr>
          <w:lang w:val="en-US"/>
        </w:rPr>
      </w:pPr>
      <w:r>
        <w:rPr>
          <w:lang w:val="en-US"/>
        </w:rPr>
        <w:t>2. Selenium code</w:t>
      </w:r>
    </w:p>
    <w:p w14:paraId="228FCFFF" w14:textId="2E9B69D0" w:rsidR="00C22216" w:rsidRDefault="00C222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FF9CE4" wp14:editId="72BBEDB7">
            <wp:extent cx="5731510" cy="7642225"/>
            <wp:effectExtent l="0" t="0" r="2540" b="0"/>
            <wp:docPr id="1884389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28B6D" wp14:editId="541B1DE2">
            <wp:extent cx="5731510" cy="7642225"/>
            <wp:effectExtent l="0" t="0" r="2540" b="0"/>
            <wp:docPr id="1142824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1BC211" wp14:editId="680A9200">
            <wp:extent cx="5731510" cy="7642225"/>
            <wp:effectExtent l="0" t="0" r="2540" b="0"/>
            <wp:docPr id="1357320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0EE8D" wp14:editId="70C829D9">
            <wp:extent cx="5731510" cy="7642225"/>
            <wp:effectExtent l="0" t="0" r="2540" b="0"/>
            <wp:docPr id="1026249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C720A" wp14:editId="19D50ED8">
            <wp:extent cx="5731510" cy="7642225"/>
            <wp:effectExtent l="0" t="0" r="2540" b="0"/>
            <wp:docPr id="4703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FA2CD" wp14:editId="07B0A8C1">
            <wp:extent cx="5731510" cy="7642225"/>
            <wp:effectExtent l="0" t="0" r="2540" b="0"/>
            <wp:docPr id="1473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EFB9A" w14:textId="77777777" w:rsidR="00C22216" w:rsidRPr="00C22216" w:rsidRDefault="00C22216">
      <w:pPr>
        <w:rPr>
          <w:lang w:val="en-US"/>
        </w:rPr>
      </w:pPr>
    </w:p>
    <w:sectPr w:rsidR="00C22216" w:rsidRPr="00C2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16"/>
    <w:rsid w:val="00C22216"/>
    <w:rsid w:val="00C9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D367"/>
  <w15:chartTrackingRefBased/>
  <w15:docId w15:val="{0CC47005-76DE-4759-80C6-B4478620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2026-09-18T14:12:00Z</dcterms:created>
  <dcterms:modified xsi:type="dcterms:W3CDTF">2026-09-18T14:19:00Z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ebae18be-7e20-44a5-ba50-63ebdb838008</vt:lpwstr>
  </property>
</Properties>
</file>